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tblGrid>
      <w:tr w:rsidR="003F5C93" w:rsidRPr="00E42000" w14:paraId="303AB85D" w14:textId="77777777" w:rsidTr="00FC0339">
        <w:trPr>
          <w:trHeight w:val="1744"/>
          <w:jc w:val="center"/>
        </w:trPr>
        <w:tc>
          <w:tcPr>
            <w:tcW w:w="10986" w:type="dxa"/>
            <w:vAlign w:val="center"/>
          </w:tcPr>
          <w:p w14:paraId="6C1657FF" w14:textId="12DD7F8C" w:rsidR="002507C0" w:rsidRPr="00E42000" w:rsidRDefault="00AD3067" w:rsidP="00FC0339">
            <w:pPr>
              <w:pStyle w:val="NoSpacing"/>
              <w:jc w:val="center"/>
              <w:rPr>
                <w:rFonts w:ascii="Segoe UI" w:hAnsi="Segoe UI" w:cs="Segoe UI"/>
              </w:rPr>
            </w:pPr>
            <w:r w:rsidRPr="00E42000">
              <w:rPr>
                <w:noProof/>
              </w:rPr>
              <mc:AlternateContent>
                <mc:Choice Requires="wps">
                  <w:drawing>
                    <wp:inline distT="0" distB="0" distL="0" distR="0" wp14:anchorId="41336EAC" wp14:editId="41B333F8">
                      <wp:extent cx="6839585" cy="1339215"/>
                      <wp:effectExtent l="0" t="0" r="1270" b="3810"/>
                      <wp:docPr id="18474013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1339215"/>
                              </a:xfrm>
                              <a:prstGeom prst="rect">
                                <a:avLst/>
                              </a:prstGeom>
                              <a:blipFill dpi="0" rotWithShape="1">
                                <a:blip r:embed="rId8"/>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A919B09" w14:textId="77777777" w:rsidR="002C60E0" w:rsidRDefault="002C60E0" w:rsidP="00200894">
                                  <w:pPr>
                                    <w:spacing w:after="0" w:line="240" w:lineRule="auto"/>
                                    <w:rPr>
                                      <w:rFonts w:asciiTheme="majorHAnsi" w:hAnsiTheme="majorHAnsi"/>
                                      <w:b/>
                                      <w:spacing w:val="20"/>
                                    </w:rPr>
                                  </w:pPr>
                                </w:p>
                                <w:p w14:paraId="7EF5864D" w14:textId="77777777" w:rsidR="002C60E0" w:rsidRDefault="002C60E0" w:rsidP="00200894">
                                  <w:pPr>
                                    <w:spacing w:after="0" w:line="240" w:lineRule="auto"/>
                                    <w:rPr>
                                      <w:rFonts w:asciiTheme="majorHAnsi" w:hAnsiTheme="majorHAnsi"/>
                                      <w:b/>
                                      <w:spacing w:val="20"/>
                                    </w:rPr>
                                  </w:pPr>
                                </w:p>
                                <w:p w14:paraId="2C2E369A" w14:textId="77777777" w:rsidR="002C60E0" w:rsidRDefault="002C60E0" w:rsidP="00200894">
                                  <w:pPr>
                                    <w:spacing w:after="0" w:line="240" w:lineRule="auto"/>
                                    <w:rPr>
                                      <w:rFonts w:asciiTheme="majorHAnsi" w:hAnsiTheme="majorHAnsi"/>
                                      <w:b/>
                                      <w:spacing w:val="20"/>
                                    </w:rPr>
                                  </w:pPr>
                                </w:p>
                                <w:p w14:paraId="03F18AE4" w14:textId="77777777" w:rsidR="002C60E0" w:rsidRDefault="002C60E0" w:rsidP="00200894">
                                  <w:pPr>
                                    <w:spacing w:after="0" w:line="240" w:lineRule="auto"/>
                                    <w:rPr>
                                      <w:rFonts w:asciiTheme="majorHAnsi" w:hAnsiTheme="majorHAnsi"/>
                                      <w:b/>
                                      <w:spacing w:val="20"/>
                                    </w:rPr>
                                  </w:pPr>
                                </w:p>
                                <w:p w14:paraId="6469F13E" w14:textId="77777777" w:rsidR="002C60E0" w:rsidRDefault="002C60E0" w:rsidP="00200894">
                                  <w:pPr>
                                    <w:spacing w:after="0" w:line="240" w:lineRule="auto"/>
                                    <w:rPr>
                                      <w:rFonts w:asciiTheme="majorHAnsi" w:hAnsiTheme="majorHAnsi"/>
                                      <w:b/>
                                      <w:spacing w:val="20"/>
                                    </w:rPr>
                                  </w:pPr>
                                </w:p>
                                <w:p w14:paraId="4F58BC00" w14:textId="77777777" w:rsidR="002C60E0" w:rsidRDefault="002C60E0" w:rsidP="00200894">
                                  <w:pPr>
                                    <w:spacing w:after="0" w:line="240" w:lineRule="auto"/>
                                    <w:rPr>
                                      <w:rFonts w:asciiTheme="majorHAnsi" w:hAnsiTheme="majorHAnsi"/>
                                      <w:b/>
                                      <w:spacing w:val="20"/>
                                    </w:rPr>
                                  </w:pPr>
                                </w:p>
                                <w:p w14:paraId="1A313C18" w14:textId="27A25CC6" w:rsidR="002C60E0" w:rsidRPr="0003204F" w:rsidRDefault="002C60E0" w:rsidP="00200894">
                                  <w:pPr>
                                    <w:spacing w:after="0" w:line="240" w:lineRule="auto"/>
                                    <w:ind w:left="142"/>
                                    <w:rPr>
                                      <w:rFonts w:ascii="Gill Sans MT" w:hAnsi="Gill Sans MT"/>
                                      <w:color w:val="FFFFFF" w:themeColor="background1"/>
                                      <w:spacing w:val="20"/>
                                      <w:sz w:val="20"/>
                                    </w:rPr>
                                  </w:pPr>
                                  <w:r w:rsidRPr="0003204F">
                                    <w:rPr>
                                      <w:rFonts w:ascii="Gill Sans MT" w:hAnsi="Gill Sans MT"/>
                                      <w:color w:val="FFFFFF" w:themeColor="background1"/>
                                      <w:spacing w:val="20"/>
                                      <w:sz w:val="20"/>
                                    </w:rPr>
                                    <w:fldChar w:fldCharType="begin"/>
                                  </w:r>
                                  <w:r w:rsidRPr="0003204F">
                                    <w:rPr>
                                      <w:rFonts w:ascii="Gill Sans MT" w:hAnsi="Gill Sans MT"/>
                                      <w:color w:val="FFFFFF" w:themeColor="background1"/>
                                      <w:spacing w:val="20"/>
                                      <w:sz w:val="20"/>
                                    </w:rPr>
                                    <w:instrText xml:space="preserve"> TIME \@ "d MMMM yyyy" </w:instrText>
                                  </w:r>
                                  <w:r w:rsidRPr="0003204F">
                                    <w:rPr>
                                      <w:rFonts w:ascii="Gill Sans MT" w:hAnsi="Gill Sans MT"/>
                                      <w:color w:val="FFFFFF" w:themeColor="background1"/>
                                      <w:spacing w:val="20"/>
                                      <w:sz w:val="20"/>
                                    </w:rPr>
                                    <w:fldChar w:fldCharType="separate"/>
                                  </w:r>
                                  <w:r w:rsidR="00BD7926">
                                    <w:rPr>
                                      <w:rFonts w:ascii="Gill Sans MT" w:hAnsi="Gill Sans MT"/>
                                      <w:noProof/>
                                      <w:color w:val="FFFFFF" w:themeColor="background1"/>
                                      <w:spacing w:val="20"/>
                                      <w:sz w:val="20"/>
                                    </w:rPr>
                                    <w:t>22 A</w:t>
                                  </w:r>
                                  <w:r w:rsidR="00BD7926">
                                    <w:rPr>
                                      <w:rFonts w:ascii="Calibri" w:hAnsi="Calibri" w:cs="Calibri"/>
                                      <w:noProof/>
                                      <w:color w:val="FFFFFF" w:themeColor="background1"/>
                                      <w:spacing w:val="20"/>
                                      <w:sz w:val="20"/>
                                    </w:rPr>
                                    <w:t>ğ</w:t>
                                  </w:r>
                                  <w:r w:rsidR="00BD7926">
                                    <w:rPr>
                                      <w:rFonts w:ascii="Gill Sans MT" w:hAnsi="Gill Sans MT"/>
                                      <w:noProof/>
                                      <w:color w:val="FFFFFF" w:themeColor="background1"/>
                                      <w:spacing w:val="20"/>
                                      <w:sz w:val="20"/>
                                    </w:rPr>
                                    <w:t>ustos 2023</w:t>
                                  </w:r>
                                  <w:r w:rsidRPr="0003204F">
                                    <w:rPr>
                                      <w:rFonts w:ascii="Gill Sans MT" w:hAnsi="Gill Sans MT"/>
                                      <w:color w:val="FFFFFF" w:themeColor="background1"/>
                                      <w:spacing w:val="20"/>
                                      <w:sz w:val="20"/>
                                    </w:rPr>
                                    <w:fldChar w:fldCharType="end"/>
                                  </w:r>
                                </w:p>
                              </w:txbxContent>
                            </wps:txbx>
                            <wps:bodyPr rot="0" vert="horz" wrap="square" lIns="91440" tIns="45720" rIns="91440" bIns="45720" anchor="ctr" anchorCtr="0" upright="1">
                              <a:noAutofit/>
                            </wps:bodyPr>
                          </wps:wsp>
                        </a:graphicData>
                      </a:graphic>
                    </wp:inline>
                  </w:drawing>
                </mc:Choice>
                <mc:Fallback>
                  <w:pict>
                    <v:rect w14:anchorId="41336EAC" id="Rectangle 4" o:spid="_x0000_s1026" style="width:538.55pt;height:105.4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" stroked="f" strokeweight="1pt">
                      <v:fill r:id="rId9" o:title="" recolor="t" rotate="t" type="frame"/>
                      <v:textbox>
                        <w:txbxContent>
                          <w:p w14:paraId="3A919B09" w14:textId="77777777" w:rsidR="002C60E0" w:rsidRDefault="002C60E0" w:rsidP="00200894">
                            <w:pPr>
                              <w:spacing w:after="0" w:line="240" w:lineRule="auto"/>
                              <w:rPr>
                                <w:rFonts w:asciiTheme="majorHAnsi" w:hAnsiTheme="majorHAnsi"/>
                                <w:b/>
                                <w:spacing w:val="20"/>
                              </w:rPr>
                            </w:pPr>
                          </w:p>
                          <w:p w14:paraId="7EF5864D" w14:textId="77777777" w:rsidR="002C60E0" w:rsidRDefault="002C60E0" w:rsidP="00200894">
                            <w:pPr>
                              <w:spacing w:after="0" w:line="240" w:lineRule="auto"/>
                              <w:rPr>
                                <w:rFonts w:asciiTheme="majorHAnsi" w:hAnsiTheme="majorHAnsi"/>
                                <w:b/>
                                <w:spacing w:val="20"/>
                              </w:rPr>
                            </w:pPr>
                          </w:p>
                          <w:p w14:paraId="2C2E369A" w14:textId="77777777" w:rsidR="002C60E0" w:rsidRDefault="002C60E0" w:rsidP="00200894">
                            <w:pPr>
                              <w:spacing w:after="0" w:line="240" w:lineRule="auto"/>
                              <w:rPr>
                                <w:rFonts w:asciiTheme="majorHAnsi" w:hAnsiTheme="majorHAnsi"/>
                                <w:b/>
                                <w:spacing w:val="20"/>
                              </w:rPr>
                            </w:pPr>
                          </w:p>
                          <w:p w14:paraId="03F18AE4" w14:textId="77777777" w:rsidR="002C60E0" w:rsidRDefault="002C60E0" w:rsidP="00200894">
                            <w:pPr>
                              <w:spacing w:after="0" w:line="240" w:lineRule="auto"/>
                              <w:rPr>
                                <w:rFonts w:asciiTheme="majorHAnsi" w:hAnsiTheme="majorHAnsi"/>
                                <w:b/>
                                <w:spacing w:val="20"/>
                              </w:rPr>
                            </w:pPr>
                          </w:p>
                          <w:p w14:paraId="6469F13E" w14:textId="77777777" w:rsidR="002C60E0" w:rsidRDefault="002C60E0" w:rsidP="00200894">
                            <w:pPr>
                              <w:spacing w:after="0" w:line="240" w:lineRule="auto"/>
                              <w:rPr>
                                <w:rFonts w:asciiTheme="majorHAnsi" w:hAnsiTheme="majorHAnsi"/>
                                <w:b/>
                                <w:spacing w:val="20"/>
                              </w:rPr>
                            </w:pPr>
                          </w:p>
                          <w:p w14:paraId="4F58BC00" w14:textId="77777777" w:rsidR="002C60E0" w:rsidRDefault="002C60E0" w:rsidP="00200894">
                            <w:pPr>
                              <w:spacing w:after="0" w:line="240" w:lineRule="auto"/>
                              <w:rPr>
                                <w:rFonts w:asciiTheme="majorHAnsi" w:hAnsiTheme="majorHAnsi"/>
                                <w:b/>
                                <w:spacing w:val="20"/>
                              </w:rPr>
                            </w:pPr>
                          </w:p>
                          <w:p w14:paraId="1A313C18" w14:textId="27A25CC6" w:rsidR="002C60E0" w:rsidRPr="0003204F" w:rsidRDefault="002C60E0" w:rsidP="00200894">
                            <w:pPr>
                              <w:spacing w:after="0" w:line="240" w:lineRule="auto"/>
                              <w:ind w:left="142"/>
                              <w:rPr>
                                <w:rFonts w:ascii="Gill Sans MT" w:hAnsi="Gill Sans MT"/>
                                <w:color w:val="FFFFFF" w:themeColor="background1"/>
                                <w:spacing w:val="20"/>
                                <w:sz w:val="20"/>
                              </w:rPr>
                            </w:pPr>
                            <w:r w:rsidRPr="0003204F">
                              <w:rPr>
                                <w:rFonts w:ascii="Gill Sans MT" w:hAnsi="Gill Sans MT"/>
                                <w:color w:val="FFFFFF" w:themeColor="background1"/>
                                <w:spacing w:val="20"/>
                                <w:sz w:val="20"/>
                              </w:rPr>
                              <w:fldChar w:fldCharType="begin"/>
                            </w:r>
                            <w:r w:rsidRPr="0003204F">
                              <w:rPr>
                                <w:rFonts w:ascii="Gill Sans MT" w:hAnsi="Gill Sans MT"/>
                                <w:color w:val="FFFFFF" w:themeColor="background1"/>
                                <w:spacing w:val="20"/>
                                <w:sz w:val="20"/>
                              </w:rPr>
                              <w:instrText xml:space="preserve"> TIME \@ "d MMMM yyyy" </w:instrText>
                            </w:r>
                            <w:r w:rsidRPr="0003204F">
                              <w:rPr>
                                <w:rFonts w:ascii="Gill Sans MT" w:hAnsi="Gill Sans MT"/>
                                <w:color w:val="FFFFFF" w:themeColor="background1"/>
                                <w:spacing w:val="20"/>
                                <w:sz w:val="20"/>
                              </w:rPr>
                              <w:fldChar w:fldCharType="separate"/>
                            </w:r>
                            <w:r w:rsidR="00BD7926">
                              <w:rPr>
                                <w:rFonts w:ascii="Gill Sans MT" w:hAnsi="Gill Sans MT"/>
                                <w:noProof/>
                                <w:color w:val="FFFFFF" w:themeColor="background1"/>
                                <w:spacing w:val="20"/>
                                <w:sz w:val="20"/>
                              </w:rPr>
                              <w:t>22 A</w:t>
                            </w:r>
                            <w:r w:rsidR="00BD7926">
                              <w:rPr>
                                <w:rFonts w:ascii="Calibri" w:hAnsi="Calibri" w:cs="Calibri"/>
                                <w:noProof/>
                                <w:color w:val="FFFFFF" w:themeColor="background1"/>
                                <w:spacing w:val="20"/>
                                <w:sz w:val="20"/>
                              </w:rPr>
                              <w:t>ğ</w:t>
                            </w:r>
                            <w:r w:rsidR="00BD7926">
                              <w:rPr>
                                <w:rFonts w:ascii="Gill Sans MT" w:hAnsi="Gill Sans MT"/>
                                <w:noProof/>
                                <w:color w:val="FFFFFF" w:themeColor="background1"/>
                                <w:spacing w:val="20"/>
                                <w:sz w:val="20"/>
                              </w:rPr>
                              <w:t>ustos 2023</w:t>
                            </w:r>
                            <w:r w:rsidRPr="0003204F">
                              <w:rPr>
                                <w:rFonts w:ascii="Gill Sans MT" w:hAnsi="Gill Sans MT"/>
                                <w:color w:val="FFFFFF" w:themeColor="background1"/>
                                <w:spacing w:val="20"/>
                                <w:sz w:val="20"/>
                              </w:rPr>
                              <w:fldChar w:fldCharType="end"/>
                            </w:r>
                          </w:p>
                        </w:txbxContent>
                      </v:textbox>
                      <w10:anchorlock/>
                    </v:rect>
                  </w:pict>
                </mc:Fallback>
              </mc:AlternateContent>
            </w:r>
          </w:p>
        </w:tc>
      </w:tr>
    </w:tbl>
    <w:p w14:paraId="57BFA2D2" w14:textId="77777777" w:rsidR="009A2EE9" w:rsidRPr="00E42000" w:rsidRDefault="009A2EE9" w:rsidP="009A2EE9">
      <w:pPr>
        <w:spacing w:after="0" w:line="240" w:lineRule="auto"/>
        <w:jc w:val="center"/>
        <w:rPr>
          <w:rFonts w:ascii="Segoe UI" w:hAnsi="Segoe UI" w:cs="Segoe UI"/>
          <w:sz w:val="2"/>
          <w:szCs w:val="2"/>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6401"/>
        <w:gridCol w:w="236"/>
        <w:gridCol w:w="4136"/>
      </w:tblGrid>
      <w:tr w:rsidR="007730FA" w:rsidRPr="00E42000" w14:paraId="15685E23" w14:textId="77777777" w:rsidTr="009000C4">
        <w:trPr>
          <w:trHeight w:val="1531"/>
          <w:jc w:val="center"/>
        </w:trPr>
        <w:tc>
          <w:tcPr>
            <w:tcW w:w="6401" w:type="dxa"/>
          </w:tcPr>
          <w:p w14:paraId="6DD646BA" w14:textId="77777777" w:rsidR="00C721D3" w:rsidRPr="00E42000" w:rsidRDefault="00C721D3" w:rsidP="00200894">
            <w:pPr>
              <w:spacing w:before="60" w:after="60"/>
              <w:ind w:left="214"/>
              <w:jc w:val="both"/>
              <w:rPr>
                <w:rFonts w:ascii="Segoe UI" w:hAnsi="Segoe UI" w:cs="Segoe UI"/>
                <w:color w:val="00528A"/>
                <w:sz w:val="4"/>
                <w:szCs w:val="4"/>
              </w:rPr>
            </w:pPr>
          </w:p>
          <w:p w14:paraId="71D0E5CD" w14:textId="773E3347" w:rsidR="006E7EB6" w:rsidRPr="000E6337" w:rsidRDefault="00A3238C" w:rsidP="00F048D4">
            <w:pPr>
              <w:pStyle w:val="Balk"/>
              <w:rPr>
                <w:spacing w:val="20"/>
              </w:rPr>
            </w:pPr>
            <w:r>
              <w:rPr>
                <w:spacing w:val="20"/>
              </w:rPr>
              <w:t>BORSA İSTANBUL DESTEK BÖLGESİNİ SAVUNUYOR</w:t>
            </w:r>
          </w:p>
          <w:p w14:paraId="058523EE" w14:textId="77777777" w:rsidR="00580133" w:rsidRPr="000B7435" w:rsidRDefault="00580133" w:rsidP="006E7EB6">
            <w:pPr>
              <w:pStyle w:val="Balk"/>
              <w:rPr>
                <w:sz w:val="10"/>
                <w:szCs w:val="10"/>
              </w:rPr>
            </w:pPr>
          </w:p>
          <w:p w14:paraId="5DFA35AD" w14:textId="40AFFC44" w:rsidR="00501199" w:rsidRDefault="00AF68F6" w:rsidP="0082300D">
            <w:pPr>
              <w:pStyle w:val="Comment"/>
            </w:pPr>
            <w:bookmarkStart w:id="0" w:name="_Hlk143259686"/>
            <w:r>
              <w:t xml:space="preserve">Jackson Hole sempozyumu gibi </w:t>
            </w:r>
            <w:r w:rsidR="00712902">
              <w:t xml:space="preserve">son derece </w:t>
            </w:r>
            <w:r>
              <w:t xml:space="preserve">önemli bir konu başlığının olduğu haftaya </w:t>
            </w:r>
            <w:r w:rsidR="00712902">
              <w:t xml:space="preserve">küresel </w:t>
            </w:r>
            <w:r>
              <w:t xml:space="preserve">piyasalar </w:t>
            </w:r>
            <w:r w:rsidR="00B61973">
              <w:t>karışık</w:t>
            </w:r>
            <w:r w:rsidR="00712902">
              <w:t xml:space="preserve"> bir başlangıç yaparken içeride ise özellikle bankacılık hisselerinde</w:t>
            </w:r>
            <w:r w:rsidR="007207AF">
              <w:t xml:space="preserve"> volatilitenin arttığını gördük</w:t>
            </w:r>
            <w:r w:rsidR="00712902">
              <w:t xml:space="preserve">. </w:t>
            </w:r>
            <w:r w:rsidR="007207AF">
              <w:t>Yüksek</w:t>
            </w:r>
            <w:r w:rsidR="00712902">
              <w:t xml:space="preserve"> hareketliliğe karşın endeks direncini korurken </w:t>
            </w:r>
            <w:r w:rsidR="007207AF">
              <w:t>geri çekilmelerin alım fırsatı olarak değerlendirilmesi ve</w:t>
            </w:r>
            <w:r w:rsidR="00712902">
              <w:t xml:space="preserve"> </w:t>
            </w:r>
            <w:r w:rsidR="007207AF">
              <w:t xml:space="preserve">teknik açıdan önemini yüksek bulduğumuz </w:t>
            </w:r>
            <w:r w:rsidR="00712902">
              <w:t xml:space="preserve">7500 puanın üzerinde </w:t>
            </w:r>
            <w:r w:rsidR="00A3238C">
              <w:t xml:space="preserve">kuvvetli şekilde </w:t>
            </w:r>
            <w:r w:rsidR="007207AF">
              <w:t>tutunulması</w:t>
            </w:r>
            <w:r w:rsidR="00A3238C">
              <w:t xml:space="preserve"> dikkat çekiyor</w:t>
            </w:r>
            <w:r w:rsidR="00712902">
              <w:t>. Haftanın ikinci işlem gününde m</w:t>
            </w:r>
            <w:r>
              <w:t>akroekonomik veri tarafında ikincil derecede öneme sahip veriler görüyoruz. Bu kapsamda ABD’de açıklanacak olan Ric</w:t>
            </w:r>
            <w:r w:rsidR="00A3238C">
              <w:t>h</w:t>
            </w:r>
            <w:r>
              <w:t xml:space="preserve">mond Fed imalat endeksini ve ikinci el konut satışları rakamlarını takip edeceğiz. </w:t>
            </w:r>
            <w:r w:rsidR="007207AF">
              <w:t>Ayrıca</w:t>
            </w:r>
            <w:r>
              <w:t xml:space="preserve"> piyasalar Jackson Hole sempozyumunu beklerken bugün Richmond Fed Başkanı </w:t>
            </w:r>
            <w:proofErr w:type="spellStart"/>
            <w:r>
              <w:t>Barkin’in</w:t>
            </w:r>
            <w:proofErr w:type="spellEnd"/>
            <w:r>
              <w:t xml:space="preserve"> </w:t>
            </w:r>
            <w:r w:rsidR="00712902">
              <w:t>TSİ</w:t>
            </w:r>
            <w:r w:rsidR="00A3238C">
              <w:t xml:space="preserve"> </w:t>
            </w:r>
            <w:r w:rsidR="00712902">
              <w:t xml:space="preserve">14.30’daki </w:t>
            </w:r>
            <w:r>
              <w:t>açıklamaları</w:t>
            </w:r>
            <w:r w:rsidR="007207AF">
              <w:t xml:space="preserve"> da izlenecek</w:t>
            </w:r>
            <w:r>
              <w:t xml:space="preserve">. </w:t>
            </w:r>
            <w:proofErr w:type="spellStart"/>
            <w:r>
              <w:t>Barkin</w:t>
            </w:r>
            <w:proofErr w:type="spellEnd"/>
            <w:r>
              <w:t xml:space="preserve"> nötr Fed üyeleri arasında gösterilse de son dönemde daha fazla faiz artırımına açık kapı bırakan mesajları ile dikkat çeken bir isim. </w:t>
            </w:r>
          </w:p>
          <w:bookmarkEnd w:id="0"/>
          <w:p w14:paraId="1D78EFB3" w14:textId="77777777" w:rsidR="002769F3" w:rsidRDefault="002769F3" w:rsidP="00AE3517">
            <w:pPr>
              <w:pStyle w:val="Comment"/>
            </w:pPr>
          </w:p>
          <w:p w14:paraId="697672C3" w14:textId="5196476B" w:rsidR="006F6BA9" w:rsidRDefault="00993AE2" w:rsidP="0002502F">
            <w:pPr>
              <w:pStyle w:val="Comment"/>
            </w:pPr>
            <w:r w:rsidRPr="00E42000">
              <w:rPr>
                <w:rStyle w:val="BalkChar"/>
              </w:rPr>
              <w:t>TL:</w:t>
            </w:r>
            <w:r w:rsidR="005E465A">
              <w:rPr>
                <w:rStyle w:val="BalkChar"/>
              </w:rPr>
              <w:t xml:space="preserve"> </w:t>
            </w:r>
            <w:proofErr w:type="gramStart"/>
            <w:r w:rsidR="00C46C24" w:rsidRPr="00A066E7">
              <w:t>Perşembe</w:t>
            </w:r>
            <w:proofErr w:type="gramEnd"/>
            <w:r w:rsidR="00C46C24" w:rsidRPr="00A066E7">
              <w:t xml:space="preserve"> günü başlayacak Jackson Hole sempozyumu öncesinde dolar küresel olarak güçlü bir tablo ortaya koymaya devam ederken USD/TL kurunun da yukarı yönlü eğilimini sürdürdüğünü görüyoruz. İçeride ise KKM düzenlemeleri</w:t>
            </w:r>
            <w:r w:rsidR="00B61973">
              <w:t xml:space="preserve">nin </w:t>
            </w:r>
            <w:r w:rsidR="00C46C24" w:rsidRPr="00A066E7">
              <w:t xml:space="preserve">ardından mevduat faizlerinde görülebilecek olası yükselişlerin etkileri </w:t>
            </w:r>
            <w:r w:rsidR="00A066E7" w:rsidRPr="00A066E7">
              <w:t>TL’nin performansı açısından önem taşıyor</w:t>
            </w:r>
            <w:r w:rsidR="00C46C24" w:rsidRPr="00A066E7">
              <w:t>. Perşembe günü ise Cevdet Akçay</w:t>
            </w:r>
            <w:r w:rsidR="002D7DFE">
              <w:t xml:space="preserve"> başta olmak üzere yeni isimlerin</w:t>
            </w:r>
            <w:r w:rsidR="00C46C24" w:rsidRPr="00A066E7">
              <w:t xml:space="preserve"> katılımıyla TCMB’nin yeni kadrosu ile vereceği faiz kararı ön plan</w:t>
            </w:r>
            <w:r w:rsidR="00D044BE" w:rsidRPr="00A066E7">
              <w:t>d</w:t>
            </w:r>
            <w:r w:rsidR="00C46C24" w:rsidRPr="00A066E7">
              <w:t xml:space="preserve">a olacak. </w:t>
            </w:r>
            <w:r w:rsidR="00D044BE" w:rsidRPr="00A066E7">
              <w:t xml:space="preserve">Özellikle </w:t>
            </w:r>
            <w:r w:rsidR="007207AF">
              <w:t xml:space="preserve">KKM düzenlemeleri sonrasında </w:t>
            </w:r>
            <w:r w:rsidR="00D044BE" w:rsidRPr="00A066E7">
              <w:t xml:space="preserve">mevduat faizlerinin </w:t>
            </w:r>
            <w:r w:rsidR="007207AF">
              <w:t xml:space="preserve">kısmen </w:t>
            </w:r>
            <w:r w:rsidR="00D044BE" w:rsidRPr="00A066E7">
              <w:t>yukarı yönlü hareket etme potansiyeli taşıdığını düşünürsek son toplantılarında ölçülü faiz artırımları yapmayı tercih eden TCMB’nin kar</w:t>
            </w:r>
            <w:r w:rsidR="00A066E7" w:rsidRPr="00A066E7">
              <w:t>arı dikkatle izlenecektir.</w:t>
            </w:r>
            <w:r w:rsidR="00A066E7">
              <w:rPr>
                <w:rStyle w:val="BalkChar"/>
              </w:rPr>
              <w:t xml:space="preserve"> </w:t>
            </w:r>
          </w:p>
          <w:p w14:paraId="06D0A53C" w14:textId="77777777" w:rsidR="00D61D8C" w:rsidRDefault="00D61D8C" w:rsidP="009B4102">
            <w:pPr>
              <w:pStyle w:val="Comment"/>
            </w:pPr>
          </w:p>
          <w:p w14:paraId="4058A447" w14:textId="4D080904" w:rsidR="00802F48" w:rsidRDefault="00B8234A" w:rsidP="00802F48">
            <w:pPr>
              <w:pStyle w:val="Comment"/>
              <w:rPr>
                <w:rStyle w:val="ui-provider"/>
              </w:rPr>
            </w:pPr>
            <w:r w:rsidRPr="00E42000">
              <w:rPr>
                <w:rStyle w:val="BalkChar"/>
              </w:rPr>
              <w:t>Borsa İstanbul:</w:t>
            </w:r>
            <w:r w:rsidR="00736B3A">
              <w:rPr>
                <w:rStyle w:val="BalkChar"/>
              </w:rPr>
              <w:t xml:space="preserve"> </w:t>
            </w:r>
            <w:proofErr w:type="spellStart"/>
            <w:r w:rsidR="00E75E50">
              <w:rPr>
                <w:rStyle w:val="ui-provider"/>
              </w:rPr>
              <w:t>KKM’den</w:t>
            </w:r>
            <w:proofErr w:type="spellEnd"/>
            <w:r w:rsidR="00E75E50">
              <w:rPr>
                <w:rStyle w:val="ui-provider"/>
              </w:rPr>
              <w:t xml:space="preserve"> TL mevduata dönüşüm hedefi getirilmesinin ardından </w:t>
            </w:r>
            <w:r w:rsidR="00ED174A">
              <w:rPr>
                <w:rStyle w:val="ui-provider"/>
              </w:rPr>
              <w:t xml:space="preserve">bankaların </w:t>
            </w:r>
            <w:r w:rsidR="00AF5AF1">
              <w:rPr>
                <w:rStyle w:val="ui-provider"/>
              </w:rPr>
              <w:t xml:space="preserve">sergilediği </w:t>
            </w:r>
            <w:r w:rsidR="007207AF">
              <w:rPr>
                <w:rStyle w:val="ui-provider"/>
              </w:rPr>
              <w:t>yüksek volatilite</w:t>
            </w:r>
            <w:r w:rsidR="00AF5AF1">
              <w:rPr>
                <w:rStyle w:val="ui-provider"/>
              </w:rPr>
              <w:t xml:space="preserve"> </w:t>
            </w:r>
            <w:r w:rsidR="00A066E7">
              <w:rPr>
                <w:rStyle w:val="ui-provider"/>
              </w:rPr>
              <w:t xml:space="preserve">haftanın ilk işlem gününde </w:t>
            </w:r>
            <w:r w:rsidR="00AF5AF1">
              <w:rPr>
                <w:rStyle w:val="ui-provider"/>
              </w:rPr>
              <w:t xml:space="preserve">endeksi </w:t>
            </w:r>
            <w:r w:rsidR="007207AF">
              <w:rPr>
                <w:rStyle w:val="ui-provider"/>
              </w:rPr>
              <w:t>limitlese de yukarı yönlü eğilimin korunduğunu</w:t>
            </w:r>
            <w:r w:rsidR="00AF5AF1">
              <w:rPr>
                <w:rStyle w:val="ui-provider"/>
              </w:rPr>
              <w:t xml:space="preserve"> gördük.</w:t>
            </w:r>
            <w:r w:rsidR="00DF0749">
              <w:rPr>
                <w:rStyle w:val="ui-provider"/>
              </w:rPr>
              <w:t xml:space="preserve"> Banka</w:t>
            </w:r>
            <w:r w:rsidR="007207AF">
              <w:rPr>
                <w:rStyle w:val="ui-provider"/>
              </w:rPr>
              <w:t>cılık endeksi</w:t>
            </w:r>
            <w:r w:rsidR="00DF0749">
              <w:rPr>
                <w:rStyle w:val="ui-provider"/>
              </w:rPr>
              <w:t xml:space="preserve"> baskı altında seyrederken sınai endeksinin </w:t>
            </w:r>
            <w:r w:rsidR="007207AF">
              <w:rPr>
                <w:rStyle w:val="ui-provider"/>
              </w:rPr>
              <w:t>kuvvetli</w:t>
            </w:r>
            <w:r w:rsidR="00DF0749">
              <w:rPr>
                <w:rStyle w:val="ui-provider"/>
              </w:rPr>
              <w:t xml:space="preserve"> performansı endeksin </w:t>
            </w:r>
            <w:r w:rsidR="007207AF">
              <w:rPr>
                <w:rStyle w:val="ui-provider"/>
              </w:rPr>
              <w:t xml:space="preserve">haftanın </w:t>
            </w:r>
            <w:r w:rsidR="00DF0749">
              <w:rPr>
                <w:rStyle w:val="ui-provider"/>
              </w:rPr>
              <w:t xml:space="preserve">ilk işlem gününü </w:t>
            </w:r>
            <w:proofErr w:type="gramStart"/>
            <w:r w:rsidR="007207AF">
              <w:rPr>
                <w:rStyle w:val="ui-provider"/>
              </w:rPr>
              <w:t>%3,</w:t>
            </w:r>
            <w:r w:rsidR="00B61973">
              <w:rPr>
                <w:rStyle w:val="ui-provider"/>
              </w:rPr>
              <w:t>8</w:t>
            </w:r>
            <w:proofErr w:type="gramEnd"/>
            <w:r w:rsidR="00B61973">
              <w:rPr>
                <w:rStyle w:val="ui-provider"/>
              </w:rPr>
              <w:t xml:space="preserve">’lik </w:t>
            </w:r>
            <w:r w:rsidR="007207AF">
              <w:rPr>
                <w:rStyle w:val="ui-provider"/>
              </w:rPr>
              <w:t xml:space="preserve">değer kazanımı ile </w:t>
            </w:r>
            <w:r w:rsidR="00DF0749">
              <w:rPr>
                <w:rStyle w:val="ui-provider"/>
              </w:rPr>
              <w:t xml:space="preserve">noktalamasını sağladı. Haftanın geri kalanında bankacılık endeksinin </w:t>
            </w:r>
            <w:r w:rsidR="007207AF">
              <w:rPr>
                <w:rStyle w:val="ui-provider"/>
              </w:rPr>
              <w:t>ne derece güç kazanabileceğini</w:t>
            </w:r>
            <w:r w:rsidR="00DF0749">
              <w:rPr>
                <w:rStyle w:val="ui-provider"/>
              </w:rPr>
              <w:t xml:space="preserve"> takip edeceğiz. Teknik açıdan değerlendirdiğimizde ise 7500 puanı yakından izlemeye devam ediyoruz. Söz konusu seviyenin üzerinde </w:t>
            </w:r>
            <w:r w:rsidR="007207AF">
              <w:rPr>
                <w:rStyle w:val="ui-provider"/>
              </w:rPr>
              <w:t>kalındıkça yukarı yönlü eğilimin devam edeceğine yönelik görüşümüzü koruyoruz</w:t>
            </w:r>
            <w:r w:rsidR="00DF0749">
              <w:rPr>
                <w:rStyle w:val="ui-provider"/>
              </w:rPr>
              <w:t xml:space="preserve">. </w:t>
            </w:r>
            <w:r w:rsidR="007207AF">
              <w:rPr>
                <w:rStyle w:val="ui-provider"/>
              </w:rPr>
              <w:t xml:space="preserve">Yukarıda takip ettiğimiz ilk direnç noktasını ise 7865 puan oluşturuyor. </w:t>
            </w:r>
            <w:r w:rsidR="00DF0749">
              <w:rPr>
                <w:rStyle w:val="ui-provider"/>
              </w:rPr>
              <w:t xml:space="preserve"> </w:t>
            </w:r>
          </w:p>
          <w:p w14:paraId="1170C1DC" w14:textId="77777777" w:rsidR="00B61973" w:rsidRDefault="00B61973" w:rsidP="00CA7CC0">
            <w:pPr>
              <w:pStyle w:val="Comment"/>
              <w:rPr>
                <w:color w:val="025992"/>
                <w:spacing w:val="20"/>
              </w:rPr>
            </w:pPr>
          </w:p>
          <w:p w14:paraId="75D3AE3E" w14:textId="77777777" w:rsidR="00372628" w:rsidRDefault="00372628" w:rsidP="00CA7CC0">
            <w:pPr>
              <w:pStyle w:val="Comment"/>
              <w:rPr>
                <w:color w:val="025992"/>
                <w:spacing w:val="20"/>
              </w:rPr>
            </w:pPr>
          </w:p>
          <w:p w14:paraId="20A689AC" w14:textId="484EC88E" w:rsidR="00CA7CC0" w:rsidRPr="00E42000" w:rsidRDefault="00CA7CC0" w:rsidP="00CA7CC0">
            <w:pPr>
              <w:pStyle w:val="Comment"/>
              <w:rPr>
                <w:color w:val="025992"/>
                <w:spacing w:val="20"/>
              </w:rPr>
            </w:pPr>
            <w:r w:rsidRPr="00E42000">
              <w:rPr>
                <w:color w:val="025992"/>
                <w:spacing w:val="20"/>
              </w:rPr>
              <w:t>BIST-30 EN YAKIN VADELİ VİOP KONTRATI</w:t>
            </w:r>
          </w:p>
          <w:p w14:paraId="486147F7" w14:textId="0CA5208F" w:rsidR="00D044BE" w:rsidRDefault="00B61973" w:rsidP="009000C4">
            <w:pPr>
              <w:pStyle w:val="Comment"/>
            </w:pPr>
            <w:r w:rsidRPr="00B61973">
              <w:t>Günü 8534.5 puanda kapatan BIST-30 kontratlarında 8475, 8407, 8347 ve 8279 destek olarak izlenebilir. 8595, 8663, 8723 ve 8791 ise direnç noktalarını oluşturuyor.</w:t>
            </w:r>
          </w:p>
          <w:p w14:paraId="4066E4F9" w14:textId="77777777" w:rsidR="00B61973" w:rsidRDefault="00B61973" w:rsidP="009000C4">
            <w:pPr>
              <w:pStyle w:val="Comment"/>
            </w:pPr>
          </w:p>
          <w:p w14:paraId="52E7A23E" w14:textId="4B307846" w:rsidR="00CA7CC0" w:rsidRPr="00E42000" w:rsidRDefault="00CA7CC0" w:rsidP="00CA7CC0">
            <w:pPr>
              <w:pStyle w:val="Comment"/>
              <w:rPr>
                <w:color w:val="025992"/>
                <w:spacing w:val="20"/>
              </w:rPr>
            </w:pPr>
            <w:r w:rsidRPr="00E42000">
              <w:rPr>
                <w:color w:val="025992"/>
                <w:spacing w:val="20"/>
              </w:rPr>
              <w:t>USD/TL EN YAKIN VADELİ VİOP KONTRATI</w:t>
            </w:r>
          </w:p>
          <w:p w14:paraId="32C1F604" w14:textId="71EBBE20" w:rsidR="00AD2D56" w:rsidRDefault="00B61973" w:rsidP="00545719">
            <w:pPr>
              <w:pStyle w:val="Comment"/>
            </w:pPr>
            <w:r w:rsidRPr="00B61973">
              <w:t>Günü 27.4805 seviyesinde kapatan USD/TL vadeli işlem kontratlarında 27.453, 27.398, 27.343 ve 27.288 destek olarak izlenebilir. 27.508, 27.563, 27.618 ve 27.673 ise direnç noktalarını oluşturuyor.</w:t>
            </w:r>
          </w:p>
          <w:p w14:paraId="54AA9DC2" w14:textId="77777777" w:rsidR="00B61973" w:rsidRDefault="00B61973" w:rsidP="00545719">
            <w:pPr>
              <w:pStyle w:val="Comment"/>
            </w:pPr>
          </w:p>
          <w:p w14:paraId="240B1B9F" w14:textId="5EA798FA" w:rsidR="00623F4A" w:rsidRDefault="00D044BE" w:rsidP="00545719">
            <w:pPr>
              <w:pStyle w:val="Comment"/>
            </w:pPr>
            <w:r>
              <w:rPr>
                <w:noProof/>
              </w:rPr>
              <w:drawing>
                <wp:inline distT="0" distB="0" distL="0" distR="0" wp14:anchorId="5EA4A102" wp14:editId="6CC1C308">
                  <wp:extent cx="3714750" cy="2314575"/>
                  <wp:effectExtent l="0" t="0" r="0" b="9525"/>
                  <wp:docPr id="69576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68025" name=""/>
                          <pic:cNvPicPr/>
                        </pic:nvPicPr>
                        <pic:blipFill>
                          <a:blip r:embed="rId10"/>
                          <a:stretch>
                            <a:fillRect/>
                          </a:stretch>
                        </pic:blipFill>
                        <pic:spPr>
                          <a:xfrm>
                            <a:off x="0" y="0"/>
                            <a:ext cx="3714750" cy="2314575"/>
                          </a:xfrm>
                          <a:prstGeom prst="rect">
                            <a:avLst/>
                          </a:prstGeom>
                        </pic:spPr>
                      </pic:pic>
                    </a:graphicData>
                  </a:graphic>
                </wp:inline>
              </w:drawing>
            </w:r>
          </w:p>
          <w:p w14:paraId="7D5C0EFE" w14:textId="52D47167" w:rsidR="00623F4A" w:rsidRPr="00623F4A" w:rsidRDefault="00623F4A" w:rsidP="00545719">
            <w:pPr>
              <w:pStyle w:val="Comment"/>
              <w:rPr>
                <w:i/>
                <w:iCs/>
              </w:rPr>
            </w:pPr>
            <w:r w:rsidRPr="00623F4A">
              <w:rPr>
                <w:i/>
                <w:iCs/>
                <w:sz w:val="18"/>
                <w:szCs w:val="18"/>
              </w:rPr>
              <w:t>Kaynak: Matriks</w:t>
            </w:r>
          </w:p>
        </w:tc>
        <w:tc>
          <w:tcPr>
            <w:tcW w:w="236" w:type="dxa"/>
          </w:tcPr>
          <w:p w14:paraId="4FB83456" w14:textId="4C402EBB" w:rsidR="00D85DFE" w:rsidRPr="00E42000" w:rsidRDefault="00AE3826" w:rsidP="00D85DFE">
            <w:pPr>
              <w:jc w:val="both"/>
              <w:rPr>
                <w:rFonts w:ascii="Segoe UI" w:hAnsi="Segoe UI" w:cs="Segoe UI"/>
                <w:color w:val="595959" w:themeColor="text1" w:themeTint="A6"/>
              </w:rPr>
            </w:pPr>
            <w:r w:rsidRPr="00E42000">
              <w:rPr>
                <w:rFonts w:ascii="Segoe UI" w:hAnsi="Segoe UI" w:cs="Segoe UI"/>
                <w:color w:val="595959" w:themeColor="text1" w:themeTint="A6"/>
              </w:rPr>
              <w:t xml:space="preserve"> </w:t>
            </w:r>
          </w:p>
          <w:p w14:paraId="68BCB011" w14:textId="77777777" w:rsidR="00C21977" w:rsidRPr="00E42000" w:rsidRDefault="00C21977" w:rsidP="00D85DFE">
            <w:pPr>
              <w:jc w:val="both"/>
              <w:rPr>
                <w:rFonts w:ascii="Segoe UI" w:hAnsi="Segoe UI" w:cs="Segoe UI"/>
                <w:color w:val="595959" w:themeColor="text1" w:themeTint="A6"/>
              </w:rPr>
            </w:pPr>
          </w:p>
        </w:tc>
        <w:tc>
          <w:tcPr>
            <w:tcW w:w="4136" w:type="dxa"/>
            <w:shd w:val="clear" w:color="auto" w:fill="F2F2F2" w:themeFill="background1" w:themeFillShade="F2"/>
          </w:tcPr>
          <w:p w14:paraId="29BB5A70" w14:textId="77777777" w:rsidR="009C301E" w:rsidRPr="00E42000" w:rsidRDefault="009C301E" w:rsidP="009C301E">
            <w:pPr>
              <w:spacing w:before="60" w:after="120"/>
              <w:ind w:left="41"/>
              <w:jc w:val="right"/>
              <w:rPr>
                <w:rFonts w:ascii="Segoe UI" w:hAnsi="Segoe UI" w:cs="Segoe UI"/>
                <w:color w:val="00528A"/>
                <w:sz w:val="20"/>
                <w:szCs w:val="20"/>
              </w:rPr>
            </w:pPr>
            <w:r w:rsidRPr="00E42000">
              <w:rPr>
                <w:rFonts w:ascii="Segoe UI" w:hAnsi="Segoe UI" w:cs="Segoe UI"/>
                <w:bCs/>
                <w:i/>
                <w:iCs/>
                <w:color w:val="595959" w:themeColor="text1" w:themeTint="A6"/>
                <w:sz w:val="18"/>
                <w:szCs w:val="14"/>
              </w:rPr>
              <w:t>Lütfen en altta yer alan uyarı notunu okuyunuz.</w:t>
            </w:r>
          </w:p>
          <w:p w14:paraId="44348419" w14:textId="67A6B4AF" w:rsidR="009C301E" w:rsidRPr="00E42000" w:rsidRDefault="009C301E" w:rsidP="007B37BF">
            <w:pPr>
              <w:spacing w:before="240" w:after="120"/>
              <w:ind w:right="136"/>
              <w:jc w:val="both"/>
              <w:rPr>
                <w:rFonts w:ascii="Segoe UI" w:hAnsi="Segoe UI" w:cs="Segoe UI"/>
                <w:color w:val="025992"/>
                <w:sz w:val="20"/>
                <w:szCs w:val="20"/>
              </w:rPr>
            </w:pPr>
            <w:r w:rsidRPr="00E42000">
              <w:rPr>
                <w:rFonts w:ascii="Segoe UI" w:hAnsi="Segoe UI" w:cs="Segoe UI"/>
                <w:color w:val="025992"/>
                <w:sz w:val="20"/>
                <w:szCs w:val="20"/>
              </w:rPr>
              <w:t>PİYASA ÖZETİ</w:t>
            </w:r>
          </w:p>
          <w:tbl>
            <w:tblPr>
              <w:tblW w:w="3880" w:type="dxa"/>
              <w:tblCellMar>
                <w:left w:w="70" w:type="dxa"/>
                <w:right w:w="70" w:type="dxa"/>
              </w:tblCellMar>
              <w:tblLook w:val="04A0" w:firstRow="1" w:lastRow="0" w:firstColumn="1" w:lastColumn="0" w:noHBand="0" w:noVBand="1"/>
            </w:tblPr>
            <w:tblGrid>
              <w:gridCol w:w="1451"/>
              <w:gridCol w:w="1263"/>
              <w:gridCol w:w="1166"/>
            </w:tblGrid>
            <w:tr w:rsidR="006B667D" w:rsidRPr="00E42000" w14:paraId="7D3975A5" w14:textId="77777777" w:rsidTr="006B667D">
              <w:trPr>
                <w:trHeight w:val="300"/>
              </w:trPr>
              <w:tc>
                <w:tcPr>
                  <w:tcW w:w="1451" w:type="dxa"/>
                  <w:tcBorders>
                    <w:top w:val="single" w:sz="8" w:space="0" w:color="BFBFBF"/>
                    <w:left w:val="single" w:sz="8" w:space="0" w:color="BFBFBF"/>
                    <w:bottom w:val="single" w:sz="8" w:space="0" w:color="BFBFBF"/>
                    <w:right w:val="single" w:sz="8" w:space="0" w:color="BFBFBF"/>
                  </w:tcBorders>
                  <w:shd w:val="clear" w:color="000000" w:fill="025992"/>
                  <w:vAlign w:val="center"/>
                  <w:hideMark/>
                </w:tcPr>
                <w:p w14:paraId="085DE932" w14:textId="77777777" w:rsidR="006B667D" w:rsidRPr="00E42000" w:rsidRDefault="006B667D" w:rsidP="006B667D">
                  <w:pPr>
                    <w:spacing w:after="0" w:line="240" w:lineRule="auto"/>
                    <w:jc w:val="center"/>
                    <w:rPr>
                      <w:rFonts w:ascii="Segoe UI" w:eastAsia="Times New Roman" w:hAnsi="Segoe UI" w:cs="Segoe UI"/>
                      <w:b/>
                      <w:bCs/>
                      <w:color w:val="FFFFFF"/>
                      <w:sz w:val="16"/>
                      <w:szCs w:val="16"/>
                      <w:lang w:eastAsia="tr-TR"/>
                    </w:rPr>
                  </w:pPr>
                  <w:r w:rsidRPr="00E42000">
                    <w:rPr>
                      <w:rFonts w:ascii="Segoe UI" w:eastAsia="Times New Roman" w:hAnsi="Segoe UI" w:cs="Segoe UI"/>
                      <w:b/>
                      <w:bCs/>
                      <w:color w:val="FFFFFF"/>
                      <w:sz w:val="16"/>
                      <w:szCs w:val="16"/>
                      <w:lang w:eastAsia="tr-TR"/>
                    </w:rPr>
                    <w:t> </w:t>
                  </w:r>
                </w:p>
              </w:tc>
              <w:tc>
                <w:tcPr>
                  <w:tcW w:w="1263" w:type="dxa"/>
                  <w:tcBorders>
                    <w:top w:val="single" w:sz="8" w:space="0" w:color="BFBFBF"/>
                    <w:left w:val="nil"/>
                    <w:bottom w:val="single" w:sz="8" w:space="0" w:color="BFBFBF"/>
                    <w:right w:val="single" w:sz="8" w:space="0" w:color="BFBFBF"/>
                  </w:tcBorders>
                  <w:shd w:val="clear" w:color="000000" w:fill="025992"/>
                  <w:vAlign w:val="center"/>
                  <w:hideMark/>
                </w:tcPr>
                <w:p w14:paraId="15C7C8EE" w14:textId="77777777" w:rsidR="006B667D" w:rsidRPr="00E42000" w:rsidRDefault="006B667D" w:rsidP="006B667D">
                  <w:pPr>
                    <w:spacing w:after="0" w:line="240" w:lineRule="auto"/>
                    <w:jc w:val="center"/>
                    <w:rPr>
                      <w:rFonts w:ascii="Segoe UI" w:eastAsia="Times New Roman" w:hAnsi="Segoe UI" w:cs="Segoe UI"/>
                      <w:b/>
                      <w:bCs/>
                      <w:color w:val="FFFFFF"/>
                      <w:sz w:val="16"/>
                      <w:szCs w:val="16"/>
                      <w:lang w:eastAsia="tr-TR"/>
                    </w:rPr>
                  </w:pPr>
                  <w:r w:rsidRPr="00E42000">
                    <w:rPr>
                      <w:rFonts w:ascii="Segoe UI" w:eastAsia="Times New Roman" w:hAnsi="Segoe UI" w:cs="Segoe UI"/>
                      <w:b/>
                      <w:bCs/>
                      <w:color w:val="FFFFFF"/>
                      <w:sz w:val="16"/>
                      <w:szCs w:val="16"/>
                      <w:lang w:eastAsia="tr-TR"/>
                    </w:rPr>
                    <w:t>Son</w:t>
                  </w:r>
                </w:p>
              </w:tc>
              <w:tc>
                <w:tcPr>
                  <w:tcW w:w="1166" w:type="dxa"/>
                  <w:tcBorders>
                    <w:top w:val="single" w:sz="8" w:space="0" w:color="BFBFBF"/>
                    <w:left w:val="nil"/>
                    <w:bottom w:val="single" w:sz="8" w:space="0" w:color="BFBFBF"/>
                    <w:right w:val="single" w:sz="8" w:space="0" w:color="BFBFBF"/>
                  </w:tcBorders>
                  <w:shd w:val="clear" w:color="000000" w:fill="025992"/>
                  <w:vAlign w:val="center"/>
                  <w:hideMark/>
                </w:tcPr>
                <w:p w14:paraId="2C741AEB" w14:textId="77777777" w:rsidR="006B667D" w:rsidRPr="00E42000" w:rsidRDefault="006B667D" w:rsidP="006B667D">
                  <w:pPr>
                    <w:spacing w:after="0" w:line="240" w:lineRule="auto"/>
                    <w:jc w:val="center"/>
                    <w:rPr>
                      <w:rFonts w:ascii="Segoe UI" w:eastAsia="Times New Roman" w:hAnsi="Segoe UI" w:cs="Segoe UI"/>
                      <w:b/>
                      <w:bCs/>
                      <w:color w:val="FFFFFF"/>
                      <w:sz w:val="16"/>
                      <w:szCs w:val="16"/>
                      <w:lang w:eastAsia="tr-TR"/>
                    </w:rPr>
                  </w:pPr>
                  <w:r w:rsidRPr="00E42000">
                    <w:rPr>
                      <w:rFonts w:ascii="Segoe UI" w:eastAsia="Times New Roman" w:hAnsi="Segoe UI" w:cs="Segoe UI"/>
                      <w:b/>
                      <w:bCs/>
                      <w:color w:val="FFFFFF"/>
                      <w:sz w:val="16"/>
                      <w:szCs w:val="16"/>
                      <w:lang w:eastAsia="tr-TR"/>
                    </w:rPr>
                    <w:t>Değişim</w:t>
                  </w:r>
                </w:p>
              </w:tc>
            </w:tr>
            <w:tr w:rsidR="00372628" w:rsidRPr="00E42000" w14:paraId="50614BE3"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EDEDED"/>
                  <w:vAlign w:val="center"/>
                  <w:hideMark/>
                </w:tcPr>
                <w:p w14:paraId="206337B3"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XU100</w:t>
                  </w:r>
                </w:p>
              </w:tc>
              <w:tc>
                <w:tcPr>
                  <w:tcW w:w="1263" w:type="dxa"/>
                  <w:tcBorders>
                    <w:top w:val="nil"/>
                    <w:left w:val="nil"/>
                    <w:bottom w:val="single" w:sz="8" w:space="0" w:color="BFBFBF"/>
                    <w:right w:val="single" w:sz="8" w:space="0" w:color="BFBFBF"/>
                  </w:tcBorders>
                  <w:shd w:val="clear" w:color="000000" w:fill="EDEDED"/>
                  <w:vAlign w:val="center"/>
                  <w:hideMark/>
                </w:tcPr>
                <w:p w14:paraId="195C9224" w14:textId="2C30785F"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7,797</w:t>
                  </w:r>
                </w:p>
              </w:tc>
              <w:tc>
                <w:tcPr>
                  <w:tcW w:w="1166" w:type="dxa"/>
                  <w:tcBorders>
                    <w:top w:val="nil"/>
                    <w:left w:val="nil"/>
                    <w:bottom w:val="single" w:sz="8" w:space="0" w:color="BFBFBF"/>
                    <w:right w:val="single" w:sz="8" w:space="0" w:color="BFBFBF"/>
                  </w:tcBorders>
                  <w:shd w:val="clear" w:color="000000" w:fill="EDEDED"/>
                  <w:vAlign w:val="center"/>
                  <w:hideMark/>
                </w:tcPr>
                <w:p w14:paraId="0F5F26D4" w14:textId="7B76E8E4"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proofErr w:type="gramStart"/>
                  <w:r>
                    <w:rPr>
                      <w:rFonts w:ascii="Segoe UI" w:hAnsi="Segoe UI" w:cs="Segoe UI"/>
                      <w:color w:val="333333"/>
                      <w:sz w:val="16"/>
                      <w:szCs w:val="16"/>
                    </w:rPr>
                    <w:t>% 3.77</w:t>
                  </w:r>
                  <w:proofErr w:type="gramEnd"/>
                </w:p>
              </w:tc>
            </w:tr>
            <w:tr w:rsidR="00372628" w:rsidRPr="00E42000" w14:paraId="1F182023"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DEEAF6"/>
                  <w:vAlign w:val="center"/>
                  <w:hideMark/>
                </w:tcPr>
                <w:p w14:paraId="3FA91822"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XU030</w:t>
                  </w:r>
                </w:p>
              </w:tc>
              <w:tc>
                <w:tcPr>
                  <w:tcW w:w="1263" w:type="dxa"/>
                  <w:tcBorders>
                    <w:top w:val="nil"/>
                    <w:left w:val="nil"/>
                    <w:bottom w:val="single" w:sz="8" w:space="0" w:color="BFBFBF"/>
                    <w:right w:val="single" w:sz="8" w:space="0" w:color="BFBFBF"/>
                  </w:tcBorders>
                  <w:shd w:val="clear" w:color="000000" w:fill="DEEAF6"/>
                  <w:vAlign w:val="center"/>
                  <w:hideMark/>
                </w:tcPr>
                <w:p w14:paraId="550FB3EE" w14:textId="4BC3FC69"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8,403</w:t>
                  </w:r>
                </w:p>
              </w:tc>
              <w:tc>
                <w:tcPr>
                  <w:tcW w:w="1166" w:type="dxa"/>
                  <w:tcBorders>
                    <w:top w:val="nil"/>
                    <w:left w:val="nil"/>
                    <w:bottom w:val="single" w:sz="8" w:space="0" w:color="BFBFBF"/>
                    <w:right w:val="single" w:sz="8" w:space="0" w:color="BFBFBF"/>
                  </w:tcBorders>
                  <w:shd w:val="clear" w:color="000000" w:fill="DEEAF6"/>
                  <w:vAlign w:val="center"/>
                  <w:hideMark/>
                </w:tcPr>
                <w:p w14:paraId="56769AA9" w14:textId="65D32461"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proofErr w:type="gramStart"/>
                  <w:r>
                    <w:rPr>
                      <w:rFonts w:ascii="Segoe UI" w:hAnsi="Segoe UI" w:cs="Segoe UI"/>
                      <w:color w:val="333333"/>
                      <w:sz w:val="16"/>
                      <w:szCs w:val="16"/>
                    </w:rPr>
                    <w:t>% 3.98</w:t>
                  </w:r>
                  <w:proofErr w:type="gramEnd"/>
                </w:p>
              </w:tc>
            </w:tr>
            <w:tr w:rsidR="00372628" w:rsidRPr="00E42000" w14:paraId="2CA3EAFB" w14:textId="77777777" w:rsidTr="00372628">
              <w:trPr>
                <w:trHeight w:val="60"/>
              </w:trPr>
              <w:tc>
                <w:tcPr>
                  <w:tcW w:w="1451" w:type="dxa"/>
                  <w:tcBorders>
                    <w:top w:val="nil"/>
                    <w:left w:val="single" w:sz="8" w:space="0" w:color="BFBFBF"/>
                    <w:bottom w:val="single" w:sz="8" w:space="0" w:color="BFBFBF"/>
                    <w:right w:val="single" w:sz="8" w:space="0" w:color="BFBFBF"/>
                  </w:tcBorders>
                  <w:shd w:val="clear" w:color="000000" w:fill="025992"/>
                  <w:vAlign w:val="center"/>
                  <w:hideMark/>
                </w:tcPr>
                <w:p w14:paraId="7B9590EA" w14:textId="77777777" w:rsidR="00372628" w:rsidRPr="00E42000" w:rsidRDefault="00372628" w:rsidP="00372628">
                  <w:pPr>
                    <w:spacing w:after="0" w:line="240" w:lineRule="auto"/>
                    <w:ind w:firstLineChars="100" w:firstLine="20"/>
                    <w:rPr>
                      <w:rFonts w:ascii="Segoe UI" w:eastAsia="Times New Roman" w:hAnsi="Segoe UI" w:cs="Segoe UI"/>
                      <w:b/>
                      <w:bCs/>
                      <w:color w:val="595959"/>
                      <w:sz w:val="2"/>
                      <w:szCs w:val="2"/>
                      <w:lang w:eastAsia="tr-TR"/>
                    </w:rPr>
                  </w:pPr>
                  <w:r w:rsidRPr="00E42000">
                    <w:rPr>
                      <w:rFonts w:ascii="Segoe UI" w:eastAsia="Times New Roman" w:hAnsi="Segoe UI" w:cs="Segoe UI"/>
                      <w:b/>
                      <w:bCs/>
                      <w:color w:val="595959"/>
                      <w:sz w:val="2"/>
                      <w:szCs w:val="2"/>
                      <w:lang w:eastAsia="tr-TR"/>
                    </w:rPr>
                    <w:t> </w:t>
                  </w:r>
                </w:p>
              </w:tc>
              <w:tc>
                <w:tcPr>
                  <w:tcW w:w="1263" w:type="dxa"/>
                  <w:tcBorders>
                    <w:top w:val="nil"/>
                    <w:left w:val="nil"/>
                    <w:bottom w:val="single" w:sz="8" w:space="0" w:color="BFBFBF"/>
                    <w:right w:val="single" w:sz="8" w:space="0" w:color="BFBFBF"/>
                  </w:tcBorders>
                  <w:shd w:val="clear" w:color="000000" w:fill="025992"/>
                  <w:vAlign w:val="center"/>
                  <w:hideMark/>
                </w:tcPr>
                <w:p w14:paraId="33E555AC" w14:textId="35156455" w:rsidR="00372628" w:rsidRPr="00E42000" w:rsidRDefault="00372628" w:rsidP="00372628">
                  <w:pPr>
                    <w:spacing w:after="0" w:line="240" w:lineRule="auto"/>
                    <w:jc w:val="center"/>
                    <w:rPr>
                      <w:rFonts w:ascii="Segoe UI" w:eastAsia="Times New Roman" w:hAnsi="Segoe UI" w:cs="Segoe UI"/>
                      <w:color w:val="595959"/>
                      <w:sz w:val="2"/>
                      <w:szCs w:val="2"/>
                      <w:lang w:eastAsia="tr-TR"/>
                    </w:rPr>
                  </w:pPr>
                </w:p>
              </w:tc>
              <w:tc>
                <w:tcPr>
                  <w:tcW w:w="1166" w:type="dxa"/>
                  <w:tcBorders>
                    <w:top w:val="nil"/>
                    <w:left w:val="nil"/>
                    <w:bottom w:val="single" w:sz="8" w:space="0" w:color="BFBFBF"/>
                    <w:right w:val="single" w:sz="8" w:space="0" w:color="BFBFBF"/>
                  </w:tcBorders>
                  <w:shd w:val="clear" w:color="000000" w:fill="025992"/>
                  <w:vAlign w:val="center"/>
                  <w:hideMark/>
                </w:tcPr>
                <w:p w14:paraId="00147A49" w14:textId="10B6EA0C" w:rsidR="00372628" w:rsidRPr="00E42000" w:rsidRDefault="00372628" w:rsidP="00372628">
                  <w:pPr>
                    <w:spacing w:after="0" w:line="240" w:lineRule="auto"/>
                    <w:jc w:val="center"/>
                    <w:rPr>
                      <w:rFonts w:ascii="Segoe UI" w:eastAsia="Times New Roman" w:hAnsi="Segoe UI" w:cs="Segoe UI"/>
                      <w:color w:val="595959"/>
                      <w:sz w:val="2"/>
                      <w:szCs w:val="2"/>
                      <w:lang w:eastAsia="tr-TR"/>
                    </w:rPr>
                  </w:pPr>
                </w:p>
              </w:tc>
            </w:tr>
            <w:tr w:rsidR="00372628" w:rsidRPr="00E42000" w14:paraId="493D59BD"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EDEDED"/>
                  <w:vAlign w:val="center"/>
                  <w:hideMark/>
                </w:tcPr>
                <w:p w14:paraId="277A7C53"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Dow Jones</w:t>
                  </w:r>
                </w:p>
              </w:tc>
              <w:tc>
                <w:tcPr>
                  <w:tcW w:w="1263" w:type="dxa"/>
                  <w:tcBorders>
                    <w:top w:val="nil"/>
                    <w:left w:val="nil"/>
                    <w:bottom w:val="single" w:sz="8" w:space="0" w:color="BFBFBF"/>
                    <w:right w:val="single" w:sz="8" w:space="0" w:color="BFBFBF"/>
                  </w:tcBorders>
                  <w:shd w:val="clear" w:color="000000" w:fill="EDEDED"/>
                  <w:vAlign w:val="center"/>
                  <w:hideMark/>
                </w:tcPr>
                <w:p w14:paraId="210034CD" w14:textId="37E74B38"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34,464</w:t>
                  </w:r>
                </w:p>
              </w:tc>
              <w:tc>
                <w:tcPr>
                  <w:tcW w:w="1166" w:type="dxa"/>
                  <w:tcBorders>
                    <w:top w:val="nil"/>
                    <w:left w:val="nil"/>
                    <w:bottom w:val="single" w:sz="8" w:space="0" w:color="BFBFBF"/>
                    <w:right w:val="single" w:sz="8" w:space="0" w:color="BFBFBF"/>
                  </w:tcBorders>
                  <w:shd w:val="clear" w:color="000000" w:fill="EDEDED"/>
                  <w:vAlign w:val="center"/>
                  <w:hideMark/>
                </w:tcPr>
                <w:p w14:paraId="1FF65C3D" w14:textId="33E4522A"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w:t>
                  </w:r>
                  <w:proofErr w:type="gramStart"/>
                  <w:r>
                    <w:rPr>
                      <w:rFonts w:ascii="Segoe UI" w:hAnsi="Segoe UI" w:cs="Segoe UI"/>
                      <w:color w:val="333333"/>
                      <w:sz w:val="16"/>
                      <w:szCs w:val="16"/>
                    </w:rPr>
                    <w:t>% 0.11</w:t>
                  </w:r>
                  <w:proofErr w:type="gramEnd"/>
                </w:p>
              </w:tc>
            </w:tr>
            <w:tr w:rsidR="00372628" w:rsidRPr="00E42000" w14:paraId="42C749A0"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DEEAF6"/>
                  <w:vAlign w:val="center"/>
                  <w:hideMark/>
                </w:tcPr>
                <w:p w14:paraId="51A88FBC"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S&amp;P 500</w:t>
                  </w:r>
                </w:p>
              </w:tc>
              <w:tc>
                <w:tcPr>
                  <w:tcW w:w="1263" w:type="dxa"/>
                  <w:tcBorders>
                    <w:top w:val="nil"/>
                    <w:left w:val="nil"/>
                    <w:bottom w:val="single" w:sz="8" w:space="0" w:color="BFBFBF"/>
                    <w:right w:val="single" w:sz="8" w:space="0" w:color="BFBFBF"/>
                  </w:tcBorders>
                  <w:shd w:val="clear" w:color="000000" w:fill="DEEAF6"/>
                  <w:vAlign w:val="center"/>
                  <w:hideMark/>
                </w:tcPr>
                <w:p w14:paraId="4A9F0499" w14:textId="414C520E"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4,400</w:t>
                  </w:r>
                </w:p>
              </w:tc>
              <w:tc>
                <w:tcPr>
                  <w:tcW w:w="1166" w:type="dxa"/>
                  <w:tcBorders>
                    <w:top w:val="nil"/>
                    <w:left w:val="nil"/>
                    <w:bottom w:val="single" w:sz="8" w:space="0" w:color="BFBFBF"/>
                    <w:right w:val="single" w:sz="8" w:space="0" w:color="BFBFBF"/>
                  </w:tcBorders>
                  <w:shd w:val="clear" w:color="000000" w:fill="DEEAF6"/>
                  <w:vAlign w:val="center"/>
                  <w:hideMark/>
                </w:tcPr>
                <w:p w14:paraId="51805199" w14:textId="6FD0467F"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proofErr w:type="gramStart"/>
                  <w:r>
                    <w:rPr>
                      <w:rFonts w:ascii="Segoe UI" w:hAnsi="Segoe UI" w:cs="Segoe UI"/>
                      <w:color w:val="333333"/>
                      <w:sz w:val="16"/>
                      <w:szCs w:val="16"/>
                    </w:rPr>
                    <w:t>% 0.69</w:t>
                  </w:r>
                  <w:proofErr w:type="gramEnd"/>
                </w:p>
              </w:tc>
            </w:tr>
            <w:tr w:rsidR="00372628" w:rsidRPr="00E42000" w14:paraId="025BA460"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EDEDED"/>
                  <w:vAlign w:val="center"/>
                  <w:hideMark/>
                </w:tcPr>
                <w:p w14:paraId="7260604E"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DAX</w:t>
                  </w:r>
                </w:p>
              </w:tc>
              <w:tc>
                <w:tcPr>
                  <w:tcW w:w="1263" w:type="dxa"/>
                  <w:tcBorders>
                    <w:top w:val="nil"/>
                    <w:left w:val="nil"/>
                    <w:bottom w:val="single" w:sz="8" w:space="0" w:color="BFBFBF"/>
                    <w:right w:val="single" w:sz="8" w:space="0" w:color="BFBFBF"/>
                  </w:tcBorders>
                  <w:shd w:val="clear" w:color="000000" w:fill="EDEDED"/>
                  <w:vAlign w:val="center"/>
                  <w:hideMark/>
                </w:tcPr>
                <w:p w14:paraId="765B80BA" w14:textId="7C3C1AB7"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15,603</w:t>
                  </w:r>
                </w:p>
              </w:tc>
              <w:tc>
                <w:tcPr>
                  <w:tcW w:w="1166" w:type="dxa"/>
                  <w:tcBorders>
                    <w:top w:val="nil"/>
                    <w:left w:val="nil"/>
                    <w:bottom w:val="single" w:sz="8" w:space="0" w:color="BFBFBF"/>
                    <w:right w:val="single" w:sz="8" w:space="0" w:color="BFBFBF"/>
                  </w:tcBorders>
                  <w:shd w:val="clear" w:color="000000" w:fill="EDEDED"/>
                  <w:vAlign w:val="center"/>
                  <w:hideMark/>
                </w:tcPr>
                <w:p w14:paraId="2F664B18" w14:textId="489718E0"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proofErr w:type="gramStart"/>
                  <w:r>
                    <w:rPr>
                      <w:rFonts w:ascii="Segoe UI" w:hAnsi="Segoe UI" w:cs="Segoe UI"/>
                      <w:color w:val="333333"/>
                      <w:sz w:val="16"/>
                      <w:szCs w:val="16"/>
                    </w:rPr>
                    <w:t>% 0.19</w:t>
                  </w:r>
                  <w:proofErr w:type="gramEnd"/>
                </w:p>
              </w:tc>
            </w:tr>
            <w:tr w:rsidR="00372628" w:rsidRPr="00E42000" w14:paraId="47DF34CC"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DEEAF6"/>
                  <w:vAlign w:val="center"/>
                  <w:hideMark/>
                </w:tcPr>
                <w:p w14:paraId="10BDA363"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FTSE 100</w:t>
                  </w:r>
                </w:p>
              </w:tc>
              <w:tc>
                <w:tcPr>
                  <w:tcW w:w="1263" w:type="dxa"/>
                  <w:tcBorders>
                    <w:top w:val="nil"/>
                    <w:left w:val="nil"/>
                    <w:bottom w:val="single" w:sz="8" w:space="0" w:color="BFBFBF"/>
                    <w:right w:val="single" w:sz="8" w:space="0" w:color="BFBFBF"/>
                  </w:tcBorders>
                  <w:shd w:val="clear" w:color="000000" w:fill="DEEAF6"/>
                  <w:vAlign w:val="center"/>
                  <w:hideMark/>
                </w:tcPr>
                <w:p w14:paraId="5631BC65" w14:textId="540DD10E"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7,258</w:t>
                  </w:r>
                </w:p>
              </w:tc>
              <w:tc>
                <w:tcPr>
                  <w:tcW w:w="1166" w:type="dxa"/>
                  <w:tcBorders>
                    <w:top w:val="nil"/>
                    <w:left w:val="nil"/>
                    <w:bottom w:val="single" w:sz="8" w:space="0" w:color="BFBFBF"/>
                    <w:right w:val="single" w:sz="8" w:space="0" w:color="BFBFBF"/>
                  </w:tcBorders>
                  <w:shd w:val="clear" w:color="000000" w:fill="DEEAF6"/>
                  <w:vAlign w:val="center"/>
                  <w:hideMark/>
                </w:tcPr>
                <w:p w14:paraId="4D155EB5" w14:textId="48F83589"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w:t>
                  </w:r>
                  <w:proofErr w:type="gramStart"/>
                  <w:r>
                    <w:rPr>
                      <w:rFonts w:ascii="Segoe UI" w:hAnsi="Segoe UI" w:cs="Segoe UI"/>
                      <w:color w:val="333333"/>
                      <w:sz w:val="16"/>
                      <w:szCs w:val="16"/>
                    </w:rPr>
                    <w:t>% 0.06</w:t>
                  </w:r>
                  <w:proofErr w:type="gramEnd"/>
                </w:p>
              </w:tc>
            </w:tr>
            <w:tr w:rsidR="00372628" w:rsidRPr="00E42000" w14:paraId="6601574A" w14:textId="77777777" w:rsidTr="00372628">
              <w:trPr>
                <w:trHeight w:val="60"/>
              </w:trPr>
              <w:tc>
                <w:tcPr>
                  <w:tcW w:w="1451" w:type="dxa"/>
                  <w:tcBorders>
                    <w:top w:val="nil"/>
                    <w:left w:val="single" w:sz="8" w:space="0" w:color="BFBFBF"/>
                    <w:bottom w:val="single" w:sz="8" w:space="0" w:color="BFBFBF"/>
                    <w:right w:val="single" w:sz="8" w:space="0" w:color="BFBFBF"/>
                  </w:tcBorders>
                  <w:shd w:val="clear" w:color="000000" w:fill="025992"/>
                  <w:vAlign w:val="center"/>
                  <w:hideMark/>
                </w:tcPr>
                <w:p w14:paraId="58F9574A" w14:textId="77777777" w:rsidR="00372628" w:rsidRPr="00E42000" w:rsidRDefault="00372628" w:rsidP="00372628">
                  <w:pPr>
                    <w:spacing w:after="0" w:line="240" w:lineRule="auto"/>
                    <w:ind w:firstLineChars="100" w:firstLine="20"/>
                    <w:rPr>
                      <w:rFonts w:ascii="Segoe UI" w:eastAsia="Times New Roman" w:hAnsi="Segoe UI" w:cs="Segoe UI"/>
                      <w:b/>
                      <w:bCs/>
                      <w:color w:val="595959"/>
                      <w:sz w:val="2"/>
                      <w:szCs w:val="2"/>
                      <w:lang w:eastAsia="tr-TR"/>
                    </w:rPr>
                  </w:pPr>
                  <w:r w:rsidRPr="00E42000">
                    <w:rPr>
                      <w:rFonts w:ascii="Segoe UI" w:eastAsia="Times New Roman" w:hAnsi="Segoe UI" w:cs="Segoe UI"/>
                      <w:b/>
                      <w:bCs/>
                      <w:color w:val="595959"/>
                      <w:sz w:val="2"/>
                      <w:szCs w:val="2"/>
                      <w:lang w:eastAsia="tr-TR"/>
                    </w:rPr>
                    <w:t> </w:t>
                  </w:r>
                </w:p>
              </w:tc>
              <w:tc>
                <w:tcPr>
                  <w:tcW w:w="1263" w:type="dxa"/>
                  <w:tcBorders>
                    <w:top w:val="nil"/>
                    <w:left w:val="nil"/>
                    <w:bottom w:val="single" w:sz="8" w:space="0" w:color="BFBFBF"/>
                    <w:right w:val="single" w:sz="8" w:space="0" w:color="BFBFBF"/>
                  </w:tcBorders>
                  <w:shd w:val="clear" w:color="000000" w:fill="025992"/>
                  <w:vAlign w:val="center"/>
                  <w:hideMark/>
                </w:tcPr>
                <w:p w14:paraId="7096A246" w14:textId="5FFCA67D" w:rsidR="00372628" w:rsidRPr="00E42000" w:rsidRDefault="00372628" w:rsidP="00372628">
                  <w:pPr>
                    <w:spacing w:after="0" w:line="240" w:lineRule="auto"/>
                    <w:jc w:val="center"/>
                    <w:rPr>
                      <w:rFonts w:ascii="Segoe UI" w:eastAsia="Times New Roman" w:hAnsi="Segoe UI" w:cs="Segoe UI"/>
                      <w:color w:val="595959"/>
                      <w:sz w:val="2"/>
                      <w:szCs w:val="2"/>
                      <w:lang w:eastAsia="tr-TR"/>
                    </w:rPr>
                  </w:pPr>
                </w:p>
              </w:tc>
              <w:tc>
                <w:tcPr>
                  <w:tcW w:w="1166" w:type="dxa"/>
                  <w:tcBorders>
                    <w:top w:val="nil"/>
                    <w:left w:val="nil"/>
                    <w:bottom w:val="single" w:sz="8" w:space="0" w:color="BFBFBF"/>
                    <w:right w:val="single" w:sz="8" w:space="0" w:color="BFBFBF"/>
                  </w:tcBorders>
                  <w:shd w:val="clear" w:color="000000" w:fill="025992"/>
                  <w:vAlign w:val="center"/>
                  <w:hideMark/>
                </w:tcPr>
                <w:p w14:paraId="5DDC42F3" w14:textId="7A8C044A" w:rsidR="00372628" w:rsidRPr="00E42000" w:rsidRDefault="00372628" w:rsidP="00372628">
                  <w:pPr>
                    <w:spacing w:after="0" w:line="240" w:lineRule="auto"/>
                    <w:jc w:val="center"/>
                    <w:rPr>
                      <w:rFonts w:ascii="Segoe UI" w:eastAsia="Times New Roman" w:hAnsi="Segoe UI" w:cs="Segoe UI"/>
                      <w:color w:val="595959"/>
                      <w:sz w:val="2"/>
                      <w:szCs w:val="2"/>
                      <w:lang w:eastAsia="tr-TR"/>
                    </w:rPr>
                  </w:pPr>
                </w:p>
              </w:tc>
            </w:tr>
            <w:tr w:rsidR="00372628" w:rsidRPr="00E42000" w14:paraId="3D30C32D"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EDEDED"/>
                  <w:vAlign w:val="center"/>
                  <w:hideMark/>
                </w:tcPr>
                <w:p w14:paraId="5C7EAB1E"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EUR/USD</w:t>
                  </w:r>
                </w:p>
              </w:tc>
              <w:tc>
                <w:tcPr>
                  <w:tcW w:w="1263" w:type="dxa"/>
                  <w:tcBorders>
                    <w:top w:val="nil"/>
                    <w:left w:val="nil"/>
                    <w:bottom w:val="single" w:sz="8" w:space="0" w:color="BFBFBF"/>
                    <w:right w:val="single" w:sz="8" w:space="0" w:color="BFBFBF"/>
                  </w:tcBorders>
                  <w:shd w:val="clear" w:color="000000" w:fill="EDEDED"/>
                  <w:vAlign w:val="center"/>
                  <w:hideMark/>
                </w:tcPr>
                <w:p w14:paraId="027773B2" w14:textId="016A984D"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1.0918</w:t>
                  </w:r>
                </w:p>
              </w:tc>
              <w:tc>
                <w:tcPr>
                  <w:tcW w:w="1166" w:type="dxa"/>
                  <w:tcBorders>
                    <w:top w:val="nil"/>
                    <w:left w:val="nil"/>
                    <w:bottom w:val="single" w:sz="8" w:space="0" w:color="BFBFBF"/>
                    <w:right w:val="single" w:sz="8" w:space="0" w:color="BFBFBF"/>
                  </w:tcBorders>
                  <w:shd w:val="clear" w:color="000000" w:fill="EDEDED"/>
                  <w:vAlign w:val="center"/>
                  <w:hideMark/>
                </w:tcPr>
                <w:p w14:paraId="3B9E2651" w14:textId="44D7B7F3"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proofErr w:type="gramStart"/>
                  <w:r>
                    <w:rPr>
                      <w:rFonts w:ascii="Segoe UI" w:hAnsi="Segoe UI" w:cs="Segoe UI"/>
                      <w:color w:val="333333"/>
                      <w:sz w:val="16"/>
                      <w:szCs w:val="16"/>
                    </w:rPr>
                    <w:t>% 0.20</w:t>
                  </w:r>
                  <w:proofErr w:type="gramEnd"/>
                </w:p>
              </w:tc>
            </w:tr>
            <w:tr w:rsidR="00372628" w:rsidRPr="00E42000" w14:paraId="4A1BEF9C"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DEEAF6"/>
                  <w:vAlign w:val="center"/>
                  <w:hideMark/>
                </w:tcPr>
                <w:p w14:paraId="12BC6659"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USD/TL</w:t>
                  </w:r>
                </w:p>
              </w:tc>
              <w:tc>
                <w:tcPr>
                  <w:tcW w:w="1263" w:type="dxa"/>
                  <w:tcBorders>
                    <w:top w:val="nil"/>
                    <w:left w:val="nil"/>
                    <w:bottom w:val="single" w:sz="8" w:space="0" w:color="BFBFBF"/>
                    <w:right w:val="single" w:sz="8" w:space="0" w:color="BFBFBF"/>
                  </w:tcBorders>
                  <w:shd w:val="clear" w:color="000000" w:fill="DEEAF6"/>
                  <w:vAlign w:val="center"/>
                  <w:hideMark/>
                </w:tcPr>
                <w:p w14:paraId="60AF255E" w14:textId="22388E37"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27.2034</w:t>
                  </w:r>
                </w:p>
              </w:tc>
              <w:tc>
                <w:tcPr>
                  <w:tcW w:w="1166" w:type="dxa"/>
                  <w:tcBorders>
                    <w:top w:val="nil"/>
                    <w:left w:val="nil"/>
                    <w:bottom w:val="single" w:sz="8" w:space="0" w:color="BFBFBF"/>
                    <w:right w:val="single" w:sz="8" w:space="0" w:color="BFBFBF"/>
                  </w:tcBorders>
                  <w:shd w:val="clear" w:color="000000" w:fill="DEEAF6"/>
                  <w:vAlign w:val="center"/>
                  <w:hideMark/>
                </w:tcPr>
                <w:p w14:paraId="3A397A77" w14:textId="1F69DD6B"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proofErr w:type="gramStart"/>
                  <w:r>
                    <w:rPr>
                      <w:rFonts w:ascii="Segoe UI" w:hAnsi="Segoe UI" w:cs="Segoe UI"/>
                      <w:color w:val="333333"/>
                      <w:sz w:val="16"/>
                      <w:szCs w:val="16"/>
                    </w:rPr>
                    <w:t>% 0.17</w:t>
                  </w:r>
                  <w:proofErr w:type="gramEnd"/>
                </w:p>
              </w:tc>
            </w:tr>
            <w:tr w:rsidR="00372628" w:rsidRPr="00E42000" w14:paraId="387B677E"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EDEDED"/>
                  <w:vAlign w:val="center"/>
                  <w:hideMark/>
                </w:tcPr>
                <w:p w14:paraId="2CC41F58"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EUR/TL</w:t>
                  </w:r>
                </w:p>
              </w:tc>
              <w:tc>
                <w:tcPr>
                  <w:tcW w:w="1263" w:type="dxa"/>
                  <w:tcBorders>
                    <w:top w:val="nil"/>
                    <w:left w:val="nil"/>
                    <w:bottom w:val="single" w:sz="8" w:space="0" w:color="BFBFBF"/>
                    <w:right w:val="single" w:sz="8" w:space="0" w:color="BFBFBF"/>
                  </w:tcBorders>
                  <w:shd w:val="clear" w:color="000000" w:fill="EDEDED"/>
                  <w:vAlign w:val="center"/>
                  <w:hideMark/>
                </w:tcPr>
                <w:p w14:paraId="7AF34D7B" w14:textId="70DED4CA"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29.7203</w:t>
                  </w:r>
                </w:p>
              </w:tc>
              <w:tc>
                <w:tcPr>
                  <w:tcW w:w="1166" w:type="dxa"/>
                  <w:tcBorders>
                    <w:top w:val="nil"/>
                    <w:left w:val="nil"/>
                    <w:bottom w:val="single" w:sz="8" w:space="0" w:color="BFBFBF"/>
                    <w:right w:val="single" w:sz="8" w:space="0" w:color="BFBFBF"/>
                  </w:tcBorders>
                  <w:shd w:val="clear" w:color="000000" w:fill="EDEDED"/>
                  <w:vAlign w:val="center"/>
                  <w:hideMark/>
                </w:tcPr>
                <w:p w14:paraId="62F051B5" w14:textId="330D9730"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proofErr w:type="gramStart"/>
                  <w:r>
                    <w:rPr>
                      <w:rFonts w:ascii="Segoe UI" w:hAnsi="Segoe UI" w:cs="Segoe UI"/>
                      <w:color w:val="333333"/>
                      <w:sz w:val="16"/>
                      <w:szCs w:val="16"/>
                    </w:rPr>
                    <w:t>% 0.45</w:t>
                  </w:r>
                  <w:proofErr w:type="gramEnd"/>
                </w:p>
              </w:tc>
            </w:tr>
            <w:tr w:rsidR="00372628" w:rsidRPr="00E42000" w14:paraId="11E7312B"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DEEAF6"/>
                  <w:vAlign w:val="center"/>
                  <w:hideMark/>
                </w:tcPr>
                <w:p w14:paraId="713E2556"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DXY</w:t>
                  </w:r>
                </w:p>
              </w:tc>
              <w:tc>
                <w:tcPr>
                  <w:tcW w:w="1263" w:type="dxa"/>
                  <w:tcBorders>
                    <w:top w:val="nil"/>
                    <w:left w:val="nil"/>
                    <w:bottom w:val="single" w:sz="8" w:space="0" w:color="BFBFBF"/>
                    <w:right w:val="single" w:sz="8" w:space="0" w:color="BFBFBF"/>
                  </w:tcBorders>
                  <w:shd w:val="clear" w:color="000000" w:fill="DEEAF6"/>
                  <w:vAlign w:val="center"/>
                  <w:hideMark/>
                </w:tcPr>
                <w:p w14:paraId="782B48E7" w14:textId="32CBDC18"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103.18</w:t>
                  </w:r>
                </w:p>
              </w:tc>
              <w:tc>
                <w:tcPr>
                  <w:tcW w:w="1166" w:type="dxa"/>
                  <w:tcBorders>
                    <w:top w:val="nil"/>
                    <w:left w:val="nil"/>
                    <w:bottom w:val="single" w:sz="8" w:space="0" w:color="BFBFBF"/>
                    <w:right w:val="single" w:sz="8" w:space="0" w:color="BFBFBF"/>
                  </w:tcBorders>
                  <w:shd w:val="clear" w:color="000000" w:fill="DEEAF6"/>
                  <w:vAlign w:val="center"/>
                  <w:hideMark/>
                </w:tcPr>
                <w:p w14:paraId="2F98BF14" w14:textId="67BD0E8B"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w:t>
                  </w:r>
                  <w:proofErr w:type="gramStart"/>
                  <w:r>
                    <w:rPr>
                      <w:rFonts w:ascii="Segoe UI" w:hAnsi="Segoe UI" w:cs="Segoe UI"/>
                      <w:color w:val="333333"/>
                      <w:sz w:val="16"/>
                      <w:szCs w:val="16"/>
                    </w:rPr>
                    <w:t>% 0.17</w:t>
                  </w:r>
                  <w:proofErr w:type="gramEnd"/>
                </w:p>
              </w:tc>
            </w:tr>
            <w:tr w:rsidR="00372628" w:rsidRPr="00E42000" w14:paraId="187349BE"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EDEDED"/>
                  <w:vAlign w:val="center"/>
                  <w:hideMark/>
                </w:tcPr>
                <w:p w14:paraId="6D55FC5C"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Döviz Sepeti</w:t>
                  </w:r>
                </w:p>
              </w:tc>
              <w:tc>
                <w:tcPr>
                  <w:tcW w:w="1263" w:type="dxa"/>
                  <w:tcBorders>
                    <w:top w:val="nil"/>
                    <w:left w:val="nil"/>
                    <w:bottom w:val="single" w:sz="8" w:space="0" w:color="BFBFBF"/>
                    <w:right w:val="single" w:sz="8" w:space="0" w:color="BFBFBF"/>
                  </w:tcBorders>
                  <w:shd w:val="clear" w:color="000000" w:fill="EDEDED"/>
                  <w:vAlign w:val="center"/>
                  <w:hideMark/>
                </w:tcPr>
                <w:p w14:paraId="16BF490A" w14:textId="713D2E66"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28.4619</w:t>
                  </w:r>
                </w:p>
              </w:tc>
              <w:tc>
                <w:tcPr>
                  <w:tcW w:w="1166" w:type="dxa"/>
                  <w:tcBorders>
                    <w:top w:val="nil"/>
                    <w:left w:val="nil"/>
                    <w:bottom w:val="single" w:sz="8" w:space="0" w:color="BFBFBF"/>
                    <w:right w:val="single" w:sz="8" w:space="0" w:color="BFBFBF"/>
                  </w:tcBorders>
                  <w:shd w:val="clear" w:color="000000" w:fill="EDEDED"/>
                  <w:vAlign w:val="center"/>
                  <w:hideMark/>
                </w:tcPr>
                <w:p w14:paraId="4361C299" w14:textId="0D017B00"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proofErr w:type="gramStart"/>
                  <w:r>
                    <w:rPr>
                      <w:rFonts w:ascii="Segoe UI" w:hAnsi="Segoe UI" w:cs="Segoe UI"/>
                      <w:color w:val="333333"/>
                      <w:sz w:val="16"/>
                      <w:szCs w:val="16"/>
                    </w:rPr>
                    <w:t>% 0.31</w:t>
                  </w:r>
                  <w:proofErr w:type="gramEnd"/>
                </w:p>
              </w:tc>
            </w:tr>
            <w:tr w:rsidR="00372628" w:rsidRPr="00E42000" w14:paraId="58FC8DD4" w14:textId="77777777" w:rsidTr="00372628">
              <w:trPr>
                <w:trHeight w:val="60"/>
              </w:trPr>
              <w:tc>
                <w:tcPr>
                  <w:tcW w:w="1451" w:type="dxa"/>
                  <w:tcBorders>
                    <w:top w:val="nil"/>
                    <w:left w:val="single" w:sz="8" w:space="0" w:color="BFBFBF"/>
                    <w:bottom w:val="single" w:sz="8" w:space="0" w:color="BFBFBF"/>
                    <w:right w:val="single" w:sz="8" w:space="0" w:color="BFBFBF"/>
                  </w:tcBorders>
                  <w:shd w:val="clear" w:color="000000" w:fill="025992"/>
                  <w:vAlign w:val="center"/>
                  <w:hideMark/>
                </w:tcPr>
                <w:p w14:paraId="19E0AF8E" w14:textId="77777777" w:rsidR="00372628" w:rsidRPr="00E42000" w:rsidRDefault="00372628" w:rsidP="00372628">
                  <w:pPr>
                    <w:spacing w:after="0" w:line="240" w:lineRule="auto"/>
                    <w:ind w:firstLineChars="100" w:firstLine="20"/>
                    <w:rPr>
                      <w:rFonts w:ascii="Segoe UI" w:eastAsia="Times New Roman" w:hAnsi="Segoe UI" w:cs="Segoe UI"/>
                      <w:b/>
                      <w:bCs/>
                      <w:color w:val="595959"/>
                      <w:sz w:val="2"/>
                      <w:szCs w:val="2"/>
                      <w:lang w:eastAsia="tr-TR"/>
                    </w:rPr>
                  </w:pPr>
                  <w:r w:rsidRPr="00E42000">
                    <w:rPr>
                      <w:rFonts w:ascii="Segoe UI" w:eastAsia="Times New Roman" w:hAnsi="Segoe UI" w:cs="Segoe UI"/>
                      <w:b/>
                      <w:bCs/>
                      <w:color w:val="595959"/>
                      <w:sz w:val="2"/>
                      <w:szCs w:val="2"/>
                      <w:lang w:eastAsia="tr-TR"/>
                    </w:rPr>
                    <w:t> </w:t>
                  </w:r>
                </w:p>
              </w:tc>
              <w:tc>
                <w:tcPr>
                  <w:tcW w:w="1263" w:type="dxa"/>
                  <w:tcBorders>
                    <w:top w:val="nil"/>
                    <w:left w:val="nil"/>
                    <w:bottom w:val="single" w:sz="8" w:space="0" w:color="BFBFBF"/>
                    <w:right w:val="single" w:sz="8" w:space="0" w:color="BFBFBF"/>
                  </w:tcBorders>
                  <w:shd w:val="clear" w:color="000000" w:fill="025992"/>
                  <w:vAlign w:val="center"/>
                  <w:hideMark/>
                </w:tcPr>
                <w:p w14:paraId="5BBB9088" w14:textId="792D4198" w:rsidR="00372628" w:rsidRPr="00E42000" w:rsidRDefault="00372628" w:rsidP="00372628">
                  <w:pPr>
                    <w:spacing w:after="0" w:line="240" w:lineRule="auto"/>
                    <w:jc w:val="center"/>
                    <w:rPr>
                      <w:rFonts w:ascii="Segoe UI" w:eastAsia="Times New Roman" w:hAnsi="Segoe UI" w:cs="Segoe UI"/>
                      <w:color w:val="595959"/>
                      <w:sz w:val="2"/>
                      <w:szCs w:val="2"/>
                      <w:lang w:eastAsia="tr-TR"/>
                    </w:rPr>
                  </w:pPr>
                </w:p>
              </w:tc>
              <w:tc>
                <w:tcPr>
                  <w:tcW w:w="1166" w:type="dxa"/>
                  <w:tcBorders>
                    <w:top w:val="nil"/>
                    <w:left w:val="nil"/>
                    <w:bottom w:val="single" w:sz="8" w:space="0" w:color="BFBFBF"/>
                    <w:right w:val="single" w:sz="8" w:space="0" w:color="BFBFBF"/>
                  </w:tcBorders>
                  <w:shd w:val="clear" w:color="000000" w:fill="025992"/>
                  <w:vAlign w:val="center"/>
                  <w:hideMark/>
                </w:tcPr>
                <w:p w14:paraId="45A4A937" w14:textId="583A5DE7" w:rsidR="00372628" w:rsidRPr="00E42000" w:rsidRDefault="00372628" w:rsidP="00372628">
                  <w:pPr>
                    <w:spacing w:after="0" w:line="240" w:lineRule="auto"/>
                    <w:jc w:val="center"/>
                    <w:rPr>
                      <w:rFonts w:ascii="Segoe UI" w:eastAsia="Times New Roman" w:hAnsi="Segoe UI" w:cs="Segoe UI"/>
                      <w:color w:val="595959"/>
                      <w:sz w:val="2"/>
                      <w:szCs w:val="2"/>
                      <w:lang w:eastAsia="tr-TR"/>
                    </w:rPr>
                  </w:pPr>
                </w:p>
              </w:tc>
            </w:tr>
            <w:tr w:rsidR="00372628" w:rsidRPr="00E42000" w14:paraId="708DACE7"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DEEAF6"/>
                  <w:vAlign w:val="center"/>
                  <w:hideMark/>
                </w:tcPr>
                <w:p w14:paraId="6BD9D89A"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proofErr w:type="gramStart"/>
                  <w:r w:rsidRPr="00E42000">
                    <w:rPr>
                      <w:rFonts w:ascii="Segoe UI" w:eastAsia="Times New Roman" w:hAnsi="Segoe UI" w:cs="Segoe UI"/>
                      <w:b/>
                      <w:bCs/>
                      <w:color w:val="595959"/>
                      <w:sz w:val="16"/>
                      <w:szCs w:val="16"/>
                      <w:lang w:eastAsia="tr-TR"/>
                    </w:rPr>
                    <w:t>Altın(</w:t>
                  </w:r>
                  <w:proofErr w:type="gramEnd"/>
                  <w:r w:rsidRPr="00E42000">
                    <w:rPr>
                      <w:rFonts w:ascii="Segoe UI" w:eastAsia="Times New Roman" w:hAnsi="Segoe UI" w:cs="Segoe UI"/>
                      <w:b/>
                      <w:bCs/>
                      <w:color w:val="595959"/>
                      <w:sz w:val="16"/>
                      <w:szCs w:val="16"/>
                      <w:lang w:eastAsia="tr-TR"/>
                    </w:rPr>
                    <w:t>USD/ons)</w:t>
                  </w:r>
                </w:p>
              </w:tc>
              <w:tc>
                <w:tcPr>
                  <w:tcW w:w="1263" w:type="dxa"/>
                  <w:tcBorders>
                    <w:top w:val="nil"/>
                    <w:left w:val="nil"/>
                    <w:bottom w:val="single" w:sz="8" w:space="0" w:color="BFBFBF"/>
                    <w:right w:val="single" w:sz="8" w:space="0" w:color="BFBFBF"/>
                  </w:tcBorders>
                  <w:shd w:val="clear" w:color="000000" w:fill="DEEAF6"/>
                  <w:vAlign w:val="center"/>
                  <w:hideMark/>
                </w:tcPr>
                <w:p w14:paraId="1F577CF1" w14:textId="654C4839"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1,896</w:t>
                  </w:r>
                </w:p>
              </w:tc>
              <w:tc>
                <w:tcPr>
                  <w:tcW w:w="1166" w:type="dxa"/>
                  <w:tcBorders>
                    <w:top w:val="nil"/>
                    <w:left w:val="nil"/>
                    <w:bottom w:val="single" w:sz="8" w:space="0" w:color="BFBFBF"/>
                    <w:right w:val="single" w:sz="8" w:space="0" w:color="BFBFBF"/>
                  </w:tcBorders>
                  <w:shd w:val="clear" w:color="000000" w:fill="DEEAF6"/>
                  <w:vAlign w:val="center"/>
                  <w:hideMark/>
                </w:tcPr>
                <w:p w14:paraId="7A60D9BA" w14:textId="3204FA70"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proofErr w:type="gramStart"/>
                  <w:r>
                    <w:rPr>
                      <w:rFonts w:ascii="Segoe UI" w:hAnsi="Segoe UI" w:cs="Segoe UI"/>
                      <w:color w:val="333333"/>
                      <w:sz w:val="16"/>
                      <w:szCs w:val="16"/>
                    </w:rPr>
                    <w:t>% 0.35</w:t>
                  </w:r>
                  <w:proofErr w:type="gramEnd"/>
                </w:p>
              </w:tc>
            </w:tr>
            <w:tr w:rsidR="00372628" w:rsidRPr="00E42000" w14:paraId="506742E6"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EDEDED"/>
                  <w:vAlign w:val="center"/>
                  <w:hideMark/>
                </w:tcPr>
                <w:p w14:paraId="062F0F56"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Brent</w:t>
                  </w:r>
                </w:p>
              </w:tc>
              <w:tc>
                <w:tcPr>
                  <w:tcW w:w="1263" w:type="dxa"/>
                  <w:tcBorders>
                    <w:top w:val="nil"/>
                    <w:left w:val="nil"/>
                    <w:bottom w:val="single" w:sz="8" w:space="0" w:color="BFBFBF"/>
                    <w:right w:val="single" w:sz="8" w:space="0" w:color="BFBFBF"/>
                  </w:tcBorders>
                  <w:shd w:val="clear" w:color="000000" w:fill="EDEDED"/>
                  <w:vAlign w:val="center"/>
                  <w:hideMark/>
                </w:tcPr>
                <w:p w14:paraId="566BFBA1" w14:textId="4F46806F"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84.07</w:t>
                  </w:r>
                </w:p>
              </w:tc>
              <w:tc>
                <w:tcPr>
                  <w:tcW w:w="1166" w:type="dxa"/>
                  <w:tcBorders>
                    <w:top w:val="nil"/>
                    <w:left w:val="nil"/>
                    <w:bottom w:val="single" w:sz="8" w:space="0" w:color="BFBFBF"/>
                    <w:right w:val="single" w:sz="8" w:space="0" w:color="BFBFBF"/>
                  </w:tcBorders>
                  <w:shd w:val="clear" w:color="000000" w:fill="EDEDED"/>
                  <w:vAlign w:val="center"/>
                  <w:hideMark/>
                </w:tcPr>
                <w:p w14:paraId="07A141D5" w14:textId="23A65F6B"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w:t>
                  </w:r>
                  <w:proofErr w:type="gramStart"/>
                  <w:r>
                    <w:rPr>
                      <w:rFonts w:ascii="Segoe UI" w:hAnsi="Segoe UI" w:cs="Segoe UI"/>
                      <w:color w:val="333333"/>
                      <w:sz w:val="16"/>
                      <w:szCs w:val="16"/>
                    </w:rPr>
                    <w:t>% 0.20</w:t>
                  </w:r>
                  <w:proofErr w:type="gramEnd"/>
                </w:p>
              </w:tc>
            </w:tr>
            <w:tr w:rsidR="00372628" w:rsidRPr="00E42000" w14:paraId="2DA05E2E" w14:textId="77777777" w:rsidTr="00372628">
              <w:trPr>
                <w:trHeight w:val="60"/>
              </w:trPr>
              <w:tc>
                <w:tcPr>
                  <w:tcW w:w="1451" w:type="dxa"/>
                  <w:tcBorders>
                    <w:top w:val="nil"/>
                    <w:left w:val="single" w:sz="8" w:space="0" w:color="BFBFBF"/>
                    <w:bottom w:val="single" w:sz="8" w:space="0" w:color="BFBFBF"/>
                    <w:right w:val="single" w:sz="8" w:space="0" w:color="BFBFBF"/>
                  </w:tcBorders>
                  <w:shd w:val="clear" w:color="000000" w:fill="025992"/>
                  <w:vAlign w:val="center"/>
                  <w:hideMark/>
                </w:tcPr>
                <w:p w14:paraId="247E4613" w14:textId="77777777" w:rsidR="00372628" w:rsidRPr="00E42000" w:rsidRDefault="00372628" w:rsidP="00372628">
                  <w:pPr>
                    <w:spacing w:after="0" w:line="240" w:lineRule="auto"/>
                    <w:ind w:firstLineChars="100" w:firstLine="20"/>
                    <w:rPr>
                      <w:rFonts w:ascii="Segoe UI" w:eastAsia="Times New Roman" w:hAnsi="Segoe UI" w:cs="Segoe UI"/>
                      <w:b/>
                      <w:bCs/>
                      <w:color w:val="595959"/>
                      <w:sz w:val="2"/>
                      <w:szCs w:val="2"/>
                      <w:lang w:eastAsia="tr-TR"/>
                    </w:rPr>
                  </w:pPr>
                  <w:r w:rsidRPr="00E42000">
                    <w:rPr>
                      <w:rFonts w:ascii="Segoe UI" w:eastAsia="Times New Roman" w:hAnsi="Segoe UI" w:cs="Segoe UI"/>
                      <w:b/>
                      <w:bCs/>
                      <w:color w:val="595959"/>
                      <w:sz w:val="2"/>
                      <w:szCs w:val="2"/>
                      <w:lang w:eastAsia="tr-TR"/>
                    </w:rPr>
                    <w:t> </w:t>
                  </w:r>
                </w:p>
              </w:tc>
              <w:tc>
                <w:tcPr>
                  <w:tcW w:w="1263" w:type="dxa"/>
                  <w:tcBorders>
                    <w:top w:val="nil"/>
                    <w:left w:val="nil"/>
                    <w:bottom w:val="single" w:sz="8" w:space="0" w:color="BFBFBF"/>
                    <w:right w:val="single" w:sz="8" w:space="0" w:color="BFBFBF"/>
                  </w:tcBorders>
                  <w:shd w:val="clear" w:color="000000" w:fill="025992"/>
                  <w:vAlign w:val="center"/>
                  <w:hideMark/>
                </w:tcPr>
                <w:p w14:paraId="1B531C8C" w14:textId="48BFD3D5" w:rsidR="00372628" w:rsidRPr="00E42000" w:rsidRDefault="00372628" w:rsidP="00372628">
                  <w:pPr>
                    <w:spacing w:after="0" w:line="240" w:lineRule="auto"/>
                    <w:jc w:val="center"/>
                    <w:rPr>
                      <w:rFonts w:ascii="Segoe UI" w:eastAsia="Times New Roman" w:hAnsi="Segoe UI" w:cs="Segoe UI"/>
                      <w:color w:val="595959"/>
                      <w:sz w:val="2"/>
                      <w:szCs w:val="2"/>
                      <w:lang w:eastAsia="tr-TR"/>
                    </w:rPr>
                  </w:pPr>
                </w:p>
              </w:tc>
              <w:tc>
                <w:tcPr>
                  <w:tcW w:w="1166" w:type="dxa"/>
                  <w:tcBorders>
                    <w:top w:val="nil"/>
                    <w:left w:val="nil"/>
                    <w:bottom w:val="single" w:sz="8" w:space="0" w:color="BFBFBF"/>
                    <w:right w:val="single" w:sz="8" w:space="0" w:color="BFBFBF"/>
                  </w:tcBorders>
                  <w:shd w:val="clear" w:color="000000" w:fill="025992"/>
                  <w:vAlign w:val="center"/>
                  <w:hideMark/>
                </w:tcPr>
                <w:p w14:paraId="5E7AF1F0" w14:textId="022E6002" w:rsidR="00372628" w:rsidRPr="00E42000" w:rsidRDefault="00372628" w:rsidP="00372628">
                  <w:pPr>
                    <w:spacing w:after="0" w:line="240" w:lineRule="auto"/>
                    <w:jc w:val="center"/>
                    <w:rPr>
                      <w:rFonts w:ascii="Segoe UI" w:eastAsia="Times New Roman" w:hAnsi="Segoe UI" w:cs="Segoe UI"/>
                      <w:color w:val="595959"/>
                      <w:sz w:val="2"/>
                      <w:szCs w:val="2"/>
                      <w:lang w:eastAsia="tr-TR"/>
                    </w:rPr>
                  </w:pPr>
                </w:p>
              </w:tc>
            </w:tr>
            <w:tr w:rsidR="00372628" w:rsidRPr="00E42000" w14:paraId="5FBA7205"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DEEAF6"/>
                  <w:vAlign w:val="center"/>
                  <w:hideMark/>
                </w:tcPr>
                <w:p w14:paraId="7C49C3F4"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2Y TL Faiz</w:t>
                  </w:r>
                </w:p>
              </w:tc>
              <w:tc>
                <w:tcPr>
                  <w:tcW w:w="1263" w:type="dxa"/>
                  <w:tcBorders>
                    <w:top w:val="nil"/>
                    <w:left w:val="nil"/>
                    <w:bottom w:val="single" w:sz="8" w:space="0" w:color="BFBFBF"/>
                    <w:right w:val="single" w:sz="8" w:space="0" w:color="BFBFBF"/>
                  </w:tcBorders>
                  <w:shd w:val="clear" w:color="000000" w:fill="DEEAF6"/>
                  <w:vAlign w:val="center"/>
                  <w:hideMark/>
                </w:tcPr>
                <w:p w14:paraId="34EF5F27" w14:textId="6E1E8982"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18.07</w:t>
                  </w:r>
                </w:p>
              </w:tc>
              <w:tc>
                <w:tcPr>
                  <w:tcW w:w="1166" w:type="dxa"/>
                  <w:tcBorders>
                    <w:top w:val="nil"/>
                    <w:left w:val="nil"/>
                    <w:bottom w:val="single" w:sz="8" w:space="0" w:color="BFBFBF"/>
                    <w:right w:val="single" w:sz="8" w:space="0" w:color="BFBFBF"/>
                  </w:tcBorders>
                  <w:shd w:val="clear" w:color="000000" w:fill="DEEAF6"/>
                  <w:vAlign w:val="center"/>
                  <w:hideMark/>
                </w:tcPr>
                <w:p w14:paraId="5E222A37" w14:textId="7B7F24DA"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 xml:space="preserve">15 </w:t>
                  </w:r>
                  <w:proofErr w:type="spellStart"/>
                  <w:r>
                    <w:rPr>
                      <w:rFonts w:ascii="Segoe UI" w:hAnsi="Segoe UI" w:cs="Segoe UI"/>
                      <w:color w:val="333333"/>
                      <w:sz w:val="16"/>
                      <w:szCs w:val="16"/>
                    </w:rPr>
                    <w:t>bp</w:t>
                  </w:r>
                  <w:proofErr w:type="spellEnd"/>
                </w:p>
              </w:tc>
            </w:tr>
            <w:tr w:rsidR="00372628" w:rsidRPr="00E42000" w14:paraId="71CADD53"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EDEDED"/>
                  <w:vAlign w:val="center"/>
                  <w:hideMark/>
                </w:tcPr>
                <w:p w14:paraId="0EB51531"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10Y TL Faiz</w:t>
                  </w:r>
                </w:p>
              </w:tc>
              <w:tc>
                <w:tcPr>
                  <w:tcW w:w="1263" w:type="dxa"/>
                  <w:tcBorders>
                    <w:top w:val="nil"/>
                    <w:left w:val="nil"/>
                    <w:bottom w:val="single" w:sz="8" w:space="0" w:color="BFBFBF"/>
                    <w:right w:val="single" w:sz="8" w:space="0" w:color="BFBFBF"/>
                  </w:tcBorders>
                  <w:shd w:val="clear" w:color="000000" w:fill="EDEDED"/>
                  <w:vAlign w:val="center"/>
                  <w:hideMark/>
                </w:tcPr>
                <w:p w14:paraId="53FAB771" w14:textId="71AAA751"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19.12</w:t>
                  </w:r>
                </w:p>
              </w:tc>
              <w:tc>
                <w:tcPr>
                  <w:tcW w:w="1166" w:type="dxa"/>
                  <w:tcBorders>
                    <w:top w:val="nil"/>
                    <w:left w:val="nil"/>
                    <w:bottom w:val="single" w:sz="8" w:space="0" w:color="BFBFBF"/>
                    <w:right w:val="single" w:sz="8" w:space="0" w:color="BFBFBF"/>
                  </w:tcBorders>
                  <w:shd w:val="clear" w:color="000000" w:fill="EDEDED"/>
                  <w:vAlign w:val="center"/>
                  <w:hideMark/>
                </w:tcPr>
                <w:p w14:paraId="545C3E32" w14:textId="7F1D9DB8"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 xml:space="preserve">9 </w:t>
                  </w:r>
                  <w:proofErr w:type="spellStart"/>
                  <w:r>
                    <w:rPr>
                      <w:rFonts w:ascii="Segoe UI" w:hAnsi="Segoe UI" w:cs="Segoe UI"/>
                      <w:color w:val="333333"/>
                      <w:sz w:val="16"/>
                      <w:szCs w:val="16"/>
                    </w:rPr>
                    <w:t>bp</w:t>
                  </w:r>
                  <w:proofErr w:type="spellEnd"/>
                </w:p>
              </w:tc>
            </w:tr>
            <w:tr w:rsidR="00372628" w:rsidRPr="00E42000" w14:paraId="3184CC16" w14:textId="77777777" w:rsidTr="00372628">
              <w:trPr>
                <w:trHeight w:val="300"/>
              </w:trPr>
              <w:tc>
                <w:tcPr>
                  <w:tcW w:w="1451" w:type="dxa"/>
                  <w:tcBorders>
                    <w:top w:val="nil"/>
                    <w:left w:val="single" w:sz="8" w:space="0" w:color="BFBFBF"/>
                    <w:bottom w:val="single" w:sz="8" w:space="0" w:color="BFBFBF"/>
                    <w:right w:val="single" w:sz="8" w:space="0" w:color="BFBFBF"/>
                  </w:tcBorders>
                  <w:shd w:val="clear" w:color="000000" w:fill="DEEAF6"/>
                  <w:vAlign w:val="center"/>
                  <w:hideMark/>
                </w:tcPr>
                <w:p w14:paraId="0E99BF34"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10Y USD Faiz</w:t>
                  </w:r>
                </w:p>
              </w:tc>
              <w:tc>
                <w:tcPr>
                  <w:tcW w:w="1263" w:type="dxa"/>
                  <w:tcBorders>
                    <w:top w:val="nil"/>
                    <w:left w:val="nil"/>
                    <w:bottom w:val="single" w:sz="8" w:space="0" w:color="BFBFBF"/>
                    <w:right w:val="single" w:sz="8" w:space="0" w:color="BFBFBF"/>
                  </w:tcBorders>
                  <w:shd w:val="clear" w:color="000000" w:fill="DEEAF6"/>
                  <w:vAlign w:val="center"/>
                  <w:hideMark/>
                </w:tcPr>
                <w:p w14:paraId="3B48DFB8" w14:textId="4B267CEF"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4.34</w:t>
                  </w:r>
                </w:p>
              </w:tc>
              <w:tc>
                <w:tcPr>
                  <w:tcW w:w="1166" w:type="dxa"/>
                  <w:tcBorders>
                    <w:top w:val="nil"/>
                    <w:left w:val="nil"/>
                    <w:bottom w:val="single" w:sz="8" w:space="0" w:color="BFBFBF"/>
                    <w:right w:val="single" w:sz="8" w:space="0" w:color="BFBFBF"/>
                  </w:tcBorders>
                  <w:shd w:val="clear" w:color="000000" w:fill="DEEAF6"/>
                  <w:vAlign w:val="center"/>
                  <w:hideMark/>
                </w:tcPr>
                <w:p w14:paraId="75BB67AA" w14:textId="23690E37" w:rsidR="00372628" w:rsidRPr="00E42000" w:rsidRDefault="00372628" w:rsidP="00372628">
                  <w:pPr>
                    <w:spacing w:after="0" w:line="240" w:lineRule="auto"/>
                    <w:jc w:val="center"/>
                    <w:rPr>
                      <w:rFonts w:ascii="Segoe UI" w:eastAsia="Times New Roman" w:hAnsi="Segoe UI" w:cs="Segoe UI"/>
                      <w:color w:val="333333"/>
                      <w:sz w:val="16"/>
                      <w:szCs w:val="16"/>
                      <w:lang w:eastAsia="tr-TR"/>
                    </w:rPr>
                  </w:pPr>
                  <w:r>
                    <w:rPr>
                      <w:rFonts w:ascii="Segoe UI" w:hAnsi="Segoe UI" w:cs="Segoe UI"/>
                      <w:color w:val="333333"/>
                      <w:sz w:val="16"/>
                      <w:szCs w:val="16"/>
                    </w:rPr>
                    <w:t xml:space="preserve">1 </w:t>
                  </w:r>
                  <w:proofErr w:type="spellStart"/>
                  <w:r>
                    <w:rPr>
                      <w:rFonts w:ascii="Segoe UI" w:hAnsi="Segoe UI" w:cs="Segoe UI"/>
                      <w:color w:val="333333"/>
                      <w:sz w:val="16"/>
                      <w:szCs w:val="16"/>
                    </w:rPr>
                    <w:t>bp</w:t>
                  </w:r>
                  <w:proofErr w:type="spellEnd"/>
                </w:p>
              </w:tc>
            </w:tr>
          </w:tbl>
          <w:p w14:paraId="49B3243A" w14:textId="39AAF2CB" w:rsidR="0004259E" w:rsidRPr="00E42000" w:rsidRDefault="00042659" w:rsidP="005D7E5A">
            <w:pPr>
              <w:spacing w:before="240" w:after="120"/>
              <w:ind w:right="136"/>
              <w:jc w:val="both"/>
              <w:rPr>
                <w:rFonts w:ascii="Segoe UI" w:hAnsi="Segoe UI" w:cs="Segoe UI"/>
                <w:color w:val="00528A"/>
                <w:sz w:val="20"/>
                <w:szCs w:val="20"/>
              </w:rPr>
            </w:pPr>
            <w:r w:rsidRPr="00E42000">
              <w:rPr>
                <w:rFonts w:ascii="Segoe UI" w:hAnsi="Segoe UI" w:cs="Segoe UI"/>
                <w:color w:val="00528A"/>
                <w:sz w:val="20"/>
                <w:szCs w:val="20"/>
              </w:rPr>
              <w:t xml:space="preserve">EN YAKIN </w:t>
            </w:r>
            <w:r w:rsidR="0004259E" w:rsidRPr="00E42000">
              <w:rPr>
                <w:rFonts w:ascii="Segoe UI" w:hAnsi="Segoe UI" w:cs="Segoe UI"/>
                <w:color w:val="00528A"/>
                <w:sz w:val="20"/>
                <w:szCs w:val="20"/>
              </w:rPr>
              <w:t xml:space="preserve">VADELİ </w:t>
            </w:r>
            <w:r w:rsidRPr="00E42000">
              <w:rPr>
                <w:rFonts w:ascii="Segoe UI" w:hAnsi="Segoe UI" w:cs="Segoe UI"/>
                <w:color w:val="00528A"/>
                <w:sz w:val="20"/>
                <w:szCs w:val="20"/>
              </w:rPr>
              <w:t>KONTRATLAR</w:t>
            </w:r>
          </w:p>
          <w:tbl>
            <w:tblPr>
              <w:tblW w:w="3880" w:type="dxa"/>
              <w:tblInd w:w="2" w:type="dxa"/>
              <w:tblCellMar>
                <w:left w:w="70" w:type="dxa"/>
                <w:right w:w="70" w:type="dxa"/>
              </w:tblCellMar>
              <w:tblLook w:val="04A0" w:firstRow="1" w:lastRow="0" w:firstColumn="1" w:lastColumn="0" w:noHBand="0" w:noVBand="1"/>
            </w:tblPr>
            <w:tblGrid>
              <w:gridCol w:w="1420"/>
              <w:gridCol w:w="1280"/>
              <w:gridCol w:w="1180"/>
            </w:tblGrid>
            <w:tr w:rsidR="00E55578" w:rsidRPr="00E42000" w14:paraId="7078843F" w14:textId="77777777" w:rsidTr="003C09CF">
              <w:trPr>
                <w:trHeight w:val="435"/>
              </w:trPr>
              <w:tc>
                <w:tcPr>
                  <w:tcW w:w="1420" w:type="dxa"/>
                  <w:tcBorders>
                    <w:top w:val="single" w:sz="8" w:space="0" w:color="BFBFBF"/>
                    <w:left w:val="single" w:sz="8" w:space="0" w:color="BFBFBF"/>
                    <w:bottom w:val="nil"/>
                    <w:right w:val="single" w:sz="8" w:space="0" w:color="BFBFBF"/>
                  </w:tcBorders>
                  <w:shd w:val="clear" w:color="000000" w:fill="025992"/>
                  <w:vAlign w:val="center"/>
                  <w:hideMark/>
                </w:tcPr>
                <w:p w14:paraId="7270CF4D" w14:textId="77777777" w:rsidR="00E55578" w:rsidRPr="00E42000" w:rsidRDefault="00E55578" w:rsidP="00E55578">
                  <w:pPr>
                    <w:spacing w:after="0" w:line="240" w:lineRule="auto"/>
                    <w:jc w:val="center"/>
                    <w:rPr>
                      <w:rFonts w:ascii="Segoe UI" w:eastAsia="Times New Roman" w:hAnsi="Segoe UI" w:cs="Segoe UI"/>
                      <w:b/>
                      <w:bCs/>
                      <w:color w:val="FFFFFF"/>
                      <w:sz w:val="16"/>
                      <w:szCs w:val="16"/>
                      <w:lang w:eastAsia="tr-TR"/>
                    </w:rPr>
                  </w:pPr>
                  <w:r w:rsidRPr="00E42000">
                    <w:rPr>
                      <w:rFonts w:ascii="Segoe UI" w:eastAsia="Times New Roman" w:hAnsi="Segoe UI" w:cs="Segoe UI"/>
                      <w:b/>
                      <w:bCs/>
                      <w:color w:val="FFFFFF"/>
                      <w:sz w:val="16"/>
                      <w:szCs w:val="16"/>
                      <w:lang w:eastAsia="tr-TR"/>
                    </w:rPr>
                    <w:t>Sözleşme</w:t>
                  </w:r>
                </w:p>
              </w:tc>
              <w:tc>
                <w:tcPr>
                  <w:tcW w:w="1280" w:type="dxa"/>
                  <w:tcBorders>
                    <w:top w:val="nil"/>
                    <w:left w:val="nil"/>
                    <w:bottom w:val="single" w:sz="8" w:space="0" w:color="BFBFBF"/>
                    <w:right w:val="single" w:sz="8" w:space="0" w:color="BFBFBF"/>
                  </w:tcBorders>
                  <w:shd w:val="clear" w:color="000000" w:fill="025992"/>
                  <w:vAlign w:val="center"/>
                  <w:hideMark/>
                </w:tcPr>
                <w:p w14:paraId="6CCDC138" w14:textId="6E313461" w:rsidR="00E55578" w:rsidRPr="00E42000" w:rsidRDefault="00E55578" w:rsidP="00E55578">
                  <w:pPr>
                    <w:spacing w:after="0" w:line="240" w:lineRule="auto"/>
                    <w:jc w:val="center"/>
                    <w:rPr>
                      <w:rFonts w:ascii="Segoe UI" w:eastAsia="Times New Roman" w:hAnsi="Segoe UI" w:cs="Segoe UI"/>
                      <w:b/>
                      <w:bCs/>
                      <w:color w:val="FFFFFF"/>
                      <w:sz w:val="16"/>
                      <w:szCs w:val="16"/>
                      <w:lang w:eastAsia="tr-TR"/>
                    </w:rPr>
                  </w:pPr>
                  <w:r w:rsidRPr="00E42000">
                    <w:rPr>
                      <w:rFonts w:ascii="Segoe UI" w:eastAsia="Times New Roman" w:hAnsi="Segoe UI" w:cs="Segoe UI"/>
                      <w:b/>
                      <w:bCs/>
                      <w:color w:val="FFFFFF"/>
                      <w:sz w:val="16"/>
                      <w:szCs w:val="16"/>
                      <w:lang w:eastAsia="tr-TR"/>
                    </w:rPr>
                    <w:t xml:space="preserve">XU030 </w:t>
                  </w:r>
                </w:p>
              </w:tc>
              <w:tc>
                <w:tcPr>
                  <w:tcW w:w="1180" w:type="dxa"/>
                  <w:tcBorders>
                    <w:top w:val="nil"/>
                    <w:left w:val="nil"/>
                    <w:bottom w:val="single" w:sz="8" w:space="0" w:color="BFBFBF"/>
                    <w:right w:val="single" w:sz="8" w:space="0" w:color="BFBFBF"/>
                  </w:tcBorders>
                  <w:shd w:val="clear" w:color="000000" w:fill="025992"/>
                  <w:vAlign w:val="center"/>
                  <w:hideMark/>
                </w:tcPr>
                <w:p w14:paraId="2C7A721D" w14:textId="70B356E2" w:rsidR="00E55578" w:rsidRPr="00E42000" w:rsidRDefault="00E55578" w:rsidP="00E55578">
                  <w:pPr>
                    <w:spacing w:after="0" w:line="240" w:lineRule="auto"/>
                    <w:jc w:val="center"/>
                    <w:rPr>
                      <w:rFonts w:ascii="Segoe UI" w:eastAsia="Times New Roman" w:hAnsi="Segoe UI" w:cs="Segoe UI"/>
                      <w:b/>
                      <w:bCs/>
                      <w:color w:val="FFFFFF"/>
                      <w:sz w:val="16"/>
                      <w:szCs w:val="16"/>
                      <w:lang w:eastAsia="tr-TR"/>
                    </w:rPr>
                  </w:pPr>
                  <w:r w:rsidRPr="00E42000">
                    <w:rPr>
                      <w:rFonts w:ascii="Segoe UI" w:eastAsia="Times New Roman" w:hAnsi="Segoe UI" w:cs="Segoe UI"/>
                      <w:b/>
                      <w:bCs/>
                      <w:color w:val="FFFFFF"/>
                      <w:sz w:val="16"/>
                      <w:szCs w:val="16"/>
                      <w:lang w:eastAsia="tr-TR"/>
                    </w:rPr>
                    <w:t xml:space="preserve">USDTRY </w:t>
                  </w:r>
                </w:p>
              </w:tc>
            </w:tr>
            <w:tr w:rsidR="00372628" w:rsidRPr="00E42000" w14:paraId="5F67B441" w14:textId="77777777" w:rsidTr="00372628">
              <w:trPr>
                <w:trHeight w:val="284"/>
              </w:trPr>
              <w:tc>
                <w:tcPr>
                  <w:tcW w:w="1420" w:type="dxa"/>
                  <w:tcBorders>
                    <w:top w:val="single" w:sz="8" w:space="0" w:color="BFBFBF"/>
                    <w:left w:val="single" w:sz="8" w:space="0" w:color="BFBFBF"/>
                    <w:bottom w:val="single" w:sz="8" w:space="0" w:color="BFBFBF"/>
                    <w:right w:val="single" w:sz="8" w:space="0" w:color="BFBFBF"/>
                  </w:tcBorders>
                  <w:shd w:val="clear" w:color="000000" w:fill="DEEAF6"/>
                  <w:vAlign w:val="center"/>
                  <w:hideMark/>
                </w:tcPr>
                <w:p w14:paraId="5A764A30"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 xml:space="preserve">Son </w:t>
                  </w:r>
                  <w:proofErr w:type="spellStart"/>
                  <w:r w:rsidRPr="00E42000">
                    <w:rPr>
                      <w:rFonts w:ascii="Segoe UI" w:eastAsia="Times New Roman" w:hAnsi="Segoe UI" w:cs="Segoe UI"/>
                      <w:b/>
                      <w:bCs/>
                      <w:color w:val="595959"/>
                      <w:sz w:val="16"/>
                      <w:szCs w:val="16"/>
                      <w:lang w:eastAsia="tr-TR"/>
                    </w:rPr>
                    <w:t>Uzl</w:t>
                  </w:r>
                  <w:proofErr w:type="spellEnd"/>
                  <w:r w:rsidRPr="00E42000">
                    <w:rPr>
                      <w:rFonts w:ascii="Segoe UI" w:eastAsia="Times New Roman" w:hAnsi="Segoe UI" w:cs="Segoe UI"/>
                      <w:b/>
                      <w:bCs/>
                      <w:color w:val="595959"/>
                      <w:sz w:val="16"/>
                      <w:szCs w:val="16"/>
                      <w:lang w:eastAsia="tr-TR"/>
                    </w:rPr>
                    <w:t>. Fiyatı</w:t>
                  </w:r>
                </w:p>
              </w:tc>
              <w:tc>
                <w:tcPr>
                  <w:tcW w:w="1280" w:type="dxa"/>
                  <w:tcBorders>
                    <w:top w:val="nil"/>
                    <w:left w:val="nil"/>
                    <w:bottom w:val="single" w:sz="8" w:space="0" w:color="BFBFBF"/>
                    <w:right w:val="single" w:sz="8" w:space="0" w:color="BFBFBF"/>
                  </w:tcBorders>
                  <w:shd w:val="clear" w:color="000000" w:fill="DEEAF6"/>
                  <w:vAlign w:val="center"/>
                  <w:hideMark/>
                </w:tcPr>
                <w:p w14:paraId="07090376" w14:textId="48A1C8DB" w:rsidR="00372628" w:rsidRPr="005E0250" w:rsidRDefault="00372628" w:rsidP="00372628">
                  <w:pPr>
                    <w:pStyle w:val="Tablo1"/>
                  </w:pPr>
                  <w:r>
                    <w:rPr>
                      <w:color w:val="333333"/>
                    </w:rPr>
                    <w:t>8,497</w:t>
                  </w:r>
                </w:p>
              </w:tc>
              <w:tc>
                <w:tcPr>
                  <w:tcW w:w="1180" w:type="dxa"/>
                  <w:tcBorders>
                    <w:top w:val="nil"/>
                    <w:left w:val="nil"/>
                    <w:bottom w:val="single" w:sz="8" w:space="0" w:color="BFBFBF"/>
                    <w:right w:val="single" w:sz="8" w:space="0" w:color="BFBFBF"/>
                  </w:tcBorders>
                  <w:shd w:val="clear" w:color="000000" w:fill="DEEAF6"/>
                  <w:vAlign w:val="center"/>
                  <w:hideMark/>
                </w:tcPr>
                <w:p w14:paraId="7FD6682E" w14:textId="70E8CB8D" w:rsidR="00372628" w:rsidRPr="005E0250" w:rsidRDefault="00372628" w:rsidP="00372628">
                  <w:pPr>
                    <w:pStyle w:val="Tablo1"/>
                  </w:pPr>
                  <w:r>
                    <w:rPr>
                      <w:color w:val="333333"/>
                    </w:rPr>
                    <w:t>27.4864</w:t>
                  </w:r>
                </w:p>
              </w:tc>
            </w:tr>
            <w:tr w:rsidR="00372628" w:rsidRPr="00E42000" w14:paraId="49A9621A" w14:textId="77777777" w:rsidTr="00372628">
              <w:trPr>
                <w:trHeight w:val="284"/>
              </w:trPr>
              <w:tc>
                <w:tcPr>
                  <w:tcW w:w="1420" w:type="dxa"/>
                  <w:tcBorders>
                    <w:top w:val="nil"/>
                    <w:left w:val="single" w:sz="8" w:space="0" w:color="BFBFBF"/>
                    <w:bottom w:val="single" w:sz="8" w:space="0" w:color="BFBFBF"/>
                    <w:right w:val="single" w:sz="8" w:space="0" w:color="BFBFBF"/>
                  </w:tcBorders>
                  <w:shd w:val="clear" w:color="000000" w:fill="EDEDED"/>
                  <w:vAlign w:val="center"/>
                  <w:hideMark/>
                </w:tcPr>
                <w:p w14:paraId="287B1215"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Değişim</w:t>
                  </w:r>
                </w:p>
              </w:tc>
              <w:tc>
                <w:tcPr>
                  <w:tcW w:w="1280" w:type="dxa"/>
                  <w:tcBorders>
                    <w:top w:val="nil"/>
                    <w:left w:val="nil"/>
                    <w:bottom w:val="single" w:sz="8" w:space="0" w:color="BFBFBF"/>
                    <w:right w:val="single" w:sz="8" w:space="0" w:color="BFBFBF"/>
                  </w:tcBorders>
                  <w:shd w:val="clear" w:color="000000" w:fill="EDEDED"/>
                  <w:vAlign w:val="center"/>
                  <w:hideMark/>
                </w:tcPr>
                <w:p w14:paraId="14717BC2" w14:textId="01EFC8CD" w:rsidR="00372628" w:rsidRPr="005E0250" w:rsidRDefault="00372628" w:rsidP="00372628">
                  <w:pPr>
                    <w:pStyle w:val="Tablo1"/>
                  </w:pPr>
                  <w:proofErr w:type="gramStart"/>
                  <w:r>
                    <w:rPr>
                      <w:color w:val="333333"/>
                    </w:rPr>
                    <w:t>% 4.39</w:t>
                  </w:r>
                  <w:proofErr w:type="gramEnd"/>
                </w:p>
              </w:tc>
              <w:tc>
                <w:tcPr>
                  <w:tcW w:w="1180" w:type="dxa"/>
                  <w:tcBorders>
                    <w:top w:val="nil"/>
                    <w:left w:val="nil"/>
                    <w:bottom w:val="single" w:sz="8" w:space="0" w:color="BFBFBF"/>
                    <w:right w:val="single" w:sz="8" w:space="0" w:color="BFBFBF"/>
                  </w:tcBorders>
                  <w:shd w:val="clear" w:color="000000" w:fill="EDEDED"/>
                  <w:vAlign w:val="center"/>
                  <w:hideMark/>
                </w:tcPr>
                <w:p w14:paraId="60A589EE" w14:textId="2E69529A" w:rsidR="00372628" w:rsidRPr="005E0250" w:rsidRDefault="00372628" w:rsidP="00372628">
                  <w:pPr>
                    <w:pStyle w:val="Tablo1"/>
                  </w:pPr>
                  <w:proofErr w:type="gramStart"/>
                  <w:r>
                    <w:rPr>
                      <w:color w:val="333333"/>
                    </w:rPr>
                    <w:t>% 0.54</w:t>
                  </w:r>
                  <w:proofErr w:type="gramEnd"/>
                </w:p>
              </w:tc>
            </w:tr>
            <w:tr w:rsidR="00372628" w:rsidRPr="00E42000" w14:paraId="7A1DAFB3" w14:textId="77777777" w:rsidTr="00372628">
              <w:trPr>
                <w:trHeight w:val="284"/>
              </w:trPr>
              <w:tc>
                <w:tcPr>
                  <w:tcW w:w="1420" w:type="dxa"/>
                  <w:tcBorders>
                    <w:top w:val="nil"/>
                    <w:left w:val="single" w:sz="8" w:space="0" w:color="BFBFBF"/>
                    <w:bottom w:val="single" w:sz="8" w:space="0" w:color="BFBFBF"/>
                    <w:right w:val="single" w:sz="8" w:space="0" w:color="BFBFBF"/>
                  </w:tcBorders>
                  <w:shd w:val="clear" w:color="000000" w:fill="DEEAF6"/>
                  <w:vAlign w:val="center"/>
                  <w:hideMark/>
                </w:tcPr>
                <w:p w14:paraId="022555D7" w14:textId="77777777" w:rsidR="00372628" w:rsidRPr="00E42000" w:rsidRDefault="00372628" w:rsidP="00372628">
                  <w:pPr>
                    <w:spacing w:after="0" w:line="240" w:lineRule="auto"/>
                    <w:ind w:firstLineChars="100" w:firstLine="161"/>
                    <w:rPr>
                      <w:rFonts w:ascii="Segoe UI" w:eastAsia="Times New Roman" w:hAnsi="Segoe UI" w:cs="Segoe UI"/>
                      <w:b/>
                      <w:bCs/>
                      <w:color w:val="595959"/>
                      <w:sz w:val="16"/>
                      <w:szCs w:val="16"/>
                      <w:lang w:eastAsia="tr-TR"/>
                    </w:rPr>
                  </w:pPr>
                  <w:r w:rsidRPr="00E42000">
                    <w:rPr>
                      <w:rFonts w:ascii="Segoe UI" w:eastAsia="Times New Roman" w:hAnsi="Segoe UI" w:cs="Segoe UI"/>
                      <w:b/>
                      <w:bCs/>
                      <w:color w:val="595959"/>
                      <w:sz w:val="16"/>
                      <w:szCs w:val="16"/>
                      <w:lang w:eastAsia="tr-TR"/>
                    </w:rPr>
                    <w:t>Açık Pozisyon</w:t>
                  </w:r>
                </w:p>
              </w:tc>
              <w:tc>
                <w:tcPr>
                  <w:tcW w:w="1280" w:type="dxa"/>
                  <w:tcBorders>
                    <w:top w:val="nil"/>
                    <w:left w:val="nil"/>
                    <w:bottom w:val="single" w:sz="8" w:space="0" w:color="BFBFBF"/>
                    <w:right w:val="single" w:sz="8" w:space="0" w:color="BFBFBF"/>
                  </w:tcBorders>
                  <w:shd w:val="clear" w:color="000000" w:fill="DEEAF6"/>
                  <w:vAlign w:val="center"/>
                  <w:hideMark/>
                </w:tcPr>
                <w:p w14:paraId="6D5ADD23" w14:textId="2A40071C" w:rsidR="00372628" w:rsidRPr="005E0250" w:rsidRDefault="00372628" w:rsidP="00372628">
                  <w:pPr>
                    <w:pStyle w:val="Tablo1"/>
                  </w:pPr>
                  <w:r>
                    <w:rPr>
                      <w:color w:val="333333"/>
                    </w:rPr>
                    <w:t>224,047</w:t>
                  </w:r>
                </w:p>
              </w:tc>
              <w:tc>
                <w:tcPr>
                  <w:tcW w:w="1180" w:type="dxa"/>
                  <w:tcBorders>
                    <w:top w:val="nil"/>
                    <w:left w:val="nil"/>
                    <w:bottom w:val="single" w:sz="8" w:space="0" w:color="BFBFBF"/>
                    <w:right w:val="single" w:sz="8" w:space="0" w:color="BFBFBF"/>
                  </w:tcBorders>
                  <w:shd w:val="clear" w:color="000000" w:fill="DEEAF6"/>
                  <w:vAlign w:val="center"/>
                  <w:hideMark/>
                </w:tcPr>
                <w:p w14:paraId="51E28539" w14:textId="21186F8B" w:rsidR="00372628" w:rsidRPr="005E0250" w:rsidRDefault="00372628" w:rsidP="00372628">
                  <w:pPr>
                    <w:pStyle w:val="Tablo1"/>
                  </w:pPr>
                  <w:r>
                    <w:rPr>
                      <w:color w:val="333333"/>
                    </w:rPr>
                    <w:t>850,661</w:t>
                  </w:r>
                </w:p>
              </w:tc>
            </w:tr>
          </w:tbl>
          <w:p w14:paraId="0A0EBF3B" w14:textId="77777777" w:rsidR="00674751" w:rsidRPr="00E42000" w:rsidRDefault="00674751" w:rsidP="00674751">
            <w:pPr>
              <w:spacing w:before="240" w:after="120"/>
              <w:ind w:right="136"/>
              <w:jc w:val="both"/>
              <w:rPr>
                <w:rFonts w:ascii="Segoe UI" w:hAnsi="Segoe UI" w:cs="Segoe UI"/>
                <w:color w:val="025992"/>
                <w:sz w:val="20"/>
                <w:szCs w:val="20"/>
              </w:rPr>
            </w:pPr>
            <w:r w:rsidRPr="00E42000">
              <w:rPr>
                <w:rFonts w:ascii="Segoe UI" w:hAnsi="Segoe UI" w:cs="Segoe UI"/>
                <w:color w:val="025992"/>
                <w:sz w:val="20"/>
                <w:szCs w:val="20"/>
              </w:rPr>
              <w:t>MODEL PORTFÖY</w:t>
            </w:r>
          </w:p>
          <w:tbl>
            <w:tblPr>
              <w:tblW w:w="3900" w:type="dxa"/>
              <w:tblCellMar>
                <w:left w:w="70" w:type="dxa"/>
                <w:right w:w="70" w:type="dxa"/>
              </w:tblCellMar>
              <w:tblLook w:val="04A0" w:firstRow="1" w:lastRow="0" w:firstColumn="1" w:lastColumn="0" w:noHBand="0" w:noVBand="1"/>
            </w:tblPr>
            <w:tblGrid>
              <w:gridCol w:w="780"/>
              <w:gridCol w:w="1020"/>
              <w:gridCol w:w="1020"/>
              <w:gridCol w:w="1080"/>
            </w:tblGrid>
            <w:tr w:rsidR="00890AD9" w:rsidRPr="00890AD9" w14:paraId="6B7DBBF7" w14:textId="77777777" w:rsidTr="00890AD9">
              <w:trPr>
                <w:trHeight w:val="645"/>
              </w:trPr>
              <w:tc>
                <w:tcPr>
                  <w:tcW w:w="780" w:type="dxa"/>
                  <w:tcBorders>
                    <w:top w:val="single" w:sz="8" w:space="0" w:color="A6A6A6"/>
                    <w:left w:val="single" w:sz="8" w:space="0" w:color="A6A6A6"/>
                    <w:bottom w:val="single" w:sz="8" w:space="0" w:color="A6A6A6"/>
                    <w:right w:val="single" w:sz="8" w:space="0" w:color="A6A6A6"/>
                  </w:tcBorders>
                  <w:shd w:val="clear" w:color="000000" w:fill="025992"/>
                  <w:vAlign w:val="center"/>
                  <w:hideMark/>
                </w:tcPr>
                <w:p w14:paraId="38F9C8DE" w14:textId="77777777" w:rsidR="00890AD9" w:rsidRPr="00890AD9" w:rsidRDefault="00890AD9" w:rsidP="00890AD9">
                  <w:pPr>
                    <w:spacing w:after="0" w:line="240" w:lineRule="auto"/>
                    <w:jc w:val="center"/>
                    <w:rPr>
                      <w:rFonts w:ascii="Segoe UI" w:eastAsia="Times New Roman" w:hAnsi="Segoe UI" w:cs="Segoe UI"/>
                      <w:b/>
                      <w:bCs/>
                      <w:color w:val="FFFFFF"/>
                      <w:sz w:val="16"/>
                      <w:szCs w:val="16"/>
                      <w:lang w:eastAsia="tr-TR"/>
                    </w:rPr>
                  </w:pPr>
                  <w:r w:rsidRPr="00890AD9">
                    <w:rPr>
                      <w:rFonts w:ascii="Segoe UI" w:eastAsia="Times New Roman" w:hAnsi="Segoe UI" w:cs="Segoe UI"/>
                      <w:b/>
                      <w:bCs/>
                      <w:color w:val="FFFFFF"/>
                      <w:sz w:val="16"/>
                      <w:szCs w:val="16"/>
                      <w:lang w:eastAsia="tr-TR"/>
                    </w:rPr>
                    <w:t>Hisse</w:t>
                  </w:r>
                </w:p>
              </w:tc>
              <w:tc>
                <w:tcPr>
                  <w:tcW w:w="1020" w:type="dxa"/>
                  <w:tcBorders>
                    <w:top w:val="single" w:sz="8" w:space="0" w:color="A6A6A6"/>
                    <w:left w:val="nil"/>
                    <w:bottom w:val="single" w:sz="8" w:space="0" w:color="A6A6A6"/>
                    <w:right w:val="single" w:sz="8" w:space="0" w:color="A6A6A6"/>
                  </w:tcBorders>
                  <w:shd w:val="clear" w:color="000000" w:fill="025992"/>
                  <w:vAlign w:val="center"/>
                  <w:hideMark/>
                </w:tcPr>
                <w:p w14:paraId="619BCF54" w14:textId="77777777" w:rsidR="00890AD9" w:rsidRPr="00890AD9" w:rsidRDefault="00890AD9" w:rsidP="00890AD9">
                  <w:pPr>
                    <w:spacing w:after="0" w:line="240" w:lineRule="auto"/>
                    <w:jc w:val="center"/>
                    <w:rPr>
                      <w:rFonts w:ascii="Segoe UI" w:eastAsia="Times New Roman" w:hAnsi="Segoe UI" w:cs="Segoe UI"/>
                      <w:b/>
                      <w:bCs/>
                      <w:color w:val="FFFFFF"/>
                      <w:sz w:val="16"/>
                      <w:szCs w:val="16"/>
                      <w:lang w:eastAsia="tr-TR"/>
                    </w:rPr>
                  </w:pPr>
                  <w:r w:rsidRPr="00890AD9">
                    <w:rPr>
                      <w:rFonts w:ascii="Segoe UI" w:eastAsia="Times New Roman" w:hAnsi="Segoe UI" w:cs="Segoe UI"/>
                      <w:b/>
                      <w:bCs/>
                      <w:color w:val="FFFFFF"/>
                      <w:sz w:val="16"/>
                      <w:szCs w:val="16"/>
                      <w:lang w:eastAsia="tr-TR"/>
                    </w:rPr>
                    <w:t>Eklenme Tarihi</w:t>
                  </w:r>
                </w:p>
              </w:tc>
              <w:tc>
                <w:tcPr>
                  <w:tcW w:w="1020" w:type="dxa"/>
                  <w:tcBorders>
                    <w:top w:val="single" w:sz="8" w:space="0" w:color="A6A6A6"/>
                    <w:left w:val="nil"/>
                    <w:bottom w:val="single" w:sz="8" w:space="0" w:color="A6A6A6"/>
                    <w:right w:val="single" w:sz="8" w:space="0" w:color="A6A6A6"/>
                  </w:tcBorders>
                  <w:shd w:val="clear" w:color="000000" w:fill="025992"/>
                  <w:vAlign w:val="center"/>
                  <w:hideMark/>
                </w:tcPr>
                <w:p w14:paraId="316DABD3" w14:textId="77777777" w:rsidR="00890AD9" w:rsidRPr="00890AD9" w:rsidRDefault="00890AD9" w:rsidP="00890AD9">
                  <w:pPr>
                    <w:spacing w:after="0" w:line="240" w:lineRule="auto"/>
                    <w:jc w:val="center"/>
                    <w:rPr>
                      <w:rFonts w:ascii="Segoe UI" w:eastAsia="Times New Roman" w:hAnsi="Segoe UI" w:cs="Segoe UI"/>
                      <w:b/>
                      <w:bCs/>
                      <w:color w:val="FFFFFF"/>
                      <w:sz w:val="16"/>
                      <w:szCs w:val="16"/>
                      <w:lang w:eastAsia="tr-TR"/>
                    </w:rPr>
                  </w:pPr>
                  <w:r w:rsidRPr="00890AD9">
                    <w:rPr>
                      <w:rFonts w:ascii="Segoe UI" w:eastAsia="Times New Roman" w:hAnsi="Segoe UI" w:cs="Segoe UI"/>
                      <w:b/>
                      <w:bCs/>
                      <w:color w:val="FFFFFF"/>
                      <w:sz w:val="16"/>
                      <w:szCs w:val="16"/>
                      <w:lang w:eastAsia="tr-TR"/>
                    </w:rPr>
                    <w:t>Hedef Fiyat</w:t>
                  </w:r>
                </w:p>
              </w:tc>
              <w:tc>
                <w:tcPr>
                  <w:tcW w:w="1080" w:type="dxa"/>
                  <w:tcBorders>
                    <w:top w:val="single" w:sz="8" w:space="0" w:color="A6A6A6"/>
                    <w:left w:val="nil"/>
                    <w:bottom w:val="single" w:sz="8" w:space="0" w:color="A6A6A6"/>
                    <w:right w:val="single" w:sz="8" w:space="0" w:color="A6A6A6"/>
                  </w:tcBorders>
                  <w:shd w:val="clear" w:color="000000" w:fill="025992"/>
                  <w:vAlign w:val="center"/>
                  <w:hideMark/>
                </w:tcPr>
                <w:p w14:paraId="57657D1E" w14:textId="77777777" w:rsidR="00890AD9" w:rsidRPr="00890AD9" w:rsidRDefault="00890AD9" w:rsidP="00890AD9">
                  <w:pPr>
                    <w:spacing w:after="0" w:line="240" w:lineRule="auto"/>
                    <w:jc w:val="center"/>
                    <w:rPr>
                      <w:rFonts w:ascii="Segoe UI" w:eastAsia="Times New Roman" w:hAnsi="Segoe UI" w:cs="Segoe UI"/>
                      <w:b/>
                      <w:bCs/>
                      <w:color w:val="FFFFFF"/>
                      <w:sz w:val="16"/>
                      <w:szCs w:val="16"/>
                      <w:lang w:eastAsia="tr-TR"/>
                    </w:rPr>
                  </w:pPr>
                  <w:r w:rsidRPr="00890AD9">
                    <w:rPr>
                      <w:rFonts w:ascii="Segoe UI" w:eastAsia="Times New Roman" w:hAnsi="Segoe UI" w:cs="Segoe UI"/>
                      <w:b/>
                      <w:bCs/>
                      <w:color w:val="FFFFFF"/>
                      <w:sz w:val="16"/>
                      <w:szCs w:val="16"/>
                      <w:lang w:eastAsia="tr-TR"/>
                    </w:rPr>
                    <w:t>Mevcut Getiri Potansiyeli</w:t>
                  </w:r>
                </w:p>
              </w:tc>
            </w:tr>
            <w:tr w:rsidR="00372628" w:rsidRPr="00890AD9" w14:paraId="230F4D63" w14:textId="77777777" w:rsidTr="00372628">
              <w:trPr>
                <w:trHeight w:val="300"/>
              </w:trPr>
              <w:tc>
                <w:tcPr>
                  <w:tcW w:w="780" w:type="dxa"/>
                  <w:tcBorders>
                    <w:top w:val="nil"/>
                    <w:left w:val="single" w:sz="8" w:space="0" w:color="A6A6A6"/>
                    <w:bottom w:val="single" w:sz="8" w:space="0" w:color="A6A6A6"/>
                    <w:right w:val="single" w:sz="8" w:space="0" w:color="A6A6A6"/>
                  </w:tcBorders>
                  <w:shd w:val="clear" w:color="000000" w:fill="DEEAF6"/>
                  <w:vAlign w:val="center"/>
                  <w:hideMark/>
                </w:tcPr>
                <w:p w14:paraId="51A0EB4A" w14:textId="77777777" w:rsidR="00372628" w:rsidRPr="00890AD9" w:rsidRDefault="00372628" w:rsidP="00372628">
                  <w:pPr>
                    <w:spacing w:after="0" w:line="240" w:lineRule="auto"/>
                    <w:rPr>
                      <w:rFonts w:ascii="Segoe UI" w:eastAsia="Times New Roman" w:hAnsi="Segoe UI" w:cs="Segoe UI"/>
                      <w:b/>
                      <w:bCs/>
                      <w:color w:val="595959"/>
                      <w:sz w:val="16"/>
                      <w:szCs w:val="16"/>
                      <w:lang w:eastAsia="tr-TR"/>
                    </w:rPr>
                  </w:pPr>
                  <w:r w:rsidRPr="00890AD9">
                    <w:rPr>
                      <w:rFonts w:ascii="Segoe UI" w:eastAsia="Times New Roman" w:hAnsi="Segoe UI" w:cs="Segoe UI"/>
                      <w:b/>
                      <w:bCs/>
                      <w:color w:val="595959"/>
                      <w:sz w:val="16"/>
                      <w:szCs w:val="16"/>
                      <w:lang w:eastAsia="tr-TR"/>
                    </w:rPr>
                    <w:t>CCOLA</w:t>
                  </w:r>
                </w:p>
              </w:tc>
              <w:tc>
                <w:tcPr>
                  <w:tcW w:w="1020" w:type="dxa"/>
                  <w:tcBorders>
                    <w:top w:val="nil"/>
                    <w:left w:val="nil"/>
                    <w:bottom w:val="single" w:sz="8" w:space="0" w:color="A6A6A6"/>
                    <w:right w:val="single" w:sz="8" w:space="0" w:color="A6A6A6"/>
                  </w:tcBorders>
                  <w:shd w:val="clear" w:color="000000" w:fill="DEEAF6"/>
                  <w:vAlign w:val="center"/>
                  <w:hideMark/>
                </w:tcPr>
                <w:p w14:paraId="256F59C4" w14:textId="77777777" w:rsidR="00372628" w:rsidRPr="00890AD9" w:rsidRDefault="00372628" w:rsidP="00372628">
                  <w:pPr>
                    <w:spacing w:after="0" w:line="240" w:lineRule="auto"/>
                    <w:jc w:val="center"/>
                    <w:rPr>
                      <w:rFonts w:ascii="Segoe UI" w:eastAsia="Times New Roman" w:hAnsi="Segoe UI" w:cs="Segoe UI"/>
                      <w:color w:val="595959"/>
                      <w:sz w:val="16"/>
                      <w:szCs w:val="16"/>
                      <w:lang w:eastAsia="tr-TR"/>
                    </w:rPr>
                  </w:pPr>
                  <w:r w:rsidRPr="00890AD9">
                    <w:rPr>
                      <w:rFonts w:ascii="Segoe UI" w:eastAsia="Times New Roman" w:hAnsi="Segoe UI" w:cs="Segoe UI"/>
                      <w:color w:val="595959"/>
                      <w:sz w:val="16"/>
                      <w:szCs w:val="16"/>
                      <w:lang w:eastAsia="tr-TR"/>
                    </w:rPr>
                    <w:t>13.10.2020</w:t>
                  </w:r>
                </w:p>
              </w:tc>
              <w:tc>
                <w:tcPr>
                  <w:tcW w:w="1020" w:type="dxa"/>
                  <w:tcBorders>
                    <w:top w:val="nil"/>
                    <w:left w:val="nil"/>
                    <w:bottom w:val="single" w:sz="8" w:space="0" w:color="A6A6A6"/>
                    <w:right w:val="single" w:sz="8" w:space="0" w:color="A6A6A6"/>
                  </w:tcBorders>
                  <w:shd w:val="clear" w:color="000000" w:fill="DEEAF6"/>
                  <w:vAlign w:val="center"/>
                  <w:hideMark/>
                </w:tcPr>
                <w:p w14:paraId="3BD36C8D" w14:textId="21F14069" w:rsidR="00372628" w:rsidRPr="00AD2D56" w:rsidRDefault="00372628" w:rsidP="00372628">
                  <w:pPr>
                    <w:pStyle w:val="Tablo1"/>
                  </w:pPr>
                  <w:r>
                    <w:rPr>
                      <w:color w:val="333333"/>
                    </w:rPr>
                    <w:t>457.00</w:t>
                  </w:r>
                </w:p>
              </w:tc>
              <w:tc>
                <w:tcPr>
                  <w:tcW w:w="1080" w:type="dxa"/>
                  <w:tcBorders>
                    <w:top w:val="nil"/>
                    <w:left w:val="nil"/>
                    <w:bottom w:val="single" w:sz="8" w:space="0" w:color="A6A6A6"/>
                    <w:right w:val="single" w:sz="8" w:space="0" w:color="A6A6A6"/>
                  </w:tcBorders>
                  <w:shd w:val="clear" w:color="000000" w:fill="DEEAF6"/>
                  <w:vAlign w:val="center"/>
                  <w:hideMark/>
                </w:tcPr>
                <w:p w14:paraId="38F8277A" w14:textId="31BAA01F" w:rsidR="00372628" w:rsidRPr="00AD2D56" w:rsidRDefault="00372628" w:rsidP="00372628">
                  <w:pPr>
                    <w:pStyle w:val="Tablo1"/>
                  </w:pPr>
                  <w:r>
                    <w:rPr>
                      <w:color w:val="333333"/>
                    </w:rPr>
                    <w:t>25%</w:t>
                  </w:r>
                </w:p>
              </w:tc>
            </w:tr>
            <w:tr w:rsidR="00372628" w:rsidRPr="00890AD9" w14:paraId="434148AE" w14:textId="77777777" w:rsidTr="00372628">
              <w:trPr>
                <w:trHeight w:val="300"/>
              </w:trPr>
              <w:tc>
                <w:tcPr>
                  <w:tcW w:w="780" w:type="dxa"/>
                  <w:tcBorders>
                    <w:top w:val="nil"/>
                    <w:left w:val="single" w:sz="8" w:space="0" w:color="A6A6A6"/>
                    <w:bottom w:val="single" w:sz="8" w:space="0" w:color="A6A6A6"/>
                    <w:right w:val="single" w:sz="8" w:space="0" w:color="A6A6A6"/>
                  </w:tcBorders>
                  <w:shd w:val="clear" w:color="000000" w:fill="EDEDED"/>
                  <w:vAlign w:val="center"/>
                  <w:hideMark/>
                </w:tcPr>
                <w:p w14:paraId="1D188F2E" w14:textId="77777777" w:rsidR="00372628" w:rsidRPr="00890AD9" w:rsidRDefault="00372628" w:rsidP="00372628">
                  <w:pPr>
                    <w:spacing w:after="0" w:line="240" w:lineRule="auto"/>
                    <w:rPr>
                      <w:rFonts w:ascii="Segoe UI" w:eastAsia="Times New Roman" w:hAnsi="Segoe UI" w:cs="Segoe UI"/>
                      <w:b/>
                      <w:bCs/>
                      <w:color w:val="595959"/>
                      <w:sz w:val="16"/>
                      <w:szCs w:val="16"/>
                      <w:lang w:eastAsia="tr-TR"/>
                    </w:rPr>
                  </w:pPr>
                  <w:r w:rsidRPr="00890AD9">
                    <w:rPr>
                      <w:rFonts w:ascii="Segoe UI" w:eastAsia="Times New Roman" w:hAnsi="Segoe UI" w:cs="Segoe UI"/>
                      <w:b/>
                      <w:bCs/>
                      <w:color w:val="595959"/>
                      <w:sz w:val="16"/>
                      <w:szCs w:val="16"/>
                      <w:lang w:eastAsia="tr-TR"/>
                    </w:rPr>
                    <w:t>THYAO</w:t>
                  </w:r>
                </w:p>
              </w:tc>
              <w:tc>
                <w:tcPr>
                  <w:tcW w:w="1020" w:type="dxa"/>
                  <w:tcBorders>
                    <w:top w:val="nil"/>
                    <w:left w:val="nil"/>
                    <w:bottom w:val="single" w:sz="8" w:space="0" w:color="A6A6A6"/>
                    <w:right w:val="single" w:sz="8" w:space="0" w:color="A6A6A6"/>
                  </w:tcBorders>
                  <w:shd w:val="clear" w:color="000000" w:fill="EDEDED"/>
                  <w:vAlign w:val="center"/>
                  <w:hideMark/>
                </w:tcPr>
                <w:p w14:paraId="5239A4BD" w14:textId="77777777" w:rsidR="00372628" w:rsidRPr="00890AD9" w:rsidRDefault="00372628" w:rsidP="00372628">
                  <w:pPr>
                    <w:spacing w:after="0" w:line="240" w:lineRule="auto"/>
                    <w:jc w:val="center"/>
                    <w:rPr>
                      <w:rFonts w:ascii="Segoe UI" w:eastAsia="Times New Roman" w:hAnsi="Segoe UI" w:cs="Segoe UI"/>
                      <w:color w:val="595959"/>
                      <w:sz w:val="16"/>
                      <w:szCs w:val="16"/>
                      <w:lang w:eastAsia="tr-TR"/>
                    </w:rPr>
                  </w:pPr>
                  <w:r w:rsidRPr="00890AD9">
                    <w:rPr>
                      <w:rFonts w:ascii="Segoe UI" w:eastAsia="Times New Roman" w:hAnsi="Segoe UI" w:cs="Segoe UI"/>
                      <w:color w:val="595959"/>
                      <w:sz w:val="16"/>
                      <w:szCs w:val="16"/>
                      <w:lang w:eastAsia="tr-TR"/>
                    </w:rPr>
                    <w:t>06.01.2022</w:t>
                  </w:r>
                </w:p>
              </w:tc>
              <w:tc>
                <w:tcPr>
                  <w:tcW w:w="1020" w:type="dxa"/>
                  <w:tcBorders>
                    <w:top w:val="nil"/>
                    <w:left w:val="nil"/>
                    <w:bottom w:val="single" w:sz="8" w:space="0" w:color="A6A6A6"/>
                    <w:right w:val="single" w:sz="8" w:space="0" w:color="A6A6A6"/>
                  </w:tcBorders>
                  <w:shd w:val="clear" w:color="000000" w:fill="EDEDED"/>
                  <w:vAlign w:val="center"/>
                  <w:hideMark/>
                </w:tcPr>
                <w:p w14:paraId="0871B603" w14:textId="3BBCC7D4" w:rsidR="00372628" w:rsidRPr="00AD2D56" w:rsidRDefault="00372628" w:rsidP="00372628">
                  <w:pPr>
                    <w:pStyle w:val="Tablo1"/>
                  </w:pPr>
                  <w:r>
                    <w:rPr>
                      <w:color w:val="333333"/>
                    </w:rPr>
                    <w:t>351.00</w:t>
                  </w:r>
                </w:p>
              </w:tc>
              <w:tc>
                <w:tcPr>
                  <w:tcW w:w="1080" w:type="dxa"/>
                  <w:tcBorders>
                    <w:top w:val="nil"/>
                    <w:left w:val="nil"/>
                    <w:bottom w:val="single" w:sz="8" w:space="0" w:color="A6A6A6"/>
                    <w:right w:val="single" w:sz="8" w:space="0" w:color="A6A6A6"/>
                  </w:tcBorders>
                  <w:shd w:val="clear" w:color="000000" w:fill="EDEDED"/>
                  <w:vAlign w:val="center"/>
                  <w:hideMark/>
                </w:tcPr>
                <w:p w14:paraId="0D605248" w14:textId="5562719D" w:rsidR="00372628" w:rsidRPr="00AD2D56" w:rsidRDefault="00372628" w:rsidP="00372628">
                  <w:pPr>
                    <w:pStyle w:val="Tablo1"/>
                  </w:pPr>
                  <w:r>
                    <w:rPr>
                      <w:color w:val="333333"/>
                    </w:rPr>
                    <w:t>36%</w:t>
                  </w:r>
                </w:p>
              </w:tc>
            </w:tr>
            <w:tr w:rsidR="00372628" w:rsidRPr="00890AD9" w14:paraId="591FA67D" w14:textId="77777777" w:rsidTr="00372628">
              <w:trPr>
                <w:trHeight w:val="300"/>
              </w:trPr>
              <w:tc>
                <w:tcPr>
                  <w:tcW w:w="780" w:type="dxa"/>
                  <w:tcBorders>
                    <w:top w:val="nil"/>
                    <w:left w:val="single" w:sz="8" w:space="0" w:color="A6A6A6"/>
                    <w:bottom w:val="single" w:sz="8" w:space="0" w:color="A6A6A6"/>
                    <w:right w:val="single" w:sz="8" w:space="0" w:color="A6A6A6"/>
                  </w:tcBorders>
                  <w:shd w:val="clear" w:color="000000" w:fill="DEEAF6"/>
                  <w:vAlign w:val="center"/>
                  <w:hideMark/>
                </w:tcPr>
                <w:p w14:paraId="3A8E21B7" w14:textId="77777777" w:rsidR="00372628" w:rsidRPr="00890AD9" w:rsidRDefault="00372628" w:rsidP="00372628">
                  <w:pPr>
                    <w:spacing w:after="0" w:line="240" w:lineRule="auto"/>
                    <w:rPr>
                      <w:rFonts w:ascii="Segoe UI" w:eastAsia="Times New Roman" w:hAnsi="Segoe UI" w:cs="Segoe UI"/>
                      <w:b/>
                      <w:bCs/>
                      <w:color w:val="595959"/>
                      <w:sz w:val="16"/>
                      <w:szCs w:val="16"/>
                      <w:lang w:eastAsia="tr-TR"/>
                    </w:rPr>
                  </w:pPr>
                  <w:r w:rsidRPr="00890AD9">
                    <w:rPr>
                      <w:rFonts w:ascii="Segoe UI" w:eastAsia="Times New Roman" w:hAnsi="Segoe UI" w:cs="Segoe UI"/>
                      <w:b/>
                      <w:bCs/>
                      <w:color w:val="595959"/>
                      <w:sz w:val="16"/>
                      <w:szCs w:val="16"/>
                      <w:lang w:eastAsia="tr-TR"/>
                    </w:rPr>
                    <w:t>TCELL</w:t>
                  </w:r>
                </w:p>
              </w:tc>
              <w:tc>
                <w:tcPr>
                  <w:tcW w:w="1020" w:type="dxa"/>
                  <w:tcBorders>
                    <w:top w:val="nil"/>
                    <w:left w:val="nil"/>
                    <w:bottom w:val="single" w:sz="8" w:space="0" w:color="A6A6A6"/>
                    <w:right w:val="single" w:sz="8" w:space="0" w:color="A6A6A6"/>
                  </w:tcBorders>
                  <w:shd w:val="clear" w:color="000000" w:fill="DEEAF6"/>
                  <w:vAlign w:val="center"/>
                  <w:hideMark/>
                </w:tcPr>
                <w:p w14:paraId="79B02F89" w14:textId="77777777" w:rsidR="00372628" w:rsidRPr="00890AD9" w:rsidRDefault="00372628" w:rsidP="00372628">
                  <w:pPr>
                    <w:spacing w:after="0" w:line="240" w:lineRule="auto"/>
                    <w:jc w:val="center"/>
                    <w:rPr>
                      <w:rFonts w:ascii="Segoe UI" w:eastAsia="Times New Roman" w:hAnsi="Segoe UI" w:cs="Segoe UI"/>
                      <w:color w:val="595959"/>
                      <w:sz w:val="16"/>
                      <w:szCs w:val="16"/>
                      <w:lang w:eastAsia="tr-TR"/>
                    </w:rPr>
                  </w:pPr>
                  <w:r w:rsidRPr="00890AD9">
                    <w:rPr>
                      <w:rFonts w:ascii="Segoe UI" w:eastAsia="Times New Roman" w:hAnsi="Segoe UI" w:cs="Segoe UI"/>
                      <w:color w:val="595959"/>
                      <w:sz w:val="16"/>
                      <w:szCs w:val="16"/>
                      <w:lang w:eastAsia="tr-TR"/>
                    </w:rPr>
                    <w:t>03.01.2023</w:t>
                  </w:r>
                </w:p>
              </w:tc>
              <w:tc>
                <w:tcPr>
                  <w:tcW w:w="1020" w:type="dxa"/>
                  <w:tcBorders>
                    <w:top w:val="nil"/>
                    <w:left w:val="nil"/>
                    <w:bottom w:val="single" w:sz="8" w:space="0" w:color="A6A6A6"/>
                    <w:right w:val="single" w:sz="8" w:space="0" w:color="A6A6A6"/>
                  </w:tcBorders>
                  <w:shd w:val="clear" w:color="000000" w:fill="DEEAF6"/>
                  <w:vAlign w:val="center"/>
                  <w:hideMark/>
                </w:tcPr>
                <w:p w14:paraId="771C949A" w14:textId="6673A3FD" w:rsidR="00372628" w:rsidRPr="00AD2D56" w:rsidRDefault="00372628" w:rsidP="00372628">
                  <w:pPr>
                    <w:pStyle w:val="Tablo1"/>
                  </w:pPr>
                  <w:r>
                    <w:rPr>
                      <w:color w:val="333333"/>
                    </w:rPr>
                    <w:t>55.00</w:t>
                  </w:r>
                </w:p>
              </w:tc>
              <w:tc>
                <w:tcPr>
                  <w:tcW w:w="1080" w:type="dxa"/>
                  <w:tcBorders>
                    <w:top w:val="nil"/>
                    <w:left w:val="nil"/>
                    <w:bottom w:val="single" w:sz="8" w:space="0" w:color="A6A6A6"/>
                    <w:right w:val="single" w:sz="8" w:space="0" w:color="A6A6A6"/>
                  </w:tcBorders>
                  <w:shd w:val="clear" w:color="000000" w:fill="DEEAF6"/>
                  <w:vAlign w:val="center"/>
                  <w:hideMark/>
                </w:tcPr>
                <w:p w14:paraId="1E7DBF46" w14:textId="7879A6B0" w:rsidR="00372628" w:rsidRPr="00AD2D56" w:rsidRDefault="00372628" w:rsidP="00372628">
                  <w:pPr>
                    <w:pStyle w:val="Tablo1"/>
                  </w:pPr>
                  <w:r>
                    <w:rPr>
                      <w:color w:val="333333"/>
                    </w:rPr>
                    <w:t>-3%</w:t>
                  </w:r>
                </w:p>
              </w:tc>
            </w:tr>
            <w:tr w:rsidR="00372628" w:rsidRPr="00890AD9" w14:paraId="22F71396" w14:textId="77777777" w:rsidTr="00372628">
              <w:trPr>
                <w:trHeight w:val="300"/>
              </w:trPr>
              <w:tc>
                <w:tcPr>
                  <w:tcW w:w="780" w:type="dxa"/>
                  <w:tcBorders>
                    <w:top w:val="nil"/>
                    <w:left w:val="single" w:sz="8" w:space="0" w:color="A6A6A6"/>
                    <w:bottom w:val="single" w:sz="8" w:space="0" w:color="A6A6A6"/>
                    <w:right w:val="single" w:sz="8" w:space="0" w:color="A6A6A6"/>
                  </w:tcBorders>
                  <w:shd w:val="clear" w:color="000000" w:fill="EDEDED"/>
                  <w:vAlign w:val="center"/>
                  <w:hideMark/>
                </w:tcPr>
                <w:p w14:paraId="2E42DCE2" w14:textId="77777777" w:rsidR="00372628" w:rsidRPr="00890AD9" w:rsidRDefault="00372628" w:rsidP="00372628">
                  <w:pPr>
                    <w:spacing w:after="0" w:line="240" w:lineRule="auto"/>
                    <w:rPr>
                      <w:rFonts w:ascii="Segoe UI" w:eastAsia="Times New Roman" w:hAnsi="Segoe UI" w:cs="Segoe UI"/>
                      <w:b/>
                      <w:bCs/>
                      <w:color w:val="595959"/>
                      <w:sz w:val="16"/>
                      <w:szCs w:val="16"/>
                      <w:lang w:eastAsia="tr-TR"/>
                    </w:rPr>
                  </w:pPr>
                  <w:r w:rsidRPr="00890AD9">
                    <w:rPr>
                      <w:rFonts w:ascii="Segoe UI" w:eastAsia="Times New Roman" w:hAnsi="Segoe UI" w:cs="Segoe UI"/>
                      <w:b/>
                      <w:bCs/>
                      <w:color w:val="595959"/>
                      <w:sz w:val="16"/>
                      <w:szCs w:val="16"/>
                      <w:lang w:eastAsia="tr-TR"/>
                    </w:rPr>
                    <w:t>TURSG</w:t>
                  </w:r>
                </w:p>
              </w:tc>
              <w:tc>
                <w:tcPr>
                  <w:tcW w:w="1020" w:type="dxa"/>
                  <w:tcBorders>
                    <w:top w:val="nil"/>
                    <w:left w:val="nil"/>
                    <w:bottom w:val="single" w:sz="8" w:space="0" w:color="A6A6A6"/>
                    <w:right w:val="single" w:sz="8" w:space="0" w:color="A6A6A6"/>
                  </w:tcBorders>
                  <w:shd w:val="clear" w:color="000000" w:fill="EDEDED"/>
                  <w:vAlign w:val="center"/>
                  <w:hideMark/>
                </w:tcPr>
                <w:p w14:paraId="56208AEA" w14:textId="77777777" w:rsidR="00372628" w:rsidRPr="00890AD9" w:rsidRDefault="00372628" w:rsidP="00372628">
                  <w:pPr>
                    <w:spacing w:after="0" w:line="240" w:lineRule="auto"/>
                    <w:jc w:val="center"/>
                    <w:rPr>
                      <w:rFonts w:ascii="Segoe UI" w:eastAsia="Times New Roman" w:hAnsi="Segoe UI" w:cs="Segoe UI"/>
                      <w:color w:val="595959"/>
                      <w:sz w:val="16"/>
                      <w:szCs w:val="16"/>
                      <w:lang w:eastAsia="tr-TR"/>
                    </w:rPr>
                  </w:pPr>
                  <w:r w:rsidRPr="00890AD9">
                    <w:rPr>
                      <w:rFonts w:ascii="Segoe UI" w:eastAsia="Times New Roman" w:hAnsi="Segoe UI" w:cs="Segoe UI"/>
                      <w:color w:val="595959"/>
                      <w:sz w:val="16"/>
                      <w:szCs w:val="16"/>
                      <w:lang w:eastAsia="tr-TR"/>
                    </w:rPr>
                    <w:t>17.07.2023</w:t>
                  </w:r>
                </w:p>
              </w:tc>
              <w:tc>
                <w:tcPr>
                  <w:tcW w:w="1020" w:type="dxa"/>
                  <w:tcBorders>
                    <w:top w:val="nil"/>
                    <w:left w:val="nil"/>
                    <w:bottom w:val="single" w:sz="8" w:space="0" w:color="A6A6A6"/>
                    <w:right w:val="single" w:sz="8" w:space="0" w:color="A6A6A6"/>
                  </w:tcBorders>
                  <w:shd w:val="clear" w:color="000000" w:fill="EDEDED"/>
                  <w:vAlign w:val="center"/>
                  <w:hideMark/>
                </w:tcPr>
                <w:p w14:paraId="397E116B" w14:textId="0F2D89CC" w:rsidR="00372628" w:rsidRPr="00AD2D56" w:rsidRDefault="00372628" w:rsidP="00372628">
                  <w:pPr>
                    <w:pStyle w:val="Tablo1"/>
                  </w:pPr>
                  <w:r>
                    <w:rPr>
                      <w:color w:val="333333"/>
                    </w:rPr>
                    <w:t>20.50</w:t>
                  </w:r>
                </w:p>
              </w:tc>
              <w:tc>
                <w:tcPr>
                  <w:tcW w:w="1080" w:type="dxa"/>
                  <w:tcBorders>
                    <w:top w:val="nil"/>
                    <w:left w:val="nil"/>
                    <w:bottom w:val="single" w:sz="8" w:space="0" w:color="A6A6A6"/>
                    <w:right w:val="single" w:sz="8" w:space="0" w:color="A6A6A6"/>
                  </w:tcBorders>
                  <w:shd w:val="clear" w:color="000000" w:fill="EDEDED"/>
                  <w:vAlign w:val="center"/>
                  <w:hideMark/>
                </w:tcPr>
                <w:p w14:paraId="346F0A9E" w14:textId="2757DEA6" w:rsidR="00372628" w:rsidRPr="00AD2D56" w:rsidRDefault="00372628" w:rsidP="00372628">
                  <w:pPr>
                    <w:pStyle w:val="Tablo1"/>
                  </w:pPr>
                  <w:r>
                    <w:rPr>
                      <w:color w:val="333333"/>
                    </w:rPr>
                    <w:t>-16%</w:t>
                  </w:r>
                </w:p>
              </w:tc>
            </w:tr>
            <w:tr w:rsidR="00372628" w:rsidRPr="00890AD9" w14:paraId="077A6685" w14:textId="77777777" w:rsidTr="00372628">
              <w:trPr>
                <w:trHeight w:val="300"/>
              </w:trPr>
              <w:tc>
                <w:tcPr>
                  <w:tcW w:w="780" w:type="dxa"/>
                  <w:tcBorders>
                    <w:top w:val="nil"/>
                    <w:left w:val="single" w:sz="8" w:space="0" w:color="A6A6A6"/>
                    <w:bottom w:val="single" w:sz="8" w:space="0" w:color="A6A6A6"/>
                    <w:right w:val="single" w:sz="8" w:space="0" w:color="A6A6A6"/>
                  </w:tcBorders>
                  <w:shd w:val="clear" w:color="000000" w:fill="DEEAF6"/>
                  <w:vAlign w:val="center"/>
                  <w:hideMark/>
                </w:tcPr>
                <w:p w14:paraId="7BB72034" w14:textId="77777777" w:rsidR="00372628" w:rsidRPr="00890AD9" w:rsidRDefault="00372628" w:rsidP="00372628">
                  <w:pPr>
                    <w:spacing w:after="0" w:line="240" w:lineRule="auto"/>
                    <w:rPr>
                      <w:rFonts w:ascii="Segoe UI" w:eastAsia="Times New Roman" w:hAnsi="Segoe UI" w:cs="Segoe UI"/>
                      <w:b/>
                      <w:bCs/>
                      <w:color w:val="595959"/>
                      <w:sz w:val="16"/>
                      <w:szCs w:val="16"/>
                      <w:lang w:eastAsia="tr-TR"/>
                    </w:rPr>
                  </w:pPr>
                  <w:r w:rsidRPr="00890AD9">
                    <w:rPr>
                      <w:rFonts w:ascii="Segoe UI" w:eastAsia="Times New Roman" w:hAnsi="Segoe UI" w:cs="Segoe UI"/>
                      <w:b/>
                      <w:bCs/>
                      <w:color w:val="595959"/>
                      <w:sz w:val="16"/>
                      <w:szCs w:val="16"/>
                      <w:lang w:eastAsia="tr-TR"/>
                    </w:rPr>
                    <w:t>MPARK</w:t>
                  </w:r>
                </w:p>
              </w:tc>
              <w:tc>
                <w:tcPr>
                  <w:tcW w:w="1020" w:type="dxa"/>
                  <w:tcBorders>
                    <w:top w:val="nil"/>
                    <w:left w:val="nil"/>
                    <w:bottom w:val="single" w:sz="8" w:space="0" w:color="A6A6A6"/>
                    <w:right w:val="single" w:sz="8" w:space="0" w:color="A6A6A6"/>
                  </w:tcBorders>
                  <w:shd w:val="clear" w:color="000000" w:fill="DEEAF6"/>
                  <w:vAlign w:val="center"/>
                  <w:hideMark/>
                </w:tcPr>
                <w:p w14:paraId="3B5B6C5E" w14:textId="77777777" w:rsidR="00372628" w:rsidRPr="00890AD9" w:rsidRDefault="00372628" w:rsidP="00372628">
                  <w:pPr>
                    <w:spacing w:after="0" w:line="240" w:lineRule="auto"/>
                    <w:jc w:val="center"/>
                    <w:rPr>
                      <w:rFonts w:ascii="Segoe UI" w:eastAsia="Times New Roman" w:hAnsi="Segoe UI" w:cs="Segoe UI"/>
                      <w:color w:val="595959"/>
                      <w:sz w:val="16"/>
                      <w:szCs w:val="16"/>
                      <w:lang w:eastAsia="tr-TR"/>
                    </w:rPr>
                  </w:pPr>
                  <w:r w:rsidRPr="00890AD9">
                    <w:rPr>
                      <w:rFonts w:ascii="Segoe UI" w:eastAsia="Times New Roman" w:hAnsi="Segoe UI" w:cs="Segoe UI"/>
                      <w:color w:val="595959"/>
                      <w:sz w:val="16"/>
                      <w:szCs w:val="16"/>
                      <w:lang w:eastAsia="tr-TR"/>
                    </w:rPr>
                    <w:t>17.07.2023</w:t>
                  </w:r>
                </w:p>
              </w:tc>
              <w:tc>
                <w:tcPr>
                  <w:tcW w:w="1020" w:type="dxa"/>
                  <w:tcBorders>
                    <w:top w:val="nil"/>
                    <w:left w:val="nil"/>
                    <w:bottom w:val="single" w:sz="8" w:space="0" w:color="A6A6A6"/>
                    <w:right w:val="single" w:sz="8" w:space="0" w:color="A6A6A6"/>
                  </w:tcBorders>
                  <w:shd w:val="clear" w:color="000000" w:fill="DEEAF6"/>
                  <w:vAlign w:val="center"/>
                  <w:hideMark/>
                </w:tcPr>
                <w:p w14:paraId="3D592731" w14:textId="711638DC" w:rsidR="00372628" w:rsidRPr="00AD2D56" w:rsidRDefault="00372628" w:rsidP="00372628">
                  <w:pPr>
                    <w:pStyle w:val="Tablo1"/>
                  </w:pPr>
                  <w:r>
                    <w:rPr>
                      <w:color w:val="333333"/>
                    </w:rPr>
                    <w:t>135.00</w:t>
                  </w:r>
                </w:p>
              </w:tc>
              <w:tc>
                <w:tcPr>
                  <w:tcW w:w="1080" w:type="dxa"/>
                  <w:tcBorders>
                    <w:top w:val="nil"/>
                    <w:left w:val="nil"/>
                    <w:bottom w:val="single" w:sz="8" w:space="0" w:color="A6A6A6"/>
                    <w:right w:val="single" w:sz="8" w:space="0" w:color="A6A6A6"/>
                  </w:tcBorders>
                  <w:shd w:val="clear" w:color="000000" w:fill="DEEAF6"/>
                  <w:vAlign w:val="center"/>
                  <w:hideMark/>
                </w:tcPr>
                <w:p w14:paraId="204162DC" w14:textId="452B46B8" w:rsidR="00372628" w:rsidRPr="00AD2D56" w:rsidRDefault="00372628" w:rsidP="00372628">
                  <w:pPr>
                    <w:pStyle w:val="Tablo1"/>
                  </w:pPr>
                  <w:r>
                    <w:rPr>
                      <w:color w:val="333333"/>
                    </w:rPr>
                    <w:t>13%</w:t>
                  </w:r>
                </w:p>
              </w:tc>
            </w:tr>
          </w:tbl>
          <w:p w14:paraId="1E4BC279" w14:textId="0DCC4FCB" w:rsidR="007C24BA" w:rsidRPr="00E42000" w:rsidRDefault="007C24BA" w:rsidP="00B35C0E">
            <w:pPr>
              <w:widowControl w:val="0"/>
              <w:tabs>
                <w:tab w:val="left" w:pos="1095"/>
              </w:tabs>
              <w:spacing w:after="60"/>
              <w:ind w:left="91" w:right="176"/>
              <w:jc w:val="right"/>
              <w:rPr>
                <w:rFonts w:ascii="Segoe UI" w:hAnsi="Segoe UI" w:cs="Segoe UI"/>
                <w:b/>
                <w:color w:val="025992"/>
                <w:sz w:val="20"/>
              </w:rPr>
            </w:pPr>
          </w:p>
          <w:p w14:paraId="6D550F17" w14:textId="77777777" w:rsidR="00537864" w:rsidRPr="00E42000" w:rsidRDefault="00537864" w:rsidP="00B35C0E">
            <w:pPr>
              <w:widowControl w:val="0"/>
              <w:tabs>
                <w:tab w:val="left" w:pos="1095"/>
              </w:tabs>
              <w:spacing w:after="60"/>
              <w:ind w:left="91" w:right="176"/>
              <w:jc w:val="right"/>
              <w:rPr>
                <w:rFonts w:ascii="Segoe UI" w:hAnsi="Segoe UI" w:cs="Segoe UI"/>
                <w:b/>
                <w:color w:val="025992"/>
                <w:sz w:val="20"/>
              </w:rPr>
            </w:pPr>
          </w:p>
          <w:p w14:paraId="55B45BF1" w14:textId="1AC73AEC" w:rsidR="00954BF6" w:rsidRPr="00E42000" w:rsidRDefault="00954BF6" w:rsidP="00625FAE">
            <w:pPr>
              <w:spacing w:before="60" w:after="120"/>
              <w:ind w:left="91" w:right="136"/>
              <w:jc w:val="both"/>
              <w:rPr>
                <w:rFonts w:ascii="Segoe UI" w:hAnsi="Segoe UI" w:cs="Segoe UI"/>
                <w:color w:val="025992"/>
                <w:sz w:val="20"/>
                <w:szCs w:val="20"/>
              </w:rPr>
            </w:pPr>
          </w:p>
          <w:p w14:paraId="5ED6119D" w14:textId="77777777" w:rsidR="005914E5" w:rsidRPr="00E42000" w:rsidRDefault="005914E5" w:rsidP="00625FAE">
            <w:pPr>
              <w:spacing w:before="60" w:after="120"/>
              <w:ind w:left="91" w:right="136"/>
              <w:jc w:val="both"/>
              <w:rPr>
                <w:rFonts w:ascii="Segoe UI" w:hAnsi="Segoe UI" w:cs="Segoe UI"/>
                <w:color w:val="025992"/>
                <w:sz w:val="20"/>
                <w:szCs w:val="20"/>
              </w:rPr>
            </w:pPr>
          </w:p>
          <w:p w14:paraId="3D27AABC" w14:textId="033805A5" w:rsidR="00625FAE" w:rsidRPr="00E42000" w:rsidRDefault="00625FAE" w:rsidP="001017FD">
            <w:pPr>
              <w:spacing w:before="60" w:after="120"/>
              <w:ind w:right="136"/>
              <w:jc w:val="both"/>
              <w:rPr>
                <w:rFonts w:ascii="Segoe UI" w:hAnsi="Segoe UI" w:cs="Segoe UI"/>
                <w:color w:val="025992"/>
                <w:sz w:val="20"/>
                <w:szCs w:val="20"/>
              </w:rPr>
            </w:pPr>
            <w:r w:rsidRPr="00E42000">
              <w:rPr>
                <w:rFonts w:ascii="Segoe UI" w:hAnsi="Segoe UI" w:cs="Segoe UI"/>
                <w:color w:val="025992"/>
                <w:sz w:val="20"/>
                <w:szCs w:val="20"/>
              </w:rPr>
              <w:t>AJANDA</w:t>
            </w:r>
          </w:p>
          <w:p w14:paraId="5FEB0501" w14:textId="28212D41" w:rsidR="005A0FAA" w:rsidRPr="009D0243" w:rsidRDefault="005A0FAA" w:rsidP="005A0FAA">
            <w:pPr>
              <w:spacing w:before="120" w:after="120"/>
              <w:ind w:right="57"/>
              <w:jc w:val="both"/>
              <w:rPr>
                <w:rFonts w:ascii="Segoe UI" w:hAnsi="Segoe UI" w:cs="Segoe UI"/>
                <w:color w:val="025992"/>
                <w:sz w:val="18"/>
                <w:szCs w:val="18"/>
              </w:rPr>
            </w:pPr>
            <w:r>
              <w:rPr>
                <w:rFonts w:ascii="Segoe UI" w:hAnsi="Segoe UI" w:cs="Segoe UI"/>
                <w:color w:val="025992"/>
                <w:sz w:val="18"/>
                <w:szCs w:val="18"/>
              </w:rPr>
              <w:t>22</w:t>
            </w:r>
            <w:r w:rsidRPr="009D0243">
              <w:rPr>
                <w:rFonts w:ascii="Segoe UI" w:hAnsi="Segoe UI" w:cs="Segoe UI"/>
                <w:color w:val="025992"/>
                <w:sz w:val="18"/>
                <w:szCs w:val="18"/>
              </w:rPr>
              <w:t xml:space="preserve">/08 – ABD </w:t>
            </w:r>
            <w:r>
              <w:rPr>
                <w:rFonts w:ascii="Segoe UI" w:hAnsi="Segoe UI" w:cs="Segoe UI"/>
                <w:color w:val="025992"/>
                <w:sz w:val="18"/>
                <w:szCs w:val="18"/>
              </w:rPr>
              <w:t>İkinci El Konut Satışları</w:t>
            </w:r>
            <w:r w:rsidRPr="009D0243">
              <w:rPr>
                <w:rFonts w:ascii="Segoe UI" w:hAnsi="Segoe UI" w:cs="Segoe UI"/>
                <w:color w:val="025992"/>
                <w:sz w:val="18"/>
                <w:szCs w:val="18"/>
              </w:rPr>
              <w:t xml:space="preserve"> (</w:t>
            </w:r>
            <w:r>
              <w:rPr>
                <w:rFonts w:ascii="Segoe UI" w:hAnsi="Segoe UI" w:cs="Segoe UI"/>
                <w:color w:val="025992"/>
                <w:sz w:val="18"/>
                <w:szCs w:val="18"/>
              </w:rPr>
              <w:t>17</w:t>
            </w:r>
            <w:r w:rsidRPr="009D0243">
              <w:rPr>
                <w:rFonts w:ascii="Segoe UI" w:hAnsi="Segoe UI" w:cs="Segoe UI"/>
                <w:color w:val="025992"/>
                <w:sz w:val="18"/>
                <w:szCs w:val="18"/>
              </w:rPr>
              <w:t>.</w:t>
            </w:r>
            <w:r>
              <w:rPr>
                <w:rFonts w:ascii="Segoe UI" w:hAnsi="Segoe UI" w:cs="Segoe UI"/>
                <w:color w:val="025992"/>
                <w:sz w:val="18"/>
                <w:szCs w:val="18"/>
              </w:rPr>
              <w:t>00</w:t>
            </w:r>
            <w:r w:rsidRPr="009D0243">
              <w:rPr>
                <w:rFonts w:ascii="Segoe UI" w:hAnsi="Segoe UI" w:cs="Segoe UI"/>
                <w:color w:val="025992"/>
                <w:sz w:val="18"/>
                <w:szCs w:val="18"/>
              </w:rPr>
              <w:t>)</w:t>
            </w:r>
          </w:p>
          <w:p w14:paraId="562BD2DA" w14:textId="58BC79EB" w:rsidR="005A0FAA" w:rsidRDefault="005A0FAA" w:rsidP="005A0FAA">
            <w:pPr>
              <w:spacing w:before="120" w:after="120"/>
              <w:ind w:right="57"/>
              <w:jc w:val="both"/>
              <w:rPr>
                <w:rFonts w:ascii="Segoe UI" w:hAnsi="Segoe UI" w:cs="Segoe UI"/>
                <w:color w:val="025992"/>
                <w:sz w:val="18"/>
                <w:szCs w:val="18"/>
              </w:rPr>
            </w:pPr>
            <w:r>
              <w:rPr>
                <w:rFonts w:ascii="Segoe UI" w:hAnsi="Segoe UI" w:cs="Segoe UI"/>
                <w:color w:val="025992"/>
                <w:sz w:val="18"/>
                <w:szCs w:val="18"/>
              </w:rPr>
              <w:t>22</w:t>
            </w:r>
            <w:r w:rsidRPr="009D0243">
              <w:rPr>
                <w:rFonts w:ascii="Segoe UI" w:hAnsi="Segoe UI" w:cs="Segoe UI"/>
                <w:color w:val="025992"/>
                <w:sz w:val="18"/>
                <w:szCs w:val="18"/>
              </w:rPr>
              <w:t xml:space="preserve">/08 – </w:t>
            </w:r>
            <w:r>
              <w:rPr>
                <w:rFonts w:ascii="Segoe UI" w:hAnsi="Segoe UI" w:cs="Segoe UI"/>
                <w:color w:val="025992"/>
                <w:sz w:val="18"/>
                <w:szCs w:val="18"/>
              </w:rPr>
              <w:t xml:space="preserve">Richmond Fed İmalat Endeksi </w:t>
            </w:r>
            <w:r w:rsidRPr="009D0243">
              <w:rPr>
                <w:rFonts w:ascii="Segoe UI" w:hAnsi="Segoe UI" w:cs="Segoe UI"/>
                <w:color w:val="025992"/>
                <w:sz w:val="18"/>
                <w:szCs w:val="18"/>
              </w:rPr>
              <w:t>(</w:t>
            </w:r>
            <w:r>
              <w:rPr>
                <w:rFonts w:ascii="Segoe UI" w:hAnsi="Segoe UI" w:cs="Segoe UI"/>
                <w:color w:val="025992"/>
                <w:sz w:val="18"/>
                <w:szCs w:val="18"/>
              </w:rPr>
              <w:t>17</w:t>
            </w:r>
            <w:r w:rsidRPr="009D0243">
              <w:rPr>
                <w:rFonts w:ascii="Segoe UI" w:hAnsi="Segoe UI" w:cs="Segoe UI"/>
                <w:color w:val="025992"/>
                <w:sz w:val="18"/>
                <w:szCs w:val="18"/>
              </w:rPr>
              <w:t>.</w:t>
            </w:r>
            <w:r>
              <w:rPr>
                <w:rFonts w:ascii="Segoe UI" w:hAnsi="Segoe UI" w:cs="Segoe UI"/>
                <w:color w:val="025992"/>
                <w:sz w:val="18"/>
                <w:szCs w:val="18"/>
              </w:rPr>
              <w:t>00</w:t>
            </w:r>
            <w:r w:rsidRPr="009D0243">
              <w:rPr>
                <w:rFonts w:ascii="Segoe UI" w:hAnsi="Segoe UI" w:cs="Segoe UI"/>
                <w:color w:val="025992"/>
                <w:sz w:val="18"/>
                <w:szCs w:val="18"/>
              </w:rPr>
              <w:t>)</w:t>
            </w:r>
          </w:p>
          <w:p w14:paraId="2C7484B9" w14:textId="3B36D89A" w:rsidR="005A0FAA" w:rsidRPr="009D0243" w:rsidRDefault="005A0FAA" w:rsidP="005A0FAA">
            <w:pPr>
              <w:spacing w:before="120" w:after="120"/>
              <w:ind w:right="57"/>
              <w:jc w:val="both"/>
              <w:rPr>
                <w:rFonts w:ascii="Segoe UI" w:hAnsi="Segoe UI" w:cs="Segoe UI"/>
                <w:color w:val="025992"/>
                <w:sz w:val="18"/>
                <w:szCs w:val="18"/>
              </w:rPr>
            </w:pPr>
            <w:r>
              <w:rPr>
                <w:rFonts w:ascii="Segoe UI" w:hAnsi="Segoe UI" w:cs="Segoe UI"/>
                <w:color w:val="025992"/>
                <w:sz w:val="18"/>
                <w:szCs w:val="18"/>
              </w:rPr>
              <w:t>23</w:t>
            </w:r>
            <w:r w:rsidRPr="009D0243">
              <w:rPr>
                <w:rFonts w:ascii="Segoe UI" w:hAnsi="Segoe UI" w:cs="Segoe UI"/>
                <w:color w:val="025992"/>
                <w:sz w:val="18"/>
                <w:szCs w:val="18"/>
              </w:rPr>
              <w:t xml:space="preserve">/08 – </w:t>
            </w:r>
            <w:r>
              <w:rPr>
                <w:rFonts w:ascii="Segoe UI" w:hAnsi="Segoe UI" w:cs="Segoe UI"/>
                <w:color w:val="025992"/>
                <w:sz w:val="18"/>
                <w:szCs w:val="18"/>
              </w:rPr>
              <w:t>Euro Bölgesi öncü PMI Endeksleri</w:t>
            </w:r>
            <w:r w:rsidRPr="009D0243">
              <w:rPr>
                <w:rFonts w:ascii="Segoe UI" w:hAnsi="Segoe UI" w:cs="Segoe UI"/>
                <w:color w:val="025992"/>
                <w:sz w:val="18"/>
                <w:szCs w:val="18"/>
              </w:rPr>
              <w:t xml:space="preserve"> (</w:t>
            </w:r>
            <w:r>
              <w:rPr>
                <w:rFonts w:ascii="Segoe UI" w:hAnsi="Segoe UI" w:cs="Segoe UI"/>
                <w:color w:val="025992"/>
                <w:sz w:val="18"/>
                <w:szCs w:val="18"/>
              </w:rPr>
              <w:t>11</w:t>
            </w:r>
            <w:r w:rsidRPr="009D0243">
              <w:rPr>
                <w:rFonts w:ascii="Segoe UI" w:hAnsi="Segoe UI" w:cs="Segoe UI"/>
                <w:color w:val="025992"/>
                <w:sz w:val="18"/>
                <w:szCs w:val="18"/>
              </w:rPr>
              <w:t>.</w:t>
            </w:r>
            <w:r>
              <w:rPr>
                <w:rFonts w:ascii="Segoe UI" w:hAnsi="Segoe UI" w:cs="Segoe UI"/>
                <w:color w:val="025992"/>
                <w:sz w:val="18"/>
                <w:szCs w:val="18"/>
              </w:rPr>
              <w:t>00</w:t>
            </w:r>
            <w:r w:rsidRPr="009D0243">
              <w:rPr>
                <w:rFonts w:ascii="Segoe UI" w:hAnsi="Segoe UI" w:cs="Segoe UI"/>
                <w:color w:val="025992"/>
                <w:sz w:val="18"/>
                <w:szCs w:val="18"/>
              </w:rPr>
              <w:t>)</w:t>
            </w:r>
          </w:p>
          <w:p w14:paraId="0876BBC0" w14:textId="7B7DAB3B" w:rsidR="005A0FAA" w:rsidRDefault="005A0FAA" w:rsidP="005A0FAA">
            <w:pPr>
              <w:spacing w:before="120" w:after="120"/>
              <w:ind w:right="57"/>
              <w:jc w:val="both"/>
              <w:rPr>
                <w:rFonts w:ascii="Segoe UI" w:hAnsi="Segoe UI" w:cs="Segoe UI"/>
                <w:color w:val="025992"/>
                <w:sz w:val="18"/>
                <w:szCs w:val="18"/>
              </w:rPr>
            </w:pPr>
            <w:r>
              <w:rPr>
                <w:rFonts w:ascii="Segoe UI" w:hAnsi="Segoe UI" w:cs="Segoe UI"/>
                <w:color w:val="025992"/>
                <w:sz w:val="18"/>
                <w:szCs w:val="18"/>
              </w:rPr>
              <w:t>23</w:t>
            </w:r>
            <w:r w:rsidRPr="009D0243">
              <w:rPr>
                <w:rFonts w:ascii="Segoe UI" w:hAnsi="Segoe UI" w:cs="Segoe UI"/>
                <w:color w:val="025992"/>
                <w:sz w:val="18"/>
                <w:szCs w:val="18"/>
              </w:rPr>
              <w:t xml:space="preserve">/08 – ABD </w:t>
            </w:r>
            <w:r>
              <w:rPr>
                <w:rFonts w:ascii="Segoe UI" w:hAnsi="Segoe UI" w:cs="Segoe UI"/>
                <w:color w:val="025992"/>
                <w:sz w:val="18"/>
                <w:szCs w:val="18"/>
              </w:rPr>
              <w:t>Yeni Konut Satışları</w:t>
            </w:r>
            <w:r w:rsidRPr="009D0243">
              <w:rPr>
                <w:rFonts w:ascii="Segoe UI" w:hAnsi="Segoe UI" w:cs="Segoe UI"/>
                <w:color w:val="025992"/>
                <w:sz w:val="18"/>
                <w:szCs w:val="18"/>
              </w:rPr>
              <w:t xml:space="preserve"> (</w:t>
            </w:r>
            <w:r>
              <w:rPr>
                <w:rFonts w:ascii="Segoe UI" w:hAnsi="Segoe UI" w:cs="Segoe UI"/>
                <w:color w:val="025992"/>
                <w:sz w:val="18"/>
                <w:szCs w:val="18"/>
              </w:rPr>
              <w:t>17</w:t>
            </w:r>
            <w:r w:rsidRPr="009D0243">
              <w:rPr>
                <w:rFonts w:ascii="Segoe UI" w:hAnsi="Segoe UI" w:cs="Segoe UI"/>
                <w:color w:val="025992"/>
                <w:sz w:val="18"/>
                <w:szCs w:val="18"/>
              </w:rPr>
              <w:t>.</w:t>
            </w:r>
            <w:r>
              <w:rPr>
                <w:rFonts w:ascii="Segoe UI" w:hAnsi="Segoe UI" w:cs="Segoe UI"/>
                <w:color w:val="025992"/>
                <w:sz w:val="18"/>
                <w:szCs w:val="18"/>
              </w:rPr>
              <w:t>00</w:t>
            </w:r>
          </w:p>
          <w:p w14:paraId="36EA97F4" w14:textId="589CA9EE" w:rsidR="00DE3B3E" w:rsidRPr="009D0243" w:rsidRDefault="00DE3B3E" w:rsidP="00DE3B3E">
            <w:pPr>
              <w:spacing w:before="120" w:after="120"/>
              <w:ind w:right="57"/>
              <w:jc w:val="both"/>
              <w:rPr>
                <w:rFonts w:ascii="Segoe UI" w:hAnsi="Segoe UI" w:cs="Segoe UI"/>
                <w:color w:val="025992"/>
                <w:sz w:val="18"/>
                <w:szCs w:val="18"/>
              </w:rPr>
            </w:pPr>
            <w:r>
              <w:rPr>
                <w:rFonts w:ascii="Segoe UI" w:hAnsi="Segoe UI" w:cs="Segoe UI"/>
                <w:color w:val="025992"/>
                <w:sz w:val="18"/>
                <w:szCs w:val="18"/>
              </w:rPr>
              <w:t>23</w:t>
            </w:r>
            <w:r w:rsidRPr="009D0243">
              <w:rPr>
                <w:rFonts w:ascii="Segoe UI" w:hAnsi="Segoe UI" w:cs="Segoe UI"/>
                <w:color w:val="025992"/>
                <w:sz w:val="18"/>
                <w:szCs w:val="18"/>
              </w:rPr>
              <w:t xml:space="preserve">/08 – </w:t>
            </w:r>
            <w:r>
              <w:rPr>
                <w:rFonts w:ascii="Segoe UI" w:hAnsi="Segoe UI" w:cs="Segoe UI"/>
                <w:color w:val="025992"/>
                <w:sz w:val="18"/>
                <w:szCs w:val="18"/>
              </w:rPr>
              <w:t>Türkiye Tüketici Güven Endeksi</w:t>
            </w:r>
            <w:r w:rsidRPr="009D0243">
              <w:rPr>
                <w:rFonts w:ascii="Segoe UI" w:hAnsi="Segoe UI" w:cs="Segoe UI"/>
                <w:color w:val="025992"/>
                <w:sz w:val="18"/>
                <w:szCs w:val="18"/>
              </w:rPr>
              <w:t xml:space="preserve"> (</w:t>
            </w:r>
            <w:r>
              <w:rPr>
                <w:rFonts w:ascii="Segoe UI" w:hAnsi="Segoe UI" w:cs="Segoe UI"/>
                <w:color w:val="025992"/>
                <w:sz w:val="18"/>
                <w:szCs w:val="18"/>
              </w:rPr>
              <w:t>10</w:t>
            </w:r>
            <w:r w:rsidRPr="009D0243">
              <w:rPr>
                <w:rFonts w:ascii="Segoe UI" w:hAnsi="Segoe UI" w:cs="Segoe UI"/>
                <w:color w:val="025992"/>
                <w:sz w:val="18"/>
                <w:szCs w:val="18"/>
              </w:rPr>
              <w:t>.</w:t>
            </w:r>
            <w:r>
              <w:rPr>
                <w:rFonts w:ascii="Segoe UI" w:hAnsi="Segoe UI" w:cs="Segoe UI"/>
                <w:color w:val="025992"/>
                <w:sz w:val="18"/>
                <w:szCs w:val="18"/>
              </w:rPr>
              <w:t>00</w:t>
            </w:r>
            <w:r w:rsidRPr="009D0243">
              <w:rPr>
                <w:rFonts w:ascii="Segoe UI" w:hAnsi="Segoe UI" w:cs="Segoe UI"/>
                <w:color w:val="025992"/>
                <w:sz w:val="18"/>
                <w:szCs w:val="18"/>
              </w:rPr>
              <w:t>)</w:t>
            </w:r>
          </w:p>
          <w:p w14:paraId="4E0D7A6F" w14:textId="167EFE32" w:rsidR="005A0FAA" w:rsidRDefault="005A0FAA" w:rsidP="005A0FAA">
            <w:pPr>
              <w:spacing w:before="120" w:after="120"/>
              <w:ind w:right="57"/>
              <w:jc w:val="both"/>
              <w:rPr>
                <w:rFonts w:ascii="Segoe UI" w:hAnsi="Segoe UI" w:cs="Segoe UI"/>
                <w:color w:val="025992"/>
                <w:sz w:val="18"/>
                <w:szCs w:val="18"/>
              </w:rPr>
            </w:pPr>
            <w:r>
              <w:rPr>
                <w:rFonts w:ascii="Segoe UI" w:hAnsi="Segoe UI" w:cs="Segoe UI"/>
                <w:color w:val="025992"/>
                <w:sz w:val="18"/>
                <w:szCs w:val="18"/>
              </w:rPr>
              <w:t>23</w:t>
            </w:r>
            <w:r w:rsidRPr="009D0243">
              <w:rPr>
                <w:rFonts w:ascii="Segoe UI" w:hAnsi="Segoe UI" w:cs="Segoe UI"/>
                <w:color w:val="025992"/>
                <w:sz w:val="18"/>
                <w:szCs w:val="18"/>
              </w:rPr>
              <w:t xml:space="preserve">/08 – ABD </w:t>
            </w:r>
            <w:r>
              <w:rPr>
                <w:rFonts w:ascii="Segoe UI" w:hAnsi="Segoe UI" w:cs="Segoe UI"/>
                <w:color w:val="025992"/>
                <w:sz w:val="18"/>
                <w:szCs w:val="18"/>
              </w:rPr>
              <w:t>öncü PMI Endeksleri</w:t>
            </w:r>
            <w:r w:rsidRPr="009D0243">
              <w:rPr>
                <w:rFonts w:ascii="Segoe UI" w:hAnsi="Segoe UI" w:cs="Segoe UI"/>
                <w:color w:val="025992"/>
                <w:sz w:val="18"/>
                <w:szCs w:val="18"/>
              </w:rPr>
              <w:t xml:space="preserve"> (</w:t>
            </w:r>
            <w:r>
              <w:rPr>
                <w:rFonts w:ascii="Segoe UI" w:hAnsi="Segoe UI" w:cs="Segoe UI"/>
                <w:color w:val="025992"/>
                <w:sz w:val="18"/>
                <w:szCs w:val="18"/>
              </w:rPr>
              <w:t>16</w:t>
            </w:r>
            <w:r w:rsidRPr="009D0243">
              <w:rPr>
                <w:rFonts w:ascii="Segoe UI" w:hAnsi="Segoe UI" w:cs="Segoe UI"/>
                <w:color w:val="025992"/>
                <w:sz w:val="18"/>
                <w:szCs w:val="18"/>
              </w:rPr>
              <w:t>.</w:t>
            </w:r>
            <w:r>
              <w:rPr>
                <w:rFonts w:ascii="Segoe UI" w:hAnsi="Segoe UI" w:cs="Segoe UI"/>
                <w:color w:val="025992"/>
                <w:sz w:val="18"/>
                <w:szCs w:val="18"/>
              </w:rPr>
              <w:t>45</w:t>
            </w:r>
            <w:r w:rsidRPr="009D0243">
              <w:rPr>
                <w:rFonts w:ascii="Segoe UI" w:hAnsi="Segoe UI" w:cs="Segoe UI"/>
                <w:color w:val="025992"/>
                <w:sz w:val="18"/>
                <w:szCs w:val="18"/>
              </w:rPr>
              <w:t>)</w:t>
            </w:r>
          </w:p>
          <w:p w14:paraId="1072E035" w14:textId="5298FEBB" w:rsidR="005A0FAA" w:rsidRDefault="005A0FAA" w:rsidP="005A0FAA">
            <w:pPr>
              <w:spacing w:before="120" w:after="120"/>
              <w:ind w:right="57"/>
              <w:jc w:val="both"/>
              <w:rPr>
                <w:rFonts w:ascii="Segoe UI" w:hAnsi="Segoe UI" w:cs="Segoe UI"/>
                <w:color w:val="025992"/>
                <w:sz w:val="18"/>
                <w:szCs w:val="18"/>
              </w:rPr>
            </w:pPr>
            <w:r>
              <w:rPr>
                <w:rFonts w:ascii="Segoe UI" w:hAnsi="Segoe UI" w:cs="Segoe UI"/>
                <w:color w:val="025992"/>
                <w:sz w:val="18"/>
                <w:szCs w:val="18"/>
              </w:rPr>
              <w:t>23</w:t>
            </w:r>
            <w:r w:rsidRPr="009D0243">
              <w:rPr>
                <w:rFonts w:ascii="Segoe UI" w:hAnsi="Segoe UI" w:cs="Segoe UI"/>
                <w:color w:val="025992"/>
                <w:sz w:val="18"/>
                <w:szCs w:val="18"/>
              </w:rPr>
              <w:t xml:space="preserve">/08 – </w:t>
            </w:r>
            <w:r>
              <w:rPr>
                <w:rFonts w:ascii="Segoe UI" w:hAnsi="Segoe UI" w:cs="Segoe UI"/>
                <w:color w:val="025992"/>
                <w:sz w:val="18"/>
                <w:szCs w:val="18"/>
              </w:rPr>
              <w:t xml:space="preserve">Euro Bölgesi Tüketici Güveni </w:t>
            </w:r>
            <w:r w:rsidRPr="009D0243">
              <w:rPr>
                <w:rFonts w:ascii="Segoe UI" w:hAnsi="Segoe UI" w:cs="Segoe UI"/>
                <w:color w:val="025992"/>
                <w:sz w:val="18"/>
                <w:szCs w:val="18"/>
              </w:rPr>
              <w:t>(1</w:t>
            </w:r>
            <w:r>
              <w:rPr>
                <w:rFonts w:ascii="Segoe UI" w:hAnsi="Segoe UI" w:cs="Segoe UI"/>
                <w:color w:val="025992"/>
                <w:sz w:val="18"/>
                <w:szCs w:val="18"/>
              </w:rPr>
              <w:t>7</w:t>
            </w:r>
            <w:r w:rsidRPr="009D0243">
              <w:rPr>
                <w:rFonts w:ascii="Segoe UI" w:hAnsi="Segoe UI" w:cs="Segoe UI"/>
                <w:color w:val="025992"/>
                <w:sz w:val="18"/>
                <w:szCs w:val="18"/>
              </w:rPr>
              <w:t>.</w:t>
            </w:r>
            <w:r>
              <w:rPr>
                <w:rFonts w:ascii="Segoe UI" w:hAnsi="Segoe UI" w:cs="Segoe UI"/>
                <w:color w:val="025992"/>
                <w:sz w:val="18"/>
                <w:szCs w:val="18"/>
              </w:rPr>
              <w:t>0</w:t>
            </w:r>
            <w:r w:rsidRPr="009D0243">
              <w:rPr>
                <w:rFonts w:ascii="Segoe UI" w:hAnsi="Segoe UI" w:cs="Segoe UI"/>
                <w:color w:val="025992"/>
                <w:sz w:val="18"/>
                <w:szCs w:val="18"/>
              </w:rPr>
              <w:t>0)</w:t>
            </w:r>
          </w:p>
          <w:p w14:paraId="1FC31FD4" w14:textId="77777777" w:rsidR="009731E3" w:rsidRDefault="009731E3" w:rsidP="00B35C0E">
            <w:pPr>
              <w:widowControl w:val="0"/>
              <w:tabs>
                <w:tab w:val="left" w:pos="1095"/>
              </w:tabs>
              <w:spacing w:after="60"/>
              <w:ind w:left="91" w:right="176"/>
              <w:jc w:val="right"/>
              <w:rPr>
                <w:rFonts w:ascii="Segoe UI" w:hAnsi="Segoe UI" w:cs="Segoe UI"/>
                <w:b/>
                <w:color w:val="025992"/>
                <w:sz w:val="20"/>
              </w:rPr>
            </w:pPr>
          </w:p>
          <w:p w14:paraId="332222F7" w14:textId="77777777" w:rsidR="009731E3" w:rsidRDefault="009731E3" w:rsidP="00B35C0E">
            <w:pPr>
              <w:widowControl w:val="0"/>
              <w:tabs>
                <w:tab w:val="left" w:pos="1095"/>
              </w:tabs>
              <w:spacing w:after="60"/>
              <w:ind w:left="91" w:right="176"/>
              <w:jc w:val="right"/>
              <w:rPr>
                <w:rFonts w:ascii="Segoe UI" w:hAnsi="Segoe UI" w:cs="Segoe UI"/>
                <w:b/>
                <w:color w:val="025992"/>
                <w:sz w:val="20"/>
              </w:rPr>
            </w:pPr>
          </w:p>
          <w:p w14:paraId="169C1441" w14:textId="77777777" w:rsidR="009731E3" w:rsidRDefault="009731E3" w:rsidP="00B35C0E">
            <w:pPr>
              <w:widowControl w:val="0"/>
              <w:tabs>
                <w:tab w:val="left" w:pos="1095"/>
              </w:tabs>
              <w:spacing w:after="60"/>
              <w:ind w:left="91" w:right="176"/>
              <w:jc w:val="right"/>
              <w:rPr>
                <w:rFonts w:ascii="Segoe UI" w:hAnsi="Segoe UI" w:cs="Segoe UI"/>
                <w:b/>
                <w:color w:val="025992"/>
                <w:sz w:val="20"/>
              </w:rPr>
            </w:pPr>
          </w:p>
          <w:p w14:paraId="017ADEFC" w14:textId="77777777" w:rsidR="00D044BE" w:rsidRDefault="00D044BE" w:rsidP="00B35C0E">
            <w:pPr>
              <w:widowControl w:val="0"/>
              <w:tabs>
                <w:tab w:val="left" w:pos="1095"/>
              </w:tabs>
              <w:spacing w:after="60"/>
              <w:ind w:left="91" w:right="176"/>
              <w:jc w:val="right"/>
              <w:rPr>
                <w:rFonts w:ascii="Segoe UI" w:hAnsi="Segoe UI" w:cs="Segoe UI"/>
                <w:b/>
                <w:color w:val="025992"/>
                <w:sz w:val="20"/>
              </w:rPr>
            </w:pPr>
          </w:p>
          <w:p w14:paraId="78BC3FC2" w14:textId="77777777" w:rsidR="00D044BE" w:rsidRDefault="00D044BE" w:rsidP="00B35C0E">
            <w:pPr>
              <w:widowControl w:val="0"/>
              <w:tabs>
                <w:tab w:val="left" w:pos="1095"/>
              </w:tabs>
              <w:spacing w:after="60"/>
              <w:ind w:left="91" w:right="176"/>
              <w:jc w:val="right"/>
              <w:rPr>
                <w:b/>
              </w:rPr>
            </w:pPr>
          </w:p>
          <w:p w14:paraId="01C5E0A5" w14:textId="77777777" w:rsidR="00A066E7" w:rsidRDefault="00A066E7" w:rsidP="00B35C0E">
            <w:pPr>
              <w:widowControl w:val="0"/>
              <w:tabs>
                <w:tab w:val="left" w:pos="1095"/>
              </w:tabs>
              <w:spacing w:after="60"/>
              <w:ind w:left="91" w:right="176"/>
              <w:jc w:val="right"/>
              <w:rPr>
                <w:b/>
              </w:rPr>
            </w:pPr>
          </w:p>
          <w:p w14:paraId="7F32688A" w14:textId="77777777" w:rsidR="00D044BE" w:rsidRDefault="00D044BE" w:rsidP="00B35C0E">
            <w:pPr>
              <w:widowControl w:val="0"/>
              <w:tabs>
                <w:tab w:val="left" w:pos="1095"/>
              </w:tabs>
              <w:spacing w:after="60"/>
              <w:ind w:left="91" w:right="176"/>
              <w:jc w:val="right"/>
              <w:rPr>
                <w:b/>
              </w:rPr>
            </w:pPr>
          </w:p>
          <w:p w14:paraId="2A76EDB7" w14:textId="68E6F42E" w:rsidR="00C915ED" w:rsidRPr="00E42000" w:rsidRDefault="00106127" w:rsidP="00B35C0E">
            <w:pPr>
              <w:widowControl w:val="0"/>
              <w:tabs>
                <w:tab w:val="left" w:pos="1095"/>
              </w:tabs>
              <w:spacing w:after="60"/>
              <w:ind w:left="91" w:right="176"/>
              <w:jc w:val="right"/>
              <w:rPr>
                <w:rFonts w:ascii="Segoe UI" w:hAnsi="Segoe UI" w:cs="Segoe UI"/>
                <w:b/>
                <w:color w:val="025992"/>
                <w:sz w:val="20"/>
              </w:rPr>
            </w:pPr>
            <w:r w:rsidRPr="00E42000">
              <w:rPr>
                <w:rFonts w:ascii="Segoe UI" w:hAnsi="Segoe UI" w:cs="Segoe UI"/>
                <w:b/>
                <w:color w:val="025992"/>
                <w:sz w:val="20"/>
              </w:rPr>
              <w:t>Ü</w:t>
            </w:r>
            <w:r w:rsidR="005D243D" w:rsidRPr="00E42000">
              <w:rPr>
                <w:rFonts w:ascii="Segoe UI" w:hAnsi="Segoe UI" w:cs="Segoe UI"/>
                <w:b/>
                <w:color w:val="025992"/>
                <w:sz w:val="20"/>
              </w:rPr>
              <w:t>NLÜ</w:t>
            </w:r>
            <w:r w:rsidR="00C915ED" w:rsidRPr="00E42000">
              <w:rPr>
                <w:rFonts w:ascii="Segoe UI" w:hAnsi="Segoe UI" w:cs="Segoe UI"/>
                <w:b/>
                <w:color w:val="025992"/>
                <w:sz w:val="20"/>
              </w:rPr>
              <w:t xml:space="preserve"> Menkul Değerler A.Ş.</w:t>
            </w:r>
          </w:p>
          <w:p w14:paraId="2F4FE60E" w14:textId="40ADDEA0" w:rsidR="005F1B3B" w:rsidRPr="00E42000" w:rsidRDefault="005F1B3B" w:rsidP="005F1B3B">
            <w:pPr>
              <w:spacing w:before="60" w:after="60"/>
              <w:ind w:left="91" w:right="176"/>
              <w:jc w:val="right"/>
              <w:rPr>
                <w:rFonts w:ascii="Segoe UI" w:hAnsi="Segoe UI" w:cs="Segoe UI"/>
                <w:color w:val="025992"/>
                <w:sz w:val="20"/>
                <w:szCs w:val="20"/>
              </w:rPr>
            </w:pPr>
            <w:r w:rsidRPr="00E42000">
              <w:rPr>
                <w:rFonts w:ascii="Segoe UI" w:hAnsi="Segoe UI" w:cs="Segoe UI"/>
                <w:color w:val="025992"/>
                <w:sz w:val="20"/>
                <w:szCs w:val="20"/>
              </w:rPr>
              <w:t>Araştırma</w:t>
            </w:r>
          </w:p>
          <w:p w14:paraId="0CEEA4EB" w14:textId="77777777" w:rsidR="00B776CC" w:rsidRPr="0044251D" w:rsidRDefault="00B776CC" w:rsidP="00B776CC">
            <w:pPr>
              <w:widowControl w:val="0"/>
              <w:tabs>
                <w:tab w:val="left" w:pos="1095"/>
              </w:tabs>
              <w:spacing w:before="60" w:after="60"/>
              <w:ind w:left="91" w:right="176"/>
              <w:jc w:val="right"/>
              <w:rPr>
                <w:rFonts w:ascii="Segoe UI" w:hAnsi="Segoe UI" w:cs="Segoe UI"/>
                <w:b/>
                <w:bCs/>
                <w:color w:val="595959"/>
                <w:sz w:val="20"/>
              </w:rPr>
            </w:pPr>
            <w:r w:rsidRPr="0044251D">
              <w:rPr>
                <w:rFonts w:ascii="Segoe UI" w:hAnsi="Segoe UI" w:cs="Segoe UI"/>
                <w:b/>
                <w:bCs/>
                <w:color w:val="595959"/>
                <w:sz w:val="20"/>
              </w:rPr>
              <w:t>Murat AKYOL</w:t>
            </w:r>
          </w:p>
          <w:p w14:paraId="3A397110" w14:textId="77777777" w:rsidR="00B776CC" w:rsidRPr="0044251D" w:rsidRDefault="000D346F" w:rsidP="00B776CC">
            <w:pPr>
              <w:spacing w:before="60" w:after="60"/>
              <w:ind w:left="91" w:right="176"/>
              <w:jc w:val="right"/>
              <w:rPr>
                <w:rFonts w:ascii="Segoe UI" w:hAnsi="Segoe UI" w:cs="Segoe UI"/>
                <w:color w:val="595959" w:themeColor="text1" w:themeTint="A6"/>
                <w:sz w:val="20"/>
                <w:szCs w:val="20"/>
              </w:rPr>
            </w:pPr>
            <w:hyperlink r:id="rId11" w:history="1">
              <w:r w:rsidR="00B776CC" w:rsidRPr="0044251D">
                <w:rPr>
                  <w:rFonts w:ascii="Segoe UI" w:hAnsi="Segoe UI" w:cs="Segoe UI"/>
                  <w:color w:val="595959" w:themeColor="text1" w:themeTint="A6"/>
                  <w:sz w:val="20"/>
                  <w:szCs w:val="20"/>
                </w:rPr>
                <w:t>murat.akyol@unluco.com</w:t>
              </w:r>
            </w:hyperlink>
          </w:p>
          <w:p w14:paraId="48B3344D" w14:textId="77777777" w:rsidR="00B776CC" w:rsidRPr="0044251D" w:rsidRDefault="00B776CC" w:rsidP="00B776CC">
            <w:pPr>
              <w:spacing w:before="60" w:after="120"/>
              <w:ind w:left="91" w:right="176"/>
              <w:jc w:val="right"/>
              <w:rPr>
                <w:rFonts w:ascii="Segoe UI" w:hAnsi="Segoe UI" w:cs="Segoe UI"/>
                <w:color w:val="595959" w:themeColor="text1" w:themeTint="A6"/>
                <w:sz w:val="20"/>
              </w:rPr>
            </w:pPr>
            <w:r w:rsidRPr="0044251D">
              <w:rPr>
                <w:rFonts w:ascii="Segoe UI" w:hAnsi="Segoe UI" w:cs="Segoe UI"/>
                <w:color w:val="595959" w:themeColor="text1" w:themeTint="A6"/>
                <w:sz w:val="20"/>
              </w:rPr>
              <w:t>(212) 367 36 36</w:t>
            </w:r>
          </w:p>
          <w:p w14:paraId="27C39643" w14:textId="4D79D082" w:rsidR="00B3301F" w:rsidRPr="00E42000" w:rsidRDefault="00B3301F" w:rsidP="00876A86">
            <w:pPr>
              <w:spacing w:before="60" w:after="120"/>
              <w:ind w:left="91" w:right="176"/>
              <w:jc w:val="right"/>
              <w:rPr>
                <w:rFonts w:ascii="Segoe UI" w:hAnsi="Segoe UI" w:cs="Segoe UI"/>
                <w:color w:val="595959" w:themeColor="text1" w:themeTint="A6"/>
                <w:sz w:val="2"/>
                <w:szCs w:val="2"/>
              </w:rPr>
            </w:pPr>
          </w:p>
        </w:tc>
      </w:tr>
      <w:tr w:rsidR="007730FA" w:rsidRPr="00E42000" w14:paraId="60DF8A53" w14:textId="77777777" w:rsidTr="00510782">
        <w:tblPrEx>
          <w:tblCellMar>
            <w:left w:w="108" w:type="dxa"/>
            <w:right w:w="108" w:type="dxa"/>
          </w:tblCellMar>
        </w:tblPrEx>
        <w:trPr>
          <w:trHeight w:val="130"/>
          <w:jc w:val="center"/>
        </w:trPr>
        <w:tc>
          <w:tcPr>
            <w:tcW w:w="6401" w:type="dxa"/>
          </w:tcPr>
          <w:p w14:paraId="5F0552CE" w14:textId="77777777" w:rsidR="00E06D39" w:rsidRPr="00E42000" w:rsidRDefault="009A3DAD" w:rsidP="007E6CA6">
            <w:pPr>
              <w:spacing w:after="60"/>
              <w:ind w:left="318"/>
              <w:jc w:val="both"/>
              <w:rPr>
                <w:rFonts w:ascii="Segoe UI" w:hAnsi="Segoe UI" w:cs="Segoe UI"/>
                <w:color w:val="00528A"/>
                <w:sz w:val="4"/>
                <w:szCs w:val="4"/>
              </w:rPr>
            </w:pPr>
            <w:r w:rsidRPr="00E42000">
              <w:rPr>
                <w:rFonts w:ascii="Segoe UI" w:hAnsi="Segoe UI" w:cs="Segoe UI"/>
                <w:noProof/>
                <w:color w:val="595959" w:themeColor="text1" w:themeTint="A6"/>
              </w:rPr>
              <w:drawing>
                <wp:inline distT="0" distB="0" distL="0" distR="0" wp14:anchorId="783780A3" wp14:editId="044EF703">
                  <wp:extent cx="3672000" cy="1453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3672000" cy="145300"/>
                          </a:xfrm>
                          <a:prstGeom prst="rect">
                            <a:avLst/>
                          </a:prstGeom>
                        </pic:spPr>
                      </pic:pic>
                    </a:graphicData>
                  </a:graphic>
                </wp:inline>
              </w:drawing>
            </w:r>
          </w:p>
          <w:p w14:paraId="5FF0175D" w14:textId="478F498C" w:rsidR="00B82C43" w:rsidRPr="00E42000" w:rsidRDefault="00B82C43" w:rsidP="007E6CA6">
            <w:pPr>
              <w:spacing w:after="60"/>
              <w:ind w:left="318"/>
              <w:jc w:val="both"/>
              <w:rPr>
                <w:rFonts w:ascii="Segoe UI" w:hAnsi="Segoe UI" w:cs="Segoe UI"/>
                <w:color w:val="00528A"/>
                <w:sz w:val="4"/>
                <w:szCs w:val="4"/>
              </w:rPr>
            </w:pPr>
          </w:p>
        </w:tc>
        <w:tc>
          <w:tcPr>
            <w:tcW w:w="236" w:type="dxa"/>
          </w:tcPr>
          <w:p w14:paraId="18BD42E6" w14:textId="77777777" w:rsidR="00E06D39" w:rsidRPr="00E42000" w:rsidRDefault="00E06D39" w:rsidP="007E6CA6">
            <w:pPr>
              <w:jc w:val="both"/>
              <w:rPr>
                <w:rFonts w:ascii="Segoe UI" w:hAnsi="Segoe UI" w:cs="Segoe UI"/>
                <w:color w:val="595959" w:themeColor="text1" w:themeTint="A6"/>
              </w:rPr>
            </w:pPr>
          </w:p>
        </w:tc>
        <w:tc>
          <w:tcPr>
            <w:tcW w:w="4136" w:type="dxa"/>
            <w:shd w:val="clear" w:color="auto" w:fill="F2F2F2" w:themeFill="background1" w:themeFillShade="F2"/>
          </w:tcPr>
          <w:p w14:paraId="2FBC2B8D" w14:textId="77777777" w:rsidR="00E06D39" w:rsidRPr="00E42000" w:rsidRDefault="00E06D39" w:rsidP="007E6CA6">
            <w:pPr>
              <w:spacing w:after="120"/>
              <w:ind w:right="700"/>
              <w:rPr>
                <w:rFonts w:ascii="Segoe UI" w:hAnsi="Segoe UI" w:cs="Segoe UI"/>
                <w:bCs/>
                <w:i/>
                <w:iCs/>
                <w:color w:val="595959" w:themeColor="text1" w:themeTint="A6"/>
                <w:sz w:val="10"/>
                <w:szCs w:val="10"/>
              </w:rPr>
            </w:pPr>
          </w:p>
        </w:tc>
      </w:tr>
    </w:tbl>
    <w:p w14:paraId="7ACA84A4" w14:textId="5B146DF0" w:rsidR="00F43391" w:rsidRPr="00E42000" w:rsidRDefault="00AD3067" w:rsidP="00F43391">
      <w:pPr>
        <w:spacing w:after="0" w:line="240" w:lineRule="auto"/>
        <w:jc w:val="center"/>
        <w:rPr>
          <w:rFonts w:ascii="Segoe UI" w:hAnsi="Segoe UI" w:cs="Segoe UI"/>
          <w:sz w:val="2"/>
          <w:szCs w:val="2"/>
        </w:rPr>
      </w:pPr>
      <w:r w:rsidRPr="00E42000">
        <w:rPr>
          <w:noProof/>
        </w:rPr>
        <mc:AlternateContent>
          <mc:Choice Requires="wps">
            <w:drawing>
              <wp:inline distT="0" distB="0" distL="0" distR="0" wp14:anchorId="57B664CA" wp14:editId="61497B84">
                <wp:extent cx="6839585" cy="304800"/>
                <wp:effectExtent l="0" t="3175" r="0" b="0"/>
                <wp:docPr id="13210037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304800"/>
                        </a:xfrm>
                        <a:prstGeom prst="rect">
                          <a:avLst/>
                        </a:prstGeom>
                        <a:solidFill>
                          <a:srgbClr val="04283B"/>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74D736" w14:textId="77777777" w:rsidR="002C60E0" w:rsidRPr="002D4952" w:rsidRDefault="002C60E0" w:rsidP="002D4952">
                            <w:pPr>
                              <w:spacing w:line="240" w:lineRule="auto"/>
                              <w:ind w:left="1026" w:firstLine="390"/>
                              <w:jc w:val="right"/>
                              <w:rPr>
                                <w:b/>
                                <w:color w:val="FFFFFF" w:themeColor="background1"/>
                              </w:rPr>
                            </w:pPr>
                            <w:r>
                              <w:rPr>
                                <w:b/>
                                <w:color w:val="FFFFFF" w:themeColor="background1"/>
                              </w:rPr>
                              <w:t>Önemli Uyarı</w:t>
                            </w:r>
                          </w:p>
                          <w:p w14:paraId="5670FD2B" w14:textId="77777777" w:rsidR="002C60E0" w:rsidRDefault="002C60E0"/>
                        </w:txbxContent>
                      </wps:txbx>
                      <wps:bodyPr rot="0" vert="horz" wrap="square" lIns="91440" tIns="45720" rIns="91440" bIns="45720" anchor="ctr" anchorCtr="0" upright="1">
                        <a:noAutofit/>
                      </wps:bodyPr>
                    </wps:wsp>
                  </a:graphicData>
                </a:graphic>
              </wp:inline>
            </w:drawing>
          </mc:Choice>
          <mc:Fallback>
            <w:pict>
              <v:rect w14:anchorId="57B664CA" id="Rectangle 7" o:spid="_x0000_s1027" style="width:538.5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" fillcolor="#04283b" stroked="f" strokeweight="1pt">
                <v:textbox>
                  <w:txbxContent>
                    <w:p w14:paraId="0D74D736" w14:textId="77777777" w:rsidR="002C60E0" w:rsidRPr="002D4952" w:rsidRDefault="002C60E0" w:rsidP="002D4952">
                      <w:pPr>
                        <w:spacing w:line="240" w:lineRule="auto"/>
                        <w:ind w:left="1026" w:firstLine="390"/>
                        <w:jc w:val="right"/>
                        <w:rPr>
                          <w:b/>
                          <w:color w:val="FFFFFF" w:themeColor="background1"/>
                        </w:rPr>
                      </w:pPr>
                      <w:r>
                        <w:rPr>
                          <w:b/>
                          <w:color w:val="FFFFFF" w:themeColor="background1"/>
                        </w:rPr>
                        <w:t>Önemli Uyarı</w:t>
                      </w:r>
                    </w:p>
                    <w:p w14:paraId="5670FD2B" w14:textId="77777777" w:rsidR="002C60E0" w:rsidRDefault="002C60E0"/>
                  </w:txbxContent>
                </v:textbox>
                <w10:anchorlock/>
              </v:rect>
            </w:pict>
          </mc:Fallback>
        </mc:AlternateContent>
      </w:r>
    </w:p>
    <w:p w14:paraId="464F7666" w14:textId="77777777" w:rsidR="00566183" w:rsidRPr="00E42000" w:rsidRDefault="00566183" w:rsidP="00F43391">
      <w:pPr>
        <w:spacing w:after="0" w:line="240" w:lineRule="auto"/>
        <w:jc w:val="center"/>
        <w:rPr>
          <w:rFonts w:ascii="Segoe UI" w:hAnsi="Segoe UI" w:cs="Segoe UI"/>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6B0F75" w:rsidRPr="00E42000" w14:paraId="157C0F39" w14:textId="77777777" w:rsidTr="001F4D89">
        <w:trPr>
          <w:jc w:val="center"/>
        </w:trPr>
        <w:tc>
          <w:tcPr>
            <w:tcW w:w="10466" w:type="dxa"/>
          </w:tcPr>
          <w:p w14:paraId="717DF367" w14:textId="77777777" w:rsidR="00B727F2" w:rsidRPr="00E42000" w:rsidRDefault="00B727F2" w:rsidP="00C24D22">
            <w:pPr>
              <w:ind w:left="318"/>
              <w:jc w:val="both"/>
              <w:rPr>
                <w:rFonts w:ascii="Segoe UI" w:hAnsi="Segoe UI" w:cs="Segoe UI"/>
                <w:color w:val="595959" w:themeColor="text1" w:themeTint="A6"/>
                <w:sz w:val="10"/>
                <w:szCs w:val="10"/>
              </w:rPr>
            </w:pPr>
          </w:p>
          <w:p w14:paraId="081EE314" w14:textId="77777777" w:rsidR="001070C5" w:rsidRPr="00E42000" w:rsidRDefault="001070C5" w:rsidP="001070C5">
            <w:pPr>
              <w:ind w:left="318"/>
              <w:jc w:val="both"/>
              <w:rPr>
                <w:rFonts w:ascii="Segoe UI" w:hAnsi="Segoe UI" w:cs="Segoe UI"/>
                <w:color w:val="595959"/>
                <w:sz w:val="20"/>
                <w:szCs w:val="20"/>
              </w:rPr>
            </w:pPr>
            <w:r w:rsidRPr="00E42000">
              <w:rPr>
                <w:rFonts w:ascii="Segoe UI" w:hAnsi="Segoe UI" w:cs="Segoe UI"/>
                <w:color w:val="595959"/>
                <w:sz w:val="20"/>
                <w:szCs w:val="20"/>
              </w:rPr>
              <w:t xml:space="preserve">ÜNLÜ Menkul Değerler A.Ş., Sermaye Piyasası Kurulu (“SPK”) tarafından yetkilendirilmiş ve SPK düzenlemelerine tabi bir kurumdur. Bu rapor ÜNLÜ Menkul Değerler A.Ş. tarafından hazırlanmıştır.  Burada yer alan bilgiler ve diğer kaynaklardan temin edilen bilgiler, güvenilir olduğuna inanılan kaynaklardan derlenmiş olup ÜNLÜ Menkul Değerler A.Ş. tarafından denetlenmemiş veya bağımsız olarak doğrulanmamıştır. Bu raporda yer alan bilgilerin eksiksiz olduğu iddiası bulunmadığı gibi bilgilerin her zaman değişikliğe uğrayabileceği göz önüne alınmalıdır. </w:t>
            </w:r>
          </w:p>
          <w:p w14:paraId="23FA2194" w14:textId="77777777" w:rsidR="001070C5" w:rsidRPr="00E42000" w:rsidRDefault="001070C5" w:rsidP="001070C5">
            <w:pPr>
              <w:ind w:left="318"/>
              <w:jc w:val="both"/>
              <w:rPr>
                <w:rFonts w:ascii="Segoe UI" w:hAnsi="Segoe UI" w:cs="Segoe UI"/>
                <w:color w:val="595959"/>
                <w:sz w:val="10"/>
                <w:szCs w:val="10"/>
              </w:rPr>
            </w:pPr>
          </w:p>
          <w:p w14:paraId="4DE6DDCB" w14:textId="137352F2" w:rsidR="001070C5" w:rsidRPr="00E42000" w:rsidRDefault="001070C5" w:rsidP="001070C5">
            <w:pPr>
              <w:ind w:left="318"/>
              <w:jc w:val="both"/>
              <w:rPr>
                <w:rFonts w:ascii="Segoe UI" w:hAnsi="Segoe UI" w:cs="Segoe UI"/>
                <w:color w:val="595959"/>
                <w:sz w:val="20"/>
                <w:szCs w:val="20"/>
              </w:rPr>
            </w:pPr>
            <w:r w:rsidRPr="00E42000">
              <w:rPr>
                <w:rFonts w:ascii="Segoe UI" w:hAnsi="Segoe UI" w:cs="Segoe UI"/>
                <w:color w:val="595959"/>
                <w:sz w:val="20"/>
                <w:szCs w:val="20"/>
              </w:rPr>
              <w:t xml:space="preserve">Bu raporda yer alan yatırım bilgi, yorum ve tavsiyeleri, yatırım danışmanlığı kapsamında değildir. SPK Mevzuatı gereğince, yatırım danışmanlığı hizmeti, yatırım danışmanlığı sözleşmesi çerçevesinde, yetkili kuruluşlar tarafından kişilerin risk ve getiri tercihleri dikkate alınarak kişiye özel sunulmaktadır. Burada yer alan yorum ve tavsiyeler ise genel niteliktedir ve yorum ve tavsiyede bulunanların kişisel görüşlerine dayanmaktadır. Söz konusu görüşler herhangi bir yatırım aracının alım-satım önerisi ya da getiri vaadi olmayıp </w:t>
            </w:r>
            <w:proofErr w:type="spellStart"/>
            <w:r w:rsidRPr="00E42000">
              <w:rPr>
                <w:rFonts w:ascii="Segoe UI" w:hAnsi="Segoe UI" w:cs="Segoe UI"/>
                <w:color w:val="595959"/>
                <w:sz w:val="20"/>
                <w:szCs w:val="20"/>
              </w:rPr>
              <w:t>Yatırımcılar’ın</w:t>
            </w:r>
            <w:proofErr w:type="spellEnd"/>
            <w:r w:rsidRPr="00E42000">
              <w:rPr>
                <w:rFonts w:ascii="Segoe UI" w:hAnsi="Segoe UI" w:cs="Segoe UI"/>
                <w:color w:val="595959"/>
                <w:sz w:val="20"/>
                <w:szCs w:val="20"/>
              </w:rPr>
              <w:t xml:space="preserve"> mali durumu ile risk ve getiri tercihlerine de uygun olmayabilir. Bu sebeple, sadece burada yer alan bilgilere dayanarak yatırım kararı alınması, beklentilere uygun sonuçlar doğurmayabilir. Zarara uğramamak için gerekli basiret, dikkat ve özen gösterilmelidir. Bu raporun ticari amaçlı kullanımından dolayı ve burada yer alan görüşlere dayanarak </w:t>
            </w:r>
            <w:proofErr w:type="spellStart"/>
            <w:r w:rsidRPr="00E42000">
              <w:rPr>
                <w:rFonts w:ascii="Segoe UI" w:hAnsi="Segoe UI" w:cs="Segoe UI"/>
                <w:color w:val="595959"/>
                <w:sz w:val="20"/>
                <w:szCs w:val="20"/>
              </w:rPr>
              <w:t>Yatırımcılar’ın</w:t>
            </w:r>
            <w:proofErr w:type="spellEnd"/>
            <w:r w:rsidRPr="00E42000">
              <w:rPr>
                <w:rFonts w:ascii="Segoe UI" w:hAnsi="Segoe UI" w:cs="Segoe UI"/>
                <w:color w:val="595959"/>
                <w:sz w:val="20"/>
                <w:szCs w:val="20"/>
              </w:rPr>
              <w:t xml:space="preserve"> ve üçüncü tarafların işlem yapması durumunda uğranılacak maddi ve manevi zararlardan ÜNLÜ Menkul Değerler A.Ş. ve ÜNLÜ Menkul Değerler A.Ş. çalışanları sorumlu değildir ve bu konuda ÜNLÜ Menkul Değerler </w:t>
            </w:r>
            <w:proofErr w:type="spellStart"/>
            <w:r w:rsidRPr="00E42000">
              <w:rPr>
                <w:rFonts w:ascii="Segoe UI" w:hAnsi="Segoe UI" w:cs="Segoe UI"/>
                <w:color w:val="595959"/>
                <w:sz w:val="20"/>
                <w:szCs w:val="20"/>
              </w:rPr>
              <w:t>A.Ş.’den</w:t>
            </w:r>
            <w:proofErr w:type="spellEnd"/>
            <w:r w:rsidRPr="00E42000">
              <w:rPr>
                <w:rFonts w:ascii="Segoe UI" w:hAnsi="Segoe UI" w:cs="Segoe UI"/>
                <w:color w:val="595959"/>
                <w:sz w:val="20"/>
                <w:szCs w:val="20"/>
              </w:rPr>
              <w:t xml:space="preserve"> herhangi bir talepte bulunulamaz.</w:t>
            </w:r>
          </w:p>
          <w:p w14:paraId="505D55EB" w14:textId="77777777" w:rsidR="00020DF2" w:rsidRPr="00E42000" w:rsidRDefault="00020DF2" w:rsidP="00C24D22">
            <w:pPr>
              <w:ind w:left="318"/>
              <w:jc w:val="both"/>
              <w:rPr>
                <w:rFonts w:ascii="Segoe UI" w:hAnsi="Segoe UI" w:cs="Segoe UI"/>
                <w:color w:val="595959" w:themeColor="text1" w:themeTint="A6"/>
                <w:sz w:val="12"/>
                <w:szCs w:val="12"/>
              </w:rPr>
            </w:pPr>
          </w:p>
          <w:p w14:paraId="57028A41" w14:textId="267778AD" w:rsidR="0000574B" w:rsidRPr="00E42000" w:rsidRDefault="0000574B" w:rsidP="00C24D22">
            <w:pPr>
              <w:ind w:left="318"/>
              <w:jc w:val="both"/>
              <w:rPr>
                <w:rFonts w:ascii="Segoe UI" w:hAnsi="Segoe UI" w:cs="Segoe UI"/>
                <w:color w:val="595959" w:themeColor="text1" w:themeTint="A6"/>
                <w:sz w:val="20"/>
                <w:szCs w:val="20"/>
              </w:rPr>
            </w:pPr>
            <w:r w:rsidRPr="00E42000">
              <w:rPr>
                <w:rFonts w:ascii="Segoe UI" w:hAnsi="Segoe UI" w:cs="Segoe UI"/>
                <w:color w:val="595959" w:themeColor="text1" w:themeTint="A6"/>
                <w:sz w:val="20"/>
                <w:szCs w:val="20"/>
              </w:rPr>
              <w:t xml:space="preserve">Kişisel Verilerin Korunması Kanunu uyarınca aydınlatma metnimize </w:t>
            </w:r>
            <w:hyperlink r:id="rId13" w:history="1">
              <w:r w:rsidRPr="00E42000">
                <w:rPr>
                  <w:rStyle w:val="Hyperlink"/>
                  <w:rFonts w:ascii="Segoe UI" w:hAnsi="Segoe UI" w:cs="Segoe UI"/>
                  <w:sz w:val="20"/>
                  <w:szCs w:val="20"/>
                </w:rPr>
                <w:t>buradan</w:t>
              </w:r>
            </w:hyperlink>
            <w:r w:rsidRPr="00E42000">
              <w:rPr>
                <w:rFonts w:ascii="Segoe UI" w:hAnsi="Segoe UI" w:cs="Segoe UI"/>
                <w:color w:val="595959" w:themeColor="text1" w:themeTint="A6"/>
                <w:sz w:val="20"/>
                <w:szCs w:val="20"/>
              </w:rPr>
              <w:t xml:space="preserve"> ulaşabilirsiniz.</w:t>
            </w:r>
          </w:p>
          <w:p w14:paraId="75046C31" w14:textId="77777777" w:rsidR="006B39AF" w:rsidRPr="00E42000" w:rsidRDefault="006B39AF" w:rsidP="00C24D22">
            <w:pPr>
              <w:ind w:left="318"/>
              <w:jc w:val="both"/>
              <w:rPr>
                <w:rFonts w:ascii="Segoe UI" w:hAnsi="Segoe UI" w:cs="Segoe UI"/>
                <w:b/>
                <w:color w:val="595959" w:themeColor="text1" w:themeTint="A6"/>
                <w:sz w:val="12"/>
                <w:szCs w:val="12"/>
                <w:u w:val="single"/>
              </w:rPr>
            </w:pPr>
          </w:p>
          <w:p w14:paraId="74D3DAD8" w14:textId="3EB65C6C" w:rsidR="00566183" w:rsidRPr="00E42000" w:rsidRDefault="00566183" w:rsidP="00C24D22">
            <w:pPr>
              <w:ind w:left="318"/>
              <w:jc w:val="both"/>
              <w:rPr>
                <w:rFonts w:ascii="Segoe UI" w:hAnsi="Segoe UI" w:cs="Segoe UI"/>
                <w:b/>
                <w:color w:val="595959" w:themeColor="text1" w:themeTint="A6"/>
                <w:sz w:val="20"/>
                <w:szCs w:val="20"/>
                <w:u w:val="single"/>
              </w:rPr>
            </w:pPr>
            <w:r w:rsidRPr="00E42000">
              <w:rPr>
                <w:rFonts w:ascii="Segoe UI" w:hAnsi="Segoe UI" w:cs="Segoe UI"/>
                <w:b/>
                <w:color w:val="595959" w:themeColor="text1" w:themeTint="A6"/>
                <w:sz w:val="20"/>
                <w:szCs w:val="20"/>
                <w:u w:val="single"/>
              </w:rPr>
              <w:fldChar w:fldCharType="begin"/>
            </w:r>
            <w:r w:rsidR="00A8349C" w:rsidRPr="00E42000">
              <w:rPr>
                <w:rFonts w:ascii="Segoe UI" w:hAnsi="Segoe UI" w:cs="Segoe UI"/>
                <w:b/>
                <w:color w:val="595959" w:themeColor="text1" w:themeTint="A6"/>
                <w:sz w:val="20"/>
                <w:szCs w:val="20"/>
                <w:u w:val="single"/>
              </w:rPr>
              <w:instrText>HYPERLINK "http://www.unluco.com/cikarcatismalari/unlucoolasicikarcatismalari.html"</w:instrText>
            </w:r>
            <w:r w:rsidRPr="00E42000">
              <w:rPr>
                <w:rFonts w:ascii="Segoe UI" w:hAnsi="Segoe UI" w:cs="Segoe UI"/>
                <w:b/>
                <w:color w:val="595959" w:themeColor="text1" w:themeTint="A6"/>
                <w:sz w:val="20"/>
                <w:szCs w:val="20"/>
                <w:u w:val="single"/>
              </w:rPr>
            </w:r>
            <w:r w:rsidRPr="00E42000">
              <w:rPr>
                <w:rFonts w:ascii="Segoe UI" w:hAnsi="Segoe UI" w:cs="Segoe UI"/>
                <w:b/>
                <w:color w:val="595959" w:themeColor="text1" w:themeTint="A6"/>
                <w:sz w:val="20"/>
                <w:szCs w:val="20"/>
                <w:u w:val="single"/>
              </w:rPr>
              <w:fldChar w:fldCharType="separate"/>
            </w:r>
            <w:r w:rsidRPr="00E42000">
              <w:rPr>
                <w:rFonts w:ascii="Segoe UI" w:hAnsi="Segoe UI" w:cs="Segoe UI"/>
                <w:b/>
                <w:color w:val="595959" w:themeColor="text1" w:themeTint="A6"/>
                <w:sz w:val="20"/>
                <w:szCs w:val="20"/>
                <w:u w:val="single"/>
              </w:rPr>
              <w:t>Olası Çıkar Çatışmaları Sınıflandırmaları için lütfen tıklayınız.</w:t>
            </w:r>
          </w:p>
          <w:p w14:paraId="0E249C8B" w14:textId="5D94AB53" w:rsidR="00382ABD" w:rsidRPr="00E42000" w:rsidRDefault="00566183" w:rsidP="00C24D22">
            <w:pPr>
              <w:ind w:left="318"/>
              <w:jc w:val="both"/>
              <w:rPr>
                <w:rFonts w:ascii="Segoe UI" w:hAnsi="Segoe UI" w:cs="Segoe UI"/>
                <w:b/>
                <w:color w:val="595959" w:themeColor="text1" w:themeTint="A6"/>
                <w:sz w:val="4"/>
                <w:szCs w:val="4"/>
                <w:u w:val="single"/>
              </w:rPr>
            </w:pPr>
            <w:r w:rsidRPr="00E42000">
              <w:rPr>
                <w:rFonts w:ascii="Segoe UI" w:hAnsi="Segoe UI" w:cs="Segoe UI"/>
                <w:b/>
                <w:color w:val="595959" w:themeColor="text1" w:themeTint="A6"/>
                <w:sz w:val="20"/>
                <w:szCs w:val="20"/>
                <w:u w:val="single"/>
              </w:rPr>
              <w:fldChar w:fldCharType="end"/>
            </w:r>
          </w:p>
          <w:p w14:paraId="7B5750D6" w14:textId="78748384" w:rsidR="00566183" w:rsidRPr="00E42000" w:rsidRDefault="00D64738" w:rsidP="00C24D22">
            <w:pPr>
              <w:ind w:left="318"/>
              <w:jc w:val="both"/>
              <w:rPr>
                <w:rFonts w:ascii="Segoe UI" w:hAnsi="Segoe UI" w:cs="Segoe UI"/>
                <w:color w:val="595959" w:themeColor="text1" w:themeTint="A6"/>
                <w:sz w:val="20"/>
                <w:szCs w:val="20"/>
              </w:rPr>
            </w:pPr>
            <w:r w:rsidRPr="00E42000">
              <w:rPr>
                <w:rFonts w:ascii="Segoe UI" w:hAnsi="Segoe UI" w:cs="Segoe UI"/>
                <w:color w:val="595959" w:themeColor="text1" w:themeTint="A6"/>
                <w:sz w:val="20"/>
                <w:szCs w:val="20"/>
              </w:rPr>
              <w:t>Mevcut</w:t>
            </w:r>
            <w:r w:rsidR="00566183" w:rsidRPr="00E42000">
              <w:rPr>
                <w:rFonts w:ascii="Segoe UI" w:hAnsi="Segoe UI" w:cs="Segoe UI"/>
                <w:color w:val="595959" w:themeColor="text1" w:themeTint="A6"/>
                <w:sz w:val="20"/>
                <w:szCs w:val="20"/>
              </w:rPr>
              <w:t xml:space="preserve"> Çıkar Çatışmaları:</w:t>
            </w:r>
          </w:p>
          <w:p w14:paraId="5FC51E32" w14:textId="0872DC68" w:rsidR="00566183" w:rsidRPr="00E42000" w:rsidRDefault="00566183" w:rsidP="00C24D22">
            <w:pPr>
              <w:ind w:left="318"/>
              <w:jc w:val="both"/>
              <w:rPr>
                <w:rFonts w:ascii="Segoe UI" w:hAnsi="Segoe UI" w:cs="Segoe UI"/>
                <w:b/>
                <w:color w:val="595959" w:themeColor="text1" w:themeTint="A6"/>
                <w:sz w:val="20"/>
                <w:szCs w:val="20"/>
              </w:rPr>
            </w:pPr>
            <w:r w:rsidRPr="00E42000">
              <w:rPr>
                <w:rFonts w:ascii="Segoe UI" w:hAnsi="Segoe UI" w:cs="Segoe UI"/>
                <w:b/>
                <w:color w:val="595959" w:themeColor="text1" w:themeTint="A6"/>
                <w:sz w:val="20"/>
                <w:szCs w:val="20"/>
              </w:rPr>
              <w:t>Şirket Unvanı</w:t>
            </w:r>
            <w:r w:rsidRPr="00E42000">
              <w:rPr>
                <w:rFonts w:ascii="Segoe UI" w:hAnsi="Segoe UI" w:cs="Segoe UI"/>
                <w:b/>
                <w:color w:val="595959" w:themeColor="text1" w:themeTint="A6"/>
                <w:sz w:val="20"/>
                <w:szCs w:val="20"/>
              </w:rPr>
              <w:tab/>
              <w:t>Beyan</w:t>
            </w:r>
          </w:p>
          <w:p w14:paraId="6FD8548C" w14:textId="58313810" w:rsidR="004E0A6F" w:rsidRPr="00E42000" w:rsidRDefault="003C77E7" w:rsidP="004E0A6F">
            <w:pPr>
              <w:ind w:left="318"/>
              <w:jc w:val="both"/>
              <w:rPr>
                <w:rFonts w:ascii="Segoe UI" w:hAnsi="Segoe UI" w:cs="Segoe UI"/>
                <w:color w:val="595959"/>
                <w:sz w:val="20"/>
                <w:szCs w:val="20"/>
              </w:rPr>
            </w:pPr>
            <w:r w:rsidRPr="00E42000">
              <w:rPr>
                <w:rFonts w:ascii="Segoe UI" w:hAnsi="Segoe UI" w:cs="Segoe UI"/>
                <w:color w:val="595959"/>
                <w:sz w:val="20"/>
                <w:szCs w:val="20"/>
              </w:rPr>
              <w:t xml:space="preserve">     </w:t>
            </w:r>
            <w:r w:rsidR="00242214" w:rsidRPr="00E42000">
              <w:rPr>
                <w:rFonts w:ascii="Segoe UI" w:hAnsi="Segoe UI" w:cs="Segoe UI"/>
                <w:color w:val="595959"/>
                <w:sz w:val="20"/>
                <w:szCs w:val="20"/>
              </w:rPr>
              <w:t> </w:t>
            </w:r>
            <w:r w:rsidRPr="00E42000">
              <w:rPr>
                <w:rFonts w:ascii="Segoe UI" w:hAnsi="Segoe UI" w:cs="Segoe UI"/>
                <w:color w:val="595959"/>
                <w:sz w:val="20"/>
                <w:szCs w:val="20"/>
              </w:rPr>
              <w:t>-</w:t>
            </w:r>
            <w:r w:rsidR="00750B36" w:rsidRPr="00E42000">
              <w:rPr>
                <w:rFonts w:ascii="Segoe UI" w:hAnsi="Segoe UI" w:cs="Segoe UI"/>
                <w:color w:val="595959"/>
                <w:sz w:val="20"/>
                <w:szCs w:val="20"/>
              </w:rPr>
              <w:t>               </w:t>
            </w:r>
            <w:r w:rsidR="001269A5" w:rsidRPr="00E42000">
              <w:rPr>
                <w:rFonts w:ascii="Segoe UI" w:hAnsi="Segoe UI" w:cs="Segoe UI"/>
                <w:color w:val="595959"/>
                <w:sz w:val="20"/>
                <w:szCs w:val="20"/>
              </w:rPr>
              <w:t xml:space="preserve">  </w:t>
            </w:r>
            <w:r w:rsidRPr="00E42000">
              <w:rPr>
                <w:rFonts w:ascii="Segoe UI" w:hAnsi="Segoe UI" w:cs="Segoe UI"/>
                <w:color w:val="595959"/>
                <w:sz w:val="20"/>
                <w:szCs w:val="20"/>
              </w:rPr>
              <w:t xml:space="preserve">     </w:t>
            </w:r>
            <w:r w:rsidR="001269A5" w:rsidRPr="00E42000">
              <w:rPr>
                <w:rFonts w:ascii="Segoe UI" w:hAnsi="Segoe UI" w:cs="Segoe UI"/>
                <w:color w:val="595959"/>
                <w:sz w:val="20"/>
                <w:szCs w:val="20"/>
              </w:rPr>
              <w:t xml:space="preserve">   </w:t>
            </w:r>
            <w:r w:rsidRPr="00E42000">
              <w:rPr>
                <w:rFonts w:ascii="Segoe UI" w:hAnsi="Segoe UI" w:cs="Segoe UI"/>
                <w:color w:val="595959"/>
                <w:sz w:val="20"/>
                <w:szCs w:val="20"/>
              </w:rPr>
              <w:t xml:space="preserve">   </w:t>
            </w:r>
            <w:r w:rsidR="001269A5" w:rsidRPr="00E42000">
              <w:rPr>
                <w:rFonts w:ascii="Segoe UI" w:hAnsi="Segoe UI" w:cs="Segoe UI"/>
                <w:color w:val="595959"/>
                <w:sz w:val="20"/>
                <w:szCs w:val="20"/>
              </w:rPr>
              <w:t xml:space="preserve"> </w:t>
            </w:r>
            <w:r w:rsidR="009122A7" w:rsidRPr="00E42000">
              <w:rPr>
                <w:rFonts w:ascii="Segoe UI" w:hAnsi="Segoe UI" w:cs="Segoe UI"/>
                <w:color w:val="595959"/>
                <w:sz w:val="20"/>
                <w:szCs w:val="20"/>
              </w:rPr>
              <w:t xml:space="preserve"> </w:t>
            </w:r>
            <w:r w:rsidRPr="00E42000">
              <w:rPr>
                <w:rFonts w:ascii="Segoe UI" w:hAnsi="Segoe UI" w:cs="Segoe UI"/>
                <w:color w:val="595959"/>
                <w:sz w:val="20"/>
                <w:szCs w:val="20"/>
              </w:rPr>
              <w:t>-</w:t>
            </w:r>
            <w:r w:rsidR="00750B36" w:rsidRPr="00E42000">
              <w:rPr>
                <w:rFonts w:ascii="Segoe UI" w:hAnsi="Segoe UI" w:cs="Segoe UI"/>
                <w:color w:val="595959"/>
                <w:sz w:val="20"/>
                <w:szCs w:val="20"/>
              </w:rPr>
              <w:t> </w:t>
            </w:r>
          </w:p>
          <w:p w14:paraId="28245921" w14:textId="59F26E77" w:rsidR="006B0791" w:rsidRPr="00E42000" w:rsidRDefault="00741BAE" w:rsidP="00EA5C30">
            <w:pPr>
              <w:ind w:left="318"/>
              <w:jc w:val="both"/>
              <w:rPr>
                <w:rFonts w:ascii="Segoe UI" w:hAnsi="Segoe UI" w:cs="Segoe UI"/>
                <w:color w:val="595959"/>
                <w:sz w:val="20"/>
                <w:szCs w:val="20"/>
              </w:rPr>
            </w:pPr>
            <w:r w:rsidRPr="00E42000">
              <w:rPr>
                <w:rFonts w:ascii="Segoe UI" w:hAnsi="Segoe UI" w:cs="Segoe UI"/>
                <w:color w:val="595959"/>
                <w:sz w:val="20"/>
                <w:szCs w:val="20"/>
              </w:rPr>
              <w:t xml:space="preserve">    </w:t>
            </w:r>
            <w:r w:rsidR="009122A7" w:rsidRPr="00E42000">
              <w:rPr>
                <w:rFonts w:ascii="Segoe UI" w:hAnsi="Segoe UI" w:cs="Segoe UI"/>
                <w:color w:val="595959"/>
                <w:sz w:val="20"/>
                <w:szCs w:val="20"/>
              </w:rPr>
              <w:t xml:space="preserve"> </w:t>
            </w:r>
            <w:r w:rsidRPr="00E42000">
              <w:rPr>
                <w:rFonts w:ascii="Segoe UI" w:hAnsi="Segoe UI" w:cs="Segoe UI"/>
                <w:color w:val="595959"/>
                <w:sz w:val="20"/>
                <w:szCs w:val="20"/>
              </w:rPr>
              <w:t xml:space="preserve"> </w:t>
            </w:r>
            <w:r w:rsidR="001269A5" w:rsidRPr="00E42000">
              <w:rPr>
                <w:rFonts w:ascii="Segoe UI" w:hAnsi="Segoe UI" w:cs="Segoe UI"/>
                <w:color w:val="595959"/>
                <w:sz w:val="20"/>
                <w:szCs w:val="20"/>
              </w:rPr>
              <w:t>-</w:t>
            </w:r>
            <w:r w:rsidRPr="00E42000">
              <w:rPr>
                <w:rFonts w:ascii="Segoe UI" w:hAnsi="Segoe UI" w:cs="Segoe UI"/>
                <w:color w:val="595959"/>
                <w:sz w:val="20"/>
                <w:szCs w:val="20"/>
              </w:rPr>
              <w:t>                 </w:t>
            </w:r>
            <w:r w:rsidR="001269A5" w:rsidRPr="00E42000">
              <w:rPr>
                <w:rFonts w:ascii="Segoe UI" w:hAnsi="Segoe UI" w:cs="Segoe UI"/>
                <w:color w:val="595959"/>
                <w:sz w:val="20"/>
                <w:szCs w:val="20"/>
              </w:rPr>
              <w:t xml:space="preserve">         </w:t>
            </w:r>
            <w:r w:rsidRPr="00E42000">
              <w:rPr>
                <w:rFonts w:ascii="Segoe UI" w:hAnsi="Segoe UI" w:cs="Segoe UI"/>
                <w:color w:val="595959"/>
                <w:sz w:val="20"/>
                <w:szCs w:val="20"/>
              </w:rPr>
              <w:t xml:space="preserve">    </w:t>
            </w:r>
            <w:r w:rsidR="001269A5" w:rsidRPr="00E42000">
              <w:rPr>
                <w:rFonts w:ascii="Segoe UI" w:hAnsi="Segoe UI" w:cs="Segoe UI"/>
                <w:color w:val="595959"/>
                <w:sz w:val="20"/>
                <w:szCs w:val="20"/>
              </w:rPr>
              <w:t>-</w:t>
            </w:r>
            <w:r w:rsidRPr="00E42000">
              <w:rPr>
                <w:rFonts w:ascii="Segoe UI" w:hAnsi="Segoe UI" w:cs="Segoe UI"/>
                <w:color w:val="595959"/>
                <w:sz w:val="20"/>
                <w:szCs w:val="20"/>
              </w:rPr>
              <w:t> </w:t>
            </w:r>
          </w:p>
        </w:tc>
      </w:tr>
    </w:tbl>
    <w:p w14:paraId="2ECC0040" w14:textId="77777777" w:rsidR="004E0A6F" w:rsidRPr="00E42000" w:rsidRDefault="004E0A6F" w:rsidP="00755A82">
      <w:pPr>
        <w:rPr>
          <w:rFonts w:ascii="Segoe UI" w:hAnsi="Segoe UI" w:cs="Segoe UI"/>
        </w:rPr>
      </w:pPr>
    </w:p>
    <w:sectPr w:rsidR="004E0A6F" w:rsidRPr="00E42000" w:rsidSect="0072328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45AC" w14:textId="77777777" w:rsidR="000D346F" w:rsidRDefault="000D346F" w:rsidP="007C15D7">
      <w:pPr>
        <w:spacing w:after="0" w:line="240" w:lineRule="auto"/>
      </w:pPr>
      <w:r>
        <w:separator/>
      </w:r>
    </w:p>
  </w:endnote>
  <w:endnote w:type="continuationSeparator" w:id="0">
    <w:p w14:paraId="5706D865" w14:textId="77777777" w:rsidR="000D346F" w:rsidRDefault="000D346F" w:rsidP="007C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B94D" w14:textId="77777777" w:rsidR="000D346F" w:rsidRDefault="000D346F" w:rsidP="007C15D7">
      <w:pPr>
        <w:spacing w:after="0" w:line="240" w:lineRule="auto"/>
      </w:pPr>
      <w:r>
        <w:separator/>
      </w:r>
    </w:p>
  </w:footnote>
  <w:footnote w:type="continuationSeparator" w:id="0">
    <w:p w14:paraId="1DA12AD6" w14:textId="77777777" w:rsidR="000D346F" w:rsidRDefault="000D346F" w:rsidP="007C1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51C"/>
    <w:multiLevelType w:val="hybridMultilevel"/>
    <w:tmpl w:val="5960483E"/>
    <w:lvl w:ilvl="0" w:tplc="F3E2F0D8">
      <w:start w:val="1"/>
      <w:numFmt w:val="lowerRoman"/>
      <w:lvlText w:val="%1)"/>
      <w:lvlJc w:val="left"/>
      <w:pPr>
        <w:ind w:left="935" w:hanging="720"/>
      </w:pPr>
      <w:rPr>
        <w:rFonts w:hint="default"/>
      </w:rPr>
    </w:lvl>
    <w:lvl w:ilvl="1" w:tplc="041F0019" w:tentative="1">
      <w:start w:val="1"/>
      <w:numFmt w:val="lowerLetter"/>
      <w:lvlText w:val="%2."/>
      <w:lvlJc w:val="left"/>
      <w:pPr>
        <w:ind w:left="1295" w:hanging="360"/>
      </w:pPr>
    </w:lvl>
    <w:lvl w:ilvl="2" w:tplc="041F001B" w:tentative="1">
      <w:start w:val="1"/>
      <w:numFmt w:val="lowerRoman"/>
      <w:lvlText w:val="%3."/>
      <w:lvlJc w:val="right"/>
      <w:pPr>
        <w:ind w:left="2015" w:hanging="180"/>
      </w:pPr>
    </w:lvl>
    <w:lvl w:ilvl="3" w:tplc="041F000F" w:tentative="1">
      <w:start w:val="1"/>
      <w:numFmt w:val="decimal"/>
      <w:lvlText w:val="%4."/>
      <w:lvlJc w:val="left"/>
      <w:pPr>
        <w:ind w:left="2735" w:hanging="360"/>
      </w:pPr>
    </w:lvl>
    <w:lvl w:ilvl="4" w:tplc="041F0019" w:tentative="1">
      <w:start w:val="1"/>
      <w:numFmt w:val="lowerLetter"/>
      <w:lvlText w:val="%5."/>
      <w:lvlJc w:val="left"/>
      <w:pPr>
        <w:ind w:left="3455" w:hanging="360"/>
      </w:pPr>
    </w:lvl>
    <w:lvl w:ilvl="5" w:tplc="041F001B" w:tentative="1">
      <w:start w:val="1"/>
      <w:numFmt w:val="lowerRoman"/>
      <w:lvlText w:val="%6."/>
      <w:lvlJc w:val="right"/>
      <w:pPr>
        <w:ind w:left="4175" w:hanging="180"/>
      </w:pPr>
    </w:lvl>
    <w:lvl w:ilvl="6" w:tplc="041F000F" w:tentative="1">
      <w:start w:val="1"/>
      <w:numFmt w:val="decimal"/>
      <w:lvlText w:val="%7."/>
      <w:lvlJc w:val="left"/>
      <w:pPr>
        <w:ind w:left="4895" w:hanging="360"/>
      </w:pPr>
    </w:lvl>
    <w:lvl w:ilvl="7" w:tplc="041F0019" w:tentative="1">
      <w:start w:val="1"/>
      <w:numFmt w:val="lowerLetter"/>
      <w:lvlText w:val="%8."/>
      <w:lvlJc w:val="left"/>
      <w:pPr>
        <w:ind w:left="5615" w:hanging="360"/>
      </w:pPr>
    </w:lvl>
    <w:lvl w:ilvl="8" w:tplc="041F001B" w:tentative="1">
      <w:start w:val="1"/>
      <w:numFmt w:val="lowerRoman"/>
      <w:lvlText w:val="%9."/>
      <w:lvlJc w:val="right"/>
      <w:pPr>
        <w:ind w:left="6335" w:hanging="180"/>
      </w:pPr>
    </w:lvl>
  </w:abstractNum>
  <w:abstractNum w:abstractNumId="1" w15:restartNumberingAfterBreak="0">
    <w:nsid w:val="34E86572"/>
    <w:multiLevelType w:val="hybridMultilevel"/>
    <w:tmpl w:val="33A6E286"/>
    <w:lvl w:ilvl="0" w:tplc="E6EA35B0">
      <w:start w:val="1"/>
      <w:numFmt w:val="decimal"/>
      <w:lvlText w:val="%1-"/>
      <w:lvlJc w:val="left"/>
      <w:pPr>
        <w:ind w:left="575" w:hanging="360"/>
      </w:pPr>
      <w:rPr>
        <w:rFonts w:hint="default"/>
      </w:rPr>
    </w:lvl>
    <w:lvl w:ilvl="1" w:tplc="041F0019" w:tentative="1">
      <w:start w:val="1"/>
      <w:numFmt w:val="lowerLetter"/>
      <w:lvlText w:val="%2."/>
      <w:lvlJc w:val="left"/>
      <w:pPr>
        <w:ind w:left="1295" w:hanging="360"/>
      </w:pPr>
    </w:lvl>
    <w:lvl w:ilvl="2" w:tplc="041F001B" w:tentative="1">
      <w:start w:val="1"/>
      <w:numFmt w:val="lowerRoman"/>
      <w:lvlText w:val="%3."/>
      <w:lvlJc w:val="right"/>
      <w:pPr>
        <w:ind w:left="2015" w:hanging="180"/>
      </w:pPr>
    </w:lvl>
    <w:lvl w:ilvl="3" w:tplc="041F000F" w:tentative="1">
      <w:start w:val="1"/>
      <w:numFmt w:val="decimal"/>
      <w:lvlText w:val="%4."/>
      <w:lvlJc w:val="left"/>
      <w:pPr>
        <w:ind w:left="2735" w:hanging="360"/>
      </w:pPr>
    </w:lvl>
    <w:lvl w:ilvl="4" w:tplc="041F0019" w:tentative="1">
      <w:start w:val="1"/>
      <w:numFmt w:val="lowerLetter"/>
      <w:lvlText w:val="%5."/>
      <w:lvlJc w:val="left"/>
      <w:pPr>
        <w:ind w:left="3455" w:hanging="360"/>
      </w:pPr>
    </w:lvl>
    <w:lvl w:ilvl="5" w:tplc="041F001B" w:tentative="1">
      <w:start w:val="1"/>
      <w:numFmt w:val="lowerRoman"/>
      <w:lvlText w:val="%6."/>
      <w:lvlJc w:val="right"/>
      <w:pPr>
        <w:ind w:left="4175" w:hanging="180"/>
      </w:pPr>
    </w:lvl>
    <w:lvl w:ilvl="6" w:tplc="041F000F" w:tentative="1">
      <w:start w:val="1"/>
      <w:numFmt w:val="decimal"/>
      <w:lvlText w:val="%7."/>
      <w:lvlJc w:val="left"/>
      <w:pPr>
        <w:ind w:left="4895" w:hanging="360"/>
      </w:pPr>
    </w:lvl>
    <w:lvl w:ilvl="7" w:tplc="041F0019" w:tentative="1">
      <w:start w:val="1"/>
      <w:numFmt w:val="lowerLetter"/>
      <w:lvlText w:val="%8."/>
      <w:lvlJc w:val="left"/>
      <w:pPr>
        <w:ind w:left="5615" w:hanging="360"/>
      </w:pPr>
    </w:lvl>
    <w:lvl w:ilvl="8" w:tplc="041F001B" w:tentative="1">
      <w:start w:val="1"/>
      <w:numFmt w:val="lowerRoman"/>
      <w:lvlText w:val="%9."/>
      <w:lvlJc w:val="right"/>
      <w:pPr>
        <w:ind w:left="6335" w:hanging="180"/>
      </w:pPr>
    </w:lvl>
  </w:abstractNum>
  <w:abstractNum w:abstractNumId="2" w15:restartNumberingAfterBreak="0">
    <w:nsid w:val="6A796916"/>
    <w:multiLevelType w:val="hybridMultilevel"/>
    <w:tmpl w:val="710C5794"/>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3" w15:restartNumberingAfterBreak="0">
    <w:nsid w:val="6BC24F0E"/>
    <w:multiLevelType w:val="hybridMultilevel"/>
    <w:tmpl w:val="117C358A"/>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4" w15:restartNumberingAfterBreak="0">
    <w:nsid w:val="72476328"/>
    <w:multiLevelType w:val="hybridMultilevel"/>
    <w:tmpl w:val="FFC6F83E"/>
    <w:lvl w:ilvl="0" w:tplc="4A0AC758">
      <w:numFmt w:val="bullet"/>
      <w:lvlText w:val="-"/>
      <w:lvlJc w:val="left"/>
      <w:pPr>
        <w:ind w:left="678" w:hanging="360"/>
      </w:pPr>
      <w:rPr>
        <w:rFonts w:ascii="Calibri" w:eastAsiaTheme="minorHAnsi" w:hAnsi="Calibri" w:cstheme="minorBidi"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5" w15:restartNumberingAfterBreak="0">
    <w:nsid w:val="73C944ED"/>
    <w:multiLevelType w:val="hybridMultilevel"/>
    <w:tmpl w:val="F6D4C708"/>
    <w:lvl w:ilvl="0" w:tplc="6CBCCBE8">
      <w:numFmt w:val="bullet"/>
      <w:lvlText w:val="-"/>
      <w:lvlJc w:val="left"/>
      <w:pPr>
        <w:ind w:left="1920" w:hanging="360"/>
      </w:pPr>
      <w:rPr>
        <w:rFonts w:ascii="Calibri" w:eastAsiaTheme="minorHAnsi" w:hAnsi="Calibri" w:cstheme="minorBidi"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133453291">
    <w:abstractNumId w:val="5"/>
  </w:num>
  <w:num w:numId="2" w16cid:durableId="938294720">
    <w:abstractNumId w:val="4"/>
  </w:num>
  <w:num w:numId="3" w16cid:durableId="636567848">
    <w:abstractNumId w:val="1"/>
  </w:num>
  <w:num w:numId="4" w16cid:durableId="179589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8145910">
    <w:abstractNumId w:val="0"/>
  </w:num>
  <w:num w:numId="6" w16cid:durableId="1498961741">
    <w:abstractNumId w:val="3"/>
  </w:num>
  <w:num w:numId="7" w16cid:durableId="12670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72"/>
    <w:rsid w:val="00000049"/>
    <w:rsid w:val="0000007A"/>
    <w:rsid w:val="000000C5"/>
    <w:rsid w:val="00000133"/>
    <w:rsid w:val="00000141"/>
    <w:rsid w:val="000001E8"/>
    <w:rsid w:val="0000021C"/>
    <w:rsid w:val="00000342"/>
    <w:rsid w:val="000003C9"/>
    <w:rsid w:val="00000465"/>
    <w:rsid w:val="00000471"/>
    <w:rsid w:val="000004FD"/>
    <w:rsid w:val="00000541"/>
    <w:rsid w:val="0000059A"/>
    <w:rsid w:val="00000896"/>
    <w:rsid w:val="000008BA"/>
    <w:rsid w:val="000008D2"/>
    <w:rsid w:val="000008DE"/>
    <w:rsid w:val="00000B85"/>
    <w:rsid w:val="00000BE7"/>
    <w:rsid w:val="00000BF3"/>
    <w:rsid w:val="00000D0D"/>
    <w:rsid w:val="00000D1F"/>
    <w:rsid w:val="00000D71"/>
    <w:rsid w:val="00000E45"/>
    <w:rsid w:val="00000EB5"/>
    <w:rsid w:val="00000F7C"/>
    <w:rsid w:val="00000F99"/>
    <w:rsid w:val="00000FFD"/>
    <w:rsid w:val="00001015"/>
    <w:rsid w:val="00001147"/>
    <w:rsid w:val="00001183"/>
    <w:rsid w:val="0000119A"/>
    <w:rsid w:val="000011BC"/>
    <w:rsid w:val="000011BD"/>
    <w:rsid w:val="000011DF"/>
    <w:rsid w:val="000011F3"/>
    <w:rsid w:val="0000121C"/>
    <w:rsid w:val="00001237"/>
    <w:rsid w:val="000012A6"/>
    <w:rsid w:val="0000133D"/>
    <w:rsid w:val="0000136C"/>
    <w:rsid w:val="000013B0"/>
    <w:rsid w:val="000014F6"/>
    <w:rsid w:val="000014FC"/>
    <w:rsid w:val="0000150A"/>
    <w:rsid w:val="00001516"/>
    <w:rsid w:val="00001558"/>
    <w:rsid w:val="0000158C"/>
    <w:rsid w:val="0000158D"/>
    <w:rsid w:val="000015FB"/>
    <w:rsid w:val="00001654"/>
    <w:rsid w:val="000016BE"/>
    <w:rsid w:val="000016E2"/>
    <w:rsid w:val="0000174A"/>
    <w:rsid w:val="00001846"/>
    <w:rsid w:val="00001882"/>
    <w:rsid w:val="000019D4"/>
    <w:rsid w:val="00001AEC"/>
    <w:rsid w:val="00001B52"/>
    <w:rsid w:val="00001BB0"/>
    <w:rsid w:val="00001BFC"/>
    <w:rsid w:val="00001C73"/>
    <w:rsid w:val="00001CBA"/>
    <w:rsid w:val="00001CE5"/>
    <w:rsid w:val="00001D04"/>
    <w:rsid w:val="00001DC2"/>
    <w:rsid w:val="00001DD5"/>
    <w:rsid w:val="00001E68"/>
    <w:rsid w:val="00001E91"/>
    <w:rsid w:val="00001EA3"/>
    <w:rsid w:val="00001FA3"/>
    <w:rsid w:val="00002071"/>
    <w:rsid w:val="0000208A"/>
    <w:rsid w:val="0000208F"/>
    <w:rsid w:val="00002092"/>
    <w:rsid w:val="00002215"/>
    <w:rsid w:val="00002221"/>
    <w:rsid w:val="0000222A"/>
    <w:rsid w:val="000022C0"/>
    <w:rsid w:val="000022CF"/>
    <w:rsid w:val="000022E0"/>
    <w:rsid w:val="00002312"/>
    <w:rsid w:val="00002352"/>
    <w:rsid w:val="00002389"/>
    <w:rsid w:val="00002413"/>
    <w:rsid w:val="000024B0"/>
    <w:rsid w:val="0000255B"/>
    <w:rsid w:val="0000256F"/>
    <w:rsid w:val="000025DE"/>
    <w:rsid w:val="000025E8"/>
    <w:rsid w:val="0000260D"/>
    <w:rsid w:val="00002674"/>
    <w:rsid w:val="00002690"/>
    <w:rsid w:val="00002692"/>
    <w:rsid w:val="000026B6"/>
    <w:rsid w:val="00002707"/>
    <w:rsid w:val="00002709"/>
    <w:rsid w:val="00002782"/>
    <w:rsid w:val="000027EA"/>
    <w:rsid w:val="00002845"/>
    <w:rsid w:val="00002855"/>
    <w:rsid w:val="0000285B"/>
    <w:rsid w:val="00002908"/>
    <w:rsid w:val="0000295C"/>
    <w:rsid w:val="00002998"/>
    <w:rsid w:val="00002A21"/>
    <w:rsid w:val="00002A62"/>
    <w:rsid w:val="00002A89"/>
    <w:rsid w:val="00002B1B"/>
    <w:rsid w:val="00002B5C"/>
    <w:rsid w:val="00002BC9"/>
    <w:rsid w:val="00002C48"/>
    <w:rsid w:val="00002CF4"/>
    <w:rsid w:val="00002D11"/>
    <w:rsid w:val="00002D56"/>
    <w:rsid w:val="00002D7F"/>
    <w:rsid w:val="00002D97"/>
    <w:rsid w:val="00002DB0"/>
    <w:rsid w:val="00002DEE"/>
    <w:rsid w:val="00002DF4"/>
    <w:rsid w:val="00002DF8"/>
    <w:rsid w:val="00002F12"/>
    <w:rsid w:val="00002F1F"/>
    <w:rsid w:val="00002FA6"/>
    <w:rsid w:val="00002FAF"/>
    <w:rsid w:val="00003031"/>
    <w:rsid w:val="00003222"/>
    <w:rsid w:val="000032B3"/>
    <w:rsid w:val="000032B4"/>
    <w:rsid w:val="0000331A"/>
    <w:rsid w:val="0000336A"/>
    <w:rsid w:val="0000338E"/>
    <w:rsid w:val="0000359C"/>
    <w:rsid w:val="000035C0"/>
    <w:rsid w:val="000035C2"/>
    <w:rsid w:val="000035DF"/>
    <w:rsid w:val="000035F9"/>
    <w:rsid w:val="0000364D"/>
    <w:rsid w:val="000036D9"/>
    <w:rsid w:val="0000378D"/>
    <w:rsid w:val="000038A7"/>
    <w:rsid w:val="00003999"/>
    <w:rsid w:val="000039A0"/>
    <w:rsid w:val="00003AEF"/>
    <w:rsid w:val="00003B00"/>
    <w:rsid w:val="00003C82"/>
    <w:rsid w:val="00003CED"/>
    <w:rsid w:val="00003D65"/>
    <w:rsid w:val="00003D9E"/>
    <w:rsid w:val="00003DD4"/>
    <w:rsid w:val="00003E12"/>
    <w:rsid w:val="00003E35"/>
    <w:rsid w:val="00003E3C"/>
    <w:rsid w:val="00003E78"/>
    <w:rsid w:val="00003E8E"/>
    <w:rsid w:val="00003EB9"/>
    <w:rsid w:val="00003F11"/>
    <w:rsid w:val="00003F2C"/>
    <w:rsid w:val="00003F7F"/>
    <w:rsid w:val="00003F85"/>
    <w:rsid w:val="000041C8"/>
    <w:rsid w:val="00004264"/>
    <w:rsid w:val="000043DD"/>
    <w:rsid w:val="000043E7"/>
    <w:rsid w:val="00004441"/>
    <w:rsid w:val="00004442"/>
    <w:rsid w:val="0000447E"/>
    <w:rsid w:val="000044C8"/>
    <w:rsid w:val="000044CF"/>
    <w:rsid w:val="000045C2"/>
    <w:rsid w:val="000045EC"/>
    <w:rsid w:val="000046EF"/>
    <w:rsid w:val="0000491C"/>
    <w:rsid w:val="000049A0"/>
    <w:rsid w:val="000049E9"/>
    <w:rsid w:val="00004A41"/>
    <w:rsid w:val="00004A7D"/>
    <w:rsid w:val="00004A93"/>
    <w:rsid w:val="00004B12"/>
    <w:rsid w:val="00004B6C"/>
    <w:rsid w:val="00004B8A"/>
    <w:rsid w:val="00004BEC"/>
    <w:rsid w:val="00004C44"/>
    <w:rsid w:val="00004C83"/>
    <w:rsid w:val="00004CBC"/>
    <w:rsid w:val="00004D4C"/>
    <w:rsid w:val="00004D55"/>
    <w:rsid w:val="00004DB6"/>
    <w:rsid w:val="00004E06"/>
    <w:rsid w:val="00004E57"/>
    <w:rsid w:val="00004E5C"/>
    <w:rsid w:val="00004F2E"/>
    <w:rsid w:val="00004F4C"/>
    <w:rsid w:val="00005094"/>
    <w:rsid w:val="000050C3"/>
    <w:rsid w:val="000051A3"/>
    <w:rsid w:val="000051B9"/>
    <w:rsid w:val="000051D1"/>
    <w:rsid w:val="00005240"/>
    <w:rsid w:val="0000526B"/>
    <w:rsid w:val="0000527F"/>
    <w:rsid w:val="000052AF"/>
    <w:rsid w:val="0000538F"/>
    <w:rsid w:val="00005424"/>
    <w:rsid w:val="0000544D"/>
    <w:rsid w:val="00005653"/>
    <w:rsid w:val="0000569E"/>
    <w:rsid w:val="0000574B"/>
    <w:rsid w:val="00005775"/>
    <w:rsid w:val="0000580A"/>
    <w:rsid w:val="00005939"/>
    <w:rsid w:val="00005995"/>
    <w:rsid w:val="00005A8E"/>
    <w:rsid w:val="00005AA6"/>
    <w:rsid w:val="00005AF1"/>
    <w:rsid w:val="00005AF4"/>
    <w:rsid w:val="00005B2D"/>
    <w:rsid w:val="00005BDB"/>
    <w:rsid w:val="00005C42"/>
    <w:rsid w:val="00005CDD"/>
    <w:rsid w:val="00005D05"/>
    <w:rsid w:val="00005D96"/>
    <w:rsid w:val="00005DB9"/>
    <w:rsid w:val="00005E55"/>
    <w:rsid w:val="00006000"/>
    <w:rsid w:val="00006019"/>
    <w:rsid w:val="0000602F"/>
    <w:rsid w:val="00006036"/>
    <w:rsid w:val="0000610D"/>
    <w:rsid w:val="00006119"/>
    <w:rsid w:val="0000616F"/>
    <w:rsid w:val="000061D4"/>
    <w:rsid w:val="00006278"/>
    <w:rsid w:val="0000627D"/>
    <w:rsid w:val="00006301"/>
    <w:rsid w:val="000063F5"/>
    <w:rsid w:val="0000640E"/>
    <w:rsid w:val="00006445"/>
    <w:rsid w:val="000064FE"/>
    <w:rsid w:val="00006562"/>
    <w:rsid w:val="000065B3"/>
    <w:rsid w:val="00006644"/>
    <w:rsid w:val="0000674F"/>
    <w:rsid w:val="000067A3"/>
    <w:rsid w:val="000067CA"/>
    <w:rsid w:val="00006832"/>
    <w:rsid w:val="00006880"/>
    <w:rsid w:val="000068B9"/>
    <w:rsid w:val="00006A4B"/>
    <w:rsid w:val="00006A99"/>
    <w:rsid w:val="00006B4C"/>
    <w:rsid w:val="00006B52"/>
    <w:rsid w:val="00006BA7"/>
    <w:rsid w:val="00006BA8"/>
    <w:rsid w:val="00006BD7"/>
    <w:rsid w:val="00006BFE"/>
    <w:rsid w:val="00006C65"/>
    <w:rsid w:val="00006C88"/>
    <w:rsid w:val="00006D27"/>
    <w:rsid w:val="00006D2A"/>
    <w:rsid w:val="00006D76"/>
    <w:rsid w:val="00006D9A"/>
    <w:rsid w:val="00006DC4"/>
    <w:rsid w:val="00006E72"/>
    <w:rsid w:val="00006EA8"/>
    <w:rsid w:val="00006EEB"/>
    <w:rsid w:val="00006F26"/>
    <w:rsid w:val="00007173"/>
    <w:rsid w:val="00007225"/>
    <w:rsid w:val="0000727A"/>
    <w:rsid w:val="0000729D"/>
    <w:rsid w:val="000072AF"/>
    <w:rsid w:val="00007432"/>
    <w:rsid w:val="0000744B"/>
    <w:rsid w:val="00007515"/>
    <w:rsid w:val="000075AF"/>
    <w:rsid w:val="00007617"/>
    <w:rsid w:val="00007681"/>
    <w:rsid w:val="00007713"/>
    <w:rsid w:val="00007730"/>
    <w:rsid w:val="00007739"/>
    <w:rsid w:val="000078BA"/>
    <w:rsid w:val="00007906"/>
    <w:rsid w:val="0000797A"/>
    <w:rsid w:val="000079C8"/>
    <w:rsid w:val="000079F5"/>
    <w:rsid w:val="00007A3F"/>
    <w:rsid w:val="00007A86"/>
    <w:rsid w:val="00007A8D"/>
    <w:rsid w:val="00007AB5"/>
    <w:rsid w:val="00007AC3"/>
    <w:rsid w:val="00007B2E"/>
    <w:rsid w:val="00007BA9"/>
    <w:rsid w:val="00007BAA"/>
    <w:rsid w:val="00007BAB"/>
    <w:rsid w:val="00007EC1"/>
    <w:rsid w:val="00007F86"/>
    <w:rsid w:val="00007FAE"/>
    <w:rsid w:val="0001002A"/>
    <w:rsid w:val="00010054"/>
    <w:rsid w:val="000100BF"/>
    <w:rsid w:val="000100C7"/>
    <w:rsid w:val="000100DC"/>
    <w:rsid w:val="000100F6"/>
    <w:rsid w:val="00010130"/>
    <w:rsid w:val="000101D6"/>
    <w:rsid w:val="000101F9"/>
    <w:rsid w:val="00010262"/>
    <w:rsid w:val="000102E0"/>
    <w:rsid w:val="000102FF"/>
    <w:rsid w:val="00010324"/>
    <w:rsid w:val="00010338"/>
    <w:rsid w:val="00010345"/>
    <w:rsid w:val="0001037B"/>
    <w:rsid w:val="000103C8"/>
    <w:rsid w:val="0001041F"/>
    <w:rsid w:val="00010456"/>
    <w:rsid w:val="00010535"/>
    <w:rsid w:val="000105B8"/>
    <w:rsid w:val="0001061B"/>
    <w:rsid w:val="00010715"/>
    <w:rsid w:val="00010818"/>
    <w:rsid w:val="0001084B"/>
    <w:rsid w:val="0001086C"/>
    <w:rsid w:val="00010891"/>
    <w:rsid w:val="00010954"/>
    <w:rsid w:val="000109DB"/>
    <w:rsid w:val="00010A04"/>
    <w:rsid w:val="00010A56"/>
    <w:rsid w:val="00010A69"/>
    <w:rsid w:val="00010A86"/>
    <w:rsid w:val="00010B7C"/>
    <w:rsid w:val="00010B97"/>
    <w:rsid w:val="00010BA9"/>
    <w:rsid w:val="00010C4E"/>
    <w:rsid w:val="00010CBE"/>
    <w:rsid w:val="00010D06"/>
    <w:rsid w:val="00010D36"/>
    <w:rsid w:val="00010D7A"/>
    <w:rsid w:val="00010DD6"/>
    <w:rsid w:val="00010E7B"/>
    <w:rsid w:val="00010EE5"/>
    <w:rsid w:val="00010F95"/>
    <w:rsid w:val="0001100A"/>
    <w:rsid w:val="0001105C"/>
    <w:rsid w:val="00011150"/>
    <w:rsid w:val="00011160"/>
    <w:rsid w:val="0001117C"/>
    <w:rsid w:val="00011218"/>
    <w:rsid w:val="000112D4"/>
    <w:rsid w:val="00011308"/>
    <w:rsid w:val="00011424"/>
    <w:rsid w:val="000114D4"/>
    <w:rsid w:val="00011508"/>
    <w:rsid w:val="0001160B"/>
    <w:rsid w:val="0001161B"/>
    <w:rsid w:val="0001165E"/>
    <w:rsid w:val="00011695"/>
    <w:rsid w:val="000116E7"/>
    <w:rsid w:val="000116FE"/>
    <w:rsid w:val="00011729"/>
    <w:rsid w:val="0001176D"/>
    <w:rsid w:val="000117B0"/>
    <w:rsid w:val="000117BD"/>
    <w:rsid w:val="000117F2"/>
    <w:rsid w:val="0001180E"/>
    <w:rsid w:val="00011896"/>
    <w:rsid w:val="00011907"/>
    <w:rsid w:val="00011994"/>
    <w:rsid w:val="000119AD"/>
    <w:rsid w:val="00011CE8"/>
    <w:rsid w:val="00011D71"/>
    <w:rsid w:val="00011E1F"/>
    <w:rsid w:val="00011E91"/>
    <w:rsid w:val="00011E97"/>
    <w:rsid w:val="00011EEF"/>
    <w:rsid w:val="0001206C"/>
    <w:rsid w:val="000120AF"/>
    <w:rsid w:val="0001212B"/>
    <w:rsid w:val="00012135"/>
    <w:rsid w:val="00012155"/>
    <w:rsid w:val="000122A1"/>
    <w:rsid w:val="000122C3"/>
    <w:rsid w:val="000122E0"/>
    <w:rsid w:val="00012441"/>
    <w:rsid w:val="000124B8"/>
    <w:rsid w:val="000124CD"/>
    <w:rsid w:val="000124E3"/>
    <w:rsid w:val="000124EA"/>
    <w:rsid w:val="000125D0"/>
    <w:rsid w:val="000125EC"/>
    <w:rsid w:val="000125FC"/>
    <w:rsid w:val="00012666"/>
    <w:rsid w:val="00012724"/>
    <w:rsid w:val="00012880"/>
    <w:rsid w:val="000128C7"/>
    <w:rsid w:val="00012907"/>
    <w:rsid w:val="00012A00"/>
    <w:rsid w:val="00012AD3"/>
    <w:rsid w:val="00012B22"/>
    <w:rsid w:val="00012BFD"/>
    <w:rsid w:val="00012CC5"/>
    <w:rsid w:val="00012D24"/>
    <w:rsid w:val="00012DB3"/>
    <w:rsid w:val="00012DFC"/>
    <w:rsid w:val="00012E2C"/>
    <w:rsid w:val="00012E54"/>
    <w:rsid w:val="00012EB5"/>
    <w:rsid w:val="00012F2A"/>
    <w:rsid w:val="00012F55"/>
    <w:rsid w:val="00012F75"/>
    <w:rsid w:val="00012FCF"/>
    <w:rsid w:val="00012FF6"/>
    <w:rsid w:val="000130CD"/>
    <w:rsid w:val="0001311C"/>
    <w:rsid w:val="0001313C"/>
    <w:rsid w:val="000131A2"/>
    <w:rsid w:val="00013315"/>
    <w:rsid w:val="0001339E"/>
    <w:rsid w:val="000133CA"/>
    <w:rsid w:val="00013409"/>
    <w:rsid w:val="0001346C"/>
    <w:rsid w:val="000134B0"/>
    <w:rsid w:val="0001352D"/>
    <w:rsid w:val="000135F5"/>
    <w:rsid w:val="0001366F"/>
    <w:rsid w:val="0001369C"/>
    <w:rsid w:val="000136DD"/>
    <w:rsid w:val="00013730"/>
    <w:rsid w:val="000137B7"/>
    <w:rsid w:val="000137F4"/>
    <w:rsid w:val="00013810"/>
    <w:rsid w:val="0001383D"/>
    <w:rsid w:val="0001392C"/>
    <w:rsid w:val="000139BC"/>
    <w:rsid w:val="000139EB"/>
    <w:rsid w:val="000139ED"/>
    <w:rsid w:val="00013A3A"/>
    <w:rsid w:val="00013ACC"/>
    <w:rsid w:val="00013B39"/>
    <w:rsid w:val="00013B53"/>
    <w:rsid w:val="00013B73"/>
    <w:rsid w:val="00013B97"/>
    <w:rsid w:val="00013B9D"/>
    <w:rsid w:val="00013C0A"/>
    <w:rsid w:val="00013CC6"/>
    <w:rsid w:val="00014015"/>
    <w:rsid w:val="000140D9"/>
    <w:rsid w:val="000140EA"/>
    <w:rsid w:val="000140FF"/>
    <w:rsid w:val="00014112"/>
    <w:rsid w:val="00014126"/>
    <w:rsid w:val="000141E7"/>
    <w:rsid w:val="00014333"/>
    <w:rsid w:val="00014481"/>
    <w:rsid w:val="00014485"/>
    <w:rsid w:val="000144D6"/>
    <w:rsid w:val="00014522"/>
    <w:rsid w:val="0001459B"/>
    <w:rsid w:val="000145F6"/>
    <w:rsid w:val="00014689"/>
    <w:rsid w:val="0001475B"/>
    <w:rsid w:val="000147BB"/>
    <w:rsid w:val="000147DA"/>
    <w:rsid w:val="000147E6"/>
    <w:rsid w:val="000147FE"/>
    <w:rsid w:val="00014963"/>
    <w:rsid w:val="00014965"/>
    <w:rsid w:val="00014A0D"/>
    <w:rsid w:val="00014AA8"/>
    <w:rsid w:val="00014B80"/>
    <w:rsid w:val="00014BC9"/>
    <w:rsid w:val="00014C77"/>
    <w:rsid w:val="00014D25"/>
    <w:rsid w:val="00014E53"/>
    <w:rsid w:val="00014EB9"/>
    <w:rsid w:val="00014F1C"/>
    <w:rsid w:val="00014F78"/>
    <w:rsid w:val="00014F8C"/>
    <w:rsid w:val="00014FA9"/>
    <w:rsid w:val="00015041"/>
    <w:rsid w:val="000150E8"/>
    <w:rsid w:val="000151B9"/>
    <w:rsid w:val="00015233"/>
    <w:rsid w:val="000152CF"/>
    <w:rsid w:val="00015338"/>
    <w:rsid w:val="00015382"/>
    <w:rsid w:val="00015390"/>
    <w:rsid w:val="000153A6"/>
    <w:rsid w:val="000153B7"/>
    <w:rsid w:val="000153B8"/>
    <w:rsid w:val="00015405"/>
    <w:rsid w:val="00015589"/>
    <w:rsid w:val="00015642"/>
    <w:rsid w:val="00015683"/>
    <w:rsid w:val="00015699"/>
    <w:rsid w:val="00015731"/>
    <w:rsid w:val="000157B6"/>
    <w:rsid w:val="000157F4"/>
    <w:rsid w:val="00015878"/>
    <w:rsid w:val="000158DE"/>
    <w:rsid w:val="0001591D"/>
    <w:rsid w:val="0001598B"/>
    <w:rsid w:val="000159E1"/>
    <w:rsid w:val="00015ABB"/>
    <w:rsid w:val="00015ADE"/>
    <w:rsid w:val="00015AEC"/>
    <w:rsid w:val="00015B1A"/>
    <w:rsid w:val="00015B32"/>
    <w:rsid w:val="00015B8A"/>
    <w:rsid w:val="00015BAF"/>
    <w:rsid w:val="00015C3A"/>
    <w:rsid w:val="00015C4A"/>
    <w:rsid w:val="00015C8B"/>
    <w:rsid w:val="00015C90"/>
    <w:rsid w:val="00015CCC"/>
    <w:rsid w:val="00015CDB"/>
    <w:rsid w:val="00015E1D"/>
    <w:rsid w:val="00015E5D"/>
    <w:rsid w:val="00015EF4"/>
    <w:rsid w:val="00015F07"/>
    <w:rsid w:val="00015FD5"/>
    <w:rsid w:val="0001602A"/>
    <w:rsid w:val="0001604B"/>
    <w:rsid w:val="00016050"/>
    <w:rsid w:val="000160C6"/>
    <w:rsid w:val="00016114"/>
    <w:rsid w:val="0001615B"/>
    <w:rsid w:val="000161D2"/>
    <w:rsid w:val="000162CA"/>
    <w:rsid w:val="00016309"/>
    <w:rsid w:val="00016315"/>
    <w:rsid w:val="00016414"/>
    <w:rsid w:val="0001646D"/>
    <w:rsid w:val="00016538"/>
    <w:rsid w:val="00016578"/>
    <w:rsid w:val="0001659D"/>
    <w:rsid w:val="000165C4"/>
    <w:rsid w:val="00016620"/>
    <w:rsid w:val="000166F3"/>
    <w:rsid w:val="0001672B"/>
    <w:rsid w:val="00016841"/>
    <w:rsid w:val="0001685D"/>
    <w:rsid w:val="00016913"/>
    <w:rsid w:val="0001696A"/>
    <w:rsid w:val="0001696F"/>
    <w:rsid w:val="0001697A"/>
    <w:rsid w:val="00016982"/>
    <w:rsid w:val="0001698B"/>
    <w:rsid w:val="000169C7"/>
    <w:rsid w:val="000169F8"/>
    <w:rsid w:val="00016A13"/>
    <w:rsid w:val="00016A33"/>
    <w:rsid w:val="00016A38"/>
    <w:rsid w:val="00016A93"/>
    <w:rsid w:val="00016AB5"/>
    <w:rsid w:val="00016B72"/>
    <w:rsid w:val="00016C3C"/>
    <w:rsid w:val="00016C6B"/>
    <w:rsid w:val="00016C94"/>
    <w:rsid w:val="00016DB6"/>
    <w:rsid w:val="00016E92"/>
    <w:rsid w:val="00016FF1"/>
    <w:rsid w:val="00017038"/>
    <w:rsid w:val="0001705E"/>
    <w:rsid w:val="000170A5"/>
    <w:rsid w:val="000170B7"/>
    <w:rsid w:val="0001711A"/>
    <w:rsid w:val="00017148"/>
    <w:rsid w:val="000172B7"/>
    <w:rsid w:val="000172EC"/>
    <w:rsid w:val="0001732F"/>
    <w:rsid w:val="0001738F"/>
    <w:rsid w:val="000173E1"/>
    <w:rsid w:val="0001747B"/>
    <w:rsid w:val="00017493"/>
    <w:rsid w:val="00017679"/>
    <w:rsid w:val="00017695"/>
    <w:rsid w:val="000176E6"/>
    <w:rsid w:val="000176F8"/>
    <w:rsid w:val="0001772A"/>
    <w:rsid w:val="00017759"/>
    <w:rsid w:val="000177C3"/>
    <w:rsid w:val="000179D1"/>
    <w:rsid w:val="00017A35"/>
    <w:rsid w:val="00017A6D"/>
    <w:rsid w:val="00017AA8"/>
    <w:rsid w:val="00017B78"/>
    <w:rsid w:val="00017BE1"/>
    <w:rsid w:val="00017E2E"/>
    <w:rsid w:val="00017E65"/>
    <w:rsid w:val="00017EB2"/>
    <w:rsid w:val="0002001E"/>
    <w:rsid w:val="00020049"/>
    <w:rsid w:val="00020127"/>
    <w:rsid w:val="00020173"/>
    <w:rsid w:val="000201CD"/>
    <w:rsid w:val="000202CA"/>
    <w:rsid w:val="00020328"/>
    <w:rsid w:val="000203BB"/>
    <w:rsid w:val="0002044C"/>
    <w:rsid w:val="000204F3"/>
    <w:rsid w:val="000205A6"/>
    <w:rsid w:val="000205A9"/>
    <w:rsid w:val="0002065A"/>
    <w:rsid w:val="00020685"/>
    <w:rsid w:val="00020697"/>
    <w:rsid w:val="0002069E"/>
    <w:rsid w:val="000206FB"/>
    <w:rsid w:val="00020716"/>
    <w:rsid w:val="00020735"/>
    <w:rsid w:val="00020758"/>
    <w:rsid w:val="00020854"/>
    <w:rsid w:val="0002085E"/>
    <w:rsid w:val="00020877"/>
    <w:rsid w:val="000208CE"/>
    <w:rsid w:val="00020962"/>
    <w:rsid w:val="00020979"/>
    <w:rsid w:val="000209E9"/>
    <w:rsid w:val="00020A01"/>
    <w:rsid w:val="00020A2E"/>
    <w:rsid w:val="00020A43"/>
    <w:rsid w:val="00020A4F"/>
    <w:rsid w:val="00020C52"/>
    <w:rsid w:val="00020C5B"/>
    <w:rsid w:val="00020DF2"/>
    <w:rsid w:val="00020EB6"/>
    <w:rsid w:val="00020F49"/>
    <w:rsid w:val="00020F53"/>
    <w:rsid w:val="00020FE1"/>
    <w:rsid w:val="0002100C"/>
    <w:rsid w:val="0002102E"/>
    <w:rsid w:val="0002111E"/>
    <w:rsid w:val="000211A2"/>
    <w:rsid w:val="000211FF"/>
    <w:rsid w:val="00021207"/>
    <w:rsid w:val="000212B6"/>
    <w:rsid w:val="000212DC"/>
    <w:rsid w:val="000212EF"/>
    <w:rsid w:val="00021341"/>
    <w:rsid w:val="00021346"/>
    <w:rsid w:val="000213C9"/>
    <w:rsid w:val="0002140E"/>
    <w:rsid w:val="00021443"/>
    <w:rsid w:val="00021448"/>
    <w:rsid w:val="000214E5"/>
    <w:rsid w:val="00021510"/>
    <w:rsid w:val="00021537"/>
    <w:rsid w:val="000215BF"/>
    <w:rsid w:val="000216EC"/>
    <w:rsid w:val="000216FD"/>
    <w:rsid w:val="00021725"/>
    <w:rsid w:val="0002179E"/>
    <w:rsid w:val="000217F1"/>
    <w:rsid w:val="0002180A"/>
    <w:rsid w:val="00021849"/>
    <w:rsid w:val="0002184E"/>
    <w:rsid w:val="00021913"/>
    <w:rsid w:val="00021A19"/>
    <w:rsid w:val="00021BC6"/>
    <w:rsid w:val="00021C0F"/>
    <w:rsid w:val="00021C17"/>
    <w:rsid w:val="00021C9C"/>
    <w:rsid w:val="00021CDC"/>
    <w:rsid w:val="00021D37"/>
    <w:rsid w:val="00021EF3"/>
    <w:rsid w:val="00021F72"/>
    <w:rsid w:val="00021FD0"/>
    <w:rsid w:val="000220EA"/>
    <w:rsid w:val="000220EB"/>
    <w:rsid w:val="0002216B"/>
    <w:rsid w:val="00022180"/>
    <w:rsid w:val="000221D4"/>
    <w:rsid w:val="000221FF"/>
    <w:rsid w:val="00022229"/>
    <w:rsid w:val="00022298"/>
    <w:rsid w:val="00022401"/>
    <w:rsid w:val="00022498"/>
    <w:rsid w:val="000224C1"/>
    <w:rsid w:val="000224CD"/>
    <w:rsid w:val="00022567"/>
    <w:rsid w:val="000225CD"/>
    <w:rsid w:val="0002281E"/>
    <w:rsid w:val="00022897"/>
    <w:rsid w:val="000228CC"/>
    <w:rsid w:val="000228F0"/>
    <w:rsid w:val="000229EC"/>
    <w:rsid w:val="000229F9"/>
    <w:rsid w:val="00022A4B"/>
    <w:rsid w:val="00022A64"/>
    <w:rsid w:val="00022A68"/>
    <w:rsid w:val="00022A7B"/>
    <w:rsid w:val="00022AB5"/>
    <w:rsid w:val="00022CD0"/>
    <w:rsid w:val="00022E13"/>
    <w:rsid w:val="00022E45"/>
    <w:rsid w:val="00022E9A"/>
    <w:rsid w:val="00022ED5"/>
    <w:rsid w:val="00022EE4"/>
    <w:rsid w:val="00022F01"/>
    <w:rsid w:val="00023035"/>
    <w:rsid w:val="0002312D"/>
    <w:rsid w:val="00023130"/>
    <w:rsid w:val="00023191"/>
    <w:rsid w:val="00023195"/>
    <w:rsid w:val="000231A8"/>
    <w:rsid w:val="00023260"/>
    <w:rsid w:val="000232BC"/>
    <w:rsid w:val="000232EE"/>
    <w:rsid w:val="00023309"/>
    <w:rsid w:val="00023321"/>
    <w:rsid w:val="000233E1"/>
    <w:rsid w:val="00023446"/>
    <w:rsid w:val="00023460"/>
    <w:rsid w:val="00023498"/>
    <w:rsid w:val="00023628"/>
    <w:rsid w:val="00023645"/>
    <w:rsid w:val="000236B3"/>
    <w:rsid w:val="000238D8"/>
    <w:rsid w:val="000238E2"/>
    <w:rsid w:val="00023905"/>
    <w:rsid w:val="0002391F"/>
    <w:rsid w:val="000239BE"/>
    <w:rsid w:val="00023AE8"/>
    <w:rsid w:val="00023B25"/>
    <w:rsid w:val="00023B84"/>
    <w:rsid w:val="00023BD3"/>
    <w:rsid w:val="00023D8A"/>
    <w:rsid w:val="00023E7A"/>
    <w:rsid w:val="00023EAC"/>
    <w:rsid w:val="00023EF4"/>
    <w:rsid w:val="00023F21"/>
    <w:rsid w:val="00023F68"/>
    <w:rsid w:val="00023FB8"/>
    <w:rsid w:val="00023FE6"/>
    <w:rsid w:val="000240E7"/>
    <w:rsid w:val="0002418C"/>
    <w:rsid w:val="000241DD"/>
    <w:rsid w:val="0002424C"/>
    <w:rsid w:val="0002437A"/>
    <w:rsid w:val="00024493"/>
    <w:rsid w:val="00024507"/>
    <w:rsid w:val="0002454D"/>
    <w:rsid w:val="00024648"/>
    <w:rsid w:val="00024748"/>
    <w:rsid w:val="0002476B"/>
    <w:rsid w:val="00024779"/>
    <w:rsid w:val="000247B9"/>
    <w:rsid w:val="000247CA"/>
    <w:rsid w:val="000247FB"/>
    <w:rsid w:val="00024839"/>
    <w:rsid w:val="0002486D"/>
    <w:rsid w:val="00024917"/>
    <w:rsid w:val="00024937"/>
    <w:rsid w:val="000249CB"/>
    <w:rsid w:val="00024A57"/>
    <w:rsid w:val="00024BB5"/>
    <w:rsid w:val="00024D36"/>
    <w:rsid w:val="00024D5B"/>
    <w:rsid w:val="00024D8C"/>
    <w:rsid w:val="00024DB6"/>
    <w:rsid w:val="00024DB9"/>
    <w:rsid w:val="00024E29"/>
    <w:rsid w:val="00024E3D"/>
    <w:rsid w:val="00024E5D"/>
    <w:rsid w:val="00024ECF"/>
    <w:rsid w:val="00024FF2"/>
    <w:rsid w:val="0002502F"/>
    <w:rsid w:val="0002503E"/>
    <w:rsid w:val="00025060"/>
    <w:rsid w:val="0002507B"/>
    <w:rsid w:val="0002515A"/>
    <w:rsid w:val="0002517F"/>
    <w:rsid w:val="000251AB"/>
    <w:rsid w:val="00025229"/>
    <w:rsid w:val="00025298"/>
    <w:rsid w:val="000252AE"/>
    <w:rsid w:val="000252FD"/>
    <w:rsid w:val="000253EE"/>
    <w:rsid w:val="00025549"/>
    <w:rsid w:val="0002558E"/>
    <w:rsid w:val="000255CE"/>
    <w:rsid w:val="00025614"/>
    <w:rsid w:val="00025656"/>
    <w:rsid w:val="00025745"/>
    <w:rsid w:val="0002575D"/>
    <w:rsid w:val="000257A7"/>
    <w:rsid w:val="00025811"/>
    <w:rsid w:val="00025855"/>
    <w:rsid w:val="0002587F"/>
    <w:rsid w:val="00025903"/>
    <w:rsid w:val="0002591F"/>
    <w:rsid w:val="00025962"/>
    <w:rsid w:val="00025971"/>
    <w:rsid w:val="00025C2F"/>
    <w:rsid w:val="00025D43"/>
    <w:rsid w:val="00025D6F"/>
    <w:rsid w:val="00025DE8"/>
    <w:rsid w:val="00025DF7"/>
    <w:rsid w:val="00025DFB"/>
    <w:rsid w:val="00025E32"/>
    <w:rsid w:val="00025EAE"/>
    <w:rsid w:val="00025EF0"/>
    <w:rsid w:val="00025FA3"/>
    <w:rsid w:val="00025FF5"/>
    <w:rsid w:val="00026025"/>
    <w:rsid w:val="0002602B"/>
    <w:rsid w:val="0002610C"/>
    <w:rsid w:val="00026112"/>
    <w:rsid w:val="0002614A"/>
    <w:rsid w:val="00026190"/>
    <w:rsid w:val="00026249"/>
    <w:rsid w:val="00026264"/>
    <w:rsid w:val="00026271"/>
    <w:rsid w:val="00026304"/>
    <w:rsid w:val="00026338"/>
    <w:rsid w:val="0002633A"/>
    <w:rsid w:val="00026350"/>
    <w:rsid w:val="00026420"/>
    <w:rsid w:val="000264D9"/>
    <w:rsid w:val="000264ED"/>
    <w:rsid w:val="0002654D"/>
    <w:rsid w:val="00026585"/>
    <w:rsid w:val="00026671"/>
    <w:rsid w:val="000266BC"/>
    <w:rsid w:val="000267B8"/>
    <w:rsid w:val="000268F4"/>
    <w:rsid w:val="000268F7"/>
    <w:rsid w:val="0002695A"/>
    <w:rsid w:val="00026A45"/>
    <w:rsid w:val="00026A7B"/>
    <w:rsid w:val="00026C45"/>
    <w:rsid w:val="00026C63"/>
    <w:rsid w:val="00026D47"/>
    <w:rsid w:val="00026D81"/>
    <w:rsid w:val="00026E1E"/>
    <w:rsid w:val="00026E57"/>
    <w:rsid w:val="00026E7E"/>
    <w:rsid w:val="00026ECD"/>
    <w:rsid w:val="00026EFE"/>
    <w:rsid w:val="00026FAF"/>
    <w:rsid w:val="00027041"/>
    <w:rsid w:val="00027102"/>
    <w:rsid w:val="0002718E"/>
    <w:rsid w:val="00027219"/>
    <w:rsid w:val="000272CD"/>
    <w:rsid w:val="00027385"/>
    <w:rsid w:val="0002745D"/>
    <w:rsid w:val="0002749F"/>
    <w:rsid w:val="000274E5"/>
    <w:rsid w:val="00027644"/>
    <w:rsid w:val="00027664"/>
    <w:rsid w:val="00027692"/>
    <w:rsid w:val="00027747"/>
    <w:rsid w:val="00027795"/>
    <w:rsid w:val="000277C3"/>
    <w:rsid w:val="000278CE"/>
    <w:rsid w:val="0002797E"/>
    <w:rsid w:val="00027A2D"/>
    <w:rsid w:val="00027A5C"/>
    <w:rsid w:val="00027AC4"/>
    <w:rsid w:val="00027B2F"/>
    <w:rsid w:val="00027B97"/>
    <w:rsid w:val="00027CC9"/>
    <w:rsid w:val="00027D0E"/>
    <w:rsid w:val="00027D18"/>
    <w:rsid w:val="00027DFC"/>
    <w:rsid w:val="00027F74"/>
    <w:rsid w:val="00027FB8"/>
    <w:rsid w:val="00030147"/>
    <w:rsid w:val="0003014F"/>
    <w:rsid w:val="0003017F"/>
    <w:rsid w:val="000301AC"/>
    <w:rsid w:val="000301CC"/>
    <w:rsid w:val="000301F6"/>
    <w:rsid w:val="00030221"/>
    <w:rsid w:val="0003024B"/>
    <w:rsid w:val="000302E4"/>
    <w:rsid w:val="00030461"/>
    <w:rsid w:val="00030515"/>
    <w:rsid w:val="00030542"/>
    <w:rsid w:val="0003058E"/>
    <w:rsid w:val="0003076E"/>
    <w:rsid w:val="0003086D"/>
    <w:rsid w:val="00030928"/>
    <w:rsid w:val="000309D6"/>
    <w:rsid w:val="000309EA"/>
    <w:rsid w:val="00030A1F"/>
    <w:rsid w:val="00030A96"/>
    <w:rsid w:val="00030AA7"/>
    <w:rsid w:val="00030B87"/>
    <w:rsid w:val="00030BDC"/>
    <w:rsid w:val="00030C0C"/>
    <w:rsid w:val="00030D08"/>
    <w:rsid w:val="00030E59"/>
    <w:rsid w:val="00030E91"/>
    <w:rsid w:val="00030EE9"/>
    <w:rsid w:val="00030EF2"/>
    <w:rsid w:val="00030F68"/>
    <w:rsid w:val="00030FA9"/>
    <w:rsid w:val="00030FB9"/>
    <w:rsid w:val="0003104F"/>
    <w:rsid w:val="00031051"/>
    <w:rsid w:val="0003108A"/>
    <w:rsid w:val="000310D1"/>
    <w:rsid w:val="000310DD"/>
    <w:rsid w:val="0003111B"/>
    <w:rsid w:val="0003120A"/>
    <w:rsid w:val="0003125E"/>
    <w:rsid w:val="00031396"/>
    <w:rsid w:val="000313A5"/>
    <w:rsid w:val="00031585"/>
    <w:rsid w:val="000315A4"/>
    <w:rsid w:val="000315A5"/>
    <w:rsid w:val="00031609"/>
    <w:rsid w:val="000316DC"/>
    <w:rsid w:val="0003177F"/>
    <w:rsid w:val="000317EA"/>
    <w:rsid w:val="00031915"/>
    <w:rsid w:val="00031943"/>
    <w:rsid w:val="0003194B"/>
    <w:rsid w:val="000319AC"/>
    <w:rsid w:val="00031A42"/>
    <w:rsid w:val="00031A5C"/>
    <w:rsid w:val="00031B67"/>
    <w:rsid w:val="00031BFE"/>
    <w:rsid w:val="00031D42"/>
    <w:rsid w:val="00031D6D"/>
    <w:rsid w:val="00031E2F"/>
    <w:rsid w:val="00031E3D"/>
    <w:rsid w:val="00031F3D"/>
    <w:rsid w:val="00031F40"/>
    <w:rsid w:val="00031F7D"/>
    <w:rsid w:val="0003204F"/>
    <w:rsid w:val="00032093"/>
    <w:rsid w:val="000320A2"/>
    <w:rsid w:val="0003219D"/>
    <w:rsid w:val="0003219F"/>
    <w:rsid w:val="00032204"/>
    <w:rsid w:val="000322CC"/>
    <w:rsid w:val="00032324"/>
    <w:rsid w:val="00032338"/>
    <w:rsid w:val="0003247A"/>
    <w:rsid w:val="0003253A"/>
    <w:rsid w:val="0003254F"/>
    <w:rsid w:val="000325CE"/>
    <w:rsid w:val="00032642"/>
    <w:rsid w:val="00032672"/>
    <w:rsid w:val="0003277B"/>
    <w:rsid w:val="000327C1"/>
    <w:rsid w:val="0003286D"/>
    <w:rsid w:val="00032882"/>
    <w:rsid w:val="0003295B"/>
    <w:rsid w:val="00032A03"/>
    <w:rsid w:val="00032A84"/>
    <w:rsid w:val="00032AAC"/>
    <w:rsid w:val="00032AD9"/>
    <w:rsid w:val="00032B57"/>
    <w:rsid w:val="00032BAC"/>
    <w:rsid w:val="00032BB8"/>
    <w:rsid w:val="00032C5A"/>
    <w:rsid w:val="00032E00"/>
    <w:rsid w:val="00032E4E"/>
    <w:rsid w:val="00032E62"/>
    <w:rsid w:val="00032EC6"/>
    <w:rsid w:val="00032F18"/>
    <w:rsid w:val="00032F84"/>
    <w:rsid w:val="00032FAB"/>
    <w:rsid w:val="00032FD1"/>
    <w:rsid w:val="00033012"/>
    <w:rsid w:val="0003301D"/>
    <w:rsid w:val="000330CA"/>
    <w:rsid w:val="0003313F"/>
    <w:rsid w:val="00033159"/>
    <w:rsid w:val="00033279"/>
    <w:rsid w:val="000333AC"/>
    <w:rsid w:val="000333DD"/>
    <w:rsid w:val="000333FE"/>
    <w:rsid w:val="000334C8"/>
    <w:rsid w:val="0003358D"/>
    <w:rsid w:val="00033643"/>
    <w:rsid w:val="00033676"/>
    <w:rsid w:val="00033736"/>
    <w:rsid w:val="00033786"/>
    <w:rsid w:val="000337EE"/>
    <w:rsid w:val="00033823"/>
    <w:rsid w:val="0003390D"/>
    <w:rsid w:val="00033933"/>
    <w:rsid w:val="0003396E"/>
    <w:rsid w:val="00033A0A"/>
    <w:rsid w:val="00033A62"/>
    <w:rsid w:val="00033A74"/>
    <w:rsid w:val="00033AC6"/>
    <w:rsid w:val="00033AEA"/>
    <w:rsid w:val="00033AFC"/>
    <w:rsid w:val="00033BC1"/>
    <w:rsid w:val="00033C25"/>
    <w:rsid w:val="00033D7C"/>
    <w:rsid w:val="00033DCB"/>
    <w:rsid w:val="00033EB4"/>
    <w:rsid w:val="00033F1C"/>
    <w:rsid w:val="00033F8E"/>
    <w:rsid w:val="00033F95"/>
    <w:rsid w:val="00034014"/>
    <w:rsid w:val="00034044"/>
    <w:rsid w:val="0003420D"/>
    <w:rsid w:val="0003422B"/>
    <w:rsid w:val="00034282"/>
    <w:rsid w:val="00034296"/>
    <w:rsid w:val="000342AC"/>
    <w:rsid w:val="000342B3"/>
    <w:rsid w:val="0003434C"/>
    <w:rsid w:val="00034424"/>
    <w:rsid w:val="00034449"/>
    <w:rsid w:val="00034487"/>
    <w:rsid w:val="000344CD"/>
    <w:rsid w:val="000344E1"/>
    <w:rsid w:val="0003464B"/>
    <w:rsid w:val="000346B5"/>
    <w:rsid w:val="000346BE"/>
    <w:rsid w:val="00034744"/>
    <w:rsid w:val="0003474B"/>
    <w:rsid w:val="00034754"/>
    <w:rsid w:val="0003475B"/>
    <w:rsid w:val="000347E7"/>
    <w:rsid w:val="00034963"/>
    <w:rsid w:val="000349A1"/>
    <w:rsid w:val="000349CC"/>
    <w:rsid w:val="00034A31"/>
    <w:rsid w:val="00034B8B"/>
    <w:rsid w:val="00034D10"/>
    <w:rsid w:val="00034D59"/>
    <w:rsid w:val="00034D6C"/>
    <w:rsid w:val="00034D9A"/>
    <w:rsid w:val="00034DE7"/>
    <w:rsid w:val="00034F04"/>
    <w:rsid w:val="00034F0E"/>
    <w:rsid w:val="00035036"/>
    <w:rsid w:val="00035069"/>
    <w:rsid w:val="00035071"/>
    <w:rsid w:val="00035220"/>
    <w:rsid w:val="00035249"/>
    <w:rsid w:val="00035304"/>
    <w:rsid w:val="000353A4"/>
    <w:rsid w:val="0003545D"/>
    <w:rsid w:val="000354B9"/>
    <w:rsid w:val="00035582"/>
    <w:rsid w:val="00035611"/>
    <w:rsid w:val="000356C3"/>
    <w:rsid w:val="00035762"/>
    <w:rsid w:val="0003576D"/>
    <w:rsid w:val="00035796"/>
    <w:rsid w:val="00035876"/>
    <w:rsid w:val="000358C0"/>
    <w:rsid w:val="000359E5"/>
    <w:rsid w:val="000359F3"/>
    <w:rsid w:val="000359F9"/>
    <w:rsid w:val="00035A95"/>
    <w:rsid w:val="00035CED"/>
    <w:rsid w:val="00035CFE"/>
    <w:rsid w:val="00035D5E"/>
    <w:rsid w:val="00035DF5"/>
    <w:rsid w:val="00035E00"/>
    <w:rsid w:val="00035ED1"/>
    <w:rsid w:val="00035ED7"/>
    <w:rsid w:val="00035F92"/>
    <w:rsid w:val="00036013"/>
    <w:rsid w:val="0003602E"/>
    <w:rsid w:val="00036164"/>
    <w:rsid w:val="0003619F"/>
    <w:rsid w:val="000362BA"/>
    <w:rsid w:val="0003633E"/>
    <w:rsid w:val="00036342"/>
    <w:rsid w:val="00036484"/>
    <w:rsid w:val="000364A9"/>
    <w:rsid w:val="000364D1"/>
    <w:rsid w:val="00036674"/>
    <w:rsid w:val="000367AE"/>
    <w:rsid w:val="000367DC"/>
    <w:rsid w:val="0003682F"/>
    <w:rsid w:val="0003688A"/>
    <w:rsid w:val="000368CA"/>
    <w:rsid w:val="000368EE"/>
    <w:rsid w:val="0003699E"/>
    <w:rsid w:val="000369E1"/>
    <w:rsid w:val="00036A75"/>
    <w:rsid w:val="00036B16"/>
    <w:rsid w:val="00036BA9"/>
    <w:rsid w:val="00036BC8"/>
    <w:rsid w:val="00036C32"/>
    <w:rsid w:val="00036CC7"/>
    <w:rsid w:val="00036CD6"/>
    <w:rsid w:val="00036DB6"/>
    <w:rsid w:val="00036DC6"/>
    <w:rsid w:val="00036DE1"/>
    <w:rsid w:val="00036DF2"/>
    <w:rsid w:val="00037031"/>
    <w:rsid w:val="00037075"/>
    <w:rsid w:val="0003709B"/>
    <w:rsid w:val="000370F4"/>
    <w:rsid w:val="00037135"/>
    <w:rsid w:val="00037148"/>
    <w:rsid w:val="000371D7"/>
    <w:rsid w:val="0003723E"/>
    <w:rsid w:val="0003724A"/>
    <w:rsid w:val="000373F7"/>
    <w:rsid w:val="00037452"/>
    <w:rsid w:val="000374FB"/>
    <w:rsid w:val="0003750D"/>
    <w:rsid w:val="0003753D"/>
    <w:rsid w:val="000375A1"/>
    <w:rsid w:val="000375C9"/>
    <w:rsid w:val="00037666"/>
    <w:rsid w:val="000376CB"/>
    <w:rsid w:val="000376EB"/>
    <w:rsid w:val="0003770B"/>
    <w:rsid w:val="0003776C"/>
    <w:rsid w:val="0003778F"/>
    <w:rsid w:val="00037799"/>
    <w:rsid w:val="000377A0"/>
    <w:rsid w:val="000377EE"/>
    <w:rsid w:val="0003784A"/>
    <w:rsid w:val="00037859"/>
    <w:rsid w:val="00037957"/>
    <w:rsid w:val="00037A0B"/>
    <w:rsid w:val="00037A49"/>
    <w:rsid w:val="00037AE0"/>
    <w:rsid w:val="00037B9F"/>
    <w:rsid w:val="00037BDC"/>
    <w:rsid w:val="00037BE3"/>
    <w:rsid w:val="00037C00"/>
    <w:rsid w:val="00037C18"/>
    <w:rsid w:val="00037C21"/>
    <w:rsid w:val="00037C90"/>
    <w:rsid w:val="00037CCB"/>
    <w:rsid w:val="00037E36"/>
    <w:rsid w:val="00037F9B"/>
    <w:rsid w:val="00037FF2"/>
    <w:rsid w:val="00040014"/>
    <w:rsid w:val="000400C2"/>
    <w:rsid w:val="000400D1"/>
    <w:rsid w:val="0004011E"/>
    <w:rsid w:val="000401AC"/>
    <w:rsid w:val="000401FB"/>
    <w:rsid w:val="0004032C"/>
    <w:rsid w:val="00040487"/>
    <w:rsid w:val="000404C6"/>
    <w:rsid w:val="000404E8"/>
    <w:rsid w:val="000406A9"/>
    <w:rsid w:val="000406AD"/>
    <w:rsid w:val="000406DA"/>
    <w:rsid w:val="00040789"/>
    <w:rsid w:val="000407AF"/>
    <w:rsid w:val="00040826"/>
    <w:rsid w:val="00040860"/>
    <w:rsid w:val="00040956"/>
    <w:rsid w:val="0004096C"/>
    <w:rsid w:val="000409B8"/>
    <w:rsid w:val="00040A95"/>
    <w:rsid w:val="00040ABE"/>
    <w:rsid w:val="00040B40"/>
    <w:rsid w:val="00040C14"/>
    <w:rsid w:val="00040C20"/>
    <w:rsid w:val="00040E0C"/>
    <w:rsid w:val="00040E30"/>
    <w:rsid w:val="00040E50"/>
    <w:rsid w:val="00040E5D"/>
    <w:rsid w:val="00040E9D"/>
    <w:rsid w:val="00041066"/>
    <w:rsid w:val="000410BB"/>
    <w:rsid w:val="000410FB"/>
    <w:rsid w:val="000411C1"/>
    <w:rsid w:val="00041205"/>
    <w:rsid w:val="000412EA"/>
    <w:rsid w:val="0004133C"/>
    <w:rsid w:val="00041376"/>
    <w:rsid w:val="000413AA"/>
    <w:rsid w:val="000413DA"/>
    <w:rsid w:val="000414C8"/>
    <w:rsid w:val="00041597"/>
    <w:rsid w:val="000415BE"/>
    <w:rsid w:val="000415BF"/>
    <w:rsid w:val="00041630"/>
    <w:rsid w:val="00041668"/>
    <w:rsid w:val="00041790"/>
    <w:rsid w:val="00041885"/>
    <w:rsid w:val="00041914"/>
    <w:rsid w:val="00041927"/>
    <w:rsid w:val="0004192C"/>
    <w:rsid w:val="0004194D"/>
    <w:rsid w:val="0004197E"/>
    <w:rsid w:val="00041993"/>
    <w:rsid w:val="00041A1F"/>
    <w:rsid w:val="00041A2B"/>
    <w:rsid w:val="00041ADC"/>
    <w:rsid w:val="00041BB3"/>
    <w:rsid w:val="00041C5F"/>
    <w:rsid w:val="00041C6A"/>
    <w:rsid w:val="00041C6F"/>
    <w:rsid w:val="00041CC0"/>
    <w:rsid w:val="00041D1F"/>
    <w:rsid w:val="00041D3A"/>
    <w:rsid w:val="00041DE4"/>
    <w:rsid w:val="00041E5F"/>
    <w:rsid w:val="00041EFA"/>
    <w:rsid w:val="00041F45"/>
    <w:rsid w:val="00042076"/>
    <w:rsid w:val="00042132"/>
    <w:rsid w:val="000421B0"/>
    <w:rsid w:val="000421C4"/>
    <w:rsid w:val="000421D4"/>
    <w:rsid w:val="00042264"/>
    <w:rsid w:val="000422B6"/>
    <w:rsid w:val="00042308"/>
    <w:rsid w:val="000423F5"/>
    <w:rsid w:val="00042402"/>
    <w:rsid w:val="00042443"/>
    <w:rsid w:val="00042490"/>
    <w:rsid w:val="0004249C"/>
    <w:rsid w:val="0004255A"/>
    <w:rsid w:val="0004259E"/>
    <w:rsid w:val="000425DB"/>
    <w:rsid w:val="0004262A"/>
    <w:rsid w:val="00042659"/>
    <w:rsid w:val="00042663"/>
    <w:rsid w:val="000426A7"/>
    <w:rsid w:val="000426D4"/>
    <w:rsid w:val="000426EA"/>
    <w:rsid w:val="000429F8"/>
    <w:rsid w:val="00042B1B"/>
    <w:rsid w:val="00042B7C"/>
    <w:rsid w:val="00042B80"/>
    <w:rsid w:val="00042B9F"/>
    <w:rsid w:val="00042BE2"/>
    <w:rsid w:val="00042C13"/>
    <w:rsid w:val="00042C23"/>
    <w:rsid w:val="00042C6D"/>
    <w:rsid w:val="00042D01"/>
    <w:rsid w:val="00042D9E"/>
    <w:rsid w:val="00042DEC"/>
    <w:rsid w:val="00042E36"/>
    <w:rsid w:val="00042E6E"/>
    <w:rsid w:val="00042EA7"/>
    <w:rsid w:val="00042FA5"/>
    <w:rsid w:val="00042FC6"/>
    <w:rsid w:val="00043057"/>
    <w:rsid w:val="00043095"/>
    <w:rsid w:val="00043135"/>
    <w:rsid w:val="0004319E"/>
    <w:rsid w:val="000431A4"/>
    <w:rsid w:val="000431BD"/>
    <w:rsid w:val="00043431"/>
    <w:rsid w:val="00043468"/>
    <w:rsid w:val="0004348B"/>
    <w:rsid w:val="000434A3"/>
    <w:rsid w:val="000434E4"/>
    <w:rsid w:val="000434FA"/>
    <w:rsid w:val="00043500"/>
    <w:rsid w:val="000435CA"/>
    <w:rsid w:val="00043624"/>
    <w:rsid w:val="000436AB"/>
    <w:rsid w:val="000436FE"/>
    <w:rsid w:val="00043744"/>
    <w:rsid w:val="00043889"/>
    <w:rsid w:val="0004388D"/>
    <w:rsid w:val="0004392A"/>
    <w:rsid w:val="0004397B"/>
    <w:rsid w:val="000439A3"/>
    <w:rsid w:val="000439D7"/>
    <w:rsid w:val="00043A17"/>
    <w:rsid w:val="00043AFC"/>
    <w:rsid w:val="00043C50"/>
    <w:rsid w:val="00043D74"/>
    <w:rsid w:val="00043DD1"/>
    <w:rsid w:val="00043E41"/>
    <w:rsid w:val="00043E4B"/>
    <w:rsid w:val="00043F08"/>
    <w:rsid w:val="00043F2E"/>
    <w:rsid w:val="00044097"/>
    <w:rsid w:val="000440CB"/>
    <w:rsid w:val="000440FA"/>
    <w:rsid w:val="000441AB"/>
    <w:rsid w:val="000441BC"/>
    <w:rsid w:val="0004424D"/>
    <w:rsid w:val="0004425F"/>
    <w:rsid w:val="000442E7"/>
    <w:rsid w:val="0004446A"/>
    <w:rsid w:val="000444C7"/>
    <w:rsid w:val="00044593"/>
    <w:rsid w:val="000446E8"/>
    <w:rsid w:val="000446F6"/>
    <w:rsid w:val="00044703"/>
    <w:rsid w:val="000447CC"/>
    <w:rsid w:val="000448F7"/>
    <w:rsid w:val="0004490C"/>
    <w:rsid w:val="00044968"/>
    <w:rsid w:val="00044A34"/>
    <w:rsid w:val="00044B40"/>
    <w:rsid w:val="00044BF2"/>
    <w:rsid w:val="00044C24"/>
    <w:rsid w:val="00044C44"/>
    <w:rsid w:val="00044C48"/>
    <w:rsid w:val="00044C51"/>
    <w:rsid w:val="00044C77"/>
    <w:rsid w:val="00044CA5"/>
    <w:rsid w:val="00044CB4"/>
    <w:rsid w:val="00044D13"/>
    <w:rsid w:val="00044D6A"/>
    <w:rsid w:val="00044D8D"/>
    <w:rsid w:val="00044DF9"/>
    <w:rsid w:val="00044E17"/>
    <w:rsid w:val="00044F1C"/>
    <w:rsid w:val="00044F3E"/>
    <w:rsid w:val="00044FB3"/>
    <w:rsid w:val="00044FEB"/>
    <w:rsid w:val="000450EF"/>
    <w:rsid w:val="00045298"/>
    <w:rsid w:val="0004535A"/>
    <w:rsid w:val="000453F5"/>
    <w:rsid w:val="00045442"/>
    <w:rsid w:val="0004548A"/>
    <w:rsid w:val="00045560"/>
    <w:rsid w:val="00045590"/>
    <w:rsid w:val="000456A9"/>
    <w:rsid w:val="000456C7"/>
    <w:rsid w:val="000456D4"/>
    <w:rsid w:val="000457C2"/>
    <w:rsid w:val="0004581B"/>
    <w:rsid w:val="00045886"/>
    <w:rsid w:val="00045AA9"/>
    <w:rsid w:val="00045AEB"/>
    <w:rsid w:val="00045B1E"/>
    <w:rsid w:val="00045B35"/>
    <w:rsid w:val="00045BDF"/>
    <w:rsid w:val="00045CAF"/>
    <w:rsid w:val="00045CF6"/>
    <w:rsid w:val="00045D49"/>
    <w:rsid w:val="00045D57"/>
    <w:rsid w:val="00045DA2"/>
    <w:rsid w:val="00045DB0"/>
    <w:rsid w:val="00045E03"/>
    <w:rsid w:val="00045E71"/>
    <w:rsid w:val="00045F4A"/>
    <w:rsid w:val="00045FB5"/>
    <w:rsid w:val="00046062"/>
    <w:rsid w:val="00046114"/>
    <w:rsid w:val="00046141"/>
    <w:rsid w:val="00046161"/>
    <w:rsid w:val="000461E2"/>
    <w:rsid w:val="000462E8"/>
    <w:rsid w:val="00046413"/>
    <w:rsid w:val="0004641C"/>
    <w:rsid w:val="000464FD"/>
    <w:rsid w:val="000465BB"/>
    <w:rsid w:val="000465C1"/>
    <w:rsid w:val="000465E4"/>
    <w:rsid w:val="00046678"/>
    <w:rsid w:val="000466BC"/>
    <w:rsid w:val="0004671E"/>
    <w:rsid w:val="00046746"/>
    <w:rsid w:val="0004677C"/>
    <w:rsid w:val="00046798"/>
    <w:rsid w:val="00046A6D"/>
    <w:rsid w:val="00046A83"/>
    <w:rsid w:val="00046B31"/>
    <w:rsid w:val="00046BDF"/>
    <w:rsid w:val="00046C14"/>
    <w:rsid w:val="00046C2C"/>
    <w:rsid w:val="00046C3B"/>
    <w:rsid w:val="00046C55"/>
    <w:rsid w:val="00046C6E"/>
    <w:rsid w:val="00046CD5"/>
    <w:rsid w:val="00046D88"/>
    <w:rsid w:val="00046DB4"/>
    <w:rsid w:val="00046E88"/>
    <w:rsid w:val="00046F5C"/>
    <w:rsid w:val="00047019"/>
    <w:rsid w:val="000470A0"/>
    <w:rsid w:val="00047195"/>
    <w:rsid w:val="000471BE"/>
    <w:rsid w:val="0004721A"/>
    <w:rsid w:val="000472BF"/>
    <w:rsid w:val="000472D4"/>
    <w:rsid w:val="000472DF"/>
    <w:rsid w:val="00047358"/>
    <w:rsid w:val="00047487"/>
    <w:rsid w:val="000474A6"/>
    <w:rsid w:val="00047547"/>
    <w:rsid w:val="00047608"/>
    <w:rsid w:val="0004761B"/>
    <w:rsid w:val="000476C1"/>
    <w:rsid w:val="000476E3"/>
    <w:rsid w:val="00047741"/>
    <w:rsid w:val="0004779F"/>
    <w:rsid w:val="000477C7"/>
    <w:rsid w:val="00047817"/>
    <w:rsid w:val="000478F8"/>
    <w:rsid w:val="00047925"/>
    <w:rsid w:val="000479C1"/>
    <w:rsid w:val="00047A71"/>
    <w:rsid w:val="00047AEE"/>
    <w:rsid w:val="00047B3C"/>
    <w:rsid w:val="00047B6B"/>
    <w:rsid w:val="00047B9A"/>
    <w:rsid w:val="00047C44"/>
    <w:rsid w:val="00047CA7"/>
    <w:rsid w:val="00047EE2"/>
    <w:rsid w:val="00047F81"/>
    <w:rsid w:val="00047FC7"/>
    <w:rsid w:val="00047FDE"/>
    <w:rsid w:val="00050057"/>
    <w:rsid w:val="0005006C"/>
    <w:rsid w:val="0005008F"/>
    <w:rsid w:val="000500BA"/>
    <w:rsid w:val="0005012C"/>
    <w:rsid w:val="0005015A"/>
    <w:rsid w:val="000503A7"/>
    <w:rsid w:val="000503DB"/>
    <w:rsid w:val="000503E6"/>
    <w:rsid w:val="00050528"/>
    <w:rsid w:val="00050603"/>
    <w:rsid w:val="00050604"/>
    <w:rsid w:val="00050606"/>
    <w:rsid w:val="00050848"/>
    <w:rsid w:val="00050874"/>
    <w:rsid w:val="00050924"/>
    <w:rsid w:val="000509AF"/>
    <w:rsid w:val="000509E3"/>
    <w:rsid w:val="00050A75"/>
    <w:rsid w:val="00050AFD"/>
    <w:rsid w:val="00050B64"/>
    <w:rsid w:val="00050C08"/>
    <w:rsid w:val="00050C6C"/>
    <w:rsid w:val="00050CD6"/>
    <w:rsid w:val="00050CF4"/>
    <w:rsid w:val="00050E4C"/>
    <w:rsid w:val="00050F12"/>
    <w:rsid w:val="00050F60"/>
    <w:rsid w:val="0005101D"/>
    <w:rsid w:val="00051073"/>
    <w:rsid w:val="00051097"/>
    <w:rsid w:val="000511D4"/>
    <w:rsid w:val="000511DB"/>
    <w:rsid w:val="00051334"/>
    <w:rsid w:val="00051367"/>
    <w:rsid w:val="00051377"/>
    <w:rsid w:val="0005138C"/>
    <w:rsid w:val="000516AC"/>
    <w:rsid w:val="000516B0"/>
    <w:rsid w:val="000516B3"/>
    <w:rsid w:val="000516EC"/>
    <w:rsid w:val="0005176B"/>
    <w:rsid w:val="000517A2"/>
    <w:rsid w:val="000517E4"/>
    <w:rsid w:val="000517E6"/>
    <w:rsid w:val="00051A02"/>
    <w:rsid w:val="00051B6E"/>
    <w:rsid w:val="00051B99"/>
    <w:rsid w:val="00051CBE"/>
    <w:rsid w:val="00051CDC"/>
    <w:rsid w:val="00051D01"/>
    <w:rsid w:val="00051D3A"/>
    <w:rsid w:val="00051D70"/>
    <w:rsid w:val="00051D86"/>
    <w:rsid w:val="00051DE7"/>
    <w:rsid w:val="00051DF7"/>
    <w:rsid w:val="00051DFB"/>
    <w:rsid w:val="00051E7B"/>
    <w:rsid w:val="00051F5B"/>
    <w:rsid w:val="00051F71"/>
    <w:rsid w:val="00052039"/>
    <w:rsid w:val="00052139"/>
    <w:rsid w:val="00052219"/>
    <w:rsid w:val="000522E3"/>
    <w:rsid w:val="00052445"/>
    <w:rsid w:val="0005255C"/>
    <w:rsid w:val="000525F9"/>
    <w:rsid w:val="00052617"/>
    <w:rsid w:val="0005263A"/>
    <w:rsid w:val="000526EB"/>
    <w:rsid w:val="0005271B"/>
    <w:rsid w:val="000527D5"/>
    <w:rsid w:val="0005286B"/>
    <w:rsid w:val="00052873"/>
    <w:rsid w:val="0005287B"/>
    <w:rsid w:val="00052886"/>
    <w:rsid w:val="00052887"/>
    <w:rsid w:val="0005293C"/>
    <w:rsid w:val="00052956"/>
    <w:rsid w:val="000529E8"/>
    <w:rsid w:val="000529F5"/>
    <w:rsid w:val="00052A2D"/>
    <w:rsid w:val="00052A33"/>
    <w:rsid w:val="00052BCA"/>
    <w:rsid w:val="00052C88"/>
    <w:rsid w:val="00052D98"/>
    <w:rsid w:val="00052E52"/>
    <w:rsid w:val="00052E7D"/>
    <w:rsid w:val="00052EE5"/>
    <w:rsid w:val="00053076"/>
    <w:rsid w:val="00053086"/>
    <w:rsid w:val="000530E1"/>
    <w:rsid w:val="00053228"/>
    <w:rsid w:val="00053248"/>
    <w:rsid w:val="0005328F"/>
    <w:rsid w:val="000532E5"/>
    <w:rsid w:val="00053363"/>
    <w:rsid w:val="000533A4"/>
    <w:rsid w:val="000533AA"/>
    <w:rsid w:val="0005340E"/>
    <w:rsid w:val="00053444"/>
    <w:rsid w:val="000534C5"/>
    <w:rsid w:val="000535DD"/>
    <w:rsid w:val="00053657"/>
    <w:rsid w:val="0005367C"/>
    <w:rsid w:val="00053700"/>
    <w:rsid w:val="000537A3"/>
    <w:rsid w:val="000537EB"/>
    <w:rsid w:val="0005380A"/>
    <w:rsid w:val="0005386B"/>
    <w:rsid w:val="00053883"/>
    <w:rsid w:val="00053906"/>
    <w:rsid w:val="00053957"/>
    <w:rsid w:val="00053A98"/>
    <w:rsid w:val="00053AC6"/>
    <w:rsid w:val="00053AE2"/>
    <w:rsid w:val="00053B18"/>
    <w:rsid w:val="00053B54"/>
    <w:rsid w:val="00053B69"/>
    <w:rsid w:val="00053CE1"/>
    <w:rsid w:val="00053D08"/>
    <w:rsid w:val="00053D54"/>
    <w:rsid w:val="00053D64"/>
    <w:rsid w:val="00053E44"/>
    <w:rsid w:val="00053E9D"/>
    <w:rsid w:val="00053EC2"/>
    <w:rsid w:val="00053FE9"/>
    <w:rsid w:val="00054090"/>
    <w:rsid w:val="0005413C"/>
    <w:rsid w:val="00054143"/>
    <w:rsid w:val="00054144"/>
    <w:rsid w:val="00054187"/>
    <w:rsid w:val="000541DD"/>
    <w:rsid w:val="0005429D"/>
    <w:rsid w:val="000543DB"/>
    <w:rsid w:val="000543F6"/>
    <w:rsid w:val="00054473"/>
    <w:rsid w:val="00054534"/>
    <w:rsid w:val="00054563"/>
    <w:rsid w:val="0005456E"/>
    <w:rsid w:val="000545B5"/>
    <w:rsid w:val="000545F7"/>
    <w:rsid w:val="0005464F"/>
    <w:rsid w:val="000546D1"/>
    <w:rsid w:val="0005471C"/>
    <w:rsid w:val="00054780"/>
    <w:rsid w:val="000547A5"/>
    <w:rsid w:val="0005480C"/>
    <w:rsid w:val="0005481C"/>
    <w:rsid w:val="000548BB"/>
    <w:rsid w:val="00054950"/>
    <w:rsid w:val="0005497B"/>
    <w:rsid w:val="0005498C"/>
    <w:rsid w:val="000549DA"/>
    <w:rsid w:val="00054A95"/>
    <w:rsid w:val="00054AD7"/>
    <w:rsid w:val="00054AF6"/>
    <w:rsid w:val="00054B34"/>
    <w:rsid w:val="00054B97"/>
    <w:rsid w:val="00054BA7"/>
    <w:rsid w:val="00054C18"/>
    <w:rsid w:val="00054C27"/>
    <w:rsid w:val="00054C34"/>
    <w:rsid w:val="00054CC5"/>
    <w:rsid w:val="00054CFB"/>
    <w:rsid w:val="00054D8B"/>
    <w:rsid w:val="00054E11"/>
    <w:rsid w:val="00054F14"/>
    <w:rsid w:val="00054F77"/>
    <w:rsid w:val="00054FAF"/>
    <w:rsid w:val="00055002"/>
    <w:rsid w:val="0005503C"/>
    <w:rsid w:val="0005508A"/>
    <w:rsid w:val="00055209"/>
    <w:rsid w:val="00055265"/>
    <w:rsid w:val="000552B7"/>
    <w:rsid w:val="000552F7"/>
    <w:rsid w:val="00055329"/>
    <w:rsid w:val="00055358"/>
    <w:rsid w:val="0005548F"/>
    <w:rsid w:val="00055508"/>
    <w:rsid w:val="00055518"/>
    <w:rsid w:val="00055650"/>
    <w:rsid w:val="00055796"/>
    <w:rsid w:val="00055A5E"/>
    <w:rsid w:val="00055A6A"/>
    <w:rsid w:val="00055AEC"/>
    <w:rsid w:val="00055B25"/>
    <w:rsid w:val="00055BB5"/>
    <w:rsid w:val="00055BE2"/>
    <w:rsid w:val="00055C39"/>
    <w:rsid w:val="00055C97"/>
    <w:rsid w:val="00055CA7"/>
    <w:rsid w:val="00055CAC"/>
    <w:rsid w:val="00055CB4"/>
    <w:rsid w:val="00055D63"/>
    <w:rsid w:val="00055DB0"/>
    <w:rsid w:val="00055F1C"/>
    <w:rsid w:val="00055F76"/>
    <w:rsid w:val="00056067"/>
    <w:rsid w:val="00056117"/>
    <w:rsid w:val="00056148"/>
    <w:rsid w:val="00056189"/>
    <w:rsid w:val="0005631D"/>
    <w:rsid w:val="0005647E"/>
    <w:rsid w:val="00056507"/>
    <w:rsid w:val="00056535"/>
    <w:rsid w:val="00056538"/>
    <w:rsid w:val="00056545"/>
    <w:rsid w:val="000565FD"/>
    <w:rsid w:val="00056617"/>
    <w:rsid w:val="00056627"/>
    <w:rsid w:val="0005662F"/>
    <w:rsid w:val="000566B2"/>
    <w:rsid w:val="000566BB"/>
    <w:rsid w:val="000566CF"/>
    <w:rsid w:val="000566DA"/>
    <w:rsid w:val="00056718"/>
    <w:rsid w:val="00056735"/>
    <w:rsid w:val="00056744"/>
    <w:rsid w:val="0005674A"/>
    <w:rsid w:val="000568B8"/>
    <w:rsid w:val="000568F5"/>
    <w:rsid w:val="00056943"/>
    <w:rsid w:val="000569C9"/>
    <w:rsid w:val="000569EC"/>
    <w:rsid w:val="00056B40"/>
    <w:rsid w:val="00056B78"/>
    <w:rsid w:val="00056B86"/>
    <w:rsid w:val="00056B8D"/>
    <w:rsid w:val="00056D87"/>
    <w:rsid w:val="00056F0B"/>
    <w:rsid w:val="00056F23"/>
    <w:rsid w:val="00057060"/>
    <w:rsid w:val="000570C5"/>
    <w:rsid w:val="000570DB"/>
    <w:rsid w:val="00057125"/>
    <w:rsid w:val="00057277"/>
    <w:rsid w:val="00057281"/>
    <w:rsid w:val="000572FF"/>
    <w:rsid w:val="000573E0"/>
    <w:rsid w:val="000574A1"/>
    <w:rsid w:val="000574C6"/>
    <w:rsid w:val="000574D3"/>
    <w:rsid w:val="00057521"/>
    <w:rsid w:val="000575C0"/>
    <w:rsid w:val="00057774"/>
    <w:rsid w:val="000577DC"/>
    <w:rsid w:val="0005795E"/>
    <w:rsid w:val="000579AC"/>
    <w:rsid w:val="00057BB0"/>
    <w:rsid w:val="00057C11"/>
    <w:rsid w:val="00057C23"/>
    <w:rsid w:val="00057C4F"/>
    <w:rsid w:val="00057CEF"/>
    <w:rsid w:val="00057D6F"/>
    <w:rsid w:val="00057E64"/>
    <w:rsid w:val="00057EEE"/>
    <w:rsid w:val="00057F1A"/>
    <w:rsid w:val="00057FA6"/>
    <w:rsid w:val="00057FC4"/>
    <w:rsid w:val="00057FD6"/>
    <w:rsid w:val="00057FE7"/>
    <w:rsid w:val="0006005B"/>
    <w:rsid w:val="000600AB"/>
    <w:rsid w:val="0006022E"/>
    <w:rsid w:val="0006026A"/>
    <w:rsid w:val="000602ED"/>
    <w:rsid w:val="0006035C"/>
    <w:rsid w:val="000603F5"/>
    <w:rsid w:val="00060487"/>
    <w:rsid w:val="00060530"/>
    <w:rsid w:val="00060548"/>
    <w:rsid w:val="00060641"/>
    <w:rsid w:val="00060657"/>
    <w:rsid w:val="00060703"/>
    <w:rsid w:val="00060940"/>
    <w:rsid w:val="0006096C"/>
    <w:rsid w:val="00060A3F"/>
    <w:rsid w:val="00060A63"/>
    <w:rsid w:val="00060ACB"/>
    <w:rsid w:val="00060AE1"/>
    <w:rsid w:val="00060B73"/>
    <w:rsid w:val="00060B75"/>
    <w:rsid w:val="00060B95"/>
    <w:rsid w:val="00060C62"/>
    <w:rsid w:val="00060CEF"/>
    <w:rsid w:val="00060D18"/>
    <w:rsid w:val="00060D24"/>
    <w:rsid w:val="00060D43"/>
    <w:rsid w:val="00060D93"/>
    <w:rsid w:val="00060DBC"/>
    <w:rsid w:val="00060E06"/>
    <w:rsid w:val="00060E1D"/>
    <w:rsid w:val="00060E31"/>
    <w:rsid w:val="00060E37"/>
    <w:rsid w:val="00060E44"/>
    <w:rsid w:val="00060E92"/>
    <w:rsid w:val="00060FD1"/>
    <w:rsid w:val="00061064"/>
    <w:rsid w:val="00061125"/>
    <w:rsid w:val="00061168"/>
    <w:rsid w:val="0006137E"/>
    <w:rsid w:val="00061453"/>
    <w:rsid w:val="00061481"/>
    <w:rsid w:val="000614E9"/>
    <w:rsid w:val="00061528"/>
    <w:rsid w:val="00061595"/>
    <w:rsid w:val="00061609"/>
    <w:rsid w:val="0006168E"/>
    <w:rsid w:val="000616F8"/>
    <w:rsid w:val="0006175D"/>
    <w:rsid w:val="0006187E"/>
    <w:rsid w:val="00061887"/>
    <w:rsid w:val="000618C7"/>
    <w:rsid w:val="00061A40"/>
    <w:rsid w:val="00061AD6"/>
    <w:rsid w:val="00061C29"/>
    <w:rsid w:val="00061D8E"/>
    <w:rsid w:val="00061DB8"/>
    <w:rsid w:val="00061DE0"/>
    <w:rsid w:val="00061E1C"/>
    <w:rsid w:val="00061E8E"/>
    <w:rsid w:val="00061F87"/>
    <w:rsid w:val="0006206A"/>
    <w:rsid w:val="00062095"/>
    <w:rsid w:val="000620FF"/>
    <w:rsid w:val="000621DA"/>
    <w:rsid w:val="00062251"/>
    <w:rsid w:val="00062303"/>
    <w:rsid w:val="0006231D"/>
    <w:rsid w:val="0006233B"/>
    <w:rsid w:val="00062426"/>
    <w:rsid w:val="00062473"/>
    <w:rsid w:val="000624A6"/>
    <w:rsid w:val="0006250A"/>
    <w:rsid w:val="00062570"/>
    <w:rsid w:val="000625AE"/>
    <w:rsid w:val="00062613"/>
    <w:rsid w:val="00062713"/>
    <w:rsid w:val="00062732"/>
    <w:rsid w:val="0006289E"/>
    <w:rsid w:val="0006292D"/>
    <w:rsid w:val="00062972"/>
    <w:rsid w:val="00062A2C"/>
    <w:rsid w:val="00062AF0"/>
    <w:rsid w:val="00062AF2"/>
    <w:rsid w:val="00062B45"/>
    <w:rsid w:val="00062BE9"/>
    <w:rsid w:val="00062D4F"/>
    <w:rsid w:val="00062E26"/>
    <w:rsid w:val="00062E3E"/>
    <w:rsid w:val="00062F43"/>
    <w:rsid w:val="00063082"/>
    <w:rsid w:val="00063091"/>
    <w:rsid w:val="000630F0"/>
    <w:rsid w:val="00063189"/>
    <w:rsid w:val="000631D8"/>
    <w:rsid w:val="00063263"/>
    <w:rsid w:val="000632C3"/>
    <w:rsid w:val="000632E0"/>
    <w:rsid w:val="0006330C"/>
    <w:rsid w:val="00063507"/>
    <w:rsid w:val="00063565"/>
    <w:rsid w:val="000635EB"/>
    <w:rsid w:val="0006363A"/>
    <w:rsid w:val="0006363B"/>
    <w:rsid w:val="0006365C"/>
    <w:rsid w:val="00063719"/>
    <w:rsid w:val="0006374B"/>
    <w:rsid w:val="00063763"/>
    <w:rsid w:val="0006376D"/>
    <w:rsid w:val="000637C1"/>
    <w:rsid w:val="0006391F"/>
    <w:rsid w:val="00063A1C"/>
    <w:rsid w:val="00063B01"/>
    <w:rsid w:val="00063B04"/>
    <w:rsid w:val="00063BD1"/>
    <w:rsid w:val="00063C1D"/>
    <w:rsid w:val="00063C51"/>
    <w:rsid w:val="00063C7C"/>
    <w:rsid w:val="00063CEB"/>
    <w:rsid w:val="00063DA2"/>
    <w:rsid w:val="00063DCA"/>
    <w:rsid w:val="00063DEE"/>
    <w:rsid w:val="00064150"/>
    <w:rsid w:val="00064255"/>
    <w:rsid w:val="0006430E"/>
    <w:rsid w:val="0006431A"/>
    <w:rsid w:val="000643A4"/>
    <w:rsid w:val="000643E6"/>
    <w:rsid w:val="00064404"/>
    <w:rsid w:val="000644B2"/>
    <w:rsid w:val="00064513"/>
    <w:rsid w:val="00064582"/>
    <w:rsid w:val="00064622"/>
    <w:rsid w:val="000647BC"/>
    <w:rsid w:val="0006481B"/>
    <w:rsid w:val="00064847"/>
    <w:rsid w:val="0006484D"/>
    <w:rsid w:val="00064951"/>
    <w:rsid w:val="0006496C"/>
    <w:rsid w:val="000649EE"/>
    <w:rsid w:val="00064A69"/>
    <w:rsid w:val="00064B47"/>
    <w:rsid w:val="00064C1E"/>
    <w:rsid w:val="00064C6E"/>
    <w:rsid w:val="00064C77"/>
    <w:rsid w:val="00064C78"/>
    <w:rsid w:val="00064C7B"/>
    <w:rsid w:val="00064CD5"/>
    <w:rsid w:val="00064D76"/>
    <w:rsid w:val="00064DA4"/>
    <w:rsid w:val="00064DB8"/>
    <w:rsid w:val="00064DC9"/>
    <w:rsid w:val="00064F94"/>
    <w:rsid w:val="00064FA2"/>
    <w:rsid w:val="00064FDC"/>
    <w:rsid w:val="00065056"/>
    <w:rsid w:val="000650A9"/>
    <w:rsid w:val="00065140"/>
    <w:rsid w:val="00065153"/>
    <w:rsid w:val="00065163"/>
    <w:rsid w:val="00065176"/>
    <w:rsid w:val="0006517C"/>
    <w:rsid w:val="00065216"/>
    <w:rsid w:val="0006534D"/>
    <w:rsid w:val="000653C2"/>
    <w:rsid w:val="00065426"/>
    <w:rsid w:val="00065493"/>
    <w:rsid w:val="00065546"/>
    <w:rsid w:val="000655F3"/>
    <w:rsid w:val="000656BA"/>
    <w:rsid w:val="000656E0"/>
    <w:rsid w:val="000657ED"/>
    <w:rsid w:val="00065816"/>
    <w:rsid w:val="0006587C"/>
    <w:rsid w:val="000658DB"/>
    <w:rsid w:val="000658DD"/>
    <w:rsid w:val="0006592B"/>
    <w:rsid w:val="00065997"/>
    <w:rsid w:val="00065AE4"/>
    <w:rsid w:val="00065B4E"/>
    <w:rsid w:val="00065CCA"/>
    <w:rsid w:val="00065D1E"/>
    <w:rsid w:val="00065D4C"/>
    <w:rsid w:val="00065D67"/>
    <w:rsid w:val="00065D6F"/>
    <w:rsid w:val="00065D88"/>
    <w:rsid w:val="00065DC7"/>
    <w:rsid w:val="00065DF2"/>
    <w:rsid w:val="00065DF3"/>
    <w:rsid w:val="00065E02"/>
    <w:rsid w:val="00065E84"/>
    <w:rsid w:val="00065F1B"/>
    <w:rsid w:val="00065F2D"/>
    <w:rsid w:val="00065F8A"/>
    <w:rsid w:val="00065FC5"/>
    <w:rsid w:val="0006601B"/>
    <w:rsid w:val="00066037"/>
    <w:rsid w:val="0006607D"/>
    <w:rsid w:val="000660AD"/>
    <w:rsid w:val="000660B9"/>
    <w:rsid w:val="00066191"/>
    <w:rsid w:val="0006619D"/>
    <w:rsid w:val="000661AC"/>
    <w:rsid w:val="000661AD"/>
    <w:rsid w:val="000661B1"/>
    <w:rsid w:val="000661C8"/>
    <w:rsid w:val="00066246"/>
    <w:rsid w:val="000662AE"/>
    <w:rsid w:val="0006631D"/>
    <w:rsid w:val="000663B5"/>
    <w:rsid w:val="0006642B"/>
    <w:rsid w:val="00066431"/>
    <w:rsid w:val="00066445"/>
    <w:rsid w:val="00066450"/>
    <w:rsid w:val="00066487"/>
    <w:rsid w:val="0006650A"/>
    <w:rsid w:val="000665B9"/>
    <w:rsid w:val="0006664B"/>
    <w:rsid w:val="0006665A"/>
    <w:rsid w:val="000666A0"/>
    <w:rsid w:val="000668AF"/>
    <w:rsid w:val="000668DC"/>
    <w:rsid w:val="000668F3"/>
    <w:rsid w:val="00066909"/>
    <w:rsid w:val="00066936"/>
    <w:rsid w:val="00066A4B"/>
    <w:rsid w:val="00066A6C"/>
    <w:rsid w:val="00066A97"/>
    <w:rsid w:val="00066AE8"/>
    <w:rsid w:val="00066B42"/>
    <w:rsid w:val="00066BC9"/>
    <w:rsid w:val="00066BE9"/>
    <w:rsid w:val="00066C16"/>
    <w:rsid w:val="00066CA9"/>
    <w:rsid w:val="00066CC7"/>
    <w:rsid w:val="00066D18"/>
    <w:rsid w:val="00066D55"/>
    <w:rsid w:val="00066D57"/>
    <w:rsid w:val="00066D83"/>
    <w:rsid w:val="00066E47"/>
    <w:rsid w:val="00066E69"/>
    <w:rsid w:val="0006702B"/>
    <w:rsid w:val="000671FA"/>
    <w:rsid w:val="00067284"/>
    <w:rsid w:val="000672B3"/>
    <w:rsid w:val="0006744B"/>
    <w:rsid w:val="000674F6"/>
    <w:rsid w:val="0006752F"/>
    <w:rsid w:val="0006765A"/>
    <w:rsid w:val="0006768E"/>
    <w:rsid w:val="000676E9"/>
    <w:rsid w:val="0006770E"/>
    <w:rsid w:val="000677A4"/>
    <w:rsid w:val="00067908"/>
    <w:rsid w:val="00067990"/>
    <w:rsid w:val="00067998"/>
    <w:rsid w:val="000679D0"/>
    <w:rsid w:val="00067A18"/>
    <w:rsid w:val="00067A51"/>
    <w:rsid w:val="00067AE1"/>
    <w:rsid w:val="00067C72"/>
    <w:rsid w:val="00067C8B"/>
    <w:rsid w:val="00067D1E"/>
    <w:rsid w:val="00067D34"/>
    <w:rsid w:val="00067D75"/>
    <w:rsid w:val="00067D8C"/>
    <w:rsid w:val="00067D94"/>
    <w:rsid w:val="00067DB9"/>
    <w:rsid w:val="00067DD4"/>
    <w:rsid w:val="00067EF9"/>
    <w:rsid w:val="00070001"/>
    <w:rsid w:val="0007001D"/>
    <w:rsid w:val="000700B9"/>
    <w:rsid w:val="000700F3"/>
    <w:rsid w:val="000701C7"/>
    <w:rsid w:val="0007034E"/>
    <w:rsid w:val="000703B2"/>
    <w:rsid w:val="000703B7"/>
    <w:rsid w:val="000703F9"/>
    <w:rsid w:val="00070480"/>
    <w:rsid w:val="0007048A"/>
    <w:rsid w:val="00070493"/>
    <w:rsid w:val="0007051D"/>
    <w:rsid w:val="000705BE"/>
    <w:rsid w:val="000705E2"/>
    <w:rsid w:val="00070710"/>
    <w:rsid w:val="00070771"/>
    <w:rsid w:val="00070851"/>
    <w:rsid w:val="00070893"/>
    <w:rsid w:val="000708AF"/>
    <w:rsid w:val="000708BB"/>
    <w:rsid w:val="00070938"/>
    <w:rsid w:val="00070A03"/>
    <w:rsid w:val="00070A20"/>
    <w:rsid w:val="00070AA3"/>
    <w:rsid w:val="00070AAA"/>
    <w:rsid w:val="00070B93"/>
    <w:rsid w:val="00070BBD"/>
    <w:rsid w:val="00070BBE"/>
    <w:rsid w:val="00070BE4"/>
    <w:rsid w:val="00070C21"/>
    <w:rsid w:val="00070C58"/>
    <w:rsid w:val="00070C67"/>
    <w:rsid w:val="00070D6F"/>
    <w:rsid w:val="00070F4A"/>
    <w:rsid w:val="00071050"/>
    <w:rsid w:val="000710CD"/>
    <w:rsid w:val="000710FF"/>
    <w:rsid w:val="0007111D"/>
    <w:rsid w:val="00071172"/>
    <w:rsid w:val="00071181"/>
    <w:rsid w:val="000711C5"/>
    <w:rsid w:val="000711D8"/>
    <w:rsid w:val="000711F0"/>
    <w:rsid w:val="00071213"/>
    <w:rsid w:val="00071263"/>
    <w:rsid w:val="00071270"/>
    <w:rsid w:val="00071329"/>
    <w:rsid w:val="000713A6"/>
    <w:rsid w:val="000713C7"/>
    <w:rsid w:val="000714AC"/>
    <w:rsid w:val="000714C3"/>
    <w:rsid w:val="000714CD"/>
    <w:rsid w:val="000714E6"/>
    <w:rsid w:val="000715AD"/>
    <w:rsid w:val="0007160C"/>
    <w:rsid w:val="00071643"/>
    <w:rsid w:val="0007168B"/>
    <w:rsid w:val="000716C4"/>
    <w:rsid w:val="00071764"/>
    <w:rsid w:val="000717FE"/>
    <w:rsid w:val="00071834"/>
    <w:rsid w:val="000718D3"/>
    <w:rsid w:val="000718E5"/>
    <w:rsid w:val="00071A07"/>
    <w:rsid w:val="00071B3C"/>
    <w:rsid w:val="00071B7C"/>
    <w:rsid w:val="00071C6D"/>
    <w:rsid w:val="00071C91"/>
    <w:rsid w:val="00071CA5"/>
    <w:rsid w:val="00071D22"/>
    <w:rsid w:val="00071D30"/>
    <w:rsid w:val="00071D6D"/>
    <w:rsid w:val="00071DD0"/>
    <w:rsid w:val="00071DE8"/>
    <w:rsid w:val="00071E06"/>
    <w:rsid w:val="00071E17"/>
    <w:rsid w:val="00071F5B"/>
    <w:rsid w:val="0007202E"/>
    <w:rsid w:val="000720B0"/>
    <w:rsid w:val="000721AC"/>
    <w:rsid w:val="000722DF"/>
    <w:rsid w:val="0007235E"/>
    <w:rsid w:val="0007239C"/>
    <w:rsid w:val="0007249A"/>
    <w:rsid w:val="000725EF"/>
    <w:rsid w:val="00072602"/>
    <w:rsid w:val="00072610"/>
    <w:rsid w:val="000726A2"/>
    <w:rsid w:val="000726B4"/>
    <w:rsid w:val="0007273B"/>
    <w:rsid w:val="00072824"/>
    <w:rsid w:val="00072945"/>
    <w:rsid w:val="000729C1"/>
    <w:rsid w:val="000729C3"/>
    <w:rsid w:val="000729EB"/>
    <w:rsid w:val="000729ED"/>
    <w:rsid w:val="00072B12"/>
    <w:rsid w:val="00072CFA"/>
    <w:rsid w:val="00072D4C"/>
    <w:rsid w:val="00072D75"/>
    <w:rsid w:val="00072D9C"/>
    <w:rsid w:val="00072E03"/>
    <w:rsid w:val="00072E11"/>
    <w:rsid w:val="00072E26"/>
    <w:rsid w:val="00072E34"/>
    <w:rsid w:val="00072E6E"/>
    <w:rsid w:val="00072ED3"/>
    <w:rsid w:val="00072F44"/>
    <w:rsid w:val="00072F68"/>
    <w:rsid w:val="00072FC1"/>
    <w:rsid w:val="00073038"/>
    <w:rsid w:val="00073174"/>
    <w:rsid w:val="000732F2"/>
    <w:rsid w:val="00073347"/>
    <w:rsid w:val="000733E4"/>
    <w:rsid w:val="000734B5"/>
    <w:rsid w:val="000734EF"/>
    <w:rsid w:val="0007361D"/>
    <w:rsid w:val="00073643"/>
    <w:rsid w:val="000736E6"/>
    <w:rsid w:val="00073702"/>
    <w:rsid w:val="0007374B"/>
    <w:rsid w:val="000737BB"/>
    <w:rsid w:val="00073811"/>
    <w:rsid w:val="000738C3"/>
    <w:rsid w:val="000739BA"/>
    <w:rsid w:val="00073A96"/>
    <w:rsid w:val="00073AC9"/>
    <w:rsid w:val="00073B16"/>
    <w:rsid w:val="00073CA5"/>
    <w:rsid w:val="00073D32"/>
    <w:rsid w:val="00073E62"/>
    <w:rsid w:val="00073E79"/>
    <w:rsid w:val="00073EAE"/>
    <w:rsid w:val="00073F3F"/>
    <w:rsid w:val="0007410D"/>
    <w:rsid w:val="0007418A"/>
    <w:rsid w:val="0007419D"/>
    <w:rsid w:val="000741EB"/>
    <w:rsid w:val="00074226"/>
    <w:rsid w:val="00074247"/>
    <w:rsid w:val="0007425D"/>
    <w:rsid w:val="0007427F"/>
    <w:rsid w:val="00074320"/>
    <w:rsid w:val="000743B5"/>
    <w:rsid w:val="00074442"/>
    <w:rsid w:val="000745DC"/>
    <w:rsid w:val="00074657"/>
    <w:rsid w:val="00074683"/>
    <w:rsid w:val="000746D1"/>
    <w:rsid w:val="000746D5"/>
    <w:rsid w:val="00074775"/>
    <w:rsid w:val="00074790"/>
    <w:rsid w:val="000747A2"/>
    <w:rsid w:val="000747AA"/>
    <w:rsid w:val="00074875"/>
    <w:rsid w:val="000748AA"/>
    <w:rsid w:val="000748CC"/>
    <w:rsid w:val="00074919"/>
    <w:rsid w:val="000749CE"/>
    <w:rsid w:val="00074B19"/>
    <w:rsid w:val="00074B4E"/>
    <w:rsid w:val="00074B6C"/>
    <w:rsid w:val="00074B8E"/>
    <w:rsid w:val="00074B9B"/>
    <w:rsid w:val="00074BC2"/>
    <w:rsid w:val="00074BEA"/>
    <w:rsid w:val="00074C5B"/>
    <w:rsid w:val="00074C70"/>
    <w:rsid w:val="00074CCA"/>
    <w:rsid w:val="00074E14"/>
    <w:rsid w:val="00074E6C"/>
    <w:rsid w:val="00074E87"/>
    <w:rsid w:val="00074EA0"/>
    <w:rsid w:val="00074EA4"/>
    <w:rsid w:val="00074F8A"/>
    <w:rsid w:val="00075098"/>
    <w:rsid w:val="0007517E"/>
    <w:rsid w:val="000751F7"/>
    <w:rsid w:val="0007525F"/>
    <w:rsid w:val="0007527E"/>
    <w:rsid w:val="000752BC"/>
    <w:rsid w:val="00075309"/>
    <w:rsid w:val="00075347"/>
    <w:rsid w:val="0007536E"/>
    <w:rsid w:val="00075387"/>
    <w:rsid w:val="0007540C"/>
    <w:rsid w:val="000754B9"/>
    <w:rsid w:val="00075533"/>
    <w:rsid w:val="00075562"/>
    <w:rsid w:val="00075724"/>
    <w:rsid w:val="0007575C"/>
    <w:rsid w:val="000758DA"/>
    <w:rsid w:val="00075903"/>
    <w:rsid w:val="00075932"/>
    <w:rsid w:val="0007593F"/>
    <w:rsid w:val="00075A1E"/>
    <w:rsid w:val="00075A54"/>
    <w:rsid w:val="00075A6D"/>
    <w:rsid w:val="00075BC8"/>
    <w:rsid w:val="00075C3E"/>
    <w:rsid w:val="00075C6E"/>
    <w:rsid w:val="00075C71"/>
    <w:rsid w:val="00075D06"/>
    <w:rsid w:val="00075D81"/>
    <w:rsid w:val="00075DEF"/>
    <w:rsid w:val="00075E7B"/>
    <w:rsid w:val="00075E84"/>
    <w:rsid w:val="00075EEA"/>
    <w:rsid w:val="00076084"/>
    <w:rsid w:val="00076199"/>
    <w:rsid w:val="000761B0"/>
    <w:rsid w:val="000761D8"/>
    <w:rsid w:val="000761F1"/>
    <w:rsid w:val="0007622B"/>
    <w:rsid w:val="0007645C"/>
    <w:rsid w:val="0007647A"/>
    <w:rsid w:val="000764FD"/>
    <w:rsid w:val="000765F9"/>
    <w:rsid w:val="00076843"/>
    <w:rsid w:val="00076867"/>
    <w:rsid w:val="00076878"/>
    <w:rsid w:val="00076949"/>
    <w:rsid w:val="00076968"/>
    <w:rsid w:val="000769A0"/>
    <w:rsid w:val="000769EC"/>
    <w:rsid w:val="00076ADA"/>
    <w:rsid w:val="00076B4E"/>
    <w:rsid w:val="00076C5F"/>
    <w:rsid w:val="00076D5A"/>
    <w:rsid w:val="00076D73"/>
    <w:rsid w:val="00076DD5"/>
    <w:rsid w:val="00076E3D"/>
    <w:rsid w:val="00076E48"/>
    <w:rsid w:val="00076F65"/>
    <w:rsid w:val="00076F76"/>
    <w:rsid w:val="00076FA8"/>
    <w:rsid w:val="00076FF7"/>
    <w:rsid w:val="0007702F"/>
    <w:rsid w:val="00077038"/>
    <w:rsid w:val="00077064"/>
    <w:rsid w:val="00077078"/>
    <w:rsid w:val="000770C2"/>
    <w:rsid w:val="00077226"/>
    <w:rsid w:val="00077230"/>
    <w:rsid w:val="000772A8"/>
    <w:rsid w:val="000772EC"/>
    <w:rsid w:val="0007738B"/>
    <w:rsid w:val="00077418"/>
    <w:rsid w:val="00077433"/>
    <w:rsid w:val="00077514"/>
    <w:rsid w:val="00077626"/>
    <w:rsid w:val="00077650"/>
    <w:rsid w:val="0007768F"/>
    <w:rsid w:val="000776AF"/>
    <w:rsid w:val="00077700"/>
    <w:rsid w:val="0007775B"/>
    <w:rsid w:val="000777AC"/>
    <w:rsid w:val="00077826"/>
    <w:rsid w:val="00077872"/>
    <w:rsid w:val="000778FC"/>
    <w:rsid w:val="00077998"/>
    <w:rsid w:val="00077A3E"/>
    <w:rsid w:val="00077A4A"/>
    <w:rsid w:val="00077A5D"/>
    <w:rsid w:val="00077AC5"/>
    <w:rsid w:val="00077AD6"/>
    <w:rsid w:val="00077AE7"/>
    <w:rsid w:val="00077AF3"/>
    <w:rsid w:val="00077B3F"/>
    <w:rsid w:val="00077C50"/>
    <w:rsid w:val="00077CB2"/>
    <w:rsid w:val="00077CB7"/>
    <w:rsid w:val="00077CCA"/>
    <w:rsid w:val="00077D09"/>
    <w:rsid w:val="00077DB7"/>
    <w:rsid w:val="00077E26"/>
    <w:rsid w:val="00077ED6"/>
    <w:rsid w:val="00077F11"/>
    <w:rsid w:val="00077F31"/>
    <w:rsid w:val="000801DC"/>
    <w:rsid w:val="000801FC"/>
    <w:rsid w:val="0008022F"/>
    <w:rsid w:val="00080262"/>
    <w:rsid w:val="00080283"/>
    <w:rsid w:val="0008029C"/>
    <w:rsid w:val="000803F1"/>
    <w:rsid w:val="0008044D"/>
    <w:rsid w:val="000804E2"/>
    <w:rsid w:val="000804E6"/>
    <w:rsid w:val="0008053D"/>
    <w:rsid w:val="0008068E"/>
    <w:rsid w:val="00080700"/>
    <w:rsid w:val="00080707"/>
    <w:rsid w:val="000807C0"/>
    <w:rsid w:val="0008087A"/>
    <w:rsid w:val="00080975"/>
    <w:rsid w:val="000809E9"/>
    <w:rsid w:val="00080A11"/>
    <w:rsid w:val="00080A14"/>
    <w:rsid w:val="00080A89"/>
    <w:rsid w:val="00080A96"/>
    <w:rsid w:val="00080ACC"/>
    <w:rsid w:val="00080AD8"/>
    <w:rsid w:val="00080B15"/>
    <w:rsid w:val="00080B80"/>
    <w:rsid w:val="00080C43"/>
    <w:rsid w:val="00080CAF"/>
    <w:rsid w:val="00080D04"/>
    <w:rsid w:val="00080D5A"/>
    <w:rsid w:val="00080D7B"/>
    <w:rsid w:val="00080D8D"/>
    <w:rsid w:val="00080DDA"/>
    <w:rsid w:val="00080EDC"/>
    <w:rsid w:val="00080F0E"/>
    <w:rsid w:val="000811A0"/>
    <w:rsid w:val="0008121D"/>
    <w:rsid w:val="0008121E"/>
    <w:rsid w:val="0008136F"/>
    <w:rsid w:val="000813AA"/>
    <w:rsid w:val="00081490"/>
    <w:rsid w:val="000814DC"/>
    <w:rsid w:val="000815B4"/>
    <w:rsid w:val="000815D4"/>
    <w:rsid w:val="000815E9"/>
    <w:rsid w:val="0008163F"/>
    <w:rsid w:val="0008170F"/>
    <w:rsid w:val="00081744"/>
    <w:rsid w:val="00081777"/>
    <w:rsid w:val="00081787"/>
    <w:rsid w:val="0008187A"/>
    <w:rsid w:val="00081891"/>
    <w:rsid w:val="00081897"/>
    <w:rsid w:val="00081930"/>
    <w:rsid w:val="00081C23"/>
    <w:rsid w:val="00081C5B"/>
    <w:rsid w:val="00081CCA"/>
    <w:rsid w:val="00081D30"/>
    <w:rsid w:val="00081D5B"/>
    <w:rsid w:val="00081DC2"/>
    <w:rsid w:val="00081DE8"/>
    <w:rsid w:val="00081E8A"/>
    <w:rsid w:val="00081EFD"/>
    <w:rsid w:val="00081F19"/>
    <w:rsid w:val="00081FE5"/>
    <w:rsid w:val="00082069"/>
    <w:rsid w:val="000820A0"/>
    <w:rsid w:val="000820F4"/>
    <w:rsid w:val="00082122"/>
    <w:rsid w:val="00082232"/>
    <w:rsid w:val="00082312"/>
    <w:rsid w:val="00082317"/>
    <w:rsid w:val="00082395"/>
    <w:rsid w:val="000823B7"/>
    <w:rsid w:val="00082497"/>
    <w:rsid w:val="000824AD"/>
    <w:rsid w:val="00082573"/>
    <w:rsid w:val="0008277A"/>
    <w:rsid w:val="000827C7"/>
    <w:rsid w:val="000827D7"/>
    <w:rsid w:val="000827FC"/>
    <w:rsid w:val="0008283C"/>
    <w:rsid w:val="000828BB"/>
    <w:rsid w:val="000828D5"/>
    <w:rsid w:val="000828EB"/>
    <w:rsid w:val="0008290D"/>
    <w:rsid w:val="0008297D"/>
    <w:rsid w:val="000829C1"/>
    <w:rsid w:val="00082A10"/>
    <w:rsid w:val="00082A16"/>
    <w:rsid w:val="00082A3F"/>
    <w:rsid w:val="00082A40"/>
    <w:rsid w:val="00082A87"/>
    <w:rsid w:val="00082B04"/>
    <w:rsid w:val="00082BA9"/>
    <w:rsid w:val="00082BF4"/>
    <w:rsid w:val="00082CCA"/>
    <w:rsid w:val="00082D69"/>
    <w:rsid w:val="00082DAF"/>
    <w:rsid w:val="00082E16"/>
    <w:rsid w:val="00082E32"/>
    <w:rsid w:val="00082E7D"/>
    <w:rsid w:val="00082EFF"/>
    <w:rsid w:val="0008304D"/>
    <w:rsid w:val="00083057"/>
    <w:rsid w:val="0008306A"/>
    <w:rsid w:val="000830AC"/>
    <w:rsid w:val="000830B9"/>
    <w:rsid w:val="000830EC"/>
    <w:rsid w:val="000832BF"/>
    <w:rsid w:val="0008332A"/>
    <w:rsid w:val="0008333F"/>
    <w:rsid w:val="000834E9"/>
    <w:rsid w:val="000834FA"/>
    <w:rsid w:val="0008350A"/>
    <w:rsid w:val="00083571"/>
    <w:rsid w:val="000835A4"/>
    <w:rsid w:val="000835EC"/>
    <w:rsid w:val="00083629"/>
    <w:rsid w:val="00083659"/>
    <w:rsid w:val="00083796"/>
    <w:rsid w:val="00083969"/>
    <w:rsid w:val="000839DB"/>
    <w:rsid w:val="00083A37"/>
    <w:rsid w:val="00083AAF"/>
    <w:rsid w:val="00083AB8"/>
    <w:rsid w:val="00083B8E"/>
    <w:rsid w:val="00083C36"/>
    <w:rsid w:val="00083C69"/>
    <w:rsid w:val="00083CB8"/>
    <w:rsid w:val="00083CE9"/>
    <w:rsid w:val="00083D50"/>
    <w:rsid w:val="00083D57"/>
    <w:rsid w:val="00083D65"/>
    <w:rsid w:val="00083E5B"/>
    <w:rsid w:val="00083ED5"/>
    <w:rsid w:val="00083EFD"/>
    <w:rsid w:val="00083F5D"/>
    <w:rsid w:val="00083F8A"/>
    <w:rsid w:val="00083FB4"/>
    <w:rsid w:val="00084073"/>
    <w:rsid w:val="000840F3"/>
    <w:rsid w:val="00084109"/>
    <w:rsid w:val="0008410D"/>
    <w:rsid w:val="00084110"/>
    <w:rsid w:val="0008412F"/>
    <w:rsid w:val="00084198"/>
    <w:rsid w:val="00084222"/>
    <w:rsid w:val="000842BE"/>
    <w:rsid w:val="0008430A"/>
    <w:rsid w:val="0008434D"/>
    <w:rsid w:val="0008439D"/>
    <w:rsid w:val="000843F0"/>
    <w:rsid w:val="000844D5"/>
    <w:rsid w:val="0008452B"/>
    <w:rsid w:val="000845BB"/>
    <w:rsid w:val="00084640"/>
    <w:rsid w:val="00084688"/>
    <w:rsid w:val="000846D1"/>
    <w:rsid w:val="0008476C"/>
    <w:rsid w:val="0008489C"/>
    <w:rsid w:val="000848B8"/>
    <w:rsid w:val="00084913"/>
    <w:rsid w:val="00084915"/>
    <w:rsid w:val="00084927"/>
    <w:rsid w:val="00084928"/>
    <w:rsid w:val="0008496D"/>
    <w:rsid w:val="00084999"/>
    <w:rsid w:val="000849A6"/>
    <w:rsid w:val="00084A20"/>
    <w:rsid w:val="00084A2D"/>
    <w:rsid w:val="00084A6A"/>
    <w:rsid w:val="00084A9C"/>
    <w:rsid w:val="00084BB8"/>
    <w:rsid w:val="00084BD0"/>
    <w:rsid w:val="00084BE5"/>
    <w:rsid w:val="00084BEB"/>
    <w:rsid w:val="00084C38"/>
    <w:rsid w:val="00084DA4"/>
    <w:rsid w:val="00084E41"/>
    <w:rsid w:val="00084EA3"/>
    <w:rsid w:val="00084ECB"/>
    <w:rsid w:val="00084F59"/>
    <w:rsid w:val="00085005"/>
    <w:rsid w:val="00085008"/>
    <w:rsid w:val="0008507D"/>
    <w:rsid w:val="00085180"/>
    <w:rsid w:val="0008518D"/>
    <w:rsid w:val="000851BA"/>
    <w:rsid w:val="0008520E"/>
    <w:rsid w:val="0008526C"/>
    <w:rsid w:val="00085353"/>
    <w:rsid w:val="0008537F"/>
    <w:rsid w:val="000853A8"/>
    <w:rsid w:val="000854E0"/>
    <w:rsid w:val="00085519"/>
    <w:rsid w:val="0008552D"/>
    <w:rsid w:val="000855DA"/>
    <w:rsid w:val="000855F5"/>
    <w:rsid w:val="00085675"/>
    <w:rsid w:val="000856F0"/>
    <w:rsid w:val="0008575F"/>
    <w:rsid w:val="000857A7"/>
    <w:rsid w:val="000858A3"/>
    <w:rsid w:val="00085979"/>
    <w:rsid w:val="00085A1D"/>
    <w:rsid w:val="00085A28"/>
    <w:rsid w:val="00085A4D"/>
    <w:rsid w:val="00085A53"/>
    <w:rsid w:val="00085B1F"/>
    <w:rsid w:val="00085B2E"/>
    <w:rsid w:val="00085B43"/>
    <w:rsid w:val="00085BAE"/>
    <w:rsid w:val="00085C1F"/>
    <w:rsid w:val="00085CB8"/>
    <w:rsid w:val="00085CEA"/>
    <w:rsid w:val="00085D2B"/>
    <w:rsid w:val="00085D9E"/>
    <w:rsid w:val="00085E9F"/>
    <w:rsid w:val="00085EF3"/>
    <w:rsid w:val="00085FE3"/>
    <w:rsid w:val="0008611D"/>
    <w:rsid w:val="000863A0"/>
    <w:rsid w:val="000863DC"/>
    <w:rsid w:val="00086412"/>
    <w:rsid w:val="00086442"/>
    <w:rsid w:val="0008645F"/>
    <w:rsid w:val="00086507"/>
    <w:rsid w:val="00086589"/>
    <w:rsid w:val="000865D6"/>
    <w:rsid w:val="00086658"/>
    <w:rsid w:val="000866BF"/>
    <w:rsid w:val="0008674B"/>
    <w:rsid w:val="000867A3"/>
    <w:rsid w:val="000868AC"/>
    <w:rsid w:val="000868E8"/>
    <w:rsid w:val="00086905"/>
    <w:rsid w:val="00086971"/>
    <w:rsid w:val="000869D6"/>
    <w:rsid w:val="00086A10"/>
    <w:rsid w:val="00086A39"/>
    <w:rsid w:val="00086B00"/>
    <w:rsid w:val="00086B1F"/>
    <w:rsid w:val="00086D29"/>
    <w:rsid w:val="00086E03"/>
    <w:rsid w:val="00086E1E"/>
    <w:rsid w:val="00086ECF"/>
    <w:rsid w:val="00086EF8"/>
    <w:rsid w:val="00086F17"/>
    <w:rsid w:val="00086F2D"/>
    <w:rsid w:val="00086F3A"/>
    <w:rsid w:val="00086F52"/>
    <w:rsid w:val="00086FBC"/>
    <w:rsid w:val="00087060"/>
    <w:rsid w:val="000870D5"/>
    <w:rsid w:val="00087102"/>
    <w:rsid w:val="000871B6"/>
    <w:rsid w:val="000871C8"/>
    <w:rsid w:val="00087225"/>
    <w:rsid w:val="000872F6"/>
    <w:rsid w:val="00087524"/>
    <w:rsid w:val="00087639"/>
    <w:rsid w:val="00087694"/>
    <w:rsid w:val="00087695"/>
    <w:rsid w:val="000876A4"/>
    <w:rsid w:val="000876B4"/>
    <w:rsid w:val="0008772B"/>
    <w:rsid w:val="00087753"/>
    <w:rsid w:val="000877E6"/>
    <w:rsid w:val="0008787B"/>
    <w:rsid w:val="000878A9"/>
    <w:rsid w:val="00087991"/>
    <w:rsid w:val="00087999"/>
    <w:rsid w:val="0008799B"/>
    <w:rsid w:val="00087A02"/>
    <w:rsid w:val="00087A07"/>
    <w:rsid w:val="00087B49"/>
    <w:rsid w:val="00087B55"/>
    <w:rsid w:val="00087B6D"/>
    <w:rsid w:val="00087B7E"/>
    <w:rsid w:val="00087BA7"/>
    <w:rsid w:val="00087BE0"/>
    <w:rsid w:val="00087C2D"/>
    <w:rsid w:val="00087C8C"/>
    <w:rsid w:val="00087CCA"/>
    <w:rsid w:val="00087DE0"/>
    <w:rsid w:val="00087E26"/>
    <w:rsid w:val="00087E79"/>
    <w:rsid w:val="00087E95"/>
    <w:rsid w:val="00087F3C"/>
    <w:rsid w:val="0009026A"/>
    <w:rsid w:val="000902AE"/>
    <w:rsid w:val="000903BA"/>
    <w:rsid w:val="000903C1"/>
    <w:rsid w:val="00090443"/>
    <w:rsid w:val="000904EF"/>
    <w:rsid w:val="00090559"/>
    <w:rsid w:val="00090571"/>
    <w:rsid w:val="0009057A"/>
    <w:rsid w:val="000905B1"/>
    <w:rsid w:val="00090619"/>
    <w:rsid w:val="000907CB"/>
    <w:rsid w:val="0009082A"/>
    <w:rsid w:val="0009084E"/>
    <w:rsid w:val="00090851"/>
    <w:rsid w:val="000908C2"/>
    <w:rsid w:val="000908DD"/>
    <w:rsid w:val="000909AF"/>
    <w:rsid w:val="000909C7"/>
    <w:rsid w:val="00090AFB"/>
    <w:rsid w:val="00090B24"/>
    <w:rsid w:val="00090B29"/>
    <w:rsid w:val="00090B5C"/>
    <w:rsid w:val="00090B9F"/>
    <w:rsid w:val="00090C0F"/>
    <w:rsid w:val="00090C51"/>
    <w:rsid w:val="00090D79"/>
    <w:rsid w:val="00090F4B"/>
    <w:rsid w:val="00091180"/>
    <w:rsid w:val="0009119C"/>
    <w:rsid w:val="000911CF"/>
    <w:rsid w:val="00091272"/>
    <w:rsid w:val="000912FD"/>
    <w:rsid w:val="00091359"/>
    <w:rsid w:val="00091390"/>
    <w:rsid w:val="000914F6"/>
    <w:rsid w:val="00091549"/>
    <w:rsid w:val="000915D3"/>
    <w:rsid w:val="000916C2"/>
    <w:rsid w:val="0009176D"/>
    <w:rsid w:val="0009178C"/>
    <w:rsid w:val="000918AE"/>
    <w:rsid w:val="0009199D"/>
    <w:rsid w:val="00091A53"/>
    <w:rsid w:val="00091A7C"/>
    <w:rsid w:val="00091B22"/>
    <w:rsid w:val="00091B28"/>
    <w:rsid w:val="00091BE3"/>
    <w:rsid w:val="00091BF7"/>
    <w:rsid w:val="00091BFD"/>
    <w:rsid w:val="00091C15"/>
    <w:rsid w:val="00091CB2"/>
    <w:rsid w:val="00091CD1"/>
    <w:rsid w:val="00091EDF"/>
    <w:rsid w:val="00091EEB"/>
    <w:rsid w:val="00091F25"/>
    <w:rsid w:val="00091F84"/>
    <w:rsid w:val="00091FA3"/>
    <w:rsid w:val="00091FC9"/>
    <w:rsid w:val="00092089"/>
    <w:rsid w:val="000920ED"/>
    <w:rsid w:val="00092183"/>
    <w:rsid w:val="00092184"/>
    <w:rsid w:val="00092400"/>
    <w:rsid w:val="000924E9"/>
    <w:rsid w:val="000924EF"/>
    <w:rsid w:val="00092602"/>
    <w:rsid w:val="0009260C"/>
    <w:rsid w:val="0009265C"/>
    <w:rsid w:val="000926A3"/>
    <w:rsid w:val="00092709"/>
    <w:rsid w:val="0009278F"/>
    <w:rsid w:val="00092802"/>
    <w:rsid w:val="000928F9"/>
    <w:rsid w:val="00092A6E"/>
    <w:rsid w:val="00092AC6"/>
    <w:rsid w:val="00092AF6"/>
    <w:rsid w:val="00092B24"/>
    <w:rsid w:val="00092B3D"/>
    <w:rsid w:val="00092B79"/>
    <w:rsid w:val="00092CC6"/>
    <w:rsid w:val="00092CF0"/>
    <w:rsid w:val="00092DB5"/>
    <w:rsid w:val="00092E18"/>
    <w:rsid w:val="00092FCA"/>
    <w:rsid w:val="000930EC"/>
    <w:rsid w:val="000930FB"/>
    <w:rsid w:val="0009310E"/>
    <w:rsid w:val="00093118"/>
    <w:rsid w:val="00093270"/>
    <w:rsid w:val="00093275"/>
    <w:rsid w:val="000932CB"/>
    <w:rsid w:val="000932FD"/>
    <w:rsid w:val="00093423"/>
    <w:rsid w:val="00093608"/>
    <w:rsid w:val="00093665"/>
    <w:rsid w:val="00093839"/>
    <w:rsid w:val="00093841"/>
    <w:rsid w:val="0009385F"/>
    <w:rsid w:val="000938BC"/>
    <w:rsid w:val="000938C3"/>
    <w:rsid w:val="000938D3"/>
    <w:rsid w:val="000938E8"/>
    <w:rsid w:val="00093934"/>
    <w:rsid w:val="0009399F"/>
    <w:rsid w:val="00093A28"/>
    <w:rsid w:val="00093A66"/>
    <w:rsid w:val="00093A79"/>
    <w:rsid w:val="00093AE6"/>
    <w:rsid w:val="00093AED"/>
    <w:rsid w:val="00093B64"/>
    <w:rsid w:val="00093B78"/>
    <w:rsid w:val="00093BC2"/>
    <w:rsid w:val="00093C0A"/>
    <w:rsid w:val="00093C0B"/>
    <w:rsid w:val="00093D28"/>
    <w:rsid w:val="00093D7B"/>
    <w:rsid w:val="00093DF4"/>
    <w:rsid w:val="00093E30"/>
    <w:rsid w:val="00093EA3"/>
    <w:rsid w:val="00093F15"/>
    <w:rsid w:val="00093F23"/>
    <w:rsid w:val="00093F95"/>
    <w:rsid w:val="00093FD2"/>
    <w:rsid w:val="0009402A"/>
    <w:rsid w:val="000940B7"/>
    <w:rsid w:val="000941EC"/>
    <w:rsid w:val="0009423B"/>
    <w:rsid w:val="00094354"/>
    <w:rsid w:val="000944A0"/>
    <w:rsid w:val="000944AC"/>
    <w:rsid w:val="00094616"/>
    <w:rsid w:val="00094706"/>
    <w:rsid w:val="00094845"/>
    <w:rsid w:val="000948A6"/>
    <w:rsid w:val="000948EF"/>
    <w:rsid w:val="00094900"/>
    <w:rsid w:val="00094926"/>
    <w:rsid w:val="0009496A"/>
    <w:rsid w:val="00094A2F"/>
    <w:rsid w:val="00094AAF"/>
    <w:rsid w:val="00094AFA"/>
    <w:rsid w:val="00094B22"/>
    <w:rsid w:val="00094B8F"/>
    <w:rsid w:val="00094C19"/>
    <w:rsid w:val="00094C27"/>
    <w:rsid w:val="00094C57"/>
    <w:rsid w:val="00094D16"/>
    <w:rsid w:val="00094D2A"/>
    <w:rsid w:val="00094D78"/>
    <w:rsid w:val="00094E34"/>
    <w:rsid w:val="00094F2B"/>
    <w:rsid w:val="000950BD"/>
    <w:rsid w:val="0009514F"/>
    <w:rsid w:val="000952D6"/>
    <w:rsid w:val="0009530E"/>
    <w:rsid w:val="00095315"/>
    <w:rsid w:val="00095387"/>
    <w:rsid w:val="0009544E"/>
    <w:rsid w:val="00095522"/>
    <w:rsid w:val="000955F9"/>
    <w:rsid w:val="00095629"/>
    <w:rsid w:val="00095632"/>
    <w:rsid w:val="00095636"/>
    <w:rsid w:val="000957C5"/>
    <w:rsid w:val="00095806"/>
    <w:rsid w:val="000958BF"/>
    <w:rsid w:val="000959F2"/>
    <w:rsid w:val="00095A73"/>
    <w:rsid w:val="00095AAA"/>
    <w:rsid w:val="00095AAB"/>
    <w:rsid w:val="00095B62"/>
    <w:rsid w:val="00095BFB"/>
    <w:rsid w:val="00095C77"/>
    <w:rsid w:val="00095CED"/>
    <w:rsid w:val="00095CFE"/>
    <w:rsid w:val="00095D55"/>
    <w:rsid w:val="00096052"/>
    <w:rsid w:val="0009606E"/>
    <w:rsid w:val="00096086"/>
    <w:rsid w:val="00096140"/>
    <w:rsid w:val="00096351"/>
    <w:rsid w:val="00096474"/>
    <w:rsid w:val="000964F5"/>
    <w:rsid w:val="00096584"/>
    <w:rsid w:val="000965A2"/>
    <w:rsid w:val="00096688"/>
    <w:rsid w:val="000967FE"/>
    <w:rsid w:val="0009688D"/>
    <w:rsid w:val="000968B9"/>
    <w:rsid w:val="000968F9"/>
    <w:rsid w:val="00096912"/>
    <w:rsid w:val="0009691F"/>
    <w:rsid w:val="00096A30"/>
    <w:rsid w:val="00096A8E"/>
    <w:rsid w:val="00096AA6"/>
    <w:rsid w:val="00096AFC"/>
    <w:rsid w:val="00096BD1"/>
    <w:rsid w:val="00096C09"/>
    <w:rsid w:val="00096CBC"/>
    <w:rsid w:val="00096D3B"/>
    <w:rsid w:val="00096D81"/>
    <w:rsid w:val="00096E10"/>
    <w:rsid w:val="00096F11"/>
    <w:rsid w:val="00096F64"/>
    <w:rsid w:val="00096FAF"/>
    <w:rsid w:val="000970A2"/>
    <w:rsid w:val="00097159"/>
    <w:rsid w:val="00097228"/>
    <w:rsid w:val="000972A3"/>
    <w:rsid w:val="000973E2"/>
    <w:rsid w:val="0009742C"/>
    <w:rsid w:val="0009747A"/>
    <w:rsid w:val="000974FE"/>
    <w:rsid w:val="0009751C"/>
    <w:rsid w:val="000975BD"/>
    <w:rsid w:val="000975DB"/>
    <w:rsid w:val="00097636"/>
    <w:rsid w:val="0009766A"/>
    <w:rsid w:val="000976A6"/>
    <w:rsid w:val="00097722"/>
    <w:rsid w:val="00097754"/>
    <w:rsid w:val="000977CB"/>
    <w:rsid w:val="00097861"/>
    <w:rsid w:val="00097868"/>
    <w:rsid w:val="000978A0"/>
    <w:rsid w:val="0009799B"/>
    <w:rsid w:val="000979DB"/>
    <w:rsid w:val="00097A50"/>
    <w:rsid w:val="00097A72"/>
    <w:rsid w:val="00097ABC"/>
    <w:rsid w:val="00097C09"/>
    <w:rsid w:val="00097D37"/>
    <w:rsid w:val="00097E59"/>
    <w:rsid w:val="00097F78"/>
    <w:rsid w:val="00097F92"/>
    <w:rsid w:val="000A0015"/>
    <w:rsid w:val="000A003D"/>
    <w:rsid w:val="000A0061"/>
    <w:rsid w:val="000A01E5"/>
    <w:rsid w:val="000A0201"/>
    <w:rsid w:val="000A02AD"/>
    <w:rsid w:val="000A02E7"/>
    <w:rsid w:val="000A0314"/>
    <w:rsid w:val="000A0343"/>
    <w:rsid w:val="000A0398"/>
    <w:rsid w:val="000A03C7"/>
    <w:rsid w:val="000A03D8"/>
    <w:rsid w:val="000A0438"/>
    <w:rsid w:val="000A0493"/>
    <w:rsid w:val="000A062E"/>
    <w:rsid w:val="000A0633"/>
    <w:rsid w:val="000A064D"/>
    <w:rsid w:val="000A06AF"/>
    <w:rsid w:val="000A071C"/>
    <w:rsid w:val="000A0908"/>
    <w:rsid w:val="000A0957"/>
    <w:rsid w:val="000A0A15"/>
    <w:rsid w:val="000A0ACF"/>
    <w:rsid w:val="000A0ADF"/>
    <w:rsid w:val="000A0AE5"/>
    <w:rsid w:val="000A0B02"/>
    <w:rsid w:val="000A0BDB"/>
    <w:rsid w:val="000A0C73"/>
    <w:rsid w:val="000A0D80"/>
    <w:rsid w:val="000A0D8D"/>
    <w:rsid w:val="000A0F05"/>
    <w:rsid w:val="000A0F1A"/>
    <w:rsid w:val="000A0F9B"/>
    <w:rsid w:val="000A0FC2"/>
    <w:rsid w:val="000A105D"/>
    <w:rsid w:val="000A111C"/>
    <w:rsid w:val="000A113C"/>
    <w:rsid w:val="000A115E"/>
    <w:rsid w:val="000A117B"/>
    <w:rsid w:val="000A1250"/>
    <w:rsid w:val="000A1267"/>
    <w:rsid w:val="000A1309"/>
    <w:rsid w:val="000A130C"/>
    <w:rsid w:val="000A134E"/>
    <w:rsid w:val="000A1389"/>
    <w:rsid w:val="000A13C1"/>
    <w:rsid w:val="000A13EA"/>
    <w:rsid w:val="000A143E"/>
    <w:rsid w:val="000A1494"/>
    <w:rsid w:val="000A1507"/>
    <w:rsid w:val="000A158C"/>
    <w:rsid w:val="000A15A0"/>
    <w:rsid w:val="000A15A8"/>
    <w:rsid w:val="000A15C6"/>
    <w:rsid w:val="000A15E8"/>
    <w:rsid w:val="000A1713"/>
    <w:rsid w:val="000A17AA"/>
    <w:rsid w:val="000A180B"/>
    <w:rsid w:val="000A183B"/>
    <w:rsid w:val="000A1844"/>
    <w:rsid w:val="000A19CC"/>
    <w:rsid w:val="000A1A31"/>
    <w:rsid w:val="000A1AD0"/>
    <w:rsid w:val="000A1B62"/>
    <w:rsid w:val="000A1BA9"/>
    <w:rsid w:val="000A1C0D"/>
    <w:rsid w:val="000A1FAD"/>
    <w:rsid w:val="000A1FD2"/>
    <w:rsid w:val="000A2055"/>
    <w:rsid w:val="000A2061"/>
    <w:rsid w:val="000A2139"/>
    <w:rsid w:val="000A216C"/>
    <w:rsid w:val="000A2196"/>
    <w:rsid w:val="000A223D"/>
    <w:rsid w:val="000A224D"/>
    <w:rsid w:val="000A22A3"/>
    <w:rsid w:val="000A2303"/>
    <w:rsid w:val="000A2367"/>
    <w:rsid w:val="000A2470"/>
    <w:rsid w:val="000A24BA"/>
    <w:rsid w:val="000A268F"/>
    <w:rsid w:val="000A27B1"/>
    <w:rsid w:val="000A286C"/>
    <w:rsid w:val="000A2884"/>
    <w:rsid w:val="000A2898"/>
    <w:rsid w:val="000A2908"/>
    <w:rsid w:val="000A292A"/>
    <w:rsid w:val="000A2948"/>
    <w:rsid w:val="000A2A3F"/>
    <w:rsid w:val="000A2A7B"/>
    <w:rsid w:val="000A2A9E"/>
    <w:rsid w:val="000A2AAB"/>
    <w:rsid w:val="000A2AC5"/>
    <w:rsid w:val="000A2ACB"/>
    <w:rsid w:val="000A2BC3"/>
    <w:rsid w:val="000A2C21"/>
    <w:rsid w:val="000A2C77"/>
    <w:rsid w:val="000A2C8F"/>
    <w:rsid w:val="000A2D35"/>
    <w:rsid w:val="000A2D8E"/>
    <w:rsid w:val="000A2DB1"/>
    <w:rsid w:val="000A2DEE"/>
    <w:rsid w:val="000A2E55"/>
    <w:rsid w:val="000A2E5E"/>
    <w:rsid w:val="000A2EAD"/>
    <w:rsid w:val="000A2F1B"/>
    <w:rsid w:val="000A3058"/>
    <w:rsid w:val="000A306C"/>
    <w:rsid w:val="000A309F"/>
    <w:rsid w:val="000A30A2"/>
    <w:rsid w:val="000A313F"/>
    <w:rsid w:val="000A3262"/>
    <w:rsid w:val="000A32AB"/>
    <w:rsid w:val="000A3475"/>
    <w:rsid w:val="000A347E"/>
    <w:rsid w:val="000A3522"/>
    <w:rsid w:val="000A35BD"/>
    <w:rsid w:val="000A35C9"/>
    <w:rsid w:val="000A3653"/>
    <w:rsid w:val="000A374A"/>
    <w:rsid w:val="000A37A9"/>
    <w:rsid w:val="000A37B9"/>
    <w:rsid w:val="000A3953"/>
    <w:rsid w:val="000A398A"/>
    <w:rsid w:val="000A39EE"/>
    <w:rsid w:val="000A3B21"/>
    <w:rsid w:val="000A3B85"/>
    <w:rsid w:val="000A3C9C"/>
    <w:rsid w:val="000A3E36"/>
    <w:rsid w:val="000A3E43"/>
    <w:rsid w:val="000A3F99"/>
    <w:rsid w:val="000A40D4"/>
    <w:rsid w:val="000A4158"/>
    <w:rsid w:val="000A4172"/>
    <w:rsid w:val="000A4189"/>
    <w:rsid w:val="000A418F"/>
    <w:rsid w:val="000A41CD"/>
    <w:rsid w:val="000A41E6"/>
    <w:rsid w:val="000A4207"/>
    <w:rsid w:val="000A42D3"/>
    <w:rsid w:val="000A4308"/>
    <w:rsid w:val="000A434F"/>
    <w:rsid w:val="000A4354"/>
    <w:rsid w:val="000A4398"/>
    <w:rsid w:val="000A43B4"/>
    <w:rsid w:val="000A43C4"/>
    <w:rsid w:val="000A43DD"/>
    <w:rsid w:val="000A4410"/>
    <w:rsid w:val="000A44B4"/>
    <w:rsid w:val="000A4581"/>
    <w:rsid w:val="000A45DF"/>
    <w:rsid w:val="000A460F"/>
    <w:rsid w:val="000A464F"/>
    <w:rsid w:val="000A4650"/>
    <w:rsid w:val="000A46CD"/>
    <w:rsid w:val="000A46D6"/>
    <w:rsid w:val="000A46DB"/>
    <w:rsid w:val="000A4784"/>
    <w:rsid w:val="000A47AA"/>
    <w:rsid w:val="000A485A"/>
    <w:rsid w:val="000A4941"/>
    <w:rsid w:val="000A4975"/>
    <w:rsid w:val="000A49A3"/>
    <w:rsid w:val="000A4A00"/>
    <w:rsid w:val="000A4A5D"/>
    <w:rsid w:val="000A4A9A"/>
    <w:rsid w:val="000A4C6A"/>
    <w:rsid w:val="000A4D04"/>
    <w:rsid w:val="000A4D6C"/>
    <w:rsid w:val="000A4D70"/>
    <w:rsid w:val="000A4E01"/>
    <w:rsid w:val="000A4EB7"/>
    <w:rsid w:val="000A4F35"/>
    <w:rsid w:val="000A4F6C"/>
    <w:rsid w:val="000A4FE8"/>
    <w:rsid w:val="000A5155"/>
    <w:rsid w:val="000A51B1"/>
    <w:rsid w:val="000A5241"/>
    <w:rsid w:val="000A528E"/>
    <w:rsid w:val="000A52E7"/>
    <w:rsid w:val="000A5364"/>
    <w:rsid w:val="000A537A"/>
    <w:rsid w:val="000A53A7"/>
    <w:rsid w:val="000A5505"/>
    <w:rsid w:val="000A551A"/>
    <w:rsid w:val="000A5527"/>
    <w:rsid w:val="000A552E"/>
    <w:rsid w:val="000A553A"/>
    <w:rsid w:val="000A55E7"/>
    <w:rsid w:val="000A5608"/>
    <w:rsid w:val="000A5611"/>
    <w:rsid w:val="000A56E1"/>
    <w:rsid w:val="000A56FE"/>
    <w:rsid w:val="000A57B1"/>
    <w:rsid w:val="000A5A1C"/>
    <w:rsid w:val="000A5A5C"/>
    <w:rsid w:val="000A5A9E"/>
    <w:rsid w:val="000A5AAA"/>
    <w:rsid w:val="000A5B15"/>
    <w:rsid w:val="000A5B92"/>
    <w:rsid w:val="000A5BC3"/>
    <w:rsid w:val="000A5C07"/>
    <w:rsid w:val="000A5CA3"/>
    <w:rsid w:val="000A5CE5"/>
    <w:rsid w:val="000A5D48"/>
    <w:rsid w:val="000A5F18"/>
    <w:rsid w:val="000A5F38"/>
    <w:rsid w:val="000A6065"/>
    <w:rsid w:val="000A607A"/>
    <w:rsid w:val="000A60DD"/>
    <w:rsid w:val="000A6191"/>
    <w:rsid w:val="000A6219"/>
    <w:rsid w:val="000A6290"/>
    <w:rsid w:val="000A62C4"/>
    <w:rsid w:val="000A62EA"/>
    <w:rsid w:val="000A6312"/>
    <w:rsid w:val="000A6328"/>
    <w:rsid w:val="000A6389"/>
    <w:rsid w:val="000A63B4"/>
    <w:rsid w:val="000A63C3"/>
    <w:rsid w:val="000A640B"/>
    <w:rsid w:val="000A642D"/>
    <w:rsid w:val="000A6558"/>
    <w:rsid w:val="000A656D"/>
    <w:rsid w:val="000A6584"/>
    <w:rsid w:val="000A659B"/>
    <w:rsid w:val="000A6646"/>
    <w:rsid w:val="000A66B4"/>
    <w:rsid w:val="000A66E7"/>
    <w:rsid w:val="000A66F0"/>
    <w:rsid w:val="000A66FE"/>
    <w:rsid w:val="000A6747"/>
    <w:rsid w:val="000A67A3"/>
    <w:rsid w:val="000A67C4"/>
    <w:rsid w:val="000A681A"/>
    <w:rsid w:val="000A6825"/>
    <w:rsid w:val="000A6907"/>
    <w:rsid w:val="000A69E6"/>
    <w:rsid w:val="000A6A84"/>
    <w:rsid w:val="000A6B0E"/>
    <w:rsid w:val="000A6BB1"/>
    <w:rsid w:val="000A6CA6"/>
    <w:rsid w:val="000A6D22"/>
    <w:rsid w:val="000A6D25"/>
    <w:rsid w:val="000A6D89"/>
    <w:rsid w:val="000A6F85"/>
    <w:rsid w:val="000A6FDE"/>
    <w:rsid w:val="000A704D"/>
    <w:rsid w:val="000A70B3"/>
    <w:rsid w:val="000A70BC"/>
    <w:rsid w:val="000A7101"/>
    <w:rsid w:val="000A7127"/>
    <w:rsid w:val="000A7138"/>
    <w:rsid w:val="000A718D"/>
    <w:rsid w:val="000A7216"/>
    <w:rsid w:val="000A7221"/>
    <w:rsid w:val="000A7336"/>
    <w:rsid w:val="000A7381"/>
    <w:rsid w:val="000A73B1"/>
    <w:rsid w:val="000A73DF"/>
    <w:rsid w:val="000A7473"/>
    <w:rsid w:val="000A747B"/>
    <w:rsid w:val="000A7491"/>
    <w:rsid w:val="000A749F"/>
    <w:rsid w:val="000A75C8"/>
    <w:rsid w:val="000A75EA"/>
    <w:rsid w:val="000A75FB"/>
    <w:rsid w:val="000A7623"/>
    <w:rsid w:val="000A762A"/>
    <w:rsid w:val="000A766A"/>
    <w:rsid w:val="000A77A6"/>
    <w:rsid w:val="000A77DF"/>
    <w:rsid w:val="000A780F"/>
    <w:rsid w:val="000A7860"/>
    <w:rsid w:val="000A78C7"/>
    <w:rsid w:val="000A7946"/>
    <w:rsid w:val="000A797A"/>
    <w:rsid w:val="000A7A36"/>
    <w:rsid w:val="000A7A41"/>
    <w:rsid w:val="000A7A57"/>
    <w:rsid w:val="000A7AF3"/>
    <w:rsid w:val="000A7B0B"/>
    <w:rsid w:val="000A7B68"/>
    <w:rsid w:val="000A7B85"/>
    <w:rsid w:val="000A7B8A"/>
    <w:rsid w:val="000A7CBD"/>
    <w:rsid w:val="000A7D71"/>
    <w:rsid w:val="000A7DB4"/>
    <w:rsid w:val="000A7E77"/>
    <w:rsid w:val="000A7E92"/>
    <w:rsid w:val="000A7EAD"/>
    <w:rsid w:val="000A7FD4"/>
    <w:rsid w:val="000A7FD9"/>
    <w:rsid w:val="000B0001"/>
    <w:rsid w:val="000B000B"/>
    <w:rsid w:val="000B0030"/>
    <w:rsid w:val="000B00D5"/>
    <w:rsid w:val="000B0144"/>
    <w:rsid w:val="000B01EE"/>
    <w:rsid w:val="000B02FF"/>
    <w:rsid w:val="000B0375"/>
    <w:rsid w:val="000B03D7"/>
    <w:rsid w:val="000B040A"/>
    <w:rsid w:val="000B043F"/>
    <w:rsid w:val="000B0584"/>
    <w:rsid w:val="000B068B"/>
    <w:rsid w:val="000B0748"/>
    <w:rsid w:val="000B0758"/>
    <w:rsid w:val="000B0774"/>
    <w:rsid w:val="000B07AF"/>
    <w:rsid w:val="000B07B8"/>
    <w:rsid w:val="000B08B9"/>
    <w:rsid w:val="000B0991"/>
    <w:rsid w:val="000B0A1A"/>
    <w:rsid w:val="000B0A6D"/>
    <w:rsid w:val="000B0B40"/>
    <w:rsid w:val="000B0BB4"/>
    <w:rsid w:val="000B0BD8"/>
    <w:rsid w:val="000B0C01"/>
    <w:rsid w:val="000B0C50"/>
    <w:rsid w:val="000B0C83"/>
    <w:rsid w:val="000B0CDB"/>
    <w:rsid w:val="000B0D40"/>
    <w:rsid w:val="000B0D57"/>
    <w:rsid w:val="000B0E9B"/>
    <w:rsid w:val="000B0F0F"/>
    <w:rsid w:val="000B0F1E"/>
    <w:rsid w:val="000B0FEE"/>
    <w:rsid w:val="000B10BD"/>
    <w:rsid w:val="000B10ED"/>
    <w:rsid w:val="000B1167"/>
    <w:rsid w:val="000B1193"/>
    <w:rsid w:val="000B1200"/>
    <w:rsid w:val="000B1251"/>
    <w:rsid w:val="000B1353"/>
    <w:rsid w:val="000B1361"/>
    <w:rsid w:val="000B140E"/>
    <w:rsid w:val="000B142C"/>
    <w:rsid w:val="000B15AA"/>
    <w:rsid w:val="000B15AC"/>
    <w:rsid w:val="000B15F7"/>
    <w:rsid w:val="000B1639"/>
    <w:rsid w:val="000B16A9"/>
    <w:rsid w:val="000B17DB"/>
    <w:rsid w:val="000B186D"/>
    <w:rsid w:val="000B1872"/>
    <w:rsid w:val="000B1877"/>
    <w:rsid w:val="000B18F5"/>
    <w:rsid w:val="000B196D"/>
    <w:rsid w:val="000B1A9E"/>
    <w:rsid w:val="000B1AB3"/>
    <w:rsid w:val="000B1AC2"/>
    <w:rsid w:val="000B1AC8"/>
    <w:rsid w:val="000B1B51"/>
    <w:rsid w:val="000B1B63"/>
    <w:rsid w:val="000B1C3A"/>
    <w:rsid w:val="000B1C77"/>
    <w:rsid w:val="000B1D2F"/>
    <w:rsid w:val="000B1D5A"/>
    <w:rsid w:val="000B1D7E"/>
    <w:rsid w:val="000B1D93"/>
    <w:rsid w:val="000B1DD3"/>
    <w:rsid w:val="000B1DEC"/>
    <w:rsid w:val="000B1E33"/>
    <w:rsid w:val="000B1E64"/>
    <w:rsid w:val="000B1E93"/>
    <w:rsid w:val="000B1EB1"/>
    <w:rsid w:val="000B1EBC"/>
    <w:rsid w:val="000B1EFF"/>
    <w:rsid w:val="000B1F77"/>
    <w:rsid w:val="000B1F86"/>
    <w:rsid w:val="000B1F8E"/>
    <w:rsid w:val="000B1FFD"/>
    <w:rsid w:val="000B20B7"/>
    <w:rsid w:val="000B21BD"/>
    <w:rsid w:val="000B21BE"/>
    <w:rsid w:val="000B21D2"/>
    <w:rsid w:val="000B220B"/>
    <w:rsid w:val="000B2266"/>
    <w:rsid w:val="000B22D1"/>
    <w:rsid w:val="000B23A6"/>
    <w:rsid w:val="000B23B3"/>
    <w:rsid w:val="000B242B"/>
    <w:rsid w:val="000B254B"/>
    <w:rsid w:val="000B259F"/>
    <w:rsid w:val="000B26E7"/>
    <w:rsid w:val="000B2703"/>
    <w:rsid w:val="000B2706"/>
    <w:rsid w:val="000B273C"/>
    <w:rsid w:val="000B27D7"/>
    <w:rsid w:val="000B28E5"/>
    <w:rsid w:val="000B28F2"/>
    <w:rsid w:val="000B2A25"/>
    <w:rsid w:val="000B2AF3"/>
    <w:rsid w:val="000B2B68"/>
    <w:rsid w:val="000B2C09"/>
    <w:rsid w:val="000B2C40"/>
    <w:rsid w:val="000B2C41"/>
    <w:rsid w:val="000B2C9C"/>
    <w:rsid w:val="000B2CC1"/>
    <w:rsid w:val="000B2CF8"/>
    <w:rsid w:val="000B2D43"/>
    <w:rsid w:val="000B2D46"/>
    <w:rsid w:val="000B2E74"/>
    <w:rsid w:val="000B2EEE"/>
    <w:rsid w:val="000B2FB0"/>
    <w:rsid w:val="000B2FEB"/>
    <w:rsid w:val="000B3008"/>
    <w:rsid w:val="000B3053"/>
    <w:rsid w:val="000B31E5"/>
    <w:rsid w:val="000B31F9"/>
    <w:rsid w:val="000B327E"/>
    <w:rsid w:val="000B32AB"/>
    <w:rsid w:val="000B33FD"/>
    <w:rsid w:val="000B34FE"/>
    <w:rsid w:val="000B3569"/>
    <w:rsid w:val="000B357C"/>
    <w:rsid w:val="000B3767"/>
    <w:rsid w:val="000B37D2"/>
    <w:rsid w:val="000B37FC"/>
    <w:rsid w:val="000B3889"/>
    <w:rsid w:val="000B38E5"/>
    <w:rsid w:val="000B3946"/>
    <w:rsid w:val="000B3981"/>
    <w:rsid w:val="000B39C4"/>
    <w:rsid w:val="000B3A17"/>
    <w:rsid w:val="000B3AD3"/>
    <w:rsid w:val="000B3B2D"/>
    <w:rsid w:val="000B3B42"/>
    <w:rsid w:val="000B3BB6"/>
    <w:rsid w:val="000B3C33"/>
    <w:rsid w:val="000B3C41"/>
    <w:rsid w:val="000B3CCE"/>
    <w:rsid w:val="000B3DB6"/>
    <w:rsid w:val="000B3E36"/>
    <w:rsid w:val="000B3E71"/>
    <w:rsid w:val="000B3F03"/>
    <w:rsid w:val="000B3F94"/>
    <w:rsid w:val="000B4160"/>
    <w:rsid w:val="000B41B2"/>
    <w:rsid w:val="000B4217"/>
    <w:rsid w:val="000B4232"/>
    <w:rsid w:val="000B425D"/>
    <w:rsid w:val="000B42ED"/>
    <w:rsid w:val="000B436B"/>
    <w:rsid w:val="000B4447"/>
    <w:rsid w:val="000B4476"/>
    <w:rsid w:val="000B453D"/>
    <w:rsid w:val="000B460A"/>
    <w:rsid w:val="000B46C5"/>
    <w:rsid w:val="000B46EF"/>
    <w:rsid w:val="000B4708"/>
    <w:rsid w:val="000B476A"/>
    <w:rsid w:val="000B478A"/>
    <w:rsid w:val="000B4812"/>
    <w:rsid w:val="000B48F9"/>
    <w:rsid w:val="000B492C"/>
    <w:rsid w:val="000B49CD"/>
    <w:rsid w:val="000B4B6E"/>
    <w:rsid w:val="000B4BA0"/>
    <w:rsid w:val="000B4C01"/>
    <w:rsid w:val="000B4C18"/>
    <w:rsid w:val="000B4CAC"/>
    <w:rsid w:val="000B4CB3"/>
    <w:rsid w:val="000B4E03"/>
    <w:rsid w:val="000B4E6A"/>
    <w:rsid w:val="000B4EA5"/>
    <w:rsid w:val="000B510E"/>
    <w:rsid w:val="000B5390"/>
    <w:rsid w:val="000B53B7"/>
    <w:rsid w:val="000B5404"/>
    <w:rsid w:val="000B540E"/>
    <w:rsid w:val="000B5511"/>
    <w:rsid w:val="000B55C9"/>
    <w:rsid w:val="000B55FD"/>
    <w:rsid w:val="000B565E"/>
    <w:rsid w:val="000B5667"/>
    <w:rsid w:val="000B567F"/>
    <w:rsid w:val="000B5771"/>
    <w:rsid w:val="000B577A"/>
    <w:rsid w:val="000B578E"/>
    <w:rsid w:val="000B57FD"/>
    <w:rsid w:val="000B5889"/>
    <w:rsid w:val="000B58D5"/>
    <w:rsid w:val="000B5995"/>
    <w:rsid w:val="000B59BA"/>
    <w:rsid w:val="000B5A94"/>
    <w:rsid w:val="000B5AE9"/>
    <w:rsid w:val="000B5BC7"/>
    <w:rsid w:val="000B5C33"/>
    <w:rsid w:val="000B5CB2"/>
    <w:rsid w:val="000B5D95"/>
    <w:rsid w:val="000B5DE5"/>
    <w:rsid w:val="000B5DFA"/>
    <w:rsid w:val="000B5E42"/>
    <w:rsid w:val="000B5EA2"/>
    <w:rsid w:val="000B5F88"/>
    <w:rsid w:val="000B5F9F"/>
    <w:rsid w:val="000B6087"/>
    <w:rsid w:val="000B609F"/>
    <w:rsid w:val="000B60DA"/>
    <w:rsid w:val="000B628D"/>
    <w:rsid w:val="000B62AA"/>
    <w:rsid w:val="000B634B"/>
    <w:rsid w:val="000B6352"/>
    <w:rsid w:val="000B6356"/>
    <w:rsid w:val="000B63A2"/>
    <w:rsid w:val="000B65BF"/>
    <w:rsid w:val="000B65CB"/>
    <w:rsid w:val="000B663F"/>
    <w:rsid w:val="000B6646"/>
    <w:rsid w:val="000B66B7"/>
    <w:rsid w:val="000B66E0"/>
    <w:rsid w:val="000B6701"/>
    <w:rsid w:val="000B675A"/>
    <w:rsid w:val="000B6796"/>
    <w:rsid w:val="000B67B8"/>
    <w:rsid w:val="000B696D"/>
    <w:rsid w:val="000B699D"/>
    <w:rsid w:val="000B69D6"/>
    <w:rsid w:val="000B6A01"/>
    <w:rsid w:val="000B6A52"/>
    <w:rsid w:val="000B6A77"/>
    <w:rsid w:val="000B6A8F"/>
    <w:rsid w:val="000B6AD6"/>
    <w:rsid w:val="000B6B9D"/>
    <w:rsid w:val="000B6BA9"/>
    <w:rsid w:val="000B6BC3"/>
    <w:rsid w:val="000B6BDF"/>
    <w:rsid w:val="000B6CDB"/>
    <w:rsid w:val="000B6DCA"/>
    <w:rsid w:val="000B6DDD"/>
    <w:rsid w:val="000B6DFA"/>
    <w:rsid w:val="000B6E47"/>
    <w:rsid w:val="000B6E77"/>
    <w:rsid w:val="000B6E95"/>
    <w:rsid w:val="000B6EE2"/>
    <w:rsid w:val="000B6EE5"/>
    <w:rsid w:val="000B6F81"/>
    <w:rsid w:val="000B7030"/>
    <w:rsid w:val="000B706D"/>
    <w:rsid w:val="000B706F"/>
    <w:rsid w:val="000B712E"/>
    <w:rsid w:val="000B712F"/>
    <w:rsid w:val="000B71EF"/>
    <w:rsid w:val="000B737B"/>
    <w:rsid w:val="000B7388"/>
    <w:rsid w:val="000B73C0"/>
    <w:rsid w:val="000B740B"/>
    <w:rsid w:val="000B7435"/>
    <w:rsid w:val="000B7455"/>
    <w:rsid w:val="000B747A"/>
    <w:rsid w:val="000B74DD"/>
    <w:rsid w:val="000B7596"/>
    <w:rsid w:val="000B761F"/>
    <w:rsid w:val="000B7688"/>
    <w:rsid w:val="000B76CF"/>
    <w:rsid w:val="000B76D0"/>
    <w:rsid w:val="000B7756"/>
    <w:rsid w:val="000B78B8"/>
    <w:rsid w:val="000B7903"/>
    <w:rsid w:val="000B7935"/>
    <w:rsid w:val="000B7985"/>
    <w:rsid w:val="000B79A0"/>
    <w:rsid w:val="000B7A02"/>
    <w:rsid w:val="000B7A57"/>
    <w:rsid w:val="000B7AC2"/>
    <w:rsid w:val="000B7AD8"/>
    <w:rsid w:val="000B7B50"/>
    <w:rsid w:val="000B7CF0"/>
    <w:rsid w:val="000B7D14"/>
    <w:rsid w:val="000B7E3C"/>
    <w:rsid w:val="000B7EA0"/>
    <w:rsid w:val="000B7F67"/>
    <w:rsid w:val="000B7FCA"/>
    <w:rsid w:val="000C0002"/>
    <w:rsid w:val="000C006F"/>
    <w:rsid w:val="000C00A1"/>
    <w:rsid w:val="000C0100"/>
    <w:rsid w:val="000C02BF"/>
    <w:rsid w:val="000C032F"/>
    <w:rsid w:val="000C0399"/>
    <w:rsid w:val="000C03CE"/>
    <w:rsid w:val="000C03F8"/>
    <w:rsid w:val="000C0444"/>
    <w:rsid w:val="000C0456"/>
    <w:rsid w:val="000C04A8"/>
    <w:rsid w:val="000C04CC"/>
    <w:rsid w:val="000C056E"/>
    <w:rsid w:val="000C057A"/>
    <w:rsid w:val="000C061D"/>
    <w:rsid w:val="000C0629"/>
    <w:rsid w:val="000C06B9"/>
    <w:rsid w:val="000C07DA"/>
    <w:rsid w:val="000C08C4"/>
    <w:rsid w:val="000C08E6"/>
    <w:rsid w:val="000C0971"/>
    <w:rsid w:val="000C09D3"/>
    <w:rsid w:val="000C0A77"/>
    <w:rsid w:val="000C0AD6"/>
    <w:rsid w:val="000C0B0F"/>
    <w:rsid w:val="000C0B86"/>
    <w:rsid w:val="000C0D66"/>
    <w:rsid w:val="000C0D69"/>
    <w:rsid w:val="000C0EEB"/>
    <w:rsid w:val="000C0F91"/>
    <w:rsid w:val="000C1062"/>
    <w:rsid w:val="000C10C7"/>
    <w:rsid w:val="000C1166"/>
    <w:rsid w:val="000C11AF"/>
    <w:rsid w:val="000C1305"/>
    <w:rsid w:val="000C1404"/>
    <w:rsid w:val="000C1483"/>
    <w:rsid w:val="000C15AC"/>
    <w:rsid w:val="000C15B9"/>
    <w:rsid w:val="000C15DA"/>
    <w:rsid w:val="000C1696"/>
    <w:rsid w:val="000C16F7"/>
    <w:rsid w:val="000C1725"/>
    <w:rsid w:val="000C177E"/>
    <w:rsid w:val="000C18B1"/>
    <w:rsid w:val="000C18BA"/>
    <w:rsid w:val="000C1997"/>
    <w:rsid w:val="000C19FD"/>
    <w:rsid w:val="000C1ABD"/>
    <w:rsid w:val="000C1B3F"/>
    <w:rsid w:val="000C1BA9"/>
    <w:rsid w:val="000C1BDA"/>
    <w:rsid w:val="000C1CCA"/>
    <w:rsid w:val="000C1DCE"/>
    <w:rsid w:val="000C1E51"/>
    <w:rsid w:val="000C1F21"/>
    <w:rsid w:val="000C20EB"/>
    <w:rsid w:val="000C20ED"/>
    <w:rsid w:val="000C2193"/>
    <w:rsid w:val="000C21F7"/>
    <w:rsid w:val="000C230E"/>
    <w:rsid w:val="000C232F"/>
    <w:rsid w:val="000C2330"/>
    <w:rsid w:val="000C236D"/>
    <w:rsid w:val="000C2396"/>
    <w:rsid w:val="000C2431"/>
    <w:rsid w:val="000C2460"/>
    <w:rsid w:val="000C2489"/>
    <w:rsid w:val="000C24EF"/>
    <w:rsid w:val="000C2648"/>
    <w:rsid w:val="000C264F"/>
    <w:rsid w:val="000C2669"/>
    <w:rsid w:val="000C268A"/>
    <w:rsid w:val="000C26A8"/>
    <w:rsid w:val="000C26AD"/>
    <w:rsid w:val="000C26B8"/>
    <w:rsid w:val="000C26BC"/>
    <w:rsid w:val="000C27CB"/>
    <w:rsid w:val="000C294A"/>
    <w:rsid w:val="000C29AE"/>
    <w:rsid w:val="000C2B3A"/>
    <w:rsid w:val="000C2B3B"/>
    <w:rsid w:val="000C2BEB"/>
    <w:rsid w:val="000C2C05"/>
    <w:rsid w:val="000C2C16"/>
    <w:rsid w:val="000C2DA9"/>
    <w:rsid w:val="000C2E6E"/>
    <w:rsid w:val="000C2E8D"/>
    <w:rsid w:val="000C2E95"/>
    <w:rsid w:val="000C2ED1"/>
    <w:rsid w:val="000C2F62"/>
    <w:rsid w:val="000C2FA1"/>
    <w:rsid w:val="000C3065"/>
    <w:rsid w:val="000C3081"/>
    <w:rsid w:val="000C3163"/>
    <w:rsid w:val="000C31BA"/>
    <w:rsid w:val="000C323E"/>
    <w:rsid w:val="000C325E"/>
    <w:rsid w:val="000C3284"/>
    <w:rsid w:val="000C32D0"/>
    <w:rsid w:val="000C332C"/>
    <w:rsid w:val="000C33AD"/>
    <w:rsid w:val="000C3403"/>
    <w:rsid w:val="000C3483"/>
    <w:rsid w:val="000C34E2"/>
    <w:rsid w:val="000C3523"/>
    <w:rsid w:val="000C3811"/>
    <w:rsid w:val="000C38C2"/>
    <w:rsid w:val="000C38CF"/>
    <w:rsid w:val="000C394B"/>
    <w:rsid w:val="000C39DB"/>
    <w:rsid w:val="000C3A51"/>
    <w:rsid w:val="000C3A93"/>
    <w:rsid w:val="000C3B78"/>
    <w:rsid w:val="000C3B7D"/>
    <w:rsid w:val="000C3BCF"/>
    <w:rsid w:val="000C3C0C"/>
    <w:rsid w:val="000C3C44"/>
    <w:rsid w:val="000C3C52"/>
    <w:rsid w:val="000C3D0A"/>
    <w:rsid w:val="000C3E20"/>
    <w:rsid w:val="000C3E55"/>
    <w:rsid w:val="000C3F3E"/>
    <w:rsid w:val="000C40A5"/>
    <w:rsid w:val="000C40B5"/>
    <w:rsid w:val="000C40D2"/>
    <w:rsid w:val="000C4244"/>
    <w:rsid w:val="000C42E1"/>
    <w:rsid w:val="000C42F8"/>
    <w:rsid w:val="000C4397"/>
    <w:rsid w:val="000C43A7"/>
    <w:rsid w:val="000C43AD"/>
    <w:rsid w:val="000C44D2"/>
    <w:rsid w:val="000C45DF"/>
    <w:rsid w:val="000C4640"/>
    <w:rsid w:val="000C47D5"/>
    <w:rsid w:val="000C4820"/>
    <w:rsid w:val="000C4872"/>
    <w:rsid w:val="000C4914"/>
    <w:rsid w:val="000C4974"/>
    <w:rsid w:val="000C498E"/>
    <w:rsid w:val="000C49E0"/>
    <w:rsid w:val="000C4A11"/>
    <w:rsid w:val="000C4A14"/>
    <w:rsid w:val="000C4ABA"/>
    <w:rsid w:val="000C4AC7"/>
    <w:rsid w:val="000C4ACC"/>
    <w:rsid w:val="000C4AE3"/>
    <w:rsid w:val="000C4B61"/>
    <w:rsid w:val="000C4C11"/>
    <w:rsid w:val="000C4C18"/>
    <w:rsid w:val="000C4C21"/>
    <w:rsid w:val="000C4CA2"/>
    <w:rsid w:val="000C4D04"/>
    <w:rsid w:val="000C4D2D"/>
    <w:rsid w:val="000C4D42"/>
    <w:rsid w:val="000C4D46"/>
    <w:rsid w:val="000C4DC3"/>
    <w:rsid w:val="000C4E14"/>
    <w:rsid w:val="000C4ED0"/>
    <w:rsid w:val="000C4EE8"/>
    <w:rsid w:val="000C4F1A"/>
    <w:rsid w:val="000C4F72"/>
    <w:rsid w:val="000C4F78"/>
    <w:rsid w:val="000C4FDF"/>
    <w:rsid w:val="000C5092"/>
    <w:rsid w:val="000C50BC"/>
    <w:rsid w:val="000C50E1"/>
    <w:rsid w:val="000C50FA"/>
    <w:rsid w:val="000C511B"/>
    <w:rsid w:val="000C5142"/>
    <w:rsid w:val="000C514D"/>
    <w:rsid w:val="000C5192"/>
    <w:rsid w:val="000C5193"/>
    <w:rsid w:val="000C51D7"/>
    <w:rsid w:val="000C530D"/>
    <w:rsid w:val="000C5396"/>
    <w:rsid w:val="000C53F5"/>
    <w:rsid w:val="000C5470"/>
    <w:rsid w:val="000C55EF"/>
    <w:rsid w:val="000C562B"/>
    <w:rsid w:val="000C5648"/>
    <w:rsid w:val="000C566F"/>
    <w:rsid w:val="000C56F2"/>
    <w:rsid w:val="000C57D2"/>
    <w:rsid w:val="000C57D6"/>
    <w:rsid w:val="000C57E4"/>
    <w:rsid w:val="000C5893"/>
    <w:rsid w:val="000C5905"/>
    <w:rsid w:val="000C590A"/>
    <w:rsid w:val="000C5965"/>
    <w:rsid w:val="000C59A7"/>
    <w:rsid w:val="000C5AA9"/>
    <w:rsid w:val="000C5CC7"/>
    <w:rsid w:val="000C5CFF"/>
    <w:rsid w:val="000C5EAF"/>
    <w:rsid w:val="000C5EBB"/>
    <w:rsid w:val="000C5F9E"/>
    <w:rsid w:val="000C6078"/>
    <w:rsid w:val="000C60E4"/>
    <w:rsid w:val="000C612B"/>
    <w:rsid w:val="000C6232"/>
    <w:rsid w:val="000C623D"/>
    <w:rsid w:val="000C6258"/>
    <w:rsid w:val="000C62C4"/>
    <w:rsid w:val="000C62D1"/>
    <w:rsid w:val="000C63B4"/>
    <w:rsid w:val="000C63E1"/>
    <w:rsid w:val="000C6448"/>
    <w:rsid w:val="000C661A"/>
    <w:rsid w:val="000C6632"/>
    <w:rsid w:val="000C664D"/>
    <w:rsid w:val="000C6661"/>
    <w:rsid w:val="000C668E"/>
    <w:rsid w:val="000C66F0"/>
    <w:rsid w:val="000C6784"/>
    <w:rsid w:val="000C6961"/>
    <w:rsid w:val="000C69DC"/>
    <w:rsid w:val="000C6AA5"/>
    <w:rsid w:val="000C6AAB"/>
    <w:rsid w:val="000C6AFF"/>
    <w:rsid w:val="000C6B3F"/>
    <w:rsid w:val="000C6C0E"/>
    <w:rsid w:val="000C6C81"/>
    <w:rsid w:val="000C6C97"/>
    <w:rsid w:val="000C6CD7"/>
    <w:rsid w:val="000C6D93"/>
    <w:rsid w:val="000C6E32"/>
    <w:rsid w:val="000C6E85"/>
    <w:rsid w:val="000C6E9B"/>
    <w:rsid w:val="000C6EC4"/>
    <w:rsid w:val="000C6EC6"/>
    <w:rsid w:val="000C6F07"/>
    <w:rsid w:val="000C6F43"/>
    <w:rsid w:val="000C6F7A"/>
    <w:rsid w:val="000C6F9D"/>
    <w:rsid w:val="000C6FF2"/>
    <w:rsid w:val="000C7069"/>
    <w:rsid w:val="000C7085"/>
    <w:rsid w:val="000C7148"/>
    <w:rsid w:val="000C71CC"/>
    <w:rsid w:val="000C728E"/>
    <w:rsid w:val="000C72D5"/>
    <w:rsid w:val="000C72F1"/>
    <w:rsid w:val="000C735C"/>
    <w:rsid w:val="000C739B"/>
    <w:rsid w:val="000C73C6"/>
    <w:rsid w:val="000C7455"/>
    <w:rsid w:val="000C7483"/>
    <w:rsid w:val="000C74B9"/>
    <w:rsid w:val="000C74C7"/>
    <w:rsid w:val="000C75C2"/>
    <w:rsid w:val="000C76A2"/>
    <w:rsid w:val="000C770B"/>
    <w:rsid w:val="000C7889"/>
    <w:rsid w:val="000C7892"/>
    <w:rsid w:val="000C7B6F"/>
    <w:rsid w:val="000C7CAF"/>
    <w:rsid w:val="000C7D8A"/>
    <w:rsid w:val="000C7E92"/>
    <w:rsid w:val="000C7EB2"/>
    <w:rsid w:val="000C7EB9"/>
    <w:rsid w:val="000C7EF1"/>
    <w:rsid w:val="000C7F18"/>
    <w:rsid w:val="000C7F72"/>
    <w:rsid w:val="000C7FAD"/>
    <w:rsid w:val="000C7FEC"/>
    <w:rsid w:val="000D0039"/>
    <w:rsid w:val="000D003B"/>
    <w:rsid w:val="000D0115"/>
    <w:rsid w:val="000D01BB"/>
    <w:rsid w:val="000D01BD"/>
    <w:rsid w:val="000D01C2"/>
    <w:rsid w:val="000D01CC"/>
    <w:rsid w:val="000D0266"/>
    <w:rsid w:val="000D02E0"/>
    <w:rsid w:val="000D02F4"/>
    <w:rsid w:val="000D0344"/>
    <w:rsid w:val="000D03E6"/>
    <w:rsid w:val="000D03FC"/>
    <w:rsid w:val="000D0428"/>
    <w:rsid w:val="000D04A8"/>
    <w:rsid w:val="000D04BD"/>
    <w:rsid w:val="000D04C1"/>
    <w:rsid w:val="000D0547"/>
    <w:rsid w:val="000D0565"/>
    <w:rsid w:val="000D0578"/>
    <w:rsid w:val="000D0622"/>
    <w:rsid w:val="000D06DC"/>
    <w:rsid w:val="000D0800"/>
    <w:rsid w:val="000D08AD"/>
    <w:rsid w:val="000D0947"/>
    <w:rsid w:val="000D0971"/>
    <w:rsid w:val="000D0977"/>
    <w:rsid w:val="000D09C7"/>
    <w:rsid w:val="000D0A6F"/>
    <w:rsid w:val="000D0A9C"/>
    <w:rsid w:val="000D0B50"/>
    <w:rsid w:val="000D0B65"/>
    <w:rsid w:val="000D0BA1"/>
    <w:rsid w:val="000D0C3B"/>
    <w:rsid w:val="000D0C53"/>
    <w:rsid w:val="000D0CA7"/>
    <w:rsid w:val="000D0CB7"/>
    <w:rsid w:val="000D0CBE"/>
    <w:rsid w:val="000D0D99"/>
    <w:rsid w:val="000D0DB7"/>
    <w:rsid w:val="000D0E6E"/>
    <w:rsid w:val="000D0EA2"/>
    <w:rsid w:val="000D0F14"/>
    <w:rsid w:val="000D0F46"/>
    <w:rsid w:val="000D100B"/>
    <w:rsid w:val="000D101E"/>
    <w:rsid w:val="000D1023"/>
    <w:rsid w:val="000D115D"/>
    <w:rsid w:val="000D1224"/>
    <w:rsid w:val="000D12F0"/>
    <w:rsid w:val="000D1358"/>
    <w:rsid w:val="000D135F"/>
    <w:rsid w:val="000D13A3"/>
    <w:rsid w:val="000D143D"/>
    <w:rsid w:val="000D1550"/>
    <w:rsid w:val="000D1556"/>
    <w:rsid w:val="000D15F7"/>
    <w:rsid w:val="000D166D"/>
    <w:rsid w:val="000D166F"/>
    <w:rsid w:val="000D1681"/>
    <w:rsid w:val="000D16C2"/>
    <w:rsid w:val="000D16CE"/>
    <w:rsid w:val="000D1723"/>
    <w:rsid w:val="000D1770"/>
    <w:rsid w:val="000D180D"/>
    <w:rsid w:val="000D183F"/>
    <w:rsid w:val="000D195A"/>
    <w:rsid w:val="000D199C"/>
    <w:rsid w:val="000D19A3"/>
    <w:rsid w:val="000D1A96"/>
    <w:rsid w:val="000D1B19"/>
    <w:rsid w:val="000D1B57"/>
    <w:rsid w:val="000D1CBD"/>
    <w:rsid w:val="000D1D3A"/>
    <w:rsid w:val="000D1D6A"/>
    <w:rsid w:val="000D1DA1"/>
    <w:rsid w:val="000D1DD3"/>
    <w:rsid w:val="000D1DF4"/>
    <w:rsid w:val="000D1E5C"/>
    <w:rsid w:val="000D1F21"/>
    <w:rsid w:val="000D1F5A"/>
    <w:rsid w:val="000D1F71"/>
    <w:rsid w:val="000D1FC6"/>
    <w:rsid w:val="000D1FEE"/>
    <w:rsid w:val="000D2029"/>
    <w:rsid w:val="000D204A"/>
    <w:rsid w:val="000D20D2"/>
    <w:rsid w:val="000D21C0"/>
    <w:rsid w:val="000D21F5"/>
    <w:rsid w:val="000D220D"/>
    <w:rsid w:val="000D22E2"/>
    <w:rsid w:val="000D2311"/>
    <w:rsid w:val="000D2360"/>
    <w:rsid w:val="000D2483"/>
    <w:rsid w:val="000D2539"/>
    <w:rsid w:val="000D271A"/>
    <w:rsid w:val="000D2774"/>
    <w:rsid w:val="000D2788"/>
    <w:rsid w:val="000D27BC"/>
    <w:rsid w:val="000D2899"/>
    <w:rsid w:val="000D28AA"/>
    <w:rsid w:val="000D2980"/>
    <w:rsid w:val="000D29D9"/>
    <w:rsid w:val="000D2A14"/>
    <w:rsid w:val="000D2AB4"/>
    <w:rsid w:val="000D2AEA"/>
    <w:rsid w:val="000D2B0E"/>
    <w:rsid w:val="000D2C94"/>
    <w:rsid w:val="000D2CB2"/>
    <w:rsid w:val="000D2CC9"/>
    <w:rsid w:val="000D2D42"/>
    <w:rsid w:val="000D2DA9"/>
    <w:rsid w:val="000D2E97"/>
    <w:rsid w:val="000D2EFF"/>
    <w:rsid w:val="000D3021"/>
    <w:rsid w:val="000D302A"/>
    <w:rsid w:val="000D31DC"/>
    <w:rsid w:val="000D32CB"/>
    <w:rsid w:val="000D32F8"/>
    <w:rsid w:val="000D3364"/>
    <w:rsid w:val="000D3368"/>
    <w:rsid w:val="000D3373"/>
    <w:rsid w:val="000D33A6"/>
    <w:rsid w:val="000D33AB"/>
    <w:rsid w:val="000D3400"/>
    <w:rsid w:val="000D346F"/>
    <w:rsid w:val="000D34C0"/>
    <w:rsid w:val="000D3558"/>
    <w:rsid w:val="000D3574"/>
    <w:rsid w:val="000D3616"/>
    <w:rsid w:val="000D3751"/>
    <w:rsid w:val="000D39DC"/>
    <w:rsid w:val="000D39E2"/>
    <w:rsid w:val="000D3A4B"/>
    <w:rsid w:val="000D3A89"/>
    <w:rsid w:val="000D3B08"/>
    <w:rsid w:val="000D3B44"/>
    <w:rsid w:val="000D3B52"/>
    <w:rsid w:val="000D3BD7"/>
    <w:rsid w:val="000D3D55"/>
    <w:rsid w:val="000D3E90"/>
    <w:rsid w:val="000D3F0C"/>
    <w:rsid w:val="000D4133"/>
    <w:rsid w:val="000D4137"/>
    <w:rsid w:val="000D416B"/>
    <w:rsid w:val="000D4180"/>
    <w:rsid w:val="000D43A5"/>
    <w:rsid w:val="000D4497"/>
    <w:rsid w:val="000D4546"/>
    <w:rsid w:val="000D45C8"/>
    <w:rsid w:val="000D4753"/>
    <w:rsid w:val="000D47BC"/>
    <w:rsid w:val="000D47C0"/>
    <w:rsid w:val="000D47C2"/>
    <w:rsid w:val="000D482B"/>
    <w:rsid w:val="000D490C"/>
    <w:rsid w:val="000D496C"/>
    <w:rsid w:val="000D4A9F"/>
    <w:rsid w:val="000D4BE1"/>
    <w:rsid w:val="000D4C42"/>
    <w:rsid w:val="000D4D63"/>
    <w:rsid w:val="000D4D64"/>
    <w:rsid w:val="000D4D8A"/>
    <w:rsid w:val="000D4DD9"/>
    <w:rsid w:val="000D4DE1"/>
    <w:rsid w:val="000D4DF9"/>
    <w:rsid w:val="000D4EA9"/>
    <w:rsid w:val="000D4EAD"/>
    <w:rsid w:val="000D4EF3"/>
    <w:rsid w:val="000D4F28"/>
    <w:rsid w:val="000D4F72"/>
    <w:rsid w:val="000D4FDA"/>
    <w:rsid w:val="000D4FE3"/>
    <w:rsid w:val="000D5094"/>
    <w:rsid w:val="000D50E1"/>
    <w:rsid w:val="000D50E8"/>
    <w:rsid w:val="000D50F1"/>
    <w:rsid w:val="000D5138"/>
    <w:rsid w:val="000D5184"/>
    <w:rsid w:val="000D51AE"/>
    <w:rsid w:val="000D51F6"/>
    <w:rsid w:val="000D5237"/>
    <w:rsid w:val="000D5254"/>
    <w:rsid w:val="000D52EC"/>
    <w:rsid w:val="000D537E"/>
    <w:rsid w:val="000D5430"/>
    <w:rsid w:val="000D5474"/>
    <w:rsid w:val="000D5569"/>
    <w:rsid w:val="000D55A0"/>
    <w:rsid w:val="000D55FF"/>
    <w:rsid w:val="000D56CE"/>
    <w:rsid w:val="000D57D9"/>
    <w:rsid w:val="000D5800"/>
    <w:rsid w:val="000D5816"/>
    <w:rsid w:val="000D58E0"/>
    <w:rsid w:val="000D5943"/>
    <w:rsid w:val="000D5C2D"/>
    <w:rsid w:val="000D5C6F"/>
    <w:rsid w:val="000D5CCB"/>
    <w:rsid w:val="000D5D7F"/>
    <w:rsid w:val="000D5DBA"/>
    <w:rsid w:val="000D5E07"/>
    <w:rsid w:val="000D5E8F"/>
    <w:rsid w:val="000D5EA9"/>
    <w:rsid w:val="000D5ED5"/>
    <w:rsid w:val="000D5F0A"/>
    <w:rsid w:val="000D5F0E"/>
    <w:rsid w:val="000D5F0F"/>
    <w:rsid w:val="000D5FAA"/>
    <w:rsid w:val="000D5FD4"/>
    <w:rsid w:val="000D6033"/>
    <w:rsid w:val="000D6127"/>
    <w:rsid w:val="000D619E"/>
    <w:rsid w:val="000D621C"/>
    <w:rsid w:val="000D6332"/>
    <w:rsid w:val="000D6491"/>
    <w:rsid w:val="000D64AE"/>
    <w:rsid w:val="000D64BB"/>
    <w:rsid w:val="000D6580"/>
    <w:rsid w:val="000D658C"/>
    <w:rsid w:val="000D6667"/>
    <w:rsid w:val="000D66F9"/>
    <w:rsid w:val="000D6718"/>
    <w:rsid w:val="000D6720"/>
    <w:rsid w:val="000D6732"/>
    <w:rsid w:val="000D67E2"/>
    <w:rsid w:val="000D6891"/>
    <w:rsid w:val="000D6906"/>
    <w:rsid w:val="000D6933"/>
    <w:rsid w:val="000D69A5"/>
    <w:rsid w:val="000D6A3E"/>
    <w:rsid w:val="000D6A47"/>
    <w:rsid w:val="000D6A82"/>
    <w:rsid w:val="000D6ACA"/>
    <w:rsid w:val="000D6B54"/>
    <w:rsid w:val="000D6BBC"/>
    <w:rsid w:val="000D6BD7"/>
    <w:rsid w:val="000D6C17"/>
    <w:rsid w:val="000D6C4D"/>
    <w:rsid w:val="000D6CDC"/>
    <w:rsid w:val="000D6D2D"/>
    <w:rsid w:val="000D6D35"/>
    <w:rsid w:val="000D6D3C"/>
    <w:rsid w:val="000D6E28"/>
    <w:rsid w:val="000D6E59"/>
    <w:rsid w:val="000D6EF7"/>
    <w:rsid w:val="000D6F91"/>
    <w:rsid w:val="000D6FD3"/>
    <w:rsid w:val="000D7063"/>
    <w:rsid w:val="000D70B8"/>
    <w:rsid w:val="000D7205"/>
    <w:rsid w:val="000D7239"/>
    <w:rsid w:val="000D725D"/>
    <w:rsid w:val="000D727E"/>
    <w:rsid w:val="000D72F5"/>
    <w:rsid w:val="000D73AF"/>
    <w:rsid w:val="000D73B0"/>
    <w:rsid w:val="000D758E"/>
    <w:rsid w:val="000D7602"/>
    <w:rsid w:val="000D76B5"/>
    <w:rsid w:val="000D76C1"/>
    <w:rsid w:val="000D7788"/>
    <w:rsid w:val="000D77A0"/>
    <w:rsid w:val="000D7871"/>
    <w:rsid w:val="000D78C0"/>
    <w:rsid w:val="000D7934"/>
    <w:rsid w:val="000D79D6"/>
    <w:rsid w:val="000D79E1"/>
    <w:rsid w:val="000D7A76"/>
    <w:rsid w:val="000D7B01"/>
    <w:rsid w:val="000D7B0A"/>
    <w:rsid w:val="000D7B54"/>
    <w:rsid w:val="000D7C54"/>
    <w:rsid w:val="000D7C68"/>
    <w:rsid w:val="000D7C85"/>
    <w:rsid w:val="000D7D3F"/>
    <w:rsid w:val="000D7D8A"/>
    <w:rsid w:val="000D7D98"/>
    <w:rsid w:val="000D7DDC"/>
    <w:rsid w:val="000D7E06"/>
    <w:rsid w:val="000D7E93"/>
    <w:rsid w:val="000D7F01"/>
    <w:rsid w:val="000D7F04"/>
    <w:rsid w:val="000D7F5D"/>
    <w:rsid w:val="000D7FF9"/>
    <w:rsid w:val="000E000B"/>
    <w:rsid w:val="000E002F"/>
    <w:rsid w:val="000E009F"/>
    <w:rsid w:val="000E01DF"/>
    <w:rsid w:val="000E0274"/>
    <w:rsid w:val="000E0282"/>
    <w:rsid w:val="000E02EB"/>
    <w:rsid w:val="000E0341"/>
    <w:rsid w:val="000E0456"/>
    <w:rsid w:val="000E04B7"/>
    <w:rsid w:val="000E0631"/>
    <w:rsid w:val="000E0668"/>
    <w:rsid w:val="000E06E0"/>
    <w:rsid w:val="000E0727"/>
    <w:rsid w:val="000E074E"/>
    <w:rsid w:val="000E0774"/>
    <w:rsid w:val="000E0825"/>
    <w:rsid w:val="000E0982"/>
    <w:rsid w:val="000E099D"/>
    <w:rsid w:val="000E09C8"/>
    <w:rsid w:val="000E09E0"/>
    <w:rsid w:val="000E0A66"/>
    <w:rsid w:val="000E0AC5"/>
    <w:rsid w:val="000E0CBA"/>
    <w:rsid w:val="000E0CF3"/>
    <w:rsid w:val="000E0DB5"/>
    <w:rsid w:val="000E0DFB"/>
    <w:rsid w:val="000E0E3F"/>
    <w:rsid w:val="000E0EB4"/>
    <w:rsid w:val="000E0FEF"/>
    <w:rsid w:val="000E1023"/>
    <w:rsid w:val="000E1079"/>
    <w:rsid w:val="000E10BC"/>
    <w:rsid w:val="000E113A"/>
    <w:rsid w:val="000E118A"/>
    <w:rsid w:val="000E1264"/>
    <w:rsid w:val="000E127E"/>
    <w:rsid w:val="000E12F4"/>
    <w:rsid w:val="000E142E"/>
    <w:rsid w:val="000E1477"/>
    <w:rsid w:val="000E14DB"/>
    <w:rsid w:val="000E14EC"/>
    <w:rsid w:val="000E1514"/>
    <w:rsid w:val="000E1558"/>
    <w:rsid w:val="000E155E"/>
    <w:rsid w:val="000E156D"/>
    <w:rsid w:val="000E15B4"/>
    <w:rsid w:val="000E1608"/>
    <w:rsid w:val="000E167E"/>
    <w:rsid w:val="000E16BC"/>
    <w:rsid w:val="000E16F7"/>
    <w:rsid w:val="000E17FA"/>
    <w:rsid w:val="000E1875"/>
    <w:rsid w:val="000E1887"/>
    <w:rsid w:val="000E199F"/>
    <w:rsid w:val="000E19ED"/>
    <w:rsid w:val="000E1A77"/>
    <w:rsid w:val="000E1AE5"/>
    <w:rsid w:val="000E1AE8"/>
    <w:rsid w:val="000E1CCA"/>
    <w:rsid w:val="000E1CCD"/>
    <w:rsid w:val="000E1D91"/>
    <w:rsid w:val="000E1DCB"/>
    <w:rsid w:val="000E1DFD"/>
    <w:rsid w:val="000E1E39"/>
    <w:rsid w:val="000E1EE5"/>
    <w:rsid w:val="000E1F86"/>
    <w:rsid w:val="000E1FA5"/>
    <w:rsid w:val="000E2084"/>
    <w:rsid w:val="000E20B3"/>
    <w:rsid w:val="000E211A"/>
    <w:rsid w:val="000E21BD"/>
    <w:rsid w:val="000E21F8"/>
    <w:rsid w:val="000E22B8"/>
    <w:rsid w:val="000E2373"/>
    <w:rsid w:val="000E238B"/>
    <w:rsid w:val="000E2396"/>
    <w:rsid w:val="000E241C"/>
    <w:rsid w:val="000E2423"/>
    <w:rsid w:val="000E244E"/>
    <w:rsid w:val="000E24C2"/>
    <w:rsid w:val="000E24EE"/>
    <w:rsid w:val="000E26EB"/>
    <w:rsid w:val="000E26EF"/>
    <w:rsid w:val="000E277F"/>
    <w:rsid w:val="000E2829"/>
    <w:rsid w:val="000E28C8"/>
    <w:rsid w:val="000E28E0"/>
    <w:rsid w:val="000E28E7"/>
    <w:rsid w:val="000E2908"/>
    <w:rsid w:val="000E2A51"/>
    <w:rsid w:val="000E2A5D"/>
    <w:rsid w:val="000E2AC2"/>
    <w:rsid w:val="000E2AE4"/>
    <w:rsid w:val="000E2B80"/>
    <w:rsid w:val="000E2C33"/>
    <w:rsid w:val="000E2C40"/>
    <w:rsid w:val="000E2CC7"/>
    <w:rsid w:val="000E2D26"/>
    <w:rsid w:val="000E2E33"/>
    <w:rsid w:val="000E2E47"/>
    <w:rsid w:val="000E2E48"/>
    <w:rsid w:val="000E2EAF"/>
    <w:rsid w:val="000E2F4D"/>
    <w:rsid w:val="000E2FB7"/>
    <w:rsid w:val="000E30B1"/>
    <w:rsid w:val="000E3192"/>
    <w:rsid w:val="000E320F"/>
    <w:rsid w:val="000E322A"/>
    <w:rsid w:val="000E329B"/>
    <w:rsid w:val="000E33F0"/>
    <w:rsid w:val="000E3472"/>
    <w:rsid w:val="000E34D4"/>
    <w:rsid w:val="000E34F1"/>
    <w:rsid w:val="000E3545"/>
    <w:rsid w:val="000E35BA"/>
    <w:rsid w:val="000E35DB"/>
    <w:rsid w:val="000E363E"/>
    <w:rsid w:val="000E364F"/>
    <w:rsid w:val="000E3680"/>
    <w:rsid w:val="000E36CD"/>
    <w:rsid w:val="000E36EF"/>
    <w:rsid w:val="000E3753"/>
    <w:rsid w:val="000E3759"/>
    <w:rsid w:val="000E37DE"/>
    <w:rsid w:val="000E385C"/>
    <w:rsid w:val="000E3862"/>
    <w:rsid w:val="000E38C2"/>
    <w:rsid w:val="000E3938"/>
    <w:rsid w:val="000E3992"/>
    <w:rsid w:val="000E3A9C"/>
    <w:rsid w:val="000E3AA3"/>
    <w:rsid w:val="000E3AA7"/>
    <w:rsid w:val="000E3B90"/>
    <w:rsid w:val="000E3C0A"/>
    <w:rsid w:val="000E3C56"/>
    <w:rsid w:val="000E3D39"/>
    <w:rsid w:val="000E3D44"/>
    <w:rsid w:val="000E3D5B"/>
    <w:rsid w:val="000E3DBA"/>
    <w:rsid w:val="000E3F3F"/>
    <w:rsid w:val="000E3F4B"/>
    <w:rsid w:val="000E3F7B"/>
    <w:rsid w:val="000E3FD6"/>
    <w:rsid w:val="000E40D7"/>
    <w:rsid w:val="000E41E2"/>
    <w:rsid w:val="000E42F3"/>
    <w:rsid w:val="000E439B"/>
    <w:rsid w:val="000E43AF"/>
    <w:rsid w:val="000E43D6"/>
    <w:rsid w:val="000E44D1"/>
    <w:rsid w:val="000E45B0"/>
    <w:rsid w:val="000E45FB"/>
    <w:rsid w:val="000E4627"/>
    <w:rsid w:val="000E4646"/>
    <w:rsid w:val="000E4705"/>
    <w:rsid w:val="000E47D9"/>
    <w:rsid w:val="000E486A"/>
    <w:rsid w:val="000E48AB"/>
    <w:rsid w:val="000E48BE"/>
    <w:rsid w:val="000E4923"/>
    <w:rsid w:val="000E4927"/>
    <w:rsid w:val="000E4987"/>
    <w:rsid w:val="000E4A3B"/>
    <w:rsid w:val="000E4A4F"/>
    <w:rsid w:val="000E4B3D"/>
    <w:rsid w:val="000E4BB0"/>
    <w:rsid w:val="000E4CAF"/>
    <w:rsid w:val="000E4CC0"/>
    <w:rsid w:val="000E4CE8"/>
    <w:rsid w:val="000E4EB0"/>
    <w:rsid w:val="000E4EDF"/>
    <w:rsid w:val="000E4F14"/>
    <w:rsid w:val="000E5058"/>
    <w:rsid w:val="000E505C"/>
    <w:rsid w:val="000E50BA"/>
    <w:rsid w:val="000E50D0"/>
    <w:rsid w:val="000E5108"/>
    <w:rsid w:val="000E510D"/>
    <w:rsid w:val="000E513F"/>
    <w:rsid w:val="000E517F"/>
    <w:rsid w:val="000E52E3"/>
    <w:rsid w:val="000E5302"/>
    <w:rsid w:val="000E53A2"/>
    <w:rsid w:val="000E53EB"/>
    <w:rsid w:val="000E5415"/>
    <w:rsid w:val="000E5475"/>
    <w:rsid w:val="000E54CF"/>
    <w:rsid w:val="000E5518"/>
    <w:rsid w:val="000E5528"/>
    <w:rsid w:val="000E5580"/>
    <w:rsid w:val="000E562E"/>
    <w:rsid w:val="000E563B"/>
    <w:rsid w:val="000E5665"/>
    <w:rsid w:val="000E579E"/>
    <w:rsid w:val="000E584E"/>
    <w:rsid w:val="000E5A7F"/>
    <w:rsid w:val="000E5AD3"/>
    <w:rsid w:val="000E5B12"/>
    <w:rsid w:val="000E5B49"/>
    <w:rsid w:val="000E5C26"/>
    <w:rsid w:val="000E5C70"/>
    <w:rsid w:val="000E5D4C"/>
    <w:rsid w:val="000E5D77"/>
    <w:rsid w:val="000E5E15"/>
    <w:rsid w:val="000E5EF1"/>
    <w:rsid w:val="000E5EF7"/>
    <w:rsid w:val="000E5F2E"/>
    <w:rsid w:val="000E5FDF"/>
    <w:rsid w:val="000E608A"/>
    <w:rsid w:val="000E615C"/>
    <w:rsid w:val="000E6259"/>
    <w:rsid w:val="000E6309"/>
    <w:rsid w:val="000E6337"/>
    <w:rsid w:val="000E63A8"/>
    <w:rsid w:val="000E63AD"/>
    <w:rsid w:val="000E63B3"/>
    <w:rsid w:val="000E63CA"/>
    <w:rsid w:val="000E6474"/>
    <w:rsid w:val="000E6525"/>
    <w:rsid w:val="000E6645"/>
    <w:rsid w:val="000E6665"/>
    <w:rsid w:val="000E6742"/>
    <w:rsid w:val="000E676C"/>
    <w:rsid w:val="000E67C3"/>
    <w:rsid w:val="000E6875"/>
    <w:rsid w:val="000E6A26"/>
    <w:rsid w:val="000E6A58"/>
    <w:rsid w:val="000E6A93"/>
    <w:rsid w:val="000E6BA9"/>
    <w:rsid w:val="000E6BB3"/>
    <w:rsid w:val="000E6C60"/>
    <w:rsid w:val="000E6CEC"/>
    <w:rsid w:val="000E6E52"/>
    <w:rsid w:val="000E6E78"/>
    <w:rsid w:val="000E6F08"/>
    <w:rsid w:val="000E6F3A"/>
    <w:rsid w:val="000E6FE7"/>
    <w:rsid w:val="000E707B"/>
    <w:rsid w:val="000E7152"/>
    <w:rsid w:val="000E716D"/>
    <w:rsid w:val="000E71FA"/>
    <w:rsid w:val="000E7239"/>
    <w:rsid w:val="000E7297"/>
    <w:rsid w:val="000E7333"/>
    <w:rsid w:val="000E7366"/>
    <w:rsid w:val="000E7370"/>
    <w:rsid w:val="000E738C"/>
    <w:rsid w:val="000E7430"/>
    <w:rsid w:val="000E74C5"/>
    <w:rsid w:val="000E754B"/>
    <w:rsid w:val="000E765E"/>
    <w:rsid w:val="000E7676"/>
    <w:rsid w:val="000E76B9"/>
    <w:rsid w:val="000E76EA"/>
    <w:rsid w:val="000E7793"/>
    <w:rsid w:val="000E77B0"/>
    <w:rsid w:val="000E780F"/>
    <w:rsid w:val="000E7883"/>
    <w:rsid w:val="000E793D"/>
    <w:rsid w:val="000E7977"/>
    <w:rsid w:val="000E798C"/>
    <w:rsid w:val="000E7A69"/>
    <w:rsid w:val="000E7B8E"/>
    <w:rsid w:val="000E7BBE"/>
    <w:rsid w:val="000E7BDA"/>
    <w:rsid w:val="000E7BFB"/>
    <w:rsid w:val="000E7D20"/>
    <w:rsid w:val="000E7D65"/>
    <w:rsid w:val="000E7DC4"/>
    <w:rsid w:val="000E7E15"/>
    <w:rsid w:val="000E7F01"/>
    <w:rsid w:val="000F0081"/>
    <w:rsid w:val="000F0089"/>
    <w:rsid w:val="000F014A"/>
    <w:rsid w:val="000F015D"/>
    <w:rsid w:val="000F020E"/>
    <w:rsid w:val="000F024F"/>
    <w:rsid w:val="000F0313"/>
    <w:rsid w:val="000F03B2"/>
    <w:rsid w:val="000F0594"/>
    <w:rsid w:val="000F05BD"/>
    <w:rsid w:val="000F0614"/>
    <w:rsid w:val="000F06C0"/>
    <w:rsid w:val="000F06D8"/>
    <w:rsid w:val="000F06FC"/>
    <w:rsid w:val="000F0711"/>
    <w:rsid w:val="000F0868"/>
    <w:rsid w:val="000F093A"/>
    <w:rsid w:val="000F0979"/>
    <w:rsid w:val="000F0A1D"/>
    <w:rsid w:val="000F0B5F"/>
    <w:rsid w:val="000F0BC0"/>
    <w:rsid w:val="000F0EA3"/>
    <w:rsid w:val="000F0ED2"/>
    <w:rsid w:val="000F0EDD"/>
    <w:rsid w:val="000F0F15"/>
    <w:rsid w:val="000F0F3E"/>
    <w:rsid w:val="000F0FD2"/>
    <w:rsid w:val="000F1352"/>
    <w:rsid w:val="000F1372"/>
    <w:rsid w:val="000F1469"/>
    <w:rsid w:val="000F159A"/>
    <w:rsid w:val="000F15BB"/>
    <w:rsid w:val="000F1603"/>
    <w:rsid w:val="000F1606"/>
    <w:rsid w:val="000F1699"/>
    <w:rsid w:val="000F16A7"/>
    <w:rsid w:val="000F176D"/>
    <w:rsid w:val="000F176F"/>
    <w:rsid w:val="000F17B1"/>
    <w:rsid w:val="000F17C1"/>
    <w:rsid w:val="000F1815"/>
    <w:rsid w:val="000F183E"/>
    <w:rsid w:val="000F185E"/>
    <w:rsid w:val="000F1882"/>
    <w:rsid w:val="000F18A5"/>
    <w:rsid w:val="000F18BA"/>
    <w:rsid w:val="000F18E4"/>
    <w:rsid w:val="000F18F6"/>
    <w:rsid w:val="000F1B58"/>
    <w:rsid w:val="000F1CD1"/>
    <w:rsid w:val="000F1CD7"/>
    <w:rsid w:val="000F1CDC"/>
    <w:rsid w:val="000F1DB1"/>
    <w:rsid w:val="000F1E17"/>
    <w:rsid w:val="000F1EA9"/>
    <w:rsid w:val="000F1F85"/>
    <w:rsid w:val="000F202D"/>
    <w:rsid w:val="000F208A"/>
    <w:rsid w:val="000F208C"/>
    <w:rsid w:val="000F2141"/>
    <w:rsid w:val="000F21C5"/>
    <w:rsid w:val="000F2227"/>
    <w:rsid w:val="000F22F7"/>
    <w:rsid w:val="000F230E"/>
    <w:rsid w:val="000F231C"/>
    <w:rsid w:val="000F23B8"/>
    <w:rsid w:val="000F23DF"/>
    <w:rsid w:val="000F240F"/>
    <w:rsid w:val="000F2411"/>
    <w:rsid w:val="000F250B"/>
    <w:rsid w:val="000F2613"/>
    <w:rsid w:val="000F264F"/>
    <w:rsid w:val="000F2788"/>
    <w:rsid w:val="000F27B1"/>
    <w:rsid w:val="000F280B"/>
    <w:rsid w:val="000F2890"/>
    <w:rsid w:val="000F289A"/>
    <w:rsid w:val="000F2928"/>
    <w:rsid w:val="000F29DA"/>
    <w:rsid w:val="000F29EA"/>
    <w:rsid w:val="000F2A40"/>
    <w:rsid w:val="000F2A55"/>
    <w:rsid w:val="000F2AED"/>
    <w:rsid w:val="000F2B22"/>
    <w:rsid w:val="000F2B25"/>
    <w:rsid w:val="000F2BA9"/>
    <w:rsid w:val="000F2C00"/>
    <w:rsid w:val="000F2C02"/>
    <w:rsid w:val="000F2C28"/>
    <w:rsid w:val="000F2C8F"/>
    <w:rsid w:val="000F2D0E"/>
    <w:rsid w:val="000F2D75"/>
    <w:rsid w:val="000F2DD7"/>
    <w:rsid w:val="000F2E3A"/>
    <w:rsid w:val="000F2E67"/>
    <w:rsid w:val="000F2EDA"/>
    <w:rsid w:val="000F2FC6"/>
    <w:rsid w:val="000F2FE2"/>
    <w:rsid w:val="000F3071"/>
    <w:rsid w:val="000F3097"/>
    <w:rsid w:val="000F31CD"/>
    <w:rsid w:val="000F3221"/>
    <w:rsid w:val="000F3233"/>
    <w:rsid w:val="000F3302"/>
    <w:rsid w:val="000F3430"/>
    <w:rsid w:val="000F346A"/>
    <w:rsid w:val="000F34D5"/>
    <w:rsid w:val="000F34DC"/>
    <w:rsid w:val="000F3504"/>
    <w:rsid w:val="000F353D"/>
    <w:rsid w:val="000F358C"/>
    <w:rsid w:val="000F3681"/>
    <w:rsid w:val="000F36BE"/>
    <w:rsid w:val="000F3719"/>
    <w:rsid w:val="000F371E"/>
    <w:rsid w:val="000F37CC"/>
    <w:rsid w:val="000F3832"/>
    <w:rsid w:val="000F38B2"/>
    <w:rsid w:val="000F38FD"/>
    <w:rsid w:val="000F3943"/>
    <w:rsid w:val="000F3A84"/>
    <w:rsid w:val="000F3A8F"/>
    <w:rsid w:val="000F3AAA"/>
    <w:rsid w:val="000F3AD4"/>
    <w:rsid w:val="000F3B31"/>
    <w:rsid w:val="000F3B47"/>
    <w:rsid w:val="000F3B55"/>
    <w:rsid w:val="000F3B5E"/>
    <w:rsid w:val="000F3BA2"/>
    <w:rsid w:val="000F3CF8"/>
    <w:rsid w:val="000F3D5E"/>
    <w:rsid w:val="000F3E2E"/>
    <w:rsid w:val="000F3E4F"/>
    <w:rsid w:val="000F3E76"/>
    <w:rsid w:val="000F3ED3"/>
    <w:rsid w:val="000F3EF6"/>
    <w:rsid w:val="000F3EFD"/>
    <w:rsid w:val="000F3F4C"/>
    <w:rsid w:val="000F402D"/>
    <w:rsid w:val="000F40CC"/>
    <w:rsid w:val="000F41B7"/>
    <w:rsid w:val="000F41DD"/>
    <w:rsid w:val="000F41FC"/>
    <w:rsid w:val="000F42D8"/>
    <w:rsid w:val="000F4373"/>
    <w:rsid w:val="000F4382"/>
    <w:rsid w:val="000F43BC"/>
    <w:rsid w:val="000F4413"/>
    <w:rsid w:val="000F44A7"/>
    <w:rsid w:val="000F44AF"/>
    <w:rsid w:val="000F44D5"/>
    <w:rsid w:val="000F45C1"/>
    <w:rsid w:val="000F46A1"/>
    <w:rsid w:val="000F46C7"/>
    <w:rsid w:val="000F4826"/>
    <w:rsid w:val="000F4895"/>
    <w:rsid w:val="000F489C"/>
    <w:rsid w:val="000F48FF"/>
    <w:rsid w:val="000F4960"/>
    <w:rsid w:val="000F4A24"/>
    <w:rsid w:val="000F4AA8"/>
    <w:rsid w:val="000F4B0F"/>
    <w:rsid w:val="000F4B41"/>
    <w:rsid w:val="000F4BCC"/>
    <w:rsid w:val="000F4BFA"/>
    <w:rsid w:val="000F4C15"/>
    <w:rsid w:val="000F4C1E"/>
    <w:rsid w:val="000F4CA1"/>
    <w:rsid w:val="000F4CED"/>
    <w:rsid w:val="000F4D47"/>
    <w:rsid w:val="000F4E00"/>
    <w:rsid w:val="000F4E49"/>
    <w:rsid w:val="000F4F17"/>
    <w:rsid w:val="000F4FE6"/>
    <w:rsid w:val="000F5058"/>
    <w:rsid w:val="000F509A"/>
    <w:rsid w:val="000F50B7"/>
    <w:rsid w:val="000F51D9"/>
    <w:rsid w:val="000F5263"/>
    <w:rsid w:val="000F53F6"/>
    <w:rsid w:val="000F5447"/>
    <w:rsid w:val="000F54AA"/>
    <w:rsid w:val="000F555B"/>
    <w:rsid w:val="000F55CA"/>
    <w:rsid w:val="000F55E0"/>
    <w:rsid w:val="000F56AD"/>
    <w:rsid w:val="000F56E7"/>
    <w:rsid w:val="000F574D"/>
    <w:rsid w:val="000F576D"/>
    <w:rsid w:val="000F5782"/>
    <w:rsid w:val="000F579B"/>
    <w:rsid w:val="000F5857"/>
    <w:rsid w:val="000F587E"/>
    <w:rsid w:val="000F5891"/>
    <w:rsid w:val="000F589C"/>
    <w:rsid w:val="000F591A"/>
    <w:rsid w:val="000F59B5"/>
    <w:rsid w:val="000F5A41"/>
    <w:rsid w:val="000F5A5B"/>
    <w:rsid w:val="000F5A72"/>
    <w:rsid w:val="000F5A7F"/>
    <w:rsid w:val="000F5BBA"/>
    <w:rsid w:val="000F5BC6"/>
    <w:rsid w:val="000F5C3D"/>
    <w:rsid w:val="000F5C9A"/>
    <w:rsid w:val="000F5D09"/>
    <w:rsid w:val="000F5D6B"/>
    <w:rsid w:val="000F5D6C"/>
    <w:rsid w:val="000F5F81"/>
    <w:rsid w:val="000F5F84"/>
    <w:rsid w:val="000F5FD6"/>
    <w:rsid w:val="000F6088"/>
    <w:rsid w:val="000F6141"/>
    <w:rsid w:val="000F6198"/>
    <w:rsid w:val="000F61B0"/>
    <w:rsid w:val="000F61B5"/>
    <w:rsid w:val="000F6234"/>
    <w:rsid w:val="000F6291"/>
    <w:rsid w:val="000F62F8"/>
    <w:rsid w:val="000F640D"/>
    <w:rsid w:val="000F64D0"/>
    <w:rsid w:val="000F666A"/>
    <w:rsid w:val="000F673B"/>
    <w:rsid w:val="000F67ED"/>
    <w:rsid w:val="000F6875"/>
    <w:rsid w:val="000F6891"/>
    <w:rsid w:val="000F68AD"/>
    <w:rsid w:val="000F68F2"/>
    <w:rsid w:val="000F6981"/>
    <w:rsid w:val="000F699C"/>
    <w:rsid w:val="000F6A94"/>
    <w:rsid w:val="000F6B45"/>
    <w:rsid w:val="000F6B49"/>
    <w:rsid w:val="000F6B5C"/>
    <w:rsid w:val="000F6CD6"/>
    <w:rsid w:val="000F6D27"/>
    <w:rsid w:val="000F6DC8"/>
    <w:rsid w:val="000F6DE3"/>
    <w:rsid w:val="000F6E40"/>
    <w:rsid w:val="000F6EC8"/>
    <w:rsid w:val="000F6EFF"/>
    <w:rsid w:val="000F6F01"/>
    <w:rsid w:val="000F6FCB"/>
    <w:rsid w:val="000F6FD4"/>
    <w:rsid w:val="000F702B"/>
    <w:rsid w:val="000F70E5"/>
    <w:rsid w:val="000F7141"/>
    <w:rsid w:val="000F7182"/>
    <w:rsid w:val="000F71EA"/>
    <w:rsid w:val="000F7271"/>
    <w:rsid w:val="000F7277"/>
    <w:rsid w:val="000F733D"/>
    <w:rsid w:val="000F7431"/>
    <w:rsid w:val="000F74CD"/>
    <w:rsid w:val="000F74F1"/>
    <w:rsid w:val="000F7533"/>
    <w:rsid w:val="000F7556"/>
    <w:rsid w:val="000F760C"/>
    <w:rsid w:val="000F7684"/>
    <w:rsid w:val="000F76C4"/>
    <w:rsid w:val="000F76E7"/>
    <w:rsid w:val="000F7700"/>
    <w:rsid w:val="000F773A"/>
    <w:rsid w:val="000F77CB"/>
    <w:rsid w:val="000F7828"/>
    <w:rsid w:val="000F78E7"/>
    <w:rsid w:val="000F78FE"/>
    <w:rsid w:val="000F7972"/>
    <w:rsid w:val="000F7A99"/>
    <w:rsid w:val="000F7AD8"/>
    <w:rsid w:val="000F7AF9"/>
    <w:rsid w:val="000F7B13"/>
    <w:rsid w:val="000F7B55"/>
    <w:rsid w:val="000F7B5C"/>
    <w:rsid w:val="000F7BC6"/>
    <w:rsid w:val="000F7C4A"/>
    <w:rsid w:val="000F7C6F"/>
    <w:rsid w:val="000F7E50"/>
    <w:rsid w:val="000F7E95"/>
    <w:rsid w:val="000F7FAD"/>
    <w:rsid w:val="000F7FE8"/>
    <w:rsid w:val="00100019"/>
    <w:rsid w:val="00100061"/>
    <w:rsid w:val="00100147"/>
    <w:rsid w:val="001001D3"/>
    <w:rsid w:val="00100204"/>
    <w:rsid w:val="001002D7"/>
    <w:rsid w:val="001002D9"/>
    <w:rsid w:val="0010034A"/>
    <w:rsid w:val="0010037F"/>
    <w:rsid w:val="0010042D"/>
    <w:rsid w:val="00100464"/>
    <w:rsid w:val="001004BE"/>
    <w:rsid w:val="00100531"/>
    <w:rsid w:val="0010057E"/>
    <w:rsid w:val="001005EE"/>
    <w:rsid w:val="00100602"/>
    <w:rsid w:val="00100683"/>
    <w:rsid w:val="001006D2"/>
    <w:rsid w:val="0010073A"/>
    <w:rsid w:val="0010076D"/>
    <w:rsid w:val="00100856"/>
    <w:rsid w:val="0010089F"/>
    <w:rsid w:val="0010092A"/>
    <w:rsid w:val="0010096B"/>
    <w:rsid w:val="00100974"/>
    <w:rsid w:val="001009C9"/>
    <w:rsid w:val="00100AE5"/>
    <w:rsid w:val="00100B20"/>
    <w:rsid w:val="00100B39"/>
    <w:rsid w:val="00100C82"/>
    <w:rsid w:val="00100CC0"/>
    <w:rsid w:val="00100D56"/>
    <w:rsid w:val="00100DA7"/>
    <w:rsid w:val="00100DAA"/>
    <w:rsid w:val="001010F0"/>
    <w:rsid w:val="00101116"/>
    <w:rsid w:val="00101138"/>
    <w:rsid w:val="001011A7"/>
    <w:rsid w:val="001011EA"/>
    <w:rsid w:val="00101241"/>
    <w:rsid w:val="00101285"/>
    <w:rsid w:val="0010128B"/>
    <w:rsid w:val="001012B9"/>
    <w:rsid w:val="001012E5"/>
    <w:rsid w:val="00101362"/>
    <w:rsid w:val="0010137D"/>
    <w:rsid w:val="001013AE"/>
    <w:rsid w:val="001013E1"/>
    <w:rsid w:val="001014A6"/>
    <w:rsid w:val="00101571"/>
    <w:rsid w:val="0010158F"/>
    <w:rsid w:val="001015C2"/>
    <w:rsid w:val="0010161B"/>
    <w:rsid w:val="00101621"/>
    <w:rsid w:val="001016A6"/>
    <w:rsid w:val="001017FD"/>
    <w:rsid w:val="00101808"/>
    <w:rsid w:val="00101933"/>
    <w:rsid w:val="00101987"/>
    <w:rsid w:val="00101A22"/>
    <w:rsid w:val="00101ABF"/>
    <w:rsid w:val="00101AFC"/>
    <w:rsid w:val="00101C1C"/>
    <w:rsid w:val="00101CB7"/>
    <w:rsid w:val="00101DA6"/>
    <w:rsid w:val="00101DDD"/>
    <w:rsid w:val="00101E63"/>
    <w:rsid w:val="00101F5A"/>
    <w:rsid w:val="00101F9F"/>
    <w:rsid w:val="0010207A"/>
    <w:rsid w:val="001020E4"/>
    <w:rsid w:val="00102107"/>
    <w:rsid w:val="001021B5"/>
    <w:rsid w:val="001021E9"/>
    <w:rsid w:val="001023CD"/>
    <w:rsid w:val="00102488"/>
    <w:rsid w:val="001024AF"/>
    <w:rsid w:val="00102523"/>
    <w:rsid w:val="001026F9"/>
    <w:rsid w:val="001027A3"/>
    <w:rsid w:val="00102870"/>
    <w:rsid w:val="001028FE"/>
    <w:rsid w:val="001029AE"/>
    <w:rsid w:val="001029C2"/>
    <w:rsid w:val="00102A3B"/>
    <w:rsid w:val="00102A89"/>
    <w:rsid w:val="00102AB3"/>
    <w:rsid w:val="00102B1A"/>
    <w:rsid w:val="00102B6D"/>
    <w:rsid w:val="00102BB2"/>
    <w:rsid w:val="00102BB7"/>
    <w:rsid w:val="00102BFB"/>
    <w:rsid w:val="00102C0A"/>
    <w:rsid w:val="00102C5C"/>
    <w:rsid w:val="00102D48"/>
    <w:rsid w:val="00102DCB"/>
    <w:rsid w:val="00102DDB"/>
    <w:rsid w:val="00102E13"/>
    <w:rsid w:val="00102E1C"/>
    <w:rsid w:val="00102E6F"/>
    <w:rsid w:val="00102ECB"/>
    <w:rsid w:val="00102ED4"/>
    <w:rsid w:val="00102EEB"/>
    <w:rsid w:val="00102EF5"/>
    <w:rsid w:val="00102F1C"/>
    <w:rsid w:val="00102F23"/>
    <w:rsid w:val="00102F6E"/>
    <w:rsid w:val="00102F88"/>
    <w:rsid w:val="00102FD6"/>
    <w:rsid w:val="0010304D"/>
    <w:rsid w:val="00103115"/>
    <w:rsid w:val="00103160"/>
    <w:rsid w:val="00103199"/>
    <w:rsid w:val="001031BB"/>
    <w:rsid w:val="001031E4"/>
    <w:rsid w:val="00103212"/>
    <w:rsid w:val="001032BA"/>
    <w:rsid w:val="001033E6"/>
    <w:rsid w:val="00103418"/>
    <w:rsid w:val="00103433"/>
    <w:rsid w:val="0010354D"/>
    <w:rsid w:val="00103598"/>
    <w:rsid w:val="001035CF"/>
    <w:rsid w:val="00103646"/>
    <w:rsid w:val="00103734"/>
    <w:rsid w:val="0010373E"/>
    <w:rsid w:val="00103746"/>
    <w:rsid w:val="001037F8"/>
    <w:rsid w:val="00103827"/>
    <w:rsid w:val="00103881"/>
    <w:rsid w:val="001038B0"/>
    <w:rsid w:val="0010397A"/>
    <w:rsid w:val="00103A42"/>
    <w:rsid w:val="00103A6A"/>
    <w:rsid w:val="00103B39"/>
    <w:rsid w:val="00103C24"/>
    <w:rsid w:val="00103C4C"/>
    <w:rsid w:val="00103D9C"/>
    <w:rsid w:val="00103DBE"/>
    <w:rsid w:val="00103DD0"/>
    <w:rsid w:val="00103E30"/>
    <w:rsid w:val="00103E6D"/>
    <w:rsid w:val="00103F2A"/>
    <w:rsid w:val="00103F4A"/>
    <w:rsid w:val="00103FC6"/>
    <w:rsid w:val="00103FCE"/>
    <w:rsid w:val="001040E8"/>
    <w:rsid w:val="00104104"/>
    <w:rsid w:val="0010419E"/>
    <w:rsid w:val="0010420F"/>
    <w:rsid w:val="00104215"/>
    <w:rsid w:val="00104223"/>
    <w:rsid w:val="00104302"/>
    <w:rsid w:val="001043F1"/>
    <w:rsid w:val="00104486"/>
    <w:rsid w:val="0010459E"/>
    <w:rsid w:val="0010462D"/>
    <w:rsid w:val="00104640"/>
    <w:rsid w:val="00104674"/>
    <w:rsid w:val="001047B4"/>
    <w:rsid w:val="001047B7"/>
    <w:rsid w:val="00104823"/>
    <w:rsid w:val="00104881"/>
    <w:rsid w:val="00104894"/>
    <w:rsid w:val="0010494F"/>
    <w:rsid w:val="00104951"/>
    <w:rsid w:val="00104952"/>
    <w:rsid w:val="00104ADA"/>
    <w:rsid w:val="00104B35"/>
    <w:rsid w:val="00104BB2"/>
    <w:rsid w:val="00104BD0"/>
    <w:rsid w:val="00104BE2"/>
    <w:rsid w:val="00104C33"/>
    <w:rsid w:val="00104CF8"/>
    <w:rsid w:val="00104D01"/>
    <w:rsid w:val="00104D25"/>
    <w:rsid w:val="00104DD2"/>
    <w:rsid w:val="00104E10"/>
    <w:rsid w:val="00104E40"/>
    <w:rsid w:val="00104F18"/>
    <w:rsid w:val="00104F42"/>
    <w:rsid w:val="00104F44"/>
    <w:rsid w:val="00104F9D"/>
    <w:rsid w:val="001050B4"/>
    <w:rsid w:val="001050CC"/>
    <w:rsid w:val="0010517E"/>
    <w:rsid w:val="001051B9"/>
    <w:rsid w:val="001051BC"/>
    <w:rsid w:val="001052C5"/>
    <w:rsid w:val="001053DC"/>
    <w:rsid w:val="00105405"/>
    <w:rsid w:val="0010540B"/>
    <w:rsid w:val="00105491"/>
    <w:rsid w:val="00105509"/>
    <w:rsid w:val="00105566"/>
    <w:rsid w:val="00105599"/>
    <w:rsid w:val="00105660"/>
    <w:rsid w:val="00105685"/>
    <w:rsid w:val="001056C1"/>
    <w:rsid w:val="00105708"/>
    <w:rsid w:val="00105739"/>
    <w:rsid w:val="001058E8"/>
    <w:rsid w:val="00105923"/>
    <w:rsid w:val="00105971"/>
    <w:rsid w:val="00105A3C"/>
    <w:rsid w:val="00105A7B"/>
    <w:rsid w:val="00105AD5"/>
    <w:rsid w:val="00105B08"/>
    <w:rsid w:val="00105B1C"/>
    <w:rsid w:val="00105B2A"/>
    <w:rsid w:val="00105BA8"/>
    <w:rsid w:val="00105BED"/>
    <w:rsid w:val="00105C2C"/>
    <w:rsid w:val="00105C90"/>
    <w:rsid w:val="00105DC6"/>
    <w:rsid w:val="00105DE8"/>
    <w:rsid w:val="00105DEE"/>
    <w:rsid w:val="00105E00"/>
    <w:rsid w:val="00105E84"/>
    <w:rsid w:val="00105E9F"/>
    <w:rsid w:val="00105F00"/>
    <w:rsid w:val="00105F49"/>
    <w:rsid w:val="00105FB2"/>
    <w:rsid w:val="00106012"/>
    <w:rsid w:val="001060CD"/>
    <w:rsid w:val="001060EC"/>
    <w:rsid w:val="001060EE"/>
    <w:rsid w:val="00106127"/>
    <w:rsid w:val="00106151"/>
    <w:rsid w:val="00106256"/>
    <w:rsid w:val="001062D6"/>
    <w:rsid w:val="00106309"/>
    <w:rsid w:val="001063FE"/>
    <w:rsid w:val="00106540"/>
    <w:rsid w:val="00106555"/>
    <w:rsid w:val="00106570"/>
    <w:rsid w:val="00106598"/>
    <w:rsid w:val="001066F6"/>
    <w:rsid w:val="001067B5"/>
    <w:rsid w:val="00106826"/>
    <w:rsid w:val="001069D6"/>
    <w:rsid w:val="00106A21"/>
    <w:rsid w:val="00106A89"/>
    <w:rsid w:val="00106B52"/>
    <w:rsid w:val="00106C8C"/>
    <w:rsid w:val="00106CC8"/>
    <w:rsid w:val="00106CDA"/>
    <w:rsid w:val="00106CFA"/>
    <w:rsid w:val="00106E0D"/>
    <w:rsid w:val="00106E4B"/>
    <w:rsid w:val="00106E57"/>
    <w:rsid w:val="00106E72"/>
    <w:rsid w:val="00106E79"/>
    <w:rsid w:val="00106EAE"/>
    <w:rsid w:val="00106FA5"/>
    <w:rsid w:val="00107011"/>
    <w:rsid w:val="00107024"/>
    <w:rsid w:val="00107027"/>
    <w:rsid w:val="00107068"/>
    <w:rsid w:val="001070B6"/>
    <w:rsid w:val="001070C5"/>
    <w:rsid w:val="0010716D"/>
    <w:rsid w:val="00107296"/>
    <w:rsid w:val="001072A4"/>
    <w:rsid w:val="001072B4"/>
    <w:rsid w:val="00107435"/>
    <w:rsid w:val="001074A6"/>
    <w:rsid w:val="001074B6"/>
    <w:rsid w:val="001074D7"/>
    <w:rsid w:val="001075A4"/>
    <w:rsid w:val="001075B3"/>
    <w:rsid w:val="001075DE"/>
    <w:rsid w:val="0010762F"/>
    <w:rsid w:val="0010765D"/>
    <w:rsid w:val="0010766D"/>
    <w:rsid w:val="0010766F"/>
    <w:rsid w:val="00107779"/>
    <w:rsid w:val="00107784"/>
    <w:rsid w:val="001079C3"/>
    <w:rsid w:val="001079DB"/>
    <w:rsid w:val="001079EF"/>
    <w:rsid w:val="00107A65"/>
    <w:rsid w:val="00107B07"/>
    <w:rsid w:val="00107BBC"/>
    <w:rsid w:val="00107C07"/>
    <w:rsid w:val="00107C09"/>
    <w:rsid w:val="00107C9C"/>
    <w:rsid w:val="00107CFC"/>
    <w:rsid w:val="00107D53"/>
    <w:rsid w:val="00107D72"/>
    <w:rsid w:val="00107D82"/>
    <w:rsid w:val="00107E4D"/>
    <w:rsid w:val="00107E52"/>
    <w:rsid w:val="00107F40"/>
    <w:rsid w:val="00110026"/>
    <w:rsid w:val="00110060"/>
    <w:rsid w:val="001100B6"/>
    <w:rsid w:val="00110185"/>
    <w:rsid w:val="0011024B"/>
    <w:rsid w:val="00110265"/>
    <w:rsid w:val="00110350"/>
    <w:rsid w:val="001103CA"/>
    <w:rsid w:val="00110427"/>
    <w:rsid w:val="0011042D"/>
    <w:rsid w:val="00110442"/>
    <w:rsid w:val="0011052E"/>
    <w:rsid w:val="00110547"/>
    <w:rsid w:val="001105FB"/>
    <w:rsid w:val="001106DD"/>
    <w:rsid w:val="001106EB"/>
    <w:rsid w:val="00110737"/>
    <w:rsid w:val="001107C7"/>
    <w:rsid w:val="001108B2"/>
    <w:rsid w:val="001108B3"/>
    <w:rsid w:val="00110BB6"/>
    <w:rsid w:val="00110BC3"/>
    <w:rsid w:val="00110BFC"/>
    <w:rsid w:val="00110D1F"/>
    <w:rsid w:val="00110D23"/>
    <w:rsid w:val="00110D59"/>
    <w:rsid w:val="00110D67"/>
    <w:rsid w:val="00110D87"/>
    <w:rsid w:val="00110DAE"/>
    <w:rsid w:val="00110E0D"/>
    <w:rsid w:val="00110E0E"/>
    <w:rsid w:val="00110F36"/>
    <w:rsid w:val="00111003"/>
    <w:rsid w:val="00111089"/>
    <w:rsid w:val="00111098"/>
    <w:rsid w:val="001110F1"/>
    <w:rsid w:val="001110F6"/>
    <w:rsid w:val="001111E7"/>
    <w:rsid w:val="00111217"/>
    <w:rsid w:val="0011125F"/>
    <w:rsid w:val="0011131B"/>
    <w:rsid w:val="001113B4"/>
    <w:rsid w:val="0011140E"/>
    <w:rsid w:val="00111449"/>
    <w:rsid w:val="0011145D"/>
    <w:rsid w:val="00111473"/>
    <w:rsid w:val="0011151A"/>
    <w:rsid w:val="00111535"/>
    <w:rsid w:val="00111543"/>
    <w:rsid w:val="001115B9"/>
    <w:rsid w:val="00111639"/>
    <w:rsid w:val="0011163F"/>
    <w:rsid w:val="00111796"/>
    <w:rsid w:val="00111833"/>
    <w:rsid w:val="001118BA"/>
    <w:rsid w:val="00111A13"/>
    <w:rsid w:val="00111A39"/>
    <w:rsid w:val="00111AB1"/>
    <w:rsid w:val="00111B26"/>
    <w:rsid w:val="00111DBF"/>
    <w:rsid w:val="00111DC6"/>
    <w:rsid w:val="00111E31"/>
    <w:rsid w:val="00111F39"/>
    <w:rsid w:val="00111FAE"/>
    <w:rsid w:val="00111FB2"/>
    <w:rsid w:val="00112053"/>
    <w:rsid w:val="001120A2"/>
    <w:rsid w:val="00112103"/>
    <w:rsid w:val="001121B3"/>
    <w:rsid w:val="001121CB"/>
    <w:rsid w:val="001122DC"/>
    <w:rsid w:val="00112323"/>
    <w:rsid w:val="00112397"/>
    <w:rsid w:val="001123BE"/>
    <w:rsid w:val="001123D2"/>
    <w:rsid w:val="001124F0"/>
    <w:rsid w:val="0011250A"/>
    <w:rsid w:val="0011250E"/>
    <w:rsid w:val="001125BB"/>
    <w:rsid w:val="001125DA"/>
    <w:rsid w:val="001125E2"/>
    <w:rsid w:val="001125F7"/>
    <w:rsid w:val="001126C5"/>
    <w:rsid w:val="001126CC"/>
    <w:rsid w:val="001126D2"/>
    <w:rsid w:val="001126FC"/>
    <w:rsid w:val="00112728"/>
    <w:rsid w:val="0011279A"/>
    <w:rsid w:val="001127B7"/>
    <w:rsid w:val="00112808"/>
    <w:rsid w:val="00112858"/>
    <w:rsid w:val="001129A8"/>
    <w:rsid w:val="00112A1D"/>
    <w:rsid w:val="00112AC2"/>
    <w:rsid w:val="00112B76"/>
    <w:rsid w:val="00112D1E"/>
    <w:rsid w:val="00112D22"/>
    <w:rsid w:val="00112D7E"/>
    <w:rsid w:val="00113008"/>
    <w:rsid w:val="0011301F"/>
    <w:rsid w:val="001130B8"/>
    <w:rsid w:val="00113143"/>
    <w:rsid w:val="0011315C"/>
    <w:rsid w:val="00113177"/>
    <w:rsid w:val="0011324E"/>
    <w:rsid w:val="00113321"/>
    <w:rsid w:val="0011333B"/>
    <w:rsid w:val="00113352"/>
    <w:rsid w:val="00113362"/>
    <w:rsid w:val="0011336B"/>
    <w:rsid w:val="00113392"/>
    <w:rsid w:val="00113426"/>
    <w:rsid w:val="00113427"/>
    <w:rsid w:val="001134DC"/>
    <w:rsid w:val="001134F4"/>
    <w:rsid w:val="0011357F"/>
    <w:rsid w:val="00113591"/>
    <w:rsid w:val="001135AB"/>
    <w:rsid w:val="001135F6"/>
    <w:rsid w:val="00113670"/>
    <w:rsid w:val="001136AC"/>
    <w:rsid w:val="00113710"/>
    <w:rsid w:val="0011375B"/>
    <w:rsid w:val="001137D0"/>
    <w:rsid w:val="001137E0"/>
    <w:rsid w:val="00113824"/>
    <w:rsid w:val="00113845"/>
    <w:rsid w:val="00113855"/>
    <w:rsid w:val="0011394A"/>
    <w:rsid w:val="00113993"/>
    <w:rsid w:val="00113A54"/>
    <w:rsid w:val="00113BEE"/>
    <w:rsid w:val="00113C28"/>
    <w:rsid w:val="00113C37"/>
    <w:rsid w:val="00113C47"/>
    <w:rsid w:val="00113C6C"/>
    <w:rsid w:val="00113C99"/>
    <w:rsid w:val="00113CC6"/>
    <w:rsid w:val="00113CD1"/>
    <w:rsid w:val="00113D0C"/>
    <w:rsid w:val="00113DA0"/>
    <w:rsid w:val="00113E04"/>
    <w:rsid w:val="00113F2B"/>
    <w:rsid w:val="00113F74"/>
    <w:rsid w:val="00114043"/>
    <w:rsid w:val="001140BD"/>
    <w:rsid w:val="00114149"/>
    <w:rsid w:val="001141C1"/>
    <w:rsid w:val="0011422D"/>
    <w:rsid w:val="00114254"/>
    <w:rsid w:val="001142E7"/>
    <w:rsid w:val="00114309"/>
    <w:rsid w:val="0011430C"/>
    <w:rsid w:val="0011442C"/>
    <w:rsid w:val="0011442F"/>
    <w:rsid w:val="0011448C"/>
    <w:rsid w:val="00114573"/>
    <w:rsid w:val="001145B6"/>
    <w:rsid w:val="001145CA"/>
    <w:rsid w:val="0011471F"/>
    <w:rsid w:val="00114767"/>
    <w:rsid w:val="001147D1"/>
    <w:rsid w:val="00114876"/>
    <w:rsid w:val="001148EC"/>
    <w:rsid w:val="001149ED"/>
    <w:rsid w:val="00114A4F"/>
    <w:rsid w:val="00114A78"/>
    <w:rsid w:val="00114A99"/>
    <w:rsid w:val="00114BAE"/>
    <w:rsid w:val="00114D3E"/>
    <w:rsid w:val="00114D45"/>
    <w:rsid w:val="00114D53"/>
    <w:rsid w:val="00114F54"/>
    <w:rsid w:val="00114FAD"/>
    <w:rsid w:val="0011502C"/>
    <w:rsid w:val="00115139"/>
    <w:rsid w:val="001151D5"/>
    <w:rsid w:val="00115222"/>
    <w:rsid w:val="00115291"/>
    <w:rsid w:val="0011543B"/>
    <w:rsid w:val="0011549C"/>
    <w:rsid w:val="00115518"/>
    <w:rsid w:val="00115701"/>
    <w:rsid w:val="00115799"/>
    <w:rsid w:val="001157E0"/>
    <w:rsid w:val="0011581D"/>
    <w:rsid w:val="0011582F"/>
    <w:rsid w:val="0011589D"/>
    <w:rsid w:val="00115998"/>
    <w:rsid w:val="001159C1"/>
    <w:rsid w:val="001159FC"/>
    <w:rsid w:val="00115A2E"/>
    <w:rsid w:val="00115A48"/>
    <w:rsid w:val="00115A65"/>
    <w:rsid w:val="00115B07"/>
    <w:rsid w:val="00115B21"/>
    <w:rsid w:val="00115B5C"/>
    <w:rsid w:val="00115BBF"/>
    <w:rsid w:val="00115C03"/>
    <w:rsid w:val="00115C91"/>
    <w:rsid w:val="00115D1C"/>
    <w:rsid w:val="00115E69"/>
    <w:rsid w:val="00115EDE"/>
    <w:rsid w:val="00115F97"/>
    <w:rsid w:val="00116010"/>
    <w:rsid w:val="0011601D"/>
    <w:rsid w:val="00116031"/>
    <w:rsid w:val="0011605F"/>
    <w:rsid w:val="0011612A"/>
    <w:rsid w:val="001161A6"/>
    <w:rsid w:val="001161D3"/>
    <w:rsid w:val="001161F8"/>
    <w:rsid w:val="00116279"/>
    <w:rsid w:val="001162EB"/>
    <w:rsid w:val="001163AB"/>
    <w:rsid w:val="001164F0"/>
    <w:rsid w:val="001165EA"/>
    <w:rsid w:val="00116680"/>
    <w:rsid w:val="001166D5"/>
    <w:rsid w:val="00116740"/>
    <w:rsid w:val="0011675D"/>
    <w:rsid w:val="00116763"/>
    <w:rsid w:val="001167BD"/>
    <w:rsid w:val="001167C2"/>
    <w:rsid w:val="001167CD"/>
    <w:rsid w:val="001167E5"/>
    <w:rsid w:val="0011684D"/>
    <w:rsid w:val="001168E3"/>
    <w:rsid w:val="00116914"/>
    <w:rsid w:val="0011692B"/>
    <w:rsid w:val="0011694D"/>
    <w:rsid w:val="00116CA6"/>
    <w:rsid w:val="00116D18"/>
    <w:rsid w:val="00116D7D"/>
    <w:rsid w:val="00116DE9"/>
    <w:rsid w:val="00116E01"/>
    <w:rsid w:val="00116F33"/>
    <w:rsid w:val="00117046"/>
    <w:rsid w:val="00117081"/>
    <w:rsid w:val="00117096"/>
    <w:rsid w:val="001170E8"/>
    <w:rsid w:val="00117148"/>
    <w:rsid w:val="0011715E"/>
    <w:rsid w:val="00117172"/>
    <w:rsid w:val="001172B7"/>
    <w:rsid w:val="0011730B"/>
    <w:rsid w:val="0011733E"/>
    <w:rsid w:val="001173E7"/>
    <w:rsid w:val="0011743C"/>
    <w:rsid w:val="001174DB"/>
    <w:rsid w:val="00117643"/>
    <w:rsid w:val="001176E8"/>
    <w:rsid w:val="001176F4"/>
    <w:rsid w:val="00117726"/>
    <w:rsid w:val="00117730"/>
    <w:rsid w:val="0011776B"/>
    <w:rsid w:val="001177E3"/>
    <w:rsid w:val="00117A44"/>
    <w:rsid w:val="00117ABD"/>
    <w:rsid w:val="00117AC2"/>
    <w:rsid w:val="00117AC9"/>
    <w:rsid w:val="00117C4E"/>
    <w:rsid w:val="00117C80"/>
    <w:rsid w:val="00117CCB"/>
    <w:rsid w:val="00117CDA"/>
    <w:rsid w:val="00117CFC"/>
    <w:rsid w:val="00117E39"/>
    <w:rsid w:val="00117ED5"/>
    <w:rsid w:val="00117FCB"/>
    <w:rsid w:val="001200B4"/>
    <w:rsid w:val="001200D6"/>
    <w:rsid w:val="00120111"/>
    <w:rsid w:val="00120159"/>
    <w:rsid w:val="00120198"/>
    <w:rsid w:val="00120206"/>
    <w:rsid w:val="001202F5"/>
    <w:rsid w:val="00120343"/>
    <w:rsid w:val="00120361"/>
    <w:rsid w:val="00120377"/>
    <w:rsid w:val="001203BA"/>
    <w:rsid w:val="001203CA"/>
    <w:rsid w:val="00120414"/>
    <w:rsid w:val="00120534"/>
    <w:rsid w:val="001205E6"/>
    <w:rsid w:val="0012062F"/>
    <w:rsid w:val="001206D0"/>
    <w:rsid w:val="00120794"/>
    <w:rsid w:val="00120838"/>
    <w:rsid w:val="0012090E"/>
    <w:rsid w:val="00120AA7"/>
    <w:rsid w:val="00120B14"/>
    <w:rsid w:val="00120B69"/>
    <w:rsid w:val="00120BC0"/>
    <w:rsid w:val="00120BED"/>
    <w:rsid w:val="00120C0F"/>
    <w:rsid w:val="00120C80"/>
    <w:rsid w:val="00120CBF"/>
    <w:rsid w:val="00120CD9"/>
    <w:rsid w:val="00120D1C"/>
    <w:rsid w:val="00120D24"/>
    <w:rsid w:val="00120D87"/>
    <w:rsid w:val="00120DD6"/>
    <w:rsid w:val="00120F00"/>
    <w:rsid w:val="00120F18"/>
    <w:rsid w:val="00120F1C"/>
    <w:rsid w:val="00120F29"/>
    <w:rsid w:val="00120FA0"/>
    <w:rsid w:val="00120FBC"/>
    <w:rsid w:val="00121061"/>
    <w:rsid w:val="0012106B"/>
    <w:rsid w:val="00121088"/>
    <w:rsid w:val="001210FB"/>
    <w:rsid w:val="0012110B"/>
    <w:rsid w:val="00121137"/>
    <w:rsid w:val="0012118C"/>
    <w:rsid w:val="001211C2"/>
    <w:rsid w:val="001211CD"/>
    <w:rsid w:val="001211E8"/>
    <w:rsid w:val="001211F2"/>
    <w:rsid w:val="001212A8"/>
    <w:rsid w:val="001212DC"/>
    <w:rsid w:val="001212E3"/>
    <w:rsid w:val="001212EB"/>
    <w:rsid w:val="00121398"/>
    <w:rsid w:val="001214A9"/>
    <w:rsid w:val="0012150B"/>
    <w:rsid w:val="001215AB"/>
    <w:rsid w:val="001215AC"/>
    <w:rsid w:val="00121621"/>
    <w:rsid w:val="00121679"/>
    <w:rsid w:val="0012173B"/>
    <w:rsid w:val="00121771"/>
    <w:rsid w:val="0012179F"/>
    <w:rsid w:val="001217A1"/>
    <w:rsid w:val="001217C1"/>
    <w:rsid w:val="001217D8"/>
    <w:rsid w:val="001217F7"/>
    <w:rsid w:val="001217FD"/>
    <w:rsid w:val="00121865"/>
    <w:rsid w:val="001219A6"/>
    <w:rsid w:val="00121B1A"/>
    <w:rsid w:val="00121B6E"/>
    <w:rsid w:val="00121C5F"/>
    <w:rsid w:val="00121C78"/>
    <w:rsid w:val="00121CD2"/>
    <w:rsid w:val="00121EC9"/>
    <w:rsid w:val="00121F22"/>
    <w:rsid w:val="00121F4F"/>
    <w:rsid w:val="00121FEB"/>
    <w:rsid w:val="0012203D"/>
    <w:rsid w:val="001220BF"/>
    <w:rsid w:val="001220FE"/>
    <w:rsid w:val="00122169"/>
    <w:rsid w:val="001221AA"/>
    <w:rsid w:val="00122299"/>
    <w:rsid w:val="001222CE"/>
    <w:rsid w:val="00122348"/>
    <w:rsid w:val="001223C2"/>
    <w:rsid w:val="001223F9"/>
    <w:rsid w:val="0012244D"/>
    <w:rsid w:val="00122453"/>
    <w:rsid w:val="00122477"/>
    <w:rsid w:val="001224D8"/>
    <w:rsid w:val="00122524"/>
    <w:rsid w:val="0012257A"/>
    <w:rsid w:val="001225AE"/>
    <w:rsid w:val="001226A6"/>
    <w:rsid w:val="001226FC"/>
    <w:rsid w:val="00122722"/>
    <w:rsid w:val="00122723"/>
    <w:rsid w:val="00122751"/>
    <w:rsid w:val="00122762"/>
    <w:rsid w:val="001227CF"/>
    <w:rsid w:val="00122841"/>
    <w:rsid w:val="0012290D"/>
    <w:rsid w:val="00122941"/>
    <w:rsid w:val="00122971"/>
    <w:rsid w:val="0012299F"/>
    <w:rsid w:val="00122A32"/>
    <w:rsid w:val="00122AB6"/>
    <w:rsid w:val="00122AFC"/>
    <w:rsid w:val="00122B09"/>
    <w:rsid w:val="00122B21"/>
    <w:rsid w:val="00122B4C"/>
    <w:rsid w:val="00122B52"/>
    <w:rsid w:val="00122B7B"/>
    <w:rsid w:val="00122BC4"/>
    <w:rsid w:val="00122CFE"/>
    <w:rsid w:val="00122D1D"/>
    <w:rsid w:val="00122D82"/>
    <w:rsid w:val="00122DA7"/>
    <w:rsid w:val="00122E5D"/>
    <w:rsid w:val="00122F61"/>
    <w:rsid w:val="00122F75"/>
    <w:rsid w:val="00122FBF"/>
    <w:rsid w:val="00123005"/>
    <w:rsid w:val="00123104"/>
    <w:rsid w:val="0012310E"/>
    <w:rsid w:val="0012313E"/>
    <w:rsid w:val="0012315B"/>
    <w:rsid w:val="00123176"/>
    <w:rsid w:val="0012324A"/>
    <w:rsid w:val="001232A9"/>
    <w:rsid w:val="001232E9"/>
    <w:rsid w:val="00123340"/>
    <w:rsid w:val="00123359"/>
    <w:rsid w:val="001233BC"/>
    <w:rsid w:val="001233BD"/>
    <w:rsid w:val="001234E1"/>
    <w:rsid w:val="00123528"/>
    <w:rsid w:val="00123533"/>
    <w:rsid w:val="00123542"/>
    <w:rsid w:val="0012361F"/>
    <w:rsid w:val="00123643"/>
    <w:rsid w:val="0012369B"/>
    <w:rsid w:val="001236E4"/>
    <w:rsid w:val="001237E3"/>
    <w:rsid w:val="00123828"/>
    <w:rsid w:val="00123884"/>
    <w:rsid w:val="001238B7"/>
    <w:rsid w:val="001239AC"/>
    <w:rsid w:val="00123AC8"/>
    <w:rsid w:val="00123BCA"/>
    <w:rsid w:val="00123C27"/>
    <w:rsid w:val="00123C3C"/>
    <w:rsid w:val="00123CCB"/>
    <w:rsid w:val="00123D01"/>
    <w:rsid w:val="00123D06"/>
    <w:rsid w:val="00123DFE"/>
    <w:rsid w:val="00123E04"/>
    <w:rsid w:val="00123E6C"/>
    <w:rsid w:val="00123F50"/>
    <w:rsid w:val="00123FA9"/>
    <w:rsid w:val="00123FBA"/>
    <w:rsid w:val="00123FDD"/>
    <w:rsid w:val="00123FF1"/>
    <w:rsid w:val="00124062"/>
    <w:rsid w:val="001241D3"/>
    <w:rsid w:val="0012420E"/>
    <w:rsid w:val="00124214"/>
    <w:rsid w:val="00124225"/>
    <w:rsid w:val="001242A3"/>
    <w:rsid w:val="00124317"/>
    <w:rsid w:val="001243A5"/>
    <w:rsid w:val="001243B9"/>
    <w:rsid w:val="001243C9"/>
    <w:rsid w:val="00124476"/>
    <w:rsid w:val="00124478"/>
    <w:rsid w:val="001244BB"/>
    <w:rsid w:val="00124525"/>
    <w:rsid w:val="001245CC"/>
    <w:rsid w:val="0012460D"/>
    <w:rsid w:val="00124613"/>
    <w:rsid w:val="001246F8"/>
    <w:rsid w:val="0012470B"/>
    <w:rsid w:val="0012474F"/>
    <w:rsid w:val="0012476D"/>
    <w:rsid w:val="001247AE"/>
    <w:rsid w:val="001247F4"/>
    <w:rsid w:val="00124863"/>
    <w:rsid w:val="001248BA"/>
    <w:rsid w:val="00124915"/>
    <w:rsid w:val="00124917"/>
    <w:rsid w:val="00124994"/>
    <w:rsid w:val="00124A9E"/>
    <w:rsid w:val="00124B0F"/>
    <w:rsid w:val="00124B47"/>
    <w:rsid w:val="00124BEB"/>
    <w:rsid w:val="00124DBC"/>
    <w:rsid w:val="00124EA6"/>
    <w:rsid w:val="00124EE8"/>
    <w:rsid w:val="00124F66"/>
    <w:rsid w:val="00124F8C"/>
    <w:rsid w:val="00125045"/>
    <w:rsid w:val="001250B7"/>
    <w:rsid w:val="001250C0"/>
    <w:rsid w:val="001250D2"/>
    <w:rsid w:val="0012513C"/>
    <w:rsid w:val="001251BB"/>
    <w:rsid w:val="0012520D"/>
    <w:rsid w:val="00125240"/>
    <w:rsid w:val="001252EF"/>
    <w:rsid w:val="0012530F"/>
    <w:rsid w:val="00125330"/>
    <w:rsid w:val="00125497"/>
    <w:rsid w:val="00125510"/>
    <w:rsid w:val="001255C1"/>
    <w:rsid w:val="00125602"/>
    <w:rsid w:val="00125662"/>
    <w:rsid w:val="001256C0"/>
    <w:rsid w:val="001257F7"/>
    <w:rsid w:val="00125817"/>
    <w:rsid w:val="00125822"/>
    <w:rsid w:val="00125892"/>
    <w:rsid w:val="001258A9"/>
    <w:rsid w:val="001258B5"/>
    <w:rsid w:val="001259D4"/>
    <w:rsid w:val="00125A69"/>
    <w:rsid w:val="00125A83"/>
    <w:rsid w:val="00125A9B"/>
    <w:rsid w:val="00125AA2"/>
    <w:rsid w:val="00125C2E"/>
    <w:rsid w:val="00125C38"/>
    <w:rsid w:val="00125C53"/>
    <w:rsid w:val="00125CD4"/>
    <w:rsid w:val="00125D09"/>
    <w:rsid w:val="00125D5D"/>
    <w:rsid w:val="00125D8D"/>
    <w:rsid w:val="00125DB8"/>
    <w:rsid w:val="00125EDE"/>
    <w:rsid w:val="001260D8"/>
    <w:rsid w:val="00126100"/>
    <w:rsid w:val="0012619F"/>
    <w:rsid w:val="001261BA"/>
    <w:rsid w:val="00126233"/>
    <w:rsid w:val="00126285"/>
    <w:rsid w:val="00126306"/>
    <w:rsid w:val="0012639C"/>
    <w:rsid w:val="00126471"/>
    <w:rsid w:val="001264D5"/>
    <w:rsid w:val="001265CF"/>
    <w:rsid w:val="0012669C"/>
    <w:rsid w:val="001266DA"/>
    <w:rsid w:val="001266FB"/>
    <w:rsid w:val="00126724"/>
    <w:rsid w:val="00126774"/>
    <w:rsid w:val="001267B2"/>
    <w:rsid w:val="001267E1"/>
    <w:rsid w:val="001267E7"/>
    <w:rsid w:val="001267FE"/>
    <w:rsid w:val="00126805"/>
    <w:rsid w:val="00126969"/>
    <w:rsid w:val="00126979"/>
    <w:rsid w:val="00126987"/>
    <w:rsid w:val="001269A5"/>
    <w:rsid w:val="001269F1"/>
    <w:rsid w:val="00126A3E"/>
    <w:rsid w:val="00126A63"/>
    <w:rsid w:val="00126A79"/>
    <w:rsid w:val="00126AAF"/>
    <w:rsid w:val="00126B24"/>
    <w:rsid w:val="00126BB0"/>
    <w:rsid w:val="00126C59"/>
    <w:rsid w:val="00126D70"/>
    <w:rsid w:val="00126D90"/>
    <w:rsid w:val="00126DB4"/>
    <w:rsid w:val="00126DF0"/>
    <w:rsid w:val="00126E15"/>
    <w:rsid w:val="00126E1D"/>
    <w:rsid w:val="00126E48"/>
    <w:rsid w:val="00126ED0"/>
    <w:rsid w:val="00126EE6"/>
    <w:rsid w:val="00126EF1"/>
    <w:rsid w:val="00126EF9"/>
    <w:rsid w:val="00126F49"/>
    <w:rsid w:val="00126FFC"/>
    <w:rsid w:val="00127036"/>
    <w:rsid w:val="00127062"/>
    <w:rsid w:val="00127086"/>
    <w:rsid w:val="001272D7"/>
    <w:rsid w:val="00127391"/>
    <w:rsid w:val="00127625"/>
    <w:rsid w:val="00127783"/>
    <w:rsid w:val="001278C2"/>
    <w:rsid w:val="001278D2"/>
    <w:rsid w:val="00127986"/>
    <w:rsid w:val="00127A48"/>
    <w:rsid w:val="00127AAF"/>
    <w:rsid w:val="00127B26"/>
    <w:rsid w:val="00127B41"/>
    <w:rsid w:val="00127B50"/>
    <w:rsid w:val="00127BFF"/>
    <w:rsid w:val="00127D37"/>
    <w:rsid w:val="00127D6E"/>
    <w:rsid w:val="00127DCF"/>
    <w:rsid w:val="00127E64"/>
    <w:rsid w:val="00127EEF"/>
    <w:rsid w:val="00127F62"/>
    <w:rsid w:val="001300D9"/>
    <w:rsid w:val="001302E1"/>
    <w:rsid w:val="0013034D"/>
    <w:rsid w:val="001303B0"/>
    <w:rsid w:val="001304CD"/>
    <w:rsid w:val="001304F4"/>
    <w:rsid w:val="001305A2"/>
    <w:rsid w:val="001305C7"/>
    <w:rsid w:val="001305D3"/>
    <w:rsid w:val="0013063B"/>
    <w:rsid w:val="00130708"/>
    <w:rsid w:val="00130714"/>
    <w:rsid w:val="0013073E"/>
    <w:rsid w:val="001307F9"/>
    <w:rsid w:val="00130824"/>
    <w:rsid w:val="00130855"/>
    <w:rsid w:val="00130896"/>
    <w:rsid w:val="001308AD"/>
    <w:rsid w:val="00130A40"/>
    <w:rsid w:val="00130A75"/>
    <w:rsid w:val="00130A9A"/>
    <w:rsid w:val="00130B4C"/>
    <w:rsid w:val="00130B51"/>
    <w:rsid w:val="00130B6D"/>
    <w:rsid w:val="00130B9A"/>
    <w:rsid w:val="00130C68"/>
    <w:rsid w:val="00130C99"/>
    <w:rsid w:val="00130D0E"/>
    <w:rsid w:val="00130D33"/>
    <w:rsid w:val="00130D36"/>
    <w:rsid w:val="00130D7B"/>
    <w:rsid w:val="00130D86"/>
    <w:rsid w:val="00130D8A"/>
    <w:rsid w:val="00130DFF"/>
    <w:rsid w:val="00130E64"/>
    <w:rsid w:val="00130F2A"/>
    <w:rsid w:val="00130FDD"/>
    <w:rsid w:val="00131090"/>
    <w:rsid w:val="00131099"/>
    <w:rsid w:val="0013109B"/>
    <w:rsid w:val="001310B8"/>
    <w:rsid w:val="001311EC"/>
    <w:rsid w:val="00131384"/>
    <w:rsid w:val="0013145A"/>
    <w:rsid w:val="00131482"/>
    <w:rsid w:val="001314E5"/>
    <w:rsid w:val="001315A1"/>
    <w:rsid w:val="00131610"/>
    <w:rsid w:val="00131616"/>
    <w:rsid w:val="001316F6"/>
    <w:rsid w:val="00131723"/>
    <w:rsid w:val="00131776"/>
    <w:rsid w:val="001317F7"/>
    <w:rsid w:val="0013180B"/>
    <w:rsid w:val="0013180D"/>
    <w:rsid w:val="00131ABE"/>
    <w:rsid w:val="00131BC5"/>
    <w:rsid w:val="00131DFA"/>
    <w:rsid w:val="00131ED2"/>
    <w:rsid w:val="00131F64"/>
    <w:rsid w:val="00132086"/>
    <w:rsid w:val="001320AE"/>
    <w:rsid w:val="00132226"/>
    <w:rsid w:val="00132259"/>
    <w:rsid w:val="00132289"/>
    <w:rsid w:val="001322BD"/>
    <w:rsid w:val="001322FA"/>
    <w:rsid w:val="0013230E"/>
    <w:rsid w:val="00132322"/>
    <w:rsid w:val="001323D2"/>
    <w:rsid w:val="001324F9"/>
    <w:rsid w:val="00132568"/>
    <w:rsid w:val="001325AD"/>
    <w:rsid w:val="00132624"/>
    <w:rsid w:val="001326BF"/>
    <w:rsid w:val="001326D2"/>
    <w:rsid w:val="00132751"/>
    <w:rsid w:val="00132793"/>
    <w:rsid w:val="00132832"/>
    <w:rsid w:val="00132924"/>
    <w:rsid w:val="0013293F"/>
    <w:rsid w:val="00132A50"/>
    <w:rsid w:val="00132A87"/>
    <w:rsid w:val="00132B5F"/>
    <w:rsid w:val="00132BC2"/>
    <w:rsid w:val="00132C4D"/>
    <w:rsid w:val="00132EDC"/>
    <w:rsid w:val="00132F31"/>
    <w:rsid w:val="00132F5B"/>
    <w:rsid w:val="00132F69"/>
    <w:rsid w:val="00133094"/>
    <w:rsid w:val="001331CB"/>
    <w:rsid w:val="001333B3"/>
    <w:rsid w:val="001334E6"/>
    <w:rsid w:val="00133564"/>
    <w:rsid w:val="0013357C"/>
    <w:rsid w:val="0013370B"/>
    <w:rsid w:val="001337D5"/>
    <w:rsid w:val="001338AB"/>
    <w:rsid w:val="001338B5"/>
    <w:rsid w:val="001338F6"/>
    <w:rsid w:val="001338FE"/>
    <w:rsid w:val="00133910"/>
    <w:rsid w:val="00133992"/>
    <w:rsid w:val="00133A2F"/>
    <w:rsid w:val="00133B02"/>
    <w:rsid w:val="00133B67"/>
    <w:rsid w:val="00133B82"/>
    <w:rsid w:val="00133BEE"/>
    <w:rsid w:val="00133C47"/>
    <w:rsid w:val="00133C90"/>
    <w:rsid w:val="00133C9A"/>
    <w:rsid w:val="00133CF1"/>
    <w:rsid w:val="00133DA1"/>
    <w:rsid w:val="00133DC3"/>
    <w:rsid w:val="00133DD2"/>
    <w:rsid w:val="00133DE2"/>
    <w:rsid w:val="00133E31"/>
    <w:rsid w:val="00133E91"/>
    <w:rsid w:val="00133EBC"/>
    <w:rsid w:val="00133F6B"/>
    <w:rsid w:val="00133F70"/>
    <w:rsid w:val="00133FB1"/>
    <w:rsid w:val="00133FEC"/>
    <w:rsid w:val="001340AC"/>
    <w:rsid w:val="001340C0"/>
    <w:rsid w:val="0013422B"/>
    <w:rsid w:val="0013426A"/>
    <w:rsid w:val="001343E8"/>
    <w:rsid w:val="00134438"/>
    <w:rsid w:val="0013448E"/>
    <w:rsid w:val="001344A6"/>
    <w:rsid w:val="00134590"/>
    <w:rsid w:val="00134642"/>
    <w:rsid w:val="00134696"/>
    <w:rsid w:val="0013469E"/>
    <w:rsid w:val="001346B8"/>
    <w:rsid w:val="00134773"/>
    <w:rsid w:val="0013478B"/>
    <w:rsid w:val="001347B8"/>
    <w:rsid w:val="001347E6"/>
    <w:rsid w:val="00134853"/>
    <w:rsid w:val="001348C4"/>
    <w:rsid w:val="00134922"/>
    <w:rsid w:val="001349B9"/>
    <w:rsid w:val="001349D9"/>
    <w:rsid w:val="00134A4C"/>
    <w:rsid w:val="00134A75"/>
    <w:rsid w:val="00134A9C"/>
    <w:rsid w:val="00134ABD"/>
    <w:rsid w:val="00134B09"/>
    <w:rsid w:val="00134B28"/>
    <w:rsid w:val="00134B8F"/>
    <w:rsid w:val="00134BC9"/>
    <w:rsid w:val="00134BF1"/>
    <w:rsid w:val="00134C54"/>
    <w:rsid w:val="00134C8F"/>
    <w:rsid w:val="00134CFD"/>
    <w:rsid w:val="0013502B"/>
    <w:rsid w:val="00135041"/>
    <w:rsid w:val="001351DC"/>
    <w:rsid w:val="00135231"/>
    <w:rsid w:val="00135294"/>
    <w:rsid w:val="001352AF"/>
    <w:rsid w:val="0013545C"/>
    <w:rsid w:val="0013545F"/>
    <w:rsid w:val="0013548B"/>
    <w:rsid w:val="001354FD"/>
    <w:rsid w:val="00135568"/>
    <w:rsid w:val="001355AF"/>
    <w:rsid w:val="001355BC"/>
    <w:rsid w:val="00135715"/>
    <w:rsid w:val="00135748"/>
    <w:rsid w:val="0013574E"/>
    <w:rsid w:val="00135777"/>
    <w:rsid w:val="00135864"/>
    <w:rsid w:val="00135985"/>
    <w:rsid w:val="001359C0"/>
    <w:rsid w:val="00135AE5"/>
    <w:rsid w:val="00135AF3"/>
    <w:rsid w:val="00135B4E"/>
    <w:rsid w:val="00135C90"/>
    <w:rsid w:val="00135CAA"/>
    <w:rsid w:val="00135D01"/>
    <w:rsid w:val="00135D89"/>
    <w:rsid w:val="00135DDD"/>
    <w:rsid w:val="00135DE8"/>
    <w:rsid w:val="00135E19"/>
    <w:rsid w:val="00135E29"/>
    <w:rsid w:val="00135F66"/>
    <w:rsid w:val="00135F7A"/>
    <w:rsid w:val="00135FED"/>
    <w:rsid w:val="0013604A"/>
    <w:rsid w:val="00136059"/>
    <w:rsid w:val="00136068"/>
    <w:rsid w:val="001360FF"/>
    <w:rsid w:val="0013612F"/>
    <w:rsid w:val="00136158"/>
    <w:rsid w:val="00136179"/>
    <w:rsid w:val="001361E2"/>
    <w:rsid w:val="001361FB"/>
    <w:rsid w:val="00136208"/>
    <w:rsid w:val="00136262"/>
    <w:rsid w:val="001362B6"/>
    <w:rsid w:val="001362BD"/>
    <w:rsid w:val="0013631F"/>
    <w:rsid w:val="0013632E"/>
    <w:rsid w:val="0013636B"/>
    <w:rsid w:val="001363BC"/>
    <w:rsid w:val="00136430"/>
    <w:rsid w:val="00136441"/>
    <w:rsid w:val="001364D3"/>
    <w:rsid w:val="001365A6"/>
    <w:rsid w:val="00136691"/>
    <w:rsid w:val="001366B5"/>
    <w:rsid w:val="00136739"/>
    <w:rsid w:val="00136899"/>
    <w:rsid w:val="001368DC"/>
    <w:rsid w:val="001368E7"/>
    <w:rsid w:val="00136952"/>
    <w:rsid w:val="0013698C"/>
    <w:rsid w:val="00136999"/>
    <w:rsid w:val="0013699F"/>
    <w:rsid w:val="001369AC"/>
    <w:rsid w:val="001369DF"/>
    <w:rsid w:val="00136A55"/>
    <w:rsid w:val="00136BD8"/>
    <w:rsid w:val="00136D56"/>
    <w:rsid w:val="00136E65"/>
    <w:rsid w:val="00136F5A"/>
    <w:rsid w:val="00137032"/>
    <w:rsid w:val="00137061"/>
    <w:rsid w:val="00137095"/>
    <w:rsid w:val="00137178"/>
    <w:rsid w:val="0013719E"/>
    <w:rsid w:val="001371AE"/>
    <w:rsid w:val="00137283"/>
    <w:rsid w:val="001373B0"/>
    <w:rsid w:val="001373F0"/>
    <w:rsid w:val="0013744A"/>
    <w:rsid w:val="001374A5"/>
    <w:rsid w:val="00137545"/>
    <w:rsid w:val="001375A4"/>
    <w:rsid w:val="001375B6"/>
    <w:rsid w:val="00137645"/>
    <w:rsid w:val="0013765F"/>
    <w:rsid w:val="0013767E"/>
    <w:rsid w:val="001376DC"/>
    <w:rsid w:val="001376F9"/>
    <w:rsid w:val="0013779A"/>
    <w:rsid w:val="001377DE"/>
    <w:rsid w:val="001379A5"/>
    <w:rsid w:val="001379EE"/>
    <w:rsid w:val="00137A26"/>
    <w:rsid w:val="00137A9F"/>
    <w:rsid w:val="00137AC2"/>
    <w:rsid w:val="00137BB9"/>
    <w:rsid w:val="00137CB7"/>
    <w:rsid w:val="00137D17"/>
    <w:rsid w:val="00137DAA"/>
    <w:rsid w:val="00137DC0"/>
    <w:rsid w:val="00137E5C"/>
    <w:rsid w:val="00137E64"/>
    <w:rsid w:val="00137E72"/>
    <w:rsid w:val="00137ED7"/>
    <w:rsid w:val="00137FA3"/>
    <w:rsid w:val="00137FFD"/>
    <w:rsid w:val="00140003"/>
    <w:rsid w:val="00140007"/>
    <w:rsid w:val="00140060"/>
    <w:rsid w:val="0014006B"/>
    <w:rsid w:val="001401BD"/>
    <w:rsid w:val="0014023E"/>
    <w:rsid w:val="001402CD"/>
    <w:rsid w:val="001402FE"/>
    <w:rsid w:val="0014044C"/>
    <w:rsid w:val="00140461"/>
    <w:rsid w:val="00140497"/>
    <w:rsid w:val="0014066C"/>
    <w:rsid w:val="001406A1"/>
    <w:rsid w:val="001406B9"/>
    <w:rsid w:val="00140794"/>
    <w:rsid w:val="001407BC"/>
    <w:rsid w:val="0014081B"/>
    <w:rsid w:val="00140840"/>
    <w:rsid w:val="001408FF"/>
    <w:rsid w:val="00140A96"/>
    <w:rsid w:val="00140AA7"/>
    <w:rsid w:val="00140AE4"/>
    <w:rsid w:val="00140B0C"/>
    <w:rsid w:val="00140BA4"/>
    <w:rsid w:val="00140C29"/>
    <w:rsid w:val="00140C96"/>
    <w:rsid w:val="00140CF7"/>
    <w:rsid w:val="00140D7F"/>
    <w:rsid w:val="00140DB2"/>
    <w:rsid w:val="00140E35"/>
    <w:rsid w:val="00140E71"/>
    <w:rsid w:val="00140EAD"/>
    <w:rsid w:val="00140ED3"/>
    <w:rsid w:val="00140EDA"/>
    <w:rsid w:val="00140F2F"/>
    <w:rsid w:val="00140F3D"/>
    <w:rsid w:val="00140F89"/>
    <w:rsid w:val="00140FED"/>
    <w:rsid w:val="00141105"/>
    <w:rsid w:val="0014112F"/>
    <w:rsid w:val="001411A7"/>
    <w:rsid w:val="00141272"/>
    <w:rsid w:val="001412D2"/>
    <w:rsid w:val="0014138F"/>
    <w:rsid w:val="00141397"/>
    <w:rsid w:val="001414FE"/>
    <w:rsid w:val="001415D1"/>
    <w:rsid w:val="0014166F"/>
    <w:rsid w:val="001418B0"/>
    <w:rsid w:val="0014191C"/>
    <w:rsid w:val="0014194B"/>
    <w:rsid w:val="001419A2"/>
    <w:rsid w:val="001419F7"/>
    <w:rsid w:val="00141A15"/>
    <w:rsid w:val="00141B56"/>
    <w:rsid w:val="00141B60"/>
    <w:rsid w:val="00141BDC"/>
    <w:rsid w:val="00141CA6"/>
    <w:rsid w:val="00141D42"/>
    <w:rsid w:val="00141D7A"/>
    <w:rsid w:val="00141DE2"/>
    <w:rsid w:val="00141E30"/>
    <w:rsid w:val="00141E50"/>
    <w:rsid w:val="00141E5C"/>
    <w:rsid w:val="00141E93"/>
    <w:rsid w:val="00141E97"/>
    <w:rsid w:val="00141EE7"/>
    <w:rsid w:val="00141F16"/>
    <w:rsid w:val="001421A9"/>
    <w:rsid w:val="00142224"/>
    <w:rsid w:val="0014222A"/>
    <w:rsid w:val="00142390"/>
    <w:rsid w:val="00142476"/>
    <w:rsid w:val="0014247D"/>
    <w:rsid w:val="001424C5"/>
    <w:rsid w:val="00142530"/>
    <w:rsid w:val="0014255B"/>
    <w:rsid w:val="001425A9"/>
    <w:rsid w:val="0014263B"/>
    <w:rsid w:val="0014264A"/>
    <w:rsid w:val="00142692"/>
    <w:rsid w:val="001426A2"/>
    <w:rsid w:val="001426FE"/>
    <w:rsid w:val="00142748"/>
    <w:rsid w:val="0014284F"/>
    <w:rsid w:val="0014289A"/>
    <w:rsid w:val="0014292B"/>
    <w:rsid w:val="001429A1"/>
    <w:rsid w:val="001429BF"/>
    <w:rsid w:val="00142A4F"/>
    <w:rsid w:val="00142A51"/>
    <w:rsid w:val="00142A7A"/>
    <w:rsid w:val="00142AA2"/>
    <w:rsid w:val="00142B4B"/>
    <w:rsid w:val="00142B91"/>
    <w:rsid w:val="00142BCF"/>
    <w:rsid w:val="00142CE0"/>
    <w:rsid w:val="00142CFC"/>
    <w:rsid w:val="00142D51"/>
    <w:rsid w:val="00142D54"/>
    <w:rsid w:val="00142DDF"/>
    <w:rsid w:val="00142E0E"/>
    <w:rsid w:val="00142E7A"/>
    <w:rsid w:val="00142EAD"/>
    <w:rsid w:val="00142EDA"/>
    <w:rsid w:val="00142F32"/>
    <w:rsid w:val="0014304B"/>
    <w:rsid w:val="00143055"/>
    <w:rsid w:val="00143056"/>
    <w:rsid w:val="001430D4"/>
    <w:rsid w:val="001430DD"/>
    <w:rsid w:val="00143189"/>
    <w:rsid w:val="001431A5"/>
    <w:rsid w:val="001431A9"/>
    <w:rsid w:val="001432B9"/>
    <w:rsid w:val="00143311"/>
    <w:rsid w:val="001433B5"/>
    <w:rsid w:val="00143452"/>
    <w:rsid w:val="001434C3"/>
    <w:rsid w:val="0014355A"/>
    <w:rsid w:val="001435FA"/>
    <w:rsid w:val="00143621"/>
    <w:rsid w:val="00143653"/>
    <w:rsid w:val="001436B7"/>
    <w:rsid w:val="001436DC"/>
    <w:rsid w:val="00143739"/>
    <w:rsid w:val="001437C7"/>
    <w:rsid w:val="0014383C"/>
    <w:rsid w:val="00143A59"/>
    <w:rsid w:val="00143B4D"/>
    <w:rsid w:val="00143C4C"/>
    <w:rsid w:val="00143C4D"/>
    <w:rsid w:val="00143CA8"/>
    <w:rsid w:val="00143E6B"/>
    <w:rsid w:val="00143F49"/>
    <w:rsid w:val="0014401A"/>
    <w:rsid w:val="00144037"/>
    <w:rsid w:val="00144050"/>
    <w:rsid w:val="00144113"/>
    <w:rsid w:val="0014412B"/>
    <w:rsid w:val="0014413D"/>
    <w:rsid w:val="00144140"/>
    <w:rsid w:val="0014417F"/>
    <w:rsid w:val="001441D4"/>
    <w:rsid w:val="0014426B"/>
    <w:rsid w:val="001442FB"/>
    <w:rsid w:val="001443F7"/>
    <w:rsid w:val="00144445"/>
    <w:rsid w:val="00144486"/>
    <w:rsid w:val="001444A2"/>
    <w:rsid w:val="0014452E"/>
    <w:rsid w:val="00144538"/>
    <w:rsid w:val="00144565"/>
    <w:rsid w:val="001445F6"/>
    <w:rsid w:val="0014461A"/>
    <w:rsid w:val="00144623"/>
    <w:rsid w:val="001446B4"/>
    <w:rsid w:val="00144817"/>
    <w:rsid w:val="00144844"/>
    <w:rsid w:val="00144877"/>
    <w:rsid w:val="00144943"/>
    <w:rsid w:val="001449D9"/>
    <w:rsid w:val="00144B01"/>
    <w:rsid w:val="00144C79"/>
    <w:rsid w:val="00144C8E"/>
    <w:rsid w:val="00144E5B"/>
    <w:rsid w:val="00144EB2"/>
    <w:rsid w:val="00144FAF"/>
    <w:rsid w:val="00144FFB"/>
    <w:rsid w:val="00145065"/>
    <w:rsid w:val="0014506C"/>
    <w:rsid w:val="001450AA"/>
    <w:rsid w:val="001450FB"/>
    <w:rsid w:val="0014512A"/>
    <w:rsid w:val="001452DD"/>
    <w:rsid w:val="001452ED"/>
    <w:rsid w:val="001453B6"/>
    <w:rsid w:val="001453DD"/>
    <w:rsid w:val="001454C8"/>
    <w:rsid w:val="001454F7"/>
    <w:rsid w:val="00145557"/>
    <w:rsid w:val="00145573"/>
    <w:rsid w:val="00145587"/>
    <w:rsid w:val="001455A3"/>
    <w:rsid w:val="001455A6"/>
    <w:rsid w:val="001455F9"/>
    <w:rsid w:val="0014566B"/>
    <w:rsid w:val="001456BD"/>
    <w:rsid w:val="001456D0"/>
    <w:rsid w:val="00145716"/>
    <w:rsid w:val="001457C5"/>
    <w:rsid w:val="001457F6"/>
    <w:rsid w:val="001458AD"/>
    <w:rsid w:val="001458B1"/>
    <w:rsid w:val="001458C8"/>
    <w:rsid w:val="00145966"/>
    <w:rsid w:val="0014597A"/>
    <w:rsid w:val="0014598E"/>
    <w:rsid w:val="001459C9"/>
    <w:rsid w:val="00145A0E"/>
    <w:rsid w:val="00145A38"/>
    <w:rsid w:val="00145AE5"/>
    <w:rsid w:val="00145AE8"/>
    <w:rsid w:val="00145B22"/>
    <w:rsid w:val="00145BF0"/>
    <w:rsid w:val="00145CDF"/>
    <w:rsid w:val="00145D6C"/>
    <w:rsid w:val="00145E38"/>
    <w:rsid w:val="00145E9F"/>
    <w:rsid w:val="00145F35"/>
    <w:rsid w:val="00146025"/>
    <w:rsid w:val="00146064"/>
    <w:rsid w:val="001460EA"/>
    <w:rsid w:val="00146102"/>
    <w:rsid w:val="001461E4"/>
    <w:rsid w:val="0014623B"/>
    <w:rsid w:val="00146296"/>
    <w:rsid w:val="0014631E"/>
    <w:rsid w:val="00146355"/>
    <w:rsid w:val="001464D3"/>
    <w:rsid w:val="00146619"/>
    <w:rsid w:val="0014664C"/>
    <w:rsid w:val="00146656"/>
    <w:rsid w:val="00146680"/>
    <w:rsid w:val="001466BE"/>
    <w:rsid w:val="00146719"/>
    <w:rsid w:val="00146779"/>
    <w:rsid w:val="0014682D"/>
    <w:rsid w:val="0014687E"/>
    <w:rsid w:val="00146895"/>
    <w:rsid w:val="00146A54"/>
    <w:rsid w:val="00146AA3"/>
    <w:rsid w:val="00146B8E"/>
    <w:rsid w:val="00146BB7"/>
    <w:rsid w:val="00146BD6"/>
    <w:rsid w:val="00146BE0"/>
    <w:rsid w:val="00146BE9"/>
    <w:rsid w:val="00146CFB"/>
    <w:rsid w:val="00146D01"/>
    <w:rsid w:val="00146D16"/>
    <w:rsid w:val="00146D9C"/>
    <w:rsid w:val="00146DFE"/>
    <w:rsid w:val="00146EB7"/>
    <w:rsid w:val="001470C8"/>
    <w:rsid w:val="001470CC"/>
    <w:rsid w:val="00147154"/>
    <w:rsid w:val="00147263"/>
    <w:rsid w:val="00147283"/>
    <w:rsid w:val="001472AE"/>
    <w:rsid w:val="001472D8"/>
    <w:rsid w:val="00147365"/>
    <w:rsid w:val="0014761B"/>
    <w:rsid w:val="00147665"/>
    <w:rsid w:val="001476AB"/>
    <w:rsid w:val="001476FF"/>
    <w:rsid w:val="0014772C"/>
    <w:rsid w:val="0014779C"/>
    <w:rsid w:val="001477A2"/>
    <w:rsid w:val="00147816"/>
    <w:rsid w:val="00147876"/>
    <w:rsid w:val="001478DA"/>
    <w:rsid w:val="001478DC"/>
    <w:rsid w:val="00147918"/>
    <w:rsid w:val="00147A11"/>
    <w:rsid w:val="00147AE5"/>
    <w:rsid w:val="00147B21"/>
    <w:rsid w:val="00147B33"/>
    <w:rsid w:val="00147B64"/>
    <w:rsid w:val="00147BBE"/>
    <w:rsid w:val="00147C51"/>
    <w:rsid w:val="00147C7F"/>
    <w:rsid w:val="00147CD0"/>
    <w:rsid w:val="00147CF2"/>
    <w:rsid w:val="00147D66"/>
    <w:rsid w:val="00147DE7"/>
    <w:rsid w:val="00147E00"/>
    <w:rsid w:val="00147E20"/>
    <w:rsid w:val="00147E43"/>
    <w:rsid w:val="00147E45"/>
    <w:rsid w:val="00147E72"/>
    <w:rsid w:val="00147E92"/>
    <w:rsid w:val="00147FC7"/>
    <w:rsid w:val="00150037"/>
    <w:rsid w:val="00150089"/>
    <w:rsid w:val="00150125"/>
    <w:rsid w:val="00150214"/>
    <w:rsid w:val="0015028D"/>
    <w:rsid w:val="00150385"/>
    <w:rsid w:val="001503A4"/>
    <w:rsid w:val="0015057E"/>
    <w:rsid w:val="00150581"/>
    <w:rsid w:val="001505A7"/>
    <w:rsid w:val="001505E4"/>
    <w:rsid w:val="001506AD"/>
    <w:rsid w:val="001506B1"/>
    <w:rsid w:val="00150742"/>
    <w:rsid w:val="001507BA"/>
    <w:rsid w:val="001507DB"/>
    <w:rsid w:val="0015083C"/>
    <w:rsid w:val="00150872"/>
    <w:rsid w:val="00150994"/>
    <w:rsid w:val="00150AE0"/>
    <w:rsid w:val="00150B0B"/>
    <w:rsid w:val="00150BCC"/>
    <w:rsid w:val="00150C16"/>
    <w:rsid w:val="00150C2C"/>
    <w:rsid w:val="00150C57"/>
    <w:rsid w:val="00150D28"/>
    <w:rsid w:val="00150D8C"/>
    <w:rsid w:val="00150DD8"/>
    <w:rsid w:val="00150EA5"/>
    <w:rsid w:val="00150ECD"/>
    <w:rsid w:val="00150FD6"/>
    <w:rsid w:val="00150FE1"/>
    <w:rsid w:val="00150FE5"/>
    <w:rsid w:val="00151047"/>
    <w:rsid w:val="001510A1"/>
    <w:rsid w:val="0015111F"/>
    <w:rsid w:val="00151172"/>
    <w:rsid w:val="001511A6"/>
    <w:rsid w:val="001511F2"/>
    <w:rsid w:val="0015122A"/>
    <w:rsid w:val="00151262"/>
    <w:rsid w:val="001512E5"/>
    <w:rsid w:val="00151365"/>
    <w:rsid w:val="001513B0"/>
    <w:rsid w:val="0015144E"/>
    <w:rsid w:val="00151457"/>
    <w:rsid w:val="001514AE"/>
    <w:rsid w:val="001514C7"/>
    <w:rsid w:val="00151554"/>
    <w:rsid w:val="00151734"/>
    <w:rsid w:val="001517D6"/>
    <w:rsid w:val="00151827"/>
    <w:rsid w:val="0015187D"/>
    <w:rsid w:val="001518BB"/>
    <w:rsid w:val="00151943"/>
    <w:rsid w:val="001519CA"/>
    <w:rsid w:val="001519E9"/>
    <w:rsid w:val="00151A12"/>
    <w:rsid w:val="00151A3A"/>
    <w:rsid w:val="00151B3A"/>
    <w:rsid w:val="00151B74"/>
    <w:rsid w:val="00151BD7"/>
    <w:rsid w:val="00151CC0"/>
    <w:rsid w:val="00151D3B"/>
    <w:rsid w:val="00151E3D"/>
    <w:rsid w:val="00151E71"/>
    <w:rsid w:val="00151E74"/>
    <w:rsid w:val="00151E89"/>
    <w:rsid w:val="00151E9F"/>
    <w:rsid w:val="00151EE0"/>
    <w:rsid w:val="00151F40"/>
    <w:rsid w:val="00151F91"/>
    <w:rsid w:val="00151FE5"/>
    <w:rsid w:val="00151FEA"/>
    <w:rsid w:val="0015203B"/>
    <w:rsid w:val="00152132"/>
    <w:rsid w:val="00152146"/>
    <w:rsid w:val="0015221B"/>
    <w:rsid w:val="00152232"/>
    <w:rsid w:val="00152235"/>
    <w:rsid w:val="001522AB"/>
    <w:rsid w:val="00152368"/>
    <w:rsid w:val="001523B4"/>
    <w:rsid w:val="0015244D"/>
    <w:rsid w:val="00152484"/>
    <w:rsid w:val="001524DF"/>
    <w:rsid w:val="001524E6"/>
    <w:rsid w:val="001524EA"/>
    <w:rsid w:val="00152636"/>
    <w:rsid w:val="0015271C"/>
    <w:rsid w:val="001527D9"/>
    <w:rsid w:val="0015280E"/>
    <w:rsid w:val="00152836"/>
    <w:rsid w:val="00152855"/>
    <w:rsid w:val="0015286F"/>
    <w:rsid w:val="00152A59"/>
    <w:rsid w:val="00152AD6"/>
    <w:rsid w:val="00152B1D"/>
    <w:rsid w:val="00152C50"/>
    <w:rsid w:val="00152CC3"/>
    <w:rsid w:val="00152D14"/>
    <w:rsid w:val="00152DC6"/>
    <w:rsid w:val="00152E04"/>
    <w:rsid w:val="00152ECE"/>
    <w:rsid w:val="00152F18"/>
    <w:rsid w:val="00152F3B"/>
    <w:rsid w:val="00152F79"/>
    <w:rsid w:val="00152FC8"/>
    <w:rsid w:val="00152FEB"/>
    <w:rsid w:val="0015300C"/>
    <w:rsid w:val="0015302F"/>
    <w:rsid w:val="001530F4"/>
    <w:rsid w:val="00153120"/>
    <w:rsid w:val="001531BF"/>
    <w:rsid w:val="0015321A"/>
    <w:rsid w:val="00153224"/>
    <w:rsid w:val="001532A9"/>
    <w:rsid w:val="00153318"/>
    <w:rsid w:val="001533B0"/>
    <w:rsid w:val="001534AB"/>
    <w:rsid w:val="001534BF"/>
    <w:rsid w:val="0015359D"/>
    <w:rsid w:val="0015359F"/>
    <w:rsid w:val="0015374D"/>
    <w:rsid w:val="00153758"/>
    <w:rsid w:val="001537F6"/>
    <w:rsid w:val="0015381F"/>
    <w:rsid w:val="0015389D"/>
    <w:rsid w:val="001538B6"/>
    <w:rsid w:val="001538F3"/>
    <w:rsid w:val="00153920"/>
    <w:rsid w:val="0015392B"/>
    <w:rsid w:val="001539FF"/>
    <w:rsid w:val="00153A06"/>
    <w:rsid w:val="00153B19"/>
    <w:rsid w:val="00153C6A"/>
    <w:rsid w:val="00153D32"/>
    <w:rsid w:val="00153D9A"/>
    <w:rsid w:val="00153E75"/>
    <w:rsid w:val="00153EBF"/>
    <w:rsid w:val="00154002"/>
    <w:rsid w:val="00154037"/>
    <w:rsid w:val="0015406E"/>
    <w:rsid w:val="001540A9"/>
    <w:rsid w:val="001540E3"/>
    <w:rsid w:val="001541A2"/>
    <w:rsid w:val="00154350"/>
    <w:rsid w:val="00154358"/>
    <w:rsid w:val="00154418"/>
    <w:rsid w:val="00154439"/>
    <w:rsid w:val="001544C7"/>
    <w:rsid w:val="00154531"/>
    <w:rsid w:val="0015463A"/>
    <w:rsid w:val="0015464C"/>
    <w:rsid w:val="001546A1"/>
    <w:rsid w:val="0015478A"/>
    <w:rsid w:val="0015481D"/>
    <w:rsid w:val="0015484C"/>
    <w:rsid w:val="00154941"/>
    <w:rsid w:val="0015495B"/>
    <w:rsid w:val="001549B0"/>
    <w:rsid w:val="00154AAF"/>
    <w:rsid w:val="00154AF2"/>
    <w:rsid w:val="00154B36"/>
    <w:rsid w:val="00154BCC"/>
    <w:rsid w:val="00154BEE"/>
    <w:rsid w:val="00154CCE"/>
    <w:rsid w:val="00154CD9"/>
    <w:rsid w:val="00154E02"/>
    <w:rsid w:val="00154E82"/>
    <w:rsid w:val="00154E89"/>
    <w:rsid w:val="00154EB5"/>
    <w:rsid w:val="00154F73"/>
    <w:rsid w:val="00155018"/>
    <w:rsid w:val="00155055"/>
    <w:rsid w:val="00155159"/>
    <w:rsid w:val="001551A5"/>
    <w:rsid w:val="001551E1"/>
    <w:rsid w:val="0015531E"/>
    <w:rsid w:val="00155391"/>
    <w:rsid w:val="001553BB"/>
    <w:rsid w:val="00155408"/>
    <w:rsid w:val="0015554C"/>
    <w:rsid w:val="0015557A"/>
    <w:rsid w:val="0015558A"/>
    <w:rsid w:val="001555A8"/>
    <w:rsid w:val="001555AB"/>
    <w:rsid w:val="001556D7"/>
    <w:rsid w:val="00155804"/>
    <w:rsid w:val="0015585F"/>
    <w:rsid w:val="00155934"/>
    <w:rsid w:val="00155A65"/>
    <w:rsid w:val="00155AEA"/>
    <w:rsid w:val="00155B7F"/>
    <w:rsid w:val="00155C9F"/>
    <w:rsid w:val="00155CF3"/>
    <w:rsid w:val="00155CF8"/>
    <w:rsid w:val="00155D0E"/>
    <w:rsid w:val="00155D20"/>
    <w:rsid w:val="00155D77"/>
    <w:rsid w:val="00155E52"/>
    <w:rsid w:val="00155F2A"/>
    <w:rsid w:val="00156189"/>
    <w:rsid w:val="001561E8"/>
    <w:rsid w:val="001562EA"/>
    <w:rsid w:val="00156303"/>
    <w:rsid w:val="0015635E"/>
    <w:rsid w:val="0015647E"/>
    <w:rsid w:val="00156505"/>
    <w:rsid w:val="00156567"/>
    <w:rsid w:val="001565A3"/>
    <w:rsid w:val="001565D9"/>
    <w:rsid w:val="00156666"/>
    <w:rsid w:val="001567E9"/>
    <w:rsid w:val="001568E2"/>
    <w:rsid w:val="0015695C"/>
    <w:rsid w:val="001569A1"/>
    <w:rsid w:val="001569A8"/>
    <w:rsid w:val="00156A81"/>
    <w:rsid w:val="00156AA7"/>
    <w:rsid w:val="00156AE4"/>
    <w:rsid w:val="00156B47"/>
    <w:rsid w:val="00156DF6"/>
    <w:rsid w:val="00156E17"/>
    <w:rsid w:val="00156EB3"/>
    <w:rsid w:val="0015704B"/>
    <w:rsid w:val="00157079"/>
    <w:rsid w:val="0015714C"/>
    <w:rsid w:val="00157194"/>
    <w:rsid w:val="0015720D"/>
    <w:rsid w:val="0015722B"/>
    <w:rsid w:val="001572BE"/>
    <w:rsid w:val="00157368"/>
    <w:rsid w:val="00157429"/>
    <w:rsid w:val="001575A4"/>
    <w:rsid w:val="001575D6"/>
    <w:rsid w:val="00157655"/>
    <w:rsid w:val="0015768A"/>
    <w:rsid w:val="001576D4"/>
    <w:rsid w:val="00157708"/>
    <w:rsid w:val="00157796"/>
    <w:rsid w:val="001577B1"/>
    <w:rsid w:val="001577F6"/>
    <w:rsid w:val="00157866"/>
    <w:rsid w:val="00157898"/>
    <w:rsid w:val="00157A28"/>
    <w:rsid w:val="00157B37"/>
    <w:rsid w:val="00157B64"/>
    <w:rsid w:val="00157B78"/>
    <w:rsid w:val="00157B94"/>
    <w:rsid w:val="00157B9C"/>
    <w:rsid w:val="00157C00"/>
    <w:rsid w:val="00157CBD"/>
    <w:rsid w:val="00157EAC"/>
    <w:rsid w:val="00157F7E"/>
    <w:rsid w:val="00160035"/>
    <w:rsid w:val="0016015A"/>
    <w:rsid w:val="00160180"/>
    <w:rsid w:val="0016019A"/>
    <w:rsid w:val="0016022C"/>
    <w:rsid w:val="0016026C"/>
    <w:rsid w:val="00160491"/>
    <w:rsid w:val="00160492"/>
    <w:rsid w:val="001604E9"/>
    <w:rsid w:val="00160633"/>
    <w:rsid w:val="00160639"/>
    <w:rsid w:val="001606EF"/>
    <w:rsid w:val="0016074E"/>
    <w:rsid w:val="001608C4"/>
    <w:rsid w:val="001608F2"/>
    <w:rsid w:val="00160942"/>
    <w:rsid w:val="00160AD0"/>
    <w:rsid w:val="00160AE1"/>
    <w:rsid w:val="00160B0E"/>
    <w:rsid w:val="00160B1A"/>
    <w:rsid w:val="00160B55"/>
    <w:rsid w:val="00160BB9"/>
    <w:rsid w:val="00160BBC"/>
    <w:rsid w:val="00160BBD"/>
    <w:rsid w:val="00160C3E"/>
    <w:rsid w:val="00160C72"/>
    <w:rsid w:val="00160C81"/>
    <w:rsid w:val="00160CDA"/>
    <w:rsid w:val="00160D3B"/>
    <w:rsid w:val="00160DE5"/>
    <w:rsid w:val="00160DEF"/>
    <w:rsid w:val="00160E24"/>
    <w:rsid w:val="00160E66"/>
    <w:rsid w:val="00160F41"/>
    <w:rsid w:val="00160FF2"/>
    <w:rsid w:val="00161030"/>
    <w:rsid w:val="0016120D"/>
    <w:rsid w:val="0016127A"/>
    <w:rsid w:val="00161295"/>
    <w:rsid w:val="00161304"/>
    <w:rsid w:val="00161322"/>
    <w:rsid w:val="0016138D"/>
    <w:rsid w:val="001614A8"/>
    <w:rsid w:val="00161506"/>
    <w:rsid w:val="00161624"/>
    <w:rsid w:val="0016164B"/>
    <w:rsid w:val="00161671"/>
    <w:rsid w:val="00161676"/>
    <w:rsid w:val="001617D2"/>
    <w:rsid w:val="001617ED"/>
    <w:rsid w:val="00161872"/>
    <w:rsid w:val="001618AB"/>
    <w:rsid w:val="00161905"/>
    <w:rsid w:val="0016193C"/>
    <w:rsid w:val="001619B6"/>
    <w:rsid w:val="00161A10"/>
    <w:rsid w:val="00161A36"/>
    <w:rsid w:val="00161AC5"/>
    <w:rsid w:val="00161B5F"/>
    <w:rsid w:val="00161BD9"/>
    <w:rsid w:val="00161C0F"/>
    <w:rsid w:val="00161C2B"/>
    <w:rsid w:val="00161CD6"/>
    <w:rsid w:val="00161CF5"/>
    <w:rsid w:val="00161D00"/>
    <w:rsid w:val="00161DA2"/>
    <w:rsid w:val="00161E33"/>
    <w:rsid w:val="00161E7A"/>
    <w:rsid w:val="00161FFC"/>
    <w:rsid w:val="00162035"/>
    <w:rsid w:val="0016206E"/>
    <w:rsid w:val="0016215A"/>
    <w:rsid w:val="001621FF"/>
    <w:rsid w:val="001622B5"/>
    <w:rsid w:val="001623DA"/>
    <w:rsid w:val="001623E3"/>
    <w:rsid w:val="0016247C"/>
    <w:rsid w:val="00162578"/>
    <w:rsid w:val="00162683"/>
    <w:rsid w:val="00162716"/>
    <w:rsid w:val="001627AA"/>
    <w:rsid w:val="001627E4"/>
    <w:rsid w:val="00162858"/>
    <w:rsid w:val="0016288A"/>
    <w:rsid w:val="00162A08"/>
    <w:rsid w:val="00162A7A"/>
    <w:rsid w:val="00162AFA"/>
    <w:rsid w:val="00162B22"/>
    <w:rsid w:val="00162BC9"/>
    <w:rsid w:val="00162C49"/>
    <w:rsid w:val="00162C51"/>
    <w:rsid w:val="00162C9E"/>
    <w:rsid w:val="00162DF7"/>
    <w:rsid w:val="00162F0D"/>
    <w:rsid w:val="00162F5F"/>
    <w:rsid w:val="0016309C"/>
    <w:rsid w:val="001630F5"/>
    <w:rsid w:val="00163170"/>
    <w:rsid w:val="001631CE"/>
    <w:rsid w:val="0016321A"/>
    <w:rsid w:val="00163266"/>
    <w:rsid w:val="0016326D"/>
    <w:rsid w:val="0016329D"/>
    <w:rsid w:val="001632D0"/>
    <w:rsid w:val="001632F2"/>
    <w:rsid w:val="001633A3"/>
    <w:rsid w:val="001633B4"/>
    <w:rsid w:val="001633BF"/>
    <w:rsid w:val="001633E5"/>
    <w:rsid w:val="0016340E"/>
    <w:rsid w:val="001634C7"/>
    <w:rsid w:val="001634D3"/>
    <w:rsid w:val="0016352F"/>
    <w:rsid w:val="00163644"/>
    <w:rsid w:val="0016366B"/>
    <w:rsid w:val="00163734"/>
    <w:rsid w:val="001637BF"/>
    <w:rsid w:val="00163969"/>
    <w:rsid w:val="001639BB"/>
    <w:rsid w:val="00163B93"/>
    <w:rsid w:val="00163BC8"/>
    <w:rsid w:val="00163BD0"/>
    <w:rsid w:val="00163BF1"/>
    <w:rsid w:val="00163C23"/>
    <w:rsid w:val="00163CAC"/>
    <w:rsid w:val="00163CE7"/>
    <w:rsid w:val="00163CF0"/>
    <w:rsid w:val="00163DFD"/>
    <w:rsid w:val="00163E54"/>
    <w:rsid w:val="00163E61"/>
    <w:rsid w:val="00163E78"/>
    <w:rsid w:val="00163F2F"/>
    <w:rsid w:val="00163F82"/>
    <w:rsid w:val="00163FE9"/>
    <w:rsid w:val="00164008"/>
    <w:rsid w:val="00164032"/>
    <w:rsid w:val="00164062"/>
    <w:rsid w:val="0016407C"/>
    <w:rsid w:val="0016409F"/>
    <w:rsid w:val="00164246"/>
    <w:rsid w:val="00164273"/>
    <w:rsid w:val="00164310"/>
    <w:rsid w:val="001643A5"/>
    <w:rsid w:val="00164427"/>
    <w:rsid w:val="00164433"/>
    <w:rsid w:val="00164442"/>
    <w:rsid w:val="00164456"/>
    <w:rsid w:val="00164475"/>
    <w:rsid w:val="00164525"/>
    <w:rsid w:val="00164527"/>
    <w:rsid w:val="0016456D"/>
    <w:rsid w:val="0016460A"/>
    <w:rsid w:val="0016465D"/>
    <w:rsid w:val="00164673"/>
    <w:rsid w:val="0016467C"/>
    <w:rsid w:val="0016471E"/>
    <w:rsid w:val="00164773"/>
    <w:rsid w:val="0016478F"/>
    <w:rsid w:val="0016495E"/>
    <w:rsid w:val="00164983"/>
    <w:rsid w:val="001649FD"/>
    <w:rsid w:val="00164A61"/>
    <w:rsid w:val="00164B0C"/>
    <w:rsid w:val="00164C02"/>
    <w:rsid w:val="00164E0B"/>
    <w:rsid w:val="00164F17"/>
    <w:rsid w:val="00164F8D"/>
    <w:rsid w:val="00164FDB"/>
    <w:rsid w:val="00165086"/>
    <w:rsid w:val="001650C9"/>
    <w:rsid w:val="001651DC"/>
    <w:rsid w:val="001651F9"/>
    <w:rsid w:val="00165273"/>
    <w:rsid w:val="00165356"/>
    <w:rsid w:val="0016539C"/>
    <w:rsid w:val="001653BF"/>
    <w:rsid w:val="001653E3"/>
    <w:rsid w:val="0016541C"/>
    <w:rsid w:val="00165434"/>
    <w:rsid w:val="0016543B"/>
    <w:rsid w:val="001654A7"/>
    <w:rsid w:val="001654CD"/>
    <w:rsid w:val="00165546"/>
    <w:rsid w:val="0016556C"/>
    <w:rsid w:val="00165584"/>
    <w:rsid w:val="00165617"/>
    <w:rsid w:val="001656E2"/>
    <w:rsid w:val="001656EE"/>
    <w:rsid w:val="0016570A"/>
    <w:rsid w:val="001657DD"/>
    <w:rsid w:val="0016580E"/>
    <w:rsid w:val="00165873"/>
    <w:rsid w:val="0016597B"/>
    <w:rsid w:val="00165A1D"/>
    <w:rsid w:val="00165A29"/>
    <w:rsid w:val="00165A41"/>
    <w:rsid w:val="00165A47"/>
    <w:rsid w:val="00165A89"/>
    <w:rsid w:val="00165AD5"/>
    <w:rsid w:val="00165B5E"/>
    <w:rsid w:val="00165B85"/>
    <w:rsid w:val="00165C7A"/>
    <w:rsid w:val="00165D0F"/>
    <w:rsid w:val="00165D8D"/>
    <w:rsid w:val="00165DB2"/>
    <w:rsid w:val="00165DBD"/>
    <w:rsid w:val="00165DD2"/>
    <w:rsid w:val="00165EEE"/>
    <w:rsid w:val="00165FB8"/>
    <w:rsid w:val="00165FCF"/>
    <w:rsid w:val="0016601D"/>
    <w:rsid w:val="0016607D"/>
    <w:rsid w:val="0016609B"/>
    <w:rsid w:val="001660A7"/>
    <w:rsid w:val="001660BC"/>
    <w:rsid w:val="001660CD"/>
    <w:rsid w:val="001661A0"/>
    <w:rsid w:val="001661CA"/>
    <w:rsid w:val="001661D6"/>
    <w:rsid w:val="00166271"/>
    <w:rsid w:val="001662A2"/>
    <w:rsid w:val="0016635E"/>
    <w:rsid w:val="0016639A"/>
    <w:rsid w:val="00166535"/>
    <w:rsid w:val="001665F8"/>
    <w:rsid w:val="00166653"/>
    <w:rsid w:val="001666C3"/>
    <w:rsid w:val="0016672F"/>
    <w:rsid w:val="0016675D"/>
    <w:rsid w:val="00166791"/>
    <w:rsid w:val="001668DA"/>
    <w:rsid w:val="0016699D"/>
    <w:rsid w:val="001669C9"/>
    <w:rsid w:val="00166B02"/>
    <w:rsid w:val="00166BEF"/>
    <w:rsid w:val="00166C24"/>
    <w:rsid w:val="00166C42"/>
    <w:rsid w:val="00166C4A"/>
    <w:rsid w:val="00166C9F"/>
    <w:rsid w:val="00166D75"/>
    <w:rsid w:val="00166D7C"/>
    <w:rsid w:val="00166DE6"/>
    <w:rsid w:val="00166E07"/>
    <w:rsid w:val="00166F3C"/>
    <w:rsid w:val="0016706E"/>
    <w:rsid w:val="0016712F"/>
    <w:rsid w:val="00167180"/>
    <w:rsid w:val="00167252"/>
    <w:rsid w:val="00167260"/>
    <w:rsid w:val="001672A2"/>
    <w:rsid w:val="001672DE"/>
    <w:rsid w:val="001672E0"/>
    <w:rsid w:val="00167353"/>
    <w:rsid w:val="00167399"/>
    <w:rsid w:val="001673B6"/>
    <w:rsid w:val="001673D7"/>
    <w:rsid w:val="001673F0"/>
    <w:rsid w:val="00167412"/>
    <w:rsid w:val="0016744A"/>
    <w:rsid w:val="001674DF"/>
    <w:rsid w:val="001674FC"/>
    <w:rsid w:val="00167538"/>
    <w:rsid w:val="00167602"/>
    <w:rsid w:val="0016761A"/>
    <w:rsid w:val="00167628"/>
    <w:rsid w:val="0016762C"/>
    <w:rsid w:val="00167738"/>
    <w:rsid w:val="0016774A"/>
    <w:rsid w:val="0016777D"/>
    <w:rsid w:val="001677DD"/>
    <w:rsid w:val="0016781B"/>
    <w:rsid w:val="0016785A"/>
    <w:rsid w:val="00167867"/>
    <w:rsid w:val="0016787B"/>
    <w:rsid w:val="00167885"/>
    <w:rsid w:val="001679D9"/>
    <w:rsid w:val="001679FE"/>
    <w:rsid w:val="00167B07"/>
    <w:rsid w:val="00167B6F"/>
    <w:rsid w:val="00167B8E"/>
    <w:rsid w:val="00167C28"/>
    <w:rsid w:val="00167C72"/>
    <w:rsid w:val="00167D08"/>
    <w:rsid w:val="00167D54"/>
    <w:rsid w:val="00167D73"/>
    <w:rsid w:val="00167DB4"/>
    <w:rsid w:val="00167E05"/>
    <w:rsid w:val="00167FA1"/>
    <w:rsid w:val="00170425"/>
    <w:rsid w:val="0017045C"/>
    <w:rsid w:val="00170499"/>
    <w:rsid w:val="001704B1"/>
    <w:rsid w:val="00170512"/>
    <w:rsid w:val="0017055B"/>
    <w:rsid w:val="0017066E"/>
    <w:rsid w:val="00170698"/>
    <w:rsid w:val="001706BE"/>
    <w:rsid w:val="001706C9"/>
    <w:rsid w:val="00170722"/>
    <w:rsid w:val="00170781"/>
    <w:rsid w:val="001708BB"/>
    <w:rsid w:val="00170906"/>
    <w:rsid w:val="00170944"/>
    <w:rsid w:val="00170949"/>
    <w:rsid w:val="001709CE"/>
    <w:rsid w:val="001709E7"/>
    <w:rsid w:val="00170A06"/>
    <w:rsid w:val="00170A4E"/>
    <w:rsid w:val="00170A78"/>
    <w:rsid w:val="00170B1D"/>
    <w:rsid w:val="00170B66"/>
    <w:rsid w:val="00170BD8"/>
    <w:rsid w:val="00170BF1"/>
    <w:rsid w:val="00170D2E"/>
    <w:rsid w:val="00170D65"/>
    <w:rsid w:val="00170D69"/>
    <w:rsid w:val="00170D8B"/>
    <w:rsid w:val="00170DA7"/>
    <w:rsid w:val="00170DDD"/>
    <w:rsid w:val="00170E41"/>
    <w:rsid w:val="00170EB9"/>
    <w:rsid w:val="00170EBA"/>
    <w:rsid w:val="00170F17"/>
    <w:rsid w:val="00171283"/>
    <w:rsid w:val="00171289"/>
    <w:rsid w:val="001712A3"/>
    <w:rsid w:val="001712DB"/>
    <w:rsid w:val="0017143F"/>
    <w:rsid w:val="0017144D"/>
    <w:rsid w:val="0017148A"/>
    <w:rsid w:val="001714C0"/>
    <w:rsid w:val="001715C5"/>
    <w:rsid w:val="00171616"/>
    <w:rsid w:val="0017164D"/>
    <w:rsid w:val="00171689"/>
    <w:rsid w:val="0017177F"/>
    <w:rsid w:val="00171815"/>
    <w:rsid w:val="0017188A"/>
    <w:rsid w:val="001718B6"/>
    <w:rsid w:val="001718D7"/>
    <w:rsid w:val="0017192D"/>
    <w:rsid w:val="00171948"/>
    <w:rsid w:val="00171954"/>
    <w:rsid w:val="00171AB7"/>
    <w:rsid w:val="00171ACE"/>
    <w:rsid w:val="00171AF8"/>
    <w:rsid w:val="00171B2D"/>
    <w:rsid w:val="00171B49"/>
    <w:rsid w:val="00171BA3"/>
    <w:rsid w:val="00171BE3"/>
    <w:rsid w:val="00171BE9"/>
    <w:rsid w:val="00171BEA"/>
    <w:rsid w:val="00171BF6"/>
    <w:rsid w:val="00171C49"/>
    <w:rsid w:val="00171D0A"/>
    <w:rsid w:val="00171DEE"/>
    <w:rsid w:val="00171E73"/>
    <w:rsid w:val="00171EA1"/>
    <w:rsid w:val="00171EA6"/>
    <w:rsid w:val="00171ECD"/>
    <w:rsid w:val="00171EE0"/>
    <w:rsid w:val="00171F63"/>
    <w:rsid w:val="00171F79"/>
    <w:rsid w:val="00172076"/>
    <w:rsid w:val="001720FB"/>
    <w:rsid w:val="001721CE"/>
    <w:rsid w:val="00172217"/>
    <w:rsid w:val="0017228A"/>
    <w:rsid w:val="001722E0"/>
    <w:rsid w:val="00172302"/>
    <w:rsid w:val="00172340"/>
    <w:rsid w:val="0017244D"/>
    <w:rsid w:val="0017259D"/>
    <w:rsid w:val="00172669"/>
    <w:rsid w:val="00172701"/>
    <w:rsid w:val="0017275E"/>
    <w:rsid w:val="0017278D"/>
    <w:rsid w:val="001727A6"/>
    <w:rsid w:val="001727B5"/>
    <w:rsid w:val="001727CD"/>
    <w:rsid w:val="001728AA"/>
    <w:rsid w:val="001728F6"/>
    <w:rsid w:val="00172900"/>
    <w:rsid w:val="0017290D"/>
    <w:rsid w:val="00172944"/>
    <w:rsid w:val="00172953"/>
    <w:rsid w:val="0017295C"/>
    <w:rsid w:val="00172B17"/>
    <w:rsid w:val="00172B9B"/>
    <w:rsid w:val="00172B9F"/>
    <w:rsid w:val="00172BBC"/>
    <w:rsid w:val="00172C38"/>
    <w:rsid w:val="00172CF9"/>
    <w:rsid w:val="00172D5F"/>
    <w:rsid w:val="00172D76"/>
    <w:rsid w:val="00172F5B"/>
    <w:rsid w:val="00172F95"/>
    <w:rsid w:val="001730DD"/>
    <w:rsid w:val="0017313F"/>
    <w:rsid w:val="0017316E"/>
    <w:rsid w:val="0017317C"/>
    <w:rsid w:val="001731B6"/>
    <w:rsid w:val="001731CB"/>
    <w:rsid w:val="00173253"/>
    <w:rsid w:val="001732B8"/>
    <w:rsid w:val="001732C2"/>
    <w:rsid w:val="00173325"/>
    <w:rsid w:val="00173427"/>
    <w:rsid w:val="0017343C"/>
    <w:rsid w:val="001734B2"/>
    <w:rsid w:val="00173527"/>
    <w:rsid w:val="0017354E"/>
    <w:rsid w:val="001735A8"/>
    <w:rsid w:val="00173697"/>
    <w:rsid w:val="001736AD"/>
    <w:rsid w:val="0017371D"/>
    <w:rsid w:val="00173727"/>
    <w:rsid w:val="00173776"/>
    <w:rsid w:val="0017377F"/>
    <w:rsid w:val="00173818"/>
    <w:rsid w:val="0017386D"/>
    <w:rsid w:val="001738DB"/>
    <w:rsid w:val="00173933"/>
    <w:rsid w:val="00173A41"/>
    <w:rsid w:val="00173ADF"/>
    <w:rsid w:val="00173B12"/>
    <w:rsid w:val="00173B91"/>
    <w:rsid w:val="00173C33"/>
    <w:rsid w:val="00173C6B"/>
    <w:rsid w:val="00173CBC"/>
    <w:rsid w:val="00173D3D"/>
    <w:rsid w:val="00173DD6"/>
    <w:rsid w:val="00173DF2"/>
    <w:rsid w:val="00173E37"/>
    <w:rsid w:val="00173E9F"/>
    <w:rsid w:val="00173EC6"/>
    <w:rsid w:val="0017400C"/>
    <w:rsid w:val="001740A3"/>
    <w:rsid w:val="0017413A"/>
    <w:rsid w:val="0017416B"/>
    <w:rsid w:val="00174233"/>
    <w:rsid w:val="00174271"/>
    <w:rsid w:val="001742BE"/>
    <w:rsid w:val="00174308"/>
    <w:rsid w:val="001743F1"/>
    <w:rsid w:val="00174409"/>
    <w:rsid w:val="00174511"/>
    <w:rsid w:val="00174563"/>
    <w:rsid w:val="00174569"/>
    <w:rsid w:val="001745AA"/>
    <w:rsid w:val="001745B9"/>
    <w:rsid w:val="00174688"/>
    <w:rsid w:val="0017471F"/>
    <w:rsid w:val="0017476A"/>
    <w:rsid w:val="001748A3"/>
    <w:rsid w:val="001748F5"/>
    <w:rsid w:val="00174920"/>
    <w:rsid w:val="0017498B"/>
    <w:rsid w:val="00174A30"/>
    <w:rsid w:val="00174B31"/>
    <w:rsid w:val="00174B57"/>
    <w:rsid w:val="00174BDE"/>
    <w:rsid w:val="00174BE0"/>
    <w:rsid w:val="00174C68"/>
    <w:rsid w:val="00174E02"/>
    <w:rsid w:val="00174E66"/>
    <w:rsid w:val="00174EDC"/>
    <w:rsid w:val="00174F26"/>
    <w:rsid w:val="00174F5B"/>
    <w:rsid w:val="0017503A"/>
    <w:rsid w:val="00175041"/>
    <w:rsid w:val="0017508D"/>
    <w:rsid w:val="001750AD"/>
    <w:rsid w:val="00175101"/>
    <w:rsid w:val="0017511E"/>
    <w:rsid w:val="00175132"/>
    <w:rsid w:val="001751A1"/>
    <w:rsid w:val="001751AF"/>
    <w:rsid w:val="001752B6"/>
    <w:rsid w:val="001753BB"/>
    <w:rsid w:val="001753D0"/>
    <w:rsid w:val="00175441"/>
    <w:rsid w:val="001754CD"/>
    <w:rsid w:val="0017555A"/>
    <w:rsid w:val="00175569"/>
    <w:rsid w:val="00175592"/>
    <w:rsid w:val="001755EF"/>
    <w:rsid w:val="00175637"/>
    <w:rsid w:val="00175657"/>
    <w:rsid w:val="0017573F"/>
    <w:rsid w:val="001757AE"/>
    <w:rsid w:val="001758AE"/>
    <w:rsid w:val="00175958"/>
    <w:rsid w:val="00175998"/>
    <w:rsid w:val="00175A7D"/>
    <w:rsid w:val="00175B28"/>
    <w:rsid w:val="00175D5D"/>
    <w:rsid w:val="00175DA0"/>
    <w:rsid w:val="00175E78"/>
    <w:rsid w:val="00175EC8"/>
    <w:rsid w:val="00175F88"/>
    <w:rsid w:val="00175FD0"/>
    <w:rsid w:val="0017606D"/>
    <w:rsid w:val="001760CE"/>
    <w:rsid w:val="001760EA"/>
    <w:rsid w:val="00176100"/>
    <w:rsid w:val="00176109"/>
    <w:rsid w:val="0017612C"/>
    <w:rsid w:val="001761B5"/>
    <w:rsid w:val="0017636D"/>
    <w:rsid w:val="00176384"/>
    <w:rsid w:val="0017639E"/>
    <w:rsid w:val="0017641B"/>
    <w:rsid w:val="00176589"/>
    <w:rsid w:val="001765BC"/>
    <w:rsid w:val="001765CB"/>
    <w:rsid w:val="001765D4"/>
    <w:rsid w:val="0017660D"/>
    <w:rsid w:val="00176617"/>
    <w:rsid w:val="0017664B"/>
    <w:rsid w:val="0017669D"/>
    <w:rsid w:val="001766AC"/>
    <w:rsid w:val="001766F4"/>
    <w:rsid w:val="00176791"/>
    <w:rsid w:val="001767D1"/>
    <w:rsid w:val="00176821"/>
    <w:rsid w:val="001768BD"/>
    <w:rsid w:val="001769F2"/>
    <w:rsid w:val="00176A1E"/>
    <w:rsid w:val="00176B39"/>
    <w:rsid w:val="00176B91"/>
    <w:rsid w:val="00176C9D"/>
    <w:rsid w:val="00176CC7"/>
    <w:rsid w:val="00176CE2"/>
    <w:rsid w:val="00176D8B"/>
    <w:rsid w:val="00176DA6"/>
    <w:rsid w:val="00176DB7"/>
    <w:rsid w:val="00176DFC"/>
    <w:rsid w:val="00176E7D"/>
    <w:rsid w:val="00176EE8"/>
    <w:rsid w:val="00176F02"/>
    <w:rsid w:val="00176F3C"/>
    <w:rsid w:val="00176F7F"/>
    <w:rsid w:val="00176F9B"/>
    <w:rsid w:val="00176FF4"/>
    <w:rsid w:val="00177025"/>
    <w:rsid w:val="001771FF"/>
    <w:rsid w:val="00177220"/>
    <w:rsid w:val="00177318"/>
    <w:rsid w:val="00177370"/>
    <w:rsid w:val="0017749E"/>
    <w:rsid w:val="001774EA"/>
    <w:rsid w:val="001775F2"/>
    <w:rsid w:val="00177610"/>
    <w:rsid w:val="001776BE"/>
    <w:rsid w:val="00177775"/>
    <w:rsid w:val="001777AA"/>
    <w:rsid w:val="001777E1"/>
    <w:rsid w:val="00177852"/>
    <w:rsid w:val="00177857"/>
    <w:rsid w:val="0017785B"/>
    <w:rsid w:val="0017798F"/>
    <w:rsid w:val="00177A2C"/>
    <w:rsid w:val="00177A42"/>
    <w:rsid w:val="00177A4D"/>
    <w:rsid w:val="00177ABE"/>
    <w:rsid w:val="00177ACD"/>
    <w:rsid w:val="00177AF4"/>
    <w:rsid w:val="00177AF6"/>
    <w:rsid w:val="00177B2C"/>
    <w:rsid w:val="00177B7B"/>
    <w:rsid w:val="00177B8C"/>
    <w:rsid w:val="00177BCA"/>
    <w:rsid w:val="00177C03"/>
    <w:rsid w:val="00177C51"/>
    <w:rsid w:val="00177C71"/>
    <w:rsid w:val="00177CB2"/>
    <w:rsid w:val="00177CF5"/>
    <w:rsid w:val="00177CF7"/>
    <w:rsid w:val="00177D29"/>
    <w:rsid w:val="00177D57"/>
    <w:rsid w:val="00177DCF"/>
    <w:rsid w:val="00177E1B"/>
    <w:rsid w:val="00177E20"/>
    <w:rsid w:val="00177E43"/>
    <w:rsid w:val="00177E7E"/>
    <w:rsid w:val="00177ECB"/>
    <w:rsid w:val="00177ED3"/>
    <w:rsid w:val="00177F35"/>
    <w:rsid w:val="00177FF9"/>
    <w:rsid w:val="0018015B"/>
    <w:rsid w:val="00180161"/>
    <w:rsid w:val="001801B4"/>
    <w:rsid w:val="001801BD"/>
    <w:rsid w:val="001801D5"/>
    <w:rsid w:val="00180207"/>
    <w:rsid w:val="00180261"/>
    <w:rsid w:val="001802EC"/>
    <w:rsid w:val="0018034B"/>
    <w:rsid w:val="0018034D"/>
    <w:rsid w:val="00180362"/>
    <w:rsid w:val="00180455"/>
    <w:rsid w:val="001804ED"/>
    <w:rsid w:val="001805B1"/>
    <w:rsid w:val="0018066C"/>
    <w:rsid w:val="001807E2"/>
    <w:rsid w:val="00180865"/>
    <w:rsid w:val="00180874"/>
    <w:rsid w:val="0018099C"/>
    <w:rsid w:val="001809F3"/>
    <w:rsid w:val="00180AA5"/>
    <w:rsid w:val="00180AF5"/>
    <w:rsid w:val="00180B49"/>
    <w:rsid w:val="00180B7C"/>
    <w:rsid w:val="00180C27"/>
    <w:rsid w:val="00180C5D"/>
    <w:rsid w:val="00180D14"/>
    <w:rsid w:val="00180D20"/>
    <w:rsid w:val="00180D39"/>
    <w:rsid w:val="00180E14"/>
    <w:rsid w:val="00180EA9"/>
    <w:rsid w:val="00180ED1"/>
    <w:rsid w:val="00180ED5"/>
    <w:rsid w:val="00180F5A"/>
    <w:rsid w:val="00180F69"/>
    <w:rsid w:val="00180F8A"/>
    <w:rsid w:val="00181016"/>
    <w:rsid w:val="0018102F"/>
    <w:rsid w:val="0018105A"/>
    <w:rsid w:val="001810E1"/>
    <w:rsid w:val="00181103"/>
    <w:rsid w:val="00181116"/>
    <w:rsid w:val="0018112B"/>
    <w:rsid w:val="00181259"/>
    <w:rsid w:val="001812EE"/>
    <w:rsid w:val="00181377"/>
    <w:rsid w:val="001813C6"/>
    <w:rsid w:val="001813F4"/>
    <w:rsid w:val="00181451"/>
    <w:rsid w:val="00181518"/>
    <w:rsid w:val="0018152B"/>
    <w:rsid w:val="0018153F"/>
    <w:rsid w:val="001815BD"/>
    <w:rsid w:val="001815E6"/>
    <w:rsid w:val="00181686"/>
    <w:rsid w:val="00181699"/>
    <w:rsid w:val="001816B4"/>
    <w:rsid w:val="00181706"/>
    <w:rsid w:val="00181825"/>
    <w:rsid w:val="00181848"/>
    <w:rsid w:val="0018197A"/>
    <w:rsid w:val="001819A5"/>
    <w:rsid w:val="001819B9"/>
    <w:rsid w:val="001819D8"/>
    <w:rsid w:val="00181A18"/>
    <w:rsid w:val="00181A6D"/>
    <w:rsid w:val="00181AEC"/>
    <w:rsid w:val="00181C6B"/>
    <w:rsid w:val="00181CC7"/>
    <w:rsid w:val="00181CEC"/>
    <w:rsid w:val="00181DA7"/>
    <w:rsid w:val="00181EC8"/>
    <w:rsid w:val="00181F7B"/>
    <w:rsid w:val="00181FA3"/>
    <w:rsid w:val="00181FFD"/>
    <w:rsid w:val="0018202C"/>
    <w:rsid w:val="00182083"/>
    <w:rsid w:val="00182091"/>
    <w:rsid w:val="00182162"/>
    <w:rsid w:val="00182173"/>
    <w:rsid w:val="00182185"/>
    <w:rsid w:val="001821E1"/>
    <w:rsid w:val="0018222A"/>
    <w:rsid w:val="0018224E"/>
    <w:rsid w:val="00182255"/>
    <w:rsid w:val="001822F7"/>
    <w:rsid w:val="0018238F"/>
    <w:rsid w:val="00182471"/>
    <w:rsid w:val="001824CD"/>
    <w:rsid w:val="00182502"/>
    <w:rsid w:val="001825C4"/>
    <w:rsid w:val="00182829"/>
    <w:rsid w:val="001828FE"/>
    <w:rsid w:val="0018297D"/>
    <w:rsid w:val="00182B03"/>
    <w:rsid w:val="00182B4D"/>
    <w:rsid w:val="00182B69"/>
    <w:rsid w:val="00182BA1"/>
    <w:rsid w:val="00182BE5"/>
    <w:rsid w:val="00182D28"/>
    <w:rsid w:val="00182D2B"/>
    <w:rsid w:val="00182DC2"/>
    <w:rsid w:val="00182F72"/>
    <w:rsid w:val="00182FFD"/>
    <w:rsid w:val="00183014"/>
    <w:rsid w:val="00183023"/>
    <w:rsid w:val="00183025"/>
    <w:rsid w:val="00183097"/>
    <w:rsid w:val="001831A9"/>
    <w:rsid w:val="001831B0"/>
    <w:rsid w:val="001831D1"/>
    <w:rsid w:val="001831D7"/>
    <w:rsid w:val="001831F7"/>
    <w:rsid w:val="00183205"/>
    <w:rsid w:val="00183445"/>
    <w:rsid w:val="0018344E"/>
    <w:rsid w:val="001834CF"/>
    <w:rsid w:val="001834D7"/>
    <w:rsid w:val="00183577"/>
    <w:rsid w:val="001835CC"/>
    <w:rsid w:val="0018366E"/>
    <w:rsid w:val="00183675"/>
    <w:rsid w:val="001836DE"/>
    <w:rsid w:val="001836F0"/>
    <w:rsid w:val="00183746"/>
    <w:rsid w:val="00183749"/>
    <w:rsid w:val="0018381A"/>
    <w:rsid w:val="00183941"/>
    <w:rsid w:val="00183959"/>
    <w:rsid w:val="00183A33"/>
    <w:rsid w:val="00183A71"/>
    <w:rsid w:val="00183AE0"/>
    <w:rsid w:val="00183B2A"/>
    <w:rsid w:val="00183B36"/>
    <w:rsid w:val="00183BBA"/>
    <w:rsid w:val="00183C64"/>
    <w:rsid w:val="00183DAF"/>
    <w:rsid w:val="00183E3A"/>
    <w:rsid w:val="00183E71"/>
    <w:rsid w:val="00183EB1"/>
    <w:rsid w:val="00183EE9"/>
    <w:rsid w:val="00183F6D"/>
    <w:rsid w:val="00183FC9"/>
    <w:rsid w:val="0018402F"/>
    <w:rsid w:val="00184071"/>
    <w:rsid w:val="00184092"/>
    <w:rsid w:val="001840BC"/>
    <w:rsid w:val="001840C4"/>
    <w:rsid w:val="0018425E"/>
    <w:rsid w:val="001842A1"/>
    <w:rsid w:val="001842E1"/>
    <w:rsid w:val="0018430F"/>
    <w:rsid w:val="001843A3"/>
    <w:rsid w:val="0018448B"/>
    <w:rsid w:val="001844C2"/>
    <w:rsid w:val="0018454A"/>
    <w:rsid w:val="001845ED"/>
    <w:rsid w:val="00184628"/>
    <w:rsid w:val="0018466F"/>
    <w:rsid w:val="001846FA"/>
    <w:rsid w:val="0018489C"/>
    <w:rsid w:val="00184904"/>
    <w:rsid w:val="00184909"/>
    <w:rsid w:val="0018498B"/>
    <w:rsid w:val="00184A29"/>
    <w:rsid w:val="00184C74"/>
    <w:rsid w:val="00184CE2"/>
    <w:rsid w:val="00184D63"/>
    <w:rsid w:val="00184D81"/>
    <w:rsid w:val="00184D94"/>
    <w:rsid w:val="00184E3E"/>
    <w:rsid w:val="00184F43"/>
    <w:rsid w:val="00184F72"/>
    <w:rsid w:val="00184FE0"/>
    <w:rsid w:val="0018515A"/>
    <w:rsid w:val="001852E2"/>
    <w:rsid w:val="0018548B"/>
    <w:rsid w:val="0018564A"/>
    <w:rsid w:val="001857B7"/>
    <w:rsid w:val="001857DB"/>
    <w:rsid w:val="00185963"/>
    <w:rsid w:val="00185A16"/>
    <w:rsid w:val="00185A4B"/>
    <w:rsid w:val="00185A9C"/>
    <w:rsid w:val="00185AF7"/>
    <w:rsid w:val="00185B62"/>
    <w:rsid w:val="00185B79"/>
    <w:rsid w:val="00185B9A"/>
    <w:rsid w:val="00185BC9"/>
    <w:rsid w:val="00185BDA"/>
    <w:rsid w:val="00185EC5"/>
    <w:rsid w:val="00185EEE"/>
    <w:rsid w:val="00185F1D"/>
    <w:rsid w:val="00185F37"/>
    <w:rsid w:val="00185F80"/>
    <w:rsid w:val="00185FA3"/>
    <w:rsid w:val="00185FCB"/>
    <w:rsid w:val="00185FE1"/>
    <w:rsid w:val="00186017"/>
    <w:rsid w:val="001861AD"/>
    <w:rsid w:val="0018622C"/>
    <w:rsid w:val="00186308"/>
    <w:rsid w:val="00186350"/>
    <w:rsid w:val="001863B7"/>
    <w:rsid w:val="001863F2"/>
    <w:rsid w:val="00186404"/>
    <w:rsid w:val="00186495"/>
    <w:rsid w:val="0018649C"/>
    <w:rsid w:val="001864A3"/>
    <w:rsid w:val="001864B2"/>
    <w:rsid w:val="001864BD"/>
    <w:rsid w:val="0018650F"/>
    <w:rsid w:val="0018655A"/>
    <w:rsid w:val="0018657D"/>
    <w:rsid w:val="0018661A"/>
    <w:rsid w:val="00186685"/>
    <w:rsid w:val="001866AB"/>
    <w:rsid w:val="001866FB"/>
    <w:rsid w:val="00186798"/>
    <w:rsid w:val="00186820"/>
    <w:rsid w:val="00186858"/>
    <w:rsid w:val="001868FD"/>
    <w:rsid w:val="00186B09"/>
    <w:rsid w:val="00186BCA"/>
    <w:rsid w:val="00186D35"/>
    <w:rsid w:val="00186D43"/>
    <w:rsid w:val="00186D6A"/>
    <w:rsid w:val="00186D7C"/>
    <w:rsid w:val="00186F33"/>
    <w:rsid w:val="00186FAB"/>
    <w:rsid w:val="0018700B"/>
    <w:rsid w:val="00187011"/>
    <w:rsid w:val="001870F9"/>
    <w:rsid w:val="00187190"/>
    <w:rsid w:val="00187270"/>
    <w:rsid w:val="001872BF"/>
    <w:rsid w:val="00187491"/>
    <w:rsid w:val="00187538"/>
    <w:rsid w:val="00187576"/>
    <w:rsid w:val="0018757C"/>
    <w:rsid w:val="001875C5"/>
    <w:rsid w:val="00187606"/>
    <w:rsid w:val="00187756"/>
    <w:rsid w:val="0018780A"/>
    <w:rsid w:val="001878DA"/>
    <w:rsid w:val="0018792B"/>
    <w:rsid w:val="0018795B"/>
    <w:rsid w:val="00187981"/>
    <w:rsid w:val="001879A9"/>
    <w:rsid w:val="001879E0"/>
    <w:rsid w:val="00187C56"/>
    <w:rsid w:val="00187C75"/>
    <w:rsid w:val="00187CAA"/>
    <w:rsid w:val="00187CE4"/>
    <w:rsid w:val="00187CF4"/>
    <w:rsid w:val="00187D20"/>
    <w:rsid w:val="00187DA3"/>
    <w:rsid w:val="00187DAD"/>
    <w:rsid w:val="00187E82"/>
    <w:rsid w:val="00187E83"/>
    <w:rsid w:val="00187FCD"/>
    <w:rsid w:val="00190006"/>
    <w:rsid w:val="00190015"/>
    <w:rsid w:val="00190043"/>
    <w:rsid w:val="001900E8"/>
    <w:rsid w:val="001901C3"/>
    <w:rsid w:val="0019031E"/>
    <w:rsid w:val="0019032C"/>
    <w:rsid w:val="001903E9"/>
    <w:rsid w:val="00190499"/>
    <w:rsid w:val="001904CF"/>
    <w:rsid w:val="0019056D"/>
    <w:rsid w:val="001905AB"/>
    <w:rsid w:val="001906A3"/>
    <w:rsid w:val="001906C1"/>
    <w:rsid w:val="001907D4"/>
    <w:rsid w:val="001907E6"/>
    <w:rsid w:val="00190950"/>
    <w:rsid w:val="001909D3"/>
    <w:rsid w:val="001909DC"/>
    <w:rsid w:val="00190A57"/>
    <w:rsid w:val="00190B96"/>
    <w:rsid w:val="00190C10"/>
    <w:rsid w:val="00190C2D"/>
    <w:rsid w:val="00190C4A"/>
    <w:rsid w:val="00190E50"/>
    <w:rsid w:val="00190E66"/>
    <w:rsid w:val="00190EB0"/>
    <w:rsid w:val="00190F8D"/>
    <w:rsid w:val="001910A7"/>
    <w:rsid w:val="001911EF"/>
    <w:rsid w:val="00191206"/>
    <w:rsid w:val="00191215"/>
    <w:rsid w:val="001912B4"/>
    <w:rsid w:val="001912BD"/>
    <w:rsid w:val="0019149B"/>
    <w:rsid w:val="001914B3"/>
    <w:rsid w:val="00191505"/>
    <w:rsid w:val="00191527"/>
    <w:rsid w:val="001915A0"/>
    <w:rsid w:val="0019169D"/>
    <w:rsid w:val="00191727"/>
    <w:rsid w:val="00191769"/>
    <w:rsid w:val="00191784"/>
    <w:rsid w:val="00191798"/>
    <w:rsid w:val="001917D5"/>
    <w:rsid w:val="0019182D"/>
    <w:rsid w:val="0019184E"/>
    <w:rsid w:val="00191910"/>
    <w:rsid w:val="00191954"/>
    <w:rsid w:val="0019197F"/>
    <w:rsid w:val="00191995"/>
    <w:rsid w:val="001919F9"/>
    <w:rsid w:val="00191A17"/>
    <w:rsid w:val="00191AB5"/>
    <w:rsid w:val="00191AE9"/>
    <w:rsid w:val="00191B2D"/>
    <w:rsid w:val="00191BA2"/>
    <w:rsid w:val="00191C25"/>
    <w:rsid w:val="00191C4D"/>
    <w:rsid w:val="00191CC2"/>
    <w:rsid w:val="00191CC4"/>
    <w:rsid w:val="00191CE0"/>
    <w:rsid w:val="00191CE8"/>
    <w:rsid w:val="00191D4F"/>
    <w:rsid w:val="00191D86"/>
    <w:rsid w:val="00191D89"/>
    <w:rsid w:val="00191DD2"/>
    <w:rsid w:val="00191FC4"/>
    <w:rsid w:val="00191FCE"/>
    <w:rsid w:val="00192076"/>
    <w:rsid w:val="00192081"/>
    <w:rsid w:val="001920DD"/>
    <w:rsid w:val="00192202"/>
    <w:rsid w:val="0019220E"/>
    <w:rsid w:val="00192247"/>
    <w:rsid w:val="00192310"/>
    <w:rsid w:val="0019231D"/>
    <w:rsid w:val="0019235D"/>
    <w:rsid w:val="00192394"/>
    <w:rsid w:val="00192550"/>
    <w:rsid w:val="00192638"/>
    <w:rsid w:val="001926F6"/>
    <w:rsid w:val="00192768"/>
    <w:rsid w:val="001927C7"/>
    <w:rsid w:val="001927C8"/>
    <w:rsid w:val="001927C9"/>
    <w:rsid w:val="001927F5"/>
    <w:rsid w:val="00192825"/>
    <w:rsid w:val="0019292C"/>
    <w:rsid w:val="00192930"/>
    <w:rsid w:val="001929FC"/>
    <w:rsid w:val="00192A9A"/>
    <w:rsid w:val="00192AB2"/>
    <w:rsid w:val="00192B21"/>
    <w:rsid w:val="00192B82"/>
    <w:rsid w:val="00192B87"/>
    <w:rsid w:val="00192B88"/>
    <w:rsid w:val="00192B97"/>
    <w:rsid w:val="00192C67"/>
    <w:rsid w:val="00192D7A"/>
    <w:rsid w:val="00192DED"/>
    <w:rsid w:val="00192F21"/>
    <w:rsid w:val="0019300E"/>
    <w:rsid w:val="00193011"/>
    <w:rsid w:val="001930FC"/>
    <w:rsid w:val="00193228"/>
    <w:rsid w:val="0019322A"/>
    <w:rsid w:val="001932EB"/>
    <w:rsid w:val="001933AA"/>
    <w:rsid w:val="001933CD"/>
    <w:rsid w:val="00193488"/>
    <w:rsid w:val="001934D5"/>
    <w:rsid w:val="0019352F"/>
    <w:rsid w:val="00193648"/>
    <w:rsid w:val="0019364B"/>
    <w:rsid w:val="00193672"/>
    <w:rsid w:val="001936B3"/>
    <w:rsid w:val="001936C1"/>
    <w:rsid w:val="001937AF"/>
    <w:rsid w:val="001937F6"/>
    <w:rsid w:val="0019398D"/>
    <w:rsid w:val="00193A2F"/>
    <w:rsid w:val="00193B2E"/>
    <w:rsid w:val="00193B5A"/>
    <w:rsid w:val="00193BE6"/>
    <w:rsid w:val="00193C06"/>
    <w:rsid w:val="00193C4C"/>
    <w:rsid w:val="00193CE5"/>
    <w:rsid w:val="00193D3C"/>
    <w:rsid w:val="00193D4B"/>
    <w:rsid w:val="00193DA9"/>
    <w:rsid w:val="00193DAC"/>
    <w:rsid w:val="00193E0E"/>
    <w:rsid w:val="00193E63"/>
    <w:rsid w:val="00193E69"/>
    <w:rsid w:val="00193EA0"/>
    <w:rsid w:val="00193EF0"/>
    <w:rsid w:val="001940A6"/>
    <w:rsid w:val="00194156"/>
    <w:rsid w:val="001941A7"/>
    <w:rsid w:val="001942A6"/>
    <w:rsid w:val="001942CA"/>
    <w:rsid w:val="001942DD"/>
    <w:rsid w:val="0019430E"/>
    <w:rsid w:val="00194311"/>
    <w:rsid w:val="00194352"/>
    <w:rsid w:val="001943AA"/>
    <w:rsid w:val="001943F9"/>
    <w:rsid w:val="0019440F"/>
    <w:rsid w:val="00194489"/>
    <w:rsid w:val="0019449E"/>
    <w:rsid w:val="001944B6"/>
    <w:rsid w:val="001944E9"/>
    <w:rsid w:val="0019450C"/>
    <w:rsid w:val="0019455C"/>
    <w:rsid w:val="0019459D"/>
    <w:rsid w:val="001945FE"/>
    <w:rsid w:val="00194674"/>
    <w:rsid w:val="00194696"/>
    <w:rsid w:val="0019475E"/>
    <w:rsid w:val="001947B4"/>
    <w:rsid w:val="00194854"/>
    <w:rsid w:val="00194889"/>
    <w:rsid w:val="00194893"/>
    <w:rsid w:val="001948F7"/>
    <w:rsid w:val="00194931"/>
    <w:rsid w:val="00194A20"/>
    <w:rsid w:val="00194A8E"/>
    <w:rsid w:val="00194AEB"/>
    <w:rsid w:val="00194B13"/>
    <w:rsid w:val="00194B2A"/>
    <w:rsid w:val="00194BEF"/>
    <w:rsid w:val="00194C23"/>
    <w:rsid w:val="00194D08"/>
    <w:rsid w:val="00194DBC"/>
    <w:rsid w:val="00194E7C"/>
    <w:rsid w:val="00194E97"/>
    <w:rsid w:val="00194EA1"/>
    <w:rsid w:val="00194ECE"/>
    <w:rsid w:val="00194FC5"/>
    <w:rsid w:val="00195009"/>
    <w:rsid w:val="00195053"/>
    <w:rsid w:val="0019506C"/>
    <w:rsid w:val="0019508D"/>
    <w:rsid w:val="001950E4"/>
    <w:rsid w:val="00195131"/>
    <w:rsid w:val="001951EA"/>
    <w:rsid w:val="001952F6"/>
    <w:rsid w:val="0019531B"/>
    <w:rsid w:val="00195386"/>
    <w:rsid w:val="0019539D"/>
    <w:rsid w:val="001953CE"/>
    <w:rsid w:val="00195445"/>
    <w:rsid w:val="00195449"/>
    <w:rsid w:val="00195452"/>
    <w:rsid w:val="00195556"/>
    <w:rsid w:val="00195651"/>
    <w:rsid w:val="00195662"/>
    <w:rsid w:val="00195730"/>
    <w:rsid w:val="001958B6"/>
    <w:rsid w:val="00195932"/>
    <w:rsid w:val="00195954"/>
    <w:rsid w:val="00195990"/>
    <w:rsid w:val="001959DC"/>
    <w:rsid w:val="00195AC6"/>
    <w:rsid w:val="00195B11"/>
    <w:rsid w:val="00195B99"/>
    <w:rsid w:val="00195BDF"/>
    <w:rsid w:val="00195C2B"/>
    <w:rsid w:val="00195C4C"/>
    <w:rsid w:val="00195C77"/>
    <w:rsid w:val="00195CA8"/>
    <w:rsid w:val="00195D18"/>
    <w:rsid w:val="00195D23"/>
    <w:rsid w:val="00195D47"/>
    <w:rsid w:val="00195D4F"/>
    <w:rsid w:val="00195D91"/>
    <w:rsid w:val="00195DEB"/>
    <w:rsid w:val="00195DF8"/>
    <w:rsid w:val="00195E0D"/>
    <w:rsid w:val="00195E4B"/>
    <w:rsid w:val="00195EB7"/>
    <w:rsid w:val="00195EF5"/>
    <w:rsid w:val="00195FC1"/>
    <w:rsid w:val="0019602C"/>
    <w:rsid w:val="00196066"/>
    <w:rsid w:val="001960F1"/>
    <w:rsid w:val="001961E7"/>
    <w:rsid w:val="00196213"/>
    <w:rsid w:val="00196284"/>
    <w:rsid w:val="00196297"/>
    <w:rsid w:val="0019629A"/>
    <w:rsid w:val="001962BC"/>
    <w:rsid w:val="0019630A"/>
    <w:rsid w:val="0019638B"/>
    <w:rsid w:val="00196475"/>
    <w:rsid w:val="001964CC"/>
    <w:rsid w:val="00196501"/>
    <w:rsid w:val="00196522"/>
    <w:rsid w:val="0019675D"/>
    <w:rsid w:val="00196772"/>
    <w:rsid w:val="0019677A"/>
    <w:rsid w:val="001967C9"/>
    <w:rsid w:val="00196837"/>
    <w:rsid w:val="001968A6"/>
    <w:rsid w:val="00196923"/>
    <w:rsid w:val="0019694F"/>
    <w:rsid w:val="001969FE"/>
    <w:rsid w:val="00196A06"/>
    <w:rsid w:val="00196A27"/>
    <w:rsid w:val="00196A67"/>
    <w:rsid w:val="00196C1F"/>
    <w:rsid w:val="00196D28"/>
    <w:rsid w:val="00196D44"/>
    <w:rsid w:val="00196DC5"/>
    <w:rsid w:val="00196E1D"/>
    <w:rsid w:val="00196E8D"/>
    <w:rsid w:val="00196EC5"/>
    <w:rsid w:val="00196ED4"/>
    <w:rsid w:val="00196F24"/>
    <w:rsid w:val="0019707B"/>
    <w:rsid w:val="0019707D"/>
    <w:rsid w:val="00197123"/>
    <w:rsid w:val="001972CE"/>
    <w:rsid w:val="00197377"/>
    <w:rsid w:val="001973E2"/>
    <w:rsid w:val="001974C2"/>
    <w:rsid w:val="001975A5"/>
    <w:rsid w:val="001975BB"/>
    <w:rsid w:val="001975D7"/>
    <w:rsid w:val="00197603"/>
    <w:rsid w:val="0019760D"/>
    <w:rsid w:val="001976BB"/>
    <w:rsid w:val="001976CF"/>
    <w:rsid w:val="0019772C"/>
    <w:rsid w:val="001977B5"/>
    <w:rsid w:val="0019783B"/>
    <w:rsid w:val="00197A41"/>
    <w:rsid w:val="00197A94"/>
    <w:rsid w:val="00197C23"/>
    <w:rsid w:val="00197CC7"/>
    <w:rsid w:val="00197D51"/>
    <w:rsid w:val="00197E12"/>
    <w:rsid w:val="00197EA2"/>
    <w:rsid w:val="00197F94"/>
    <w:rsid w:val="00197FA0"/>
    <w:rsid w:val="001A0075"/>
    <w:rsid w:val="001A00F7"/>
    <w:rsid w:val="001A0314"/>
    <w:rsid w:val="001A0352"/>
    <w:rsid w:val="001A037A"/>
    <w:rsid w:val="001A03D6"/>
    <w:rsid w:val="001A0413"/>
    <w:rsid w:val="001A05B1"/>
    <w:rsid w:val="001A05E0"/>
    <w:rsid w:val="001A05EE"/>
    <w:rsid w:val="001A060D"/>
    <w:rsid w:val="001A062A"/>
    <w:rsid w:val="001A06C1"/>
    <w:rsid w:val="001A080B"/>
    <w:rsid w:val="001A083A"/>
    <w:rsid w:val="001A08CF"/>
    <w:rsid w:val="001A0945"/>
    <w:rsid w:val="001A0951"/>
    <w:rsid w:val="001A099F"/>
    <w:rsid w:val="001A09B0"/>
    <w:rsid w:val="001A0B6C"/>
    <w:rsid w:val="001A0C91"/>
    <w:rsid w:val="001A0DBB"/>
    <w:rsid w:val="001A0E22"/>
    <w:rsid w:val="001A0E3A"/>
    <w:rsid w:val="001A0E3B"/>
    <w:rsid w:val="001A0F12"/>
    <w:rsid w:val="001A0F35"/>
    <w:rsid w:val="001A0F71"/>
    <w:rsid w:val="001A1008"/>
    <w:rsid w:val="001A1018"/>
    <w:rsid w:val="001A10B7"/>
    <w:rsid w:val="001A10B8"/>
    <w:rsid w:val="001A10E8"/>
    <w:rsid w:val="001A112E"/>
    <w:rsid w:val="001A1342"/>
    <w:rsid w:val="001A140B"/>
    <w:rsid w:val="001A142D"/>
    <w:rsid w:val="001A1448"/>
    <w:rsid w:val="001A1492"/>
    <w:rsid w:val="001A14E3"/>
    <w:rsid w:val="001A1584"/>
    <w:rsid w:val="001A158F"/>
    <w:rsid w:val="001A15A0"/>
    <w:rsid w:val="001A15C4"/>
    <w:rsid w:val="001A15D5"/>
    <w:rsid w:val="001A15DB"/>
    <w:rsid w:val="001A1706"/>
    <w:rsid w:val="001A1715"/>
    <w:rsid w:val="001A1784"/>
    <w:rsid w:val="001A17D4"/>
    <w:rsid w:val="001A1861"/>
    <w:rsid w:val="001A1963"/>
    <w:rsid w:val="001A1981"/>
    <w:rsid w:val="001A19DF"/>
    <w:rsid w:val="001A19E1"/>
    <w:rsid w:val="001A1A20"/>
    <w:rsid w:val="001A1A37"/>
    <w:rsid w:val="001A1AF8"/>
    <w:rsid w:val="001A1B34"/>
    <w:rsid w:val="001A1B5A"/>
    <w:rsid w:val="001A1CF9"/>
    <w:rsid w:val="001A1DB2"/>
    <w:rsid w:val="001A1E40"/>
    <w:rsid w:val="001A1EDD"/>
    <w:rsid w:val="001A1F86"/>
    <w:rsid w:val="001A205E"/>
    <w:rsid w:val="001A2187"/>
    <w:rsid w:val="001A2233"/>
    <w:rsid w:val="001A225A"/>
    <w:rsid w:val="001A2294"/>
    <w:rsid w:val="001A22C5"/>
    <w:rsid w:val="001A22DF"/>
    <w:rsid w:val="001A234C"/>
    <w:rsid w:val="001A23DF"/>
    <w:rsid w:val="001A23F0"/>
    <w:rsid w:val="001A240F"/>
    <w:rsid w:val="001A2489"/>
    <w:rsid w:val="001A24E4"/>
    <w:rsid w:val="001A255C"/>
    <w:rsid w:val="001A25E5"/>
    <w:rsid w:val="001A26FE"/>
    <w:rsid w:val="001A2758"/>
    <w:rsid w:val="001A2760"/>
    <w:rsid w:val="001A277E"/>
    <w:rsid w:val="001A27B4"/>
    <w:rsid w:val="001A27C3"/>
    <w:rsid w:val="001A2824"/>
    <w:rsid w:val="001A2890"/>
    <w:rsid w:val="001A28E0"/>
    <w:rsid w:val="001A29D4"/>
    <w:rsid w:val="001A29E9"/>
    <w:rsid w:val="001A2AD3"/>
    <w:rsid w:val="001A2B78"/>
    <w:rsid w:val="001A2BCA"/>
    <w:rsid w:val="001A2BD3"/>
    <w:rsid w:val="001A2C1F"/>
    <w:rsid w:val="001A2C32"/>
    <w:rsid w:val="001A2C7D"/>
    <w:rsid w:val="001A2D01"/>
    <w:rsid w:val="001A2D13"/>
    <w:rsid w:val="001A2D35"/>
    <w:rsid w:val="001A2DD3"/>
    <w:rsid w:val="001A2E09"/>
    <w:rsid w:val="001A2E8A"/>
    <w:rsid w:val="001A2EC0"/>
    <w:rsid w:val="001A2F33"/>
    <w:rsid w:val="001A3021"/>
    <w:rsid w:val="001A3052"/>
    <w:rsid w:val="001A305A"/>
    <w:rsid w:val="001A324B"/>
    <w:rsid w:val="001A3438"/>
    <w:rsid w:val="001A348B"/>
    <w:rsid w:val="001A349A"/>
    <w:rsid w:val="001A34A3"/>
    <w:rsid w:val="001A354F"/>
    <w:rsid w:val="001A35EF"/>
    <w:rsid w:val="001A3724"/>
    <w:rsid w:val="001A37BF"/>
    <w:rsid w:val="001A37FE"/>
    <w:rsid w:val="001A3842"/>
    <w:rsid w:val="001A3906"/>
    <w:rsid w:val="001A3912"/>
    <w:rsid w:val="001A397F"/>
    <w:rsid w:val="001A3B6D"/>
    <w:rsid w:val="001A3BED"/>
    <w:rsid w:val="001A3C11"/>
    <w:rsid w:val="001A3C19"/>
    <w:rsid w:val="001A3C5B"/>
    <w:rsid w:val="001A3C95"/>
    <w:rsid w:val="001A3E46"/>
    <w:rsid w:val="001A3F00"/>
    <w:rsid w:val="001A40CF"/>
    <w:rsid w:val="001A410A"/>
    <w:rsid w:val="001A414E"/>
    <w:rsid w:val="001A415D"/>
    <w:rsid w:val="001A4167"/>
    <w:rsid w:val="001A42C4"/>
    <w:rsid w:val="001A4315"/>
    <w:rsid w:val="001A436D"/>
    <w:rsid w:val="001A44DD"/>
    <w:rsid w:val="001A455D"/>
    <w:rsid w:val="001A4732"/>
    <w:rsid w:val="001A47CA"/>
    <w:rsid w:val="001A47FF"/>
    <w:rsid w:val="001A4814"/>
    <w:rsid w:val="001A48CE"/>
    <w:rsid w:val="001A49B3"/>
    <w:rsid w:val="001A4A56"/>
    <w:rsid w:val="001A4A6F"/>
    <w:rsid w:val="001A4DAA"/>
    <w:rsid w:val="001A4DC4"/>
    <w:rsid w:val="001A4DC5"/>
    <w:rsid w:val="001A4E62"/>
    <w:rsid w:val="001A4EFD"/>
    <w:rsid w:val="001A4F5C"/>
    <w:rsid w:val="001A4FE3"/>
    <w:rsid w:val="001A500C"/>
    <w:rsid w:val="001A5068"/>
    <w:rsid w:val="001A50D9"/>
    <w:rsid w:val="001A50DA"/>
    <w:rsid w:val="001A511B"/>
    <w:rsid w:val="001A5136"/>
    <w:rsid w:val="001A51CB"/>
    <w:rsid w:val="001A51E0"/>
    <w:rsid w:val="001A52B0"/>
    <w:rsid w:val="001A52F4"/>
    <w:rsid w:val="001A5361"/>
    <w:rsid w:val="001A538A"/>
    <w:rsid w:val="001A53A9"/>
    <w:rsid w:val="001A5429"/>
    <w:rsid w:val="001A549D"/>
    <w:rsid w:val="001A54BE"/>
    <w:rsid w:val="001A5515"/>
    <w:rsid w:val="001A553D"/>
    <w:rsid w:val="001A5554"/>
    <w:rsid w:val="001A56BF"/>
    <w:rsid w:val="001A570B"/>
    <w:rsid w:val="001A5748"/>
    <w:rsid w:val="001A575D"/>
    <w:rsid w:val="001A57DE"/>
    <w:rsid w:val="001A584E"/>
    <w:rsid w:val="001A5962"/>
    <w:rsid w:val="001A5964"/>
    <w:rsid w:val="001A599E"/>
    <w:rsid w:val="001A59A6"/>
    <w:rsid w:val="001A59D0"/>
    <w:rsid w:val="001A5A46"/>
    <w:rsid w:val="001A5A7A"/>
    <w:rsid w:val="001A5B42"/>
    <w:rsid w:val="001A5BAC"/>
    <w:rsid w:val="001A5CD3"/>
    <w:rsid w:val="001A5CE2"/>
    <w:rsid w:val="001A5D0F"/>
    <w:rsid w:val="001A5D3A"/>
    <w:rsid w:val="001A5DDB"/>
    <w:rsid w:val="001A5E4E"/>
    <w:rsid w:val="001A5F32"/>
    <w:rsid w:val="001A5F90"/>
    <w:rsid w:val="001A5FC6"/>
    <w:rsid w:val="001A60A5"/>
    <w:rsid w:val="001A611B"/>
    <w:rsid w:val="001A612E"/>
    <w:rsid w:val="001A6184"/>
    <w:rsid w:val="001A6248"/>
    <w:rsid w:val="001A6306"/>
    <w:rsid w:val="001A6326"/>
    <w:rsid w:val="001A640E"/>
    <w:rsid w:val="001A6577"/>
    <w:rsid w:val="001A65E7"/>
    <w:rsid w:val="001A6615"/>
    <w:rsid w:val="001A6744"/>
    <w:rsid w:val="001A6843"/>
    <w:rsid w:val="001A68C1"/>
    <w:rsid w:val="001A6938"/>
    <w:rsid w:val="001A6963"/>
    <w:rsid w:val="001A69B7"/>
    <w:rsid w:val="001A6AC4"/>
    <w:rsid w:val="001A6AEF"/>
    <w:rsid w:val="001A6B06"/>
    <w:rsid w:val="001A6BB6"/>
    <w:rsid w:val="001A6BE3"/>
    <w:rsid w:val="001A6C12"/>
    <w:rsid w:val="001A6C6D"/>
    <w:rsid w:val="001A6D1F"/>
    <w:rsid w:val="001A6D30"/>
    <w:rsid w:val="001A6D72"/>
    <w:rsid w:val="001A6E4C"/>
    <w:rsid w:val="001A6F1F"/>
    <w:rsid w:val="001A6F28"/>
    <w:rsid w:val="001A6F3A"/>
    <w:rsid w:val="001A703D"/>
    <w:rsid w:val="001A705D"/>
    <w:rsid w:val="001A7110"/>
    <w:rsid w:val="001A7122"/>
    <w:rsid w:val="001A7141"/>
    <w:rsid w:val="001A7196"/>
    <w:rsid w:val="001A71AC"/>
    <w:rsid w:val="001A722D"/>
    <w:rsid w:val="001A7294"/>
    <w:rsid w:val="001A72B3"/>
    <w:rsid w:val="001A72FD"/>
    <w:rsid w:val="001A7347"/>
    <w:rsid w:val="001A73F3"/>
    <w:rsid w:val="001A74FF"/>
    <w:rsid w:val="001A7536"/>
    <w:rsid w:val="001A766D"/>
    <w:rsid w:val="001A76BB"/>
    <w:rsid w:val="001A7700"/>
    <w:rsid w:val="001A77D5"/>
    <w:rsid w:val="001A79CF"/>
    <w:rsid w:val="001A7A46"/>
    <w:rsid w:val="001A7A65"/>
    <w:rsid w:val="001A7AA7"/>
    <w:rsid w:val="001A7AB5"/>
    <w:rsid w:val="001A7C3E"/>
    <w:rsid w:val="001A7C9F"/>
    <w:rsid w:val="001A7CEE"/>
    <w:rsid w:val="001A7D2E"/>
    <w:rsid w:val="001A7D35"/>
    <w:rsid w:val="001A7D52"/>
    <w:rsid w:val="001A7DBF"/>
    <w:rsid w:val="001A7E28"/>
    <w:rsid w:val="001A7E45"/>
    <w:rsid w:val="001A7FDC"/>
    <w:rsid w:val="001B00AF"/>
    <w:rsid w:val="001B017B"/>
    <w:rsid w:val="001B019C"/>
    <w:rsid w:val="001B02B1"/>
    <w:rsid w:val="001B040A"/>
    <w:rsid w:val="001B0430"/>
    <w:rsid w:val="001B0495"/>
    <w:rsid w:val="001B0499"/>
    <w:rsid w:val="001B054C"/>
    <w:rsid w:val="001B0649"/>
    <w:rsid w:val="001B079B"/>
    <w:rsid w:val="001B07A7"/>
    <w:rsid w:val="001B08A2"/>
    <w:rsid w:val="001B08C2"/>
    <w:rsid w:val="001B0912"/>
    <w:rsid w:val="001B0959"/>
    <w:rsid w:val="001B0962"/>
    <w:rsid w:val="001B0AE9"/>
    <w:rsid w:val="001B0B6A"/>
    <w:rsid w:val="001B0B93"/>
    <w:rsid w:val="001B0BD0"/>
    <w:rsid w:val="001B0CD3"/>
    <w:rsid w:val="001B0D3A"/>
    <w:rsid w:val="001B0E03"/>
    <w:rsid w:val="001B0E59"/>
    <w:rsid w:val="001B0E7B"/>
    <w:rsid w:val="001B0E8F"/>
    <w:rsid w:val="001B0F03"/>
    <w:rsid w:val="001B0F89"/>
    <w:rsid w:val="001B0FA8"/>
    <w:rsid w:val="001B0FAC"/>
    <w:rsid w:val="001B0FFC"/>
    <w:rsid w:val="001B119F"/>
    <w:rsid w:val="001B1235"/>
    <w:rsid w:val="001B124D"/>
    <w:rsid w:val="001B1264"/>
    <w:rsid w:val="001B12B3"/>
    <w:rsid w:val="001B12B5"/>
    <w:rsid w:val="001B12BB"/>
    <w:rsid w:val="001B12D3"/>
    <w:rsid w:val="001B1336"/>
    <w:rsid w:val="001B1346"/>
    <w:rsid w:val="001B134A"/>
    <w:rsid w:val="001B1380"/>
    <w:rsid w:val="001B13BA"/>
    <w:rsid w:val="001B13E1"/>
    <w:rsid w:val="001B1429"/>
    <w:rsid w:val="001B1452"/>
    <w:rsid w:val="001B1468"/>
    <w:rsid w:val="001B14C2"/>
    <w:rsid w:val="001B14C9"/>
    <w:rsid w:val="001B1513"/>
    <w:rsid w:val="001B1557"/>
    <w:rsid w:val="001B15B3"/>
    <w:rsid w:val="001B1608"/>
    <w:rsid w:val="001B1611"/>
    <w:rsid w:val="001B162B"/>
    <w:rsid w:val="001B162E"/>
    <w:rsid w:val="001B163D"/>
    <w:rsid w:val="001B16E0"/>
    <w:rsid w:val="001B17B3"/>
    <w:rsid w:val="001B182F"/>
    <w:rsid w:val="001B1844"/>
    <w:rsid w:val="001B1861"/>
    <w:rsid w:val="001B196E"/>
    <w:rsid w:val="001B197D"/>
    <w:rsid w:val="001B19A2"/>
    <w:rsid w:val="001B19AD"/>
    <w:rsid w:val="001B19D0"/>
    <w:rsid w:val="001B1A01"/>
    <w:rsid w:val="001B1A1E"/>
    <w:rsid w:val="001B1A74"/>
    <w:rsid w:val="001B1A7C"/>
    <w:rsid w:val="001B1AA4"/>
    <w:rsid w:val="001B1AD8"/>
    <w:rsid w:val="001B1C6C"/>
    <w:rsid w:val="001B1C85"/>
    <w:rsid w:val="001B1D93"/>
    <w:rsid w:val="001B1E3F"/>
    <w:rsid w:val="001B1E4A"/>
    <w:rsid w:val="001B1E6E"/>
    <w:rsid w:val="001B1EC9"/>
    <w:rsid w:val="001B1FA3"/>
    <w:rsid w:val="001B1FA7"/>
    <w:rsid w:val="001B1FCB"/>
    <w:rsid w:val="001B208C"/>
    <w:rsid w:val="001B2110"/>
    <w:rsid w:val="001B2194"/>
    <w:rsid w:val="001B22BA"/>
    <w:rsid w:val="001B238D"/>
    <w:rsid w:val="001B238E"/>
    <w:rsid w:val="001B23CF"/>
    <w:rsid w:val="001B2437"/>
    <w:rsid w:val="001B25B8"/>
    <w:rsid w:val="001B2777"/>
    <w:rsid w:val="001B2786"/>
    <w:rsid w:val="001B2882"/>
    <w:rsid w:val="001B28A9"/>
    <w:rsid w:val="001B29CB"/>
    <w:rsid w:val="001B2A1E"/>
    <w:rsid w:val="001B2A2C"/>
    <w:rsid w:val="001B2A2E"/>
    <w:rsid w:val="001B2A5B"/>
    <w:rsid w:val="001B2ACF"/>
    <w:rsid w:val="001B2BB2"/>
    <w:rsid w:val="001B2BC2"/>
    <w:rsid w:val="001B2BC9"/>
    <w:rsid w:val="001B2C64"/>
    <w:rsid w:val="001B2CE5"/>
    <w:rsid w:val="001B2D81"/>
    <w:rsid w:val="001B2D8D"/>
    <w:rsid w:val="001B2DBC"/>
    <w:rsid w:val="001B2E48"/>
    <w:rsid w:val="001B2F6F"/>
    <w:rsid w:val="001B30AF"/>
    <w:rsid w:val="001B30FD"/>
    <w:rsid w:val="001B3171"/>
    <w:rsid w:val="001B3196"/>
    <w:rsid w:val="001B32A6"/>
    <w:rsid w:val="001B3443"/>
    <w:rsid w:val="001B3596"/>
    <w:rsid w:val="001B35B2"/>
    <w:rsid w:val="001B35D9"/>
    <w:rsid w:val="001B35DA"/>
    <w:rsid w:val="001B360F"/>
    <w:rsid w:val="001B36CA"/>
    <w:rsid w:val="001B3735"/>
    <w:rsid w:val="001B373E"/>
    <w:rsid w:val="001B3767"/>
    <w:rsid w:val="001B377A"/>
    <w:rsid w:val="001B37AC"/>
    <w:rsid w:val="001B383F"/>
    <w:rsid w:val="001B3A20"/>
    <w:rsid w:val="001B3A2E"/>
    <w:rsid w:val="001B3ACB"/>
    <w:rsid w:val="001B3B1D"/>
    <w:rsid w:val="001B3BB9"/>
    <w:rsid w:val="001B3C4B"/>
    <w:rsid w:val="001B3C71"/>
    <w:rsid w:val="001B3C7A"/>
    <w:rsid w:val="001B3C7C"/>
    <w:rsid w:val="001B3D36"/>
    <w:rsid w:val="001B3D82"/>
    <w:rsid w:val="001B3D91"/>
    <w:rsid w:val="001B3DEA"/>
    <w:rsid w:val="001B3DFC"/>
    <w:rsid w:val="001B3E7C"/>
    <w:rsid w:val="001B3EAD"/>
    <w:rsid w:val="001B3F28"/>
    <w:rsid w:val="001B3F8B"/>
    <w:rsid w:val="001B3FDB"/>
    <w:rsid w:val="001B40B6"/>
    <w:rsid w:val="001B413B"/>
    <w:rsid w:val="001B415D"/>
    <w:rsid w:val="001B42AF"/>
    <w:rsid w:val="001B443E"/>
    <w:rsid w:val="001B445D"/>
    <w:rsid w:val="001B44D2"/>
    <w:rsid w:val="001B4561"/>
    <w:rsid w:val="001B4575"/>
    <w:rsid w:val="001B4618"/>
    <w:rsid w:val="001B46D3"/>
    <w:rsid w:val="001B482E"/>
    <w:rsid w:val="001B4835"/>
    <w:rsid w:val="001B4864"/>
    <w:rsid w:val="001B4897"/>
    <w:rsid w:val="001B48F9"/>
    <w:rsid w:val="001B48FE"/>
    <w:rsid w:val="001B4958"/>
    <w:rsid w:val="001B4A37"/>
    <w:rsid w:val="001B4AC2"/>
    <w:rsid w:val="001B4C7B"/>
    <w:rsid w:val="001B4E1E"/>
    <w:rsid w:val="001B4E43"/>
    <w:rsid w:val="001B4F52"/>
    <w:rsid w:val="001B4F8B"/>
    <w:rsid w:val="001B4F92"/>
    <w:rsid w:val="001B4FF6"/>
    <w:rsid w:val="001B5038"/>
    <w:rsid w:val="001B5080"/>
    <w:rsid w:val="001B5083"/>
    <w:rsid w:val="001B5145"/>
    <w:rsid w:val="001B515C"/>
    <w:rsid w:val="001B51C1"/>
    <w:rsid w:val="001B51FD"/>
    <w:rsid w:val="001B5250"/>
    <w:rsid w:val="001B52B3"/>
    <w:rsid w:val="001B5355"/>
    <w:rsid w:val="001B540C"/>
    <w:rsid w:val="001B541B"/>
    <w:rsid w:val="001B543E"/>
    <w:rsid w:val="001B5443"/>
    <w:rsid w:val="001B5476"/>
    <w:rsid w:val="001B564D"/>
    <w:rsid w:val="001B5689"/>
    <w:rsid w:val="001B56BC"/>
    <w:rsid w:val="001B5728"/>
    <w:rsid w:val="001B584D"/>
    <w:rsid w:val="001B58E0"/>
    <w:rsid w:val="001B590A"/>
    <w:rsid w:val="001B590C"/>
    <w:rsid w:val="001B59EE"/>
    <w:rsid w:val="001B5A50"/>
    <w:rsid w:val="001B5A69"/>
    <w:rsid w:val="001B5B23"/>
    <w:rsid w:val="001B5B40"/>
    <w:rsid w:val="001B5BCE"/>
    <w:rsid w:val="001B5BEB"/>
    <w:rsid w:val="001B5C23"/>
    <w:rsid w:val="001B5C54"/>
    <w:rsid w:val="001B5CF5"/>
    <w:rsid w:val="001B5E23"/>
    <w:rsid w:val="001B5E78"/>
    <w:rsid w:val="001B5EF3"/>
    <w:rsid w:val="001B5F39"/>
    <w:rsid w:val="001B5FF6"/>
    <w:rsid w:val="001B6000"/>
    <w:rsid w:val="001B6074"/>
    <w:rsid w:val="001B60AB"/>
    <w:rsid w:val="001B6134"/>
    <w:rsid w:val="001B6157"/>
    <w:rsid w:val="001B6196"/>
    <w:rsid w:val="001B61F9"/>
    <w:rsid w:val="001B6335"/>
    <w:rsid w:val="001B6350"/>
    <w:rsid w:val="001B63A0"/>
    <w:rsid w:val="001B6449"/>
    <w:rsid w:val="001B6479"/>
    <w:rsid w:val="001B64EC"/>
    <w:rsid w:val="001B6693"/>
    <w:rsid w:val="001B66FE"/>
    <w:rsid w:val="001B6719"/>
    <w:rsid w:val="001B6734"/>
    <w:rsid w:val="001B687D"/>
    <w:rsid w:val="001B68C5"/>
    <w:rsid w:val="001B6941"/>
    <w:rsid w:val="001B69E8"/>
    <w:rsid w:val="001B6A5A"/>
    <w:rsid w:val="001B6AB6"/>
    <w:rsid w:val="001B6AC4"/>
    <w:rsid w:val="001B6AE7"/>
    <w:rsid w:val="001B6D17"/>
    <w:rsid w:val="001B6D1F"/>
    <w:rsid w:val="001B6D7F"/>
    <w:rsid w:val="001B6E30"/>
    <w:rsid w:val="001B6E45"/>
    <w:rsid w:val="001B6E83"/>
    <w:rsid w:val="001B6EA2"/>
    <w:rsid w:val="001B6ED0"/>
    <w:rsid w:val="001B6F3D"/>
    <w:rsid w:val="001B6FBB"/>
    <w:rsid w:val="001B6FFE"/>
    <w:rsid w:val="001B705E"/>
    <w:rsid w:val="001B71D1"/>
    <w:rsid w:val="001B7220"/>
    <w:rsid w:val="001B7257"/>
    <w:rsid w:val="001B740B"/>
    <w:rsid w:val="001B7461"/>
    <w:rsid w:val="001B752C"/>
    <w:rsid w:val="001B75C6"/>
    <w:rsid w:val="001B75E1"/>
    <w:rsid w:val="001B75EA"/>
    <w:rsid w:val="001B760E"/>
    <w:rsid w:val="001B7628"/>
    <w:rsid w:val="001B773D"/>
    <w:rsid w:val="001B78B1"/>
    <w:rsid w:val="001B78E3"/>
    <w:rsid w:val="001B791A"/>
    <w:rsid w:val="001B7950"/>
    <w:rsid w:val="001B796E"/>
    <w:rsid w:val="001B7A1E"/>
    <w:rsid w:val="001B7A4E"/>
    <w:rsid w:val="001B7AA5"/>
    <w:rsid w:val="001B7C98"/>
    <w:rsid w:val="001B7CD1"/>
    <w:rsid w:val="001B7CDE"/>
    <w:rsid w:val="001B7D54"/>
    <w:rsid w:val="001B7D6B"/>
    <w:rsid w:val="001B7E93"/>
    <w:rsid w:val="001B7E94"/>
    <w:rsid w:val="001B7F22"/>
    <w:rsid w:val="001B7FAA"/>
    <w:rsid w:val="001B7FF5"/>
    <w:rsid w:val="001C0050"/>
    <w:rsid w:val="001C0072"/>
    <w:rsid w:val="001C0116"/>
    <w:rsid w:val="001C01CD"/>
    <w:rsid w:val="001C0256"/>
    <w:rsid w:val="001C0269"/>
    <w:rsid w:val="001C02CE"/>
    <w:rsid w:val="001C02EE"/>
    <w:rsid w:val="001C0382"/>
    <w:rsid w:val="001C03A5"/>
    <w:rsid w:val="001C0405"/>
    <w:rsid w:val="001C049A"/>
    <w:rsid w:val="001C0539"/>
    <w:rsid w:val="001C0597"/>
    <w:rsid w:val="001C05B8"/>
    <w:rsid w:val="001C05BB"/>
    <w:rsid w:val="001C06BA"/>
    <w:rsid w:val="001C06C0"/>
    <w:rsid w:val="001C0887"/>
    <w:rsid w:val="001C0956"/>
    <w:rsid w:val="001C0973"/>
    <w:rsid w:val="001C09CA"/>
    <w:rsid w:val="001C0A27"/>
    <w:rsid w:val="001C0A3F"/>
    <w:rsid w:val="001C0A68"/>
    <w:rsid w:val="001C0B01"/>
    <w:rsid w:val="001C0B0C"/>
    <w:rsid w:val="001C0B63"/>
    <w:rsid w:val="001C0BE8"/>
    <w:rsid w:val="001C0C2B"/>
    <w:rsid w:val="001C0CAF"/>
    <w:rsid w:val="001C0D0B"/>
    <w:rsid w:val="001C0D34"/>
    <w:rsid w:val="001C0D78"/>
    <w:rsid w:val="001C0DA4"/>
    <w:rsid w:val="001C0F39"/>
    <w:rsid w:val="001C1072"/>
    <w:rsid w:val="001C1251"/>
    <w:rsid w:val="001C12A1"/>
    <w:rsid w:val="001C12EC"/>
    <w:rsid w:val="001C131D"/>
    <w:rsid w:val="001C133E"/>
    <w:rsid w:val="001C136F"/>
    <w:rsid w:val="001C1397"/>
    <w:rsid w:val="001C144A"/>
    <w:rsid w:val="001C1465"/>
    <w:rsid w:val="001C14B3"/>
    <w:rsid w:val="001C150B"/>
    <w:rsid w:val="001C1518"/>
    <w:rsid w:val="001C152D"/>
    <w:rsid w:val="001C15B2"/>
    <w:rsid w:val="001C15FE"/>
    <w:rsid w:val="001C163E"/>
    <w:rsid w:val="001C18C8"/>
    <w:rsid w:val="001C1905"/>
    <w:rsid w:val="001C1992"/>
    <w:rsid w:val="001C19FF"/>
    <w:rsid w:val="001C1A45"/>
    <w:rsid w:val="001C1A7A"/>
    <w:rsid w:val="001C1A7F"/>
    <w:rsid w:val="001C1A9B"/>
    <w:rsid w:val="001C1B74"/>
    <w:rsid w:val="001C1B83"/>
    <w:rsid w:val="001C1BB0"/>
    <w:rsid w:val="001C1C30"/>
    <w:rsid w:val="001C1CB3"/>
    <w:rsid w:val="001C1D08"/>
    <w:rsid w:val="001C1D0C"/>
    <w:rsid w:val="001C1E20"/>
    <w:rsid w:val="001C1E80"/>
    <w:rsid w:val="001C1EFE"/>
    <w:rsid w:val="001C1F3E"/>
    <w:rsid w:val="001C1FC3"/>
    <w:rsid w:val="001C20DD"/>
    <w:rsid w:val="001C214E"/>
    <w:rsid w:val="001C216B"/>
    <w:rsid w:val="001C21FF"/>
    <w:rsid w:val="001C224B"/>
    <w:rsid w:val="001C2346"/>
    <w:rsid w:val="001C238E"/>
    <w:rsid w:val="001C2459"/>
    <w:rsid w:val="001C2474"/>
    <w:rsid w:val="001C253A"/>
    <w:rsid w:val="001C2563"/>
    <w:rsid w:val="001C262A"/>
    <w:rsid w:val="001C26AB"/>
    <w:rsid w:val="001C2759"/>
    <w:rsid w:val="001C2848"/>
    <w:rsid w:val="001C288A"/>
    <w:rsid w:val="001C28A3"/>
    <w:rsid w:val="001C2933"/>
    <w:rsid w:val="001C2A2F"/>
    <w:rsid w:val="001C2A45"/>
    <w:rsid w:val="001C2B27"/>
    <w:rsid w:val="001C2B5C"/>
    <w:rsid w:val="001C2C97"/>
    <w:rsid w:val="001C2CBB"/>
    <w:rsid w:val="001C2D16"/>
    <w:rsid w:val="001C2D4C"/>
    <w:rsid w:val="001C2D92"/>
    <w:rsid w:val="001C2DB5"/>
    <w:rsid w:val="001C2DFA"/>
    <w:rsid w:val="001C2EB4"/>
    <w:rsid w:val="001C2ECF"/>
    <w:rsid w:val="001C2EED"/>
    <w:rsid w:val="001C2FFD"/>
    <w:rsid w:val="001C32F2"/>
    <w:rsid w:val="001C3312"/>
    <w:rsid w:val="001C336A"/>
    <w:rsid w:val="001C34FB"/>
    <w:rsid w:val="001C35C5"/>
    <w:rsid w:val="001C368B"/>
    <w:rsid w:val="001C36C5"/>
    <w:rsid w:val="001C3746"/>
    <w:rsid w:val="001C37B5"/>
    <w:rsid w:val="001C395B"/>
    <w:rsid w:val="001C3969"/>
    <w:rsid w:val="001C3A53"/>
    <w:rsid w:val="001C3ABB"/>
    <w:rsid w:val="001C3B6D"/>
    <w:rsid w:val="001C3BE3"/>
    <w:rsid w:val="001C3C0A"/>
    <w:rsid w:val="001C3C63"/>
    <w:rsid w:val="001C3CE5"/>
    <w:rsid w:val="001C3CF4"/>
    <w:rsid w:val="001C3E32"/>
    <w:rsid w:val="001C3EB7"/>
    <w:rsid w:val="001C3ED2"/>
    <w:rsid w:val="001C3F2F"/>
    <w:rsid w:val="001C3F57"/>
    <w:rsid w:val="001C3F67"/>
    <w:rsid w:val="001C3FEA"/>
    <w:rsid w:val="001C4119"/>
    <w:rsid w:val="001C41F9"/>
    <w:rsid w:val="001C424F"/>
    <w:rsid w:val="001C427E"/>
    <w:rsid w:val="001C428C"/>
    <w:rsid w:val="001C429F"/>
    <w:rsid w:val="001C42D1"/>
    <w:rsid w:val="001C4328"/>
    <w:rsid w:val="001C4391"/>
    <w:rsid w:val="001C43C4"/>
    <w:rsid w:val="001C4509"/>
    <w:rsid w:val="001C451A"/>
    <w:rsid w:val="001C4523"/>
    <w:rsid w:val="001C4549"/>
    <w:rsid w:val="001C45BC"/>
    <w:rsid w:val="001C4631"/>
    <w:rsid w:val="001C4646"/>
    <w:rsid w:val="001C4736"/>
    <w:rsid w:val="001C4867"/>
    <w:rsid w:val="001C4A1F"/>
    <w:rsid w:val="001C4A77"/>
    <w:rsid w:val="001C4AC4"/>
    <w:rsid w:val="001C4B8A"/>
    <w:rsid w:val="001C4C2A"/>
    <w:rsid w:val="001C4C3C"/>
    <w:rsid w:val="001C4CD6"/>
    <w:rsid w:val="001C4D39"/>
    <w:rsid w:val="001C4DF8"/>
    <w:rsid w:val="001C4F10"/>
    <w:rsid w:val="001C4F65"/>
    <w:rsid w:val="001C505C"/>
    <w:rsid w:val="001C5114"/>
    <w:rsid w:val="001C51BD"/>
    <w:rsid w:val="001C5261"/>
    <w:rsid w:val="001C5274"/>
    <w:rsid w:val="001C52FA"/>
    <w:rsid w:val="001C53E7"/>
    <w:rsid w:val="001C55E6"/>
    <w:rsid w:val="001C566B"/>
    <w:rsid w:val="001C56E3"/>
    <w:rsid w:val="001C57AE"/>
    <w:rsid w:val="001C581A"/>
    <w:rsid w:val="001C5942"/>
    <w:rsid w:val="001C5A6A"/>
    <w:rsid w:val="001C5ACC"/>
    <w:rsid w:val="001C5C61"/>
    <w:rsid w:val="001C5D2D"/>
    <w:rsid w:val="001C5D3D"/>
    <w:rsid w:val="001C5D6C"/>
    <w:rsid w:val="001C5D86"/>
    <w:rsid w:val="001C5D94"/>
    <w:rsid w:val="001C5E58"/>
    <w:rsid w:val="001C5EFF"/>
    <w:rsid w:val="001C5FB3"/>
    <w:rsid w:val="001C6012"/>
    <w:rsid w:val="001C601B"/>
    <w:rsid w:val="001C602C"/>
    <w:rsid w:val="001C605C"/>
    <w:rsid w:val="001C609C"/>
    <w:rsid w:val="001C6100"/>
    <w:rsid w:val="001C6138"/>
    <w:rsid w:val="001C6268"/>
    <w:rsid w:val="001C62C6"/>
    <w:rsid w:val="001C62F8"/>
    <w:rsid w:val="001C635A"/>
    <w:rsid w:val="001C638B"/>
    <w:rsid w:val="001C63AA"/>
    <w:rsid w:val="001C63EB"/>
    <w:rsid w:val="001C6472"/>
    <w:rsid w:val="001C6473"/>
    <w:rsid w:val="001C6531"/>
    <w:rsid w:val="001C6608"/>
    <w:rsid w:val="001C6634"/>
    <w:rsid w:val="001C6666"/>
    <w:rsid w:val="001C6671"/>
    <w:rsid w:val="001C669E"/>
    <w:rsid w:val="001C674A"/>
    <w:rsid w:val="001C674F"/>
    <w:rsid w:val="001C6777"/>
    <w:rsid w:val="001C67A5"/>
    <w:rsid w:val="001C67FE"/>
    <w:rsid w:val="001C684F"/>
    <w:rsid w:val="001C6879"/>
    <w:rsid w:val="001C69C9"/>
    <w:rsid w:val="001C69F3"/>
    <w:rsid w:val="001C6A30"/>
    <w:rsid w:val="001C6A33"/>
    <w:rsid w:val="001C6A89"/>
    <w:rsid w:val="001C6A8D"/>
    <w:rsid w:val="001C6BA8"/>
    <w:rsid w:val="001C6BF9"/>
    <w:rsid w:val="001C6D67"/>
    <w:rsid w:val="001C6DCB"/>
    <w:rsid w:val="001C6E67"/>
    <w:rsid w:val="001C6EB6"/>
    <w:rsid w:val="001C6EBB"/>
    <w:rsid w:val="001C6EBE"/>
    <w:rsid w:val="001C6F5D"/>
    <w:rsid w:val="001C6F9F"/>
    <w:rsid w:val="001C70C0"/>
    <w:rsid w:val="001C7236"/>
    <w:rsid w:val="001C7238"/>
    <w:rsid w:val="001C726A"/>
    <w:rsid w:val="001C7289"/>
    <w:rsid w:val="001C733D"/>
    <w:rsid w:val="001C73FA"/>
    <w:rsid w:val="001C7439"/>
    <w:rsid w:val="001C747D"/>
    <w:rsid w:val="001C7519"/>
    <w:rsid w:val="001C7545"/>
    <w:rsid w:val="001C7589"/>
    <w:rsid w:val="001C758D"/>
    <w:rsid w:val="001C75FE"/>
    <w:rsid w:val="001C7660"/>
    <w:rsid w:val="001C76C1"/>
    <w:rsid w:val="001C76C3"/>
    <w:rsid w:val="001C77A4"/>
    <w:rsid w:val="001C781E"/>
    <w:rsid w:val="001C7878"/>
    <w:rsid w:val="001C796D"/>
    <w:rsid w:val="001C79B7"/>
    <w:rsid w:val="001C7A6B"/>
    <w:rsid w:val="001C7A7B"/>
    <w:rsid w:val="001C7ADD"/>
    <w:rsid w:val="001C7B18"/>
    <w:rsid w:val="001C7B8E"/>
    <w:rsid w:val="001C7B93"/>
    <w:rsid w:val="001C7BB4"/>
    <w:rsid w:val="001C7C3E"/>
    <w:rsid w:val="001C7C69"/>
    <w:rsid w:val="001C7CAF"/>
    <w:rsid w:val="001C7CE6"/>
    <w:rsid w:val="001C7DB7"/>
    <w:rsid w:val="001C7DD5"/>
    <w:rsid w:val="001C7E05"/>
    <w:rsid w:val="001C7E0B"/>
    <w:rsid w:val="001C7E27"/>
    <w:rsid w:val="001C7E68"/>
    <w:rsid w:val="001C7ED4"/>
    <w:rsid w:val="001D0046"/>
    <w:rsid w:val="001D00DA"/>
    <w:rsid w:val="001D0216"/>
    <w:rsid w:val="001D028C"/>
    <w:rsid w:val="001D02C2"/>
    <w:rsid w:val="001D02C7"/>
    <w:rsid w:val="001D02DD"/>
    <w:rsid w:val="001D03DA"/>
    <w:rsid w:val="001D03DF"/>
    <w:rsid w:val="001D0430"/>
    <w:rsid w:val="001D04FA"/>
    <w:rsid w:val="001D0528"/>
    <w:rsid w:val="001D054D"/>
    <w:rsid w:val="001D0708"/>
    <w:rsid w:val="001D074B"/>
    <w:rsid w:val="001D0786"/>
    <w:rsid w:val="001D0815"/>
    <w:rsid w:val="001D099D"/>
    <w:rsid w:val="001D0A1A"/>
    <w:rsid w:val="001D0A2A"/>
    <w:rsid w:val="001D0A34"/>
    <w:rsid w:val="001D0AED"/>
    <w:rsid w:val="001D0C8C"/>
    <w:rsid w:val="001D0CFF"/>
    <w:rsid w:val="001D0DCD"/>
    <w:rsid w:val="001D0E80"/>
    <w:rsid w:val="001D0F36"/>
    <w:rsid w:val="001D0F68"/>
    <w:rsid w:val="001D0FFB"/>
    <w:rsid w:val="001D1037"/>
    <w:rsid w:val="001D1046"/>
    <w:rsid w:val="001D1062"/>
    <w:rsid w:val="001D112E"/>
    <w:rsid w:val="001D1240"/>
    <w:rsid w:val="001D1257"/>
    <w:rsid w:val="001D1310"/>
    <w:rsid w:val="001D133E"/>
    <w:rsid w:val="001D134B"/>
    <w:rsid w:val="001D1357"/>
    <w:rsid w:val="001D138C"/>
    <w:rsid w:val="001D13A1"/>
    <w:rsid w:val="001D13C2"/>
    <w:rsid w:val="001D147D"/>
    <w:rsid w:val="001D14E8"/>
    <w:rsid w:val="001D158B"/>
    <w:rsid w:val="001D15C2"/>
    <w:rsid w:val="001D15FC"/>
    <w:rsid w:val="001D16B0"/>
    <w:rsid w:val="001D16E1"/>
    <w:rsid w:val="001D1719"/>
    <w:rsid w:val="001D174C"/>
    <w:rsid w:val="001D180A"/>
    <w:rsid w:val="001D1820"/>
    <w:rsid w:val="001D18AE"/>
    <w:rsid w:val="001D18E6"/>
    <w:rsid w:val="001D18EE"/>
    <w:rsid w:val="001D1998"/>
    <w:rsid w:val="001D19E8"/>
    <w:rsid w:val="001D1A08"/>
    <w:rsid w:val="001D1A3A"/>
    <w:rsid w:val="001D1A64"/>
    <w:rsid w:val="001D1AE0"/>
    <w:rsid w:val="001D1C8A"/>
    <w:rsid w:val="001D1C97"/>
    <w:rsid w:val="001D1CA2"/>
    <w:rsid w:val="001D1D50"/>
    <w:rsid w:val="001D1E1F"/>
    <w:rsid w:val="001D1ED7"/>
    <w:rsid w:val="001D1FEB"/>
    <w:rsid w:val="001D208C"/>
    <w:rsid w:val="001D212B"/>
    <w:rsid w:val="001D213B"/>
    <w:rsid w:val="001D2206"/>
    <w:rsid w:val="001D2265"/>
    <w:rsid w:val="001D228C"/>
    <w:rsid w:val="001D22E8"/>
    <w:rsid w:val="001D243F"/>
    <w:rsid w:val="001D247C"/>
    <w:rsid w:val="001D24F3"/>
    <w:rsid w:val="001D2531"/>
    <w:rsid w:val="001D25B1"/>
    <w:rsid w:val="001D2632"/>
    <w:rsid w:val="001D2741"/>
    <w:rsid w:val="001D2820"/>
    <w:rsid w:val="001D2829"/>
    <w:rsid w:val="001D28D7"/>
    <w:rsid w:val="001D2A03"/>
    <w:rsid w:val="001D2AFE"/>
    <w:rsid w:val="001D2B6A"/>
    <w:rsid w:val="001D2BA8"/>
    <w:rsid w:val="001D2BFA"/>
    <w:rsid w:val="001D2C5E"/>
    <w:rsid w:val="001D2C7A"/>
    <w:rsid w:val="001D2E23"/>
    <w:rsid w:val="001D2E81"/>
    <w:rsid w:val="001D2FE1"/>
    <w:rsid w:val="001D3021"/>
    <w:rsid w:val="001D30AF"/>
    <w:rsid w:val="001D30FB"/>
    <w:rsid w:val="001D31AE"/>
    <w:rsid w:val="001D31FF"/>
    <w:rsid w:val="001D3211"/>
    <w:rsid w:val="001D3224"/>
    <w:rsid w:val="001D32C2"/>
    <w:rsid w:val="001D3309"/>
    <w:rsid w:val="001D336A"/>
    <w:rsid w:val="001D33CF"/>
    <w:rsid w:val="001D3539"/>
    <w:rsid w:val="001D354E"/>
    <w:rsid w:val="001D358F"/>
    <w:rsid w:val="001D371B"/>
    <w:rsid w:val="001D375B"/>
    <w:rsid w:val="001D37B7"/>
    <w:rsid w:val="001D380E"/>
    <w:rsid w:val="001D383F"/>
    <w:rsid w:val="001D3871"/>
    <w:rsid w:val="001D39D5"/>
    <w:rsid w:val="001D3D6A"/>
    <w:rsid w:val="001D3DFB"/>
    <w:rsid w:val="001D3DFE"/>
    <w:rsid w:val="001D3E43"/>
    <w:rsid w:val="001D3E7A"/>
    <w:rsid w:val="001D3E86"/>
    <w:rsid w:val="001D3EC7"/>
    <w:rsid w:val="001D3F87"/>
    <w:rsid w:val="001D3FEE"/>
    <w:rsid w:val="001D4058"/>
    <w:rsid w:val="001D4068"/>
    <w:rsid w:val="001D407B"/>
    <w:rsid w:val="001D4098"/>
    <w:rsid w:val="001D409C"/>
    <w:rsid w:val="001D4146"/>
    <w:rsid w:val="001D419D"/>
    <w:rsid w:val="001D41BB"/>
    <w:rsid w:val="001D41D1"/>
    <w:rsid w:val="001D41DB"/>
    <w:rsid w:val="001D4306"/>
    <w:rsid w:val="001D4385"/>
    <w:rsid w:val="001D43B5"/>
    <w:rsid w:val="001D43CD"/>
    <w:rsid w:val="001D4424"/>
    <w:rsid w:val="001D449A"/>
    <w:rsid w:val="001D44E3"/>
    <w:rsid w:val="001D454D"/>
    <w:rsid w:val="001D45DD"/>
    <w:rsid w:val="001D4605"/>
    <w:rsid w:val="001D4780"/>
    <w:rsid w:val="001D48C5"/>
    <w:rsid w:val="001D48E7"/>
    <w:rsid w:val="001D4933"/>
    <w:rsid w:val="001D49C5"/>
    <w:rsid w:val="001D49CA"/>
    <w:rsid w:val="001D49CE"/>
    <w:rsid w:val="001D4A56"/>
    <w:rsid w:val="001D4A7C"/>
    <w:rsid w:val="001D4A8A"/>
    <w:rsid w:val="001D4B42"/>
    <w:rsid w:val="001D4BB0"/>
    <w:rsid w:val="001D4BB2"/>
    <w:rsid w:val="001D4C53"/>
    <w:rsid w:val="001D4C99"/>
    <w:rsid w:val="001D4DB9"/>
    <w:rsid w:val="001D4DE7"/>
    <w:rsid w:val="001D4E7B"/>
    <w:rsid w:val="001D4EA2"/>
    <w:rsid w:val="001D4F1F"/>
    <w:rsid w:val="001D4F25"/>
    <w:rsid w:val="001D4FB6"/>
    <w:rsid w:val="001D5014"/>
    <w:rsid w:val="001D5019"/>
    <w:rsid w:val="001D502C"/>
    <w:rsid w:val="001D5042"/>
    <w:rsid w:val="001D5106"/>
    <w:rsid w:val="001D5167"/>
    <w:rsid w:val="001D5242"/>
    <w:rsid w:val="001D527A"/>
    <w:rsid w:val="001D5338"/>
    <w:rsid w:val="001D535B"/>
    <w:rsid w:val="001D5392"/>
    <w:rsid w:val="001D53B7"/>
    <w:rsid w:val="001D5401"/>
    <w:rsid w:val="001D54B7"/>
    <w:rsid w:val="001D54E3"/>
    <w:rsid w:val="001D5507"/>
    <w:rsid w:val="001D559B"/>
    <w:rsid w:val="001D55AE"/>
    <w:rsid w:val="001D55C6"/>
    <w:rsid w:val="001D55DC"/>
    <w:rsid w:val="001D565B"/>
    <w:rsid w:val="001D5748"/>
    <w:rsid w:val="001D5840"/>
    <w:rsid w:val="001D5977"/>
    <w:rsid w:val="001D5A02"/>
    <w:rsid w:val="001D5A11"/>
    <w:rsid w:val="001D5A13"/>
    <w:rsid w:val="001D5A64"/>
    <w:rsid w:val="001D5A89"/>
    <w:rsid w:val="001D5B38"/>
    <w:rsid w:val="001D5B48"/>
    <w:rsid w:val="001D5D2D"/>
    <w:rsid w:val="001D5D43"/>
    <w:rsid w:val="001D5E4C"/>
    <w:rsid w:val="001D5E6E"/>
    <w:rsid w:val="001D5FE8"/>
    <w:rsid w:val="001D6032"/>
    <w:rsid w:val="001D6044"/>
    <w:rsid w:val="001D60F3"/>
    <w:rsid w:val="001D6142"/>
    <w:rsid w:val="001D614C"/>
    <w:rsid w:val="001D61C9"/>
    <w:rsid w:val="001D623F"/>
    <w:rsid w:val="001D6316"/>
    <w:rsid w:val="001D63DB"/>
    <w:rsid w:val="001D63E9"/>
    <w:rsid w:val="001D644A"/>
    <w:rsid w:val="001D64FD"/>
    <w:rsid w:val="001D6518"/>
    <w:rsid w:val="001D657E"/>
    <w:rsid w:val="001D65CC"/>
    <w:rsid w:val="001D661C"/>
    <w:rsid w:val="001D6810"/>
    <w:rsid w:val="001D6811"/>
    <w:rsid w:val="001D683E"/>
    <w:rsid w:val="001D685B"/>
    <w:rsid w:val="001D6965"/>
    <w:rsid w:val="001D6973"/>
    <w:rsid w:val="001D69DD"/>
    <w:rsid w:val="001D6A1A"/>
    <w:rsid w:val="001D6A1C"/>
    <w:rsid w:val="001D6A21"/>
    <w:rsid w:val="001D6A83"/>
    <w:rsid w:val="001D6AC4"/>
    <w:rsid w:val="001D6AD7"/>
    <w:rsid w:val="001D6B1E"/>
    <w:rsid w:val="001D6CAC"/>
    <w:rsid w:val="001D6E46"/>
    <w:rsid w:val="001D6F73"/>
    <w:rsid w:val="001D7073"/>
    <w:rsid w:val="001D7223"/>
    <w:rsid w:val="001D72A4"/>
    <w:rsid w:val="001D72C8"/>
    <w:rsid w:val="001D7359"/>
    <w:rsid w:val="001D7360"/>
    <w:rsid w:val="001D736F"/>
    <w:rsid w:val="001D7386"/>
    <w:rsid w:val="001D73A3"/>
    <w:rsid w:val="001D73C7"/>
    <w:rsid w:val="001D753E"/>
    <w:rsid w:val="001D7569"/>
    <w:rsid w:val="001D756C"/>
    <w:rsid w:val="001D75B9"/>
    <w:rsid w:val="001D7611"/>
    <w:rsid w:val="001D7759"/>
    <w:rsid w:val="001D7763"/>
    <w:rsid w:val="001D77E2"/>
    <w:rsid w:val="001D77F5"/>
    <w:rsid w:val="001D78C2"/>
    <w:rsid w:val="001D78DC"/>
    <w:rsid w:val="001D796B"/>
    <w:rsid w:val="001D7AAD"/>
    <w:rsid w:val="001D7AB6"/>
    <w:rsid w:val="001D7ACF"/>
    <w:rsid w:val="001D7AF8"/>
    <w:rsid w:val="001D7AFA"/>
    <w:rsid w:val="001D7AFF"/>
    <w:rsid w:val="001D7C28"/>
    <w:rsid w:val="001D7C2B"/>
    <w:rsid w:val="001D7C7C"/>
    <w:rsid w:val="001D7D89"/>
    <w:rsid w:val="001D7DEB"/>
    <w:rsid w:val="001D7E18"/>
    <w:rsid w:val="001D7E26"/>
    <w:rsid w:val="001D7E77"/>
    <w:rsid w:val="001D7E93"/>
    <w:rsid w:val="001D7EBA"/>
    <w:rsid w:val="001D7F10"/>
    <w:rsid w:val="001D7F1C"/>
    <w:rsid w:val="001D7F4E"/>
    <w:rsid w:val="001D7F61"/>
    <w:rsid w:val="001D7F65"/>
    <w:rsid w:val="001D7F92"/>
    <w:rsid w:val="001D7FD1"/>
    <w:rsid w:val="001D7FFB"/>
    <w:rsid w:val="001E0044"/>
    <w:rsid w:val="001E007C"/>
    <w:rsid w:val="001E011D"/>
    <w:rsid w:val="001E0264"/>
    <w:rsid w:val="001E0383"/>
    <w:rsid w:val="001E042B"/>
    <w:rsid w:val="001E0599"/>
    <w:rsid w:val="001E05E5"/>
    <w:rsid w:val="001E0638"/>
    <w:rsid w:val="001E0649"/>
    <w:rsid w:val="001E06B3"/>
    <w:rsid w:val="001E06B5"/>
    <w:rsid w:val="001E06D7"/>
    <w:rsid w:val="001E06EB"/>
    <w:rsid w:val="001E0749"/>
    <w:rsid w:val="001E07FF"/>
    <w:rsid w:val="001E0817"/>
    <w:rsid w:val="001E0868"/>
    <w:rsid w:val="001E0891"/>
    <w:rsid w:val="001E0927"/>
    <w:rsid w:val="001E0960"/>
    <w:rsid w:val="001E09B6"/>
    <w:rsid w:val="001E0A14"/>
    <w:rsid w:val="001E0A16"/>
    <w:rsid w:val="001E0B12"/>
    <w:rsid w:val="001E0B1D"/>
    <w:rsid w:val="001E0C94"/>
    <w:rsid w:val="001E0CD0"/>
    <w:rsid w:val="001E0D7D"/>
    <w:rsid w:val="001E0DC9"/>
    <w:rsid w:val="001E0E6A"/>
    <w:rsid w:val="001E0EA6"/>
    <w:rsid w:val="001E0EC2"/>
    <w:rsid w:val="001E0EC6"/>
    <w:rsid w:val="001E0EFF"/>
    <w:rsid w:val="001E0F39"/>
    <w:rsid w:val="001E103D"/>
    <w:rsid w:val="001E1074"/>
    <w:rsid w:val="001E11F6"/>
    <w:rsid w:val="001E1239"/>
    <w:rsid w:val="001E124B"/>
    <w:rsid w:val="001E12CD"/>
    <w:rsid w:val="001E130A"/>
    <w:rsid w:val="001E134F"/>
    <w:rsid w:val="001E1384"/>
    <w:rsid w:val="001E147B"/>
    <w:rsid w:val="001E14B7"/>
    <w:rsid w:val="001E1526"/>
    <w:rsid w:val="001E157C"/>
    <w:rsid w:val="001E1592"/>
    <w:rsid w:val="001E1597"/>
    <w:rsid w:val="001E15E2"/>
    <w:rsid w:val="001E1660"/>
    <w:rsid w:val="001E16B9"/>
    <w:rsid w:val="001E16DD"/>
    <w:rsid w:val="001E172C"/>
    <w:rsid w:val="001E1758"/>
    <w:rsid w:val="001E17D2"/>
    <w:rsid w:val="001E181D"/>
    <w:rsid w:val="001E183B"/>
    <w:rsid w:val="001E1936"/>
    <w:rsid w:val="001E19CB"/>
    <w:rsid w:val="001E19D7"/>
    <w:rsid w:val="001E19EE"/>
    <w:rsid w:val="001E1A33"/>
    <w:rsid w:val="001E1A5A"/>
    <w:rsid w:val="001E1AB9"/>
    <w:rsid w:val="001E1B17"/>
    <w:rsid w:val="001E1B88"/>
    <w:rsid w:val="001E1C78"/>
    <w:rsid w:val="001E1D65"/>
    <w:rsid w:val="001E1D79"/>
    <w:rsid w:val="001E1DA1"/>
    <w:rsid w:val="001E1E8E"/>
    <w:rsid w:val="001E1EA1"/>
    <w:rsid w:val="001E1F37"/>
    <w:rsid w:val="001E1FD3"/>
    <w:rsid w:val="001E20F1"/>
    <w:rsid w:val="001E214E"/>
    <w:rsid w:val="001E21D6"/>
    <w:rsid w:val="001E222D"/>
    <w:rsid w:val="001E225B"/>
    <w:rsid w:val="001E22D9"/>
    <w:rsid w:val="001E23B4"/>
    <w:rsid w:val="001E23C3"/>
    <w:rsid w:val="001E247B"/>
    <w:rsid w:val="001E2496"/>
    <w:rsid w:val="001E24EC"/>
    <w:rsid w:val="001E2525"/>
    <w:rsid w:val="001E2530"/>
    <w:rsid w:val="001E2571"/>
    <w:rsid w:val="001E25CA"/>
    <w:rsid w:val="001E2627"/>
    <w:rsid w:val="001E263B"/>
    <w:rsid w:val="001E27C9"/>
    <w:rsid w:val="001E27D3"/>
    <w:rsid w:val="001E2801"/>
    <w:rsid w:val="001E2858"/>
    <w:rsid w:val="001E28FB"/>
    <w:rsid w:val="001E2918"/>
    <w:rsid w:val="001E29A4"/>
    <w:rsid w:val="001E29FC"/>
    <w:rsid w:val="001E2A74"/>
    <w:rsid w:val="001E2B22"/>
    <w:rsid w:val="001E2B93"/>
    <w:rsid w:val="001E2B9C"/>
    <w:rsid w:val="001E2BF6"/>
    <w:rsid w:val="001E2C21"/>
    <w:rsid w:val="001E2C22"/>
    <w:rsid w:val="001E2C28"/>
    <w:rsid w:val="001E2C44"/>
    <w:rsid w:val="001E2D54"/>
    <w:rsid w:val="001E2D83"/>
    <w:rsid w:val="001E2D99"/>
    <w:rsid w:val="001E2DE4"/>
    <w:rsid w:val="001E2DE6"/>
    <w:rsid w:val="001E2DF0"/>
    <w:rsid w:val="001E2E27"/>
    <w:rsid w:val="001E2EB1"/>
    <w:rsid w:val="001E2F13"/>
    <w:rsid w:val="001E2FE1"/>
    <w:rsid w:val="001E306C"/>
    <w:rsid w:val="001E3091"/>
    <w:rsid w:val="001E309B"/>
    <w:rsid w:val="001E30B2"/>
    <w:rsid w:val="001E3180"/>
    <w:rsid w:val="001E32A5"/>
    <w:rsid w:val="001E32EF"/>
    <w:rsid w:val="001E335B"/>
    <w:rsid w:val="001E335F"/>
    <w:rsid w:val="001E3379"/>
    <w:rsid w:val="001E33DF"/>
    <w:rsid w:val="001E3410"/>
    <w:rsid w:val="001E34A3"/>
    <w:rsid w:val="001E3531"/>
    <w:rsid w:val="001E353B"/>
    <w:rsid w:val="001E3646"/>
    <w:rsid w:val="001E36EF"/>
    <w:rsid w:val="001E3730"/>
    <w:rsid w:val="001E3756"/>
    <w:rsid w:val="001E37D7"/>
    <w:rsid w:val="001E37DB"/>
    <w:rsid w:val="001E387D"/>
    <w:rsid w:val="001E3962"/>
    <w:rsid w:val="001E3A69"/>
    <w:rsid w:val="001E3A89"/>
    <w:rsid w:val="001E3AAE"/>
    <w:rsid w:val="001E3B3B"/>
    <w:rsid w:val="001E3B4A"/>
    <w:rsid w:val="001E3B75"/>
    <w:rsid w:val="001E3BDA"/>
    <w:rsid w:val="001E3BF6"/>
    <w:rsid w:val="001E3C14"/>
    <w:rsid w:val="001E3C29"/>
    <w:rsid w:val="001E3C36"/>
    <w:rsid w:val="001E3CDC"/>
    <w:rsid w:val="001E3CE4"/>
    <w:rsid w:val="001E3D54"/>
    <w:rsid w:val="001E3D71"/>
    <w:rsid w:val="001E3D97"/>
    <w:rsid w:val="001E3DEF"/>
    <w:rsid w:val="001E3E28"/>
    <w:rsid w:val="001E3E9D"/>
    <w:rsid w:val="001E3EE1"/>
    <w:rsid w:val="001E3F1D"/>
    <w:rsid w:val="001E3F8B"/>
    <w:rsid w:val="001E3FAC"/>
    <w:rsid w:val="001E3FD5"/>
    <w:rsid w:val="001E3FD7"/>
    <w:rsid w:val="001E400E"/>
    <w:rsid w:val="001E40A4"/>
    <w:rsid w:val="001E413A"/>
    <w:rsid w:val="001E417F"/>
    <w:rsid w:val="001E4200"/>
    <w:rsid w:val="001E4228"/>
    <w:rsid w:val="001E42F3"/>
    <w:rsid w:val="001E4324"/>
    <w:rsid w:val="001E43B5"/>
    <w:rsid w:val="001E43F8"/>
    <w:rsid w:val="001E4410"/>
    <w:rsid w:val="001E4433"/>
    <w:rsid w:val="001E446E"/>
    <w:rsid w:val="001E4477"/>
    <w:rsid w:val="001E454A"/>
    <w:rsid w:val="001E4563"/>
    <w:rsid w:val="001E4611"/>
    <w:rsid w:val="001E465A"/>
    <w:rsid w:val="001E468D"/>
    <w:rsid w:val="001E4701"/>
    <w:rsid w:val="001E4703"/>
    <w:rsid w:val="001E476A"/>
    <w:rsid w:val="001E477A"/>
    <w:rsid w:val="001E4881"/>
    <w:rsid w:val="001E4924"/>
    <w:rsid w:val="001E497A"/>
    <w:rsid w:val="001E49AE"/>
    <w:rsid w:val="001E49F5"/>
    <w:rsid w:val="001E4BB9"/>
    <w:rsid w:val="001E4BCB"/>
    <w:rsid w:val="001E4C17"/>
    <w:rsid w:val="001E4CAC"/>
    <w:rsid w:val="001E4CE0"/>
    <w:rsid w:val="001E4D0F"/>
    <w:rsid w:val="001E4D21"/>
    <w:rsid w:val="001E4D35"/>
    <w:rsid w:val="001E4D59"/>
    <w:rsid w:val="001E4DA2"/>
    <w:rsid w:val="001E4E1C"/>
    <w:rsid w:val="001E4E2A"/>
    <w:rsid w:val="001E4E5B"/>
    <w:rsid w:val="001E4E98"/>
    <w:rsid w:val="001E4F27"/>
    <w:rsid w:val="001E4FD7"/>
    <w:rsid w:val="001E512B"/>
    <w:rsid w:val="001E516C"/>
    <w:rsid w:val="001E5239"/>
    <w:rsid w:val="001E52FE"/>
    <w:rsid w:val="001E5334"/>
    <w:rsid w:val="001E5412"/>
    <w:rsid w:val="001E541F"/>
    <w:rsid w:val="001E5476"/>
    <w:rsid w:val="001E54C7"/>
    <w:rsid w:val="001E55C6"/>
    <w:rsid w:val="001E5681"/>
    <w:rsid w:val="001E5720"/>
    <w:rsid w:val="001E57E6"/>
    <w:rsid w:val="001E57F2"/>
    <w:rsid w:val="001E584A"/>
    <w:rsid w:val="001E58FA"/>
    <w:rsid w:val="001E597D"/>
    <w:rsid w:val="001E5A47"/>
    <w:rsid w:val="001E5A85"/>
    <w:rsid w:val="001E5ADC"/>
    <w:rsid w:val="001E5BBE"/>
    <w:rsid w:val="001E5C34"/>
    <w:rsid w:val="001E5CAA"/>
    <w:rsid w:val="001E5D1A"/>
    <w:rsid w:val="001E5D9D"/>
    <w:rsid w:val="001E5E2E"/>
    <w:rsid w:val="001E5E81"/>
    <w:rsid w:val="001E5F37"/>
    <w:rsid w:val="001E5FAA"/>
    <w:rsid w:val="001E5FBD"/>
    <w:rsid w:val="001E60AA"/>
    <w:rsid w:val="001E61E0"/>
    <w:rsid w:val="001E620A"/>
    <w:rsid w:val="001E622D"/>
    <w:rsid w:val="001E6286"/>
    <w:rsid w:val="001E6370"/>
    <w:rsid w:val="001E63A6"/>
    <w:rsid w:val="001E63AB"/>
    <w:rsid w:val="001E63AF"/>
    <w:rsid w:val="001E63E6"/>
    <w:rsid w:val="001E6420"/>
    <w:rsid w:val="001E643A"/>
    <w:rsid w:val="001E656A"/>
    <w:rsid w:val="001E660E"/>
    <w:rsid w:val="001E6615"/>
    <w:rsid w:val="001E66B5"/>
    <w:rsid w:val="001E66C7"/>
    <w:rsid w:val="001E681E"/>
    <w:rsid w:val="001E68AC"/>
    <w:rsid w:val="001E6924"/>
    <w:rsid w:val="001E695E"/>
    <w:rsid w:val="001E69D4"/>
    <w:rsid w:val="001E6A24"/>
    <w:rsid w:val="001E6A28"/>
    <w:rsid w:val="001E6A6E"/>
    <w:rsid w:val="001E6A81"/>
    <w:rsid w:val="001E6AB7"/>
    <w:rsid w:val="001E6B0D"/>
    <w:rsid w:val="001E6B2C"/>
    <w:rsid w:val="001E6BBC"/>
    <w:rsid w:val="001E6BF7"/>
    <w:rsid w:val="001E6D65"/>
    <w:rsid w:val="001E6D6A"/>
    <w:rsid w:val="001E6E00"/>
    <w:rsid w:val="001E6E17"/>
    <w:rsid w:val="001E6E24"/>
    <w:rsid w:val="001E6EB4"/>
    <w:rsid w:val="001E6ECF"/>
    <w:rsid w:val="001E6ED6"/>
    <w:rsid w:val="001E6EDF"/>
    <w:rsid w:val="001E6EF0"/>
    <w:rsid w:val="001E6EF8"/>
    <w:rsid w:val="001E6F6B"/>
    <w:rsid w:val="001E7032"/>
    <w:rsid w:val="001E706F"/>
    <w:rsid w:val="001E70C2"/>
    <w:rsid w:val="001E70D5"/>
    <w:rsid w:val="001E7107"/>
    <w:rsid w:val="001E71C8"/>
    <w:rsid w:val="001E720C"/>
    <w:rsid w:val="001E7227"/>
    <w:rsid w:val="001E7334"/>
    <w:rsid w:val="001E744F"/>
    <w:rsid w:val="001E74DB"/>
    <w:rsid w:val="001E753A"/>
    <w:rsid w:val="001E7541"/>
    <w:rsid w:val="001E75AB"/>
    <w:rsid w:val="001E75DA"/>
    <w:rsid w:val="001E761B"/>
    <w:rsid w:val="001E76A8"/>
    <w:rsid w:val="001E76BA"/>
    <w:rsid w:val="001E77CA"/>
    <w:rsid w:val="001E77D1"/>
    <w:rsid w:val="001E78A5"/>
    <w:rsid w:val="001E78BD"/>
    <w:rsid w:val="001E7AC6"/>
    <w:rsid w:val="001E7BB3"/>
    <w:rsid w:val="001E7C12"/>
    <w:rsid w:val="001E7CFB"/>
    <w:rsid w:val="001E7D70"/>
    <w:rsid w:val="001E7D91"/>
    <w:rsid w:val="001E7E4A"/>
    <w:rsid w:val="001E7E61"/>
    <w:rsid w:val="001F0147"/>
    <w:rsid w:val="001F02D0"/>
    <w:rsid w:val="001F0333"/>
    <w:rsid w:val="001F05CF"/>
    <w:rsid w:val="001F0678"/>
    <w:rsid w:val="001F0713"/>
    <w:rsid w:val="001F078E"/>
    <w:rsid w:val="001F0827"/>
    <w:rsid w:val="001F084D"/>
    <w:rsid w:val="001F08A3"/>
    <w:rsid w:val="001F0907"/>
    <w:rsid w:val="001F09BC"/>
    <w:rsid w:val="001F09D8"/>
    <w:rsid w:val="001F09DB"/>
    <w:rsid w:val="001F0A0F"/>
    <w:rsid w:val="001F0A48"/>
    <w:rsid w:val="001F0A5E"/>
    <w:rsid w:val="001F0AB8"/>
    <w:rsid w:val="001F0B31"/>
    <w:rsid w:val="001F0C36"/>
    <w:rsid w:val="001F0C37"/>
    <w:rsid w:val="001F0CA1"/>
    <w:rsid w:val="001F0D05"/>
    <w:rsid w:val="001F0D0F"/>
    <w:rsid w:val="001F0D3D"/>
    <w:rsid w:val="001F0DC1"/>
    <w:rsid w:val="001F0E48"/>
    <w:rsid w:val="001F0E9E"/>
    <w:rsid w:val="001F0EA7"/>
    <w:rsid w:val="001F0F4C"/>
    <w:rsid w:val="001F0F7F"/>
    <w:rsid w:val="001F0FE2"/>
    <w:rsid w:val="001F1073"/>
    <w:rsid w:val="001F11C2"/>
    <w:rsid w:val="001F1247"/>
    <w:rsid w:val="001F126B"/>
    <w:rsid w:val="001F12C2"/>
    <w:rsid w:val="001F145A"/>
    <w:rsid w:val="001F14CD"/>
    <w:rsid w:val="001F14E4"/>
    <w:rsid w:val="001F154D"/>
    <w:rsid w:val="001F15C1"/>
    <w:rsid w:val="001F15CB"/>
    <w:rsid w:val="001F15D7"/>
    <w:rsid w:val="001F16C3"/>
    <w:rsid w:val="001F16CF"/>
    <w:rsid w:val="001F1763"/>
    <w:rsid w:val="001F1770"/>
    <w:rsid w:val="001F17AE"/>
    <w:rsid w:val="001F1863"/>
    <w:rsid w:val="001F18AF"/>
    <w:rsid w:val="001F18F5"/>
    <w:rsid w:val="001F192E"/>
    <w:rsid w:val="001F198D"/>
    <w:rsid w:val="001F19DB"/>
    <w:rsid w:val="001F19EB"/>
    <w:rsid w:val="001F1A55"/>
    <w:rsid w:val="001F1AF2"/>
    <w:rsid w:val="001F1C1A"/>
    <w:rsid w:val="001F1C3A"/>
    <w:rsid w:val="001F1DFA"/>
    <w:rsid w:val="001F1F55"/>
    <w:rsid w:val="001F1F59"/>
    <w:rsid w:val="001F1F96"/>
    <w:rsid w:val="001F2128"/>
    <w:rsid w:val="001F2163"/>
    <w:rsid w:val="001F2199"/>
    <w:rsid w:val="001F229F"/>
    <w:rsid w:val="001F22D9"/>
    <w:rsid w:val="001F2368"/>
    <w:rsid w:val="001F23B7"/>
    <w:rsid w:val="001F2419"/>
    <w:rsid w:val="001F243D"/>
    <w:rsid w:val="001F248C"/>
    <w:rsid w:val="001F250E"/>
    <w:rsid w:val="001F2528"/>
    <w:rsid w:val="001F25B4"/>
    <w:rsid w:val="001F2611"/>
    <w:rsid w:val="001F2619"/>
    <w:rsid w:val="001F263E"/>
    <w:rsid w:val="001F270F"/>
    <w:rsid w:val="001F275B"/>
    <w:rsid w:val="001F276A"/>
    <w:rsid w:val="001F2787"/>
    <w:rsid w:val="001F27F1"/>
    <w:rsid w:val="001F27FB"/>
    <w:rsid w:val="001F2840"/>
    <w:rsid w:val="001F284E"/>
    <w:rsid w:val="001F2876"/>
    <w:rsid w:val="001F28AB"/>
    <w:rsid w:val="001F29AB"/>
    <w:rsid w:val="001F2A10"/>
    <w:rsid w:val="001F2B2F"/>
    <w:rsid w:val="001F2B45"/>
    <w:rsid w:val="001F2B76"/>
    <w:rsid w:val="001F2F49"/>
    <w:rsid w:val="001F2FE1"/>
    <w:rsid w:val="001F3013"/>
    <w:rsid w:val="001F316D"/>
    <w:rsid w:val="001F3215"/>
    <w:rsid w:val="001F3216"/>
    <w:rsid w:val="001F3280"/>
    <w:rsid w:val="001F32AD"/>
    <w:rsid w:val="001F33C6"/>
    <w:rsid w:val="001F33DF"/>
    <w:rsid w:val="001F3405"/>
    <w:rsid w:val="001F34A1"/>
    <w:rsid w:val="001F3605"/>
    <w:rsid w:val="001F36A0"/>
    <w:rsid w:val="001F36F6"/>
    <w:rsid w:val="001F3715"/>
    <w:rsid w:val="001F371F"/>
    <w:rsid w:val="001F373B"/>
    <w:rsid w:val="001F3746"/>
    <w:rsid w:val="001F3852"/>
    <w:rsid w:val="001F3870"/>
    <w:rsid w:val="001F38B9"/>
    <w:rsid w:val="001F38E9"/>
    <w:rsid w:val="001F3AA6"/>
    <w:rsid w:val="001F3ADB"/>
    <w:rsid w:val="001F3B30"/>
    <w:rsid w:val="001F3B86"/>
    <w:rsid w:val="001F3B8A"/>
    <w:rsid w:val="001F3BFA"/>
    <w:rsid w:val="001F3C00"/>
    <w:rsid w:val="001F3D72"/>
    <w:rsid w:val="001F3D87"/>
    <w:rsid w:val="001F3EDF"/>
    <w:rsid w:val="001F3EEB"/>
    <w:rsid w:val="001F3F60"/>
    <w:rsid w:val="001F3F87"/>
    <w:rsid w:val="001F40C1"/>
    <w:rsid w:val="001F40D1"/>
    <w:rsid w:val="001F414E"/>
    <w:rsid w:val="001F4258"/>
    <w:rsid w:val="001F4288"/>
    <w:rsid w:val="001F4359"/>
    <w:rsid w:val="001F4411"/>
    <w:rsid w:val="001F449B"/>
    <w:rsid w:val="001F44A7"/>
    <w:rsid w:val="001F45A3"/>
    <w:rsid w:val="001F4640"/>
    <w:rsid w:val="001F46F0"/>
    <w:rsid w:val="001F4709"/>
    <w:rsid w:val="001F475A"/>
    <w:rsid w:val="001F4793"/>
    <w:rsid w:val="001F4797"/>
    <w:rsid w:val="001F47C3"/>
    <w:rsid w:val="001F4905"/>
    <w:rsid w:val="001F493C"/>
    <w:rsid w:val="001F49D6"/>
    <w:rsid w:val="001F4A71"/>
    <w:rsid w:val="001F4A98"/>
    <w:rsid w:val="001F4B0B"/>
    <w:rsid w:val="001F4B2B"/>
    <w:rsid w:val="001F4BE1"/>
    <w:rsid w:val="001F4BEE"/>
    <w:rsid w:val="001F4BFA"/>
    <w:rsid w:val="001F4C71"/>
    <w:rsid w:val="001F4C99"/>
    <w:rsid w:val="001F4CA7"/>
    <w:rsid w:val="001F4D63"/>
    <w:rsid w:val="001F4D64"/>
    <w:rsid w:val="001F4D7A"/>
    <w:rsid w:val="001F4D89"/>
    <w:rsid w:val="001F4E31"/>
    <w:rsid w:val="001F4FE7"/>
    <w:rsid w:val="001F500C"/>
    <w:rsid w:val="001F50C3"/>
    <w:rsid w:val="001F50D9"/>
    <w:rsid w:val="001F5200"/>
    <w:rsid w:val="001F52B5"/>
    <w:rsid w:val="001F5448"/>
    <w:rsid w:val="001F553F"/>
    <w:rsid w:val="001F554E"/>
    <w:rsid w:val="001F55A9"/>
    <w:rsid w:val="001F55B9"/>
    <w:rsid w:val="001F56D0"/>
    <w:rsid w:val="001F5718"/>
    <w:rsid w:val="001F5757"/>
    <w:rsid w:val="001F579E"/>
    <w:rsid w:val="001F57D0"/>
    <w:rsid w:val="001F57D7"/>
    <w:rsid w:val="001F591C"/>
    <w:rsid w:val="001F59CD"/>
    <w:rsid w:val="001F59EC"/>
    <w:rsid w:val="001F5A91"/>
    <w:rsid w:val="001F5ABE"/>
    <w:rsid w:val="001F5B45"/>
    <w:rsid w:val="001F5C5B"/>
    <w:rsid w:val="001F5D67"/>
    <w:rsid w:val="001F5DE6"/>
    <w:rsid w:val="001F5E48"/>
    <w:rsid w:val="001F5ECD"/>
    <w:rsid w:val="001F5EDF"/>
    <w:rsid w:val="001F5FE5"/>
    <w:rsid w:val="001F6159"/>
    <w:rsid w:val="001F624B"/>
    <w:rsid w:val="001F62CD"/>
    <w:rsid w:val="001F63C9"/>
    <w:rsid w:val="001F63CF"/>
    <w:rsid w:val="001F63DA"/>
    <w:rsid w:val="001F63F3"/>
    <w:rsid w:val="001F63F7"/>
    <w:rsid w:val="001F6489"/>
    <w:rsid w:val="001F64A7"/>
    <w:rsid w:val="001F651C"/>
    <w:rsid w:val="001F658A"/>
    <w:rsid w:val="001F65AC"/>
    <w:rsid w:val="001F65DC"/>
    <w:rsid w:val="001F660B"/>
    <w:rsid w:val="001F6626"/>
    <w:rsid w:val="001F6644"/>
    <w:rsid w:val="001F67A8"/>
    <w:rsid w:val="001F67AA"/>
    <w:rsid w:val="001F67AD"/>
    <w:rsid w:val="001F67EA"/>
    <w:rsid w:val="001F68A0"/>
    <w:rsid w:val="001F6975"/>
    <w:rsid w:val="001F6A53"/>
    <w:rsid w:val="001F6A7C"/>
    <w:rsid w:val="001F6A8A"/>
    <w:rsid w:val="001F6AF3"/>
    <w:rsid w:val="001F6B11"/>
    <w:rsid w:val="001F6B20"/>
    <w:rsid w:val="001F6B6E"/>
    <w:rsid w:val="001F6C0F"/>
    <w:rsid w:val="001F6C9A"/>
    <w:rsid w:val="001F6CEB"/>
    <w:rsid w:val="001F6CF1"/>
    <w:rsid w:val="001F6D22"/>
    <w:rsid w:val="001F6D4E"/>
    <w:rsid w:val="001F6DA0"/>
    <w:rsid w:val="001F6DBB"/>
    <w:rsid w:val="001F6DEF"/>
    <w:rsid w:val="001F6ED6"/>
    <w:rsid w:val="001F6F7B"/>
    <w:rsid w:val="001F7000"/>
    <w:rsid w:val="001F7063"/>
    <w:rsid w:val="001F7084"/>
    <w:rsid w:val="001F7158"/>
    <w:rsid w:val="001F71B8"/>
    <w:rsid w:val="001F722F"/>
    <w:rsid w:val="001F7250"/>
    <w:rsid w:val="001F7261"/>
    <w:rsid w:val="001F72C4"/>
    <w:rsid w:val="001F7307"/>
    <w:rsid w:val="001F730C"/>
    <w:rsid w:val="001F7400"/>
    <w:rsid w:val="001F7433"/>
    <w:rsid w:val="001F744E"/>
    <w:rsid w:val="001F7569"/>
    <w:rsid w:val="001F75C4"/>
    <w:rsid w:val="001F76AB"/>
    <w:rsid w:val="001F7747"/>
    <w:rsid w:val="001F775F"/>
    <w:rsid w:val="001F787E"/>
    <w:rsid w:val="001F78FA"/>
    <w:rsid w:val="001F790D"/>
    <w:rsid w:val="001F79E7"/>
    <w:rsid w:val="001F7A1C"/>
    <w:rsid w:val="001F7A69"/>
    <w:rsid w:val="001F7AF7"/>
    <w:rsid w:val="001F7B32"/>
    <w:rsid w:val="001F7BCC"/>
    <w:rsid w:val="001F7C56"/>
    <w:rsid w:val="001F7C69"/>
    <w:rsid w:val="001F7C9C"/>
    <w:rsid w:val="001F7C9F"/>
    <w:rsid w:val="001F7DB2"/>
    <w:rsid w:val="001F7DDA"/>
    <w:rsid w:val="001F7E74"/>
    <w:rsid w:val="001F7E85"/>
    <w:rsid w:val="001F7E91"/>
    <w:rsid w:val="001F7F6D"/>
    <w:rsid w:val="001F7F87"/>
    <w:rsid w:val="00200064"/>
    <w:rsid w:val="0020006B"/>
    <w:rsid w:val="0020009E"/>
    <w:rsid w:val="002000EB"/>
    <w:rsid w:val="00200175"/>
    <w:rsid w:val="0020018D"/>
    <w:rsid w:val="002001D5"/>
    <w:rsid w:val="002001E1"/>
    <w:rsid w:val="00200202"/>
    <w:rsid w:val="00200228"/>
    <w:rsid w:val="00200288"/>
    <w:rsid w:val="0020035F"/>
    <w:rsid w:val="00200364"/>
    <w:rsid w:val="00200388"/>
    <w:rsid w:val="00200393"/>
    <w:rsid w:val="002003DA"/>
    <w:rsid w:val="0020045B"/>
    <w:rsid w:val="0020046B"/>
    <w:rsid w:val="0020050C"/>
    <w:rsid w:val="002005F9"/>
    <w:rsid w:val="0020061E"/>
    <w:rsid w:val="00200670"/>
    <w:rsid w:val="00200704"/>
    <w:rsid w:val="0020074C"/>
    <w:rsid w:val="00200894"/>
    <w:rsid w:val="002008D9"/>
    <w:rsid w:val="002008E7"/>
    <w:rsid w:val="00200916"/>
    <w:rsid w:val="00200A17"/>
    <w:rsid w:val="00200B5B"/>
    <w:rsid w:val="00200B79"/>
    <w:rsid w:val="00200CE0"/>
    <w:rsid w:val="00200D99"/>
    <w:rsid w:val="00200DBB"/>
    <w:rsid w:val="00200E30"/>
    <w:rsid w:val="00200E87"/>
    <w:rsid w:val="00200EC1"/>
    <w:rsid w:val="00200EF2"/>
    <w:rsid w:val="00200F69"/>
    <w:rsid w:val="00200F74"/>
    <w:rsid w:val="002010A4"/>
    <w:rsid w:val="002010BE"/>
    <w:rsid w:val="002010DE"/>
    <w:rsid w:val="0020110A"/>
    <w:rsid w:val="0020111C"/>
    <w:rsid w:val="0020112B"/>
    <w:rsid w:val="00201175"/>
    <w:rsid w:val="00201194"/>
    <w:rsid w:val="002012DB"/>
    <w:rsid w:val="00201452"/>
    <w:rsid w:val="0020147E"/>
    <w:rsid w:val="00201482"/>
    <w:rsid w:val="002014B3"/>
    <w:rsid w:val="0020159C"/>
    <w:rsid w:val="002015E2"/>
    <w:rsid w:val="00201652"/>
    <w:rsid w:val="002016C6"/>
    <w:rsid w:val="002016F0"/>
    <w:rsid w:val="00201801"/>
    <w:rsid w:val="00201804"/>
    <w:rsid w:val="00201903"/>
    <w:rsid w:val="0020192F"/>
    <w:rsid w:val="00201960"/>
    <w:rsid w:val="00201970"/>
    <w:rsid w:val="002019CD"/>
    <w:rsid w:val="002019CE"/>
    <w:rsid w:val="002019D2"/>
    <w:rsid w:val="00201A5D"/>
    <w:rsid w:val="00201A72"/>
    <w:rsid w:val="00201C91"/>
    <w:rsid w:val="00201CEA"/>
    <w:rsid w:val="00201D2C"/>
    <w:rsid w:val="00201D45"/>
    <w:rsid w:val="00201D6C"/>
    <w:rsid w:val="00201D76"/>
    <w:rsid w:val="00201DFC"/>
    <w:rsid w:val="00201E37"/>
    <w:rsid w:val="00201EC7"/>
    <w:rsid w:val="00201F4F"/>
    <w:rsid w:val="00201FBA"/>
    <w:rsid w:val="0020206A"/>
    <w:rsid w:val="00202089"/>
    <w:rsid w:val="002021B8"/>
    <w:rsid w:val="002021EE"/>
    <w:rsid w:val="00202221"/>
    <w:rsid w:val="00202323"/>
    <w:rsid w:val="002023BB"/>
    <w:rsid w:val="00202499"/>
    <w:rsid w:val="002025A0"/>
    <w:rsid w:val="002026E8"/>
    <w:rsid w:val="002028F5"/>
    <w:rsid w:val="0020295D"/>
    <w:rsid w:val="00202973"/>
    <w:rsid w:val="0020299D"/>
    <w:rsid w:val="002029C6"/>
    <w:rsid w:val="002029E7"/>
    <w:rsid w:val="00202AF5"/>
    <w:rsid w:val="00202B3D"/>
    <w:rsid w:val="00202C03"/>
    <w:rsid w:val="00202C37"/>
    <w:rsid w:val="00202CB4"/>
    <w:rsid w:val="00202CDC"/>
    <w:rsid w:val="00202D61"/>
    <w:rsid w:val="00202D9D"/>
    <w:rsid w:val="00202DBC"/>
    <w:rsid w:val="00202DCF"/>
    <w:rsid w:val="00202E49"/>
    <w:rsid w:val="00202E6E"/>
    <w:rsid w:val="00202E9B"/>
    <w:rsid w:val="00202F6C"/>
    <w:rsid w:val="00202FAD"/>
    <w:rsid w:val="00203001"/>
    <w:rsid w:val="002030C1"/>
    <w:rsid w:val="002030D5"/>
    <w:rsid w:val="00203110"/>
    <w:rsid w:val="0020314A"/>
    <w:rsid w:val="0020317F"/>
    <w:rsid w:val="00203182"/>
    <w:rsid w:val="00203255"/>
    <w:rsid w:val="0020332A"/>
    <w:rsid w:val="00203330"/>
    <w:rsid w:val="0020338D"/>
    <w:rsid w:val="002033E3"/>
    <w:rsid w:val="002033FC"/>
    <w:rsid w:val="00203410"/>
    <w:rsid w:val="00203449"/>
    <w:rsid w:val="002034C2"/>
    <w:rsid w:val="0020357A"/>
    <w:rsid w:val="00203670"/>
    <w:rsid w:val="00203672"/>
    <w:rsid w:val="002036C6"/>
    <w:rsid w:val="002036D4"/>
    <w:rsid w:val="002037B4"/>
    <w:rsid w:val="00203831"/>
    <w:rsid w:val="00203841"/>
    <w:rsid w:val="00203884"/>
    <w:rsid w:val="002038F9"/>
    <w:rsid w:val="00203915"/>
    <w:rsid w:val="00203A0C"/>
    <w:rsid w:val="00203AEE"/>
    <w:rsid w:val="00203B45"/>
    <w:rsid w:val="00203B82"/>
    <w:rsid w:val="00203BD5"/>
    <w:rsid w:val="00203C9B"/>
    <w:rsid w:val="00203CFA"/>
    <w:rsid w:val="00203E13"/>
    <w:rsid w:val="00203EA7"/>
    <w:rsid w:val="00203F77"/>
    <w:rsid w:val="00204059"/>
    <w:rsid w:val="0020410C"/>
    <w:rsid w:val="00204126"/>
    <w:rsid w:val="0020413F"/>
    <w:rsid w:val="00204166"/>
    <w:rsid w:val="00204191"/>
    <w:rsid w:val="002041AA"/>
    <w:rsid w:val="0020424A"/>
    <w:rsid w:val="002042AA"/>
    <w:rsid w:val="00204334"/>
    <w:rsid w:val="00204356"/>
    <w:rsid w:val="00204426"/>
    <w:rsid w:val="002044AC"/>
    <w:rsid w:val="002045EC"/>
    <w:rsid w:val="002045ED"/>
    <w:rsid w:val="002045F8"/>
    <w:rsid w:val="002045FD"/>
    <w:rsid w:val="00204671"/>
    <w:rsid w:val="00204687"/>
    <w:rsid w:val="002046AF"/>
    <w:rsid w:val="002046D5"/>
    <w:rsid w:val="00204740"/>
    <w:rsid w:val="00204834"/>
    <w:rsid w:val="0020485D"/>
    <w:rsid w:val="00204945"/>
    <w:rsid w:val="00204980"/>
    <w:rsid w:val="002049DF"/>
    <w:rsid w:val="002049F1"/>
    <w:rsid w:val="00204AE9"/>
    <w:rsid w:val="00204AFC"/>
    <w:rsid w:val="00204B78"/>
    <w:rsid w:val="00204B8B"/>
    <w:rsid w:val="00204C0F"/>
    <w:rsid w:val="00204C2B"/>
    <w:rsid w:val="00204C61"/>
    <w:rsid w:val="00204CAC"/>
    <w:rsid w:val="00204CDC"/>
    <w:rsid w:val="00204CE8"/>
    <w:rsid w:val="00204D1E"/>
    <w:rsid w:val="00204D3A"/>
    <w:rsid w:val="00204DF8"/>
    <w:rsid w:val="00204E0E"/>
    <w:rsid w:val="00204ECD"/>
    <w:rsid w:val="00204F72"/>
    <w:rsid w:val="00204FA0"/>
    <w:rsid w:val="00204FE8"/>
    <w:rsid w:val="0020503C"/>
    <w:rsid w:val="0020506F"/>
    <w:rsid w:val="0020510A"/>
    <w:rsid w:val="002051E6"/>
    <w:rsid w:val="00205320"/>
    <w:rsid w:val="00205355"/>
    <w:rsid w:val="00205363"/>
    <w:rsid w:val="002054C6"/>
    <w:rsid w:val="00205632"/>
    <w:rsid w:val="0020565F"/>
    <w:rsid w:val="00205693"/>
    <w:rsid w:val="002056C4"/>
    <w:rsid w:val="00205717"/>
    <w:rsid w:val="002057B6"/>
    <w:rsid w:val="00205881"/>
    <w:rsid w:val="0020589F"/>
    <w:rsid w:val="002059B0"/>
    <w:rsid w:val="002059F0"/>
    <w:rsid w:val="00205A7F"/>
    <w:rsid w:val="00205AA6"/>
    <w:rsid w:val="00205B2E"/>
    <w:rsid w:val="00205BD3"/>
    <w:rsid w:val="00205C87"/>
    <w:rsid w:val="00205D47"/>
    <w:rsid w:val="00205DA3"/>
    <w:rsid w:val="00205DC9"/>
    <w:rsid w:val="00205DFC"/>
    <w:rsid w:val="00205E22"/>
    <w:rsid w:val="00205E67"/>
    <w:rsid w:val="00205E9B"/>
    <w:rsid w:val="00205ED2"/>
    <w:rsid w:val="00205F1F"/>
    <w:rsid w:val="00205FEF"/>
    <w:rsid w:val="00206071"/>
    <w:rsid w:val="00206092"/>
    <w:rsid w:val="0020614A"/>
    <w:rsid w:val="0020615A"/>
    <w:rsid w:val="0020616A"/>
    <w:rsid w:val="002061E6"/>
    <w:rsid w:val="00206204"/>
    <w:rsid w:val="00206268"/>
    <w:rsid w:val="00206381"/>
    <w:rsid w:val="00206398"/>
    <w:rsid w:val="002063BC"/>
    <w:rsid w:val="002063E4"/>
    <w:rsid w:val="00206484"/>
    <w:rsid w:val="00206534"/>
    <w:rsid w:val="00206548"/>
    <w:rsid w:val="0020655D"/>
    <w:rsid w:val="00206576"/>
    <w:rsid w:val="00206663"/>
    <w:rsid w:val="002066D4"/>
    <w:rsid w:val="0020671E"/>
    <w:rsid w:val="00206779"/>
    <w:rsid w:val="00206847"/>
    <w:rsid w:val="002069E5"/>
    <w:rsid w:val="00206A16"/>
    <w:rsid w:val="00206A38"/>
    <w:rsid w:val="00206A4A"/>
    <w:rsid w:val="00206A50"/>
    <w:rsid w:val="00206A9D"/>
    <w:rsid w:val="00206B0D"/>
    <w:rsid w:val="00206B93"/>
    <w:rsid w:val="00206C5A"/>
    <w:rsid w:val="00206C7C"/>
    <w:rsid w:val="00206D27"/>
    <w:rsid w:val="00206D3E"/>
    <w:rsid w:val="00206DDF"/>
    <w:rsid w:val="00206E2E"/>
    <w:rsid w:val="00206FC8"/>
    <w:rsid w:val="00207114"/>
    <w:rsid w:val="00207126"/>
    <w:rsid w:val="002071BC"/>
    <w:rsid w:val="0020725E"/>
    <w:rsid w:val="002073AC"/>
    <w:rsid w:val="00207422"/>
    <w:rsid w:val="002074AF"/>
    <w:rsid w:val="002074CA"/>
    <w:rsid w:val="00207563"/>
    <w:rsid w:val="002075F8"/>
    <w:rsid w:val="00207650"/>
    <w:rsid w:val="0020781F"/>
    <w:rsid w:val="00207858"/>
    <w:rsid w:val="00207877"/>
    <w:rsid w:val="00207920"/>
    <w:rsid w:val="0020792B"/>
    <w:rsid w:val="0020793B"/>
    <w:rsid w:val="002079AC"/>
    <w:rsid w:val="00207A2F"/>
    <w:rsid w:val="00207B1C"/>
    <w:rsid w:val="00207BA3"/>
    <w:rsid w:val="00207BD4"/>
    <w:rsid w:val="00207C16"/>
    <w:rsid w:val="00207CAA"/>
    <w:rsid w:val="00207D08"/>
    <w:rsid w:val="00207DD6"/>
    <w:rsid w:val="00207DF1"/>
    <w:rsid w:val="00207DFE"/>
    <w:rsid w:val="00207EA4"/>
    <w:rsid w:val="00207EA9"/>
    <w:rsid w:val="00207EB8"/>
    <w:rsid w:val="00207ED9"/>
    <w:rsid w:val="00207F61"/>
    <w:rsid w:val="00207F9A"/>
    <w:rsid w:val="00207FB1"/>
    <w:rsid w:val="00210081"/>
    <w:rsid w:val="002100F6"/>
    <w:rsid w:val="00210151"/>
    <w:rsid w:val="00210153"/>
    <w:rsid w:val="00210253"/>
    <w:rsid w:val="00210288"/>
    <w:rsid w:val="00210297"/>
    <w:rsid w:val="0021030C"/>
    <w:rsid w:val="002104BC"/>
    <w:rsid w:val="002104D0"/>
    <w:rsid w:val="0021051E"/>
    <w:rsid w:val="002105C2"/>
    <w:rsid w:val="00210627"/>
    <w:rsid w:val="002106BE"/>
    <w:rsid w:val="002106FC"/>
    <w:rsid w:val="0021083F"/>
    <w:rsid w:val="00210978"/>
    <w:rsid w:val="002109AE"/>
    <w:rsid w:val="002109CE"/>
    <w:rsid w:val="00210A4C"/>
    <w:rsid w:val="00210A58"/>
    <w:rsid w:val="00210BF2"/>
    <w:rsid w:val="00210D1B"/>
    <w:rsid w:val="00210D74"/>
    <w:rsid w:val="00210DB0"/>
    <w:rsid w:val="00210ED6"/>
    <w:rsid w:val="00210EE5"/>
    <w:rsid w:val="00210F27"/>
    <w:rsid w:val="0021101A"/>
    <w:rsid w:val="00211050"/>
    <w:rsid w:val="00211064"/>
    <w:rsid w:val="00211125"/>
    <w:rsid w:val="0021116E"/>
    <w:rsid w:val="002111C3"/>
    <w:rsid w:val="002111DB"/>
    <w:rsid w:val="0021128F"/>
    <w:rsid w:val="00211329"/>
    <w:rsid w:val="002113DF"/>
    <w:rsid w:val="002113FF"/>
    <w:rsid w:val="00211482"/>
    <w:rsid w:val="00211484"/>
    <w:rsid w:val="00211533"/>
    <w:rsid w:val="0021156B"/>
    <w:rsid w:val="002115EB"/>
    <w:rsid w:val="00211687"/>
    <w:rsid w:val="0021170B"/>
    <w:rsid w:val="0021181F"/>
    <w:rsid w:val="002118BA"/>
    <w:rsid w:val="00211963"/>
    <w:rsid w:val="0021196E"/>
    <w:rsid w:val="002119EE"/>
    <w:rsid w:val="002119F0"/>
    <w:rsid w:val="00211A05"/>
    <w:rsid w:val="00211ABA"/>
    <w:rsid w:val="00211ABC"/>
    <w:rsid w:val="00211ACB"/>
    <w:rsid w:val="00211AE5"/>
    <w:rsid w:val="00211B18"/>
    <w:rsid w:val="00211B50"/>
    <w:rsid w:val="00211D51"/>
    <w:rsid w:val="00211D59"/>
    <w:rsid w:val="00211D5D"/>
    <w:rsid w:val="00211D92"/>
    <w:rsid w:val="00211DE2"/>
    <w:rsid w:val="00211DF7"/>
    <w:rsid w:val="00211F86"/>
    <w:rsid w:val="00211FC5"/>
    <w:rsid w:val="002122F5"/>
    <w:rsid w:val="002122FC"/>
    <w:rsid w:val="00212317"/>
    <w:rsid w:val="00212365"/>
    <w:rsid w:val="00212483"/>
    <w:rsid w:val="002124B4"/>
    <w:rsid w:val="0021252E"/>
    <w:rsid w:val="0021258C"/>
    <w:rsid w:val="002125A4"/>
    <w:rsid w:val="00212714"/>
    <w:rsid w:val="002127FB"/>
    <w:rsid w:val="002127FF"/>
    <w:rsid w:val="00212800"/>
    <w:rsid w:val="0021280F"/>
    <w:rsid w:val="00212963"/>
    <w:rsid w:val="002129CD"/>
    <w:rsid w:val="002129DC"/>
    <w:rsid w:val="00212A1B"/>
    <w:rsid w:val="00212A6D"/>
    <w:rsid w:val="00212AC5"/>
    <w:rsid w:val="00212B3E"/>
    <w:rsid w:val="00212C10"/>
    <w:rsid w:val="00212CA4"/>
    <w:rsid w:val="00212CDD"/>
    <w:rsid w:val="00212D04"/>
    <w:rsid w:val="00212E0D"/>
    <w:rsid w:val="00212E3A"/>
    <w:rsid w:val="00212E5A"/>
    <w:rsid w:val="00212EAE"/>
    <w:rsid w:val="00212FCC"/>
    <w:rsid w:val="00212FDF"/>
    <w:rsid w:val="00213033"/>
    <w:rsid w:val="002130FE"/>
    <w:rsid w:val="0021312B"/>
    <w:rsid w:val="002131C4"/>
    <w:rsid w:val="002131E6"/>
    <w:rsid w:val="0021322B"/>
    <w:rsid w:val="00213299"/>
    <w:rsid w:val="00213331"/>
    <w:rsid w:val="00213351"/>
    <w:rsid w:val="00213392"/>
    <w:rsid w:val="002133D7"/>
    <w:rsid w:val="0021341D"/>
    <w:rsid w:val="002134A8"/>
    <w:rsid w:val="00213608"/>
    <w:rsid w:val="0021369C"/>
    <w:rsid w:val="002136A5"/>
    <w:rsid w:val="002136BD"/>
    <w:rsid w:val="002136D6"/>
    <w:rsid w:val="00213739"/>
    <w:rsid w:val="0021373E"/>
    <w:rsid w:val="002137B4"/>
    <w:rsid w:val="002137C4"/>
    <w:rsid w:val="002137E3"/>
    <w:rsid w:val="00213815"/>
    <w:rsid w:val="00213856"/>
    <w:rsid w:val="00213873"/>
    <w:rsid w:val="00213947"/>
    <w:rsid w:val="00213985"/>
    <w:rsid w:val="002139BC"/>
    <w:rsid w:val="00213A2A"/>
    <w:rsid w:val="00213A7B"/>
    <w:rsid w:val="00213B51"/>
    <w:rsid w:val="00213BBF"/>
    <w:rsid w:val="00213CF6"/>
    <w:rsid w:val="00213DAA"/>
    <w:rsid w:val="00213F70"/>
    <w:rsid w:val="00213FB3"/>
    <w:rsid w:val="00213FF3"/>
    <w:rsid w:val="00214112"/>
    <w:rsid w:val="0021411C"/>
    <w:rsid w:val="0021412C"/>
    <w:rsid w:val="00214142"/>
    <w:rsid w:val="0021415D"/>
    <w:rsid w:val="00214212"/>
    <w:rsid w:val="00214367"/>
    <w:rsid w:val="00214394"/>
    <w:rsid w:val="00214428"/>
    <w:rsid w:val="00214472"/>
    <w:rsid w:val="0021449F"/>
    <w:rsid w:val="002144B4"/>
    <w:rsid w:val="002144C0"/>
    <w:rsid w:val="002144C2"/>
    <w:rsid w:val="00214526"/>
    <w:rsid w:val="00214546"/>
    <w:rsid w:val="00214579"/>
    <w:rsid w:val="00214587"/>
    <w:rsid w:val="002145CF"/>
    <w:rsid w:val="00214636"/>
    <w:rsid w:val="002146E2"/>
    <w:rsid w:val="002147AB"/>
    <w:rsid w:val="002147EA"/>
    <w:rsid w:val="002147FC"/>
    <w:rsid w:val="002149B9"/>
    <w:rsid w:val="00214A81"/>
    <w:rsid w:val="00214A86"/>
    <w:rsid w:val="00214AA3"/>
    <w:rsid w:val="00214B08"/>
    <w:rsid w:val="00214B66"/>
    <w:rsid w:val="00214B7A"/>
    <w:rsid w:val="00214B80"/>
    <w:rsid w:val="00214BAB"/>
    <w:rsid w:val="00214C7F"/>
    <w:rsid w:val="00214D01"/>
    <w:rsid w:val="00214D06"/>
    <w:rsid w:val="00214D24"/>
    <w:rsid w:val="00214D64"/>
    <w:rsid w:val="00214D6D"/>
    <w:rsid w:val="00214DD2"/>
    <w:rsid w:val="00214EA7"/>
    <w:rsid w:val="00214ED7"/>
    <w:rsid w:val="00214EDD"/>
    <w:rsid w:val="00215151"/>
    <w:rsid w:val="002152D7"/>
    <w:rsid w:val="002152F0"/>
    <w:rsid w:val="00215321"/>
    <w:rsid w:val="002153DA"/>
    <w:rsid w:val="00215472"/>
    <w:rsid w:val="00215494"/>
    <w:rsid w:val="00215591"/>
    <w:rsid w:val="0021559D"/>
    <w:rsid w:val="002155B8"/>
    <w:rsid w:val="002156E6"/>
    <w:rsid w:val="0021570A"/>
    <w:rsid w:val="0021577A"/>
    <w:rsid w:val="0021577B"/>
    <w:rsid w:val="00215789"/>
    <w:rsid w:val="002157A9"/>
    <w:rsid w:val="00215927"/>
    <w:rsid w:val="00215A56"/>
    <w:rsid w:val="00215AFC"/>
    <w:rsid w:val="00215C07"/>
    <w:rsid w:val="00215D2A"/>
    <w:rsid w:val="00215D5C"/>
    <w:rsid w:val="00215D92"/>
    <w:rsid w:val="00215DAF"/>
    <w:rsid w:val="00215E5B"/>
    <w:rsid w:val="00215E8A"/>
    <w:rsid w:val="00215E99"/>
    <w:rsid w:val="00215EB6"/>
    <w:rsid w:val="00215F2C"/>
    <w:rsid w:val="00215F3A"/>
    <w:rsid w:val="00215F99"/>
    <w:rsid w:val="00215FA7"/>
    <w:rsid w:val="00215FAB"/>
    <w:rsid w:val="00216089"/>
    <w:rsid w:val="002160C3"/>
    <w:rsid w:val="002161C4"/>
    <w:rsid w:val="00216269"/>
    <w:rsid w:val="00216332"/>
    <w:rsid w:val="002163AE"/>
    <w:rsid w:val="002164D4"/>
    <w:rsid w:val="0021652C"/>
    <w:rsid w:val="00216574"/>
    <w:rsid w:val="002165A7"/>
    <w:rsid w:val="002165C5"/>
    <w:rsid w:val="00216640"/>
    <w:rsid w:val="0021664D"/>
    <w:rsid w:val="002166D1"/>
    <w:rsid w:val="002166DF"/>
    <w:rsid w:val="00216768"/>
    <w:rsid w:val="002167AC"/>
    <w:rsid w:val="002167B7"/>
    <w:rsid w:val="002167D3"/>
    <w:rsid w:val="0021681B"/>
    <w:rsid w:val="00216921"/>
    <w:rsid w:val="00216A1B"/>
    <w:rsid w:val="00216B24"/>
    <w:rsid w:val="00216B8A"/>
    <w:rsid w:val="00216C19"/>
    <w:rsid w:val="00216C7B"/>
    <w:rsid w:val="00216C7E"/>
    <w:rsid w:val="00216CB2"/>
    <w:rsid w:val="00216DA0"/>
    <w:rsid w:val="00216E79"/>
    <w:rsid w:val="00216EF3"/>
    <w:rsid w:val="00216FD5"/>
    <w:rsid w:val="00217057"/>
    <w:rsid w:val="002170A0"/>
    <w:rsid w:val="0021716C"/>
    <w:rsid w:val="002171A1"/>
    <w:rsid w:val="002171D5"/>
    <w:rsid w:val="0021720E"/>
    <w:rsid w:val="00217266"/>
    <w:rsid w:val="002172AD"/>
    <w:rsid w:val="002172CB"/>
    <w:rsid w:val="00217304"/>
    <w:rsid w:val="002173CD"/>
    <w:rsid w:val="00217415"/>
    <w:rsid w:val="00217468"/>
    <w:rsid w:val="00217513"/>
    <w:rsid w:val="00217590"/>
    <w:rsid w:val="00217594"/>
    <w:rsid w:val="00217595"/>
    <w:rsid w:val="0021759E"/>
    <w:rsid w:val="002175C5"/>
    <w:rsid w:val="002175CE"/>
    <w:rsid w:val="00217635"/>
    <w:rsid w:val="002176BF"/>
    <w:rsid w:val="00217709"/>
    <w:rsid w:val="00217755"/>
    <w:rsid w:val="002177E9"/>
    <w:rsid w:val="0021781C"/>
    <w:rsid w:val="0021784E"/>
    <w:rsid w:val="00217856"/>
    <w:rsid w:val="002178D1"/>
    <w:rsid w:val="00217900"/>
    <w:rsid w:val="0021794D"/>
    <w:rsid w:val="00217955"/>
    <w:rsid w:val="0021795F"/>
    <w:rsid w:val="002179B0"/>
    <w:rsid w:val="00217A5F"/>
    <w:rsid w:val="00217A60"/>
    <w:rsid w:val="00217A9C"/>
    <w:rsid w:val="00217ABF"/>
    <w:rsid w:val="00217BB6"/>
    <w:rsid w:val="00217BC2"/>
    <w:rsid w:val="00217C65"/>
    <w:rsid w:val="00217CA7"/>
    <w:rsid w:val="00217CCC"/>
    <w:rsid w:val="00217CEC"/>
    <w:rsid w:val="00217D09"/>
    <w:rsid w:val="00217D6E"/>
    <w:rsid w:val="00217D6F"/>
    <w:rsid w:val="00217DFF"/>
    <w:rsid w:val="00217E8B"/>
    <w:rsid w:val="00217E93"/>
    <w:rsid w:val="00217F3E"/>
    <w:rsid w:val="00217FE9"/>
    <w:rsid w:val="0022018D"/>
    <w:rsid w:val="00220196"/>
    <w:rsid w:val="002201A5"/>
    <w:rsid w:val="002201AD"/>
    <w:rsid w:val="00220201"/>
    <w:rsid w:val="00220262"/>
    <w:rsid w:val="002202A5"/>
    <w:rsid w:val="002202BC"/>
    <w:rsid w:val="002202F4"/>
    <w:rsid w:val="00220321"/>
    <w:rsid w:val="00220337"/>
    <w:rsid w:val="00220413"/>
    <w:rsid w:val="00220472"/>
    <w:rsid w:val="002204A1"/>
    <w:rsid w:val="002204E2"/>
    <w:rsid w:val="00220555"/>
    <w:rsid w:val="00220577"/>
    <w:rsid w:val="00220590"/>
    <w:rsid w:val="00220618"/>
    <w:rsid w:val="00220686"/>
    <w:rsid w:val="002206AE"/>
    <w:rsid w:val="002206FA"/>
    <w:rsid w:val="0022072C"/>
    <w:rsid w:val="00220758"/>
    <w:rsid w:val="0022075F"/>
    <w:rsid w:val="002207EC"/>
    <w:rsid w:val="00220806"/>
    <w:rsid w:val="002208F1"/>
    <w:rsid w:val="00220948"/>
    <w:rsid w:val="002209BE"/>
    <w:rsid w:val="002209EA"/>
    <w:rsid w:val="002209F0"/>
    <w:rsid w:val="002209FC"/>
    <w:rsid w:val="00220AA7"/>
    <w:rsid w:val="00220D4D"/>
    <w:rsid w:val="00220D81"/>
    <w:rsid w:val="00220DB9"/>
    <w:rsid w:val="00220DCD"/>
    <w:rsid w:val="00220E51"/>
    <w:rsid w:val="00220EEF"/>
    <w:rsid w:val="00220F02"/>
    <w:rsid w:val="00220F8B"/>
    <w:rsid w:val="00221236"/>
    <w:rsid w:val="0022123B"/>
    <w:rsid w:val="002212B2"/>
    <w:rsid w:val="002212CE"/>
    <w:rsid w:val="0022130C"/>
    <w:rsid w:val="0022135A"/>
    <w:rsid w:val="0022135F"/>
    <w:rsid w:val="0022141B"/>
    <w:rsid w:val="00221512"/>
    <w:rsid w:val="002215BE"/>
    <w:rsid w:val="0022161D"/>
    <w:rsid w:val="002217E8"/>
    <w:rsid w:val="00221814"/>
    <w:rsid w:val="002218D7"/>
    <w:rsid w:val="00221A8B"/>
    <w:rsid w:val="00221AF2"/>
    <w:rsid w:val="00221B52"/>
    <w:rsid w:val="00221B54"/>
    <w:rsid w:val="00221B5F"/>
    <w:rsid w:val="00221C1E"/>
    <w:rsid w:val="00221D20"/>
    <w:rsid w:val="00221D35"/>
    <w:rsid w:val="00221D6D"/>
    <w:rsid w:val="00221E26"/>
    <w:rsid w:val="00221EA1"/>
    <w:rsid w:val="00221ED8"/>
    <w:rsid w:val="00221F06"/>
    <w:rsid w:val="00221F9A"/>
    <w:rsid w:val="0022201A"/>
    <w:rsid w:val="0022201B"/>
    <w:rsid w:val="00222135"/>
    <w:rsid w:val="0022214C"/>
    <w:rsid w:val="002221D6"/>
    <w:rsid w:val="00222221"/>
    <w:rsid w:val="00222263"/>
    <w:rsid w:val="0022239B"/>
    <w:rsid w:val="00222486"/>
    <w:rsid w:val="002224A8"/>
    <w:rsid w:val="0022254D"/>
    <w:rsid w:val="0022257A"/>
    <w:rsid w:val="002225C1"/>
    <w:rsid w:val="002225FF"/>
    <w:rsid w:val="00222763"/>
    <w:rsid w:val="002227AB"/>
    <w:rsid w:val="0022290E"/>
    <w:rsid w:val="00222AAC"/>
    <w:rsid w:val="00222ADB"/>
    <w:rsid w:val="00222AE1"/>
    <w:rsid w:val="00222B5A"/>
    <w:rsid w:val="00222BAF"/>
    <w:rsid w:val="00222BD1"/>
    <w:rsid w:val="00222D4F"/>
    <w:rsid w:val="00222D61"/>
    <w:rsid w:val="00222DFB"/>
    <w:rsid w:val="00222E80"/>
    <w:rsid w:val="00222EB3"/>
    <w:rsid w:val="00223069"/>
    <w:rsid w:val="0022306F"/>
    <w:rsid w:val="002230A1"/>
    <w:rsid w:val="002230EE"/>
    <w:rsid w:val="002231E5"/>
    <w:rsid w:val="002231E8"/>
    <w:rsid w:val="002233B2"/>
    <w:rsid w:val="002234C5"/>
    <w:rsid w:val="00223531"/>
    <w:rsid w:val="002235A0"/>
    <w:rsid w:val="002235A2"/>
    <w:rsid w:val="00223625"/>
    <w:rsid w:val="00223665"/>
    <w:rsid w:val="00223773"/>
    <w:rsid w:val="00223814"/>
    <w:rsid w:val="00223824"/>
    <w:rsid w:val="0022386D"/>
    <w:rsid w:val="0022388E"/>
    <w:rsid w:val="002238F3"/>
    <w:rsid w:val="00223966"/>
    <w:rsid w:val="002239C1"/>
    <w:rsid w:val="002239CF"/>
    <w:rsid w:val="00223A81"/>
    <w:rsid w:val="00223B4F"/>
    <w:rsid w:val="00223B96"/>
    <w:rsid w:val="00223BB1"/>
    <w:rsid w:val="00223C25"/>
    <w:rsid w:val="00223C2C"/>
    <w:rsid w:val="00223CC8"/>
    <w:rsid w:val="00223CF8"/>
    <w:rsid w:val="00223D1E"/>
    <w:rsid w:val="00223D90"/>
    <w:rsid w:val="00223DAB"/>
    <w:rsid w:val="00223ECD"/>
    <w:rsid w:val="00223ED3"/>
    <w:rsid w:val="00223F30"/>
    <w:rsid w:val="00223F60"/>
    <w:rsid w:val="0022402D"/>
    <w:rsid w:val="0022403B"/>
    <w:rsid w:val="00224074"/>
    <w:rsid w:val="00224081"/>
    <w:rsid w:val="00224121"/>
    <w:rsid w:val="00224183"/>
    <w:rsid w:val="0022425C"/>
    <w:rsid w:val="002242BE"/>
    <w:rsid w:val="002242C8"/>
    <w:rsid w:val="00224353"/>
    <w:rsid w:val="002243F1"/>
    <w:rsid w:val="00224445"/>
    <w:rsid w:val="002244DE"/>
    <w:rsid w:val="002244E4"/>
    <w:rsid w:val="0022450F"/>
    <w:rsid w:val="00224598"/>
    <w:rsid w:val="002245DA"/>
    <w:rsid w:val="002246A6"/>
    <w:rsid w:val="002246C7"/>
    <w:rsid w:val="002246E5"/>
    <w:rsid w:val="00224903"/>
    <w:rsid w:val="00224962"/>
    <w:rsid w:val="00224992"/>
    <w:rsid w:val="002249A9"/>
    <w:rsid w:val="00224AAF"/>
    <w:rsid w:val="00224B59"/>
    <w:rsid w:val="00224CB1"/>
    <w:rsid w:val="00224D4C"/>
    <w:rsid w:val="00224F1A"/>
    <w:rsid w:val="00224F1C"/>
    <w:rsid w:val="00225005"/>
    <w:rsid w:val="0022501F"/>
    <w:rsid w:val="00225041"/>
    <w:rsid w:val="00225069"/>
    <w:rsid w:val="002251B3"/>
    <w:rsid w:val="002251DE"/>
    <w:rsid w:val="002252E4"/>
    <w:rsid w:val="0022542F"/>
    <w:rsid w:val="002254F7"/>
    <w:rsid w:val="002254FC"/>
    <w:rsid w:val="002256A3"/>
    <w:rsid w:val="0022579A"/>
    <w:rsid w:val="002258DF"/>
    <w:rsid w:val="002258EB"/>
    <w:rsid w:val="00225912"/>
    <w:rsid w:val="002259A3"/>
    <w:rsid w:val="002259E7"/>
    <w:rsid w:val="00225A5F"/>
    <w:rsid w:val="00225AB9"/>
    <w:rsid w:val="00225B88"/>
    <w:rsid w:val="00225C1A"/>
    <w:rsid w:val="00225C8E"/>
    <w:rsid w:val="00225CAE"/>
    <w:rsid w:val="00225ED2"/>
    <w:rsid w:val="00225F66"/>
    <w:rsid w:val="00225FDD"/>
    <w:rsid w:val="0022600A"/>
    <w:rsid w:val="0022601E"/>
    <w:rsid w:val="0022603E"/>
    <w:rsid w:val="00226074"/>
    <w:rsid w:val="002260C3"/>
    <w:rsid w:val="0022610E"/>
    <w:rsid w:val="0022629C"/>
    <w:rsid w:val="0022632D"/>
    <w:rsid w:val="002263E5"/>
    <w:rsid w:val="0022644F"/>
    <w:rsid w:val="0022647C"/>
    <w:rsid w:val="0022648D"/>
    <w:rsid w:val="002264AB"/>
    <w:rsid w:val="00226687"/>
    <w:rsid w:val="0022668C"/>
    <w:rsid w:val="002266B3"/>
    <w:rsid w:val="00226778"/>
    <w:rsid w:val="0022677E"/>
    <w:rsid w:val="0022678A"/>
    <w:rsid w:val="00226883"/>
    <w:rsid w:val="002269BA"/>
    <w:rsid w:val="00226A6D"/>
    <w:rsid w:val="00226AFD"/>
    <w:rsid w:val="00226B1B"/>
    <w:rsid w:val="00226B1C"/>
    <w:rsid w:val="00226BBE"/>
    <w:rsid w:val="00226D61"/>
    <w:rsid w:val="00226D91"/>
    <w:rsid w:val="00226DA3"/>
    <w:rsid w:val="00226ECE"/>
    <w:rsid w:val="00226F30"/>
    <w:rsid w:val="00226F47"/>
    <w:rsid w:val="00226F75"/>
    <w:rsid w:val="00226FE9"/>
    <w:rsid w:val="0022707E"/>
    <w:rsid w:val="0022713B"/>
    <w:rsid w:val="00227191"/>
    <w:rsid w:val="00227255"/>
    <w:rsid w:val="002272A9"/>
    <w:rsid w:val="002272EF"/>
    <w:rsid w:val="0022734C"/>
    <w:rsid w:val="0022736C"/>
    <w:rsid w:val="0022737C"/>
    <w:rsid w:val="0022737E"/>
    <w:rsid w:val="002273AC"/>
    <w:rsid w:val="00227551"/>
    <w:rsid w:val="00227584"/>
    <w:rsid w:val="002275B1"/>
    <w:rsid w:val="00227617"/>
    <w:rsid w:val="00227621"/>
    <w:rsid w:val="00227668"/>
    <w:rsid w:val="0022767A"/>
    <w:rsid w:val="00227693"/>
    <w:rsid w:val="002276B3"/>
    <w:rsid w:val="0022778E"/>
    <w:rsid w:val="00227822"/>
    <w:rsid w:val="002278BA"/>
    <w:rsid w:val="00227913"/>
    <w:rsid w:val="00227933"/>
    <w:rsid w:val="00227936"/>
    <w:rsid w:val="00227A3B"/>
    <w:rsid w:val="00227A43"/>
    <w:rsid w:val="00227A6A"/>
    <w:rsid w:val="00227A96"/>
    <w:rsid w:val="00227B0C"/>
    <w:rsid w:val="00227C64"/>
    <w:rsid w:val="00227D8E"/>
    <w:rsid w:val="00227DAD"/>
    <w:rsid w:val="00227DCE"/>
    <w:rsid w:val="00227EE6"/>
    <w:rsid w:val="00227F47"/>
    <w:rsid w:val="00227FD8"/>
    <w:rsid w:val="0023004F"/>
    <w:rsid w:val="0023005F"/>
    <w:rsid w:val="00230076"/>
    <w:rsid w:val="00230116"/>
    <w:rsid w:val="002301F6"/>
    <w:rsid w:val="0023028E"/>
    <w:rsid w:val="00230348"/>
    <w:rsid w:val="002303AB"/>
    <w:rsid w:val="002303BC"/>
    <w:rsid w:val="00230419"/>
    <w:rsid w:val="00230446"/>
    <w:rsid w:val="00230585"/>
    <w:rsid w:val="00230621"/>
    <w:rsid w:val="00230674"/>
    <w:rsid w:val="002306B9"/>
    <w:rsid w:val="002306BC"/>
    <w:rsid w:val="0023072F"/>
    <w:rsid w:val="00230819"/>
    <w:rsid w:val="002308D6"/>
    <w:rsid w:val="00230914"/>
    <w:rsid w:val="0023096A"/>
    <w:rsid w:val="00230AC6"/>
    <w:rsid w:val="00230B15"/>
    <w:rsid w:val="00230C07"/>
    <w:rsid w:val="00230C51"/>
    <w:rsid w:val="00230CF5"/>
    <w:rsid w:val="00230D56"/>
    <w:rsid w:val="00230DAB"/>
    <w:rsid w:val="00230DB6"/>
    <w:rsid w:val="00230E21"/>
    <w:rsid w:val="00230F33"/>
    <w:rsid w:val="00230F3D"/>
    <w:rsid w:val="00230F60"/>
    <w:rsid w:val="00230FFE"/>
    <w:rsid w:val="0023101A"/>
    <w:rsid w:val="002310EA"/>
    <w:rsid w:val="00231205"/>
    <w:rsid w:val="00231247"/>
    <w:rsid w:val="002312CA"/>
    <w:rsid w:val="00231402"/>
    <w:rsid w:val="002314C7"/>
    <w:rsid w:val="002315C8"/>
    <w:rsid w:val="0023162F"/>
    <w:rsid w:val="002316B5"/>
    <w:rsid w:val="002316DF"/>
    <w:rsid w:val="00231725"/>
    <w:rsid w:val="0023182C"/>
    <w:rsid w:val="00231840"/>
    <w:rsid w:val="00231849"/>
    <w:rsid w:val="0023189F"/>
    <w:rsid w:val="0023191B"/>
    <w:rsid w:val="002319DF"/>
    <w:rsid w:val="002319F1"/>
    <w:rsid w:val="00231A00"/>
    <w:rsid w:val="00231A35"/>
    <w:rsid w:val="00231A4B"/>
    <w:rsid w:val="00231AA7"/>
    <w:rsid w:val="00231ACF"/>
    <w:rsid w:val="00231AD1"/>
    <w:rsid w:val="00231BD7"/>
    <w:rsid w:val="00231D02"/>
    <w:rsid w:val="00231D95"/>
    <w:rsid w:val="00231E96"/>
    <w:rsid w:val="002320BD"/>
    <w:rsid w:val="002320E8"/>
    <w:rsid w:val="00232173"/>
    <w:rsid w:val="002321EB"/>
    <w:rsid w:val="002322BF"/>
    <w:rsid w:val="002322DB"/>
    <w:rsid w:val="0023232A"/>
    <w:rsid w:val="0023236E"/>
    <w:rsid w:val="00232483"/>
    <w:rsid w:val="002324E7"/>
    <w:rsid w:val="00232532"/>
    <w:rsid w:val="00232539"/>
    <w:rsid w:val="00232587"/>
    <w:rsid w:val="002325F0"/>
    <w:rsid w:val="002325F2"/>
    <w:rsid w:val="00232700"/>
    <w:rsid w:val="00232763"/>
    <w:rsid w:val="002327D8"/>
    <w:rsid w:val="0023287A"/>
    <w:rsid w:val="0023298F"/>
    <w:rsid w:val="002329CA"/>
    <w:rsid w:val="00232A20"/>
    <w:rsid w:val="00232ADE"/>
    <w:rsid w:val="00232AE1"/>
    <w:rsid w:val="00232D40"/>
    <w:rsid w:val="00232D88"/>
    <w:rsid w:val="00232DC0"/>
    <w:rsid w:val="00232EAC"/>
    <w:rsid w:val="00232ED3"/>
    <w:rsid w:val="00232ED5"/>
    <w:rsid w:val="00232EE7"/>
    <w:rsid w:val="00232FAA"/>
    <w:rsid w:val="00232FB0"/>
    <w:rsid w:val="00232FD9"/>
    <w:rsid w:val="00232FEC"/>
    <w:rsid w:val="00233000"/>
    <w:rsid w:val="0023319A"/>
    <w:rsid w:val="002331FB"/>
    <w:rsid w:val="00233214"/>
    <w:rsid w:val="00233224"/>
    <w:rsid w:val="00233256"/>
    <w:rsid w:val="002332BB"/>
    <w:rsid w:val="002332EF"/>
    <w:rsid w:val="0023331F"/>
    <w:rsid w:val="002333E4"/>
    <w:rsid w:val="0023340D"/>
    <w:rsid w:val="0023348A"/>
    <w:rsid w:val="002335C5"/>
    <w:rsid w:val="002335DE"/>
    <w:rsid w:val="0023362E"/>
    <w:rsid w:val="00233671"/>
    <w:rsid w:val="002337B5"/>
    <w:rsid w:val="00233844"/>
    <w:rsid w:val="002338AB"/>
    <w:rsid w:val="002338ED"/>
    <w:rsid w:val="0023391A"/>
    <w:rsid w:val="00233938"/>
    <w:rsid w:val="0023395A"/>
    <w:rsid w:val="00233A15"/>
    <w:rsid w:val="00233A8A"/>
    <w:rsid w:val="00233A93"/>
    <w:rsid w:val="00233AD9"/>
    <w:rsid w:val="00233B6C"/>
    <w:rsid w:val="00233CA2"/>
    <w:rsid w:val="00233E49"/>
    <w:rsid w:val="00233E5D"/>
    <w:rsid w:val="00233EC0"/>
    <w:rsid w:val="00233F40"/>
    <w:rsid w:val="00233FBF"/>
    <w:rsid w:val="00234006"/>
    <w:rsid w:val="00234043"/>
    <w:rsid w:val="002340F2"/>
    <w:rsid w:val="002342BE"/>
    <w:rsid w:val="002343B8"/>
    <w:rsid w:val="002343F4"/>
    <w:rsid w:val="002343F9"/>
    <w:rsid w:val="00234422"/>
    <w:rsid w:val="002344D0"/>
    <w:rsid w:val="002344FB"/>
    <w:rsid w:val="002345B9"/>
    <w:rsid w:val="00234767"/>
    <w:rsid w:val="0023476C"/>
    <w:rsid w:val="0023480B"/>
    <w:rsid w:val="0023487C"/>
    <w:rsid w:val="00234893"/>
    <w:rsid w:val="002348E8"/>
    <w:rsid w:val="002349D3"/>
    <w:rsid w:val="00234CCC"/>
    <w:rsid w:val="00234DC6"/>
    <w:rsid w:val="00234DEC"/>
    <w:rsid w:val="00234E4C"/>
    <w:rsid w:val="00234E9B"/>
    <w:rsid w:val="00234EE3"/>
    <w:rsid w:val="002350AB"/>
    <w:rsid w:val="002351DB"/>
    <w:rsid w:val="002352B1"/>
    <w:rsid w:val="0023537E"/>
    <w:rsid w:val="00235438"/>
    <w:rsid w:val="00235457"/>
    <w:rsid w:val="002354A1"/>
    <w:rsid w:val="002355BF"/>
    <w:rsid w:val="002355F5"/>
    <w:rsid w:val="00235768"/>
    <w:rsid w:val="002357A3"/>
    <w:rsid w:val="002357BF"/>
    <w:rsid w:val="002357FA"/>
    <w:rsid w:val="002358FA"/>
    <w:rsid w:val="00235910"/>
    <w:rsid w:val="00235938"/>
    <w:rsid w:val="00235979"/>
    <w:rsid w:val="00235A29"/>
    <w:rsid w:val="00235A55"/>
    <w:rsid w:val="00235A62"/>
    <w:rsid w:val="00235A91"/>
    <w:rsid w:val="00235AE2"/>
    <w:rsid w:val="00235B66"/>
    <w:rsid w:val="00235B86"/>
    <w:rsid w:val="00235BC3"/>
    <w:rsid w:val="00235CEC"/>
    <w:rsid w:val="00235E9F"/>
    <w:rsid w:val="00235EAF"/>
    <w:rsid w:val="00235F95"/>
    <w:rsid w:val="00235FC9"/>
    <w:rsid w:val="00235FCC"/>
    <w:rsid w:val="00235FF1"/>
    <w:rsid w:val="00236028"/>
    <w:rsid w:val="0023607B"/>
    <w:rsid w:val="0023615F"/>
    <w:rsid w:val="00236212"/>
    <w:rsid w:val="002362E9"/>
    <w:rsid w:val="002362F8"/>
    <w:rsid w:val="002363BA"/>
    <w:rsid w:val="00236405"/>
    <w:rsid w:val="002365F0"/>
    <w:rsid w:val="00236799"/>
    <w:rsid w:val="00236803"/>
    <w:rsid w:val="0023689A"/>
    <w:rsid w:val="00236965"/>
    <w:rsid w:val="00236A46"/>
    <w:rsid w:val="00236A5F"/>
    <w:rsid w:val="00236AA0"/>
    <w:rsid w:val="00236AC2"/>
    <w:rsid w:val="00236AD8"/>
    <w:rsid w:val="00236AF4"/>
    <w:rsid w:val="00236B85"/>
    <w:rsid w:val="00236B94"/>
    <w:rsid w:val="00236CCD"/>
    <w:rsid w:val="00236CEE"/>
    <w:rsid w:val="00236D29"/>
    <w:rsid w:val="00236D59"/>
    <w:rsid w:val="00236D69"/>
    <w:rsid w:val="00236DA9"/>
    <w:rsid w:val="00236DAE"/>
    <w:rsid w:val="00236DBC"/>
    <w:rsid w:val="00236E5C"/>
    <w:rsid w:val="00236E99"/>
    <w:rsid w:val="00236F8C"/>
    <w:rsid w:val="00236FAD"/>
    <w:rsid w:val="00236FD9"/>
    <w:rsid w:val="0023711B"/>
    <w:rsid w:val="00237132"/>
    <w:rsid w:val="0023715C"/>
    <w:rsid w:val="00237166"/>
    <w:rsid w:val="002371EC"/>
    <w:rsid w:val="00237219"/>
    <w:rsid w:val="0023736D"/>
    <w:rsid w:val="00237391"/>
    <w:rsid w:val="002373BA"/>
    <w:rsid w:val="0023745B"/>
    <w:rsid w:val="002374D0"/>
    <w:rsid w:val="0023760F"/>
    <w:rsid w:val="00237684"/>
    <w:rsid w:val="00237832"/>
    <w:rsid w:val="002378E0"/>
    <w:rsid w:val="002379A2"/>
    <w:rsid w:val="002379DD"/>
    <w:rsid w:val="00237A10"/>
    <w:rsid w:val="00237A11"/>
    <w:rsid w:val="00237A8A"/>
    <w:rsid w:val="00237BA4"/>
    <w:rsid w:val="00237C50"/>
    <w:rsid w:val="00237C58"/>
    <w:rsid w:val="00237C7B"/>
    <w:rsid w:val="00237C82"/>
    <w:rsid w:val="00237C8B"/>
    <w:rsid w:val="00237C8C"/>
    <w:rsid w:val="00237CE1"/>
    <w:rsid w:val="00237CFA"/>
    <w:rsid w:val="00237D77"/>
    <w:rsid w:val="00237DC2"/>
    <w:rsid w:val="00237DD9"/>
    <w:rsid w:val="00237E5A"/>
    <w:rsid w:val="00237E7C"/>
    <w:rsid w:val="00237E9A"/>
    <w:rsid w:val="00237ED9"/>
    <w:rsid w:val="00237F3A"/>
    <w:rsid w:val="00240015"/>
    <w:rsid w:val="00240166"/>
    <w:rsid w:val="002401A1"/>
    <w:rsid w:val="002401D3"/>
    <w:rsid w:val="00240302"/>
    <w:rsid w:val="00240446"/>
    <w:rsid w:val="00240488"/>
    <w:rsid w:val="002404F2"/>
    <w:rsid w:val="0024054B"/>
    <w:rsid w:val="00240693"/>
    <w:rsid w:val="002406B3"/>
    <w:rsid w:val="0024081E"/>
    <w:rsid w:val="00240825"/>
    <w:rsid w:val="002409ED"/>
    <w:rsid w:val="00240A2B"/>
    <w:rsid w:val="00240A5E"/>
    <w:rsid w:val="00240A74"/>
    <w:rsid w:val="00240A7E"/>
    <w:rsid w:val="00240AD3"/>
    <w:rsid w:val="00240B9E"/>
    <w:rsid w:val="00240BA6"/>
    <w:rsid w:val="00240BD1"/>
    <w:rsid w:val="00240E92"/>
    <w:rsid w:val="00240EC6"/>
    <w:rsid w:val="00240EFD"/>
    <w:rsid w:val="00240F88"/>
    <w:rsid w:val="00240FE3"/>
    <w:rsid w:val="00240FED"/>
    <w:rsid w:val="00240FFE"/>
    <w:rsid w:val="002411B1"/>
    <w:rsid w:val="0024127F"/>
    <w:rsid w:val="002412BD"/>
    <w:rsid w:val="002412CA"/>
    <w:rsid w:val="00241313"/>
    <w:rsid w:val="0024131D"/>
    <w:rsid w:val="0024139E"/>
    <w:rsid w:val="002413AE"/>
    <w:rsid w:val="002413FB"/>
    <w:rsid w:val="00241467"/>
    <w:rsid w:val="0024150E"/>
    <w:rsid w:val="00241534"/>
    <w:rsid w:val="00241555"/>
    <w:rsid w:val="0024159A"/>
    <w:rsid w:val="0024159E"/>
    <w:rsid w:val="00241753"/>
    <w:rsid w:val="0024178A"/>
    <w:rsid w:val="002418E5"/>
    <w:rsid w:val="0024196C"/>
    <w:rsid w:val="0024199B"/>
    <w:rsid w:val="00241A07"/>
    <w:rsid w:val="00241AAA"/>
    <w:rsid w:val="00241B2E"/>
    <w:rsid w:val="00241B30"/>
    <w:rsid w:val="00241B8E"/>
    <w:rsid w:val="00241C27"/>
    <w:rsid w:val="00241C32"/>
    <w:rsid w:val="00241C76"/>
    <w:rsid w:val="00241D17"/>
    <w:rsid w:val="00241D39"/>
    <w:rsid w:val="00241D3A"/>
    <w:rsid w:val="00241D80"/>
    <w:rsid w:val="00241F48"/>
    <w:rsid w:val="00241FE6"/>
    <w:rsid w:val="00242153"/>
    <w:rsid w:val="00242162"/>
    <w:rsid w:val="002421AB"/>
    <w:rsid w:val="002421AE"/>
    <w:rsid w:val="002421B0"/>
    <w:rsid w:val="002421F8"/>
    <w:rsid w:val="00242214"/>
    <w:rsid w:val="00242236"/>
    <w:rsid w:val="00242326"/>
    <w:rsid w:val="00242398"/>
    <w:rsid w:val="002423BD"/>
    <w:rsid w:val="002423FC"/>
    <w:rsid w:val="00242455"/>
    <w:rsid w:val="002424EA"/>
    <w:rsid w:val="002424F8"/>
    <w:rsid w:val="0024250B"/>
    <w:rsid w:val="0024292F"/>
    <w:rsid w:val="00242AEE"/>
    <w:rsid w:val="00242B70"/>
    <w:rsid w:val="00242B83"/>
    <w:rsid w:val="00242BA2"/>
    <w:rsid w:val="00242C8F"/>
    <w:rsid w:val="00242CB7"/>
    <w:rsid w:val="00242CBF"/>
    <w:rsid w:val="00242CC7"/>
    <w:rsid w:val="00242CCC"/>
    <w:rsid w:val="00242D62"/>
    <w:rsid w:val="00242E00"/>
    <w:rsid w:val="00242E1C"/>
    <w:rsid w:val="00242E23"/>
    <w:rsid w:val="00242E4C"/>
    <w:rsid w:val="00242F4D"/>
    <w:rsid w:val="00242F5B"/>
    <w:rsid w:val="00242F7B"/>
    <w:rsid w:val="00242F9C"/>
    <w:rsid w:val="00242FF4"/>
    <w:rsid w:val="00243004"/>
    <w:rsid w:val="0024310B"/>
    <w:rsid w:val="00243209"/>
    <w:rsid w:val="0024341A"/>
    <w:rsid w:val="00243438"/>
    <w:rsid w:val="00243492"/>
    <w:rsid w:val="002434C5"/>
    <w:rsid w:val="002434DE"/>
    <w:rsid w:val="002434FD"/>
    <w:rsid w:val="0024356B"/>
    <w:rsid w:val="002435DA"/>
    <w:rsid w:val="00243708"/>
    <w:rsid w:val="002437AB"/>
    <w:rsid w:val="00243839"/>
    <w:rsid w:val="0024396D"/>
    <w:rsid w:val="002439A0"/>
    <w:rsid w:val="00243A2F"/>
    <w:rsid w:val="00243A32"/>
    <w:rsid w:val="00243A4A"/>
    <w:rsid w:val="00243A5A"/>
    <w:rsid w:val="00243AFD"/>
    <w:rsid w:val="00243B70"/>
    <w:rsid w:val="00243B9D"/>
    <w:rsid w:val="00243BA0"/>
    <w:rsid w:val="00243BBC"/>
    <w:rsid w:val="00243C25"/>
    <w:rsid w:val="00243CF7"/>
    <w:rsid w:val="00243D7E"/>
    <w:rsid w:val="00243D80"/>
    <w:rsid w:val="00243DC4"/>
    <w:rsid w:val="00243ECA"/>
    <w:rsid w:val="00243F74"/>
    <w:rsid w:val="00243F82"/>
    <w:rsid w:val="00243F95"/>
    <w:rsid w:val="00243FA4"/>
    <w:rsid w:val="00243FAA"/>
    <w:rsid w:val="00243FD7"/>
    <w:rsid w:val="0024405D"/>
    <w:rsid w:val="002440A3"/>
    <w:rsid w:val="00244115"/>
    <w:rsid w:val="0024414C"/>
    <w:rsid w:val="00244242"/>
    <w:rsid w:val="0024430B"/>
    <w:rsid w:val="00244363"/>
    <w:rsid w:val="0024439D"/>
    <w:rsid w:val="002443F4"/>
    <w:rsid w:val="002444A2"/>
    <w:rsid w:val="00244506"/>
    <w:rsid w:val="00244512"/>
    <w:rsid w:val="00244526"/>
    <w:rsid w:val="00244558"/>
    <w:rsid w:val="00244656"/>
    <w:rsid w:val="002447BF"/>
    <w:rsid w:val="0024488B"/>
    <w:rsid w:val="002448A5"/>
    <w:rsid w:val="002448B9"/>
    <w:rsid w:val="0024490D"/>
    <w:rsid w:val="00244951"/>
    <w:rsid w:val="002449EF"/>
    <w:rsid w:val="00244A2A"/>
    <w:rsid w:val="00244BC9"/>
    <w:rsid w:val="00244C44"/>
    <w:rsid w:val="00244C47"/>
    <w:rsid w:val="00244C8B"/>
    <w:rsid w:val="00244D5B"/>
    <w:rsid w:val="00244D88"/>
    <w:rsid w:val="00244E0D"/>
    <w:rsid w:val="00244E90"/>
    <w:rsid w:val="00244ED5"/>
    <w:rsid w:val="00244F7E"/>
    <w:rsid w:val="00244F98"/>
    <w:rsid w:val="00244FC7"/>
    <w:rsid w:val="0024502A"/>
    <w:rsid w:val="00245064"/>
    <w:rsid w:val="00245074"/>
    <w:rsid w:val="0024509F"/>
    <w:rsid w:val="00245144"/>
    <w:rsid w:val="00245176"/>
    <w:rsid w:val="002451DB"/>
    <w:rsid w:val="00245231"/>
    <w:rsid w:val="00245239"/>
    <w:rsid w:val="0024533C"/>
    <w:rsid w:val="0024536B"/>
    <w:rsid w:val="0024546A"/>
    <w:rsid w:val="002454D8"/>
    <w:rsid w:val="00245526"/>
    <w:rsid w:val="00245555"/>
    <w:rsid w:val="002455EC"/>
    <w:rsid w:val="002455F7"/>
    <w:rsid w:val="00245659"/>
    <w:rsid w:val="0024566E"/>
    <w:rsid w:val="002456E7"/>
    <w:rsid w:val="00245739"/>
    <w:rsid w:val="002457DD"/>
    <w:rsid w:val="002457EB"/>
    <w:rsid w:val="00245840"/>
    <w:rsid w:val="002458C6"/>
    <w:rsid w:val="002458D4"/>
    <w:rsid w:val="0024593F"/>
    <w:rsid w:val="00245A6F"/>
    <w:rsid w:val="00245B33"/>
    <w:rsid w:val="00245D0E"/>
    <w:rsid w:val="00245D69"/>
    <w:rsid w:val="00245DA4"/>
    <w:rsid w:val="00245DCE"/>
    <w:rsid w:val="00245E4D"/>
    <w:rsid w:val="00245E91"/>
    <w:rsid w:val="00245EEE"/>
    <w:rsid w:val="00245F06"/>
    <w:rsid w:val="00245F48"/>
    <w:rsid w:val="002460FB"/>
    <w:rsid w:val="00246122"/>
    <w:rsid w:val="0024616E"/>
    <w:rsid w:val="0024627B"/>
    <w:rsid w:val="002462AC"/>
    <w:rsid w:val="002462E6"/>
    <w:rsid w:val="0024632D"/>
    <w:rsid w:val="00246369"/>
    <w:rsid w:val="002463C1"/>
    <w:rsid w:val="002463C4"/>
    <w:rsid w:val="002463CA"/>
    <w:rsid w:val="00246428"/>
    <w:rsid w:val="00246486"/>
    <w:rsid w:val="002464D1"/>
    <w:rsid w:val="00246504"/>
    <w:rsid w:val="0024650E"/>
    <w:rsid w:val="00246553"/>
    <w:rsid w:val="002465B0"/>
    <w:rsid w:val="0024667A"/>
    <w:rsid w:val="00246687"/>
    <w:rsid w:val="002466F8"/>
    <w:rsid w:val="0024674C"/>
    <w:rsid w:val="0024675E"/>
    <w:rsid w:val="0024682C"/>
    <w:rsid w:val="00246878"/>
    <w:rsid w:val="002468E7"/>
    <w:rsid w:val="002468FC"/>
    <w:rsid w:val="002469C4"/>
    <w:rsid w:val="00246A8E"/>
    <w:rsid w:val="00246AD3"/>
    <w:rsid w:val="00246B7E"/>
    <w:rsid w:val="00246B82"/>
    <w:rsid w:val="00246CCD"/>
    <w:rsid w:val="00246E13"/>
    <w:rsid w:val="00246EE1"/>
    <w:rsid w:val="00246FEA"/>
    <w:rsid w:val="002470CF"/>
    <w:rsid w:val="002470DD"/>
    <w:rsid w:val="00247112"/>
    <w:rsid w:val="00247241"/>
    <w:rsid w:val="00247246"/>
    <w:rsid w:val="00247319"/>
    <w:rsid w:val="0024732F"/>
    <w:rsid w:val="002474FD"/>
    <w:rsid w:val="00247512"/>
    <w:rsid w:val="00247539"/>
    <w:rsid w:val="002475D1"/>
    <w:rsid w:val="002475DA"/>
    <w:rsid w:val="0024766D"/>
    <w:rsid w:val="00247677"/>
    <w:rsid w:val="002477C8"/>
    <w:rsid w:val="002477D0"/>
    <w:rsid w:val="002477F7"/>
    <w:rsid w:val="002477FE"/>
    <w:rsid w:val="002478E7"/>
    <w:rsid w:val="00247967"/>
    <w:rsid w:val="002479F2"/>
    <w:rsid w:val="002479FA"/>
    <w:rsid w:val="00247A0F"/>
    <w:rsid w:val="00247ADD"/>
    <w:rsid w:val="00247BD9"/>
    <w:rsid w:val="00247C04"/>
    <w:rsid w:val="00247C8F"/>
    <w:rsid w:val="00247C9A"/>
    <w:rsid w:val="00247D1A"/>
    <w:rsid w:val="00247D3A"/>
    <w:rsid w:val="00247D7E"/>
    <w:rsid w:val="00247EB3"/>
    <w:rsid w:val="00247F6F"/>
    <w:rsid w:val="00247F99"/>
    <w:rsid w:val="00247F9A"/>
    <w:rsid w:val="00247FA4"/>
    <w:rsid w:val="0025000C"/>
    <w:rsid w:val="0025004E"/>
    <w:rsid w:val="0025005B"/>
    <w:rsid w:val="002500DC"/>
    <w:rsid w:val="00250113"/>
    <w:rsid w:val="00250182"/>
    <w:rsid w:val="00250212"/>
    <w:rsid w:val="002502A4"/>
    <w:rsid w:val="002502C7"/>
    <w:rsid w:val="00250362"/>
    <w:rsid w:val="002504A8"/>
    <w:rsid w:val="002504FE"/>
    <w:rsid w:val="002505CB"/>
    <w:rsid w:val="00250665"/>
    <w:rsid w:val="002506B1"/>
    <w:rsid w:val="00250711"/>
    <w:rsid w:val="00250793"/>
    <w:rsid w:val="002507A9"/>
    <w:rsid w:val="002507C0"/>
    <w:rsid w:val="002507F3"/>
    <w:rsid w:val="00250833"/>
    <w:rsid w:val="002508BF"/>
    <w:rsid w:val="0025093B"/>
    <w:rsid w:val="00250941"/>
    <w:rsid w:val="0025096D"/>
    <w:rsid w:val="002509A4"/>
    <w:rsid w:val="002509F4"/>
    <w:rsid w:val="00250A5A"/>
    <w:rsid w:val="00250A5B"/>
    <w:rsid w:val="00250A86"/>
    <w:rsid w:val="00250ADA"/>
    <w:rsid w:val="00250C84"/>
    <w:rsid w:val="00250D21"/>
    <w:rsid w:val="00250D3A"/>
    <w:rsid w:val="00250E17"/>
    <w:rsid w:val="00250E89"/>
    <w:rsid w:val="00250EBD"/>
    <w:rsid w:val="00250ED1"/>
    <w:rsid w:val="00250FB5"/>
    <w:rsid w:val="00250FE7"/>
    <w:rsid w:val="0025104A"/>
    <w:rsid w:val="002510AC"/>
    <w:rsid w:val="002510FD"/>
    <w:rsid w:val="002511B5"/>
    <w:rsid w:val="002511DA"/>
    <w:rsid w:val="00251238"/>
    <w:rsid w:val="002512E8"/>
    <w:rsid w:val="0025138A"/>
    <w:rsid w:val="00251471"/>
    <w:rsid w:val="002514B2"/>
    <w:rsid w:val="00251574"/>
    <w:rsid w:val="0025158F"/>
    <w:rsid w:val="002515D0"/>
    <w:rsid w:val="002515FE"/>
    <w:rsid w:val="00251683"/>
    <w:rsid w:val="002516BD"/>
    <w:rsid w:val="0025175D"/>
    <w:rsid w:val="00251794"/>
    <w:rsid w:val="002517BD"/>
    <w:rsid w:val="00251873"/>
    <w:rsid w:val="002518FE"/>
    <w:rsid w:val="0025190C"/>
    <w:rsid w:val="0025196E"/>
    <w:rsid w:val="002519B4"/>
    <w:rsid w:val="002519C5"/>
    <w:rsid w:val="00251A0D"/>
    <w:rsid w:val="00251ABD"/>
    <w:rsid w:val="00251ADD"/>
    <w:rsid w:val="00251B13"/>
    <w:rsid w:val="00251B17"/>
    <w:rsid w:val="00251B77"/>
    <w:rsid w:val="00251C25"/>
    <w:rsid w:val="00251DD7"/>
    <w:rsid w:val="00251E0A"/>
    <w:rsid w:val="00251E81"/>
    <w:rsid w:val="00251FF1"/>
    <w:rsid w:val="00252058"/>
    <w:rsid w:val="00252175"/>
    <w:rsid w:val="002521D6"/>
    <w:rsid w:val="002521FA"/>
    <w:rsid w:val="00252212"/>
    <w:rsid w:val="00252268"/>
    <w:rsid w:val="0025228E"/>
    <w:rsid w:val="002522C6"/>
    <w:rsid w:val="00252392"/>
    <w:rsid w:val="00252432"/>
    <w:rsid w:val="00252458"/>
    <w:rsid w:val="0025247F"/>
    <w:rsid w:val="0025250D"/>
    <w:rsid w:val="002525C9"/>
    <w:rsid w:val="002526B5"/>
    <w:rsid w:val="0025273F"/>
    <w:rsid w:val="002528A5"/>
    <w:rsid w:val="002529AA"/>
    <w:rsid w:val="00252A1C"/>
    <w:rsid w:val="00252A76"/>
    <w:rsid w:val="00252A7C"/>
    <w:rsid w:val="00252AE9"/>
    <w:rsid w:val="00252B62"/>
    <w:rsid w:val="00252B6E"/>
    <w:rsid w:val="00252B8B"/>
    <w:rsid w:val="00252C15"/>
    <w:rsid w:val="00252CA0"/>
    <w:rsid w:val="00252CAF"/>
    <w:rsid w:val="00252D86"/>
    <w:rsid w:val="00252E22"/>
    <w:rsid w:val="00252E90"/>
    <w:rsid w:val="00252E92"/>
    <w:rsid w:val="00252EAD"/>
    <w:rsid w:val="00252EB9"/>
    <w:rsid w:val="00252EF9"/>
    <w:rsid w:val="00252F80"/>
    <w:rsid w:val="0025306A"/>
    <w:rsid w:val="00253092"/>
    <w:rsid w:val="002530A6"/>
    <w:rsid w:val="0025314A"/>
    <w:rsid w:val="002531AD"/>
    <w:rsid w:val="002531EC"/>
    <w:rsid w:val="0025324C"/>
    <w:rsid w:val="0025335A"/>
    <w:rsid w:val="002533C5"/>
    <w:rsid w:val="00253405"/>
    <w:rsid w:val="00253500"/>
    <w:rsid w:val="00253511"/>
    <w:rsid w:val="00253528"/>
    <w:rsid w:val="0025352F"/>
    <w:rsid w:val="0025359D"/>
    <w:rsid w:val="002535AA"/>
    <w:rsid w:val="002535BF"/>
    <w:rsid w:val="002535C1"/>
    <w:rsid w:val="002535F7"/>
    <w:rsid w:val="002536DA"/>
    <w:rsid w:val="00253846"/>
    <w:rsid w:val="002538A8"/>
    <w:rsid w:val="002539BA"/>
    <w:rsid w:val="00253C87"/>
    <w:rsid w:val="00253D78"/>
    <w:rsid w:val="00253D8A"/>
    <w:rsid w:val="00253D8F"/>
    <w:rsid w:val="00253E0E"/>
    <w:rsid w:val="00253EC9"/>
    <w:rsid w:val="00253F36"/>
    <w:rsid w:val="00253F46"/>
    <w:rsid w:val="00254011"/>
    <w:rsid w:val="00254063"/>
    <w:rsid w:val="00254072"/>
    <w:rsid w:val="0025412F"/>
    <w:rsid w:val="00254145"/>
    <w:rsid w:val="00254206"/>
    <w:rsid w:val="00254284"/>
    <w:rsid w:val="0025429D"/>
    <w:rsid w:val="002542B0"/>
    <w:rsid w:val="002543A8"/>
    <w:rsid w:val="002543CA"/>
    <w:rsid w:val="00254468"/>
    <w:rsid w:val="002544A6"/>
    <w:rsid w:val="002545B7"/>
    <w:rsid w:val="00254639"/>
    <w:rsid w:val="0025467C"/>
    <w:rsid w:val="00254713"/>
    <w:rsid w:val="00254736"/>
    <w:rsid w:val="00254859"/>
    <w:rsid w:val="0025488E"/>
    <w:rsid w:val="00254895"/>
    <w:rsid w:val="002548A3"/>
    <w:rsid w:val="002548D0"/>
    <w:rsid w:val="00254930"/>
    <w:rsid w:val="002549E1"/>
    <w:rsid w:val="002549F0"/>
    <w:rsid w:val="00254B43"/>
    <w:rsid w:val="00254C50"/>
    <w:rsid w:val="00254D03"/>
    <w:rsid w:val="00254D29"/>
    <w:rsid w:val="00254D97"/>
    <w:rsid w:val="00254DBE"/>
    <w:rsid w:val="00254E66"/>
    <w:rsid w:val="00254EB2"/>
    <w:rsid w:val="00254F85"/>
    <w:rsid w:val="00254F96"/>
    <w:rsid w:val="002551F3"/>
    <w:rsid w:val="00255210"/>
    <w:rsid w:val="00255224"/>
    <w:rsid w:val="0025524B"/>
    <w:rsid w:val="0025528A"/>
    <w:rsid w:val="002552CC"/>
    <w:rsid w:val="002553B2"/>
    <w:rsid w:val="0025540A"/>
    <w:rsid w:val="00255567"/>
    <w:rsid w:val="0025557F"/>
    <w:rsid w:val="002555F6"/>
    <w:rsid w:val="00255641"/>
    <w:rsid w:val="00255652"/>
    <w:rsid w:val="0025579A"/>
    <w:rsid w:val="002557F7"/>
    <w:rsid w:val="00255807"/>
    <w:rsid w:val="00255829"/>
    <w:rsid w:val="002558D5"/>
    <w:rsid w:val="002558FC"/>
    <w:rsid w:val="00255941"/>
    <w:rsid w:val="00255A12"/>
    <w:rsid w:val="00255A34"/>
    <w:rsid w:val="00255AC5"/>
    <w:rsid w:val="00255B89"/>
    <w:rsid w:val="00255BC9"/>
    <w:rsid w:val="00255C75"/>
    <w:rsid w:val="00255CE7"/>
    <w:rsid w:val="00255DCA"/>
    <w:rsid w:val="00255E49"/>
    <w:rsid w:val="00255E55"/>
    <w:rsid w:val="00255EA0"/>
    <w:rsid w:val="00255ED9"/>
    <w:rsid w:val="00255FC5"/>
    <w:rsid w:val="00255FD6"/>
    <w:rsid w:val="0025602B"/>
    <w:rsid w:val="00256140"/>
    <w:rsid w:val="0025615D"/>
    <w:rsid w:val="0025637B"/>
    <w:rsid w:val="002563A4"/>
    <w:rsid w:val="002563B8"/>
    <w:rsid w:val="002563D8"/>
    <w:rsid w:val="0025646D"/>
    <w:rsid w:val="0025652F"/>
    <w:rsid w:val="00256636"/>
    <w:rsid w:val="00256691"/>
    <w:rsid w:val="002566AE"/>
    <w:rsid w:val="00256732"/>
    <w:rsid w:val="00256759"/>
    <w:rsid w:val="00256766"/>
    <w:rsid w:val="0025684B"/>
    <w:rsid w:val="00256922"/>
    <w:rsid w:val="00256952"/>
    <w:rsid w:val="00256991"/>
    <w:rsid w:val="00256ABD"/>
    <w:rsid w:val="00256B17"/>
    <w:rsid w:val="00256B8C"/>
    <w:rsid w:val="00256BAF"/>
    <w:rsid w:val="00256C42"/>
    <w:rsid w:val="00256C9F"/>
    <w:rsid w:val="00256CF2"/>
    <w:rsid w:val="00256DC4"/>
    <w:rsid w:val="00256F79"/>
    <w:rsid w:val="00256FB9"/>
    <w:rsid w:val="00257000"/>
    <w:rsid w:val="00257052"/>
    <w:rsid w:val="00257053"/>
    <w:rsid w:val="00257109"/>
    <w:rsid w:val="00257167"/>
    <w:rsid w:val="00257253"/>
    <w:rsid w:val="002572FD"/>
    <w:rsid w:val="00257304"/>
    <w:rsid w:val="0025730E"/>
    <w:rsid w:val="00257314"/>
    <w:rsid w:val="00257361"/>
    <w:rsid w:val="00257403"/>
    <w:rsid w:val="00257411"/>
    <w:rsid w:val="00257431"/>
    <w:rsid w:val="002574A2"/>
    <w:rsid w:val="002575AB"/>
    <w:rsid w:val="002575BC"/>
    <w:rsid w:val="002575FF"/>
    <w:rsid w:val="00257615"/>
    <w:rsid w:val="002576A0"/>
    <w:rsid w:val="002577AE"/>
    <w:rsid w:val="002578A0"/>
    <w:rsid w:val="002578D3"/>
    <w:rsid w:val="002578D7"/>
    <w:rsid w:val="002579A9"/>
    <w:rsid w:val="002579F0"/>
    <w:rsid w:val="00257AD3"/>
    <w:rsid w:val="00257AF6"/>
    <w:rsid w:val="00257B8A"/>
    <w:rsid w:val="00257BA7"/>
    <w:rsid w:val="00257C1A"/>
    <w:rsid w:val="00257CE9"/>
    <w:rsid w:val="00257D2B"/>
    <w:rsid w:val="00257D34"/>
    <w:rsid w:val="00257D42"/>
    <w:rsid w:val="00257EBD"/>
    <w:rsid w:val="00257ED8"/>
    <w:rsid w:val="00257EF5"/>
    <w:rsid w:val="002600D7"/>
    <w:rsid w:val="002600E4"/>
    <w:rsid w:val="002600E9"/>
    <w:rsid w:val="0026012F"/>
    <w:rsid w:val="0026019D"/>
    <w:rsid w:val="0026039F"/>
    <w:rsid w:val="002603A3"/>
    <w:rsid w:val="002603E4"/>
    <w:rsid w:val="0026041B"/>
    <w:rsid w:val="0026046C"/>
    <w:rsid w:val="0026056F"/>
    <w:rsid w:val="002605AD"/>
    <w:rsid w:val="002605B6"/>
    <w:rsid w:val="0026075A"/>
    <w:rsid w:val="0026078C"/>
    <w:rsid w:val="00260842"/>
    <w:rsid w:val="00260883"/>
    <w:rsid w:val="00260B22"/>
    <w:rsid w:val="00260D8B"/>
    <w:rsid w:val="00260F35"/>
    <w:rsid w:val="00260F9A"/>
    <w:rsid w:val="0026110A"/>
    <w:rsid w:val="00261118"/>
    <w:rsid w:val="00261130"/>
    <w:rsid w:val="002611CC"/>
    <w:rsid w:val="002611D4"/>
    <w:rsid w:val="00261277"/>
    <w:rsid w:val="002612DB"/>
    <w:rsid w:val="002612FC"/>
    <w:rsid w:val="00261438"/>
    <w:rsid w:val="0026146F"/>
    <w:rsid w:val="0026147C"/>
    <w:rsid w:val="002614B3"/>
    <w:rsid w:val="0026155D"/>
    <w:rsid w:val="002615B1"/>
    <w:rsid w:val="00261654"/>
    <w:rsid w:val="002616DE"/>
    <w:rsid w:val="002616F5"/>
    <w:rsid w:val="002617DB"/>
    <w:rsid w:val="0026189C"/>
    <w:rsid w:val="002618F1"/>
    <w:rsid w:val="00261936"/>
    <w:rsid w:val="00261954"/>
    <w:rsid w:val="002619B9"/>
    <w:rsid w:val="00261A2F"/>
    <w:rsid w:val="00261C26"/>
    <w:rsid w:val="00261DDE"/>
    <w:rsid w:val="00261EA0"/>
    <w:rsid w:val="00261EF2"/>
    <w:rsid w:val="00261F60"/>
    <w:rsid w:val="00261F6D"/>
    <w:rsid w:val="00261FCE"/>
    <w:rsid w:val="00262000"/>
    <w:rsid w:val="0026204E"/>
    <w:rsid w:val="00262083"/>
    <w:rsid w:val="00262084"/>
    <w:rsid w:val="0026208A"/>
    <w:rsid w:val="002621B0"/>
    <w:rsid w:val="002621E3"/>
    <w:rsid w:val="0026223E"/>
    <w:rsid w:val="0026224F"/>
    <w:rsid w:val="00262275"/>
    <w:rsid w:val="002622B6"/>
    <w:rsid w:val="00262389"/>
    <w:rsid w:val="0026239D"/>
    <w:rsid w:val="002623ED"/>
    <w:rsid w:val="00262513"/>
    <w:rsid w:val="00262556"/>
    <w:rsid w:val="0026260E"/>
    <w:rsid w:val="00262684"/>
    <w:rsid w:val="00262767"/>
    <w:rsid w:val="00262784"/>
    <w:rsid w:val="002627CF"/>
    <w:rsid w:val="002627E3"/>
    <w:rsid w:val="002627F8"/>
    <w:rsid w:val="00262976"/>
    <w:rsid w:val="002629C6"/>
    <w:rsid w:val="00262A92"/>
    <w:rsid w:val="00262A94"/>
    <w:rsid w:val="00262ACB"/>
    <w:rsid w:val="00262C52"/>
    <w:rsid w:val="00262C66"/>
    <w:rsid w:val="00262C82"/>
    <w:rsid w:val="00262C86"/>
    <w:rsid w:val="00262CD9"/>
    <w:rsid w:val="00262CF2"/>
    <w:rsid w:val="00262D5A"/>
    <w:rsid w:val="00262DA3"/>
    <w:rsid w:val="00262EB6"/>
    <w:rsid w:val="00262F39"/>
    <w:rsid w:val="00262F8E"/>
    <w:rsid w:val="00262FE5"/>
    <w:rsid w:val="00263002"/>
    <w:rsid w:val="00263032"/>
    <w:rsid w:val="00263035"/>
    <w:rsid w:val="00263125"/>
    <w:rsid w:val="00263181"/>
    <w:rsid w:val="00263384"/>
    <w:rsid w:val="002633FE"/>
    <w:rsid w:val="00263408"/>
    <w:rsid w:val="00263445"/>
    <w:rsid w:val="00263591"/>
    <w:rsid w:val="002635C1"/>
    <w:rsid w:val="0026363F"/>
    <w:rsid w:val="002636CB"/>
    <w:rsid w:val="00263737"/>
    <w:rsid w:val="00263744"/>
    <w:rsid w:val="002637EF"/>
    <w:rsid w:val="00263835"/>
    <w:rsid w:val="00263879"/>
    <w:rsid w:val="0026387B"/>
    <w:rsid w:val="00263920"/>
    <w:rsid w:val="00263BA4"/>
    <w:rsid w:val="00263C31"/>
    <w:rsid w:val="00263C40"/>
    <w:rsid w:val="00263C43"/>
    <w:rsid w:val="00263CB2"/>
    <w:rsid w:val="00263D31"/>
    <w:rsid w:val="00263D36"/>
    <w:rsid w:val="00263E29"/>
    <w:rsid w:val="00263EF5"/>
    <w:rsid w:val="00263F45"/>
    <w:rsid w:val="00263F78"/>
    <w:rsid w:val="002640D5"/>
    <w:rsid w:val="0026421D"/>
    <w:rsid w:val="00264228"/>
    <w:rsid w:val="00264248"/>
    <w:rsid w:val="00264256"/>
    <w:rsid w:val="00264286"/>
    <w:rsid w:val="0026428E"/>
    <w:rsid w:val="002642A2"/>
    <w:rsid w:val="0026430D"/>
    <w:rsid w:val="0026431D"/>
    <w:rsid w:val="0026437B"/>
    <w:rsid w:val="002643F6"/>
    <w:rsid w:val="0026442F"/>
    <w:rsid w:val="00264430"/>
    <w:rsid w:val="0026443B"/>
    <w:rsid w:val="002644C3"/>
    <w:rsid w:val="002644E9"/>
    <w:rsid w:val="002644FE"/>
    <w:rsid w:val="00264562"/>
    <w:rsid w:val="002645E8"/>
    <w:rsid w:val="00264651"/>
    <w:rsid w:val="00264675"/>
    <w:rsid w:val="00264688"/>
    <w:rsid w:val="0026473E"/>
    <w:rsid w:val="00264754"/>
    <w:rsid w:val="0026477C"/>
    <w:rsid w:val="0026477F"/>
    <w:rsid w:val="00264783"/>
    <w:rsid w:val="002647E5"/>
    <w:rsid w:val="0026485E"/>
    <w:rsid w:val="002648B1"/>
    <w:rsid w:val="0026495B"/>
    <w:rsid w:val="0026496F"/>
    <w:rsid w:val="00264A7D"/>
    <w:rsid w:val="00264B3A"/>
    <w:rsid w:val="00264B5A"/>
    <w:rsid w:val="00264B99"/>
    <w:rsid w:val="00264BA2"/>
    <w:rsid w:val="00264C86"/>
    <w:rsid w:val="00264D34"/>
    <w:rsid w:val="00264D98"/>
    <w:rsid w:val="00264E79"/>
    <w:rsid w:val="00264E82"/>
    <w:rsid w:val="00264F1A"/>
    <w:rsid w:val="00264F61"/>
    <w:rsid w:val="00265021"/>
    <w:rsid w:val="00265027"/>
    <w:rsid w:val="0026502A"/>
    <w:rsid w:val="0026507C"/>
    <w:rsid w:val="002650F4"/>
    <w:rsid w:val="00265123"/>
    <w:rsid w:val="00265150"/>
    <w:rsid w:val="0026516C"/>
    <w:rsid w:val="0026519C"/>
    <w:rsid w:val="00265205"/>
    <w:rsid w:val="00265260"/>
    <w:rsid w:val="00265272"/>
    <w:rsid w:val="00265291"/>
    <w:rsid w:val="00265448"/>
    <w:rsid w:val="0026547E"/>
    <w:rsid w:val="002654C3"/>
    <w:rsid w:val="00265545"/>
    <w:rsid w:val="00265548"/>
    <w:rsid w:val="002655A9"/>
    <w:rsid w:val="0026572B"/>
    <w:rsid w:val="0026572F"/>
    <w:rsid w:val="00265750"/>
    <w:rsid w:val="00265767"/>
    <w:rsid w:val="00265798"/>
    <w:rsid w:val="002658A8"/>
    <w:rsid w:val="002659A6"/>
    <w:rsid w:val="00265A17"/>
    <w:rsid w:val="00265AE9"/>
    <w:rsid w:val="00265B1B"/>
    <w:rsid w:val="00265B7D"/>
    <w:rsid w:val="00265BB2"/>
    <w:rsid w:val="00265BCC"/>
    <w:rsid w:val="00265C33"/>
    <w:rsid w:val="00265CD0"/>
    <w:rsid w:val="00265CD3"/>
    <w:rsid w:val="00265D30"/>
    <w:rsid w:val="00265D35"/>
    <w:rsid w:val="00265D8F"/>
    <w:rsid w:val="00265DE2"/>
    <w:rsid w:val="00265DE4"/>
    <w:rsid w:val="00265E07"/>
    <w:rsid w:val="00265E61"/>
    <w:rsid w:val="00265F83"/>
    <w:rsid w:val="00265F87"/>
    <w:rsid w:val="00265FD9"/>
    <w:rsid w:val="00266027"/>
    <w:rsid w:val="00266050"/>
    <w:rsid w:val="00266078"/>
    <w:rsid w:val="00266091"/>
    <w:rsid w:val="00266316"/>
    <w:rsid w:val="00266372"/>
    <w:rsid w:val="002663D8"/>
    <w:rsid w:val="00266462"/>
    <w:rsid w:val="002664D3"/>
    <w:rsid w:val="0026659B"/>
    <w:rsid w:val="00266672"/>
    <w:rsid w:val="00266682"/>
    <w:rsid w:val="0026670C"/>
    <w:rsid w:val="00266742"/>
    <w:rsid w:val="00266749"/>
    <w:rsid w:val="00266753"/>
    <w:rsid w:val="002667CF"/>
    <w:rsid w:val="00266827"/>
    <w:rsid w:val="002668DC"/>
    <w:rsid w:val="00266907"/>
    <w:rsid w:val="00266911"/>
    <w:rsid w:val="00266994"/>
    <w:rsid w:val="00266B8B"/>
    <w:rsid w:val="00266BBA"/>
    <w:rsid w:val="00266C0D"/>
    <w:rsid w:val="00266C2E"/>
    <w:rsid w:val="00266C5E"/>
    <w:rsid w:val="00266C6D"/>
    <w:rsid w:val="00266C73"/>
    <w:rsid w:val="00266CAE"/>
    <w:rsid w:val="00266CB5"/>
    <w:rsid w:val="00266CDF"/>
    <w:rsid w:val="00266D4D"/>
    <w:rsid w:val="00266DFC"/>
    <w:rsid w:val="00266F63"/>
    <w:rsid w:val="00267031"/>
    <w:rsid w:val="002671BA"/>
    <w:rsid w:val="002671DE"/>
    <w:rsid w:val="002671E0"/>
    <w:rsid w:val="00267278"/>
    <w:rsid w:val="0026729B"/>
    <w:rsid w:val="00267305"/>
    <w:rsid w:val="0026751D"/>
    <w:rsid w:val="00267619"/>
    <w:rsid w:val="00267653"/>
    <w:rsid w:val="0026772B"/>
    <w:rsid w:val="00267740"/>
    <w:rsid w:val="002677AC"/>
    <w:rsid w:val="00267807"/>
    <w:rsid w:val="0026789E"/>
    <w:rsid w:val="002678D3"/>
    <w:rsid w:val="002679CF"/>
    <w:rsid w:val="002679ED"/>
    <w:rsid w:val="00267A01"/>
    <w:rsid w:val="00267A20"/>
    <w:rsid w:val="00267A75"/>
    <w:rsid w:val="00267AF3"/>
    <w:rsid w:val="00267BF3"/>
    <w:rsid w:val="00267C39"/>
    <w:rsid w:val="00267C5F"/>
    <w:rsid w:val="00267CB6"/>
    <w:rsid w:val="00267D95"/>
    <w:rsid w:val="00267DF3"/>
    <w:rsid w:val="00267E72"/>
    <w:rsid w:val="00267E77"/>
    <w:rsid w:val="00267E7B"/>
    <w:rsid w:val="00267F5B"/>
    <w:rsid w:val="00267FA6"/>
    <w:rsid w:val="00270002"/>
    <w:rsid w:val="002700AA"/>
    <w:rsid w:val="00270137"/>
    <w:rsid w:val="00270289"/>
    <w:rsid w:val="00270337"/>
    <w:rsid w:val="00270404"/>
    <w:rsid w:val="0027047F"/>
    <w:rsid w:val="002704DF"/>
    <w:rsid w:val="0027051F"/>
    <w:rsid w:val="0027053B"/>
    <w:rsid w:val="00270551"/>
    <w:rsid w:val="002705FF"/>
    <w:rsid w:val="002706D5"/>
    <w:rsid w:val="002706EB"/>
    <w:rsid w:val="00270762"/>
    <w:rsid w:val="002707B2"/>
    <w:rsid w:val="002709FA"/>
    <w:rsid w:val="00270AF7"/>
    <w:rsid w:val="00270B7A"/>
    <w:rsid w:val="00270B91"/>
    <w:rsid w:val="00270BD4"/>
    <w:rsid w:val="00270DC8"/>
    <w:rsid w:val="00270DFF"/>
    <w:rsid w:val="00270E1F"/>
    <w:rsid w:val="00270E69"/>
    <w:rsid w:val="00270EE0"/>
    <w:rsid w:val="00270EF2"/>
    <w:rsid w:val="00271155"/>
    <w:rsid w:val="00271171"/>
    <w:rsid w:val="00271174"/>
    <w:rsid w:val="002711D9"/>
    <w:rsid w:val="00271201"/>
    <w:rsid w:val="00271204"/>
    <w:rsid w:val="0027121B"/>
    <w:rsid w:val="002712AA"/>
    <w:rsid w:val="002713F6"/>
    <w:rsid w:val="00271449"/>
    <w:rsid w:val="00271451"/>
    <w:rsid w:val="002714E4"/>
    <w:rsid w:val="002714FC"/>
    <w:rsid w:val="00271515"/>
    <w:rsid w:val="0027151E"/>
    <w:rsid w:val="002715B2"/>
    <w:rsid w:val="002715F1"/>
    <w:rsid w:val="00271621"/>
    <w:rsid w:val="00271629"/>
    <w:rsid w:val="00271639"/>
    <w:rsid w:val="00271741"/>
    <w:rsid w:val="0027181A"/>
    <w:rsid w:val="0027181F"/>
    <w:rsid w:val="00271828"/>
    <w:rsid w:val="002718AE"/>
    <w:rsid w:val="002718CE"/>
    <w:rsid w:val="00271956"/>
    <w:rsid w:val="0027198E"/>
    <w:rsid w:val="002719B5"/>
    <w:rsid w:val="00271A2B"/>
    <w:rsid w:val="00271A3B"/>
    <w:rsid w:val="00271AB3"/>
    <w:rsid w:val="00271AD2"/>
    <w:rsid w:val="00271B17"/>
    <w:rsid w:val="00271B29"/>
    <w:rsid w:val="00271B8D"/>
    <w:rsid w:val="00271BA9"/>
    <w:rsid w:val="00271BD0"/>
    <w:rsid w:val="00271C0D"/>
    <w:rsid w:val="00271C2D"/>
    <w:rsid w:val="00271C4C"/>
    <w:rsid w:val="00271C86"/>
    <w:rsid w:val="00271D92"/>
    <w:rsid w:val="00271DF9"/>
    <w:rsid w:val="00271EBB"/>
    <w:rsid w:val="00271F9D"/>
    <w:rsid w:val="0027206C"/>
    <w:rsid w:val="002720DA"/>
    <w:rsid w:val="002720E3"/>
    <w:rsid w:val="002721B6"/>
    <w:rsid w:val="002723E2"/>
    <w:rsid w:val="0027253D"/>
    <w:rsid w:val="00272577"/>
    <w:rsid w:val="002725AF"/>
    <w:rsid w:val="002725D6"/>
    <w:rsid w:val="00272623"/>
    <w:rsid w:val="0027267A"/>
    <w:rsid w:val="00272748"/>
    <w:rsid w:val="00272795"/>
    <w:rsid w:val="00272799"/>
    <w:rsid w:val="002727A5"/>
    <w:rsid w:val="00272827"/>
    <w:rsid w:val="002728A1"/>
    <w:rsid w:val="002728BF"/>
    <w:rsid w:val="00272902"/>
    <w:rsid w:val="00272A7D"/>
    <w:rsid w:val="00272B93"/>
    <w:rsid w:val="00272C0D"/>
    <w:rsid w:val="00272C83"/>
    <w:rsid w:val="00272D4D"/>
    <w:rsid w:val="00272F68"/>
    <w:rsid w:val="0027302A"/>
    <w:rsid w:val="0027309E"/>
    <w:rsid w:val="002730A5"/>
    <w:rsid w:val="0027313A"/>
    <w:rsid w:val="0027318C"/>
    <w:rsid w:val="002731BA"/>
    <w:rsid w:val="0027322B"/>
    <w:rsid w:val="002732A7"/>
    <w:rsid w:val="002732C2"/>
    <w:rsid w:val="002732D9"/>
    <w:rsid w:val="002733CD"/>
    <w:rsid w:val="0027342C"/>
    <w:rsid w:val="00273437"/>
    <w:rsid w:val="002734FB"/>
    <w:rsid w:val="00273536"/>
    <w:rsid w:val="00273706"/>
    <w:rsid w:val="00273728"/>
    <w:rsid w:val="00273730"/>
    <w:rsid w:val="002737D2"/>
    <w:rsid w:val="00273845"/>
    <w:rsid w:val="0027387A"/>
    <w:rsid w:val="002738CA"/>
    <w:rsid w:val="0027393E"/>
    <w:rsid w:val="00273ACF"/>
    <w:rsid w:val="00273B84"/>
    <w:rsid w:val="00273B8F"/>
    <w:rsid w:val="00273BF3"/>
    <w:rsid w:val="00273C2E"/>
    <w:rsid w:val="00273D1B"/>
    <w:rsid w:val="00273DBC"/>
    <w:rsid w:val="00273DBF"/>
    <w:rsid w:val="00273E34"/>
    <w:rsid w:val="00273E86"/>
    <w:rsid w:val="00273F06"/>
    <w:rsid w:val="00273F78"/>
    <w:rsid w:val="00273FE8"/>
    <w:rsid w:val="00274025"/>
    <w:rsid w:val="002740C1"/>
    <w:rsid w:val="002740CE"/>
    <w:rsid w:val="002740FC"/>
    <w:rsid w:val="002741BA"/>
    <w:rsid w:val="00274272"/>
    <w:rsid w:val="00274333"/>
    <w:rsid w:val="00274344"/>
    <w:rsid w:val="00274367"/>
    <w:rsid w:val="00274386"/>
    <w:rsid w:val="00274437"/>
    <w:rsid w:val="0027449E"/>
    <w:rsid w:val="002744EE"/>
    <w:rsid w:val="002744F5"/>
    <w:rsid w:val="002744FA"/>
    <w:rsid w:val="0027454B"/>
    <w:rsid w:val="0027457D"/>
    <w:rsid w:val="002745B6"/>
    <w:rsid w:val="00274602"/>
    <w:rsid w:val="00274649"/>
    <w:rsid w:val="002746AA"/>
    <w:rsid w:val="002746BB"/>
    <w:rsid w:val="00274747"/>
    <w:rsid w:val="002747DF"/>
    <w:rsid w:val="002747FC"/>
    <w:rsid w:val="002747FE"/>
    <w:rsid w:val="0027487F"/>
    <w:rsid w:val="0027488B"/>
    <w:rsid w:val="0027490E"/>
    <w:rsid w:val="00274934"/>
    <w:rsid w:val="0027494C"/>
    <w:rsid w:val="00274995"/>
    <w:rsid w:val="00274AC5"/>
    <w:rsid w:val="00274B11"/>
    <w:rsid w:val="00274B87"/>
    <w:rsid w:val="00274C16"/>
    <w:rsid w:val="00274C45"/>
    <w:rsid w:val="00274CC2"/>
    <w:rsid w:val="00274CEE"/>
    <w:rsid w:val="00274DA4"/>
    <w:rsid w:val="00274DD6"/>
    <w:rsid w:val="00274E58"/>
    <w:rsid w:val="00274E96"/>
    <w:rsid w:val="00274F19"/>
    <w:rsid w:val="00274FF7"/>
    <w:rsid w:val="0027502A"/>
    <w:rsid w:val="0027507B"/>
    <w:rsid w:val="002750A5"/>
    <w:rsid w:val="002750F4"/>
    <w:rsid w:val="0027516C"/>
    <w:rsid w:val="00275184"/>
    <w:rsid w:val="002751AF"/>
    <w:rsid w:val="0027526F"/>
    <w:rsid w:val="00275291"/>
    <w:rsid w:val="002752A5"/>
    <w:rsid w:val="00275331"/>
    <w:rsid w:val="0027534D"/>
    <w:rsid w:val="002753DA"/>
    <w:rsid w:val="002753E2"/>
    <w:rsid w:val="002754F5"/>
    <w:rsid w:val="0027556D"/>
    <w:rsid w:val="002755AB"/>
    <w:rsid w:val="00275617"/>
    <w:rsid w:val="0027565B"/>
    <w:rsid w:val="00275726"/>
    <w:rsid w:val="00275757"/>
    <w:rsid w:val="00275786"/>
    <w:rsid w:val="002758CC"/>
    <w:rsid w:val="00275941"/>
    <w:rsid w:val="0027596C"/>
    <w:rsid w:val="00275A2A"/>
    <w:rsid w:val="00275AD6"/>
    <w:rsid w:val="00275B91"/>
    <w:rsid w:val="00275C5F"/>
    <w:rsid w:val="00275D03"/>
    <w:rsid w:val="00275D6F"/>
    <w:rsid w:val="00275E38"/>
    <w:rsid w:val="00275E77"/>
    <w:rsid w:val="00275EA7"/>
    <w:rsid w:val="00275EBE"/>
    <w:rsid w:val="00275ED9"/>
    <w:rsid w:val="00275EDF"/>
    <w:rsid w:val="00275F49"/>
    <w:rsid w:val="00276024"/>
    <w:rsid w:val="002760E0"/>
    <w:rsid w:val="00276127"/>
    <w:rsid w:val="0027625C"/>
    <w:rsid w:val="00276296"/>
    <w:rsid w:val="002762D3"/>
    <w:rsid w:val="002762D5"/>
    <w:rsid w:val="0027649C"/>
    <w:rsid w:val="00276639"/>
    <w:rsid w:val="0027671B"/>
    <w:rsid w:val="00276739"/>
    <w:rsid w:val="00276756"/>
    <w:rsid w:val="00276788"/>
    <w:rsid w:val="002767F5"/>
    <w:rsid w:val="0027691E"/>
    <w:rsid w:val="002769F3"/>
    <w:rsid w:val="00276A10"/>
    <w:rsid w:val="00276A4F"/>
    <w:rsid w:val="00276AB6"/>
    <w:rsid w:val="00276B51"/>
    <w:rsid w:val="00276B75"/>
    <w:rsid w:val="00276C2E"/>
    <w:rsid w:val="00276C39"/>
    <w:rsid w:val="00276CCD"/>
    <w:rsid w:val="00276CE6"/>
    <w:rsid w:val="00276DBE"/>
    <w:rsid w:val="00276E6B"/>
    <w:rsid w:val="00276E7B"/>
    <w:rsid w:val="00276ECD"/>
    <w:rsid w:val="00276F29"/>
    <w:rsid w:val="0027700F"/>
    <w:rsid w:val="002770D3"/>
    <w:rsid w:val="002770D8"/>
    <w:rsid w:val="002770E5"/>
    <w:rsid w:val="00277120"/>
    <w:rsid w:val="00277125"/>
    <w:rsid w:val="00277133"/>
    <w:rsid w:val="00277375"/>
    <w:rsid w:val="0027743D"/>
    <w:rsid w:val="00277474"/>
    <w:rsid w:val="00277518"/>
    <w:rsid w:val="002775E9"/>
    <w:rsid w:val="002776C1"/>
    <w:rsid w:val="0027770A"/>
    <w:rsid w:val="00277849"/>
    <w:rsid w:val="00277877"/>
    <w:rsid w:val="002778C9"/>
    <w:rsid w:val="002779A6"/>
    <w:rsid w:val="002779B7"/>
    <w:rsid w:val="00277B13"/>
    <w:rsid w:val="00277B21"/>
    <w:rsid w:val="00277BA8"/>
    <w:rsid w:val="00277BD2"/>
    <w:rsid w:val="00277BDC"/>
    <w:rsid w:val="00277D90"/>
    <w:rsid w:val="00277E6F"/>
    <w:rsid w:val="00277EE7"/>
    <w:rsid w:val="00277F5C"/>
    <w:rsid w:val="00280081"/>
    <w:rsid w:val="00280103"/>
    <w:rsid w:val="00280227"/>
    <w:rsid w:val="0028022A"/>
    <w:rsid w:val="002802C5"/>
    <w:rsid w:val="00280335"/>
    <w:rsid w:val="00280385"/>
    <w:rsid w:val="00280594"/>
    <w:rsid w:val="002805F5"/>
    <w:rsid w:val="0028061C"/>
    <w:rsid w:val="0028061E"/>
    <w:rsid w:val="0028063B"/>
    <w:rsid w:val="0028066A"/>
    <w:rsid w:val="002806EC"/>
    <w:rsid w:val="00280721"/>
    <w:rsid w:val="00280767"/>
    <w:rsid w:val="0028085D"/>
    <w:rsid w:val="002808A8"/>
    <w:rsid w:val="002808DA"/>
    <w:rsid w:val="00280AFA"/>
    <w:rsid w:val="00280B8B"/>
    <w:rsid w:val="00280D55"/>
    <w:rsid w:val="00280D79"/>
    <w:rsid w:val="00280E4F"/>
    <w:rsid w:val="00280E7E"/>
    <w:rsid w:val="00280E97"/>
    <w:rsid w:val="00280EC5"/>
    <w:rsid w:val="00280EE2"/>
    <w:rsid w:val="00280F1F"/>
    <w:rsid w:val="002810AD"/>
    <w:rsid w:val="002810BD"/>
    <w:rsid w:val="002810E7"/>
    <w:rsid w:val="002810F1"/>
    <w:rsid w:val="0028116C"/>
    <w:rsid w:val="00281190"/>
    <w:rsid w:val="002813AF"/>
    <w:rsid w:val="00281429"/>
    <w:rsid w:val="0028143A"/>
    <w:rsid w:val="002814DD"/>
    <w:rsid w:val="00281627"/>
    <w:rsid w:val="0028173E"/>
    <w:rsid w:val="00281768"/>
    <w:rsid w:val="00281775"/>
    <w:rsid w:val="0028178F"/>
    <w:rsid w:val="002817B9"/>
    <w:rsid w:val="002817E2"/>
    <w:rsid w:val="00281881"/>
    <w:rsid w:val="002818F1"/>
    <w:rsid w:val="00281932"/>
    <w:rsid w:val="00281988"/>
    <w:rsid w:val="00281A07"/>
    <w:rsid w:val="00281A0D"/>
    <w:rsid w:val="00281B2D"/>
    <w:rsid w:val="00281BB4"/>
    <w:rsid w:val="00281C34"/>
    <w:rsid w:val="00281C4E"/>
    <w:rsid w:val="00281CC4"/>
    <w:rsid w:val="00281D2C"/>
    <w:rsid w:val="00281E9D"/>
    <w:rsid w:val="00281EBC"/>
    <w:rsid w:val="00281F4D"/>
    <w:rsid w:val="00282098"/>
    <w:rsid w:val="002820B0"/>
    <w:rsid w:val="00282149"/>
    <w:rsid w:val="0028224B"/>
    <w:rsid w:val="0028227F"/>
    <w:rsid w:val="00282293"/>
    <w:rsid w:val="00282456"/>
    <w:rsid w:val="00282473"/>
    <w:rsid w:val="00282476"/>
    <w:rsid w:val="00282489"/>
    <w:rsid w:val="00282497"/>
    <w:rsid w:val="00282609"/>
    <w:rsid w:val="0028264A"/>
    <w:rsid w:val="0028271B"/>
    <w:rsid w:val="00282767"/>
    <w:rsid w:val="00282768"/>
    <w:rsid w:val="002827AE"/>
    <w:rsid w:val="002828B9"/>
    <w:rsid w:val="00282970"/>
    <w:rsid w:val="00282984"/>
    <w:rsid w:val="002829C0"/>
    <w:rsid w:val="002829CE"/>
    <w:rsid w:val="00282A23"/>
    <w:rsid w:val="00282A48"/>
    <w:rsid w:val="00282A84"/>
    <w:rsid w:val="00282A8E"/>
    <w:rsid w:val="00282AC9"/>
    <w:rsid w:val="00282B39"/>
    <w:rsid w:val="00282B61"/>
    <w:rsid w:val="00282B92"/>
    <w:rsid w:val="00282BBF"/>
    <w:rsid w:val="00282C77"/>
    <w:rsid w:val="00282CC3"/>
    <w:rsid w:val="00282CCB"/>
    <w:rsid w:val="00282D00"/>
    <w:rsid w:val="00282DA0"/>
    <w:rsid w:val="00282EFA"/>
    <w:rsid w:val="00282F41"/>
    <w:rsid w:val="00282FE9"/>
    <w:rsid w:val="00283016"/>
    <w:rsid w:val="002830F6"/>
    <w:rsid w:val="00283111"/>
    <w:rsid w:val="002831F0"/>
    <w:rsid w:val="0028325B"/>
    <w:rsid w:val="0028326F"/>
    <w:rsid w:val="002832C5"/>
    <w:rsid w:val="00283318"/>
    <w:rsid w:val="0028337B"/>
    <w:rsid w:val="00283392"/>
    <w:rsid w:val="002833AB"/>
    <w:rsid w:val="002833DF"/>
    <w:rsid w:val="0028342F"/>
    <w:rsid w:val="0028344C"/>
    <w:rsid w:val="00283470"/>
    <w:rsid w:val="002834D1"/>
    <w:rsid w:val="002836A0"/>
    <w:rsid w:val="00283775"/>
    <w:rsid w:val="0028386A"/>
    <w:rsid w:val="00283884"/>
    <w:rsid w:val="002838CB"/>
    <w:rsid w:val="002838E2"/>
    <w:rsid w:val="002839C0"/>
    <w:rsid w:val="00283A2F"/>
    <w:rsid w:val="00283A3E"/>
    <w:rsid w:val="00283A81"/>
    <w:rsid w:val="00283AEF"/>
    <w:rsid w:val="00283B12"/>
    <w:rsid w:val="00283C54"/>
    <w:rsid w:val="00283D48"/>
    <w:rsid w:val="00283E0E"/>
    <w:rsid w:val="00283E33"/>
    <w:rsid w:val="00283E8F"/>
    <w:rsid w:val="00283F98"/>
    <w:rsid w:val="00284027"/>
    <w:rsid w:val="00284058"/>
    <w:rsid w:val="0028410B"/>
    <w:rsid w:val="0028418A"/>
    <w:rsid w:val="002841F0"/>
    <w:rsid w:val="00284220"/>
    <w:rsid w:val="00284266"/>
    <w:rsid w:val="002842C7"/>
    <w:rsid w:val="0028444D"/>
    <w:rsid w:val="00284513"/>
    <w:rsid w:val="00284543"/>
    <w:rsid w:val="002845F7"/>
    <w:rsid w:val="0028461D"/>
    <w:rsid w:val="00284651"/>
    <w:rsid w:val="002846E4"/>
    <w:rsid w:val="002847F9"/>
    <w:rsid w:val="0028480F"/>
    <w:rsid w:val="00284822"/>
    <w:rsid w:val="00284861"/>
    <w:rsid w:val="00284A66"/>
    <w:rsid w:val="00284B51"/>
    <w:rsid w:val="00284BE2"/>
    <w:rsid w:val="00284C13"/>
    <w:rsid w:val="00284C15"/>
    <w:rsid w:val="00284C63"/>
    <w:rsid w:val="00284C6E"/>
    <w:rsid w:val="00284C90"/>
    <w:rsid w:val="00284D66"/>
    <w:rsid w:val="00284DD1"/>
    <w:rsid w:val="00284E0D"/>
    <w:rsid w:val="00284E2E"/>
    <w:rsid w:val="00284E65"/>
    <w:rsid w:val="00284F88"/>
    <w:rsid w:val="0028500F"/>
    <w:rsid w:val="0028501B"/>
    <w:rsid w:val="00285023"/>
    <w:rsid w:val="0028508D"/>
    <w:rsid w:val="00285120"/>
    <w:rsid w:val="0028517C"/>
    <w:rsid w:val="002851CF"/>
    <w:rsid w:val="00285267"/>
    <w:rsid w:val="002852A1"/>
    <w:rsid w:val="002852BE"/>
    <w:rsid w:val="002852C2"/>
    <w:rsid w:val="00285352"/>
    <w:rsid w:val="0028544B"/>
    <w:rsid w:val="002854A6"/>
    <w:rsid w:val="00285513"/>
    <w:rsid w:val="00285522"/>
    <w:rsid w:val="002855C4"/>
    <w:rsid w:val="0028561E"/>
    <w:rsid w:val="0028562B"/>
    <w:rsid w:val="00285661"/>
    <w:rsid w:val="002856A5"/>
    <w:rsid w:val="002856C7"/>
    <w:rsid w:val="0028571C"/>
    <w:rsid w:val="00285768"/>
    <w:rsid w:val="002857C6"/>
    <w:rsid w:val="002857CC"/>
    <w:rsid w:val="00285852"/>
    <w:rsid w:val="0028594F"/>
    <w:rsid w:val="00285967"/>
    <w:rsid w:val="00285984"/>
    <w:rsid w:val="002859A8"/>
    <w:rsid w:val="002859AD"/>
    <w:rsid w:val="002859B1"/>
    <w:rsid w:val="00285A77"/>
    <w:rsid w:val="00285A8B"/>
    <w:rsid w:val="00285A96"/>
    <w:rsid w:val="00285B32"/>
    <w:rsid w:val="00285B38"/>
    <w:rsid w:val="00285B66"/>
    <w:rsid w:val="00285B72"/>
    <w:rsid w:val="00285CD8"/>
    <w:rsid w:val="00285D1E"/>
    <w:rsid w:val="00285D9D"/>
    <w:rsid w:val="00285DCD"/>
    <w:rsid w:val="00285F10"/>
    <w:rsid w:val="00285F16"/>
    <w:rsid w:val="00285FBE"/>
    <w:rsid w:val="00286065"/>
    <w:rsid w:val="002862C0"/>
    <w:rsid w:val="00286322"/>
    <w:rsid w:val="002863E2"/>
    <w:rsid w:val="0028641C"/>
    <w:rsid w:val="00286430"/>
    <w:rsid w:val="00286480"/>
    <w:rsid w:val="002864A1"/>
    <w:rsid w:val="002864B0"/>
    <w:rsid w:val="0028657F"/>
    <w:rsid w:val="002865B6"/>
    <w:rsid w:val="00286649"/>
    <w:rsid w:val="002866A3"/>
    <w:rsid w:val="0028672A"/>
    <w:rsid w:val="002867B8"/>
    <w:rsid w:val="00286BA0"/>
    <w:rsid w:val="00286BA1"/>
    <w:rsid w:val="00286BE6"/>
    <w:rsid w:val="00286BEE"/>
    <w:rsid w:val="00286CCA"/>
    <w:rsid w:val="00286D09"/>
    <w:rsid w:val="00286D7C"/>
    <w:rsid w:val="00286DDF"/>
    <w:rsid w:val="00286E4C"/>
    <w:rsid w:val="00286EEA"/>
    <w:rsid w:val="00286F25"/>
    <w:rsid w:val="00286F72"/>
    <w:rsid w:val="00286FEE"/>
    <w:rsid w:val="00287060"/>
    <w:rsid w:val="00287079"/>
    <w:rsid w:val="0028713C"/>
    <w:rsid w:val="00287157"/>
    <w:rsid w:val="00287210"/>
    <w:rsid w:val="00287229"/>
    <w:rsid w:val="002872C5"/>
    <w:rsid w:val="00287317"/>
    <w:rsid w:val="00287354"/>
    <w:rsid w:val="0028736A"/>
    <w:rsid w:val="002873DF"/>
    <w:rsid w:val="002873FB"/>
    <w:rsid w:val="00287424"/>
    <w:rsid w:val="002874C9"/>
    <w:rsid w:val="0028753A"/>
    <w:rsid w:val="00287561"/>
    <w:rsid w:val="00287640"/>
    <w:rsid w:val="00287683"/>
    <w:rsid w:val="00287793"/>
    <w:rsid w:val="002877ED"/>
    <w:rsid w:val="00287801"/>
    <w:rsid w:val="00287948"/>
    <w:rsid w:val="00287960"/>
    <w:rsid w:val="002879A0"/>
    <w:rsid w:val="00287B08"/>
    <w:rsid w:val="00287BCC"/>
    <w:rsid w:val="00287C84"/>
    <w:rsid w:val="00287CAC"/>
    <w:rsid w:val="00287DD6"/>
    <w:rsid w:val="00287DE1"/>
    <w:rsid w:val="00287E32"/>
    <w:rsid w:val="00287E81"/>
    <w:rsid w:val="00287E8B"/>
    <w:rsid w:val="00287F71"/>
    <w:rsid w:val="00287FE9"/>
    <w:rsid w:val="00290073"/>
    <w:rsid w:val="0029008B"/>
    <w:rsid w:val="002900BB"/>
    <w:rsid w:val="002900BF"/>
    <w:rsid w:val="002901B3"/>
    <w:rsid w:val="00290259"/>
    <w:rsid w:val="00290266"/>
    <w:rsid w:val="002903D7"/>
    <w:rsid w:val="00290416"/>
    <w:rsid w:val="0029041C"/>
    <w:rsid w:val="002904F3"/>
    <w:rsid w:val="002905A2"/>
    <w:rsid w:val="002906F6"/>
    <w:rsid w:val="0029078D"/>
    <w:rsid w:val="002907B4"/>
    <w:rsid w:val="00290850"/>
    <w:rsid w:val="002908BE"/>
    <w:rsid w:val="002909BD"/>
    <w:rsid w:val="00290A03"/>
    <w:rsid w:val="00290BC8"/>
    <w:rsid w:val="00290C14"/>
    <w:rsid w:val="00290E5E"/>
    <w:rsid w:val="00290EAA"/>
    <w:rsid w:val="00290EBE"/>
    <w:rsid w:val="00291061"/>
    <w:rsid w:val="0029121B"/>
    <w:rsid w:val="00291291"/>
    <w:rsid w:val="002913DE"/>
    <w:rsid w:val="002914B6"/>
    <w:rsid w:val="00291514"/>
    <w:rsid w:val="00291570"/>
    <w:rsid w:val="002916B0"/>
    <w:rsid w:val="00291846"/>
    <w:rsid w:val="00291848"/>
    <w:rsid w:val="00291889"/>
    <w:rsid w:val="00291890"/>
    <w:rsid w:val="0029196A"/>
    <w:rsid w:val="002919FD"/>
    <w:rsid w:val="00291A2B"/>
    <w:rsid w:val="00291A86"/>
    <w:rsid w:val="00291A8C"/>
    <w:rsid w:val="00291A8F"/>
    <w:rsid w:val="00291B77"/>
    <w:rsid w:val="00291C37"/>
    <w:rsid w:val="00291C4A"/>
    <w:rsid w:val="00291C75"/>
    <w:rsid w:val="00291CB2"/>
    <w:rsid w:val="00291CE4"/>
    <w:rsid w:val="00291D2D"/>
    <w:rsid w:val="00291D82"/>
    <w:rsid w:val="00291D9C"/>
    <w:rsid w:val="00291EA6"/>
    <w:rsid w:val="00291EC2"/>
    <w:rsid w:val="00291F4E"/>
    <w:rsid w:val="00291F7C"/>
    <w:rsid w:val="00291FA5"/>
    <w:rsid w:val="00291FC7"/>
    <w:rsid w:val="00291FEA"/>
    <w:rsid w:val="0029206F"/>
    <w:rsid w:val="002921C4"/>
    <w:rsid w:val="00292212"/>
    <w:rsid w:val="002922ED"/>
    <w:rsid w:val="0029230D"/>
    <w:rsid w:val="0029230F"/>
    <w:rsid w:val="00292351"/>
    <w:rsid w:val="00292368"/>
    <w:rsid w:val="002923BE"/>
    <w:rsid w:val="002923C5"/>
    <w:rsid w:val="00292435"/>
    <w:rsid w:val="00292522"/>
    <w:rsid w:val="0029270B"/>
    <w:rsid w:val="0029282A"/>
    <w:rsid w:val="00292841"/>
    <w:rsid w:val="00292875"/>
    <w:rsid w:val="00292887"/>
    <w:rsid w:val="0029293F"/>
    <w:rsid w:val="00292943"/>
    <w:rsid w:val="0029296A"/>
    <w:rsid w:val="00292A56"/>
    <w:rsid w:val="00292ACA"/>
    <w:rsid w:val="00292AD3"/>
    <w:rsid w:val="00292B20"/>
    <w:rsid w:val="00292B78"/>
    <w:rsid w:val="00292B80"/>
    <w:rsid w:val="00292C26"/>
    <w:rsid w:val="00292C30"/>
    <w:rsid w:val="00292C62"/>
    <w:rsid w:val="00292D72"/>
    <w:rsid w:val="00292DD6"/>
    <w:rsid w:val="00292DE1"/>
    <w:rsid w:val="00292F27"/>
    <w:rsid w:val="00293077"/>
    <w:rsid w:val="0029311D"/>
    <w:rsid w:val="00293142"/>
    <w:rsid w:val="00293173"/>
    <w:rsid w:val="002931D1"/>
    <w:rsid w:val="00293282"/>
    <w:rsid w:val="00293295"/>
    <w:rsid w:val="002932EC"/>
    <w:rsid w:val="0029331D"/>
    <w:rsid w:val="0029333B"/>
    <w:rsid w:val="002934FB"/>
    <w:rsid w:val="0029360E"/>
    <w:rsid w:val="0029369D"/>
    <w:rsid w:val="0029369F"/>
    <w:rsid w:val="002937A6"/>
    <w:rsid w:val="00293818"/>
    <w:rsid w:val="00293985"/>
    <w:rsid w:val="00293988"/>
    <w:rsid w:val="00293A14"/>
    <w:rsid w:val="00293A37"/>
    <w:rsid w:val="00293C0A"/>
    <w:rsid w:val="00293CB5"/>
    <w:rsid w:val="00293CD6"/>
    <w:rsid w:val="00293CF3"/>
    <w:rsid w:val="00293DAD"/>
    <w:rsid w:val="00293F0E"/>
    <w:rsid w:val="00293F5B"/>
    <w:rsid w:val="0029404E"/>
    <w:rsid w:val="00294095"/>
    <w:rsid w:val="0029425D"/>
    <w:rsid w:val="002943A5"/>
    <w:rsid w:val="0029440D"/>
    <w:rsid w:val="00294475"/>
    <w:rsid w:val="00294555"/>
    <w:rsid w:val="002945BA"/>
    <w:rsid w:val="00294604"/>
    <w:rsid w:val="00294759"/>
    <w:rsid w:val="00294766"/>
    <w:rsid w:val="00294777"/>
    <w:rsid w:val="002947A3"/>
    <w:rsid w:val="00294864"/>
    <w:rsid w:val="0029486A"/>
    <w:rsid w:val="002948E8"/>
    <w:rsid w:val="00294905"/>
    <w:rsid w:val="0029492E"/>
    <w:rsid w:val="00294940"/>
    <w:rsid w:val="00294948"/>
    <w:rsid w:val="00294986"/>
    <w:rsid w:val="00294990"/>
    <w:rsid w:val="00294B90"/>
    <w:rsid w:val="00294C39"/>
    <w:rsid w:val="00294C52"/>
    <w:rsid w:val="00294D58"/>
    <w:rsid w:val="00294F0A"/>
    <w:rsid w:val="0029501E"/>
    <w:rsid w:val="00295060"/>
    <w:rsid w:val="002950D4"/>
    <w:rsid w:val="002950DA"/>
    <w:rsid w:val="00295161"/>
    <w:rsid w:val="0029519A"/>
    <w:rsid w:val="00295482"/>
    <w:rsid w:val="002955DC"/>
    <w:rsid w:val="00295639"/>
    <w:rsid w:val="00295640"/>
    <w:rsid w:val="002956A5"/>
    <w:rsid w:val="002956F4"/>
    <w:rsid w:val="00295753"/>
    <w:rsid w:val="002957A6"/>
    <w:rsid w:val="002957C3"/>
    <w:rsid w:val="002957C4"/>
    <w:rsid w:val="00295832"/>
    <w:rsid w:val="0029596D"/>
    <w:rsid w:val="002959A6"/>
    <w:rsid w:val="002959AB"/>
    <w:rsid w:val="00295A5C"/>
    <w:rsid w:val="00295AC9"/>
    <w:rsid w:val="00295ADB"/>
    <w:rsid w:val="00295C02"/>
    <w:rsid w:val="00295C03"/>
    <w:rsid w:val="00295DF7"/>
    <w:rsid w:val="00295DFC"/>
    <w:rsid w:val="00295E24"/>
    <w:rsid w:val="00295E7A"/>
    <w:rsid w:val="00295E90"/>
    <w:rsid w:val="00295E9C"/>
    <w:rsid w:val="00295ED8"/>
    <w:rsid w:val="00295F99"/>
    <w:rsid w:val="00296013"/>
    <w:rsid w:val="00296029"/>
    <w:rsid w:val="002960C2"/>
    <w:rsid w:val="002960F3"/>
    <w:rsid w:val="00296141"/>
    <w:rsid w:val="0029616D"/>
    <w:rsid w:val="002961D6"/>
    <w:rsid w:val="002961DA"/>
    <w:rsid w:val="002962A0"/>
    <w:rsid w:val="002962D5"/>
    <w:rsid w:val="00296315"/>
    <w:rsid w:val="00296381"/>
    <w:rsid w:val="002963AA"/>
    <w:rsid w:val="0029646C"/>
    <w:rsid w:val="00296475"/>
    <w:rsid w:val="00296481"/>
    <w:rsid w:val="00296511"/>
    <w:rsid w:val="00296551"/>
    <w:rsid w:val="0029659D"/>
    <w:rsid w:val="002965F9"/>
    <w:rsid w:val="0029662C"/>
    <w:rsid w:val="00296658"/>
    <w:rsid w:val="00296676"/>
    <w:rsid w:val="0029669C"/>
    <w:rsid w:val="002966D5"/>
    <w:rsid w:val="00296700"/>
    <w:rsid w:val="002967BD"/>
    <w:rsid w:val="0029680C"/>
    <w:rsid w:val="00296B61"/>
    <w:rsid w:val="00296C0F"/>
    <w:rsid w:val="00296CE9"/>
    <w:rsid w:val="00296D11"/>
    <w:rsid w:val="00296D8F"/>
    <w:rsid w:val="00296DD9"/>
    <w:rsid w:val="00296E1C"/>
    <w:rsid w:val="00296E8A"/>
    <w:rsid w:val="00296F24"/>
    <w:rsid w:val="00296F6F"/>
    <w:rsid w:val="00296FFD"/>
    <w:rsid w:val="0029709F"/>
    <w:rsid w:val="002970C3"/>
    <w:rsid w:val="002971EF"/>
    <w:rsid w:val="00297315"/>
    <w:rsid w:val="00297322"/>
    <w:rsid w:val="00297349"/>
    <w:rsid w:val="002973C2"/>
    <w:rsid w:val="00297489"/>
    <w:rsid w:val="00297497"/>
    <w:rsid w:val="002974AB"/>
    <w:rsid w:val="002974AD"/>
    <w:rsid w:val="0029753F"/>
    <w:rsid w:val="0029768A"/>
    <w:rsid w:val="0029769A"/>
    <w:rsid w:val="0029772B"/>
    <w:rsid w:val="00297776"/>
    <w:rsid w:val="002977D0"/>
    <w:rsid w:val="00297892"/>
    <w:rsid w:val="00297970"/>
    <w:rsid w:val="00297989"/>
    <w:rsid w:val="00297A06"/>
    <w:rsid w:val="00297A2B"/>
    <w:rsid w:val="00297A54"/>
    <w:rsid w:val="00297A58"/>
    <w:rsid w:val="00297A96"/>
    <w:rsid w:val="00297ADB"/>
    <w:rsid w:val="00297BF1"/>
    <w:rsid w:val="00297BF2"/>
    <w:rsid w:val="00297C33"/>
    <w:rsid w:val="00297C71"/>
    <w:rsid w:val="00297C8A"/>
    <w:rsid w:val="00297D35"/>
    <w:rsid w:val="00297D9C"/>
    <w:rsid w:val="00297DDC"/>
    <w:rsid w:val="00297DFC"/>
    <w:rsid w:val="00297E27"/>
    <w:rsid w:val="00297E78"/>
    <w:rsid w:val="00297F2B"/>
    <w:rsid w:val="00297FE9"/>
    <w:rsid w:val="002A0042"/>
    <w:rsid w:val="002A0099"/>
    <w:rsid w:val="002A0116"/>
    <w:rsid w:val="002A0226"/>
    <w:rsid w:val="002A026A"/>
    <w:rsid w:val="002A0286"/>
    <w:rsid w:val="002A0295"/>
    <w:rsid w:val="002A0403"/>
    <w:rsid w:val="002A044C"/>
    <w:rsid w:val="002A065A"/>
    <w:rsid w:val="002A072C"/>
    <w:rsid w:val="002A0814"/>
    <w:rsid w:val="002A08E7"/>
    <w:rsid w:val="002A092E"/>
    <w:rsid w:val="002A094A"/>
    <w:rsid w:val="002A0984"/>
    <w:rsid w:val="002A0985"/>
    <w:rsid w:val="002A09E1"/>
    <w:rsid w:val="002A0A6E"/>
    <w:rsid w:val="002A0B1B"/>
    <w:rsid w:val="002A0B79"/>
    <w:rsid w:val="002A0B82"/>
    <w:rsid w:val="002A0B8E"/>
    <w:rsid w:val="002A0C78"/>
    <w:rsid w:val="002A0C94"/>
    <w:rsid w:val="002A0DC3"/>
    <w:rsid w:val="002A0DF2"/>
    <w:rsid w:val="002A0E09"/>
    <w:rsid w:val="002A0E72"/>
    <w:rsid w:val="002A0E8C"/>
    <w:rsid w:val="002A0FB7"/>
    <w:rsid w:val="002A0FBF"/>
    <w:rsid w:val="002A1050"/>
    <w:rsid w:val="002A106B"/>
    <w:rsid w:val="002A10C9"/>
    <w:rsid w:val="002A1106"/>
    <w:rsid w:val="002A1123"/>
    <w:rsid w:val="002A11D7"/>
    <w:rsid w:val="002A1257"/>
    <w:rsid w:val="002A1298"/>
    <w:rsid w:val="002A132A"/>
    <w:rsid w:val="002A13B1"/>
    <w:rsid w:val="002A14C7"/>
    <w:rsid w:val="002A15B5"/>
    <w:rsid w:val="002A172B"/>
    <w:rsid w:val="002A188C"/>
    <w:rsid w:val="002A18CC"/>
    <w:rsid w:val="002A18FF"/>
    <w:rsid w:val="002A1913"/>
    <w:rsid w:val="002A194F"/>
    <w:rsid w:val="002A1965"/>
    <w:rsid w:val="002A197E"/>
    <w:rsid w:val="002A19A6"/>
    <w:rsid w:val="002A19D9"/>
    <w:rsid w:val="002A1B8F"/>
    <w:rsid w:val="002A1BFC"/>
    <w:rsid w:val="002A1C31"/>
    <w:rsid w:val="002A1C67"/>
    <w:rsid w:val="002A1C71"/>
    <w:rsid w:val="002A1C8D"/>
    <w:rsid w:val="002A1CAC"/>
    <w:rsid w:val="002A1DB9"/>
    <w:rsid w:val="002A1DF6"/>
    <w:rsid w:val="002A1F14"/>
    <w:rsid w:val="002A1FBE"/>
    <w:rsid w:val="002A2033"/>
    <w:rsid w:val="002A2052"/>
    <w:rsid w:val="002A20A1"/>
    <w:rsid w:val="002A20A5"/>
    <w:rsid w:val="002A20D8"/>
    <w:rsid w:val="002A21F1"/>
    <w:rsid w:val="002A22D8"/>
    <w:rsid w:val="002A23A5"/>
    <w:rsid w:val="002A23C0"/>
    <w:rsid w:val="002A2421"/>
    <w:rsid w:val="002A2441"/>
    <w:rsid w:val="002A24F9"/>
    <w:rsid w:val="002A2519"/>
    <w:rsid w:val="002A262C"/>
    <w:rsid w:val="002A266C"/>
    <w:rsid w:val="002A273F"/>
    <w:rsid w:val="002A2790"/>
    <w:rsid w:val="002A28D0"/>
    <w:rsid w:val="002A29D4"/>
    <w:rsid w:val="002A2A31"/>
    <w:rsid w:val="002A2A45"/>
    <w:rsid w:val="002A2A83"/>
    <w:rsid w:val="002A2B65"/>
    <w:rsid w:val="002A2B93"/>
    <w:rsid w:val="002A2C2C"/>
    <w:rsid w:val="002A2CC0"/>
    <w:rsid w:val="002A2E71"/>
    <w:rsid w:val="002A2ECC"/>
    <w:rsid w:val="002A2F06"/>
    <w:rsid w:val="002A2F42"/>
    <w:rsid w:val="002A2F6C"/>
    <w:rsid w:val="002A2F6F"/>
    <w:rsid w:val="002A2FBE"/>
    <w:rsid w:val="002A3086"/>
    <w:rsid w:val="002A3096"/>
    <w:rsid w:val="002A30B3"/>
    <w:rsid w:val="002A30CB"/>
    <w:rsid w:val="002A30E3"/>
    <w:rsid w:val="002A30E8"/>
    <w:rsid w:val="002A3125"/>
    <w:rsid w:val="002A312E"/>
    <w:rsid w:val="002A3211"/>
    <w:rsid w:val="002A328A"/>
    <w:rsid w:val="002A329D"/>
    <w:rsid w:val="002A32AF"/>
    <w:rsid w:val="002A32E6"/>
    <w:rsid w:val="002A3370"/>
    <w:rsid w:val="002A34AA"/>
    <w:rsid w:val="002A34AF"/>
    <w:rsid w:val="002A3507"/>
    <w:rsid w:val="002A35C8"/>
    <w:rsid w:val="002A3615"/>
    <w:rsid w:val="002A378A"/>
    <w:rsid w:val="002A3795"/>
    <w:rsid w:val="002A381A"/>
    <w:rsid w:val="002A384A"/>
    <w:rsid w:val="002A3901"/>
    <w:rsid w:val="002A3915"/>
    <w:rsid w:val="002A3999"/>
    <w:rsid w:val="002A3A68"/>
    <w:rsid w:val="002A3B01"/>
    <w:rsid w:val="002A3B5B"/>
    <w:rsid w:val="002A3BBA"/>
    <w:rsid w:val="002A3C0C"/>
    <w:rsid w:val="002A3C75"/>
    <w:rsid w:val="002A3C8B"/>
    <w:rsid w:val="002A3C90"/>
    <w:rsid w:val="002A3D22"/>
    <w:rsid w:val="002A3E0A"/>
    <w:rsid w:val="002A3E60"/>
    <w:rsid w:val="002A3ECA"/>
    <w:rsid w:val="002A3F2D"/>
    <w:rsid w:val="002A3F65"/>
    <w:rsid w:val="002A400C"/>
    <w:rsid w:val="002A408A"/>
    <w:rsid w:val="002A417F"/>
    <w:rsid w:val="002A418E"/>
    <w:rsid w:val="002A41FB"/>
    <w:rsid w:val="002A427B"/>
    <w:rsid w:val="002A4288"/>
    <w:rsid w:val="002A42EF"/>
    <w:rsid w:val="002A4304"/>
    <w:rsid w:val="002A4324"/>
    <w:rsid w:val="002A432A"/>
    <w:rsid w:val="002A434E"/>
    <w:rsid w:val="002A4452"/>
    <w:rsid w:val="002A4498"/>
    <w:rsid w:val="002A44C4"/>
    <w:rsid w:val="002A45EE"/>
    <w:rsid w:val="002A47D6"/>
    <w:rsid w:val="002A47E8"/>
    <w:rsid w:val="002A484A"/>
    <w:rsid w:val="002A48B2"/>
    <w:rsid w:val="002A4901"/>
    <w:rsid w:val="002A49D0"/>
    <w:rsid w:val="002A4A2B"/>
    <w:rsid w:val="002A4BDB"/>
    <w:rsid w:val="002A4CEF"/>
    <w:rsid w:val="002A4D62"/>
    <w:rsid w:val="002A4DEE"/>
    <w:rsid w:val="002A4E25"/>
    <w:rsid w:val="002A4E3F"/>
    <w:rsid w:val="002A4E47"/>
    <w:rsid w:val="002A4E5E"/>
    <w:rsid w:val="002A4ECA"/>
    <w:rsid w:val="002A4F02"/>
    <w:rsid w:val="002A4F82"/>
    <w:rsid w:val="002A5021"/>
    <w:rsid w:val="002A5038"/>
    <w:rsid w:val="002A50B5"/>
    <w:rsid w:val="002A50E7"/>
    <w:rsid w:val="002A5105"/>
    <w:rsid w:val="002A5140"/>
    <w:rsid w:val="002A5163"/>
    <w:rsid w:val="002A517E"/>
    <w:rsid w:val="002A51E6"/>
    <w:rsid w:val="002A51FC"/>
    <w:rsid w:val="002A5229"/>
    <w:rsid w:val="002A5296"/>
    <w:rsid w:val="002A5379"/>
    <w:rsid w:val="002A53FC"/>
    <w:rsid w:val="002A5499"/>
    <w:rsid w:val="002A5591"/>
    <w:rsid w:val="002A55A8"/>
    <w:rsid w:val="002A5757"/>
    <w:rsid w:val="002A5825"/>
    <w:rsid w:val="002A5851"/>
    <w:rsid w:val="002A58FE"/>
    <w:rsid w:val="002A5941"/>
    <w:rsid w:val="002A59CA"/>
    <w:rsid w:val="002A5AA7"/>
    <w:rsid w:val="002A5B23"/>
    <w:rsid w:val="002A5B6A"/>
    <w:rsid w:val="002A5B9C"/>
    <w:rsid w:val="002A5BE9"/>
    <w:rsid w:val="002A5C53"/>
    <w:rsid w:val="002A5C74"/>
    <w:rsid w:val="002A5CCE"/>
    <w:rsid w:val="002A5D48"/>
    <w:rsid w:val="002A5E0C"/>
    <w:rsid w:val="002A5F59"/>
    <w:rsid w:val="002A5F9F"/>
    <w:rsid w:val="002A5FA2"/>
    <w:rsid w:val="002A602D"/>
    <w:rsid w:val="002A6150"/>
    <w:rsid w:val="002A620F"/>
    <w:rsid w:val="002A62F6"/>
    <w:rsid w:val="002A6310"/>
    <w:rsid w:val="002A6388"/>
    <w:rsid w:val="002A639F"/>
    <w:rsid w:val="002A645A"/>
    <w:rsid w:val="002A6489"/>
    <w:rsid w:val="002A64D8"/>
    <w:rsid w:val="002A64DE"/>
    <w:rsid w:val="002A6545"/>
    <w:rsid w:val="002A654D"/>
    <w:rsid w:val="002A65A3"/>
    <w:rsid w:val="002A65F3"/>
    <w:rsid w:val="002A6619"/>
    <w:rsid w:val="002A6661"/>
    <w:rsid w:val="002A66BC"/>
    <w:rsid w:val="002A6728"/>
    <w:rsid w:val="002A67A8"/>
    <w:rsid w:val="002A6857"/>
    <w:rsid w:val="002A68E3"/>
    <w:rsid w:val="002A69D9"/>
    <w:rsid w:val="002A6A48"/>
    <w:rsid w:val="002A6A49"/>
    <w:rsid w:val="002A6A5A"/>
    <w:rsid w:val="002A6B1C"/>
    <w:rsid w:val="002A6B78"/>
    <w:rsid w:val="002A6BA3"/>
    <w:rsid w:val="002A6BE1"/>
    <w:rsid w:val="002A6C2C"/>
    <w:rsid w:val="002A6C34"/>
    <w:rsid w:val="002A6CEB"/>
    <w:rsid w:val="002A6D01"/>
    <w:rsid w:val="002A6DA5"/>
    <w:rsid w:val="002A6DC7"/>
    <w:rsid w:val="002A6F71"/>
    <w:rsid w:val="002A6F89"/>
    <w:rsid w:val="002A6FDF"/>
    <w:rsid w:val="002A708B"/>
    <w:rsid w:val="002A7104"/>
    <w:rsid w:val="002A7127"/>
    <w:rsid w:val="002A715A"/>
    <w:rsid w:val="002A71EB"/>
    <w:rsid w:val="002A730C"/>
    <w:rsid w:val="002A73AB"/>
    <w:rsid w:val="002A73F4"/>
    <w:rsid w:val="002A74DF"/>
    <w:rsid w:val="002A7573"/>
    <w:rsid w:val="002A7585"/>
    <w:rsid w:val="002A75B9"/>
    <w:rsid w:val="002A7619"/>
    <w:rsid w:val="002A761B"/>
    <w:rsid w:val="002A7666"/>
    <w:rsid w:val="002A76A0"/>
    <w:rsid w:val="002A77A3"/>
    <w:rsid w:val="002A7914"/>
    <w:rsid w:val="002A79B2"/>
    <w:rsid w:val="002A79F3"/>
    <w:rsid w:val="002A7A29"/>
    <w:rsid w:val="002A7A53"/>
    <w:rsid w:val="002A7A59"/>
    <w:rsid w:val="002A7A78"/>
    <w:rsid w:val="002A7B5A"/>
    <w:rsid w:val="002A7BD0"/>
    <w:rsid w:val="002A7C2B"/>
    <w:rsid w:val="002A7E75"/>
    <w:rsid w:val="002A7EEA"/>
    <w:rsid w:val="002A7F85"/>
    <w:rsid w:val="002B003E"/>
    <w:rsid w:val="002B0054"/>
    <w:rsid w:val="002B006B"/>
    <w:rsid w:val="002B00A8"/>
    <w:rsid w:val="002B00B2"/>
    <w:rsid w:val="002B00DC"/>
    <w:rsid w:val="002B00F3"/>
    <w:rsid w:val="002B010E"/>
    <w:rsid w:val="002B019B"/>
    <w:rsid w:val="002B0282"/>
    <w:rsid w:val="002B02CF"/>
    <w:rsid w:val="002B0401"/>
    <w:rsid w:val="002B0412"/>
    <w:rsid w:val="002B043E"/>
    <w:rsid w:val="002B049A"/>
    <w:rsid w:val="002B04F0"/>
    <w:rsid w:val="002B0576"/>
    <w:rsid w:val="002B065F"/>
    <w:rsid w:val="002B06CC"/>
    <w:rsid w:val="002B070B"/>
    <w:rsid w:val="002B074C"/>
    <w:rsid w:val="002B0756"/>
    <w:rsid w:val="002B0770"/>
    <w:rsid w:val="002B0838"/>
    <w:rsid w:val="002B08E6"/>
    <w:rsid w:val="002B09BD"/>
    <w:rsid w:val="002B09D3"/>
    <w:rsid w:val="002B0A66"/>
    <w:rsid w:val="002B0B40"/>
    <w:rsid w:val="002B0CFC"/>
    <w:rsid w:val="002B0D83"/>
    <w:rsid w:val="002B0F26"/>
    <w:rsid w:val="002B103E"/>
    <w:rsid w:val="002B115B"/>
    <w:rsid w:val="002B1187"/>
    <w:rsid w:val="002B11C5"/>
    <w:rsid w:val="002B11CD"/>
    <w:rsid w:val="002B1204"/>
    <w:rsid w:val="002B1267"/>
    <w:rsid w:val="002B126F"/>
    <w:rsid w:val="002B1289"/>
    <w:rsid w:val="002B12F1"/>
    <w:rsid w:val="002B1394"/>
    <w:rsid w:val="002B1419"/>
    <w:rsid w:val="002B14D5"/>
    <w:rsid w:val="002B151B"/>
    <w:rsid w:val="002B1792"/>
    <w:rsid w:val="002B17F8"/>
    <w:rsid w:val="002B1828"/>
    <w:rsid w:val="002B1865"/>
    <w:rsid w:val="002B186F"/>
    <w:rsid w:val="002B1919"/>
    <w:rsid w:val="002B1A11"/>
    <w:rsid w:val="002B1AAF"/>
    <w:rsid w:val="002B1AFA"/>
    <w:rsid w:val="002B1B2B"/>
    <w:rsid w:val="002B1B64"/>
    <w:rsid w:val="002B1C03"/>
    <w:rsid w:val="002B1C77"/>
    <w:rsid w:val="002B1C8D"/>
    <w:rsid w:val="002B1DB7"/>
    <w:rsid w:val="002B1DF5"/>
    <w:rsid w:val="002B1DFC"/>
    <w:rsid w:val="002B1E0F"/>
    <w:rsid w:val="002B1E30"/>
    <w:rsid w:val="002B1E8F"/>
    <w:rsid w:val="002B1F6C"/>
    <w:rsid w:val="002B1F9D"/>
    <w:rsid w:val="002B202E"/>
    <w:rsid w:val="002B203F"/>
    <w:rsid w:val="002B2162"/>
    <w:rsid w:val="002B216B"/>
    <w:rsid w:val="002B21AF"/>
    <w:rsid w:val="002B21CC"/>
    <w:rsid w:val="002B220A"/>
    <w:rsid w:val="002B224C"/>
    <w:rsid w:val="002B2276"/>
    <w:rsid w:val="002B238E"/>
    <w:rsid w:val="002B23A3"/>
    <w:rsid w:val="002B23A7"/>
    <w:rsid w:val="002B2424"/>
    <w:rsid w:val="002B248B"/>
    <w:rsid w:val="002B2588"/>
    <w:rsid w:val="002B258A"/>
    <w:rsid w:val="002B25A0"/>
    <w:rsid w:val="002B25A2"/>
    <w:rsid w:val="002B25E8"/>
    <w:rsid w:val="002B2708"/>
    <w:rsid w:val="002B2719"/>
    <w:rsid w:val="002B2730"/>
    <w:rsid w:val="002B2746"/>
    <w:rsid w:val="002B2779"/>
    <w:rsid w:val="002B27AB"/>
    <w:rsid w:val="002B281C"/>
    <w:rsid w:val="002B2822"/>
    <w:rsid w:val="002B284B"/>
    <w:rsid w:val="002B28EC"/>
    <w:rsid w:val="002B28F3"/>
    <w:rsid w:val="002B29AE"/>
    <w:rsid w:val="002B29C7"/>
    <w:rsid w:val="002B2AEA"/>
    <w:rsid w:val="002B2BB7"/>
    <w:rsid w:val="002B2CA3"/>
    <w:rsid w:val="002B2CE4"/>
    <w:rsid w:val="002B2D12"/>
    <w:rsid w:val="002B2D2A"/>
    <w:rsid w:val="002B2D45"/>
    <w:rsid w:val="002B2E76"/>
    <w:rsid w:val="002B2F1C"/>
    <w:rsid w:val="002B2F33"/>
    <w:rsid w:val="002B2FAF"/>
    <w:rsid w:val="002B3008"/>
    <w:rsid w:val="002B3085"/>
    <w:rsid w:val="002B3130"/>
    <w:rsid w:val="002B313E"/>
    <w:rsid w:val="002B3149"/>
    <w:rsid w:val="002B314F"/>
    <w:rsid w:val="002B31FE"/>
    <w:rsid w:val="002B324D"/>
    <w:rsid w:val="002B3264"/>
    <w:rsid w:val="002B3274"/>
    <w:rsid w:val="002B327C"/>
    <w:rsid w:val="002B32D8"/>
    <w:rsid w:val="002B32E2"/>
    <w:rsid w:val="002B32FB"/>
    <w:rsid w:val="002B3319"/>
    <w:rsid w:val="002B33B2"/>
    <w:rsid w:val="002B33CA"/>
    <w:rsid w:val="002B3432"/>
    <w:rsid w:val="002B343D"/>
    <w:rsid w:val="002B345C"/>
    <w:rsid w:val="002B347D"/>
    <w:rsid w:val="002B34B7"/>
    <w:rsid w:val="002B3704"/>
    <w:rsid w:val="002B3733"/>
    <w:rsid w:val="002B373A"/>
    <w:rsid w:val="002B376C"/>
    <w:rsid w:val="002B3772"/>
    <w:rsid w:val="002B37A4"/>
    <w:rsid w:val="002B3866"/>
    <w:rsid w:val="002B398B"/>
    <w:rsid w:val="002B3A61"/>
    <w:rsid w:val="002B3AF5"/>
    <w:rsid w:val="002B3B63"/>
    <w:rsid w:val="002B3B88"/>
    <w:rsid w:val="002B3BD7"/>
    <w:rsid w:val="002B3C57"/>
    <w:rsid w:val="002B3CB1"/>
    <w:rsid w:val="002B3D6F"/>
    <w:rsid w:val="002B3D88"/>
    <w:rsid w:val="002B3DDE"/>
    <w:rsid w:val="002B3DFA"/>
    <w:rsid w:val="002B3E54"/>
    <w:rsid w:val="002B3F0D"/>
    <w:rsid w:val="002B3F52"/>
    <w:rsid w:val="002B3F57"/>
    <w:rsid w:val="002B3FB2"/>
    <w:rsid w:val="002B4102"/>
    <w:rsid w:val="002B4134"/>
    <w:rsid w:val="002B41CB"/>
    <w:rsid w:val="002B42AD"/>
    <w:rsid w:val="002B42D1"/>
    <w:rsid w:val="002B4375"/>
    <w:rsid w:val="002B437A"/>
    <w:rsid w:val="002B43A3"/>
    <w:rsid w:val="002B443B"/>
    <w:rsid w:val="002B4487"/>
    <w:rsid w:val="002B449A"/>
    <w:rsid w:val="002B4505"/>
    <w:rsid w:val="002B457E"/>
    <w:rsid w:val="002B45E0"/>
    <w:rsid w:val="002B46D7"/>
    <w:rsid w:val="002B474C"/>
    <w:rsid w:val="002B4853"/>
    <w:rsid w:val="002B4876"/>
    <w:rsid w:val="002B4946"/>
    <w:rsid w:val="002B495E"/>
    <w:rsid w:val="002B49EC"/>
    <w:rsid w:val="002B4A8A"/>
    <w:rsid w:val="002B4B05"/>
    <w:rsid w:val="002B4B30"/>
    <w:rsid w:val="002B4B9E"/>
    <w:rsid w:val="002B4C21"/>
    <w:rsid w:val="002B4E45"/>
    <w:rsid w:val="002B4E58"/>
    <w:rsid w:val="002B4E7F"/>
    <w:rsid w:val="002B4FBC"/>
    <w:rsid w:val="002B4FEA"/>
    <w:rsid w:val="002B4FF1"/>
    <w:rsid w:val="002B50EA"/>
    <w:rsid w:val="002B50EF"/>
    <w:rsid w:val="002B5196"/>
    <w:rsid w:val="002B51F1"/>
    <w:rsid w:val="002B5286"/>
    <w:rsid w:val="002B532F"/>
    <w:rsid w:val="002B5346"/>
    <w:rsid w:val="002B5362"/>
    <w:rsid w:val="002B538F"/>
    <w:rsid w:val="002B5425"/>
    <w:rsid w:val="002B54F2"/>
    <w:rsid w:val="002B55CF"/>
    <w:rsid w:val="002B55E8"/>
    <w:rsid w:val="002B566E"/>
    <w:rsid w:val="002B5736"/>
    <w:rsid w:val="002B57C2"/>
    <w:rsid w:val="002B5813"/>
    <w:rsid w:val="002B5860"/>
    <w:rsid w:val="002B59B3"/>
    <w:rsid w:val="002B59DD"/>
    <w:rsid w:val="002B5A23"/>
    <w:rsid w:val="002B5A98"/>
    <w:rsid w:val="002B5ACA"/>
    <w:rsid w:val="002B5B14"/>
    <w:rsid w:val="002B5B5E"/>
    <w:rsid w:val="002B5BAD"/>
    <w:rsid w:val="002B5CB4"/>
    <w:rsid w:val="002B5CF4"/>
    <w:rsid w:val="002B5D3B"/>
    <w:rsid w:val="002B5DB4"/>
    <w:rsid w:val="002B5DD9"/>
    <w:rsid w:val="002B5EBD"/>
    <w:rsid w:val="002B5F19"/>
    <w:rsid w:val="002B5F3F"/>
    <w:rsid w:val="002B6000"/>
    <w:rsid w:val="002B607C"/>
    <w:rsid w:val="002B60CE"/>
    <w:rsid w:val="002B6130"/>
    <w:rsid w:val="002B61DD"/>
    <w:rsid w:val="002B61DF"/>
    <w:rsid w:val="002B6263"/>
    <w:rsid w:val="002B631A"/>
    <w:rsid w:val="002B63C9"/>
    <w:rsid w:val="002B63F5"/>
    <w:rsid w:val="002B646D"/>
    <w:rsid w:val="002B6473"/>
    <w:rsid w:val="002B6575"/>
    <w:rsid w:val="002B657D"/>
    <w:rsid w:val="002B6594"/>
    <w:rsid w:val="002B6689"/>
    <w:rsid w:val="002B6717"/>
    <w:rsid w:val="002B6734"/>
    <w:rsid w:val="002B6737"/>
    <w:rsid w:val="002B6795"/>
    <w:rsid w:val="002B6825"/>
    <w:rsid w:val="002B6914"/>
    <w:rsid w:val="002B6926"/>
    <w:rsid w:val="002B6968"/>
    <w:rsid w:val="002B6A5A"/>
    <w:rsid w:val="002B6B15"/>
    <w:rsid w:val="002B6BCE"/>
    <w:rsid w:val="002B6C8A"/>
    <w:rsid w:val="002B6CF0"/>
    <w:rsid w:val="002B6CF7"/>
    <w:rsid w:val="002B6D06"/>
    <w:rsid w:val="002B6D8F"/>
    <w:rsid w:val="002B6DCF"/>
    <w:rsid w:val="002B6DDF"/>
    <w:rsid w:val="002B6E39"/>
    <w:rsid w:val="002B6EC2"/>
    <w:rsid w:val="002B6FB8"/>
    <w:rsid w:val="002B6FE1"/>
    <w:rsid w:val="002B7049"/>
    <w:rsid w:val="002B70A7"/>
    <w:rsid w:val="002B719F"/>
    <w:rsid w:val="002B71A4"/>
    <w:rsid w:val="002B7260"/>
    <w:rsid w:val="002B72F3"/>
    <w:rsid w:val="002B7387"/>
    <w:rsid w:val="002B73B4"/>
    <w:rsid w:val="002B740A"/>
    <w:rsid w:val="002B74B0"/>
    <w:rsid w:val="002B75FF"/>
    <w:rsid w:val="002B7715"/>
    <w:rsid w:val="002B771A"/>
    <w:rsid w:val="002B7764"/>
    <w:rsid w:val="002B78B6"/>
    <w:rsid w:val="002B797D"/>
    <w:rsid w:val="002B79D7"/>
    <w:rsid w:val="002B7B97"/>
    <w:rsid w:val="002B7BA1"/>
    <w:rsid w:val="002B7BB9"/>
    <w:rsid w:val="002B7D59"/>
    <w:rsid w:val="002B7D69"/>
    <w:rsid w:val="002B7D76"/>
    <w:rsid w:val="002B7D7F"/>
    <w:rsid w:val="002B7DB7"/>
    <w:rsid w:val="002B7E25"/>
    <w:rsid w:val="002B7E3C"/>
    <w:rsid w:val="002B7F74"/>
    <w:rsid w:val="002B7FC8"/>
    <w:rsid w:val="002C010E"/>
    <w:rsid w:val="002C0149"/>
    <w:rsid w:val="002C01C1"/>
    <w:rsid w:val="002C03A0"/>
    <w:rsid w:val="002C03CB"/>
    <w:rsid w:val="002C042A"/>
    <w:rsid w:val="002C0470"/>
    <w:rsid w:val="002C0474"/>
    <w:rsid w:val="002C0492"/>
    <w:rsid w:val="002C04EC"/>
    <w:rsid w:val="002C05A5"/>
    <w:rsid w:val="002C05BA"/>
    <w:rsid w:val="002C064F"/>
    <w:rsid w:val="002C06BA"/>
    <w:rsid w:val="002C06DC"/>
    <w:rsid w:val="002C077C"/>
    <w:rsid w:val="002C07FF"/>
    <w:rsid w:val="002C08C0"/>
    <w:rsid w:val="002C0976"/>
    <w:rsid w:val="002C09DC"/>
    <w:rsid w:val="002C0AFF"/>
    <w:rsid w:val="002C0BC4"/>
    <w:rsid w:val="002C0BD3"/>
    <w:rsid w:val="002C0C13"/>
    <w:rsid w:val="002C0C7C"/>
    <w:rsid w:val="002C0CBE"/>
    <w:rsid w:val="002C0D2A"/>
    <w:rsid w:val="002C0D4D"/>
    <w:rsid w:val="002C0E39"/>
    <w:rsid w:val="002C0F16"/>
    <w:rsid w:val="002C0F17"/>
    <w:rsid w:val="002C0FB7"/>
    <w:rsid w:val="002C0FE1"/>
    <w:rsid w:val="002C10DB"/>
    <w:rsid w:val="002C116E"/>
    <w:rsid w:val="002C1184"/>
    <w:rsid w:val="002C11BF"/>
    <w:rsid w:val="002C11CF"/>
    <w:rsid w:val="002C11FC"/>
    <w:rsid w:val="002C126C"/>
    <w:rsid w:val="002C1321"/>
    <w:rsid w:val="002C1388"/>
    <w:rsid w:val="002C13B5"/>
    <w:rsid w:val="002C144F"/>
    <w:rsid w:val="002C149B"/>
    <w:rsid w:val="002C159C"/>
    <w:rsid w:val="002C15B8"/>
    <w:rsid w:val="002C1616"/>
    <w:rsid w:val="002C1657"/>
    <w:rsid w:val="002C167D"/>
    <w:rsid w:val="002C1697"/>
    <w:rsid w:val="002C16AB"/>
    <w:rsid w:val="002C17C2"/>
    <w:rsid w:val="002C17DB"/>
    <w:rsid w:val="002C183B"/>
    <w:rsid w:val="002C1890"/>
    <w:rsid w:val="002C19DE"/>
    <w:rsid w:val="002C1AB3"/>
    <w:rsid w:val="002C1AD4"/>
    <w:rsid w:val="002C1CB3"/>
    <w:rsid w:val="002C1CEA"/>
    <w:rsid w:val="002C1D23"/>
    <w:rsid w:val="002C1D43"/>
    <w:rsid w:val="002C1D71"/>
    <w:rsid w:val="002C1D95"/>
    <w:rsid w:val="002C1DEF"/>
    <w:rsid w:val="002C1E35"/>
    <w:rsid w:val="002C1FAB"/>
    <w:rsid w:val="002C2097"/>
    <w:rsid w:val="002C20CE"/>
    <w:rsid w:val="002C2278"/>
    <w:rsid w:val="002C2334"/>
    <w:rsid w:val="002C23F2"/>
    <w:rsid w:val="002C247B"/>
    <w:rsid w:val="002C24B6"/>
    <w:rsid w:val="002C250F"/>
    <w:rsid w:val="002C2513"/>
    <w:rsid w:val="002C2560"/>
    <w:rsid w:val="002C25B0"/>
    <w:rsid w:val="002C2629"/>
    <w:rsid w:val="002C2638"/>
    <w:rsid w:val="002C2676"/>
    <w:rsid w:val="002C2687"/>
    <w:rsid w:val="002C26F4"/>
    <w:rsid w:val="002C2700"/>
    <w:rsid w:val="002C2829"/>
    <w:rsid w:val="002C2847"/>
    <w:rsid w:val="002C2861"/>
    <w:rsid w:val="002C2888"/>
    <w:rsid w:val="002C28A6"/>
    <w:rsid w:val="002C2913"/>
    <w:rsid w:val="002C29D2"/>
    <w:rsid w:val="002C2A23"/>
    <w:rsid w:val="002C2B0A"/>
    <w:rsid w:val="002C2B68"/>
    <w:rsid w:val="002C2B8C"/>
    <w:rsid w:val="002C2C13"/>
    <w:rsid w:val="002C2C93"/>
    <w:rsid w:val="002C2DBE"/>
    <w:rsid w:val="002C2E38"/>
    <w:rsid w:val="002C2F62"/>
    <w:rsid w:val="002C2F7A"/>
    <w:rsid w:val="002C2F94"/>
    <w:rsid w:val="002C3065"/>
    <w:rsid w:val="002C311F"/>
    <w:rsid w:val="002C3269"/>
    <w:rsid w:val="002C3284"/>
    <w:rsid w:val="002C329D"/>
    <w:rsid w:val="002C32D9"/>
    <w:rsid w:val="002C3378"/>
    <w:rsid w:val="002C3399"/>
    <w:rsid w:val="002C33C4"/>
    <w:rsid w:val="002C34A6"/>
    <w:rsid w:val="002C3568"/>
    <w:rsid w:val="002C3586"/>
    <w:rsid w:val="002C361F"/>
    <w:rsid w:val="002C3669"/>
    <w:rsid w:val="002C3753"/>
    <w:rsid w:val="002C37A3"/>
    <w:rsid w:val="002C37CE"/>
    <w:rsid w:val="002C3843"/>
    <w:rsid w:val="002C388D"/>
    <w:rsid w:val="002C38B1"/>
    <w:rsid w:val="002C3A84"/>
    <w:rsid w:val="002C3BFB"/>
    <w:rsid w:val="002C3D3F"/>
    <w:rsid w:val="002C3DFB"/>
    <w:rsid w:val="002C3E1E"/>
    <w:rsid w:val="002C3E75"/>
    <w:rsid w:val="002C3EE5"/>
    <w:rsid w:val="002C40B4"/>
    <w:rsid w:val="002C410E"/>
    <w:rsid w:val="002C414F"/>
    <w:rsid w:val="002C41B7"/>
    <w:rsid w:val="002C41C9"/>
    <w:rsid w:val="002C41E0"/>
    <w:rsid w:val="002C41EF"/>
    <w:rsid w:val="002C424B"/>
    <w:rsid w:val="002C441A"/>
    <w:rsid w:val="002C442D"/>
    <w:rsid w:val="002C44A8"/>
    <w:rsid w:val="002C44BC"/>
    <w:rsid w:val="002C4522"/>
    <w:rsid w:val="002C4607"/>
    <w:rsid w:val="002C469B"/>
    <w:rsid w:val="002C476A"/>
    <w:rsid w:val="002C4793"/>
    <w:rsid w:val="002C481E"/>
    <w:rsid w:val="002C4821"/>
    <w:rsid w:val="002C4830"/>
    <w:rsid w:val="002C493A"/>
    <w:rsid w:val="002C4995"/>
    <w:rsid w:val="002C4A93"/>
    <w:rsid w:val="002C4ACC"/>
    <w:rsid w:val="002C4B20"/>
    <w:rsid w:val="002C4B96"/>
    <w:rsid w:val="002C4C8E"/>
    <w:rsid w:val="002C4C9E"/>
    <w:rsid w:val="002C4CCD"/>
    <w:rsid w:val="002C4CDF"/>
    <w:rsid w:val="002C4E31"/>
    <w:rsid w:val="002C4F86"/>
    <w:rsid w:val="002C50A2"/>
    <w:rsid w:val="002C50A7"/>
    <w:rsid w:val="002C510F"/>
    <w:rsid w:val="002C5137"/>
    <w:rsid w:val="002C514D"/>
    <w:rsid w:val="002C51CB"/>
    <w:rsid w:val="002C51F0"/>
    <w:rsid w:val="002C5238"/>
    <w:rsid w:val="002C5253"/>
    <w:rsid w:val="002C53AE"/>
    <w:rsid w:val="002C5501"/>
    <w:rsid w:val="002C552A"/>
    <w:rsid w:val="002C5572"/>
    <w:rsid w:val="002C5586"/>
    <w:rsid w:val="002C55C3"/>
    <w:rsid w:val="002C5601"/>
    <w:rsid w:val="002C56C4"/>
    <w:rsid w:val="002C56D5"/>
    <w:rsid w:val="002C5700"/>
    <w:rsid w:val="002C5714"/>
    <w:rsid w:val="002C5786"/>
    <w:rsid w:val="002C57A3"/>
    <w:rsid w:val="002C585A"/>
    <w:rsid w:val="002C5922"/>
    <w:rsid w:val="002C5931"/>
    <w:rsid w:val="002C599E"/>
    <w:rsid w:val="002C5B94"/>
    <w:rsid w:val="002C5BAF"/>
    <w:rsid w:val="002C5C02"/>
    <w:rsid w:val="002C5C3B"/>
    <w:rsid w:val="002C5CA0"/>
    <w:rsid w:val="002C5D41"/>
    <w:rsid w:val="002C5D5B"/>
    <w:rsid w:val="002C5DFF"/>
    <w:rsid w:val="002C5EDB"/>
    <w:rsid w:val="002C5EF5"/>
    <w:rsid w:val="002C5FE2"/>
    <w:rsid w:val="002C5FF8"/>
    <w:rsid w:val="002C6011"/>
    <w:rsid w:val="002C6027"/>
    <w:rsid w:val="002C60E0"/>
    <w:rsid w:val="002C61F2"/>
    <w:rsid w:val="002C61F6"/>
    <w:rsid w:val="002C6211"/>
    <w:rsid w:val="002C637C"/>
    <w:rsid w:val="002C64CE"/>
    <w:rsid w:val="002C64ED"/>
    <w:rsid w:val="002C6522"/>
    <w:rsid w:val="002C65C4"/>
    <w:rsid w:val="002C65D5"/>
    <w:rsid w:val="002C65E5"/>
    <w:rsid w:val="002C660B"/>
    <w:rsid w:val="002C6694"/>
    <w:rsid w:val="002C674B"/>
    <w:rsid w:val="002C6792"/>
    <w:rsid w:val="002C6A19"/>
    <w:rsid w:val="002C6A2E"/>
    <w:rsid w:val="002C6B13"/>
    <w:rsid w:val="002C6B66"/>
    <w:rsid w:val="002C6B9F"/>
    <w:rsid w:val="002C6D98"/>
    <w:rsid w:val="002C6DB6"/>
    <w:rsid w:val="002C6DD1"/>
    <w:rsid w:val="002C6E07"/>
    <w:rsid w:val="002C6EE0"/>
    <w:rsid w:val="002C6F28"/>
    <w:rsid w:val="002C7005"/>
    <w:rsid w:val="002C700F"/>
    <w:rsid w:val="002C7013"/>
    <w:rsid w:val="002C7066"/>
    <w:rsid w:val="002C7071"/>
    <w:rsid w:val="002C709B"/>
    <w:rsid w:val="002C70E0"/>
    <w:rsid w:val="002C7183"/>
    <w:rsid w:val="002C719B"/>
    <w:rsid w:val="002C71C8"/>
    <w:rsid w:val="002C734E"/>
    <w:rsid w:val="002C7379"/>
    <w:rsid w:val="002C73AD"/>
    <w:rsid w:val="002C73C3"/>
    <w:rsid w:val="002C7428"/>
    <w:rsid w:val="002C74CF"/>
    <w:rsid w:val="002C75E9"/>
    <w:rsid w:val="002C76A9"/>
    <w:rsid w:val="002C786F"/>
    <w:rsid w:val="002C79C9"/>
    <w:rsid w:val="002C7A7F"/>
    <w:rsid w:val="002C7A90"/>
    <w:rsid w:val="002C7AE3"/>
    <w:rsid w:val="002C7B02"/>
    <w:rsid w:val="002C7B19"/>
    <w:rsid w:val="002C7B74"/>
    <w:rsid w:val="002C7C1E"/>
    <w:rsid w:val="002C7C39"/>
    <w:rsid w:val="002C7D03"/>
    <w:rsid w:val="002C7D24"/>
    <w:rsid w:val="002C7D2C"/>
    <w:rsid w:val="002C7D48"/>
    <w:rsid w:val="002C7E08"/>
    <w:rsid w:val="002C7E20"/>
    <w:rsid w:val="002C7F9B"/>
    <w:rsid w:val="002D004B"/>
    <w:rsid w:val="002D01DC"/>
    <w:rsid w:val="002D0228"/>
    <w:rsid w:val="002D023C"/>
    <w:rsid w:val="002D029B"/>
    <w:rsid w:val="002D043F"/>
    <w:rsid w:val="002D0748"/>
    <w:rsid w:val="002D0749"/>
    <w:rsid w:val="002D0841"/>
    <w:rsid w:val="002D095B"/>
    <w:rsid w:val="002D095D"/>
    <w:rsid w:val="002D0A0D"/>
    <w:rsid w:val="002D0A34"/>
    <w:rsid w:val="002D0ACA"/>
    <w:rsid w:val="002D0BA1"/>
    <w:rsid w:val="002D0C86"/>
    <w:rsid w:val="002D0C92"/>
    <w:rsid w:val="002D0CD2"/>
    <w:rsid w:val="002D0CF6"/>
    <w:rsid w:val="002D0E4C"/>
    <w:rsid w:val="002D0FAD"/>
    <w:rsid w:val="002D112A"/>
    <w:rsid w:val="002D1138"/>
    <w:rsid w:val="002D116E"/>
    <w:rsid w:val="002D117E"/>
    <w:rsid w:val="002D11D2"/>
    <w:rsid w:val="002D12C8"/>
    <w:rsid w:val="002D1359"/>
    <w:rsid w:val="002D144B"/>
    <w:rsid w:val="002D157A"/>
    <w:rsid w:val="002D15A9"/>
    <w:rsid w:val="002D15F3"/>
    <w:rsid w:val="002D1641"/>
    <w:rsid w:val="002D164D"/>
    <w:rsid w:val="002D1672"/>
    <w:rsid w:val="002D1684"/>
    <w:rsid w:val="002D1703"/>
    <w:rsid w:val="002D17F5"/>
    <w:rsid w:val="002D1864"/>
    <w:rsid w:val="002D18B0"/>
    <w:rsid w:val="002D18CD"/>
    <w:rsid w:val="002D192F"/>
    <w:rsid w:val="002D1941"/>
    <w:rsid w:val="002D19AA"/>
    <w:rsid w:val="002D19DA"/>
    <w:rsid w:val="002D1AAE"/>
    <w:rsid w:val="002D1AFB"/>
    <w:rsid w:val="002D1B06"/>
    <w:rsid w:val="002D1C61"/>
    <w:rsid w:val="002D1CCD"/>
    <w:rsid w:val="002D1D0E"/>
    <w:rsid w:val="002D1D1C"/>
    <w:rsid w:val="002D1D31"/>
    <w:rsid w:val="002D1F10"/>
    <w:rsid w:val="002D1FA2"/>
    <w:rsid w:val="002D1FA3"/>
    <w:rsid w:val="002D1FCC"/>
    <w:rsid w:val="002D2044"/>
    <w:rsid w:val="002D20F4"/>
    <w:rsid w:val="002D2218"/>
    <w:rsid w:val="002D2285"/>
    <w:rsid w:val="002D23F3"/>
    <w:rsid w:val="002D2499"/>
    <w:rsid w:val="002D249B"/>
    <w:rsid w:val="002D254E"/>
    <w:rsid w:val="002D255E"/>
    <w:rsid w:val="002D262D"/>
    <w:rsid w:val="002D265F"/>
    <w:rsid w:val="002D2684"/>
    <w:rsid w:val="002D268E"/>
    <w:rsid w:val="002D26CC"/>
    <w:rsid w:val="002D26E4"/>
    <w:rsid w:val="002D2708"/>
    <w:rsid w:val="002D2762"/>
    <w:rsid w:val="002D28B7"/>
    <w:rsid w:val="002D28D6"/>
    <w:rsid w:val="002D29C7"/>
    <w:rsid w:val="002D29EB"/>
    <w:rsid w:val="002D2BCE"/>
    <w:rsid w:val="002D2C08"/>
    <w:rsid w:val="002D2C6C"/>
    <w:rsid w:val="002D2C75"/>
    <w:rsid w:val="002D2C79"/>
    <w:rsid w:val="002D2C81"/>
    <w:rsid w:val="002D2CC4"/>
    <w:rsid w:val="002D2D06"/>
    <w:rsid w:val="002D2E8D"/>
    <w:rsid w:val="002D2F88"/>
    <w:rsid w:val="002D3017"/>
    <w:rsid w:val="002D305C"/>
    <w:rsid w:val="002D3143"/>
    <w:rsid w:val="002D31D4"/>
    <w:rsid w:val="002D31E3"/>
    <w:rsid w:val="002D3214"/>
    <w:rsid w:val="002D32A6"/>
    <w:rsid w:val="002D33A8"/>
    <w:rsid w:val="002D3403"/>
    <w:rsid w:val="002D354D"/>
    <w:rsid w:val="002D3626"/>
    <w:rsid w:val="002D3629"/>
    <w:rsid w:val="002D36EC"/>
    <w:rsid w:val="002D3714"/>
    <w:rsid w:val="002D38AD"/>
    <w:rsid w:val="002D39E6"/>
    <w:rsid w:val="002D3A53"/>
    <w:rsid w:val="002D3A6A"/>
    <w:rsid w:val="002D3AA3"/>
    <w:rsid w:val="002D3B38"/>
    <w:rsid w:val="002D3B8F"/>
    <w:rsid w:val="002D3BD0"/>
    <w:rsid w:val="002D3C66"/>
    <w:rsid w:val="002D3D06"/>
    <w:rsid w:val="002D3D1D"/>
    <w:rsid w:val="002D3D2C"/>
    <w:rsid w:val="002D3EEE"/>
    <w:rsid w:val="002D3F50"/>
    <w:rsid w:val="002D3FF5"/>
    <w:rsid w:val="002D40AF"/>
    <w:rsid w:val="002D4147"/>
    <w:rsid w:val="002D42C5"/>
    <w:rsid w:val="002D43C4"/>
    <w:rsid w:val="002D43E3"/>
    <w:rsid w:val="002D4402"/>
    <w:rsid w:val="002D440E"/>
    <w:rsid w:val="002D4441"/>
    <w:rsid w:val="002D4567"/>
    <w:rsid w:val="002D45D7"/>
    <w:rsid w:val="002D46A0"/>
    <w:rsid w:val="002D46B4"/>
    <w:rsid w:val="002D46F5"/>
    <w:rsid w:val="002D4838"/>
    <w:rsid w:val="002D4891"/>
    <w:rsid w:val="002D48C0"/>
    <w:rsid w:val="002D4952"/>
    <w:rsid w:val="002D4988"/>
    <w:rsid w:val="002D49D6"/>
    <w:rsid w:val="002D4A44"/>
    <w:rsid w:val="002D4AB7"/>
    <w:rsid w:val="002D4B3B"/>
    <w:rsid w:val="002D4B55"/>
    <w:rsid w:val="002D4C0D"/>
    <w:rsid w:val="002D4CE2"/>
    <w:rsid w:val="002D4D5F"/>
    <w:rsid w:val="002D4D6E"/>
    <w:rsid w:val="002D4DF1"/>
    <w:rsid w:val="002D4E19"/>
    <w:rsid w:val="002D4E4A"/>
    <w:rsid w:val="002D4EB1"/>
    <w:rsid w:val="002D4F17"/>
    <w:rsid w:val="002D50B0"/>
    <w:rsid w:val="002D50F6"/>
    <w:rsid w:val="002D5136"/>
    <w:rsid w:val="002D5208"/>
    <w:rsid w:val="002D5253"/>
    <w:rsid w:val="002D5294"/>
    <w:rsid w:val="002D5378"/>
    <w:rsid w:val="002D53BB"/>
    <w:rsid w:val="002D548F"/>
    <w:rsid w:val="002D54F5"/>
    <w:rsid w:val="002D5543"/>
    <w:rsid w:val="002D554E"/>
    <w:rsid w:val="002D556F"/>
    <w:rsid w:val="002D5580"/>
    <w:rsid w:val="002D561D"/>
    <w:rsid w:val="002D5645"/>
    <w:rsid w:val="002D5671"/>
    <w:rsid w:val="002D57C8"/>
    <w:rsid w:val="002D57E2"/>
    <w:rsid w:val="002D57FF"/>
    <w:rsid w:val="002D5816"/>
    <w:rsid w:val="002D5868"/>
    <w:rsid w:val="002D5896"/>
    <w:rsid w:val="002D58E8"/>
    <w:rsid w:val="002D5967"/>
    <w:rsid w:val="002D596B"/>
    <w:rsid w:val="002D598A"/>
    <w:rsid w:val="002D5990"/>
    <w:rsid w:val="002D5A06"/>
    <w:rsid w:val="002D5A31"/>
    <w:rsid w:val="002D5B6B"/>
    <w:rsid w:val="002D5BAF"/>
    <w:rsid w:val="002D5BF4"/>
    <w:rsid w:val="002D5C72"/>
    <w:rsid w:val="002D5C99"/>
    <w:rsid w:val="002D5CBD"/>
    <w:rsid w:val="002D5D6F"/>
    <w:rsid w:val="002D5D86"/>
    <w:rsid w:val="002D5DC2"/>
    <w:rsid w:val="002D5E0C"/>
    <w:rsid w:val="002D5E17"/>
    <w:rsid w:val="002D5E41"/>
    <w:rsid w:val="002D5F8C"/>
    <w:rsid w:val="002D5FB8"/>
    <w:rsid w:val="002D6008"/>
    <w:rsid w:val="002D60D6"/>
    <w:rsid w:val="002D610C"/>
    <w:rsid w:val="002D61CE"/>
    <w:rsid w:val="002D6231"/>
    <w:rsid w:val="002D6367"/>
    <w:rsid w:val="002D636D"/>
    <w:rsid w:val="002D64C4"/>
    <w:rsid w:val="002D6524"/>
    <w:rsid w:val="002D6578"/>
    <w:rsid w:val="002D65B7"/>
    <w:rsid w:val="002D66C9"/>
    <w:rsid w:val="002D6793"/>
    <w:rsid w:val="002D67E4"/>
    <w:rsid w:val="002D6810"/>
    <w:rsid w:val="002D695A"/>
    <w:rsid w:val="002D6992"/>
    <w:rsid w:val="002D6B52"/>
    <w:rsid w:val="002D6B61"/>
    <w:rsid w:val="002D6BF5"/>
    <w:rsid w:val="002D6CA4"/>
    <w:rsid w:val="002D6D26"/>
    <w:rsid w:val="002D6E16"/>
    <w:rsid w:val="002D6E9E"/>
    <w:rsid w:val="002D6EB3"/>
    <w:rsid w:val="002D6ED2"/>
    <w:rsid w:val="002D6F48"/>
    <w:rsid w:val="002D6FA5"/>
    <w:rsid w:val="002D6FC1"/>
    <w:rsid w:val="002D6FFA"/>
    <w:rsid w:val="002D7026"/>
    <w:rsid w:val="002D7034"/>
    <w:rsid w:val="002D70D1"/>
    <w:rsid w:val="002D71A9"/>
    <w:rsid w:val="002D71B3"/>
    <w:rsid w:val="002D71BE"/>
    <w:rsid w:val="002D7234"/>
    <w:rsid w:val="002D7238"/>
    <w:rsid w:val="002D7315"/>
    <w:rsid w:val="002D7437"/>
    <w:rsid w:val="002D745E"/>
    <w:rsid w:val="002D748F"/>
    <w:rsid w:val="002D75A3"/>
    <w:rsid w:val="002D7666"/>
    <w:rsid w:val="002D780E"/>
    <w:rsid w:val="002D7825"/>
    <w:rsid w:val="002D79BE"/>
    <w:rsid w:val="002D79D7"/>
    <w:rsid w:val="002D7A0B"/>
    <w:rsid w:val="002D7B3A"/>
    <w:rsid w:val="002D7C15"/>
    <w:rsid w:val="002D7C6A"/>
    <w:rsid w:val="002D7DFE"/>
    <w:rsid w:val="002D7E3A"/>
    <w:rsid w:val="002D7E4B"/>
    <w:rsid w:val="002D7E6E"/>
    <w:rsid w:val="002E0025"/>
    <w:rsid w:val="002E0086"/>
    <w:rsid w:val="002E00DF"/>
    <w:rsid w:val="002E0161"/>
    <w:rsid w:val="002E01BA"/>
    <w:rsid w:val="002E01FA"/>
    <w:rsid w:val="002E02D2"/>
    <w:rsid w:val="002E02E5"/>
    <w:rsid w:val="002E02E6"/>
    <w:rsid w:val="002E0490"/>
    <w:rsid w:val="002E04CC"/>
    <w:rsid w:val="002E04CF"/>
    <w:rsid w:val="002E04D3"/>
    <w:rsid w:val="002E0517"/>
    <w:rsid w:val="002E05B8"/>
    <w:rsid w:val="002E062B"/>
    <w:rsid w:val="002E0665"/>
    <w:rsid w:val="002E067A"/>
    <w:rsid w:val="002E067B"/>
    <w:rsid w:val="002E06C1"/>
    <w:rsid w:val="002E083A"/>
    <w:rsid w:val="002E0A2A"/>
    <w:rsid w:val="002E0A84"/>
    <w:rsid w:val="002E0ADE"/>
    <w:rsid w:val="002E0B0B"/>
    <w:rsid w:val="002E0B22"/>
    <w:rsid w:val="002E0B50"/>
    <w:rsid w:val="002E0CCC"/>
    <w:rsid w:val="002E0D09"/>
    <w:rsid w:val="002E0DB1"/>
    <w:rsid w:val="002E0E97"/>
    <w:rsid w:val="002E0F85"/>
    <w:rsid w:val="002E0FE3"/>
    <w:rsid w:val="002E107F"/>
    <w:rsid w:val="002E10B1"/>
    <w:rsid w:val="002E10E8"/>
    <w:rsid w:val="002E114A"/>
    <w:rsid w:val="002E117B"/>
    <w:rsid w:val="002E11AA"/>
    <w:rsid w:val="002E11E1"/>
    <w:rsid w:val="002E12A9"/>
    <w:rsid w:val="002E1480"/>
    <w:rsid w:val="002E1487"/>
    <w:rsid w:val="002E1516"/>
    <w:rsid w:val="002E1566"/>
    <w:rsid w:val="002E1583"/>
    <w:rsid w:val="002E15AB"/>
    <w:rsid w:val="002E15FF"/>
    <w:rsid w:val="002E163D"/>
    <w:rsid w:val="002E166E"/>
    <w:rsid w:val="002E1680"/>
    <w:rsid w:val="002E16D5"/>
    <w:rsid w:val="002E16DC"/>
    <w:rsid w:val="002E17C0"/>
    <w:rsid w:val="002E17CB"/>
    <w:rsid w:val="002E182F"/>
    <w:rsid w:val="002E1897"/>
    <w:rsid w:val="002E1930"/>
    <w:rsid w:val="002E194A"/>
    <w:rsid w:val="002E1980"/>
    <w:rsid w:val="002E1987"/>
    <w:rsid w:val="002E19D8"/>
    <w:rsid w:val="002E1A3B"/>
    <w:rsid w:val="002E1AC9"/>
    <w:rsid w:val="002E1BE4"/>
    <w:rsid w:val="002E1C14"/>
    <w:rsid w:val="002E1C30"/>
    <w:rsid w:val="002E1C6D"/>
    <w:rsid w:val="002E1C99"/>
    <w:rsid w:val="002E1CEF"/>
    <w:rsid w:val="002E1D57"/>
    <w:rsid w:val="002E1D5E"/>
    <w:rsid w:val="002E1E3B"/>
    <w:rsid w:val="002E1E81"/>
    <w:rsid w:val="002E1EB8"/>
    <w:rsid w:val="002E1EC9"/>
    <w:rsid w:val="002E1F22"/>
    <w:rsid w:val="002E1F6E"/>
    <w:rsid w:val="002E1FD6"/>
    <w:rsid w:val="002E1FE9"/>
    <w:rsid w:val="002E20D7"/>
    <w:rsid w:val="002E2146"/>
    <w:rsid w:val="002E21F4"/>
    <w:rsid w:val="002E2388"/>
    <w:rsid w:val="002E238E"/>
    <w:rsid w:val="002E254B"/>
    <w:rsid w:val="002E25C0"/>
    <w:rsid w:val="002E25EA"/>
    <w:rsid w:val="002E260D"/>
    <w:rsid w:val="002E2655"/>
    <w:rsid w:val="002E2662"/>
    <w:rsid w:val="002E26B6"/>
    <w:rsid w:val="002E26C9"/>
    <w:rsid w:val="002E2701"/>
    <w:rsid w:val="002E2789"/>
    <w:rsid w:val="002E280F"/>
    <w:rsid w:val="002E2817"/>
    <w:rsid w:val="002E283C"/>
    <w:rsid w:val="002E28F4"/>
    <w:rsid w:val="002E28F7"/>
    <w:rsid w:val="002E2905"/>
    <w:rsid w:val="002E2B67"/>
    <w:rsid w:val="002E2B7E"/>
    <w:rsid w:val="002E2B95"/>
    <w:rsid w:val="002E2BB7"/>
    <w:rsid w:val="002E2C7B"/>
    <w:rsid w:val="002E2CE7"/>
    <w:rsid w:val="002E2D36"/>
    <w:rsid w:val="002E2DC2"/>
    <w:rsid w:val="002E2F22"/>
    <w:rsid w:val="002E30E0"/>
    <w:rsid w:val="002E31DE"/>
    <w:rsid w:val="002E323B"/>
    <w:rsid w:val="002E3306"/>
    <w:rsid w:val="002E33AD"/>
    <w:rsid w:val="002E33E6"/>
    <w:rsid w:val="002E33FE"/>
    <w:rsid w:val="002E346E"/>
    <w:rsid w:val="002E34CD"/>
    <w:rsid w:val="002E34FB"/>
    <w:rsid w:val="002E34FC"/>
    <w:rsid w:val="002E35C7"/>
    <w:rsid w:val="002E36A0"/>
    <w:rsid w:val="002E37D5"/>
    <w:rsid w:val="002E3830"/>
    <w:rsid w:val="002E3832"/>
    <w:rsid w:val="002E39A6"/>
    <w:rsid w:val="002E39DB"/>
    <w:rsid w:val="002E39DF"/>
    <w:rsid w:val="002E3A0C"/>
    <w:rsid w:val="002E3AA3"/>
    <w:rsid w:val="002E3B6F"/>
    <w:rsid w:val="002E3C97"/>
    <w:rsid w:val="002E3D4F"/>
    <w:rsid w:val="002E3D83"/>
    <w:rsid w:val="002E3DD8"/>
    <w:rsid w:val="002E3E96"/>
    <w:rsid w:val="002E3F1C"/>
    <w:rsid w:val="002E40DA"/>
    <w:rsid w:val="002E42B5"/>
    <w:rsid w:val="002E431E"/>
    <w:rsid w:val="002E433C"/>
    <w:rsid w:val="002E4345"/>
    <w:rsid w:val="002E4374"/>
    <w:rsid w:val="002E43A7"/>
    <w:rsid w:val="002E43D3"/>
    <w:rsid w:val="002E43D8"/>
    <w:rsid w:val="002E4489"/>
    <w:rsid w:val="002E44BC"/>
    <w:rsid w:val="002E44F3"/>
    <w:rsid w:val="002E45CF"/>
    <w:rsid w:val="002E461D"/>
    <w:rsid w:val="002E46E8"/>
    <w:rsid w:val="002E4741"/>
    <w:rsid w:val="002E47A7"/>
    <w:rsid w:val="002E480D"/>
    <w:rsid w:val="002E4826"/>
    <w:rsid w:val="002E4854"/>
    <w:rsid w:val="002E4917"/>
    <w:rsid w:val="002E492D"/>
    <w:rsid w:val="002E493B"/>
    <w:rsid w:val="002E4A51"/>
    <w:rsid w:val="002E4AAF"/>
    <w:rsid w:val="002E4AD1"/>
    <w:rsid w:val="002E4B01"/>
    <w:rsid w:val="002E4B63"/>
    <w:rsid w:val="002E4BDE"/>
    <w:rsid w:val="002E4C7A"/>
    <w:rsid w:val="002E4D10"/>
    <w:rsid w:val="002E4D16"/>
    <w:rsid w:val="002E4D22"/>
    <w:rsid w:val="002E4D4B"/>
    <w:rsid w:val="002E4E77"/>
    <w:rsid w:val="002E4E78"/>
    <w:rsid w:val="002E4EBB"/>
    <w:rsid w:val="002E4EF6"/>
    <w:rsid w:val="002E4F02"/>
    <w:rsid w:val="002E4F42"/>
    <w:rsid w:val="002E4FC6"/>
    <w:rsid w:val="002E50F1"/>
    <w:rsid w:val="002E5112"/>
    <w:rsid w:val="002E51E0"/>
    <w:rsid w:val="002E5210"/>
    <w:rsid w:val="002E5223"/>
    <w:rsid w:val="002E5245"/>
    <w:rsid w:val="002E5246"/>
    <w:rsid w:val="002E5256"/>
    <w:rsid w:val="002E53DB"/>
    <w:rsid w:val="002E53F1"/>
    <w:rsid w:val="002E5415"/>
    <w:rsid w:val="002E542B"/>
    <w:rsid w:val="002E5437"/>
    <w:rsid w:val="002E5456"/>
    <w:rsid w:val="002E5526"/>
    <w:rsid w:val="002E5570"/>
    <w:rsid w:val="002E55B7"/>
    <w:rsid w:val="002E55DB"/>
    <w:rsid w:val="002E56B2"/>
    <w:rsid w:val="002E5803"/>
    <w:rsid w:val="002E58B3"/>
    <w:rsid w:val="002E58C2"/>
    <w:rsid w:val="002E58D8"/>
    <w:rsid w:val="002E5913"/>
    <w:rsid w:val="002E596B"/>
    <w:rsid w:val="002E5972"/>
    <w:rsid w:val="002E59EA"/>
    <w:rsid w:val="002E5A05"/>
    <w:rsid w:val="002E5A39"/>
    <w:rsid w:val="002E5A6C"/>
    <w:rsid w:val="002E5A93"/>
    <w:rsid w:val="002E5ABA"/>
    <w:rsid w:val="002E5C82"/>
    <w:rsid w:val="002E5D82"/>
    <w:rsid w:val="002E5DC4"/>
    <w:rsid w:val="002E5DDC"/>
    <w:rsid w:val="002E5DF0"/>
    <w:rsid w:val="002E6105"/>
    <w:rsid w:val="002E6122"/>
    <w:rsid w:val="002E6124"/>
    <w:rsid w:val="002E6195"/>
    <w:rsid w:val="002E61AD"/>
    <w:rsid w:val="002E61AE"/>
    <w:rsid w:val="002E61B6"/>
    <w:rsid w:val="002E6206"/>
    <w:rsid w:val="002E6465"/>
    <w:rsid w:val="002E6493"/>
    <w:rsid w:val="002E64F0"/>
    <w:rsid w:val="002E653B"/>
    <w:rsid w:val="002E65B6"/>
    <w:rsid w:val="002E65CF"/>
    <w:rsid w:val="002E65E3"/>
    <w:rsid w:val="002E6637"/>
    <w:rsid w:val="002E6673"/>
    <w:rsid w:val="002E680D"/>
    <w:rsid w:val="002E6817"/>
    <w:rsid w:val="002E6956"/>
    <w:rsid w:val="002E6957"/>
    <w:rsid w:val="002E6960"/>
    <w:rsid w:val="002E6989"/>
    <w:rsid w:val="002E6A56"/>
    <w:rsid w:val="002E6AEC"/>
    <w:rsid w:val="002E6BE7"/>
    <w:rsid w:val="002E6C0A"/>
    <w:rsid w:val="002E6C98"/>
    <w:rsid w:val="002E6D2B"/>
    <w:rsid w:val="002E6D87"/>
    <w:rsid w:val="002E6D95"/>
    <w:rsid w:val="002E6F71"/>
    <w:rsid w:val="002E6F7D"/>
    <w:rsid w:val="002E708B"/>
    <w:rsid w:val="002E7097"/>
    <w:rsid w:val="002E70AD"/>
    <w:rsid w:val="002E70E7"/>
    <w:rsid w:val="002E7195"/>
    <w:rsid w:val="002E726F"/>
    <w:rsid w:val="002E72E7"/>
    <w:rsid w:val="002E730C"/>
    <w:rsid w:val="002E7326"/>
    <w:rsid w:val="002E7346"/>
    <w:rsid w:val="002E738C"/>
    <w:rsid w:val="002E73DE"/>
    <w:rsid w:val="002E7469"/>
    <w:rsid w:val="002E74D7"/>
    <w:rsid w:val="002E753A"/>
    <w:rsid w:val="002E753E"/>
    <w:rsid w:val="002E7591"/>
    <w:rsid w:val="002E759B"/>
    <w:rsid w:val="002E7711"/>
    <w:rsid w:val="002E774D"/>
    <w:rsid w:val="002E776A"/>
    <w:rsid w:val="002E77AF"/>
    <w:rsid w:val="002E77D7"/>
    <w:rsid w:val="002E7887"/>
    <w:rsid w:val="002E78A9"/>
    <w:rsid w:val="002E79AA"/>
    <w:rsid w:val="002E7A13"/>
    <w:rsid w:val="002E7B4F"/>
    <w:rsid w:val="002E7BCC"/>
    <w:rsid w:val="002E7D00"/>
    <w:rsid w:val="002E7D01"/>
    <w:rsid w:val="002E7D5E"/>
    <w:rsid w:val="002E7D79"/>
    <w:rsid w:val="002E7DC1"/>
    <w:rsid w:val="002E7E02"/>
    <w:rsid w:val="002E7E37"/>
    <w:rsid w:val="002E7EB0"/>
    <w:rsid w:val="002E7EB8"/>
    <w:rsid w:val="002E7EB9"/>
    <w:rsid w:val="002E7FC2"/>
    <w:rsid w:val="002F0043"/>
    <w:rsid w:val="002F0052"/>
    <w:rsid w:val="002F006E"/>
    <w:rsid w:val="002F0075"/>
    <w:rsid w:val="002F00DF"/>
    <w:rsid w:val="002F00F9"/>
    <w:rsid w:val="002F0127"/>
    <w:rsid w:val="002F0169"/>
    <w:rsid w:val="002F017F"/>
    <w:rsid w:val="002F019F"/>
    <w:rsid w:val="002F01A7"/>
    <w:rsid w:val="002F01AF"/>
    <w:rsid w:val="002F0242"/>
    <w:rsid w:val="002F0285"/>
    <w:rsid w:val="002F02EB"/>
    <w:rsid w:val="002F046D"/>
    <w:rsid w:val="002F0540"/>
    <w:rsid w:val="002F0595"/>
    <w:rsid w:val="002F05DC"/>
    <w:rsid w:val="002F0625"/>
    <w:rsid w:val="002F07F1"/>
    <w:rsid w:val="002F07FB"/>
    <w:rsid w:val="002F0815"/>
    <w:rsid w:val="002F0858"/>
    <w:rsid w:val="002F0977"/>
    <w:rsid w:val="002F0A6D"/>
    <w:rsid w:val="002F0BF5"/>
    <w:rsid w:val="002F0BFC"/>
    <w:rsid w:val="002F0BFD"/>
    <w:rsid w:val="002F0C07"/>
    <w:rsid w:val="002F0C56"/>
    <w:rsid w:val="002F0C6E"/>
    <w:rsid w:val="002F0CB5"/>
    <w:rsid w:val="002F0D9A"/>
    <w:rsid w:val="002F0DFE"/>
    <w:rsid w:val="002F0E4D"/>
    <w:rsid w:val="002F0E7C"/>
    <w:rsid w:val="002F0FCB"/>
    <w:rsid w:val="002F1013"/>
    <w:rsid w:val="002F1192"/>
    <w:rsid w:val="002F11CB"/>
    <w:rsid w:val="002F1227"/>
    <w:rsid w:val="002F12F6"/>
    <w:rsid w:val="002F1371"/>
    <w:rsid w:val="002F13C8"/>
    <w:rsid w:val="002F1458"/>
    <w:rsid w:val="002F15B6"/>
    <w:rsid w:val="002F1769"/>
    <w:rsid w:val="002F1817"/>
    <w:rsid w:val="002F1867"/>
    <w:rsid w:val="002F18CB"/>
    <w:rsid w:val="002F1AE0"/>
    <w:rsid w:val="002F1C9B"/>
    <w:rsid w:val="002F1D77"/>
    <w:rsid w:val="002F1DFF"/>
    <w:rsid w:val="002F1F1A"/>
    <w:rsid w:val="002F1F4E"/>
    <w:rsid w:val="002F2019"/>
    <w:rsid w:val="002F20F6"/>
    <w:rsid w:val="002F211C"/>
    <w:rsid w:val="002F2128"/>
    <w:rsid w:val="002F21BE"/>
    <w:rsid w:val="002F21EF"/>
    <w:rsid w:val="002F21F4"/>
    <w:rsid w:val="002F2200"/>
    <w:rsid w:val="002F2219"/>
    <w:rsid w:val="002F223C"/>
    <w:rsid w:val="002F22B6"/>
    <w:rsid w:val="002F22E6"/>
    <w:rsid w:val="002F2353"/>
    <w:rsid w:val="002F2393"/>
    <w:rsid w:val="002F23EC"/>
    <w:rsid w:val="002F24F9"/>
    <w:rsid w:val="002F250A"/>
    <w:rsid w:val="002F2567"/>
    <w:rsid w:val="002F259B"/>
    <w:rsid w:val="002F25A7"/>
    <w:rsid w:val="002F25F5"/>
    <w:rsid w:val="002F2634"/>
    <w:rsid w:val="002F268F"/>
    <w:rsid w:val="002F26C0"/>
    <w:rsid w:val="002F2719"/>
    <w:rsid w:val="002F2756"/>
    <w:rsid w:val="002F285A"/>
    <w:rsid w:val="002F28B6"/>
    <w:rsid w:val="002F2916"/>
    <w:rsid w:val="002F291A"/>
    <w:rsid w:val="002F2922"/>
    <w:rsid w:val="002F2AA2"/>
    <w:rsid w:val="002F2B1A"/>
    <w:rsid w:val="002F2B3C"/>
    <w:rsid w:val="002F2B41"/>
    <w:rsid w:val="002F2B51"/>
    <w:rsid w:val="002F2B70"/>
    <w:rsid w:val="002F2C5D"/>
    <w:rsid w:val="002F2D05"/>
    <w:rsid w:val="002F2E2D"/>
    <w:rsid w:val="002F2E6B"/>
    <w:rsid w:val="002F2EBD"/>
    <w:rsid w:val="002F2EC2"/>
    <w:rsid w:val="002F2FBB"/>
    <w:rsid w:val="002F2FF4"/>
    <w:rsid w:val="002F305F"/>
    <w:rsid w:val="002F3081"/>
    <w:rsid w:val="002F3296"/>
    <w:rsid w:val="002F3297"/>
    <w:rsid w:val="002F32E5"/>
    <w:rsid w:val="002F33D4"/>
    <w:rsid w:val="002F3453"/>
    <w:rsid w:val="002F349F"/>
    <w:rsid w:val="002F34E3"/>
    <w:rsid w:val="002F357E"/>
    <w:rsid w:val="002F35D7"/>
    <w:rsid w:val="002F35E0"/>
    <w:rsid w:val="002F35E1"/>
    <w:rsid w:val="002F3623"/>
    <w:rsid w:val="002F3652"/>
    <w:rsid w:val="002F367F"/>
    <w:rsid w:val="002F370C"/>
    <w:rsid w:val="002F3710"/>
    <w:rsid w:val="002F3767"/>
    <w:rsid w:val="002F376D"/>
    <w:rsid w:val="002F379E"/>
    <w:rsid w:val="002F381C"/>
    <w:rsid w:val="002F3875"/>
    <w:rsid w:val="002F3881"/>
    <w:rsid w:val="002F38A5"/>
    <w:rsid w:val="002F38D9"/>
    <w:rsid w:val="002F38DE"/>
    <w:rsid w:val="002F38F1"/>
    <w:rsid w:val="002F38FF"/>
    <w:rsid w:val="002F393F"/>
    <w:rsid w:val="002F39D1"/>
    <w:rsid w:val="002F3A43"/>
    <w:rsid w:val="002F3A95"/>
    <w:rsid w:val="002F3B80"/>
    <w:rsid w:val="002F3C87"/>
    <w:rsid w:val="002F3C90"/>
    <w:rsid w:val="002F3CA0"/>
    <w:rsid w:val="002F3CF1"/>
    <w:rsid w:val="002F3D05"/>
    <w:rsid w:val="002F3D11"/>
    <w:rsid w:val="002F3D33"/>
    <w:rsid w:val="002F3E58"/>
    <w:rsid w:val="002F3ED4"/>
    <w:rsid w:val="002F3F15"/>
    <w:rsid w:val="002F3FB1"/>
    <w:rsid w:val="002F3FCB"/>
    <w:rsid w:val="002F4095"/>
    <w:rsid w:val="002F409C"/>
    <w:rsid w:val="002F40C4"/>
    <w:rsid w:val="002F40CD"/>
    <w:rsid w:val="002F411B"/>
    <w:rsid w:val="002F41C2"/>
    <w:rsid w:val="002F41F0"/>
    <w:rsid w:val="002F42BF"/>
    <w:rsid w:val="002F42FE"/>
    <w:rsid w:val="002F437E"/>
    <w:rsid w:val="002F4393"/>
    <w:rsid w:val="002F43E9"/>
    <w:rsid w:val="002F451F"/>
    <w:rsid w:val="002F461D"/>
    <w:rsid w:val="002F46A4"/>
    <w:rsid w:val="002F46B8"/>
    <w:rsid w:val="002F473C"/>
    <w:rsid w:val="002F4761"/>
    <w:rsid w:val="002F499A"/>
    <w:rsid w:val="002F49BD"/>
    <w:rsid w:val="002F49CE"/>
    <w:rsid w:val="002F4A4D"/>
    <w:rsid w:val="002F4A5D"/>
    <w:rsid w:val="002F4ADC"/>
    <w:rsid w:val="002F4AF1"/>
    <w:rsid w:val="002F4AF5"/>
    <w:rsid w:val="002F4D5E"/>
    <w:rsid w:val="002F4D60"/>
    <w:rsid w:val="002F4D8A"/>
    <w:rsid w:val="002F4D9C"/>
    <w:rsid w:val="002F4DC8"/>
    <w:rsid w:val="002F4E54"/>
    <w:rsid w:val="002F4F1F"/>
    <w:rsid w:val="002F4F74"/>
    <w:rsid w:val="002F4FAC"/>
    <w:rsid w:val="002F504A"/>
    <w:rsid w:val="002F512B"/>
    <w:rsid w:val="002F5186"/>
    <w:rsid w:val="002F51CE"/>
    <w:rsid w:val="002F5229"/>
    <w:rsid w:val="002F530F"/>
    <w:rsid w:val="002F53CE"/>
    <w:rsid w:val="002F5440"/>
    <w:rsid w:val="002F549A"/>
    <w:rsid w:val="002F54DC"/>
    <w:rsid w:val="002F550B"/>
    <w:rsid w:val="002F556C"/>
    <w:rsid w:val="002F557C"/>
    <w:rsid w:val="002F563A"/>
    <w:rsid w:val="002F57E4"/>
    <w:rsid w:val="002F5804"/>
    <w:rsid w:val="002F585E"/>
    <w:rsid w:val="002F587A"/>
    <w:rsid w:val="002F58C3"/>
    <w:rsid w:val="002F58E7"/>
    <w:rsid w:val="002F58FC"/>
    <w:rsid w:val="002F596F"/>
    <w:rsid w:val="002F5971"/>
    <w:rsid w:val="002F59F2"/>
    <w:rsid w:val="002F5AD9"/>
    <w:rsid w:val="002F5B11"/>
    <w:rsid w:val="002F5B1C"/>
    <w:rsid w:val="002F5CF0"/>
    <w:rsid w:val="002F5DA3"/>
    <w:rsid w:val="002F5DC4"/>
    <w:rsid w:val="002F5E44"/>
    <w:rsid w:val="002F5EA9"/>
    <w:rsid w:val="002F5EB3"/>
    <w:rsid w:val="002F5F09"/>
    <w:rsid w:val="002F5F7C"/>
    <w:rsid w:val="002F6054"/>
    <w:rsid w:val="002F60AE"/>
    <w:rsid w:val="002F60FF"/>
    <w:rsid w:val="002F6182"/>
    <w:rsid w:val="002F6270"/>
    <w:rsid w:val="002F628A"/>
    <w:rsid w:val="002F62A3"/>
    <w:rsid w:val="002F62B3"/>
    <w:rsid w:val="002F62C1"/>
    <w:rsid w:val="002F62D4"/>
    <w:rsid w:val="002F6359"/>
    <w:rsid w:val="002F6413"/>
    <w:rsid w:val="002F645A"/>
    <w:rsid w:val="002F646D"/>
    <w:rsid w:val="002F6482"/>
    <w:rsid w:val="002F64DF"/>
    <w:rsid w:val="002F6572"/>
    <w:rsid w:val="002F65CC"/>
    <w:rsid w:val="002F6634"/>
    <w:rsid w:val="002F66A6"/>
    <w:rsid w:val="002F67E1"/>
    <w:rsid w:val="002F6839"/>
    <w:rsid w:val="002F68DE"/>
    <w:rsid w:val="002F6977"/>
    <w:rsid w:val="002F6987"/>
    <w:rsid w:val="002F6A6D"/>
    <w:rsid w:val="002F6AAA"/>
    <w:rsid w:val="002F6AE2"/>
    <w:rsid w:val="002F6AFB"/>
    <w:rsid w:val="002F6C0D"/>
    <w:rsid w:val="002F6C10"/>
    <w:rsid w:val="002F6C88"/>
    <w:rsid w:val="002F6DCD"/>
    <w:rsid w:val="002F6E01"/>
    <w:rsid w:val="002F6E19"/>
    <w:rsid w:val="002F6ED4"/>
    <w:rsid w:val="002F6F19"/>
    <w:rsid w:val="002F70FE"/>
    <w:rsid w:val="002F7178"/>
    <w:rsid w:val="002F72C5"/>
    <w:rsid w:val="002F7305"/>
    <w:rsid w:val="002F734F"/>
    <w:rsid w:val="002F737F"/>
    <w:rsid w:val="002F73DD"/>
    <w:rsid w:val="002F752E"/>
    <w:rsid w:val="002F756C"/>
    <w:rsid w:val="002F75EC"/>
    <w:rsid w:val="002F7651"/>
    <w:rsid w:val="002F76B2"/>
    <w:rsid w:val="002F78C2"/>
    <w:rsid w:val="002F7946"/>
    <w:rsid w:val="002F79BC"/>
    <w:rsid w:val="002F7A0C"/>
    <w:rsid w:val="002F7A46"/>
    <w:rsid w:val="002F7A63"/>
    <w:rsid w:val="002F7A87"/>
    <w:rsid w:val="002F7A89"/>
    <w:rsid w:val="002F7A8A"/>
    <w:rsid w:val="002F7A97"/>
    <w:rsid w:val="002F7AFD"/>
    <w:rsid w:val="002F7B92"/>
    <w:rsid w:val="002F7C09"/>
    <w:rsid w:val="002F7C12"/>
    <w:rsid w:val="002F7D3D"/>
    <w:rsid w:val="002F7D5D"/>
    <w:rsid w:val="002F7D73"/>
    <w:rsid w:val="002F7D86"/>
    <w:rsid w:val="002F7DD6"/>
    <w:rsid w:val="002F7E99"/>
    <w:rsid w:val="002F7F99"/>
    <w:rsid w:val="003000E6"/>
    <w:rsid w:val="00300165"/>
    <w:rsid w:val="0030020D"/>
    <w:rsid w:val="0030026A"/>
    <w:rsid w:val="003002B8"/>
    <w:rsid w:val="003002F8"/>
    <w:rsid w:val="003002FC"/>
    <w:rsid w:val="00300342"/>
    <w:rsid w:val="0030034B"/>
    <w:rsid w:val="00300352"/>
    <w:rsid w:val="00300384"/>
    <w:rsid w:val="003003F5"/>
    <w:rsid w:val="00300401"/>
    <w:rsid w:val="00300461"/>
    <w:rsid w:val="0030059A"/>
    <w:rsid w:val="0030061F"/>
    <w:rsid w:val="00300641"/>
    <w:rsid w:val="00300686"/>
    <w:rsid w:val="003006E4"/>
    <w:rsid w:val="00300789"/>
    <w:rsid w:val="003007A2"/>
    <w:rsid w:val="003007BF"/>
    <w:rsid w:val="003007E9"/>
    <w:rsid w:val="0030081B"/>
    <w:rsid w:val="00300871"/>
    <w:rsid w:val="00300898"/>
    <w:rsid w:val="00300906"/>
    <w:rsid w:val="0030091E"/>
    <w:rsid w:val="003009C5"/>
    <w:rsid w:val="00300A36"/>
    <w:rsid w:val="00300A57"/>
    <w:rsid w:val="00300A5A"/>
    <w:rsid w:val="00300A90"/>
    <w:rsid w:val="00300AF6"/>
    <w:rsid w:val="00300C73"/>
    <w:rsid w:val="00300CE0"/>
    <w:rsid w:val="00300D0F"/>
    <w:rsid w:val="00300DB5"/>
    <w:rsid w:val="00300E51"/>
    <w:rsid w:val="00300F04"/>
    <w:rsid w:val="00300F50"/>
    <w:rsid w:val="00300FED"/>
    <w:rsid w:val="003010B4"/>
    <w:rsid w:val="003010CA"/>
    <w:rsid w:val="003010D2"/>
    <w:rsid w:val="00301169"/>
    <w:rsid w:val="00301245"/>
    <w:rsid w:val="003012D4"/>
    <w:rsid w:val="003012FC"/>
    <w:rsid w:val="00301306"/>
    <w:rsid w:val="00301363"/>
    <w:rsid w:val="00301468"/>
    <w:rsid w:val="003014D4"/>
    <w:rsid w:val="003014E3"/>
    <w:rsid w:val="00301502"/>
    <w:rsid w:val="00301509"/>
    <w:rsid w:val="00301585"/>
    <w:rsid w:val="0030159D"/>
    <w:rsid w:val="0030164A"/>
    <w:rsid w:val="003016C7"/>
    <w:rsid w:val="00301854"/>
    <w:rsid w:val="0030185D"/>
    <w:rsid w:val="00301879"/>
    <w:rsid w:val="00301916"/>
    <w:rsid w:val="0030195F"/>
    <w:rsid w:val="003019C2"/>
    <w:rsid w:val="003019D2"/>
    <w:rsid w:val="00301B46"/>
    <w:rsid w:val="00301B76"/>
    <w:rsid w:val="00301C3D"/>
    <w:rsid w:val="00301C50"/>
    <w:rsid w:val="00301C69"/>
    <w:rsid w:val="00301CAC"/>
    <w:rsid w:val="00301CCF"/>
    <w:rsid w:val="00301DD1"/>
    <w:rsid w:val="00301E25"/>
    <w:rsid w:val="00301E40"/>
    <w:rsid w:val="00301ED2"/>
    <w:rsid w:val="0030204F"/>
    <w:rsid w:val="003020A5"/>
    <w:rsid w:val="003020AB"/>
    <w:rsid w:val="0030216D"/>
    <w:rsid w:val="003021A1"/>
    <w:rsid w:val="0030221A"/>
    <w:rsid w:val="003022DF"/>
    <w:rsid w:val="00302364"/>
    <w:rsid w:val="00302410"/>
    <w:rsid w:val="00302478"/>
    <w:rsid w:val="003024CB"/>
    <w:rsid w:val="0030252B"/>
    <w:rsid w:val="00302558"/>
    <w:rsid w:val="003025E8"/>
    <w:rsid w:val="003026F7"/>
    <w:rsid w:val="0030281C"/>
    <w:rsid w:val="0030295D"/>
    <w:rsid w:val="00302962"/>
    <w:rsid w:val="00302AC2"/>
    <w:rsid w:val="00302BA7"/>
    <w:rsid w:val="00302BC9"/>
    <w:rsid w:val="00302C0D"/>
    <w:rsid w:val="00302C69"/>
    <w:rsid w:val="00302E83"/>
    <w:rsid w:val="00302F31"/>
    <w:rsid w:val="00302F60"/>
    <w:rsid w:val="00302FD4"/>
    <w:rsid w:val="0030307B"/>
    <w:rsid w:val="00303138"/>
    <w:rsid w:val="003031CE"/>
    <w:rsid w:val="0030327D"/>
    <w:rsid w:val="0030339A"/>
    <w:rsid w:val="0030346D"/>
    <w:rsid w:val="0030349C"/>
    <w:rsid w:val="0030350A"/>
    <w:rsid w:val="003035D5"/>
    <w:rsid w:val="003035E8"/>
    <w:rsid w:val="003035F1"/>
    <w:rsid w:val="00303632"/>
    <w:rsid w:val="0030365B"/>
    <w:rsid w:val="0030366B"/>
    <w:rsid w:val="00303670"/>
    <w:rsid w:val="0030368F"/>
    <w:rsid w:val="0030372C"/>
    <w:rsid w:val="003037E9"/>
    <w:rsid w:val="00303834"/>
    <w:rsid w:val="0030383B"/>
    <w:rsid w:val="003038B9"/>
    <w:rsid w:val="0030395F"/>
    <w:rsid w:val="00303978"/>
    <w:rsid w:val="00303A2C"/>
    <w:rsid w:val="00303A5F"/>
    <w:rsid w:val="00303AFF"/>
    <w:rsid w:val="00303B76"/>
    <w:rsid w:val="00303CCD"/>
    <w:rsid w:val="00303D67"/>
    <w:rsid w:val="00303D8E"/>
    <w:rsid w:val="00303DA2"/>
    <w:rsid w:val="00303FE3"/>
    <w:rsid w:val="00303FF4"/>
    <w:rsid w:val="00304033"/>
    <w:rsid w:val="0030405D"/>
    <w:rsid w:val="0030407C"/>
    <w:rsid w:val="0030407D"/>
    <w:rsid w:val="003042EA"/>
    <w:rsid w:val="0030433F"/>
    <w:rsid w:val="0030434D"/>
    <w:rsid w:val="003043BC"/>
    <w:rsid w:val="003043D8"/>
    <w:rsid w:val="003043E1"/>
    <w:rsid w:val="00304405"/>
    <w:rsid w:val="0030445B"/>
    <w:rsid w:val="003044BF"/>
    <w:rsid w:val="00304634"/>
    <w:rsid w:val="0030476A"/>
    <w:rsid w:val="003047A3"/>
    <w:rsid w:val="003047F9"/>
    <w:rsid w:val="00304808"/>
    <w:rsid w:val="00304817"/>
    <w:rsid w:val="0030488F"/>
    <w:rsid w:val="0030493B"/>
    <w:rsid w:val="003049AF"/>
    <w:rsid w:val="00304A2A"/>
    <w:rsid w:val="00304A3D"/>
    <w:rsid w:val="00304A65"/>
    <w:rsid w:val="00304AE8"/>
    <w:rsid w:val="00304B3D"/>
    <w:rsid w:val="00304B46"/>
    <w:rsid w:val="00304BD3"/>
    <w:rsid w:val="00304CE6"/>
    <w:rsid w:val="00304D30"/>
    <w:rsid w:val="00304DD2"/>
    <w:rsid w:val="00304E7F"/>
    <w:rsid w:val="00304E95"/>
    <w:rsid w:val="00304F0C"/>
    <w:rsid w:val="00304F44"/>
    <w:rsid w:val="00305036"/>
    <w:rsid w:val="00305113"/>
    <w:rsid w:val="003051C0"/>
    <w:rsid w:val="00305209"/>
    <w:rsid w:val="00305213"/>
    <w:rsid w:val="00305222"/>
    <w:rsid w:val="00305261"/>
    <w:rsid w:val="0030527E"/>
    <w:rsid w:val="003052D9"/>
    <w:rsid w:val="003052F2"/>
    <w:rsid w:val="003052F9"/>
    <w:rsid w:val="003053D3"/>
    <w:rsid w:val="003054EA"/>
    <w:rsid w:val="003055AA"/>
    <w:rsid w:val="003055B3"/>
    <w:rsid w:val="003055CD"/>
    <w:rsid w:val="00305659"/>
    <w:rsid w:val="003056C3"/>
    <w:rsid w:val="003056D6"/>
    <w:rsid w:val="00305728"/>
    <w:rsid w:val="0030577F"/>
    <w:rsid w:val="003057E4"/>
    <w:rsid w:val="003057EF"/>
    <w:rsid w:val="00305A0E"/>
    <w:rsid w:val="00305AC3"/>
    <w:rsid w:val="00305AFD"/>
    <w:rsid w:val="00305B1C"/>
    <w:rsid w:val="00305B3B"/>
    <w:rsid w:val="00305B4E"/>
    <w:rsid w:val="00305B82"/>
    <w:rsid w:val="00305BC7"/>
    <w:rsid w:val="00305C26"/>
    <w:rsid w:val="00305D2D"/>
    <w:rsid w:val="00305D38"/>
    <w:rsid w:val="00305DE9"/>
    <w:rsid w:val="00305E08"/>
    <w:rsid w:val="00305E0E"/>
    <w:rsid w:val="00305F10"/>
    <w:rsid w:val="00305F15"/>
    <w:rsid w:val="00305FD3"/>
    <w:rsid w:val="00306023"/>
    <w:rsid w:val="00306072"/>
    <w:rsid w:val="003060AC"/>
    <w:rsid w:val="003060E4"/>
    <w:rsid w:val="003060FE"/>
    <w:rsid w:val="00306221"/>
    <w:rsid w:val="00306260"/>
    <w:rsid w:val="0030626E"/>
    <w:rsid w:val="00306270"/>
    <w:rsid w:val="003062C6"/>
    <w:rsid w:val="003062EE"/>
    <w:rsid w:val="00306349"/>
    <w:rsid w:val="00306374"/>
    <w:rsid w:val="003064B0"/>
    <w:rsid w:val="003064D2"/>
    <w:rsid w:val="003064F9"/>
    <w:rsid w:val="00306517"/>
    <w:rsid w:val="00306540"/>
    <w:rsid w:val="003065A2"/>
    <w:rsid w:val="00306624"/>
    <w:rsid w:val="00306687"/>
    <w:rsid w:val="0030669C"/>
    <w:rsid w:val="003066BC"/>
    <w:rsid w:val="00306712"/>
    <w:rsid w:val="0030678B"/>
    <w:rsid w:val="003067F0"/>
    <w:rsid w:val="0030696D"/>
    <w:rsid w:val="0030696F"/>
    <w:rsid w:val="003069C5"/>
    <w:rsid w:val="003069D3"/>
    <w:rsid w:val="00306A60"/>
    <w:rsid w:val="00306A6D"/>
    <w:rsid w:val="00306CD1"/>
    <w:rsid w:val="00306D11"/>
    <w:rsid w:val="00306DFA"/>
    <w:rsid w:val="00306E32"/>
    <w:rsid w:val="00306E5F"/>
    <w:rsid w:val="00306E78"/>
    <w:rsid w:val="00306EC7"/>
    <w:rsid w:val="00306F4D"/>
    <w:rsid w:val="0030702F"/>
    <w:rsid w:val="00307034"/>
    <w:rsid w:val="00307133"/>
    <w:rsid w:val="00307166"/>
    <w:rsid w:val="003071D6"/>
    <w:rsid w:val="0030734E"/>
    <w:rsid w:val="003073A1"/>
    <w:rsid w:val="003073A6"/>
    <w:rsid w:val="0030741A"/>
    <w:rsid w:val="0030744D"/>
    <w:rsid w:val="0030752F"/>
    <w:rsid w:val="00307557"/>
    <w:rsid w:val="003075DE"/>
    <w:rsid w:val="00307641"/>
    <w:rsid w:val="00307786"/>
    <w:rsid w:val="003078A1"/>
    <w:rsid w:val="003078F2"/>
    <w:rsid w:val="00307963"/>
    <w:rsid w:val="00307A6F"/>
    <w:rsid w:val="00307AB0"/>
    <w:rsid w:val="00307AB6"/>
    <w:rsid w:val="00307ADD"/>
    <w:rsid w:val="00307B05"/>
    <w:rsid w:val="00307B13"/>
    <w:rsid w:val="00307C23"/>
    <w:rsid w:val="00307C60"/>
    <w:rsid w:val="00307CF1"/>
    <w:rsid w:val="00307D76"/>
    <w:rsid w:val="00307DCB"/>
    <w:rsid w:val="00307E60"/>
    <w:rsid w:val="00307EC0"/>
    <w:rsid w:val="0031023A"/>
    <w:rsid w:val="003102C9"/>
    <w:rsid w:val="00310373"/>
    <w:rsid w:val="00310399"/>
    <w:rsid w:val="0031039E"/>
    <w:rsid w:val="00310444"/>
    <w:rsid w:val="0031073D"/>
    <w:rsid w:val="0031075E"/>
    <w:rsid w:val="003107B4"/>
    <w:rsid w:val="00310824"/>
    <w:rsid w:val="003108E2"/>
    <w:rsid w:val="00310982"/>
    <w:rsid w:val="003109C9"/>
    <w:rsid w:val="00310A47"/>
    <w:rsid w:val="00310A67"/>
    <w:rsid w:val="00310AB3"/>
    <w:rsid w:val="00310AF9"/>
    <w:rsid w:val="00310B58"/>
    <w:rsid w:val="00310B7E"/>
    <w:rsid w:val="00310C4F"/>
    <w:rsid w:val="00310CAE"/>
    <w:rsid w:val="00310CEC"/>
    <w:rsid w:val="00310CEE"/>
    <w:rsid w:val="00310CFA"/>
    <w:rsid w:val="00310D3B"/>
    <w:rsid w:val="00310E78"/>
    <w:rsid w:val="00310EA8"/>
    <w:rsid w:val="00310EC9"/>
    <w:rsid w:val="00310F3E"/>
    <w:rsid w:val="00311032"/>
    <w:rsid w:val="00311034"/>
    <w:rsid w:val="00311067"/>
    <w:rsid w:val="003110FF"/>
    <w:rsid w:val="00311145"/>
    <w:rsid w:val="00311169"/>
    <w:rsid w:val="003111B4"/>
    <w:rsid w:val="00311218"/>
    <w:rsid w:val="0031123E"/>
    <w:rsid w:val="0031124A"/>
    <w:rsid w:val="00311261"/>
    <w:rsid w:val="003112D3"/>
    <w:rsid w:val="003112EC"/>
    <w:rsid w:val="0031130C"/>
    <w:rsid w:val="00311363"/>
    <w:rsid w:val="003113BE"/>
    <w:rsid w:val="003113CF"/>
    <w:rsid w:val="0031152C"/>
    <w:rsid w:val="00311535"/>
    <w:rsid w:val="003115AB"/>
    <w:rsid w:val="0031167F"/>
    <w:rsid w:val="003116D2"/>
    <w:rsid w:val="003116DF"/>
    <w:rsid w:val="00311811"/>
    <w:rsid w:val="003118BB"/>
    <w:rsid w:val="003118E6"/>
    <w:rsid w:val="0031194F"/>
    <w:rsid w:val="00311974"/>
    <w:rsid w:val="003119BF"/>
    <w:rsid w:val="00311B1A"/>
    <w:rsid w:val="00311B3C"/>
    <w:rsid w:val="00311C1D"/>
    <w:rsid w:val="00311C5F"/>
    <w:rsid w:val="00311D2B"/>
    <w:rsid w:val="00311D4B"/>
    <w:rsid w:val="00311DBE"/>
    <w:rsid w:val="00311E10"/>
    <w:rsid w:val="00311E50"/>
    <w:rsid w:val="00311E65"/>
    <w:rsid w:val="00311F1A"/>
    <w:rsid w:val="00311F8C"/>
    <w:rsid w:val="00311FBF"/>
    <w:rsid w:val="00311FD8"/>
    <w:rsid w:val="0031212F"/>
    <w:rsid w:val="00312147"/>
    <w:rsid w:val="003121DB"/>
    <w:rsid w:val="0031222F"/>
    <w:rsid w:val="00312246"/>
    <w:rsid w:val="003122AD"/>
    <w:rsid w:val="0031230E"/>
    <w:rsid w:val="0031230F"/>
    <w:rsid w:val="003123DE"/>
    <w:rsid w:val="003124F2"/>
    <w:rsid w:val="003125DE"/>
    <w:rsid w:val="003126E3"/>
    <w:rsid w:val="003127BA"/>
    <w:rsid w:val="003127FB"/>
    <w:rsid w:val="0031287E"/>
    <w:rsid w:val="0031294D"/>
    <w:rsid w:val="00312990"/>
    <w:rsid w:val="003129CA"/>
    <w:rsid w:val="003129CE"/>
    <w:rsid w:val="00312A84"/>
    <w:rsid w:val="00312ADA"/>
    <w:rsid w:val="00312AEA"/>
    <w:rsid w:val="00312BFD"/>
    <w:rsid w:val="00312CD7"/>
    <w:rsid w:val="00312D0B"/>
    <w:rsid w:val="00312D2F"/>
    <w:rsid w:val="00312D3B"/>
    <w:rsid w:val="00312D6F"/>
    <w:rsid w:val="00312D80"/>
    <w:rsid w:val="00312DB4"/>
    <w:rsid w:val="00312E62"/>
    <w:rsid w:val="00312F31"/>
    <w:rsid w:val="00312F4C"/>
    <w:rsid w:val="00313095"/>
    <w:rsid w:val="00313180"/>
    <w:rsid w:val="00313213"/>
    <w:rsid w:val="0031326D"/>
    <w:rsid w:val="0031344B"/>
    <w:rsid w:val="003134C2"/>
    <w:rsid w:val="00313539"/>
    <w:rsid w:val="0031356A"/>
    <w:rsid w:val="0031358D"/>
    <w:rsid w:val="003135A0"/>
    <w:rsid w:val="003135AD"/>
    <w:rsid w:val="003135F6"/>
    <w:rsid w:val="003136E7"/>
    <w:rsid w:val="00313702"/>
    <w:rsid w:val="0031373D"/>
    <w:rsid w:val="00313839"/>
    <w:rsid w:val="003138F7"/>
    <w:rsid w:val="00313955"/>
    <w:rsid w:val="00313A84"/>
    <w:rsid w:val="00313AA7"/>
    <w:rsid w:val="00313B2F"/>
    <w:rsid w:val="00313B71"/>
    <w:rsid w:val="00313BB8"/>
    <w:rsid w:val="00313C1E"/>
    <w:rsid w:val="00313C74"/>
    <w:rsid w:val="00313C76"/>
    <w:rsid w:val="00313DD9"/>
    <w:rsid w:val="00313EA6"/>
    <w:rsid w:val="00313EAA"/>
    <w:rsid w:val="00313F12"/>
    <w:rsid w:val="00313F5B"/>
    <w:rsid w:val="00313F89"/>
    <w:rsid w:val="0031402F"/>
    <w:rsid w:val="003141CD"/>
    <w:rsid w:val="003141E4"/>
    <w:rsid w:val="00314223"/>
    <w:rsid w:val="00314231"/>
    <w:rsid w:val="00314250"/>
    <w:rsid w:val="0031431B"/>
    <w:rsid w:val="00314437"/>
    <w:rsid w:val="0031448D"/>
    <w:rsid w:val="003144BC"/>
    <w:rsid w:val="00314520"/>
    <w:rsid w:val="00314730"/>
    <w:rsid w:val="00314798"/>
    <w:rsid w:val="003147BD"/>
    <w:rsid w:val="003147D7"/>
    <w:rsid w:val="003147EF"/>
    <w:rsid w:val="003148B3"/>
    <w:rsid w:val="003149B0"/>
    <w:rsid w:val="003149C8"/>
    <w:rsid w:val="003149DA"/>
    <w:rsid w:val="003149F1"/>
    <w:rsid w:val="00314A96"/>
    <w:rsid w:val="00314ACD"/>
    <w:rsid w:val="00314B2D"/>
    <w:rsid w:val="00314C43"/>
    <w:rsid w:val="00314C90"/>
    <w:rsid w:val="00314D8E"/>
    <w:rsid w:val="00314E1B"/>
    <w:rsid w:val="00314E9D"/>
    <w:rsid w:val="00314EBE"/>
    <w:rsid w:val="00314F80"/>
    <w:rsid w:val="0031504E"/>
    <w:rsid w:val="0031504F"/>
    <w:rsid w:val="003150FD"/>
    <w:rsid w:val="0031511F"/>
    <w:rsid w:val="00315157"/>
    <w:rsid w:val="0031518B"/>
    <w:rsid w:val="003151A3"/>
    <w:rsid w:val="003151EC"/>
    <w:rsid w:val="00315212"/>
    <w:rsid w:val="003152E8"/>
    <w:rsid w:val="00315329"/>
    <w:rsid w:val="003153D4"/>
    <w:rsid w:val="0031541E"/>
    <w:rsid w:val="00315445"/>
    <w:rsid w:val="00315453"/>
    <w:rsid w:val="0031547D"/>
    <w:rsid w:val="003154AD"/>
    <w:rsid w:val="00315532"/>
    <w:rsid w:val="00315587"/>
    <w:rsid w:val="003155E6"/>
    <w:rsid w:val="00315628"/>
    <w:rsid w:val="00315658"/>
    <w:rsid w:val="00315698"/>
    <w:rsid w:val="003156B7"/>
    <w:rsid w:val="003157C7"/>
    <w:rsid w:val="003158E0"/>
    <w:rsid w:val="00315986"/>
    <w:rsid w:val="00315A9E"/>
    <w:rsid w:val="00315B58"/>
    <w:rsid w:val="00315BF4"/>
    <w:rsid w:val="00315CCE"/>
    <w:rsid w:val="00315DAD"/>
    <w:rsid w:val="00315DCD"/>
    <w:rsid w:val="00315DD9"/>
    <w:rsid w:val="00315ED7"/>
    <w:rsid w:val="00315EDD"/>
    <w:rsid w:val="00315EFC"/>
    <w:rsid w:val="00315F1A"/>
    <w:rsid w:val="00315F87"/>
    <w:rsid w:val="00315FC7"/>
    <w:rsid w:val="0031609B"/>
    <w:rsid w:val="00316118"/>
    <w:rsid w:val="00316136"/>
    <w:rsid w:val="00316157"/>
    <w:rsid w:val="003161A3"/>
    <w:rsid w:val="003162D8"/>
    <w:rsid w:val="00316369"/>
    <w:rsid w:val="003163B5"/>
    <w:rsid w:val="0031646E"/>
    <w:rsid w:val="0031647E"/>
    <w:rsid w:val="003164E8"/>
    <w:rsid w:val="00316508"/>
    <w:rsid w:val="00316562"/>
    <w:rsid w:val="003165DB"/>
    <w:rsid w:val="0031663B"/>
    <w:rsid w:val="0031680B"/>
    <w:rsid w:val="00316821"/>
    <w:rsid w:val="00316865"/>
    <w:rsid w:val="00316892"/>
    <w:rsid w:val="003168DD"/>
    <w:rsid w:val="003169D6"/>
    <w:rsid w:val="00316B52"/>
    <w:rsid w:val="00316BED"/>
    <w:rsid w:val="00316C12"/>
    <w:rsid w:val="00316CD8"/>
    <w:rsid w:val="00316D06"/>
    <w:rsid w:val="00316D50"/>
    <w:rsid w:val="00316D8D"/>
    <w:rsid w:val="00316E5F"/>
    <w:rsid w:val="00316F8D"/>
    <w:rsid w:val="00316FC1"/>
    <w:rsid w:val="0031707C"/>
    <w:rsid w:val="003170E1"/>
    <w:rsid w:val="003170F8"/>
    <w:rsid w:val="00317168"/>
    <w:rsid w:val="003171DD"/>
    <w:rsid w:val="00317251"/>
    <w:rsid w:val="0031729F"/>
    <w:rsid w:val="003172B3"/>
    <w:rsid w:val="00317511"/>
    <w:rsid w:val="0031751E"/>
    <w:rsid w:val="00317562"/>
    <w:rsid w:val="003175D2"/>
    <w:rsid w:val="00317679"/>
    <w:rsid w:val="003177E3"/>
    <w:rsid w:val="00317814"/>
    <w:rsid w:val="0031781F"/>
    <w:rsid w:val="0031793A"/>
    <w:rsid w:val="00317947"/>
    <w:rsid w:val="003179DE"/>
    <w:rsid w:val="00317AB5"/>
    <w:rsid w:val="00317ABC"/>
    <w:rsid w:val="00317BC7"/>
    <w:rsid w:val="00317C1C"/>
    <w:rsid w:val="00317C24"/>
    <w:rsid w:val="00317CCC"/>
    <w:rsid w:val="00317D64"/>
    <w:rsid w:val="00317D87"/>
    <w:rsid w:val="00317DCE"/>
    <w:rsid w:val="00317DDE"/>
    <w:rsid w:val="00317EE8"/>
    <w:rsid w:val="00317F37"/>
    <w:rsid w:val="00317F4D"/>
    <w:rsid w:val="00317FB7"/>
    <w:rsid w:val="00317FE7"/>
    <w:rsid w:val="0032003E"/>
    <w:rsid w:val="00320068"/>
    <w:rsid w:val="003200F2"/>
    <w:rsid w:val="003201F4"/>
    <w:rsid w:val="00320206"/>
    <w:rsid w:val="00320240"/>
    <w:rsid w:val="00320328"/>
    <w:rsid w:val="0032040F"/>
    <w:rsid w:val="0032046E"/>
    <w:rsid w:val="003204B2"/>
    <w:rsid w:val="00320653"/>
    <w:rsid w:val="00320711"/>
    <w:rsid w:val="00320723"/>
    <w:rsid w:val="0032073D"/>
    <w:rsid w:val="0032075D"/>
    <w:rsid w:val="00320777"/>
    <w:rsid w:val="00320809"/>
    <w:rsid w:val="003208BF"/>
    <w:rsid w:val="003208C7"/>
    <w:rsid w:val="0032092A"/>
    <w:rsid w:val="00320A00"/>
    <w:rsid w:val="00320A22"/>
    <w:rsid w:val="00320A2D"/>
    <w:rsid w:val="00320AAB"/>
    <w:rsid w:val="00320ACF"/>
    <w:rsid w:val="00320ADE"/>
    <w:rsid w:val="00320B8A"/>
    <w:rsid w:val="00320BD1"/>
    <w:rsid w:val="00320CB3"/>
    <w:rsid w:val="00320CEC"/>
    <w:rsid w:val="00320D82"/>
    <w:rsid w:val="00320E60"/>
    <w:rsid w:val="00320E8D"/>
    <w:rsid w:val="00320F80"/>
    <w:rsid w:val="00321028"/>
    <w:rsid w:val="00321159"/>
    <w:rsid w:val="003212D3"/>
    <w:rsid w:val="003212E3"/>
    <w:rsid w:val="0032137A"/>
    <w:rsid w:val="003213BA"/>
    <w:rsid w:val="00321535"/>
    <w:rsid w:val="0032154C"/>
    <w:rsid w:val="00321591"/>
    <w:rsid w:val="003215CD"/>
    <w:rsid w:val="0032160E"/>
    <w:rsid w:val="003216FA"/>
    <w:rsid w:val="00321701"/>
    <w:rsid w:val="00321732"/>
    <w:rsid w:val="003217B5"/>
    <w:rsid w:val="00321851"/>
    <w:rsid w:val="00321978"/>
    <w:rsid w:val="0032198C"/>
    <w:rsid w:val="00321992"/>
    <w:rsid w:val="003219AB"/>
    <w:rsid w:val="003219F6"/>
    <w:rsid w:val="00321A7C"/>
    <w:rsid w:val="00321A9E"/>
    <w:rsid w:val="00321BB5"/>
    <w:rsid w:val="00321BF1"/>
    <w:rsid w:val="00321C03"/>
    <w:rsid w:val="00321CCD"/>
    <w:rsid w:val="00321D81"/>
    <w:rsid w:val="00321D8A"/>
    <w:rsid w:val="00321DA1"/>
    <w:rsid w:val="00321DD6"/>
    <w:rsid w:val="00321E38"/>
    <w:rsid w:val="00321EDE"/>
    <w:rsid w:val="00321F1D"/>
    <w:rsid w:val="00321F21"/>
    <w:rsid w:val="00321F4D"/>
    <w:rsid w:val="00322034"/>
    <w:rsid w:val="00322164"/>
    <w:rsid w:val="003222A9"/>
    <w:rsid w:val="00322390"/>
    <w:rsid w:val="003223E1"/>
    <w:rsid w:val="00322447"/>
    <w:rsid w:val="003225F9"/>
    <w:rsid w:val="0032267A"/>
    <w:rsid w:val="003226F6"/>
    <w:rsid w:val="003226FF"/>
    <w:rsid w:val="003227A5"/>
    <w:rsid w:val="00322849"/>
    <w:rsid w:val="00322912"/>
    <w:rsid w:val="0032292B"/>
    <w:rsid w:val="00322942"/>
    <w:rsid w:val="00322967"/>
    <w:rsid w:val="00322993"/>
    <w:rsid w:val="003229C1"/>
    <w:rsid w:val="003229D5"/>
    <w:rsid w:val="00322ABC"/>
    <w:rsid w:val="00322B6E"/>
    <w:rsid w:val="00322BB0"/>
    <w:rsid w:val="00322C6E"/>
    <w:rsid w:val="00322C9D"/>
    <w:rsid w:val="00322CC0"/>
    <w:rsid w:val="00322DD4"/>
    <w:rsid w:val="00322E0D"/>
    <w:rsid w:val="00322E6F"/>
    <w:rsid w:val="00322E7A"/>
    <w:rsid w:val="00322EAC"/>
    <w:rsid w:val="00322F8C"/>
    <w:rsid w:val="00322F98"/>
    <w:rsid w:val="0032301B"/>
    <w:rsid w:val="00323064"/>
    <w:rsid w:val="003230B7"/>
    <w:rsid w:val="003232B0"/>
    <w:rsid w:val="0032332C"/>
    <w:rsid w:val="0032341D"/>
    <w:rsid w:val="00323427"/>
    <w:rsid w:val="00323468"/>
    <w:rsid w:val="00323476"/>
    <w:rsid w:val="003234B9"/>
    <w:rsid w:val="00323520"/>
    <w:rsid w:val="003235BC"/>
    <w:rsid w:val="00323660"/>
    <w:rsid w:val="003236A6"/>
    <w:rsid w:val="003236FA"/>
    <w:rsid w:val="00323794"/>
    <w:rsid w:val="0032380D"/>
    <w:rsid w:val="00323843"/>
    <w:rsid w:val="00323969"/>
    <w:rsid w:val="003239C8"/>
    <w:rsid w:val="003239EC"/>
    <w:rsid w:val="00323AD3"/>
    <w:rsid w:val="00323B7B"/>
    <w:rsid w:val="00323B82"/>
    <w:rsid w:val="00323BCA"/>
    <w:rsid w:val="00323C4F"/>
    <w:rsid w:val="00323D9A"/>
    <w:rsid w:val="00323E36"/>
    <w:rsid w:val="00323F13"/>
    <w:rsid w:val="00323FE7"/>
    <w:rsid w:val="00324108"/>
    <w:rsid w:val="00324113"/>
    <w:rsid w:val="00324296"/>
    <w:rsid w:val="003242CD"/>
    <w:rsid w:val="00324325"/>
    <w:rsid w:val="003243C6"/>
    <w:rsid w:val="00324435"/>
    <w:rsid w:val="00324488"/>
    <w:rsid w:val="00324506"/>
    <w:rsid w:val="0032457E"/>
    <w:rsid w:val="003245DB"/>
    <w:rsid w:val="0032466C"/>
    <w:rsid w:val="003246D7"/>
    <w:rsid w:val="00324715"/>
    <w:rsid w:val="00324767"/>
    <w:rsid w:val="003247A1"/>
    <w:rsid w:val="00324901"/>
    <w:rsid w:val="003249FF"/>
    <w:rsid w:val="00324A61"/>
    <w:rsid w:val="00324B60"/>
    <w:rsid w:val="00324B6A"/>
    <w:rsid w:val="00324B83"/>
    <w:rsid w:val="00324BA4"/>
    <w:rsid w:val="00324BB0"/>
    <w:rsid w:val="00324C4F"/>
    <w:rsid w:val="00324DD3"/>
    <w:rsid w:val="00324E9B"/>
    <w:rsid w:val="00324ECC"/>
    <w:rsid w:val="00324EEC"/>
    <w:rsid w:val="00325105"/>
    <w:rsid w:val="00325155"/>
    <w:rsid w:val="0032524D"/>
    <w:rsid w:val="00325305"/>
    <w:rsid w:val="00325320"/>
    <w:rsid w:val="0032532A"/>
    <w:rsid w:val="003253C9"/>
    <w:rsid w:val="00325426"/>
    <w:rsid w:val="0032543F"/>
    <w:rsid w:val="0032544A"/>
    <w:rsid w:val="003255DA"/>
    <w:rsid w:val="0032560F"/>
    <w:rsid w:val="00325642"/>
    <w:rsid w:val="00325649"/>
    <w:rsid w:val="003256DF"/>
    <w:rsid w:val="00325727"/>
    <w:rsid w:val="003257D2"/>
    <w:rsid w:val="003257D8"/>
    <w:rsid w:val="0032581C"/>
    <w:rsid w:val="0032582E"/>
    <w:rsid w:val="00325879"/>
    <w:rsid w:val="003258C3"/>
    <w:rsid w:val="003259BF"/>
    <w:rsid w:val="003259C3"/>
    <w:rsid w:val="00325A17"/>
    <w:rsid w:val="00325A4B"/>
    <w:rsid w:val="00325A6B"/>
    <w:rsid w:val="00325BA4"/>
    <w:rsid w:val="00325BBC"/>
    <w:rsid w:val="00325C4C"/>
    <w:rsid w:val="00325C83"/>
    <w:rsid w:val="00325C9D"/>
    <w:rsid w:val="00325D7B"/>
    <w:rsid w:val="00325DAE"/>
    <w:rsid w:val="00325E8B"/>
    <w:rsid w:val="00325EA0"/>
    <w:rsid w:val="00325F63"/>
    <w:rsid w:val="00326065"/>
    <w:rsid w:val="003261AB"/>
    <w:rsid w:val="003261C5"/>
    <w:rsid w:val="003261DD"/>
    <w:rsid w:val="00326242"/>
    <w:rsid w:val="00326244"/>
    <w:rsid w:val="0032630B"/>
    <w:rsid w:val="0032633E"/>
    <w:rsid w:val="0032634D"/>
    <w:rsid w:val="003263DC"/>
    <w:rsid w:val="003265E4"/>
    <w:rsid w:val="0032667D"/>
    <w:rsid w:val="0032670E"/>
    <w:rsid w:val="0032672D"/>
    <w:rsid w:val="00326922"/>
    <w:rsid w:val="003269AE"/>
    <w:rsid w:val="00326A3B"/>
    <w:rsid w:val="00326A5B"/>
    <w:rsid w:val="00326A61"/>
    <w:rsid w:val="00326A70"/>
    <w:rsid w:val="00326BF0"/>
    <w:rsid w:val="00326CB2"/>
    <w:rsid w:val="00326CFD"/>
    <w:rsid w:val="00326D2D"/>
    <w:rsid w:val="00326D56"/>
    <w:rsid w:val="00326D86"/>
    <w:rsid w:val="00326EAB"/>
    <w:rsid w:val="00326F13"/>
    <w:rsid w:val="00326FC8"/>
    <w:rsid w:val="003270F2"/>
    <w:rsid w:val="00327213"/>
    <w:rsid w:val="0032726B"/>
    <w:rsid w:val="003272F6"/>
    <w:rsid w:val="003273DC"/>
    <w:rsid w:val="0032747A"/>
    <w:rsid w:val="0032748C"/>
    <w:rsid w:val="003274ED"/>
    <w:rsid w:val="00327510"/>
    <w:rsid w:val="00327574"/>
    <w:rsid w:val="0032757A"/>
    <w:rsid w:val="00327791"/>
    <w:rsid w:val="003278A9"/>
    <w:rsid w:val="003278D5"/>
    <w:rsid w:val="00327984"/>
    <w:rsid w:val="00327A58"/>
    <w:rsid w:val="00327B06"/>
    <w:rsid w:val="00327B3B"/>
    <w:rsid w:val="00327B66"/>
    <w:rsid w:val="00327B67"/>
    <w:rsid w:val="00327B78"/>
    <w:rsid w:val="00327C26"/>
    <w:rsid w:val="00327C58"/>
    <w:rsid w:val="00327C72"/>
    <w:rsid w:val="00327CFE"/>
    <w:rsid w:val="00327DE8"/>
    <w:rsid w:val="00327E1D"/>
    <w:rsid w:val="00327E81"/>
    <w:rsid w:val="00327EBB"/>
    <w:rsid w:val="00327FC7"/>
    <w:rsid w:val="003300B0"/>
    <w:rsid w:val="003300CD"/>
    <w:rsid w:val="003300DC"/>
    <w:rsid w:val="003300FE"/>
    <w:rsid w:val="0033020D"/>
    <w:rsid w:val="003302FA"/>
    <w:rsid w:val="00330356"/>
    <w:rsid w:val="00330369"/>
    <w:rsid w:val="00330638"/>
    <w:rsid w:val="003306BB"/>
    <w:rsid w:val="00330713"/>
    <w:rsid w:val="00330795"/>
    <w:rsid w:val="003307F3"/>
    <w:rsid w:val="00330870"/>
    <w:rsid w:val="0033088D"/>
    <w:rsid w:val="00330904"/>
    <w:rsid w:val="003309CF"/>
    <w:rsid w:val="00330A60"/>
    <w:rsid w:val="00330A88"/>
    <w:rsid w:val="00330AB5"/>
    <w:rsid w:val="00330AF8"/>
    <w:rsid w:val="00330BE8"/>
    <w:rsid w:val="00330C93"/>
    <w:rsid w:val="00330D09"/>
    <w:rsid w:val="00330E35"/>
    <w:rsid w:val="00330F28"/>
    <w:rsid w:val="00330F41"/>
    <w:rsid w:val="00330F9F"/>
    <w:rsid w:val="00330FB8"/>
    <w:rsid w:val="00330FE9"/>
    <w:rsid w:val="0033106B"/>
    <w:rsid w:val="0033108E"/>
    <w:rsid w:val="003310CB"/>
    <w:rsid w:val="0033110A"/>
    <w:rsid w:val="00331154"/>
    <w:rsid w:val="0033124B"/>
    <w:rsid w:val="0033132C"/>
    <w:rsid w:val="0033133C"/>
    <w:rsid w:val="00331420"/>
    <w:rsid w:val="00331522"/>
    <w:rsid w:val="00331612"/>
    <w:rsid w:val="00331647"/>
    <w:rsid w:val="003317B4"/>
    <w:rsid w:val="003317CE"/>
    <w:rsid w:val="003317D1"/>
    <w:rsid w:val="003317D5"/>
    <w:rsid w:val="003317E8"/>
    <w:rsid w:val="0033181E"/>
    <w:rsid w:val="003318AF"/>
    <w:rsid w:val="0033192A"/>
    <w:rsid w:val="00331A5B"/>
    <w:rsid w:val="00331AF5"/>
    <w:rsid w:val="00331B3A"/>
    <w:rsid w:val="00331BA8"/>
    <w:rsid w:val="00331C1D"/>
    <w:rsid w:val="00331C26"/>
    <w:rsid w:val="00331C6D"/>
    <w:rsid w:val="00331CC2"/>
    <w:rsid w:val="00331D0A"/>
    <w:rsid w:val="00331D26"/>
    <w:rsid w:val="00331DCD"/>
    <w:rsid w:val="00331DEA"/>
    <w:rsid w:val="00331F02"/>
    <w:rsid w:val="00331FC6"/>
    <w:rsid w:val="00331FE0"/>
    <w:rsid w:val="00332018"/>
    <w:rsid w:val="00332061"/>
    <w:rsid w:val="00332185"/>
    <w:rsid w:val="003321F8"/>
    <w:rsid w:val="00332204"/>
    <w:rsid w:val="00332290"/>
    <w:rsid w:val="003322FD"/>
    <w:rsid w:val="003323DF"/>
    <w:rsid w:val="00332400"/>
    <w:rsid w:val="0033257A"/>
    <w:rsid w:val="003325E8"/>
    <w:rsid w:val="00332669"/>
    <w:rsid w:val="003326AB"/>
    <w:rsid w:val="003326E5"/>
    <w:rsid w:val="00332714"/>
    <w:rsid w:val="00332721"/>
    <w:rsid w:val="003327A6"/>
    <w:rsid w:val="00332812"/>
    <w:rsid w:val="003328D9"/>
    <w:rsid w:val="003329C2"/>
    <w:rsid w:val="00332A97"/>
    <w:rsid w:val="00332A9A"/>
    <w:rsid w:val="00332A9F"/>
    <w:rsid w:val="00332AFF"/>
    <w:rsid w:val="00332B29"/>
    <w:rsid w:val="00332BC9"/>
    <w:rsid w:val="00332CAC"/>
    <w:rsid w:val="00332D18"/>
    <w:rsid w:val="00332ECB"/>
    <w:rsid w:val="00332FB2"/>
    <w:rsid w:val="00333023"/>
    <w:rsid w:val="00333094"/>
    <w:rsid w:val="003330B2"/>
    <w:rsid w:val="003330C6"/>
    <w:rsid w:val="0033313F"/>
    <w:rsid w:val="00333199"/>
    <w:rsid w:val="003331A8"/>
    <w:rsid w:val="003333B9"/>
    <w:rsid w:val="003333DA"/>
    <w:rsid w:val="00333424"/>
    <w:rsid w:val="00333475"/>
    <w:rsid w:val="0033350E"/>
    <w:rsid w:val="003335E1"/>
    <w:rsid w:val="003335EC"/>
    <w:rsid w:val="00333604"/>
    <w:rsid w:val="00333635"/>
    <w:rsid w:val="0033367E"/>
    <w:rsid w:val="00333789"/>
    <w:rsid w:val="003337DC"/>
    <w:rsid w:val="003337E9"/>
    <w:rsid w:val="00333847"/>
    <w:rsid w:val="0033384E"/>
    <w:rsid w:val="00333875"/>
    <w:rsid w:val="003338A5"/>
    <w:rsid w:val="003339DF"/>
    <w:rsid w:val="003339E0"/>
    <w:rsid w:val="00333A1C"/>
    <w:rsid w:val="00333AF4"/>
    <w:rsid w:val="00333AFE"/>
    <w:rsid w:val="00333B0C"/>
    <w:rsid w:val="00333BAD"/>
    <w:rsid w:val="00333C64"/>
    <w:rsid w:val="00333D00"/>
    <w:rsid w:val="00333D56"/>
    <w:rsid w:val="00333D66"/>
    <w:rsid w:val="00333D6A"/>
    <w:rsid w:val="00333E1A"/>
    <w:rsid w:val="00333E74"/>
    <w:rsid w:val="00333E9F"/>
    <w:rsid w:val="00333EB0"/>
    <w:rsid w:val="00333FDF"/>
    <w:rsid w:val="00334024"/>
    <w:rsid w:val="003340EA"/>
    <w:rsid w:val="00334200"/>
    <w:rsid w:val="00334368"/>
    <w:rsid w:val="003343AC"/>
    <w:rsid w:val="00334406"/>
    <w:rsid w:val="003344DB"/>
    <w:rsid w:val="0033451F"/>
    <w:rsid w:val="0033456C"/>
    <w:rsid w:val="003345A7"/>
    <w:rsid w:val="003345E0"/>
    <w:rsid w:val="00334641"/>
    <w:rsid w:val="00334693"/>
    <w:rsid w:val="003346AB"/>
    <w:rsid w:val="003349E4"/>
    <w:rsid w:val="00334A05"/>
    <w:rsid w:val="00334A2B"/>
    <w:rsid w:val="00334A86"/>
    <w:rsid w:val="00334AD6"/>
    <w:rsid w:val="00334BAB"/>
    <w:rsid w:val="00334C0F"/>
    <w:rsid w:val="00334C22"/>
    <w:rsid w:val="00334C58"/>
    <w:rsid w:val="00334CA0"/>
    <w:rsid w:val="00334CF6"/>
    <w:rsid w:val="00334ECD"/>
    <w:rsid w:val="00334F0A"/>
    <w:rsid w:val="00334F11"/>
    <w:rsid w:val="00334FED"/>
    <w:rsid w:val="00335021"/>
    <w:rsid w:val="00335092"/>
    <w:rsid w:val="0033511C"/>
    <w:rsid w:val="0033514D"/>
    <w:rsid w:val="00335156"/>
    <w:rsid w:val="00335173"/>
    <w:rsid w:val="0033529F"/>
    <w:rsid w:val="00335392"/>
    <w:rsid w:val="003353F2"/>
    <w:rsid w:val="0033548D"/>
    <w:rsid w:val="003354E0"/>
    <w:rsid w:val="00335521"/>
    <w:rsid w:val="00335629"/>
    <w:rsid w:val="003356DA"/>
    <w:rsid w:val="003357B3"/>
    <w:rsid w:val="003357F1"/>
    <w:rsid w:val="003358CF"/>
    <w:rsid w:val="003358FD"/>
    <w:rsid w:val="00335904"/>
    <w:rsid w:val="0033590F"/>
    <w:rsid w:val="00335935"/>
    <w:rsid w:val="00335B19"/>
    <w:rsid w:val="00335B46"/>
    <w:rsid w:val="00335B63"/>
    <w:rsid w:val="00335C01"/>
    <w:rsid w:val="00335C04"/>
    <w:rsid w:val="00335C39"/>
    <w:rsid w:val="00335C3C"/>
    <w:rsid w:val="00335D01"/>
    <w:rsid w:val="00335DA1"/>
    <w:rsid w:val="00335E31"/>
    <w:rsid w:val="00335EDE"/>
    <w:rsid w:val="00335F59"/>
    <w:rsid w:val="00335F6F"/>
    <w:rsid w:val="00335FC4"/>
    <w:rsid w:val="00336034"/>
    <w:rsid w:val="00336036"/>
    <w:rsid w:val="003360F1"/>
    <w:rsid w:val="003360F8"/>
    <w:rsid w:val="00336160"/>
    <w:rsid w:val="003361B9"/>
    <w:rsid w:val="00336206"/>
    <w:rsid w:val="0033636C"/>
    <w:rsid w:val="00336440"/>
    <w:rsid w:val="003364AD"/>
    <w:rsid w:val="0033659D"/>
    <w:rsid w:val="00336604"/>
    <w:rsid w:val="00336720"/>
    <w:rsid w:val="0033686D"/>
    <w:rsid w:val="00336884"/>
    <w:rsid w:val="0033693C"/>
    <w:rsid w:val="00336A03"/>
    <w:rsid w:val="00336A8A"/>
    <w:rsid w:val="00336AD3"/>
    <w:rsid w:val="00336ADA"/>
    <w:rsid w:val="00336B5F"/>
    <w:rsid w:val="00336B95"/>
    <w:rsid w:val="00336BB5"/>
    <w:rsid w:val="00336BFE"/>
    <w:rsid w:val="00336C35"/>
    <w:rsid w:val="00336C37"/>
    <w:rsid w:val="00336CF6"/>
    <w:rsid w:val="00336D53"/>
    <w:rsid w:val="00336D56"/>
    <w:rsid w:val="00336D80"/>
    <w:rsid w:val="00336E7F"/>
    <w:rsid w:val="00336EDF"/>
    <w:rsid w:val="00336F35"/>
    <w:rsid w:val="00336FD6"/>
    <w:rsid w:val="00336FED"/>
    <w:rsid w:val="00337092"/>
    <w:rsid w:val="003370A7"/>
    <w:rsid w:val="00337112"/>
    <w:rsid w:val="00337246"/>
    <w:rsid w:val="00337253"/>
    <w:rsid w:val="0033729B"/>
    <w:rsid w:val="003372E1"/>
    <w:rsid w:val="00337337"/>
    <w:rsid w:val="0033736E"/>
    <w:rsid w:val="003373CE"/>
    <w:rsid w:val="00337436"/>
    <w:rsid w:val="00337500"/>
    <w:rsid w:val="0033752C"/>
    <w:rsid w:val="00337604"/>
    <w:rsid w:val="00337638"/>
    <w:rsid w:val="00337641"/>
    <w:rsid w:val="0033772B"/>
    <w:rsid w:val="003377B8"/>
    <w:rsid w:val="003377DD"/>
    <w:rsid w:val="00337898"/>
    <w:rsid w:val="003378B2"/>
    <w:rsid w:val="003379E0"/>
    <w:rsid w:val="00337A64"/>
    <w:rsid w:val="00337A70"/>
    <w:rsid w:val="00337B20"/>
    <w:rsid w:val="00337B48"/>
    <w:rsid w:val="00337C35"/>
    <w:rsid w:val="00337C75"/>
    <w:rsid w:val="00337CB7"/>
    <w:rsid w:val="00337CF1"/>
    <w:rsid w:val="00337EED"/>
    <w:rsid w:val="00337F4A"/>
    <w:rsid w:val="00340008"/>
    <w:rsid w:val="0034004A"/>
    <w:rsid w:val="0034004D"/>
    <w:rsid w:val="003401F2"/>
    <w:rsid w:val="003402D2"/>
    <w:rsid w:val="0034030D"/>
    <w:rsid w:val="00340379"/>
    <w:rsid w:val="0034039D"/>
    <w:rsid w:val="003403F9"/>
    <w:rsid w:val="00340449"/>
    <w:rsid w:val="00340497"/>
    <w:rsid w:val="00340541"/>
    <w:rsid w:val="003405CD"/>
    <w:rsid w:val="0034064A"/>
    <w:rsid w:val="00340660"/>
    <w:rsid w:val="003406D4"/>
    <w:rsid w:val="0034073E"/>
    <w:rsid w:val="0034074E"/>
    <w:rsid w:val="003407FC"/>
    <w:rsid w:val="00340885"/>
    <w:rsid w:val="003408FD"/>
    <w:rsid w:val="003409CD"/>
    <w:rsid w:val="003409E9"/>
    <w:rsid w:val="003409EE"/>
    <w:rsid w:val="00340AAA"/>
    <w:rsid w:val="00340BA5"/>
    <w:rsid w:val="00340BE1"/>
    <w:rsid w:val="00340C44"/>
    <w:rsid w:val="00340C5B"/>
    <w:rsid w:val="00340C8A"/>
    <w:rsid w:val="00340CB5"/>
    <w:rsid w:val="00340CC9"/>
    <w:rsid w:val="00340CDE"/>
    <w:rsid w:val="00340D62"/>
    <w:rsid w:val="00340D80"/>
    <w:rsid w:val="00340F95"/>
    <w:rsid w:val="00341020"/>
    <w:rsid w:val="00341140"/>
    <w:rsid w:val="003411CB"/>
    <w:rsid w:val="003411FB"/>
    <w:rsid w:val="00341267"/>
    <w:rsid w:val="003412EE"/>
    <w:rsid w:val="003412FB"/>
    <w:rsid w:val="003413AA"/>
    <w:rsid w:val="00341429"/>
    <w:rsid w:val="00341466"/>
    <w:rsid w:val="003414A1"/>
    <w:rsid w:val="003414DD"/>
    <w:rsid w:val="003415A9"/>
    <w:rsid w:val="00341663"/>
    <w:rsid w:val="00341676"/>
    <w:rsid w:val="003416BA"/>
    <w:rsid w:val="003416D4"/>
    <w:rsid w:val="00341703"/>
    <w:rsid w:val="0034177B"/>
    <w:rsid w:val="00341822"/>
    <w:rsid w:val="0034182B"/>
    <w:rsid w:val="0034183C"/>
    <w:rsid w:val="003418A7"/>
    <w:rsid w:val="003418B3"/>
    <w:rsid w:val="003418D5"/>
    <w:rsid w:val="003418FD"/>
    <w:rsid w:val="00341953"/>
    <w:rsid w:val="003419B1"/>
    <w:rsid w:val="003419BA"/>
    <w:rsid w:val="00341ABC"/>
    <w:rsid w:val="00341BD7"/>
    <w:rsid w:val="00341C00"/>
    <w:rsid w:val="00341C37"/>
    <w:rsid w:val="00341DBB"/>
    <w:rsid w:val="00341E11"/>
    <w:rsid w:val="00341E1F"/>
    <w:rsid w:val="00341E7C"/>
    <w:rsid w:val="00341EDB"/>
    <w:rsid w:val="00342036"/>
    <w:rsid w:val="00342058"/>
    <w:rsid w:val="003421D6"/>
    <w:rsid w:val="003421D8"/>
    <w:rsid w:val="003421E3"/>
    <w:rsid w:val="00342234"/>
    <w:rsid w:val="00342262"/>
    <w:rsid w:val="00342269"/>
    <w:rsid w:val="00342324"/>
    <w:rsid w:val="003423C5"/>
    <w:rsid w:val="0034240C"/>
    <w:rsid w:val="003424D8"/>
    <w:rsid w:val="00342572"/>
    <w:rsid w:val="00342594"/>
    <w:rsid w:val="00342639"/>
    <w:rsid w:val="003426C7"/>
    <w:rsid w:val="00342730"/>
    <w:rsid w:val="003427B1"/>
    <w:rsid w:val="00342855"/>
    <w:rsid w:val="00342928"/>
    <w:rsid w:val="00342935"/>
    <w:rsid w:val="00342936"/>
    <w:rsid w:val="00342A40"/>
    <w:rsid w:val="00342BAA"/>
    <w:rsid w:val="00342BB3"/>
    <w:rsid w:val="00342BF0"/>
    <w:rsid w:val="00342C17"/>
    <w:rsid w:val="00342CB1"/>
    <w:rsid w:val="00342DC3"/>
    <w:rsid w:val="00342E03"/>
    <w:rsid w:val="00342EC8"/>
    <w:rsid w:val="00342ECB"/>
    <w:rsid w:val="00342EED"/>
    <w:rsid w:val="00342F2B"/>
    <w:rsid w:val="00342F3C"/>
    <w:rsid w:val="00342F49"/>
    <w:rsid w:val="00342FBF"/>
    <w:rsid w:val="00342FED"/>
    <w:rsid w:val="00343192"/>
    <w:rsid w:val="003431D0"/>
    <w:rsid w:val="0034324A"/>
    <w:rsid w:val="00343330"/>
    <w:rsid w:val="00343397"/>
    <w:rsid w:val="0034339E"/>
    <w:rsid w:val="00343435"/>
    <w:rsid w:val="003434F4"/>
    <w:rsid w:val="00343599"/>
    <w:rsid w:val="0034363B"/>
    <w:rsid w:val="00343706"/>
    <w:rsid w:val="0034374C"/>
    <w:rsid w:val="0034374E"/>
    <w:rsid w:val="00343792"/>
    <w:rsid w:val="003437D9"/>
    <w:rsid w:val="0034382C"/>
    <w:rsid w:val="00343846"/>
    <w:rsid w:val="003438CA"/>
    <w:rsid w:val="00343903"/>
    <w:rsid w:val="0034390E"/>
    <w:rsid w:val="00343958"/>
    <w:rsid w:val="00343A05"/>
    <w:rsid w:val="00343AE4"/>
    <w:rsid w:val="00343AEB"/>
    <w:rsid w:val="00343E40"/>
    <w:rsid w:val="00343E99"/>
    <w:rsid w:val="00343F81"/>
    <w:rsid w:val="00343FBD"/>
    <w:rsid w:val="00343FED"/>
    <w:rsid w:val="003440A2"/>
    <w:rsid w:val="00344140"/>
    <w:rsid w:val="00344176"/>
    <w:rsid w:val="003441A0"/>
    <w:rsid w:val="003441D5"/>
    <w:rsid w:val="00344244"/>
    <w:rsid w:val="0034424B"/>
    <w:rsid w:val="0034429D"/>
    <w:rsid w:val="003442B4"/>
    <w:rsid w:val="003442D9"/>
    <w:rsid w:val="00344315"/>
    <w:rsid w:val="003443E1"/>
    <w:rsid w:val="003444A7"/>
    <w:rsid w:val="003444C2"/>
    <w:rsid w:val="00344558"/>
    <w:rsid w:val="00344599"/>
    <w:rsid w:val="003445D0"/>
    <w:rsid w:val="00344634"/>
    <w:rsid w:val="00344635"/>
    <w:rsid w:val="0034467A"/>
    <w:rsid w:val="00344715"/>
    <w:rsid w:val="00344758"/>
    <w:rsid w:val="0034484A"/>
    <w:rsid w:val="003448A8"/>
    <w:rsid w:val="003448AE"/>
    <w:rsid w:val="003449A2"/>
    <w:rsid w:val="00344A06"/>
    <w:rsid w:val="00344AB0"/>
    <w:rsid w:val="00344B8B"/>
    <w:rsid w:val="00344BB4"/>
    <w:rsid w:val="00344C6F"/>
    <w:rsid w:val="00344C7D"/>
    <w:rsid w:val="00344CF3"/>
    <w:rsid w:val="00344D8A"/>
    <w:rsid w:val="00344DB6"/>
    <w:rsid w:val="00344DE8"/>
    <w:rsid w:val="00344E5B"/>
    <w:rsid w:val="00344FBD"/>
    <w:rsid w:val="00344FDA"/>
    <w:rsid w:val="0034507F"/>
    <w:rsid w:val="003450CD"/>
    <w:rsid w:val="003451B5"/>
    <w:rsid w:val="003451EA"/>
    <w:rsid w:val="0034521F"/>
    <w:rsid w:val="00345239"/>
    <w:rsid w:val="00345291"/>
    <w:rsid w:val="00345421"/>
    <w:rsid w:val="0034544E"/>
    <w:rsid w:val="003455B5"/>
    <w:rsid w:val="003455C4"/>
    <w:rsid w:val="00345628"/>
    <w:rsid w:val="00345639"/>
    <w:rsid w:val="00345641"/>
    <w:rsid w:val="00345649"/>
    <w:rsid w:val="00345655"/>
    <w:rsid w:val="00345661"/>
    <w:rsid w:val="00345696"/>
    <w:rsid w:val="003456E1"/>
    <w:rsid w:val="003457DF"/>
    <w:rsid w:val="003457E3"/>
    <w:rsid w:val="0034589B"/>
    <w:rsid w:val="00345922"/>
    <w:rsid w:val="00345994"/>
    <w:rsid w:val="003459E4"/>
    <w:rsid w:val="003459F8"/>
    <w:rsid w:val="00345B45"/>
    <w:rsid w:val="00345B91"/>
    <w:rsid w:val="00345BD0"/>
    <w:rsid w:val="00345C1C"/>
    <w:rsid w:val="00345C20"/>
    <w:rsid w:val="00345C3C"/>
    <w:rsid w:val="00345C50"/>
    <w:rsid w:val="00345C9A"/>
    <w:rsid w:val="00345D51"/>
    <w:rsid w:val="00345D7B"/>
    <w:rsid w:val="00345E63"/>
    <w:rsid w:val="00345F0A"/>
    <w:rsid w:val="00345F40"/>
    <w:rsid w:val="00346030"/>
    <w:rsid w:val="00346037"/>
    <w:rsid w:val="0034605B"/>
    <w:rsid w:val="00346092"/>
    <w:rsid w:val="003460A6"/>
    <w:rsid w:val="0034612B"/>
    <w:rsid w:val="00346160"/>
    <w:rsid w:val="003461B3"/>
    <w:rsid w:val="0034622D"/>
    <w:rsid w:val="0034627A"/>
    <w:rsid w:val="003462D9"/>
    <w:rsid w:val="0034633F"/>
    <w:rsid w:val="0034636F"/>
    <w:rsid w:val="003463AF"/>
    <w:rsid w:val="003463BC"/>
    <w:rsid w:val="00346613"/>
    <w:rsid w:val="0034662A"/>
    <w:rsid w:val="00346631"/>
    <w:rsid w:val="0034667E"/>
    <w:rsid w:val="003466B1"/>
    <w:rsid w:val="0034672C"/>
    <w:rsid w:val="003467EC"/>
    <w:rsid w:val="0034681E"/>
    <w:rsid w:val="0034682E"/>
    <w:rsid w:val="0034683F"/>
    <w:rsid w:val="00346903"/>
    <w:rsid w:val="003469E0"/>
    <w:rsid w:val="00346AF3"/>
    <w:rsid w:val="00346B00"/>
    <w:rsid w:val="00346B10"/>
    <w:rsid w:val="00346CA6"/>
    <w:rsid w:val="00346CEA"/>
    <w:rsid w:val="00346D6E"/>
    <w:rsid w:val="00346DE6"/>
    <w:rsid w:val="00346DF6"/>
    <w:rsid w:val="00346F40"/>
    <w:rsid w:val="00347020"/>
    <w:rsid w:val="0034705D"/>
    <w:rsid w:val="00347075"/>
    <w:rsid w:val="003470B8"/>
    <w:rsid w:val="00347242"/>
    <w:rsid w:val="0034736A"/>
    <w:rsid w:val="0034736F"/>
    <w:rsid w:val="00347408"/>
    <w:rsid w:val="0034745E"/>
    <w:rsid w:val="00347486"/>
    <w:rsid w:val="003474FE"/>
    <w:rsid w:val="0034755F"/>
    <w:rsid w:val="003475E8"/>
    <w:rsid w:val="00347613"/>
    <w:rsid w:val="003476A6"/>
    <w:rsid w:val="003476AB"/>
    <w:rsid w:val="0034774D"/>
    <w:rsid w:val="003477B0"/>
    <w:rsid w:val="00347871"/>
    <w:rsid w:val="003478BB"/>
    <w:rsid w:val="00347979"/>
    <w:rsid w:val="00347A9A"/>
    <w:rsid w:val="00347B6E"/>
    <w:rsid w:val="00347BAB"/>
    <w:rsid w:val="00347BD6"/>
    <w:rsid w:val="00347C1B"/>
    <w:rsid w:val="00347C89"/>
    <w:rsid w:val="00347CC6"/>
    <w:rsid w:val="00347D03"/>
    <w:rsid w:val="00347D59"/>
    <w:rsid w:val="00347D82"/>
    <w:rsid w:val="00347DC5"/>
    <w:rsid w:val="00347DD3"/>
    <w:rsid w:val="00347DF3"/>
    <w:rsid w:val="00347E4F"/>
    <w:rsid w:val="00347EB3"/>
    <w:rsid w:val="00347EDD"/>
    <w:rsid w:val="00347F61"/>
    <w:rsid w:val="00350007"/>
    <w:rsid w:val="00350015"/>
    <w:rsid w:val="00350038"/>
    <w:rsid w:val="0035005A"/>
    <w:rsid w:val="0035006A"/>
    <w:rsid w:val="00350091"/>
    <w:rsid w:val="003500CF"/>
    <w:rsid w:val="0035012B"/>
    <w:rsid w:val="00350133"/>
    <w:rsid w:val="00350137"/>
    <w:rsid w:val="003501CF"/>
    <w:rsid w:val="003502A1"/>
    <w:rsid w:val="003502A4"/>
    <w:rsid w:val="003502E8"/>
    <w:rsid w:val="003502EF"/>
    <w:rsid w:val="0035030C"/>
    <w:rsid w:val="00350395"/>
    <w:rsid w:val="0035041B"/>
    <w:rsid w:val="00350492"/>
    <w:rsid w:val="003504EB"/>
    <w:rsid w:val="0035050E"/>
    <w:rsid w:val="00350516"/>
    <w:rsid w:val="003505FD"/>
    <w:rsid w:val="00350699"/>
    <w:rsid w:val="00350785"/>
    <w:rsid w:val="00350816"/>
    <w:rsid w:val="00350830"/>
    <w:rsid w:val="00350969"/>
    <w:rsid w:val="003509B6"/>
    <w:rsid w:val="00350A5D"/>
    <w:rsid w:val="00350AF4"/>
    <w:rsid w:val="00350B57"/>
    <w:rsid w:val="00350B7C"/>
    <w:rsid w:val="00350C25"/>
    <w:rsid w:val="00350D99"/>
    <w:rsid w:val="00350E14"/>
    <w:rsid w:val="00350E5A"/>
    <w:rsid w:val="00350E65"/>
    <w:rsid w:val="00350EB1"/>
    <w:rsid w:val="00350EEA"/>
    <w:rsid w:val="00350EF6"/>
    <w:rsid w:val="00350F0C"/>
    <w:rsid w:val="00350F37"/>
    <w:rsid w:val="00350F89"/>
    <w:rsid w:val="00350FC6"/>
    <w:rsid w:val="00350FED"/>
    <w:rsid w:val="0035105E"/>
    <w:rsid w:val="0035107A"/>
    <w:rsid w:val="003510C1"/>
    <w:rsid w:val="003510C2"/>
    <w:rsid w:val="003512BB"/>
    <w:rsid w:val="003512C4"/>
    <w:rsid w:val="003513C1"/>
    <w:rsid w:val="00351465"/>
    <w:rsid w:val="00351555"/>
    <w:rsid w:val="00351582"/>
    <w:rsid w:val="003515F8"/>
    <w:rsid w:val="0035166D"/>
    <w:rsid w:val="003516F0"/>
    <w:rsid w:val="003518A0"/>
    <w:rsid w:val="003518C1"/>
    <w:rsid w:val="00351976"/>
    <w:rsid w:val="00351A60"/>
    <w:rsid w:val="00351A85"/>
    <w:rsid w:val="00351AEF"/>
    <w:rsid w:val="00351B83"/>
    <w:rsid w:val="00351C7D"/>
    <w:rsid w:val="00351D20"/>
    <w:rsid w:val="00351D36"/>
    <w:rsid w:val="0035201E"/>
    <w:rsid w:val="00352098"/>
    <w:rsid w:val="0035213F"/>
    <w:rsid w:val="0035219B"/>
    <w:rsid w:val="0035230F"/>
    <w:rsid w:val="00352354"/>
    <w:rsid w:val="003523E7"/>
    <w:rsid w:val="0035240E"/>
    <w:rsid w:val="00352594"/>
    <w:rsid w:val="003525BC"/>
    <w:rsid w:val="003525BD"/>
    <w:rsid w:val="003525E4"/>
    <w:rsid w:val="003526DD"/>
    <w:rsid w:val="003526E9"/>
    <w:rsid w:val="00352707"/>
    <w:rsid w:val="003527F8"/>
    <w:rsid w:val="0035287D"/>
    <w:rsid w:val="0035293D"/>
    <w:rsid w:val="00352981"/>
    <w:rsid w:val="00352994"/>
    <w:rsid w:val="003529BD"/>
    <w:rsid w:val="003529EA"/>
    <w:rsid w:val="00352A31"/>
    <w:rsid w:val="00352A99"/>
    <w:rsid w:val="00352B4C"/>
    <w:rsid w:val="00352BF5"/>
    <w:rsid w:val="00352D32"/>
    <w:rsid w:val="00352D46"/>
    <w:rsid w:val="00352E77"/>
    <w:rsid w:val="00352F61"/>
    <w:rsid w:val="00352F7B"/>
    <w:rsid w:val="00352FA2"/>
    <w:rsid w:val="00352FF3"/>
    <w:rsid w:val="00352FFC"/>
    <w:rsid w:val="00353083"/>
    <w:rsid w:val="0035320A"/>
    <w:rsid w:val="00353283"/>
    <w:rsid w:val="003532A6"/>
    <w:rsid w:val="00353387"/>
    <w:rsid w:val="0035339F"/>
    <w:rsid w:val="00353404"/>
    <w:rsid w:val="00353411"/>
    <w:rsid w:val="00353446"/>
    <w:rsid w:val="003534C4"/>
    <w:rsid w:val="00353615"/>
    <w:rsid w:val="00353676"/>
    <w:rsid w:val="003536EE"/>
    <w:rsid w:val="003536F7"/>
    <w:rsid w:val="00353774"/>
    <w:rsid w:val="003537D3"/>
    <w:rsid w:val="003537F9"/>
    <w:rsid w:val="00353810"/>
    <w:rsid w:val="00353822"/>
    <w:rsid w:val="00353838"/>
    <w:rsid w:val="003538F9"/>
    <w:rsid w:val="00353943"/>
    <w:rsid w:val="003539AA"/>
    <w:rsid w:val="003539BE"/>
    <w:rsid w:val="00353B4D"/>
    <w:rsid w:val="00353BE7"/>
    <w:rsid w:val="00353C2C"/>
    <w:rsid w:val="00353D13"/>
    <w:rsid w:val="00353D6B"/>
    <w:rsid w:val="00353DD5"/>
    <w:rsid w:val="00353F9A"/>
    <w:rsid w:val="00354033"/>
    <w:rsid w:val="00354163"/>
    <w:rsid w:val="0035416E"/>
    <w:rsid w:val="0035417B"/>
    <w:rsid w:val="003541DE"/>
    <w:rsid w:val="0035423D"/>
    <w:rsid w:val="003542E2"/>
    <w:rsid w:val="003543F7"/>
    <w:rsid w:val="00354409"/>
    <w:rsid w:val="00354427"/>
    <w:rsid w:val="0035442C"/>
    <w:rsid w:val="00354443"/>
    <w:rsid w:val="003544BD"/>
    <w:rsid w:val="00354503"/>
    <w:rsid w:val="0035450D"/>
    <w:rsid w:val="00354529"/>
    <w:rsid w:val="00354532"/>
    <w:rsid w:val="0035461B"/>
    <w:rsid w:val="003546A1"/>
    <w:rsid w:val="003546DB"/>
    <w:rsid w:val="003546F1"/>
    <w:rsid w:val="00354799"/>
    <w:rsid w:val="00354889"/>
    <w:rsid w:val="003549B1"/>
    <w:rsid w:val="003549C3"/>
    <w:rsid w:val="00354A54"/>
    <w:rsid w:val="00354A7E"/>
    <w:rsid w:val="00354B0A"/>
    <w:rsid w:val="00354B22"/>
    <w:rsid w:val="00354B3C"/>
    <w:rsid w:val="00354B59"/>
    <w:rsid w:val="00354BB7"/>
    <w:rsid w:val="00354BED"/>
    <w:rsid w:val="00354D35"/>
    <w:rsid w:val="00354D4A"/>
    <w:rsid w:val="00354D8D"/>
    <w:rsid w:val="00354F1F"/>
    <w:rsid w:val="00354F4C"/>
    <w:rsid w:val="00354F8D"/>
    <w:rsid w:val="00354FC8"/>
    <w:rsid w:val="00355127"/>
    <w:rsid w:val="003551D5"/>
    <w:rsid w:val="00355302"/>
    <w:rsid w:val="00355352"/>
    <w:rsid w:val="00355363"/>
    <w:rsid w:val="003553A8"/>
    <w:rsid w:val="003553F8"/>
    <w:rsid w:val="003554D9"/>
    <w:rsid w:val="0035565B"/>
    <w:rsid w:val="0035566D"/>
    <w:rsid w:val="003556D3"/>
    <w:rsid w:val="00355705"/>
    <w:rsid w:val="0035574C"/>
    <w:rsid w:val="00355756"/>
    <w:rsid w:val="00355836"/>
    <w:rsid w:val="00355947"/>
    <w:rsid w:val="003559C0"/>
    <w:rsid w:val="003559C1"/>
    <w:rsid w:val="00355A35"/>
    <w:rsid w:val="00355A3D"/>
    <w:rsid w:val="00355A9A"/>
    <w:rsid w:val="00355AA5"/>
    <w:rsid w:val="00355AE1"/>
    <w:rsid w:val="00355B75"/>
    <w:rsid w:val="00355CD8"/>
    <w:rsid w:val="00355D1B"/>
    <w:rsid w:val="00355D95"/>
    <w:rsid w:val="00355E05"/>
    <w:rsid w:val="00355E3A"/>
    <w:rsid w:val="00355E40"/>
    <w:rsid w:val="00355E44"/>
    <w:rsid w:val="00355ECF"/>
    <w:rsid w:val="00355F9A"/>
    <w:rsid w:val="00355FA7"/>
    <w:rsid w:val="00355FFF"/>
    <w:rsid w:val="003560D2"/>
    <w:rsid w:val="003560F9"/>
    <w:rsid w:val="00356114"/>
    <w:rsid w:val="00356149"/>
    <w:rsid w:val="00356257"/>
    <w:rsid w:val="00356378"/>
    <w:rsid w:val="0035638C"/>
    <w:rsid w:val="003563B1"/>
    <w:rsid w:val="003563B4"/>
    <w:rsid w:val="00356427"/>
    <w:rsid w:val="00356526"/>
    <w:rsid w:val="0035653B"/>
    <w:rsid w:val="0035665D"/>
    <w:rsid w:val="003566BA"/>
    <w:rsid w:val="0035672F"/>
    <w:rsid w:val="003567AC"/>
    <w:rsid w:val="003567FF"/>
    <w:rsid w:val="0035685B"/>
    <w:rsid w:val="0035696D"/>
    <w:rsid w:val="003569EC"/>
    <w:rsid w:val="00356B46"/>
    <w:rsid w:val="00356CDB"/>
    <w:rsid w:val="00356D02"/>
    <w:rsid w:val="00356D8B"/>
    <w:rsid w:val="00356D97"/>
    <w:rsid w:val="00356DA8"/>
    <w:rsid w:val="00356EFA"/>
    <w:rsid w:val="00356FA5"/>
    <w:rsid w:val="00356FE5"/>
    <w:rsid w:val="0035700A"/>
    <w:rsid w:val="0035702B"/>
    <w:rsid w:val="00357044"/>
    <w:rsid w:val="0035709F"/>
    <w:rsid w:val="003570A9"/>
    <w:rsid w:val="003570D7"/>
    <w:rsid w:val="0035711C"/>
    <w:rsid w:val="003571B8"/>
    <w:rsid w:val="003571E2"/>
    <w:rsid w:val="003571F5"/>
    <w:rsid w:val="0035729E"/>
    <w:rsid w:val="0035732A"/>
    <w:rsid w:val="00357378"/>
    <w:rsid w:val="0035746E"/>
    <w:rsid w:val="00357516"/>
    <w:rsid w:val="0035751E"/>
    <w:rsid w:val="0035760E"/>
    <w:rsid w:val="00357656"/>
    <w:rsid w:val="0035765E"/>
    <w:rsid w:val="003576F7"/>
    <w:rsid w:val="003577C6"/>
    <w:rsid w:val="0035784A"/>
    <w:rsid w:val="00357881"/>
    <w:rsid w:val="003578C9"/>
    <w:rsid w:val="003578D3"/>
    <w:rsid w:val="00357919"/>
    <w:rsid w:val="0035792A"/>
    <w:rsid w:val="003579A4"/>
    <w:rsid w:val="00357B2F"/>
    <w:rsid w:val="00357B62"/>
    <w:rsid w:val="00357BC3"/>
    <w:rsid w:val="00357C50"/>
    <w:rsid w:val="00357C53"/>
    <w:rsid w:val="00357CEE"/>
    <w:rsid w:val="00357D11"/>
    <w:rsid w:val="00357D29"/>
    <w:rsid w:val="00357E01"/>
    <w:rsid w:val="00357E3B"/>
    <w:rsid w:val="00357E5F"/>
    <w:rsid w:val="00357F77"/>
    <w:rsid w:val="00357FDD"/>
    <w:rsid w:val="00357FE3"/>
    <w:rsid w:val="00360081"/>
    <w:rsid w:val="003600C4"/>
    <w:rsid w:val="003600D0"/>
    <w:rsid w:val="00360277"/>
    <w:rsid w:val="003602B4"/>
    <w:rsid w:val="003603E7"/>
    <w:rsid w:val="00360430"/>
    <w:rsid w:val="0036047F"/>
    <w:rsid w:val="003604C7"/>
    <w:rsid w:val="0036055E"/>
    <w:rsid w:val="00360624"/>
    <w:rsid w:val="00360738"/>
    <w:rsid w:val="00360903"/>
    <w:rsid w:val="00360943"/>
    <w:rsid w:val="00360A28"/>
    <w:rsid w:val="00360A3C"/>
    <w:rsid w:val="00360C1D"/>
    <w:rsid w:val="00360C2B"/>
    <w:rsid w:val="00360D09"/>
    <w:rsid w:val="00360D84"/>
    <w:rsid w:val="00360D8B"/>
    <w:rsid w:val="00360E43"/>
    <w:rsid w:val="00360F32"/>
    <w:rsid w:val="0036104B"/>
    <w:rsid w:val="00361187"/>
    <w:rsid w:val="003611FC"/>
    <w:rsid w:val="00361366"/>
    <w:rsid w:val="00361370"/>
    <w:rsid w:val="003613A6"/>
    <w:rsid w:val="00361427"/>
    <w:rsid w:val="00361429"/>
    <w:rsid w:val="0036156F"/>
    <w:rsid w:val="00361572"/>
    <w:rsid w:val="003615F4"/>
    <w:rsid w:val="00361623"/>
    <w:rsid w:val="00361646"/>
    <w:rsid w:val="00361655"/>
    <w:rsid w:val="00361731"/>
    <w:rsid w:val="003617C0"/>
    <w:rsid w:val="00361801"/>
    <w:rsid w:val="0036180E"/>
    <w:rsid w:val="003618BD"/>
    <w:rsid w:val="00361934"/>
    <w:rsid w:val="00361941"/>
    <w:rsid w:val="0036197B"/>
    <w:rsid w:val="003619BE"/>
    <w:rsid w:val="003619D3"/>
    <w:rsid w:val="003619E8"/>
    <w:rsid w:val="00361A1A"/>
    <w:rsid w:val="00361ACD"/>
    <w:rsid w:val="00361B26"/>
    <w:rsid w:val="00361B7E"/>
    <w:rsid w:val="00361BAE"/>
    <w:rsid w:val="00361BE3"/>
    <w:rsid w:val="00361C0C"/>
    <w:rsid w:val="00361C64"/>
    <w:rsid w:val="00361C71"/>
    <w:rsid w:val="00361CDA"/>
    <w:rsid w:val="00361CDD"/>
    <w:rsid w:val="00361D58"/>
    <w:rsid w:val="00361D5B"/>
    <w:rsid w:val="00361E1B"/>
    <w:rsid w:val="00361F43"/>
    <w:rsid w:val="00361F74"/>
    <w:rsid w:val="00362033"/>
    <w:rsid w:val="00362046"/>
    <w:rsid w:val="0036204F"/>
    <w:rsid w:val="00362073"/>
    <w:rsid w:val="003620AB"/>
    <w:rsid w:val="003620BB"/>
    <w:rsid w:val="003620CF"/>
    <w:rsid w:val="00362131"/>
    <w:rsid w:val="0036228B"/>
    <w:rsid w:val="00362423"/>
    <w:rsid w:val="00362426"/>
    <w:rsid w:val="003625BA"/>
    <w:rsid w:val="00362666"/>
    <w:rsid w:val="0036279B"/>
    <w:rsid w:val="0036293E"/>
    <w:rsid w:val="003629B1"/>
    <w:rsid w:val="003629B3"/>
    <w:rsid w:val="00362A1C"/>
    <w:rsid w:val="00362C1C"/>
    <w:rsid w:val="00362C36"/>
    <w:rsid w:val="00362C67"/>
    <w:rsid w:val="00362CDB"/>
    <w:rsid w:val="00362DD2"/>
    <w:rsid w:val="00362E7A"/>
    <w:rsid w:val="00362E91"/>
    <w:rsid w:val="00362EC0"/>
    <w:rsid w:val="00362F50"/>
    <w:rsid w:val="00363116"/>
    <w:rsid w:val="0036313B"/>
    <w:rsid w:val="0036322C"/>
    <w:rsid w:val="003632A4"/>
    <w:rsid w:val="003632B2"/>
    <w:rsid w:val="003633E0"/>
    <w:rsid w:val="00363408"/>
    <w:rsid w:val="00363409"/>
    <w:rsid w:val="00363433"/>
    <w:rsid w:val="00363459"/>
    <w:rsid w:val="00363491"/>
    <w:rsid w:val="003634B6"/>
    <w:rsid w:val="003634DA"/>
    <w:rsid w:val="0036356C"/>
    <w:rsid w:val="00363668"/>
    <w:rsid w:val="00363680"/>
    <w:rsid w:val="003636BB"/>
    <w:rsid w:val="003636EE"/>
    <w:rsid w:val="00363956"/>
    <w:rsid w:val="00363A20"/>
    <w:rsid w:val="00363A87"/>
    <w:rsid w:val="00363AC0"/>
    <w:rsid w:val="00363AC7"/>
    <w:rsid w:val="00363AD4"/>
    <w:rsid w:val="00363B88"/>
    <w:rsid w:val="00363C4A"/>
    <w:rsid w:val="00363C4F"/>
    <w:rsid w:val="00363C78"/>
    <w:rsid w:val="00363CBF"/>
    <w:rsid w:val="00363D04"/>
    <w:rsid w:val="00363D37"/>
    <w:rsid w:val="00363DCB"/>
    <w:rsid w:val="00363DD7"/>
    <w:rsid w:val="00363DE2"/>
    <w:rsid w:val="00363E99"/>
    <w:rsid w:val="00363EE0"/>
    <w:rsid w:val="00363F7F"/>
    <w:rsid w:val="00363FD0"/>
    <w:rsid w:val="00363FDD"/>
    <w:rsid w:val="0036403E"/>
    <w:rsid w:val="00364165"/>
    <w:rsid w:val="0036416D"/>
    <w:rsid w:val="00364254"/>
    <w:rsid w:val="00364258"/>
    <w:rsid w:val="00364369"/>
    <w:rsid w:val="003643F1"/>
    <w:rsid w:val="0036445F"/>
    <w:rsid w:val="0036456F"/>
    <w:rsid w:val="0036460C"/>
    <w:rsid w:val="003646C6"/>
    <w:rsid w:val="003646D1"/>
    <w:rsid w:val="00364754"/>
    <w:rsid w:val="0036477B"/>
    <w:rsid w:val="00364880"/>
    <w:rsid w:val="003648D9"/>
    <w:rsid w:val="003648E6"/>
    <w:rsid w:val="00364952"/>
    <w:rsid w:val="00364968"/>
    <w:rsid w:val="003649CF"/>
    <w:rsid w:val="00364A9F"/>
    <w:rsid w:val="00364B16"/>
    <w:rsid w:val="00364B84"/>
    <w:rsid w:val="00364C02"/>
    <w:rsid w:val="00364C05"/>
    <w:rsid w:val="00364C1F"/>
    <w:rsid w:val="00364C87"/>
    <w:rsid w:val="00364CDC"/>
    <w:rsid w:val="00364D8C"/>
    <w:rsid w:val="00364DFF"/>
    <w:rsid w:val="00364E39"/>
    <w:rsid w:val="00364E62"/>
    <w:rsid w:val="00364E9B"/>
    <w:rsid w:val="00364F32"/>
    <w:rsid w:val="00364F6A"/>
    <w:rsid w:val="00364F6C"/>
    <w:rsid w:val="00364F88"/>
    <w:rsid w:val="0036521B"/>
    <w:rsid w:val="0036523F"/>
    <w:rsid w:val="00365252"/>
    <w:rsid w:val="00365259"/>
    <w:rsid w:val="003652EC"/>
    <w:rsid w:val="003652F5"/>
    <w:rsid w:val="0036530B"/>
    <w:rsid w:val="00365325"/>
    <w:rsid w:val="00365336"/>
    <w:rsid w:val="00365360"/>
    <w:rsid w:val="00365461"/>
    <w:rsid w:val="003654F1"/>
    <w:rsid w:val="00365541"/>
    <w:rsid w:val="00365547"/>
    <w:rsid w:val="003655C6"/>
    <w:rsid w:val="0036560C"/>
    <w:rsid w:val="00365617"/>
    <w:rsid w:val="003657D1"/>
    <w:rsid w:val="003657DE"/>
    <w:rsid w:val="00365802"/>
    <w:rsid w:val="0036584C"/>
    <w:rsid w:val="00365953"/>
    <w:rsid w:val="00365A02"/>
    <w:rsid w:val="00365A8C"/>
    <w:rsid w:val="00365A95"/>
    <w:rsid w:val="00365AA6"/>
    <w:rsid w:val="00365ABB"/>
    <w:rsid w:val="00365AEC"/>
    <w:rsid w:val="00365AF1"/>
    <w:rsid w:val="00365BE1"/>
    <w:rsid w:val="00365C06"/>
    <w:rsid w:val="00365D29"/>
    <w:rsid w:val="00365D59"/>
    <w:rsid w:val="00365D6E"/>
    <w:rsid w:val="00365E10"/>
    <w:rsid w:val="00365FE9"/>
    <w:rsid w:val="003660B3"/>
    <w:rsid w:val="00366116"/>
    <w:rsid w:val="00366143"/>
    <w:rsid w:val="003661EC"/>
    <w:rsid w:val="00366230"/>
    <w:rsid w:val="0036623C"/>
    <w:rsid w:val="0036624D"/>
    <w:rsid w:val="003662BB"/>
    <w:rsid w:val="0036635E"/>
    <w:rsid w:val="003663F0"/>
    <w:rsid w:val="00366409"/>
    <w:rsid w:val="00366439"/>
    <w:rsid w:val="00366445"/>
    <w:rsid w:val="00366517"/>
    <w:rsid w:val="0036663B"/>
    <w:rsid w:val="003666AC"/>
    <w:rsid w:val="00366720"/>
    <w:rsid w:val="0036675C"/>
    <w:rsid w:val="00366775"/>
    <w:rsid w:val="00366778"/>
    <w:rsid w:val="00366851"/>
    <w:rsid w:val="00366983"/>
    <w:rsid w:val="003669AC"/>
    <w:rsid w:val="00366A10"/>
    <w:rsid w:val="00366A1B"/>
    <w:rsid w:val="00366A51"/>
    <w:rsid w:val="00366A5C"/>
    <w:rsid w:val="00366AA9"/>
    <w:rsid w:val="00366C68"/>
    <w:rsid w:val="00366C70"/>
    <w:rsid w:val="00366CA6"/>
    <w:rsid w:val="00366CCA"/>
    <w:rsid w:val="00366CE0"/>
    <w:rsid w:val="00366D04"/>
    <w:rsid w:val="00366D3B"/>
    <w:rsid w:val="00366D4F"/>
    <w:rsid w:val="00366DFE"/>
    <w:rsid w:val="00366E13"/>
    <w:rsid w:val="00366E65"/>
    <w:rsid w:val="00366EAD"/>
    <w:rsid w:val="00366EB0"/>
    <w:rsid w:val="00366F31"/>
    <w:rsid w:val="00366F93"/>
    <w:rsid w:val="00366FA8"/>
    <w:rsid w:val="00366FAE"/>
    <w:rsid w:val="003670B2"/>
    <w:rsid w:val="003670F0"/>
    <w:rsid w:val="003670F3"/>
    <w:rsid w:val="003670F9"/>
    <w:rsid w:val="0036714C"/>
    <w:rsid w:val="003671FA"/>
    <w:rsid w:val="003672CF"/>
    <w:rsid w:val="003672DB"/>
    <w:rsid w:val="003673F0"/>
    <w:rsid w:val="0036743B"/>
    <w:rsid w:val="00367455"/>
    <w:rsid w:val="0036747A"/>
    <w:rsid w:val="0036754C"/>
    <w:rsid w:val="00367596"/>
    <w:rsid w:val="003675CB"/>
    <w:rsid w:val="00367645"/>
    <w:rsid w:val="003676E9"/>
    <w:rsid w:val="00367749"/>
    <w:rsid w:val="003677A9"/>
    <w:rsid w:val="003678B5"/>
    <w:rsid w:val="00367926"/>
    <w:rsid w:val="00367ADD"/>
    <w:rsid w:val="00367AF0"/>
    <w:rsid w:val="00367BBC"/>
    <w:rsid w:val="00367BCD"/>
    <w:rsid w:val="00367CAE"/>
    <w:rsid w:val="00367D16"/>
    <w:rsid w:val="00367D30"/>
    <w:rsid w:val="00367D37"/>
    <w:rsid w:val="00367DA2"/>
    <w:rsid w:val="00367E37"/>
    <w:rsid w:val="00367EF4"/>
    <w:rsid w:val="00367F2E"/>
    <w:rsid w:val="00370060"/>
    <w:rsid w:val="003700D9"/>
    <w:rsid w:val="00370143"/>
    <w:rsid w:val="00370157"/>
    <w:rsid w:val="0037018B"/>
    <w:rsid w:val="003701C2"/>
    <w:rsid w:val="003702D4"/>
    <w:rsid w:val="0037037F"/>
    <w:rsid w:val="003703BB"/>
    <w:rsid w:val="003704AD"/>
    <w:rsid w:val="003704E1"/>
    <w:rsid w:val="003705D4"/>
    <w:rsid w:val="00370615"/>
    <w:rsid w:val="00370681"/>
    <w:rsid w:val="00370790"/>
    <w:rsid w:val="003707E1"/>
    <w:rsid w:val="00370874"/>
    <w:rsid w:val="00370878"/>
    <w:rsid w:val="00370982"/>
    <w:rsid w:val="003709DB"/>
    <w:rsid w:val="00370A76"/>
    <w:rsid w:val="00370AC8"/>
    <w:rsid w:val="00370ADD"/>
    <w:rsid w:val="00370B30"/>
    <w:rsid w:val="00370B44"/>
    <w:rsid w:val="00370B7F"/>
    <w:rsid w:val="00370C40"/>
    <w:rsid w:val="00370CDF"/>
    <w:rsid w:val="00370D43"/>
    <w:rsid w:val="00370D75"/>
    <w:rsid w:val="00370E18"/>
    <w:rsid w:val="00370F05"/>
    <w:rsid w:val="00370F80"/>
    <w:rsid w:val="00370FB6"/>
    <w:rsid w:val="00370FB8"/>
    <w:rsid w:val="00370FDB"/>
    <w:rsid w:val="00370FEC"/>
    <w:rsid w:val="00371073"/>
    <w:rsid w:val="0037107F"/>
    <w:rsid w:val="0037108E"/>
    <w:rsid w:val="003710BE"/>
    <w:rsid w:val="0037115E"/>
    <w:rsid w:val="00371263"/>
    <w:rsid w:val="0037128D"/>
    <w:rsid w:val="003712E7"/>
    <w:rsid w:val="00371330"/>
    <w:rsid w:val="003713BD"/>
    <w:rsid w:val="00371412"/>
    <w:rsid w:val="00371522"/>
    <w:rsid w:val="00371617"/>
    <w:rsid w:val="0037162C"/>
    <w:rsid w:val="0037181A"/>
    <w:rsid w:val="00371905"/>
    <w:rsid w:val="00371908"/>
    <w:rsid w:val="003719E7"/>
    <w:rsid w:val="00371A58"/>
    <w:rsid w:val="00371A5E"/>
    <w:rsid w:val="00371A81"/>
    <w:rsid w:val="00371B94"/>
    <w:rsid w:val="00371BAB"/>
    <w:rsid w:val="00371BB3"/>
    <w:rsid w:val="00371C1A"/>
    <w:rsid w:val="00371C77"/>
    <w:rsid w:val="00371CC2"/>
    <w:rsid w:val="00371D0C"/>
    <w:rsid w:val="00371D16"/>
    <w:rsid w:val="00372068"/>
    <w:rsid w:val="00372147"/>
    <w:rsid w:val="0037214E"/>
    <w:rsid w:val="00372153"/>
    <w:rsid w:val="00372175"/>
    <w:rsid w:val="003721DB"/>
    <w:rsid w:val="00372256"/>
    <w:rsid w:val="0037229A"/>
    <w:rsid w:val="00372326"/>
    <w:rsid w:val="003723F4"/>
    <w:rsid w:val="0037244D"/>
    <w:rsid w:val="003724D0"/>
    <w:rsid w:val="003724E1"/>
    <w:rsid w:val="003725FB"/>
    <w:rsid w:val="00372611"/>
    <w:rsid w:val="00372628"/>
    <w:rsid w:val="00372662"/>
    <w:rsid w:val="00372669"/>
    <w:rsid w:val="0037266B"/>
    <w:rsid w:val="0037269A"/>
    <w:rsid w:val="00372710"/>
    <w:rsid w:val="0037273E"/>
    <w:rsid w:val="0037275C"/>
    <w:rsid w:val="003727A9"/>
    <w:rsid w:val="00372818"/>
    <w:rsid w:val="003728EE"/>
    <w:rsid w:val="00372956"/>
    <w:rsid w:val="00372966"/>
    <w:rsid w:val="00372992"/>
    <w:rsid w:val="00372A4E"/>
    <w:rsid w:val="00372A78"/>
    <w:rsid w:val="00372B5B"/>
    <w:rsid w:val="00372B76"/>
    <w:rsid w:val="00372B98"/>
    <w:rsid w:val="00372BC6"/>
    <w:rsid w:val="00372C52"/>
    <w:rsid w:val="00372C65"/>
    <w:rsid w:val="00372CAB"/>
    <w:rsid w:val="00372D75"/>
    <w:rsid w:val="00372EA4"/>
    <w:rsid w:val="00372F44"/>
    <w:rsid w:val="00373084"/>
    <w:rsid w:val="00373096"/>
    <w:rsid w:val="0037311E"/>
    <w:rsid w:val="00373122"/>
    <w:rsid w:val="003731B9"/>
    <w:rsid w:val="00373214"/>
    <w:rsid w:val="003733DE"/>
    <w:rsid w:val="00373448"/>
    <w:rsid w:val="0037347A"/>
    <w:rsid w:val="00373534"/>
    <w:rsid w:val="00373552"/>
    <w:rsid w:val="003736DD"/>
    <w:rsid w:val="00373BB7"/>
    <w:rsid w:val="00373C23"/>
    <w:rsid w:val="00373C77"/>
    <w:rsid w:val="00373DCF"/>
    <w:rsid w:val="00373DD4"/>
    <w:rsid w:val="00373DE8"/>
    <w:rsid w:val="00373F6A"/>
    <w:rsid w:val="00373FEE"/>
    <w:rsid w:val="0037400B"/>
    <w:rsid w:val="00374178"/>
    <w:rsid w:val="00374191"/>
    <w:rsid w:val="00374230"/>
    <w:rsid w:val="00374240"/>
    <w:rsid w:val="00374256"/>
    <w:rsid w:val="0037433C"/>
    <w:rsid w:val="003743AB"/>
    <w:rsid w:val="00374417"/>
    <w:rsid w:val="0037441F"/>
    <w:rsid w:val="0037448C"/>
    <w:rsid w:val="0037454D"/>
    <w:rsid w:val="003745A5"/>
    <w:rsid w:val="003745AB"/>
    <w:rsid w:val="003746BE"/>
    <w:rsid w:val="003746F0"/>
    <w:rsid w:val="0037474F"/>
    <w:rsid w:val="00374816"/>
    <w:rsid w:val="00374869"/>
    <w:rsid w:val="00374967"/>
    <w:rsid w:val="003749D6"/>
    <w:rsid w:val="003749DC"/>
    <w:rsid w:val="003749EA"/>
    <w:rsid w:val="00374AD3"/>
    <w:rsid w:val="00374AD4"/>
    <w:rsid w:val="00374C39"/>
    <w:rsid w:val="00374CBA"/>
    <w:rsid w:val="00374DA5"/>
    <w:rsid w:val="00374DC6"/>
    <w:rsid w:val="00374E4D"/>
    <w:rsid w:val="00374F3D"/>
    <w:rsid w:val="00374F69"/>
    <w:rsid w:val="003750BA"/>
    <w:rsid w:val="00375101"/>
    <w:rsid w:val="0037510A"/>
    <w:rsid w:val="0037512B"/>
    <w:rsid w:val="0037537F"/>
    <w:rsid w:val="00375459"/>
    <w:rsid w:val="00375484"/>
    <w:rsid w:val="0037549D"/>
    <w:rsid w:val="003754E9"/>
    <w:rsid w:val="003755E1"/>
    <w:rsid w:val="003755E6"/>
    <w:rsid w:val="00375636"/>
    <w:rsid w:val="00375707"/>
    <w:rsid w:val="0037578E"/>
    <w:rsid w:val="0037597F"/>
    <w:rsid w:val="0037599B"/>
    <w:rsid w:val="003759A7"/>
    <w:rsid w:val="00375B84"/>
    <w:rsid w:val="00375C01"/>
    <w:rsid w:val="00375C4C"/>
    <w:rsid w:val="00375C5A"/>
    <w:rsid w:val="00375CA4"/>
    <w:rsid w:val="00375D23"/>
    <w:rsid w:val="00375D51"/>
    <w:rsid w:val="00375D93"/>
    <w:rsid w:val="00375DCB"/>
    <w:rsid w:val="00375F0C"/>
    <w:rsid w:val="00375F10"/>
    <w:rsid w:val="00375FB3"/>
    <w:rsid w:val="00376086"/>
    <w:rsid w:val="0037616F"/>
    <w:rsid w:val="00376184"/>
    <w:rsid w:val="003761DF"/>
    <w:rsid w:val="003762AE"/>
    <w:rsid w:val="00376328"/>
    <w:rsid w:val="00376383"/>
    <w:rsid w:val="003763B0"/>
    <w:rsid w:val="003765F4"/>
    <w:rsid w:val="00376634"/>
    <w:rsid w:val="00376700"/>
    <w:rsid w:val="00376782"/>
    <w:rsid w:val="0037678C"/>
    <w:rsid w:val="003767A8"/>
    <w:rsid w:val="00376833"/>
    <w:rsid w:val="00376861"/>
    <w:rsid w:val="00376905"/>
    <w:rsid w:val="00376B69"/>
    <w:rsid w:val="00376B6D"/>
    <w:rsid w:val="00376B75"/>
    <w:rsid w:val="00376C2A"/>
    <w:rsid w:val="00376D30"/>
    <w:rsid w:val="00376D74"/>
    <w:rsid w:val="00376D7A"/>
    <w:rsid w:val="00376D99"/>
    <w:rsid w:val="00376DD2"/>
    <w:rsid w:val="00376EA8"/>
    <w:rsid w:val="00376F0D"/>
    <w:rsid w:val="00376F1A"/>
    <w:rsid w:val="00376F1E"/>
    <w:rsid w:val="00376F4E"/>
    <w:rsid w:val="00376F87"/>
    <w:rsid w:val="003770A4"/>
    <w:rsid w:val="003770BB"/>
    <w:rsid w:val="003770DA"/>
    <w:rsid w:val="003771E4"/>
    <w:rsid w:val="00377204"/>
    <w:rsid w:val="0037720D"/>
    <w:rsid w:val="003773C0"/>
    <w:rsid w:val="003773D5"/>
    <w:rsid w:val="0037746E"/>
    <w:rsid w:val="00377486"/>
    <w:rsid w:val="00377580"/>
    <w:rsid w:val="003775D1"/>
    <w:rsid w:val="003775D3"/>
    <w:rsid w:val="0037760F"/>
    <w:rsid w:val="003776E7"/>
    <w:rsid w:val="0037778A"/>
    <w:rsid w:val="0037781A"/>
    <w:rsid w:val="00377834"/>
    <w:rsid w:val="00377871"/>
    <w:rsid w:val="003778D9"/>
    <w:rsid w:val="00377939"/>
    <w:rsid w:val="00377981"/>
    <w:rsid w:val="00377A14"/>
    <w:rsid w:val="00377A29"/>
    <w:rsid w:val="00377A92"/>
    <w:rsid w:val="00377B16"/>
    <w:rsid w:val="00377B37"/>
    <w:rsid w:val="00377B6A"/>
    <w:rsid w:val="00377B75"/>
    <w:rsid w:val="00377BDC"/>
    <w:rsid w:val="00377C02"/>
    <w:rsid w:val="00377C77"/>
    <w:rsid w:val="00377C9C"/>
    <w:rsid w:val="00377D1B"/>
    <w:rsid w:val="00377DEF"/>
    <w:rsid w:val="00377E80"/>
    <w:rsid w:val="00377EB1"/>
    <w:rsid w:val="00377F6B"/>
    <w:rsid w:val="00377F77"/>
    <w:rsid w:val="00377F9E"/>
    <w:rsid w:val="00380004"/>
    <w:rsid w:val="0038009A"/>
    <w:rsid w:val="003800DF"/>
    <w:rsid w:val="0038010A"/>
    <w:rsid w:val="00380133"/>
    <w:rsid w:val="003801B1"/>
    <w:rsid w:val="00380290"/>
    <w:rsid w:val="00380294"/>
    <w:rsid w:val="003802AC"/>
    <w:rsid w:val="00380306"/>
    <w:rsid w:val="0038033C"/>
    <w:rsid w:val="00380547"/>
    <w:rsid w:val="0038059F"/>
    <w:rsid w:val="003805A1"/>
    <w:rsid w:val="003806DA"/>
    <w:rsid w:val="003806EB"/>
    <w:rsid w:val="003806F8"/>
    <w:rsid w:val="003807BB"/>
    <w:rsid w:val="00380869"/>
    <w:rsid w:val="00380924"/>
    <w:rsid w:val="00380AF9"/>
    <w:rsid w:val="00380B40"/>
    <w:rsid w:val="00380C18"/>
    <w:rsid w:val="00380E01"/>
    <w:rsid w:val="00380E0D"/>
    <w:rsid w:val="00380E82"/>
    <w:rsid w:val="00380EBE"/>
    <w:rsid w:val="00380EE1"/>
    <w:rsid w:val="00380F4E"/>
    <w:rsid w:val="00380FBB"/>
    <w:rsid w:val="00380FE8"/>
    <w:rsid w:val="0038113F"/>
    <w:rsid w:val="003811E3"/>
    <w:rsid w:val="0038124D"/>
    <w:rsid w:val="003813A0"/>
    <w:rsid w:val="00381518"/>
    <w:rsid w:val="0038152F"/>
    <w:rsid w:val="0038170B"/>
    <w:rsid w:val="0038170F"/>
    <w:rsid w:val="0038171A"/>
    <w:rsid w:val="003817D7"/>
    <w:rsid w:val="0038181C"/>
    <w:rsid w:val="00381A05"/>
    <w:rsid w:val="00381B31"/>
    <w:rsid w:val="00381B5B"/>
    <w:rsid w:val="00381D4C"/>
    <w:rsid w:val="00381D5F"/>
    <w:rsid w:val="00381DF7"/>
    <w:rsid w:val="00381F27"/>
    <w:rsid w:val="00381F7B"/>
    <w:rsid w:val="00381F8C"/>
    <w:rsid w:val="0038204B"/>
    <w:rsid w:val="00382063"/>
    <w:rsid w:val="003820EC"/>
    <w:rsid w:val="00382110"/>
    <w:rsid w:val="00382113"/>
    <w:rsid w:val="00382185"/>
    <w:rsid w:val="00382254"/>
    <w:rsid w:val="0038226F"/>
    <w:rsid w:val="003823F1"/>
    <w:rsid w:val="00382417"/>
    <w:rsid w:val="0038247E"/>
    <w:rsid w:val="003824B0"/>
    <w:rsid w:val="003824C9"/>
    <w:rsid w:val="00382572"/>
    <w:rsid w:val="003825D0"/>
    <w:rsid w:val="003826D2"/>
    <w:rsid w:val="003826EC"/>
    <w:rsid w:val="0038271B"/>
    <w:rsid w:val="0038276B"/>
    <w:rsid w:val="0038276F"/>
    <w:rsid w:val="00382934"/>
    <w:rsid w:val="00382A9E"/>
    <w:rsid w:val="00382AAB"/>
    <w:rsid w:val="00382ABD"/>
    <w:rsid w:val="00382AF5"/>
    <w:rsid w:val="00382B7D"/>
    <w:rsid w:val="00382B9C"/>
    <w:rsid w:val="00382BA4"/>
    <w:rsid w:val="00382BD2"/>
    <w:rsid w:val="00382BED"/>
    <w:rsid w:val="00382C58"/>
    <w:rsid w:val="00382CA6"/>
    <w:rsid w:val="00382D1D"/>
    <w:rsid w:val="00382E2A"/>
    <w:rsid w:val="00382EB0"/>
    <w:rsid w:val="00382F0C"/>
    <w:rsid w:val="00382F63"/>
    <w:rsid w:val="0038308F"/>
    <w:rsid w:val="003830AB"/>
    <w:rsid w:val="003830E1"/>
    <w:rsid w:val="00383103"/>
    <w:rsid w:val="00383168"/>
    <w:rsid w:val="003831BD"/>
    <w:rsid w:val="003832E6"/>
    <w:rsid w:val="00383324"/>
    <w:rsid w:val="00383386"/>
    <w:rsid w:val="003833B6"/>
    <w:rsid w:val="00383416"/>
    <w:rsid w:val="0038342E"/>
    <w:rsid w:val="00383432"/>
    <w:rsid w:val="003834D7"/>
    <w:rsid w:val="0038356E"/>
    <w:rsid w:val="0038372B"/>
    <w:rsid w:val="0038376D"/>
    <w:rsid w:val="003838A2"/>
    <w:rsid w:val="003838D0"/>
    <w:rsid w:val="0038391B"/>
    <w:rsid w:val="0038396C"/>
    <w:rsid w:val="0038396D"/>
    <w:rsid w:val="003839AB"/>
    <w:rsid w:val="003839BB"/>
    <w:rsid w:val="00383A0D"/>
    <w:rsid w:val="00383A32"/>
    <w:rsid w:val="00383BC5"/>
    <w:rsid w:val="00383C14"/>
    <w:rsid w:val="00383CD9"/>
    <w:rsid w:val="00383D5E"/>
    <w:rsid w:val="00383DB2"/>
    <w:rsid w:val="00383DF6"/>
    <w:rsid w:val="00383E33"/>
    <w:rsid w:val="00383E79"/>
    <w:rsid w:val="00383EEF"/>
    <w:rsid w:val="00384060"/>
    <w:rsid w:val="00384072"/>
    <w:rsid w:val="003841C8"/>
    <w:rsid w:val="003841EF"/>
    <w:rsid w:val="00384265"/>
    <w:rsid w:val="003842F9"/>
    <w:rsid w:val="00384327"/>
    <w:rsid w:val="00384340"/>
    <w:rsid w:val="0038443E"/>
    <w:rsid w:val="003844EF"/>
    <w:rsid w:val="0038451A"/>
    <w:rsid w:val="003845D3"/>
    <w:rsid w:val="003846B0"/>
    <w:rsid w:val="003846EB"/>
    <w:rsid w:val="00384730"/>
    <w:rsid w:val="003847A5"/>
    <w:rsid w:val="00384879"/>
    <w:rsid w:val="00384A47"/>
    <w:rsid w:val="00384AAD"/>
    <w:rsid w:val="00384ABB"/>
    <w:rsid w:val="00384B12"/>
    <w:rsid w:val="00384B3C"/>
    <w:rsid w:val="00384B42"/>
    <w:rsid w:val="00384B76"/>
    <w:rsid w:val="00384BBC"/>
    <w:rsid w:val="00384C2E"/>
    <w:rsid w:val="00384C4B"/>
    <w:rsid w:val="00384CC9"/>
    <w:rsid w:val="00384D39"/>
    <w:rsid w:val="00384DFC"/>
    <w:rsid w:val="00384E8F"/>
    <w:rsid w:val="00384E98"/>
    <w:rsid w:val="00384ECF"/>
    <w:rsid w:val="00384F2D"/>
    <w:rsid w:val="00384F83"/>
    <w:rsid w:val="00384FB4"/>
    <w:rsid w:val="00384FE8"/>
    <w:rsid w:val="00385022"/>
    <w:rsid w:val="0038505B"/>
    <w:rsid w:val="0038514D"/>
    <w:rsid w:val="00385169"/>
    <w:rsid w:val="0038519A"/>
    <w:rsid w:val="003851C2"/>
    <w:rsid w:val="0038530A"/>
    <w:rsid w:val="0038534A"/>
    <w:rsid w:val="00385399"/>
    <w:rsid w:val="0038539B"/>
    <w:rsid w:val="003853B6"/>
    <w:rsid w:val="003853D0"/>
    <w:rsid w:val="003853EC"/>
    <w:rsid w:val="003853F4"/>
    <w:rsid w:val="00385421"/>
    <w:rsid w:val="0038542F"/>
    <w:rsid w:val="00385505"/>
    <w:rsid w:val="0038553C"/>
    <w:rsid w:val="0038554F"/>
    <w:rsid w:val="00385596"/>
    <w:rsid w:val="003855A4"/>
    <w:rsid w:val="003855C7"/>
    <w:rsid w:val="00385646"/>
    <w:rsid w:val="003856F2"/>
    <w:rsid w:val="003856F9"/>
    <w:rsid w:val="003857F4"/>
    <w:rsid w:val="00385809"/>
    <w:rsid w:val="0038588E"/>
    <w:rsid w:val="00385A36"/>
    <w:rsid w:val="00385ACC"/>
    <w:rsid w:val="00385B3F"/>
    <w:rsid w:val="00385D31"/>
    <w:rsid w:val="00385E1A"/>
    <w:rsid w:val="00385E5D"/>
    <w:rsid w:val="00385E87"/>
    <w:rsid w:val="00385E8D"/>
    <w:rsid w:val="00385E8F"/>
    <w:rsid w:val="00385E9A"/>
    <w:rsid w:val="00386042"/>
    <w:rsid w:val="003860F9"/>
    <w:rsid w:val="003861ED"/>
    <w:rsid w:val="003862C7"/>
    <w:rsid w:val="003863AC"/>
    <w:rsid w:val="003863D4"/>
    <w:rsid w:val="0038640E"/>
    <w:rsid w:val="003864AE"/>
    <w:rsid w:val="003864DB"/>
    <w:rsid w:val="003864FE"/>
    <w:rsid w:val="00386526"/>
    <w:rsid w:val="00386833"/>
    <w:rsid w:val="0038684D"/>
    <w:rsid w:val="0038695C"/>
    <w:rsid w:val="0038698F"/>
    <w:rsid w:val="00386A2D"/>
    <w:rsid w:val="00386AA3"/>
    <w:rsid w:val="00386B9C"/>
    <w:rsid w:val="00386BEC"/>
    <w:rsid w:val="00386C65"/>
    <w:rsid w:val="00386CC3"/>
    <w:rsid w:val="00386D05"/>
    <w:rsid w:val="00386D8A"/>
    <w:rsid w:val="00386E16"/>
    <w:rsid w:val="00386E38"/>
    <w:rsid w:val="00386E43"/>
    <w:rsid w:val="00386E8E"/>
    <w:rsid w:val="00386FE8"/>
    <w:rsid w:val="00387027"/>
    <w:rsid w:val="00387168"/>
    <w:rsid w:val="003871BE"/>
    <w:rsid w:val="003871C7"/>
    <w:rsid w:val="00387211"/>
    <w:rsid w:val="0038729C"/>
    <w:rsid w:val="003872C7"/>
    <w:rsid w:val="003873A9"/>
    <w:rsid w:val="00387458"/>
    <w:rsid w:val="0038748A"/>
    <w:rsid w:val="003874E7"/>
    <w:rsid w:val="0038755A"/>
    <w:rsid w:val="003875DF"/>
    <w:rsid w:val="0038767B"/>
    <w:rsid w:val="0038778F"/>
    <w:rsid w:val="003877A9"/>
    <w:rsid w:val="003877EC"/>
    <w:rsid w:val="003877FB"/>
    <w:rsid w:val="0038786E"/>
    <w:rsid w:val="003878BD"/>
    <w:rsid w:val="00387990"/>
    <w:rsid w:val="003879D5"/>
    <w:rsid w:val="003879E8"/>
    <w:rsid w:val="00387A5C"/>
    <w:rsid w:val="00387A62"/>
    <w:rsid w:val="00387B82"/>
    <w:rsid w:val="00387C41"/>
    <w:rsid w:val="00387C4B"/>
    <w:rsid w:val="00387D67"/>
    <w:rsid w:val="00387DDB"/>
    <w:rsid w:val="00387ED6"/>
    <w:rsid w:val="00387EF4"/>
    <w:rsid w:val="00387F73"/>
    <w:rsid w:val="0039002C"/>
    <w:rsid w:val="0039003E"/>
    <w:rsid w:val="0039012E"/>
    <w:rsid w:val="00390234"/>
    <w:rsid w:val="00390357"/>
    <w:rsid w:val="0039035A"/>
    <w:rsid w:val="00390404"/>
    <w:rsid w:val="0039041E"/>
    <w:rsid w:val="0039045F"/>
    <w:rsid w:val="0039048B"/>
    <w:rsid w:val="0039055E"/>
    <w:rsid w:val="00390569"/>
    <w:rsid w:val="0039057F"/>
    <w:rsid w:val="00390597"/>
    <w:rsid w:val="00390663"/>
    <w:rsid w:val="003907A0"/>
    <w:rsid w:val="003907E2"/>
    <w:rsid w:val="00390812"/>
    <w:rsid w:val="003908E5"/>
    <w:rsid w:val="00390930"/>
    <w:rsid w:val="003909B7"/>
    <w:rsid w:val="00390AB9"/>
    <w:rsid w:val="00390AEB"/>
    <w:rsid w:val="00390AFE"/>
    <w:rsid w:val="00390C90"/>
    <w:rsid w:val="00390CA1"/>
    <w:rsid w:val="00390CA8"/>
    <w:rsid w:val="00390CF6"/>
    <w:rsid w:val="00390D60"/>
    <w:rsid w:val="00390D67"/>
    <w:rsid w:val="00390DA5"/>
    <w:rsid w:val="00390E55"/>
    <w:rsid w:val="00390E87"/>
    <w:rsid w:val="00390EA9"/>
    <w:rsid w:val="00390EAE"/>
    <w:rsid w:val="00390F49"/>
    <w:rsid w:val="00390F4D"/>
    <w:rsid w:val="00390FBF"/>
    <w:rsid w:val="00390FE4"/>
    <w:rsid w:val="0039103D"/>
    <w:rsid w:val="003910F2"/>
    <w:rsid w:val="00391143"/>
    <w:rsid w:val="0039118F"/>
    <w:rsid w:val="003911C5"/>
    <w:rsid w:val="003911F2"/>
    <w:rsid w:val="0039127A"/>
    <w:rsid w:val="003912B5"/>
    <w:rsid w:val="003912D4"/>
    <w:rsid w:val="00391301"/>
    <w:rsid w:val="003913A8"/>
    <w:rsid w:val="003913C1"/>
    <w:rsid w:val="003913C3"/>
    <w:rsid w:val="0039144B"/>
    <w:rsid w:val="003914B7"/>
    <w:rsid w:val="0039154F"/>
    <w:rsid w:val="00391614"/>
    <w:rsid w:val="00391732"/>
    <w:rsid w:val="003918A4"/>
    <w:rsid w:val="003918E6"/>
    <w:rsid w:val="0039196F"/>
    <w:rsid w:val="00391997"/>
    <w:rsid w:val="003919D7"/>
    <w:rsid w:val="00391AA7"/>
    <w:rsid w:val="00391C4C"/>
    <w:rsid w:val="00391C9D"/>
    <w:rsid w:val="00391D35"/>
    <w:rsid w:val="00391DA0"/>
    <w:rsid w:val="00391E36"/>
    <w:rsid w:val="00391E40"/>
    <w:rsid w:val="00391E9D"/>
    <w:rsid w:val="00391EBA"/>
    <w:rsid w:val="00391ECF"/>
    <w:rsid w:val="00391EE6"/>
    <w:rsid w:val="00392013"/>
    <w:rsid w:val="00392039"/>
    <w:rsid w:val="0039204B"/>
    <w:rsid w:val="00392092"/>
    <w:rsid w:val="003920E0"/>
    <w:rsid w:val="00392145"/>
    <w:rsid w:val="00392188"/>
    <w:rsid w:val="003921FA"/>
    <w:rsid w:val="00392296"/>
    <w:rsid w:val="003922E3"/>
    <w:rsid w:val="0039231A"/>
    <w:rsid w:val="00392335"/>
    <w:rsid w:val="00392349"/>
    <w:rsid w:val="0039240E"/>
    <w:rsid w:val="00392421"/>
    <w:rsid w:val="00392439"/>
    <w:rsid w:val="0039249F"/>
    <w:rsid w:val="003924D7"/>
    <w:rsid w:val="00392568"/>
    <w:rsid w:val="00392608"/>
    <w:rsid w:val="003926A6"/>
    <w:rsid w:val="003926C5"/>
    <w:rsid w:val="003928AA"/>
    <w:rsid w:val="00392A46"/>
    <w:rsid w:val="00392A74"/>
    <w:rsid w:val="00392AD7"/>
    <w:rsid w:val="00392BC2"/>
    <w:rsid w:val="00392C7A"/>
    <w:rsid w:val="00392CA5"/>
    <w:rsid w:val="00392CC2"/>
    <w:rsid w:val="00392D4D"/>
    <w:rsid w:val="00392D86"/>
    <w:rsid w:val="00392DC9"/>
    <w:rsid w:val="00392DF6"/>
    <w:rsid w:val="00392E1D"/>
    <w:rsid w:val="00392E5A"/>
    <w:rsid w:val="0039302C"/>
    <w:rsid w:val="00393041"/>
    <w:rsid w:val="0039305A"/>
    <w:rsid w:val="003930B0"/>
    <w:rsid w:val="0039320B"/>
    <w:rsid w:val="00393353"/>
    <w:rsid w:val="00393357"/>
    <w:rsid w:val="0039343F"/>
    <w:rsid w:val="0039345E"/>
    <w:rsid w:val="00393466"/>
    <w:rsid w:val="003934BD"/>
    <w:rsid w:val="00393523"/>
    <w:rsid w:val="003935E2"/>
    <w:rsid w:val="0039360E"/>
    <w:rsid w:val="003936E7"/>
    <w:rsid w:val="0039376A"/>
    <w:rsid w:val="00393902"/>
    <w:rsid w:val="00393A76"/>
    <w:rsid w:val="00393BBC"/>
    <w:rsid w:val="00393CE1"/>
    <w:rsid w:val="00393D46"/>
    <w:rsid w:val="00393DC0"/>
    <w:rsid w:val="00393E00"/>
    <w:rsid w:val="00393EA8"/>
    <w:rsid w:val="00393ECA"/>
    <w:rsid w:val="00393F2A"/>
    <w:rsid w:val="00393F9B"/>
    <w:rsid w:val="00393FBF"/>
    <w:rsid w:val="00393FFA"/>
    <w:rsid w:val="00393FFB"/>
    <w:rsid w:val="0039402A"/>
    <w:rsid w:val="0039402D"/>
    <w:rsid w:val="00394034"/>
    <w:rsid w:val="0039409F"/>
    <w:rsid w:val="0039410C"/>
    <w:rsid w:val="0039415B"/>
    <w:rsid w:val="0039419F"/>
    <w:rsid w:val="0039423E"/>
    <w:rsid w:val="00394329"/>
    <w:rsid w:val="00394351"/>
    <w:rsid w:val="003943BE"/>
    <w:rsid w:val="003943DA"/>
    <w:rsid w:val="003943F6"/>
    <w:rsid w:val="00394428"/>
    <w:rsid w:val="0039443B"/>
    <w:rsid w:val="0039445F"/>
    <w:rsid w:val="00394530"/>
    <w:rsid w:val="003945A3"/>
    <w:rsid w:val="003945C2"/>
    <w:rsid w:val="003945D8"/>
    <w:rsid w:val="003945F8"/>
    <w:rsid w:val="003946B7"/>
    <w:rsid w:val="00394707"/>
    <w:rsid w:val="00394750"/>
    <w:rsid w:val="00394891"/>
    <w:rsid w:val="003948E5"/>
    <w:rsid w:val="00394991"/>
    <w:rsid w:val="00394A0F"/>
    <w:rsid w:val="00394A16"/>
    <w:rsid w:val="00394ABD"/>
    <w:rsid w:val="00394B5C"/>
    <w:rsid w:val="00394B5E"/>
    <w:rsid w:val="00394C4B"/>
    <w:rsid w:val="00394D77"/>
    <w:rsid w:val="00394D7C"/>
    <w:rsid w:val="00394D8D"/>
    <w:rsid w:val="00394D9C"/>
    <w:rsid w:val="00394DA6"/>
    <w:rsid w:val="00394DEB"/>
    <w:rsid w:val="00394E63"/>
    <w:rsid w:val="00394F36"/>
    <w:rsid w:val="003950BE"/>
    <w:rsid w:val="00395197"/>
    <w:rsid w:val="00395200"/>
    <w:rsid w:val="00395240"/>
    <w:rsid w:val="003952C6"/>
    <w:rsid w:val="003952F1"/>
    <w:rsid w:val="00395395"/>
    <w:rsid w:val="0039540C"/>
    <w:rsid w:val="00395415"/>
    <w:rsid w:val="0039545B"/>
    <w:rsid w:val="00395539"/>
    <w:rsid w:val="0039553C"/>
    <w:rsid w:val="003955FB"/>
    <w:rsid w:val="003956ED"/>
    <w:rsid w:val="00395710"/>
    <w:rsid w:val="0039578C"/>
    <w:rsid w:val="0039580D"/>
    <w:rsid w:val="00395868"/>
    <w:rsid w:val="003958A1"/>
    <w:rsid w:val="00395955"/>
    <w:rsid w:val="00395971"/>
    <w:rsid w:val="00395981"/>
    <w:rsid w:val="003959C7"/>
    <w:rsid w:val="00395AE8"/>
    <w:rsid w:val="00395B0E"/>
    <w:rsid w:val="00395B65"/>
    <w:rsid w:val="00395B92"/>
    <w:rsid w:val="00395BB1"/>
    <w:rsid w:val="00395BC6"/>
    <w:rsid w:val="00395C34"/>
    <w:rsid w:val="00395D1B"/>
    <w:rsid w:val="00395D3E"/>
    <w:rsid w:val="00395E84"/>
    <w:rsid w:val="00395EA5"/>
    <w:rsid w:val="00395EC6"/>
    <w:rsid w:val="00395F1A"/>
    <w:rsid w:val="00395FC9"/>
    <w:rsid w:val="0039606B"/>
    <w:rsid w:val="0039607A"/>
    <w:rsid w:val="0039607E"/>
    <w:rsid w:val="00396174"/>
    <w:rsid w:val="00396195"/>
    <w:rsid w:val="003961D9"/>
    <w:rsid w:val="003961F2"/>
    <w:rsid w:val="0039621E"/>
    <w:rsid w:val="00396277"/>
    <w:rsid w:val="003962DF"/>
    <w:rsid w:val="00396338"/>
    <w:rsid w:val="0039634F"/>
    <w:rsid w:val="00396383"/>
    <w:rsid w:val="003963B4"/>
    <w:rsid w:val="003963C3"/>
    <w:rsid w:val="00396434"/>
    <w:rsid w:val="00396488"/>
    <w:rsid w:val="0039654E"/>
    <w:rsid w:val="00396573"/>
    <w:rsid w:val="00396797"/>
    <w:rsid w:val="003968A2"/>
    <w:rsid w:val="003968EF"/>
    <w:rsid w:val="00396980"/>
    <w:rsid w:val="00396984"/>
    <w:rsid w:val="00396A61"/>
    <w:rsid w:val="00396AA5"/>
    <w:rsid w:val="00396B23"/>
    <w:rsid w:val="00396B38"/>
    <w:rsid w:val="00396B47"/>
    <w:rsid w:val="00396CF4"/>
    <w:rsid w:val="00396D78"/>
    <w:rsid w:val="00396DF9"/>
    <w:rsid w:val="00396EBB"/>
    <w:rsid w:val="00396FB8"/>
    <w:rsid w:val="00397009"/>
    <w:rsid w:val="00397038"/>
    <w:rsid w:val="00397045"/>
    <w:rsid w:val="003970C6"/>
    <w:rsid w:val="003970DF"/>
    <w:rsid w:val="00397163"/>
    <w:rsid w:val="00397248"/>
    <w:rsid w:val="003972DC"/>
    <w:rsid w:val="003973CA"/>
    <w:rsid w:val="003974E4"/>
    <w:rsid w:val="0039758C"/>
    <w:rsid w:val="003975EB"/>
    <w:rsid w:val="00397693"/>
    <w:rsid w:val="003976D6"/>
    <w:rsid w:val="0039775B"/>
    <w:rsid w:val="00397773"/>
    <w:rsid w:val="003977AF"/>
    <w:rsid w:val="003977EA"/>
    <w:rsid w:val="00397864"/>
    <w:rsid w:val="00397889"/>
    <w:rsid w:val="003979BB"/>
    <w:rsid w:val="003979EF"/>
    <w:rsid w:val="00397A43"/>
    <w:rsid w:val="00397A5D"/>
    <w:rsid w:val="00397AB3"/>
    <w:rsid w:val="00397B32"/>
    <w:rsid w:val="00397BEC"/>
    <w:rsid w:val="00397C26"/>
    <w:rsid w:val="00397C6B"/>
    <w:rsid w:val="00397CA7"/>
    <w:rsid w:val="00397CAC"/>
    <w:rsid w:val="00397CC1"/>
    <w:rsid w:val="00397E6E"/>
    <w:rsid w:val="00397EE3"/>
    <w:rsid w:val="00397F45"/>
    <w:rsid w:val="00397F96"/>
    <w:rsid w:val="00397FB0"/>
    <w:rsid w:val="003A0007"/>
    <w:rsid w:val="003A005B"/>
    <w:rsid w:val="003A0068"/>
    <w:rsid w:val="003A0092"/>
    <w:rsid w:val="003A00BC"/>
    <w:rsid w:val="003A00E5"/>
    <w:rsid w:val="003A00F7"/>
    <w:rsid w:val="003A01BA"/>
    <w:rsid w:val="003A0204"/>
    <w:rsid w:val="003A0288"/>
    <w:rsid w:val="003A0294"/>
    <w:rsid w:val="003A0387"/>
    <w:rsid w:val="003A04C7"/>
    <w:rsid w:val="003A04EB"/>
    <w:rsid w:val="003A050F"/>
    <w:rsid w:val="003A0603"/>
    <w:rsid w:val="003A0665"/>
    <w:rsid w:val="003A06BA"/>
    <w:rsid w:val="003A0702"/>
    <w:rsid w:val="003A07EC"/>
    <w:rsid w:val="003A081D"/>
    <w:rsid w:val="003A093E"/>
    <w:rsid w:val="003A0979"/>
    <w:rsid w:val="003A0998"/>
    <w:rsid w:val="003A09D0"/>
    <w:rsid w:val="003A0AAE"/>
    <w:rsid w:val="003A0B23"/>
    <w:rsid w:val="003A0B4B"/>
    <w:rsid w:val="003A0C07"/>
    <w:rsid w:val="003A0C11"/>
    <w:rsid w:val="003A0D15"/>
    <w:rsid w:val="003A0E83"/>
    <w:rsid w:val="003A0EFE"/>
    <w:rsid w:val="003A0F68"/>
    <w:rsid w:val="003A0F95"/>
    <w:rsid w:val="003A0FB2"/>
    <w:rsid w:val="003A1097"/>
    <w:rsid w:val="003A1100"/>
    <w:rsid w:val="003A11ED"/>
    <w:rsid w:val="003A1200"/>
    <w:rsid w:val="003A1219"/>
    <w:rsid w:val="003A12AE"/>
    <w:rsid w:val="003A12B7"/>
    <w:rsid w:val="003A1347"/>
    <w:rsid w:val="003A1388"/>
    <w:rsid w:val="003A140B"/>
    <w:rsid w:val="003A14FA"/>
    <w:rsid w:val="003A1532"/>
    <w:rsid w:val="003A158D"/>
    <w:rsid w:val="003A1603"/>
    <w:rsid w:val="003A1609"/>
    <w:rsid w:val="003A1662"/>
    <w:rsid w:val="003A1682"/>
    <w:rsid w:val="003A1729"/>
    <w:rsid w:val="003A176A"/>
    <w:rsid w:val="003A176E"/>
    <w:rsid w:val="003A17A3"/>
    <w:rsid w:val="003A17CC"/>
    <w:rsid w:val="003A1823"/>
    <w:rsid w:val="003A1906"/>
    <w:rsid w:val="003A19AD"/>
    <w:rsid w:val="003A19D0"/>
    <w:rsid w:val="003A1AE4"/>
    <w:rsid w:val="003A1B1A"/>
    <w:rsid w:val="003A1B5B"/>
    <w:rsid w:val="003A1BE0"/>
    <w:rsid w:val="003A1C4C"/>
    <w:rsid w:val="003A1DC6"/>
    <w:rsid w:val="003A1DCC"/>
    <w:rsid w:val="003A1DD0"/>
    <w:rsid w:val="003A1E5E"/>
    <w:rsid w:val="003A1EF0"/>
    <w:rsid w:val="003A1EF6"/>
    <w:rsid w:val="003A1F06"/>
    <w:rsid w:val="003A1F7E"/>
    <w:rsid w:val="003A1F8F"/>
    <w:rsid w:val="003A20C2"/>
    <w:rsid w:val="003A20CB"/>
    <w:rsid w:val="003A20E8"/>
    <w:rsid w:val="003A2163"/>
    <w:rsid w:val="003A224D"/>
    <w:rsid w:val="003A22AA"/>
    <w:rsid w:val="003A2388"/>
    <w:rsid w:val="003A238F"/>
    <w:rsid w:val="003A23F3"/>
    <w:rsid w:val="003A24B4"/>
    <w:rsid w:val="003A2595"/>
    <w:rsid w:val="003A25D6"/>
    <w:rsid w:val="003A2635"/>
    <w:rsid w:val="003A263C"/>
    <w:rsid w:val="003A2645"/>
    <w:rsid w:val="003A2722"/>
    <w:rsid w:val="003A28A2"/>
    <w:rsid w:val="003A29B5"/>
    <w:rsid w:val="003A29B7"/>
    <w:rsid w:val="003A29F9"/>
    <w:rsid w:val="003A2A14"/>
    <w:rsid w:val="003A2A63"/>
    <w:rsid w:val="003A2B66"/>
    <w:rsid w:val="003A2B75"/>
    <w:rsid w:val="003A2CEB"/>
    <w:rsid w:val="003A2D88"/>
    <w:rsid w:val="003A2E0A"/>
    <w:rsid w:val="003A2E26"/>
    <w:rsid w:val="003A2E33"/>
    <w:rsid w:val="003A2F95"/>
    <w:rsid w:val="003A3154"/>
    <w:rsid w:val="003A326F"/>
    <w:rsid w:val="003A3273"/>
    <w:rsid w:val="003A331D"/>
    <w:rsid w:val="003A3335"/>
    <w:rsid w:val="003A336C"/>
    <w:rsid w:val="003A34CC"/>
    <w:rsid w:val="003A34F2"/>
    <w:rsid w:val="003A34FC"/>
    <w:rsid w:val="003A35B3"/>
    <w:rsid w:val="003A360E"/>
    <w:rsid w:val="003A36AF"/>
    <w:rsid w:val="003A36CB"/>
    <w:rsid w:val="003A3745"/>
    <w:rsid w:val="003A3762"/>
    <w:rsid w:val="003A3770"/>
    <w:rsid w:val="003A37AB"/>
    <w:rsid w:val="003A3810"/>
    <w:rsid w:val="003A38CF"/>
    <w:rsid w:val="003A393B"/>
    <w:rsid w:val="003A39ED"/>
    <w:rsid w:val="003A3A1F"/>
    <w:rsid w:val="003A3A33"/>
    <w:rsid w:val="003A3A51"/>
    <w:rsid w:val="003A3A85"/>
    <w:rsid w:val="003A3AA1"/>
    <w:rsid w:val="003A3B1D"/>
    <w:rsid w:val="003A3B57"/>
    <w:rsid w:val="003A3BDB"/>
    <w:rsid w:val="003A3D74"/>
    <w:rsid w:val="003A3DC9"/>
    <w:rsid w:val="003A3E35"/>
    <w:rsid w:val="003A3E3B"/>
    <w:rsid w:val="003A3EF7"/>
    <w:rsid w:val="003A3F4A"/>
    <w:rsid w:val="003A3FC5"/>
    <w:rsid w:val="003A3FD3"/>
    <w:rsid w:val="003A40B1"/>
    <w:rsid w:val="003A4148"/>
    <w:rsid w:val="003A4165"/>
    <w:rsid w:val="003A41FC"/>
    <w:rsid w:val="003A4262"/>
    <w:rsid w:val="003A42AA"/>
    <w:rsid w:val="003A434F"/>
    <w:rsid w:val="003A44B5"/>
    <w:rsid w:val="003A455B"/>
    <w:rsid w:val="003A45CC"/>
    <w:rsid w:val="003A4607"/>
    <w:rsid w:val="003A4688"/>
    <w:rsid w:val="003A46F8"/>
    <w:rsid w:val="003A4746"/>
    <w:rsid w:val="003A47AF"/>
    <w:rsid w:val="003A4854"/>
    <w:rsid w:val="003A486D"/>
    <w:rsid w:val="003A4889"/>
    <w:rsid w:val="003A493C"/>
    <w:rsid w:val="003A4A29"/>
    <w:rsid w:val="003A4A36"/>
    <w:rsid w:val="003A4A5A"/>
    <w:rsid w:val="003A4AEE"/>
    <w:rsid w:val="003A4BA4"/>
    <w:rsid w:val="003A4CE8"/>
    <w:rsid w:val="003A4D31"/>
    <w:rsid w:val="003A4D5E"/>
    <w:rsid w:val="003A4DCA"/>
    <w:rsid w:val="003A4E53"/>
    <w:rsid w:val="003A4FF1"/>
    <w:rsid w:val="003A5030"/>
    <w:rsid w:val="003A5041"/>
    <w:rsid w:val="003A50B9"/>
    <w:rsid w:val="003A5113"/>
    <w:rsid w:val="003A535D"/>
    <w:rsid w:val="003A536B"/>
    <w:rsid w:val="003A53DB"/>
    <w:rsid w:val="003A53E3"/>
    <w:rsid w:val="003A5483"/>
    <w:rsid w:val="003A5527"/>
    <w:rsid w:val="003A5537"/>
    <w:rsid w:val="003A556E"/>
    <w:rsid w:val="003A5715"/>
    <w:rsid w:val="003A57B1"/>
    <w:rsid w:val="003A57DD"/>
    <w:rsid w:val="003A5815"/>
    <w:rsid w:val="003A585B"/>
    <w:rsid w:val="003A58AE"/>
    <w:rsid w:val="003A5924"/>
    <w:rsid w:val="003A5937"/>
    <w:rsid w:val="003A59CD"/>
    <w:rsid w:val="003A5A75"/>
    <w:rsid w:val="003A5A88"/>
    <w:rsid w:val="003A5AA8"/>
    <w:rsid w:val="003A5BD6"/>
    <w:rsid w:val="003A5BF6"/>
    <w:rsid w:val="003A5DB7"/>
    <w:rsid w:val="003A5DE2"/>
    <w:rsid w:val="003A5E0B"/>
    <w:rsid w:val="003A5E53"/>
    <w:rsid w:val="003A5E58"/>
    <w:rsid w:val="003A5E63"/>
    <w:rsid w:val="003A5EDA"/>
    <w:rsid w:val="003A5F44"/>
    <w:rsid w:val="003A5FD0"/>
    <w:rsid w:val="003A6072"/>
    <w:rsid w:val="003A6082"/>
    <w:rsid w:val="003A612F"/>
    <w:rsid w:val="003A614E"/>
    <w:rsid w:val="003A6213"/>
    <w:rsid w:val="003A632B"/>
    <w:rsid w:val="003A637F"/>
    <w:rsid w:val="003A63CD"/>
    <w:rsid w:val="003A6478"/>
    <w:rsid w:val="003A6497"/>
    <w:rsid w:val="003A6503"/>
    <w:rsid w:val="003A6594"/>
    <w:rsid w:val="003A65A5"/>
    <w:rsid w:val="003A65BB"/>
    <w:rsid w:val="003A6640"/>
    <w:rsid w:val="003A66AB"/>
    <w:rsid w:val="003A66B1"/>
    <w:rsid w:val="003A6778"/>
    <w:rsid w:val="003A6929"/>
    <w:rsid w:val="003A6958"/>
    <w:rsid w:val="003A6961"/>
    <w:rsid w:val="003A6968"/>
    <w:rsid w:val="003A697F"/>
    <w:rsid w:val="003A6BB5"/>
    <w:rsid w:val="003A6C08"/>
    <w:rsid w:val="003A6C0F"/>
    <w:rsid w:val="003A6C55"/>
    <w:rsid w:val="003A6CE0"/>
    <w:rsid w:val="003A6D0B"/>
    <w:rsid w:val="003A6D15"/>
    <w:rsid w:val="003A6EE1"/>
    <w:rsid w:val="003A6F6A"/>
    <w:rsid w:val="003A6FAE"/>
    <w:rsid w:val="003A7083"/>
    <w:rsid w:val="003A709E"/>
    <w:rsid w:val="003A70EC"/>
    <w:rsid w:val="003A712F"/>
    <w:rsid w:val="003A7138"/>
    <w:rsid w:val="003A7179"/>
    <w:rsid w:val="003A71EB"/>
    <w:rsid w:val="003A71FA"/>
    <w:rsid w:val="003A71FE"/>
    <w:rsid w:val="003A7217"/>
    <w:rsid w:val="003A72B1"/>
    <w:rsid w:val="003A7315"/>
    <w:rsid w:val="003A735A"/>
    <w:rsid w:val="003A751C"/>
    <w:rsid w:val="003A7534"/>
    <w:rsid w:val="003A7590"/>
    <w:rsid w:val="003A7644"/>
    <w:rsid w:val="003A76B8"/>
    <w:rsid w:val="003A78E5"/>
    <w:rsid w:val="003A7910"/>
    <w:rsid w:val="003A7934"/>
    <w:rsid w:val="003A79FF"/>
    <w:rsid w:val="003A7BA4"/>
    <w:rsid w:val="003A7BFB"/>
    <w:rsid w:val="003A7BFF"/>
    <w:rsid w:val="003A7C1A"/>
    <w:rsid w:val="003A7CB1"/>
    <w:rsid w:val="003A7D22"/>
    <w:rsid w:val="003A7D39"/>
    <w:rsid w:val="003A7D97"/>
    <w:rsid w:val="003A7DC6"/>
    <w:rsid w:val="003A7EAF"/>
    <w:rsid w:val="003A7F5F"/>
    <w:rsid w:val="003A7F8B"/>
    <w:rsid w:val="003A7FAC"/>
    <w:rsid w:val="003A7FE2"/>
    <w:rsid w:val="003B0068"/>
    <w:rsid w:val="003B008E"/>
    <w:rsid w:val="003B00F1"/>
    <w:rsid w:val="003B011C"/>
    <w:rsid w:val="003B019D"/>
    <w:rsid w:val="003B02F4"/>
    <w:rsid w:val="003B0328"/>
    <w:rsid w:val="003B03C2"/>
    <w:rsid w:val="003B0420"/>
    <w:rsid w:val="003B047F"/>
    <w:rsid w:val="003B0537"/>
    <w:rsid w:val="003B0555"/>
    <w:rsid w:val="003B062D"/>
    <w:rsid w:val="003B08C1"/>
    <w:rsid w:val="003B08CA"/>
    <w:rsid w:val="003B08DD"/>
    <w:rsid w:val="003B08F9"/>
    <w:rsid w:val="003B0A74"/>
    <w:rsid w:val="003B0A7B"/>
    <w:rsid w:val="003B0ADA"/>
    <w:rsid w:val="003B0B32"/>
    <w:rsid w:val="003B0B37"/>
    <w:rsid w:val="003B0B72"/>
    <w:rsid w:val="003B0BC6"/>
    <w:rsid w:val="003B0C75"/>
    <w:rsid w:val="003B0CDF"/>
    <w:rsid w:val="003B0D5B"/>
    <w:rsid w:val="003B0E70"/>
    <w:rsid w:val="003B0EBE"/>
    <w:rsid w:val="003B0EEB"/>
    <w:rsid w:val="003B0F64"/>
    <w:rsid w:val="003B0FAA"/>
    <w:rsid w:val="003B0FC2"/>
    <w:rsid w:val="003B0FDC"/>
    <w:rsid w:val="003B104B"/>
    <w:rsid w:val="003B1055"/>
    <w:rsid w:val="003B10C4"/>
    <w:rsid w:val="003B1106"/>
    <w:rsid w:val="003B112B"/>
    <w:rsid w:val="003B1139"/>
    <w:rsid w:val="003B11D0"/>
    <w:rsid w:val="003B12C4"/>
    <w:rsid w:val="003B132E"/>
    <w:rsid w:val="003B136C"/>
    <w:rsid w:val="003B14A2"/>
    <w:rsid w:val="003B1613"/>
    <w:rsid w:val="003B162A"/>
    <w:rsid w:val="003B162B"/>
    <w:rsid w:val="003B1684"/>
    <w:rsid w:val="003B16F8"/>
    <w:rsid w:val="003B172F"/>
    <w:rsid w:val="003B175B"/>
    <w:rsid w:val="003B1764"/>
    <w:rsid w:val="003B17BE"/>
    <w:rsid w:val="003B17D5"/>
    <w:rsid w:val="003B1820"/>
    <w:rsid w:val="003B1882"/>
    <w:rsid w:val="003B1946"/>
    <w:rsid w:val="003B1A00"/>
    <w:rsid w:val="003B1A48"/>
    <w:rsid w:val="003B1AC5"/>
    <w:rsid w:val="003B1B10"/>
    <w:rsid w:val="003B1BDE"/>
    <w:rsid w:val="003B1BF6"/>
    <w:rsid w:val="003B1C67"/>
    <w:rsid w:val="003B1D92"/>
    <w:rsid w:val="003B1E20"/>
    <w:rsid w:val="003B1E74"/>
    <w:rsid w:val="003B1EA1"/>
    <w:rsid w:val="003B1ECF"/>
    <w:rsid w:val="003B1F85"/>
    <w:rsid w:val="003B1F99"/>
    <w:rsid w:val="003B1FF9"/>
    <w:rsid w:val="003B20BA"/>
    <w:rsid w:val="003B20C5"/>
    <w:rsid w:val="003B2104"/>
    <w:rsid w:val="003B213A"/>
    <w:rsid w:val="003B21C0"/>
    <w:rsid w:val="003B2200"/>
    <w:rsid w:val="003B227D"/>
    <w:rsid w:val="003B237C"/>
    <w:rsid w:val="003B238D"/>
    <w:rsid w:val="003B23AB"/>
    <w:rsid w:val="003B23D9"/>
    <w:rsid w:val="003B2436"/>
    <w:rsid w:val="003B243B"/>
    <w:rsid w:val="003B2528"/>
    <w:rsid w:val="003B2575"/>
    <w:rsid w:val="003B25D1"/>
    <w:rsid w:val="003B2697"/>
    <w:rsid w:val="003B26BF"/>
    <w:rsid w:val="003B271C"/>
    <w:rsid w:val="003B27B2"/>
    <w:rsid w:val="003B27BB"/>
    <w:rsid w:val="003B284E"/>
    <w:rsid w:val="003B28A1"/>
    <w:rsid w:val="003B28AE"/>
    <w:rsid w:val="003B29EC"/>
    <w:rsid w:val="003B2A6C"/>
    <w:rsid w:val="003B2B7C"/>
    <w:rsid w:val="003B2BA1"/>
    <w:rsid w:val="003B2BFA"/>
    <w:rsid w:val="003B2CCA"/>
    <w:rsid w:val="003B2D0E"/>
    <w:rsid w:val="003B2DB9"/>
    <w:rsid w:val="003B2DF9"/>
    <w:rsid w:val="003B2E6E"/>
    <w:rsid w:val="003B2F15"/>
    <w:rsid w:val="003B3073"/>
    <w:rsid w:val="003B30B6"/>
    <w:rsid w:val="003B30E4"/>
    <w:rsid w:val="003B3153"/>
    <w:rsid w:val="003B31DA"/>
    <w:rsid w:val="003B3226"/>
    <w:rsid w:val="003B3263"/>
    <w:rsid w:val="003B329E"/>
    <w:rsid w:val="003B331F"/>
    <w:rsid w:val="003B33B1"/>
    <w:rsid w:val="003B33B8"/>
    <w:rsid w:val="003B33ED"/>
    <w:rsid w:val="003B342F"/>
    <w:rsid w:val="003B3518"/>
    <w:rsid w:val="003B3624"/>
    <w:rsid w:val="003B37EC"/>
    <w:rsid w:val="003B386F"/>
    <w:rsid w:val="003B38A1"/>
    <w:rsid w:val="003B38C3"/>
    <w:rsid w:val="003B3913"/>
    <w:rsid w:val="003B3A36"/>
    <w:rsid w:val="003B3A68"/>
    <w:rsid w:val="003B3B6C"/>
    <w:rsid w:val="003B3B9C"/>
    <w:rsid w:val="003B3BF4"/>
    <w:rsid w:val="003B3C1D"/>
    <w:rsid w:val="003B3DB7"/>
    <w:rsid w:val="003B3E20"/>
    <w:rsid w:val="003B3E69"/>
    <w:rsid w:val="003B3F47"/>
    <w:rsid w:val="003B3F7D"/>
    <w:rsid w:val="003B3F8C"/>
    <w:rsid w:val="003B3FB7"/>
    <w:rsid w:val="003B3FCD"/>
    <w:rsid w:val="003B3FE2"/>
    <w:rsid w:val="003B400B"/>
    <w:rsid w:val="003B402B"/>
    <w:rsid w:val="003B4083"/>
    <w:rsid w:val="003B4099"/>
    <w:rsid w:val="003B4130"/>
    <w:rsid w:val="003B413C"/>
    <w:rsid w:val="003B41BE"/>
    <w:rsid w:val="003B41FA"/>
    <w:rsid w:val="003B42BF"/>
    <w:rsid w:val="003B43AF"/>
    <w:rsid w:val="003B449B"/>
    <w:rsid w:val="003B44D1"/>
    <w:rsid w:val="003B44E5"/>
    <w:rsid w:val="003B44EF"/>
    <w:rsid w:val="003B4506"/>
    <w:rsid w:val="003B45AF"/>
    <w:rsid w:val="003B45EF"/>
    <w:rsid w:val="003B462F"/>
    <w:rsid w:val="003B47F3"/>
    <w:rsid w:val="003B4903"/>
    <w:rsid w:val="003B490A"/>
    <w:rsid w:val="003B49A2"/>
    <w:rsid w:val="003B4A27"/>
    <w:rsid w:val="003B4A43"/>
    <w:rsid w:val="003B4BB0"/>
    <w:rsid w:val="003B4CBD"/>
    <w:rsid w:val="003B4CDF"/>
    <w:rsid w:val="003B4D51"/>
    <w:rsid w:val="003B4D66"/>
    <w:rsid w:val="003B4DB8"/>
    <w:rsid w:val="003B4E6F"/>
    <w:rsid w:val="003B4E7F"/>
    <w:rsid w:val="003B4EC8"/>
    <w:rsid w:val="003B4ECE"/>
    <w:rsid w:val="003B4EF4"/>
    <w:rsid w:val="003B4F18"/>
    <w:rsid w:val="003B4F51"/>
    <w:rsid w:val="003B508C"/>
    <w:rsid w:val="003B5091"/>
    <w:rsid w:val="003B50FB"/>
    <w:rsid w:val="003B513B"/>
    <w:rsid w:val="003B5198"/>
    <w:rsid w:val="003B51DA"/>
    <w:rsid w:val="003B5318"/>
    <w:rsid w:val="003B539C"/>
    <w:rsid w:val="003B53C6"/>
    <w:rsid w:val="003B53D1"/>
    <w:rsid w:val="003B543D"/>
    <w:rsid w:val="003B54A9"/>
    <w:rsid w:val="003B5635"/>
    <w:rsid w:val="003B566F"/>
    <w:rsid w:val="003B568B"/>
    <w:rsid w:val="003B56B2"/>
    <w:rsid w:val="003B56D6"/>
    <w:rsid w:val="003B5728"/>
    <w:rsid w:val="003B57DD"/>
    <w:rsid w:val="003B589A"/>
    <w:rsid w:val="003B5928"/>
    <w:rsid w:val="003B5A5A"/>
    <w:rsid w:val="003B5B2B"/>
    <w:rsid w:val="003B5BAB"/>
    <w:rsid w:val="003B5C0A"/>
    <w:rsid w:val="003B5C5D"/>
    <w:rsid w:val="003B5C80"/>
    <w:rsid w:val="003B5C9E"/>
    <w:rsid w:val="003B5D0A"/>
    <w:rsid w:val="003B5DB2"/>
    <w:rsid w:val="003B5E72"/>
    <w:rsid w:val="003B5E82"/>
    <w:rsid w:val="003B5F5F"/>
    <w:rsid w:val="003B5FD9"/>
    <w:rsid w:val="003B6106"/>
    <w:rsid w:val="003B6161"/>
    <w:rsid w:val="003B62DB"/>
    <w:rsid w:val="003B63F1"/>
    <w:rsid w:val="003B63F2"/>
    <w:rsid w:val="003B63F7"/>
    <w:rsid w:val="003B6457"/>
    <w:rsid w:val="003B6463"/>
    <w:rsid w:val="003B6475"/>
    <w:rsid w:val="003B64D2"/>
    <w:rsid w:val="003B6527"/>
    <w:rsid w:val="003B6556"/>
    <w:rsid w:val="003B6586"/>
    <w:rsid w:val="003B662A"/>
    <w:rsid w:val="003B6643"/>
    <w:rsid w:val="003B6669"/>
    <w:rsid w:val="003B668B"/>
    <w:rsid w:val="003B66A9"/>
    <w:rsid w:val="003B66C7"/>
    <w:rsid w:val="003B6701"/>
    <w:rsid w:val="003B676D"/>
    <w:rsid w:val="003B681D"/>
    <w:rsid w:val="003B6895"/>
    <w:rsid w:val="003B68A8"/>
    <w:rsid w:val="003B68BC"/>
    <w:rsid w:val="003B6930"/>
    <w:rsid w:val="003B693B"/>
    <w:rsid w:val="003B698F"/>
    <w:rsid w:val="003B69AA"/>
    <w:rsid w:val="003B6A41"/>
    <w:rsid w:val="003B6BAF"/>
    <w:rsid w:val="003B6BC5"/>
    <w:rsid w:val="003B6BD1"/>
    <w:rsid w:val="003B6C82"/>
    <w:rsid w:val="003B6CE0"/>
    <w:rsid w:val="003B6D70"/>
    <w:rsid w:val="003B6D78"/>
    <w:rsid w:val="003B6DAC"/>
    <w:rsid w:val="003B6E14"/>
    <w:rsid w:val="003B6E51"/>
    <w:rsid w:val="003B6EB1"/>
    <w:rsid w:val="003B6EC8"/>
    <w:rsid w:val="003B6F79"/>
    <w:rsid w:val="003B7008"/>
    <w:rsid w:val="003B7032"/>
    <w:rsid w:val="003B70A2"/>
    <w:rsid w:val="003B70FA"/>
    <w:rsid w:val="003B714B"/>
    <w:rsid w:val="003B72F8"/>
    <w:rsid w:val="003B734C"/>
    <w:rsid w:val="003B740B"/>
    <w:rsid w:val="003B7476"/>
    <w:rsid w:val="003B74AE"/>
    <w:rsid w:val="003B7559"/>
    <w:rsid w:val="003B7564"/>
    <w:rsid w:val="003B7573"/>
    <w:rsid w:val="003B768F"/>
    <w:rsid w:val="003B7756"/>
    <w:rsid w:val="003B7799"/>
    <w:rsid w:val="003B77C2"/>
    <w:rsid w:val="003B7804"/>
    <w:rsid w:val="003B78E5"/>
    <w:rsid w:val="003B78FB"/>
    <w:rsid w:val="003B79A9"/>
    <w:rsid w:val="003B7A18"/>
    <w:rsid w:val="003B7AA3"/>
    <w:rsid w:val="003B7AC6"/>
    <w:rsid w:val="003B7B7B"/>
    <w:rsid w:val="003B7B8C"/>
    <w:rsid w:val="003B7BA1"/>
    <w:rsid w:val="003B7BB3"/>
    <w:rsid w:val="003B7C16"/>
    <w:rsid w:val="003B7CA2"/>
    <w:rsid w:val="003B7D24"/>
    <w:rsid w:val="003B7DCD"/>
    <w:rsid w:val="003B7DF6"/>
    <w:rsid w:val="003B7E4B"/>
    <w:rsid w:val="003B7E77"/>
    <w:rsid w:val="003B7F45"/>
    <w:rsid w:val="003B7F55"/>
    <w:rsid w:val="003B7F5B"/>
    <w:rsid w:val="003B7FE6"/>
    <w:rsid w:val="003B7FF4"/>
    <w:rsid w:val="003C0009"/>
    <w:rsid w:val="003C0020"/>
    <w:rsid w:val="003C00C2"/>
    <w:rsid w:val="003C012C"/>
    <w:rsid w:val="003C01DD"/>
    <w:rsid w:val="003C0209"/>
    <w:rsid w:val="003C02D7"/>
    <w:rsid w:val="003C02EB"/>
    <w:rsid w:val="003C037D"/>
    <w:rsid w:val="003C0553"/>
    <w:rsid w:val="003C05DB"/>
    <w:rsid w:val="003C05E2"/>
    <w:rsid w:val="003C05E4"/>
    <w:rsid w:val="003C05F3"/>
    <w:rsid w:val="003C0612"/>
    <w:rsid w:val="003C06B0"/>
    <w:rsid w:val="003C06BC"/>
    <w:rsid w:val="003C06CC"/>
    <w:rsid w:val="003C0761"/>
    <w:rsid w:val="003C081C"/>
    <w:rsid w:val="003C08D5"/>
    <w:rsid w:val="003C0908"/>
    <w:rsid w:val="003C0947"/>
    <w:rsid w:val="003C097C"/>
    <w:rsid w:val="003C09A8"/>
    <w:rsid w:val="003C09CF"/>
    <w:rsid w:val="003C0AC8"/>
    <w:rsid w:val="003C0AED"/>
    <w:rsid w:val="003C0B2B"/>
    <w:rsid w:val="003C0CCB"/>
    <w:rsid w:val="003C0D2A"/>
    <w:rsid w:val="003C0D39"/>
    <w:rsid w:val="003C0DAA"/>
    <w:rsid w:val="003C0DD9"/>
    <w:rsid w:val="003C0F8E"/>
    <w:rsid w:val="003C103D"/>
    <w:rsid w:val="003C103E"/>
    <w:rsid w:val="003C1063"/>
    <w:rsid w:val="003C10A1"/>
    <w:rsid w:val="003C1160"/>
    <w:rsid w:val="003C117A"/>
    <w:rsid w:val="003C1210"/>
    <w:rsid w:val="003C1274"/>
    <w:rsid w:val="003C132B"/>
    <w:rsid w:val="003C1383"/>
    <w:rsid w:val="003C13E7"/>
    <w:rsid w:val="003C150B"/>
    <w:rsid w:val="003C160B"/>
    <w:rsid w:val="003C1640"/>
    <w:rsid w:val="003C1668"/>
    <w:rsid w:val="003C1692"/>
    <w:rsid w:val="003C1787"/>
    <w:rsid w:val="003C1791"/>
    <w:rsid w:val="003C1841"/>
    <w:rsid w:val="003C18A8"/>
    <w:rsid w:val="003C192C"/>
    <w:rsid w:val="003C1986"/>
    <w:rsid w:val="003C19A3"/>
    <w:rsid w:val="003C1C24"/>
    <w:rsid w:val="003C1C8A"/>
    <w:rsid w:val="003C1CA5"/>
    <w:rsid w:val="003C1DA6"/>
    <w:rsid w:val="003C1DF0"/>
    <w:rsid w:val="003C1DFB"/>
    <w:rsid w:val="003C1E06"/>
    <w:rsid w:val="003C1E22"/>
    <w:rsid w:val="003C1E31"/>
    <w:rsid w:val="003C1FBB"/>
    <w:rsid w:val="003C1FE1"/>
    <w:rsid w:val="003C1FF4"/>
    <w:rsid w:val="003C20B6"/>
    <w:rsid w:val="003C20F4"/>
    <w:rsid w:val="003C2114"/>
    <w:rsid w:val="003C2156"/>
    <w:rsid w:val="003C226D"/>
    <w:rsid w:val="003C22CA"/>
    <w:rsid w:val="003C2428"/>
    <w:rsid w:val="003C2673"/>
    <w:rsid w:val="003C280B"/>
    <w:rsid w:val="003C287C"/>
    <w:rsid w:val="003C28B2"/>
    <w:rsid w:val="003C2977"/>
    <w:rsid w:val="003C2979"/>
    <w:rsid w:val="003C2983"/>
    <w:rsid w:val="003C2A3C"/>
    <w:rsid w:val="003C2AAD"/>
    <w:rsid w:val="003C2AC0"/>
    <w:rsid w:val="003C2AC8"/>
    <w:rsid w:val="003C2B10"/>
    <w:rsid w:val="003C2B38"/>
    <w:rsid w:val="003C2B8F"/>
    <w:rsid w:val="003C2BC7"/>
    <w:rsid w:val="003C2BF0"/>
    <w:rsid w:val="003C2C5F"/>
    <w:rsid w:val="003C2C6E"/>
    <w:rsid w:val="003C2CC1"/>
    <w:rsid w:val="003C2DAB"/>
    <w:rsid w:val="003C2DE2"/>
    <w:rsid w:val="003C2E2A"/>
    <w:rsid w:val="003C2E77"/>
    <w:rsid w:val="003C2EA4"/>
    <w:rsid w:val="003C2EDD"/>
    <w:rsid w:val="003C2EE6"/>
    <w:rsid w:val="003C2EF8"/>
    <w:rsid w:val="003C2F15"/>
    <w:rsid w:val="003C2F18"/>
    <w:rsid w:val="003C2F8C"/>
    <w:rsid w:val="003C3037"/>
    <w:rsid w:val="003C3045"/>
    <w:rsid w:val="003C30A7"/>
    <w:rsid w:val="003C30E2"/>
    <w:rsid w:val="003C3116"/>
    <w:rsid w:val="003C3169"/>
    <w:rsid w:val="003C318B"/>
    <w:rsid w:val="003C31FC"/>
    <w:rsid w:val="003C3351"/>
    <w:rsid w:val="003C336B"/>
    <w:rsid w:val="003C33B1"/>
    <w:rsid w:val="003C341A"/>
    <w:rsid w:val="003C3427"/>
    <w:rsid w:val="003C34FD"/>
    <w:rsid w:val="003C3524"/>
    <w:rsid w:val="003C35BC"/>
    <w:rsid w:val="003C3696"/>
    <w:rsid w:val="003C3722"/>
    <w:rsid w:val="003C372D"/>
    <w:rsid w:val="003C377F"/>
    <w:rsid w:val="003C37B6"/>
    <w:rsid w:val="003C3814"/>
    <w:rsid w:val="003C3835"/>
    <w:rsid w:val="003C38D2"/>
    <w:rsid w:val="003C39BB"/>
    <w:rsid w:val="003C3B0C"/>
    <w:rsid w:val="003C3B1B"/>
    <w:rsid w:val="003C3CBF"/>
    <w:rsid w:val="003C3DCA"/>
    <w:rsid w:val="003C3E36"/>
    <w:rsid w:val="003C3ED0"/>
    <w:rsid w:val="003C3EE9"/>
    <w:rsid w:val="003C3F7D"/>
    <w:rsid w:val="003C4068"/>
    <w:rsid w:val="003C40EE"/>
    <w:rsid w:val="003C4161"/>
    <w:rsid w:val="003C41A5"/>
    <w:rsid w:val="003C4261"/>
    <w:rsid w:val="003C440E"/>
    <w:rsid w:val="003C448F"/>
    <w:rsid w:val="003C44F0"/>
    <w:rsid w:val="003C45B6"/>
    <w:rsid w:val="003C45C1"/>
    <w:rsid w:val="003C4641"/>
    <w:rsid w:val="003C47AD"/>
    <w:rsid w:val="003C4899"/>
    <w:rsid w:val="003C48EE"/>
    <w:rsid w:val="003C4BB3"/>
    <w:rsid w:val="003C4C89"/>
    <w:rsid w:val="003C4D84"/>
    <w:rsid w:val="003C4DBD"/>
    <w:rsid w:val="003C4DC0"/>
    <w:rsid w:val="003C4EC8"/>
    <w:rsid w:val="003C4F1E"/>
    <w:rsid w:val="003C504D"/>
    <w:rsid w:val="003C51DC"/>
    <w:rsid w:val="003C526D"/>
    <w:rsid w:val="003C5288"/>
    <w:rsid w:val="003C5334"/>
    <w:rsid w:val="003C54B2"/>
    <w:rsid w:val="003C551A"/>
    <w:rsid w:val="003C5584"/>
    <w:rsid w:val="003C560A"/>
    <w:rsid w:val="003C564E"/>
    <w:rsid w:val="003C5662"/>
    <w:rsid w:val="003C5706"/>
    <w:rsid w:val="003C5712"/>
    <w:rsid w:val="003C57B3"/>
    <w:rsid w:val="003C583C"/>
    <w:rsid w:val="003C589A"/>
    <w:rsid w:val="003C5915"/>
    <w:rsid w:val="003C59BC"/>
    <w:rsid w:val="003C5A64"/>
    <w:rsid w:val="003C5AA8"/>
    <w:rsid w:val="003C5B32"/>
    <w:rsid w:val="003C5BB4"/>
    <w:rsid w:val="003C5BBD"/>
    <w:rsid w:val="003C5BC5"/>
    <w:rsid w:val="003C5C95"/>
    <w:rsid w:val="003C5CA5"/>
    <w:rsid w:val="003C5CB2"/>
    <w:rsid w:val="003C5CE5"/>
    <w:rsid w:val="003C5D81"/>
    <w:rsid w:val="003C5E15"/>
    <w:rsid w:val="003C5E3A"/>
    <w:rsid w:val="003C5E74"/>
    <w:rsid w:val="003C5E81"/>
    <w:rsid w:val="003C5FC8"/>
    <w:rsid w:val="003C6018"/>
    <w:rsid w:val="003C60E1"/>
    <w:rsid w:val="003C6121"/>
    <w:rsid w:val="003C6130"/>
    <w:rsid w:val="003C61C8"/>
    <w:rsid w:val="003C6213"/>
    <w:rsid w:val="003C6217"/>
    <w:rsid w:val="003C622B"/>
    <w:rsid w:val="003C62AE"/>
    <w:rsid w:val="003C6312"/>
    <w:rsid w:val="003C6448"/>
    <w:rsid w:val="003C6458"/>
    <w:rsid w:val="003C649D"/>
    <w:rsid w:val="003C64EC"/>
    <w:rsid w:val="003C6521"/>
    <w:rsid w:val="003C653E"/>
    <w:rsid w:val="003C6564"/>
    <w:rsid w:val="003C6591"/>
    <w:rsid w:val="003C6604"/>
    <w:rsid w:val="003C6646"/>
    <w:rsid w:val="003C6653"/>
    <w:rsid w:val="003C674C"/>
    <w:rsid w:val="003C67F9"/>
    <w:rsid w:val="003C6928"/>
    <w:rsid w:val="003C6963"/>
    <w:rsid w:val="003C696C"/>
    <w:rsid w:val="003C698E"/>
    <w:rsid w:val="003C69BC"/>
    <w:rsid w:val="003C69C9"/>
    <w:rsid w:val="003C6AB4"/>
    <w:rsid w:val="003C6B04"/>
    <w:rsid w:val="003C6B12"/>
    <w:rsid w:val="003C6B2C"/>
    <w:rsid w:val="003C6B7E"/>
    <w:rsid w:val="003C6C0B"/>
    <w:rsid w:val="003C6C0D"/>
    <w:rsid w:val="003C6CDE"/>
    <w:rsid w:val="003C6DB0"/>
    <w:rsid w:val="003C6F10"/>
    <w:rsid w:val="003C6FF8"/>
    <w:rsid w:val="003C71E2"/>
    <w:rsid w:val="003C728B"/>
    <w:rsid w:val="003C72DB"/>
    <w:rsid w:val="003C72E3"/>
    <w:rsid w:val="003C734F"/>
    <w:rsid w:val="003C73B3"/>
    <w:rsid w:val="003C7463"/>
    <w:rsid w:val="003C74F8"/>
    <w:rsid w:val="003C7583"/>
    <w:rsid w:val="003C7595"/>
    <w:rsid w:val="003C76A0"/>
    <w:rsid w:val="003C76AE"/>
    <w:rsid w:val="003C76B8"/>
    <w:rsid w:val="003C774E"/>
    <w:rsid w:val="003C77E7"/>
    <w:rsid w:val="003C783F"/>
    <w:rsid w:val="003C78E1"/>
    <w:rsid w:val="003C790E"/>
    <w:rsid w:val="003C79D8"/>
    <w:rsid w:val="003C79E1"/>
    <w:rsid w:val="003C7A27"/>
    <w:rsid w:val="003C7A67"/>
    <w:rsid w:val="003C7C0B"/>
    <w:rsid w:val="003C7C26"/>
    <w:rsid w:val="003C7C42"/>
    <w:rsid w:val="003C7CBF"/>
    <w:rsid w:val="003C7CF5"/>
    <w:rsid w:val="003C7DE9"/>
    <w:rsid w:val="003C7E2F"/>
    <w:rsid w:val="003C7EFB"/>
    <w:rsid w:val="003C7F15"/>
    <w:rsid w:val="003C7F65"/>
    <w:rsid w:val="003C7F77"/>
    <w:rsid w:val="003C7FA1"/>
    <w:rsid w:val="003D00BC"/>
    <w:rsid w:val="003D00DA"/>
    <w:rsid w:val="003D00ED"/>
    <w:rsid w:val="003D0122"/>
    <w:rsid w:val="003D024C"/>
    <w:rsid w:val="003D0253"/>
    <w:rsid w:val="003D025E"/>
    <w:rsid w:val="003D02E3"/>
    <w:rsid w:val="003D02F2"/>
    <w:rsid w:val="003D03E4"/>
    <w:rsid w:val="003D03E6"/>
    <w:rsid w:val="003D042A"/>
    <w:rsid w:val="003D04F9"/>
    <w:rsid w:val="003D0550"/>
    <w:rsid w:val="003D0557"/>
    <w:rsid w:val="003D056B"/>
    <w:rsid w:val="003D05BA"/>
    <w:rsid w:val="003D05E8"/>
    <w:rsid w:val="003D0631"/>
    <w:rsid w:val="003D0680"/>
    <w:rsid w:val="003D06EC"/>
    <w:rsid w:val="003D072B"/>
    <w:rsid w:val="003D07C2"/>
    <w:rsid w:val="003D07FD"/>
    <w:rsid w:val="003D0897"/>
    <w:rsid w:val="003D08EB"/>
    <w:rsid w:val="003D0905"/>
    <w:rsid w:val="003D0969"/>
    <w:rsid w:val="003D0A18"/>
    <w:rsid w:val="003D0AC8"/>
    <w:rsid w:val="003D0AE7"/>
    <w:rsid w:val="003D0B0D"/>
    <w:rsid w:val="003D0B84"/>
    <w:rsid w:val="003D0BC5"/>
    <w:rsid w:val="003D0BD4"/>
    <w:rsid w:val="003D0C6D"/>
    <w:rsid w:val="003D0C99"/>
    <w:rsid w:val="003D0D2F"/>
    <w:rsid w:val="003D0DFB"/>
    <w:rsid w:val="003D0EBF"/>
    <w:rsid w:val="003D0F3D"/>
    <w:rsid w:val="003D101C"/>
    <w:rsid w:val="003D1099"/>
    <w:rsid w:val="003D10C9"/>
    <w:rsid w:val="003D10E2"/>
    <w:rsid w:val="003D10F7"/>
    <w:rsid w:val="003D111C"/>
    <w:rsid w:val="003D11DC"/>
    <w:rsid w:val="003D11E6"/>
    <w:rsid w:val="003D12E9"/>
    <w:rsid w:val="003D14D4"/>
    <w:rsid w:val="003D1593"/>
    <w:rsid w:val="003D1597"/>
    <w:rsid w:val="003D15C1"/>
    <w:rsid w:val="003D17A7"/>
    <w:rsid w:val="003D181E"/>
    <w:rsid w:val="003D1863"/>
    <w:rsid w:val="003D1871"/>
    <w:rsid w:val="003D18C9"/>
    <w:rsid w:val="003D1902"/>
    <w:rsid w:val="003D1981"/>
    <w:rsid w:val="003D1987"/>
    <w:rsid w:val="003D19EB"/>
    <w:rsid w:val="003D1A1A"/>
    <w:rsid w:val="003D1A3B"/>
    <w:rsid w:val="003D1AF7"/>
    <w:rsid w:val="003D1B49"/>
    <w:rsid w:val="003D1B4B"/>
    <w:rsid w:val="003D1B9E"/>
    <w:rsid w:val="003D1BCB"/>
    <w:rsid w:val="003D1BEF"/>
    <w:rsid w:val="003D1D05"/>
    <w:rsid w:val="003D1D25"/>
    <w:rsid w:val="003D1D37"/>
    <w:rsid w:val="003D1DA0"/>
    <w:rsid w:val="003D1DD4"/>
    <w:rsid w:val="003D1E10"/>
    <w:rsid w:val="003D1EDD"/>
    <w:rsid w:val="003D1FD9"/>
    <w:rsid w:val="003D1FE3"/>
    <w:rsid w:val="003D207B"/>
    <w:rsid w:val="003D2112"/>
    <w:rsid w:val="003D2192"/>
    <w:rsid w:val="003D2204"/>
    <w:rsid w:val="003D22F9"/>
    <w:rsid w:val="003D22FA"/>
    <w:rsid w:val="003D2358"/>
    <w:rsid w:val="003D23F3"/>
    <w:rsid w:val="003D257C"/>
    <w:rsid w:val="003D2617"/>
    <w:rsid w:val="003D2697"/>
    <w:rsid w:val="003D26A0"/>
    <w:rsid w:val="003D26B2"/>
    <w:rsid w:val="003D2736"/>
    <w:rsid w:val="003D277C"/>
    <w:rsid w:val="003D27BD"/>
    <w:rsid w:val="003D2800"/>
    <w:rsid w:val="003D2844"/>
    <w:rsid w:val="003D284E"/>
    <w:rsid w:val="003D289A"/>
    <w:rsid w:val="003D28E6"/>
    <w:rsid w:val="003D28EE"/>
    <w:rsid w:val="003D2921"/>
    <w:rsid w:val="003D2A3E"/>
    <w:rsid w:val="003D2BB5"/>
    <w:rsid w:val="003D2BCA"/>
    <w:rsid w:val="003D2BE9"/>
    <w:rsid w:val="003D2C7F"/>
    <w:rsid w:val="003D2D3A"/>
    <w:rsid w:val="003D2D56"/>
    <w:rsid w:val="003D2E94"/>
    <w:rsid w:val="003D2EB2"/>
    <w:rsid w:val="003D2F0D"/>
    <w:rsid w:val="003D2F98"/>
    <w:rsid w:val="003D2FAF"/>
    <w:rsid w:val="003D2FBC"/>
    <w:rsid w:val="003D301A"/>
    <w:rsid w:val="003D309C"/>
    <w:rsid w:val="003D3242"/>
    <w:rsid w:val="003D329B"/>
    <w:rsid w:val="003D3379"/>
    <w:rsid w:val="003D3456"/>
    <w:rsid w:val="003D3457"/>
    <w:rsid w:val="003D351F"/>
    <w:rsid w:val="003D3589"/>
    <w:rsid w:val="003D3595"/>
    <w:rsid w:val="003D361D"/>
    <w:rsid w:val="003D369E"/>
    <w:rsid w:val="003D372B"/>
    <w:rsid w:val="003D384E"/>
    <w:rsid w:val="003D38B4"/>
    <w:rsid w:val="003D3900"/>
    <w:rsid w:val="003D396D"/>
    <w:rsid w:val="003D3AA4"/>
    <w:rsid w:val="003D3B79"/>
    <w:rsid w:val="003D3C72"/>
    <w:rsid w:val="003D3C93"/>
    <w:rsid w:val="003D3CDA"/>
    <w:rsid w:val="003D3D3B"/>
    <w:rsid w:val="003D3E7F"/>
    <w:rsid w:val="003D400D"/>
    <w:rsid w:val="003D4174"/>
    <w:rsid w:val="003D4183"/>
    <w:rsid w:val="003D41AD"/>
    <w:rsid w:val="003D41EA"/>
    <w:rsid w:val="003D42B3"/>
    <w:rsid w:val="003D44CB"/>
    <w:rsid w:val="003D4559"/>
    <w:rsid w:val="003D45D0"/>
    <w:rsid w:val="003D45DC"/>
    <w:rsid w:val="003D461A"/>
    <w:rsid w:val="003D470E"/>
    <w:rsid w:val="003D472F"/>
    <w:rsid w:val="003D47D8"/>
    <w:rsid w:val="003D48D4"/>
    <w:rsid w:val="003D49E5"/>
    <w:rsid w:val="003D49F8"/>
    <w:rsid w:val="003D4AFA"/>
    <w:rsid w:val="003D4B3F"/>
    <w:rsid w:val="003D4B62"/>
    <w:rsid w:val="003D4B73"/>
    <w:rsid w:val="003D4BD4"/>
    <w:rsid w:val="003D4C0D"/>
    <w:rsid w:val="003D4D35"/>
    <w:rsid w:val="003D4E3D"/>
    <w:rsid w:val="003D4EDF"/>
    <w:rsid w:val="003D4EEB"/>
    <w:rsid w:val="003D5041"/>
    <w:rsid w:val="003D50C9"/>
    <w:rsid w:val="003D514D"/>
    <w:rsid w:val="003D5240"/>
    <w:rsid w:val="003D52B5"/>
    <w:rsid w:val="003D532A"/>
    <w:rsid w:val="003D5390"/>
    <w:rsid w:val="003D53BB"/>
    <w:rsid w:val="003D53E8"/>
    <w:rsid w:val="003D5478"/>
    <w:rsid w:val="003D54BE"/>
    <w:rsid w:val="003D54D2"/>
    <w:rsid w:val="003D55BF"/>
    <w:rsid w:val="003D5666"/>
    <w:rsid w:val="003D5791"/>
    <w:rsid w:val="003D57C3"/>
    <w:rsid w:val="003D5840"/>
    <w:rsid w:val="003D58B9"/>
    <w:rsid w:val="003D598A"/>
    <w:rsid w:val="003D59AE"/>
    <w:rsid w:val="003D5AB3"/>
    <w:rsid w:val="003D5B18"/>
    <w:rsid w:val="003D5B4B"/>
    <w:rsid w:val="003D5B80"/>
    <w:rsid w:val="003D5BB9"/>
    <w:rsid w:val="003D5BCE"/>
    <w:rsid w:val="003D5BE4"/>
    <w:rsid w:val="003D5BEF"/>
    <w:rsid w:val="003D5D4E"/>
    <w:rsid w:val="003D5D7C"/>
    <w:rsid w:val="003D5D7E"/>
    <w:rsid w:val="003D5DD4"/>
    <w:rsid w:val="003D5E7C"/>
    <w:rsid w:val="003D5EA6"/>
    <w:rsid w:val="003D5F15"/>
    <w:rsid w:val="003D5F8C"/>
    <w:rsid w:val="003D5FA7"/>
    <w:rsid w:val="003D618D"/>
    <w:rsid w:val="003D619C"/>
    <w:rsid w:val="003D620F"/>
    <w:rsid w:val="003D6327"/>
    <w:rsid w:val="003D6468"/>
    <w:rsid w:val="003D64D4"/>
    <w:rsid w:val="003D653E"/>
    <w:rsid w:val="003D659F"/>
    <w:rsid w:val="003D669A"/>
    <w:rsid w:val="003D66DC"/>
    <w:rsid w:val="003D66F9"/>
    <w:rsid w:val="003D677B"/>
    <w:rsid w:val="003D6783"/>
    <w:rsid w:val="003D67CB"/>
    <w:rsid w:val="003D67EE"/>
    <w:rsid w:val="003D68A7"/>
    <w:rsid w:val="003D68AB"/>
    <w:rsid w:val="003D68B2"/>
    <w:rsid w:val="003D69A1"/>
    <w:rsid w:val="003D6A28"/>
    <w:rsid w:val="003D6AEA"/>
    <w:rsid w:val="003D6BE2"/>
    <w:rsid w:val="003D6C47"/>
    <w:rsid w:val="003D6CB7"/>
    <w:rsid w:val="003D6CE9"/>
    <w:rsid w:val="003D6D1F"/>
    <w:rsid w:val="003D6D87"/>
    <w:rsid w:val="003D6F64"/>
    <w:rsid w:val="003D6FEC"/>
    <w:rsid w:val="003D701B"/>
    <w:rsid w:val="003D704D"/>
    <w:rsid w:val="003D7073"/>
    <w:rsid w:val="003D7079"/>
    <w:rsid w:val="003D70A8"/>
    <w:rsid w:val="003D70CE"/>
    <w:rsid w:val="003D7118"/>
    <w:rsid w:val="003D71A7"/>
    <w:rsid w:val="003D71D1"/>
    <w:rsid w:val="003D72AB"/>
    <w:rsid w:val="003D72D4"/>
    <w:rsid w:val="003D735B"/>
    <w:rsid w:val="003D736E"/>
    <w:rsid w:val="003D736F"/>
    <w:rsid w:val="003D7383"/>
    <w:rsid w:val="003D73B7"/>
    <w:rsid w:val="003D7436"/>
    <w:rsid w:val="003D74A4"/>
    <w:rsid w:val="003D75CC"/>
    <w:rsid w:val="003D760A"/>
    <w:rsid w:val="003D771E"/>
    <w:rsid w:val="003D7732"/>
    <w:rsid w:val="003D7845"/>
    <w:rsid w:val="003D7886"/>
    <w:rsid w:val="003D78F1"/>
    <w:rsid w:val="003D7AE5"/>
    <w:rsid w:val="003D7C6C"/>
    <w:rsid w:val="003D7D5A"/>
    <w:rsid w:val="003D7D8D"/>
    <w:rsid w:val="003D7F08"/>
    <w:rsid w:val="003D7F4B"/>
    <w:rsid w:val="003D7F4F"/>
    <w:rsid w:val="003D7FEC"/>
    <w:rsid w:val="003E0009"/>
    <w:rsid w:val="003E006E"/>
    <w:rsid w:val="003E00C7"/>
    <w:rsid w:val="003E02DA"/>
    <w:rsid w:val="003E0301"/>
    <w:rsid w:val="003E0311"/>
    <w:rsid w:val="003E033A"/>
    <w:rsid w:val="003E0361"/>
    <w:rsid w:val="003E03BA"/>
    <w:rsid w:val="003E03BC"/>
    <w:rsid w:val="003E03DC"/>
    <w:rsid w:val="003E03DD"/>
    <w:rsid w:val="003E0452"/>
    <w:rsid w:val="003E0507"/>
    <w:rsid w:val="003E0546"/>
    <w:rsid w:val="003E056B"/>
    <w:rsid w:val="003E062D"/>
    <w:rsid w:val="003E064F"/>
    <w:rsid w:val="003E0715"/>
    <w:rsid w:val="003E07ED"/>
    <w:rsid w:val="003E081C"/>
    <w:rsid w:val="003E09E0"/>
    <w:rsid w:val="003E0AD1"/>
    <w:rsid w:val="003E0AD9"/>
    <w:rsid w:val="003E0AF7"/>
    <w:rsid w:val="003E0BC1"/>
    <w:rsid w:val="003E0C0D"/>
    <w:rsid w:val="003E0C16"/>
    <w:rsid w:val="003E0C1C"/>
    <w:rsid w:val="003E0C92"/>
    <w:rsid w:val="003E0CAD"/>
    <w:rsid w:val="003E0D19"/>
    <w:rsid w:val="003E0DF8"/>
    <w:rsid w:val="003E0EC2"/>
    <w:rsid w:val="003E1072"/>
    <w:rsid w:val="003E11DC"/>
    <w:rsid w:val="003E132E"/>
    <w:rsid w:val="003E13BB"/>
    <w:rsid w:val="003E143F"/>
    <w:rsid w:val="003E14CD"/>
    <w:rsid w:val="003E15C5"/>
    <w:rsid w:val="003E165B"/>
    <w:rsid w:val="003E16B1"/>
    <w:rsid w:val="003E16FE"/>
    <w:rsid w:val="003E170A"/>
    <w:rsid w:val="003E1911"/>
    <w:rsid w:val="003E19BF"/>
    <w:rsid w:val="003E1A77"/>
    <w:rsid w:val="003E1ACF"/>
    <w:rsid w:val="003E1B7C"/>
    <w:rsid w:val="003E1BAE"/>
    <w:rsid w:val="003E1BFD"/>
    <w:rsid w:val="003E1CAF"/>
    <w:rsid w:val="003E1D35"/>
    <w:rsid w:val="003E1D60"/>
    <w:rsid w:val="003E1DC5"/>
    <w:rsid w:val="003E1DDC"/>
    <w:rsid w:val="003E1EC7"/>
    <w:rsid w:val="003E1EFC"/>
    <w:rsid w:val="003E1F6E"/>
    <w:rsid w:val="003E2028"/>
    <w:rsid w:val="003E2093"/>
    <w:rsid w:val="003E20A6"/>
    <w:rsid w:val="003E20BD"/>
    <w:rsid w:val="003E2105"/>
    <w:rsid w:val="003E211A"/>
    <w:rsid w:val="003E226A"/>
    <w:rsid w:val="003E2282"/>
    <w:rsid w:val="003E231B"/>
    <w:rsid w:val="003E246A"/>
    <w:rsid w:val="003E24D9"/>
    <w:rsid w:val="003E26F4"/>
    <w:rsid w:val="003E2729"/>
    <w:rsid w:val="003E27DE"/>
    <w:rsid w:val="003E2847"/>
    <w:rsid w:val="003E2869"/>
    <w:rsid w:val="003E289D"/>
    <w:rsid w:val="003E290C"/>
    <w:rsid w:val="003E29FA"/>
    <w:rsid w:val="003E2AC7"/>
    <w:rsid w:val="003E2AFC"/>
    <w:rsid w:val="003E2B5D"/>
    <w:rsid w:val="003E2B69"/>
    <w:rsid w:val="003E2C60"/>
    <w:rsid w:val="003E2C68"/>
    <w:rsid w:val="003E2CA6"/>
    <w:rsid w:val="003E2CFB"/>
    <w:rsid w:val="003E2D2B"/>
    <w:rsid w:val="003E2DBF"/>
    <w:rsid w:val="003E2DDC"/>
    <w:rsid w:val="003E2E10"/>
    <w:rsid w:val="003E2EC4"/>
    <w:rsid w:val="003E2EC6"/>
    <w:rsid w:val="003E3138"/>
    <w:rsid w:val="003E3173"/>
    <w:rsid w:val="003E317B"/>
    <w:rsid w:val="003E3199"/>
    <w:rsid w:val="003E319D"/>
    <w:rsid w:val="003E31AF"/>
    <w:rsid w:val="003E3290"/>
    <w:rsid w:val="003E3405"/>
    <w:rsid w:val="003E34D4"/>
    <w:rsid w:val="003E353B"/>
    <w:rsid w:val="003E35E6"/>
    <w:rsid w:val="003E3646"/>
    <w:rsid w:val="003E3656"/>
    <w:rsid w:val="003E3689"/>
    <w:rsid w:val="003E37AC"/>
    <w:rsid w:val="003E37EF"/>
    <w:rsid w:val="003E3862"/>
    <w:rsid w:val="003E3972"/>
    <w:rsid w:val="003E3A49"/>
    <w:rsid w:val="003E3AC4"/>
    <w:rsid w:val="003E3B43"/>
    <w:rsid w:val="003E3EB1"/>
    <w:rsid w:val="003E3F27"/>
    <w:rsid w:val="003E3F2B"/>
    <w:rsid w:val="003E3F3F"/>
    <w:rsid w:val="003E3F75"/>
    <w:rsid w:val="003E3FB8"/>
    <w:rsid w:val="003E3FE0"/>
    <w:rsid w:val="003E3FEF"/>
    <w:rsid w:val="003E40B8"/>
    <w:rsid w:val="003E40E6"/>
    <w:rsid w:val="003E411E"/>
    <w:rsid w:val="003E4268"/>
    <w:rsid w:val="003E42AF"/>
    <w:rsid w:val="003E42BE"/>
    <w:rsid w:val="003E430C"/>
    <w:rsid w:val="003E43FA"/>
    <w:rsid w:val="003E4454"/>
    <w:rsid w:val="003E44AF"/>
    <w:rsid w:val="003E4501"/>
    <w:rsid w:val="003E45A3"/>
    <w:rsid w:val="003E4622"/>
    <w:rsid w:val="003E466C"/>
    <w:rsid w:val="003E46C9"/>
    <w:rsid w:val="003E46CF"/>
    <w:rsid w:val="003E4714"/>
    <w:rsid w:val="003E4776"/>
    <w:rsid w:val="003E477B"/>
    <w:rsid w:val="003E47D1"/>
    <w:rsid w:val="003E481B"/>
    <w:rsid w:val="003E48D3"/>
    <w:rsid w:val="003E4A9A"/>
    <w:rsid w:val="003E4AE4"/>
    <w:rsid w:val="003E4BF6"/>
    <w:rsid w:val="003E4C6F"/>
    <w:rsid w:val="003E4CA1"/>
    <w:rsid w:val="003E4D2B"/>
    <w:rsid w:val="003E4D97"/>
    <w:rsid w:val="003E4DE1"/>
    <w:rsid w:val="003E4E1D"/>
    <w:rsid w:val="003E4E54"/>
    <w:rsid w:val="003E4E78"/>
    <w:rsid w:val="003E4EBB"/>
    <w:rsid w:val="003E4F55"/>
    <w:rsid w:val="003E4FA8"/>
    <w:rsid w:val="003E501D"/>
    <w:rsid w:val="003E5105"/>
    <w:rsid w:val="003E52FA"/>
    <w:rsid w:val="003E5313"/>
    <w:rsid w:val="003E5347"/>
    <w:rsid w:val="003E5383"/>
    <w:rsid w:val="003E53F2"/>
    <w:rsid w:val="003E5445"/>
    <w:rsid w:val="003E54F1"/>
    <w:rsid w:val="003E554F"/>
    <w:rsid w:val="003E5571"/>
    <w:rsid w:val="003E55E2"/>
    <w:rsid w:val="003E55F8"/>
    <w:rsid w:val="003E5669"/>
    <w:rsid w:val="003E56E6"/>
    <w:rsid w:val="003E58C1"/>
    <w:rsid w:val="003E5A14"/>
    <w:rsid w:val="003E5B43"/>
    <w:rsid w:val="003E5C1B"/>
    <w:rsid w:val="003E5C36"/>
    <w:rsid w:val="003E5D10"/>
    <w:rsid w:val="003E5D51"/>
    <w:rsid w:val="003E5E03"/>
    <w:rsid w:val="003E5E50"/>
    <w:rsid w:val="003E5EC8"/>
    <w:rsid w:val="003E5F0C"/>
    <w:rsid w:val="003E5F5C"/>
    <w:rsid w:val="003E5FB7"/>
    <w:rsid w:val="003E5FCA"/>
    <w:rsid w:val="003E60CD"/>
    <w:rsid w:val="003E60EB"/>
    <w:rsid w:val="003E6175"/>
    <w:rsid w:val="003E61FD"/>
    <w:rsid w:val="003E6259"/>
    <w:rsid w:val="003E6278"/>
    <w:rsid w:val="003E62C3"/>
    <w:rsid w:val="003E63AE"/>
    <w:rsid w:val="003E6471"/>
    <w:rsid w:val="003E6528"/>
    <w:rsid w:val="003E6762"/>
    <w:rsid w:val="003E67B1"/>
    <w:rsid w:val="003E68B0"/>
    <w:rsid w:val="003E68B3"/>
    <w:rsid w:val="003E68EC"/>
    <w:rsid w:val="003E68F9"/>
    <w:rsid w:val="003E6938"/>
    <w:rsid w:val="003E6977"/>
    <w:rsid w:val="003E6A5D"/>
    <w:rsid w:val="003E6A63"/>
    <w:rsid w:val="003E6ACA"/>
    <w:rsid w:val="003E6B74"/>
    <w:rsid w:val="003E6BF3"/>
    <w:rsid w:val="003E6C1F"/>
    <w:rsid w:val="003E6C57"/>
    <w:rsid w:val="003E6C6E"/>
    <w:rsid w:val="003E6D2E"/>
    <w:rsid w:val="003E6D32"/>
    <w:rsid w:val="003E6D59"/>
    <w:rsid w:val="003E6D9F"/>
    <w:rsid w:val="003E6E5E"/>
    <w:rsid w:val="003E6EE8"/>
    <w:rsid w:val="003E6FA3"/>
    <w:rsid w:val="003E7002"/>
    <w:rsid w:val="003E701D"/>
    <w:rsid w:val="003E7031"/>
    <w:rsid w:val="003E704D"/>
    <w:rsid w:val="003E7050"/>
    <w:rsid w:val="003E7086"/>
    <w:rsid w:val="003E7142"/>
    <w:rsid w:val="003E7195"/>
    <w:rsid w:val="003E71BA"/>
    <w:rsid w:val="003E721A"/>
    <w:rsid w:val="003E72C4"/>
    <w:rsid w:val="003E72DF"/>
    <w:rsid w:val="003E7326"/>
    <w:rsid w:val="003E7351"/>
    <w:rsid w:val="003E73DA"/>
    <w:rsid w:val="003E747B"/>
    <w:rsid w:val="003E7577"/>
    <w:rsid w:val="003E75A0"/>
    <w:rsid w:val="003E75AA"/>
    <w:rsid w:val="003E75DE"/>
    <w:rsid w:val="003E7626"/>
    <w:rsid w:val="003E7654"/>
    <w:rsid w:val="003E765E"/>
    <w:rsid w:val="003E765F"/>
    <w:rsid w:val="003E7744"/>
    <w:rsid w:val="003E7898"/>
    <w:rsid w:val="003E7926"/>
    <w:rsid w:val="003E7939"/>
    <w:rsid w:val="003E7989"/>
    <w:rsid w:val="003E798A"/>
    <w:rsid w:val="003E7991"/>
    <w:rsid w:val="003E7AE2"/>
    <w:rsid w:val="003E7B1B"/>
    <w:rsid w:val="003E7B36"/>
    <w:rsid w:val="003E7C18"/>
    <w:rsid w:val="003E7CD7"/>
    <w:rsid w:val="003E7DE9"/>
    <w:rsid w:val="003E7DEE"/>
    <w:rsid w:val="003E7E05"/>
    <w:rsid w:val="003E7E27"/>
    <w:rsid w:val="003E7E88"/>
    <w:rsid w:val="003E7EBA"/>
    <w:rsid w:val="003E7F22"/>
    <w:rsid w:val="003E7FB1"/>
    <w:rsid w:val="003E7FED"/>
    <w:rsid w:val="003E7FEF"/>
    <w:rsid w:val="003F0043"/>
    <w:rsid w:val="003F008B"/>
    <w:rsid w:val="003F008C"/>
    <w:rsid w:val="003F00E3"/>
    <w:rsid w:val="003F0138"/>
    <w:rsid w:val="003F0169"/>
    <w:rsid w:val="003F0213"/>
    <w:rsid w:val="003F02B8"/>
    <w:rsid w:val="003F03BE"/>
    <w:rsid w:val="003F042D"/>
    <w:rsid w:val="003F049F"/>
    <w:rsid w:val="003F04B7"/>
    <w:rsid w:val="003F05E2"/>
    <w:rsid w:val="003F05E7"/>
    <w:rsid w:val="003F05F7"/>
    <w:rsid w:val="003F0613"/>
    <w:rsid w:val="003F062B"/>
    <w:rsid w:val="003F087A"/>
    <w:rsid w:val="003F08C9"/>
    <w:rsid w:val="003F095E"/>
    <w:rsid w:val="003F09C9"/>
    <w:rsid w:val="003F0A11"/>
    <w:rsid w:val="003F0A28"/>
    <w:rsid w:val="003F0A31"/>
    <w:rsid w:val="003F0AFA"/>
    <w:rsid w:val="003F0B03"/>
    <w:rsid w:val="003F0B39"/>
    <w:rsid w:val="003F0BD1"/>
    <w:rsid w:val="003F0CEE"/>
    <w:rsid w:val="003F0DE9"/>
    <w:rsid w:val="003F0E33"/>
    <w:rsid w:val="003F0E53"/>
    <w:rsid w:val="003F0F1F"/>
    <w:rsid w:val="003F0F44"/>
    <w:rsid w:val="003F0F54"/>
    <w:rsid w:val="003F1167"/>
    <w:rsid w:val="003F118D"/>
    <w:rsid w:val="003F11E5"/>
    <w:rsid w:val="003F131D"/>
    <w:rsid w:val="003F132D"/>
    <w:rsid w:val="003F13CA"/>
    <w:rsid w:val="003F1419"/>
    <w:rsid w:val="003F156D"/>
    <w:rsid w:val="003F161D"/>
    <w:rsid w:val="003F169B"/>
    <w:rsid w:val="003F17E5"/>
    <w:rsid w:val="003F1829"/>
    <w:rsid w:val="003F188C"/>
    <w:rsid w:val="003F18CA"/>
    <w:rsid w:val="003F18DB"/>
    <w:rsid w:val="003F192C"/>
    <w:rsid w:val="003F1940"/>
    <w:rsid w:val="003F19E4"/>
    <w:rsid w:val="003F1A6F"/>
    <w:rsid w:val="003F1A80"/>
    <w:rsid w:val="003F1AC0"/>
    <w:rsid w:val="003F1AE8"/>
    <w:rsid w:val="003F1AFE"/>
    <w:rsid w:val="003F1B14"/>
    <w:rsid w:val="003F1C69"/>
    <w:rsid w:val="003F1C7C"/>
    <w:rsid w:val="003F1CB9"/>
    <w:rsid w:val="003F1D56"/>
    <w:rsid w:val="003F1D81"/>
    <w:rsid w:val="003F1DD5"/>
    <w:rsid w:val="003F1DF5"/>
    <w:rsid w:val="003F1E65"/>
    <w:rsid w:val="003F1E96"/>
    <w:rsid w:val="003F1EC7"/>
    <w:rsid w:val="003F1EFE"/>
    <w:rsid w:val="003F1F2D"/>
    <w:rsid w:val="003F1F35"/>
    <w:rsid w:val="003F1F44"/>
    <w:rsid w:val="003F2078"/>
    <w:rsid w:val="003F20D3"/>
    <w:rsid w:val="003F20F0"/>
    <w:rsid w:val="003F20FD"/>
    <w:rsid w:val="003F21E0"/>
    <w:rsid w:val="003F2220"/>
    <w:rsid w:val="003F2223"/>
    <w:rsid w:val="003F22EC"/>
    <w:rsid w:val="003F231B"/>
    <w:rsid w:val="003F2323"/>
    <w:rsid w:val="003F236F"/>
    <w:rsid w:val="003F239D"/>
    <w:rsid w:val="003F23A5"/>
    <w:rsid w:val="003F23C7"/>
    <w:rsid w:val="003F23EF"/>
    <w:rsid w:val="003F23F6"/>
    <w:rsid w:val="003F2472"/>
    <w:rsid w:val="003F24A5"/>
    <w:rsid w:val="003F25F2"/>
    <w:rsid w:val="003F28AC"/>
    <w:rsid w:val="003F2901"/>
    <w:rsid w:val="003F294E"/>
    <w:rsid w:val="003F29C3"/>
    <w:rsid w:val="003F29D1"/>
    <w:rsid w:val="003F2A2B"/>
    <w:rsid w:val="003F2A33"/>
    <w:rsid w:val="003F2A57"/>
    <w:rsid w:val="003F2A9A"/>
    <w:rsid w:val="003F2C07"/>
    <w:rsid w:val="003F2CBA"/>
    <w:rsid w:val="003F2D4F"/>
    <w:rsid w:val="003F2D5D"/>
    <w:rsid w:val="003F2FC9"/>
    <w:rsid w:val="003F305C"/>
    <w:rsid w:val="003F308E"/>
    <w:rsid w:val="003F31E8"/>
    <w:rsid w:val="003F3231"/>
    <w:rsid w:val="003F3233"/>
    <w:rsid w:val="003F32A2"/>
    <w:rsid w:val="003F32DF"/>
    <w:rsid w:val="003F33B2"/>
    <w:rsid w:val="003F3417"/>
    <w:rsid w:val="003F3455"/>
    <w:rsid w:val="003F350E"/>
    <w:rsid w:val="003F35B1"/>
    <w:rsid w:val="003F3611"/>
    <w:rsid w:val="003F364C"/>
    <w:rsid w:val="003F3691"/>
    <w:rsid w:val="003F36F6"/>
    <w:rsid w:val="003F379E"/>
    <w:rsid w:val="003F37CC"/>
    <w:rsid w:val="003F3A10"/>
    <w:rsid w:val="003F3AB2"/>
    <w:rsid w:val="003F3D27"/>
    <w:rsid w:val="003F3DD0"/>
    <w:rsid w:val="003F3ECB"/>
    <w:rsid w:val="003F3EDB"/>
    <w:rsid w:val="003F3F1F"/>
    <w:rsid w:val="003F3FC7"/>
    <w:rsid w:val="003F3FE2"/>
    <w:rsid w:val="003F3FE3"/>
    <w:rsid w:val="003F411E"/>
    <w:rsid w:val="003F419A"/>
    <w:rsid w:val="003F4215"/>
    <w:rsid w:val="003F4340"/>
    <w:rsid w:val="003F439F"/>
    <w:rsid w:val="003F43C3"/>
    <w:rsid w:val="003F4527"/>
    <w:rsid w:val="003F454E"/>
    <w:rsid w:val="003F4576"/>
    <w:rsid w:val="003F45E5"/>
    <w:rsid w:val="003F468D"/>
    <w:rsid w:val="003F46F3"/>
    <w:rsid w:val="003F46FE"/>
    <w:rsid w:val="003F4766"/>
    <w:rsid w:val="003F47C8"/>
    <w:rsid w:val="003F4804"/>
    <w:rsid w:val="003F4851"/>
    <w:rsid w:val="003F4868"/>
    <w:rsid w:val="003F4869"/>
    <w:rsid w:val="003F489E"/>
    <w:rsid w:val="003F49B7"/>
    <w:rsid w:val="003F4A56"/>
    <w:rsid w:val="003F4A84"/>
    <w:rsid w:val="003F4AFD"/>
    <w:rsid w:val="003F4B4D"/>
    <w:rsid w:val="003F4B5A"/>
    <w:rsid w:val="003F4B78"/>
    <w:rsid w:val="003F4BD2"/>
    <w:rsid w:val="003F4BFD"/>
    <w:rsid w:val="003F4D05"/>
    <w:rsid w:val="003F4D10"/>
    <w:rsid w:val="003F4DD5"/>
    <w:rsid w:val="003F4F2F"/>
    <w:rsid w:val="003F4F69"/>
    <w:rsid w:val="003F4F6C"/>
    <w:rsid w:val="003F50EE"/>
    <w:rsid w:val="003F517F"/>
    <w:rsid w:val="003F51B6"/>
    <w:rsid w:val="003F51CA"/>
    <w:rsid w:val="003F5201"/>
    <w:rsid w:val="003F5291"/>
    <w:rsid w:val="003F52C9"/>
    <w:rsid w:val="003F532F"/>
    <w:rsid w:val="003F5398"/>
    <w:rsid w:val="003F5399"/>
    <w:rsid w:val="003F55C0"/>
    <w:rsid w:val="003F5628"/>
    <w:rsid w:val="003F5633"/>
    <w:rsid w:val="003F565D"/>
    <w:rsid w:val="003F5692"/>
    <w:rsid w:val="003F56B3"/>
    <w:rsid w:val="003F576B"/>
    <w:rsid w:val="003F58A7"/>
    <w:rsid w:val="003F58CF"/>
    <w:rsid w:val="003F592C"/>
    <w:rsid w:val="003F598F"/>
    <w:rsid w:val="003F59FE"/>
    <w:rsid w:val="003F5A09"/>
    <w:rsid w:val="003F5AC7"/>
    <w:rsid w:val="003F5AFD"/>
    <w:rsid w:val="003F5B16"/>
    <w:rsid w:val="003F5BDF"/>
    <w:rsid w:val="003F5C59"/>
    <w:rsid w:val="003F5C93"/>
    <w:rsid w:val="003F5D0B"/>
    <w:rsid w:val="003F5D17"/>
    <w:rsid w:val="003F5EDA"/>
    <w:rsid w:val="003F604D"/>
    <w:rsid w:val="003F60B9"/>
    <w:rsid w:val="003F61A8"/>
    <w:rsid w:val="003F61F6"/>
    <w:rsid w:val="003F620A"/>
    <w:rsid w:val="003F62B5"/>
    <w:rsid w:val="003F62D8"/>
    <w:rsid w:val="003F6374"/>
    <w:rsid w:val="003F63ED"/>
    <w:rsid w:val="003F63F0"/>
    <w:rsid w:val="003F643E"/>
    <w:rsid w:val="003F645B"/>
    <w:rsid w:val="003F64B2"/>
    <w:rsid w:val="003F6511"/>
    <w:rsid w:val="003F659C"/>
    <w:rsid w:val="003F660B"/>
    <w:rsid w:val="003F67C8"/>
    <w:rsid w:val="003F67E4"/>
    <w:rsid w:val="003F6878"/>
    <w:rsid w:val="003F68D3"/>
    <w:rsid w:val="003F6938"/>
    <w:rsid w:val="003F69DC"/>
    <w:rsid w:val="003F6A48"/>
    <w:rsid w:val="003F6A4A"/>
    <w:rsid w:val="003F6A86"/>
    <w:rsid w:val="003F6B73"/>
    <w:rsid w:val="003F6B79"/>
    <w:rsid w:val="003F6C5E"/>
    <w:rsid w:val="003F6C67"/>
    <w:rsid w:val="003F6CA0"/>
    <w:rsid w:val="003F6CA7"/>
    <w:rsid w:val="003F6CB8"/>
    <w:rsid w:val="003F6CD5"/>
    <w:rsid w:val="003F6DAF"/>
    <w:rsid w:val="003F6DBC"/>
    <w:rsid w:val="003F6DCA"/>
    <w:rsid w:val="003F6DE8"/>
    <w:rsid w:val="003F6DF8"/>
    <w:rsid w:val="003F6DFB"/>
    <w:rsid w:val="003F6E4C"/>
    <w:rsid w:val="003F6EB9"/>
    <w:rsid w:val="003F6F07"/>
    <w:rsid w:val="003F6F92"/>
    <w:rsid w:val="003F7085"/>
    <w:rsid w:val="003F70D2"/>
    <w:rsid w:val="003F7151"/>
    <w:rsid w:val="003F7187"/>
    <w:rsid w:val="003F718F"/>
    <w:rsid w:val="003F7190"/>
    <w:rsid w:val="003F722E"/>
    <w:rsid w:val="003F725F"/>
    <w:rsid w:val="003F7312"/>
    <w:rsid w:val="003F7378"/>
    <w:rsid w:val="003F739D"/>
    <w:rsid w:val="003F7426"/>
    <w:rsid w:val="003F742D"/>
    <w:rsid w:val="003F7481"/>
    <w:rsid w:val="003F748D"/>
    <w:rsid w:val="003F74E9"/>
    <w:rsid w:val="003F7557"/>
    <w:rsid w:val="003F756B"/>
    <w:rsid w:val="003F75DE"/>
    <w:rsid w:val="003F762E"/>
    <w:rsid w:val="003F7662"/>
    <w:rsid w:val="003F7667"/>
    <w:rsid w:val="003F76AF"/>
    <w:rsid w:val="003F7727"/>
    <w:rsid w:val="003F7801"/>
    <w:rsid w:val="003F7864"/>
    <w:rsid w:val="003F790C"/>
    <w:rsid w:val="003F79F1"/>
    <w:rsid w:val="003F7A67"/>
    <w:rsid w:val="003F7AEB"/>
    <w:rsid w:val="003F7B1E"/>
    <w:rsid w:val="003F7B79"/>
    <w:rsid w:val="003F7BB9"/>
    <w:rsid w:val="003F7BE9"/>
    <w:rsid w:val="003F7C32"/>
    <w:rsid w:val="003F7DD3"/>
    <w:rsid w:val="003F7DE2"/>
    <w:rsid w:val="003F7E39"/>
    <w:rsid w:val="003F7E63"/>
    <w:rsid w:val="003F7F19"/>
    <w:rsid w:val="003F7F61"/>
    <w:rsid w:val="003F7FA1"/>
    <w:rsid w:val="0040006C"/>
    <w:rsid w:val="004000F4"/>
    <w:rsid w:val="00400126"/>
    <w:rsid w:val="004001F8"/>
    <w:rsid w:val="00400229"/>
    <w:rsid w:val="00400239"/>
    <w:rsid w:val="00400243"/>
    <w:rsid w:val="0040024A"/>
    <w:rsid w:val="004002A0"/>
    <w:rsid w:val="00400306"/>
    <w:rsid w:val="0040032C"/>
    <w:rsid w:val="004003C0"/>
    <w:rsid w:val="00400546"/>
    <w:rsid w:val="00400550"/>
    <w:rsid w:val="00400605"/>
    <w:rsid w:val="00400634"/>
    <w:rsid w:val="00400639"/>
    <w:rsid w:val="00400651"/>
    <w:rsid w:val="0040066E"/>
    <w:rsid w:val="004007BA"/>
    <w:rsid w:val="00400830"/>
    <w:rsid w:val="0040086D"/>
    <w:rsid w:val="004008D0"/>
    <w:rsid w:val="004008F3"/>
    <w:rsid w:val="00400A41"/>
    <w:rsid w:val="00400B04"/>
    <w:rsid w:val="00400B3D"/>
    <w:rsid w:val="00400BA6"/>
    <w:rsid w:val="00400BDD"/>
    <w:rsid w:val="00400C17"/>
    <w:rsid w:val="00400C4A"/>
    <w:rsid w:val="00400C8B"/>
    <w:rsid w:val="00400CDB"/>
    <w:rsid w:val="00400CEF"/>
    <w:rsid w:val="00400E86"/>
    <w:rsid w:val="00400E8A"/>
    <w:rsid w:val="00400E8E"/>
    <w:rsid w:val="00400F02"/>
    <w:rsid w:val="00400FB6"/>
    <w:rsid w:val="00400FCB"/>
    <w:rsid w:val="0040100D"/>
    <w:rsid w:val="004010C1"/>
    <w:rsid w:val="0040112A"/>
    <w:rsid w:val="0040113D"/>
    <w:rsid w:val="0040119D"/>
    <w:rsid w:val="004011EF"/>
    <w:rsid w:val="004012B3"/>
    <w:rsid w:val="0040139B"/>
    <w:rsid w:val="0040143A"/>
    <w:rsid w:val="004014B8"/>
    <w:rsid w:val="004014D7"/>
    <w:rsid w:val="00401545"/>
    <w:rsid w:val="0040162C"/>
    <w:rsid w:val="00401665"/>
    <w:rsid w:val="004018E8"/>
    <w:rsid w:val="00401929"/>
    <w:rsid w:val="00401987"/>
    <w:rsid w:val="0040199A"/>
    <w:rsid w:val="00401A10"/>
    <w:rsid w:val="00401A5C"/>
    <w:rsid w:val="00401A97"/>
    <w:rsid w:val="00401B10"/>
    <w:rsid w:val="00401B44"/>
    <w:rsid w:val="00401B98"/>
    <w:rsid w:val="00401BBC"/>
    <w:rsid w:val="00401C0A"/>
    <w:rsid w:val="00401CF0"/>
    <w:rsid w:val="00401D2A"/>
    <w:rsid w:val="00401D94"/>
    <w:rsid w:val="00401E23"/>
    <w:rsid w:val="00401FF3"/>
    <w:rsid w:val="004020BB"/>
    <w:rsid w:val="004020E9"/>
    <w:rsid w:val="00402183"/>
    <w:rsid w:val="004021C0"/>
    <w:rsid w:val="00402289"/>
    <w:rsid w:val="0040230B"/>
    <w:rsid w:val="00402418"/>
    <w:rsid w:val="00402470"/>
    <w:rsid w:val="004024A2"/>
    <w:rsid w:val="00402546"/>
    <w:rsid w:val="00402587"/>
    <w:rsid w:val="00402591"/>
    <w:rsid w:val="004025CD"/>
    <w:rsid w:val="004025DD"/>
    <w:rsid w:val="00402660"/>
    <w:rsid w:val="004026BC"/>
    <w:rsid w:val="00402712"/>
    <w:rsid w:val="00402727"/>
    <w:rsid w:val="00402792"/>
    <w:rsid w:val="0040279C"/>
    <w:rsid w:val="004027EE"/>
    <w:rsid w:val="00402833"/>
    <w:rsid w:val="0040283C"/>
    <w:rsid w:val="00402C2A"/>
    <w:rsid w:val="00402C5F"/>
    <w:rsid w:val="00402CE2"/>
    <w:rsid w:val="00402D82"/>
    <w:rsid w:val="00402E27"/>
    <w:rsid w:val="00402E39"/>
    <w:rsid w:val="00402E3A"/>
    <w:rsid w:val="00402EF1"/>
    <w:rsid w:val="00402EFF"/>
    <w:rsid w:val="00402F25"/>
    <w:rsid w:val="00402F32"/>
    <w:rsid w:val="00402F35"/>
    <w:rsid w:val="0040307A"/>
    <w:rsid w:val="004030DB"/>
    <w:rsid w:val="004030DE"/>
    <w:rsid w:val="004030F6"/>
    <w:rsid w:val="00403118"/>
    <w:rsid w:val="0040328A"/>
    <w:rsid w:val="0040331D"/>
    <w:rsid w:val="00403326"/>
    <w:rsid w:val="00403363"/>
    <w:rsid w:val="004033B6"/>
    <w:rsid w:val="004033EF"/>
    <w:rsid w:val="00403471"/>
    <w:rsid w:val="004034BD"/>
    <w:rsid w:val="004035E2"/>
    <w:rsid w:val="00403632"/>
    <w:rsid w:val="0040370A"/>
    <w:rsid w:val="004037EE"/>
    <w:rsid w:val="004038C1"/>
    <w:rsid w:val="004038C9"/>
    <w:rsid w:val="00403912"/>
    <w:rsid w:val="00403925"/>
    <w:rsid w:val="004039A1"/>
    <w:rsid w:val="004039BA"/>
    <w:rsid w:val="004039C0"/>
    <w:rsid w:val="004039E3"/>
    <w:rsid w:val="00403A3A"/>
    <w:rsid w:val="00403AA1"/>
    <w:rsid w:val="00403AB1"/>
    <w:rsid w:val="00403AC9"/>
    <w:rsid w:val="00403B32"/>
    <w:rsid w:val="00403B4F"/>
    <w:rsid w:val="00403B61"/>
    <w:rsid w:val="00403C44"/>
    <w:rsid w:val="00403C64"/>
    <w:rsid w:val="00403E5E"/>
    <w:rsid w:val="00403E7C"/>
    <w:rsid w:val="00403E86"/>
    <w:rsid w:val="00403E96"/>
    <w:rsid w:val="00403EF0"/>
    <w:rsid w:val="00403F0F"/>
    <w:rsid w:val="00403F14"/>
    <w:rsid w:val="00403F39"/>
    <w:rsid w:val="00403FFC"/>
    <w:rsid w:val="0040402E"/>
    <w:rsid w:val="00404038"/>
    <w:rsid w:val="00404078"/>
    <w:rsid w:val="004040C4"/>
    <w:rsid w:val="00404134"/>
    <w:rsid w:val="0040417A"/>
    <w:rsid w:val="0040418E"/>
    <w:rsid w:val="004041E6"/>
    <w:rsid w:val="004041FC"/>
    <w:rsid w:val="00404209"/>
    <w:rsid w:val="00404210"/>
    <w:rsid w:val="0040424E"/>
    <w:rsid w:val="00404253"/>
    <w:rsid w:val="0040459A"/>
    <w:rsid w:val="004046A4"/>
    <w:rsid w:val="00404767"/>
    <w:rsid w:val="004048BC"/>
    <w:rsid w:val="00404928"/>
    <w:rsid w:val="00404A71"/>
    <w:rsid w:val="00404A73"/>
    <w:rsid w:val="00404AC9"/>
    <w:rsid w:val="00404AD2"/>
    <w:rsid w:val="00404AED"/>
    <w:rsid w:val="00404C8F"/>
    <w:rsid w:val="00404CD6"/>
    <w:rsid w:val="00404CE7"/>
    <w:rsid w:val="00404D2E"/>
    <w:rsid w:val="00404D39"/>
    <w:rsid w:val="00404DF0"/>
    <w:rsid w:val="00404E50"/>
    <w:rsid w:val="00404E74"/>
    <w:rsid w:val="00404E96"/>
    <w:rsid w:val="00404EE2"/>
    <w:rsid w:val="00405095"/>
    <w:rsid w:val="004050C8"/>
    <w:rsid w:val="004050FB"/>
    <w:rsid w:val="004051AF"/>
    <w:rsid w:val="004051DB"/>
    <w:rsid w:val="004051FE"/>
    <w:rsid w:val="00405260"/>
    <w:rsid w:val="0040527D"/>
    <w:rsid w:val="00405366"/>
    <w:rsid w:val="00405373"/>
    <w:rsid w:val="004053B5"/>
    <w:rsid w:val="004053EA"/>
    <w:rsid w:val="004053ED"/>
    <w:rsid w:val="00405499"/>
    <w:rsid w:val="00405533"/>
    <w:rsid w:val="00405695"/>
    <w:rsid w:val="004056D8"/>
    <w:rsid w:val="0040570C"/>
    <w:rsid w:val="00405828"/>
    <w:rsid w:val="00405841"/>
    <w:rsid w:val="0040590E"/>
    <w:rsid w:val="004059D0"/>
    <w:rsid w:val="00405A31"/>
    <w:rsid w:val="00405A95"/>
    <w:rsid w:val="00405B5E"/>
    <w:rsid w:val="00405C61"/>
    <w:rsid w:val="00405C71"/>
    <w:rsid w:val="00405CC4"/>
    <w:rsid w:val="00405CF4"/>
    <w:rsid w:val="00405D79"/>
    <w:rsid w:val="00405E4D"/>
    <w:rsid w:val="00405EEA"/>
    <w:rsid w:val="00405F71"/>
    <w:rsid w:val="00405F92"/>
    <w:rsid w:val="00405F9B"/>
    <w:rsid w:val="00405FC2"/>
    <w:rsid w:val="00405FD9"/>
    <w:rsid w:val="00406186"/>
    <w:rsid w:val="004061DD"/>
    <w:rsid w:val="004061FA"/>
    <w:rsid w:val="0040624B"/>
    <w:rsid w:val="0040643C"/>
    <w:rsid w:val="00406557"/>
    <w:rsid w:val="00406583"/>
    <w:rsid w:val="0040658E"/>
    <w:rsid w:val="0040659B"/>
    <w:rsid w:val="00406709"/>
    <w:rsid w:val="00406722"/>
    <w:rsid w:val="004067A3"/>
    <w:rsid w:val="004068A7"/>
    <w:rsid w:val="00406941"/>
    <w:rsid w:val="0040696C"/>
    <w:rsid w:val="00406A5B"/>
    <w:rsid w:val="00406AD4"/>
    <w:rsid w:val="00406AEE"/>
    <w:rsid w:val="00406B80"/>
    <w:rsid w:val="00406B86"/>
    <w:rsid w:val="00406C1D"/>
    <w:rsid w:val="00406C4D"/>
    <w:rsid w:val="00406D7A"/>
    <w:rsid w:val="00406D9F"/>
    <w:rsid w:val="00406DE7"/>
    <w:rsid w:val="00406F0C"/>
    <w:rsid w:val="00406F92"/>
    <w:rsid w:val="00407179"/>
    <w:rsid w:val="004071AF"/>
    <w:rsid w:val="0040735C"/>
    <w:rsid w:val="0040738C"/>
    <w:rsid w:val="004073B0"/>
    <w:rsid w:val="004073C3"/>
    <w:rsid w:val="0040742D"/>
    <w:rsid w:val="00407431"/>
    <w:rsid w:val="00407443"/>
    <w:rsid w:val="00407499"/>
    <w:rsid w:val="004074B4"/>
    <w:rsid w:val="00407570"/>
    <w:rsid w:val="004075C2"/>
    <w:rsid w:val="00407655"/>
    <w:rsid w:val="00407869"/>
    <w:rsid w:val="00407933"/>
    <w:rsid w:val="00407943"/>
    <w:rsid w:val="004079B5"/>
    <w:rsid w:val="00407C89"/>
    <w:rsid w:val="00407CBA"/>
    <w:rsid w:val="00407D4A"/>
    <w:rsid w:val="00407D70"/>
    <w:rsid w:val="00407E89"/>
    <w:rsid w:val="00407EB5"/>
    <w:rsid w:val="00407F1C"/>
    <w:rsid w:val="00407F5E"/>
    <w:rsid w:val="00407F9F"/>
    <w:rsid w:val="00410070"/>
    <w:rsid w:val="00410072"/>
    <w:rsid w:val="004100BD"/>
    <w:rsid w:val="0041019C"/>
    <w:rsid w:val="0041022B"/>
    <w:rsid w:val="0041027C"/>
    <w:rsid w:val="004102A1"/>
    <w:rsid w:val="004102AD"/>
    <w:rsid w:val="0041035B"/>
    <w:rsid w:val="004103B9"/>
    <w:rsid w:val="0041048C"/>
    <w:rsid w:val="00410547"/>
    <w:rsid w:val="00410626"/>
    <w:rsid w:val="00410785"/>
    <w:rsid w:val="00410793"/>
    <w:rsid w:val="0041083B"/>
    <w:rsid w:val="0041097D"/>
    <w:rsid w:val="00410A56"/>
    <w:rsid w:val="00410A5C"/>
    <w:rsid w:val="00410A67"/>
    <w:rsid w:val="00410A9C"/>
    <w:rsid w:val="00410AD8"/>
    <w:rsid w:val="00410B37"/>
    <w:rsid w:val="00410B52"/>
    <w:rsid w:val="00410CAE"/>
    <w:rsid w:val="00410CC9"/>
    <w:rsid w:val="00410D32"/>
    <w:rsid w:val="00410EC0"/>
    <w:rsid w:val="00410F93"/>
    <w:rsid w:val="00410FF4"/>
    <w:rsid w:val="00411062"/>
    <w:rsid w:val="004111D1"/>
    <w:rsid w:val="00411223"/>
    <w:rsid w:val="00411231"/>
    <w:rsid w:val="004112B3"/>
    <w:rsid w:val="0041137E"/>
    <w:rsid w:val="004113A2"/>
    <w:rsid w:val="004113B9"/>
    <w:rsid w:val="0041144A"/>
    <w:rsid w:val="004114D9"/>
    <w:rsid w:val="00411502"/>
    <w:rsid w:val="00411518"/>
    <w:rsid w:val="00411619"/>
    <w:rsid w:val="00411641"/>
    <w:rsid w:val="0041166A"/>
    <w:rsid w:val="00411687"/>
    <w:rsid w:val="00411792"/>
    <w:rsid w:val="00411874"/>
    <w:rsid w:val="0041189B"/>
    <w:rsid w:val="004118BD"/>
    <w:rsid w:val="00411931"/>
    <w:rsid w:val="00411983"/>
    <w:rsid w:val="00411A8D"/>
    <w:rsid w:val="00411AB4"/>
    <w:rsid w:val="00411B2A"/>
    <w:rsid w:val="00411D43"/>
    <w:rsid w:val="00411D76"/>
    <w:rsid w:val="00411DCA"/>
    <w:rsid w:val="00411EBD"/>
    <w:rsid w:val="00411F3A"/>
    <w:rsid w:val="0041206C"/>
    <w:rsid w:val="00412159"/>
    <w:rsid w:val="00412170"/>
    <w:rsid w:val="004121FD"/>
    <w:rsid w:val="00412253"/>
    <w:rsid w:val="0041225D"/>
    <w:rsid w:val="004122B3"/>
    <w:rsid w:val="0041256D"/>
    <w:rsid w:val="004125AB"/>
    <w:rsid w:val="004125F4"/>
    <w:rsid w:val="004126A1"/>
    <w:rsid w:val="004126C0"/>
    <w:rsid w:val="004127DE"/>
    <w:rsid w:val="004129B3"/>
    <w:rsid w:val="00412ABA"/>
    <w:rsid w:val="00412B66"/>
    <w:rsid w:val="00412BA3"/>
    <w:rsid w:val="00412C05"/>
    <w:rsid w:val="00412C98"/>
    <w:rsid w:val="00412CAE"/>
    <w:rsid w:val="00412CD7"/>
    <w:rsid w:val="00412D2E"/>
    <w:rsid w:val="00412D38"/>
    <w:rsid w:val="00412D77"/>
    <w:rsid w:val="00412DC0"/>
    <w:rsid w:val="00412EEC"/>
    <w:rsid w:val="00412F8E"/>
    <w:rsid w:val="00413112"/>
    <w:rsid w:val="004131F9"/>
    <w:rsid w:val="00413246"/>
    <w:rsid w:val="00413305"/>
    <w:rsid w:val="004133A5"/>
    <w:rsid w:val="004134FA"/>
    <w:rsid w:val="00413506"/>
    <w:rsid w:val="00413533"/>
    <w:rsid w:val="00413641"/>
    <w:rsid w:val="00413721"/>
    <w:rsid w:val="0041376C"/>
    <w:rsid w:val="0041377C"/>
    <w:rsid w:val="004137CE"/>
    <w:rsid w:val="004138A0"/>
    <w:rsid w:val="0041394F"/>
    <w:rsid w:val="004139C9"/>
    <w:rsid w:val="00413A1F"/>
    <w:rsid w:val="00413A35"/>
    <w:rsid w:val="00413AA1"/>
    <w:rsid w:val="00413B66"/>
    <w:rsid w:val="00413B6F"/>
    <w:rsid w:val="00413BB9"/>
    <w:rsid w:val="00413C09"/>
    <w:rsid w:val="00413D76"/>
    <w:rsid w:val="00413D95"/>
    <w:rsid w:val="00413DEF"/>
    <w:rsid w:val="00413E09"/>
    <w:rsid w:val="00413E69"/>
    <w:rsid w:val="00413E76"/>
    <w:rsid w:val="00413EC0"/>
    <w:rsid w:val="00413F18"/>
    <w:rsid w:val="00413F1F"/>
    <w:rsid w:val="00413FC8"/>
    <w:rsid w:val="0041402C"/>
    <w:rsid w:val="00414059"/>
    <w:rsid w:val="0041407B"/>
    <w:rsid w:val="004141FC"/>
    <w:rsid w:val="00414290"/>
    <w:rsid w:val="0041429F"/>
    <w:rsid w:val="004142E2"/>
    <w:rsid w:val="00414361"/>
    <w:rsid w:val="00414421"/>
    <w:rsid w:val="00414458"/>
    <w:rsid w:val="004144B4"/>
    <w:rsid w:val="004144F5"/>
    <w:rsid w:val="0041450D"/>
    <w:rsid w:val="00414517"/>
    <w:rsid w:val="00414555"/>
    <w:rsid w:val="004145E4"/>
    <w:rsid w:val="00414604"/>
    <w:rsid w:val="004147FC"/>
    <w:rsid w:val="00414834"/>
    <w:rsid w:val="00414835"/>
    <w:rsid w:val="00414842"/>
    <w:rsid w:val="00414858"/>
    <w:rsid w:val="00414A15"/>
    <w:rsid w:val="00414AB9"/>
    <w:rsid w:val="00414AFB"/>
    <w:rsid w:val="00414B62"/>
    <w:rsid w:val="00414BEB"/>
    <w:rsid w:val="00414C06"/>
    <w:rsid w:val="00414C32"/>
    <w:rsid w:val="00414D02"/>
    <w:rsid w:val="00414DB1"/>
    <w:rsid w:val="00414DBB"/>
    <w:rsid w:val="00414DCC"/>
    <w:rsid w:val="00414FD9"/>
    <w:rsid w:val="00415035"/>
    <w:rsid w:val="00415066"/>
    <w:rsid w:val="00415142"/>
    <w:rsid w:val="004151AD"/>
    <w:rsid w:val="00415210"/>
    <w:rsid w:val="0041522D"/>
    <w:rsid w:val="00415271"/>
    <w:rsid w:val="004152AA"/>
    <w:rsid w:val="004152BF"/>
    <w:rsid w:val="004153C3"/>
    <w:rsid w:val="004153CB"/>
    <w:rsid w:val="0041540C"/>
    <w:rsid w:val="00415523"/>
    <w:rsid w:val="00415586"/>
    <w:rsid w:val="00415601"/>
    <w:rsid w:val="00415639"/>
    <w:rsid w:val="00415679"/>
    <w:rsid w:val="004156A1"/>
    <w:rsid w:val="004156F8"/>
    <w:rsid w:val="00415782"/>
    <w:rsid w:val="004157AE"/>
    <w:rsid w:val="00415840"/>
    <w:rsid w:val="004158C6"/>
    <w:rsid w:val="004158E4"/>
    <w:rsid w:val="00415A1F"/>
    <w:rsid w:val="00415B26"/>
    <w:rsid w:val="00415BC6"/>
    <w:rsid w:val="00415C44"/>
    <w:rsid w:val="00415DC5"/>
    <w:rsid w:val="00415DE3"/>
    <w:rsid w:val="00415E03"/>
    <w:rsid w:val="00415ED4"/>
    <w:rsid w:val="00415F85"/>
    <w:rsid w:val="00416021"/>
    <w:rsid w:val="0041604C"/>
    <w:rsid w:val="00416050"/>
    <w:rsid w:val="004161AF"/>
    <w:rsid w:val="004161B0"/>
    <w:rsid w:val="00416205"/>
    <w:rsid w:val="00416241"/>
    <w:rsid w:val="00416250"/>
    <w:rsid w:val="00416258"/>
    <w:rsid w:val="004162CA"/>
    <w:rsid w:val="0041633A"/>
    <w:rsid w:val="004163BF"/>
    <w:rsid w:val="0041643B"/>
    <w:rsid w:val="00416444"/>
    <w:rsid w:val="004164AA"/>
    <w:rsid w:val="004164CA"/>
    <w:rsid w:val="004164EE"/>
    <w:rsid w:val="004165E1"/>
    <w:rsid w:val="004166BF"/>
    <w:rsid w:val="004167AE"/>
    <w:rsid w:val="00416822"/>
    <w:rsid w:val="00416970"/>
    <w:rsid w:val="0041698C"/>
    <w:rsid w:val="004169DA"/>
    <w:rsid w:val="004169DF"/>
    <w:rsid w:val="00416A0B"/>
    <w:rsid w:val="00416A7B"/>
    <w:rsid w:val="00416B0A"/>
    <w:rsid w:val="00416B0D"/>
    <w:rsid w:val="00416BBD"/>
    <w:rsid w:val="00416BD1"/>
    <w:rsid w:val="00416BF6"/>
    <w:rsid w:val="00416C27"/>
    <w:rsid w:val="00416CE8"/>
    <w:rsid w:val="00416D32"/>
    <w:rsid w:val="00416D45"/>
    <w:rsid w:val="00416D69"/>
    <w:rsid w:val="00416DCC"/>
    <w:rsid w:val="00416DD2"/>
    <w:rsid w:val="00416FDF"/>
    <w:rsid w:val="0041713F"/>
    <w:rsid w:val="00417151"/>
    <w:rsid w:val="004171BA"/>
    <w:rsid w:val="0041722B"/>
    <w:rsid w:val="0041724A"/>
    <w:rsid w:val="004172A2"/>
    <w:rsid w:val="004172F2"/>
    <w:rsid w:val="00417321"/>
    <w:rsid w:val="00417380"/>
    <w:rsid w:val="004173E7"/>
    <w:rsid w:val="0041740C"/>
    <w:rsid w:val="00417448"/>
    <w:rsid w:val="00417461"/>
    <w:rsid w:val="004175A8"/>
    <w:rsid w:val="00417667"/>
    <w:rsid w:val="00417678"/>
    <w:rsid w:val="004176C3"/>
    <w:rsid w:val="00417701"/>
    <w:rsid w:val="00417721"/>
    <w:rsid w:val="004177B4"/>
    <w:rsid w:val="004177D7"/>
    <w:rsid w:val="0041786E"/>
    <w:rsid w:val="004178BC"/>
    <w:rsid w:val="004178F5"/>
    <w:rsid w:val="0041793B"/>
    <w:rsid w:val="004179C2"/>
    <w:rsid w:val="004179DC"/>
    <w:rsid w:val="00417A1B"/>
    <w:rsid w:val="00417A53"/>
    <w:rsid w:val="00417A5F"/>
    <w:rsid w:val="00417AE6"/>
    <w:rsid w:val="00417B92"/>
    <w:rsid w:val="00417C19"/>
    <w:rsid w:val="00417C8D"/>
    <w:rsid w:val="00417C96"/>
    <w:rsid w:val="00417D69"/>
    <w:rsid w:val="00417D94"/>
    <w:rsid w:val="00417E01"/>
    <w:rsid w:val="00417E0D"/>
    <w:rsid w:val="00417F09"/>
    <w:rsid w:val="00417FCF"/>
    <w:rsid w:val="0042003A"/>
    <w:rsid w:val="004201D2"/>
    <w:rsid w:val="0042025F"/>
    <w:rsid w:val="0042027C"/>
    <w:rsid w:val="004202C6"/>
    <w:rsid w:val="004202EA"/>
    <w:rsid w:val="00420335"/>
    <w:rsid w:val="0042036C"/>
    <w:rsid w:val="00420393"/>
    <w:rsid w:val="004203A0"/>
    <w:rsid w:val="004203D3"/>
    <w:rsid w:val="0042041C"/>
    <w:rsid w:val="0042048E"/>
    <w:rsid w:val="0042050E"/>
    <w:rsid w:val="00420580"/>
    <w:rsid w:val="00420681"/>
    <w:rsid w:val="004206E7"/>
    <w:rsid w:val="004206FC"/>
    <w:rsid w:val="0042082F"/>
    <w:rsid w:val="004208C2"/>
    <w:rsid w:val="0042093D"/>
    <w:rsid w:val="0042098F"/>
    <w:rsid w:val="004209FD"/>
    <w:rsid w:val="00420A41"/>
    <w:rsid w:val="00420A63"/>
    <w:rsid w:val="00420AA3"/>
    <w:rsid w:val="00420BA6"/>
    <w:rsid w:val="00420BDC"/>
    <w:rsid w:val="00420C4F"/>
    <w:rsid w:val="00420C73"/>
    <w:rsid w:val="00420CD8"/>
    <w:rsid w:val="00420D48"/>
    <w:rsid w:val="00420D81"/>
    <w:rsid w:val="00420F01"/>
    <w:rsid w:val="00420FC1"/>
    <w:rsid w:val="00420FC6"/>
    <w:rsid w:val="0042107B"/>
    <w:rsid w:val="004210D8"/>
    <w:rsid w:val="004210E4"/>
    <w:rsid w:val="0042111B"/>
    <w:rsid w:val="004211D5"/>
    <w:rsid w:val="004211FF"/>
    <w:rsid w:val="00421213"/>
    <w:rsid w:val="00421214"/>
    <w:rsid w:val="0042123C"/>
    <w:rsid w:val="00421245"/>
    <w:rsid w:val="00421261"/>
    <w:rsid w:val="004212BC"/>
    <w:rsid w:val="004212EB"/>
    <w:rsid w:val="00421311"/>
    <w:rsid w:val="004216A1"/>
    <w:rsid w:val="004216BC"/>
    <w:rsid w:val="004216D4"/>
    <w:rsid w:val="004216F1"/>
    <w:rsid w:val="00421762"/>
    <w:rsid w:val="00421787"/>
    <w:rsid w:val="0042178C"/>
    <w:rsid w:val="004217B3"/>
    <w:rsid w:val="00421837"/>
    <w:rsid w:val="004218B1"/>
    <w:rsid w:val="004218F3"/>
    <w:rsid w:val="00421A53"/>
    <w:rsid w:val="00421A92"/>
    <w:rsid w:val="00421B88"/>
    <w:rsid w:val="00421C24"/>
    <w:rsid w:val="00421D63"/>
    <w:rsid w:val="00421D8B"/>
    <w:rsid w:val="00421D8D"/>
    <w:rsid w:val="00421E1D"/>
    <w:rsid w:val="00421E26"/>
    <w:rsid w:val="00421E42"/>
    <w:rsid w:val="00421EA5"/>
    <w:rsid w:val="00421EB0"/>
    <w:rsid w:val="00421F2E"/>
    <w:rsid w:val="00421F2F"/>
    <w:rsid w:val="00421F67"/>
    <w:rsid w:val="00421FDC"/>
    <w:rsid w:val="00421FEB"/>
    <w:rsid w:val="00422074"/>
    <w:rsid w:val="004220E3"/>
    <w:rsid w:val="00422106"/>
    <w:rsid w:val="0042216B"/>
    <w:rsid w:val="004221BC"/>
    <w:rsid w:val="004221E3"/>
    <w:rsid w:val="00422252"/>
    <w:rsid w:val="00422390"/>
    <w:rsid w:val="004223B7"/>
    <w:rsid w:val="00422413"/>
    <w:rsid w:val="004224FE"/>
    <w:rsid w:val="004225FF"/>
    <w:rsid w:val="00422673"/>
    <w:rsid w:val="0042273E"/>
    <w:rsid w:val="0042274B"/>
    <w:rsid w:val="00422751"/>
    <w:rsid w:val="00422894"/>
    <w:rsid w:val="004228CA"/>
    <w:rsid w:val="004228DF"/>
    <w:rsid w:val="00422961"/>
    <w:rsid w:val="004229AA"/>
    <w:rsid w:val="004229BC"/>
    <w:rsid w:val="00422A0D"/>
    <w:rsid w:val="00422AB6"/>
    <w:rsid w:val="00422AD0"/>
    <w:rsid w:val="00422D52"/>
    <w:rsid w:val="00422D70"/>
    <w:rsid w:val="00422D81"/>
    <w:rsid w:val="00422E56"/>
    <w:rsid w:val="00422E7D"/>
    <w:rsid w:val="00422E82"/>
    <w:rsid w:val="00422F2C"/>
    <w:rsid w:val="00422F8B"/>
    <w:rsid w:val="00422FD7"/>
    <w:rsid w:val="00422FFF"/>
    <w:rsid w:val="00423279"/>
    <w:rsid w:val="004232AB"/>
    <w:rsid w:val="00423347"/>
    <w:rsid w:val="00423382"/>
    <w:rsid w:val="004233B7"/>
    <w:rsid w:val="00423479"/>
    <w:rsid w:val="0042349E"/>
    <w:rsid w:val="004234F3"/>
    <w:rsid w:val="0042358E"/>
    <w:rsid w:val="00423612"/>
    <w:rsid w:val="00423632"/>
    <w:rsid w:val="0042369E"/>
    <w:rsid w:val="0042371E"/>
    <w:rsid w:val="00423786"/>
    <w:rsid w:val="00423824"/>
    <w:rsid w:val="0042390C"/>
    <w:rsid w:val="004239A9"/>
    <w:rsid w:val="004239B8"/>
    <w:rsid w:val="00423A32"/>
    <w:rsid w:val="00423A98"/>
    <w:rsid w:val="00423AED"/>
    <w:rsid w:val="00423C0E"/>
    <w:rsid w:val="00423C13"/>
    <w:rsid w:val="00423D5F"/>
    <w:rsid w:val="00423D74"/>
    <w:rsid w:val="00423E6D"/>
    <w:rsid w:val="00423F80"/>
    <w:rsid w:val="00423FED"/>
    <w:rsid w:val="004240AD"/>
    <w:rsid w:val="0042417F"/>
    <w:rsid w:val="004241E5"/>
    <w:rsid w:val="004241F0"/>
    <w:rsid w:val="0042425E"/>
    <w:rsid w:val="0042427F"/>
    <w:rsid w:val="00424388"/>
    <w:rsid w:val="004244A8"/>
    <w:rsid w:val="004244DD"/>
    <w:rsid w:val="0042455F"/>
    <w:rsid w:val="00424570"/>
    <w:rsid w:val="004245BA"/>
    <w:rsid w:val="004245F4"/>
    <w:rsid w:val="00424632"/>
    <w:rsid w:val="004246F4"/>
    <w:rsid w:val="004247AF"/>
    <w:rsid w:val="00424856"/>
    <w:rsid w:val="0042486B"/>
    <w:rsid w:val="00424895"/>
    <w:rsid w:val="0042498D"/>
    <w:rsid w:val="004249BE"/>
    <w:rsid w:val="00424A16"/>
    <w:rsid w:val="00424A7A"/>
    <w:rsid w:val="00424B00"/>
    <w:rsid w:val="00424B6A"/>
    <w:rsid w:val="00424BAD"/>
    <w:rsid w:val="00424C6A"/>
    <w:rsid w:val="00424D39"/>
    <w:rsid w:val="00424D84"/>
    <w:rsid w:val="00424F3E"/>
    <w:rsid w:val="00424FB1"/>
    <w:rsid w:val="00424FC4"/>
    <w:rsid w:val="0042502D"/>
    <w:rsid w:val="0042505F"/>
    <w:rsid w:val="004250D6"/>
    <w:rsid w:val="004251A9"/>
    <w:rsid w:val="004251AC"/>
    <w:rsid w:val="004251F9"/>
    <w:rsid w:val="0042522E"/>
    <w:rsid w:val="004252AD"/>
    <w:rsid w:val="004252F4"/>
    <w:rsid w:val="0042530D"/>
    <w:rsid w:val="004253FB"/>
    <w:rsid w:val="00425409"/>
    <w:rsid w:val="00425495"/>
    <w:rsid w:val="004254C6"/>
    <w:rsid w:val="00425500"/>
    <w:rsid w:val="0042553A"/>
    <w:rsid w:val="00425795"/>
    <w:rsid w:val="0042589F"/>
    <w:rsid w:val="004258A2"/>
    <w:rsid w:val="00425925"/>
    <w:rsid w:val="004259A2"/>
    <w:rsid w:val="004259C2"/>
    <w:rsid w:val="00425A11"/>
    <w:rsid w:val="00425A4D"/>
    <w:rsid w:val="00425A8B"/>
    <w:rsid w:val="00425B0B"/>
    <w:rsid w:val="00425BCD"/>
    <w:rsid w:val="00425C61"/>
    <w:rsid w:val="00425C90"/>
    <w:rsid w:val="00425CAC"/>
    <w:rsid w:val="00425CC6"/>
    <w:rsid w:val="00425F87"/>
    <w:rsid w:val="004260D6"/>
    <w:rsid w:val="00426169"/>
    <w:rsid w:val="00426184"/>
    <w:rsid w:val="004262B6"/>
    <w:rsid w:val="00426323"/>
    <w:rsid w:val="0042632B"/>
    <w:rsid w:val="00426331"/>
    <w:rsid w:val="004263D5"/>
    <w:rsid w:val="0042643A"/>
    <w:rsid w:val="0042649F"/>
    <w:rsid w:val="00426569"/>
    <w:rsid w:val="00426653"/>
    <w:rsid w:val="00426683"/>
    <w:rsid w:val="00426863"/>
    <w:rsid w:val="0042690C"/>
    <w:rsid w:val="004269CB"/>
    <w:rsid w:val="004269D2"/>
    <w:rsid w:val="00426A4C"/>
    <w:rsid w:val="00426A9A"/>
    <w:rsid w:val="00426AFF"/>
    <w:rsid w:val="00426B82"/>
    <w:rsid w:val="00426BB7"/>
    <w:rsid w:val="00426CCE"/>
    <w:rsid w:val="00426D29"/>
    <w:rsid w:val="00426DD3"/>
    <w:rsid w:val="00426E5F"/>
    <w:rsid w:val="00426E72"/>
    <w:rsid w:val="00426E77"/>
    <w:rsid w:val="00426EAE"/>
    <w:rsid w:val="00426ECB"/>
    <w:rsid w:val="00426EFC"/>
    <w:rsid w:val="00426F04"/>
    <w:rsid w:val="00426F6D"/>
    <w:rsid w:val="00426FB9"/>
    <w:rsid w:val="00426FFE"/>
    <w:rsid w:val="0042701E"/>
    <w:rsid w:val="00427058"/>
    <w:rsid w:val="00427215"/>
    <w:rsid w:val="004272BE"/>
    <w:rsid w:val="004273D0"/>
    <w:rsid w:val="004273D8"/>
    <w:rsid w:val="004275C0"/>
    <w:rsid w:val="004275D9"/>
    <w:rsid w:val="0042765A"/>
    <w:rsid w:val="004276BC"/>
    <w:rsid w:val="0042771D"/>
    <w:rsid w:val="00427764"/>
    <w:rsid w:val="00427841"/>
    <w:rsid w:val="0042788E"/>
    <w:rsid w:val="004278E5"/>
    <w:rsid w:val="004278F9"/>
    <w:rsid w:val="00427913"/>
    <w:rsid w:val="0042798A"/>
    <w:rsid w:val="00427A01"/>
    <w:rsid w:val="00427A7E"/>
    <w:rsid w:val="00427B6F"/>
    <w:rsid w:val="00427C02"/>
    <w:rsid w:val="00427C46"/>
    <w:rsid w:val="00427D0C"/>
    <w:rsid w:val="00427D2A"/>
    <w:rsid w:val="00427D98"/>
    <w:rsid w:val="00427EC1"/>
    <w:rsid w:val="00427ED6"/>
    <w:rsid w:val="00427F02"/>
    <w:rsid w:val="00427F13"/>
    <w:rsid w:val="00427FA2"/>
    <w:rsid w:val="004300A2"/>
    <w:rsid w:val="004300D5"/>
    <w:rsid w:val="00430106"/>
    <w:rsid w:val="0043016D"/>
    <w:rsid w:val="0043017B"/>
    <w:rsid w:val="004301FB"/>
    <w:rsid w:val="00430235"/>
    <w:rsid w:val="0043044B"/>
    <w:rsid w:val="004304B1"/>
    <w:rsid w:val="004304FB"/>
    <w:rsid w:val="00430535"/>
    <w:rsid w:val="00430553"/>
    <w:rsid w:val="00430559"/>
    <w:rsid w:val="004305B7"/>
    <w:rsid w:val="004305BD"/>
    <w:rsid w:val="0043061B"/>
    <w:rsid w:val="00430677"/>
    <w:rsid w:val="004306F2"/>
    <w:rsid w:val="0043074C"/>
    <w:rsid w:val="004307D0"/>
    <w:rsid w:val="004308A1"/>
    <w:rsid w:val="004309A1"/>
    <w:rsid w:val="004309B2"/>
    <w:rsid w:val="004309BF"/>
    <w:rsid w:val="004309D2"/>
    <w:rsid w:val="004309DF"/>
    <w:rsid w:val="00430AD9"/>
    <w:rsid w:val="00430B88"/>
    <w:rsid w:val="00430B9D"/>
    <w:rsid w:val="00430BAE"/>
    <w:rsid w:val="00430C2B"/>
    <w:rsid w:val="00430C7B"/>
    <w:rsid w:val="00430CD8"/>
    <w:rsid w:val="00430D0A"/>
    <w:rsid w:val="00430D14"/>
    <w:rsid w:val="00430D83"/>
    <w:rsid w:val="00430E01"/>
    <w:rsid w:val="00430E02"/>
    <w:rsid w:val="00430E7E"/>
    <w:rsid w:val="00430E80"/>
    <w:rsid w:val="00430ECC"/>
    <w:rsid w:val="00430F2A"/>
    <w:rsid w:val="00430FDD"/>
    <w:rsid w:val="004310C6"/>
    <w:rsid w:val="004310E0"/>
    <w:rsid w:val="0043112E"/>
    <w:rsid w:val="0043114E"/>
    <w:rsid w:val="0043115E"/>
    <w:rsid w:val="00431181"/>
    <w:rsid w:val="004312BD"/>
    <w:rsid w:val="004312C7"/>
    <w:rsid w:val="00431301"/>
    <w:rsid w:val="00431340"/>
    <w:rsid w:val="004313A3"/>
    <w:rsid w:val="00431401"/>
    <w:rsid w:val="00431488"/>
    <w:rsid w:val="00431497"/>
    <w:rsid w:val="004314B0"/>
    <w:rsid w:val="004314CF"/>
    <w:rsid w:val="004315C5"/>
    <w:rsid w:val="00431678"/>
    <w:rsid w:val="004316FD"/>
    <w:rsid w:val="0043171E"/>
    <w:rsid w:val="00431797"/>
    <w:rsid w:val="004317B6"/>
    <w:rsid w:val="004317D5"/>
    <w:rsid w:val="004318A2"/>
    <w:rsid w:val="004318E5"/>
    <w:rsid w:val="00431921"/>
    <w:rsid w:val="004319DC"/>
    <w:rsid w:val="004319DD"/>
    <w:rsid w:val="004319FA"/>
    <w:rsid w:val="00431AA5"/>
    <w:rsid w:val="00431AD6"/>
    <w:rsid w:val="00431B57"/>
    <w:rsid w:val="00431B8A"/>
    <w:rsid w:val="00431B99"/>
    <w:rsid w:val="00431BD2"/>
    <w:rsid w:val="00431C02"/>
    <w:rsid w:val="00431C07"/>
    <w:rsid w:val="00431C54"/>
    <w:rsid w:val="00431C95"/>
    <w:rsid w:val="00431CE9"/>
    <w:rsid w:val="00431CF6"/>
    <w:rsid w:val="00431DE6"/>
    <w:rsid w:val="00431E2A"/>
    <w:rsid w:val="00432097"/>
    <w:rsid w:val="004320EB"/>
    <w:rsid w:val="00432101"/>
    <w:rsid w:val="004321C4"/>
    <w:rsid w:val="00432245"/>
    <w:rsid w:val="0043227D"/>
    <w:rsid w:val="004322DC"/>
    <w:rsid w:val="00432381"/>
    <w:rsid w:val="004323C5"/>
    <w:rsid w:val="004323C9"/>
    <w:rsid w:val="004323EA"/>
    <w:rsid w:val="004323F6"/>
    <w:rsid w:val="00432414"/>
    <w:rsid w:val="0043247C"/>
    <w:rsid w:val="004324DA"/>
    <w:rsid w:val="0043254F"/>
    <w:rsid w:val="00432575"/>
    <w:rsid w:val="0043257C"/>
    <w:rsid w:val="0043258D"/>
    <w:rsid w:val="00432642"/>
    <w:rsid w:val="00432643"/>
    <w:rsid w:val="0043265D"/>
    <w:rsid w:val="0043268A"/>
    <w:rsid w:val="00432730"/>
    <w:rsid w:val="00432780"/>
    <w:rsid w:val="00432794"/>
    <w:rsid w:val="004327C1"/>
    <w:rsid w:val="00432886"/>
    <w:rsid w:val="00432906"/>
    <w:rsid w:val="0043290D"/>
    <w:rsid w:val="00432A2C"/>
    <w:rsid w:val="00432A36"/>
    <w:rsid w:val="00432AB8"/>
    <w:rsid w:val="00432AD9"/>
    <w:rsid w:val="00432AEF"/>
    <w:rsid w:val="00432B3E"/>
    <w:rsid w:val="00432B41"/>
    <w:rsid w:val="00432BEE"/>
    <w:rsid w:val="00432C6E"/>
    <w:rsid w:val="00432CE5"/>
    <w:rsid w:val="00432E1A"/>
    <w:rsid w:val="00432F0D"/>
    <w:rsid w:val="00432F68"/>
    <w:rsid w:val="00432FE2"/>
    <w:rsid w:val="00433011"/>
    <w:rsid w:val="004330C8"/>
    <w:rsid w:val="004331AC"/>
    <w:rsid w:val="00433266"/>
    <w:rsid w:val="00433386"/>
    <w:rsid w:val="00433451"/>
    <w:rsid w:val="00433460"/>
    <w:rsid w:val="004334B6"/>
    <w:rsid w:val="0043356A"/>
    <w:rsid w:val="004335A0"/>
    <w:rsid w:val="0043365C"/>
    <w:rsid w:val="00433693"/>
    <w:rsid w:val="0043376C"/>
    <w:rsid w:val="004337A4"/>
    <w:rsid w:val="00433805"/>
    <w:rsid w:val="004338C3"/>
    <w:rsid w:val="00433A0E"/>
    <w:rsid w:val="00433ACB"/>
    <w:rsid w:val="00433B40"/>
    <w:rsid w:val="00433BCE"/>
    <w:rsid w:val="00433C9D"/>
    <w:rsid w:val="00433CAB"/>
    <w:rsid w:val="00433CC8"/>
    <w:rsid w:val="00433CCF"/>
    <w:rsid w:val="00433D82"/>
    <w:rsid w:val="00433D9D"/>
    <w:rsid w:val="00433E38"/>
    <w:rsid w:val="00433ED4"/>
    <w:rsid w:val="00433EFE"/>
    <w:rsid w:val="00433F19"/>
    <w:rsid w:val="00433F8D"/>
    <w:rsid w:val="00433FDE"/>
    <w:rsid w:val="00433FF3"/>
    <w:rsid w:val="0043403E"/>
    <w:rsid w:val="00434052"/>
    <w:rsid w:val="00434075"/>
    <w:rsid w:val="004340B6"/>
    <w:rsid w:val="0043410B"/>
    <w:rsid w:val="00434128"/>
    <w:rsid w:val="004341CE"/>
    <w:rsid w:val="00434242"/>
    <w:rsid w:val="00434335"/>
    <w:rsid w:val="004343F5"/>
    <w:rsid w:val="0043441A"/>
    <w:rsid w:val="00434460"/>
    <w:rsid w:val="0043452F"/>
    <w:rsid w:val="00434616"/>
    <w:rsid w:val="0043466D"/>
    <w:rsid w:val="004346B2"/>
    <w:rsid w:val="00434798"/>
    <w:rsid w:val="004347D6"/>
    <w:rsid w:val="00434806"/>
    <w:rsid w:val="004348CA"/>
    <w:rsid w:val="00434971"/>
    <w:rsid w:val="004349B7"/>
    <w:rsid w:val="00434A56"/>
    <w:rsid w:val="00434A90"/>
    <w:rsid w:val="00434A9E"/>
    <w:rsid w:val="00434AD3"/>
    <w:rsid w:val="00434AF2"/>
    <w:rsid w:val="00434BFC"/>
    <w:rsid w:val="00434C6D"/>
    <w:rsid w:val="00434C99"/>
    <w:rsid w:val="00434D3F"/>
    <w:rsid w:val="00434E49"/>
    <w:rsid w:val="00434EC1"/>
    <w:rsid w:val="00434EC4"/>
    <w:rsid w:val="00434F2C"/>
    <w:rsid w:val="00434F8F"/>
    <w:rsid w:val="0043502C"/>
    <w:rsid w:val="00435045"/>
    <w:rsid w:val="004350CE"/>
    <w:rsid w:val="00435113"/>
    <w:rsid w:val="004351C8"/>
    <w:rsid w:val="00435293"/>
    <w:rsid w:val="00435310"/>
    <w:rsid w:val="0043534B"/>
    <w:rsid w:val="004353C8"/>
    <w:rsid w:val="004353FC"/>
    <w:rsid w:val="0043540B"/>
    <w:rsid w:val="00435422"/>
    <w:rsid w:val="00435465"/>
    <w:rsid w:val="00435492"/>
    <w:rsid w:val="004354B6"/>
    <w:rsid w:val="004355AD"/>
    <w:rsid w:val="00435685"/>
    <w:rsid w:val="004356D4"/>
    <w:rsid w:val="0043580C"/>
    <w:rsid w:val="00435812"/>
    <w:rsid w:val="00435844"/>
    <w:rsid w:val="00435845"/>
    <w:rsid w:val="00435955"/>
    <w:rsid w:val="00435962"/>
    <w:rsid w:val="0043597E"/>
    <w:rsid w:val="0043597F"/>
    <w:rsid w:val="00435A9B"/>
    <w:rsid w:val="00435B24"/>
    <w:rsid w:val="00435B4D"/>
    <w:rsid w:val="00435BC8"/>
    <w:rsid w:val="00435C5A"/>
    <w:rsid w:val="00435D4D"/>
    <w:rsid w:val="00435D7A"/>
    <w:rsid w:val="00435DFF"/>
    <w:rsid w:val="00435E1A"/>
    <w:rsid w:val="00435EAA"/>
    <w:rsid w:val="0043605E"/>
    <w:rsid w:val="00436096"/>
    <w:rsid w:val="004360DA"/>
    <w:rsid w:val="00436255"/>
    <w:rsid w:val="004362AE"/>
    <w:rsid w:val="00436394"/>
    <w:rsid w:val="004363F6"/>
    <w:rsid w:val="0043640D"/>
    <w:rsid w:val="0043640F"/>
    <w:rsid w:val="00436488"/>
    <w:rsid w:val="0043649F"/>
    <w:rsid w:val="0043652C"/>
    <w:rsid w:val="004365C6"/>
    <w:rsid w:val="0043662C"/>
    <w:rsid w:val="00436649"/>
    <w:rsid w:val="004367DB"/>
    <w:rsid w:val="00436820"/>
    <w:rsid w:val="00436898"/>
    <w:rsid w:val="004368E5"/>
    <w:rsid w:val="004369CF"/>
    <w:rsid w:val="00436A11"/>
    <w:rsid w:val="00436A19"/>
    <w:rsid w:val="00436A3D"/>
    <w:rsid w:val="00436AB3"/>
    <w:rsid w:val="00436AB5"/>
    <w:rsid w:val="00436B18"/>
    <w:rsid w:val="00436C43"/>
    <w:rsid w:val="00436C86"/>
    <w:rsid w:val="00436CB8"/>
    <w:rsid w:val="00436D68"/>
    <w:rsid w:val="00436D94"/>
    <w:rsid w:val="00436E22"/>
    <w:rsid w:val="00436E35"/>
    <w:rsid w:val="00436E3A"/>
    <w:rsid w:val="00436E5F"/>
    <w:rsid w:val="00436E70"/>
    <w:rsid w:val="00436E7E"/>
    <w:rsid w:val="00436EBD"/>
    <w:rsid w:val="00436EEA"/>
    <w:rsid w:val="00436F1F"/>
    <w:rsid w:val="00436F32"/>
    <w:rsid w:val="00436F5A"/>
    <w:rsid w:val="00436FB7"/>
    <w:rsid w:val="00436FC8"/>
    <w:rsid w:val="00437020"/>
    <w:rsid w:val="00437149"/>
    <w:rsid w:val="00437188"/>
    <w:rsid w:val="00437216"/>
    <w:rsid w:val="00437241"/>
    <w:rsid w:val="0043740B"/>
    <w:rsid w:val="00437453"/>
    <w:rsid w:val="004374E7"/>
    <w:rsid w:val="00437620"/>
    <w:rsid w:val="00437783"/>
    <w:rsid w:val="004377B4"/>
    <w:rsid w:val="004377D7"/>
    <w:rsid w:val="004378AF"/>
    <w:rsid w:val="004378EF"/>
    <w:rsid w:val="0043792A"/>
    <w:rsid w:val="004379A0"/>
    <w:rsid w:val="00437A3E"/>
    <w:rsid w:val="00437A85"/>
    <w:rsid w:val="00437A96"/>
    <w:rsid w:val="00437B4A"/>
    <w:rsid w:val="00437BBA"/>
    <w:rsid w:val="00437C2D"/>
    <w:rsid w:val="00437C4E"/>
    <w:rsid w:val="00437CED"/>
    <w:rsid w:val="00437CF5"/>
    <w:rsid w:val="00437D00"/>
    <w:rsid w:val="00437D4D"/>
    <w:rsid w:val="00437D89"/>
    <w:rsid w:val="00437D96"/>
    <w:rsid w:val="00437DD3"/>
    <w:rsid w:val="00437ED2"/>
    <w:rsid w:val="00440017"/>
    <w:rsid w:val="00440127"/>
    <w:rsid w:val="00440152"/>
    <w:rsid w:val="0044015B"/>
    <w:rsid w:val="0044038B"/>
    <w:rsid w:val="00440395"/>
    <w:rsid w:val="00440401"/>
    <w:rsid w:val="00440441"/>
    <w:rsid w:val="0044058F"/>
    <w:rsid w:val="004405A9"/>
    <w:rsid w:val="004405FE"/>
    <w:rsid w:val="00440654"/>
    <w:rsid w:val="004406DF"/>
    <w:rsid w:val="004407BF"/>
    <w:rsid w:val="004407C1"/>
    <w:rsid w:val="0044083B"/>
    <w:rsid w:val="0044087A"/>
    <w:rsid w:val="004409A3"/>
    <w:rsid w:val="00440A67"/>
    <w:rsid w:val="00440AB1"/>
    <w:rsid w:val="00440B9C"/>
    <w:rsid w:val="00440C67"/>
    <w:rsid w:val="00440CEE"/>
    <w:rsid w:val="00440D1B"/>
    <w:rsid w:val="00440FB8"/>
    <w:rsid w:val="00440FFC"/>
    <w:rsid w:val="004410C7"/>
    <w:rsid w:val="004410E3"/>
    <w:rsid w:val="00441178"/>
    <w:rsid w:val="004412B6"/>
    <w:rsid w:val="0044131F"/>
    <w:rsid w:val="00441372"/>
    <w:rsid w:val="004413FC"/>
    <w:rsid w:val="004414BC"/>
    <w:rsid w:val="00441536"/>
    <w:rsid w:val="00441709"/>
    <w:rsid w:val="00441742"/>
    <w:rsid w:val="004417C8"/>
    <w:rsid w:val="004417EC"/>
    <w:rsid w:val="0044188C"/>
    <w:rsid w:val="004418E5"/>
    <w:rsid w:val="00441957"/>
    <w:rsid w:val="0044195C"/>
    <w:rsid w:val="00441990"/>
    <w:rsid w:val="004419A9"/>
    <w:rsid w:val="004419B3"/>
    <w:rsid w:val="004419BD"/>
    <w:rsid w:val="00441A10"/>
    <w:rsid w:val="00441B1B"/>
    <w:rsid w:val="00441B62"/>
    <w:rsid w:val="00441B67"/>
    <w:rsid w:val="00441CE9"/>
    <w:rsid w:val="00441D13"/>
    <w:rsid w:val="00441DBA"/>
    <w:rsid w:val="00441DC3"/>
    <w:rsid w:val="00441DF4"/>
    <w:rsid w:val="00441E32"/>
    <w:rsid w:val="00441EA0"/>
    <w:rsid w:val="00441EF3"/>
    <w:rsid w:val="00441F12"/>
    <w:rsid w:val="0044204C"/>
    <w:rsid w:val="00442086"/>
    <w:rsid w:val="004420B6"/>
    <w:rsid w:val="00442103"/>
    <w:rsid w:val="00442117"/>
    <w:rsid w:val="004421F3"/>
    <w:rsid w:val="00442231"/>
    <w:rsid w:val="00442264"/>
    <w:rsid w:val="004422B1"/>
    <w:rsid w:val="00442471"/>
    <w:rsid w:val="004424D7"/>
    <w:rsid w:val="0044251D"/>
    <w:rsid w:val="00442546"/>
    <w:rsid w:val="00442575"/>
    <w:rsid w:val="00442688"/>
    <w:rsid w:val="004426F1"/>
    <w:rsid w:val="0044273E"/>
    <w:rsid w:val="00442763"/>
    <w:rsid w:val="0044277F"/>
    <w:rsid w:val="004427FC"/>
    <w:rsid w:val="00442885"/>
    <w:rsid w:val="004428D1"/>
    <w:rsid w:val="004428E6"/>
    <w:rsid w:val="0044292E"/>
    <w:rsid w:val="00442939"/>
    <w:rsid w:val="00442971"/>
    <w:rsid w:val="004429DB"/>
    <w:rsid w:val="00442A21"/>
    <w:rsid w:val="00442AF0"/>
    <w:rsid w:val="00442B5B"/>
    <w:rsid w:val="00442B73"/>
    <w:rsid w:val="00442BA5"/>
    <w:rsid w:val="00442BB9"/>
    <w:rsid w:val="00442BBB"/>
    <w:rsid w:val="00442C30"/>
    <w:rsid w:val="00442C79"/>
    <w:rsid w:val="00442C94"/>
    <w:rsid w:val="00442CD2"/>
    <w:rsid w:val="00442CF6"/>
    <w:rsid w:val="00442D0C"/>
    <w:rsid w:val="00442D17"/>
    <w:rsid w:val="00442D64"/>
    <w:rsid w:val="00442D6C"/>
    <w:rsid w:val="00442DCF"/>
    <w:rsid w:val="00442DDC"/>
    <w:rsid w:val="00442DEC"/>
    <w:rsid w:val="00442F95"/>
    <w:rsid w:val="00442FE9"/>
    <w:rsid w:val="00443045"/>
    <w:rsid w:val="00443178"/>
    <w:rsid w:val="0044317B"/>
    <w:rsid w:val="00443184"/>
    <w:rsid w:val="00443188"/>
    <w:rsid w:val="004431DD"/>
    <w:rsid w:val="004431DF"/>
    <w:rsid w:val="0044320C"/>
    <w:rsid w:val="004432C0"/>
    <w:rsid w:val="004433D6"/>
    <w:rsid w:val="004433F3"/>
    <w:rsid w:val="00443427"/>
    <w:rsid w:val="00443450"/>
    <w:rsid w:val="0044348C"/>
    <w:rsid w:val="004434F6"/>
    <w:rsid w:val="004434FD"/>
    <w:rsid w:val="004435B7"/>
    <w:rsid w:val="00443707"/>
    <w:rsid w:val="00443746"/>
    <w:rsid w:val="00443897"/>
    <w:rsid w:val="00443925"/>
    <w:rsid w:val="0044393A"/>
    <w:rsid w:val="00443A3A"/>
    <w:rsid w:val="00443B36"/>
    <w:rsid w:val="00443B81"/>
    <w:rsid w:val="00443E1B"/>
    <w:rsid w:val="00443E20"/>
    <w:rsid w:val="00443EDF"/>
    <w:rsid w:val="00443F57"/>
    <w:rsid w:val="00443F91"/>
    <w:rsid w:val="00443FF5"/>
    <w:rsid w:val="00444069"/>
    <w:rsid w:val="00444121"/>
    <w:rsid w:val="004441BE"/>
    <w:rsid w:val="004441E3"/>
    <w:rsid w:val="0044427B"/>
    <w:rsid w:val="0044427F"/>
    <w:rsid w:val="00444396"/>
    <w:rsid w:val="004443C9"/>
    <w:rsid w:val="00444500"/>
    <w:rsid w:val="0044458D"/>
    <w:rsid w:val="004445AF"/>
    <w:rsid w:val="004445E1"/>
    <w:rsid w:val="0044466F"/>
    <w:rsid w:val="00444692"/>
    <w:rsid w:val="0044472D"/>
    <w:rsid w:val="004447A1"/>
    <w:rsid w:val="004447CD"/>
    <w:rsid w:val="004447F8"/>
    <w:rsid w:val="004447FF"/>
    <w:rsid w:val="00444891"/>
    <w:rsid w:val="004448F2"/>
    <w:rsid w:val="0044498E"/>
    <w:rsid w:val="0044498F"/>
    <w:rsid w:val="004449BD"/>
    <w:rsid w:val="00444A26"/>
    <w:rsid w:val="00444A85"/>
    <w:rsid w:val="00444A8D"/>
    <w:rsid w:val="00444AB0"/>
    <w:rsid w:val="00444C1B"/>
    <w:rsid w:val="00444C82"/>
    <w:rsid w:val="00444C87"/>
    <w:rsid w:val="00444D01"/>
    <w:rsid w:val="00444DB8"/>
    <w:rsid w:val="00444EE4"/>
    <w:rsid w:val="00444EF3"/>
    <w:rsid w:val="00444F14"/>
    <w:rsid w:val="00444F66"/>
    <w:rsid w:val="00444F93"/>
    <w:rsid w:val="00444FA4"/>
    <w:rsid w:val="00444FB9"/>
    <w:rsid w:val="00444FF5"/>
    <w:rsid w:val="00444FFB"/>
    <w:rsid w:val="00445081"/>
    <w:rsid w:val="00445084"/>
    <w:rsid w:val="004450B2"/>
    <w:rsid w:val="0044510E"/>
    <w:rsid w:val="00445124"/>
    <w:rsid w:val="00445136"/>
    <w:rsid w:val="00445293"/>
    <w:rsid w:val="0044531C"/>
    <w:rsid w:val="0044539D"/>
    <w:rsid w:val="004453BF"/>
    <w:rsid w:val="004453E9"/>
    <w:rsid w:val="0044545B"/>
    <w:rsid w:val="00445480"/>
    <w:rsid w:val="0044553A"/>
    <w:rsid w:val="004455A9"/>
    <w:rsid w:val="004455C6"/>
    <w:rsid w:val="0044567D"/>
    <w:rsid w:val="004457AB"/>
    <w:rsid w:val="00445826"/>
    <w:rsid w:val="00445828"/>
    <w:rsid w:val="0044584E"/>
    <w:rsid w:val="00445888"/>
    <w:rsid w:val="00445897"/>
    <w:rsid w:val="004458F3"/>
    <w:rsid w:val="004459D0"/>
    <w:rsid w:val="004459F0"/>
    <w:rsid w:val="00445AAA"/>
    <w:rsid w:val="00445B19"/>
    <w:rsid w:val="00445BA0"/>
    <w:rsid w:val="00445C8F"/>
    <w:rsid w:val="00445CB5"/>
    <w:rsid w:val="00445CBC"/>
    <w:rsid w:val="00445D08"/>
    <w:rsid w:val="00445D1A"/>
    <w:rsid w:val="00445D3F"/>
    <w:rsid w:val="00445D63"/>
    <w:rsid w:val="00445DC4"/>
    <w:rsid w:val="00445E1F"/>
    <w:rsid w:val="00445E3E"/>
    <w:rsid w:val="00445E86"/>
    <w:rsid w:val="00445EB9"/>
    <w:rsid w:val="00445F3A"/>
    <w:rsid w:val="00446054"/>
    <w:rsid w:val="00446065"/>
    <w:rsid w:val="00446075"/>
    <w:rsid w:val="004460A1"/>
    <w:rsid w:val="0044617E"/>
    <w:rsid w:val="00446187"/>
    <w:rsid w:val="0044618C"/>
    <w:rsid w:val="004461B6"/>
    <w:rsid w:val="00446231"/>
    <w:rsid w:val="00446234"/>
    <w:rsid w:val="0044624D"/>
    <w:rsid w:val="00446378"/>
    <w:rsid w:val="0044637C"/>
    <w:rsid w:val="004463CA"/>
    <w:rsid w:val="00446468"/>
    <w:rsid w:val="0044649C"/>
    <w:rsid w:val="0044650D"/>
    <w:rsid w:val="00446512"/>
    <w:rsid w:val="00446531"/>
    <w:rsid w:val="00446618"/>
    <w:rsid w:val="004466F6"/>
    <w:rsid w:val="00446717"/>
    <w:rsid w:val="0044673D"/>
    <w:rsid w:val="004467BB"/>
    <w:rsid w:val="00446934"/>
    <w:rsid w:val="00446AAC"/>
    <w:rsid w:val="00446C00"/>
    <w:rsid w:val="00446DE9"/>
    <w:rsid w:val="00446EE3"/>
    <w:rsid w:val="00446F3B"/>
    <w:rsid w:val="00446F6E"/>
    <w:rsid w:val="00446F73"/>
    <w:rsid w:val="00447047"/>
    <w:rsid w:val="0044706D"/>
    <w:rsid w:val="00447095"/>
    <w:rsid w:val="00447100"/>
    <w:rsid w:val="00447154"/>
    <w:rsid w:val="0044729C"/>
    <w:rsid w:val="004472CF"/>
    <w:rsid w:val="00447355"/>
    <w:rsid w:val="00447509"/>
    <w:rsid w:val="00447510"/>
    <w:rsid w:val="0044757A"/>
    <w:rsid w:val="0044779B"/>
    <w:rsid w:val="00447814"/>
    <w:rsid w:val="0044788A"/>
    <w:rsid w:val="0044798F"/>
    <w:rsid w:val="004479C9"/>
    <w:rsid w:val="00447A71"/>
    <w:rsid w:val="00447D14"/>
    <w:rsid w:val="00447D4D"/>
    <w:rsid w:val="00447FC5"/>
    <w:rsid w:val="00447FEE"/>
    <w:rsid w:val="004501EB"/>
    <w:rsid w:val="0045023B"/>
    <w:rsid w:val="00450256"/>
    <w:rsid w:val="00450296"/>
    <w:rsid w:val="004502FE"/>
    <w:rsid w:val="00450432"/>
    <w:rsid w:val="004504CA"/>
    <w:rsid w:val="0045057E"/>
    <w:rsid w:val="004506E1"/>
    <w:rsid w:val="00450736"/>
    <w:rsid w:val="00450742"/>
    <w:rsid w:val="00450802"/>
    <w:rsid w:val="00450823"/>
    <w:rsid w:val="004508B4"/>
    <w:rsid w:val="004508BE"/>
    <w:rsid w:val="0045096D"/>
    <w:rsid w:val="004509BF"/>
    <w:rsid w:val="00450A03"/>
    <w:rsid w:val="00450AE4"/>
    <w:rsid w:val="00450B0D"/>
    <w:rsid w:val="00450B7B"/>
    <w:rsid w:val="00450BA2"/>
    <w:rsid w:val="00450BE4"/>
    <w:rsid w:val="00450C61"/>
    <w:rsid w:val="00450CCA"/>
    <w:rsid w:val="00450D4C"/>
    <w:rsid w:val="00450DA0"/>
    <w:rsid w:val="00450DE7"/>
    <w:rsid w:val="00450E49"/>
    <w:rsid w:val="00450E6F"/>
    <w:rsid w:val="00450E9D"/>
    <w:rsid w:val="00450EF1"/>
    <w:rsid w:val="00450F1E"/>
    <w:rsid w:val="00450F76"/>
    <w:rsid w:val="00450F8E"/>
    <w:rsid w:val="00451016"/>
    <w:rsid w:val="00451080"/>
    <w:rsid w:val="0045109B"/>
    <w:rsid w:val="004510FC"/>
    <w:rsid w:val="00451277"/>
    <w:rsid w:val="00451286"/>
    <w:rsid w:val="00451386"/>
    <w:rsid w:val="004514ED"/>
    <w:rsid w:val="0045151A"/>
    <w:rsid w:val="0045163E"/>
    <w:rsid w:val="00451651"/>
    <w:rsid w:val="00451694"/>
    <w:rsid w:val="00451718"/>
    <w:rsid w:val="004517C2"/>
    <w:rsid w:val="0045181F"/>
    <w:rsid w:val="0045184D"/>
    <w:rsid w:val="00451866"/>
    <w:rsid w:val="004518B5"/>
    <w:rsid w:val="00451918"/>
    <w:rsid w:val="0045196B"/>
    <w:rsid w:val="0045197A"/>
    <w:rsid w:val="00451995"/>
    <w:rsid w:val="00451A22"/>
    <w:rsid w:val="00451A66"/>
    <w:rsid w:val="00451ACF"/>
    <w:rsid w:val="00451AE4"/>
    <w:rsid w:val="00451B45"/>
    <w:rsid w:val="00451BDA"/>
    <w:rsid w:val="00451BE5"/>
    <w:rsid w:val="00451C39"/>
    <w:rsid w:val="00451C5F"/>
    <w:rsid w:val="00451E04"/>
    <w:rsid w:val="00451E1C"/>
    <w:rsid w:val="00451E36"/>
    <w:rsid w:val="00451F09"/>
    <w:rsid w:val="00451F16"/>
    <w:rsid w:val="00451FC5"/>
    <w:rsid w:val="00452039"/>
    <w:rsid w:val="0045204E"/>
    <w:rsid w:val="004520CD"/>
    <w:rsid w:val="00452195"/>
    <w:rsid w:val="00452231"/>
    <w:rsid w:val="004522A2"/>
    <w:rsid w:val="004522C3"/>
    <w:rsid w:val="00452317"/>
    <w:rsid w:val="00452323"/>
    <w:rsid w:val="00452325"/>
    <w:rsid w:val="0045237E"/>
    <w:rsid w:val="004523B1"/>
    <w:rsid w:val="004523CB"/>
    <w:rsid w:val="00452426"/>
    <w:rsid w:val="0045243C"/>
    <w:rsid w:val="004524E8"/>
    <w:rsid w:val="00452521"/>
    <w:rsid w:val="0045261F"/>
    <w:rsid w:val="00452636"/>
    <w:rsid w:val="004526A5"/>
    <w:rsid w:val="00452830"/>
    <w:rsid w:val="00452861"/>
    <w:rsid w:val="00452962"/>
    <w:rsid w:val="00452A07"/>
    <w:rsid w:val="00452A15"/>
    <w:rsid w:val="00452B32"/>
    <w:rsid w:val="00452C5B"/>
    <w:rsid w:val="00452CDD"/>
    <w:rsid w:val="00452DA0"/>
    <w:rsid w:val="00452ED0"/>
    <w:rsid w:val="00452ED9"/>
    <w:rsid w:val="00452F21"/>
    <w:rsid w:val="00452F56"/>
    <w:rsid w:val="00452F86"/>
    <w:rsid w:val="0045308F"/>
    <w:rsid w:val="00453146"/>
    <w:rsid w:val="0045315D"/>
    <w:rsid w:val="00453167"/>
    <w:rsid w:val="004531EA"/>
    <w:rsid w:val="004532BE"/>
    <w:rsid w:val="004532D4"/>
    <w:rsid w:val="004532E2"/>
    <w:rsid w:val="004533A6"/>
    <w:rsid w:val="00453501"/>
    <w:rsid w:val="00453592"/>
    <w:rsid w:val="0045369F"/>
    <w:rsid w:val="004536C7"/>
    <w:rsid w:val="004536DC"/>
    <w:rsid w:val="004536FA"/>
    <w:rsid w:val="00453811"/>
    <w:rsid w:val="0045382A"/>
    <w:rsid w:val="004538A0"/>
    <w:rsid w:val="004538CD"/>
    <w:rsid w:val="00453904"/>
    <w:rsid w:val="00453941"/>
    <w:rsid w:val="00453970"/>
    <w:rsid w:val="004539F1"/>
    <w:rsid w:val="00453AF4"/>
    <w:rsid w:val="00453B16"/>
    <w:rsid w:val="00453C58"/>
    <w:rsid w:val="00453C97"/>
    <w:rsid w:val="00453D0F"/>
    <w:rsid w:val="00453D65"/>
    <w:rsid w:val="00453D79"/>
    <w:rsid w:val="00453D84"/>
    <w:rsid w:val="00454061"/>
    <w:rsid w:val="004541B6"/>
    <w:rsid w:val="004541CA"/>
    <w:rsid w:val="004541DD"/>
    <w:rsid w:val="00454215"/>
    <w:rsid w:val="004542CF"/>
    <w:rsid w:val="00454304"/>
    <w:rsid w:val="00454335"/>
    <w:rsid w:val="004544D1"/>
    <w:rsid w:val="0045451E"/>
    <w:rsid w:val="004545B7"/>
    <w:rsid w:val="004545F9"/>
    <w:rsid w:val="0045464D"/>
    <w:rsid w:val="00454662"/>
    <w:rsid w:val="00454702"/>
    <w:rsid w:val="0045476C"/>
    <w:rsid w:val="004547DE"/>
    <w:rsid w:val="004547FA"/>
    <w:rsid w:val="00454804"/>
    <w:rsid w:val="0045480E"/>
    <w:rsid w:val="00454838"/>
    <w:rsid w:val="00454871"/>
    <w:rsid w:val="0045487C"/>
    <w:rsid w:val="0045499A"/>
    <w:rsid w:val="004549C9"/>
    <w:rsid w:val="004549F8"/>
    <w:rsid w:val="00454A1D"/>
    <w:rsid w:val="00454A5B"/>
    <w:rsid w:val="00454AA7"/>
    <w:rsid w:val="00454BE6"/>
    <w:rsid w:val="00454C16"/>
    <w:rsid w:val="00454C52"/>
    <w:rsid w:val="00454CAC"/>
    <w:rsid w:val="00454E58"/>
    <w:rsid w:val="00454EB7"/>
    <w:rsid w:val="00454F8C"/>
    <w:rsid w:val="00454FD7"/>
    <w:rsid w:val="00455028"/>
    <w:rsid w:val="004550B4"/>
    <w:rsid w:val="004550D7"/>
    <w:rsid w:val="004550F6"/>
    <w:rsid w:val="0045516D"/>
    <w:rsid w:val="004551D9"/>
    <w:rsid w:val="00455275"/>
    <w:rsid w:val="00455283"/>
    <w:rsid w:val="0045533A"/>
    <w:rsid w:val="004553CD"/>
    <w:rsid w:val="00455418"/>
    <w:rsid w:val="0045566D"/>
    <w:rsid w:val="004556D5"/>
    <w:rsid w:val="004556EE"/>
    <w:rsid w:val="00455757"/>
    <w:rsid w:val="0045575F"/>
    <w:rsid w:val="0045578B"/>
    <w:rsid w:val="00455859"/>
    <w:rsid w:val="0045596D"/>
    <w:rsid w:val="004559A6"/>
    <w:rsid w:val="00455A34"/>
    <w:rsid w:val="00455B25"/>
    <w:rsid w:val="00455B30"/>
    <w:rsid w:val="00455B84"/>
    <w:rsid w:val="00455C6F"/>
    <w:rsid w:val="00455C71"/>
    <w:rsid w:val="00455C93"/>
    <w:rsid w:val="00455D26"/>
    <w:rsid w:val="00455D42"/>
    <w:rsid w:val="00455EB6"/>
    <w:rsid w:val="00455ECA"/>
    <w:rsid w:val="00455F69"/>
    <w:rsid w:val="00455FD9"/>
    <w:rsid w:val="0045604E"/>
    <w:rsid w:val="004560DA"/>
    <w:rsid w:val="004560EA"/>
    <w:rsid w:val="00456114"/>
    <w:rsid w:val="00456131"/>
    <w:rsid w:val="004561F7"/>
    <w:rsid w:val="00456280"/>
    <w:rsid w:val="0045632C"/>
    <w:rsid w:val="004563E2"/>
    <w:rsid w:val="00456441"/>
    <w:rsid w:val="0045651B"/>
    <w:rsid w:val="004565B4"/>
    <w:rsid w:val="00456629"/>
    <w:rsid w:val="0045665B"/>
    <w:rsid w:val="004567F7"/>
    <w:rsid w:val="0045682F"/>
    <w:rsid w:val="00456851"/>
    <w:rsid w:val="004568CF"/>
    <w:rsid w:val="004568D0"/>
    <w:rsid w:val="004568E0"/>
    <w:rsid w:val="004568FE"/>
    <w:rsid w:val="0045696A"/>
    <w:rsid w:val="0045696C"/>
    <w:rsid w:val="00456985"/>
    <w:rsid w:val="00456A15"/>
    <w:rsid w:val="00456AD8"/>
    <w:rsid w:val="00456B28"/>
    <w:rsid w:val="00456BA8"/>
    <w:rsid w:val="00456C47"/>
    <w:rsid w:val="00456D43"/>
    <w:rsid w:val="00456DFE"/>
    <w:rsid w:val="00456E40"/>
    <w:rsid w:val="00456E7D"/>
    <w:rsid w:val="00456E8A"/>
    <w:rsid w:val="00456F13"/>
    <w:rsid w:val="00456F5B"/>
    <w:rsid w:val="00456FBB"/>
    <w:rsid w:val="00456FDF"/>
    <w:rsid w:val="004570C2"/>
    <w:rsid w:val="00457133"/>
    <w:rsid w:val="00457248"/>
    <w:rsid w:val="00457279"/>
    <w:rsid w:val="004572A5"/>
    <w:rsid w:val="004572CF"/>
    <w:rsid w:val="0045737E"/>
    <w:rsid w:val="00457582"/>
    <w:rsid w:val="0045758D"/>
    <w:rsid w:val="004575A2"/>
    <w:rsid w:val="00457730"/>
    <w:rsid w:val="00457752"/>
    <w:rsid w:val="0045797E"/>
    <w:rsid w:val="004579D6"/>
    <w:rsid w:val="004579EB"/>
    <w:rsid w:val="00457A00"/>
    <w:rsid w:val="00457AA9"/>
    <w:rsid w:val="00457BEF"/>
    <w:rsid w:val="00457C1E"/>
    <w:rsid w:val="00457C6C"/>
    <w:rsid w:val="00457D3F"/>
    <w:rsid w:val="00457D4C"/>
    <w:rsid w:val="00457DCE"/>
    <w:rsid w:val="00457E12"/>
    <w:rsid w:val="00457E3D"/>
    <w:rsid w:val="00457E85"/>
    <w:rsid w:val="00457EEA"/>
    <w:rsid w:val="00457F1F"/>
    <w:rsid w:val="00457F27"/>
    <w:rsid w:val="00457F5B"/>
    <w:rsid w:val="0046009B"/>
    <w:rsid w:val="004600B3"/>
    <w:rsid w:val="004600D1"/>
    <w:rsid w:val="004600D2"/>
    <w:rsid w:val="00460173"/>
    <w:rsid w:val="00460184"/>
    <w:rsid w:val="0046022F"/>
    <w:rsid w:val="00460249"/>
    <w:rsid w:val="004602E6"/>
    <w:rsid w:val="004603FD"/>
    <w:rsid w:val="0046040E"/>
    <w:rsid w:val="0046065B"/>
    <w:rsid w:val="0046069F"/>
    <w:rsid w:val="004606A1"/>
    <w:rsid w:val="004606FB"/>
    <w:rsid w:val="00460805"/>
    <w:rsid w:val="0046082A"/>
    <w:rsid w:val="00460870"/>
    <w:rsid w:val="0046087B"/>
    <w:rsid w:val="0046091F"/>
    <w:rsid w:val="0046097A"/>
    <w:rsid w:val="004609AB"/>
    <w:rsid w:val="00460ADC"/>
    <w:rsid w:val="00460ADD"/>
    <w:rsid w:val="00460B93"/>
    <w:rsid w:val="00460BBC"/>
    <w:rsid w:val="00460C26"/>
    <w:rsid w:val="00460C4B"/>
    <w:rsid w:val="00460E2D"/>
    <w:rsid w:val="00460EDA"/>
    <w:rsid w:val="00460EF8"/>
    <w:rsid w:val="00460F9C"/>
    <w:rsid w:val="00460FA6"/>
    <w:rsid w:val="00460FC9"/>
    <w:rsid w:val="00460FD0"/>
    <w:rsid w:val="00461037"/>
    <w:rsid w:val="004610C8"/>
    <w:rsid w:val="004610C9"/>
    <w:rsid w:val="004610FC"/>
    <w:rsid w:val="0046118C"/>
    <w:rsid w:val="004611C5"/>
    <w:rsid w:val="00461479"/>
    <w:rsid w:val="00461492"/>
    <w:rsid w:val="0046149A"/>
    <w:rsid w:val="0046173A"/>
    <w:rsid w:val="00461741"/>
    <w:rsid w:val="00461795"/>
    <w:rsid w:val="004618A5"/>
    <w:rsid w:val="004618DB"/>
    <w:rsid w:val="004618F9"/>
    <w:rsid w:val="00461933"/>
    <w:rsid w:val="00461948"/>
    <w:rsid w:val="0046195D"/>
    <w:rsid w:val="0046196B"/>
    <w:rsid w:val="00461BC6"/>
    <w:rsid w:val="00461BD7"/>
    <w:rsid w:val="00461C54"/>
    <w:rsid w:val="00461C8A"/>
    <w:rsid w:val="00461C8F"/>
    <w:rsid w:val="00461D49"/>
    <w:rsid w:val="00461E4C"/>
    <w:rsid w:val="00461E7F"/>
    <w:rsid w:val="00461F5F"/>
    <w:rsid w:val="00462066"/>
    <w:rsid w:val="0046212A"/>
    <w:rsid w:val="00462211"/>
    <w:rsid w:val="004622BA"/>
    <w:rsid w:val="004622F2"/>
    <w:rsid w:val="0046233A"/>
    <w:rsid w:val="00462365"/>
    <w:rsid w:val="004623AC"/>
    <w:rsid w:val="00462482"/>
    <w:rsid w:val="004624BB"/>
    <w:rsid w:val="0046254C"/>
    <w:rsid w:val="004627A6"/>
    <w:rsid w:val="004627F2"/>
    <w:rsid w:val="004628A0"/>
    <w:rsid w:val="004629E8"/>
    <w:rsid w:val="004629F2"/>
    <w:rsid w:val="00462A0A"/>
    <w:rsid w:val="00462A18"/>
    <w:rsid w:val="00462AEC"/>
    <w:rsid w:val="00462B2B"/>
    <w:rsid w:val="00462B58"/>
    <w:rsid w:val="00462B7D"/>
    <w:rsid w:val="00462CB9"/>
    <w:rsid w:val="00462CCD"/>
    <w:rsid w:val="00462D05"/>
    <w:rsid w:val="00462E05"/>
    <w:rsid w:val="00462E1C"/>
    <w:rsid w:val="00462E84"/>
    <w:rsid w:val="00462EF3"/>
    <w:rsid w:val="00462F9D"/>
    <w:rsid w:val="00462FEE"/>
    <w:rsid w:val="00463091"/>
    <w:rsid w:val="00463098"/>
    <w:rsid w:val="0046309F"/>
    <w:rsid w:val="004630C6"/>
    <w:rsid w:val="0046310E"/>
    <w:rsid w:val="00463292"/>
    <w:rsid w:val="004633B7"/>
    <w:rsid w:val="004634CB"/>
    <w:rsid w:val="004634F7"/>
    <w:rsid w:val="00463597"/>
    <w:rsid w:val="004635D6"/>
    <w:rsid w:val="004635EF"/>
    <w:rsid w:val="00463723"/>
    <w:rsid w:val="0046379D"/>
    <w:rsid w:val="004637AE"/>
    <w:rsid w:val="004637DB"/>
    <w:rsid w:val="00463943"/>
    <w:rsid w:val="0046395D"/>
    <w:rsid w:val="00463A5F"/>
    <w:rsid w:val="00463A79"/>
    <w:rsid w:val="00463AFB"/>
    <w:rsid w:val="00463B6B"/>
    <w:rsid w:val="00463BD2"/>
    <w:rsid w:val="00463C36"/>
    <w:rsid w:val="00463C4C"/>
    <w:rsid w:val="00463E87"/>
    <w:rsid w:val="00463EB2"/>
    <w:rsid w:val="00463F2B"/>
    <w:rsid w:val="0046404B"/>
    <w:rsid w:val="004640B6"/>
    <w:rsid w:val="00464147"/>
    <w:rsid w:val="00464162"/>
    <w:rsid w:val="00464187"/>
    <w:rsid w:val="0046434E"/>
    <w:rsid w:val="00464377"/>
    <w:rsid w:val="0046437A"/>
    <w:rsid w:val="0046438A"/>
    <w:rsid w:val="00464477"/>
    <w:rsid w:val="004645E7"/>
    <w:rsid w:val="00464605"/>
    <w:rsid w:val="00464666"/>
    <w:rsid w:val="00464713"/>
    <w:rsid w:val="00464771"/>
    <w:rsid w:val="004647BD"/>
    <w:rsid w:val="004647C6"/>
    <w:rsid w:val="004647DB"/>
    <w:rsid w:val="00464859"/>
    <w:rsid w:val="00464904"/>
    <w:rsid w:val="00464939"/>
    <w:rsid w:val="00464998"/>
    <w:rsid w:val="00464A0B"/>
    <w:rsid w:val="00464ABF"/>
    <w:rsid w:val="00464AC1"/>
    <w:rsid w:val="00464B58"/>
    <w:rsid w:val="00464B92"/>
    <w:rsid w:val="00464C8F"/>
    <w:rsid w:val="00464CC3"/>
    <w:rsid w:val="00464D68"/>
    <w:rsid w:val="00464F10"/>
    <w:rsid w:val="00464F29"/>
    <w:rsid w:val="00464F71"/>
    <w:rsid w:val="004650EC"/>
    <w:rsid w:val="00465114"/>
    <w:rsid w:val="00465150"/>
    <w:rsid w:val="00465272"/>
    <w:rsid w:val="00465341"/>
    <w:rsid w:val="00465360"/>
    <w:rsid w:val="004654B7"/>
    <w:rsid w:val="004654E7"/>
    <w:rsid w:val="00465501"/>
    <w:rsid w:val="00465692"/>
    <w:rsid w:val="004656B2"/>
    <w:rsid w:val="004656CD"/>
    <w:rsid w:val="00465778"/>
    <w:rsid w:val="004657FA"/>
    <w:rsid w:val="00465836"/>
    <w:rsid w:val="0046599C"/>
    <w:rsid w:val="004659BB"/>
    <w:rsid w:val="00465AEA"/>
    <w:rsid w:val="00465AF6"/>
    <w:rsid w:val="00465B22"/>
    <w:rsid w:val="00465B6C"/>
    <w:rsid w:val="00465B80"/>
    <w:rsid w:val="00465BA5"/>
    <w:rsid w:val="00465BFE"/>
    <w:rsid w:val="00465C56"/>
    <w:rsid w:val="00465D1E"/>
    <w:rsid w:val="00465DB5"/>
    <w:rsid w:val="00465E55"/>
    <w:rsid w:val="00465E56"/>
    <w:rsid w:val="00465EA9"/>
    <w:rsid w:val="00465ECE"/>
    <w:rsid w:val="00465FA1"/>
    <w:rsid w:val="00465FB1"/>
    <w:rsid w:val="004660D9"/>
    <w:rsid w:val="00466122"/>
    <w:rsid w:val="00466164"/>
    <w:rsid w:val="004661ED"/>
    <w:rsid w:val="00466232"/>
    <w:rsid w:val="0046629A"/>
    <w:rsid w:val="00466409"/>
    <w:rsid w:val="00466420"/>
    <w:rsid w:val="00466442"/>
    <w:rsid w:val="004664B8"/>
    <w:rsid w:val="004664F5"/>
    <w:rsid w:val="00466522"/>
    <w:rsid w:val="00466621"/>
    <w:rsid w:val="004666CB"/>
    <w:rsid w:val="00466760"/>
    <w:rsid w:val="00466761"/>
    <w:rsid w:val="0046687E"/>
    <w:rsid w:val="004668AB"/>
    <w:rsid w:val="004668C5"/>
    <w:rsid w:val="004668E4"/>
    <w:rsid w:val="00466973"/>
    <w:rsid w:val="00466A46"/>
    <w:rsid w:val="00466A68"/>
    <w:rsid w:val="00466AD2"/>
    <w:rsid w:val="00466AFE"/>
    <w:rsid w:val="00466B28"/>
    <w:rsid w:val="00466B7C"/>
    <w:rsid w:val="00466BC0"/>
    <w:rsid w:val="00466C00"/>
    <w:rsid w:val="00466C50"/>
    <w:rsid w:val="00466CDE"/>
    <w:rsid w:val="00466D13"/>
    <w:rsid w:val="00466D16"/>
    <w:rsid w:val="00466DF0"/>
    <w:rsid w:val="00466E38"/>
    <w:rsid w:val="00466E7D"/>
    <w:rsid w:val="00466F36"/>
    <w:rsid w:val="00467035"/>
    <w:rsid w:val="004670AE"/>
    <w:rsid w:val="0046713D"/>
    <w:rsid w:val="00467140"/>
    <w:rsid w:val="00467146"/>
    <w:rsid w:val="00467171"/>
    <w:rsid w:val="0046717D"/>
    <w:rsid w:val="004671F0"/>
    <w:rsid w:val="0046727D"/>
    <w:rsid w:val="004672D3"/>
    <w:rsid w:val="00467320"/>
    <w:rsid w:val="0046735A"/>
    <w:rsid w:val="004673C5"/>
    <w:rsid w:val="004674C6"/>
    <w:rsid w:val="004674E5"/>
    <w:rsid w:val="0046750D"/>
    <w:rsid w:val="0046755E"/>
    <w:rsid w:val="004675E2"/>
    <w:rsid w:val="00467699"/>
    <w:rsid w:val="00467719"/>
    <w:rsid w:val="00467792"/>
    <w:rsid w:val="00467816"/>
    <w:rsid w:val="004678C8"/>
    <w:rsid w:val="00467923"/>
    <w:rsid w:val="0046792B"/>
    <w:rsid w:val="00467944"/>
    <w:rsid w:val="004679EF"/>
    <w:rsid w:val="00467B72"/>
    <w:rsid w:val="00467C71"/>
    <w:rsid w:val="00467D36"/>
    <w:rsid w:val="00467D50"/>
    <w:rsid w:val="00467DE2"/>
    <w:rsid w:val="00467DE8"/>
    <w:rsid w:val="00467E83"/>
    <w:rsid w:val="00467EF8"/>
    <w:rsid w:val="00467F17"/>
    <w:rsid w:val="00470005"/>
    <w:rsid w:val="00470041"/>
    <w:rsid w:val="00470047"/>
    <w:rsid w:val="004700C3"/>
    <w:rsid w:val="004700ED"/>
    <w:rsid w:val="004701DB"/>
    <w:rsid w:val="004701E2"/>
    <w:rsid w:val="004702E1"/>
    <w:rsid w:val="004703B9"/>
    <w:rsid w:val="004703C8"/>
    <w:rsid w:val="004703CB"/>
    <w:rsid w:val="0047054F"/>
    <w:rsid w:val="0047061A"/>
    <w:rsid w:val="0047069D"/>
    <w:rsid w:val="004706D3"/>
    <w:rsid w:val="004706FC"/>
    <w:rsid w:val="004707BC"/>
    <w:rsid w:val="004707C1"/>
    <w:rsid w:val="004707ED"/>
    <w:rsid w:val="00470897"/>
    <w:rsid w:val="00470949"/>
    <w:rsid w:val="0047099E"/>
    <w:rsid w:val="00470A43"/>
    <w:rsid w:val="00470CF0"/>
    <w:rsid w:val="00470DF8"/>
    <w:rsid w:val="00470E18"/>
    <w:rsid w:val="00470FDE"/>
    <w:rsid w:val="0047100B"/>
    <w:rsid w:val="00471028"/>
    <w:rsid w:val="00471091"/>
    <w:rsid w:val="004710BE"/>
    <w:rsid w:val="004711B4"/>
    <w:rsid w:val="004711E3"/>
    <w:rsid w:val="004712E5"/>
    <w:rsid w:val="00471370"/>
    <w:rsid w:val="00471473"/>
    <w:rsid w:val="00471493"/>
    <w:rsid w:val="00471503"/>
    <w:rsid w:val="00471522"/>
    <w:rsid w:val="004715CD"/>
    <w:rsid w:val="00471637"/>
    <w:rsid w:val="00471735"/>
    <w:rsid w:val="004717E8"/>
    <w:rsid w:val="00471800"/>
    <w:rsid w:val="0047184D"/>
    <w:rsid w:val="0047186A"/>
    <w:rsid w:val="00471875"/>
    <w:rsid w:val="00471900"/>
    <w:rsid w:val="004719AF"/>
    <w:rsid w:val="00471A05"/>
    <w:rsid w:val="00471A37"/>
    <w:rsid w:val="00471A66"/>
    <w:rsid w:val="00471ADF"/>
    <w:rsid w:val="00471B06"/>
    <w:rsid w:val="00471B6B"/>
    <w:rsid w:val="00471BA1"/>
    <w:rsid w:val="00471BD7"/>
    <w:rsid w:val="00471C40"/>
    <w:rsid w:val="00471C7B"/>
    <w:rsid w:val="00471CC5"/>
    <w:rsid w:val="00471D02"/>
    <w:rsid w:val="00471D0A"/>
    <w:rsid w:val="00471DE2"/>
    <w:rsid w:val="00471E18"/>
    <w:rsid w:val="00471F4E"/>
    <w:rsid w:val="00471F7A"/>
    <w:rsid w:val="00471F9F"/>
    <w:rsid w:val="00471FC0"/>
    <w:rsid w:val="00471FC2"/>
    <w:rsid w:val="004720CC"/>
    <w:rsid w:val="00472109"/>
    <w:rsid w:val="00472153"/>
    <w:rsid w:val="004722A9"/>
    <w:rsid w:val="00472311"/>
    <w:rsid w:val="0047232F"/>
    <w:rsid w:val="004724D7"/>
    <w:rsid w:val="004724D9"/>
    <w:rsid w:val="00472527"/>
    <w:rsid w:val="00472579"/>
    <w:rsid w:val="004725BB"/>
    <w:rsid w:val="004725BE"/>
    <w:rsid w:val="00472610"/>
    <w:rsid w:val="0047265B"/>
    <w:rsid w:val="00472672"/>
    <w:rsid w:val="00472676"/>
    <w:rsid w:val="00472793"/>
    <w:rsid w:val="004727E1"/>
    <w:rsid w:val="00472895"/>
    <w:rsid w:val="004728A3"/>
    <w:rsid w:val="0047291D"/>
    <w:rsid w:val="00472954"/>
    <w:rsid w:val="004729DD"/>
    <w:rsid w:val="00472A99"/>
    <w:rsid w:val="00472AFD"/>
    <w:rsid w:val="00472B59"/>
    <w:rsid w:val="00472D6E"/>
    <w:rsid w:val="00472DD7"/>
    <w:rsid w:val="00472DEA"/>
    <w:rsid w:val="00472E19"/>
    <w:rsid w:val="00472EA5"/>
    <w:rsid w:val="00472EA6"/>
    <w:rsid w:val="00472EAE"/>
    <w:rsid w:val="00472EE9"/>
    <w:rsid w:val="00472F08"/>
    <w:rsid w:val="00472FDB"/>
    <w:rsid w:val="0047309E"/>
    <w:rsid w:val="00473157"/>
    <w:rsid w:val="004731C2"/>
    <w:rsid w:val="004731D4"/>
    <w:rsid w:val="00473285"/>
    <w:rsid w:val="004732DF"/>
    <w:rsid w:val="004732F5"/>
    <w:rsid w:val="0047334E"/>
    <w:rsid w:val="004733A5"/>
    <w:rsid w:val="004733FB"/>
    <w:rsid w:val="004735F5"/>
    <w:rsid w:val="0047369B"/>
    <w:rsid w:val="004736AB"/>
    <w:rsid w:val="0047370A"/>
    <w:rsid w:val="00473726"/>
    <w:rsid w:val="0047379B"/>
    <w:rsid w:val="004737AB"/>
    <w:rsid w:val="00473806"/>
    <w:rsid w:val="00473849"/>
    <w:rsid w:val="004738E0"/>
    <w:rsid w:val="00473951"/>
    <w:rsid w:val="00473977"/>
    <w:rsid w:val="00473983"/>
    <w:rsid w:val="00473A39"/>
    <w:rsid w:val="00473CDC"/>
    <w:rsid w:val="00473D38"/>
    <w:rsid w:val="00473DE3"/>
    <w:rsid w:val="00473ED5"/>
    <w:rsid w:val="00473F3A"/>
    <w:rsid w:val="00473F77"/>
    <w:rsid w:val="0047404F"/>
    <w:rsid w:val="00474081"/>
    <w:rsid w:val="004740D1"/>
    <w:rsid w:val="004740F0"/>
    <w:rsid w:val="004741A8"/>
    <w:rsid w:val="004741F3"/>
    <w:rsid w:val="00474300"/>
    <w:rsid w:val="0047431B"/>
    <w:rsid w:val="0047435A"/>
    <w:rsid w:val="00474446"/>
    <w:rsid w:val="00474512"/>
    <w:rsid w:val="004745ED"/>
    <w:rsid w:val="004746EE"/>
    <w:rsid w:val="004747B6"/>
    <w:rsid w:val="0047482D"/>
    <w:rsid w:val="0047482F"/>
    <w:rsid w:val="00474962"/>
    <w:rsid w:val="00474980"/>
    <w:rsid w:val="0047498B"/>
    <w:rsid w:val="004749BB"/>
    <w:rsid w:val="00474A24"/>
    <w:rsid w:val="00474AE0"/>
    <w:rsid w:val="00474BC6"/>
    <w:rsid w:val="00474C3C"/>
    <w:rsid w:val="00474C8D"/>
    <w:rsid w:val="00474D71"/>
    <w:rsid w:val="00474DA2"/>
    <w:rsid w:val="00474DF0"/>
    <w:rsid w:val="00474E2C"/>
    <w:rsid w:val="00474F41"/>
    <w:rsid w:val="00474F61"/>
    <w:rsid w:val="00474F85"/>
    <w:rsid w:val="00474F86"/>
    <w:rsid w:val="00475069"/>
    <w:rsid w:val="004751FB"/>
    <w:rsid w:val="0047526B"/>
    <w:rsid w:val="004752C8"/>
    <w:rsid w:val="004752C9"/>
    <w:rsid w:val="0047530C"/>
    <w:rsid w:val="00475352"/>
    <w:rsid w:val="0047535F"/>
    <w:rsid w:val="0047537F"/>
    <w:rsid w:val="004753B8"/>
    <w:rsid w:val="00475453"/>
    <w:rsid w:val="00475540"/>
    <w:rsid w:val="00475598"/>
    <w:rsid w:val="0047560A"/>
    <w:rsid w:val="00475676"/>
    <w:rsid w:val="00475871"/>
    <w:rsid w:val="004758DE"/>
    <w:rsid w:val="0047592B"/>
    <w:rsid w:val="0047595E"/>
    <w:rsid w:val="004759BF"/>
    <w:rsid w:val="004759C4"/>
    <w:rsid w:val="00475A29"/>
    <w:rsid w:val="00475AC6"/>
    <w:rsid w:val="00475BE9"/>
    <w:rsid w:val="00475C20"/>
    <w:rsid w:val="00475C65"/>
    <w:rsid w:val="00475C82"/>
    <w:rsid w:val="00475CDD"/>
    <w:rsid w:val="00475E4E"/>
    <w:rsid w:val="00475EFB"/>
    <w:rsid w:val="00475F82"/>
    <w:rsid w:val="00475F89"/>
    <w:rsid w:val="004760A2"/>
    <w:rsid w:val="004760AD"/>
    <w:rsid w:val="00476140"/>
    <w:rsid w:val="00476159"/>
    <w:rsid w:val="00476180"/>
    <w:rsid w:val="0047621A"/>
    <w:rsid w:val="0047630C"/>
    <w:rsid w:val="004763BF"/>
    <w:rsid w:val="0047647B"/>
    <w:rsid w:val="00476575"/>
    <w:rsid w:val="004766B6"/>
    <w:rsid w:val="00476710"/>
    <w:rsid w:val="0047674C"/>
    <w:rsid w:val="00476766"/>
    <w:rsid w:val="004767C6"/>
    <w:rsid w:val="004767FF"/>
    <w:rsid w:val="00476894"/>
    <w:rsid w:val="00476929"/>
    <w:rsid w:val="00476946"/>
    <w:rsid w:val="00476A43"/>
    <w:rsid w:val="00476A9A"/>
    <w:rsid w:val="00476B69"/>
    <w:rsid w:val="00476C52"/>
    <w:rsid w:val="00476C65"/>
    <w:rsid w:val="00476CDD"/>
    <w:rsid w:val="00476D29"/>
    <w:rsid w:val="00476DAC"/>
    <w:rsid w:val="00476DBA"/>
    <w:rsid w:val="00476F72"/>
    <w:rsid w:val="00476F81"/>
    <w:rsid w:val="00476FC7"/>
    <w:rsid w:val="00476FFF"/>
    <w:rsid w:val="00477002"/>
    <w:rsid w:val="0047701C"/>
    <w:rsid w:val="00477078"/>
    <w:rsid w:val="0047711A"/>
    <w:rsid w:val="0047715D"/>
    <w:rsid w:val="00477172"/>
    <w:rsid w:val="004772CD"/>
    <w:rsid w:val="004772D2"/>
    <w:rsid w:val="0047735B"/>
    <w:rsid w:val="004773A5"/>
    <w:rsid w:val="004773D6"/>
    <w:rsid w:val="00477508"/>
    <w:rsid w:val="00477554"/>
    <w:rsid w:val="004775E1"/>
    <w:rsid w:val="0047763C"/>
    <w:rsid w:val="00477654"/>
    <w:rsid w:val="00477691"/>
    <w:rsid w:val="004776D9"/>
    <w:rsid w:val="00477780"/>
    <w:rsid w:val="004777D9"/>
    <w:rsid w:val="004778AD"/>
    <w:rsid w:val="00477A18"/>
    <w:rsid w:val="00477C31"/>
    <w:rsid w:val="00477CBA"/>
    <w:rsid w:val="00477D62"/>
    <w:rsid w:val="00477D7E"/>
    <w:rsid w:val="00477D9A"/>
    <w:rsid w:val="00477D9D"/>
    <w:rsid w:val="00477DA5"/>
    <w:rsid w:val="00477DBF"/>
    <w:rsid w:val="00477E2D"/>
    <w:rsid w:val="00477E31"/>
    <w:rsid w:val="00477E7A"/>
    <w:rsid w:val="00477EE5"/>
    <w:rsid w:val="00477F34"/>
    <w:rsid w:val="00477F40"/>
    <w:rsid w:val="00477F5D"/>
    <w:rsid w:val="00477FAB"/>
    <w:rsid w:val="00480075"/>
    <w:rsid w:val="00480225"/>
    <w:rsid w:val="0048027E"/>
    <w:rsid w:val="004802E1"/>
    <w:rsid w:val="00480409"/>
    <w:rsid w:val="00480442"/>
    <w:rsid w:val="004804CF"/>
    <w:rsid w:val="004804E0"/>
    <w:rsid w:val="0048062C"/>
    <w:rsid w:val="004806A2"/>
    <w:rsid w:val="004806B5"/>
    <w:rsid w:val="004806EB"/>
    <w:rsid w:val="00480738"/>
    <w:rsid w:val="004807EE"/>
    <w:rsid w:val="004808FB"/>
    <w:rsid w:val="00480A3A"/>
    <w:rsid w:val="00480A62"/>
    <w:rsid w:val="00480A8A"/>
    <w:rsid w:val="00480B08"/>
    <w:rsid w:val="00480B3B"/>
    <w:rsid w:val="00480B5D"/>
    <w:rsid w:val="00480B7F"/>
    <w:rsid w:val="00480BBF"/>
    <w:rsid w:val="00480C41"/>
    <w:rsid w:val="00480C84"/>
    <w:rsid w:val="00480D38"/>
    <w:rsid w:val="00480F24"/>
    <w:rsid w:val="00480F73"/>
    <w:rsid w:val="00481058"/>
    <w:rsid w:val="00481079"/>
    <w:rsid w:val="004810EC"/>
    <w:rsid w:val="00481112"/>
    <w:rsid w:val="0048115C"/>
    <w:rsid w:val="004811A6"/>
    <w:rsid w:val="004812C2"/>
    <w:rsid w:val="004812D9"/>
    <w:rsid w:val="004812DD"/>
    <w:rsid w:val="00481300"/>
    <w:rsid w:val="0048144E"/>
    <w:rsid w:val="00481461"/>
    <w:rsid w:val="00481540"/>
    <w:rsid w:val="00481557"/>
    <w:rsid w:val="0048165D"/>
    <w:rsid w:val="004816CD"/>
    <w:rsid w:val="004816EE"/>
    <w:rsid w:val="004817BE"/>
    <w:rsid w:val="004817CA"/>
    <w:rsid w:val="00481823"/>
    <w:rsid w:val="0048183B"/>
    <w:rsid w:val="00481866"/>
    <w:rsid w:val="0048192D"/>
    <w:rsid w:val="004819A7"/>
    <w:rsid w:val="00481A13"/>
    <w:rsid w:val="00481A3E"/>
    <w:rsid w:val="00481B0C"/>
    <w:rsid w:val="00481BC7"/>
    <w:rsid w:val="00481D33"/>
    <w:rsid w:val="00481D40"/>
    <w:rsid w:val="00481D47"/>
    <w:rsid w:val="00481E2B"/>
    <w:rsid w:val="00481E5B"/>
    <w:rsid w:val="00481EC8"/>
    <w:rsid w:val="00481EF7"/>
    <w:rsid w:val="00481F21"/>
    <w:rsid w:val="00481F70"/>
    <w:rsid w:val="00481F9C"/>
    <w:rsid w:val="00482012"/>
    <w:rsid w:val="004820E9"/>
    <w:rsid w:val="00482215"/>
    <w:rsid w:val="00482269"/>
    <w:rsid w:val="0048226C"/>
    <w:rsid w:val="004822E0"/>
    <w:rsid w:val="0048232E"/>
    <w:rsid w:val="00482347"/>
    <w:rsid w:val="00482478"/>
    <w:rsid w:val="004824B4"/>
    <w:rsid w:val="004824FC"/>
    <w:rsid w:val="00482581"/>
    <w:rsid w:val="004825EC"/>
    <w:rsid w:val="0048267A"/>
    <w:rsid w:val="00482697"/>
    <w:rsid w:val="00482714"/>
    <w:rsid w:val="0048283C"/>
    <w:rsid w:val="0048283F"/>
    <w:rsid w:val="00482943"/>
    <w:rsid w:val="00482B05"/>
    <w:rsid w:val="00482B63"/>
    <w:rsid w:val="00482B6B"/>
    <w:rsid w:val="00482BA5"/>
    <w:rsid w:val="00482C2A"/>
    <w:rsid w:val="00482C39"/>
    <w:rsid w:val="00482C9D"/>
    <w:rsid w:val="00482CB1"/>
    <w:rsid w:val="00482D42"/>
    <w:rsid w:val="00482DEF"/>
    <w:rsid w:val="00482E53"/>
    <w:rsid w:val="00482EED"/>
    <w:rsid w:val="00482EF7"/>
    <w:rsid w:val="00482F5F"/>
    <w:rsid w:val="00482FC5"/>
    <w:rsid w:val="00482FD3"/>
    <w:rsid w:val="00482FDB"/>
    <w:rsid w:val="00483070"/>
    <w:rsid w:val="0048307E"/>
    <w:rsid w:val="004830F6"/>
    <w:rsid w:val="0048318F"/>
    <w:rsid w:val="004831A1"/>
    <w:rsid w:val="00483222"/>
    <w:rsid w:val="00483377"/>
    <w:rsid w:val="0048338B"/>
    <w:rsid w:val="004833DB"/>
    <w:rsid w:val="004833E5"/>
    <w:rsid w:val="004833F3"/>
    <w:rsid w:val="004835EA"/>
    <w:rsid w:val="004835EC"/>
    <w:rsid w:val="00483654"/>
    <w:rsid w:val="00483664"/>
    <w:rsid w:val="00483738"/>
    <w:rsid w:val="004837B5"/>
    <w:rsid w:val="00483951"/>
    <w:rsid w:val="00483999"/>
    <w:rsid w:val="00483A7B"/>
    <w:rsid w:val="00483A92"/>
    <w:rsid w:val="00483B68"/>
    <w:rsid w:val="00483B78"/>
    <w:rsid w:val="00483BAC"/>
    <w:rsid w:val="00483C3D"/>
    <w:rsid w:val="00483C94"/>
    <w:rsid w:val="00483CCC"/>
    <w:rsid w:val="00483D0C"/>
    <w:rsid w:val="00483E3C"/>
    <w:rsid w:val="00483EF3"/>
    <w:rsid w:val="00484006"/>
    <w:rsid w:val="0048409D"/>
    <w:rsid w:val="004840A3"/>
    <w:rsid w:val="004840CA"/>
    <w:rsid w:val="0048418F"/>
    <w:rsid w:val="00484194"/>
    <w:rsid w:val="004842BF"/>
    <w:rsid w:val="004842E9"/>
    <w:rsid w:val="004843E6"/>
    <w:rsid w:val="004844D1"/>
    <w:rsid w:val="0048462D"/>
    <w:rsid w:val="004846D8"/>
    <w:rsid w:val="004847B2"/>
    <w:rsid w:val="0048483B"/>
    <w:rsid w:val="00484873"/>
    <w:rsid w:val="0048490E"/>
    <w:rsid w:val="0048494B"/>
    <w:rsid w:val="00484A64"/>
    <w:rsid w:val="00484B0A"/>
    <w:rsid w:val="00484B9D"/>
    <w:rsid w:val="00484C09"/>
    <w:rsid w:val="00484C2B"/>
    <w:rsid w:val="00484C5D"/>
    <w:rsid w:val="00484C6B"/>
    <w:rsid w:val="00484D36"/>
    <w:rsid w:val="00484D61"/>
    <w:rsid w:val="00484E0C"/>
    <w:rsid w:val="0048505B"/>
    <w:rsid w:val="00485181"/>
    <w:rsid w:val="004851D6"/>
    <w:rsid w:val="00485219"/>
    <w:rsid w:val="0048522E"/>
    <w:rsid w:val="0048526C"/>
    <w:rsid w:val="004853FF"/>
    <w:rsid w:val="00485422"/>
    <w:rsid w:val="004854EB"/>
    <w:rsid w:val="00485501"/>
    <w:rsid w:val="00485528"/>
    <w:rsid w:val="00485565"/>
    <w:rsid w:val="00485585"/>
    <w:rsid w:val="0048558F"/>
    <w:rsid w:val="004855D8"/>
    <w:rsid w:val="00485616"/>
    <w:rsid w:val="00485626"/>
    <w:rsid w:val="004856DF"/>
    <w:rsid w:val="0048576C"/>
    <w:rsid w:val="00485782"/>
    <w:rsid w:val="004857B7"/>
    <w:rsid w:val="00485816"/>
    <w:rsid w:val="00485876"/>
    <w:rsid w:val="00485932"/>
    <w:rsid w:val="00485A17"/>
    <w:rsid w:val="00485A96"/>
    <w:rsid w:val="00485B02"/>
    <w:rsid w:val="00485B07"/>
    <w:rsid w:val="00485BD7"/>
    <w:rsid w:val="00485C89"/>
    <w:rsid w:val="00485C90"/>
    <w:rsid w:val="00485CC8"/>
    <w:rsid w:val="00485D19"/>
    <w:rsid w:val="00485DB8"/>
    <w:rsid w:val="00485E57"/>
    <w:rsid w:val="00485F60"/>
    <w:rsid w:val="00485FB0"/>
    <w:rsid w:val="00485FE6"/>
    <w:rsid w:val="0048600A"/>
    <w:rsid w:val="0048601F"/>
    <w:rsid w:val="00486074"/>
    <w:rsid w:val="00486093"/>
    <w:rsid w:val="004861ED"/>
    <w:rsid w:val="0048621E"/>
    <w:rsid w:val="00486260"/>
    <w:rsid w:val="00486310"/>
    <w:rsid w:val="004863C7"/>
    <w:rsid w:val="00486444"/>
    <w:rsid w:val="00486486"/>
    <w:rsid w:val="004864F3"/>
    <w:rsid w:val="004864FB"/>
    <w:rsid w:val="00486600"/>
    <w:rsid w:val="00486606"/>
    <w:rsid w:val="004866A1"/>
    <w:rsid w:val="004866A6"/>
    <w:rsid w:val="004867A3"/>
    <w:rsid w:val="004867C7"/>
    <w:rsid w:val="0048683F"/>
    <w:rsid w:val="0048685F"/>
    <w:rsid w:val="00486919"/>
    <w:rsid w:val="00486960"/>
    <w:rsid w:val="00486A10"/>
    <w:rsid w:val="00486A6F"/>
    <w:rsid w:val="00486B70"/>
    <w:rsid w:val="00486B95"/>
    <w:rsid w:val="00486BB5"/>
    <w:rsid w:val="00486BD6"/>
    <w:rsid w:val="00486BFB"/>
    <w:rsid w:val="00486CAB"/>
    <w:rsid w:val="00486D3C"/>
    <w:rsid w:val="00486D89"/>
    <w:rsid w:val="00486E12"/>
    <w:rsid w:val="00486E43"/>
    <w:rsid w:val="00487080"/>
    <w:rsid w:val="004870A1"/>
    <w:rsid w:val="004870BB"/>
    <w:rsid w:val="00487141"/>
    <w:rsid w:val="00487185"/>
    <w:rsid w:val="004872C3"/>
    <w:rsid w:val="00487316"/>
    <w:rsid w:val="00487341"/>
    <w:rsid w:val="0048744A"/>
    <w:rsid w:val="0048756F"/>
    <w:rsid w:val="0048758A"/>
    <w:rsid w:val="00487590"/>
    <w:rsid w:val="00487598"/>
    <w:rsid w:val="004875FC"/>
    <w:rsid w:val="00487600"/>
    <w:rsid w:val="00487689"/>
    <w:rsid w:val="00487736"/>
    <w:rsid w:val="004877C5"/>
    <w:rsid w:val="004877CB"/>
    <w:rsid w:val="004877D6"/>
    <w:rsid w:val="004877F0"/>
    <w:rsid w:val="00487814"/>
    <w:rsid w:val="0048782A"/>
    <w:rsid w:val="004878A4"/>
    <w:rsid w:val="004878A7"/>
    <w:rsid w:val="004878D8"/>
    <w:rsid w:val="00487957"/>
    <w:rsid w:val="00487991"/>
    <w:rsid w:val="00487995"/>
    <w:rsid w:val="00487A6E"/>
    <w:rsid w:val="00487A83"/>
    <w:rsid w:val="00487AF3"/>
    <w:rsid w:val="00487AF6"/>
    <w:rsid w:val="00487AFF"/>
    <w:rsid w:val="00487B95"/>
    <w:rsid w:val="00487E8B"/>
    <w:rsid w:val="00487E92"/>
    <w:rsid w:val="00487ED6"/>
    <w:rsid w:val="00487F4D"/>
    <w:rsid w:val="00487F65"/>
    <w:rsid w:val="00487FC4"/>
    <w:rsid w:val="00490222"/>
    <w:rsid w:val="0049033A"/>
    <w:rsid w:val="00490378"/>
    <w:rsid w:val="0049041B"/>
    <w:rsid w:val="00490493"/>
    <w:rsid w:val="0049051D"/>
    <w:rsid w:val="00490547"/>
    <w:rsid w:val="004905FB"/>
    <w:rsid w:val="0049061B"/>
    <w:rsid w:val="0049068C"/>
    <w:rsid w:val="00490750"/>
    <w:rsid w:val="00490784"/>
    <w:rsid w:val="004908BD"/>
    <w:rsid w:val="004908EF"/>
    <w:rsid w:val="00490996"/>
    <w:rsid w:val="0049099C"/>
    <w:rsid w:val="004909C6"/>
    <w:rsid w:val="00490A4A"/>
    <w:rsid w:val="00490ABA"/>
    <w:rsid w:val="00490AC3"/>
    <w:rsid w:val="00490AC6"/>
    <w:rsid w:val="00490B15"/>
    <w:rsid w:val="00490B3D"/>
    <w:rsid w:val="00490B86"/>
    <w:rsid w:val="00490C07"/>
    <w:rsid w:val="00490C10"/>
    <w:rsid w:val="00490C1F"/>
    <w:rsid w:val="00490C30"/>
    <w:rsid w:val="00490C87"/>
    <w:rsid w:val="00490CF4"/>
    <w:rsid w:val="00490CFE"/>
    <w:rsid w:val="00490D4E"/>
    <w:rsid w:val="00490E29"/>
    <w:rsid w:val="00490E7A"/>
    <w:rsid w:val="00490EB4"/>
    <w:rsid w:val="00490F17"/>
    <w:rsid w:val="00490F7F"/>
    <w:rsid w:val="00491131"/>
    <w:rsid w:val="004911FD"/>
    <w:rsid w:val="004913E2"/>
    <w:rsid w:val="0049140B"/>
    <w:rsid w:val="004914DB"/>
    <w:rsid w:val="00491549"/>
    <w:rsid w:val="00491592"/>
    <w:rsid w:val="00491716"/>
    <w:rsid w:val="00491759"/>
    <w:rsid w:val="00491763"/>
    <w:rsid w:val="00491886"/>
    <w:rsid w:val="004918F5"/>
    <w:rsid w:val="00491908"/>
    <w:rsid w:val="0049190E"/>
    <w:rsid w:val="00491A30"/>
    <w:rsid w:val="00491B4A"/>
    <w:rsid w:val="00491B59"/>
    <w:rsid w:val="00491BBD"/>
    <w:rsid w:val="00491BD4"/>
    <w:rsid w:val="00491BD9"/>
    <w:rsid w:val="00491BF1"/>
    <w:rsid w:val="00491BF8"/>
    <w:rsid w:val="00491C3C"/>
    <w:rsid w:val="00491CE5"/>
    <w:rsid w:val="00491CF2"/>
    <w:rsid w:val="00491DF6"/>
    <w:rsid w:val="00491E45"/>
    <w:rsid w:val="00491E5E"/>
    <w:rsid w:val="00491EBE"/>
    <w:rsid w:val="00491FA1"/>
    <w:rsid w:val="0049201C"/>
    <w:rsid w:val="00492030"/>
    <w:rsid w:val="00492055"/>
    <w:rsid w:val="00492078"/>
    <w:rsid w:val="00492094"/>
    <w:rsid w:val="00492108"/>
    <w:rsid w:val="004922CC"/>
    <w:rsid w:val="0049230B"/>
    <w:rsid w:val="00492337"/>
    <w:rsid w:val="00492411"/>
    <w:rsid w:val="004924CB"/>
    <w:rsid w:val="004925DC"/>
    <w:rsid w:val="004926F8"/>
    <w:rsid w:val="0049278F"/>
    <w:rsid w:val="004927A2"/>
    <w:rsid w:val="0049292F"/>
    <w:rsid w:val="004929C6"/>
    <w:rsid w:val="00492A30"/>
    <w:rsid w:val="00492A38"/>
    <w:rsid w:val="00492ACB"/>
    <w:rsid w:val="00492B0F"/>
    <w:rsid w:val="00492B2F"/>
    <w:rsid w:val="00492CBD"/>
    <w:rsid w:val="00492CD8"/>
    <w:rsid w:val="00492D69"/>
    <w:rsid w:val="00492D72"/>
    <w:rsid w:val="00492D82"/>
    <w:rsid w:val="00492DB6"/>
    <w:rsid w:val="00492DBF"/>
    <w:rsid w:val="00492DCA"/>
    <w:rsid w:val="00492EA8"/>
    <w:rsid w:val="00492F43"/>
    <w:rsid w:val="0049306C"/>
    <w:rsid w:val="004930CC"/>
    <w:rsid w:val="004930D0"/>
    <w:rsid w:val="0049312D"/>
    <w:rsid w:val="0049317C"/>
    <w:rsid w:val="00493259"/>
    <w:rsid w:val="00493262"/>
    <w:rsid w:val="004932CC"/>
    <w:rsid w:val="00493300"/>
    <w:rsid w:val="0049336B"/>
    <w:rsid w:val="0049337E"/>
    <w:rsid w:val="0049346C"/>
    <w:rsid w:val="004934E4"/>
    <w:rsid w:val="0049351A"/>
    <w:rsid w:val="004935B7"/>
    <w:rsid w:val="0049370F"/>
    <w:rsid w:val="0049378F"/>
    <w:rsid w:val="004939FF"/>
    <w:rsid w:val="00493A39"/>
    <w:rsid w:val="00493A70"/>
    <w:rsid w:val="00493AAF"/>
    <w:rsid w:val="00493AC5"/>
    <w:rsid w:val="00493B13"/>
    <w:rsid w:val="00493BF5"/>
    <w:rsid w:val="00493C22"/>
    <w:rsid w:val="00493C67"/>
    <w:rsid w:val="00493CD1"/>
    <w:rsid w:val="00493D0F"/>
    <w:rsid w:val="00493D2C"/>
    <w:rsid w:val="00493E72"/>
    <w:rsid w:val="00493EB5"/>
    <w:rsid w:val="00493EDE"/>
    <w:rsid w:val="00494003"/>
    <w:rsid w:val="0049404F"/>
    <w:rsid w:val="004940D4"/>
    <w:rsid w:val="004940F9"/>
    <w:rsid w:val="0049414F"/>
    <w:rsid w:val="0049415E"/>
    <w:rsid w:val="004941AC"/>
    <w:rsid w:val="004941E5"/>
    <w:rsid w:val="00494287"/>
    <w:rsid w:val="004943CF"/>
    <w:rsid w:val="0049449E"/>
    <w:rsid w:val="004945AD"/>
    <w:rsid w:val="004946A1"/>
    <w:rsid w:val="00494720"/>
    <w:rsid w:val="00494745"/>
    <w:rsid w:val="00494857"/>
    <w:rsid w:val="004948A8"/>
    <w:rsid w:val="004948E5"/>
    <w:rsid w:val="004948FA"/>
    <w:rsid w:val="0049492E"/>
    <w:rsid w:val="0049497E"/>
    <w:rsid w:val="0049499E"/>
    <w:rsid w:val="00494ABF"/>
    <w:rsid w:val="00494BF2"/>
    <w:rsid w:val="00494C12"/>
    <w:rsid w:val="00494CC0"/>
    <w:rsid w:val="00494D77"/>
    <w:rsid w:val="00494E0C"/>
    <w:rsid w:val="00494E16"/>
    <w:rsid w:val="00494E61"/>
    <w:rsid w:val="00494EDC"/>
    <w:rsid w:val="00494F21"/>
    <w:rsid w:val="00494F64"/>
    <w:rsid w:val="00494FAF"/>
    <w:rsid w:val="00495017"/>
    <w:rsid w:val="00495113"/>
    <w:rsid w:val="004951F8"/>
    <w:rsid w:val="00495260"/>
    <w:rsid w:val="004952C3"/>
    <w:rsid w:val="004952E0"/>
    <w:rsid w:val="004952EB"/>
    <w:rsid w:val="00495437"/>
    <w:rsid w:val="0049555C"/>
    <w:rsid w:val="004955A0"/>
    <w:rsid w:val="00495606"/>
    <w:rsid w:val="00495659"/>
    <w:rsid w:val="0049567F"/>
    <w:rsid w:val="00495686"/>
    <w:rsid w:val="004956F0"/>
    <w:rsid w:val="004957C1"/>
    <w:rsid w:val="004957CE"/>
    <w:rsid w:val="00495822"/>
    <w:rsid w:val="004958A1"/>
    <w:rsid w:val="00495936"/>
    <w:rsid w:val="004959F7"/>
    <w:rsid w:val="00495B3F"/>
    <w:rsid w:val="00495BF2"/>
    <w:rsid w:val="00495BFA"/>
    <w:rsid w:val="00495CBA"/>
    <w:rsid w:val="00495D0C"/>
    <w:rsid w:val="00495D47"/>
    <w:rsid w:val="00495ECC"/>
    <w:rsid w:val="00495EDB"/>
    <w:rsid w:val="00495F1F"/>
    <w:rsid w:val="00495FD8"/>
    <w:rsid w:val="00496053"/>
    <w:rsid w:val="00496113"/>
    <w:rsid w:val="00496115"/>
    <w:rsid w:val="0049612A"/>
    <w:rsid w:val="0049618D"/>
    <w:rsid w:val="0049629F"/>
    <w:rsid w:val="00496348"/>
    <w:rsid w:val="004963AE"/>
    <w:rsid w:val="004963E4"/>
    <w:rsid w:val="00496439"/>
    <w:rsid w:val="004964B3"/>
    <w:rsid w:val="004964C1"/>
    <w:rsid w:val="004964F0"/>
    <w:rsid w:val="00496532"/>
    <w:rsid w:val="00496558"/>
    <w:rsid w:val="0049663A"/>
    <w:rsid w:val="00496721"/>
    <w:rsid w:val="004967A7"/>
    <w:rsid w:val="0049682A"/>
    <w:rsid w:val="004968F8"/>
    <w:rsid w:val="00496A84"/>
    <w:rsid w:val="00496A87"/>
    <w:rsid w:val="00496AA1"/>
    <w:rsid w:val="00496AC6"/>
    <w:rsid w:val="00496B54"/>
    <w:rsid w:val="00496CCB"/>
    <w:rsid w:val="00496CF8"/>
    <w:rsid w:val="00496D3A"/>
    <w:rsid w:val="00496DC2"/>
    <w:rsid w:val="00496DE0"/>
    <w:rsid w:val="00496EAC"/>
    <w:rsid w:val="00496ECC"/>
    <w:rsid w:val="00496F1C"/>
    <w:rsid w:val="00496F52"/>
    <w:rsid w:val="00496F6E"/>
    <w:rsid w:val="00496FAB"/>
    <w:rsid w:val="0049711C"/>
    <w:rsid w:val="00497151"/>
    <w:rsid w:val="004971BB"/>
    <w:rsid w:val="004971F1"/>
    <w:rsid w:val="00497288"/>
    <w:rsid w:val="004972DD"/>
    <w:rsid w:val="004973FD"/>
    <w:rsid w:val="00497492"/>
    <w:rsid w:val="00497529"/>
    <w:rsid w:val="00497561"/>
    <w:rsid w:val="004975B0"/>
    <w:rsid w:val="00497627"/>
    <w:rsid w:val="004976E5"/>
    <w:rsid w:val="0049771F"/>
    <w:rsid w:val="004977B6"/>
    <w:rsid w:val="0049783E"/>
    <w:rsid w:val="00497847"/>
    <w:rsid w:val="00497868"/>
    <w:rsid w:val="004978B5"/>
    <w:rsid w:val="00497939"/>
    <w:rsid w:val="0049794D"/>
    <w:rsid w:val="00497ADE"/>
    <w:rsid w:val="00497C41"/>
    <w:rsid w:val="00497C5F"/>
    <w:rsid w:val="00497C95"/>
    <w:rsid w:val="00497E00"/>
    <w:rsid w:val="00497E31"/>
    <w:rsid w:val="00497E7B"/>
    <w:rsid w:val="00497FC7"/>
    <w:rsid w:val="00497FF7"/>
    <w:rsid w:val="004A00D4"/>
    <w:rsid w:val="004A024F"/>
    <w:rsid w:val="004A0261"/>
    <w:rsid w:val="004A026E"/>
    <w:rsid w:val="004A0366"/>
    <w:rsid w:val="004A04C9"/>
    <w:rsid w:val="004A04CF"/>
    <w:rsid w:val="004A0597"/>
    <w:rsid w:val="004A05FA"/>
    <w:rsid w:val="004A0618"/>
    <w:rsid w:val="004A06FC"/>
    <w:rsid w:val="004A0705"/>
    <w:rsid w:val="004A070A"/>
    <w:rsid w:val="004A082D"/>
    <w:rsid w:val="004A0868"/>
    <w:rsid w:val="004A0895"/>
    <w:rsid w:val="004A08F8"/>
    <w:rsid w:val="004A0909"/>
    <w:rsid w:val="004A092F"/>
    <w:rsid w:val="004A09AF"/>
    <w:rsid w:val="004A09B6"/>
    <w:rsid w:val="004A0A2F"/>
    <w:rsid w:val="004A0A96"/>
    <w:rsid w:val="004A0B32"/>
    <w:rsid w:val="004A0BF5"/>
    <w:rsid w:val="004A0C0B"/>
    <w:rsid w:val="004A0CA3"/>
    <w:rsid w:val="004A0CB3"/>
    <w:rsid w:val="004A0E18"/>
    <w:rsid w:val="004A0E68"/>
    <w:rsid w:val="004A0F0B"/>
    <w:rsid w:val="004A0F81"/>
    <w:rsid w:val="004A1040"/>
    <w:rsid w:val="004A1087"/>
    <w:rsid w:val="004A10D1"/>
    <w:rsid w:val="004A10E3"/>
    <w:rsid w:val="004A1120"/>
    <w:rsid w:val="004A1194"/>
    <w:rsid w:val="004A1212"/>
    <w:rsid w:val="004A1229"/>
    <w:rsid w:val="004A127B"/>
    <w:rsid w:val="004A13DE"/>
    <w:rsid w:val="004A14FE"/>
    <w:rsid w:val="004A154E"/>
    <w:rsid w:val="004A156E"/>
    <w:rsid w:val="004A1591"/>
    <w:rsid w:val="004A15C7"/>
    <w:rsid w:val="004A15F4"/>
    <w:rsid w:val="004A161F"/>
    <w:rsid w:val="004A1629"/>
    <w:rsid w:val="004A1679"/>
    <w:rsid w:val="004A1681"/>
    <w:rsid w:val="004A1697"/>
    <w:rsid w:val="004A1772"/>
    <w:rsid w:val="004A17AF"/>
    <w:rsid w:val="004A182F"/>
    <w:rsid w:val="004A192C"/>
    <w:rsid w:val="004A1956"/>
    <w:rsid w:val="004A195D"/>
    <w:rsid w:val="004A196D"/>
    <w:rsid w:val="004A199A"/>
    <w:rsid w:val="004A19B4"/>
    <w:rsid w:val="004A19DD"/>
    <w:rsid w:val="004A1A84"/>
    <w:rsid w:val="004A1B3A"/>
    <w:rsid w:val="004A1C31"/>
    <w:rsid w:val="004A1CAE"/>
    <w:rsid w:val="004A1CE8"/>
    <w:rsid w:val="004A1CF4"/>
    <w:rsid w:val="004A1CFA"/>
    <w:rsid w:val="004A1D42"/>
    <w:rsid w:val="004A1D44"/>
    <w:rsid w:val="004A1EE0"/>
    <w:rsid w:val="004A1EE9"/>
    <w:rsid w:val="004A1F5D"/>
    <w:rsid w:val="004A2185"/>
    <w:rsid w:val="004A2197"/>
    <w:rsid w:val="004A2240"/>
    <w:rsid w:val="004A22D7"/>
    <w:rsid w:val="004A23EA"/>
    <w:rsid w:val="004A2439"/>
    <w:rsid w:val="004A2587"/>
    <w:rsid w:val="004A25CA"/>
    <w:rsid w:val="004A2656"/>
    <w:rsid w:val="004A266F"/>
    <w:rsid w:val="004A26B0"/>
    <w:rsid w:val="004A26D3"/>
    <w:rsid w:val="004A27A5"/>
    <w:rsid w:val="004A281E"/>
    <w:rsid w:val="004A2821"/>
    <w:rsid w:val="004A2843"/>
    <w:rsid w:val="004A28E8"/>
    <w:rsid w:val="004A28FC"/>
    <w:rsid w:val="004A2935"/>
    <w:rsid w:val="004A293D"/>
    <w:rsid w:val="004A2A09"/>
    <w:rsid w:val="004A2A19"/>
    <w:rsid w:val="004A2A82"/>
    <w:rsid w:val="004A2B39"/>
    <w:rsid w:val="004A2B7C"/>
    <w:rsid w:val="004A2BA3"/>
    <w:rsid w:val="004A2BF0"/>
    <w:rsid w:val="004A2C96"/>
    <w:rsid w:val="004A2CA3"/>
    <w:rsid w:val="004A2E46"/>
    <w:rsid w:val="004A2EDA"/>
    <w:rsid w:val="004A2EE1"/>
    <w:rsid w:val="004A2F4D"/>
    <w:rsid w:val="004A3009"/>
    <w:rsid w:val="004A3044"/>
    <w:rsid w:val="004A310C"/>
    <w:rsid w:val="004A315F"/>
    <w:rsid w:val="004A3180"/>
    <w:rsid w:val="004A3264"/>
    <w:rsid w:val="004A326D"/>
    <w:rsid w:val="004A327D"/>
    <w:rsid w:val="004A32C0"/>
    <w:rsid w:val="004A330D"/>
    <w:rsid w:val="004A33C8"/>
    <w:rsid w:val="004A3435"/>
    <w:rsid w:val="004A349C"/>
    <w:rsid w:val="004A34B8"/>
    <w:rsid w:val="004A353C"/>
    <w:rsid w:val="004A3593"/>
    <w:rsid w:val="004A377F"/>
    <w:rsid w:val="004A37D2"/>
    <w:rsid w:val="004A37D5"/>
    <w:rsid w:val="004A3825"/>
    <w:rsid w:val="004A383E"/>
    <w:rsid w:val="004A38F0"/>
    <w:rsid w:val="004A3958"/>
    <w:rsid w:val="004A3A4A"/>
    <w:rsid w:val="004A3AA1"/>
    <w:rsid w:val="004A3AB6"/>
    <w:rsid w:val="004A3B1E"/>
    <w:rsid w:val="004A3C18"/>
    <w:rsid w:val="004A3C1D"/>
    <w:rsid w:val="004A3D7D"/>
    <w:rsid w:val="004A3DCB"/>
    <w:rsid w:val="004A3E38"/>
    <w:rsid w:val="004A3F1D"/>
    <w:rsid w:val="004A3FC4"/>
    <w:rsid w:val="004A3FFC"/>
    <w:rsid w:val="004A402E"/>
    <w:rsid w:val="004A4149"/>
    <w:rsid w:val="004A41F5"/>
    <w:rsid w:val="004A425D"/>
    <w:rsid w:val="004A43C1"/>
    <w:rsid w:val="004A4440"/>
    <w:rsid w:val="004A453E"/>
    <w:rsid w:val="004A4629"/>
    <w:rsid w:val="004A4633"/>
    <w:rsid w:val="004A469F"/>
    <w:rsid w:val="004A47FE"/>
    <w:rsid w:val="004A482C"/>
    <w:rsid w:val="004A4856"/>
    <w:rsid w:val="004A48C6"/>
    <w:rsid w:val="004A48D0"/>
    <w:rsid w:val="004A48F7"/>
    <w:rsid w:val="004A4955"/>
    <w:rsid w:val="004A497D"/>
    <w:rsid w:val="004A498D"/>
    <w:rsid w:val="004A499C"/>
    <w:rsid w:val="004A49DA"/>
    <w:rsid w:val="004A4B55"/>
    <w:rsid w:val="004A4C52"/>
    <w:rsid w:val="004A4CCC"/>
    <w:rsid w:val="004A4D3D"/>
    <w:rsid w:val="004A4D53"/>
    <w:rsid w:val="004A4D6A"/>
    <w:rsid w:val="004A4D98"/>
    <w:rsid w:val="004A4DBD"/>
    <w:rsid w:val="004A4DCF"/>
    <w:rsid w:val="004A4DE4"/>
    <w:rsid w:val="004A4E09"/>
    <w:rsid w:val="004A4F4F"/>
    <w:rsid w:val="004A4FCC"/>
    <w:rsid w:val="004A5000"/>
    <w:rsid w:val="004A5062"/>
    <w:rsid w:val="004A513B"/>
    <w:rsid w:val="004A5160"/>
    <w:rsid w:val="004A5191"/>
    <w:rsid w:val="004A51CE"/>
    <w:rsid w:val="004A521A"/>
    <w:rsid w:val="004A52E2"/>
    <w:rsid w:val="004A54DA"/>
    <w:rsid w:val="004A54F4"/>
    <w:rsid w:val="004A5516"/>
    <w:rsid w:val="004A551E"/>
    <w:rsid w:val="004A5556"/>
    <w:rsid w:val="004A555A"/>
    <w:rsid w:val="004A5644"/>
    <w:rsid w:val="004A5686"/>
    <w:rsid w:val="004A570D"/>
    <w:rsid w:val="004A5747"/>
    <w:rsid w:val="004A577E"/>
    <w:rsid w:val="004A5834"/>
    <w:rsid w:val="004A587E"/>
    <w:rsid w:val="004A5A39"/>
    <w:rsid w:val="004A5A3C"/>
    <w:rsid w:val="004A5A74"/>
    <w:rsid w:val="004A5A98"/>
    <w:rsid w:val="004A5B57"/>
    <w:rsid w:val="004A5B5C"/>
    <w:rsid w:val="004A5CC7"/>
    <w:rsid w:val="004A5CDF"/>
    <w:rsid w:val="004A5CF1"/>
    <w:rsid w:val="004A5D3C"/>
    <w:rsid w:val="004A5E0B"/>
    <w:rsid w:val="004A5E18"/>
    <w:rsid w:val="004A5F8E"/>
    <w:rsid w:val="004A5FC8"/>
    <w:rsid w:val="004A604C"/>
    <w:rsid w:val="004A6062"/>
    <w:rsid w:val="004A60E9"/>
    <w:rsid w:val="004A6116"/>
    <w:rsid w:val="004A6165"/>
    <w:rsid w:val="004A6182"/>
    <w:rsid w:val="004A618C"/>
    <w:rsid w:val="004A61AB"/>
    <w:rsid w:val="004A61B7"/>
    <w:rsid w:val="004A6357"/>
    <w:rsid w:val="004A6377"/>
    <w:rsid w:val="004A63A0"/>
    <w:rsid w:val="004A6465"/>
    <w:rsid w:val="004A6470"/>
    <w:rsid w:val="004A6497"/>
    <w:rsid w:val="004A64ED"/>
    <w:rsid w:val="004A6568"/>
    <w:rsid w:val="004A657B"/>
    <w:rsid w:val="004A65B4"/>
    <w:rsid w:val="004A6614"/>
    <w:rsid w:val="004A66B0"/>
    <w:rsid w:val="004A67AB"/>
    <w:rsid w:val="004A6816"/>
    <w:rsid w:val="004A6817"/>
    <w:rsid w:val="004A68FD"/>
    <w:rsid w:val="004A6A97"/>
    <w:rsid w:val="004A6AA2"/>
    <w:rsid w:val="004A6B38"/>
    <w:rsid w:val="004A6C83"/>
    <w:rsid w:val="004A6CCA"/>
    <w:rsid w:val="004A6D25"/>
    <w:rsid w:val="004A6E16"/>
    <w:rsid w:val="004A6EA6"/>
    <w:rsid w:val="004A6FF7"/>
    <w:rsid w:val="004A7207"/>
    <w:rsid w:val="004A72A7"/>
    <w:rsid w:val="004A7339"/>
    <w:rsid w:val="004A7343"/>
    <w:rsid w:val="004A7345"/>
    <w:rsid w:val="004A73EF"/>
    <w:rsid w:val="004A746B"/>
    <w:rsid w:val="004A7538"/>
    <w:rsid w:val="004A75CA"/>
    <w:rsid w:val="004A75FC"/>
    <w:rsid w:val="004A7641"/>
    <w:rsid w:val="004A76D4"/>
    <w:rsid w:val="004A76FD"/>
    <w:rsid w:val="004A7702"/>
    <w:rsid w:val="004A779B"/>
    <w:rsid w:val="004A77B1"/>
    <w:rsid w:val="004A796A"/>
    <w:rsid w:val="004A7AF4"/>
    <w:rsid w:val="004A7B24"/>
    <w:rsid w:val="004A7B42"/>
    <w:rsid w:val="004A7B55"/>
    <w:rsid w:val="004A7BE8"/>
    <w:rsid w:val="004A7CF7"/>
    <w:rsid w:val="004A7D55"/>
    <w:rsid w:val="004A7F03"/>
    <w:rsid w:val="004A7F39"/>
    <w:rsid w:val="004A7F89"/>
    <w:rsid w:val="004A7F9D"/>
    <w:rsid w:val="004A7FDC"/>
    <w:rsid w:val="004B006D"/>
    <w:rsid w:val="004B008A"/>
    <w:rsid w:val="004B0096"/>
    <w:rsid w:val="004B00A4"/>
    <w:rsid w:val="004B0101"/>
    <w:rsid w:val="004B0107"/>
    <w:rsid w:val="004B0117"/>
    <w:rsid w:val="004B012B"/>
    <w:rsid w:val="004B0139"/>
    <w:rsid w:val="004B014A"/>
    <w:rsid w:val="004B01C4"/>
    <w:rsid w:val="004B01D8"/>
    <w:rsid w:val="004B022E"/>
    <w:rsid w:val="004B02C5"/>
    <w:rsid w:val="004B0386"/>
    <w:rsid w:val="004B03A3"/>
    <w:rsid w:val="004B03D6"/>
    <w:rsid w:val="004B03E7"/>
    <w:rsid w:val="004B03EA"/>
    <w:rsid w:val="004B0510"/>
    <w:rsid w:val="004B0518"/>
    <w:rsid w:val="004B05E5"/>
    <w:rsid w:val="004B068D"/>
    <w:rsid w:val="004B073E"/>
    <w:rsid w:val="004B07B8"/>
    <w:rsid w:val="004B07FF"/>
    <w:rsid w:val="004B0831"/>
    <w:rsid w:val="004B0895"/>
    <w:rsid w:val="004B08CF"/>
    <w:rsid w:val="004B0967"/>
    <w:rsid w:val="004B09D1"/>
    <w:rsid w:val="004B09DD"/>
    <w:rsid w:val="004B0A17"/>
    <w:rsid w:val="004B0ACB"/>
    <w:rsid w:val="004B0AE3"/>
    <w:rsid w:val="004B0B90"/>
    <w:rsid w:val="004B0BE2"/>
    <w:rsid w:val="004B0C47"/>
    <w:rsid w:val="004B0CE9"/>
    <w:rsid w:val="004B0CF2"/>
    <w:rsid w:val="004B0CF8"/>
    <w:rsid w:val="004B0D39"/>
    <w:rsid w:val="004B0E3E"/>
    <w:rsid w:val="004B0E66"/>
    <w:rsid w:val="004B0E90"/>
    <w:rsid w:val="004B0FA9"/>
    <w:rsid w:val="004B1023"/>
    <w:rsid w:val="004B11B7"/>
    <w:rsid w:val="004B11EB"/>
    <w:rsid w:val="004B1230"/>
    <w:rsid w:val="004B130C"/>
    <w:rsid w:val="004B1351"/>
    <w:rsid w:val="004B138B"/>
    <w:rsid w:val="004B13A1"/>
    <w:rsid w:val="004B13AF"/>
    <w:rsid w:val="004B145E"/>
    <w:rsid w:val="004B1472"/>
    <w:rsid w:val="004B1596"/>
    <w:rsid w:val="004B15A5"/>
    <w:rsid w:val="004B1639"/>
    <w:rsid w:val="004B169F"/>
    <w:rsid w:val="004B1716"/>
    <w:rsid w:val="004B173E"/>
    <w:rsid w:val="004B17B3"/>
    <w:rsid w:val="004B17C2"/>
    <w:rsid w:val="004B17D5"/>
    <w:rsid w:val="004B17E2"/>
    <w:rsid w:val="004B1870"/>
    <w:rsid w:val="004B19D4"/>
    <w:rsid w:val="004B1A14"/>
    <w:rsid w:val="004B1A4F"/>
    <w:rsid w:val="004B1B15"/>
    <w:rsid w:val="004B1BB4"/>
    <w:rsid w:val="004B1C8C"/>
    <w:rsid w:val="004B1C9E"/>
    <w:rsid w:val="004B1CAB"/>
    <w:rsid w:val="004B1D00"/>
    <w:rsid w:val="004B1D8B"/>
    <w:rsid w:val="004B1D98"/>
    <w:rsid w:val="004B1DCB"/>
    <w:rsid w:val="004B1DED"/>
    <w:rsid w:val="004B1EB8"/>
    <w:rsid w:val="004B1EFA"/>
    <w:rsid w:val="004B1FDE"/>
    <w:rsid w:val="004B2026"/>
    <w:rsid w:val="004B2123"/>
    <w:rsid w:val="004B2154"/>
    <w:rsid w:val="004B21B6"/>
    <w:rsid w:val="004B2202"/>
    <w:rsid w:val="004B223A"/>
    <w:rsid w:val="004B2380"/>
    <w:rsid w:val="004B2457"/>
    <w:rsid w:val="004B2468"/>
    <w:rsid w:val="004B249B"/>
    <w:rsid w:val="004B24CF"/>
    <w:rsid w:val="004B2563"/>
    <w:rsid w:val="004B25BA"/>
    <w:rsid w:val="004B25D5"/>
    <w:rsid w:val="004B2649"/>
    <w:rsid w:val="004B266F"/>
    <w:rsid w:val="004B26C0"/>
    <w:rsid w:val="004B2952"/>
    <w:rsid w:val="004B296B"/>
    <w:rsid w:val="004B2A75"/>
    <w:rsid w:val="004B2AC6"/>
    <w:rsid w:val="004B2B2C"/>
    <w:rsid w:val="004B2C65"/>
    <w:rsid w:val="004B2D7C"/>
    <w:rsid w:val="004B2E39"/>
    <w:rsid w:val="004B2ED8"/>
    <w:rsid w:val="004B2EEF"/>
    <w:rsid w:val="004B3087"/>
    <w:rsid w:val="004B30B9"/>
    <w:rsid w:val="004B30FB"/>
    <w:rsid w:val="004B314C"/>
    <w:rsid w:val="004B3153"/>
    <w:rsid w:val="004B3167"/>
    <w:rsid w:val="004B31B9"/>
    <w:rsid w:val="004B3295"/>
    <w:rsid w:val="004B32CD"/>
    <w:rsid w:val="004B32ED"/>
    <w:rsid w:val="004B32F3"/>
    <w:rsid w:val="004B340B"/>
    <w:rsid w:val="004B3465"/>
    <w:rsid w:val="004B3499"/>
    <w:rsid w:val="004B355B"/>
    <w:rsid w:val="004B358F"/>
    <w:rsid w:val="004B3610"/>
    <w:rsid w:val="004B3691"/>
    <w:rsid w:val="004B36DE"/>
    <w:rsid w:val="004B374E"/>
    <w:rsid w:val="004B37B1"/>
    <w:rsid w:val="004B37FF"/>
    <w:rsid w:val="004B3863"/>
    <w:rsid w:val="004B389B"/>
    <w:rsid w:val="004B3941"/>
    <w:rsid w:val="004B3993"/>
    <w:rsid w:val="004B39FA"/>
    <w:rsid w:val="004B3A27"/>
    <w:rsid w:val="004B3A9D"/>
    <w:rsid w:val="004B3B01"/>
    <w:rsid w:val="004B3B0C"/>
    <w:rsid w:val="004B3BED"/>
    <w:rsid w:val="004B3D28"/>
    <w:rsid w:val="004B3D58"/>
    <w:rsid w:val="004B3D68"/>
    <w:rsid w:val="004B3E01"/>
    <w:rsid w:val="004B3ED0"/>
    <w:rsid w:val="004B3F9F"/>
    <w:rsid w:val="004B3FBD"/>
    <w:rsid w:val="004B4047"/>
    <w:rsid w:val="004B407C"/>
    <w:rsid w:val="004B41BF"/>
    <w:rsid w:val="004B4201"/>
    <w:rsid w:val="004B4247"/>
    <w:rsid w:val="004B428F"/>
    <w:rsid w:val="004B42A0"/>
    <w:rsid w:val="004B42CA"/>
    <w:rsid w:val="004B430D"/>
    <w:rsid w:val="004B4351"/>
    <w:rsid w:val="004B437A"/>
    <w:rsid w:val="004B4409"/>
    <w:rsid w:val="004B4524"/>
    <w:rsid w:val="004B45BB"/>
    <w:rsid w:val="004B4611"/>
    <w:rsid w:val="004B4691"/>
    <w:rsid w:val="004B46AF"/>
    <w:rsid w:val="004B46D3"/>
    <w:rsid w:val="004B46E9"/>
    <w:rsid w:val="004B47AA"/>
    <w:rsid w:val="004B4809"/>
    <w:rsid w:val="004B4830"/>
    <w:rsid w:val="004B485B"/>
    <w:rsid w:val="004B4899"/>
    <w:rsid w:val="004B4AD1"/>
    <w:rsid w:val="004B4ADE"/>
    <w:rsid w:val="004B4BA5"/>
    <w:rsid w:val="004B4BC7"/>
    <w:rsid w:val="004B4BE0"/>
    <w:rsid w:val="004B4BFF"/>
    <w:rsid w:val="004B4E93"/>
    <w:rsid w:val="004B4EEC"/>
    <w:rsid w:val="004B4F18"/>
    <w:rsid w:val="004B4FD8"/>
    <w:rsid w:val="004B5061"/>
    <w:rsid w:val="004B5073"/>
    <w:rsid w:val="004B5090"/>
    <w:rsid w:val="004B50A8"/>
    <w:rsid w:val="004B50D0"/>
    <w:rsid w:val="004B513F"/>
    <w:rsid w:val="004B51BF"/>
    <w:rsid w:val="004B5259"/>
    <w:rsid w:val="004B5295"/>
    <w:rsid w:val="004B5330"/>
    <w:rsid w:val="004B546A"/>
    <w:rsid w:val="004B5503"/>
    <w:rsid w:val="004B55B1"/>
    <w:rsid w:val="004B55F6"/>
    <w:rsid w:val="004B5714"/>
    <w:rsid w:val="004B5735"/>
    <w:rsid w:val="004B5758"/>
    <w:rsid w:val="004B5766"/>
    <w:rsid w:val="004B5796"/>
    <w:rsid w:val="004B586B"/>
    <w:rsid w:val="004B594C"/>
    <w:rsid w:val="004B595C"/>
    <w:rsid w:val="004B5AD3"/>
    <w:rsid w:val="004B5B1B"/>
    <w:rsid w:val="004B5B58"/>
    <w:rsid w:val="004B5CA0"/>
    <w:rsid w:val="004B5D42"/>
    <w:rsid w:val="004B5D4F"/>
    <w:rsid w:val="004B5DFB"/>
    <w:rsid w:val="004B5E4A"/>
    <w:rsid w:val="004B5E66"/>
    <w:rsid w:val="004B5EB2"/>
    <w:rsid w:val="004B5EF4"/>
    <w:rsid w:val="004B5F19"/>
    <w:rsid w:val="004B5F67"/>
    <w:rsid w:val="004B5F75"/>
    <w:rsid w:val="004B607E"/>
    <w:rsid w:val="004B6154"/>
    <w:rsid w:val="004B622D"/>
    <w:rsid w:val="004B624F"/>
    <w:rsid w:val="004B62FF"/>
    <w:rsid w:val="004B6307"/>
    <w:rsid w:val="004B6338"/>
    <w:rsid w:val="004B63C1"/>
    <w:rsid w:val="004B6593"/>
    <w:rsid w:val="004B65AC"/>
    <w:rsid w:val="004B6607"/>
    <w:rsid w:val="004B6640"/>
    <w:rsid w:val="004B66C1"/>
    <w:rsid w:val="004B66CD"/>
    <w:rsid w:val="004B66F2"/>
    <w:rsid w:val="004B6738"/>
    <w:rsid w:val="004B6782"/>
    <w:rsid w:val="004B67B2"/>
    <w:rsid w:val="004B68D0"/>
    <w:rsid w:val="004B69BA"/>
    <w:rsid w:val="004B69EE"/>
    <w:rsid w:val="004B6A2C"/>
    <w:rsid w:val="004B6A44"/>
    <w:rsid w:val="004B6A60"/>
    <w:rsid w:val="004B6BC1"/>
    <w:rsid w:val="004B6BC7"/>
    <w:rsid w:val="004B6BE5"/>
    <w:rsid w:val="004B6C0A"/>
    <w:rsid w:val="004B6C30"/>
    <w:rsid w:val="004B6CD1"/>
    <w:rsid w:val="004B6D48"/>
    <w:rsid w:val="004B6FCC"/>
    <w:rsid w:val="004B7060"/>
    <w:rsid w:val="004B70E6"/>
    <w:rsid w:val="004B70F7"/>
    <w:rsid w:val="004B7104"/>
    <w:rsid w:val="004B710D"/>
    <w:rsid w:val="004B710F"/>
    <w:rsid w:val="004B7140"/>
    <w:rsid w:val="004B716A"/>
    <w:rsid w:val="004B7175"/>
    <w:rsid w:val="004B7210"/>
    <w:rsid w:val="004B7223"/>
    <w:rsid w:val="004B7234"/>
    <w:rsid w:val="004B7276"/>
    <w:rsid w:val="004B727A"/>
    <w:rsid w:val="004B72DA"/>
    <w:rsid w:val="004B7318"/>
    <w:rsid w:val="004B7342"/>
    <w:rsid w:val="004B736C"/>
    <w:rsid w:val="004B737D"/>
    <w:rsid w:val="004B73B9"/>
    <w:rsid w:val="004B73CD"/>
    <w:rsid w:val="004B7419"/>
    <w:rsid w:val="004B747E"/>
    <w:rsid w:val="004B757A"/>
    <w:rsid w:val="004B75AF"/>
    <w:rsid w:val="004B75D7"/>
    <w:rsid w:val="004B7610"/>
    <w:rsid w:val="004B762A"/>
    <w:rsid w:val="004B7673"/>
    <w:rsid w:val="004B76EB"/>
    <w:rsid w:val="004B77F9"/>
    <w:rsid w:val="004B7831"/>
    <w:rsid w:val="004B7899"/>
    <w:rsid w:val="004B790C"/>
    <w:rsid w:val="004B792C"/>
    <w:rsid w:val="004B79BE"/>
    <w:rsid w:val="004B79C8"/>
    <w:rsid w:val="004B79E7"/>
    <w:rsid w:val="004B7B46"/>
    <w:rsid w:val="004B7BAD"/>
    <w:rsid w:val="004B7BDC"/>
    <w:rsid w:val="004B7BED"/>
    <w:rsid w:val="004B7CB3"/>
    <w:rsid w:val="004B7CBE"/>
    <w:rsid w:val="004B7D10"/>
    <w:rsid w:val="004B7D59"/>
    <w:rsid w:val="004B7D6E"/>
    <w:rsid w:val="004B7E9B"/>
    <w:rsid w:val="004B7EE2"/>
    <w:rsid w:val="004B7EF8"/>
    <w:rsid w:val="004C00B3"/>
    <w:rsid w:val="004C01CA"/>
    <w:rsid w:val="004C01F5"/>
    <w:rsid w:val="004C0223"/>
    <w:rsid w:val="004C0249"/>
    <w:rsid w:val="004C030D"/>
    <w:rsid w:val="004C031B"/>
    <w:rsid w:val="004C0331"/>
    <w:rsid w:val="004C0360"/>
    <w:rsid w:val="004C03A6"/>
    <w:rsid w:val="004C0430"/>
    <w:rsid w:val="004C0463"/>
    <w:rsid w:val="004C06D7"/>
    <w:rsid w:val="004C0713"/>
    <w:rsid w:val="004C0754"/>
    <w:rsid w:val="004C0870"/>
    <w:rsid w:val="004C0890"/>
    <w:rsid w:val="004C095A"/>
    <w:rsid w:val="004C0971"/>
    <w:rsid w:val="004C0997"/>
    <w:rsid w:val="004C0C9C"/>
    <w:rsid w:val="004C0D52"/>
    <w:rsid w:val="004C0D5B"/>
    <w:rsid w:val="004C0E26"/>
    <w:rsid w:val="004C0E39"/>
    <w:rsid w:val="004C0E66"/>
    <w:rsid w:val="004C0EAE"/>
    <w:rsid w:val="004C0F3B"/>
    <w:rsid w:val="004C0F52"/>
    <w:rsid w:val="004C0F87"/>
    <w:rsid w:val="004C0FD9"/>
    <w:rsid w:val="004C0FFF"/>
    <w:rsid w:val="004C108C"/>
    <w:rsid w:val="004C10D2"/>
    <w:rsid w:val="004C119F"/>
    <w:rsid w:val="004C122C"/>
    <w:rsid w:val="004C1273"/>
    <w:rsid w:val="004C12B3"/>
    <w:rsid w:val="004C13A3"/>
    <w:rsid w:val="004C13CA"/>
    <w:rsid w:val="004C13E2"/>
    <w:rsid w:val="004C1505"/>
    <w:rsid w:val="004C152C"/>
    <w:rsid w:val="004C152E"/>
    <w:rsid w:val="004C15A6"/>
    <w:rsid w:val="004C15DB"/>
    <w:rsid w:val="004C15F0"/>
    <w:rsid w:val="004C15FB"/>
    <w:rsid w:val="004C161C"/>
    <w:rsid w:val="004C161D"/>
    <w:rsid w:val="004C1698"/>
    <w:rsid w:val="004C16AB"/>
    <w:rsid w:val="004C1760"/>
    <w:rsid w:val="004C17CB"/>
    <w:rsid w:val="004C1874"/>
    <w:rsid w:val="004C1895"/>
    <w:rsid w:val="004C1896"/>
    <w:rsid w:val="004C18F5"/>
    <w:rsid w:val="004C1A28"/>
    <w:rsid w:val="004C1A3D"/>
    <w:rsid w:val="004C1B0B"/>
    <w:rsid w:val="004C1BA4"/>
    <w:rsid w:val="004C1BEC"/>
    <w:rsid w:val="004C1C3B"/>
    <w:rsid w:val="004C1CBB"/>
    <w:rsid w:val="004C1CEE"/>
    <w:rsid w:val="004C1D06"/>
    <w:rsid w:val="004C1DC2"/>
    <w:rsid w:val="004C1EB5"/>
    <w:rsid w:val="004C1F49"/>
    <w:rsid w:val="004C1FAF"/>
    <w:rsid w:val="004C1FD2"/>
    <w:rsid w:val="004C2015"/>
    <w:rsid w:val="004C214E"/>
    <w:rsid w:val="004C21C8"/>
    <w:rsid w:val="004C2231"/>
    <w:rsid w:val="004C231E"/>
    <w:rsid w:val="004C2323"/>
    <w:rsid w:val="004C2325"/>
    <w:rsid w:val="004C232C"/>
    <w:rsid w:val="004C2489"/>
    <w:rsid w:val="004C24D2"/>
    <w:rsid w:val="004C24E1"/>
    <w:rsid w:val="004C2501"/>
    <w:rsid w:val="004C252D"/>
    <w:rsid w:val="004C255B"/>
    <w:rsid w:val="004C25EF"/>
    <w:rsid w:val="004C2617"/>
    <w:rsid w:val="004C263B"/>
    <w:rsid w:val="004C26C1"/>
    <w:rsid w:val="004C279A"/>
    <w:rsid w:val="004C2891"/>
    <w:rsid w:val="004C289A"/>
    <w:rsid w:val="004C2B44"/>
    <w:rsid w:val="004C2BA5"/>
    <w:rsid w:val="004C2CDD"/>
    <w:rsid w:val="004C2D86"/>
    <w:rsid w:val="004C2DC7"/>
    <w:rsid w:val="004C2E76"/>
    <w:rsid w:val="004C3030"/>
    <w:rsid w:val="004C3036"/>
    <w:rsid w:val="004C30FD"/>
    <w:rsid w:val="004C3105"/>
    <w:rsid w:val="004C3128"/>
    <w:rsid w:val="004C31D8"/>
    <w:rsid w:val="004C320A"/>
    <w:rsid w:val="004C327F"/>
    <w:rsid w:val="004C330B"/>
    <w:rsid w:val="004C337A"/>
    <w:rsid w:val="004C342D"/>
    <w:rsid w:val="004C3449"/>
    <w:rsid w:val="004C3498"/>
    <w:rsid w:val="004C34BC"/>
    <w:rsid w:val="004C34D7"/>
    <w:rsid w:val="004C3602"/>
    <w:rsid w:val="004C365D"/>
    <w:rsid w:val="004C3692"/>
    <w:rsid w:val="004C37E5"/>
    <w:rsid w:val="004C3807"/>
    <w:rsid w:val="004C383C"/>
    <w:rsid w:val="004C3858"/>
    <w:rsid w:val="004C3868"/>
    <w:rsid w:val="004C3967"/>
    <w:rsid w:val="004C396B"/>
    <w:rsid w:val="004C3984"/>
    <w:rsid w:val="004C3985"/>
    <w:rsid w:val="004C3ADF"/>
    <w:rsid w:val="004C3B1F"/>
    <w:rsid w:val="004C3B8B"/>
    <w:rsid w:val="004C3C02"/>
    <w:rsid w:val="004C3C41"/>
    <w:rsid w:val="004C3CCC"/>
    <w:rsid w:val="004C3CDE"/>
    <w:rsid w:val="004C3D2D"/>
    <w:rsid w:val="004C3E5E"/>
    <w:rsid w:val="004C3EAD"/>
    <w:rsid w:val="004C3EEE"/>
    <w:rsid w:val="004C3FDB"/>
    <w:rsid w:val="004C3FFA"/>
    <w:rsid w:val="004C401F"/>
    <w:rsid w:val="004C4152"/>
    <w:rsid w:val="004C41F0"/>
    <w:rsid w:val="004C4243"/>
    <w:rsid w:val="004C4251"/>
    <w:rsid w:val="004C42C5"/>
    <w:rsid w:val="004C42FE"/>
    <w:rsid w:val="004C4390"/>
    <w:rsid w:val="004C439C"/>
    <w:rsid w:val="004C43CB"/>
    <w:rsid w:val="004C4408"/>
    <w:rsid w:val="004C4416"/>
    <w:rsid w:val="004C441B"/>
    <w:rsid w:val="004C457E"/>
    <w:rsid w:val="004C465D"/>
    <w:rsid w:val="004C468E"/>
    <w:rsid w:val="004C4738"/>
    <w:rsid w:val="004C47C3"/>
    <w:rsid w:val="004C47E6"/>
    <w:rsid w:val="004C48B9"/>
    <w:rsid w:val="004C48BB"/>
    <w:rsid w:val="004C48DF"/>
    <w:rsid w:val="004C4908"/>
    <w:rsid w:val="004C4921"/>
    <w:rsid w:val="004C4965"/>
    <w:rsid w:val="004C498F"/>
    <w:rsid w:val="004C4A3B"/>
    <w:rsid w:val="004C4ACD"/>
    <w:rsid w:val="004C4B1E"/>
    <w:rsid w:val="004C4B92"/>
    <w:rsid w:val="004C4BFE"/>
    <w:rsid w:val="004C4C21"/>
    <w:rsid w:val="004C4C4C"/>
    <w:rsid w:val="004C4C6D"/>
    <w:rsid w:val="004C4CD0"/>
    <w:rsid w:val="004C4D58"/>
    <w:rsid w:val="004C4D6C"/>
    <w:rsid w:val="004C4DE0"/>
    <w:rsid w:val="004C4F0C"/>
    <w:rsid w:val="004C4F5C"/>
    <w:rsid w:val="004C4F5E"/>
    <w:rsid w:val="004C4F7F"/>
    <w:rsid w:val="004C4FF8"/>
    <w:rsid w:val="004C506C"/>
    <w:rsid w:val="004C5126"/>
    <w:rsid w:val="004C5170"/>
    <w:rsid w:val="004C519C"/>
    <w:rsid w:val="004C51FD"/>
    <w:rsid w:val="004C5249"/>
    <w:rsid w:val="004C526C"/>
    <w:rsid w:val="004C5390"/>
    <w:rsid w:val="004C545B"/>
    <w:rsid w:val="004C5478"/>
    <w:rsid w:val="004C54AF"/>
    <w:rsid w:val="004C54D0"/>
    <w:rsid w:val="004C5599"/>
    <w:rsid w:val="004C55CE"/>
    <w:rsid w:val="004C562C"/>
    <w:rsid w:val="004C5713"/>
    <w:rsid w:val="004C5754"/>
    <w:rsid w:val="004C5759"/>
    <w:rsid w:val="004C5886"/>
    <w:rsid w:val="004C5905"/>
    <w:rsid w:val="004C5A1E"/>
    <w:rsid w:val="004C5A77"/>
    <w:rsid w:val="004C5A91"/>
    <w:rsid w:val="004C5A9C"/>
    <w:rsid w:val="004C5AAF"/>
    <w:rsid w:val="004C5B3A"/>
    <w:rsid w:val="004C5CFB"/>
    <w:rsid w:val="004C5D50"/>
    <w:rsid w:val="004C5D85"/>
    <w:rsid w:val="004C5DA7"/>
    <w:rsid w:val="004C5E1D"/>
    <w:rsid w:val="004C5EFF"/>
    <w:rsid w:val="004C5F26"/>
    <w:rsid w:val="004C5F27"/>
    <w:rsid w:val="004C603D"/>
    <w:rsid w:val="004C606F"/>
    <w:rsid w:val="004C60F5"/>
    <w:rsid w:val="004C6187"/>
    <w:rsid w:val="004C624D"/>
    <w:rsid w:val="004C6335"/>
    <w:rsid w:val="004C6393"/>
    <w:rsid w:val="004C639D"/>
    <w:rsid w:val="004C63BF"/>
    <w:rsid w:val="004C63E3"/>
    <w:rsid w:val="004C64C1"/>
    <w:rsid w:val="004C64FA"/>
    <w:rsid w:val="004C6572"/>
    <w:rsid w:val="004C65CE"/>
    <w:rsid w:val="004C6675"/>
    <w:rsid w:val="004C677E"/>
    <w:rsid w:val="004C678F"/>
    <w:rsid w:val="004C67C6"/>
    <w:rsid w:val="004C681C"/>
    <w:rsid w:val="004C6965"/>
    <w:rsid w:val="004C6A4E"/>
    <w:rsid w:val="004C6A77"/>
    <w:rsid w:val="004C6ABB"/>
    <w:rsid w:val="004C6C08"/>
    <w:rsid w:val="004C6C09"/>
    <w:rsid w:val="004C6CAD"/>
    <w:rsid w:val="004C6CEB"/>
    <w:rsid w:val="004C6DE5"/>
    <w:rsid w:val="004C6DE8"/>
    <w:rsid w:val="004C6E50"/>
    <w:rsid w:val="004C6E54"/>
    <w:rsid w:val="004C6ED4"/>
    <w:rsid w:val="004C703A"/>
    <w:rsid w:val="004C70E9"/>
    <w:rsid w:val="004C71BE"/>
    <w:rsid w:val="004C722C"/>
    <w:rsid w:val="004C726E"/>
    <w:rsid w:val="004C736E"/>
    <w:rsid w:val="004C73E5"/>
    <w:rsid w:val="004C745F"/>
    <w:rsid w:val="004C746C"/>
    <w:rsid w:val="004C74A3"/>
    <w:rsid w:val="004C74BA"/>
    <w:rsid w:val="004C74EC"/>
    <w:rsid w:val="004C757F"/>
    <w:rsid w:val="004C75C7"/>
    <w:rsid w:val="004C75C8"/>
    <w:rsid w:val="004C76B6"/>
    <w:rsid w:val="004C777B"/>
    <w:rsid w:val="004C77AA"/>
    <w:rsid w:val="004C77F8"/>
    <w:rsid w:val="004C7855"/>
    <w:rsid w:val="004C7886"/>
    <w:rsid w:val="004C78E5"/>
    <w:rsid w:val="004C7C31"/>
    <w:rsid w:val="004C7C47"/>
    <w:rsid w:val="004C7CE3"/>
    <w:rsid w:val="004C7D01"/>
    <w:rsid w:val="004C7D09"/>
    <w:rsid w:val="004C7D10"/>
    <w:rsid w:val="004C7D27"/>
    <w:rsid w:val="004C7DC1"/>
    <w:rsid w:val="004C7DCD"/>
    <w:rsid w:val="004C7DEC"/>
    <w:rsid w:val="004C7E34"/>
    <w:rsid w:val="004C7E3F"/>
    <w:rsid w:val="004C7E55"/>
    <w:rsid w:val="004C7E9E"/>
    <w:rsid w:val="004C7F48"/>
    <w:rsid w:val="004C7FFA"/>
    <w:rsid w:val="004D0033"/>
    <w:rsid w:val="004D00C0"/>
    <w:rsid w:val="004D017E"/>
    <w:rsid w:val="004D0189"/>
    <w:rsid w:val="004D01E5"/>
    <w:rsid w:val="004D0211"/>
    <w:rsid w:val="004D0250"/>
    <w:rsid w:val="004D0262"/>
    <w:rsid w:val="004D03ED"/>
    <w:rsid w:val="004D0456"/>
    <w:rsid w:val="004D0464"/>
    <w:rsid w:val="004D0496"/>
    <w:rsid w:val="004D04E2"/>
    <w:rsid w:val="004D050B"/>
    <w:rsid w:val="004D059C"/>
    <w:rsid w:val="004D05F7"/>
    <w:rsid w:val="004D062E"/>
    <w:rsid w:val="004D066C"/>
    <w:rsid w:val="004D06D0"/>
    <w:rsid w:val="004D0716"/>
    <w:rsid w:val="004D07C9"/>
    <w:rsid w:val="004D0882"/>
    <w:rsid w:val="004D08F3"/>
    <w:rsid w:val="004D08FB"/>
    <w:rsid w:val="004D0901"/>
    <w:rsid w:val="004D09B5"/>
    <w:rsid w:val="004D0A59"/>
    <w:rsid w:val="004D0A5C"/>
    <w:rsid w:val="004D0A97"/>
    <w:rsid w:val="004D0B2C"/>
    <w:rsid w:val="004D0B72"/>
    <w:rsid w:val="004D0B80"/>
    <w:rsid w:val="004D0B8D"/>
    <w:rsid w:val="004D0BEB"/>
    <w:rsid w:val="004D0BFB"/>
    <w:rsid w:val="004D0C0F"/>
    <w:rsid w:val="004D0C16"/>
    <w:rsid w:val="004D0C8E"/>
    <w:rsid w:val="004D0CB6"/>
    <w:rsid w:val="004D0CC8"/>
    <w:rsid w:val="004D0E94"/>
    <w:rsid w:val="004D0EEA"/>
    <w:rsid w:val="004D0F0A"/>
    <w:rsid w:val="004D0F3C"/>
    <w:rsid w:val="004D0F4B"/>
    <w:rsid w:val="004D0F70"/>
    <w:rsid w:val="004D0FEB"/>
    <w:rsid w:val="004D112D"/>
    <w:rsid w:val="004D11D0"/>
    <w:rsid w:val="004D121E"/>
    <w:rsid w:val="004D13B3"/>
    <w:rsid w:val="004D1440"/>
    <w:rsid w:val="004D1509"/>
    <w:rsid w:val="004D1539"/>
    <w:rsid w:val="004D153D"/>
    <w:rsid w:val="004D1562"/>
    <w:rsid w:val="004D1566"/>
    <w:rsid w:val="004D1589"/>
    <w:rsid w:val="004D15F9"/>
    <w:rsid w:val="004D169A"/>
    <w:rsid w:val="004D16DB"/>
    <w:rsid w:val="004D17AA"/>
    <w:rsid w:val="004D17EF"/>
    <w:rsid w:val="004D189F"/>
    <w:rsid w:val="004D18A9"/>
    <w:rsid w:val="004D191F"/>
    <w:rsid w:val="004D1952"/>
    <w:rsid w:val="004D1965"/>
    <w:rsid w:val="004D1988"/>
    <w:rsid w:val="004D1A0B"/>
    <w:rsid w:val="004D1B76"/>
    <w:rsid w:val="004D1BD7"/>
    <w:rsid w:val="004D1CD6"/>
    <w:rsid w:val="004D1D82"/>
    <w:rsid w:val="004D1E06"/>
    <w:rsid w:val="004D1E1F"/>
    <w:rsid w:val="004D1E8C"/>
    <w:rsid w:val="004D1F0E"/>
    <w:rsid w:val="004D1F25"/>
    <w:rsid w:val="004D1F66"/>
    <w:rsid w:val="004D1F68"/>
    <w:rsid w:val="004D1F91"/>
    <w:rsid w:val="004D1FC6"/>
    <w:rsid w:val="004D2043"/>
    <w:rsid w:val="004D21E0"/>
    <w:rsid w:val="004D21F2"/>
    <w:rsid w:val="004D2259"/>
    <w:rsid w:val="004D23D7"/>
    <w:rsid w:val="004D242B"/>
    <w:rsid w:val="004D248A"/>
    <w:rsid w:val="004D24E0"/>
    <w:rsid w:val="004D252B"/>
    <w:rsid w:val="004D25C5"/>
    <w:rsid w:val="004D25DA"/>
    <w:rsid w:val="004D2620"/>
    <w:rsid w:val="004D263C"/>
    <w:rsid w:val="004D2665"/>
    <w:rsid w:val="004D2704"/>
    <w:rsid w:val="004D283E"/>
    <w:rsid w:val="004D2888"/>
    <w:rsid w:val="004D2AD3"/>
    <w:rsid w:val="004D2BDB"/>
    <w:rsid w:val="004D2D14"/>
    <w:rsid w:val="004D2DCC"/>
    <w:rsid w:val="004D2DD6"/>
    <w:rsid w:val="004D2E19"/>
    <w:rsid w:val="004D2F48"/>
    <w:rsid w:val="004D2F5F"/>
    <w:rsid w:val="004D2FD0"/>
    <w:rsid w:val="004D305E"/>
    <w:rsid w:val="004D30A0"/>
    <w:rsid w:val="004D30C9"/>
    <w:rsid w:val="004D312A"/>
    <w:rsid w:val="004D3159"/>
    <w:rsid w:val="004D3171"/>
    <w:rsid w:val="004D3241"/>
    <w:rsid w:val="004D32C1"/>
    <w:rsid w:val="004D3326"/>
    <w:rsid w:val="004D33D5"/>
    <w:rsid w:val="004D344A"/>
    <w:rsid w:val="004D344B"/>
    <w:rsid w:val="004D34EC"/>
    <w:rsid w:val="004D3502"/>
    <w:rsid w:val="004D3595"/>
    <w:rsid w:val="004D36D4"/>
    <w:rsid w:val="004D379E"/>
    <w:rsid w:val="004D37A3"/>
    <w:rsid w:val="004D37D8"/>
    <w:rsid w:val="004D38D3"/>
    <w:rsid w:val="004D3972"/>
    <w:rsid w:val="004D39D3"/>
    <w:rsid w:val="004D3A5F"/>
    <w:rsid w:val="004D3A80"/>
    <w:rsid w:val="004D3A9A"/>
    <w:rsid w:val="004D3B8E"/>
    <w:rsid w:val="004D3BB0"/>
    <w:rsid w:val="004D3C59"/>
    <w:rsid w:val="004D3C86"/>
    <w:rsid w:val="004D3CDC"/>
    <w:rsid w:val="004D3DA5"/>
    <w:rsid w:val="004D3FB0"/>
    <w:rsid w:val="004D3FD7"/>
    <w:rsid w:val="004D4075"/>
    <w:rsid w:val="004D4122"/>
    <w:rsid w:val="004D41A3"/>
    <w:rsid w:val="004D4273"/>
    <w:rsid w:val="004D43A0"/>
    <w:rsid w:val="004D43FA"/>
    <w:rsid w:val="004D4400"/>
    <w:rsid w:val="004D441F"/>
    <w:rsid w:val="004D4485"/>
    <w:rsid w:val="004D449E"/>
    <w:rsid w:val="004D44A8"/>
    <w:rsid w:val="004D4701"/>
    <w:rsid w:val="004D4744"/>
    <w:rsid w:val="004D479F"/>
    <w:rsid w:val="004D4839"/>
    <w:rsid w:val="004D48BF"/>
    <w:rsid w:val="004D49C2"/>
    <w:rsid w:val="004D4B39"/>
    <w:rsid w:val="004D4BBC"/>
    <w:rsid w:val="004D4C8C"/>
    <w:rsid w:val="004D4CC8"/>
    <w:rsid w:val="004D4D8C"/>
    <w:rsid w:val="004D4DFF"/>
    <w:rsid w:val="004D4E32"/>
    <w:rsid w:val="004D500F"/>
    <w:rsid w:val="004D50B8"/>
    <w:rsid w:val="004D50CA"/>
    <w:rsid w:val="004D50D3"/>
    <w:rsid w:val="004D50DF"/>
    <w:rsid w:val="004D5137"/>
    <w:rsid w:val="004D51BA"/>
    <w:rsid w:val="004D51CF"/>
    <w:rsid w:val="004D5270"/>
    <w:rsid w:val="004D53D8"/>
    <w:rsid w:val="004D54D5"/>
    <w:rsid w:val="004D5542"/>
    <w:rsid w:val="004D55CA"/>
    <w:rsid w:val="004D5602"/>
    <w:rsid w:val="004D56F8"/>
    <w:rsid w:val="004D5726"/>
    <w:rsid w:val="004D57B4"/>
    <w:rsid w:val="004D57E8"/>
    <w:rsid w:val="004D5847"/>
    <w:rsid w:val="004D58C5"/>
    <w:rsid w:val="004D5975"/>
    <w:rsid w:val="004D59AE"/>
    <w:rsid w:val="004D59D3"/>
    <w:rsid w:val="004D5A56"/>
    <w:rsid w:val="004D5AAD"/>
    <w:rsid w:val="004D5AD7"/>
    <w:rsid w:val="004D5AF6"/>
    <w:rsid w:val="004D5B0E"/>
    <w:rsid w:val="004D5B36"/>
    <w:rsid w:val="004D5B67"/>
    <w:rsid w:val="004D5BF9"/>
    <w:rsid w:val="004D5CA6"/>
    <w:rsid w:val="004D5CEE"/>
    <w:rsid w:val="004D5E23"/>
    <w:rsid w:val="004D5E50"/>
    <w:rsid w:val="004D5E76"/>
    <w:rsid w:val="004D5EFB"/>
    <w:rsid w:val="004D5F8B"/>
    <w:rsid w:val="004D6038"/>
    <w:rsid w:val="004D608D"/>
    <w:rsid w:val="004D60E8"/>
    <w:rsid w:val="004D6107"/>
    <w:rsid w:val="004D6123"/>
    <w:rsid w:val="004D61D9"/>
    <w:rsid w:val="004D6226"/>
    <w:rsid w:val="004D626B"/>
    <w:rsid w:val="004D6320"/>
    <w:rsid w:val="004D63A4"/>
    <w:rsid w:val="004D63CD"/>
    <w:rsid w:val="004D64DF"/>
    <w:rsid w:val="004D6513"/>
    <w:rsid w:val="004D6586"/>
    <w:rsid w:val="004D66A9"/>
    <w:rsid w:val="004D66B1"/>
    <w:rsid w:val="004D6787"/>
    <w:rsid w:val="004D678D"/>
    <w:rsid w:val="004D6818"/>
    <w:rsid w:val="004D68B4"/>
    <w:rsid w:val="004D6993"/>
    <w:rsid w:val="004D6A02"/>
    <w:rsid w:val="004D6A4F"/>
    <w:rsid w:val="004D6A84"/>
    <w:rsid w:val="004D6BFF"/>
    <w:rsid w:val="004D6C22"/>
    <w:rsid w:val="004D6C89"/>
    <w:rsid w:val="004D6CAA"/>
    <w:rsid w:val="004D6D27"/>
    <w:rsid w:val="004D6E9E"/>
    <w:rsid w:val="004D6ED4"/>
    <w:rsid w:val="004D6EE4"/>
    <w:rsid w:val="004D6F6E"/>
    <w:rsid w:val="004D6F8F"/>
    <w:rsid w:val="004D6FE9"/>
    <w:rsid w:val="004D704E"/>
    <w:rsid w:val="004D713D"/>
    <w:rsid w:val="004D714C"/>
    <w:rsid w:val="004D717B"/>
    <w:rsid w:val="004D71C1"/>
    <w:rsid w:val="004D7255"/>
    <w:rsid w:val="004D73CF"/>
    <w:rsid w:val="004D73D2"/>
    <w:rsid w:val="004D73E4"/>
    <w:rsid w:val="004D746F"/>
    <w:rsid w:val="004D7497"/>
    <w:rsid w:val="004D7526"/>
    <w:rsid w:val="004D7560"/>
    <w:rsid w:val="004D761A"/>
    <w:rsid w:val="004D76F8"/>
    <w:rsid w:val="004D772B"/>
    <w:rsid w:val="004D776D"/>
    <w:rsid w:val="004D788C"/>
    <w:rsid w:val="004D789A"/>
    <w:rsid w:val="004D790A"/>
    <w:rsid w:val="004D794C"/>
    <w:rsid w:val="004D7983"/>
    <w:rsid w:val="004D798C"/>
    <w:rsid w:val="004D79AB"/>
    <w:rsid w:val="004D79BF"/>
    <w:rsid w:val="004D79C5"/>
    <w:rsid w:val="004D7A1C"/>
    <w:rsid w:val="004D7A72"/>
    <w:rsid w:val="004D7A99"/>
    <w:rsid w:val="004D7AD6"/>
    <w:rsid w:val="004D7B69"/>
    <w:rsid w:val="004D7BC3"/>
    <w:rsid w:val="004D7CFD"/>
    <w:rsid w:val="004D7D2C"/>
    <w:rsid w:val="004D7D67"/>
    <w:rsid w:val="004D7D9C"/>
    <w:rsid w:val="004D7E99"/>
    <w:rsid w:val="004D7F96"/>
    <w:rsid w:val="004D7FF2"/>
    <w:rsid w:val="004E000E"/>
    <w:rsid w:val="004E004F"/>
    <w:rsid w:val="004E0056"/>
    <w:rsid w:val="004E0126"/>
    <w:rsid w:val="004E02F9"/>
    <w:rsid w:val="004E054C"/>
    <w:rsid w:val="004E0619"/>
    <w:rsid w:val="004E0805"/>
    <w:rsid w:val="004E083B"/>
    <w:rsid w:val="004E0846"/>
    <w:rsid w:val="004E08D7"/>
    <w:rsid w:val="004E0A6F"/>
    <w:rsid w:val="004E0C4A"/>
    <w:rsid w:val="004E0D69"/>
    <w:rsid w:val="004E0DF0"/>
    <w:rsid w:val="004E0E54"/>
    <w:rsid w:val="004E0E59"/>
    <w:rsid w:val="004E0E9E"/>
    <w:rsid w:val="004E10A4"/>
    <w:rsid w:val="004E1188"/>
    <w:rsid w:val="004E1281"/>
    <w:rsid w:val="004E129F"/>
    <w:rsid w:val="004E12F2"/>
    <w:rsid w:val="004E1349"/>
    <w:rsid w:val="004E1595"/>
    <w:rsid w:val="004E15C2"/>
    <w:rsid w:val="004E1633"/>
    <w:rsid w:val="004E1786"/>
    <w:rsid w:val="004E1808"/>
    <w:rsid w:val="004E18D7"/>
    <w:rsid w:val="004E1939"/>
    <w:rsid w:val="004E197D"/>
    <w:rsid w:val="004E1B33"/>
    <w:rsid w:val="004E1B5A"/>
    <w:rsid w:val="004E1BE6"/>
    <w:rsid w:val="004E1D27"/>
    <w:rsid w:val="004E1DE9"/>
    <w:rsid w:val="004E1F21"/>
    <w:rsid w:val="004E1F3E"/>
    <w:rsid w:val="004E1F6D"/>
    <w:rsid w:val="004E1F84"/>
    <w:rsid w:val="004E1F9E"/>
    <w:rsid w:val="004E2051"/>
    <w:rsid w:val="004E215D"/>
    <w:rsid w:val="004E2316"/>
    <w:rsid w:val="004E2320"/>
    <w:rsid w:val="004E2345"/>
    <w:rsid w:val="004E2361"/>
    <w:rsid w:val="004E2464"/>
    <w:rsid w:val="004E24AF"/>
    <w:rsid w:val="004E2500"/>
    <w:rsid w:val="004E25A7"/>
    <w:rsid w:val="004E263D"/>
    <w:rsid w:val="004E267C"/>
    <w:rsid w:val="004E268A"/>
    <w:rsid w:val="004E2735"/>
    <w:rsid w:val="004E2830"/>
    <w:rsid w:val="004E2858"/>
    <w:rsid w:val="004E2866"/>
    <w:rsid w:val="004E28B0"/>
    <w:rsid w:val="004E292E"/>
    <w:rsid w:val="004E2957"/>
    <w:rsid w:val="004E297D"/>
    <w:rsid w:val="004E29A7"/>
    <w:rsid w:val="004E29B0"/>
    <w:rsid w:val="004E2A2D"/>
    <w:rsid w:val="004E2B55"/>
    <w:rsid w:val="004E2BF2"/>
    <w:rsid w:val="004E2BF8"/>
    <w:rsid w:val="004E2F0A"/>
    <w:rsid w:val="004E2F40"/>
    <w:rsid w:val="004E2F58"/>
    <w:rsid w:val="004E2F93"/>
    <w:rsid w:val="004E3038"/>
    <w:rsid w:val="004E304A"/>
    <w:rsid w:val="004E30B4"/>
    <w:rsid w:val="004E30E7"/>
    <w:rsid w:val="004E3107"/>
    <w:rsid w:val="004E3143"/>
    <w:rsid w:val="004E31E6"/>
    <w:rsid w:val="004E326B"/>
    <w:rsid w:val="004E3284"/>
    <w:rsid w:val="004E328A"/>
    <w:rsid w:val="004E329C"/>
    <w:rsid w:val="004E32C3"/>
    <w:rsid w:val="004E3305"/>
    <w:rsid w:val="004E3370"/>
    <w:rsid w:val="004E3485"/>
    <w:rsid w:val="004E37D4"/>
    <w:rsid w:val="004E3964"/>
    <w:rsid w:val="004E39DF"/>
    <w:rsid w:val="004E39E8"/>
    <w:rsid w:val="004E3A1A"/>
    <w:rsid w:val="004E3AA7"/>
    <w:rsid w:val="004E3AB8"/>
    <w:rsid w:val="004E3B9E"/>
    <w:rsid w:val="004E3C92"/>
    <w:rsid w:val="004E3CFE"/>
    <w:rsid w:val="004E3D8B"/>
    <w:rsid w:val="004E3F79"/>
    <w:rsid w:val="004E3FC0"/>
    <w:rsid w:val="004E3FF1"/>
    <w:rsid w:val="004E4105"/>
    <w:rsid w:val="004E4120"/>
    <w:rsid w:val="004E4193"/>
    <w:rsid w:val="004E41B3"/>
    <w:rsid w:val="004E41D2"/>
    <w:rsid w:val="004E4248"/>
    <w:rsid w:val="004E4277"/>
    <w:rsid w:val="004E42F6"/>
    <w:rsid w:val="004E431D"/>
    <w:rsid w:val="004E4327"/>
    <w:rsid w:val="004E437F"/>
    <w:rsid w:val="004E438C"/>
    <w:rsid w:val="004E438D"/>
    <w:rsid w:val="004E439B"/>
    <w:rsid w:val="004E43B0"/>
    <w:rsid w:val="004E4442"/>
    <w:rsid w:val="004E44BB"/>
    <w:rsid w:val="004E44BD"/>
    <w:rsid w:val="004E44D4"/>
    <w:rsid w:val="004E452B"/>
    <w:rsid w:val="004E4536"/>
    <w:rsid w:val="004E46BF"/>
    <w:rsid w:val="004E47AA"/>
    <w:rsid w:val="004E47F3"/>
    <w:rsid w:val="004E480F"/>
    <w:rsid w:val="004E4887"/>
    <w:rsid w:val="004E48A6"/>
    <w:rsid w:val="004E48B9"/>
    <w:rsid w:val="004E4A3F"/>
    <w:rsid w:val="004E4ADE"/>
    <w:rsid w:val="004E4AF9"/>
    <w:rsid w:val="004E4B6C"/>
    <w:rsid w:val="004E4B88"/>
    <w:rsid w:val="004E4BA3"/>
    <w:rsid w:val="004E4BB1"/>
    <w:rsid w:val="004E4C50"/>
    <w:rsid w:val="004E4CE5"/>
    <w:rsid w:val="004E4CF6"/>
    <w:rsid w:val="004E4EFE"/>
    <w:rsid w:val="004E4FF7"/>
    <w:rsid w:val="004E509C"/>
    <w:rsid w:val="004E50CA"/>
    <w:rsid w:val="004E5155"/>
    <w:rsid w:val="004E525E"/>
    <w:rsid w:val="004E526E"/>
    <w:rsid w:val="004E53CF"/>
    <w:rsid w:val="004E53EF"/>
    <w:rsid w:val="004E5427"/>
    <w:rsid w:val="004E54F7"/>
    <w:rsid w:val="004E5506"/>
    <w:rsid w:val="004E5655"/>
    <w:rsid w:val="004E5665"/>
    <w:rsid w:val="004E56D3"/>
    <w:rsid w:val="004E5724"/>
    <w:rsid w:val="004E57DB"/>
    <w:rsid w:val="004E5827"/>
    <w:rsid w:val="004E585E"/>
    <w:rsid w:val="004E5910"/>
    <w:rsid w:val="004E59CA"/>
    <w:rsid w:val="004E5A09"/>
    <w:rsid w:val="004E5A29"/>
    <w:rsid w:val="004E5A32"/>
    <w:rsid w:val="004E5BAA"/>
    <w:rsid w:val="004E5C11"/>
    <w:rsid w:val="004E5C14"/>
    <w:rsid w:val="004E5D05"/>
    <w:rsid w:val="004E5D1C"/>
    <w:rsid w:val="004E5D63"/>
    <w:rsid w:val="004E5DCD"/>
    <w:rsid w:val="004E5DDA"/>
    <w:rsid w:val="004E5F73"/>
    <w:rsid w:val="004E5FAE"/>
    <w:rsid w:val="004E5FE2"/>
    <w:rsid w:val="004E6089"/>
    <w:rsid w:val="004E60F5"/>
    <w:rsid w:val="004E6103"/>
    <w:rsid w:val="004E618B"/>
    <w:rsid w:val="004E61D7"/>
    <w:rsid w:val="004E628B"/>
    <w:rsid w:val="004E647E"/>
    <w:rsid w:val="004E64C5"/>
    <w:rsid w:val="004E6528"/>
    <w:rsid w:val="004E65B6"/>
    <w:rsid w:val="004E65BB"/>
    <w:rsid w:val="004E65C0"/>
    <w:rsid w:val="004E65DF"/>
    <w:rsid w:val="004E66A3"/>
    <w:rsid w:val="004E670A"/>
    <w:rsid w:val="004E6750"/>
    <w:rsid w:val="004E677E"/>
    <w:rsid w:val="004E678E"/>
    <w:rsid w:val="004E67C3"/>
    <w:rsid w:val="004E67CC"/>
    <w:rsid w:val="004E69F7"/>
    <w:rsid w:val="004E6A20"/>
    <w:rsid w:val="004E6A35"/>
    <w:rsid w:val="004E6A9C"/>
    <w:rsid w:val="004E6AC3"/>
    <w:rsid w:val="004E6B01"/>
    <w:rsid w:val="004E6B67"/>
    <w:rsid w:val="004E6CC5"/>
    <w:rsid w:val="004E6DA4"/>
    <w:rsid w:val="004E6E52"/>
    <w:rsid w:val="004E6ECC"/>
    <w:rsid w:val="004E6ED8"/>
    <w:rsid w:val="004E6EFE"/>
    <w:rsid w:val="004E6F06"/>
    <w:rsid w:val="004E6F18"/>
    <w:rsid w:val="004E6F46"/>
    <w:rsid w:val="004E6F9A"/>
    <w:rsid w:val="004E7031"/>
    <w:rsid w:val="004E706D"/>
    <w:rsid w:val="004E7103"/>
    <w:rsid w:val="004E71F8"/>
    <w:rsid w:val="004E73CF"/>
    <w:rsid w:val="004E7424"/>
    <w:rsid w:val="004E7464"/>
    <w:rsid w:val="004E7472"/>
    <w:rsid w:val="004E7498"/>
    <w:rsid w:val="004E74DE"/>
    <w:rsid w:val="004E756A"/>
    <w:rsid w:val="004E75F3"/>
    <w:rsid w:val="004E7610"/>
    <w:rsid w:val="004E7619"/>
    <w:rsid w:val="004E7637"/>
    <w:rsid w:val="004E771B"/>
    <w:rsid w:val="004E78A7"/>
    <w:rsid w:val="004E78DD"/>
    <w:rsid w:val="004E78E6"/>
    <w:rsid w:val="004E7937"/>
    <w:rsid w:val="004E795E"/>
    <w:rsid w:val="004E7A1B"/>
    <w:rsid w:val="004E7AC1"/>
    <w:rsid w:val="004E7C63"/>
    <w:rsid w:val="004E7CFB"/>
    <w:rsid w:val="004E7D7B"/>
    <w:rsid w:val="004E7DA5"/>
    <w:rsid w:val="004E7DE7"/>
    <w:rsid w:val="004E7F52"/>
    <w:rsid w:val="004E7F74"/>
    <w:rsid w:val="004F0047"/>
    <w:rsid w:val="004F004C"/>
    <w:rsid w:val="004F0076"/>
    <w:rsid w:val="004F01C2"/>
    <w:rsid w:val="004F027A"/>
    <w:rsid w:val="004F02B7"/>
    <w:rsid w:val="004F02D7"/>
    <w:rsid w:val="004F0352"/>
    <w:rsid w:val="004F0384"/>
    <w:rsid w:val="004F03EA"/>
    <w:rsid w:val="004F04C8"/>
    <w:rsid w:val="004F04F2"/>
    <w:rsid w:val="004F05CE"/>
    <w:rsid w:val="004F05DE"/>
    <w:rsid w:val="004F0619"/>
    <w:rsid w:val="004F06A8"/>
    <w:rsid w:val="004F0739"/>
    <w:rsid w:val="004F0765"/>
    <w:rsid w:val="004F0767"/>
    <w:rsid w:val="004F07D8"/>
    <w:rsid w:val="004F083C"/>
    <w:rsid w:val="004F0844"/>
    <w:rsid w:val="004F0928"/>
    <w:rsid w:val="004F09D0"/>
    <w:rsid w:val="004F09DD"/>
    <w:rsid w:val="004F09E3"/>
    <w:rsid w:val="004F0A42"/>
    <w:rsid w:val="004F0ABC"/>
    <w:rsid w:val="004F0BBD"/>
    <w:rsid w:val="004F0C64"/>
    <w:rsid w:val="004F0CD7"/>
    <w:rsid w:val="004F0CDC"/>
    <w:rsid w:val="004F0CDD"/>
    <w:rsid w:val="004F0CEF"/>
    <w:rsid w:val="004F0D21"/>
    <w:rsid w:val="004F0D78"/>
    <w:rsid w:val="004F0D8D"/>
    <w:rsid w:val="004F0D90"/>
    <w:rsid w:val="004F0E0E"/>
    <w:rsid w:val="004F0E6B"/>
    <w:rsid w:val="004F0E7B"/>
    <w:rsid w:val="004F0EE8"/>
    <w:rsid w:val="004F0F7D"/>
    <w:rsid w:val="004F10A6"/>
    <w:rsid w:val="004F117A"/>
    <w:rsid w:val="004F11CE"/>
    <w:rsid w:val="004F11F3"/>
    <w:rsid w:val="004F11F4"/>
    <w:rsid w:val="004F128D"/>
    <w:rsid w:val="004F1299"/>
    <w:rsid w:val="004F12F6"/>
    <w:rsid w:val="004F1318"/>
    <w:rsid w:val="004F146E"/>
    <w:rsid w:val="004F1471"/>
    <w:rsid w:val="004F15A4"/>
    <w:rsid w:val="004F15B8"/>
    <w:rsid w:val="004F161B"/>
    <w:rsid w:val="004F168D"/>
    <w:rsid w:val="004F16F0"/>
    <w:rsid w:val="004F178F"/>
    <w:rsid w:val="004F17EB"/>
    <w:rsid w:val="004F17F2"/>
    <w:rsid w:val="004F17F6"/>
    <w:rsid w:val="004F18DE"/>
    <w:rsid w:val="004F18F8"/>
    <w:rsid w:val="004F1A2B"/>
    <w:rsid w:val="004F1A78"/>
    <w:rsid w:val="004F1AD3"/>
    <w:rsid w:val="004F1AD4"/>
    <w:rsid w:val="004F1B2A"/>
    <w:rsid w:val="004F1BCA"/>
    <w:rsid w:val="004F1C4A"/>
    <w:rsid w:val="004F1C71"/>
    <w:rsid w:val="004F1D82"/>
    <w:rsid w:val="004F1E6C"/>
    <w:rsid w:val="004F1E7D"/>
    <w:rsid w:val="004F1E7E"/>
    <w:rsid w:val="004F1F19"/>
    <w:rsid w:val="004F1FF5"/>
    <w:rsid w:val="004F204D"/>
    <w:rsid w:val="004F20AE"/>
    <w:rsid w:val="004F20E1"/>
    <w:rsid w:val="004F2193"/>
    <w:rsid w:val="004F219A"/>
    <w:rsid w:val="004F21C0"/>
    <w:rsid w:val="004F2251"/>
    <w:rsid w:val="004F227B"/>
    <w:rsid w:val="004F229C"/>
    <w:rsid w:val="004F231C"/>
    <w:rsid w:val="004F2335"/>
    <w:rsid w:val="004F24DC"/>
    <w:rsid w:val="004F25ED"/>
    <w:rsid w:val="004F25F8"/>
    <w:rsid w:val="004F2619"/>
    <w:rsid w:val="004F261B"/>
    <w:rsid w:val="004F2627"/>
    <w:rsid w:val="004F264F"/>
    <w:rsid w:val="004F26C7"/>
    <w:rsid w:val="004F26E1"/>
    <w:rsid w:val="004F27CF"/>
    <w:rsid w:val="004F2819"/>
    <w:rsid w:val="004F28B1"/>
    <w:rsid w:val="004F299D"/>
    <w:rsid w:val="004F29C3"/>
    <w:rsid w:val="004F29C4"/>
    <w:rsid w:val="004F2A6C"/>
    <w:rsid w:val="004F2AEE"/>
    <w:rsid w:val="004F2B97"/>
    <w:rsid w:val="004F2BFE"/>
    <w:rsid w:val="004F2C60"/>
    <w:rsid w:val="004F2C78"/>
    <w:rsid w:val="004F2D0E"/>
    <w:rsid w:val="004F2D39"/>
    <w:rsid w:val="004F2EE6"/>
    <w:rsid w:val="004F2F7A"/>
    <w:rsid w:val="004F2FEC"/>
    <w:rsid w:val="004F3172"/>
    <w:rsid w:val="004F31E1"/>
    <w:rsid w:val="004F3280"/>
    <w:rsid w:val="004F32A9"/>
    <w:rsid w:val="004F3320"/>
    <w:rsid w:val="004F337F"/>
    <w:rsid w:val="004F3396"/>
    <w:rsid w:val="004F348E"/>
    <w:rsid w:val="004F34D4"/>
    <w:rsid w:val="004F3523"/>
    <w:rsid w:val="004F3580"/>
    <w:rsid w:val="004F3597"/>
    <w:rsid w:val="004F3662"/>
    <w:rsid w:val="004F3693"/>
    <w:rsid w:val="004F373A"/>
    <w:rsid w:val="004F3789"/>
    <w:rsid w:val="004F378D"/>
    <w:rsid w:val="004F3806"/>
    <w:rsid w:val="004F380E"/>
    <w:rsid w:val="004F3814"/>
    <w:rsid w:val="004F38B0"/>
    <w:rsid w:val="004F38F4"/>
    <w:rsid w:val="004F3901"/>
    <w:rsid w:val="004F3A04"/>
    <w:rsid w:val="004F3A05"/>
    <w:rsid w:val="004F3A4A"/>
    <w:rsid w:val="004F3A59"/>
    <w:rsid w:val="004F3AA1"/>
    <w:rsid w:val="004F3AFA"/>
    <w:rsid w:val="004F3B44"/>
    <w:rsid w:val="004F3BAD"/>
    <w:rsid w:val="004F3C3E"/>
    <w:rsid w:val="004F3C53"/>
    <w:rsid w:val="004F3C6E"/>
    <w:rsid w:val="004F3C96"/>
    <w:rsid w:val="004F3CDE"/>
    <w:rsid w:val="004F3CE3"/>
    <w:rsid w:val="004F3D1E"/>
    <w:rsid w:val="004F3DB6"/>
    <w:rsid w:val="004F3E4B"/>
    <w:rsid w:val="004F3ED4"/>
    <w:rsid w:val="004F3F8C"/>
    <w:rsid w:val="004F3FD8"/>
    <w:rsid w:val="004F3FDA"/>
    <w:rsid w:val="004F3FED"/>
    <w:rsid w:val="004F402D"/>
    <w:rsid w:val="004F4069"/>
    <w:rsid w:val="004F4148"/>
    <w:rsid w:val="004F4154"/>
    <w:rsid w:val="004F415E"/>
    <w:rsid w:val="004F4209"/>
    <w:rsid w:val="004F42B4"/>
    <w:rsid w:val="004F4460"/>
    <w:rsid w:val="004F4472"/>
    <w:rsid w:val="004F453D"/>
    <w:rsid w:val="004F4545"/>
    <w:rsid w:val="004F4562"/>
    <w:rsid w:val="004F45AF"/>
    <w:rsid w:val="004F45B3"/>
    <w:rsid w:val="004F46C9"/>
    <w:rsid w:val="004F46FE"/>
    <w:rsid w:val="004F47B2"/>
    <w:rsid w:val="004F47E0"/>
    <w:rsid w:val="004F484B"/>
    <w:rsid w:val="004F4931"/>
    <w:rsid w:val="004F4A0D"/>
    <w:rsid w:val="004F4A30"/>
    <w:rsid w:val="004F4A4E"/>
    <w:rsid w:val="004F4AC1"/>
    <w:rsid w:val="004F4B25"/>
    <w:rsid w:val="004F4B65"/>
    <w:rsid w:val="004F4BC4"/>
    <w:rsid w:val="004F4C61"/>
    <w:rsid w:val="004F4D41"/>
    <w:rsid w:val="004F4D46"/>
    <w:rsid w:val="004F4F0F"/>
    <w:rsid w:val="004F4F61"/>
    <w:rsid w:val="004F4F69"/>
    <w:rsid w:val="004F4FEF"/>
    <w:rsid w:val="004F4FF3"/>
    <w:rsid w:val="004F5118"/>
    <w:rsid w:val="004F5173"/>
    <w:rsid w:val="004F51E1"/>
    <w:rsid w:val="004F529B"/>
    <w:rsid w:val="004F52A6"/>
    <w:rsid w:val="004F52F5"/>
    <w:rsid w:val="004F5443"/>
    <w:rsid w:val="004F5519"/>
    <w:rsid w:val="004F556C"/>
    <w:rsid w:val="004F557C"/>
    <w:rsid w:val="004F55A1"/>
    <w:rsid w:val="004F55A4"/>
    <w:rsid w:val="004F55C7"/>
    <w:rsid w:val="004F55D8"/>
    <w:rsid w:val="004F56A1"/>
    <w:rsid w:val="004F5701"/>
    <w:rsid w:val="004F570C"/>
    <w:rsid w:val="004F573B"/>
    <w:rsid w:val="004F57D1"/>
    <w:rsid w:val="004F57D3"/>
    <w:rsid w:val="004F582C"/>
    <w:rsid w:val="004F58BA"/>
    <w:rsid w:val="004F5907"/>
    <w:rsid w:val="004F590B"/>
    <w:rsid w:val="004F59EE"/>
    <w:rsid w:val="004F5A21"/>
    <w:rsid w:val="004F5A68"/>
    <w:rsid w:val="004F5AB9"/>
    <w:rsid w:val="004F5BF9"/>
    <w:rsid w:val="004F5C89"/>
    <w:rsid w:val="004F5C97"/>
    <w:rsid w:val="004F5CA9"/>
    <w:rsid w:val="004F5CDE"/>
    <w:rsid w:val="004F5D2D"/>
    <w:rsid w:val="004F5D6E"/>
    <w:rsid w:val="004F5EBB"/>
    <w:rsid w:val="004F5F39"/>
    <w:rsid w:val="004F5F7A"/>
    <w:rsid w:val="004F5F7B"/>
    <w:rsid w:val="004F5FB2"/>
    <w:rsid w:val="004F5FB7"/>
    <w:rsid w:val="004F6008"/>
    <w:rsid w:val="004F604C"/>
    <w:rsid w:val="004F609E"/>
    <w:rsid w:val="004F60C0"/>
    <w:rsid w:val="004F6195"/>
    <w:rsid w:val="004F6277"/>
    <w:rsid w:val="004F6330"/>
    <w:rsid w:val="004F634D"/>
    <w:rsid w:val="004F635C"/>
    <w:rsid w:val="004F637C"/>
    <w:rsid w:val="004F6384"/>
    <w:rsid w:val="004F6545"/>
    <w:rsid w:val="004F6607"/>
    <w:rsid w:val="004F6633"/>
    <w:rsid w:val="004F6765"/>
    <w:rsid w:val="004F6770"/>
    <w:rsid w:val="004F67A2"/>
    <w:rsid w:val="004F6802"/>
    <w:rsid w:val="004F687D"/>
    <w:rsid w:val="004F68C3"/>
    <w:rsid w:val="004F6924"/>
    <w:rsid w:val="004F6934"/>
    <w:rsid w:val="004F695F"/>
    <w:rsid w:val="004F69E8"/>
    <w:rsid w:val="004F69FB"/>
    <w:rsid w:val="004F6A86"/>
    <w:rsid w:val="004F6A8E"/>
    <w:rsid w:val="004F6AB4"/>
    <w:rsid w:val="004F6B45"/>
    <w:rsid w:val="004F6B77"/>
    <w:rsid w:val="004F6B7C"/>
    <w:rsid w:val="004F6BB6"/>
    <w:rsid w:val="004F6C01"/>
    <w:rsid w:val="004F6C04"/>
    <w:rsid w:val="004F6CC3"/>
    <w:rsid w:val="004F6CE8"/>
    <w:rsid w:val="004F6D04"/>
    <w:rsid w:val="004F6DEA"/>
    <w:rsid w:val="004F6E67"/>
    <w:rsid w:val="004F6E80"/>
    <w:rsid w:val="004F7038"/>
    <w:rsid w:val="004F705B"/>
    <w:rsid w:val="004F713E"/>
    <w:rsid w:val="004F71A5"/>
    <w:rsid w:val="004F72A1"/>
    <w:rsid w:val="004F7348"/>
    <w:rsid w:val="004F7356"/>
    <w:rsid w:val="004F7473"/>
    <w:rsid w:val="004F749D"/>
    <w:rsid w:val="004F74B9"/>
    <w:rsid w:val="004F7577"/>
    <w:rsid w:val="004F7591"/>
    <w:rsid w:val="004F776C"/>
    <w:rsid w:val="004F791F"/>
    <w:rsid w:val="004F793B"/>
    <w:rsid w:val="004F7990"/>
    <w:rsid w:val="004F7A0B"/>
    <w:rsid w:val="004F7AA3"/>
    <w:rsid w:val="004F7AEF"/>
    <w:rsid w:val="004F7B1B"/>
    <w:rsid w:val="004F7B94"/>
    <w:rsid w:val="004F7C77"/>
    <w:rsid w:val="004F7D43"/>
    <w:rsid w:val="004F7D50"/>
    <w:rsid w:val="004F7DAA"/>
    <w:rsid w:val="004F7E6F"/>
    <w:rsid w:val="004F7F64"/>
    <w:rsid w:val="004F7FD1"/>
    <w:rsid w:val="00500054"/>
    <w:rsid w:val="005000FE"/>
    <w:rsid w:val="00500163"/>
    <w:rsid w:val="0050020E"/>
    <w:rsid w:val="00500248"/>
    <w:rsid w:val="00500282"/>
    <w:rsid w:val="005002F1"/>
    <w:rsid w:val="00500368"/>
    <w:rsid w:val="00500369"/>
    <w:rsid w:val="00500375"/>
    <w:rsid w:val="00500382"/>
    <w:rsid w:val="005003E1"/>
    <w:rsid w:val="005003FD"/>
    <w:rsid w:val="00500408"/>
    <w:rsid w:val="0050046C"/>
    <w:rsid w:val="00500511"/>
    <w:rsid w:val="005005D2"/>
    <w:rsid w:val="005005E0"/>
    <w:rsid w:val="00500642"/>
    <w:rsid w:val="0050065D"/>
    <w:rsid w:val="005006FB"/>
    <w:rsid w:val="00500711"/>
    <w:rsid w:val="005007E7"/>
    <w:rsid w:val="00500841"/>
    <w:rsid w:val="00500869"/>
    <w:rsid w:val="005008D8"/>
    <w:rsid w:val="005008F0"/>
    <w:rsid w:val="00500912"/>
    <w:rsid w:val="0050097E"/>
    <w:rsid w:val="00500A41"/>
    <w:rsid w:val="00500A4B"/>
    <w:rsid w:val="00500A58"/>
    <w:rsid w:val="00500A5A"/>
    <w:rsid w:val="00500B2B"/>
    <w:rsid w:val="00500B3D"/>
    <w:rsid w:val="00500BC0"/>
    <w:rsid w:val="00500BEA"/>
    <w:rsid w:val="00500C2B"/>
    <w:rsid w:val="00500C2E"/>
    <w:rsid w:val="00500CAB"/>
    <w:rsid w:val="00500CCC"/>
    <w:rsid w:val="00500D4D"/>
    <w:rsid w:val="00500E16"/>
    <w:rsid w:val="00500E79"/>
    <w:rsid w:val="00500EA2"/>
    <w:rsid w:val="00500ED8"/>
    <w:rsid w:val="00500F06"/>
    <w:rsid w:val="00500F2D"/>
    <w:rsid w:val="00500F4E"/>
    <w:rsid w:val="00500F4F"/>
    <w:rsid w:val="00500FA1"/>
    <w:rsid w:val="00500FA9"/>
    <w:rsid w:val="00500FEB"/>
    <w:rsid w:val="0050105A"/>
    <w:rsid w:val="00501097"/>
    <w:rsid w:val="005010AE"/>
    <w:rsid w:val="0050117F"/>
    <w:rsid w:val="00501199"/>
    <w:rsid w:val="00501223"/>
    <w:rsid w:val="0050138C"/>
    <w:rsid w:val="005013DF"/>
    <w:rsid w:val="0050142D"/>
    <w:rsid w:val="00501526"/>
    <w:rsid w:val="00501550"/>
    <w:rsid w:val="0050165D"/>
    <w:rsid w:val="005016D7"/>
    <w:rsid w:val="005016E8"/>
    <w:rsid w:val="00501718"/>
    <w:rsid w:val="005017C8"/>
    <w:rsid w:val="00501905"/>
    <w:rsid w:val="00501A0B"/>
    <w:rsid w:val="00501AFD"/>
    <w:rsid w:val="00501B06"/>
    <w:rsid w:val="00501B13"/>
    <w:rsid w:val="00501C76"/>
    <w:rsid w:val="00501C85"/>
    <w:rsid w:val="00501C93"/>
    <w:rsid w:val="00501DEF"/>
    <w:rsid w:val="00501E9F"/>
    <w:rsid w:val="00501EF2"/>
    <w:rsid w:val="00501F57"/>
    <w:rsid w:val="00501FE7"/>
    <w:rsid w:val="00502020"/>
    <w:rsid w:val="00502044"/>
    <w:rsid w:val="00502087"/>
    <w:rsid w:val="0050209B"/>
    <w:rsid w:val="0050213F"/>
    <w:rsid w:val="00502202"/>
    <w:rsid w:val="00502247"/>
    <w:rsid w:val="005022D1"/>
    <w:rsid w:val="005022EC"/>
    <w:rsid w:val="00502333"/>
    <w:rsid w:val="0050239A"/>
    <w:rsid w:val="00502467"/>
    <w:rsid w:val="0050247B"/>
    <w:rsid w:val="00502488"/>
    <w:rsid w:val="00502502"/>
    <w:rsid w:val="0050252F"/>
    <w:rsid w:val="0050254D"/>
    <w:rsid w:val="00502709"/>
    <w:rsid w:val="005027C4"/>
    <w:rsid w:val="005027EA"/>
    <w:rsid w:val="0050288C"/>
    <w:rsid w:val="005028F8"/>
    <w:rsid w:val="005028FB"/>
    <w:rsid w:val="00502929"/>
    <w:rsid w:val="00502980"/>
    <w:rsid w:val="0050299E"/>
    <w:rsid w:val="005029B3"/>
    <w:rsid w:val="005029CF"/>
    <w:rsid w:val="00502A41"/>
    <w:rsid w:val="00502AAB"/>
    <w:rsid w:val="00502AC8"/>
    <w:rsid w:val="00502B17"/>
    <w:rsid w:val="00502B1D"/>
    <w:rsid w:val="00502BD9"/>
    <w:rsid w:val="00502C24"/>
    <w:rsid w:val="00502C8C"/>
    <w:rsid w:val="00502D00"/>
    <w:rsid w:val="00502D38"/>
    <w:rsid w:val="00502DB1"/>
    <w:rsid w:val="00502E0B"/>
    <w:rsid w:val="00502E86"/>
    <w:rsid w:val="00502F81"/>
    <w:rsid w:val="00502F9E"/>
    <w:rsid w:val="00502FC9"/>
    <w:rsid w:val="0050309C"/>
    <w:rsid w:val="00503153"/>
    <w:rsid w:val="00503184"/>
    <w:rsid w:val="00503186"/>
    <w:rsid w:val="005033F1"/>
    <w:rsid w:val="005033F7"/>
    <w:rsid w:val="00503506"/>
    <w:rsid w:val="00503588"/>
    <w:rsid w:val="005035C2"/>
    <w:rsid w:val="00503644"/>
    <w:rsid w:val="0050370B"/>
    <w:rsid w:val="005037DE"/>
    <w:rsid w:val="0050390C"/>
    <w:rsid w:val="0050392D"/>
    <w:rsid w:val="00503B19"/>
    <w:rsid w:val="00503BB0"/>
    <w:rsid w:val="00503BED"/>
    <w:rsid w:val="00503CBF"/>
    <w:rsid w:val="00503D01"/>
    <w:rsid w:val="00503DA9"/>
    <w:rsid w:val="00503EE7"/>
    <w:rsid w:val="00503F02"/>
    <w:rsid w:val="00504022"/>
    <w:rsid w:val="005040B9"/>
    <w:rsid w:val="005041DA"/>
    <w:rsid w:val="00504211"/>
    <w:rsid w:val="00504216"/>
    <w:rsid w:val="005042A9"/>
    <w:rsid w:val="005042D9"/>
    <w:rsid w:val="005043C8"/>
    <w:rsid w:val="00504646"/>
    <w:rsid w:val="0050476B"/>
    <w:rsid w:val="005047AF"/>
    <w:rsid w:val="0050484A"/>
    <w:rsid w:val="005048A5"/>
    <w:rsid w:val="00504900"/>
    <w:rsid w:val="00504957"/>
    <w:rsid w:val="00504996"/>
    <w:rsid w:val="00504A7F"/>
    <w:rsid w:val="00504B31"/>
    <w:rsid w:val="00504BD4"/>
    <w:rsid w:val="00504BEC"/>
    <w:rsid w:val="00504C1B"/>
    <w:rsid w:val="00504C3D"/>
    <w:rsid w:val="00504D22"/>
    <w:rsid w:val="00504D40"/>
    <w:rsid w:val="00504DDC"/>
    <w:rsid w:val="00504DEC"/>
    <w:rsid w:val="00504E03"/>
    <w:rsid w:val="00504E6E"/>
    <w:rsid w:val="00504EA8"/>
    <w:rsid w:val="00504ECD"/>
    <w:rsid w:val="00504FDE"/>
    <w:rsid w:val="00505025"/>
    <w:rsid w:val="00505057"/>
    <w:rsid w:val="00505060"/>
    <w:rsid w:val="00505079"/>
    <w:rsid w:val="005050C3"/>
    <w:rsid w:val="0050510D"/>
    <w:rsid w:val="0050513D"/>
    <w:rsid w:val="00505141"/>
    <w:rsid w:val="005051A0"/>
    <w:rsid w:val="005051DA"/>
    <w:rsid w:val="0050538B"/>
    <w:rsid w:val="0050538C"/>
    <w:rsid w:val="005053A3"/>
    <w:rsid w:val="005053B0"/>
    <w:rsid w:val="005054BA"/>
    <w:rsid w:val="005054FB"/>
    <w:rsid w:val="0050561A"/>
    <w:rsid w:val="0050564F"/>
    <w:rsid w:val="005056A7"/>
    <w:rsid w:val="005056E0"/>
    <w:rsid w:val="005057A6"/>
    <w:rsid w:val="005057E5"/>
    <w:rsid w:val="00505861"/>
    <w:rsid w:val="005059C9"/>
    <w:rsid w:val="005059F1"/>
    <w:rsid w:val="00505A83"/>
    <w:rsid w:val="00505A8B"/>
    <w:rsid w:val="00505B1E"/>
    <w:rsid w:val="00505B60"/>
    <w:rsid w:val="00505DF1"/>
    <w:rsid w:val="00505E74"/>
    <w:rsid w:val="00505E7C"/>
    <w:rsid w:val="00505F63"/>
    <w:rsid w:val="00505F7F"/>
    <w:rsid w:val="00505FE7"/>
    <w:rsid w:val="00505FEF"/>
    <w:rsid w:val="005060C4"/>
    <w:rsid w:val="005060CF"/>
    <w:rsid w:val="00506115"/>
    <w:rsid w:val="00506135"/>
    <w:rsid w:val="00506311"/>
    <w:rsid w:val="005063BA"/>
    <w:rsid w:val="00506403"/>
    <w:rsid w:val="0050653F"/>
    <w:rsid w:val="00506616"/>
    <w:rsid w:val="005066AE"/>
    <w:rsid w:val="00506726"/>
    <w:rsid w:val="00506788"/>
    <w:rsid w:val="005067F2"/>
    <w:rsid w:val="005067F6"/>
    <w:rsid w:val="0050680E"/>
    <w:rsid w:val="00506860"/>
    <w:rsid w:val="005068B4"/>
    <w:rsid w:val="005068F1"/>
    <w:rsid w:val="00506927"/>
    <w:rsid w:val="005069BB"/>
    <w:rsid w:val="005069D0"/>
    <w:rsid w:val="005069FE"/>
    <w:rsid w:val="00506A67"/>
    <w:rsid w:val="00506B3F"/>
    <w:rsid w:val="00506B9A"/>
    <w:rsid w:val="00506C3F"/>
    <w:rsid w:val="00506CBB"/>
    <w:rsid w:val="00506D52"/>
    <w:rsid w:val="00506D73"/>
    <w:rsid w:val="00506DFF"/>
    <w:rsid w:val="00506EE3"/>
    <w:rsid w:val="00506FA4"/>
    <w:rsid w:val="00506FBB"/>
    <w:rsid w:val="00506FF5"/>
    <w:rsid w:val="00507007"/>
    <w:rsid w:val="00507067"/>
    <w:rsid w:val="005070A0"/>
    <w:rsid w:val="005070D2"/>
    <w:rsid w:val="00507114"/>
    <w:rsid w:val="005071C5"/>
    <w:rsid w:val="00507209"/>
    <w:rsid w:val="0050737A"/>
    <w:rsid w:val="00507406"/>
    <w:rsid w:val="0050754D"/>
    <w:rsid w:val="0050755B"/>
    <w:rsid w:val="00507673"/>
    <w:rsid w:val="005076A2"/>
    <w:rsid w:val="005076E8"/>
    <w:rsid w:val="005076F6"/>
    <w:rsid w:val="0050773C"/>
    <w:rsid w:val="005077D0"/>
    <w:rsid w:val="00507837"/>
    <w:rsid w:val="0050785B"/>
    <w:rsid w:val="00507892"/>
    <w:rsid w:val="00507903"/>
    <w:rsid w:val="00507919"/>
    <w:rsid w:val="0050798D"/>
    <w:rsid w:val="005079AB"/>
    <w:rsid w:val="005079EA"/>
    <w:rsid w:val="00507A77"/>
    <w:rsid w:val="00507AB2"/>
    <w:rsid w:val="00507BD0"/>
    <w:rsid w:val="00507C02"/>
    <w:rsid w:val="00507C30"/>
    <w:rsid w:val="00507C77"/>
    <w:rsid w:val="00507C93"/>
    <w:rsid w:val="00507D3B"/>
    <w:rsid w:val="00507F28"/>
    <w:rsid w:val="00507F8B"/>
    <w:rsid w:val="00507FD3"/>
    <w:rsid w:val="00507FFC"/>
    <w:rsid w:val="005101DD"/>
    <w:rsid w:val="00510214"/>
    <w:rsid w:val="00510287"/>
    <w:rsid w:val="0051028F"/>
    <w:rsid w:val="005103BD"/>
    <w:rsid w:val="005103D1"/>
    <w:rsid w:val="00510417"/>
    <w:rsid w:val="00510554"/>
    <w:rsid w:val="005105E8"/>
    <w:rsid w:val="00510725"/>
    <w:rsid w:val="00510782"/>
    <w:rsid w:val="005107A4"/>
    <w:rsid w:val="005107F1"/>
    <w:rsid w:val="005107F2"/>
    <w:rsid w:val="00510834"/>
    <w:rsid w:val="0051086B"/>
    <w:rsid w:val="005108B3"/>
    <w:rsid w:val="00510912"/>
    <w:rsid w:val="005109B2"/>
    <w:rsid w:val="005109F5"/>
    <w:rsid w:val="00510A2D"/>
    <w:rsid w:val="00510A92"/>
    <w:rsid w:val="00510B20"/>
    <w:rsid w:val="00510BD5"/>
    <w:rsid w:val="00510C40"/>
    <w:rsid w:val="00510CB7"/>
    <w:rsid w:val="00510D2D"/>
    <w:rsid w:val="00510D52"/>
    <w:rsid w:val="00510DEC"/>
    <w:rsid w:val="00510E49"/>
    <w:rsid w:val="00510E8F"/>
    <w:rsid w:val="00510EBA"/>
    <w:rsid w:val="00510EDC"/>
    <w:rsid w:val="00510F92"/>
    <w:rsid w:val="005110B5"/>
    <w:rsid w:val="005110F0"/>
    <w:rsid w:val="0051129B"/>
    <w:rsid w:val="00511446"/>
    <w:rsid w:val="0051152A"/>
    <w:rsid w:val="005115DB"/>
    <w:rsid w:val="00511622"/>
    <w:rsid w:val="00511696"/>
    <w:rsid w:val="00511707"/>
    <w:rsid w:val="0051172C"/>
    <w:rsid w:val="00511761"/>
    <w:rsid w:val="00511901"/>
    <w:rsid w:val="00511963"/>
    <w:rsid w:val="0051196C"/>
    <w:rsid w:val="00511A20"/>
    <w:rsid w:val="00511A51"/>
    <w:rsid w:val="00511A9D"/>
    <w:rsid w:val="00511ACF"/>
    <w:rsid w:val="00511BA1"/>
    <w:rsid w:val="00511BB6"/>
    <w:rsid w:val="00511CB3"/>
    <w:rsid w:val="00511D18"/>
    <w:rsid w:val="00511D3B"/>
    <w:rsid w:val="00511D47"/>
    <w:rsid w:val="00511D7A"/>
    <w:rsid w:val="00511E89"/>
    <w:rsid w:val="00511E8F"/>
    <w:rsid w:val="00511EF8"/>
    <w:rsid w:val="00511F42"/>
    <w:rsid w:val="00511F78"/>
    <w:rsid w:val="00511FE2"/>
    <w:rsid w:val="00512041"/>
    <w:rsid w:val="005120A4"/>
    <w:rsid w:val="005120DB"/>
    <w:rsid w:val="00512134"/>
    <w:rsid w:val="005121D0"/>
    <w:rsid w:val="005122FD"/>
    <w:rsid w:val="00512427"/>
    <w:rsid w:val="0051242E"/>
    <w:rsid w:val="005124F5"/>
    <w:rsid w:val="005126C0"/>
    <w:rsid w:val="00512734"/>
    <w:rsid w:val="005127FD"/>
    <w:rsid w:val="0051284F"/>
    <w:rsid w:val="0051288D"/>
    <w:rsid w:val="005129EF"/>
    <w:rsid w:val="00512A33"/>
    <w:rsid w:val="00512A49"/>
    <w:rsid w:val="00512AB9"/>
    <w:rsid w:val="00512BC6"/>
    <w:rsid w:val="00512CD8"/>
    <w:rsid w:val="00512DD8"/>
    <w:rsid w:val="00512E2F"/>
    <w:rsid w:val="00512EE9"/>
    <w:rsid w:val="00512FA8"/>
    <w:rsid w:val="00512FD8"/>
    <w:rsid w:val="00513020"/>
    <w:rsid w:val="0051306C"/>
    <w:rsid w:val="005130F9"/>
    <w:rsid w:val="005130FA"/>
    <w:rsid w:val="00513107"/>
    <w:rsid w:val="0051323E"/>
    <w:rsid w:val="00513258"/>
    <w:rsid w:val="005132CD"/>
    <w:rsid w:val="005132D7"/>
    <w:rsid w:val="005132E1"/>
    <w:rsid w:val="0051334B"/>
    <w:rsid w:val="005133A6"/>
    <w:rsid w:val="0051341F"/>
    <w:rsid w:val="005134DB"/>
    <w:rsid w:val="005135BB"/>
    <w:rsid w:val="005137F9"/>
    <w:rsid w:val="00513837"/>
    <w:rsid w:val="005138C7"/>
    <w:rsid w:val="005138E1"/>
    <w:rsid w:val="00513943"/>
    <w:rsid w:val="005139A5"/>
    <w:rsid w:val="00513A25"/>
    <w:rsid w:val="00513AA5"/>
    <w:rsid w:val="00513B02"/>
    <w:rsid w:val="00513B22"/>
    <w:rsid w:val="00513B6C"/>
    <w:rsid w:val="00513BE4"/>
    <w:rsid w:val="00513CC4"/>
    <w:rsid w:val="00513E44"/>
    <w:rsid w:val="00513F1F"/>
    <w:rsid w:val="00513F29"/>
    <w:rsid w:val="00513F44"/>
    <w:rsid w:val="00513FB1"/>
    <w:rsid w:val="00513FD5"/>
    <w:rsid w:val="0051409C"/>
    <w:rsid w:val="005140AC"/>
    <w:rsid w:val="005140FA"/>
    <w:rsid w:val="00514165"/>
    <w:rsid w:val="005141C0"/>
    <w:rsid w:val="0051420B"/>
    <w:rsid w:val="005143D1"/>
    <w:rsid w:val="005144BB"/>
    <w:rsid w:val="005145C3"/>
    <w:rsid w:val="005145FD"/>
    <w:rsid w:val="00514704"/>
    <w:rsid w:val="005147DE"/>
    <w:rsid w:val="00514849"/>
    <w:rsid w:val="00514896"/>
    <w:rsid w:val="0051489A"/>
    <w:rsid w:val="00514994"/>
    <w:rsid w:val="00514A1B"/>
    <w:rsid w:val="00514A2D"/>
    <w:rsid w:val="00514A63"/>
    <w:rsid w:val="00514A81"/>
    <w:rsid w:val="00514AB1"/>
    <w:rsid w:val="00514B2E"/>
    <w:rsid w:val="00514C62"/>
    <w:rsid w:val="00514CD5"/>
    <w:rsid w:val="00514D69"/>
    <w:rsid w:val="00514E26"/>
    <w:rsid w:val="00514EEC"/>
    <w:rsid w:val="00514EEF"/>
    <w:rsid w:val="00514F7D"/>
    <w:rsid w:val="00514F81"/>
    <w:rsid w:val="00515069"/>
    <w:rsid w:val="0051509D"/>
    <w:rsid w:val="005150C5"/>
    <w:rsid w:val="0051519D"/>
    <w:rsid w:val="005151F8"/>
    <w:rsid w:val="00515361"/>
    <w:rsid w:val="00515374"/>
    <w:rsid w:val="005153C6"/>
    <w:rsid w:val="00515440"/>
    <w:rsid w:val="0051545E"/>
    <w:rsid w:val="005154B6"/>
    <w:rsid w:val="00515543"/>
    <w:rsid w:val="005155D3"/>
    <w:rsid w:val="0051561D"/>
    <w:rsid w:val="00515687"/>
    <w:rsid w:val="00515696"/>
    <w:rsid w:val="005156ED"/>
    <w:rsid w:val="00515758"/>
    <w:rsid w:val="005157C0"/>
    <w:rsid w:val="005157F6"/>
    <w:rsid w:val="00515867"/>
    <w:rsid w:val="005158D3"/>
    <w:rsid w:val="005158DD"/>
    <w:rsid w:val="0051590E"/>
    <w:rsid w:val="00515918"/>
    <w:rsid w:val="0051597B"/>
    <w:rsid w:val="00515A4A"/>
    <w:rsid w:val="00515B1E"/>
    <w:rsid w:val="00515B35"/>
    <w:rsid w:val="00515C09"/>
    <w:rsid w:val="00515CB6"/>
    <w:rsid w:val="00515CCF"/>
    <w:rsid w:val="00515EBD"/>
    <w:rsid w:val="00515F9B"/>
    <w:rsid w:val="00516000"/>
    <w:rsid w:val="0051600F"/>
    <w:rsid w:val="00516127"/>
    <w:rsid w:val="00516166"/>
    <w:rsid w:val="005161E6"/>
    <w:rsid w:val="00516242"/>
    <w:rsid w:val="00516244"/>
    <w:rsid w:val="005163EF"/>
    <w:rsid w:val="005163F6"/>
    <w:rsid w:val="00516467"/>
    <w:rsid w:val="00516490"/>
    <w:rsid w:val="005164DE"/>
    <w:rsid w:val="00516558"/>
    <w:rsid w:val="005165F3"/>
    <w:rsid w:val="005165FF"/>
    <w:rsid w:val="0051664C"/>
    <w:rsid w:val="0051667A"/>
    <w:rsid w:val="005166F1"/>
    <w:rsid w:val="0051677C"/>
    <w:rsid w:val="005167B5"/>
    <w:rsid w:val="00516813"/>
    <w:rsid w:val="0051685C"/>
    <w:rsid w:val="00516878"/>
    <w:rsid w:val="00516892"/>
    <w:rsid w:val="00516968"/>
    <w:rsid w:val="00516973"/>
    <w:rsid w:val="00516984"/>
    <w:rsid w:val="00516B25"/>
    <w:rsid w:val="00516B56"/>
    <w:rsid w:val="00516B5E"/>
    <w:rsid w:val="00516C8E"/>
    <w:rsid w:val="00516E1D"/>
    <w:rsid w:val="00517049"/>
    <w:rsid w:val="005170E1"/>
    <w:rsid w:val="00517110"/>
    <w:rsid w:val="0051718D"/>
    <w:rsid w:val="005171F5"/>
    <w:rsid w:val="00517208"/>
    <w:rsid w:val="0051725A"/>
    <w:rsid w:val="0051729F"/>
    <w:rsid w:val="005172A5"/>
    <w:rsid w:val="005172DE"/>
    <w:rsid w:val="0051739D"/>
    <w:rsid w:val="0051739F"/>
    <w:rsid w:val="005173A7"/>
    <w:rsid w:val="0051744C"/>
    <w:rsid w:val="0051747F"/>
    <w:rsid w:val="00517510"/>
    <w:rsid w:val="00517550"/>
    <w:rsid w:val="00517587"/>
    <w:rsid w:val="005175C7"/>
    <w:rsid w:val="00517632"/>
    <w:rsid w:val="00517634"/>
    <w:rsid w:val="0051767F"/>
    <w:rsid w:val="00517767"/>
    <w:rsid w:val="00517866"/>
    <w:rsid w:val="005178F4"/>
    <w:rsid w:val="005179EF"/>
    <w:rsid w:val="00517A5E"/>
    <w:rsid w:val="00517ABD"/>
    <w:rsid w:val="00517AF3"/>
    <w:rsid w:val="00517B37"/>
    <w:rsid w:val="00517B6F"/>
    <w:rsid w:val="00517B78"/>
    <w:rsid w:val="00517B7D"/>
    <w:rsid w:val="00517BE5"/>
    <w:rsid w:val="00517C0D"/>
    <w:rsid w:val="00517C60"/>
    <w:rsid w:val="00517C87"/>
    <w:rsid w:val="00517CF9"/>
    <w:rsid w:val="00517D6E"/>
    <w:rsid w:val="00517DF4"/>
    <w:rsid w:val="00517F05"/>
    <w:rsid w:val="00517F1D"/>
    <w:rsid w:val="00517F5F"/>
    <w:rsid w:val="00517F6F"/>
    <w:rsid w:val="0052020D"/>
    <w:rsid w:val="0052021C"/>
    <w:rsid w:val="00520258"/>
    <w:rsid w:val="005202BB"/>
    <w:rsid w:val="00520358"/>
    <w:rsid w:val="005203C2"/>
    <w:rsid w:val="00520411"/>
    <w:rsid w:val="005204A2"/>
    <w:rsid w:val="005204EE"/>
    <w:rsid w:val="00520533"/>
    <w:rsid w:val="00520534"/>
    <w:rsid w:val="00520618"/>
    <w:rsid w:val="00520664"/>
    <w:rsid w:val="0052069F"/>
    <w:rsid w:val="005206B4"/>
    <w:rsid w:val="00520768"/>
    <w:rsid w:val="00520781"/>
    <w:rsid w:val="005207B6"/>
    <w:rsid w:val="005207D3"/>
    <w:rsid w:val="0052083B"/>
    <w:rsid w:val="00520872"/>
    <w:rsid w:val="005208E1"/>
    <w:rsid w:val="005208F7"/>
    <w:rsid w:val="0052091E"/>
    <w:rsid w:val="00520945"/>
    <w:rsid w:val="00520946"/>
    <w:rsid w:val="00520955"/>
    <w:rsid w:val="005209FF"/>
    <w:rsid w:val="00520AA0"/>
    <w:rsid w:val="00520AA8"/>
    <w:rsid w:val="00520AAC"/>
    <w:rsid w:val="00520AFF"/>
    <w:rsid w:val="00520D82"/>
    <w:rsid w:val="00520E38"/>
    <w:rsid w:val="00520E4C"/>
    <w:rsid w:val="00520F3C"/>
    <w:rsid w:val="00521076"/>
    <w:rsid w:val="005210D3"/>
    <w:rsid w:val="00521158"/>
    <w:rsid w:val="00521223"/>
    <w:rsid w:val="00521263"/>
    <w:rsid w:val="005212CF"/>
    <w:rsid w:val="005212D3"/>
    <w:rsid w:val="00521306"/>
    <w:rsid w:val="00521321"/>
    <w:rsid w:val="00521463"/>
    <w:rsid w:val="00521464"/>
    <w:rsid w:val="005214E9"/>
    <w:rsid w:val="00521513"/>
    <w:rsid w:val="00521524"/>
    <w:rsid w:val="00521549"/>
    <w:rsid w:val="0052157F"/>
    <w:rsid w:val="005215E5"/>
    <w:rsid w:val="00521645"/>
    <w:rsid w:val="00521684"/>
    <w:rsid w:val="005217AD"/>
    <w:rsid w:val="005217E6"/>
    <w:rsid w:val="00521831"/>
    <w:rsid w:val="00521852"/>
    <w:rsid w:val="00521887"/>
    <w:rsid w:val="0052188C"/>
    <w:rsid w:val="005218D7"/>
    <w:rsid w:val="00521955"/>
    <w:rsid w:val="005219A3"/>
    <w:rsid w:val="00521A3A"/>
    <w:rsid w:val="00521A55"/>
    <w:rsid w:val="00521AC2"/>
    <w:rsid w:val="00521BA7"/>
    <w:rsid w:val="00521BC2"/>
    <w:rsid w:val="00521C76"/>
    <w:rsid w:val="00521D50"/>
    <w:rsid w:val="00521E60"/>
    <w:rsid w:val="00521EA8"/>
    <w:rsid w:val="00521F4B"/>
    <w:rsid w:val="00521F78"/>
    <w:rsid w:val="0052200C"/>
    <w:rsid w:val="00522025"/>
    <w:rsid w:val="00522056"/>
    <w:rsid w:val="00522138"/>
    <w:rsid w:val="00522168"/>
    <w:rsid w:val="0052225E"/>
    <w:rsid w:val="005222C1"/>
    <w:rsid w:val="00522315"/>
    <w:rsid w:val="0052231E"/>
    <w:rsid w:val="00522391"/>
    <w:rsid w:val="005223D6"/>
    <w:rsid w:val="005223E5"/>
    <w:rsid w:val="0052240C"/>
    <w:rsid w:val="00522454"/>
    <w:rsid w:val="0052246C"/>
    <w:rsid w:val="005224F1"/>
    <w:rsid w:val="005224F5"/>
    <w:rsid w:val="0052250B"/>
    <w:rsid w:val="005225DA"/>
    <w:rsid w:val="005225F4"/>
    <w:rsid w:val="0052267F"/>
    <w:rsid w:val="00522693"/>
    <w:rsid w:val="005226CE"/>
    <w:rsid w:val="005226FD"/>
    <w:rsid w:val="005227B1"/>
    <w:rsid w:val="0052282A"/>
    <w:rsid w:val="0052285C"/>
    <w:rsid w:val="00522907"/>
    <w:rsid w:val="005229B0"/>
    <w:rsid w:val="00522A66"/>
    <w:rsid w:val="00522A7B"/>
    <w:rsid w:val="00522A87"/>
    <w:rsid w:val="00522A88"/>
    <w:rsid w:val="00522A93"/>
    <w:rsid w:val="00522B27"/>
    <w:rsid w:val="00522BDC"/>
    <w:rsid w:val="00522C5D"/>
    <w:rsid w:val="00522D5F"/>
    <w:rsid w:val="00522DDB"/>
    <w:rsid w:val="00522DE8"/>
    <w:rsid w:val="00522DF2"/>
    <w:rsid w:val="00522DFE"/>
    <w:rsid w:val="00522E0F"/>
    <w:rsid w:val="00522E37"/>
    <w:rsid w:val="00522E87"/>
    <w:rsid w:val="00522EA0"/>
    <w:rsid w:val="00522EBF"/>
    <w:rsid w:val="00522F4C"/>
    <w:rsid w:val="0052301E"/>
    <w:rsid w:val="00523027"/>
    <w:rsid w:val="00523059"/>
    <w:rsid w:val="00523068"/>
    <w:rsid w:val="0052306A"/>
    <w:rsid w:val="00523116"/>
    <w:rsid w:val="00523123"/>
    <w:rsid w:val="00523169"/>
    <w:rsid w:val="00523218"/>
    <w:rsid w:val="00523374"/>
    <w:rsid w:val="005233F6"/>
    <w:rsid w:val="00523456"/>
    <w:rsid w:val="005234D4"/>
    <w:rsid w:val="00523519"/>
    <w:rsid w:val="005235B5"/>
    <w:rsid w:val="005235C6"/>
    <w:rsid w:val="005236F0"/>
    <w:rsid w:val="0052382F"/>
    <w:rsid w:val="0052385B"/>
    <w:rsid w:val="005238D8"/>
    <w:rsid w:val="00523955"/>
    <w:rsid w:val="00523958"/>
    <w:rsid w:val="00523A14"/>
    <w:rsid w:val="00523A72"/>
    <w:rsid w:val="00523BB3"/>
    <w:rsid w:val="00523BD3"/>
    <w:rsid w:val="00523C66"/>
    <w:rsid w:val="00523D07"/>
    <w:rsid w:val="00523DF8"/>
    <w:rsid w:val="00523E8E"/>
    <w:rsid w:val="00523ECE"/>
    <w:rsid w:val="00523F19"/>
    <w:rsid w:val="00523F9F"/>
    <w:rsid w:val="00524091"/>
    <w:rsid w:val="00524112"/>
    <w:rsid w:val="00524133"/>
    <w:rsid w:val="0052416C"/>
    <w:rsid w:val="0052420F"/>
    <w:rsid w:val="0052428D"/>
    <w:rsid w:val="005242A7"/>
    <w:rsid w:val="0052435A"/>
    <w:rsid w:val="00524446"/>
    <w:rsid w:val="0052448A"/>
    <w:rsid w:val="0052448C"/>
    <w:rsid w:val="005244B6"/>
    <w:rsid w:val="005244D2"/>
    <w:rsid w:val="0052467F"/>
    <w:rsid w:val="00524686"/>
    <w:rsid w:val="00524687"/>
    <w:rsid w:val="00524775"/>
    <w:rsid w:val="005247D5"/>
    <w:rsid w:val="005247F7"/>
    <w:rsid w:val="00524833"/>
    <w:rsid w:val="0052485D"/>
    <w:rsid w:val="00524B07"/>
    <w:rsid w:val="00524B0E"/>
    <w:rsid w:val="00524DF4"/>
    <w:rsid w:val="00524E3C"/>
    <w:rsid w:val="00524FCE"/>
    <w:rsid w:val="00524FED"/>
    <w:rsid w:val="00525040"/>
    <w:rsid w:val="00525073"/>
    <w:rsid w:val="005250CB"/>
    <w:rsid w:val="005250F0"/>
    <w:rsid w:val="005251BE"/>
    <w:rsid w:val="005251FB"/>
    <w:rsid w:val="00525205"/>
    <w:rsid w:val="00525292"/>
    <w:rsid w:val="0052529A"/>
    <w:rsid w:val="0052536C"/>
    <w:rsid w:val="005253D0"/>
    <w:rsid w:val="00525421"/>
    <w:rsid w:val="00525450"/>
    <w:rsid w:val="0052548F"/>
    <w:rsid w:val="005254EA"/>
    <w:rsid w:val="00525509"/>
    <w:rsid w:val="00525514"/>
    <w:rsid w:val="00525539"/>
    <w:rsid w:val="0052560C"/>
    <w:rsid w:val="0052563A"/>
    <w:rsid w:val="005256FD"/>
    <w:rsid w:val="005257A2"/>
    <w:rsid w:val="00525801"/>
    <w:rsid w:val="00525829"/>
    <w:rsid w:val="005259A0"/>
    <w:rsid w:val="005259E9"/>
    <w:rsid w:val="00525A12"/>
    <w:rsid w:val="00525A4E"/>
    <w:rsid w:val="00525ADD"/>
    <w:rsid w:val="00525AF2"/>
    <w:rsid w:val="00525B02"/>
    <w:rsid w:val="00525BAD"/>
    <w:rsid w:val="00525C2D"/>
    <w:rsid w:val="00525D1A"/>
    <w:rsid w:val="00525EB0"/>
    <w:rsid w:val="00525F64"/>
    <w:rsid w:val="00525F89"/>
    <w:rsid w:val="00525FB0"/>
    <w:rsid w:val="00525FD7"/>
    <w:rsid w:val="00526016"/>
    <w:rsid w:val="00526071"/>
    <w:rsid w:val="00526119"/>
    <w:rsid w:val="00526198"/>
    <w:rsid w:val="005261B7"/>
    <w:rsid w:val="005262EB"/>
    <w:rsid w:val="00526318"/>
    <w:rsid w:val="00526329"/>
    <w:rsid w:val="00526411"/>
    <w:rsid w:val="00526448"/>
    <w:rsid w:val="00526470"/>
    <w:rsid w:val="00526561"/>
    <w:rsid w:val="00526584"/>
    <w:rsid w:val="0052659E"/>
    <w:rsid w:val="00526633"/>
    <w:rsid w:val="0052679E"/>
    <w:rsid w:val="00526801"/>
    <w:rsid w:val="0052681B"/>
    <w:rsid w:val="00526830"/>
    <w:rsid w:val="0052691E"/>
    <w:rsid w:val="005269FF"/>
    <w:rsid w:val="00526A18"/>
    <w:rsid w:val="00526A80"/>
    <w:rsid w:val="00526B74"/>
    <w:rsid w:val="00526BD9"/>
    <w:rsid w:val="00526C43"/>
    <w:rsid w:val="00526CB3"/>
    <w:rsid w:val="00526CEE"/>
    <w:rsid w:val="00526D10"/>
    <w:rsid w:val="00526D30"/>
    <w:rsid w:val="00526D56"/>
    <w:rsid w:val="00526F7B"/>
    <w:rsid w:val="00526FF9"/>
    <w:rsid w:val="00526FFC"/>
    <w:rsid w:val="0052710F"/>
    <w:rsid w:val="0052718B"/>
    <w:rsid w:val="005271BD"/>
    <w:rsid w:val="0052731D"/>
    <w:rsid w:val="00527339"/>
    <w:rsid w:val="005273E4"/>
    <w:rsid w:val="00527459"/>
    <w:rsid w:val="0052746E"/>
    <w:rsid w:val="0052749A"/>
    <w:rsid w:val="005274B7"/>
    <w:rsid w:val="0052757B"/>
    <w:rsid w:val="005275A2"/>
    <w:rsid w:val="0052760D"/>
    <w:rsid w:val="00527617"/>
    <w:rsid w:val="005276DB"/>
    <w:rsid w:val="005276DE"/>
    <w:rsid w:val="005276F0"/>
    <w:rsid w:val="00527705"/>
    <w:rsid w:val="00527727"/>
    <w:rsid w:val="005277CA"/>
    <w:rsid w:val="0052786B"/>
    <w:rsid w:val="005278D7"/>
    <w:rsid w:val="00527923"/>
    <w:rsid w:val="005279EC"/>
    <w:rsid w:val="00527A17"/>
    <w:rsid w:val="00527A6A"/>
    <w:rsid w:val="00527A80"/>
    <w:rsid w:val="00527B02"/>
    <w:rsid w:val="00527B3C"/>
    <w:rsid w:val="00527C25"/>
    <w:rsid w:val="00527D8B"/>
    <w:rsid w:val="00527E09"/>
    <w:rsid w:val="00527F5C"/>
    <w:rsid w:val="00527FEF"/>
    <w:rsid w:val="0053001B"/>
    <w:rsid w:val="0053008E"/>
    <w:rsid w:val="00530096"/>
    <w:rsid w:val="005300EE"/>
    <w:rsid w:val="00530190"/>
    <w:rsid w:val="005301BE"/>
    <w:rsid w:val="005302FB"/>
    <w:rsid w:val="005303C0"/>
    <w:rsid w:val="005303F7"/>
    <w:rsid w:val="0053041E"/>
    <w:rsid w:val="00530440"/>
    <w:rsid w:val="0053046F"/>
    <w:rsid w:val="005305EB"/>
    <w:rsid w:val="00530644"/>
    <w:rsid w:val="00530668"/>
    <w:rsid w:val="00530674"/>
    <w:rsid w:val="005306C2"/>
    <w:rsid w:val="00530787"/>
    <w:rsid w:val="00530790"/>
    <w:rsid w:val="005307D5"/>
    <w:rsid w:val="005307EC"/>
    <w:rsid w:val="00530808"/>
    <w:rsid w:val="00530819"/>
    <w:rsid w:val="00530846"/>
    <w:rsid w:val="00530979"/>
    <w:rsid w:val="00530A73"/>
    <w:rsid w:val="00530A95"/>
    <w:rsid w:val="00530AEA"/>
    <w:rsid w:val="00530BB7"/>
    <w:rsid w:val="00530BED"/>
    <w:rsid w:val="00530CC7"/>
    <w:rsid w:val="00530CE5"/>
    <w:rsid w:val="00530D68"/>
    <w:rsid w:val="00530DAF"/>
    <w:rsid w:val="00530E0E"/>
    <w:rsid w:val="00530E80"/>
    <w:rsid w:val="00530F18"/>
    <w:rsid w:val="00530FA6"/>
    <w:rsid w:val="005310B0"/>
    <w:rsid w:val="00531207"/>
    <w:rsid w:val="00531242"/>
    <w:rsid w:val="00531280"/>
    <w:rsid w:val="005312A4"/>
    <w:rsid w:val="00531303"/>
    <w:rsid w:val="00531327"/>
    <w:rsid w:val="00531375"/>
    <w:rsid w:val="00531418"/>
    <w:rsid w:val="0053147E"/>
    <w:rsid w:val="005314CB"/>
    <w:rsid w:val="0053153B"/>
    <w:rsid w:val="00531568"/>
    <w:rsid w:val="0053169F"/>
    <w:rsid w:val="005316AB"/>
    <w:rsid w:val="00531763"/>
    <w:rsid w:val="005317A4"/>
    <w:rsid w:val="005317CE"/>
    <w:rsid w:val="00531883"/>
    <w:rsid w:val="00531898"/>
    <w:rsid w:val="0053193A"/>
    <w:rsid w:val="005319A2"/>
    <w:rsid w:val="00531A52"/>
    <w:rsid w:val="00531A96"/>
    <w:rsid w:val="00531AB7"/>
    <w:rsid w:val="00531AC2"/>
    <w:rsid w:val="00531AC3"/>
    <w:rsid w:val="00531AD5"/>
    <w:rsid w:val="00531B6E"/>
    <w:rsid w:val="00531C03"/>
    <w:rsid w:val="00531C67"/>
    <w:rsid w:val="00531C9F"/>
    <w:rsid w:val="00531D7D"/>
    <w:rsid w:val="00531DAF"/>
    <w:rsid w:val="00531DE4"/>
    <w:rsid w:val="00531E08"/>
    <w:rsid w:val="00531E21"/>
    <w:rsid w:val="00531E4B"/>
    <w:rsid w:val="00531E63"/>
    <w:rsid w:val="00531F5F"/>
    <w:rsid w:val="00531FB5"/>
    <w:rsid w:val="0053206C"/>
    <w:rsid w:val="005320DA"/>
    <w:rsid w:val="005321F2"/>
    <w:rsid w:val="0053225D"/>
    <w:rsid w:val="0053235A"/>
    <w:rsid w:val="0053236C"/>
    <w:rsid w:val="00532386"/>
    <w:rsid w:val="005323A5"/>
    <w:rsid w:val="0053248A"/>
    <w:rsid w:val="00532516"/>
    <w:rsid w:val="00532583"/>
    <w:rsid w:val="0053266B"/>
    <w:rsid w:val="00532707"/>
    <w:rsid w:val="00532766"/>
    <w:rsid w:val="005327B7"/>
    <w:rsid w:val="0053285D"/>
    <w:rsid w:val="005328B2"/>
    <w:rsid w:val="005328CE"/>
    <w:rsid w:val="005328DA"/>
    <w:rsid w:val="005328DE"/>
    <w:rsid w:val="00532988"/>
    <w:rsid w:val="00532A6D"/>
    <w:rsid w:val="00532ACB"/>
    <w:rsid w:val="00532B8C"/>
    <w:rsid w:val="00532BC5"/>
    <w:rsid w:val="00532C5D"/>
    <w:rsid w:val="00532D41"/>
    <w:rsid w:val="00532D64"/>
    <w:rsid w:val="00532D9C"/>
    <w:rsid w:val="00532DC1"/>
    <w:rsid w:val="00532E29"/>
    <w:rsid w:val="00532EA6"/>
    <w:rsid w:val="00532EF9"/>
    <w:rsid w:val="00532FD6"/>
    <w:rsid w:val="00532FF6"/>
    <w:rsid w:val="0053301A"/>
    <w:rsid w:val="00533042"/>
    <w:rsid w:val="0053307E"/>
    <w:rsid w:val="00533169"/>
    <w:rsid w:val="005331B0"/>
    <w:rsid w:val="0053320E"/>
    <w:rsid w:val="0053332E"/>
    <w:rsid w:val="0053340B"/>
    <w:rsid w:val="00533411"/>
    <w:rsid w:val="0053347F"/>
    <w:rsid w:val="005334DE"/>
    <w:rsid w:val="005335B5"/>
    <w:rsid w:val="0053361D"/>
    <w:rsid w:val="0053364D"/>
    <w:rsid w:val="0053367A"/>
    <w:rsid w:val="0053368C"/>
    <w:rsid w:val="00533895"/>
    <w:rsid w:val="00533A89"/>
    <w:rsid w:val="00533A9D"/>
    <w:rsid w:val="00533B12"/>
    <w:rsid w:val="00533B1B"/>
    <w:rsid w:val="00533B5A"/>
    <w:rsid w:val="00533C0C"/>
    <w:rsid w:val="00533D0E"/>
    <w:rsid w:val="00533D21"/>
    <w:rsid w:val="00533E4A"/>
    <w:rsid w:val="00533E74"/>
    <w:rsid w:val="00533EA4"/>
    <w:rsid w:val="00533EE1"/>
    <w:rsid w:val="00533EEE"/>
    <w:rsid w:val="0053400F"/>
    <w:rsid w:val="00534082"/>
    <w:rsid w:val="005340B9"/>
    <w:rsid w:val="00534183"/>
    <w:rsid w:val="005342B4"/>
    <w:rsid w:val="005342CE"/>
    <w:rsid w:val="00534339"/>
    <w:rsid w:val="00534356"/>
    <w:rsid w:val="0053438D"/>
    <w:rsid w:val="0053461C"/>
    <w:rsid w:val="00534650"/>
    <w:rsid w:val="00534735"/>
    <w:rsid w:val="00534765"/>
    <w:rsid w:val="0053478E"/>
    <w:rsid w:val="00534805"/>
    <w:rsid w:val="00534969"/>
    <w:rsid w:val="0053497F"/>
    <w:rsid w:val="00534AEF"/>
    <w:rsid w:val="00534AF2"/>
    <w:rsid w:val="00534C34"/>
    <w:rsid w:val="00534C38"/>
    <w:rsid w:val="00534C56"/>
    <w:rsid w:val="00534C9A"/>
    <w:rsid w:val="00534D1A"/>
    <w:rsid w:val="00534D29"/>
    <w:rsid w:val="00534D3D"/>
    <w:rsid w:val="00534D6A"/>
    <w:rsid w:val="00534DE1"/>
    <w:rsid w:val="00534E2C"/>
    <w:rsid w:val="00534E90"/>
    <w:rsid w:val="00534EAA"/>
    <w:rsid w:val="00534EB6"/>
    <w:rsid w:val="00534F3C"/>
    <w:rsid w:val="00534F92"/>
    <w:rsid w:val="00534FDD"/>
    <w:rsid w:val="00535036"/>
    <w:rsid w:val="00535044"/>
    <w:rsid w:val="00535073"/>
    <w:rsid w:val="005350BF"/>
    <w:rsid w:val="00535115"/>
    <w:rsid w:val="0053512F"/>
    <w:rsid w:val="00535159"/>
    <w:rsid w:val="005351C1"/>
    <w:rsid w:val="00535217"/>
    <w:rsid w:val="00535219"/>
    <w:rsid w:val="00535229"/>
    <w:rsid w:val="00535253"/>
    <w:rsid w:val="00535280"/>
    <w:rsid w:val="005352C8"/>
    <w:rsid w:val="005352E6"/>
    <w:rsid w:val="005352F5"/>
    <w:rsid w:val="00535336"/>
    <w:rsid w:val="00535353"/>
    <w:rsid w:val="00535358"/>
    <w:rsid w:val="005355A0"/>
    <w:rsid w:val="00535667"/>
    <w:rsid w:val="00535672"/>
    <w:rsid w:val="005356A5"/>
    <w:rsid w:val="005356E1"/>
    <w:rsid w:val="00535706"/>
    <w:rsid w:val="00535806"/>
    <w:rsid w:val="00535815"/>
    <w:rsid w:val="00535880"/>
    <w:rsid w:val="005359DC"/>
    <w:rsid w:val="00535A0D"/>
    <w:rsid w:val="00535AAB"/>
    <w:rsid w:val="00535AE9"/>
    <w:rsid w:val="00535BBE"/>
    <w:rsid w:val="00535C13"/>
    <w:rsid w:val="00535C4B"/>
    <w:rsid w:val="00535CC0"/>
    <w:rsid w:val="00535CC5"/>
    <w:rsid w:val="00535CF1"/>
    <w:rsid w:val="00535D93"/>
    <w:rsid w:val="00535E70"/>
    <w:rsid w:val="00535E71"/>
    <w:rsid w:val="00535F66"/>
    <w:rsid w:val="00535F6A"/>
    <w:rsid w:val="00535F86"/>
    <w:rsid w:val="00535FFA"/>
    <w:rsid w:val="005360E4"/>
    <w:rsid w:val="00536162"/>
    <w:rsid w:val="005361A3"/>
    <w:rsid w:val="00536209"/>
    <w:rsid w:val="00536234"/>
    <w:rsid w:val="0053638C"/>
    <w:rsid w:val="00536405"/>
    <w:rsid w:val="00536407"/>
    <w:rsid w:val="00536489"/>
    <w:rsid w:val="00536592"/>
    <w:rsid w:val="005365F0"/>
    <w:rsid w:val="0053667F"/>
    <w:rsid w:val="005366A3"/>
    <w:rsid w:val="005366F9"/>
    <w:rsid w:val="00536770"/>
    <w:rsid w:val="00536788"/>
    <w:rsid w:val="005367DD"/>
    <w:rsid w:val="00536819"/>
    <w:rsid w:val="00536864"/>
    <w:rsid w:val="00536903"/>
    <w:rsid w:val="00536916"/>
    <w:rsid w:val="005369D6"/>
    <w:rsid w:val="00536A48"/>
    <w:rsid w:val="00536AE2"/>
    <w:rsid w:val="00536AF2"/>
    <w:rsid w:val="00536B08"/>
    <w:rsid w:val="00536B34"/>
    <w:rsid w:val="00536BAB"/>
    <w:rsid w:val="00536C22"/>
    <w:rsid w:val="00536C28"/>
    <w:rsid w:val="00536C7C"/>
    <w:rsid w:val="00536D23"/>
    <w:rsid w:val="00536D52"/>
    <w:rsid w:val="00536EC4"/>
    <w:rsid w:val="00536EF3"/>
    <w:rsid w:val="00536FD8"/>
    <w:rsid w:val="00536FE8"/>
    <w:rsid w:val="005370EB"/>
    <w:rsid w:val="00537112"/>
    <w:rsid w:val="00537124"/>
    <w:rsid w:val="00537152"/>
    <w:rsid w:val="00537196"/>
    <w:rsid w:val="00537198"/>
    <w:rsid w:val="0053723E"/>
    <w:rsid w:val="005372FD"/>
    <w:rsid w:val="005372FE"/>
    <w:rsid w:val="00537316"/>
    <w:rsid w:val="005373A5"/>
    <w:rsid w:val="00537414"/>
    <w:rsid w:val="00537435"/>
    <w:rsid w:val="005374A5"/>
    <w:rsid w:val="005374D6"/>
    <w:rsid w:val="005374F6"/>
    <w:rsid w:val="00537538"/>
    <w:rsid w:val="00537551"/>
    <w:rsid w:val="005375BF"/>
    <w:rsid w:val="0053760B"/>
    <w:rsid w:val="005376DF"/>
    <w:rsid w:val="005376F7"/>
    <w:rsid w:val="00537794"/>
    <w:rsid w:val="005377E5"/>
    <w:rsid w:val="00537864"/>
    <w:rsid w:val="00537905"/>
    <w:rsid w:val="0053790D"/>
    <w:rsid w:val="00537A66"/>
    <w:rsid w:val="00537B35"/>
    <w:rsid w:val="00537B52"/>
    <w:rsid w:val="00537B7D"/>
    <w:rsid w:val="00537C7D"/>
    <w:rsid w:val="00537ED8"/>
    <w:rsid w:val="00537F4E"/>
    <w:rsid w:val="0054005E"/>
    <w:rsid w:val="00540065"/>
    <w:rsid w:val="00540182"/>
    <w:rsid w:val="0054018C"/>
    <w:rsid w:val="005401C4"/>
    <w:rsid w:val="00540276"/>
    <w:rsid w:val="0054028B"/>
    <w:rsid w:val="005402AE"/>
    <w:rsid w:val="005402D0"/>
    <w:rsid w:val="0054030E"/>
    <w:rsid w:val="0054037E"/>
    <w:rsid w:val="0054040D"/>
    <w:rsid w:val="005405BE"/>
    <w:rsid w:val="00540601"/>
    <w:rsid w:val="00540658"/>
    <w:rsid w:val="00540888"/>
    <w:rsid w:val="0054095D"/>
    <w:rsid w:val="00540A34"/>
    <w:rsid w:val="00540C2C"/>
    <w:rsid w:val="00540DD5"/>
    <w:rsid w:val="00540E29"/>
    <w:rsid w:val="00540E5E"/>
    <w:rsid w:val="00540E9B"/>
    <w:rsid w:val="00540EA5"/>
    <w:rsid w:val="00540F07"/>
    <w:rsid w:val="00540F7B"/>
    <w:rsid w:val="005410A6"/>
    <w:rsid w:val="005410B1"/>
    <w:rsid w:val="00541140"/>
    <w:rsid w:val="0054115A"/>
    <w:rsid w:val="005411AB"/>
    <w:rsid w:val="005411B4"/>
    <w:rsid w:val="00541230"/>
    <w:rsid w:val="00541410"/>
    <w:rsid w:val="00541546"/>
    <w:rsid w:val="005415BB"/>
    <w:rsid w:val="005415F6"/>
    <w:rsid w:val="00541645"/>
    <w:rsid w:val="005416CB"/>
    <w:rsid w:val="00541778"/>
    <w:rsid w:val="00541845"/>
    <w:rsid w:val="00541897"/>
    <w:rsid w:val="005418A0"/>
    <w:rsid w:val="005418E3"/>
    <w:rsid w:val="00541937"/>
    <w:rsid w:val="00541AB2"/>
    <w:rsid w:val="00541B3B"/>
    <w:rsid w:val="00541BDF"/>
    <w:rsid w:val="00541C00"/>
    <w:rsid w:val="00541CD3"/>
    <w:rsid w:val="00541CFC"/>
    <w:rsid w:val="00541DA8"/>
    <w:rsid w:val="00541E56"/>
    <w:rsid w:val="00541E5C"/>
    <w:rsid w:val="00541EAB"/>
    <w:rsid w:val="00541ED1"/>
    <w:rsid w:val="00541F1D"/>
    <w:rsid w:val="0054229A"/>
    <w:rsid w:val="005422FF"/>
    <w:rsid w:val="00542364"/>
    <w:rsid w:val="005423B9"/>
    <w:rsid w:val="00542460"/>
    <w:rsid w:val="005424F4"/>
    <w:rsid w:val="00542541"/>
    <w:rsid w:val="00542646"/>
    <w:rsid w:val="0054273A"/>
    <w:rsid w:val="00542774"/>
    <w:rsid w:val="005427FA"/>
    <w:rsid w:val="0054284A"/>
    <w:rsid w:val="0054298E"/>
    <w:rsid w:val="005429DE"/>
    <w:rsid w:val="00542ABC"/>
    <w:rsid w:val="00542B0C"/>
    <w:rsid w:val="00542B70"/>
    <w:rsid w:val="00542BA0"/>
    <w:rsid w:val="00542BC5"/>
    <w:rsid w:val="00542BE1"/>
    <w:rsid w:val="00542BEE"/>
    <w:rsid w:val="00542C37"/>
    <w:rsid w:val="00542CF0"/>
    <w:rsid w:val="00542E65"/>
    <w:rsid w:val="00542ED3"/>
    <w:rsid w:val="00542EDE"/>
    <w:rsid w:val="00542EE9"/>
    <w:rsid w:val="00542F61"/>
    <w:rsid w:val="00542F97"/>
    <w:rsid w:val="00543047"/>
    <w:rsid w:val="005430DE"/>
    <w:rsid w:val="00543133"/>
    <w:rsid w:val="0054318E"/>
    <w:rsid w:val="00543287"/>
    <w:rsid w:val="005432A5"/>
    <w:rsid w:val="005432AE"/>
    <w:rsid w:val="00543310"/>
    <w:rsid w:val="00543334"/>
    <w:rsid w:val="00543368"/>
    <w:rsid w:val="005433CF"/>
    <w:rsid w:val="00543416"/>
    <w:rsid w:val="0054346E"/>
    <w:rsid w:val="0054347D"/>
    <w:rsid w:val="005434E1"/>
    <w:rsid w:val="005434F2"/>
    <w:rsid w:val="00543522"/>
    <w:rsid w:val="00543523"/>
    <w:rsid w:val="0054372E"/>
    <w:rsid w:val="00543734"/>
    <w:rsid w:val="00543824"/>
    <w:rsid w:val="005438F3"/>
    <w:rsid w:val="00543914"/>
    <w:rsid w:val="0054391C"/>
    <w:rsid w:val="0054395E"/>
    <w:rsid w:val="00543976"/>
    <w:rsid w:val="005439B9"/>
    <w:rsid w:val="00543A23"/>
    <w:rsid w:val="00543A93"/>
    <w:rsid w:val="00543AAC"/>
    <w:rsid w:val="00543AF4"/>
    <w:rsid w:val="00543B0B"/>
    <w:rsid w:val="00543B61"/>
    <w:rsid w:val="00543B7E"/>
    <w:rsid w:val="00543C02"/>
    <w:rsid w:val="00543C7D"/>
    <w:rsid w:val="00543CE0"/>
    <w:rsid w:val="00543D83"/>
    <w:rsid w:val="00543E3C"/>
    <w:rsid w:val="00543E6A"/>
    <w:rsid w:val="00543EB6"/>
    <w:rsid w:val="00543F64"/>
    <w:rsid w:val="00544030"/>
    <w:rsid w:val="00544092"/>
    <w:rsid w:val="0054409C"/>
    <w:rsid w:val="005440E5"/>
    <w:rsid w:val="00544143"/>
    <w:rsid w:val="00544150"/>
    <w:rsid w:val="005441B7"/>
    <w:rsid w:val="0054423C"/>
    <w:rsid w:val="0054423E"/>
    <w:rsid w:val="00544242"/>
    <w:rsid w:val="005442BC"/>
    <w:rsid w:val="005442CD"/>
    <w:rsid w:val="0054434F"/>
    <w:rsid w:val="00544361"/>
    <w:rsid w:val="0054440D"/>
    <w:rsid w:val="00544423"/>
    <w:rsid w:val="00544568"/>
    <w:rsid w:val="0054465D"/>
    <w:rsid w:val="00544671"/>
    <w:rsid w:val="005446AA"/>
    <w:rsid w:val="005446BC"/>
    <w:rsid w:val="005446DC"/>
    <w:rsid w:val="00544734"/>
    <w:rsid w:val="005447BD"/>
    <w:rsid w:val="0054481E"/>
    <w:rsid w:val="00544830"/>
    <w:rsid w:val="0054489C"/>
    <w:rsid w:val="0054493A"/>
    <w:rsid w:val="00544A9A"/>
    <w:rsid w:val="00544C78"/>
    <w:rsid w:val="00544D6E"/>
    <w:rsid w:val="00544E0D"/>
    <w:rsid w:val="00544E60"/>
    <w:rsid w:val="00544E90"/>
    <w:rsid w:val="00544EC3"/>
    <w:rsid w:val="00544F31"/>
    <w:rsid w:val="00544FF1"/>
    <w:rsid w:val="0054503F"/>
    <w:rsid w:val="00545040"/>
    <w:rsid w:val="005450C1"/>
    <w:rsid w:val="00545104"/>
    <w:rsid w:val="00545152"/>
    <w:rsid w:val="0054519B"/>
    <w:rsid w:val="005451BC"/>
    <w:rsid w:val="00545234"/>
    <w:rsid w:val="00545295"/>
    <w:rsid w:val="00545332"/>
    <w:rsid w:val="005453DE"/>
    <w:rsid w:val="005454ED"/>
    <w:rsid w:val="0054552B"/>
    <w:rsid w:val="0054558B"/>
    <w:rsid w:val="00545608"/>
    <w:rsid w:val="005456B5"/>
    <w:rsid w:val="005456BB"/>
    <w:rsid w:val="00545719"/>
    <w:rsid w:val="00545750"/>
    <w:rsid w:val="0054575D"/>
    <w:rsid w:val="0054585A"/>
    <w:rsid w:val="0054587A"/>
    <w:rsid w:val="005458FA"/>
    <w:rsid w:val="00545A1B"/>
    <w:rsid w:val="00545AF3"/>
    <w:rsid w:val="00545B36"/>
    <w:rsid w:val="00545CDA"/>
    <w:rsid w:val="00545CDE"/>
    <w:rsid w:val="00545D4C"/>
    <w:rsid w:val="00545EF0"/>
    <w:rsid w:val="00545F84"/>
    <w:rsid w:val="00545FC9"/>
    <w:rsid w:val="00546068"/>
    <w:rsid w:val="005460DE"/>
    <w:rsid w:val="00546189"/>
    <w:rsid w:val="005461B4"/>
    <w:rsid w:val="00546235"/>
    <w:rsid w:val="00546280"/>
    <w:rsid w:val="00546355"/>
    <w:rsid w:val="005463C5"/>
    <w:rsid w:val="00546471"/>
    <w:rsid w:val="005464C6"/>
    <w:rsid w:val="0054651C"/>
    <w:rsid w:val="00546546"/>
    <w:rsid w:val="005466E9"/>
    <w:rsid w:val="005467BA"/>
    <w:rsid w:val="0054682D"/>
    <w:rsid w:val="00546834"/>
    <w:rsid w:val="00546874"/>
    <w:rsid w:val="0054697A"/>
    <w:rsid w:val="0054698E"/>
    <w:rsid w:val="005469F7"/>
    <w:rsid w:val="00546A04"/>
    <w:rsid w:val="00546A82"/>
    <w:rsid w:val="00546A87"/>
    <w:rsid w:val="00546AE8"/>
    <w:rsid w:val="00546D10"/>
    <w:rsid w:val="00546D78"/>
    <w:rsid w:val="00546E41"/>
    <w:rsid w:val="00546E77"/>
    <w:rsid w:val="00546EE4"/>
    <w:rsid w:val="00546F30"/>
    <w:rsid w:val="00546FA4"/>
    <w:rsid w:val="00546FBB"/>
    <w:rsid w:val="0054706F"/>
    <w:rsid w:val="005470A3"/>
    <w:rsid w:val="0054726E"/>
    <w:rsid w:val="00547271"/>
    <w:rsid w:val="005474E7"/>
    <w:rsid w:val="005475C1"/>
    <w:rsid w:val="00547640"/>
    <w:rsid w:val="00547642"/>
    <w:rsid w:val="0054766D"/>
    <w:rsid w:val="0054768B"/>
    <w:rsid w:val="0054771F"/>
    <w:rsid w:val="005479A0"/>
    <w:rsid w:val="005479CF"/>
    <w:rsid w:val="005479F0"/>
    <w:rsid w:val="00547A58"/>
    <w:rsid w:val="00547A67"/>
    <w:rsid w:val="00547A92"/>
    <w:rsid w:val="00547AD7"/>
    <w:rsid w:val="00547B17"/>
    <w:rsid w:val="00547B97"/>
    <w:rsid w:val="00547BAA"/>
    <w:rsid w:val="00547C07"/>
    <w:rsid w:val="00547C25"/>
    <w:rsid w:val="00547CD1"/>
    <w:rsid w:val="00547D17"/>
    <w:rsid w:val="00547D22"/>
    <w:rsid w:val="00547D40"/>
    <w:rsid w:val="00547D4E"/>
    <w:rsid w:val="00547D86"/>
    <w:rsid w:val="00547DB0"/>
    <w:rsid w:val="00547DB5"/>
    <w:rsid w:val="00547E6E"/>
    <w:rsid w:val="00547EE3"/>
    <w:rsid w:val="00547EE7"/>
    <w:rsid w:val="00547FB3"/>
    <w:rsid w:val="00547FDF"/>
    <w:rsid w:val="005500A0"/>
    <w:rsid w:val="005500AA"/>
    <w:rsid w:val="005500D7"/>
    <w:rsid w:val="00550116"/>
    <w:rsid w:val="00550132"/>
    <w:rsid w:val="0055015B"/>
    <w:rsid w:val="00550162"/>
    <w:rsid w:val="005501D7"/>
    <w:rsid w:val="0055025B"/>
    <w:rsid w:val="005502B4"/>
    <w:rsid w:val="005503C6"/>
    <w:rsid w:val="005503C7"/>
    <w:rsid w:val="00550461"/>
    <w:rsid w:val="005505C2"/>
    <w:rsid w:val="005506A6"/>
    <w:rsid w:val="005506CC"/>
    <w:rsid w:val="00550701"/>
    <w:rsid w:val="00550792"/>
    <w:rsid w:val="005507B6"/>
    <w:rsid w:val="005508F0"/>
    <w:rsid w:val="00550963"/>
    <w:rsid w:val="00550AEC"/>
    <w:rsid w:val="00550B52"/>
    <w:rsid w:val="00550B83"/>
    <w:rsid w:val="00550BAC"/>
    <w:rsid w:val="00550C6C"/>
    <w:rsid w:val="00550CC6"/>
    <w:rsid w:val="00550CE1"/>
    <w:rsid w:val="00550D1F"/>
    <w:rsid w:val="00550D39"/>
    <w:rsid w:val="00550DF2"/>
    <w:rsid w:val="00550ED4"/>
    <w:rsid w:val="00550F52"/>
    <w:rsid w:val="00550F97"/>
    <w:rsid w:val="00550F9C"/>
    <w:rsid w:val="00550FF0"/>
    <w:rsid w:val="00551022"/>
    <w:rsid w:val="0055108A"/>
    <w:rsid w:val="005510C5"/>
    <w:rsid w:val="0055115C"/>
    <w:rsid w:val="00551248"/>
    <w:rsid w:val="00551278"/>
    <w:rsid w:val="005512A7"/>
    <w:rsid w:val="005512E0"/>
    <w:rsid w:val="005512F0"/>
    <w:rsid w:val="0055138F"/>
    <w:rsid w:val="00551453"/>
    <w:rsid w:val="00551496"/>
    <w:rsid w:val="005514EA"/>
    <w:rsid w:val="00551503"/>
    <w:rsid w:val="005515A0"/>
    <w:rsid w:val="005515CE"/>
    <w:rsid w:val="005515E6"/>
    <w:rsid w:val="0055164E"/>
    <w:rsid w:val="00551695"/>
    <w:rsid w:val="005516C2"/>
    <w:rsid w:val="005516E7"/>
    <w:rsid w:val="0055172D"/>
    <w:rsid w:val="0055175D"/>
    <w:rsid w:val="005517A7"/>
    <w:rsid w:val="005517BD"/>
    <w:rsid w:val="005517C7"/>
    <w:rsid w:val="00551839"/>
    <w:rsid w:val="005518CF"/>
    <w:rsid w:val="005518E1"/>
    <w:rsid w:val="00551956"/>
    <w:rsid w:val="00551A73"/>
    <w:rsid w:val="00551A8D"/>
    <w:rsid w:val="00551B17"/>
    <w:rsid w:val="00551B22"/>
    <w:rsid w:val="00551B3F"/>
    <w:rsid w:val="00551B70"/>
    <w:rsid w:val="00551C22"/>
    <w:rsid w:val="00551C33"/>
    <w:rsid w:val="00551C41"/>
    <w:rsid w:val="00551C42"/>
    <w:rsid w:val="00551D87"/>
    <w:rsid w:val="00551DE6"/>
    <w:rsid w:val="00551E79"/>
    <w:rsid w:val="00551EAF"/>
    <w:rsid w:val="00551EFF"/>
    <w:rsid w:val="00551F51"/>
    <w:rsid w:val="00551F55"/>
    <w:rsid w:val="00551F70"/>
    <w:rsid w:val="005521C2"/>
    <w:rsid w:val="0055225C"/>
    <w:rsid w:val="00552353"/>
    <w:rsid w:val="005523C3"/>
    <w:rsid w:val="005523D2"/>
    <w:rsid w:val="00552482"/>
    <w:rsid w:val="005524DE"/>
    <w:rsid w:val="005524E0"/>
    <w:rsid w:val="00552526"/>
    <w:rsid w:val="00552559"/>
    <w:rsid w:val="005525E3"/>
    <w:rsid w:val="0055292B"/>
    <w:rsid w:val="005529B9"/>
    <w:rsid w:val="00552A3C"/>
    <w:rsid w:val="00552C06"/>
    <w:rsid w:val="00552C89"/>
    <w:rsid w:val="00552D79"/>
    <w:rsid w:val="00552DED"/>
    <w:rsid w:val="00552E4D"/>
    <w:rsid w:val="00552E87"/>
    <w:rsid w:val="00552F03"/>
    <w:rsid w:val="00552FA6"/>
    <w:rsid w:val="00553066"/>
    <w:rsid w:val="00553098"/>
    <w:rsid w:val="005531ED"/>
    <w:rsid w:val="00553221"/>
    <w:rsid w:val="00553257"/>
    <w:rsid w:val="00553301"/>
    <w:rsid w:val="00553306"/>
    <w:rsid w:val="00553330"/>
    <w:rsid w:val="00553341"/>
    <w:rsid w:val="0055335F"/>
    <w:rsid w:val="00553406"/>
    <w:rsid w:val="0055344B"/>
    <w:rsid w:val="005534DC"/>
    <w:rsid w:val="00553521"/>
    <w:rsid w:val="00553523"/>
    <w:rsid w:val="00553552"/>
    <w:rsid w:val="005535BC"/>
    <w:rsid w:val="00553716"/>
    <w:rsid w:val="00553821"/>
    <w:rsid w:val="0055382D"/>
    <w:rsid w:val="00553841"/>
    <w:rsid w:val="0055386B"/>
    <w:rsid w:val="005538CA"/>
    <w:rsid w:val="0055392A"/>
    <w:rsid w:val="00553A24"/>
    <w:rsid w:val="00553A43"/>
    <w:rsid w:val="00553AE0"/>
    <w:rsid w:val="00553B24"/>
    <w:rsid w:val="00553B39"/>
    <w:rsid w:val="00553D60"/>
    <w:rsid w:val="00553E0F"/>
    <w:rsid w:val="00553EA1"/>
    <w:rsid w:val="00553EE8"/>
    <w:rsid w:val="00553F8A"/>
    <w:rsid w:val="00553FE1"/>
    <w:rsid w:val="00554069"/>
    <w:rsid w:val="00554073"/>
    <w:rsid w:val="005540C4"/>
    <w:rsid w:val="00554124"/>
    <w:rsid w:val="00554140"/>
    <w:rsid w:val="00554161"/>
    <w:rsid w:val="00554167"/>
    <w:rsid w:val="0055429C"/>
    <w:rsid w:val="005542A9"/>
    <w:rsid w:val="005542CB"/>
    <w:rsid w:val="00554308"/>
    <w:rsid w:val="00554332"/>
    <w:rsid w:val="005543B2"/>
    <w:rsid w:val="00554421"/>
    <w:rsid w:val="00554495"/>
    <w:rsid w:val="005544F3"/>
    <w:rsid w:val="0055456E"/>
    <w:rsid w:val="005545E2"/>
    <w:rsid w:val="0055470B"/>
    <w:rsid w:val="00554714"/>
    <w:rsid w:val="005547A0"/>
    <w:rsid w:val="005547FB"/>
    <w:rsid w:val="00554849"/>
    <w:rsid w:val="005548D7"/>
    <w:rsid w:val="005548F7"/>
    <w:rsid w:val="00554995"/>
    <w:rsid w:val="00554ABA"/>
    <w:rsid w:val="00554B31"/>
    <w:rsid w:val="00554B83"/>
    <w:rsid w:val="00554BFB"/>
    <w:rsid w:val="00554C2A"/>
    <w:rsid w:val="00554C56"/>
    <w:rsid w:val="00554C88"/>
    <w:rsid w:val="00554C96"/>
    <w:rsid w:val="00554D31"/>
    <w:rsid w:val="00554DAD"/>
    <w:rsid w:val="00554E03"/>
    <w:rsid w:val="00554E06"/>
    <w:rsid w:val="00554E94"/>
    <w:rsid w:val="00554E97"/>
    <w:rsid w:val="00554EF3"/>
    <w:rsid w:val="00554F13"/>
    <w:rsid w:val="00554F48"/>
    <w:rsid w:val="00554F68"/>
    <w:rsid w:val="00555009"/>
    <w:rsid w:val="00555075"/>
    <w:rsid w:val="00555190"/>
    <w:rsid w:val="005552B1"/>
    <w:rsid w:val="005552EB"/>
    <w:rsid w:val="0055531B"/>
    <w:rsid w:val="0055537F"/>
    <w:rsid w:val="0055539A"/>
    <w:rsid w:val="0055539D"/>
    <w:rsid w:val="00555405"/>
    <w:rsid w:val="005554CB"/>
    <w:rsid w:val="005555BC"/>
    <w:rsid w:val="005555FA"/>
    <w:rsid w:val="00555778"/>
    <w:rsid w:val="005557B3"/>
    <w:rsid w:val="005557B7"/>
    <w:rsid w:val="00555812"/>
    <w:rsid w:val="0055581E"/>
    <w:rsid w:val="00555820"/>
    <w:rsid w:val="005558A8"/>
    <w:rsid w:val="00555918"/>
    <w:rsid w:val="00555A11"/>
    <w:rsid w:val="00555A2A"/>
    <w:rsid w:val="00555A69"/>
    <w:rsid w:val="00555A8A"/>
    <w:rsid w:val="00555AFB"/>
    <w:rsid w:val="00555B8C"/>
    <w:rsid w:val="00555D0C"/>
    <w:rsid w:val="00555D2D"/>
    <w:rsid w:val="00555D8B"/>
    <w:rsid w:val="00555DB1"/>
    <w:rsid w:val="00555E08"/>
    <w:rsid w:val="00555E55"/>
    <w:rsid w:val="00555EBE"/>
    <w:rsid w:val="00555ECC"/>
    <w:rsid w:val="00555EDE"/>
    <w:rsid w:val="00555F1F"/>
    <w:rsid w:val="00555F20"/>
    <w:rsid w:val="00555FDE"/>
    <w:rsid w:val="0055605E"/>
    <w:rsid w:val="00556109"/>
    <w:rsid w:val="00556215"/>
    <w:rsid w:val="00556243"/>
    <w:rsid w:val="00556280"/>
    <w:rsid w:val="005562E5"/>
    <w:rsid w:val="0055636C"/>
    <w:rsid w:val="005563AC"/>
    <w:rsid w:val="005563B4"/>
    <w:rsid w:val="005564F0"/>
    <w:rsid w:val="005564F6"/>
    <w:rsid w:val="00556533"/>
    <w:rsid w:val="005565D8"/>
    <w:rsid w:val="0055668B"/>
    <w:rsid w:val="00556818"/>
    <w:rsid w:val="00556835"/>
    <w:rsid w:val="005568C9"/>
    <w:rsid w:val="00556AD8"/>
    <w:rsid w:val="00556B2D"/>
    <w:rsid w:val="00556B5C"/>
    <w:rsid w:val="00556C6B"/>
    <w:rsid w:val="00556CD3"/>
    <w:rsid w:val="00556CF0"/>
    <w:rsid w:val="00556D72"/>
    <w:rsid w:val="00556DA7"/>
    <w:rsid w:val="00556DD7"/>
    <w:rsid w:val="00556E77"/>
    <w:rsid w:val="00556E87"/>
    <w:rsid w:val="00556E9D"/>
    <w:rsid w:val="00556ED6"/>
    <w:rsid w:val="00556F53"/>
    <w:rsid w:val="00556F9D"/>
    <w:rsid w:val="00557064"/>
    <w:rsid w:val="00557080"/>
    <w:rsid w:val="005571AE"/>
    <w:rsid w:val="005571F0"/>
    <w:rsid w:val="005572BF"/>
    <w:rsid w:val="005572CC"/>
    <w:rsid w:val="00557307"/>
    <w:rsid w:val="00557334"/>
    <w:rsid w:val="00557411"/>
    <w:rsid w:val="005574ED"/>
    <w:rsid w:val="00557511"/>
    <w:rsid w:val="0055755E"/>
    <w:rsid w:val="00557793"/>
    <w:rsid w:val="0055779E"/>
    <w:rsid w:val="005577D7"/>
    <w:rsid w:val="0055789A"/>
    <w:rsid w:val="00557961"/>
    <w:rsid w:val="005579BF"/>
    <w:rsid w:val="00557A73"/>
    <w:rsid w:val="00557AA5"/>
    <w:rsid w:val="00557B48"/>
    <w:rsid w:val="00557B52"/>
    <w:rsid w:val="00557B6D"/>
    <w:rsid w:val="00557B92"/>
    <w:rsid w:val="00557BCF"/>
    <w:rsid w:val="00557DA6"/>
    <w:rsid w:val="00557E00"/>
    <w:rsid w:val="00557EBC"/>
    <w:rsid w:val="00557EF8"/>
    <w:rsid w:val="00557F3B"/>
    <w:rsid w:val="00557FA2"/>
    <w:rsid w:val="00560031"/>
    <w:rsid w:val="00560044"/>
    <w:rsid w:val="005600B8"/>
    <w:rsid w:val="0056015D"/>
    <w:rsid w:val="00560165"/>
    <w:rsid w:val="00560230"/>
    <w:rsid w:val="00560244"/>
    <w:rsid w:val="005602AC"/>
    <w:rsid w:val="005602F9"/>
    <w:rsid w:val="005603F6"/>
    <w:rsid w:val="0056040A"/>
    <w:rsid w:val="00560451"/>
    <w:rsid w:val="00560452"/>
    <w:rsid w:val="0056049F"/>
    <w:rsid w:val="005604B0"/>
    <w:rsid w:val="00560531"/>
    <w:rsid w:val="0056058E"/>
    <w:rsid w:val="0056065D"/>
    <w:rsid w:val="00560679"/>
    <w:rsid w:val="00560682"/>
    <w:rsid w:val="00560710"/>
    <w:rsid w:val="00560765"/>
    <w:rsid w:val="0056079F"/>
    <w:rsid w:val="00560845"/>
    <w:rsid w:val="00560883"/>
    <w:rsid w:val="00560885"/>
    <w:rsid w:val="005608A3"/>
    <w:rsid w:val="005608E2"/>
    <w:rsid w:val="00560952"/>
    <w:rsid w:val="0056095C"/>
    <w:rsid w:val="0056097F"/>
    <w:rsid w:val="00560A6D"/>
    <w:rsid w:val="00560A89"/>
    <w:rsid w:val="00560A99"/>
    <w:rsid w:val="00560B23"/>
    <w:rsid w:val="00560B77"/>
    <w:rsid w:val="00560BC6"/>
    <w:rsid w:val="00560C21"/>
    <w:rsid w:val="00560C5C"/>
    <w:rsid w:val="00560CA3"/>
    <w:rsid w:val="00560D6A"/>
    <w:rsid w:val="00560E16"/>
    <w:rsid w:val="00560E25"/>
    <w:rsid w:val="00560E8C"/>
    <w:rsid w:val="00560E9F"/>
    <w:rsid w:val="00561062"/>
    <w:rsid w:val="00561193"/>
    <w:rsid w:val="0056127A"/>
    <w:rsid w:val="005612FB"/>
    <w:rsid w:val="005613DC"/>
    <w:rsid w:val="00561431"/>
    <w:rsid w:val="00561448"/>
    <w:rsid w:val="005614F7"/>
    <w:rsid w:val="00561515"/>
    <w:rsid w:val="00561521"/>
    <w:rsid w:val="0056155A"/>
    <w:rsid w:val="005615E7"/>
    <w:rsid w:val="0056167C"/>
    <w:rsid w:val="00561680"/>
    <w:rsid w:val="00561771"/>
    <w:rsid w:val="00561809"/>
    <w:rsid w:val="00561815"/>
    <w:rsid w:val="0056183B"/>
    <w:rsid w:val="0056183C"/>
    <w:rsid w:val="00561852"/>
    <w:rsid w:val="00561932"/>
    <w:rsid w:val="00561B0A"/>
    <w:rsid w:val="00561B6B"/>
    <w:rsid w:val="00561C9F"/>
    <w:rsid w:val="00561D25"/>
    <w:rsid w:val="00561D40"/>
    <w:rsid w:val="00561E31"/>
    <w:rsid w:val="00561EA4"/>
    <w:rsid w:val="00561EF4"/>
    <w:rsid w:val="00562160"/>
    <w:rsid w:val="0056219D"/>
    <w:rsid w:val="005621A1"/>
    <w:rsid w:val="00562221"/>
    <w:rsid w:val="005622B0"/>
    <w:rsid w:val="00562311"/>
    <w:rsid w:val="005624A1"/>
    <w:rsid w:val="005624E7"/>
    <w:rsid w:val="005625C0"/>
    <w:rsid w:val="0056261B"/>
    <w:rsid w:val="005626E3"/>
    <w:rsid w:val="00562779"/>
    <w:rsid w:val="005627C7"/>
    <w:rsid w:val="0056280C"/>
    <w:rsid w:val="005628A5"/>
    <w:rsid w:val="005628E0"/>
    <w:rsid w:val="00562980"/>
    <w:rsid w:val="005629C6"/>
    <w:rsid w:val="00562AA2"/>
    <w:rsid w:val="00562AFE"/>
    <w:rsid w:val="00562B65"/>
    <w:rsid w:val="00562B91"/>
    <w:rsid w:val="00562C7F"/>
    <w:rsid w:val="00562D05"/>
    <w:rsid w:val="00562D6E"/>
    <w:rsid w:val="00562EF8"/>
    <w:rsid w:val="00562F7E"/>
    <w:rsid w:val="00562FE7"/>
    <w:rsid w:val="00563018"/>
    <w:rsid w:val="00563057"/>
    <w:rsid w:val="00563087"/>
    <w:rsid w:val="005631BF"/>
    <w:rsid w:val="00563253"/>
    <w:rsid w:val="00563277"/>
    <w:rsid w:val="0056335F"/>
    <w:rsid w:val="005634E6"/>
    <w:rsid w:val="0056360C"/>
    <w:rsid w:val="00563633"/>
    <w:rsid w:val="005637F8"/>
    <w:rsid w:val="0056383A"/>
    <w:rsid w:val="0056398D"/>
    <w:rsid w:val="005639B7"/>
    <w:rsid w:val="00563A8B"/>
    <w:rsid w:val="00563B3E"/>
    <w:rsid w:val="00563BEC"/>
    <w:rsid w:val="00563C42"/>
    <w:rsid w:val="00563CB8"/>
    <w:rsid w:val="00563D2C"/>
    <w:rsid w:val="00563DC6"/>
    <w:rsid w:val="00563F1D"/>
    <w:rsid w:val="00563F7D"/>
    <w:rsid w:val="00563FB8"/>
    <w:rsid w:val="00564011"/>
    <w:rsid w:val="0056404F"/>
    <w:rsid w:val="005640A7"/>
    <w:rsid w:val="0056411F"/>
    <w:rsid w:val="0056414C"/>
    <w:rsid w:val="00564170"/>
    <w:rsid w:val="00564264"/>
    <w:rsid w:val="005642BB"/>
    <w:rsid w:val="005643B0"/>
    <w:rsid w:val="005643F8"/>
    <w:rsid w:val="0056441F"/>
    <w:rsid w:val="00564512"/>
    <w:rsid w:val="00564535"/>
    <w:rsid w:val="00564559"/>
    <w:rsid w:val="0056460D"/>
    <w:rsid w:val="0056463A"/>
    <w:rsid w:val="00564755"/>
    <w:rsid w:val="00564758"/>
    <w:rsid w:val="005647D2"/>
    <w:rsid w:val="005647FA"/>
    <w:rsid w:val="00564850"/>
    <w:rsid w:val="005649A3"/>
    <w:rsid w:val="005649F6"/>
    <w:rsid w:val="00564AAE"/>
    <w:rsid w:val="00564B2E"/>
    <w:rsid w:val="00564B9E"/>
    <w:rsid w:val="00564C35"/>
    <w:rsid w:val="00564C7B"/>
    <w:rsid w:val="00564CF0"/>
    <w:rsid w:val="00564CFE"/>
    <w:rsid w:val="00564E77"/>
    <w:rsid w:val="00564EE2"/>
    <w:rsid w:val="00564F32"/>
    <w:rsid w:val="00564F36"/>
    <w:rsid w:val="00564FB3"/>
    <w:rsid w:val="005650C8"/>
    <w:rsid w:val="005651C7"/>
    <w:rsid w:val="005651F0"/>
    <w:rsid w:val="0056523B"/>
    <w:rsid w:val="0056529F"/>
    <w:rsid w:val="00565313"/>
    <w:rsid w:val="00565326"/>
    <w:rsid w:val="005653D5"/>
    <w:rsid w:val="0056540B"/>
    <w:rsid w:val="00565441"/>
    <w:rsid w:val="0056557D"/>
    <w:rsid w:val="005655B8"/>
    <w:rsid w:val="005655CA"/>
    <w:rsid w:val="005655DE"/>
    <w:rsid w:val="0056575B"/>
    <w:rsid w:val="00565767"/>
    <w:rsid w:val="005657E3"/>
    <w:rsid w:val="005658AB"/>
    <w:rsid w:val="00565923"/>
    <w:rsid w:val="005659C4"/>
    <w:rsid w:val="00565A16"/>
    <w:rsid w:val="00565AD8"/>
    <w:rsid w:val="00565C54"/>
    <w:rsid w:val="00565C5C"/>
    <w:rsid w:val="00565CBB"/>
    <w:rsid w:val="00565D59"/>
    <w:rsid w:val="00565DA1"/>
    <w:rsid w:val="00565E35"/>
    <w:rsid w:val="00565EC8"/>
    <w:rsid w:val="00565F6D"/>
    <w:rsid w:val="00565FD7"/>
    <w:rsid w:val="00566016"/>
    <w:rsid w:val="0056606F"/>
    <w:rsid w:val="0056609D"/>
    <w:rsid w:val="00566183"/>
    <w:rsid w:val="00566290"/>
    <w:rsid w:val="0056630B"/>
    <w:rsid w:val="00566312"/>
    <w:rsid w:val="00566327"/>
    <w:rsid w:val="0056633F"/>
    <w:rsid w:val="00566365"/>
    <w:rsid w:val="005663C3"/>
    <w:rsid w:val="00566445"/>
    <w:rsid w:val="0056655A"/>
    <w:rsid w:val="0056659D"/>
    <w:rsid w:val="005665E5"/>
    <w:rsid w:val="005665E8"/>
    <w:rsid w:val="005665EA"/>
    <w:rsid w:val="00566602"/>
    <w:rsid w:val="00566625"/>
    <w:rsid w:val="0056669C"/>
    <w:rsid w:val="005666BA"/>
    <w:rsid w:val="005666D6"/>
    <w:rsid w:val="00566718"/>
    <w:rsid w:val="00566727"/>
    <w:rsid w:val="005667B3"/>
    <w:rsid w:val="005668AE"/>
    <w:rsid w:val="005668C1"/>
    <w:rsid w:val="0056691C"/>
    <w:rsid w:val="00566975"/>
    <w:rsid w:val="005669BF"/>
    <w:rsid w:val="00566A8D"/>
    <w:rsid w:val="00566ADA"/>
    <w:rsid w:val="00566B69"/>
    <w:rsid w:val="00566C5C"/>
    <w:rsid w:val="00566CB2"/>
    <w:rsid w:val="00566CF8"/>
    <w:rsid w:val="00566D1E"/>
    <w:rsid w:val="00566E13"/>
    <w:rsid w:val="00566E94"/>
    <w:rsid w:val="00566F40"/>
    <w:rsid w:val="0056712E"/>
    <w:rsid w:val="0056727B"/>
    <w:rsid w:val="0056728C"/>
    <w:rsid w:val="00567398"/>
    <w:rsid w:val="005674B6"/>
    <w:rsid w:val="00567502"/>
    <w:rsid w:val="0056751A"/>
    <w:rsid w:val="005675C3"/>
    <w:rsid w:val="005675E7"/>
    <w:rsid w:val="00567671"/>
    <w:rsid w:val="005676ED"/>
    <w:rsid w:val="005676F7"/>
    <w:rsid w:val="00567733"/>
    <w:rsid w:val="00567734"/>
    <w:rsid w:val="0056777C"/>
    <w:rsid w:val="005677BA"/>
    <w:rsid w:val="005679A6"/>
    <w:rsid w:val="005679E8"/>
    <w:rsid w:val="00567A29"/>
    <w:rsid w:val="00567A30"/>
    <w:rsid w:val="00567A48"/>
    <w:rsid w:val="00567B4E"/>
    <w:rsid w:val="00567BC4"/>
    <w:rsid w:val="00567E15"/>
    <w:rsid w:val="00567E73"/>
    <w:rsid w:val="00567E76"/>
    <w:rsid w:val="00567F08"/>
    <w:rsid w:val="00567F90"/>
    <w:rsid w:val="00570035"/>
    <w:rsid w:val="0057003B"/>
    <w:rsid w:val="0057006B"/>
    <w:rsid w:val="00570228"/>
    <w:rsid w:val="00570237"/>
    <w:rsid w:val="0057025E"/>
    <w:rsid w:val="00570323"/>
    <w:rsid w:val="00570326"/>
    <w:rsid w:val="00570411"/>
    <w:rsid w:val="00570462"/>
    <w:rsid w:val="00570600"/>
    <w:rsid w:val="0057062A"/>
    <w:rsid w:val="005706AB"/>
    <w:rsid w:val="00570725"/>
    <w:rsid w:val="00570758"/>
    <w:rsid w:val="005707CF"/>
    <w:rsid w:val="005708C2"/>
    <w:rsid w:val="005708CA"/>
    <w:rsid w:val="00570925"/>
    <w:rsid w:val="00570978"/>
    <w:rsid w:val="005709E0"/>
    <w:rsid w:val="00570A58"/>
    <w:rsid w:val="00570A77"/>
    <w:rsid w:val="00570B23"/>
    <w:rsid w:val="00570BCA"/>
    <w:rsid w:val="00570E95"/>
    <w:rsid w:val="00570EB7"/>
    <w:rsid w:val="00570EC3"/>
    <w:rsid w:val="00570EF8"/>
    <w:rsid w:val="00570F66"/>
    <w:rsid w:val="00570FA1"/>
    <w:rsid w:val="00570FEA"/>
    <w:rsid w:val="0057105D"/>
    <w:rsid w:val="005710C7"/>
    <w:rsid w:val="005710E3"/>
    <w:rsid w:val="00571193"/>
    <w:rsid w:val="0057119B"/>
    <w:rsid w:val="005711E2"/>
    <w:rsid w:val="00571237"/>
    <w:rsid w:val="005712B5"/>
    <w:rsid w:val="005712CD"/>
    <w:rsid w:val="005712E2"/>
    <w:rsid w:val="00571306"/>
    <w:rsid w:val="00571327"/>
    <w:rsid w:val="0057144E"/>
    <w:rsid w:val="0057151B"/>
    <w:rsid w:val="0057151C"/>
    <w:rsid w:val="005715CE"/>
    <w:rsid w:val="00571637"/>
    <w:rsid w:val="0057166A"/>
    <w:rsid w:val="005716EC"/>
    <w:rsid w:val="00571723"/>
    <w:rsid w:val="00571728"/>
    <w:rsid w:val="00571741"/>
    <w:rsid w:val="0057179F"/>
    <w:rsid w:val="005717BD"/>
    <w:rsid w:val="0057185B"/>
    <w:rsid w:val="00571868"/>
    <w:rsid w:val="005718DB"/>
    <w:rsid w:val="00571924"/>
    <w:rsid w:val="00571968"/>
    <w:rsid w:val="005719DF"/>
    <w:rsid w:val="005719F5"/>
    <w:rsid w:val="00571A53"/>
    <w:rsid w:val="00571B6C"/>
    <w:rsid w:val="00571B86"/>
    <w:rsid w:val="00571BE2"/>
    <w:rsid w:val="00571C08"/>
    <w:rsid w:val="00571C30"/>
    <w:rsid w:val="00571C41"/>
    <w:rsid w:val="00571C91"/>
    <w:rsid w:val="00571CCC"/>
    <w:rsid w:val="00571D56"/>
    <w:rsid w:val="00571D77"/>
    <w:rsid w:val="00571D83"/>
    <w:rsid w:val="00571E6B"/>
    <w:rsid w:val="00571F36"/>
    <w:rsid w:val="00572044"/>
    <w:rsid w:val="005720BC"/>
    <w:rsid w:val="005721ED"/>
    <w:rsid w:val="005722B8"/>
    <w:rsid w:val="00572314"/>
    <w:rsid w:val="005723C2"/>
    <w:rsid w:val="005723CA"/>
    <w:rsid w:val="005724A3"/>
    <w:rsid w:val="005724DA"/>
    <w:rsid w:val="00572517"/>
    <w:rsid w:val="00572600"/>
    <w:rsid w:val="00572638"/>
    <w:rsid w:val="0057263D"/>
    <w:rsid w:val="00572646"/>
    <w:rsid w:val="0057269E"/>
    <w:rsid w:val="00572740"/>
    <w:rsid w:val="00572746"/>
    <w:rsid w:val="005727C7"/>
    <w:rsid w:val="0057293E"/>
    <w:rsid w:val="005729A3"/>
    <w:rsid w:val="005729A9"/>
    <w:rsid w:val="005729CF"/>
    <w:rsid w:val="005729FA"/>
    <w:rsid w:val="00572A8A"/>
    <w:rsid w:val="00572AB6"/>
    <w:rsid w:val="00572B1A"/>
    <w:rsid w:val="00572C4F"/>
    <w:rsid w:val="00572C5F"/>
    <w:rsid w:val="00572CA0"/>
    <w:rsid w:val="00572CB4"/>
    <w:rsid w:val="00572D65"/>
    <w:rsid w:val="00572D95"/>
    <w:rsid w:val="00572E7B"/>
    <w:rsid w:val="00572EC6"/>
    <w:rsid w:val="00572F75"/>
    <w:rsid w:val="00572F9C"/>
    <w:rsid w:val="00573039"/>
    <w:rsid w:val="00573077"/>
    <w:rsid w:val="00573121"/>
    <w:rsid w:val="00573166"/>
    <w:rsid w:val="0057319D"/>
    <w:rsid w:val="0057320B"/>
    <w:rsid w:val="00573283"/>
    <w:rsid w:val="005732E8"/>
    <w:rsid w:val="00573308"/>
    <w:rsid w:val="00573316"/>
    <w:rsid w:val="00573331"/>
    <w:rsid w:val="00573380"/>
    <w:rsid w:val="005733BF"/>
    <w:rsid w:val="005733E8"/>
    <w:rsid w:val="005733F1"/>
    <w:rsid w:val="00573407"/>
    <w:rsid w:val="00573458"/>
    <w:rsid w:val="0057346A"/>
    <w:rsid w:val="005734C8"/>
    <w:rsid w:val="0057357A"/>
    <w:rsid w:val="005735F7"/>
    <w:rsid w:val="005735FA"/>
    <w:rsid w:val="0057360F"/>
    <w:rsid w:val="00573629"/>
    <w:rsid w:val="005736DC"/>
    <w:rsid w:val="00573860"/>
    <w:rsid w:val="0057395A"/>
    <w:rsid w:val="0057398A"/>
    <w:rsid w:val="00573A2A"/>
    <w:rsid w:val="00573A46"/>
    <w:rsid w:val="00573A49"/>
    <w:rsid w:val="00573A92"/>
    <w:rsid w:val="00573B0C"/>
    <w:rsid w:val="00573B44"/>
    <w:rsid w:val="00573B8B"/>
    <w:rsid w:val="00573BD3"/>
    <w:rsid w:val="00573BDD"/>
    <w:rsid w:val="00573C26"/>
    <w:rsid w:val="00573C42"/>
    <w:rsid w:val="00573D3A"/>
    <w:rsid w:val="00573D6B"/>
    <w:rsid w:val="00573D75"/>
    <w:rsid w:val="00573D78"/>
    <w:rsid w:val="00573DA7"/>
    <w:rsid w:val="00573DD1"/>
    <w:rsid w:val="00573EA4"/>
    <w:rsid w:val="00573F28"/>
    <w:rsid w:val="00573FAF"/>
    <w:rsid w:val="00573FDB"/>
    <w:rsid w:val="0057400C"/>
    <w:rsid w:val="00574089"/>
    <w:rsid w:val="00574154"/>
    <w:rsid w:val="00574191"/>
    <w:rsid w:val="005742A9"/>
    <w:rsid w:val="005742AC"/>
    <w:rsid w:val="00574345"/>
    <w:rsid w:val="00574580"/>
    <w:rsid w:val="005745CB"/>
    <w:rsid w:val="00574672"/>
    <w:rsid w:val="00574703"/>
    <w:rsid w:val="00574714"/>
    <w:rsid w:val="00574814"/>
    <w:rsid w:val="00574887"/>
    <w:rsid w:val="00574930"/>
    <w:rsid w:val="0057497F"/>
    <w:rsid w:val="005749BB"/>
    <w:rsid w:val="00574A46"/>
    <w:rsid w:val="00574BA5"/>
    <w:rsid w:val="00574BC2"/>
    <w:rsid w:val="00574C48"/>
    <w:rsid w:val="00574C77"/>
    <w:rsid w:val="00574CF8"/>
    <w:rsid w:val="00574D67"/>
    <w:rsid w:val="00574E14"/>
    <w:rsid w:val="00574E6E"/>
    <w:rsid w:val="00574E7F"/>
    <w:rsid w:val="00574E9E"/>
    <w:rsid w:val="00574F88"/>
    <w:rsid w:val="00574F8B"/>
    <w:rsid w:val="00574FA4"/>
    <w:rsid w:val="0057506A"/>
    <w:rsid w:val="00575129"/>
    <w:rsid w:val="005751CC"/>
    <w:rsid w:val="00575248"/>
    <w:rsid w:val="0057550F"/>
    <w:rsid w:val="00575523"/>
    <w:rsid w:val="0057553A"/>
    <w:rsid w:val="00575575"/>
    <w:rsid w:val="00575584"/>
    <w:rsid w:val="00575588"/>
    <w:rsid w:val="005755FA"/>
    <w:rsid w:val="005756AF"/>
    <w:rsid w:val="00575751"/>
    <w:rsid w:val="0057577F"/>
    <w:rsid w:val="005757A7"/>
    <w:rsid w:val="005757D3"/>
    <w:rsid w:val="0057581B"/>
    <w:rsid w:val="00575865"/>
    <w:rsid w:val="00575901"/>
    <w:rsid w:val="00575997"/>
    <w:rsid w:val="00575ABC"/>
    <w:rsid w:val="00575B00"/>
    <w:rsid w:val="00575B5F"/>
    <w:rsid w:val="00575B8A"/>
    <w:rsid w:val="00575DC5"/>
    <w:rsid w:val="00575E0E"/>
    <w:rsid w:val="00575E21"/>
    <w:rsid w:val="00575E34"/>
    <w:rsid w:val="00575E37"/>
    <w:rsid w:val="00575E60"/>
    <w:rsid w:val="00575F78"/>
    <w:rsid w:val="00575F7A"/>
    <w:rsid w:val="00575FE0"/>
    <w:rsid w:val="00576046"/>
    <w:rsid w:val="00576169"/>
    <w:rsid w:val="00576198"/>
    <w:rsid w:val="0057627F"/>
    <w:rsid w:val="005763A2"/>
    <w:rsid w:val="005763CE"/>
    <w:rsid w:val="0057640A"/>
    <w:rsid w:val="0057640C"/>
    <w:rsid w:val="00576414"/>
    <w:rsid w:val="00576457"/>
    <w:rsid w:val="0057648E"/>
    <w:rsid w:val="005765D5"/>
    <w:rsid w:val="00576675"/>
    <w:rsid w:val="005766CA"/>
    <w:rsid w:val="00576771"/>
    <w:rsid w:val="0057678C"/>
    <w:rsid w:val="005767F4"/>
    <w:rsid w:val="005768D4"/>
    <w:rsid w:val="00576972"/>
    <w:rsid w:val="005769A4"/>
    <w:rsid w:val="005769C4"/>
    <w:rsid w:val="005769CC"/>
    <w:rsid w:val="00576A18"/>
    <w:rsid w:val="00576A86"/>
    <w:rsid w:val="00576B38"/>
    <w:rsid w:val="00576C21"/>
    <w:rsid w:val="00576D22"/>
    <w:rsid w:val="00576DF8"/>
    <w:rsid w:val="00576E73"/>
    <w:rsid w:val="00576E9F"/>
    <w:rsid w:val="00576ED8"/>
    <w:rsid w:val="00576EE9"/>
    <w:rsid w:val="00576F99"/>
    <w:rsid w:val="0057708B"/>
    <w:rsid w:val="005770DD"/>
    <w:rsid w:val="00577113"/>
    <w:rsid w:val="00577151"/>
    <w:rsid w:val="005771DE"/>
    <w:rsid w:val="00577294"/>
    <w:rsid w:val="0057730C"/>
    <w:rsid w:val="00577367"/>
    <w:rsid w:val="005773B8"/>
    <w:rsid w:val="00577452"/>
    <w:rsid w:val="0057748B"/>
    <w:rsid w:val="005774D4"/>
    <w:rsid w:val="0057750F"/>
    <w:rsid w:val="0057751A"/>
    <w:rsid w:val="0057751C"/>
    <w:rsid w:val="0057752B"/>
    <w:rsid w:val="00577543"/>
    <w:rsid w:val="005777EB"/>
    <w:rsid w:val="00577842"/>
    <w:rsid w:val="00577854"/>
    <w:rsid w:val="005778D9"/>
    <w:rsid w:val="00577985"/>
    <w:rsid w:val="00577A24"/>
    <w:rsid w:val="00577A54"/>
    <w:rsid w:val="00577A9B"/>
    <w:rsid w:val="00577AC0"/>
    <w:rsid w:val="00577B1B"/>
    <w:rsid w:val="00577B89"/>
    <w:rsid w:val="00577BE7"/>
    <w:rsid w:val="00577C3D"/>
    <w:rsid w:val="00577C9E"/>
    <w:rsid w:val="00577DAE"/>
    <w:rsid w:val="00577E08"/>
    <w:rsid w:val="00577E1F"/>
    <w:rsid w:val="00577E4A"/>
    <w:rsid w:val="00577E67"/>
    <w:rsid w:val="00577ECF"/>
    <w:rsid w:val="00577EF6"/>
    <w:rsid w:val="005800C8"/>
    <w:rsid w:val="005800F1"/>
    <w:rsid w:val="0058010A"/>
    <w:rsid w:val="00580133"/>
    <w:rsid w:val="005801CF"/>
    <w:rsid w:val="005801F0"/>
    <w:rsid w:val="00580416"/>
    <w:rsid w:val="00580428"/>
    <w:rsid w:val="00580434"/>
    <w:rsid w:val="00580461"/>
    <w:rsid w:val="005804C1"/>
    <w:rsid w:val="00580570"/>
    <w:rsid w:val="005805C3"/>
    <w:rsid w:val="005805F4"/>
    <w:rsid w:val="00580620"/>
    <w:rsid w:val="00580696"/>
    <w:rsid w:val="005807A3"/>
    <w:rsid w:val="005807CC"/>
    <w:rsid w:val="005808AD"/>
    <w:rsid w:val="005808F8"/>
    <w:rsid w:val="00580972"/>
    <w:rsid w:val="005809F3"/>
    <w:rsid w:val="00580B02"/>
    <w:rsid w:val="00580B53"/>
    <w:rsid w:val="00580B55"/>
    <w:rsid w:val="00580B83"/>
    <w:rsid w:val="00580BA4"/>
    <w:rsid w:val="00580BC0"/>
    <w:rsid w:val="00580BC3"/>
    <w:rsid w:val="00580CBB"/>
    <w:rsid w:val="00580CD3"/>
    <w:rsid w:val="00580CE7"/>
    <w:rsid w:val="00580D26"/>
    <w:rsid w:val="00580D87"/>
    <w:rsid w:val="00580D8D"/>
    <w:rsid w:val="00580E06"/>
    <w:rsid w:val="00580E9B"/>
    <w:rsid w:val="00580F33"/>
    <w:rsid w:val="00580F49"/>
    <w:rsid w:val="00580FD9"/>
    <w:rsid w:val="00581173"/>
    <w:rsid w:val="00581193"/>
    <w:rsid w:val="005811E1"/>
    <w:rsid w:val="00581274"/>
    <w:rsid w:val="00581500"/>
    <w:rsid w:val="00581646"/>
    <w:rsid w:val="0058168C"/>
    <w:rsid w:val="005817B8"/>
    <w:rsid w:val="00581848"/>
    <w:rsid w:val="00581884"/>
    <w:rsid w:val="005818C0"/>
    <w:rsid w:val="005818CA"/>
    <w:rsid w:val="005818EC"/>
    <w:rsid w:val="005818EE"/>
    <w:rsid w:val="00581903"/>
    <w:rsid w:val="00581964"/>
    <w:rsid w:val="00581965"/>
    <w:rsid w:val="00581A18"/>
    <w:rsid w:val="00581A48"/>
    <w:rsid w:val="00581A76"/>
    <w:rsid w:val="00581AE4"/>
    <w:rsid w:val="00581B87"/>
    <w:rsid w:val="00581D03"/>
    <w:rsid w:val="00581D1C"/>
    <w:rsid w:val="00581D99"/>
    <w:rsid w:val="00581E46"/>
    <w:rsid w:val="00581E5F"/>
    <w:rsid w:val="00581EF5"/>
    <w:rsid w:val="00581F3A"/>
    <w:rsid w:val="00581FBC"/>
    <w:rsid w:val="00581FE4"/>
    <w:rsid w:val="00582086"/>
    <w:rsid w:val="005820D2"/>
    <w:rsid w:val="00582167"/>
    <w:rsid w:val="00582292"/>
    <w:rsid w:val="0058239B"/>
    <w:rsid w:val="00582428"/>
    <w:rsid w:val="00582461"/>
    <w:rsid w:val="00582594"/>
    <w:rsid w:val="005825E8"/>
    <w:rsid w:val="00582605"/>
    <w:rsid w:val="0058266D"/>
    <w:rsid w:val="0058267D"/>
    <w:rsid w:val="00582682"/>
    <w:rsid w:val="005826C5"/>
    <w:rsid w:val="0058277C"/>
    <w:rsid w:val="005827C6"/>
    <w:rsid w:val="0058282C"/>
    <w:rsid w:val="00582849"/>
    <w:rsid w:val="00582881"/>
    <w:rsid w:val="005828AE"/>
    <w:rsid w:val="005828CE"/>
    <w:rsid w:val="00582901"/>
    <w:rsid w:val="0058297D"/>
    <w:rsid w:val="005829BC"/>
    <w:rsid w:val="00582A49"/>
    <w:rsid w:val="00582AC3"/>
    <w:rsid w:val="00582AFA"/>
    <w:rsid w:val="00582B1C"/>
    <w:rsid w:val="00582B78"/>
    <w:rsid w:val="00582B83"/>
    <w:rsid w:val="00582BA9"/>
    <w:rsid w:val="00582BB3"/>
    <w:rsid w:val="00582BFC"/>
    <w:rsid w:val="00582C73"/>
    <w:rsid w:val="00582CA8"/>
    <w:rsid w:val="00582CBD"/>
    <w:rsid w:val="00582D4C"/>
    <w:rsid w:val="00582DBE"/>
    <w:rsid w:val="00582DF3"/>
    <w:rsid w:val="0058309F"/>
    <w:rsid w:val="005830EC"/>
    <w:rsid w:val="00583193"/>
    <w:rsid w:val="0058321D"/>
    <w:rsid w:val="00583232"/>
    <w:rsid w:val="00583242"/>
    <w:rsid w:val="00583287"/>
    <w:rsid w:val="0058334B"/>
    <w:rsid w:val="005833CE"/>
    <w:rsid w:val="00583407"/>
    <w:rsid w:val="00583458"/>
    <w:rsid w:val="005834A3"/>
    <w:rsid w:val="005834F3"/>
    <w:rsid w:val="00583521"/>
    <w:rsid w:val="0058352C"/>
    <w:rsid w:val="0058378F"/>
    <w:rsid w:val="005837A2"/>
    <w:rsid w:val="00583898"/>
    <w:rsid w:val="00583A08"/>
    <w:rsid w:val="00583A33"/>
    <w:rsid w:val="00583BB8"/>
    <w:rsid w:val="00583BC5"/>
    <w:rsid w:val="00583C22"/>
    <w:rsid w:val="00583C73"/>
    <w:rsid w:val="00583D23"/>
    <w:rsid w:val="00583EED"/>
    <w:rsid w:val="00583F4C"/>
    <w:rsid w:val="00583F9F"/>
    <w:rsid w:val="00584053"/>
    <w:rsid w:val="005840A9"/>
    <w:rsid w:val="00584119"/>
    <w:rsid w:val="0058412A"/>
    <w:rsid w:val="00584134"/>
    <w:rsid w:val="00584155"/>
    <w:rsid w:val="00584293"/>
    <w:rsid w:val="00584316"/>
    <w:rsid w:val="0058431A"/>
    <w:rsid w:val="00584324"/>
    <w:rsid w:val="00584327"/>
    <w:rsid w:val="00584376"/>
    <w:rsid w:val="005843D2"/>
    <w:rsid w:val="00584408"/>
    <w:rsid w:val="00584423"/>
    <w:rsid w:val="00584489"/>
    <w:rsid w:val="005844A3"/>
    <w:rsid w:val="00584506"/>
    <w:rsid w:val="00584543"/>
    <w:rsid w:val="005845D9"/>
    <w:rsid w:val="00584618"/>
    <w:rsid w:val="0058462B"/>
    <w:rsid w:val="0058462E"/>
    <w:rsid w:val="00584658"/>
    <w:rsid w:val="0058466B"/>
    <w:rsid w:val="005846B1"/>
    <w:rsid w:val="005846D1"/>
    <w:rsid w:val="00584702"/>
    <w:rsid w:val="0058478B"/>
    <w:rsid w:val="005847B1"/>
    <w:rsid w:val="0058480A"/>
    <w:rsid w:val="0058480D"/>
    <w:rsid w:val="00584879"/>
    <w:rsid w:val="00584896"/>
    <w:rsid w:val="005848E3"/>
    <w:rsid w:val="00584910"/>
    <w:rsid w:val="005849C7"/>
    <w:rsid w:val="00584A05"/>
    <w:rsid w:val="00584A36"/>
    <w:rsid w:val="00584A3C"/>
    <w:rsid w:val="00584AD0"/>
    <w:rsid w:val="00584B93"/>
    <w:rsid w:val="00584BBB"/>
    <w:rsid w:val="00584BCE"/>
    <w:rsid w:val="00584CD0"/>
    <w:rsid w:val="00584D99"/>
    <w:rsid w:val="00584DCB"/>
    <w:rsid w:val="00584DD9"/>
    <w:rsid w:val="00584E8B"/>
    <w:rsid w:val="00584E95"/>
    <w:rsid w:val="00584ED1"/>
    <w:rsid w:val="00584EE8"/>
    <w:rsid w:val="00585013"/>
    <w:rsid w:val="00585016"/>
    <w:rsid w:val="0058505D"/>
    <w:rsid w:val="00585071"/>
    <w:rsid w:val="00585077"/>
    <w:rsid w:val="005850D6"/>
    <w:rsid w:val="0058514B"/>
    <w:rsid w:val="00585154"/>
    <w:rsid w:val="005851BD"/>
    <w:rsid w:val="0058520B"/>
    <w:rsid w:val="00585243"/>
    <w:rsid w:val="005852A8"/>
    <w:rsid w:val="0058535E"/>
    <w:rsid w:val="00585377"/>
    <w:rsid w:val="005854EF"/>
    <w:rsid w:val="005854F8"/>
    <w:rsid w:val="0058557B"/>
    <w:rsid w:val="005855E6"/>
    <w:rsid w:val="00585693"/>
    <w:rsid w:val="00585696"/>
    <w:rsid w:val="005856C8"/>
    <w:rsid w:val="00585709"/>
    <w:rsid w:val="0058574C"/>
    <w:rsid w:val="00585759"/>
    <w:rsid w:val="005857E9"/>
    <w:rsid w:val="005857FA"/>
    <w:rsid w:val="0058585C"/>
    <w:rsid w:val="00585881"/>
    <w:rsid w:val="00585897"/>
    <w:rsid w:val="005858C8"/>
    <w:rsid w:val="0058593E"/>
    <w:rsid w:val="005859BD"/>
    <w:rsid w:val="00585A6B"/>
    <w:rsid w:val="00585AAA"/>
    <w:rsid w:val="00585B24"/>
    <w:rsid w:val="00585B6A"/>
    <w:rsid w:val="00585B95"/>
    <w:rsid w:val="00585C8B"/>
    <w:rsid w:val="00585CB2"/>
    <w:rsid w:val="00585CB4"/>
    <w:rsid w:val="00585CC3"/>
    <w:rsid w:val="00585D59"/>
    <w:rsid w:val="00585DE5"/>
    <w:rsid w:val="00585E31"/>
    <w:rsid w:val="00585FAC"/>
    <w:rsid w:val="00585FE2"/>
    <w:rsid w:val="005860F7"/>
    <w:rsid w:val="005861B4"/>
    <w:rsid w:val="005861D4"/>
    <w:rsid w:val="00586234"/>
    <w:rsid w:val="005863B2"/>
    <w:rsid w:val="005863BF"/>
    <w:rsid w:val="00586563"/>
    <w:rsid w:val="005865A6"/>
    <w:rsid w:val="005866BA"/>
    <w:rsid w:val="00586709"/>
    <w:rsid w:val="00586864"/>
    <w:rsid w:val="005869A5"/>
    <w:rsid w:val="005869E9"/>
    <w:rsid w:val="00586A28"/>
    <w:rsid w:val="00586A74"/>
    <w:rsid w:val="00586B18"/>
    <w:rsid w:val="00586BB9"/>
    <w:rsid w:val="00586C5A"/>
    <w:rsid w:val="00586D6D"/>
    <w:rsid w:val="00586DBB"/>
    <w:rsid w:val="00586E2A"/>
    <w:rsid w:val="00586EEA"/>
    <w:rsid w:val="00586F67"/>
    <w:rsid w:val="00586F76"/>
    <w:rsid w:val="00586FFA"/>
    <w:rsid w:val="00587017"/>
    <w:rsid w:val="00587032"/>
    <w:rsid w:val="0058708F"/>
    <w:rsid w:val="005870A6"/>
    <w:rsid w:val="0058715C"/>
    <w:rsid w:val="005871AC"/>
    <w:rsid w:val="00587217"/>
    <w:rsid w:val="00587281"/>
    <w:rsid w:val="005873AE"/>
    <w:rsid w:val="005873E7"/>
    <w:rsid w:val="005874C5"/>
    <w:rsid w:val="005876A6"/>
    <w:rsid w:val="00587723"/>
    <w:rsid w:val="0058777B"/>
    <w:rsid w:val="00587781"/>
    <w:rsid w:val="005878B0"/>
    <w:rsid w:val="00587914"/>
    <w:rsid w:val="00587977"/>
    <w:rsid w:val="005879B6"/>
    <w:rsid w:val="00587B4D"/>
    <w:rsid w:val="00587B92"/>
    <w:rsid w:val="00587BD1"/>
    <w:rsid w:val="00587E28"/>
    <w:rsid w:val="00587E8A"/>
    <w:rsid w:val="00587EEA"/>
    <w:rsid w:val="00587FB5"/>
    <w:rsid w:val="00590136"/>
    <w:rsid w:val="00590140"/>
    <w:rsid w:val="00590188"/>
    <w:rsid w:val="00590258"/>
    <w:rsid w:val="0059029C"/>
    <w:rsid w:val="00590366"/>
    <w:rsid w:val="00590404"/>
    <w:rsid w:val="00590419"/>
    <w:rsid w:val="0059046B"/>
    <w:rsid w:val="00590508"/>
    <w:rsid w:val="005905AE"/>
    <w:rsid w:val="00590736"/>
    <w:rsid w:val="00590778"/>
    <w:rsid w:val="00590881"/>
    <w:rsid w:val="005908BF"/>
    <w:rsid w:val="005908F7"/>
    <w:rsid w:val="00590915"/>
    <w:rsid w:val="0059091E"/>
    <w:rsid w:val="00590B2B"/>
    <w:rsid w:val="00590B7E"/>
    <w:rsid w:val="00590B9C"/>
    <w:rsid w:val="00590BB5"/>
    <w:rsid w:val="00590C28"/>
    <w:rsid w:val="00590CFD"/>
    <w:rsid w:val="00590D56"/>
    <w:rsid w:val="00590D57"/>
    <w:rsid w:val="00590D6C"/>
    <w:rsid w:val="00590D75"/>
    <w:rsid w:val="00590DA8"/>
    <w:rsid w:val="00590DC5"/>
    <w:rsid w:val="00590E84"/>
    <w:rsid w:val="00590ECA"/>
    <w:rsid w:val="00590F74"/>
    <w:rsid w:val="00590FB2"/>
    <w:rsid w:val="0059104B"/>
    <w:rsid w:val="00591068"/>
    <w:rsid w:val="00591227"/>
    <w:rsid w:val="0059123E"/>
    <w:rsid w:val="0059125A"/>
    <w:rsid w:val="005913D1"/>
    <w:rsid w:val="0059143B"/>
    <w:rsid w:val="0059144C"/>
    <w:rsid w:val="005914DB"/>
    <w:rsid w:val="005914E5"/>
    <w:rsid w:val="005915B8"/>
    <w:rsid w:val="0059166D"/>
    <w:rsid w:val="00591699"/>
    <w:rsid w:val="005916A9"/>
    <w:rsid w:val="00591815"/>
    <w:rsid w:val="00591961"/>
    <w:rsid w:val="005919C6"/>
    <w:rsid w:val="00591A8C"/>
    <w:rsid w:val="00591BD9"/>
    <w:rsid w:val="00591C77"/>
    <w:rsid w:val="00591CBD"/>
    <w:rsid w:val="00591D11"/>
    <w:rsid w:val="00591D64"/>
    <w:rsid w:val="00591F57"/>
    <w:rsid w:val="00591F83"/>
    <w:rsid w:val="00591F93"/>
    <w:rsid w:val="00591FB2"/>
    <w:rsid w:val="00591FBA"/>
    <w:rsid w:val="00591FCB"/>
    <w:rsid w:val="00592009"/>
    <w:rsid w:val="00592058"/>
    <w:rsid w:val="005920D8"/>
    <w:rsid w:val="0059213E"/>
    <w:rsid w:val="005921D6"/>
    <w:rsid w:val="00592209"/>
    <w:rsid w:val="0059226C"/>
    <w:rsid w:val="005922CC"/>
    <w:rsid w:val="0059239E"/>
    <w:rsid w:val="005923A5"/>
    <w:rsid w:val="005923EC"/>
    <w:rsid w:val="0059241A"/>
    <w:rsid w:val="00592487"/>
    <w:rsid w:val="00592733"/>
    <w:rsid w:val="005927B7"/>
    <w:rsid w:val="005927DD"/>
    <w:rsid w:val="005927FD"/>
    <w:rsid w:val="00592881"/>
    <w:rsid w:val="00592891"/>
    <w:rsid w:val="005928A5"/>
    <w:rsid w:val="0059290E"/>
    <w:rsid w:val="00592912"/>
    <w:rsid w:val="00592A39"/>
    <w:rsid w:val="00592A46"/>
    <w:rsid w:val="00592AC8"/>
    <w:rsid w:val="00592AE0"/>
    <w:rsid w:val="00592B13"/>
    <w:rsid w:val="00592C25"/>
    <w:rsid w:val="00592C32"/>
    <w:rsid w:val="00592D2C"/>
    <w:rsid w:val="00592D51"/>
    <w:rsid w:val="00592DF7"/>
    <w:rsid w:val="00592E11"/>
    <w:rsid w:val="00592E9B"/>
    <w:rsid w:val="00592EA2"/>
    <w:rsid w:val="00592ED3"/>
    <w:rsid w:val="00592EE7"/>
    <w:rsid w:val="005930E5"/>
    <w:rsid w:val="0059312A"/>
    <w:rsid w:val="005931A6"/>
    <w:rsid w:val="005931BE"/>
    <w:rsid w:val="00593211"/>
    <w:rsid w:val="00593269"/>
    <w:rsid w:val="005932CD"/>
    <w:rsid w:val="005934F3"/>
    <w:rsid w:val="0059355C"/>
    <w:rsid w:val="00593561"/>
    <w:rsid w:val="005935A8"/>
    <w:rsid w:val="00593749"/>
    <w:rsid w:val="00593782"/>
    <w:rsid w:val="005937E8"/>
    <w:rsid w:val="005939D2"/>
    <w:rsid w:val="00593AA2"/>
    <w:rsid w:val="00593AA9"/>
    <w:rsid w:val="00593ACE"/>
    <w:rsid w:val="00593AE9"/>
    <w:rsid w:val="00593AF0"/>
    <w:rsid w:val="00593BC3"/>
    <w:rsid w:val="00593D20"/>
    <w:rsid w:val="00593DB5"/>
    <w:rsid w:val="00593E23"/>
    <w:rsid w:val="00593E32"/>
    <w:rsid w:val="00593E99"/>
    <w:rsid w:val="00593E9B"/>
    <w:rsid w:val="00593FE0"/>
    <w:rsid w:val="0059404C"/>
    <w:rsid w:val="005940DF"/>
    <w:rsid w:val="005940FC"/>
    <w:rsid w:val="00594180"/>
    <w:rsid w:val="0059426D"/>
    <w:rsid w:val="00594285"/>
    <w:rsid w:val="00594348"/>
    <w:rsid w:val="0059438B"/>
    <w:rsid w:val="005944BC"/>
    <w:rsid w:val="005944D9"/>
    <w:rsid w:val="0059456B"/>
    <w:rsid w:val="0059463B"/>
    <w:rsid w:val="00594647"/>
    <w:rsid w:val="005946E3"/>
    <w:rsid w:val="00594738"/>
    <w:rsid w:val="0059474A"/>
    <w:rsid w:val="005947E4"/>
    <w:rsid w:val="00594853"/>
    <w:rsid w:val="00594863"/>
    <w:rsid w:val="005948FE"/>
    <w:rsid w:val="00594AE2"/>
    <w:rsid w:val="00594AF8"/>
    <w:rsid w:val="00594B0B"/>
    <w:rsid w:val="00594B4A"/>
    <w:rsid w:val="00594B5A"/>
    <w:rsid w:val="00594B77"/>
    <w:rsid w:val="00594BA7"/>
    <w:rsid w:val="00594C56"/>
    <w:rsid w:val="00594CB8"/>
    <w:rsid w:val="00594D0A"/>
    <w:rsid w:val="00594D3A"/>
    <w:rsid w:val="00594D8F"/>
    <w:rsid w:val="00594DEA"/>
    <w:rsid w:val="00594DF6"/>
    <w:rsid w:val="00594ED1"/>
    <w:rsid w:val="00594F3C"/>
    <w:rsid w:val="00594FB7"/>
    <w:rsid w:val="00594FC8"/>
    <w:rsid w:val="00595051"/>
    <w:rsid w:val="005950CD"/>
    <w:rsid w:val="005950EA"/>
    <w:rsid w:val="005950F1"/>
    <w:rsid w:val="0059510C"/>
    <w:rsid w:val="005952E3"/>
    <w:rsid w:val="005952E5"/>
    <w:rsid w:val="00595370"/>
    <w:rsid w:val="005953FD"/>
    <w:rsid w:val="00595432"/>
    <w:rsid w:val="00595498"/>
    <w:rsid w:val="005955C5"/>
    <w:rsid w:val="005955D2"/>
    <w:rsid w:val="005955DB"/>
    <w:rsid w:val="0059562C"/>
    <w:rsid w:val="00595862"/>
    <w:rsid w:val="0059589D"/>
    <w:rsid w:val="0059590E"/>
    <w:rsid w:val="0059596A"/>
    <w:rsid w:val="00595975"/>
    <w:rsid w:val="00595B47"/>
    <w:rsid w:val="00595BC2"/>
    <w:rsid w:val="00595BC6"/>
    <w:rsid w:val="00595BEF"/>
    <w:rsid w:val="00595C08"/>
    <w:rsid w:val="00595C59"/>
    <w:rsid w:val="00595C97"/>
    <w:rsid w:val="00595C99"/>
    <w:rsid w:val="00595D33"/>
    <w:rsid w:val="00595D69"/>
    <w:rsid w:val="00595E31"/>
    <w:rsid w:val="00595E4F"/>
    <w:rsid w:val="00595EB4"/>
    <w:rsid w:val="00595F81"/>
    <w:rsid w:val="00595F96"/>
    <w:rsid w:val="00595FFB"/>
    <w:rsid w:val="0059603C"/>
    <w:rsid w:val="00596144"/>
    <w:rsid w:val="00596274"/>
    <w:rsid w:val="005962CF"/>
    <w:rsid w:val="0059639F"/>
    <w:rsid w:val="00596422"/>
    <w:rsid w:val="0059650A"/>
    <w:rsid w:val="00596525"/>
    <w:rsid w:val="005965B2"/>
    <w:rsid w:val="00596611"/>
    <w:rsid w:val="005966E2"/>
    <w:rsid w:val="00596747"/>
    <w:rsid w:val="00596778"/>
    <w:rsid w:val="005967F0"/>
    <w:rsid w:val="0059681D"/>
    <w:rsid w:val="00596879"/>
    <w:rsid w:val="005969C1"/>
    <w:rsid w:val="00596A46"/>
    <w:rsid w:val="00596A53"/>
    <w:rsid w:val="00596AB9"/>
    <w:rsid w:val="00596B5E"/>
    <w:rsid w:val="00596B6C"/>
    <w:rsid w:val="00596B8C"/>
    <w:rsid w:val="00596BE1"/>
    <w:rsid w:val="00596C01"/>
    <w:rsid w:val="00596C81"/>
    <w:rsid w:val="00596CF0"/>
    <w:rsid w:val="00596D42"/>
    <w:rsid w:val="00596D75"/>
    <w:rsid w:val="00596DC2"/>
    <w:rsid w:val="00596DE3"/>
    <w:rsid w:val="00596E1E"/>
    <w:rsid w:val="00596E69"/>
    <w:rsid w:val="00596E88"/>
    <w:rsid w:val="00596EA6"/>
    <w:rsid w:val="00596F10"/>
    <w:rsid w:val="00596FB1"/>
    <w:rsid w:val="00597018"/>
    <w:rsid w:val="00597089"/>
    <w:rsid w:val="00597090"/>
    <w:rsid w:val="0059709F"/>
    <w:rsid w:val="005971BD"/>
    <w:rsid w:val="005971D9"/>
    <w:rsid w:val="005971EA"/>
    <w:rsid w:val="0059727F"/>
    <w:rsid w:val="005972AC"/>
    <w:rsid w:val="0059732A"/>
    <w:rsid w:val="0059734D"/>
    <w:rsid w:val="00597465"/>
    <w:rsid w:val="005975B0"/>
    <w:rsid w:val="005975CE"/>
    <w:rsid w:val="00597672"/>
    <w:rsid w:val="005976AE"/>
    <w:rsid w:val="00597719"/>
    <w:rsid w:val="0059771A"/>
    <w:rsid w:val="00597832"/>
    <w:rsid w:val="00597852"/>
    <w:rsid w:val="0059785D"/>
    <w:rsid w:val="0059786E"/>
    <w:rsid w:val="005978B3"/>
    <w:rsid w:val="005978CB"/>
    <w:rsid w:val="005978D6"/>
    <w:rsid w:val="0059790E"/>
    <w:rsid w:val="005979BC"/>
    <w:rsid w:val="00597A0A"/>
    <w:rsid w:val="00597A20"/>
    <w:rsid w:val="00597AC2"/>
    <w:rsid w:val="00597ACB"/>
    <w:rsid w:val="00597B2B"/>
    <w:rsid w:val="00597C13"/>
    <w:rsid w:val="00597D05"/>
    <w:rsid w:val="00597D9D"/>
    <w:rsid w:val="00597DD9"/>
    <w:rsid w:val="00597E01"/>
    <w:rsid w:val="00597E2D"/>
    <w:rsid w:val="00597E9C"/>
    <w:rsid w:val="00597EA1"/>
    <w:rsid w:val="005A0028"/>
    <w:rsid w:val="005A0131"/>
    <w:rsid w:val="005A01BD"/>
    <w:rsid w:val="005A01E4"/>
    <w:rsid w:val="005A0219"/>
    <w:rsid w:val="005A0252"/>
    <w:rsid w:val="005A02AC"/>
    <w:rsid w:val="005A02DC"/>
    <w:rsid w:val="005A0365"/>
    <w:rsid w:val="005A03BB"/>
    <w:rsid w:val="005A03C1"/>
    <w:rsid w:val="005A03D2"/>
    <w:rsid w:val="005A0493"/>
    <w:rsid w:val="005A05E0"/>
    <w:rsid w:val="005A05E8"/>
    <w:rsid w:val="005A065D"/>
    <w:rsid w:val="005A0668"/>
    <w:rsid w:val="005A067F"/>
    <w:rsid w:val="005A0871"/>
    <w:rsid w:val="005A0978"/>
    <w:rsid w:val="005A099C"/>
    <w:rsid w:val="005A0A0A"/>
    <w:rsid w:val="005A0A5D"/>
    <w:rsid w:val="005A0A8A"/>
    <w:rsid w:val="005A0AA6"/>
    <w:rsid w:val="005A0ADF"/>
    <w:rsid w:val="005A0B99"/>
    <w:rsid w:val="005A0CD1"/>
    <w:rsid w:val="005A0DA4"/>
    <w:rsid w:val="005A0E5D"/>
    <w:rsid w:val="005A0EC9"/>
    <w:rsid w:val="005A0EE9"/>
    <w:rsid w:val="005A0F9D"/>
    <w:rsid w:val="005A0FAA"/>
    <w:rsid w:val="005A0FF4"/>
    <w:rsid w:val="005A101E"/>
    <w:rsid w:val="005A1034"/>
    <w:rsid w:val="005A1040"/>
    <w:rsid w:val="005A1094"/>
    <w:rsid w:val="005A109F"/>
    <w:rsid w:val="005A10BD"/>
    <w:rsid w:val="005A10DF"/>
    <w:rsid w:val="005A113D"/>
    <w:rsid w:val="005A114D"/>
    <w:rsid w:val="005A118D"/>
    <w:rsid w:val="005A119A"/>
    <w:rsid w:val="005A11C0"/>
    <w:rsid w:val="005A11D7"/>
    <w:rsid w:val="005A1259"/>
    <w:rsid w:val="005A12C8"/>
    <w:rsid w:val="005A137D"/>
    <w:rsid w:val="005A141D"/>
    <w:rsid w:val="005A1459"/>
    <w:rsid w:val="005A148F"/>
    <w:rsid w:val="005A1583"/>
    <w:rsid w:val="005A15A1"/>
    <w:rsid w:val="005A1630"/>
    <w:rsid w:val="005A172B"/>
    <w:rsid w:val="005A175D"/>
    <w:rsid w:val="005A1773"/>
    <w:rsid w:val="005A180D"/>
    <w:rsid w:val="005A184F"/>
    <w:rsid w:val="005A187B"/>
    <w:rsid w:val="005A18DA"/>
    <w:rsid w:val="005A1948"/>
    <w:rsid w:val="005A194E"/>
    <w:rsid w:val="005A19BB"/>
    <w:rsid w:val="005A1B71"/>
    <w:rsid w:val="005A1BFA"/>
    <w:rsid w:val="005A1C02"/>
    <w:rsid w:val="005A1C0D"/>
    <w:rsid w:val="005A1C26"/>
    <w:rsid w:val="005A1C7F"/>
    <w:rsid w:val="005A1D43"/>
    <w:rsid w:val="005A1D6E"/>
    <w:rsid w:val="005A1D73"/>
    <w:rsid w:val="005A1D78"/>
    <w:rsid w:val="005A1DEC"/>
    <w:rsid w:val="005A1E45"/>
    <w:rsid w:val="005A1E6C"/>
    <w:rsid w:val="005A1E90"/>
    <w:rsid w:val="005A1EA0"/>
    <w:rsid w:val="005A1FC6"/>
    <w:rsid w:val="005A20F3"/>
    <w:rsid w:val="005A211C"/>
    <w:rsid w:val="005A21FB"/>
    <w:rsid w:val="005A2229"/>
    <w:rsid w:val="005A2266"/>
    <w:rsid w:val="005A229B"/>
    <w:rsid w:val="005A22BB"/>
    <w:rsid w:val="005A23D1"/>
    <w:rsid w:val="005A2459"/>
    <w:rsid w:val="005A2562"/>
    <w:rsid w:val="005A2592"/>
    <w:rsid w:val="005A259D"/>
    <w:rsid w:val="005A261A"/>
    <w:rsid w:val="005A265D"/>
    <w:rsid w:val="005A26C7"/>
    <w:rsid w:val="005A274C"/>
    <w:rsid w:val="005A2788"/>
    <w:rsid w:val="005A27EF"/>
    <w:rsid w:val="005A285C"/>
    <w:rsid w:val="005A2875"/>
    <w:rsid w:val="005A2911"/>
    <w:rsid w:val="005A293C"/>
    <w:rsid w:val="005A2975"/>
    <w:rsid w:val="005A29B2"/>
    <w:rsid w:val="005A2B25"/>
    <w:rsid w:val="005A2B2D"/>
    <w:rsid w:val="005A2B51"/>
    <w:rsid w:val="005A2BBB"/>
    <w:rsid w:val="005A2BE0"/>
    <w:rsid w:val="005A2BEA"/>
    <w:rsid w:val="005A2C42"/>
    <w:rsid w:val="005A2D18"/>
    <w:rsid w:val="005A2D65"/>
    <w:rsid w:val="005A2DF7"/>
    <w:rsid w:val="005A2E03"/>
    <w:rsid w:val="005A2E2C"/>
    <w:rsid w:val="005A2E4D"/>
    <w:rsid w:val="005A2EAD"/>
    <w:rsid w:val="005A2EE1"/>
    <w:rsid w:val="005A2F1D"/>
    <w:rsid w:val="005A2F3C"/>
    <w:rsid w:val="005A2F78"/>
    <w:rsid w:val="005A30A3"/>
    <w:rsid w:val="005A30A9"/>
    <w:rsid w:val="005A310C"/>
    <w:rsid w:val="005A3113"/>
    <w:rsid w:val="005A3145"/>
    <w:rsid w:val="005A31B7"/>
    <w:rsid w:val="005A31DF"/>
    <w:rsid w:val="005A3273"/>
    <w:rsid w:val="005A328F"/>
    <w:rsid w:val="005A34ED"/>
    <w:rsid w:val="005A3512"/>
    <w:rsid w:val="005A351A"/>
    <w:rsid w:val="005A3685"/>
    <w:rsid w:val="005A3699"/>
    <w:rsid w:val="005A36E3"/>
    <w:rsid w:val="005A3719"/>
    <w:rsid w:val="005A3846"/>
    <w:rsid w:val="005A3868"/>
    <w:rsid w:val="005A38C6"/>
    <w:rsid w:val="005A3945"/>
    <w:rsid w:val="005A395E"/>
    <w:rsid w:val="005A397D"/>
    <w:rsid w:val="005A39D5"/>
    <w:rsid w:val="005A3A2B"/>
    <w:rsid w:val="005A3ACC"/>
    <w:rsid w:val="005A3B23"/>
    <w:rsid w:val="005A3B2A"/>
    <w:rsid w:val="005A3B51"/>
    <w:rsid w:val="005A3BC5"/>
    <w:rsid w:val="005A3D4B"/>
    <w:rsid w:val="005A3E5F"/>
    <w:rsid w:val="005A3EB3"/>
    <w:rsid w:val="005A3EC5"/>
    <w:rsid w:val="005A3F0D"/>
    <w:rsid w:val="005A3FEA"/>
    <w:rsid w:val="005A4004"/>
    <w:rsid w:val="005A4005"/>
    <w:rsid w:val="005A4024"/>
    <w:rsid w:val="005A40E5"/>
    <w:rsid w:val="005A40FF"/>
    <w:rsid w:val="005A423A"/>
    <w:rsid w:val="005A42B6"/>
    <w:rsid w:val="005A4343"/>
    <w:rsid w:val="005A435D"/>
    <w:rsid w:val="005A45C8"/>
    <w:rsid w:val="005A4601"/>
    <w:rsid w:val="005A461F"/>
    <w:rsid w:val="005A4891"/>
    <w:rsid w:val="005A48DF"/>
    <w:rsid w:val="005A49AE"/>
    <w:rsid w:val="005A49E8"/>
    <w:rsid w:val="005A4A2C"/>
    <w:rsid w:val="005A4B24"/>
    <w:rsid w:val="005A4B71"/>
    <w:rsid w:val="005A4BC4"/>
    <w:rsid w:val="005A4CBD"/>
    <w:rsid w:val="005A4CD4"/>
    <w:rsid w:val="005A4D86"/>
    <w:rsid w:val="005A4DC1"/>
    <w:rsid w:val="005A4E65"/>
    <w:rsid w:val="005A5057"/>
    <w:rsid w:val="005A50F1"/>
    <w:rsid w:val="005A5236"/>
    <w:rsid w:val="005A535E"/>
    <w:rsid w:val="005A5364"/>
    <w:rsid w:val="005A5365"/>
    <w:rsid w:val="005A5402"/>
    <w:rsid w:val="005A54BA"/>
    <w:rsid w:val="005A55CE"/>
    <w:rsid w:val="005A566C"/>
    <w:rsid w:val="005A5798"/>
    <w:rsid w:val="005A5825"/>
    <w:rsid w:val="005A5AE0"/>
    <w:rsid w:val="005A5B3B"/>
    <w:rsid w:val="005A5B6D"/>
    <w:rsid w:val="005A5BAC"/>
    <w:rsid w:val="005A5BDF"/>
    <w:rsid w:val="005A5C41"/>
    <w:rsid w:val="005A5C7E"/>
    <w:rsid w:val="005A5D81"/>
    <w:rsid w:val="005A5DD5"/>
    <w:rsid w:val="005A5EA8"/>
    <w:rsid w:val="005A5F79"/>
    <w:rsid w:val="005A5FA4"/>
    <w:rsid w:val="005A5FBB"/>
    <w:rsid w:val="005A6059"/>
    <w:rsid w:val="005A60B1"/>
    <w:rsid w:val="005A6148"/>
    <w:rsid w:val="005A6242"/>
    <w:rsid w:val="005A6271"/>
    <w:rsid w:val="005A6425"/>
    <w:rsid w:val="005A6471"/>
    <w:rsid w:val="005A649A"/>
    <w:rsid w:val="005A6506"/>
    <w:rsid w:val="005A65B1"/>
    <w:rsid w:val="005A660C"/>
    <w:rsid w:val="005A665D"/>
    <w:rsid w:val="005A66BD"/>
    <w:rsid w:val="005A683E"/>
    <w:rsid w:val="005A68B2"/>
    <w:rsid w:val="005A6939"/>
    <w:rsid w:val="005A6BF4"/>
    <w:rsid w:val="005A6C1A"/>
    <w:rsid w:val="005A6D22"/>
    <w:rsid w:val="005A6D2C"/>
    <w:rsid w:val="005A6D6B"/>
    <w:rsid w:val="005A6D86"/>
    <w:rsid w:val="005A6EF8"/>
    <w:rsid w:val="005A6F8D"/>
    <w:rsid w:val="005A7029"/>
    <w:rsid w:val="005A708C"/>
    <w:rsid w:val="005A720C"/>
    <w:rsid w:val="005A720D"/>
    <w:rsid w:val="005A7237"/>
    <w:rsid w:val="005A742F"/>
    <w:rsid w:val="005A74AE"/>
    <w:rsid w:val="005A7665"/>
    <w:rsid w:val="005A7680"/>
    <w:rsid w:val="005A76D6"/>
    <w:rsid w:val="005A7748"/>
    <w:rsid w:val="005A7767"/>
    <w:rsid w:val="005A7794"/>
    <w:rsid w:val="005A77B1"/>
    <w:rsid w:val="005A77F0"/>
    <w:rsid w:val="005A7843"/>
    <w:rsid w:val="005A78AD"/>
    <w:rsid w:val="005A78FD"/>
    <w:rsid w:val="005A79ED"/>
    <w:rsid w:val="005A7A29"/>
    <w:rsid w:val="005A7AF5"/>
    <w:rsid w:val="005A7BFA"/>
    <w:rsid w:val="005A7C47"/>
    <w:rsid w:val="005A7D94"/>
    <w:rsid w:val="005A7DFC"/>
    <w:rsid w:val="005A7E51"/>
    <w:rsid w:val="005A7F26"/>
    <w:rsid w:val="005A7FBE"/>
    <w:rsid w:val="005B003A"/>
    <w:rsid w:val="005B0060"/>
    <w:rsid w:val="005B00DC"/>
    <w:rsid w:val="005B0135"/>
    <w:rsid w:val="005B013F"/>
    <w:rsid w:val="005B014D"/>
    <w:rsid w:val="005B029C"/>
    <w:rsid w:val="005B048A"/>
    <w:rsid w:val="005B04E5"/>
    <w:rsid w:val="005B05A0"/>
    <w:rsid w:val="005B05BC"/>
    <w:rsid w:val="005B060C"/>
    <w:rsid w:val="005B0644"/>
    <w:rsid w:val="005B068B"/>
    <w:rsid w:val="005B06CC"/>
    <w:rsid w:val="005B06ED"/>
    <w:rsid w:val="005B0973"/>
    <w:rsid w:val="005B09AD"/>
    <w:rsid w:val="005B09C3"/>
    <w:rsid w:val="005B09CF"/>
    <w:rsid w:val="005B0A3A"/>
    <w:rsid w:val="005B0A8D"/>
    <w:rsid w:val="005B0A97"/>
    <w:rsid w:val="005B0AB0"/>
    <w:rsid w:val="005B0D72"/>
    <w:rsid w:val="005B0DB6"/>
    <w:rsid w:val="005B0DEA"/>
    <w:rsid w:val="005B0E76"/>
    <w:rsid w:val="005B0ED3"/>
    <w:rsid w:val="005B0EFD"/>
    <w:rsid w:val="005B0F2B"/>
    <w:rsid w:val="005B0F56"/>
    <w:rsid w:val="005B0F7C"/>
    <w:rsid w:val="005B0FD3"/>
    <w:rsid w:val="005B0FF7"/>
    <w:rsid w:val="005B1050"/>
    <w:rsid w:val="005B1117"/>
    <w:rsid w:val="005B1180"/>
    <w:rsid w:val="005B11CE"/>
    <w:rsid w:val="005B1220"/>
    <w:rsid w:val="005B135A"/>
    <w:rsid w:val="005B13B8"/>
    <w:rsid w:val="005B13EC"/>
    <w:rsid w:val="005B1480"/>
    <w:rsid w:val="005B14EB"/>
    <w:rsid w:val="005B1644"/>
    <w:rsid w:val="005B1649"/>
    <w:rsid w:val="005B1677"/>
    <w:rsid w:val="005B16BB"/>
    <w:rsid w:val="005B16BD"/>
    <w:rsid w:val="005B16D4"/>
    <w:rsid w:val="005B173F"/>
    <w:rsid w:val="005B175B"/>
    <w:rsid w:val="005B17C1"/>
    <w:rsid w:val="005B17CD"/>
    <w:rsid w:val="005B17FD"/>
    <w:rsid w:val="005B184A"/>
    <w:rsid w:val="005B18AF"/>
    <w:rsid w:val="005B19AC"/>
    <w:rsid w:val="005B1B04"/>
    <w:rsid w:val="005B1B0A"/>
    <w:rsid w:val="005B1BFD"/>
    <w:rsid w:val="005B1C29"/>
    <w:rsid w:val="005B1C97"/>
    <w:rsid w:val="005B1CA8"/>
    <w:rsid w:val="005B1CD0"/>
    <w:rsid w:val="005B1CD8"/>
    <w:rsid w:val="005B1D71"/>
    <w:rsid w:val="005B1DD7"/>
    <w:rsid w:val="005B1DFB"/>
    <w:rsid w:val="005B1E72"/>
    <w:rsid w:val="005B1E81"/>
    <w:rsid w:val="005B1EB4"/>
    <w:rsid w:val="005B1ED5"/>
    <w:rsid w:val="005B2060"/>
    <w:rsid w:val="005B209B"/>
    <w:rsid w:val="005B20ED"/>
    <w:rsid w:val="005B213A"/>
    <w:rsid w:val="005B218C"/>
    <w:rsid w:val="005B21E0"/>
    <w:rsid w:val="005B224D"/>
    <w:rsid w:val="005B2282"/>
    <w:rsid w:val="005B230A"/>
    <w:rsid w:val="005B234B"/>
    <w:rsid w:val="005B23C4"/>
    <w:rsid w:val="005B255B"/>
    <w:rsid w:val="005B2658"/>
    <w:rsid w:val="005B2659"/>
    <w:rsid w:val="005B26B8"/>
    <w:rsid w:val="005B26E4"/>
    <w:rsid w:val="005B2751"/>
    <w:rsid w:val="005B27E7"/>
    <w:rsid w:val="005B27F6"/>
    <w:rsid w:val="005B28FD"/>
    <w:rsid w:val="005B295B"/>
    <w:rsid w:val="005B2978"/>
    <w:rsid w:val="005B29CD"/>
    <w:rsid w:val="005B2A40"/>
    <w:rsid w:val="005B2A87"/>
    <w:rsid w:val="005B2A8B"/>
    <w:rsid w:val="005B2B0B"/>
    <w:rsid w:val="005B2B28"/>
    <w:rsid w:val="005B2B40"/>
    <w:rsid w:val="005B2BB0"/>
    <w:rsid w:val="005B2C0F"/>
    <w:rsid w:val="005B2C5F"/>
    <w:rsid w:val="005B2C86"/>
    <w:rsid w:val="005B2CA9"/>
    <w:rsid w:val="005B2CCC"/>
    <w:rsid w:val="005B2CDE"/>
    <w:rsid w:val="005B2CEF"/>
    <w:rsid w:val="005B2DAE"/>
    <w:rsid w:val="005B2E14"/>
    <w:rsid w:val="005B2EB7"/>
    <w:rsid w:val="005B2FE4"/>
    <w:rsid w:val="005B3085"/>
    <w:rsid w:val="005B3095"/>
    <w:rsid w:val="005B30FB"/>
    <w:rsid w:val="005B310B"/>
    <w:rsid w:val="005B317A"/>
    <w:rsid w:val="005B3230"/>
    <w:rsid w:val="005B323B"/>
    <w:rsid w:val="005B3287"/>
    <w:rsid w:val="005B3314"/>
    <w:rsid w:val="005B3358"/>
    <w:rsid w:val="005B33A1"/>
    <w:rsid w:val="005B33EC"/>
    <w:rsid w:val="005B3430"/>
    <w:rsid w:val="005B3454"/>
    <w:rsid w:val="005B3552"/>
    <w:rsid w:val="005B3554"/>
    <w:rsid w:val="005B355E"/>
    <w:rsid w:val="005B3588"/>
    <w:rsid w:val="005B35A3"/>
    <w:rsid w:val="005B36E0"/>
    <w:rsid w:val="005B388E"/>
    <w:rsid w:val="005B38CD"/>
    <w:rsid w:val="005B3986"/>
    <w:rsid w:val="005B39C1"/>
    <w:rsid w:val="005B3B4E"/>
    <w:rsid w:val="005B3B54"/>
    <w:rsid w:val="005B3B77"/>
    <w:rsid w:val="005B3C50"/>
    <w:rsid w:val="005B3C8E"/>
    <w:rsid w:val="005B3E48"/>
    <w:rsid w:val="005B3E61"/>
    <w:rsid w:val="005B3EAB"/>
    <w:rsid w:val="005B3F2B"/>
    <w:rsid w:val="005B3F72"/>
    <w:rsid w:val="005B3F95"/>
    <w:rsid w:val="005B409A"/>
    <w:rsid w:val="005B4148"/>
    <w:rsid w:val="005B42FA"/>
    <w:rsid w:val="005B436C"/>
    <w:rsid w:val="005B4385"/>
    <w:rsid w:val="005B43BF"/>
    <w:rsid w:val="005B43CF"/>
    <w:rsid w:val="005B44B5"/>
    <w:rsid w:val="005B4542"/>
    <w:rsid w:val="005B45A9"/>
    <w:rsid w:val="005B4635"/>
    <w:rsid w:val="005B4668"/>
    <w:rsid w:val="005B46B7"/>
    <w:rsid w:val="005B4721"/>
    <w:rsid w:val="005B472E"/>
    <w:rsid w:val="005B48C5"/>
    <w:rsid w:val="005B48F0"/>
    <w:rsid w:val="005B4A48"/>
    <w:rsid w:val="005B4A68"/>
    <w:rsid w:val="005B4B15"/>
    <w:rsid w:val="005B4B4D"/>
    <w:rsid w:val="005B4B57"/>
    <w:rsid w:val="005B4BBE"/>
    <w:rsid w:val="005B4C2C"/>
    <w:rsid w:val="005B4CB3"/>
    <w:rsid w:val="005B4D1E"/>
    <w:rsid w:val="005B4D22"/>
    <w:rsid w:val="005B4D35"/>
    <w:rsid w:val="005B4D62"/>
    <w:rsid w:val="005B4DAD"/>
    <w:rsid w:val="005B4DE8"/>
    <w:rsid w:val="005B4E4A"/>
    <w:rsid w:val="005B4E62"/>
    <w:rsid w:val="005B5070"/>
    <w:rsid w:val="005B50F5"/>
    <w:rsid w:val="005B5237"/>
    <w:rsid w:val="005B525D"/>
    <w:rsid w:val="005B5264"/>
    <w:rsid w:val="005B5286"/>
    <w:rsid w:val="005B5289"/>
    <w:rsid w:val="005B52C9"/>
    <w:rsid w:val="005B52DE"/>
    <w:rsid w:val="005B53E0"/>
    <w:rsid w:val="005B542B"/>
    <w:rsid w:val="005B54D4"/>
    <w:rsid w:val="005B54F5"/>
    <w:rsid w:val="005B551E"/>
    <w:rsid w:val="005B5699"/>
    <w:rsid w:val="005B56A2"/>
    <w:rsid w:val="005B5733"/>
    <w:rsid w:val="005B573F"/>
    <w:rsid w:val="005B5831"/>
    <w:rsid w:val="005B5846"/>
    <w:rsid w:val="005B5860"/>
    <w:rsid w:val="005B5882"/>
    <w:rsid w:val="005B58B9"/>
    <w:rsid w:val="005B5961"/>
    <w:rsid w:val="005B59A2"/>
    <w:rsid w:val="005B5A23"/>
    <w:rsid w:val="005B5A60"/>
    <w:rsid w:val="005B5A71"/>
    <w:rsid w:val="005B5A93"/>
    <w:rsid w:val="005B5B98"/>
    <w:rsid w:val="005B5BBE"/>
    <w:rsid w:val="005B5C40"/>
    <w:rsid w:val="005B5C8C"/>
    <w:rsid w:val="005B5D7E"/>
    <w:rsid w:val="005B5D82"/>
    <w:rsid w:val="005B5DF0"/>
    <w:rsid w:val="005B5E05"/>
    <w:rsid w:val="005B5EC6"/>
    <w:rsid w:val="005B5F80"/>
    <w:rsid w:val="005B5FFB"/>
    <w:rsid w:val="005B6022"/>
    <w:rsid w:val="005B604D"/>
    <w:rsid w:val="005B60B2"/>
    <w:rsid w:val="005B60D7"/>
    <w:rsid w:val="005B6123"/>
    <w:rsid w:val="005B61C1"/>
    <w:rsid w:val="005B62CD"/>
    <w:rsid w:val="005B6322"/>
    <w:rsid w:val="005B64A6"/>
    <w:rsid w:val="005B6510"/>
    <w:rsid w:val="005B651D"/>
    <w:rsid w:val="005B65A7"/>
    <w:rsid w:val="005B65FF"/>
    <w:rsid w:val="005B66F8"/>
    <w:rsid w:val="005B6857"/>
    <w:rsid w:val="005B68DC"/>
    <w:rsid w:val="005B69BF"/>
    <w:rsid w:val="005B6A01"/>
    <w:rsid w:val="005B6A54"/>
    <w:rsid w:val="005B6AAB"/>
    <w:rsid w:val="005B6B1F"/>
    <w:rsid w:val="005B6BEB"/>
    <w:rsid w:val="005B6C8F"/>
    <w:rsid w:val="005B6DE5"/>
    <w:rsid w:val="005B6F56"/>
    <w:rsid w:val="005B6F86"/>
    <w:rsid w:val="005B6F8F"/>
    <w:rsid w:val="005B6FA3"/>
    <w:rsid w:val="005B7066"/>
    <w:rsid w:val="005B70AA"/>
    <w:rsid w:val="005B7130"/>
    <w:rsid w:val="005B71F3"/>
    <w:rsid w:val="005B7201"/>
    <w:rsid w:val="005B7273"/>
    <w:rsid w:val="005B7328"/>
    <w:rsid w:val="005B739B"/>
    <w:rsid w:val="005B73E7"/>
    <w:rsid w:val="005B7421"/>
    <w:rsid w:val="005B7466"/>
    <w:rsid w:val="005B74BD"/>
    <w:rsid w:val="005B74C2"/>
    <w:rsid w:val="005B75AA"/>
    <w:rsid w:val="005B75DC"/>
    <w:rsid w:val="005B75E5"/>
    <w:rsid w:val="005B7602"/>
    <w:rsid w:val="005B76B9"/>
    <w:rsid w:val="005B77F9"/>
    <w:rsid w:val="005B7809"/>
    <w:rsid w:val="005B780B"/>
    <w:rsid w:val="005B799E"/>
    <w:rsid w:val="005B79BD"/>
    <w:rsid w:val="005B7ADC"/>
    <w:rsid w:val="005B7B15"/>
    <w:rsid w:val="005B7B2D"/>
    <w:rsid w:val="005B7B31"/>
    <w:rsid w:val="005B7B63"/>
    <w:rsid w:val="005B7BE0"/>
    <w:rsid w:val="005B7C23"/>
    <w:rsid w:val="005B7C70"/>
    <w:rsid w:val="005B7CC8"/>
    <w:rsid w:val="005B7CF8"/>
    <w:rsid w:val="005B7D11"/>
    <w:rsid w:val="005B7E1F"/>
    <w:rsid w:val="005B7EE8"/>
    <w:rsid w:val="005B7EFD"/>
    <w:rsid w:val="005B7F01"/>
    <w:rsid w:val="005B7F2A"/>
    <w:rsid w:val="005C000E"/>
    <w:rsid w:val="005C003B"/>
    <w:rsid w:val="005C0119"/>
    <w:rsid w:val="005C01D2"/>
    <w:rsid w:val="005C022D"/>
    <w:rsid w:val="005C0378"/>
    <w:rsid w:val="005C0379"/>
    <w:rsid w:val="005C03DD"/>
    <w:rsid w:val="005C0412"/>
    <w:rsid w:val="005C053E"/>
    <w:rsid w:val="005C058B"/>
    <w:rsid w:val="005C0638"/>
    <w:rsid w:val="005C06D3"/>
    <w:rsid w:val="005C072B"/>
    <w:rsid w:val="005C07B4"/>
    <w:rsid w:val="005C07C2"/>
    <w:rsid w:val="005C08A2"/>
    <w:rsid w:val="005C096E"/>
    <w:rsid w:val="005C09CC"/>
    <w:rsid w:val="005C09F0"/>
    <w:rsid w:val="005C0AAB"/>
    <w:rsid w:val="005C0B87"/>
    <w:rsid w:val="005C0B93"/>
    <w:rsid w:val="005C0B97"/>
    <w:rsid w:val="005C0C23"/>
    <w:rsid w:val="005C0C33"/>
    <w:rsid w:val="005C0D5E"/>
    <w:rsid w:val="005C0D85"/>
    <w:rsid w:val="005C0D97"/>
    <w:rsid w:val="005C0D99"/>
    <w:rsid w:val="005C0DD3"/>
    <w:rsid w:val="005C0FC8"/>
    <w:rsid w:val="005C1045"/>
    <w:rsid w:val="005C10B1"/>
    <w:rsid w:val="005C10C1"/>
    <w:rsid w:val="005C10F0"/>
    <w:rsid w:val="005C1129"/>
    <w:rsid w:val="005C112C"/>
    <w:rsid w:val="005C11FC"/>
    <w:rsid w:val="005C1253"/>
    <w:rsid w:val="005C1285"/>
    <w:rsid w:val="005C1302"/>
    <w:rsid w:val="005C1320"/>
    <w:rsid w:val="005C132E"/>
    <w:rsid w:val="005C1356"/>
    <w:rsid w:val="005C1367"/>
    <w:rsid w:val="005C1381"/>
    <w:rsid w:val="005C1498"/>
    <w:rsid w:val="005C14D5"/>
    <w:rsid w:val="005C1533"/>
    <w:rsid w:val="005C1535"/>
    <w:rsid w:val="005C159E"/>
    <w:rsid w:val="005C15D1"/>
    <w:rsid w:val="005C15E2"/>
    <w:rsid w:val="005C1617"/>
    <w:rsid w:val="005C1624"/>
    <w:rsid w:val="005C165D"/>
    <w:rsid w:val="005C166F"/>
    <w:rsid w:val="005C1734"/>
    <w:rsid w:val="005C174A"/>
    <w:rsid w:val="005C17B1"/>
    <w:rsid w:val="005C1809"/>
    <w:rsid w:val="005C1939"/>
    <w:rsid w:val="005C1AC3"/>
    <w:rsid w:val="005C1BCA"/>
    <w:rsid w:val="005C1C2F"/>
    <w:rsid w:val="005C1C42"/>
    <w:rsid w:val="005C1D53"/>
    <w:rsid w:val="005C1DDE"/>
    <w:rsid w:val="005C1ED7"/>
    <w:rsid w:val="005C1F19"/>
    <w:rsid w:val="005C1F2B"/>
    <w:rsid w:val="005C1FAD"/>
    <w:rsid w:val="005C2050"/>
    <w:rsid w:val="005C2066"/>
    <w:rsid w:val="005C20AB"/>
    <w:rsid w:val="005C2148"/>
    <w:rsid w:val="005C21F8"/>
    <w:rsid w:val="005C227D"/>
    <w:rsid w:val="005C229C"/>
    <w:rsid w:val="005C22DB"/>
    <w:rsid w:val="005C23BE"/>
    <w:rsid w:val="005C2421"/>
    <w:rsid w:val="005C2446"/>
    <w:rsid w:val="005C2459"/>
    <w:rsid w:val="005C24D2"/>
    <w:rsid w:val="005C2503"/>
    <w:rsid w:val="005C252F"/>
    <w:rsid w:val="005C2571"/>
    <w:rsid w:val="005C260B"/>
    <w:rsid w:val="005C2623"/>
    <w:rsid w:val="005C2640"/>
    <w:rsid w:val="005C2666"/>
    <w:rsid w:val="005C2730"/>
    <w:rsid w:val="005C2766"/>
    <w:rsid w:val="005C27BE"/>
    <w:rsid w:val="005C27C4"/>
    <w:rsid w:val="005C27D1"/>
    <w:rsid w:val="005C2949"/>
    <w:rsid w:val="005C29C2"/>
    <w:rsid w:val="005C29D8"/>
    <w:rsid w:val="005C2A39"/>
    <w:rsid w:val="005C2A72"/>
    <w:rsid w:val="005C2AD2"/>
    <w:rsid w:val="005C2B2F"/>
    <w:rsid w:val="005C2BCA"/>
    <w:rsid w:val="005C2CA6"/>
    <w:rsid w:val="005C2CAC"/>
    <w:rsid w:val="005C2D8F"/>
    <w:rsid w:val="005C2DB0"/>
    <w:rsid w:val="005C2DD5"/>
    <w:rsid w:val="005C2EB8"/>
    <w:rsid w:val="005C2ED1"/>
    <w:rsid w:val="005C2FAC"/>
    <w:rsid w:val="005C2FD2"/>
    <w:rsid w:val="005C3045"/>
    <w:rsid w:val="005C309D"/>
    <w:rsid w:val="005C30D0"/>
    <w:rsid w:val="005C310E"/>
    <w:rsid w:val="005C339C"/>
    <w:rsid w:val="005C33E8"/>
    <w:rsid w:val="005C35A7"/>
    <w:rsid w:val="005C35BA"/>
    <w:rsid w:val="005C366E"/>
    <w:rsid w:val="005C3680"/>
    <w:rsid w:val="005C36A9"/>
    <w:rsid w:val="005C36C4"/>
    <w:rsid w:val="005C37A8"/>
    <w:rsid w:val="005C3800"/>
    <w:rsid w:val="005C3847"/>
    <w:rsid w:val="005C3885"/>
    <w:rsid w:val="005C38A5"/>
    <w:rsid w:val="005C38D1"/>
    <w:rsid w:val="005C397E"/>
    <w:rsid w:val="005C39B9"/>
    <w:rsid w:val="005C3A18"/>
    <w:rsid w:val="005C3B62"/>
    <w:rsid w:val="005C3BAE"/>
    <w:rsid w:val="005C3C15"/>
    <w:rsid w:val="005C3C19"/>
    <w:rsid w:val="005C3CAB"/>
    <w:rsid w:val="005C3CC7"/>
    <w:rsid w:val="005C3D32"/>
    <w:rsid w:val="005C3D9E"/>
    <w:rsid w:val="005C3E19"/>
    <w:rsid w:val="005C3EA2"/>
    <w:rsid w:val="005C3ED7"/>
    <w:rsid w:val="005C3F1C"/>
    <w:rsid w:val="005C3F9C"/>
    <w:rsid w:val="005C4035"/>
    <w:rsid w:val="005C4087"/>
    <w:rsid w:val="005C413F"/>
    <w:rsid w:val="005C4272"/>
    <w:rsid w:val="005C4328"/>
    <w:rsid w:val="005C433A"/>
    <w:rsid w:val="005C43A2"/>
    <w:rsid w:val="005C43B9"/>
    <w:rsid w:val="005C4403"/>
    <w:rsid w:val="005C448A"/>
    <w:rsid w:val="005C44C9"/>
    <w:rsid w:val="005C44EC"/>
    <w:rsid w:val="005C4549"/>
    <w:rsid w:val="005C464C"/>
    <w:rsid w:val="005C46B1"/>
    <w:rsid w:val="005C4713"/>
    <w:rsid w:val="005C4718"/>
    <w:rsid w:val="005C4800"/>
    <w:rsid w:val="005C480C"/>
    <w:rsid w:val="005C480D"/>
    <w:rsid w:val="005C48BE"/>
    <w:rsid w:val="005C4934"/>
    <w:rsid w:val="005C49AF"/>
    <w:rsid w:val="005C4A5D"/>
    <w:rsid w:val="005C4A61"/>
    <w:rsid w:val="005C4AF6"/>
    <w:rsid w:val="005C4B49"/>
    <w:rsid w:val="005C4BA2"/>
    <w:rsid w:val="005C4DA1"/>
    <w:rsid w:val="005C4DB5"/>
    <w:rsid w:val="005C4E04"/>
    <w:rsid w:val="005C4E7E"/>
    <w:rsid w:val="005C4F1C"/>
    <w:rsid w:val="005C5051"/>
    <w:rsid w:val="005C507D"/>
    <w:rsid w:val="005C50CE"/>
    <w:rsid w:val="005C517F"/>
    <w:rsid w:val="005C5285"/>
    <w:rsid w:val="005C52AF"/>
    <w:rsid w:val="005C52FC"/>
    <w:rsid w:val="005C531C"/>
    <w:rsid w:val="005C53B0"/>
    <w:rsid w:val="005C53F5"/>
    <w:rsid w:val="005C5439"/>
    <w:rsid w:val="005C5458"/>
    <w:rsid w:val="005C54F2"/>
    <w:rsid w:val="005C54FA"/>
    <w:rsid w:val="005C5562"/>
    <w:rsid w:val="005C5571"/>
    <w:rsid w:val="005C5629"/>
    <w:rsid w:val="005C5662"/>
    <w:rsid w:val="005C568D"/>
    <w:rsid w:val="005C56DC"/>
    <w:rsid w:val="005C5778"/>
    <w:rsid w:val="005C57CA"/>
    <w:rsid w:val="005C57CB"/>
    <w:rsid w:val="005C581D"/>
    <w:rsid w:val="005C59DF"/>
    <w:rsid w:val="005C5A07"/>
    <w:rsid w:val="005C5A4B"/>
    <w:rsid w:val="005C5B0D"/>
    <w:rsid w:val="005C5B96"/>
    <w:rsid w:val="005C5BBA"/>
    <w:rsid w:val="005C5BE7"/>
    <w:rsid w:val="005C5BF5"/>
    <w:rsid w:val="005C5BF8"/>
    <w:rsid w:val="005C5C20"/>
    <w:rsid w:val="005C5C3D"/>
    <w:rsid w:val="005C5C56"/>
    <w:rsid w:val="005C5CE9"/>
    <w:rsid w:val="005C5DAD"/>
    <w:rsid w:val="005C5E3C"/>
    <w:rsid w:val="005C5E84"/>
    <w:rsid w:val="005C5EEB"/>
    <w:rsid w:val="005C5F02"/>
    <w:rsid w:val="005C5F19"/>
    <w:rsid w:val="005C600C"/>
    <w:rsid w:val="005C6033"/>
    <w:rsid w:val="005C6082"/>
    <w:rsid w:val="005C6084"/>
    <w:rsid w:val="005C6086"/>
    <w:rsid w:val="005C609C"/>
    <w:rsid w:val="005C60CC"/>
    <w:rsid w:val="005C6114"/>
    <w:rsid w:val="005C6151"/>
    <w:rsid w:val="005C61BB"/>
    <w:rsid w:val="005C62EF"/>
    <w:rsid w:val="005C62FA"/>
    <w:rsid w:val="005C6397"/>
    <w:rsid w:val="005C63C6"/>
    <w:rsid w:val="005C6453"/>
    <w:rsid w:val="005C6478"/>
    <w:rsid w:val="005C648D"/>
    <w:rsid w:val="005C64AA"/>
    <w:rsid w:val="005C6526"/>
    <w:rsid w:val="005C652C"/>
    <w:rsid w:val="005C6662"/>
    <w:rsid w:val="005C6699"/>
    <w:rsid w:val="005C66A2"/>
    <w:rsid w:val="005C677B"/>
    <w:rsid w:val="005C6814"/>
    <w:rsid w:val="005C68B8"/>
    <w:rsid w:val="005C6969"/>
    <w:rsid w:val="005C69FB"/>
    <w:rsid w:val="005C6A3A"/>
    <w:rsid w:val="005C6B27"/>
    <w:rsid w:val="005C6D39"/>
    <w:rsid w:val="005C6DA9"/>
    <w:rsid w:val="005C6DF8"/>
    <w:rsid w:val="005C6E2A"/>
    <w:rsid w:val="005C6F42"/>
    <w:rsid w:val="005C703D"/>
    <w:rsid w:val="005C7118"/>
    <w:rsid w:val="005C7179"/>
    <w:rsid w:val="005C721E"/>
    <w:rsid w:val="005C729C"/>
    <w:rsid w:val="005C72F5"/>
    <w:rsid w:val="005C73FE"/>
    <w:rsid w:val="005C740C"/>
    <w:rsid w:val="005C7481"/>
    <w:rsid w:val="005C74A6"/>
    <w:rsid w:val="005C74FE"/>
    <w:rsid w:val="005C750C"/>
    <w:rsid w:val="005C7581"/>
    <w:rsid w:val="005C75CE"/>
    <w:rsid w:val="005C7695"/>
    <w:rsid w:val="005C76C1"/>
    <w:rsid w:val="005C7728"/>
    <w:rsid w:val="005C7761"/>
    <w:rsid w:val="005C7785"/>
    <w:rsid w:val="005C7786"/>
    <w:rsid w:val="005C77E2"/>
    <w:rsid w:val="005C7823"/>
    <w:rsid w:val="005C79D3"/>
    <w:rsid w:val="005C7ADB"/>
    <w:rsid w:val="005C7AE6"/>
    <w:rsid w:val="005C7B12"/>
    <w:rsid w:val="005C7BC4"/>
    <w:rsid w:val="005C7C70"/>
    <w:rsid w:val="005C7CA5"/>
    <w:rsid w:val="005C7CA8"/>
    <w:rsid w:val="005C7CE3"/>
    <w:rsid w:val="005C7F7E"/>
    <w:rsid w:val="005D0026"/>
    <w:rsid w:val="005D00F5"/>
    <w:rsid w:val="005D0116"/>
    <w:rsid w:val="005D016F"/>
    <w:rsid w:val="005D01A4"/>
    <w:rsid w:val="005D01E3"/>
    <w:rsid w:val="005D01E4"/>
    <w:rsid w:val="005D01E8"/>
    <w:rsid w:val="005D01EB"/>
    <w:rsid w:val="005D0276"/>
    <w:rsid w:val="005D02E9"/>
    <w:rsid w:val="005D032C"/>
    <w:rsid w:val="005D034E"/>
    <w:rsid w:val="005D03C0"/>
    <w:rsid w:val="005D0485"/>
    <w:rsid w:val="005D058F"/>
    <w:rsid w:val="005D05CA"/>
    <w:rsid w:val="005D06C1"/>
    <w:rsid w:val="005D06C6"/>
    <w:rsid w:val="005D0766"/>
    <w:rsid w:val="005D088A"/>
    <w:rsid w:val="005D092A"/>
    <w:rsid w:val="005D0A17"/>
    <w:rsid w:val="005D0A36"/>
    <w:rsid w:val="005D0A50"/>
    <w:rsid w:val="005D0A78"/>
    <w:rsid w:val="005D0B77"/>
    <w:rsid w:val="005D0C0A"/>
    <w:rsid w:val="005D0C9D"/>
    <w:rsid w:val="005D0E84"/>
    <w:rsid w:val="005D0E8D"/>
    <w:rsid w:val="005D0FBD"/>
    <w:rsid w:val="005D0FDF"/>
    <w:rsid w:val="005D0FE0"/>
    <w:rsid w:val="005D100F"/>
    <w:rsid w:val="005D102B"/>
    <w:rsid w:val="005D107C"/>
    <w:rsid w:val="005D10E3"/>
    <w:rsid w:val="005D10F8"/>
    <w:rsid w:val="005D1101"/>
    <w:rsid w:val="005D1166"/>
    <w:rsid w:val="005D12D5"/>
    <w:rsid w:val="005D1332"/>
    <w:rsid w:val="005D137F"/>
    <w:rsid w:val="005D13BD"/>
    <w:rsid w:val="005D13C5"/>
    <w:rsid w:val="005D13F2"/>
    <w:rsid w:val="005D1442"/>
    <w:rsid w:val="005D1471"/>
    <w:rsid w:val="005D15DE"/>
    <w:rsid w:val="005D1648"/>
    <w:rsid w:val="005D16F4"/>
    <w:rsid w:val="005D1829"/>
    <w:rsid w:val="005D1866"/>
    <w:rsid w:val="005D1898"/>
    <w:rsid w:val="005D19C8"/>
    <w:rsid w:val="005D19DA"/>
    <w:rsid w:val="005D1A48"/>
    <w:rsid w:val="005D1A58"/>
    <w:rsid w:val="005D1B6C"/>
    <w:rsid w:val="005D1B6D"/>
    <w:rsid w:val="005D1BED"/>
    <w:rsid w:val="005D1D40"/>
    <w:rsid w:val="005D1DFD"/>
    <w:rsid w:val="005D1E56"/>
    <w:rsid w:val="005D1E80"/>
    <w:rsid w:val="005D1ED1"/>
    <w:rsid w:val="005D1F0E"/>
    <w:rsid w:val="005D1F31"/>
    <w:rsid w:val="005D1F44"/>
    <w:rsid w:val="005D1F98"/>
    <w:rsid w:val="005D1FC4"/>
    <w:rsid w:val="005D1FC8"/>
    <w:rsid w:val="005D1FE4"/>
    <w:rsid w:val="005D2038"/>
    <w:rsid w:val="005D206D"/>
    <w:rsid w:val="005D20D2"/>
    <w:rsid w:val="005D2130"/>
    <w:rsid w:val="005D21AD"/>
    <w:rsid w:val="005D21F7"/>
    <w:rsid w:val="005D2261"/>
    <w:rsid w:val="005D2267"/>
    <w:rsid w:val="005D22A2"/>
    <w:rsid w:val="005D2304"/>
    <w:rsid w:val="005D2320"/>
    <w:rsid w:val="005D2369"/>
    <w:rsid w:val="005D243D"/>
    <w:rsid w:val="005D24C0"/>
    <w:rsid w:val="005D255B"/>
    <w:rsid w:val="005D25DE"/>
    <w:rsid w:val="005D264F"/>
    <w:rsid w:val="005D2665"/>
    <w:rsid w:val="005D2792"/>
    <w:rsid w:val="005D284C"/>
    <w:rsid w:val="005D286C"/>
    <w:rsid w:val="005D28B3"/>
    <w:rsid w:val="005D296C"/>
    <w:rsid w:val="005D2977"/>
    <w:rsid w:val="005D2A6A"/>
    <w:rsid w:val="005D2A9E"/>
    <w:rsid w:val="005D2B18"/>
    <w:rsid w:val="005D2B8B"/>
    <w:rsid w:val="005D2C51"/>
    <w:rsid w:val="005D2C91"/>
    <w:rsid w:val="005D2D09"/>
    <w:rsid w:val="005D2D25"/>
    <w:rsid w:val="005D2D7B"/>
    <w:rsid w:val="005D2DA5"/>
    <w:rsid w:val="005D2DCE"/>
    <w:rsid w:val="005D2ECF"/>
    <w:rsid w:val="005D2F1D"/>
    <w:rsid w:val="005D2F49"/>
    <w:rsid w:val="005D2F72"/>
    <w:rsid w:val="005D2FC7"/>
    <w:rsid w:val="005D30D0"/>
    <w:rsid w:val="005D314E"/>
    <w:rsid w:val="005D319E"/>
    <w:rsid w:val="005D31FB"/>
    <w:rsid w:val="005D321C"/>
    <w:rsid w:val="005D331D"/>
    <w:rsid w:val="005D3393"/>
    <w:rsid w:val="005D3427"/>
    <w:rsid w:val="005D3428"/>
    <w:rsid w:val="005D3446"/>
    <w:rsid w:val="005D347B"/>
    <w:rsid w:val="005D348C"/>
    <w:rsid w:val="005D34F7"/>
    <w:rsid w:val="005D353C"/>
    <w:rsid w:val="005D3541"/>
    <w:rsid w:val="005D365E"/>
    <w:rsid w:val="005D3673"/>
    <w:rsid w:val="005D367C"/>
    <w:rsid w:val="005D3729"/>
    <w:rsid w:val="005D372B"/>
    <w:rsid w:val="005D375C"/>
    <w:rsid w:val="005D37A7"/>
    <w:rsid w:val="005D3856"/>
    <w:rsid w:val="005D3905"/>
    <w:rsid w:val="005D390A"/>
    <w:rsid w:val="005D3921"/>
    <w:rsid w:val="005D39E5"/>
    <w:rsid w:val="005D3A4A"/>
    <w:rsid w:val="005D3A59"/>
    <w:rsid w:val="005D3A85"/>
    <w:rsid w:val="005D3ACB"/>
    <w:rsid w:val="005D3CD0"/>
    <w:rsid w:val="005D3E2B"/>
    <w:rsid w:val="005D3E8A"/>
    <w:rsid w:val="005D3EA2"/>
    <w:rsid w:val="005D3F4B"/>
    <w:rsid w:val="005D3FDF"/>
    <w:rsid w:val="005D3FFE"/>
    <w:rsid w:val="005D4132"/>
    <w:rsid w:val="005D41BA"/>
    <w:rsid w:val="005D4247"/>
    <w:rsid w:val="005D426D"/>
    <w:rsid w:val="005D42CE"/>
    <w:rsid w:val="005D4335"/>
    <w:rsid w:val="005D43CD"/>
    <w:rsid w:val="005D4420"/>
    <w:rsid w:val="005D4477"/>
    <w:rsid w:val="005D46FC"/>
    <w:rsid w:val="005D475C"/>
    <w:rsid w:val="005D4781"/>
    <w:rsid w:val="005D48E8"/>
    <w:rsid w:val="005D490E"/>
    <w:rsid w:val="005D49C6"/>
    <w:rsid w:val="005D4A88"/>
    <w:rsid w:val="005D4AAA"/>
    <w:rsid w:val="005D4B0E"/>
    <w:rsid w:val="005D4B56"/>
    <w:rsid w:val="005D4B67"/>
    <w:rsid w:val="005D4C4C"/>
    <w:rsid w:val="005D4CD9"/>
    <w:rsid w:val="005D4CFA"/>
    <w:rsid w:val="005D4E47"/>
    <w:rsid w:val="005D4E95"/>
    <w:rsid w:val="005D4F29"/>
    <w:rsid w:val="005D4F35"/>
    <w:rsid w:val="005D4FBF"/>
    <w:rsid w:val="005D4FFB"/>
    <w:rsid w:val="005D5099"/>
    <w:rsid w:val="005D5100"/>
    <w:rsid w:val="005D51D9"/>
    <w:rsid w:val="005D51F3"/>
    <w:rsid w:val="005D5210"/>
    <w:rsid w:val="005D53EF"/>
    <w:rsid w:val="005D54AC"/>
    <w:rsid w:val="005D5727"/>
    <w:rsid w:val="005D57CF"/>
    <w:rsid w:val="005D57EB"/>
    <w:rsid w:val="005D595F"/>
    <w:rsid w:val="005D5AB0"/>
    <w:rsid w:val="005D5B4F"/>
    <w:rsid w:val="005D5BF3"/>
    <w:rsid w:val="005D5C01"/>
    <w:rsid w:val="005D5C13"/>
    <w:rsid w:val="005D5CDD"/>
    <w:rsid w:val="005D5D1D"/>
    <w:rsid w:val="005D5DBC"/>
    <w:rsid w:val="005D5E39"/>
    <w:rsid w:val="005D5E60"/>
    <w:rsid w:val="005D5E9C"/>
    <w:rsid w:val="005D5EB4"/>
    <w:rsid w:val="005D5EE1"/>
    <w:rsid w:val="005D5F79"/>
    <w:rsid w:val="005D6055"/>
    <w:rsid w:val="005D60A1"/>
    <w:rsid w:val="005D60CB"/>
    <w:rsid w:val="005D6122"/>
    <w:rsid w:val="005D638C"/>
    <w:rsid w:val="005D643E"/>
    <w:rsid w:val="005D6494"/>
    <w:rsid w:val="005D6535"/>
    <w:rsid w:val="005D653E"/>
    <w:rsid w:val="005D659A"/>
    <w:rsid w:val="005D65AA"/>
    <w:rsid w:val="005D675E"/>
    <w:rsid w:val="005D6763"/>
    <w:rsid w:val="005D67AB"/>
    <w:rsid w:val="005D67E8"/>
    <w:rsid w:val="005D6959"/>
    <w:rsid w:val="005D69A0"/>
    <w:rsid w:val="005D6AC6"/>
    <w:rsid w:val="005D6AD9"/>
    <w:rsid w:val="005D6B1C"/>
    <w:rsid w:val="005D6B98"/>
    <w:rsid w:val="005D6BA2"/>
    <w:rsid w:val="005D6CB4"/>
    <w:rsid w:val="005D6CC0"/>
    <w:rsid w:val="005D6CF6"/>
    <w:rsid w:val="005D6D2B"/>
    <w:rsid w:val="005D6D72"/>
    <w:rsid w:val="005D6F7F"/>
    <w:rsid w:val="005D6FE6"/>
    <w:rsid w:val="005D7074"/>
    <w:rsid w:val="005D7109"/>
    <w:rsid w:val="005D71CE"/>
    <w:rsid w:val="005D7242"/>
    <w:rsid w:val="005D729D"/>
    <w:rsid w:val="005D7343"/>
    <w:rsid w:val="005D7500"/>
    <w:rsid w:val="005D7501"/>
    <w:rsid w:val="005D754E"/>
    <w:rsid w:val="005D755A"/>
    <w:rsid w:val="005D75C9"/>
    <w:rsid w:val="005D763B"/>
    <w:rsid w:val="005D7674"/>
    <w:rsid w:val="005D76DE"/>
    <w:rsid w:val="005D7732"/>
    <w:rsid w:val="005D7770"/>
    <w:rsid w:val="005D77FA"/>
    <w:rsid w:val="005D77FC"/>
    <w:rsid w:val="005D7814"/>
    <w:rsid w:val="005D7849"/>
    <w:rsid w:val="005D79E5"/>
    <w:rsid w:val="005D7A01"/>
    <w:rsid w:val="005D7A13"/>
    <w:rsid w:val="005D7A22"/>
    <w:rsid w:val="005D7A41"/>
    <w:rsid w:val="005D7AC1"/>
    <w:rsid w:val="005D7AF4"/>
    <w:rsid w:val="005D7B28"/>
    <w:rsid w:val="005D7B7E"/>
    <w:rsid w:val="005D7BD1"/>
    <w:rsid w:val="005D7D56"/>
    <w:rsid w:val="005D7DAD"/>
    <w:rsid w:val="005D7DC1"/>
    <w:rsid w:val="005D7E30"/>
    <w:rsid w:val="005D7E47"/>
    <w:rsid w:val="005D7E5A"/>
    <w:rsid w:val="005D7F3A"/>
    <w:rsid w:val="005D7F9F"/>
    <w:rsid w:val="005E019A"/>
    <w:rsid w:val="005E01B4"/>
    <w:rsid w:val="005E0250"/>
    <w:rsid w:val="005E037D"/>
    <w:rsid w:val="005E0510"/>
    <w:rsid w:val="005E05C3"/>
    <w:rsid w:val="005E05E9"/>
    <w:rsid w:val="005E0637"/>
    <w:rsid w:val="005E0646"/>
    <w:rsid w:val="005E06DD"/>
    <w:rsid w:val="005E0799"/>
    <w:rsid w:val="005E0840"/>
    <w:rsid w:val="005E0887"/>
    <w:rsid w:val="005E08F6"/>
    <w:rsid w:val="005E0A33"/>
    <w:rsid w:val="005E0A38"/>
    <w:rsid w:val="005E0B09"/>
    <w:rsid w:val="005E0BA5"/>
    <w:rsid w:val="005E0BBC"/>
    <w:rsid w:val="005E0C9C"/>
    <w:rsid w:val="005E0CE1"/>
    <w:rsid w:val="005E0D24"/>
    <w:rsid w:val="005E0D46"/>
    <w:rsid w:val="005E0E04"/>
    <w:rsid w:val="005E0EB4"/>
    <w:rsid w:val="005E0EDF"/>
    <w:rsid w:val="005E0EEF"/>
    <w:rsid w:val="005E0FA7"/>
    <w:rsid w:val="005E1098"/>
    <w:rsid w:val="005E112D"/>
    <w:rsid w:val="005E1169"/>
    <w:rsid w:val="005E11E2"/>
    <w:rsid w:val="005E1251"/>
    <w:rsid w:val="005E12DE"/>
    <w:rsid w:val="005E1311"/>
    <w:rsid w:val="005E1417"/>
    <w:rsid w:val="005E1428"/>
    <w:rsid w:val="005E1475"/>
    <w:rsid w:val="005E150C"/>
    <w:rsid w:val="005E1528"/>
    <w:rsid w:val="005E152A"/>
    <w:rsid w:val="005E15B2"/>
    <w:rsid w:val="005E1659"/>
    <w:rsid w:val="005E1759"/>
    <w:rsid w:val="005E1773"/>
    <w:rsid w:val="005E184E"/>
    <w:rsid w:val="005E1975"/>
    <w:rsid w:val="005E1981"/>
    <w:rsid w:val="005E19FF"/>
    <w:rsid w:val="005E1A68"/>
    <w:rsid w:val="005E1AB0"/>
    <w:rsid w:val="005E1AC1"/>
    <w:rsid w:val="005E1AD0"/>
    <w:rsid w:val="005E1B0D"/>
    <w:rsid w:val="005E1B10"/>
    <w:rsid w:val="005E1BE3"/>
    <w:rsid w:val="005E1BFB"/>
    <w:rsid w:val="005E1C20"/>
    <w:rsid w:val="005E1C60"/>
    <w:rsid w:val="005E1CB9"/>
    <w:rsid w:val="005E1D87"/>
    <w:rsid w:val="005E1D9E"/>
    <w:rsid w:val="005E1DA4"/>
    <w:rsid w:val="005E1EF4"/>
    <w:rsid w:val="005E1F98"/>
    <w:rsid w:val="005E1FA2"/>
    <w:rsid w:val="005E2021"/>
    <w:rsid w:val="005E2062"/>
    <w:rsid w:val="005E2160"/>
    <w:rsid w:val="005E2184"/>
    <w:rsid w:val="005E21D1"/>
    <w:rsid w:val="005E229F"/>
    <w:rsid w:val="005E22AC"/>
    <w:rsid w:val="005E236E"/>
    <w:rsid w:val="005E23C7"/>
    <w:rsid w:val="005E2407"/>
    <w:rsid w:val="005E2435"/>
    <w:rsid w:val="005E258A"/>
    <w:rsid w:val="005E2613"/>
    <w:rsid w:val="005E2651"/>
    <w:rsid w:val="005E2661"/>
    <w:rsid w:val="005E266F"/>
    <w:rsid w:val="005E26A1"/>
    <w:rsid w:val="005E298A"/>
    <w:rsid w:val="005E29F1"/>
    <w:rsid w:val="005E2A37"/>
    <w:rsid w:val="005E2AD1"/>
    <w:rsid w:val="005E2B14"/>
    <w:rsid w:val="005E2B1E"/>
    <w:rsid w:val="005E2B6E"/>
    <w:rsid w:val="005E2BA0"/>
    <w:rsid w:val="005E2C10"/>
    <w:rsid w:val="005E2C64"/>
    <w:rsid w:val="005E2C81"/>
    <w:rsid w:val="005E2CEE"/>
    <w:rsid w:val="005E2D41"/>
    <w:rsid w:val="005E2DA0"/>
    <w:rsid w:val="005E2E66"/>
    <w:rsid w:val="005E2EB9"/>
    <w:rsid w:val="005E2EEF"/>
    <w:rsid w:val="005E2F04"/>
    <w:rsid w:val="005E2F48"/>
    <w:rsid w:val="005E3047"/>
    <w:rsid w:val="005E3049"/>
    <w:rsid w:val="005E30C4"/>
    <w:rsid w:val="005E315D"/>
    <w:rsid w:val="005E31B2"/>
    <w:rsid w:val="005E31C1"/>
    <w:rsid w:val="005E321F"/>
    <w:rsid w:val="005E3245"/>
    <w:rsid w:val="005E324C"/>
    <w:rsid w:val="005E32D0"/>
    <w:rsid w:val="005E3406"/>
    <w:rsid w:val="005E348E"/>
    <w:rsid w:val="005E35FF"/>
    <w:rsid w:val="005E3622"/>
    <w:rsid w:val="005E3635"/>
    <w:rsid w:val="005E363F"/>
    <w:rsid w:val="005E36CC"/>
    <w:rsid w:val="005E3756"/>
    <w:rsid w:val="005E3872"/>
    <w:rsid w:val="005E3892"/>
    <w:rsid w:val="005E38C1"/>
    <w:rsid w:val="005E3985"/>
    <w:rsid w:val="005E3987"/>
    <w:rsid w:val="005E3ACD"/>
    <w:rsid w:val="005E3B1C"/>
    <w:rsid w:val="005E3B50"/>
    <w:rsid w:val="005E3BDA"/>
    <w:rsid w:val="005E3BEE"/>
    <w:rsid w:val="005E3BF1"/>
    <w:rsid w:val="005E3BFA"/>
    <w:rsid w:val="005E3CAB"/>
    <w:rsid w:val="005E3CE0"/>
    <w:rsid w:val="005E3D07"/>
    <w:rsid w:val="005E3D2B"/>
    <w:rsid w:val="005E3E6B"/>
    <w:rsid w:val="005E3EC7"/>
    <w:rsid w:val="005E3ED1"/>
    <w:rsid w:val="005E3F3A"/>
    <w:rsid w:val="005E3F40"/>
    <w:rsid w:val="005E4026"/>
    <w:rsid w:val="005E4075"/>
    <w:rsid w:val="005E40A6"/>
    <w:rsid w:val="005E40B9"/>
    <w:rsid w:val="005E41CF"/>
    <w:rsid w:val="005E421E"/>
    <w:rsid w:val="005E4374"/>
    <w:rsid w:val="005E43A9"/>
    <w:rsid w:val="005E43B8"/>
    <w:rsid w:val="005E4481"/>
    <w:rsid w:val="005E44C4"/>
    <w:rsid w:val="005E45A8"/>
    <w:rsid w:val="005E45E4"/>
    <w:rsid w:val="005E465A"/>
    <w:rsid w:val="005E4693"/>
    <w:rsid w:val="005E46AB"/>
    <w:rsid w:val="005E4723"/>
    <w:rsid w:val="005E4735"/>
    <w:rsid w:val="005E4780"/>
    <w:rsid w:val="005E4799"/>
    <w:rsid w:val="005E48B1"/>
    <w:rsid w:val="005E48BA"/>
    <w:rsid w:val="005E4B3D"/>
    <w:rsid w:val="005E4B49"/>
    <w:rsid w:val="005E4B73"/>
    <w:rsid w:val="005E4B84"/>
    <w:rsid w:val="005E4BD0"/>
    <w:rsid w:val="005E4BF8"/>
    <w:rsid w:val="005E4C07"/>
    <w:rsid w:val="005E4C0B"/>
    <w:rsid w:val="005E4C35"/>
    <w:rsid w:val="005E4D09"/>
    <w:rsid w:val="005E4D31"/>
    <w:rsid w:val="005E4D55"/>
    <w:rsid w:val="005E4D7E"/>
    <w:rsid w:val="005E4DBA"/>
    <w:rsid w:val="005E4E18"/>
    <w:rsid w:val="005E4EA9"/>
    <w:rsid w:val="005E4ED7"/>
    <w:rsid w:val="005E5022"/>
    <w:rsid w:val="005E503A"/>
    <w:rsid w:val="005E503F"/>
    <w:rsid w:val="005E5088"/>
    <w:rsid w:val="005E508E"/>
    <w:rsid w:val="005E508F"/>
    <w:rsid w:val="005E50FD"/>
    <w:rsid w:val="005E5151"/>
    <w:rsid w:val="005E5267"/>
    <w:rsid w:val="005E5279"/>
    <w:rsid w:val="005E537E"/>
    <w:rsid w:val="005E539A"/>
    <w:rsid w:val="005E53F8"/>
    <w:rsid w:val="005E5472"/>
    <w:rsid w:val="005E5508"/>
    <w:rsid w:val="005E553B"/>
    <w:rsid w:val="005E557B"/>
    <w:rsid w:val="005E557C"/>
    <w:rsid w:val="005E5665"/>
    <w:rsid w:val="005E5721"/>
    <w:rsid w:val="005E5742"/>
    <w:rsid w:val="005E57A4"/>
    <w:rsid w:val="005E5897"/>
    <w:rsid w:val="005E58B3"/>
    <w:rsid w:val="005E58F3"/>
    <w:rsid w:val="005E5945"/>
    <w:rsid w:val="005E5957"/>
    <w:rsid w:val="005E5A79"/>
    <w:rsid w:val="005E5A8A"/>
    <w:rsid w:val="005E5CD8"/>
    <w:rsid w:val="005E5D12"/>
    <w:rsid w:val="005E5EB4"/>
    <w:rsid w:val="005E5F4F"/>
    <w:rsid w:val="005E5F78"/>
    <w:rsid w:val="005E5F9A"/>
    <w:rsid w:val="005E5FD9"/>
    <w:rsid w:val="005E600E"/>
    <w:rsid w:val="005E60DD"/>
    <w:rsid w:val="005E60DE"/>
    <w:rsid w:val="005E6138"/>
    <w:rsid w:val="005E6153"/>
    <w:rsid w:val="005E616E"/>
    <w:rsid w:val="005E6172"/>
    <w:rsid w:val="005E6176"/>
    <w:rsid w:val="005E61D4"/>
    <w:rsid w:val="005E6209"/>
    <w:rsid w:val="005E6278"/>
    <w:rsid w:val="005E62D2"/>
    <w:rsid w:val="005E638C"/>
    <w:rsid w:val="005E6392"/>
    <w:rsid w:val="005E63E8"/>
    <w:rsid w:val="005E646E"/>
    <w:rsid w:val="005E64DA"/>
    <w:rsid w:val="005E64FC"/>
    <w:rsid w:val="005E6562"/>
    <w:rsid w:val="005E6580"/>
    <w:rsid w:val="005E65CB"/>
    <w:rsid w:val="005E665A"/>
    <w:rsid w:val="005E66AA"/>
    <w:rsid w:val="005E66D3"/>
    <w:rsid w:val="005E66D4"/>
    <w:rsid w:val="005E66FE"/>
    <w:rsid w:val="005E677A"/>
    <w:rsid w:val="005E685A"/>
    <w:rsid w:val="005E6912"/>
    <w:rsid w:val="005E6932"/>
    <w:rsid w:val="005E6950"/>
    <w:rsid w:val="005E6A0E"/>
    <w:rsid w:val="005E6C0C"/>
    <w:rsid w:val="005E6C5C"/>
    <w:rsid w:val="005E6D11"/>
    <w:rsid w:val="005E6D27"/>
    <w:rsid w:val="005E6D45"/>
    <w:rsid w:val="005E6D76"/>
    <w:rsid w:val="005E6D85"/>
    <w:rsid w:val="005E6DBB"/>
    <w:rsid w:val="005E6DF4"/>
    <w:rsid w:val="005E6E19"/>
    <w:rsid w:val="005E6E8E"/>
    <w:rsid w:val="005E6F99"/>
    <w:rsid w:val="005E6F9D"/>
    <w:rsid w:val="005E6FDB"/>
    <w:rsid w:val="005E7044"/>
    <w:rsid w:val="005E70DA"/>
    <w:rsid w:val="005E70F3"/>
    <w:rsid w:val="005E713D"/>
    <w:rsid w:val="005E731B"/>
    <w:rsid w:val="005E73FF"/>
    <w:rsid w:val="005E7401"/>
    <w:rsid w:val="005E7413"/>
    <w:rsid w:val="005E760A"/>
    <w:rsid w:val="005E7656"/>
    <w:rsid w:val="005E7699"/>
    <w:rsid w:val="005E7741"/>
    <w:rsid w:val="005E7862"/>
    <w:rsid w:val="005E78ED"/>
    <w:rsid w:val="005E7928"/>
    <w:rsid w:val="005E7931"/>
    <w:rsid w:val="005E79A2"/>
    <w:rsid w:val="005E79E6"/>
    <w:rsid w:val="005E7A7E"/>
    <w:rsid w:val="005E7AA2"/>
    <w:rsid w:val="005E7B35"/>
    <w:rsid w:val="005E7B46"/>
    <w:rsid w:val="005E7C45"/>
    <w:rsid w:val="005E7C64"/>
    <w:rsid w:val="005E7C73"/>
    <w:rsid w:val="005E7CCD"/>
    <w:rsid w:val="005E7D62"/>
    <w:rsid w:val="005E7D83"/>
    <w:rsid w:val="005E7DD7"/>
    <w:rsid w:val="005E7E1A"/>
    <w:rsid w:val="005E7F92"/>
    <w:rsid w:val="005F0045"/>
    <w:rsid w:val="005F00C8"/>
    <w:rsid w:val="005F01B7"/>
    <w:rsid w:val="005F0248"/>
    <w:rsid w:val="005F025A"/>
    <w:rsid w:val="005F0292"/>
    <w:rsid w:val="005F0435"/>
    <w:rsid w:val="005F0446"/>
    <w:rsid w:val="005F0458"/>
    <w:rsid w:val="005F0499"/>
    <w:rsid w:val="005F04AD"/>
    <w:rsid w:val="005F04C9"/>
    <w:rsid w:val="005F0504"/>
    <w:rsid w:val="005F0583"/>
    <w:rsid w:val="005F06CF"/>
    <w:rsid w:val="005F06DC"/>
    <w:rsid w:val="005F077A"/>
    <w:rsid w:val="005F07AA"/>
    <w:rsid w:val="005F07B1"/>
    <w:rsid w:val="005F0878"/>
    <w:rsid w:val="005F08EE"/>
    <w:rsid w:val="005F0943"/>
    <w:rsid w:val="005F097F"/>
    <w:rsid w:val="005F09A5"/>
    <w:rsid w:val="005F09F2"/>
    <w:rsid w:val="005F0A23"/>
    <w:rsid w:val="005F0C0D"/>
    <w:rsid w:val="005F0C35"/>
    <w:rsid w:val="005F0CD6"/>
    <w:rsid w:val="005F0E56"/>
    <w:rsid w:val="005F0E9E"/>
    <w:rsid w:val="005F0EA2"/>
    <w:rsid w:val="005F0F0F"/>
    <w:rsid w:val="005F0F60"/>
    <w:rsid w:val="005F0F7B"/>
    <w:rsid w:val="005F1012"/>
    <w:rsid w:val="005F1040"/>
    <w:rsid w:val="005F10D4"/>
    <w:rsid w:val="005F1165"/>
    <w:rsid w:val="005F12AB"/>
    <w:rsid w:val="005F12CD"/>
    <w:rsid w:val="005F1357"/>
    <w:rsid w:val="005F137F"/>
    <w:rsid w:val="005F13C8"/>
    <w:rsid w:val="005F14E8"/>
    <w:rsid w:val="005F15A9"/>
    <w:rsid w:val="005F15E1"/>
    <w:rsid w:val="005F160C"/>
    <w:rsid w:val="005F1665"/>
    <w:rsid w:val="005F1720"/>
    <w:rsid w:val="005F173D"/>
    <w:rsid w:val="005F1792"/>
    <w:rsid w:val="005F17E3"/>
    <w:rsid w:val="005F19B2"/>
    <w:rsid w:val="005F1A4E"/>
    <w:rsid w:val="005F1AB8"/>
    <w:rsid w:val="005F1AC2"/>
    <w:rsid w:val="005F1B1C"/>
    <w:rsid w:val="005F1B3B"/>
    <w:rsid w:val="005F1B5B"/>
    <w:rsid w:val="005F1B7A"/>
    <w:rsid w:val="005F1C50"/>
    <w:rsid w:val="005F1C62"/>
    <w:rsid w:val="005F1D3A"/>
    <w:rsid w:val="005F1D51"/>
    <w:rsid w:val="005F1DBE"/>
    <w:rsid w:val="005F1DED"/>
    <w:rsid w:val="005F1E5A"/>
    <w:rsid w:val="005F1E8B"/>
    <w:rsid w:val="005F1EC2"/>
    <w:rsid w:val="005F1FFA"/>
    <w:rsid w:val="005F2149"/>
    <w:rsid w:val="005F22CF"/>
    <w:rsid w:val="005F2330"/>
    <w:rsid w:val="005F242B"/>
    <w:rsid w:val="005F24F4"/>
    <w:rsid w:val="005F253A"/>
    <w:rsid w:val="005F2566"/>
    <w:rsid w:val="005F2683"/>
    <w:rsid w:val="005F2712"/>
    <w:rsid w:val="005F27A8"/>
    <w:rsid w:val="005F27B1"/>
    <w:rsid w:val="005F2836"/>
    <w:rsid w:val="005F2881"/>
    <w:rsid w:val="005F2895"/>
    <w:rsid w:val="005F295F"/>
    <w:rsid w:val="005F2960"/>
    <w:rsid w:val="005F2980"/>
    <w:rsid w:val="005F29EC"/>
    <w:rsid w:val="005F2A6E"/>
    <w:rsid w:val="005F2BA1"/>
    <w:rsid w:val="005F2C33"/>
    <w:rsid w:val="005F2D45"/>
    <w:rsid w:val="005F2D4E"/>
    <w:rsid w:val="005F2DE9"/>
    <w:rsid w:val="005F2E81"/>
    <w:rsid w:val="005F2EFC"/>
    <w:rsid w:val="005F2F99"/>
    <w:rsid w:val="005F2FC0"/>
    <w:rsid w:val="005F3049"/>
    <w:rsid w:val="005F3103"/>
    <w:rsid w:val="005F311A"/>
    <w:rsid w:val="005F321B"/>
    <w:rsid w:val="005F3329"/>
    <w:rsid w:val="005F3338"/>
    <w:rsid w:val="005F3408"/>
    <w:rsid w:val="005F34CD"/>
    <w:rsid w:val="005F36CD"/>
    <w:rsid w:val="005F3770"/>
    <w:rsid w:val="005F3830"/>
    <w:rsid w:val="005F385C"/>
    <w:rsid w:val="005F389B"/>
    <w:rsid w:val="005F38C5"/>
    <w:rsid w:val="005F38D5"/>
    <w:rsid w:val="005F3926"/>
    <w:rsid w:val="005F392D"/>
    <w:rsid w:val="005F395E"/>
    <w:rsid w:val="005F3975"/>
    <w:rsid w:val="005F39B1"/>
    <w:rsid w:val="005F39D3"/>
    <w:rsid w:val="005F3A36"/>
    <w:rsid w:val="005F3ACD"/>
    <w:rsid w:val="005F3AE7"/>
    <w:rsid w:val="005F3B18"/>
    <w:rsid w:val="005F3B47"/>
    <w:rsid w:val="005F3B88"/>
    <w:rsid w:val="005F3BBC"/>
    <w:rsid w:val="005F3BE9"/>
    <w:rsid w:val="005F3BFC"/>
    <w:rsid w:val="005F3C13"/>
    <w:rsid w:val="005F3C3F"/>
    <w:rsid w:val="005F3C60"/>
    <w:rsid w:val="005F3CB0"/>
    <w:rsid w:val="005F3D26"/>
    <w:rsid w:val="005F3D8F"/>
    <w:rsid w:val="005F3E0E"/>
    <w:rsid w:val="005F3E13"/>
    <w:rsid w:val="005F3EB6"/>
    <w:rsid w:val="005F3ED4"/>
    <w:rsid w:val="005F3EFD"/>
    <w:rsid w:val="005F3F5B"/>
    <w:rsid w:val="005F3F96"/>
    <w:rsid w:val="005F3FBD"/>
    <w:rsid w:val="005F401C"/>
    <w:rsid w:val="005F404B"/>
    <w:rsid w:val="005F4070"/>
    <w:rsid w:val="005F40C1"/>
    <w:rsid w:val="005F4119"/>
    <w:rsid w:val="005F41D1"/>
    <w:rsid w:val="005F41DC"/>
    <w:rsid w:val="005F42C7"/>
    <w:rsid w:val="005F42EF"/>
    <w:rsid w:val="005F432E"/>
    <w:rsid w:val="005F4566"/>
    <w:rsid w:val="005F4646"/>
    <w:rsid w:val="005F46A2"/>
    <w:rsid w:val="005F46F5"/>
    <w:rsid w:val="005F47B7"/>
    <w:rsid w:val="005F4915"/>
    <w:rsid w:val="005F49C8"/>
    <w:rsid w:val="005F4A4B"/>
    <w:rsid w:val="005F4A52"/>
    <w:rsid w:val="005F4A6D"/>
    <w:rsid w:val="005F4AF8"/>
    <w:rsid w:val="005F4AF9"/>
    <w:rsid w:val="005F4B45"/>
    <w:rsid w:val="005F4B59"/>
    <w:rsid w:val="005F4B91"/>
    <w:rsid w:val="005F4BD7"/>
    <w:rsid w:val="005F4C51"/>
    <w:rsid w:val="005F4CE3"/>
    <w:rsid w:val="005F4D1E"/>
    <w:rsid w:val="005F4D22"/>
    <w:rsid w:val="005F4DC8"/>
    <w:rsid w:val="005F4E11"/>
    <w:rsid w:val="005F4E24"/>
    <w:rsid w:val="005F4F1B"/>
    <w:rsid w:val="005F4FBD"/>
    <w:rsid w:val="005F4FCC"/>
    <w:rsid w:val="005F5060"/>
    <w:rsid w:val="005F51B8"/>
    <w:rsid w:val="005F51BB"/>
    <w:rsid w:val="005F51FA"/>
    <w:rsid w:val="005F520A"/>
    <w:rsid w:val="005F524A"/>
    <w:rsid w:val="005F5315"/>
    <w:rsid w:val="005F54F6"/>
    <w:rsid w:val="005F55E5"/>
    <w:rsid w:val="005F55EA"/>
    <w:rsid w:val="005F5628"/>
    <w:rsid w:val="005F563B"/>
    <w:rsid w:val="005F56AB"/>
    <w:rsid w:val="005F5719"/>
    <w:rsid w:val="005F573F"/>
    <w:rsid w:val="005F575E"/>
    <w:rsid w:val="005F577C"/>
    <w:rsid w:val="005F578C"/>
    <w:rsid w:val="005F5824"/>
    <w:rsid w:val="005F582F"/>
    <w:rsid w:val="005F5852"/>
    <w:rsid w:val="005F58FE"/>
    <w:rsid w:val="005F5926"/>
    <w:rsid w:val="005F59A7"/>
    <w:rsid w:val="005F5A51"/>
    <w:rsid w:val="005F5AE8"/>
    <w:rsid w:val="005F5C16"/>
    <w:rsid w:val="005F5CB5"/>
    <w:rsid w:val="005F5D8E"/>
    <w:rsid w:val="005F5DDB"/>
    <w:rsid w:val="005F5E35"/>
    <w:rsid w:val="005F5E45"/>
    <w:rsid w:val="005F5EBE"/>
    <w:rsid w:val="005F5F4B"/>
    <w:rsid w:val="005F5FA8"/>
    <w:rsid w:val="005F5FB4"/>
    <w:rsid w:val="005F608C"/>
    <w:rsid w:val="005F61CA"/>
    <w:rsid w:val="005F6249"/>
    <w:rsid w:val="005F62BC"/>
    <w:rsid w:val="005F62D0"/>
    <w:rsid w:val="005F6314"/>
    <w:rsid w:val="005F6319"/>
    <w:rsid w:val="005F6337"/>
    <w:rsid w:val="005F63A1"/>
    <w:rsid w:val="005F63C9"/>
    <w:rsid w:val="005F63EB"/>
    <w:rsid w:val="005F63FD"/>
    <w:rsid w:val="005F655A"/>
    <w:rsid w:val="005F6618"/>
    <w:rsid w:val="005F6645"/>
    <w:rsid w:val="005F66A0"/>
    <w:rsid w:val="005F673E"/>
    <w:rsid w:val="005F67BF"/>
    <w:rsid w:val="005F67CA"/>
    <w:rsid w:val="005F67D3"/>
    <w:rsid w:val="005F67D9"/>
    <w:rsid w:val="005F6869"/>
    <w:rsid w:val="005F6900"/>
    <w:rsid w:val="005F6994"/>
    <w:rsid w:val="005F6A46"/>
    <w:rsid w:val="005F6AE2"/>
    <w:rsid w:val="005F6B83"/>
    <w:rsid w:val="005F6C68"/>
    <w:rsid w:val="005F6CA9"/>
    <w:rsid w:val="005F6CB7"/>
    <w:rsid w:val="005F6D90"/>
    <w:rsid w:val="005F6F13"/>
    <w:rsid w:val="005F6F1F"/>
    <w:rsid w:val="005F6F6B"/>
    <w:rsid w:val="005F6FB0"/>
    <w:rsid w:val="005F70DA"/>
    <w:rsid w:val="005F71A9"/>
    <w:rsid w:val="005F71BF"/>
    <w:rsid w:val="005F71F8"/>
    <w:rsid w:val="005F72AA"/>
    <w:rsid w:val="005F72DA"/>
    <w:rsid w:val="005F72DB"/>
    <w:rsid w:val="005F73F3"/>
    <w:rsid w:val="005F7470"/>
    <w:rsid w:val="005F74C2"/>
    <w:rsid w:val="005F7688"/>
    <w:rsid w:val="005F7694"/>
    <w:rsid w:val="005F779A"/>
    <w:rsid w:val="005F77C3"/>
    <w:rsid w:val="005F77C4"/>
    <w:rsid w:val="005F7835"/>
    <w:rsid w:val="005F7855"/>
    <w:rsid w:val="005F7870"/>
    <w:rsid w:val="005F79EE"/>
    <w:rsid w:val="005F7A1C"/>
    <w:rsid w:val="005F7A22"/>
    <w:rsid w:val="005F7A9A"/>
    <w:rsid w:val="005F7AA7"/>
    <w:rsid w:val="005F7AE8"/>
    <w:rsid w:val="005F7BE5"/>
    <w:rsid w:val="005F7C6C"/>
    <w:rsid w:val="005F7DEB"/>
    <w:rsid w:val="005F7E5F"/>
    <w:rsid w:val="005F7E75"/>
    <w:rsid w:val="005F7F65"/>
    <w:rsid w:val="00600002"/>
    <w:rsid w:val="006000BA"/>
    <w:rsid w:val="0060011C"/>
    <w:rsid w:val="00600270"/>
    <w:rsid w:val="00600458"/>
    <w:rsid w:val="006004A7"/>
    <w:rsid w:val="006004F3"/>
    <w:rsid w:val="00600618"/>
    <w:rsid w:val="0060069E"/>
    <w:rsid w:val="00600814"/>
    <w:rsid w:val="00600839"/>
    <w:rsid w:val="006008C1"/>
    <w:rsid w:val="006008DA"/>
    <w:rsid w:val="0060091C"/>
    <w:rsid w:val="006009CA"/>
    <w:rsid w:val="006009DF"/>
    <w:rsid w:val="00600B7D"/>
    <w:rsid w:val="00600D38"/>
    <w:rsid w:val="00600D85"/>
    <w:rsid w:val="00600E40"/>
    <w:rsid w:val="00600E97"/>
    <w:rsid w:val="00600F16"/>
    <w:rsid w:val="00600F60"/>
    <w:rsid w:val="00600FDB"/>
    <w:rsid w:val="006010F1"/>
    <w:rsid w:val="00601149"/>
    <w:rsid w:val="006011A9"/>
    <w:rsid w:val="0060123A"/>
    <w:rsid w:val="00601253"/>
    <w:rsid w:val="0060129B"/>
    <w:rsid w:val="0060140F"/>
    <w:rsid w:val="0060146E"/>
    <w:rsid w:val="006014E5"/>
    <w:rsid w:val="00601543"/>
    <w:rsid w:val="006015A2"/>
    <w:rsid w:val="006017A4"/>
    <w:rsid w:val="00601849"/>
    <w:rsid w:val="00601925"/>
    <w:rsid w:val="00601934"/>
    <w:rsid w:val="0060197C"/>
    <w:rsid w:val="006019E3"/>
    <w:rsid w:val="00601A3A"/>
    <w:rsid w:val="00601A4B"/>
    <w:rsid w:val="00601A78"/>
    <w:rsid w:val="00601C1C"/>
    <w:rsid w:val="00601C21"/>
    <w:rsid w:val="00601D24"/>
    <w:rsid w:val="00601DAE"/>
    <w:rsid w:val="00601E0E"/>
    <w:rsid w:val="00601EA2"/>
    <w:rsid w:val="00601F08"/>
    <w:rsid w:val="00601F23"/>
    <w:rsid w:val="00601F67"/>
    <w:rsid w:val="00601F8D"/>
    <w:rsid w:val="0060210C"/>
    <w:rsid w:val="00602130"/>
    <w:rsid w:val="0060220B"/>
    <w:rsid w:val="0060225A"/>
    <w:rsid w:val="0060226D"/>
    <w:rsid w:val="0060227E"/>
    <w:rsid w:val="006022A2"/>
    <w:rsid w:val="00602349"/>
    <w:rsid w:val="0060236B"/>
    <w:rsid w:val="00602410"/>
    <w:rsid w:val="00602431"/>
    <w:rsid w:val="00602547"/>
    <w:rsid w:val="0060256D"/>
    <w:rsid w:val="006025B2"/>
    <w:rsid w:val="006025E6"/>
    <w:rsid w:val="006026EE"/>
    <w:rsid w:val="00602733"/>
    <w:rsid w:val="006027CF"/>
    <w:rsid w:val="00602805"/>
    <w:rsid w:val="00602A40"/>
    <w:rsid w:val="00602A90"/>
    <w:rsid w:val="00602AB8"/>
    <w:rsid w:val="00602ABB"/>
    <w:rsid w:val="00602ADD"/>
    <w:rsid w:val="00602B20"/>
    <w:rsid w:val="00602B95"/>
    <w:rsid w:val="00602BE4"/>
    <w:rsid w:val="00602D3A"/>
    <w:rsid w:val="00602E5C"/>
    <w:rsid w:val="00602E6C"/>
    <w:rsid w:val="00602E71"/>
    <w:rsid w:val="00602F2C"/>
    <w:rsid w:val="00602F81"/>
    <w:rsid w:val="00602F9A"/>
    <w:rsid w:val="00602FE7"/>
    <w:rsid w:val="00602FF1"/>
    <w:rsid w:val="0060301F"/>
    <w:rsid w:val="00603078"/>
    <w:rsid w:val="006030EC"/>
    <w:rsid w:val="00603108"/>
    <w:rsid w:val="0060315B"/>
    <w:rsid w:val="0060316F"/>
    <w:rsid w:val="00603172"/>
    <w:rsid w:val="00603174"/>
    <w:rsid w:val="0060319B"/>
    <w:rsid w:val="006031C6"/>
    <w:rsid w:val="0060324D"/>
    <w:rsid w:val="0060332D"/>
    <w:rsid w:val="0060332F"/>
    <w:rsid w:val="006033DB"/>
    <w:rsid w:val="00603414"/>
    <w:rsid w:val="00603439"/>
    <w:rsid w:val="0060344F"/>
    <w:rsid w:val="00603500"/>
    <w:rsid w:val="0060351F"/>
    <w:rsid w:val="00603601"/>
    <w:rsid w:val="00603779"/>
    <w:rsid w:val="00603846"/>
    <w:rsid w:val="0060385B"/>
    <w:rsid w:val="00603983"/>
    <w:rsid w:val="00603A24"/>
    <w:rsid w:val="00603A68"/>
    <w:rsid w:val="00603AD7"/>
    <w:rsid w:val="00603AE0"/>
    <w:rsid w:val="00603AE1"/>
    <w:rsid w:val="00603B49"/>
    <w:rsid w:val="00603BD7"/>
    <w:rsid w:val="00603BF5"/>
    <w:rsid w:val="00603CF3"/>
    <w:rsid w:val="00603CF6"/>
    <w:rsid w:val="00603D8B"/>
    <w:rsid w:val="00603D94"/>
    <w:rsid w:val="00603DA3"/>
    <w:rsid w:val="00603E61"/>
    <w:rsid w:val="00603E70"/>
    <w:rsid w:val="00603E93"/>
    <w:rsid w:val="00603ED7"/>
    <w:rsid w:val="00603F01"/>
    <w:rsid w:val="00603F75"/>
    <w:rsid w:val="00603FAC"/>
    <w:rsid w:val="00604028"/>
    <w:rsid w:val="006040DD"/>
    <w:rsid w:val="00604104"/>
    <w:rsid w:val="006041BA"/>
    <w:rsid w:val="00604256"/>
    <w:rsid w:val="00604287"/>
    <w:rsid w:val="006042B6"/>
    <w:rsid w:val="006042EA"/>
    <w:rsid w:val="0060436B"/>
    <w:rsid w:val="00604376"/>
    <w:rsid w:val="006043CF"/>
    <w:rsid w:val="00604441"/>
    <w:rsid w:val="0060449F"/>
    <w:rsid w:val="006044AD"/>
    <w:rsid w:val="006044EC"/>
    <w:rsid w:val="006044F1"/>
    <w:rsid w:val="00604537"/>
    <w:rsid w:val="00604566"/>
    <w:rsid w:val="006045BB"/>
    <w:rsid w:val="006045E2"/>
    <w:rsid w:val="00604651"/>
    <w:rsid w:val="0060466F"/>
    <w:rsid w:val="006046AB"/>
    <w:rsid w:val="0060470F"/>
    <w:rsid w:val="00604784"/>
    <w:rsid w:val="0060479A"/>
    <w:rsid w:val="00604822"/>
    <w:rsid w:val="006048A7"/>
    <w:rsid w:val="006048EE"/>
    <w:rsid w:val="006049B7"/>
    <w:rsid w:val="00604ABB"/>
    <w:rsid w:val="00604B5A"/>
    <w:rsid w:val="00604BAB"/>
    <w:rsid w:val="00604D19"/>
    <w:rsid w:val="00604D23"/>
    <w:rsid w:val="00604DA5"/>
    <w:rsid w:val="00604E32"/>
    <w:rsid w:val="00604EC1"/>
    <w:rsid w:val="00604F44"/>
    <w:rsid w:val="00604F9A"/>
    <w:rsid w:val="00605050"/>
    <w:rsid w:val="006050B2"/>
    <w:rsid w:val="006051C3"/>
    <w:rsid w:val="0060527A"/>
    <w:rsid w:val="00605312"/>
    <w:rsid w:val="00605407"/>
    <w:rsid w:val="006054B4"/>
    <w:rsid w:val="006054D2"/>
    <w:rsid w:val="00605510"/>
    <w:rsid w:val="00605526"/>
    <w:rsid w:val="0060556A"/>
    <w:rsid w:val="006055AB"/>
    <w:rsid w:val="00605614"/>
    <w:rsid w:val="00605631"/>
    <w:rsid w:val="0060569D"/>
    <w:rsid w:val="00605767"/>
    <w:rsid w:val="00605813"/>
    <w:rsid w:val="00605881"/>
    <w:rsid w:val="00605895"/>
    <w:rsid w:val="00605898"/>
    <w:rsid w:val="00605904"/>
    <w:rsid w:val="00605951"/>
    <w:rsid w:val="006059A0"/>
    <w:rsid w:val="00605A51"/>
    <w:rsid w:val="00605BB0"/>
    <w:rsid w:val="00605BEA"/>
    <w:rsid w:val="00605E4D"/>
    <w:rsid w:val="00605E66"/>
    <w:rsid w:val="00605F7D"/>
    <w:rsid w:val="00605FCD"/>
    <w:rsid w:val="0060607E"/>
    <w:rsid w:val="00606121"/>
    <w:rsid w:val="00606136"/>
    <w:rsid w:val="006061D7"/>
    <w:rsid w:val="006062D2"/>
    <w:rsid w:val="0060635F"/>
    <w:rsid w:val="006063E8"/>
    <w:rsid w:val="0060640A"/>
    <w:rsid w:val="0060652F"/>
    <w:rsid w:val="00606570"/>
    <w:rsid w:val="006065A0"/>
    <w:rsid w:val="00606786"/>
    <w:rsid w:val="00606793"/>
    <w:rsid w:val="006067A9"/>
    <w:rsid w:val="00606860"/>
    <w:rsid w:val="006068CE"/>
    <w:rsid w:val="006069E4"/>
    <w:rsid w:val="006069EF"/>
    <w:rsid w:val="00606A45"/>
    <w:rsid w:val="00606ADC"/>
    <w:rsid w:val="00606BAB"/>
    <w:rsid w:val="00606C08"/>
    <w:rsid w:val="00606D23"/>
    <w:rsid w:val="00606D27"/>
    <w:rsid w:val="00606D3C"/>
    <w:rsid w:val="00606E66"/>
    <w:rsid w:val="00606EA6"/>
    <w:rsid w:val="00606F0B"/>
    <w:rsid w:val="00606F20"/>
    <w:rsid w:val="00606FF7"/>
    <w:rsid w:val="0060701F"/>
    <w:rsid w:val="006070C2"/>
    <w:rsid w:val="00607122"/>
    <w:rsid w:val="00607148"/>
    <w:rsid w:val="00607180"/>
    <w:rsid w:val="006071B5"/>
    <w:rsid w:val="006071EE"/>
    <w:rsid w:val="00607210"/>
    <w:rsid w:val="00607216"/>
    <w:rsid w:val="0060723D"/>
    <w:rsid w:val="00607241"/>
    <w:rsid w:val="00607310"/>
    <w:rsid w:val="0060731A"/>
    <w:rsid w:val="00607348"/>
    <w:rsid w:val="00607395"/>
    <w:rsid w:val="006073A7"/>
    <w:rsid w:val="006073FB"/>
    <w:rsid w:val="0060742E"/>
    <w:rsid w:val="006074B5"/>
    <w:rsid w:val="00607533"/>
    <w:rsid w:val="0060754B"/>
    <w:rsid w:val="00607554"/>
    <w:rsid w:val="006075FE"/>
    <w:rsid w:val="00607618"/>
    <w:rsid w:val="006076D2"/>
    <w:rsid w:val="00607767"/>
    <w:rsid w:val="006077C9"/>
    <w:rsid w:val="00607825"/>
    <w:rsid w:val="006078A8"/>
    <w:rsid w:val="006078C4"/>
    <w:rsid w:val="00607912"/>
    <w:rsid w:val="006079F0"/>
    <w:rsid w:val="00607A54"/>
    <w:rsid w:val="00607A77"/>
    <w:rsid w:val="00607A83"/>
    <w:rsid w:val="00607B4B"/>
    <w:rsid w:val="00607CBE"/>
    <w:rsid w:val="00607CED"/>
    <w:rsid w:val="00607D33"/>
    <w:rsid w:val="00607D5B"/>
    <w:rsid w:val="00607DDB"/>
    <w:rsid w:val="00607DE8"/>
    <w:rsid w:val="00607E0B"/>
    <w:rsid w:val="00607E3B"/>
    <w:rsid w:val="00607EA8"/>
    <w:rsid w:val="00607EBD"/>
    <w:rsid w:val="00607EC0"/>
    <w:rsid w:val="00607EE4"/>
    <w:rsid w:val="00607EF4"/>
    <w:rsid w:val="00607F29"/>
    <w:rsid w:val="00607F96"/>
    <w:rsid w:val="00607F9F"/>
    <w:rsid w:val="00610045"/>
    <w:rsid w:val="0061008A"/>
    <w:rsid w:val="0061008E"/>
    <w:rsid w:val="0061015F"/>
    <w:rsid w:val="00610193"/>
    <w:rsid w:val="006101F8"/>
    <w:rsid w:val="006102C1"/>
    <w:rsid w:val="006103AB"/>
    <w:rsid w:val="00610423"/>
    <w:rsid w:val="00610466"/>
    <w:rsid w:val="0061047F"/>
    <w:rsid w:val="00610502"/>
    <w:rsid w:val="0061051D"/>
    <w:rsid w:val="006105D6"/>
    <w:rsid w:val="0061061B"/>
    <w:rsid w:val="0061062A"/>
    <w:rsid w:val="00610687"/>
    <w:rsid w:val="0061070A"/>
    <w:rsid w:val="0061086A"/>
    <w:rsid w:val="00610876"/>
    <w:rsid w:val="00610951"/>
    <w:rsid w:val="006109D1"/>
    <w:rsid w:val="006109D2"/>
    <w:rsid w:val="00610A42"/>
    <w:rsid w:val="00610A48"/>
    <w:rsid w:val="00610A4D"/>
    <w:rsid w:val="00610AB2"/>
    <w:rsid w:val="00610AF0"/>
    <w:rsid w:val="00610B19"/>
    <w:rsid w:val="00610BA5"/>
    <w:rsid w:val="00610F84"/>
    <w:rsid w:val="00611008"/>
    <w:rsid w:val="00611010"/>
    <w:rsid w:val="00611040"/>
    <w:rsid w:val="00611118"/>
    <w:rsid w:val="00611136"/>
    <w:rsid w:val="006111A8"/>
    <w:rsid w:val="00611203"/>
    <w:rsid w:val="0061120F"/>
    <w:rsid w:val="00611223"/>
    <w:rsid w:val="00611244"/>
    <w:rsid w:val="00611277"/>
    <w:rsid w:val="00611282"/>
    <w:rsid w:val="00611395"/>
    <w:rsid w:val="006113D9"/>
    <w:rsid w:val="006113F9"/>
    <w:rsid w:val="00611433"/>
    <w:rsid w:val="00611469"/>
    <w:rsid w:val="00611540"/>
    <w:rsid w:val="006115B3"/>
    <w:rsid w:val="006115DD"/>
    <w:rsid w:val="0061162D"/>
    <w:rsid w:val="00611690"/>
    <w:rsid w:val="0061179D"/>
    <w:rsid w:val="006118C9"/>
    <w:rsid w:val="006118DE"/>
    <w:rsid w:val="006118FC"/>
    <w:rsid w:val="0061198F"/>
    <w:rsid w:val="00611AE0"/>
    <w:rsid w:val="00611B13"/>
    <w:rsid w:val="00611C18"/>
    <w:rsid w:val="00611D50"/>
    <w:rsid w:val="00611D5C"/>
    <w:rsid w:val="00611D62"/>
    <w:rsid w:val="00611D7D"/>
    <w:rsid w:val="00611EC6"/>
    <w:rsid w:val="00611FC5"/>
    <w:rsid w:val="00612088"/>
    <w:rsid w:val="0061210F"/>
    <w:rsid w:val="00612117"/>
    <w:rsid w:val="00612317"/>
    <w:rsid w:val="00612427"/>
    <w:rsid w:val="006124AE"/>
    <w:rsid w:val="006125DA"/>
    <w:rsid w:val="00612666"/>
    <w:rsid w:val="0061266C"/>
    <w:rsid w:val="006126F7"/>
    <w:rsid w:val="006127BB"/>
    <w:rsid w:val="006127DE"/>
    <w:rsid w:val="006128F8"/>
    <w:rsid w:val="0061294B"/>
    <w:rsid w:val="00612968"/>
    <w:rsid w:val="00612996"/>
    <w:rsid w:val="006129A1"/>
    <w:rsid w:val="006129DD"/>
    <w:rsid w:val="00612B46"/>
    <w:rsid w:val="00612C62"/>
    <w:rsid w:val="00612CCA"/>
    <w:rsid w:val="00612CD3"/>
    <w:rsid w:val="00612E43"/>
    <w:rsid w:val="00613020"/>
    <w:rsid w:val="00613035"/>
    <w:rsid w:val="006130D2"/>
    <w:rsid w:val="00613137"/>
    <w:rsid w:val="00613266"/>
    <w:rsid w:val="0061327C"/>
    <w:rsid w:val="00613284"/>
    <w:rsid w:val="00613304"/>
    <w:rsid w:val="0061335A"/>
    <w:rsid w:val="0061339E"/>
    <w:rsid w:val="00613455"/>
    <w:rsid w:val="00613474"/>
    <w:rsid w:val="006134D3"/>
    <w:rsid w:val="00613505"/>
    <w:rsid w:val="00613543"/>
    <w:rsid w:val="006135B6"/>
    <w:rsid w:val="0061373A"/>
    <w:rsid w:val="0061382D"/>
    <w:rsid w:val="00613841"/>
    <w:rsid w:val="0061388B"/>
    <w:rsid w:val="0061395A"/>
    <w:rsid w:val="00613967"/>
    <w:rsid w:val="00613A1C"/>
    <w:rsid w:val="00613A3D"/>
    <w:rsid w:val="00613AED"/>
    <w:rsid w:val="00613B1E"/>
    <w:rsid w:val="00613B32"/>
    <w:rsid w:val="00613C0B"/>
    <w:rsid w:val="00613C0D"/>
    <w:rsid w:val="00613CC3"/>
    <w:rsid w:val="00613CD3"/>
    <w:rsid w:val="00613CE2"/>
    <w:rsid w:val="00613D23"/>
    <w:rsid w:val="00613D87"/>
    <w:rsid w:val="00613D8D"/>
    <w:rsid w:val="00613E20"/>
    <w:rsid w:val="00613E2E"/>
    <w:rsid w:val="00613E33"/>
    <w:rsid w:val="00613E9D"/>
    <w:rsid w:val="00613FDC"/>
    <w:rsid w:val="006140A5"/>
    <w:rsid w:val="006140B5"/>
    <w:rsid w:val="006140D3"/>
    <w:rsid w:val="006140EF"/>
    <w:rsid w:val="00614106"/>
    <w:rsid w:val="00614270"/>
    <w:rsid w:val="00614284"/>
    <w:rsid w:val="006143E1"/>
    <w:rsid w:val="006143F0"/>
    <w:rsid w:val="00614513"/>
    <w:rsid w:val="00614532"/>
    <w:rsid w:val="00614543"/>
    <w:rsid w:val="00614548"/>
    <w:rsid w:val="00614792"/>
    <w:rsid w:val="006147BD"/>
    <w:rsid w:val="006147EA"/>
    <w:rsid w:val="00614808"/>
    <w:rsid w:val="00614852"/>
    <w:rsid w:val="006148A1"/>
    <w:rsid w:val="006148F4"/>
    <w:rsid w:val="006148F5"/>
    <w:rsid w:val="00614929"/>
    <w:rsid w:val="0061495E"/>
    <w:rsid w:val="00614A11"/>
    <w:rsid w:val="00614AEC"/>
    <w:rsid w:val="00614BB4"/>
    <w:rsid w:val="00614C56"/>
    <w:rsid w:val="00614DAE"/>
    <w:rsid w:val="00614E62"/>
    <w:rsid w:val="00614EBF"/>
    <w:rsid w:val="00614EC9"/>
    <w:rsid w:val="00614EFE"/>
    <w:rsid w:val="00614F03"/>
    <w:rsid w:val="00614FFA"/>
    <w:rsid w:val="00615079"/>
    <w:rsid w:val="006150F5"/>
    <w:rsid w:val="00615197"/>
    <w:rsid w:val="006153E2"/>
    <w:rsid w:val="00615422"/>
    <w:rsid w:val="00615508"/>
    <w:rsid w:val="00615551"/>
    <w:rsid w:val="00615634"/>
    <w:rsid w:val="006156A7"/>
    <w:rsid w:val="006156CA"/>
    <w:rsid w:val="006156EB"/>
    <w:rsid w:val="00615992"/>
    <w:rsid w:val="00615A17"/>
    <w:rsid w:val="00615A7F"/>
    <w:rsid w:val="00615AEB"/>
    <w:rsid w:val="00615B8E"/>
    <w:rsid w:val="00615B9D"/>
    <w:rsid w:val="00615BAD"/>
    <w:rsid w:val="00615BBD"/>
    <w:rsid w:val="00615C77"/>
    <w:rsid w:val="00615C8A"/>
    <w:rsid w:val="00615CBB"/>
    <w:rsid w:val="00615CC6"/>
    <w:rsid w:val="00615D49"/>
    <w:rsid w:val="00615D6D"/>
    <w:rsid w:val="00615DF0"/>
    <w:rsid w:val="00615E33"/>
    <w:rsid w:val="00615E90"/>
    <w:rsid w:val="00615EFF"/>
    <w:rsid w:val="00615F1D"/>
    <w:rsid w:val="00615F4D"/>
    <w:rsid w:val="0061607B"/>
    <w:rsid w:val="0061607F"/>
    <w:rsid w:val="00616244"/>
    <w:rsid w:val="00616300"/>
    <w:rsid w:val="00616312"/>
    <w:rsid w:val="00616363"/>
    <w:rsid w:val="006163FE"/>
    <w:rsid w:val="006164B2"/>
    <w:rsid w:val="0061652E"/>
    <w:rsid w:val="0061659F"/>
    <w:rsid w:val="006166C1"/>
    <w:rsid w:val="006166C3"/>
    <w:rsid w:val="006166CA"/>
    <w:rsid w:val="0061671B"/>
    <w:rsid w:val="006167F1"/>
    <w:rsid w:val="00616812"/>
    <w:rsid w:val="0061689B"/>
    <w:rsid w:val="006168DE"/>
    <w:rsid w:val="00616928"/>
    <w:rsid w:val="0061692E"/>
    <w:rsid w:val="00616945"/>
    <w:rsid w:val="006169AD"/>
    <w:rsid w:val="00616AB9"/>
    <w:rsid w:val="00616BAD"/>
    <w:rsid w:val="00616BE3"/>
    <w:rsid w:val="00616C56"/>
    <w:rsid w:val="00616C71"/>
    <w:rsid w:val="00616D16"/>
    <w:rsid w:val="00616D1C"/>
    <w:rsid w:val="00616D2F"/>
    <w:rsid w:val="00616D5A"/>
    <w:rsid w:val="00616DB1"/>
    <w:rsid w:val="00616E0A"/>
    <w:rsid w:val="00616E11"/>
    <w:rsid w:val="00616E84"/>
    <w:rsid w:val="00616FAD"/>
    <w:rsid w:val="00616FDF"/>
    <w:rsid w:val="00617060"/>
    <w:rsid w:val="006170DF"/>
    <w:rsid w:val="0061710D"/>
    <w:rsid w:val="00617294"/>
    <w:rsid w:val="00617450"/>
    <w:rsid w:val="00617496"/>
    <w:rsid w:val="006174C5"/>
    <w:rsid w:val="00617599"/>
    <w:rsid w:val="006175FB"/>
    <w:rsid w:val="0061761E"/>
    <w:rsid w:val="00617688"/>
    <w:rsid w:val="00617744"/>
    <w:rsid w:val="00617745"/>
    <w:rsid w:val="00617776"/>
    <w:rsid w:val="00617812"/>
    <w:rsid w:val="006178FE"/>
    <w:rsid w:val="00617913"/>
    <w:rsid w:val="00617A1B"/>
    <w:rsid w:val="00617A21"/>
    <w:rsid w:val="00617B29"/>
    <w:rsid w:val="00617B76"/>
    <w:rsid w:val="00617BF3"/>
    <w:rsid w:val="00617BF7"/>
    <w:rsid w:val="00617C8A"/>
    <w:rsid w:val="00617CB8"/>
    <w:rsid w:val="00617D16"/>
    <w:rsid w:val="00617D1B"/>
    <w:rsid w:val="00617D63"/>
    <w:rsid w:val="00617DFC"/>
    <w:rsid w:val="00617E00"/>
    <w:rsid w:val="00617E08"/>
    <w:rsid w:val="00617E1F"/>
    <w:rsid w:val="00617E59"/>
    <w:rsid w:val="00617E64"/>
    <w:rsid w:val="00617F42"/>
    <w:rsid w:val="006200E7"/>
    <w:rsid w:val="00620105"/>
    <w:rsid w:val="00620193"/>
    <w:rsid w:val="006201F6"/>
    <w:rsid w:val="00620200"/>
    <w:rsid w:val="00620229"/>
    <w:rsid w:val="006202B0"/>
    <w:rsid w:val="00620357"/>
    <w:rsid w:val="00620376"/>
    <w:rsid w:val="006203F0"/>
    <w:rsid w:val="00620426"/>
    <w:rsid w:val="0062047D"/>
    <w:rsid w:val="00620658"/>
    <w:rsid w:val="00620679"/>
    <w:rsid w:val="00620685"/>
    <w:rsid w:val="00620784"/>
    <w:rsid w:val="0062081E"/>
    <w:rsid w:val="0062098C"/>
    <w:rsid w:val="00620995"/>
    <w:rsid w:val="0062099F"/>
    <w:rsid w:val="00620A31"/>
    <w:rsid w:val="00620A52"/>
    <w:rsid w:val="00620AA1"/>
    <w:rsid w:val="00620B1C"/>
    <w:rsid w:val="00620B1E"/>
    <w:rsid w:val="00620B24"/>
    <w:rsid w:val="00620B34"/>
    <w:rsid w:val="00620BD8"/>
    <w:rsid w:val="00620C43"/>
    <w:rsid w:val="00620C64"/>
    <w:rsid w:val="00620C7F"/>
    <w:rsid w:val="00620CB1"/>
    <w:rsid w:val="00620D06"/>
    <w:rsid w:val="00620D10"/>
    <w:rsid w:val="00620D50"/>
    <w:rsid w:val="00620D53"/>
    <w:rsid w:val="00620DB2"/>
    <w:rsid w:val="00620DB5"/>
    <w:rsid w:val="00620DC3"/>
    <w:rsid w:val="00620DFE"/>
    <w:rsid w:val="00620E99"/>
    <w:rsid w:val="00620EDB"/>
    <w:rsid w:val="00620EE6"/>
    <w:rsid w:val="00621109"/>
    <w:rsid w:val="00621177"/>
    <w:rsid w:val="006212A6"/>
    <w:rsid w:val="006212B9"/>
    <w:rsid w:val="006212C8"/>
    <w:rsid w:val="006212CA"/>
    <w:rsid w:val="006212E5"/>
    <w:rsid w:val="006213CA"/>
    <w:rsid w:val="00621428"/>
    <w:rsid w:val="00621433"/>
    <w:rsid w:val="00621474"/>
    <w:rsid w:val="006214B7"/>
    <w:rsid w:val="00621558"/>
    <w:rsid w:val="00621560"/>
    <w:rsid w:val="00621592"/>
    <w:rsid w:val="00621598"/>
    <w:rsid w:val="0062162B"/>
    <w:rsid w:val="006216B9"/>
    <w:rsid w:val="006216BC"/>
    <w:rsid w:val="006217A8"/>
    <w:rsid w:val="006217D9"/>
    <w:rsid w:val="006218F4"/>
    <w:rsid w:val="00621947"/>
    <w:rsid w:val="00621948"/>
    <w:rsid w:val="00621A1B"/>
    <w:rsid w:val="00621A34"/>
    <w:rsid w:val="00621AF7"/>
    <w:rsid w:val="00621B0C"/>
    <w:rsid w:val="00621B37"/>
    <w:rsid w:val="00621B39"/>
    <w:rsid w:val="00621BAF"/>
    <w:rsid w:val="00621D4E"/>
    <w:rsid w:val="00621D60"/>
    <w:rsid w:val="00621DF6"/>
    <w:rsid w:val="00621E22"/>
    <w:rsid w:val="00621F46"/>
    <w:rsid w:val="00621F53"/>
    <w:rsid w:val="00621FD8"/>
    <w:rsid w:val="00622073"/>
    <w:rsid w:val="006221E8"/>
    <w:rsid w:val="006222BA"/>
    <w:rsid w:val="0062233B"/>
    <w:rsid w:val="00622357"/>
    <w:rsid w:val="00622378"/>
    <w:rsid w:val="00622404"/>
    <w:rsid w:val="0062242D"/>
    <w:rsid w:val="0062243E"/>
    <w:rsid w:val="0062248C"/>
    <w:rsid w:val="006224FC"/>
    <w:rsid w:val="00622511"/>
    <w:rsid w:val="00622564"/>
    <w:rsid w:val="00622581"/>
    <w:rsid w:val="00622648"/>
    <w:rsid w:val="00622706"/>
    <w:rsid w:val="0062273B"/>
    <w:rsid w:val="006227E8"/>
    <w:rsid w:val="0062284B"/>
    <w:rsid w:val="0062285A"/>
    <w:rsid w:val="00622880"/>
    <w:rsid w:val="00622927"/>
    <w:rsid w:val="00622951"/>
    <w:rsid w:val="0062299E"/>
    <w:rsid w:val="006229E8"/>
    <w:rsid w:val="00622A2C"/>
    <w:rsid w:val="00622A3B"/>
    <w:rsid w:val="00622A9D"/>
    <w:rsid w:val="00622AE5"/>
    <w:rsid w:val="00622B51"/>
    <w:rsid w:val="00622B6B"/>
    <w:rsid w:val="00622C06"/>
    <w:rsid w:val="00622C07"/>
    <w:rsid w:val="00622C37"/>
    <w:rsid w:val="00622C72"/>
    <w:rsid w:val="00622C9A"/>
    <w:rsid w:val="00622C9F"/>
    <w:rsid w:val="00622CD9"/>
    <w:rsid w:val="00622D02"/>
    <w:rsid w:val="00622DBE"/>
    <w:rsid w:val="00622E4C"/>
    <w:rsid w:val="00622ECB"/>
    <w:rsid w:val="00622F07"/>
    <w:rsid w:val="00622F43"/>
    <w:rsid w:val="00622F5C"/>
    <w:rsid w:val="00623025"/>
    <w:rsid w:val="00623120"/>
    <w:rsid w:val="006231E4"/>
    <w:rsid w:val="0062321B"/>
    <w:rsid w:val="00623221"/>
    <w:rsid w:val="0062327F"/>
    <w:rsid w:val="006232CD"/>
    <w:rsid w:val="006232E5"/>
    <w:rsid w:val="00623306"/>
    <w:rsid w:val="006233C1"/>
    <w:rsid w:val="00623400"/>
    <w:rsid w:val="0062343D"/>
    <w:rsid w:val="00623452"/>
    <w:rsid w:val="00623459"/>
    <w:rsid w:val="00623485"/>
    <w:rsid w:val="00623535"/>
    <w:rsid w:val="0062359F"/>
    <w:rsid w:val="00623623"/>
    <w:rsid w:val="0062364E"/>
    <w:rsid w:val="00623695"/>
    <w:rsid w:val="00623697"/>
    <w:rsid w:val="006236EF"/>
    <w:rsid w:val="00623703"/>
    <w:rsid w:val="00623715"/>
    <w:rsid w:val="00623853"/>
    <w:rsid w:val="00623885"/>
    <w:rsid w:val="0062389F"/>
    <w:rsid w:val="006238A8"/>
    <w:rsid w:val="006238AB"/>
    <w:rsid w:val="0062390C"/>
    <w:rsid w:val="00623A54"/>
    <w:rsid w:val="00623AEC"/>
    <w:rsid w:val="00623B2D"/>
    <w:rsid w:val="00623B51"/>
    <w:rsid w:val="00623C2D"/>
    <w:rsid w:val="00623C72"/>
    <w:rsid w:val="00623D1D"/>
    <w:rsid w:val="00623D23"/>
    <w:rsid w:val="00623D3E"/>
    <w:rsid w:val="00623D48"/>
    <w:rsid w:val="00623D9D"/>
    <w:rsid w:val="00623DCC"/>
    <w:rsid w:val="00623E34"/>
    <w:rsid w:val="00623E73"/>
    <w:rsid w:val="00623E8E"/>
    <w:rsid w:val="00623F21"/>
    <w:rsid w:val="00623F4A"/>
    <w:rsid w:val="00623FE1"/>
    <w:rsid w:val="0062403B"/>
    <w:rsid w:val="0062403E"/>
    <w:rsid w:val="00624096"/>
    <w:rsid w:val="006240A7"/>
    <w:rsid w:val="006241B5"/>
    <w:rsid w:val="006241BF"/>
    <w:rsid w:val="00624218"/>
    <w:rsid w:val="006242E4"/>
    <w:rsid w:val="00624351"/>
    <w:rsid w:val="0062445B"/>
    <w:rsid w:val="00624462"/>
    <w:rsid w:val="0062447E"/>
    <w:rsid w:val="006244CE"/>
    <w:rsid w:val="0062451B"/>
    <w:rsid w:val="00624586"/>
    <w:rsid w:val="006245B3"/>
    <w:rsid w:val="0062462C"/>
    <w:rsid w:val="006246A4"/>
    <w:rsid w:val="006246A9"/>
    <w:rsid w:val="0062473E"/>
    <w:rsid w:val="00624743"/>
    <w:rsid w:val="00624755"/>
    <w:rsid w:val="00624782"/>
    <w:rsid w:val="00624878"/>
    <w:rsid w:val="0062497F"/>
    <w:rsid w:val="0062498A"/>
    <w:rsid w:val="0062499E"/>
    <w:rsid w:val="006249D5"/>
    <w:rsid w:val="00624A4D"/>
    <w:rsid w:val="00624B48"/>
    <w:rsid w:val="00624B4E"/>
    <w:rsid w:val="00624B4F"/>
    <w:rsid w:val="00624CDD"/>
    <w:rsid w:val="00624D10"/>
    <w:rsid w:val="00624D73"/>
    <w:rsid w:val="00624D8E"/>
    <w:rsid w:val="00624E1A"/>
    <w:rsid w:val="00624E28"/>
    <w:rsid w:val="00624E7C"/>
    <w:rsid w:val="00624F0E"/>
    <w:rsid w:val="00624F80"/>
    <w:rsid w:val="00624F81"/>
    <w:rsid w:val="00625015"/>
    <w:rsid w:val="00625033"/>
    <w:rsid w:val="006251C5"/>
    <w:rsid w:val="00625226"/>
    <w:rsid w:val="0062523A"/>
    <w:rsid w:val="0062529B"/>
    <w:rsid w:val="006252C9"/>
    <w:rsid w:val="006252DE"/>
    <w:rsid w:val="0062536F"/>
    <w:rsid w:val="00625373"/>
    <w:rsid w:val="006253B1"/>
    <w:rsid w:val="006253BB"/>
    <w:rsid w:val="006254BF"/>
    <w:rsid w:val="00625646"/>
    <w:rsid w:val="006256F7"/>
    <w:rsid w:val="0062575D"/>
    <w:rsid w:val="006257DB"/>
    <w:rsid w:val="00625843"/>
    <w:rsid w:val="00625A2C"/>
    <w:rsid w:val="00625B95"/>
    <w:rsid w:val="00625BF2"/>
    <w:rsid w:val="00625C10"/>
    <w:rsid w:val="00625C8B"/>
    <w:rsid w:val="00625CA9"/>
    <w:rsid w:val="00625CF6"/>
    <w:rsid w:val="00625D16"/>
    <w:rsid w:val="00625D6C"/>
    <w:rsid w:val="00625F14"/>
    <w:rsid w:val="00625F73"/>
    <w:rsid w:val="00625FAE"/>
    <w:rsid w:val="00625FB5"/>
    <w:rsid w:val="00625FCC"/>
    <w:rsid w:val="00625FFD"/>
    <w:rsid w:val="00626013"/>
    <w:rsid w:val="0062604A"/>
    <w:rsid w:val="00626054"/>
    <w:rsid w:val="00626087"/>
    <w:rsid w:val="006260C5"/>
    <w:rsid w:val="00626165"/>
    <w:rsid w:val="006261B4"/>
    <w:rsid w:val="00626236"/>
    <w:rsid w:val="0062625E"/>
    <w:rsid w:val="00626282"/>
    <w:rsid w:val="0062630D"/>
    <w:rsid w:val="006264C7"/>
    <w:rsid w:val="006264D7"/>
    <w:rsid w:val="0062653B"/>
    <w:rsid w:val="00626545"/>
    <w:rsid w:val="0062661E"/>
    <w:rsid w:val="006266FB"/>
    <w:rsid w:val="0062671B"/>
    <w:rsid w:val="00626834"/>
    <w:rsid w:val="0062684A"/>
    <w:rsid w:val="00626864"/>
    <w:rsid w:val="00626873"/>
    <w:rsid w:val="006268A8"/>
    <w:rsid w:val="006268C3"/>
    <w:rsid w:val="0062698E"/>
    <w:rsid w:val="006269C2"/>
    <w:rsid w:val="00626A14"/>
    <w:rsid w:val="00626AB4"/>
    <w:rsid w:val="00626B7F"/>
    <w:rsid w:val="00626BBB"/>
    <w:rsid w:val="00626C13"/>
    <w:rsid w:val="00626C45"/>
    <w:rsid w:val="00626C7D"/>
    <w:rsid w:val="00626D86"/>
    <w:rsid w:val="00626DCD"/>
    <w:rsid w:val="00626DE4"/>
    <w:rsid w:val="00626E4E"/>
    <w:rsid w:val="00626EC1"/>
    <w:rsid w:val="00626ED9"/>
    <w:rsid w:val="00626EF6"/>
    <w:rsid w:val="00627071"/>
    <w:rsid w:val="006270DF"/>
    <w:rsid w:val="00627133"/>
    <w:rsid w:val="006271DA"/>
    <w:rsid w:val="00627240"/>
    <w:rsid w:val="00627281"/>
    <w:rsid w:val="006272F7"/>
    <w:rsid w:val="006272FC"/>
    <w:rsid w:val="0062732C"/>
    <w:rsid w:val="00627394"/>
    <w:rsid w:val="006273EC"/>
    <w:rsid w:val="0062763C"/>
    <w:rsid w:val="006276C5"/>
    <w:rsid w:val="00627818"/>
    <w:rsid w:val="0062786D"/>
    <w:rsid w:val="0062787E"/>
    <w:rsid w:val="006278CC"/>
    <w:rsid w:val="00627909"/>
    <w:rsid w:val="0062797C"/>
    <w:rsid w:val="00627A5A"/>
    <w:rsid w:val="00627AE9"/>
    <w:rsid w:val="00627B10"/>
    <w:rsid w:val="00627B1C"/>
    <w:rsid w:val="00627C0C"/>
    <w:rsid w:val="00627C2A"/>
    <w:rsid w:val="00627C6B"/>
    <w:rsid w:val="00627CAB"/>
    <w:rsid w:val="00627D1A"/>
    <w:rsid w:val="00627D70"/>
    <w:rsid w:val="00627DEE"/>
    <w:rsid w:val="00627F66"/>
    <w:rsid w:val="00627F8B"/>
    <w:rsid w:val="00630021"/>
    <w:rsid w:val="0063003F"/>
    <w:rsid w:val="0063006B"/>
    <w:rsid w:val="00630165"/>
    <w:rsid w:val="006301ED"/>
    <w:rsid w:val="0063020B"/>
    <w:rsid w:val="0063027F"/>
    <w:rsid w:val="00630282"/>
    <w:rsid w:val="006302B5"/>
    <w:rsid w:val="00630402"/>
    <w:rsid w:val="00630512"/>
    <w:rsid w:val="00630606"/>
    <w:rsid w:val="00630623"/>
    <w:rsid w:val="006306E8"/>
    <w:rsid w:val="006307D4"/>
    <w:rsid w:val="006307F8"/>
    <w:rsid w:val="0063080B"/>
    <w:rsid w:val="00630856"/>
    <w:rsid w:val="00630898"/>
    <w:rsid w:val="00630920"/>
    <w:rsid w:val="0063098D"/>
    <w:rsid w:val="00630A01"/>
    <w:rsid w:val="00630AC4"/>
    <w:rsid w:val="00630AF3"/>
    <w:rsid w:val="00630B08"/>
    <w:rsid w:val="00630B35"/>
    <w:rsid w:val="00630B91"/>
    <w:rsid w:val="00630C21"/>
    <w:rsid w:val="00630C7E"/>
    <w:rsid w:val="00630CE2"/>
    <w:rsid w:val="00630D74"/>
    <w:rsid w:val="00630DA9"/>
    <w:rsid w:val="00630DFA"/>
    <w:rsid w:val="00630E0A"/>
    <w:rsid w:val="00630E31"/>
    <w:rsid w:val="00630EBA"/>
    <w:rsid w:val="00630F39"/>
    <w:rsid w:val="006310DB"/>
    <w:rsid w:val="00631143"/>
    <w:rsid w:val="00631182"/>
    <w:rsid w:val="006311A5"/>
    <w:rsid w:val="006312A6"/>
    <w:rsid w:val="0063135F"/>
    <w:rsid w:val="00631367"/>
    <w:rsid w:val="00631377"/>
    <w:rsid w:val="006314B9"/>
    <w:rsid w:val="006314C6"/>
    <w:rsid w:val="006314EA"/>
    <w:rsid w:val="0063153A"/>
    <w:rsid w:val="0063155C"/>
    <w:rsid w:val="006315D1"/>
    <w:rsid w:val="006315FA"/>
    <w:rsid w:val="00631618"/>
    <w:rsid w:val="00631645"/>
    <w:rsid w:val="0063166F"/>
    <w:rsid w:val="006316C6"/>
    <w:rsid w:val="006316D1"/>
    <w:rsid w:val="006316FB"/>
    <w:rsid w:val="0063181F"/>
    <w:rsid w:val="00631A77"/>
    <w:rsid w:val="00631B18"/>
    <w:rsid w:val="00631C9A"/>
    <w:rsid w:val="00631CA9"/>
    <w:rsid w:val="00631DB6"/>
    <w:rsid w:val="00631E86"/>
    <w:rsid w:val="00631EC6"/>
    <w:rsid w:val="00631FB4"/>
    <w:rsid w:val="00632064"/>
    <w:rsid w:val="00632197"/>
    <w:rsid w:val="00632205"/>
    <w:rsid w:val="00632236"/>
    <w:rsid w:val="006322A8"/>
    <w:rsid w:val="006322C1"/>
    <w:rsid w:val="00632387"/>
    <w:rsid w:val="00632430"/>
    <w:rsid w:val="0063245B"/>
    <w:rsid w:val="00632534"/>
    <w:rsid w:val="006325B0"/>
    <w:rsid w:val="006325EE"/>
    <w:rsid w:val="006326AA"/>
    <w:rsid w:val="0063270E"/>
    <w:rsid w:val="0063280A"/>
    <w:rsid w:val="00632833"/>
    <w:rsid w:val="0063285B"/>
    <w:rsid w:val="0063291C"/>
    <w:rsid w:val="00632A2F"/>
    <w:rsid w:val="00632A39"/>
    <w:rsid w:val="00632A6B"/>
    <w:rsid w:val="00632B1F"/>
    <w:rsid w:val="00632B90"/>
    <w:rsid w:val="00632BC7"/>
    <w:rsid w:val="00632D17"/>
    <w:rsid w:val="00632D59"/>
    <w:rsid w:val="00632E19"/>
    <w:rsid w:val="00632E2C"/>
    <w:rsid w:val="00632E54"/>
    <w:rsid w:val="00632E6B"/>
    <w:rsid w:val="00632EDF"/>
    <w:rsid w:val="00632FEF"/>
    <w:rsid w:val="0063300B"/>
    <w:rsid w:val="00633073"/>
    <w:rsid w:val="006330E4"/>
    <w:rsid w:val="00633173"/>
    <w:rsid w:val="0063323C"/>
    <w:rsid w:val="006332F0"/>
    <w:rsid w:val="006333AE"/>
    <w:rsid w:val="006333DB"/>
    <w:rsid w:val="006334AE"/>
    <w:rsid w:val="0063354F"/>
    <w:rsid w:val="006335AF"/>
    <w:rsid w:val="006335DB"/>
    <w:rsid w:val="006336D9"/>
    <w:rsid w:val="00633728"/>
    <w:rsid w:val="006337A0"/>
    <w:rsid w:val="00633822"/>
    <w:rsid w:val="006338B0"/>
    <w:rsid w:val="00633905"/>
    <w:rsid w:val="006339CC"/>
    <w:rsid w:val="00633AB3"/>
    <w:rsid w:val="00633B23"/>
    <w:rsid w:val="00633B87"/>
    <w:rsid w:val="00633B9C"/>
    <w:rsid w:val="00633E08"/>
    <w:rsid w:val="00633E41"/>
    <w:rsid w:val="00633EBD"/>
    <w:rsid w:val="00633F36"/>
    <w:rsid w:val="00634064"/>
    <w:rsid w:val="00634081"/>
    <w:rsid w:val="00634090"/>
    <w:rsid w:val="006340B1"/>
    <w:rsid w:val="00634195"/>
    <w:rsid w:val="0063419C"/>
    <w:rsid w:val="00634217"/>
    <w:rsid w:val="00634244"/>
    <w:rsid w:val="00634279"/>
    <w:rsid w:val="0063431E"/>
    <w:rsid w:val="00634351"/>
    <w:rsid w:val="0063436C"/>
    <w:rsid w:val="00634450"/>
    <w:rsid w:val="00634455"/>
    <w:rsid w:val="00634474"/>
    <w:rsid w:val="00634523"/>
    <w:rsid w:val="0063454F"/>
    <w:rsid w:val="00634620"/>
    <w:rsid w:val="0063469E"/>
    <w:rsid w:val="006346B7"/>
    <w:rsid w:val="0063470E"/>
    <w:rsid w:val="0063471E"/>
    <w:rsid w:val="0063474E"/>
    <w:rsid w:val="00634787"/>
    <w:rsid w:val="00634871"/>
    <w:rsid w:val="006348B2"/>
    <w:rsid w:val="006348E0"/>
    <w:rsid w:val="006349B2"/>
    <w:rsid w:val="006349F9"/>
    <w:rsid w:val="006349FA"/>
    <w:rsid w:val="00634A73"/>
    <w:rsid w:val="00634AA7"/>
    <w:rsid w:val="00634B83"/>
    <w:rsid w:val="00634BBE"/>
    <w:rsid w:val="00634E26"/>
    <w:rsid w:val="00634F60"/>
    <w:rsid w:val="00634F8B"/>
    <w:rsid w:val="00634FAC"/>
    <w:rsid w:val="00634FF0"/>
    <w:rsid w:val="00634FFA"/>
    <w:rsid w:val="00635047"/>
    <w:rsid w:val="006350AD"/>
    <w:rsid w:val="006350CD"/>
    <w:rsid w:val="00635109"/>
    <w:rsid w:val="00635123"/>
    <w:rsid w:val="00635169"/>
    <w:rsid w:val="00635281"/>
    <w:rsid w:val="006352A5"/>
    <w:rsid w:val="0063532E"/>
    <w:rsid w:val="00635345"/>
    <w:rsid w:val="00635397"/>
    <w:rsid w:val="006353C9"/>
    <w:rsid w:val="00635418"/>
    <w:rsid w:val="00635454"/>
    <w:rsid w:val="00635492"/>
    <w:rsid w:val="00635527"/>
    <w:rsid w:val="00635579"/>
    <w:rsid w:val="00635601"/>
    <w:rsid w:val="00635612"/>
    <w:rsid w:val="006357E8"/>
    <w:rsid w:val="00635808"/>
    <w:rsid w:val="006358FB"/>
    <w:rsid w:val="00635AA2"/>
    <w:rsid w:val="00635B15"/>
    <w:rsid w:val="00635B2D"/>
    <w:rsid w:val="00635B41"/>
    <w:rsid w:val="00635B7A"/>
    <w:rsid w:val="00635B9C"/>
    <w:rsid w:val="00635BAD"/>
    <w:rsid w:val="00635CD9"/>
    <w:rsid w:val="00635D3E"/>
    <w:rsid w:val="00635DC1"/>
    <w:rsid w:val="00635F52"/>
    <w:rsid w:val="00635F54"/>
    <w:rsid w:val="00635FA2"/>
    <w:rsid w:val="006360A2"/>
    <w:rsid w:val="006360B5"/>
    <w:rsid w:val="00636115"/>
    <w:rsid w:val="00636159"/>
    <w:rsid w:val="006361C9"/>
    <w:rsid w:val="00636263"/>
    <w:rsid w:val="006362B9"/>
    <w:rsid w:val="0063658E"/>
    <w:rsid w:val="0063658F"/>
    <w:rsid w:val="006365AA"/>
    <w:rsid w:val="006366C0"/>
    <w:rsid w:val="006366CD"/>
    <w:rsid w:val="0063672B"/>
    <w:rsid w:val="0063675A"/>
    <w:rsid w:val="006367BC"/>
    <w:rsid w:val="00636801"/>
    <w:rsid w:val="0063680E"/>
    <w:rsid w:val="0063686B"/>
    <w:rsid w:val="00636897"/>
    <w:rsid w:val="006368B2"/>
    <w:rsid w:val="006369AF"/>
    <w:rsid w:val="006369BC"/>
    <w:rsid w:val="00636A50"/>
    <w:rsid w:val="00636B08"/>
    <w:rsid w:val="00636B86"/>
    <w:rsid w:val="00636C14"/>
    <w:rsid w:val="00636CD9"/>
    <w:rsid w:val="00636D9C"/>
    <w:rsid w:val="00636DDE"/>
    <w:rsid w:val="00636DFE"/>
    <w:rsid w:val="00636E10"/>
    <w:rsid w:val="00636E43"/>
    <w:rsid w:val="00636EBB"/>
    <w:rsid w:val="00636F65"/>
    <w:rsid w:val="00637031"/>
    <w:rsid w:val="00637044"/>
    <w:rsid w:val="00637093"/>
    <w:rsid w:val="00637144"/>
    <w:rsid w:val="0063716F"/>
    <w:rsid w:val="006371B8"/>
    <w:rsid w:val="006373B5"/>
    <w:rsid w:val="0063742A"/>
    <w:rsid w:val="006374C9"/>
    <w:rsid w:val="006374D6"/>
    <w:rsid w:val="00637504"/>
    <w:rsid w:val="00637557"/>
    <w:rsid w:val="00637587"/>
    <w:rsid w:val="00637597"/>
    <w:rsid w:val="006376F1"/>
    <w:rsid w:val="00637727"/>
    <w:rsid w:val="006377C3"/>
    <w:rsid w:val="006377E6"/>
    <w:rsid w:val="006377F6"/>
    <w:rsid w:val="0063787A"/>
    <w:rsid w:val="0063788A"/>
    <w:rsid w:val="006378D4"/>
    <w:rsid w:val="0063792A"/>
    <w:rsid w:val="00637989"/>
    <w:rsid w:val="006379B3"/>
    <w:rsid w:val="00637A25"/>
    <w:rsid w:val="00637A2B"/>
    <w:rsid w:val="00637AA2"/>
    <w:rsid w:val="00637B03"/>
    <w:rsid w:val="00637B3F"/>
    <w:rsid w:val="00637B5B"/>
    <w:rsid w:val="00637C70"/>
    <w:rsid w:val="00637C82"/>
    <w:rsid w:val="00637C84"/>
    <w:rsid w:val="00637E73"/>
    <w:rsid w:val="00637F62"/>
    <w:rsid w:val="00637F78"/>
    <w:rsid w:val="00640007"/>
    <w:rsid w:val="0064002F"/>
    <w:rsid w:val="00640063"/>
    <w:rsid w:val="006401FF"/>
    <w:rsid w:val="00640237"/>
    <w:rsid w:val="00640264"/>
    <w:rsid w:val="006402C3"/>
    <w:rsid w:val="006402C7"/>
    <w:rsid w:val="006402D1"/>
    <w:rsid w:val="006403A0"/>
    <w:rsid w:val="006403A1"/>
    <w:rsid w:val="006404D1"/>
    <w:rsid w:val="006405D5"/>
    <w:rsid w:val="00640645"/>
    <w:rsid w:val="00640668"/>
    <w:rsid w:val="00640784"/>
    <w:rsid w:val="006407F0"/>
    <w:rsid w:val="00640827"/>
    <w:rsid w:val="00640874"/>
    <w:rsid w:val="006408EE"/>
    <w:rsid w:val="006408F2"/>
    <w:rsid w:val="0064090B"/>
    <w:rsid w:val="00640928"/>
    <w:rsid w:val="0064094F"/>
    <w:rsid w:val="00640A05"/>
    <w:rsid w:val="00640A15"/>
    <w:rsid w:val="00640BE2"/>
    <w:rsid w:val="00640CE1"/>
    <w:rsid w:val="00640CE9"/>
    <w:rsid w:val="00640D53"/>
    <w:rsid w:val="00640D98"/>
    <w:rsid w:val="00640DBC"/>
    <w:rsid w:val="00640DC3"/>
    <w:rsid w:val="00640DD3"/>
    <w:rsid w:val="00640E3D"/>
    <w:rsid w:val="00640EA9"/>
    <w:rsid w:val="00640EF2"/>
    <w:rsid w:val="00640F7A"/>
    <w:rsid w:val="00640FC2"/>
    <w:rsid w:val="00641039"/>
    <w:rsid w:val="006410D4"/>
    <w:rsid w:val="006411DF"/>
    <w:rsid w:val="006411F8"/>
    <w:rsid w:val="0064122C"/>
    <w:rsid w:val="00641267"/>
    <w:rsid w:val="006412E3"/>
    <w:rsid w:val="0064133F"/>
    <w:rsid w:val="0064135D"/>
    <w:rsid w:val="0064137A"/>
    <w:rsid w:val="006413D0"/>
    <w:rsid w:val="00641456"/>
    <w:rsid w:val="0064146B"/>
    <w:rsid w:val="0064146D"/>
    <w:rsid w:val="0064147B"/>
    <w:rsid w:val="00641486"/>
    <w:rsid w:val="00641490"/>
    <w:rsid w:val="006414B8"/>
    <w:rsid w:val="006414EA"/>
    <w:rsid w:val="006414F2"/>
    <w:rsid w:val="006414FC"/>
    <w:rsid w:val="00641596"/>
    <w:rsid w:val="006415DF"/>
    <w:rsid w:val="0064163E"/>
    <w:rsid w:val="00641650"/>
    <w:rsid w:val="006416E7"/>
    <w:rsid w:val="0064173D"/>
    <w:rsid w:val="00641765"/>
    <w:rsid w:val="006417BE"/>
    <w:rsid w:val="006417C2"/>
    <w:rsid w:val="006418D5"/>
    <w:rsid w:val="0064193C"/>
    <w:rsid w:val="0064197B"/>
    <w:rsid w:val="0064198A"/>
    <w:rsid w:val="00641A59"/>
    <w:rsid w:val="00641A70"/>
    <w:rsid w:val="00641B64"/>
    <w:rsid w:val="00641C56"/>
    <w:rsid w:val="00641C6C"/>
    <w:rsid w:val="00641E6D"/>
    <w:rsid w:val="00641F54"/>
    <w:rsid w:val="00641F90"/>
    <w:rsid w:val="00641F95"/>
    <w:rsid w:val="0064201B"/>
    <w:rsid w:val="0064209A"/>
    <w:rsid w:val="006420DA"/>
    <w:rsid w:val="006420F2"/>
    <w:rsid w:val="0064216E"/>
    <w:rsid w:val="00642171"/>
    <w:rsid w:val="006421A6"/>
    <w:rsid w:val="00642255"/>
    <w:rsid w:val="00642265"/>
    <w:rsid w:val="006422BA"/>
    <w:rsid w:val="006422BB"/>
    <w:rsid w:val="0064232C"/>
    <w:rsid w:val="0064238A"/>
    <w:rsid w:val="006423E5"/>
    <w:rsid w:val="006424B8"/>
    <w:rsid w:val="006426E7"/>
    <w:rsid w:val="006427B6"/>
    <w:rsid w:val="006427C0"/>
    <w:rsid w:val="00642818"/>
    <w:rsid w:val="006428D5"/>
    <w:rsid w:val="006429B5"/>
    <w:rsid w:val="00642A94"/>
    <w:rsid w:val="00642ACA"/>
    <w:rsid w:val="00642AD8"/>
    <w:rsid w:val="00642B0D"/>
    <w:rsid w:val="00642B97"/>
    <w:rsid w:val="00642C47"/>
    <w:rsid w:val="00642DC6"/>
    <w:rsid w:val="00642DF2"/>
    <w:rsid w:val="00642E64"/>
    <w:rsid w:val="00642EC7"/>
    <w:rsid w:val="00642ED5"/>
    <w:rsid w:val="00642EEC"/>
    <w:rsid w:val="00642FC5"/>
    <w:rsid w:val="00643056"/>
    <w:rsid w:val="00643086"/>
    <w:rsid w:val="006430F4"/>
    <w:rsid w:val="00643155"/>
    <w:rsid w:val="006431E9"/>
    <w:rsid w:val="00643224"/>
    <w:rsid w:val="006432EB"/>
    <w:rsid w:val="00643329"/>
    <w:rsid w:val="0064332E"/>
    <w:rsid w:val="0064332F"/>
    <w:rsid w:val="00643398"/>
    <w:rsid w:val="006433B9"/>
    <w:rsid w:val="00643483"/>
    <w:rsid w:val="006434CE"/>
    <w:rsid w:val="006434DE"/>
    <w:rsid w:val="006435E1"/>
    <w:rsid w:val="00643678"/>
    <w:rsid w:val="006436E0"/>
    <w:rsid w:val="006436ED"/>
    <w:rsid w:val="00643775"/>
    <w:rsid w:val="0064385D"/>
    <w:rsid w:val="006438D1"/>
    <w:rsid w:val="00643978"/>
    <w:rsid w:val="006439CF"/>
    <w:rsid w:val="00643A02"/>
    <w:rsid w:val="00643AFA"/>
    <w:rsid w:val="00643BA3"/>
    <w:rsid w:val="00643D06"/>
    <w:rsid w:val="00643D99"/>
    <w:rsid w:val="00643DCE"/>
    <w:rsid w:val="00643DF9"/>
    <w:rsid w:val="006440CC"/>
    <w:rsid w:val="0064412E"/>
    <w:rsid w:val="00644223"/>
    <w:rsid w:val="006442F8"/>
    <w:rsid w:val="00644308"/>
    <w:rsid w:val="00644421"/>
    <w:rsid w:val="00644512"/>
    <w:rsid w:val="00644559"/>
    <w:rsid w:val="0064457E"/>
    <w:rsid w:val="006445DF"/>
    <w:rsid w:val="006446AB"/>
    <w:rsid w:val="006446D7"/>
    <w:rsid w:val="006446EA"/>
    <w:rsid w:val="0064473C"/>
    <w:rsid w:val="0064473D"/>
    <w:rsid w:val="00644793"/>
    <w:rsid w:val="00644801"/>
    <w:rsid w:val="0064488C"/>
    <w:rsid w:val="006448B9"/>
    <w:rsid w:val="006448D9"/>
    <w:rsid w:val="00644967"/>
    <w:rsid w:val="00644977"/>
    <w:rsid w:val="006449A6"/>
    <w:rsid w:val="00644A4C"/>
    <w:rsid w:val="00644A98"/>
    <w:rsid w:val="00644B0D"/>
    <w:rsid w:val="00644B1B"/>
    <w:rsid w:val="00644B4F"/>
    <w:rsid w:val="00644B63"/>
    <w:rsid w:val="00644B96"/>
    <w:rsid w:val="00644BC6"/>
    <w:rsid w:val="00644C10"/>
    <w:rsid w:val="00644C9D"/>
    <w:rsid w:val="00644D09"/>
    <w:rsid w:val="00644D20"/>
    <w:rsid w:val="00644DC9"/>
    <w:rsid w:val="00644E23"/>
    <w:rsid w:val="00644E43"/>
    <w:rsid w:val="00644FE4"/>
    <w:rsid w:val="00644FFA"/>
    <w:rsid w:val="006451A2"/>
    <w:rsid w:val="006452A4"/>
    <w:rsid w:val="006453E4"/>
    <w:rsid w:val="0064546A"/>
    <w:rsid w:val="00645485"/>
    <w:rsid w:val="0064548F"/>
    <w:rsid w:val="006455AB"/>
    <w:rsid w:val="006455C1"/>
    <w:rsid w:val="00645662"/>
    <w:rsid w:val="00645663"/>
    <w:rsid w:val="00645696"/>
    <w:rsid w:val="00645713"/>
    <w:rsid w:val="00645733"/>
    <w:rsid w:val="00645741"/>
    <w:rsid w:val="00645796"/>
    <w:rsid w:val="006457DD"/>
    <w:rsid w:val="006457F1"/>
    <w:rsid w:val="006458EB"/>
    <w:rsid w:val="00645929"/>
    <w:rsid w:val="006459CF"/>
    <w:rsid w:val="00645A92"/>
    <w:rsid w:val="00645AD2"/>
    <w:rsid w:val="00645B4A"/>
    <w:rsid w:val="00645BB7"/>
    <w:rsid w:val="00645BD0"/>
    <w:rsid w:val="00645DFD"/>
    <w:rsid w:val="00645E16"/>
    <w:rsid w:val="00645E88"/>
    <w:rsid w:val="00645EB9"/>
    <w:rsid w:val="00645F25"/>
    <w:rsid w:val="00646090"/>
    <w:rsid w:val="006461B6"/>
    <w:rsid w:val="00646206"/>
    <w:rsid w:val="00646248"/>
    <w:rsid w:val="0064625B"/>
    <w:rsid w:val="00646275"/>
    <w:rsid w:val="0064640A"/>
    <w:rsid w:val="0064647B"/>
    <w:rsid w:val="0064649A"/>
    <w:rsid w:val="00646541"/>
    <w:rsid w:val="0064656B"/>
    <w:rsid w:val="00646640"/>
    <w:rsid w:val="00646712"/>
    <w:rsid w:val="00646735"/>
    <w:rsid w:val="006467BB"/>
    <w:rsid w:val="006467FC"/>
    <w:rsid w:val="00646821"/>
    <w:rsid w:val="0064684A"/>
    <w:rsid w:val="00646853"/>
    <w:rsid w:val="006468E0"/>
    <w:rsid w:val="0064690F"/>
    <w:rsid w:val="006469D5"/>
    <w:rsid w:val="00646AC3"/>
    <w:rsid w:val="00646B3D"/>
    <w:rsid w:val="00646B44"/>
    <w:rsid w:val="00646BC1"/>
    <w:rsid w:val="00646DD4"/>
    <w:rsid w:val="00646EAB"/>
    <w:rsid w:val="00646EC5"/>
    <w:rsid w:val="00646EDF"/>
    <w:rsid w:val="00646F06"/>
    <w:rsid w:val="00646F11"/>
    <w:rsid w:val="00646F39"/>
    <w:rsid w:val="00647001"/>
    <w:rsid w:val="00647154"/>
    <w:rsid w:val="00647189"/>
    <w:rsid w:val="006471DE"/>
    <w:rsid w:val="006471FC"/>
    <w:rsid w:val="0064743B"/>
    <w:rsid w:val="0064759A"/>
    <w:rsid w:val="006476EE"/>
    <w:rsid w:val="00647856"/>
    <w:rsid w:val="006478FC"/>
    <w:rsid w:val="00647A23"/>
    <w:rsid w:val="00647BAF"/>
    <w:rsid w:val="00647C9D"/>
    <w:rsid w:val="00647D35"/>
    <w:rsid w:val="00647D85"/>
    <w:rsid w:val="00647DCD"/>
    <w:rsid w:val="00647DDD"/>
    <w:rsid w:val="00647DE3"/>
    <w:rsid w:val="00647E1B"/>
    <w:rsid w:val="00647ED7"/>
    <w:rsid w:val="00647FEE"/>
    <w:rsid w:val="0065003E"/>
    <w:rsid w:val="00650068"/>
    <w:rsid w:val="006500A8"/>
    <w:rsid w:val="006500F8"/>
    <w:rsid w:val="006501D0"/>
    <w:rsid w:val="0065020A"/>
    <w:rsid w:val="00650250"/>
    <w:rsid w:val="006502A3"/>
    <w:rsid w:val="00650353"/>
    <w:rsid w:val="0065035B"/>
    <w:rsid w:val="006503DD"/>
    <w:rsid w:val="00650420"/>
    <w:rsid w:val="006504F8"/>
    <w:rsid w:val="0065057B"/>
    <w:rsid w:val="00650581"/>
    <w:rsid w:val="006505C9"/>
    <w:rsid w:val="0065063E"/>
    <w:rsid w:val="006506CD"/>
    <w:rsid w:val="00650758"/>
    <w:rsid w:val="006507C6"/>
    <w:rsid w:val="00650859"/>
    <w:rsid w:val="006508BF"/>
    <w:rsid w:val="006508F1"/>
    <w:rsid w:val="006508FB"/>
    <w:rsid w:val="00650945"/>
    <w:rsid w:val="006509D3"/>
    <w:rsid w:val="00650A5D"/>
    <w:rsid w:val="00650A66"/>
    <w:rsid w:val="00650B16"/>
    <w:rsid w:val="00650C1C"/>
    <w:rsid w:val="00650C20"/>
    <w:rsid w:val="00650CB2"/>
    <w:rsid w:val="00650CD3"/>
    <w:rsid w:val="00650CD6"/>
    <w:rsid w:val="00650CF0"/>
    <w:rsid w:val="00650CFB"/>
    <w:rsid w:val="00650E0B"/>
    <w:rsid w:val="00650EF3"/>
    <w:rsid w:val="00650F5B"/>
    <w:rsid w:val="00650FB6"/>
    <w:rsid w:val="00650FEF"/>
    <w:rsid w:val="00651058"/>
    <w:rsid w:val="0065129C"/>
    <w:rsid w:val="006512F9"/>
    <w:rsid w:val="00651378"/>
    <w:rsid w:val="0065142F"/>
    <w:rsid w:val="00651439"/>
    <w:rsid w:val="0065145C"/>
    <w:rsid w:val="0065149C"/>
    <w:rsid w:val="0065169F"/>
    <w:rsid w:val="006516C1"/>
    <w:rsid w:val="0065190D"/>
    <w:rsid w:val="0065192B"/>
    <w:rsid w:val="00651953"/>
    <w:rsid w:val="006519B8"/>
    <w:rsid w:val="00651A23"/>
    <w:rsid w:val="00651A3D"/>
    <w:rsid w:val="00651A8C"/>
    <w:rsid w:val="00651B24"/>
    <w:rsid w:val="00651B83"/>
    <w:rsid w:val="00651BAB"/>
    <w:rsid w:val="00651BE4"/>
    <w:rsid w:val="00651CA9"/>
    <w:rsid w:val="00651DA9"/>
    <w:rsid w:val="00651DDF"/>
    <w:rsid w:val="00651E38"/>
    <w:rsid w:val="00651EA9"/>
    <w:rsid w:val="00651F69"/>
    <w:rsid w:val="00651F8C"/>
    <w:rsid w:val="00651FD4"/>
    <w:rsid w:val="00651FD7"/>
    <w:rsid w:val="00652061"/>
    <w:rsid w:val="00652085"/>
    <w:rsid w:val="006520C3"/>
    <w:rsid w:val="006520EE"/>
    <w:rsid w:val="00652128"/>
    <w:rsid w:val="00652142"/>
    <w:rsid w:val="006521A6"/>
    <w:rsid w:val="00652200"/>
    <w:rsid w:val="0065225D"/>
    <w:rsid w:val="006522A7"/>
    <w:rsid w:val="00652305"/>
    <w:rsid w:val="00652329"/>
    <w:rsid w:val="0065234A"/>
    <w:rsid w:val="0065248C"/>
    <w:rsid w:val="00652579"/>
    <w:rsid w:val="006525C1"/>
    <w:rsid w:val="0065260F"/>
    <w:rsid w:val="00652688"/>
    <w:rsid w:val="006527CB"/>
    <w:rsid w:val="00652837"/>
    <w:rsid w:val="00652878"/>
    <w:rsid w:val="00652888"/>
    <w:rsid w:val="006528D4"/>
    <w:rsid w:val="006529AB"/>
    <w:rsid w:val="00652A70"/>
    <w:rsid w:val="00652AF2"/>
    <w:rsid w:val="00652B37"/>
    <w:rsid w:val="00652B58"/>
    <w:rsid w:val="00652B64"/>
    <w:rsid w:val="00652B74"/>
    <w:rsid w:val="00652BFF"/>
    <w:rsid w:val="00652C7D"/>
    <w:rsid w:val="00652C92"/>
    <w:rsid w:val="00652C9F"/>
    <w:rsid w:val="00652D03"/>
    <w:rsid w:val="00652D33"/>
    <w:rsid w:val="00652ECC"/>
    <w:rsid w:val="00652EED"/>
    <w:rsid w:val="00653090"/>
    <w:rsid w:val="006530B0"/>
    <w:rsid w:val="0065322C"/>
    <w:rsid w:val="00653230"/>
    <w:rsid w:val="00653254"/>
    <w:rsid w:val="00653321"/>
    <w:rsid w:val="00653345"/>
    <w:rsid w:val="00653352"/>
    <w:rsid w:val="00653364"/>
    <w:rsid w:val="00653435"/>
    <w:rsid w:val="00653560"/>
    <w:rsid w:val="00653598"/>
    <w:rsid w:val="006535CF"/>
    <w:rsid w:val="006535D0"/>
    <w:rsid w:val="006535F1"/>
    <w:rsid w:val="00653605"/>
    <w:rsid w:val="00653644"/>
    <w:rsid w:val="00653689"/>
    <w:rsid w:val="00653817"/>
    <w:rsid w:val="00653927"/>
    <w:rsid w:val="00653993"/>
    <w:rsid w:val="00653A67"/>
    <w:rsid w:val="00653A69"/>
    <w:rsid w:val="00653A89"/>
    <w:rsid w:val="00653BC9"/>
    <w:rsid w:val="00653D37"/>
    <w:rsid w:val="00653D7A"/>
    <w:rsid w:val="00653DC7"/>
    <w:rsid w:val="00653DE0"/>
    <w:rsid w:val="00653F97"/>
    <w:rsid w:val="00653FB5"/>
    <w:rsid w:val="00653FD4"/>
    <w:rsid w:val="0065419F"/>
    <w:rsid w:val="006541AF"/>
    <w:rsid w:val="006541E9"/>
    <w:rsid w:val="006541F3"/>
    <w:rsid w:val="0065421E"/>
    <w:rsid w:val="00654220"/>
    <w:rsid w:val="0065425E"/>
    <w:rsid w:val="00654293"/>
    <w:rsid w:val="0065429A"/>
    <w:rsid w:val="006542E2"/>
    <w:rsid w:val="00654311"/>
    <w:rsid w:val="006543A4"/>
    <w:rsid w:val="006543CF"/>
    <w:rsid w:val="006543E4"/>
    <w:rsid w:val="006543EB"/>
    <w:rsid w:val="006543F0"/>
    <w:rsid w:val="0065441A"/>
    <w:rsid w:val="006544C8"/>
    <w:rsid w:val="006544DD"/>
    <w:rsid w:val="0065464F"/>
    <w:rsid w:val="00654670"/>
    <w:rsid w:val="006546E9"/>
    <w:rsid w:val="006547D0"/>
    <w:rsid w:val="0065481E"/>
    <w:rsid w:val="006548A6"/>
    <w:rsid w:val="006548B4"/>
    <w:rsid w:val="00654901"/>
    <w:rsid w:val="00654916"/>
    <w:rsid w:val="00654968"/>
    <w:rsid w:val="0065496E"/>
    <w:rsid w:val="00654994"/>
    <w:rsid w:val="0065499C"/>
    <w:rsid w:val="00654AAA"/>
    <w:rsid w:val="00654BCF"/>
    <w:rsid w:val="00654C10"/>
    <w:rsid w:val="00654D3E"/>
    <w:rsid w:val="00654D43"/>
    <w:rsid w:val="00654D5B"/>
    <w:rsid w:val="00654DA0"/>
    <w:rsid w:val="00654E0F"/>
    <w:rsid w:val="00654ECA"/>
    <w:rsid w:val="00654EFA"/>
    <w:rsid w:val="0065500D"/>
    <w:rsid w:val="00655090"/>
    <w:rsid w:val="0065509F"/>
    <w:rsid w:val="006550B9"/>
    <w:rsid w:val="0065514B"/>
    <w:rsid w:val="0065517F"/>
    <w:rsid w:val="0065528D"/>
    <w:rsid w:val="006552C6"/>
    <w:rsid w:val="00655576"/>
    <w:rsid w:val="00655588"/>
    <w:rsid w:val="006555BC"/>
    <w:rsid w:val="006555C2"/>
    <w:rsid w:val="00655647"/>
    <w:rsid w:val="0065571C"/>
    <w:rsid w:val="0065579C"/>
    <w:rsid w:val="006557D1"/>
    <w:rsid w:val="006557E0"/>
    <w:rsid w:val="00655857"/>
    <w:rsid w:val="00655942"/>
    <w:rsid w:val="006559D2"/>
    <w:rsid w:val="00655A40"/>
    <w:rsid w:val="00655A80"/>
    <w:rsid w:val="00655ABE"/>
    <w:rsid w:val="00655AC1"/>
    <w:rsid w:val="00655CD3"/>
    <w:rsid w:val="00655CFF"/>
    <w:rsid w:val="00655D23"/>
    <w:rsid w:val="00655D3B"/>
    <w:rsid w:val="00655D64"/>
    <w:rsid w:val="00655D9D"/>
    <w:rsid w:val="00655DF1"/>
    <w:rsid w:val="00655E0A"/>
    <w:rsid w:val="00655E15"/>
    <w:rsid w:val="00655E51"/>
    <w:rsid w:val="00655EDE"/>
    <w:rsid w:val="00655EEF"/>
    <w:rsid w:val="00655FF9"/>
    <w:rsid w:val="0065606B"/>
    <w:rsid w:val="00656094"/>
    <w:rsid w:val="006560AF"/>
    <w:rsid w:val="00656110"/>
    <w:rsid w:val="00656121"/>
    <w:rsid w:val="0065616C"/>
    <w:rsid w:val="0065617D"/>
    <w:rsid w:val="00656262"/>
    <w:rsid w:val="0065626D"/>
    <w:rsid w:val="00656277"/>
    <w:rsid w:val="0065638E"/>
    <w:rsid w:val="006563CD"/>
    <w:rsid w:val="00656455"/>
    <w:rsid w:val="006564B4"/>
    <w:rsid w:val="006566D7"/>
    <w:rsid w:val="00656768"/>
    <w:rsid w:val="00656802"/>
    <w:rsid w:val="0065682C"/>
    <w:rsid w:val="00656858"/>
    <w:rsid w:val="0065688A"/>
    <w:rsid w:val="006568EF"/>
    <w:rsid w:val="006568FB"/>
    <w:rsid w:val="00656904"/>
    <w:rsid w:val="006569B8"/>
    <w:rsid w:val="006569C2"/>
    <w:rsid w:val="00656A40"/>
    <w:rsid w:val="00656A98"/>
    <w:rsid w:val="00656B59"/>
    <w:rsid w:val="00656B89"/>
    <w:rsid w:val="00656B8F"/>
    <w:rsid w:val="00656C34"/>
    <w:rsid w:val="00656CDD"/>
    <w:rsid w:val="00656D48"/>
    <w:rsid w:val="00656D7B"/>
    <w:rsid w:val="00656DEA"/>
    <w:rsid w:val="00656E30"/>
    <w:rsid w:val="00656F40"/>
    <w:rsid w:val="00656FD4"/>
    <w:rsid w:val="0065705E"/>
    <w:rsid w:val="006571F6"/>
    <w:rsid w:val="00657243"/>
    <w:rsid w:val="00657272"/>
    <w:rsid w:val="006573BD"/>
    <w:rsid w:val="006573CD"/>
    <w:rsid w:val="006573FE"/>
    <w:rsid w:val="006574C1"/>
    <w:rsid w:val="006574F7"/>
    <w:rsid w:val="00657568"/>
    <w:rsid w:val="006575C9"/>
    <w:rsid w:val="0065765A"/>
    <w:rsid w:val="006576E0"/>
    <w:rsid w:val="0065770B"/>
    <w:rsid w:val="0065773C"/>
    <w:rsid w:val="006577B2"/>
    <w:rsid w:val="006577D7"/>
    <w:rsid w:val="006577F2"/>
    <w:rsid w:val="006577F8"/>
    <w:rsid w:val="00657872"/>
    <w:rsid w:val="0065793B"/>
    <w:rsid w:val="00657B21"/>
    <w:rsid w:val="00657C1A"/>
    <w:rsid w:val="00657C1D"/>
    <w:rsid w:val="00657C38"/>
    <w:rsid w:val="00657CAB"/>
    <w:rsid w:val="00657CAE"/>
    <w:rsid w:val="00657D64"/>
    <w:rsid w:val="00657D73"/>
    <w:rsid w:val="00657EB6"/>
    <w:rsid w:val="00657F0B"/>
    <w:rsid w:val="00657F5A"/>
    <w:rsid w:val="00657F5D"/>
    <w:rsid w:val="00657F62"/>
    <w:rsid w:val="00657FB3"/>
    <w:rsid w:val="00657FBF"/>
    <w:rsid w:val="00660014"/>
    <w:rsid w:val="00660041"/>
    <w:rsid w:val="00660055"/>
    <w:rsid w:val="006600A4"/>
    <w:rsid w:val="006600F6"/>
    <w:rsid w:val="00660254"/>
    <w:rsid w:val="00660281"/>
    <w:rsid w:val="0066030A"/>
    <w:rsid w:val="00660326"/>
    <w:rsid w:val="0066033C"/>
    <w:rsid w:val="00660348"/>
    <w:rsid w:val="0066039A"/>
    <w:rsid w:val="006603D8"/>
    <w:rsid w:val="00660448"/>
    <w:rsid w:val="006604AB"/>
    <w:rsid w:val="006604C1"/>
    <w:rsid w:val="00660532"/>
    <w:rsid w:val="00660549"/>
    <w:rsid w:val="0066069C"/>
    <w:rsid w:val="006608B4"/>
    <w:rsid w:val="006608E5"/>
    <w:rsid w:val="0066094A"/>
    <w:rsid w:val="00660A15"/>
    <w:rsid w:val="00660A72"/>
    <w:rsid w:val="00660B32"/>
    <w:rsid w:val="00660C06"/>
    <w:rsid w:val="00660D35"/>
    <w:rsid w:val="00660F77"/>
    <w:rsid w:val="0066105A"/>
    <w:rsid w:val="00661097"/>
    <w:rsid w:val="00661114"/>
    <w:rsid w:val="0066112F"/>
    <w:rsid w:val="0066115D"/>
    <w:rsid w:val="0066118C"/>
    <w:rsid w:val="0066123B"/>
    <w:rsid w:val="006612F1"/>
    <w:rsid w:val="0066140D"/>
    <w:rsid w:val="00661434"/>
    <w:rsid w:val="006614BE"/>
    <w:rsid w:val="00661573"/>
    <w:rsid w:val="006615A7"/>
    <w:rsid w:val="00661655"/>
    <w:rsid w:val="006616A7"/>
    <w:rsid w:val="006616D4"/>
    <w:rsid w:val="006616D7"/>
    <w:rsid w:val="0066174E"/>
    <w:rsid w:val="0066188C"/>
    <w:rsid w:val="00661B11"/>
    <w:rsid w:val="00661BAE"/>
    <w:rsid w:val="00661D02"/>
    <w:rsid w:val="00661D88"/>
    <w:rsid w:val="00661DC7"/>
    <w:rsid w:val="00661E05"/>
    <w:rsid w:val="00661E0E"/>
    <w:rsid w:val="00661E4D"/>
    <w:rsid w:val="00661ED4"/>
    <w:rsid w:val="00661EE8"/>
    <w:rsid w:val="00662020"/>
    <w:rsid w:val="00662058"/>
    <w:rsid w:val="00662059"/>
    <w:rsid w:val="006620C5"/>
    <w:rsid w:val="006620C7"/>
    <w:rsid w:val="00662129"/>
    <w:rsid w:val="00662168"/>
    <w:rsid w:val="006621C0"/>
    <w:rsid w:val="006621E8"/>
    <w:rsid w:val="006622BE"/>
    <w:rsid w:val="0066238D"/>
    <w:rsid w:val="0066243D"/>
    <w:rsid w:val="00662468"/>
    <w:rsid w:val="00662568"/>
    <w:rsid w:val="006625B6"/>
    <w:rsid w:val="006625F9"/>
    <w:rsid w:val="00662614"/>
    <w:rsid w:val="00662671"/>
    <w:rsid w:val="006627CE"/>
    <w:rsid w:val="0066282A"/>
    <w:rsid w:val="00662847"/>
    <w:rsid w:val="00662960"/>
    <w:rsid w:val="00662971"/>
    <w:rsid w:val="00662984"/>
    <w:rsid w:val="006629D6"/>
    <w:rsid w:val="00662A5E"/>
    <w:rsid w:val="00662B9C"/>
    <w:rsid w:val="00662C49"/>
    <w:rsid w:val="00662C72"/>
    <w:rsid w:val="00662D24"/>
    <w:rsid w:val="00662D7E"/>
    <w:rsid w:val="00662D89"/>
    <w:rsid w:val="00662F42"/>
    <w:rsid w:val="00662F79"/>
    <w:rsid w:val="00662FAB"/>
    <w:rsid w:val="0066303B"/>
    <w:rsid w:val="006630C5"/>
    <w:rsid w:val="00663115"/>
    <w:rsid w:val="00663145"/>
    <w:rsid w:val="00663167"/>
    <w:rsid w:val="00663185"/>
    <w:rsid w:val="006631D3"/>
    <w:rsid w:val="00663230"/>
    <w:rsid w:val="0066328E"/>
    <w:rsid w:val="0066333D"/>
    <w:rsid w:val="00663367"/>
    <w:rsid w:val="0066347F"/>
    <w:rsid w:val="00663497"/>
    <w:rsid w:val="00663570"/>
    <w:rsid w:val="00663607"/>
    <w:rsid w:val="0066370C"/>
    <w:rsid w:val="00663762"/>
    <w:rsid w:val="006637E1"/>
    <w:rsid w:val="006638ED"/>
    <w:rsid w:val="00663917"/>
    <w:rsid w:val="00663921"/>
    <w:rsid w:val="00663957"/>
    <w:rsid w:val="00663ADF"/>
    <w:rsid w:val="00663B42"/>
    <w:rsid w:val="00663B8F"/>
    <w:rsid w:val="00663C45"/>
    <w:rsid w:val="00663DD9"/>
    <w:rsid w:val="00663E8D"/>
    <w:rsid w:val="00663E93"/>
    <w:rsid w:val="00663FE1"/>
    <w:rsid w:val="00663FE7"/>
    <w:rsid w:val="006640A2"/>
    <w:rsid w:val="0066410D"/>
    <w:rsid w:val="0066413A"/>
    <w:rsid w:val="0066413C"/>
    <w:rsid w:val="00664225"/>
    <w:rsid w:val="00664226"/>
    <w:rsid w:val="00664281"/>
    <w:rsid w:val="0066436F"/>
    <w:rsid w:val="006643BD"/>
    <w:rsid w:val="00664464"/>
    <w:rsid w:val="0066448E"/>
    <w:rsid w:val="006644D9"/>
    <w:rsid w:val="0066465F"/>
    <w:rsid w:val="0066468F"/>
    <w:rsid w:val="00664766"/>
    <w:rsid w:val="006647F6"/>
    <w:rsid w:val="006648FC"/>
    <w:rsid w:val="00664A7B"/>
    <w:rsid w:val="00664A99"/>
    <w:rsid w:val="00664AC0"/>
    <w:rsid w:val="00664B11"/>
    <w:rsid w:val="00664B9E"/>
    <w:rsid w:val="00664BB8"/>
    <w:rsid w:val="00664D00"/>
    <w:rsid w:val="00664D01"/>
    <w:rsid w:val="00664D4B"/>
    <w:rsid w:val="00664D5D"/>
    <w:rsid w:val="00664D5F"/>
    <w:rsid w:val="00664E0A"/>
    <w:rsid w:val="00664F0F"/>
    <w:rsid w:val="00664F35"/>
    <w:rsid w:val="00664FC7"/>
    <w:rsid w:val="0066500B"/>
    <w:rsid w:val="0066514B"/>
    <w:rsid w:val="0066518E"/>
    <w:rsid w:val="006651BF"/>
    <w:rsid w:val="00665202"/>
    <w:rsid w:val="00665220"/>
    <w:rsid w:val="0066527E"/>
    <w:rsid w:val="006652A8"/>
    <w:rsid w:val="006652BD"/>
    <w:rsid w:val="006653F0"/>
    <w:rsid w:val="006653F3"/>
    <w:rsid w:val="006653FA"/>
    <w:rsid w:val="00665467"/>
    <w:rsid w:val="00665474"/>
    <w:rsid w:val="00665685"/>
    <w:rsid w:val="0066568E"/>
    <w:rsid w:val="006656DD"/>
    <w:rsid w:val="0066572C"/>
    <w:rsid w:val="0066578B"/>
    <w:rsid w:val="006657ED"/>
    <w:rsid w:val="006657FD"/>
    <w:rsid w:val="00665887"/>
    <w:rsid w:val="0066591C"/>
    <w:rsid w:val="006659BE"/>
    <w:rsid w:val="00665A2D"/>
    <w:rsid w:val="00665A3B"/>
    <w:rsid w:val="00665A9B"/>
    <w:rsid w:val="00665AC5"/>
    <w:rsid w:val="00665ADE"/>
    <w:rsid w:val="00665B1E"/>
    <w:rsid w:val="00665B58"/>
    <w:rsid w:val="00665B8A"/>
    <w:rsid w:val="00665BCF"/>
    <w:rsid w:val="00665C0A"/>
    <w:rsid w:val="00665C31"/>
    <w:rsid w:val="00665CC7"/>
    <w:rsid w:val="00665E5F"/>
    <w:rsid w:val="00665ED8"/>
    <w:rsid w:val="00665F59"/>
    <w:rsid w:val="00666023"/>
    <w:rsid w:val="00666034"/>
    <w:rsid w:val="00666038"/>
    <w:rsid w:val="0066605C"/>
    <w:rsid w:val="0066609F"/>
    <w:rsid w:val="006660A2"/>
    <w:rsid w:val="0066618D"/>
    <w:rsid w:val="006661AF"/>
    <w:rsid w:val="00666223"/>
    <w:rsid w:val="00666267"/>
    <w:rsid w:val="006662D8"/>
    <w:rsid w:val="00666385"/>
    <w:rsid w:val="00666509"/>
    <w:rsid w:val="006665AE"/>
    <w:rsid w:val="00666658"/>
    <w:rsid w:val="00666663"/>
    <w:rsid w:val="006666AD"/>
    <w:rsid w:val="006666C8"/>
    <w:rsid w:val="0066670C"/>
    <w:rsid w:val="006669A7"/>
    <w:rsid w:val="00666A53"/>
    <w:rsid w:val="00666B47"/>
    <w:rsid w:val="00666B6F"/>
    <w:rsid w:val="00666BED"/>
    <w:rsid w:val="00666CBB"/>
    <w:rsid w:val="00666CD6"/>
    <w:rsid w:val="00666D39"/>
    <w:rsid w:val="00666D54"/>
    <w:rsid w:val="00666D62"/>
    <w:rsid w:val="00666D6B"/>
    <w:rsid w:val="00666E57"/>
    <w:rsid w:val="00666EF0"/>
    <w:rsid w:val="00666F16"/>
    <w:rsid w:val="00666F57"/>
    <w:rsid w:val="00666F84"/>
    <w:rsid w:val="00666F9E"/>
    <w:rsid w:val="00666FB6"/>
    <w:rsid w:val="0066703A"/>
    <w:rsid w:val="006670C5"/>
    <w:rsid w:val="006670DF"/>
    <w:rsid w:val="0066710E"/>
    <w:rsid w:val="00667118"/>
    <w:rsid w:val="00667150"/>
    <w:rsid w:val="006671F1"/>
    <w:rsid w:val="00667220"/>
    <w:rsid w:val="0066729F"/>
    <w:rsid w:val="00667326"/>
    <w:rsid w:val="00667371"/>
    <w:rsid w:val="0066746D"/>
    <w:rsid w:val="00667488"/>
    <w:rsid w:val="0066748B"/>
    <w:rsid w:val="00667581"/>
    <w:rsid w:val="006676C2"/>
    <w:rsid w:val="006676FA"/>
    <w:rsid w:val="0066772D"/>
    <w:rsid w:val="00667749"/>
    <w:rsid w:val="0066774B"/>
    <w:rsid w:val="00667752"/>
    <w:rsid w:val="006677B3"/>
    <w:rsid w:val="006677FB"/>
    <w:rsid w:val="0066794F"/>
    <w:rsid w:val="0066796B"/>
    <w:rsid w:val="00667A61"/>
    <w:rsid w:val="00667AB8"/>
    <w:rsid w:val="00667AC8"/>
    <w:rsid w:val="00667ADE"/>
    <w:rsid w:val="00667AE6"/>
    <w:rsid w:val="00667AEF"/>
    <w:rsid w:val="00667B0E"/>
    <w:rsid w:val="00667B12"/>
    <w:rsid w:val="00667B1B"/>
    <w:rsid w:val="00667B1C"/>
    <w:rsid w:val="00667B33"/>
    <w:rsid w:val="00667B7E"/>
    <w:rsid w:val="00667B92"/>
    <w:rsid w:val="00667B96"/>
    <w:rsid w:val="00667BE2"/>
    <w:rsid w:val="00667D05"/>
    <w:rsid w:val="00667D47"/>
    <w:rsid w:val="00667DAA"/>
    <w:rsid w:val="00667E08"/>
    <w:rsid w:val="00667E11"/>
    <w:rsid w:val="00667E88"/>
    <w:rsid w:val="00667EF1"/>
    <w:rsid w:val="00667F66"/>
    <w:rsid w:val="00667F70"/>
    <w:rsid w:val="00667F9D"/>
    <w:rsid w:val="00670024"/>
    <w:rsid w:val="006700B5"/>
    <w:rsid w:val="00670213"/>
    <w:rsid w:val="00670266"/>
    <w:rsid w:val="0067040D"/>
    <w:rsid w:val="00670490"/>
    <w:rsid w:val="00670499"/>
    <w:rsid w:val="006704A9"/>
    <w:rsid w:val="00670539"/>
    <w:rsid w:val="0067053D"/>
    <w:rsid w:val="00670578"/>
    <w:rsid w:val="006705A3"/>
    <w:rsid w:val="0067077B"/>
    <w:rsid w:val="0067077F"/>
    <w:rsid w:val="006707B6"/>
    <w:rsid w:val="00670826"/>
    <w:rsid w:val="0067085C"/>
    <w:rsid w:val="006708C0"/>
    <w:rsid w:val="006708D9"/>
    <w:rsid w:val="00670A11"/>
    <w:rsid w:val="00670A38"/>
    <w:rsid w:val="00670B89"/>
    <w:rsid w:val="00670CC3"/>
    <w:rsid w:val="00670CF1"/>
    <w:rsid w:val="00670D33"/>
    <w:rsid w:val="00670D64"/>
    <w:rsid w:val="00670DC1"/>
    <w:rsid w:val="00670DD4"/>
    <w:rsid w:val="00670E20"/>
    <w:rsid w:val="00670E52"/>
    <w:rsid w:val="00670EBD"/>
    <w:rsid w:val="00670EDB"/>
    <w:rsid w:val="00670EFD"/>
    <w:rsid w:val="00670F09"/>
    <w:rsid w:val="00670F27"/>
    <w:rsid w:val="00670F3E"/>
    <w:rsid w:val="00670F8C"/>
    <w:rsid w:val="00670FDB"/>
    <w:rsid w:val="00670FE9"/>
    <w:rsid w:val="00671017"/>
    <w:rsid w:val="0067106B"/>
    <w:rsid w:val="0067108F"/>
    <w:rsid w:val="006710EB"/>
    <w:rsid w:val="00671135"/>
    <w:rsid w:val="00671136"/>
    <w:rsid w:val="00671144"/>
    <w:rsid w:val="00671215"/>
    <w:rsid w:val="00671283"/>
    <w:rsid w:val="0067128D"/>
    <w:rsid w:val="00671360"/>
    <w:rsid w:val="006713E6"/>
    <w:rsid w:val="00671409"/>
    <w:rsid w:val="00671466"/>
    <w:rsid w:val="00671489"/>
    <w:rsid w:val="006715AB"/>
    <w:rsid w:val="006715C1"/>
    <w:rsid w:val="006715DC"/>
    <w:rsid w:val="00671634"/>
    <w:rsid w:val="00671677"/>
    <w:rsid w:val="00671707"/>
    <w:rsid w:val="00671776"/>
    <w:rsid w:val="00671840"/>
    <w:rsid w:val="006719C5"/>
    <w:rsid w:val="00671A14"/>
    <w:rsid w:val="00671A38"/>
    <w:rsid w:val="00671A3D"/>
    <w:rsid w:val="00671A52"/>
    <w:rsid w:val="00671A5B"/>
    <w:rsid w:val="00671AAB"/>
    <w:rsid w:val="00671AAD"/>
    <w:rsid w:val="00671AB7"/>
    <w:rsid w:val="00671ACC"/>
    <w:rsid w:val="00671B1A"/>
    <w:rsid w:val="00671C95"/>
    <w:rsid w:val="00671D24"/>
    <w:rsid w:val="00671D37"/>
    <w:rsid w:val="00671D49"/>
    <w:rsid w:val="00671D95"/>
    <w:rsid w:val="00671EDB"/>
    <w:rsid w:val="00671F66"/>
    <w:rsid w:val="0067203B"/>
    <w:rsid w:val="00672066"/>
    <w:rsid w:val="00672072"/>
    <w:rsid w:val="00672138"/>
    <w:rsid w:val="006721C4"/>
    <w:rsid w:val="006721FA"/>
    <w:rsid w:val="0067227A"/>
    <w:rsid w:val="0067234A"/>
    <w:rsid w:val="006723FE"/>
    <w:rsid w:val="006724C4"/>
    <w:rsid w:val="006724D1"/>
    <w:rsid w:val="00672579"/>
    <w:rsid w:val="0067267B"/>
    <w:rsid w:val="00672687"/>
    <w:rsid w:val="0067270D"/>
    <w:rsid w:val="00672808"/>
    <w:rsid w:val="00672960"/>
    <w:rsid w:val="006729B0"/>
    <w:rsid w:val="006729C0"/>
    <w:rsid w:val="006729E7"/>
    <w:rsid w:val="00672A73"/>
    <w:rsid w:val="00672A7A"/>
    <w:rsid w:val="00672B99"/>
    <w:rsid w:val="00672BBE"/>
    <w:rsid w:val="00672CD7"/>
    <w:rsid w:val="00672CD8"/>
    <w:rsid w:val="00672CE1"/>
    <w:rsid w:val="00672CF5"/>
    <w:rsid w:val="00672D7A"/>
    <w:rsid w:val="00672D87"/>
    <w:rsid w:val="00672DE0"/>
    <w:rsid w:val="00672E08"/>
    <w:rsid w:val="00672E81"/>
    <w:rsid w:val="00672EA9"/>
    <w:rsid w:val="00672F85"/>
    <w:rsid w:val="00672FA6"/>
    <w:rsid w:val="00673038"/>
    <w:rsid w:val="0067306C"/>
    <w:rsid w:val="006731B8"/>
    <w:rsid w:val="00673257"/>
    <w:rsid w:val="00673384"/>
    <w:rsid w:val="006733BE"/>
    <w:rsid w:val="006733E0"/>
    <w:rsid w:val="006733FE"/>
    <w:rsid w:val="006733FF"/>
    <w:rsid w:val="0067342E"/>
    <w:rsid w:val="00673456"/>
    <w:rsid w:val="0067346D"/>
    <w:rsid w:val="00673496"/>
    <w:rsid w:val="006735B8"/>
    <w:rsid w:val="006735F5"/>
    <w:rsid w:val="0067377B"/>
    <w:rsid w:val="006737AE"/>
    <w:rsid w:val="006739C3"/>
    <w:rsid w:val="00673A90"/>
    <w:rsid w:val="00673AFE"/>
    <w:rsid w:val="00673B50"/>
    <w:rsid w:val="00673B55"/>
    <w:rsid w:val="00673BC5"/>
    <w:rsid w:val="00673C6F"/>
    <w:rsid w:val="00673CAC"/>
    <w:rsid w:val="00673D3C"/>
    <w:rsid w:val="00673E96"/>
    <w:rsid w:val="00673F30"/>
    <w:rsid w:val="00673F33"/>
    <w:rsid w:val="00673F67"/>
    <w:rsid w:val="00673FF0"/>
    <w:rsid w:val="00674016"/>
    <w:rsid w:val="00674090"/>
    <w:rsid w:val="00674127"/>
    <w:rsid w:val="0067412C"/>
    <w:rsid w:val="006741A2"/>
    <w:rsid w:val="006741B1"/>
    <w:rsid w:val="006741DC"/>
    <w:rsid w:val="0067424E"/>
    <w:rsid w:val="0067437C"/>
    <w:rsid w:val="00674481"/>
    <w:rsid w:val="00674493"/>
    <w:rsid w:val="0067451F"/>
    <w:rsid w:val="00674594"/>
    <w:rsid w:val="00674678"/>
    <w:rsid w:val="00674751"/>
    <w:rsid w:val="00674775"/>
    <w:rsid w:val="00674785"/>
    <w:rsid w:val="00674803"/>
    <w:rsid w:val="0067481F"/>
    <w:rsid w:val="00674886"/>
    <w:rsid w:val="006748F5"/>
    <w:rsid w:val="006749FB"/>
    <w:rsid w:val="00674A38"/>
    <w:rsid w:val="00674ABA"/>
    <w:rsid w:val="00674AE7"/>
    <w:rsid w:val="00674C0A"/>
    <w:rsid w:val="00674CB1"/>
    <w:rsid w:val="00674D77"/>
    <w:rsid w:val="00674DF3"/>
    <w:rsid w:val="00675018"/>
    <w:rsid w:val="00675162"/>
    <w:rsid w:val="006751D1"/>
    <w:rsid w:val="006752D2"/>
    <w:rsid w:val="0067530F"/>
    <w:rsid w:val="0067542E"/>
    <w:rsid w:val="0067552E"/>
    <w:rsid w:val="00675581"/>
    <w:rsid w:val="00675582"/>
    <w:rsid w:val="006755A6"/>
    <w:rsid w:val="006755BD"/>
    <w:rsid w:val="006755C8"/>
    <w:rsid w:val="006755D9"/>
    <w:rsid w:val="006755E0"/>
    <w:rsid w:val="00675673"/>
    <w:rsid w:val="006757A5"/>
    <w:rsid w:val="006757E2"/>
    <w:rsid w:val="00675993"/>
    <w:rsid w:val="006759D3"/>
    <w:rsid w:val="006759E5"/>
    <w:rsid w:val="00675A08"/>
    <w:rsid w:val="00675ABD"/>
    <w:rsid w:val="00675AD5"/>
    <w:rsid w:val="00675B6F"/>
    <w:rsid w:val="00675C01"/>
    <w:rsid w:val="00675C0A"/>
    <w:rsid w:val="00675C78"/>
    <w:rsid w:val="00675D4E"/>
    <w:rsid w:val="00675D68"/>
    <w:rsid w:val="00675DFB"/>
    <w:rsid w:val="00675E96"/>
    <w:rsid w:val="00675EEF"/>
    <w:rsid w:val="00675F2C"/>
    <w:rsid w:val="00675F64"/>
    <w:rsid w:val="00675F9B"/>
    <w:rsid w:val="00675FB1"/>
    <w:rsid w:val="00675FF9"/>
    <w:rsid w:val="00676040"/>
    <w:rsid w:val="00676083"/>
    <w:rsid w:val="006760D0"/>
    <w:rsid w:val="006760EE"/>
    <w:rsid w:val="00676150"/>
    <w:rsid w:val="006761CA"/>
    <w:rsid w:val="00676278"/>
    <w:rsid w:val="0067635F"/>
    <w:rsid w:val="006763E4"/>
    <w:rsid w:val="00676422"/>
    <w:rsid w:val="006764F3"/>
    <w:rsid w:val="006764F7"/>
    <w:rsid w:val="006765B8"/>
    <w:rsid w:val="006765CA"/>
    <w:rsid w:val="006766D6"/>
    <w:rsid w:val="006767B5"/>
    <w:rsid w:val="006767F5"/>
    <w:rsid w:val="00676812"/>
    <w:rsid w:val="00676898"/>
    <w:rsid w:val="006768AD"/>
    <w:rsid w:val="006768D0"/>
    <w:rsid w:val="006768EC"/>
    <w:rsid w:val="006769AD"/>
    <w:rsid w:val="00676B99"/>
    <w:rsid w:val="00676C2B"/>
    <w:rsid w:val="00676CA6"/>
    <w:rsid w:val="00676CB1"/>
    <w:rsid w:val="00676CFB"/>
    <w:rsid w:val="00676DC0"/>
    <w:rsid w:val="00676DD7"/>
    <w:rsid w:val="00676E45"/>
    <w:rsid w:val="00676E6E"/>
    <w:rsid w:val="00676F1F"/>
    <w:rsid w:val="00676F63"/>
    <w:rsid w:val="00676F6B"/>
    <w:rsid w:val="00677069"/>
    <w:rsid w:val="0067707D"/>
    <w:rsid w:val="00677137"/>
    <w:rsid w:val="00677273"/>
    <w:rsid w:val="00677358"/>
    <w:rsid w:val="006773C8"/>
    <w:rsid w:val="0067755E"/>
    <w:rsid w:val="0067756C"/>
    <w:rsid w:val="006775E5"/>
    <w:rsid w:val="0067763D"/>
    <w:rsid w:val="00677682"/>
    <w:rsid w:val="006776EB"/>
    <w:rsid w:val="00677706"/>
    <w:rsid w:val="00677729"/>
    <w:rsid w:val="00677732"/>
    <w:rsid w:val="00677767"/>
    <w:rsid w:val="006777A2"/>
    <w:rsid w:val="006777F7"/>
    <w:rsid w:val="0067784C"/>
    <w:rsid w:val="00677887"/>
    <w:rsid w:val="00677896"/>
    <w:rsid w:val="006778C8"/>
    <w:rsid w:val="006778EA"/>
    <w:rsid w:val="00677984"/>
    <w:rsid w:val="00677A5A"/>
    <w:rsid w:val="00677A84"/>
    <w:rsid w:val="00677AB7"/>
    <w:rsid w:val="00677BA7"/>
    <w:rsid w:val="00677CF6"/>
    <w:rsid w:val="00677D85"/>
    <w:rsid w:val="00677DB5"/>
    <w:rsid w:val="00677E63"/>
    <w:rsid w:val="00677F87"/>
    <w:rsid w:val="00680151"/>
    <w:rsid w:val="006801C9"/>
    <w:rsid w:val="0068020F"/>
    <w:rsid w:val="0068024E"/>
    <w:rsid w:val="006802B6"/>
    <w:rsid w:val="006802F2"/>
    <w:rsid w:val="00680301"/>
    <w:rsid w:val="0068033F"/>
    <w:rsid w:val="0068036D"/>
    <w:rsid w:val="006803A7"/>
    <w:rsid w:val="00680425"/>
    <w:rsid w:val="006805CD"/>
    <w:rsid w:val="0068060A"/>
    <w:rsid w:val="0068060D"/>
    <w:rsid w:val="00680612"/>
    <w:rsid w:val="0068061B"/>
    <w:rsid w:val="0068065F"/>
    <w:rsid w:val="00680674"/>
    <w:rsid w:val="006806A5"/>
    <w:rsid w:val="006806D2"/>
    <w:rsid w:val="006806E9"/>
    <w:rsid w:val="0068077D"/>
    <w:rsid w:val="006807A2"/>
    <w:rsid w:val="0068093A"/>
    <w:rsid w:val="00680978"/>
    <w:rsid w:val="006809A7"/>
    <w:rsid w:val="00680A92"/>
    <w:rsid w:val="00680AD7"/>
    <w:rsid w:val="00680BAE"/>
    <w:rsid w:val="00680CC8"/>
    <w:rsid w:val="00680D12"/>
    <w:rsid w:val="00680D2C"/>
    <w:rsid w:val="00680D88"/>
    <w:rsid w:val="00680DCA"/>
    <w:rsid w:val="00680E75"/>
    <w:rsid w:val="00681127"/>
    <w:rsid w:val="00681149"/>
    <w:rsid w:val="00681211"/>
    <w:rsid w:val="006812E1"/>
    <w:rsid w:val="00681317"/>
    <w:rsid w:val="0068131D"/>
    <w:rsid w:val="00681353"/>
    <w:rsid w:val="00681482"/>
    <w:rsid w:val="006814B8"/>
    <w:rsid w:val="00681614"/>
    <w:rsid w:val="00681621"/>
    <w:rsid w:val="00681721"/>
    <w:rsid w:val="00681744"/>
    <w:rsid w:val="00681822"/>
    <w:rsid w:val="0068191C"/>
    <w:rsid w:val="00681952"/>
    <w:rsid w:val="00681995"/>
    <w:rsid w:val="006819BE"/>
    <w:rsid w:val="006819C9"/>
    <w:rsid w:val="00681A33"/>
    <w:rsid w:val="00681AF1"/>
    <w:rsid w:val="00681B08"/>
    <w:rsid w:val="00681B11"/>
    <w:rsid w:val="00681BC0"/>
    <w:rsid w:val="00681D0B"/>
    <w:rsid w:val="00681DFA"/>
    <w:rsid w:val="00682330"/>
    <w:rsid w:val="00682355"/>
    <w:rsid w:val="00682358"/>
    <w:rsid w:val="00682383"/>
    <w:rsid w:val="006827E0"/>
    <w:rsid w:val="0068286B"/>
    <w:rsid w:val="0068288E"/>
    <w:rsid w:val="006828C2"/>
    <w:rsid w:val="00682914"/>
    <w:rsid w:val="00682917"/>
    <w:rsid w:val="00682923"/>
    <w:rsid w:val="00682972"/>
    <w:rsid w:val="006829F0"/>
    <w:rsid w:val="00682A3B"/>
    <w:rsid w:val="00682AD5"/>
    <w:rsid w:val="00682BFE"/>
    <w:rsid w:val="00682C1A"/>
    <w:rsid w:val="00682C2D"/>
    <w:rsid w:val="00682C2F"/>
    <w:rsid w:val="00682C40"/>
    <w:rsid w:val="00682CCD"/>
    <w:rsid w:val="00682CEA"/>
    <w:rsid w:val="00682D07"/>
    <w:rsid w:val="00682D63"/>
    <w:rsid w:val="00682DCC"/>
    <w:rsid w:val="00682DE6"/>
    <w:rsid w:val="00682E1B"/>
    <w:rsid w:val="00682E1C"/>
    <w:rsid w:val="00682E23"/>
    <w:rsid w:val="00682FFC"/>
    <w:rsid w:val="0068305B"/>
    <w:rsid w:val="006830DF"/>
    <w:rsid w:val="00683119"/>
    <w:rsid w:val="006831EA"/>
    <w:rsid w:val="00683244"/>
    <w:rsid w:val="00683280"/>
    <w:rsid w:val="006832B3"/>
    <w:rsid w:val="00683438"/>
    <w:rsid w:val="00683597"/>
    <w:rsid w:val="0068369C"/>
    <w:rsid w:val="0068374C"/>
    <w:rsid w:val="00683856"/>
    <w:rsid w:val="006838C9"/>
    <w:rsid w:val="0068397A"/>
    <w:rsid w:val="006839A6"/>
    <w:rsid w:val="006839DC"/>
    <w:rsid w:val="00683A28"/>
    <w:rsid w:val="00683A40"/>
    <w:rsid w:val="00683A84"/>
    <w:rsid w:val="00683B87"/>
    <w:rsid w:val="00683CA5"/>
    <w:rsid w:val="00683CD0"/>
    <w:rsid w:val="00683CE8"/>
    <w:rsid w:val="00683D9A"/>
    <w:rsid w:val="00683DC5"/>
    <w:rsid w:val="00683DED"/>
    <w:rsid w:val="00683E12"/>
    <w:rsid w:val="00683EA2"/>
    <w:rsid w:val="00683F1E"/>
    <w:rsid w:val="00683FB7"/>
    <w:rsid w:val="00683FCD"/>
    <w:rsid w:val="00683FF6"/>
    <w:rsid w:val="00684195"/>
    <w:rsid w:val="006841C7"/>
    <w:rsid w:val="00684219"/>
    <w:rsid w:val="0068426D"/>
    <w:rsid w:val="00684296"/>
    <w:rsid w:val="006842A9"/>
    <w:rsid w:val="006842E3"/>
    <w:rsid w:val="006843BC"/>
    <w:rsid w:val="00684436"/>
    <w:rsid w:val="00684439"/>
    <w:rsid w:val="00684521"/>
    <w:rsid w:val="00684538"/>
    <w:rsid w:val="006845B3"/>
    <w:rsid w:val="00684610"/>
    <w:rsid w:val="00684661"/>
    <w:rsid w:val="006846F0"/>
    <w:rsid w:val="006846F4"/>
    <w:rsid w:val="006847FB"/>
    <w:rsid w:val="00684A10"/>
    <w:rsid w:val="00684A67"/>
    <w:rsid w:val="00684A77"/>
    <w:rsid w:val="00684AEB"/>
    <w:rsid w:val="00684B4F"/>
    <w:rsid w:val="00684B6C"/>
    <w:rsid w:val="00684B74"/>
    <w:rsid w:val="00684BC9"/>
    <w:rsid w:val="00684C5F"/>
    <w:rsid w:val="00684CD8"/>
    <w:rsid w:val="00684D01"/>
    <w:rsid w:val="00684E11"/>
    <w:rsid w:val="00684E1A"/>
    <w:rsid w:val="00684E71"/>
    <w:rsid w:val="00684FD2"/>
    <w:rsid w:val="006850C8"/>
    <w:rsid w:val="006850D1"/>
    <w:rsid w:val="006850E9"/>
    <w:rsid w:val="006850F9"/>
    <w:rsid w:val="00685108"/>
    <w:rsid w:val="00685116"/>
    <w:rsid w:val="0068519C"/>
    <w:rsid w:val="00685224"/>
    <w:rsid w:val="0068524C"/>
    <w:rsid w:val="006852CF"/>
    <w:rsid w:val="006852D0"/>
    <w:rsid w:val="006852E8"/>
    <w:rsid w:val="00685300"/>
    <w:rsid w:val="00685397"/>
    <w:rsid w:val="00685398"/>
    <w:rsid w:val="006853AD"/>
    <w:rsid w:val="00685408"/>
    <w:rsid w:val="0068547E"/>
    <w:rsid w:val="006854CD"/>
    <w:rsid w:val="006854E7"/>
    <w:rsid w:val="00685540"/>
    <w:rsid w:val="00685595"/>
    <w:rsid w:val="006855E1"/>
    <w:rsid w:val="00685610"/>
    <w:rsid w:val="00685634"/>
    <w:rsid w:val="0068564F"/>
    <w:rsid w:val="00685653"/>
    <w:rsid w:val="00685669"/>
    <w:rsid w:val="00685689"/>
    <w:rsid w:val="00685691"/>
    <w:rsid w:val="00685694"/>
    <w:rsid w:val="006856A8"/>
    <w:rsid w:val="00685742"/>
    <w:rsid w:val="0068590B"/>
    <w:rsid w:val="0068599E"/>
    <w:rsid w:val="006859B9"/>
    <w:rsid w:val="00685A3A"/>
    <w:rsid w:val="00685B4B"/>
    <w:rsid w:val="00685CAA"/>
    <w:rsid w:val="00685EA4"/>
    <w:rsid w:val="00685EFD"/>
    <w:rsid w:val="00685F2D"/>
    <w:rsid w:val="00685F38"/>
    <w:rsid w:val="00685F3D"/>
    <w:rsid w:val="00686004"/>
    <w:rsid w:val="0068601F"/>
    <w:rsid w:val="0068602C"/>
    <w:rsid w:val="0068616C"/>
    <w:rsid w:val="00686196"/>
    <w:rsid w:val="006861B6"/>
    <w:rsid w:val="006861C1"/>
    <w:rsid w:val="00686248"/>
    <w:rsid w:val="0068627F"/>
    <w:rsid w:val="00686355"/>
    <w:rsid w:val="00686381"/>
    <w:rsid w:val="00686384"/>
    <w:rsid w:val="0068642C"/>
    <w:rsid w:val="00686430"/>
    <w:rsid w:val="00686450"/>
    <w:rsid w:val="00686462"/>
    <w:rsid w:val="0068648B"/>
    <w:rsid w:val="006864D8"/>
    <w:rsid w:val="006864E6"/>
    <w:rsid w:val="006865CF"/>
    <w:rsid w:val="00686686"/>
    <w:rsid w:val="00686699"/>
    <w:rsid w:val="006866B4"/>
    <w:rsid w:val="006866C6"/>
    <w:rsid w:val="006867C0"/>
    <w:rsid w:val="0068683A"/>
    <w:rsid w:val="006868EC"/>
    <w:rsid w:val="006869D4"/>
    <w:rsid w:val="00686A42"/>
    <w:rsid w:val="00686AE3"/>
    <w:rsid w:val="00686BDB"/>
    <w:rsid w:val="00686BE5"/>
    <w:rsid w:val="00686C27"/>
    <w:rsid w:val="00686C59"/>
    <w:rsid w:val="00686C6F"/>
    <w:rsid w:val="00686D73"/>
    <w:rsid w:val="00686DBD"/>
    <w:rsid w:val="00686E85"/>
    <w:rsid w:val="00686EBC"/>
    <w:rsid w:val="00687004"/>
    <w:rsid w:val="00687005"/>
    <w:rsid w:val="0068701E"/>
    <w:rsid w:val="0068708C"/>
    <w:rsid w:val="006870DF"/>
    <w:rsid w:val="00687129"/>
    <w:rsid w:val="0068714D"/>
    <w:rsid w:val="00687293"/>
    <w:rsid w:val="0068732A"/>
    <w:rsid w:val="00687351"/>
    <w:rsid w:val="00687373"/>
    <w:rsid w:val="006873AC"/>
    <w:rsid w:val="006874A3"/>
    <w:rsid w:val="0068756C"/>
    <w:rsid w:val="006875F0"/>
    <w:rsid w:val="0068761E"/>
    <w:rsid w:val="00687651"/>
    <w:rsid w:val="006876D8"/>
    <w:rsid w:val="0068771C"/>
    <w:rsid w:val="00687824"/>
    <w:rsid w:val="0068786C"/>
    <w:rsid w:val="00687881"/>
    <w:rsid w:val="0068790D"/>
    <w:rsid w:val="00687924"/>
    <w:rsid w:val="00687957"/>
    <w:rsid w:val="00687A76"/>
    <w:rsid w:val="00687AB0"/>
    <w:rsid w:val="00687B0F"/>
    <w:rsid w:val="00687B63"/>
    <w:rsid w:val="00687BB9"/>
    <w:rsid w:val="00687C15"/>
    <w:rsid w:val="00687CDD"/>
    <w:rsid w:val="00687D50"/>
    <w:rsid w:val="00687DEB"/>
    <w:rsid w:val="00687E14"/>
    <w:rsid w:val="00687EBE"/>
    <w:rsid w:val="00687FF4"/>
    <w:rsid w:val="00690038"/>
    <w:rsid w:val="00690140"/>
    <w:rsid w:val="00690242"/>
    <w:rsid w:val="00690266"/>
    <w:rsid w:val="0069029E"/>
    <w:rsid w:val="00690381"/>
    <w:rsid w:val="00690410"/>
    <w:rsid w:val="0069043F"/>
    <w:rsid w:val="006904D7"/>
    <w:rsid w:val="006904FD"/>
    <w:rsid w:val="00690518"/>
    <w:rsid w:val="00690642"/>
    <w:rsid w:val="00690644"/>
    <w:rsid w:val="0069066A"/>
    <w:rsid w:val="006906E4"/>
    <w:rsid w:val="006908B1"/>
    <w:rsid w:val="006909BC"/>
    <w:rsid w:val="00690B99"/>
    <w:rsid w:val="00690C2B"/>
    <w:rsid w:val="00690CF8"/>
    <w:rsid w:val="00690F8F"/>
    <w:rsid w:val="00690FD6"/>
    <w:rsid w:val="00690FE7"/>
    <w:rsid w:val="00691056"/>
    <w:rsid w:val="006911F2"/>
    <w:rsid w:val="00691239"/>
    <w:rsid w:val="00691251"/>
    <w:rsid w:val="00691324"/>
    <w:rsid w:val="0069135E"/>
    <w:rsid w:val="0069154F"/>
    <w:rsid w:val="0069162D"/>
    <w:rsid w:val="00691709"/>
    <w:rsid w:val="006917EB"/>
    <w:rsid w:val="00691826"/>
    <w:rsid w:val="0069184A"/>
    <w:rsid w:val="00691902"/>
    <w:rsid w:val="0069191A"/>
    <w:rsid w:val="00691969"/>
    <w:rsid w:val="00691A1A"/>
    <w:rsid w:val="00691A46"/>
    <w:rsid w:val="00691A8F"/>
    <w:rsid w:val="00691AF3"/>
    <w:rsid w:val="00691B5E"/>
    <w:rsid w:val="00691B68"/>
    <w:rsid w:val="00691BC0"/>
    <w:rsid w:val="00691C13"/>
    <w:rsid w:val="00691CFD"/>
    <w:rsid w:val="00691D3B"/>
    <w:rsid w:val="00691D47"/>
    <w:rsid w:val="00691D6F"/>
    <w:rsid w:val="00691E0D"/>
    <w:rsid w:val="00691F15"/>
    <w:rsid w:val="00691F23"/>
    <w:rsid w:val="00691F42"/>
    <w:rsid w:val="00692079"/>
    <w:rsid w:val="00692099"/>
    <w:rsid w:val="0069212C"/>
    <w:rsid w:val="00692162"/>
    <w:rsid w:val="00692186"/>
    <w:rsid w:val="00692260"/>
    <w:rsid w:val="006922C0"/>
    <w:rsid w:val="006922C2"/>
    <w:rsid w:val="00692453"/>
    <w:rsid w:val="006925BB"/>
    <w:rsid w:val="00692608"/>
    <w:rsid w:val="00692722"/>
    <w:rsid w:val="006927BA"/>
    <w:rsid w:val="006927CE"/>
    <w:rsid w:val="006927F6"/>
    <w:rsid w:val="00692827"/>
    <w:rsid w:val="0069284F"/>
    <w:rsid w:val="0069288B"/>
    <w:rsid w:val="006928B6"/>
    <w:rsid w:val="006928F3"/>
    <w:rsid w:val="00692A05"/>
    <w:rsid w:val="00692B3D"/>
    <w:rsid w:val="00692B84"/>
    <w:rsid w:val="00692BA5"/>
    <w:rsid w:val="00692C65"/>
    <w:rsid w:val="00692C6F"/>
    <w:rsid w:val="00692CA1"/>
    <w:rsid w:val="00692CFC"/>
    <w:rsid w:val="00692F38"/>
    <w:rsid w:val="00692F7F"/>
    <w:rsid w:val="00693067"/>
    <w:rsid w:val="006930FE"/>
    <w:rsid w:val="00693146"/>
    <w:rsid w:val="0069320A"/>
    <w:rsid w:val="00693212"/>
    <w:rsid w:val="00693213"/>
    <w:rsid w:val="006932F0"/>
    <w:rsid w:val="00693307"/>
    <w:rsid w:val="0069331E"/>
    <w:rsid w:val="0069338C"/>
    <w:rsid w:val="0069341F"/>
    <w:rsid w:val="00693481"/>
    <w:rsid w:val="006934D5"/>
    <w:rsid w:val="00693572"/>
    <w:rsid w:val="00693656"/>
    <w:rsid w:val="0069367D"/>
    <w:rsid w:val="0069369A"/>
    <w:rsid w:val="00693805"/>
    <w:rsid w:val="006938A2"/>
    <w:rsid w:val="006939A9"/>
    <w:rsid w:val="006939C2"/>
    <w:rsid w:val="00693A19"/>
    <w:rsid w:val="00693A33"/>
    <w:rsid w:val="00693A62"/>
    <w:rsid w:val="00693AD8"/>
    <w:rsid w:val="00693AFE"/>
    <w:rsid w:val="00693B1B"/>
    <w:rsid w:val="00693B54"/>
    <w:rsid w:val="00693B55"/>
    <w:rsid w:val="00693B82"/>
    <w:rsid w:val="00693B9A"/>
    <w:rsid w:val="00693BB6"/>
    <w:rsid w:val="00693BB8"/>
    <w:rsid w:val="00693C26"/>
    <w:rsid w:val="00693CB0"/>
    <w:rsid w:val="00693D9A"/>
    <w:rsid w:val="00693F0A"/>
    <w:rsid w:val="00693FDD"/>
    <w:rsid w:val="0069403B"/>
    <w:rsid w:val="006940E1"/>
    <w:rsid w:val="0069422B"/>
    <w:rsid w:val="006942EA"/>
    <w:rsid w:val="00694393"/>
    <w:rsid w:val="006943DB"/>
    <w:rsid w:val="00694519"/>
    <w:rsid w:val="0069451F"/>
    <w:rsid w:val="0069457A"/>
    <w:rsid w:val="0069463C"/>
    <w:rsid w:val="006946B8"/>
    <w:rsid w:val="006946D0"/>
    <w:rsid w:val="006946F6"/>
    <w:rsid w:val="00694707"/>
    <w:rsid w:val="0069479C"/>
    <w:rsid w:val="006948C2"/>
    <w:rsid w:val="006948D9"/>
    <w:rsid w:val="006948EC"/>
    <w:rsid w:val="006948F9"/>
    <w:rsid w:val="00694910"/>
    <w:rsid w:val="00694963"/>
    <w:rsid w:val="006949C7"/>
    <w:rsid w:val="006949CF"/>
    <w:rsid w:val="00694A18"/>
    <w:rsid w:val="00694A23"/>
    <w:rsid w:val="00694B30"/>
    <w:rsid w:val="00694BB5"/>
    <w:rsid w:val="00694BCF"/>
    <w:rsid w:val="00694BF6"/>
    <w:rsid w:val="00694C01"/>
    <w:rsid w:val="00694C09"/>
    <w:rsid w:val="00694C4A"/>
    <w:rsid w:val="00694D27"/>
    <w:rsid w:val="00694DD1"/>
    <w:rsid w:val="00694E4C"/>
    <w:rsid w:val="00694E69"/>
    <w:rsid w:val="00694ECD"/>
    <w:rsid w:val="00694F0B"/>
    <w:rsid w:val="00694F60"/>
    <w:rsid w:val="00694FEE"/>
    <w:rsid w:val="00694FFF"/>
    <w:rsid w:val="0069504E"/>
    <w:rsid w:val="0069504F"/>
    <w:rsid w:val="00695071"/>
    <w:rsid w:val="00695149"/>
    <w:rsid w:val="00695274"/>
    <w:rsid w:val="006952F5"/>
    <w:rsid w:val="00695399"/>
    <w:rsid w:val="0069541A"/>
    <w:rsid w:val="00695427"/>
    <w:rsid w:val="006956C4"/>
    <w:rsid w:val="006956DD"/>
    <w:rsid w:val="0069570F"/>
    <w:rsid w:val="00695747"/>
    <w:rsid w:val="006958B6"/>
    <w:rsid w:val="006958BB"/>
    <w:rsid w:val="00695A20"/>
    <w:rsid w:val="00695A6F"/>
    <w:rsid w:val="00695ACE"/>
    <w:rsid w:val="00695AE3"/>
    <w:rsid w:val="00695AF5"/>
    <w:rsid w:val="00695AFD"/>
    <w:rsid w:val="00695C25"/>
    <w:rsid w:val="00695C2E"/>
    <w:rsid w:val="00695C4F"/>
    <w:rsid w:val="00695CAF"/>
    <w:rsid w:val="00695CB8"/>
    <w:rsid w:val="00695CD1"/>
    <w:rsid w:val="00695D3C"/>
    <w:rsid w:val="00695D4B"/>
    <w:rsid w:val="00695D87"/>
    <w:rsid w:val="00695E24"/>
    <w:rsid w:val="00695E29"/>
    <w:rsid w:val="00695ED0"/>
    <w:rsid w:val="00695EF1"/>
    <w:rsid w:val="00695EFA"/>
    <w:rsid w:val="00695FAA"/>
    <w:rsid w:val="00695FB6"/>
    <w:rsid w:val="00695FE3"/>
    <w:rsid w:val="00696033"/>
    <w:rsid w:val="00696035"/>
    <w:rsid w:val="0069609C"/>
    <w:rsid w:val="006960B4"/>
    <w:rsid w:val="006960B6"/>
    <w:rsid w:val="00696188"/>
    <w:rsid w:val="00696199"/>
    <w:rsid w:val="006961C1"/>
    <w:rsid w:val="006962E0"/>
    <w:rsid w:val="006962ED"/>
    <w:rsid w:val="006963F1"/>
    <w:rsid w:val="006964CA"/>
    <w:rsid w:val="006964EA"/>
    <w:rsid w:val="00696508"/>
    <w:rsid w:val="0069651B"/>
    <w:rsid w:val="0069651D"/>
    <w:rsid w:val="0069658C"/>
    <w:rsid w:val="0069660C"/>
    <w:rsid w:val="0069661D"/>
    <w:rsid w:val="00696655"/>
    <w:rsid w:val="0069669B"/>
    <w:rsid w:val="00696724"/>
    <w:rsid w:val="0069677A"/>
    <w:rsid w:val="00696859"/>
    <w:rsid w:val="0069688E"/>
    <w:rsid w:val="006968E3"/>
    <w:rsid w:val="0069694C"/>
    <w:rsid w:val="006969DE"/>
    <w:rsid w:val="00696AD0"/>
    <w:rsid w:val="00696B3A"/>
    <w:rsid w:val="00696C0C"/>
    <w:rsid w:val="00696C9F"/>
    <w:rsid w:val="00696CFD"/>
    <w:rsid w:val="00696DC1"/>
    <w:rsid w:val="00696DCB"/>
    <w:rsid w:val="00696E58"/>
    <w:rsid w:val="00696EF9"/>
    <w:rsid w:val="00696F12"/>
    <w:rsid w:val="00696FA5"/>
    <w:rsid w:val="0069706D"/>
    <w:rsid w:val="00697083"/>
    <w:rsid w:val="0069708E"/>
    <w:rsid w:val="006971C2"/>
    <w:rsid w:val="00697267"/>
    <w:rsid w:val="006972D5"/>
    <w:rsid w:val="0069730E"/>
    <w:rsid w:val="0069735F"/>
    <w:rsid w:val="006973AF"/>
    <w:rsid w:val="006973B0"/>
    <w:rsid w:val="00697473"/>
    <w:rsid w:val="00697537"/>
    <w:rsid w:val="00697588"/>
    <w:rsid w:val="00697634"/>
    <w:rsid w:val="00697674"/>
    <w:rsid w:val="006976BB"/>
    <w:rsid w:val="00697769"/>
    <w:rsid w:val="006977E1"/>
    <w:rsid w:val="006977E7"/>
    <w:rsid w:val="006978CC"/>
    <w:rsid w:val="00697916"/>
    <w:rsid w:val="0069793E"/>
    <w:rsid w:val="00697A56"/>
    <w:rsid w:val="00697ACA"/>
    <w:rsid w:val="00697B33"/>
    <w:rsid w:val="00697B8C"/>
    <w:rsid w:val="00697BD5"/>
    <w:rsid w:val="00697C40"/>
    <w:rsid w:val="00697C93"/>
    <w:rsid w:val="00697D4E"/>
    <w:rsid w:val="00697DD1"/>
    <w:rsid w:val="00697E25"/>
    <w:rsid w:val="00697E9F"/>
    <w:rsid w:val="00697EC5"/>
    <w:rsid w:val="00697F13"/>
    <w:rsid w:val="00697F59"/>
    <w:rsid w:val="006A00A7"/>
    <w:rsid w:val="006A00C2"/>
    <w:rsid w:val="006A00D9"/>
    <w:rsid w:val="006A0204"/>
    <w:rsid w:val="006A0278"/>
    <w:rsid w:val="006A02AE"/>
    <w:rsid w:val="006A02C3"/>
    <w:rsid w:val="006A030C"/>
    <w:rsid w:val="006A03CC"/>
    <w:rsid w:val="006A03D9"/>
    <w:rsid w:val="006A0439"/>
    <w:rsid w:val="006A0481"/>
    <w:rsid w:val="006A04D8"/>
    <w:rsid w:val="006A04E1"/>
    <w:rsid w:val="006A0502"/>
    <w:rsid w:val="006A05FE"/>
    <w:rsid w:val="006A0662"/>
    <w:rsid w:val="006A0665"/>
    <w:rsid w:val="006A06EC"/>
    <w:rsid w:val="006A06FE"/>
    <w:rsid w:val="006A0700"/>
    <w:rsid w:val="006A08DD"/>
    <w:rsid w:val="006A095B"/>
    <w:rsid w:val="006A09BA"/>
    <w:rsid w:val="006A09C1"/>
    <w:rsid w:val="006A09C2"/>
    <w:rsid w:val="006A0A4E"/>
    <w:rsid w:val="006A0A6B"/>
    <w:rsid w:val="006A0B08"/>
    <w:rsid w:val="006A0BA7"/>
    <w:rsid w:val="006A0C64"/>
    <w:rsid w:val="006A0CDB"/>
    <w:rsid w:val="006A0D3B"/>
    <w:rsid w:val="006A0DA2"/>
    <w:rsid w:val="006A0DF4"/>
    <w:rsid w:val="006A0E5E"/>
    <w:rsid w:val="006A0E8E"/>
    <w:rsid w:val="006A0FAC"/>
    <w:rsid w:val="006A0FBD"/>
    <w:rsid w:val="006A1169"/>
    <w:rsid w:val="006A124E"/>
    <w:rsid w:val="006A12A2"/>
    <w:rsid w:val="006A1316"/>
    <w:rsid w:val="006A1328"/>
    <w:rsid w:val="006A151A"/>
    <w:rsid w:val="006A1544"/>
    <w:rsid w:val="006A1675"/>
    <w:rsid w:val="006A1698"/>
    <w:rsid w:val="006A16B9"/>
    <w:rsid w:val="006A17E4"/>
    <w:rsid w:val="006A191C"/>
    <w:rsid w:val="006A19AE"/>
    <w:rsid w:val="006A1A61"/>
    <w:rsid w:val="006A1A67"/>
    <w:rsid w:val="006A1A79"/>
    <w:rsid w:val="006A1C09"/>
    <w:rsid w:val="006A1C0B"/>
    <w:rsid w:val="006A1C1C"/>
    <w:rsid w:val="006A1D85"/>
    <w:rsid w:val="006A1E02"/>
    <w:rsid w:val="006A1E0A"/>
    <w:rsid w:val="006A1E48"/>
    <w:rsid w:val="006A1E9B"/>
    <w:rsid w:val="006A1F03"/>
    <w:rsid w:val="006A1F74"/>
    <w:rsid w:val="006A1F83"/>
    <w:rsid w:val="006A1FC1"/>
    <w:rsid w:val="006A2063"/>
    <w:rsid w:val="006A21C1"/>
    <w:rsid w:val="006A2259"/>
    <w:rsid w:val="006A240E"/>
    <w:rsid w:val="006A2451"/>
    <w:rsid w:val="006A2470"/>
    <w:rsid w:val="006A2477"/>
    <w:rsid w:val="006A24E5"/>
    <w:rsid w:val="006A254D"/>
    <w:rsid w:val="006A258F"/>
    <w:rsid w:val="006A25BD"/>
    <w:rsid w:val="006A261C"/>
    <w:rsid w:val="006A2666"/>
    <w:rsid w:val="006A26E6"/>
    <w:rsid w:val="006A270A"/>
    <w:rsid w:val="006A2775"/>
    <w:rsid w:val="006A2815"/>
    <w:rsid w:val="006A291D"/>
    <w:rsid w:val="006A2954"/>
    <w:rsid w:val="006A2995"/>
    <w:rsid w:val="006A29A1"/>
    <w:rsid w:val="006A2A1E"/>
    <w:rsid w:val="006A2A3E"/>
    <w:rsid w:val="006A2A82"/>
    <w:rsid w:val="006A2ADA"/>
    <w:rsid w:val="006A2BF5"/>
    <w:rsid w:val="006A2C53"/>
    <w:rsid w:val="006A2D10"/>
    <w:rsid w:val="006A2D22"/>
    <w:rsid w:val="006A2D63"/>
    <w:rsid w:val="006A2E96"/>
    <w:rsid w:val="006A302D"/>
    <w:rsid w:val="006A31B2"/>
    <w:rsid w:val="006A322A"/>
    <w:rsid w:val="006A3276"/>
    <w:rsid w:val="006A336F"/>
    <w:rsid w:val="006A3412"/>
    <w:rsid w:val="006A345E"/>
    <w:rsid w:val="006A34E6"/>
    <w:rsid w:val="006A362B"/>
    <w:rsid w:val="006A3631"/>
    <w:rsid w:val="006A376A"/>
    <w:rsid w:val="006A3799"/>
    <w:rsid w:val="006A37DE"/>
    <w:rsid w:val="006A37EC"/>
    <w:rsid w:val="006A3874"/>
    <w:rsid w:val="006A38E5"/>
    <w:rsid w:val="006A392F"/>
    <w:rsid w:val="006A39D3"/>
    <w:rsid w:val="006A3A1A"/>
    <w:rsid w:val="006A3AB8"/>
    <w:rsid w:val="006A3AC5"/>
    <w:rsid w:val="006A3BA3"/>
    <w:rsid w:val="006A3C4C"/>
    <w:rsid w:val="006A3CCA"/>
    <w:rsid w:val="006A3DBD"/>
    <w:rsid w:val="006A3E6D"/>
    <w:rsid w:val="006A3FFF"/>
    <w:rsid w:val="006A4161"/>
    <w:rsid w:val="006A41B9"/>
    <w:rsid w:val="006A41E0"/>
    <w:rsid w:val="006A41FC"/>
    <w:rsid w:val="006A42C3"/>
    <w:rsid w:val="006A42CA"/>
    <w:rsid w:val="006A42D9"/>
    <w:rsid w:val="006A434E"/>
    <w:rsid w:val="006A4379"/>
    <w:rsid w:val="006A4426"/>
    <w:rsid w:val="006A44BF"/>
    <w:rsid w:val="006A45CC"/>
    <w:rsid w:val="006A46B9"/>
    <w:rsid w:val="006A4749"/>
    <w:rsid w:val="006A47DA"/>
    <w:rsid w:val="006A47EA"/>
    <w:rsid w:val="006A487D"/>
    <w:rsid w:val="006A48C7"/>
    <w:rsid w:val="006A4A66"/>
    <w:rsid w:val="006A4A71"/>
    <w:rsid w:val="006A4A8B"/>
    <w:rsid w:val="006A4AC6"/>
    <w:rsid w:val="006A4AE3"/>
    <w:rsid w:val="006A4BB6"/>
    <w:rsid w:val="006A4C15"/>
    <w:rsid w:val="006A4C41"/>
    <w:rsid w:val="006A4C63"/>
    <w:rsid w:val="006A4CA6"/>
    <w:rsid w:val="006A4CD0"/>
    <w:rsid w:val="006A4D8C"/>
    <w:rsid w:val="006A4DEE"/>
    <w:rsid w:val="006A4E8C"/>
    <w:rsid w:val="006A4E92"/>
    <w:rsid w:val="006A4EEE"/>
    <w:rsid w:val="006A4F49"/>
    <w:rsid w:val="006A4F7A"/>
    <w:rsid w:val="006A4F86"/>
    <w:rsid w:val="006A4FE3"/>
    <w:rsid w:val="006A4FFD"/>
    <w:rsid w:val="006A500F"/>
    <w:rsid w:val="006A5037"/>
    <w:rsid w:val="006A5078"/>
    <w:rsid w:val="006A509C"/>
    <w:rsid w:val="006A50D3"/>
    <w:rsid w:val="006A50D5"/>
    <w:rsid w:val="006A515D"/>
    <w:rsid w:val="006A519C"/>
    <w:rsid w:val="006A52A9"/>
    <w:rsid w:val="006A52FB"/>
    <w:rsid w:val="006A53B4"/>
    <w:rsid w:val="006A53BF"/>
    <w:rsid w:val="006A53FA"/>
    <w:rsid w:val="006A544A"/>
    <w:rsid w:val="006A5486"/>
    <w:rsid w:val="006A5506"/>
    <w:rsid w:val="006A550A"/>
    <w:rsid w:val="006A5574"/>
    <w:rsid w:val="006A55CC"/>
    <w:rsid w:val="006A5688"/>
    <w:rsid w:val="006A5697"/>
    <w:rsid w:val="006A58AB"/>
    <w:rsid w:val="006A5926"/>
    <w:rsid w:val="006A5977"/>
    <w:rsid w:val="006A5ABE"/>
    <w:rsid w:val="006A5B16"/>
    <w:rsid w:val="006A5C30"/>
    <w:rsid w:val="006A5C37"/>
    <w:rsid w:val="006A5C45"/>
    <w:rsid w:val="006A5D60"/>
    <w:rsid w:val="006A5DF1"/>
    <w:rsid w:val="006A5E00"/>
    <w:rsid w:val="006A5E01"/>
    <w:rsid w:val="006A5E02"/>
    <w:rsid w:val="006A5E26"/>
    <w:rsid w:val="006A5E2E"/>
    <w:rsid w:val="006A5EB4"/>
    <w:rsid w:val="006A5EE7"/>
    <w:rsid w:val="006A5F6F"/>
    <w:rsid w:val="006A5F7D"/>
    <w:rsid w:val="006A5FB8"/>
    <w:rsid w:val="006A5FF2"/>
    <w:rsid w:val="006A61EC"/>
    <w:rsid w:val="006A61F4"/>
    <w:rsid w:val="006A6284"/>
    <w:rsid w:val="006A62A4"/>
    <w:rsid w:val="006A637B"/>
    <w:rsid w:val="006A6398"/>
    <w:rsid w:val="006A639F"/>
    <w:rsid w:val="006A63F9"/>
    <w:rsid w:val="006A6456"/>
    <w:rsid w:val="006A647A"/>
    <w:rsid w:val="006A6597"/>
    <w:rsid w:val="006A661E"/>
    <w:rsid w:val="006A6697"/>
    <w:rsid w:val="006A67D6"/>
    <w:rsid w:val="006A6811"/>
    <w:rsid w:val="006A6822"/>
    <w:rsid w:val="006A6902"/>
    <w:rsid w:val="006A6950"/>
    <w:rsid w:val="006A6976"/>
    <w:rsid w:val="006A6997"/>
    <w:rsid w:val="006A69EF"/>
    <w:rsid w:val="006A69FD"/>
    <w:rsid w:val="006A6A27"/>
    <w:rsid w:val="006A6A30"/>
    <w:rsid w:val="006A6A44"/>
    <w:rsid w:val="006A6A9E"/>
    <w:rsid w:val="006A6AC6"/>
    <w:rsid w:val="006A6AEB"/>
    <w:rsid w:val="006A6B79"/>
    <w:rsid w:val="006A6BAE"/>
    <w:rsid w:val="006A6C45"/>
    <w:rsid w:val="006A6C68"/>
    <w:rsid w:val="006A6D2F"/>
    <w:rsid w:val="006A6F80"/>
    <w:rsid w:val="006A7080"/>
    <w:rsid w:val="006A70BA"/>
    <w:rsid w:val="006A7177"/>
    <w:rsid w:val="006A72FF"/>
    <w:rsid w:val="006A7363"/>
    <w:rsid w:val="006A7393"/>
    <w:rsid w:val="006A74CF"/>
    <w:rsid w:val="006A74E4"/>
    <w:rsid w:val="006A7517"/>
    <w:rsid w:val="006A756D"/>
    <w:rsid w:val="006A75DC"/>
    <w:rsid w:val="006A7703"/>
    <w:rsid w:val="006A7713"/>
    <w:rsid w:val="006A779C"/>
    <w:rsid w:val="006A77BD"/>
    <w:rsid w:val="006A7819"/>
    <w:rsid w:val="006A7828"/>
    <w:rsid w:val="006A783A"/>
    <w:rsid w:val="006A7852"/>
    <w:rsid w:val="006A793C"/>
    <w:rsid w:val="006A7979"/>
    <w:rsid w:val="006A797B"/>
    <w:rsid w:val="006A79AC"/>
    <w:rsid w:val="006A79F2"/>
    <w:rsid w:val="006A7AD5"/>
    <w:rsid w:val="006A7C22"/>
    <w:rsid w:val="006A7C7D"/>
    <w:rsid w:val="006A7CA7"/>
    <w:rsid w:val="006A7D95"/>
    <w:rsid w:val="006A7DDD"/>
    <w:rsid w:val="006A7EEB"/>
    <w:rsid w:val="006A7F89"/>
    <w:rsid w:val="006B0063"/>
    <w:rsid w:val="006B015E"/>
    <w:rsid w:val="006B01B9"/>
    <w:rsid w:val="006B01C8"/>
    <w:rsid w:val="006B020C"/>
    <w:rsid w:val="006B020D"/>
    <w:rsid w:val="006B025C"/>
    <w:rsid w:val="006B035F"/>
    <w:rsid w:val="006B0365"/>
    <w:rsid w:val="006B03F3"/>
    <w:rsid w:val="006B043A"/>
    <w:rsid w:val="006B04EB"/>
    <w:rsid w:val="006B056B"/>
    <w:rsid w:val="006B06C8"/>
    <w:rsid w:val="006B0791"/>
    <w:rsid w:val="006B0794"/>
    <w:rsid w:val="006B07F7"/>
    <w:rsid w:val="006B08FE"/>
    <w:rsid w:val="006B0951"/>
    <w:rsid w:val="006B096B"/>
    <w:rsid w:val="006B096D"/>
    <w:rsid w:val="006B09D8"/>
    <w:rsid w:val="006B0A26"/>
    <w:rsid w:val="006B0A89"/>
    <w:rsid w:val="006B0ABF"/>
    <w:rsid w:val="006B0AD2"/>
    <w:rsid w:val="006B0B39"/>
    <w:rsid w:val="006B0CDC"/>
    <w:rsid w:val="006B0D96"/>
    <w:rsid w:val="006B0DC6"/>
    <w:rsid w:val="006B0E76"/>
    <w:rsid w:val="006B0ECA"/>
    <w:rsid w:val="006B0F0A"/>
    <w:rsid w:val="006B0F2F"/>
    <w:rsid w:val="006B0F50"/>
    <w:rsid w:val="006B0F75"/>
    <w:rsid w:val="006B0F7D"/>
    <w:rsid w:val="006B103C"/>
    <w:rsid w:val="006B1040"/>
    <w:rsid w:val="006B10D9"/>
    <w:rsid w:val="006B1109"/>
    <w:rsid w:val="006B11A8"/>
    <w:rsid w:val="006B1214"/>
    <w:rsid w:val="006B122B"/>
    <w:rsid w:val="006B13C6"/>
    <w:rsid w:val="006B13E1"/>
    <w:rsid w:val="006B1403"/>
    <w:rsid w:val="006B141E"/>
    <w:rsid w:val="006B14EA"/>
    <w:rsid w:val="006B1522"/>
    <w:rsid w:val="006B1592"/>
    <w:rsid w:val="006B15AD"/>
    <w:rsid w:val="006B1611"/>
    <w:rsid w:val="006B1695"/>
    <w:rsid w:val="006B16B9"/>
    <w:rsid w:val="006B170D"/>
    <w:rsid w:val="006B1722"/>
    <w:rsid w:val="006B17CF"/>
    <w:rsid w:val="006B17D8"/>
    <w:rsid w:val="006B18F5"/>
    <w:rsid w:val="006B1916"/>
    <w:rsid w:val="006B191D"/>
    <w:rsid w:val="006B1B9B"/>
    <w:rsid w:val="006B1BAF"/>
    <w:rsid w:val="006B1BD3"/>
    <w:rsid w:val="006B1C5F"/>
    <w:rsid w:val="006B1DA2"/>
    <w:rsid w:val="006B1DAA"/>
    <w:rsid w:val="006B1DC8"/>
    <w:rsid w:val="006B1E8A"/>
    <w:rsid w:val="006B1EB1"/>
    <w:rsid w:val="006B2188"/>
    <w:rsid w:val="006B21C2"/>
    <w:rsid w:val="006B2215"/>
    <w:rsid w:val="006B2248"/>
    <w:rsid w:val="006B2267"/>
    <w:rsid w:val="006B22A0"/>
    <w:rsid w:val="006B2327"/>
    <w:rsid w:val="006B234A"/>
    <w:rsid w:val="006B234B"/>
    <w:rsid w:val="006B244A"/>
    <w:rsid w:val="006B24D2"/>
    <w:rsid w:val="006B24D9"/>
    <w:rsid w:val="006B250F"/>
    <w:rsid w:val="006B251A"/>
    <w:rsid w:val="006B254F"/>
    <w:rsid w:val="006B2579"/>
    <w:rsid w:val="006B2600"/>
    <w:rsid w:val="006B264B"/>
    <w:rsid w:val="006B2653"/>
    <w:rsid w:val="006B266A"/>
    <w:rsid w:val="006B2677"/>
    <w:rsid w:val="006B269A"/>
    <w:rsid w:val="006B26C0"/>
    <w:rsid w:val="006B26F4"/>
    <w:rsid w:val="006B2774"/>
    <w:rsid w:val="006B283A"/>
    <w:rsid w:val="006B2849"/>
    <w:rsid w:val="006B2880"/>
    <w:rsid w:val="006B29BF"/>
    <w:rsid w:val="006B2B02"/>
    <w:rsid w:val="006B2B1E"/>
    <w:rsid w:val="006B2BFC"/>
    <w:rsid w:val="006B2C35"/>
    <w:rsid w:val="006B2C3B"/>
    <w:rsid w:val="006B2C95"/>
    <w:rsid w:val="006B2E03"/>
    <w:rsid w:val="006B2E09"/>
    <w:rsid w:val="006B2E4A"/>
    <w:rsid w:val="006B2E4D"/>
    <w:rsid w:val="006B2F88"/>
    <w:rsid w:val="006B2FEB"/>
    <w:rsid w:val="006B3059"/>
    <w:rsid w:val="006B3184"/>
    <w:rsid w:val="006B320B"/>
    <w:rsid w:val="006B3224"/>
    <w:rsid w:val="006B3293"/>
    <w:rsid w:val="006B3336"/>
    <w:rsid w:val="006B333B"/>
    <w:rsid w:val="006B3411"/>
    <w:rsid w:val="006B3450"/>
    <w:rsid w:val="006B34C7"/>
    <w:rsid w:val="006B3501"/>
    <w:rsid w:val="006B3503"/>
    <w:rsid w:val="006B3504"/>
    <w:rsid w:val="006B3514"/>
    <w:rsid w:val="006B3581"/>
    <w:rsid w:val="006B359F"/>
    <w:rsid w:val="006B35C8"/>
    <w:rsid w:val="006B360B"/>
    <w:rsid w:val="006B361C"/>
    <w:rsid w:val="006B3621"/>
    <w:rsid w:val="006B3688"/>
    <w:rsid w:val="006B3776"/>
    <w:rsid w:val="006B37B4"/>
    <w:rsid w:val="006B37EC"/>
    <w:rsid w:val="006B380A"/>
    <w:rsid w:val="006B38C5"/>
    <w:rsid w:val="006B38C6"/>
    <w:rsid w:val="006B3990"/>
    <w:rsid w:val="006B39AF"/>
    <w:rsid w:val="006B3A46"/>
    <w:rsid w:val="006B3A9D"/>
    <w:rsid w:val="006B3B14"/>
    <w:rsid w:val="006B3C1A"/>
    <w:rsid w:val="006B3CA6"/>
    <w:rsid w:val="006B3DED"/>
    <w:rsid w:val="006B3E89"/>
    <w:rsid w:val="006B3EEE"/>
    <w:rsid w:val="006B3FCA"/>
    <w:rsid w:val="006B3FE6"/>
    <w:rsid w:val="006B4045"/>
    <w:rsid w:val="006B406E"/>
    <w:rsid w:val="006B407B"/>
    <w:rsid w:val="006B4123"/>
    <w:rsid w:val="006B4151"/>
    <w:rsid w:val="006B434F"/>
    <w:rsid w:val="006B436A"/>
    <w:rsid w:val="006B43D5"/>
    <w:rsid w:val="006B44FC"/>
    <w:rsid w:val="006B45AF"/>
    <w:rsid w:val="006B45F8"/>
    <w:rsid w:val="006B46B0"/>
    <w:rsid w:val="006B46DC"/>
    <w:rsid w:val="006B4703"/>
    <w:rsid w:val="006B4748"/>
    <w:rsid w:val="006B47BF"/>
    <w:rsid w:val="006B47C7"/>
    <w:rsid w:val="006B4874"/>
    <w:rsid w:val="006B4A90"/>
    <w:rsid w:val="006B4AC2"/>
    <w:rsid w:val="006B4ADC"/>
    <w:rsid w:val="006B4C5C"/>
    <w:rsid w:val="006B4D65"/>
    <w:rsid w:val="006B4D6B"/>
    <w:rsid w:val="006B4DB1"/>
    <w:rsid w:val="006B4E3E"/>
    <w:rsid w:val="006B4ED4"/>
    <w:rsid w:val="006B4F77"/>
    <w:rsid w:val="006B4F8B"/>
    <w:rsid w:val="006B4FBA"/>
    <w:rsid w:val="006B510A"/>
    <w:rsid w:val="006B51A1"/>
    <w:rsid w:val="006B51FF"/>
    <w:rsid w:val="006B521C"/>
    <w:rsid w:val="006B5261"/>
    <w:rsid w:val="006B526D"/>
    <w:rsid w:val="006B5319"/>
    <w:rsid w:val="006B5345"/>
    <w:rsid w:val="006B53A0"/>
    <w:rsid w:val="006B53BC"/>
    <w:rsid w:val="006B53F8"/>
    <w:rsid w:val="006B54DE"/>
    <w:rsid w:val="006B54F1"/>
    <w:rsid w:val="006B55EE"/>
    <w:rsid w:val="006B5600"/>
    <w:rsid w:val="006B5685"/>
    <w:rsid w:val="006B5695"/>
    <w:rsid w:val="006B5705"/>
    <w:rsid w:val="006B5742"/>
    <w:rsid w:val="006B585A"/>
    <w:rsid w:val="006B58A8"/>
    <w:rsid w:val="006B58CF"/>
    <w:rsid w:val="006B5904"/>
    <w:rsid w:val="006B5909"/>
    <w:rsid w:val="006B5A09"/>
    <w:rsid w:val="006B5A74"/>
    <w:rsid w:val="006B5A7E"/>
    <w:rsid w:val="006B5AE8"/>
    <w:rsid w:val="006B5B48"/>
    <w:rsid w:val="006B5BBD"/>
    <w:rsid w:val="006B5C08"/>
    <w:rsid w:val="006B5C2F"/>
    <w:rsid w:val="006B5D0C"/>
    <w:rsid w:val="006B5E74"/>
    <w:rsid w:val="006B5F5E"/>
    <w:rsid w:val="006B5F95"/>
    <w:rsid w:val="006B5FB4"/>
    <w:rsid w:val="006B602F"/>
    <w:rsid w:val="006B624F"/>
    <w:rsid w:val="006B6257"/>
    <w:rsid w:val="006B6284"/>
    <w:rsid w:val="006B628C"/>
    <w:rsid w:val="006B6368"/>
    <w:rsid w:val="006B637A"/>
    <w:rsid w:val="006B641D"/>
    <w:rsid w:val="006B64EB"/>
    <w:rsid w:val="006B6511"/>
    <w:rsid w:val="006B6535"/>
    <w:rsid w:val="006B6581"/>
    <w:rsid w:val="006B65F1"/>
    <w:rsid w:val="006B665A"/>
    <w:rsid w:val="006B667D"/>
    <w:rsid w:val="006B668C"/>
    <w:rsid w:val="006B6831"/>
    <w:rsid w:val="006B6863"/>
    <w:rsid w:val="006B687A"/>
    <w:rsid w:val="006B68A4"/>
    <w:rsid w:val="006B68B1"/>
    <w:rsid w:val="006B6919"/>
    <w:rsid w:val="006B69D1"/>
    <w:rsid w:val="006B69EE"/>
    <w:rsid w:val="006B6A36"/>
    <w:rsid w:val="006B6A73"/>
    <w:rsid w:val="006B6B19"/>
    <w:rsid w:val="006B6B7E"/>
    <w:rsid w:val="006B6C95"/>
    <w:rsid w:val="006B6CC4"/>
    <w:rsid w:val="006B6CFA"/>
    <w:rsid w:val="006B6E59"/>
    <w:rsid w:val="006B6E64"/>
    <w:rsid w:val="006B6F01"/>
    <w:rsid w:val="006B6F0F"/>
    <w:rsid w:val="006B7087"/>
    <w:rsid w:val="006B70F7"/>
    <w:rsid w:val="006B71C5"/>
    <w:rsid w:val="006B7305"/>
    <w:rsid w:val="006B735A"/>
    <w:rsid w:val="006B74E5"/>
    <w:rsid w:val="006B74E7"/>
    <w:rsid w:val="006B74E8"/>
    <w:rsid w:val="006B75D4"/>
    <w:rsid w:val="006B7621"/>
    <w:rsid w:val="006B764E"/>
    <w:rsid w:val="006B76FF"/>
    <w:rsid w:val="006B7758"/>
    <w:rsid w:val="006B77E7"/>
    <w:rsid w:val="006B78C1"/>
    <w:rsid w:val="006B78C9"/>
    <w:rsid w:val="006B7977"/>
    <w:rsid w:val="006B79B6"/>
    <w:rsid w:val="006B7A12"/>
    <w:rsid w:val="006B7A32"/>
    <w:rsid w:val="006B7A35"/>
    <w:rsid w:val="006B7A47"/>
    <w:rsid w:val="006B7BBA"/>
    <w:rsid w:val="006B7CAD"/>
    <w:rsid w:val="006B7CB3"/>
    <w:rsid w:val="006B7D67"/>
    <w:rsid w:val="006B7DC8"/>
    <w:rsid w:val="006B7E09"/>
    <w:rsid w:val="006B7E11"/>
    <w:rsid w:val="006B7E74"/>
    <w:rsid w:val="006B7F68"/>
    <w:rsid w:val="006B7F6F"/>
    <w:rsid w:val="006C0021"/>
    <w:rsid w:val="006C0076"/>
    <w:rsid w:val="006C009B"/>
    <w:rsid w:val="006C0138"/>
    <w:rsid w:val="006C01B0"/>
    <w:rsid w:val="006C0206"/>
    <w:rsid w:val="006C0207"/>
    <w:rsid w:val="006C0257"/>
    <w:rsid w:val="006C02B1"/>
    <w:rsid w:val="006C037A"/>
    <w:rsid w:val="006C0427"/>
    <w:rsid w:val="006C044A"/>
    <w:rsid w:val="006C04E1"/>
    <w:rsid w:val="006C0507"/>
    <w:rsid w:val="006C050E"/>
    <w:rsid w:val="006C054B"/>
    <w:rsid w:val="006C055A"/>
    <w:rsid w:val="006C06E1"/>
    <w:rsid w:val="006C06E4"/>
    <w:rsid w:val="006C0727"/>
    <w:rsid w:val="006C07B9"/>
    <w:rsid w:val="006C08B3"/>
    <w:rsid w:val="006C0930"/>
    <w:rsid w:val="006C0A6E"/>
    <w:rsid w:val="006C0A7E"/>
    <w:rsid w:val="006C0AE4"/>
    <w:rsid w:val="006C0AF4"/>
    <w:rsid w:val="006C0BA7"/>
    <w:rsid w:val="006C0C14"/>
    <w:rsid w:val="006C0C7C"/>
    <w:rsid w:val="006C0C7E"/>
    <w:rsid w:val="006C0C98"/>
    <w:rsid w:val="006C0CC8"/>
    <w:rsid w:val="006C0D97"/>
    <w:rsid w:val="006C0DD4"/>
    <w:rsid w:val="006C0DEE"/>
    <w:rsid w:val="006C0E02"/>
    <w:rsid w:val="006C0EE0"/>
    <w:rsid w:val="006C0F50"/>
    <w:rsid w:val="006C103A"/>
    <w:rsid w:val="006C110B"/>
    <w:rsid w:val="006C112D"/>
    <w:rsid w:val="006C1227"/>
    <w:rsid w:val="006C1271"/>
    <w:rsid w:val="006C1278"/>
    <w:rsid w:val="006C12F9"/>
    <w:rsid w:val="006C1342"/>
    <w:rsid w:val="006C1396"/>
    <w:rsid w:val="006C13C3"/>
    <w:rsid w:val="006C14A2"/>
    <w:rsid w:val="006C1515"/>
    <w:rsid w:val="006C1541"/>
    <w:rsid w:val="006C1548"/>
    <w:rsid w:val="006C1557"/>
    <w:rsid w:val="006C159F"/>
    <w:rsid w:val="006C15D0"/>
    <w:rsid w:val="006C15EF"/>
    <w:rsid w:val="006C16AC"/>
    <w:rsid w:val="006C1732"/>
    <w:rsid w:val="006C17BB"/>
    <w:rsid w:val="006C1881"/>
    <w:rsid w:val="006C19C8"/>
    <w:rsid w:val="006C1A05"/>
    <w:rsid w:val="006C1A17"/>
    <w:rsid w:val="006C1A3D"/>
    <w:rsid w:val="006C1AA9"/>
    <w:rsid w:val="006C1C6A"/>
    <w:rsid w:val="006C1C80"/>
    <w:rsid w:val="006C1CC9"/>
    <w:rsid w:val="006C1CD5"/>
    <w:rsid w:val="006C1D12"/>
    <w:rsid w:val="006C1D36"/>
    <w:rsid w:val="006C1D42"/>
    <w:rsid w:val="006C1D6D"/>
    <w:rsid w:val="006C1E06"/>
    <w:rsid w:val="006C1E85"/>
    <w:rsid w:val="006C1EFE"/>
    <w:rsid w:val="006C1FD5"/>
    <w:rsid w:val="006C1FE5"/>
    <w:rsid w:val="006C204A"/>
    <w:rsid w:val="006C2084"/>
    <w:rsid w:val="006C2127"/>
    <w:rsid w:val="006C2142"/>
    <w:rsid w:val="006C2184"/>
    <w:rsid w:val="006C2187"/>
    <w:rsid w:val="006C21D7"/>
    <w:rsid w:val="006C21DE"/>
    <w:rsid w:val="006C2202"/>
    <w:rsid w:val="006C223C"/>
    <w:rsid w:val="006C2341"/>
    <w:rsid w:val="006C23C4"/>
    <w:rsid w:val="006C2441"/>
    <w:rsid w:val="006C2486"/>
    <w:rsid w:val="006C2487"/>
    <w:rsid w:val="006C2564"/>
    <w:rsid w:val="006C257B"/>
    <w:rsid w:val="006C2590"/>
    <w:rsid w:val="006C25EE"/>
    <w:rsid w:val="006C2695"/>
    <w:rsid w:val="006C277C"/>
    <w:rsid w:val="006C2826"/>
    <w:rsid w:val="006C2893"/>
    <w:rsid w:val="006C28AD"/>
    <w:rsid w:val="006C28F0"/>
    <w:rsid w:val="006C2982"/>
    <w:rsid w:val="006C29B2"/>
    <w:rsid w:val="006C2A2B"/>
    <w:rsid w:val="006C2A3C"/>
    <w:rsid w:val="006C2A62"/>
    <w:rsid w:val="006C2A63"/>
    <w:rsid w:val="006C2A85"/>
    <w:rsid w:val="006C2A92"/>
    <w:rsid w:val="006C2AA6"/>
    <w:rsid w:val="006C2B00"/>
    <w:rsid w:val="006C2B8C"/>
    <w:rsid w:val="006C2D49"/>
    <w:rsid w:val="006C2D67"/>
    <w:rsid w:val="006C2D6D"/>
    <w:rsid w:val="006C2DAF"/>
    <w:rsid w:val="006C2E87"/>
    <w:rsid w:val="006C2F10"/>
    <w:rsid w:val="006C3001"/>
    <w:rsid w:val="006C30F4"/>
    <w:rsid w:val="006C3182"/>
    <w:rsid w:val="006C3227"/>
    <w:rsid w:val="006C3250"/>
    <w:rsid w:val="006C3260"/>
    <w:rsid w:val="006C32A2"/>
    <w:rsid w:val="006C32B9"/>
    <w:rsid w:val="006C3431"/>
    <w:rsid w:val="006C34FD"/>
    <w:rsid w:val="006C3588"/>
    <w:rsid w:val="006C35AD"/>
    <w:rsid w:val="006C35F9"/>
    <w:rsid w:val="006C3602"/>
    <w:rsid w:val="006C3660"/>
    <w:rsid w:val="006C36F5"/>
    <w:rsid w:val="006C3763"/>
    <w:rsid w:val="006C3773"/>
    <w:rsid w:val="006C37A6"/>
    <w:rsid w:val="006C3866"/>
    <w:rsid w:val="006C38F8"/>
    <w:rsid w:val="006C38FC"/>
    <w:rsid w:val="006C3919"/>
    <w:rsid w:val="006C3A77"/>
    <w:rsid w:val="006C3B02"/>
    <w:rsid w:val="006C3B19"/>
    <w:rsid w:val="006C3B93"/>
    <w:rsid w:val="006C3C58"/>
    <w:rsid w:val="006C3C93"/>
    <w:rsid w:val="006C3CEF"/>
    <w:rsid w:val="006C3DCA"/>
    <w:rsid w:val="006C3F39"/>
    <w:rsid w:val="006C4073"/>
    <w:rsid w:val="006C4125"/>
    <w:rsid w:val="006C4140"/>
    <w:rsid w:val="006C4146"/>
    <w:rsid w:val="006C4167"/>
    <w:rsid w:val="006C419B"/>
    <w:rsid w:val="006C4225"/>
    <w:rsid w:val="006C431E"/>
    <w:rsid w:val="006C43C3"/>
    <w:rsid w:val="006C4403"/>
    <w:rsid w:val="006C448D"/>
    <w:rsid w:val="006C4513"/>
    <w:rsid w:val="006C4536"/>
    <w:rsid w:val="006C4559"/>
    <w:rsid w:val="006C4757"/>
    <w:rsid w:val="006C47A3"/>
    <w:rsid w:val="006C47E9"/>
    <w:rsid w:val="006C4822"/>
    <w:rsid w:val="006C48D9"/>
    <w:rsid w:val="006C48EF"/>
    <w:rsid w:val="006C48F2"/>
    <w:rsid w:val="006C4902"/>
    <w:rsid w:val="006C4969"/>
    <w:rsid w:val="006C4973"/>
    <w:rsid w:val="006C4987"/>
    <w:rsid w:val="006C49B6"/>
    <w:rsid w:val="006C49F7"/>
    <w:rsid w:val="006C4A16"/>
    <w:rsid w:val="006C4A93"/>
    <w:rsid w:val="006C4AF9"/>
    <w:rsid w:val="006C4B22"/>
    <w:rsid w:val="006C4B9A"/>
    <w:rsid w:val="006C4BCF"/>
    <w:rsid w:val="006C4CC9"/>
    <w:rsid w:val="006C4D02"/>
    <w:rsid w:val="006C4D62"/>
    <w:rsid w:val="006C4D7B"/>
    <w:rsid w:val="006C4E68"/>
    <w:rsid w:val="006C4F34"/>
    <w:rsid w:val="006C5014"/>
    <w:rsid w:val="006C5150"/>
    <w:rsid w:val="006C515D"/>
    <w:rsid w:val="006C51BD"/>
    <w:rsid w:val="006C51C7"/>
    <w:rsid w:val="006C53EE"/>
    <w:rsid w:val="006C54FF"/>
    <w:rsid w:val="006C5527"/>
    <w:rsid w:val="006C5578"/>
    <w:rsid w:val="006C5579"/>
    <w:rsid w:val="006C5668"/>
    <w:rsid w:val="006C5681"/>
    <w:rsid w:val="006C56C7"/>
    <w:rsid w:val="006C5925"/>
    <w:rsid w:val="006C5997"/>
    <w:rsid w:val="006C5A88"/>
    <w:rsid w:val="006C5ADF"/>
    <w:rsid w:val="006C5AF1"/>
    <w:rsid w:val="006C5B3F"/>
    <w:rsid w:val="006C5B8D"/>
    <w:rsid w:val="006C5C2D"/>
    <w:rsid w:val="006C5CB6"/>
    <w:rsid w:val="006C5D0F"/>
    <w:rsid w:val="006C5D51"/>
    <w:rsid w:val="006C5DE5"/>
    <w:rsid w:val="006C5E6A"/>
    <w:rsid w:val="006C5E7C"/>
    <w:rsid w:val="006C5F07"/>
    <w:rsid w:val="006C5F8E"/>
    <w:rsid w:val="006C60D8"/>
    <w:rsid w:val="006C60FA"/>
    <w:rsid w:val="006C6124"/>
    <w:rsid w:val="006C61E6"/>
    <w:rsid w:val="006C623D"/>
    <w:rsid w:val="006C63A4"/>
    <w:rsid w:val="006C63D9"/>
    <w:rsid w:val="006C642B"/>
    <w:rsid w:val="006C64D5"/>
    <w:rsid w:val="006C651F"/>
    <w:rsid w:val="006C660F"/>
    <w:rsid w:val="006C66C4"/>
    <w:rsid w:val="006C69E4"/>
    <w:rsid w:val="006C69E8"/>
    <w:rsid w:val="006C6A0B"/>
    <w:rsid w:val="006C6A0F"/>
    <w:rsid w:val="006C6A81"/>
    <w:rsid w:val="006C6B43"/>
    <w:rsid w:val="006C6B5E"/>
    <w:rsid w:val="006C6BA8"/>
    <w:rsid w:val="006C6BDC"/>
    <w:rsid w:val="006C6C60"/>
    <w:rsid w:val="006C6D1A"/>
    <w:rsid w:val="006C6DC1"/>
    <w:rsid w:val="006C6EAC"/>
    <w:rsid w:val="006C6F11"/>
    <w:rsid w:val="006C6F95"/>
    <w:rsid w:val="006C701D"/>
    <w:rsid w:val="006C70A2"/>
    <w:rsid w:val="006C70E7"/>
    <w:rsid w:val="006C70EF"/>
    <w:rsid w:val="006C7141"/>
    <w:rsid w:val="006C7194"/>
    <w:rsid w:val="006C723A"/>
    <w:rsid w:val="006C7263"/>
    <w:rsid w:val="006C72B2"/>
    <w:rsid w:val="006C731C"/>
    <w:rsid w:val="006C7321"/>
    <w:rsid w:val="006C7324"/>
    <w:rsid w:val="006C7387"/>
    <w:rsid w:val="006C738A"/>
    <w:rsid w:val="006C7499"/>
    <w:rsid w:val="006C753A"/>
    <w:rsid w:val="006C761B"/>
    <w:rsid w:val="006C76D4"/>
    <w:rsid w:val="006C76EA"/>
    <w:rsid w:val="006C76F5"/>
    <w:rsid w:val="006C772A"/>
    <w:rsid w:val="006C7795"/>
    <w:rsid w:val="006C779E"/>
    <w:rsid w:val="006C77A6"/>
    <w:rsid w:val="006C77AD"/>
    <w:rsid w:val="006C77CB"/>
    <w:rsid w:val="006C7898"/>
    <w:rsid w:val="006C7983"/>
    <w:rsid w:val="006C79D0"/>
    <w:rsid w:val="006C7A0F"/>
    <w:rsid w:val="006C7A13"/>
    <w:rsid w:val="006C7A53"/>
    <w:rsid w:val="006C7B31"/>
    <w:rsid w:val="006C7B60"/>
    <w:rsid w:val="006C7BBE"/>
    <w:rsid w:val="006C7BC0"/>
    <w:rsid w:val="006C7CDB"/>
    <w:rsid w:val="006C7D90"/>
    <w:rsid w:val="006C7DEA"/>
    <w:rsid w:val="006C7E20"/>
    <w:rsid w:val="006C7E2F"/>
    <w:rsid w:val="006C7F2E"/>
    <w:rsid w:val="006D0072"/>
    <w:rsid w:val="006D00DE"/>
    <w:rsid w:val="006D0129"/>
    <w:rsid w:val="006D01C2"/>
    <w:rsid w:val="006D022F"/>
    <w:rsid w:val="006D0271"/>
    <w:rsid w:val="006D02DB"/>
    <w:rsid w:val="006D0369"/>
    <w:rsid w:val="006D0415"/>
    <w:rsid w:val="006D0417"/>
    <w:rsid w:val="006D04EB"/>
    <w:rsid w:val="006D0512"/>
    <w:rsid w:val="006D0564"/>
    <w:rsid w:val="006D05CB"/>
    <w:rsid w:val="006D05F8"/>
    <w:rsid w:val="006D060B"/>
    <w:rsid w:val="006D0646"/>
    <w:rsid w:val="006D065D"/>
    <w:rsid w:val="006D067F"/>
    <w:rsid w:val="006D06AD"/>
    <w:rsid w:val="006D075E"/>
    <w:rsid w:val="006D0810"/>
    <w:rsid w:val="006D0875"/>
    <w:rsid w:val="006D08F1"/>
    <w:rsid w:val="006D08F7"/>
    <w:rsid w:val="006D0904"/>
    <w:rsid w:val="006D090D"/>
    <w:rsid w:val="006D0B58"/>
    <w:rsid w:val="006D0B73"/>
    <w:rsid w:val="006D0B9F"/>
    <w:rsid w:val="006D0C28"/>
    <w:rsid w:val="006D0C7B"/>
    <w:rsid w:val="006D0D16"/>
    <w:rsid w:val="006D0D31"/>
    <w:rsid w:val="006D0D37"/>
    <w:rsid w:val="006D0D66"/>
    <w:rsid w:val="006D0EBA"/>
    <w:rsid w:val="006D0FEC"/>
    <w:rsid w:val="006D0FFA"/>
    <w:rsid w:val="006D10F1"/>
    <w:rsid w:val="006D1246"/>
    <w:rsid w:val="006D1282"/>
    <w:rsid w:val="006D12E9"/>
    <w:rsid w:val="006D1315"/>
    <w:rsid w:val="006D1389"/>
    <w:rsid w:val="006D1390"/>
    <w:rsid w:val="006D140D"/>
    <w:rsid w:val="006D1424"/>
    <w:rsid w:val="006D165A"/>
    <w:rsid w:val="006D1730"/>
    <w:rsid w:val="006D173C"/>
    <w:rsid w:val="006D179B"/>
    <w:rsid w:val="006D183A"/>
    <w:rsid w:val="006D1928"/>
    <w:rsid w:val="006D1A31"/>
    <w:rsid w:val="006D1AB2"/>
    <w:rsid w:val="006D1B38"/>
    <w:rsid w:val="006D1B54"/>
    <w:rsid w:val="006D1B8A"/>
    <w:rsid w:val="006D1BE2"/>
    <w:rsid w:val="006D1D1C"/>
    <w:rsid w:val="006D1D4A"/>
    <w:rsid w:val="006D1E02"/>
    <w:rsid w:val="006D1E36"/>
    <w:rsid w:val="006D1E65"/>
    <w:rsid w:val="006D1EAE"/>
    <w:rsid w:val="006D1ECA"/>
    <w:rsid w:val="006D1F3E"/>
    <w:rsid w:val="006D1FC6"/>
    <w:rsid w:val="006D20BE"/>
    <w:rsid w:val="006D21F6"/>
    <w:rsid w:val="006D22E2"/>
    <w:rsid w:val="006D2301"/>
    <w:rsid w:val="006D24C5"/>
    <w:rsid w:val="006D2504"/>
    <w:rsid w:val="006D2526"/>
    <w:rsid w:val="006D25BE"/>
    <w:rsid w:val="006D2601"/>
    <w:rsid w:val="006D2638"/>
    <w:rsid w:val="006D272E"/>
    <w:rsid w:val="006D2751"/>
    <w:rsid w:val="006D2756"/>
    <w:rsid w:val="006D279B"/>
    <w:rsid w:val="006D2826"/>
    <w:rsid w:val="006D28BC"/>
    <w:rsid w:val="006D28DF"/>
    <w:rsid w:val="006D291D"/>
    <w:rsid w:val="006D2920"/>
    <w:rsid w:val="006D29B9"/>
    <w:rsid w:val="006D2A43"/>
    <w:rsid w:val="006D2A9A"/>
    <w:rsid w:val="006D2AB6"/>
    <w:rsid w:val="006D2AFB"/>
    <w:rsid w:val="006D2B84"/>
    <w:rsid w:val="006D2BEF"/>
    <w:rsid w:val="006D2BF5"/>
    <w:rsid w:val="006D2C0E"/>
    <w:rsid w:val="006D2C16"/>
    <w:rsid w:val="006D2C63"/>
    <w:rsid w:val="006D2CF6"/>
    <w:rsid w:val="006D2D06"/>
    <w:rsid w:val="006D2E43"/>
    <w:rsid w:val="006D2EAD"/>
    <w:rsid w:val="006D2EC3"/>
    <w:rsid w:val="006D2ED6"/>
    <w:rsid w:val="006D2F49"/>
    <w:rsid w:val="006D3083"/>
    <w:rsid w:val="006D30AC"/>
    <w:rsid w:val="006D3154"/>
    <w:rsid w:val="006D3164"/>
    <w:rsid w:val="006D32C9"/>
    <w:rsid w:val="006D337B"/>
    <w:rsid w:val="006D338F"/>
    <w:rsid w:val="006D3479"/>
    <w:rsid w:val="006D35AD"/>
    <w:rsid w:val="006D3777"/>
    <w:rsid w:val="006D37E7"/>
    <w:rsid w:val="006D392E"/>
    <w:rsid w:val="006D393E"/>
    <w:rsid w:val="006D3950"/>
    <w:rsid w:val="006D3AC4"/>
    <w:rsid w:val="006D3AF0"/>
    <w:rsid w:val="006D3AF3"/>
    <w:rsid w:val="006D3B74"/>
    <w:rsid w:val="006D3B7B"/>
    <w:rsid w:val="006D3C93"/>
    <w:rsid w:val="006D3C98"/>
    <w:rsid w:val="006D3CE0"/>
    <w:rsid w:val="006D3DC9"/>
    <w:rsid w:val="006D3E70"/>
    <w:rsid w:val="006D3E9C"/>
    <w:rsid w:val="006D3EE2"/>
    <w:rsid w:val="006D3FC2"/>
    <w:rsid w:val="006D3FF5"/>
    <w:rsid w:val="006D404C"/>
    <w:rsid w:val="006D4113"/>
    <w:rsid w:val="006D41E8"/>
    <w:rsid w:val="006D41F3"/>
    <w:rsid w:val="006D421D"/>
    <w:rsid w:val="006D437F"/>
    <w:rsid w:val="006D44D0"/>
    <w:rsid w:val="006D44D1"/>
    <w:rsid w:val="006D44DE"/>
    <w:rsid w:val="006D4512"/>
    <w:rsid w:val="006D45FD"/>
    <w:rsid w:val="006D462E"/>
    <w:rsid w:val="006D464B"/>
    <w:rsid w:val="006D4690"/>
    <w:rsid w:val="006D474F"/>
    <w:rsid w:val="006D4754"/>
    <w:rsid w:val="006D487B"/>
    <w:rsid w:val="006D4892"/>
    <w:rsid w:val="006D489A"/>
    <w:rsid w:val="006D48CA"/>
    <w:rsid w:val="006D49D2"/>
    <w:rsid w:val="006D4A45"/>
    <w:rsid w:val="006D4A8E"/>
    <w:rsid w:val="006D4AB3"/>
    <w:rsid w:val="006D4AD4"/>
    <w:rsid w:val="006D4B70"/>
    <w:rsid w:val="006D4CD1"/>
    <w:rsid w:val="006D4D01"/>
    <w:rsid w:val="006D4D49"/>
    <w:rsid w:val="006D4EF0"/>
    <w:rsid w:val="006D4EF9"/>
    <w:rsid w:val="006D4F35"/>
    <w:rsid w:val="006D4F4E"/>
    <w:rsid w:val="006D4F5F"/>
    <w:rsid w:val="006D5044"/>
    <w:rsid w:val="006D50DF"/>
    <w:rsid w:val="006D53A3"/>
    <w:rsid w:val="006D53A8"/>
    <w:rsid w:val="006D53D2"/>
    <w:rsid w:val="006D5422"/>
    <w:rsid w:val="006D5491"/>
    <w:rsid w:val="006D54F9"/>
    <w:rsid w:val="006D5708"/>
    <w:rsid w:val="006D572E"/>
    <w:rsid w:val="006D579A"/>
    <w:rsid w:val="006D5850"/>
    <w:rsid w:val="006D590A"/>
    <w:rsid w:val="006D5B00"/>
    <w:rsid w:val="006D5B56"/>
    <w:rsid w:val="006D5B6B"/>
    <w:rsid w:val="006D5B7A"/>
    <w:rsid w:val="006D5B87"/>
    <w:rsid w:val="006D5BDA"/>
    <w:rsid w:val="006D5C48"/>
    <w:rsid w:val="006D5C95"/>
    <w:rsid w:val="006D5CF6"/>
    <w:rsid w:val="006D5D58"/>
    <w:rsid w:val="006D5D63"/>
    <w:rsid w:val="006D5DE2"/>
    <w:rsid w:val="006D5DE3"/>
    <w:rsid w:val="006D5EEC"/>
    <w:rsid w:val="006D5F31"/>
    <w:rsid w:val="006D5F37"/>
    <w:rsid w:val="006D5F51"/>
    <w:rsid w:val="006D5F54"/>
    <w:rsid w:val="006D6023"/>
    <w:rsid w:val="006D6055"/>
    <w:rsid w:val="006D60DA"/>
    <w:rsid w:val="006D610A"/>
    <w:rsid w:val="006D61A1"/>
    <w:rsid w:val="006D621F"/>
    <w:rsid w:val="006D627A"/>
    <w:rsid w:val="006D628D"/>
    <w:rsid w:val="006D62EB"/>
    <w:rsid w:val="006D6364"/>
    <w:rsid w:val="006D636C"/>
    <w:rsid w:val="006D6387"/>
    <w:rsid w:val="006D6480"/>
    <w:rsid w:val="006D658D"/>
    <w:rsid w:val="006D65F0"/>
    <w:rsid w:val="006D6685"/>
    <w:rsid w:val="006D68AD"/>
    <w:rsid w:val="006D6957"/>
    <w:rsid w:val="006D69AE"/>
    <w:rsid w:val="006D69B3"/>
    <w:rsid w:val="006D69F8"/>
    <w:rsid w:val="006D6A81"/>
    <w:rsid w:val="006D6AB0"/>
    <w:rsid w:val="006D6AE4"/>
    <w:rsid w:val="006D6BFE"/>
    <w:rsid w:val="006D6C6E"/>
    <w:rsid w:val="006D6C88"/>
    <w:rsid w:val="006D6D35"/>
    <w:rsid w:val="006D6DBD"/>
    <w:rsid w:val="006D6DD1"/>
    <w:rsid w:val="006D6DE1"/>
    <w:rsid w:val="006D6EEC"/>
    <w:rsid w:val="006D6F17"/>
    <w:rsid w:val="006D6F45"/>
    <w:rsid w:val="006D6F74"/>
    <w:rsid w:val="006D6F9C"/>
    <w:rsid w:val="006D6FB7"/>
    <w:rsid w:val="006D7026"/>
    <w:rsid w:val="006D7099"/>
    <w:rsid w:val="006D70B2"/>
    <w:rsid w:val="006D70B9"/>
    <w:rsid w:val="006D70D1"/>
    <w:rsid w:val="006D711C"/>
    <w:rsid w:val="006D71D2"/>
    <w:rsid w:val="006D7219"/>
    <w:rsid w:val="006D73F9"/>
    <w:rsid w:val="006D748F"/>
    <w:rsid w:val="006D74A9"/>
    <w:rsid w:val="006D74D2"/>
    <w:rsid w:val="006D74E7"/>
    <w:rsid w:val="006D757A"/>
    <w:rsid w:val="006D76F2"/>
    <w:rsid w:val="006D77C0"/>
    <w:rsid w:val="006D781B"/>
    <w:rsid w:val="006D791D"/>
    <w:rsid w:val="006D7A2B"/>
    <w:rsid w:val="006D7A3F"/>
    <w:rsid w:val="006D7AAA"/>
    <w:rsid w:val="006D7AB1"/>
    <w:rsid w:val="006D7BCE"/>
    <w:rsid w:val="006D7BE6"/>
    <w:rsid w:val="006D7BEE"/>
    <w:rsid w:val="006D7C44"/>
    <w:rsid w:val="006D7C7C"/>
    <w:rsid w:val="006D7D1F"/>
    <w:rsid w:val="006D7D4D"/>
    <w:rsid w:val="006D7D62"/>
    <w:rsid w:val="006D7D86"/>
    <w:rsid w:val="006D7DB7"/>
    <w:rsid w:val="006D7E62"/>
    <w:rsid w:val="006D7E66"/>
    <w:rsid w:val="006D7F70"/>
    <w:rsid w:val="006D7FD4"/>
    <w:rsid w:val="006E0028"/>
    <w:rsid w:val="006E007B"/>
    <w:rsid w:val="006E012A"/>
    <w:rsid w:val="006E0194"/>
    <w:rsid w:val="006E0253"/>
    <w:rsid w:val="006E041C"/>
    <w:rsid w:val="006E044B"/>
    <w:rsid w:val="006E051F"/>
    <w:rsid w:val="006E0584"/>
    <w:rsid w:val="006E0637"/>
    <w:rsid w:val="006E0699"/>
    <w:rsid w:val="006E06B4"/>
    <w:rsid w:val="006E06CE"/>
    <w:rsid w:val="006E0719"/>
    <w:rsid w:val="006E0769"/>
    <w:rsid w:val="006E0819"/>
    <w:rsid w:val="006E0868"/>
    <w:rsid w:val="006E08CD"/>
    <w:rsid w:val="006E08CF"/>
    <w:rsid w:val="006E092F"/>
    <w:rsid w:val="006E09B8"/>
    <w:rsid w:val="006E09B9"/>
    <w:rsid w:val="006E0A3F"/>
    <w:rsid w:val="006E0A5B"/>
    <w:rsid w:val="006E0A66"/>
    <w:rsid w:val="006E0A75"/>
    <w:rsid w:val="006E0DE4"/>
    <w:rsid w:val="006E0DEF"/>
    <w:rsid w:val="006E0E41"/>
    <w:rsid w:val="006E0E89"/>
    <w:rsid w:val="006E0F09"/>
    <w:rsid w:val="006E0F72"/>
    <w:rsid w:val="006E0F8F"/>
    <w:rsid w:val="006E10F5"/>
    <w:rsid w:val="006E10FE"/>
    <w:rsid w:val="006E114F"/>
    <w:rsid w:val="006E12AA"/>
    <w:rsid w:val="006E1370"/>
    <w:rsid w:val="006E13B3"/>
    <w:rsid w:val="006E13C4"/>
    <w:rsid w:val="006E141B"/>
    <w:rsid w:val="006E1442"/>
    <w:rsid w:val="006E14A9"/>
    <w:rsid w:val="006E177C"/>
    <w:rsid w:val="006E17E1"/>
    <w:rsid w:val="006E184D"/>
    <w:rsid w:val="006E1893"/>
    <w:rsid w:val="006E18E0"/>
    <w:rsid w:val="006E1930"/>
    <w:rsid w:val="006E1932"/>
    <w:rsid w:val="006E199B"/>
    <w:rsid w:val="006E1A02"/>
    <w:rsid w:val="006E1A4A"/>
    <w:rsid w:val="006E1A5B"/>
    <w:rsid w:val="006E1A78"/>
    <w:rsid w:val="006E1B9B"/>
    <w:rsid w:val="006E1B9E"/>
    <w:rsid w:val="006E1BE7"/>
    <w:rsid w:val="006E1CBB"/>
    <w:rsid w:val="006E1CBF"/>
    <w:rsid w:val="006E1CD8"/>
    <w:rsid w:val="006E1D10"/>
    <w:rsid w:val="006E1DF1"/>
    <w:rsid w:val="006E1E2B"/>
    <w:rsid w:val="006E1E87"/>
    <w:rsid w:val="006E1EFE"/>
    <w:rsid w:val="006E1F37"/>
    <w:rsid w:val="006E1FBC"/>
    <w:rsid w:val="006E2019"/>
    <w:rsid w:val="006E20EC"/>
    <w:rsid w:val="006E21EF"/>
    <w:rsid w:val="006E226B"/>
    <w:rsid w:val="006E2297"/>
    <w:rsid w:val="006E23B2"/>
    <w:rsid w:val="006E25DA"/>
    <w:rsid w:val="006E267C"/>
    <w:rsid w:val="006E2774"/>
    <w:rsid w:val="006E2789"/>
    <w:rsid w:val="006E27B3"/>
    <w:rsid w:val="006E2831"/>
    <w:rsid w:val="006E2905"/>
    <w:rsid w:val="006E295D"/>
    <w:rsid w:val="006E2A99"/>
    <w:rsid w:val="006E2A9F"/>
    <w:rsid w:val="006E2B1A"/>
    <w:rsid w:val="006E2BCC"/>
    <w:rsid w:val="006E2BE5"/>
    <w:rsid w:val="006E2C09"/>
    <w:rsid w:val="006E2C0D"/>
    <w:rsid w:val="006E2E39"/>
    <w:rsid w:val="006E2E61"/>
    <w:rsid w:val="006E2EB6"/>
    <w:rsid w:val="006E2FAE"/>
    <w:rsid w:val="006E30F1"/>
    <w:rsid w:val="006E3156"/>
    <w:rsid w:val="006E32CF"/>
    <w:rsid w:val="006E32FA"/>
    <w:rsid w:val="006E3433"/>
    <w:rsid w:val="006E345D"/>
    <w:rsid w:val="006E34D8"/>
    <w:rsid w:val="006E34E7"/>
    <w:rsid w:val="006E3566"/>
    <w:rsid w:val="006E35EB"/>
    <w:rsid w:val="006E35EE"/>
    <w:rsid w:val="006E364F"/>
    <w:rsid w:val="006E36DC"/>
    <w:rsid w:val="006E373C"/>
    <w:rsid w:val="006E3750"/>
    <w:rsid w:val="006E3766"/>
    <w:rsid w:val="006E3853"/>
    <w:rsid w:val="006E3884"/>
    <w:rsid w:val="006E3982"/>
    <w:rsid w:val="006E39A8"/>
    <w:rsid w:val="006E39EB"/>
    <w:rsid w:val="006E3A43"/>
    <w:rsid w:val="006E3A98"/>
    <w:rsid w:val="006E3AD6"/>
    <w:rsid w:val="006E3ADE"/>
    <w:rsid w:val="006E3B7E"/>
    <w:rsid w:val="006E3BA4"/>
    <w:rsid w:val="006E3C00"/>
    <w:rsid w:val="006E3C03"/>
    <w:rsid w:val="006E3C2E"/>
    <w:rsid w:val="006E3C30"/>
    <w:rsid w:val="006E3C3F"/>
    <w:rsid w:val="006E3D80"/>
    <w:rsid w:val="006E3DE3"/>
    <w:rsid w:val="006E3DE7"/>
    <w:rsid w:val="006E3E92"/>
    <w:rsid w:val="006E3EE5"/>
    <w:rsid w:val="006E3EFC"/>
    <w:rsid w:val="006E3F41"/>
    <w:rsid w:val="006E3FAE"/>
    <w:rsid w:val="006E4136"/>
    <w:rsid w:val="006E41BF"/>
    <w:rsid w:val="006E41E0"/>
    <w:rsid w:val="006E43C7"/>
    <w:rsid w:val="006E4423"/>
    <w:rsid w:val="006E445F"/>
    <w:rsid w:val="006E44C6"/>
    <w:rsid w:val="006E458A"/>
    <w:rsid w:val="006E4643"/>
    <w:rsid w:val="006E4665"/>
    <w:rsid w:val="006E46E2"/>
    <w:rsid w:val="006E4703"/>
    <w:rsid w:val="006E470F"/>
    <w:rsid w:val="006E4726"/>
    <w:rsid w:val="006E4782"/>
    <w:rsid w:val="006E47B3"/>
    <w:rsid w:val="006E47BD"/>
    <w:rsid w:val="006E4846"/>
    <w:rsid w:val="006E4907"/>
    <w:rsid w:val="006E4943"/>
    <w:rsid w:val="006E49FD"/>
    <w:rsid w:val="006E4A26"/>
    <w:rsid w:val="006E4A96"/>
    <w:rsid w:val="006E4B79"/>
    <w:rsid w:val="006E4C5F"/>
    <w:rsid w:val="006E4C6A"/>
    <w:rsid w:val="006E4D45"/>
    <w:rsid w:val="006E4D98"/>
    <w:rsid w:val="006E4DBE"/>
    <w:rsid w:val="006E4DEF"/>
    <w:rsid w:val="006E4E1E"/>
    <w:rsid w:val="006E4EB4"/>
    <w:rsid w:val="006E4F07"/>
    <w:rsid w:val="006E4F7F"/>
    <w:rsid w:val="006E5020"/>
    <w:rsid w:val="006E510C"/>
    <w:rsid w:val="006E51F8"/>
    <w:rsid w:val="006E5245"/>
    <w:rsid w:val="006E5252"/>
    <w:rsid w:val="006E539A"/>
    <w:rsid w:val="006E53E1"/>
    <w:rsid w:val="006E53E5"/>
    <w:rsid w:val="006E5405"/>
    <w:rsid w:val="006E5418"/>
    <w:rsid w:val="006E5436"/>
    <w:rsid w:val="006E545C"/>
    <w:rsid w:val="006E5472"/>
    <w:rsid w:val="006E5475"/>
    <w:rsid w:val="006E550A"/>
    <w:rsid w:val="006E5608"/>
    <w:rsid w:val="006E568E"/>
    <w:rsid w:val="006E57B6"/>
    <w:rsid w:val="006E57C3"/>
    <w:rsid w:val="006E57EC"/>
    <w:rsid w:val="006E58D3"/>
    <w:rsid w:val="006E5946"/>
    <w:rsid w:val="006E595D"/>
    <w:rsid w:val="006E5A55"/>
    <w:rsid w:val="006E5A7F"/>
    <w:rsid w:val="006E5C5E"/>
    <w:rsid w:val="006E5CD3"/>
    <w:rsid w:val="006E5CF5"/>
    <w:rsid w:val="006E5D16"/>
    <w:rsid w:val="006E5D7E"/>
    <w:rsid w:val="006E5D87"/>
    <w:rsid w:val="006E5D90"/>
    <w:rsid w:val="006E5E70"/>
    <w:rsid w:val="006E5EF0"/>
    <w:rsid w:val="006E5F37"/>
    <w:rsid w:val="006E5F3F"/>
    <w:rsid w:val="006E5F5F"/>
    <w:rsid w:val="006E5F72"/>
    <w:rsid w:val="006E5FC2"/>
    <w:rsid w:val="006E6064"/>
    <w:rsid w:val="006E6084"/>
    <w:rsid w:val="006E6117"/>
    <w:rsid w:val="006E61AC"/>
    <w:rsid w:val="006E6234"/>
    <w:rsid w:val="006E62DA"/>
    <w:rsid w:val="006E631C"/>
    <w:rsid w:val="006E636B"/>
    <w:rsid w:val="006E6447"/>
    <w:rsid w:val="006E6488"/>
    <w:rsid w:val="006E64D4"/>
    <w:rsid w:val="006E6507"/>
    <w:rsid w:val="006E654D"/>
    <w:rsid w:val="006E65B6"/>
    <w:rsid w:val="006E66B2"/>
    <w:rsid w:val="006E66D8"/>
    <w:rsid w:val="006E6799"/>
    <w:rsid w:val="006E67BC"/>
    <w:rsid w:val="006E67F3"/>
    <w:rsid w:val="006E6867"/>
    <w:rsid w:val="006E68E3"/>
    <w:rsid w:val="006E6920"/>
    <w:rsid w:val="006E6991"/>
    <w:rsid w:val="006E69FB"/>
    <w:rsid w:val="006E6A26"/>
    <w:rsid w:val="006E6A43"/>
    <w:rsid w:val="006E6B4F"/>
    <w:rsid w:val="006E6B87"/>
    <w:rsid w:val="006E6CD4"/>
    <w:rsid w:val="006E6CF9"/>
    <w:rsid w:val="006E6D14"/>
    <w:rsid w:val="006E6DF2"/>
    <w:rsid w:val="006E6F3E"/>
    <w:rsid w:val="006E6FB1"/>
    <w:rsid w:val="006E6FBA"/>
    <w:rsid w:val="006E6FD2"/>
    <w:rsid w:val="006E6FF3"/>
    <w:rsid w:val="006E707F"/>
    <w:rsid w:val="006E7117"/>
    <w:rsid w:val="006E716A"/>
    <w:rsid w:val="006E71F9"/>
    <w:rsid w:val="006E7235"/>
    <w:rsid w:val="006E7249"/>
    <w:rsid w:val="006E736B"/>
    <w:rsid w:val="006E7446"/>
    <w:rsid w:val="006E752E"/>
    <w:rsid w:val="006E7533"/>
    <w:rsid w:val="006E753C"/>
    <w:rsid w:val="006E75B7"/>
    <w:rsid w:val="006E75DF"/>
    <w:rsid w:val="006E7623"/>
    <w:rsid w:val="006E7645"/>
    <w:rsid w:val="006E764F"/>
    <w:rsid w:val="006E7731"/>
    <w:rsid w:val="006E776C"/>
    <w:rsid w:val="006E77A8"/>
    <w:rsid w:val="006E7839"/>
    <w:rsid w:val="006E790A"/>
    <w:rsid w:val="006E7974"/>
    <w:rsid w:val="006E7A90"/>
    <w:rsid w:val="006E7AEA"/>
    <w:rsid w:val="006E7D0B"/>
    <w:rsid w:val="006E7D9C"/>
    <w:rsid w:val="006E7DA4"/>
    <w:rsid w:val="006E7DDE"/>
    <w:rsid w:val="006E7EB6"/>
    <w:rsid w:val="006E7ED0"/>
    <w:rsid w:val="006E7EFE"/>
    <w:rsid w:val="006E7F1F"/>
    <w:rsid w:val="006E7FCA"/>
    <w:rsid w:val="006E7FD8"/>
    <w:rsid w:val="006F000B"/>
    <w:rsid w:val="006F0077"/>
    <w:rsid w:val="006F00BA"/>
    <w:rsid w:val="006F0142"/>
    <w:rsid w:val="006F034D"/>
    <w:rsid w:val="006F0463"/>
    <w:rsid w:val="006F0499"/>
    <w:rsid w:val="006F049B"/>
    <w:rsid w:val="006F04DB"/>
    <w:rsid w:val="006F04EB"/>
    <w:rsid w:val="006F0511"/>
    <w:rsid w:val="006F0590"/>
    <w:rsid w:val="006F063B"/>
    <w:rsid w:val="006F0652"/>
    <w:rsid w:val="006F06E1"/>
    <w:rsid w:val="006F0707"/>
    <w:rsid w:val="006F075A"/>
    <w:rsid w:val="006F0767"/>
    <w:rsid w:val="006F0942"/>
    <w:rsid w:val="006F096C"/>
    <w:rsid w:val="006F0999"/>
    <w:rsid w:val="006F09AE"/>
    <w:rsid w:val="006F09F6"/>
    <w:rsid w:val="006F0A99"/>
    <w:rsid w:val="006F0ABB"/>
    <w:rsid w:val="006F0AD4"/>
    <w:rsid w:val="006F0B2A"/>
    <w:rsid w:val="006F0B50"/>
    <w:rsid w:val="006F0BDA"/>
    <w:rsid w:val="006F0BDE"/>
    <w:rsid w:val="006F0C02"/>
    <w:rsid w:val="006F0CD9"/>
    <w:rsid w:val="006F0D4D"/>
    <w:rsid w:val="006F0D63"/>
    <w:rsid w:val="006F0D99"/>
    <w:rsid w:val="006F0DA6"/>
    <w:rsid w:val="006F0DED"/>
    <w:rsid w:val="006F0FE5"/>
    <w:rsid w:val="006F1009"/>
    <w:rsid w:val="006F103F"/>
    <w:rsid w:val="006F10B0"/>
    <w:rsid w:val="006F123B"/>
    <w:rsid w:val="006F12B4"/>
    <w:rsid w:val="006F1404"/>
    <w:rsid w:val="006F1486"/>
    <w:rsid w:val="006F14F7"/>
    <w:rsid w:val="006F169F"/>
    <w:rsid w:val="006F16D9"/>
    <w:rsid w:val="006F170E"/>
    <w:rsid w:val="006F1734"/>
    <w:rsid w:val="006F1794"/>
    <w:rsid w:val="006F17BE"/>
    <w:rsid w:val="006F1817"/>
    <w:rsid w:val="006F1830"/>
    <w:rsid w:val="006F18BE"/>
    <w:rsid w:val="006F18FA"/>
    <w:rsid w:val="006F192A"/>
    <w:rsid w:val="006F1947"/>
    <w:rsid w:val="006F1960"/>
    <w:rsid w:val="006F1964"/>
    <w:rsid w:val="006F19F6"/>
    <w:rsid w:val="006F1A63"/>
    <w:rsid w:val="006F1AA7"/>
    <w:rsid w:val="006F1B0E"/>
    <w:rsid w:val="006F1B37"/>
    <w:rsid w:val="006F1B92"/>
    <w:rsid w:val="006F1BED"/>
    <w:rsid w:val="006F1C4F"/>
    <w:rsid w:val="006F1C52"/>
    <w:rsid w:val="006F1C62"/>
    <w:rsid w:val="006F1CCA"/>
    <w:rsid w:val="006F1D61"/>
    <w:rsid w:val="006F1D7C"/>
    <w:rsid w:val="006F1DBF"/>
    <w:rsid w:val="006F1F7F"/>
    <w:rsid w:val="006F1FD5"/>
    <w:rsid w:val="006F1FDC"/>
    <w:rsid w:val="006F2018"/>
    <w:rsid w:val="006F2089"/>
    <w:rsid w:val="006F21E2"/>
    <w:rsid w:val="006F2338"/>
    <w:rsid w:val="006F2416"/>
    <w:rsid w:val="006F2438"/>
    <w:rsid w:val="006F24EC"/>
    <w:rsid w:val="006F2516"/>
    <w:rsid w:val="006F2517"/>
    <w:rsid w:val="006F2582"/>
    <w:rsid w:val="006F259B"/>
    <w:rsid w:val="006F25B6"/>
    <w:rsid w:val="006F264C"/>
    <w:rsid w:val="006F271D"/>
    <w:rsid w:val="006F282C"/>
    <w:rsid w:val="006F2832"/>
    <w:rsid w:val="006F2891"/>
    <w:rsid w:val="006F28A1"/>
    <w:rsid w:val="006F28EB"/>
    <w:rsid w:val="006F2926"/>
    <w:rsid w:val="006F2A32"/>
    <w:rsid w:val="006F2AE5"/>
    <w:rsid w:val="006F2B5F"/>
    <w:rsid w:val="006F2BAA"/>
    <w:rsid w:val="006F2C89"/>
    <w:rsid w:val="006F2CC0"/>
    <w:rsid w:val="006F2CCB"/>
    <w:rsid w:val="006F2CF4"/>
    <w:rsid w:val="006F2DAB"/>
    <w:rsid w:val="006F2DB4"/>
    <w:rsid w:val="006F2EF6"/>
    <w:rsid w:val="006F2F67"/>
    <w:rsid w:val="006F2FA4"/>
    <w:rsid w:val="006F3009"/>
    <w:rsid w:val="006F3129"/>
    <w:rsid w:val="006F315F"/>
    <w:rsid w:val="006F31C7"/>
    <w:rsid w:val="006F3264"/>
    <w:rsid w:val="006F326F"/>
    <w:rsid w:val="006F328D"/>
    <w:rsid w:val="006F32A0"/>
    <w:rsid w:val="006F3478"/>
    <w:rsid w:val="006F34A9"/>
    <w:rsid w:val="006F3568"/>
    <w:rsid w:val="006F357C"/>
    <w:rsid w:val="006F3619"/>
    <w:rsid w:val="006F364C"/>
    <w:rsid w:val="006F3763"/>
    <w:rsid w:val="006F3808"/>
    <w:rsid w:val="006F3817"/>
    <w:rsid w:val="006F388D"/>
    <w:rsid w:val="006F38C6"/>
    <w:rsid w:val="006F39E9"/>
    <w:rsid w:val="006F39F2"/>
    <w:rsid w:val="006F3AA8"/>
    <w:rsid w:val="006F3ADA"/>
    <w:rsid w:val="006F3AE9"/>
    <w:rsid w:val="006F3C3E"/>
    <w:rsid w:val="006F3C4B"/>
    <w:rsid w:val="006F3CC1"/>
    <w:rsid w:val="006F3D7E"/>
    <w:rsid w:val="006F3DB5"/>
    <w:rsid w:val="006F3E54"/>
    <w:rsid w:val="006F3E9D"/>
    <w:rsid w:val="006F3EEE"/>
    <w:rsid w:val="006F3F71"/>
    <w:rsid w:val="006F3F8D"/>
    <w:rsid w:val="006F3FD3"/>
    <w:rsid w:val="006F4076"/>
    <w:rsid w:val="006F4160"/>
    <w:rsid w:val="006F422D"/>
    <w:rsid w:val="006F4329"/>
    <w:rsid w:val="006F4354"/>
    <w:rsid w:val="006F4454"/>
    <w:rsid w:val="006F44E6"/>
    <w:rsid w:val="006F4530"/>
    <w:rsid w:val="006F4571"/>
    <w:rsid w:val="006F45CE"/>
    <w:rsid w:val="006F45FB"/>
    <w:rsid w:val="006F468F"/>
    <w:rsid w:val="006F46E1"/>
    <w:rsid w:val="006F4768"/>
    <w:rsid w:val="006F476F"/>
    <w:rsid w:val="006F4820"/>
    <w:rsid w:val="006F4853"/>
    <w:rsid w:val="006F48F7"/>
    <w:rsid w:val="006F498B"/>
    <w:rsid w:val="006F4A0B"/>
    <w:rsid w:val="006F4B1B"/>
    <w:rsid w:val="006F4B2F"/>
    <w:rsid w:val="006F4B65"/>
    <w:rsid w:val="006F4BA7"/>
    <w:rsid w:val="006F4BBE"/>
    <w:rsid w:val="006F4C6D"/>
    <w:rsid w:val="006F4C8B"/>
    <w:rsid w:val="006F4CC3"/>
    <w:rsid w:val="006F4D88"/>
    <w:rsid w:val="006F4DAD"/>
    <w:rsid w:val="006F4E2E"/>
    <w:rsid w:val="006F4E7E"/>
    <w:rsid w:val="006F4ECD"/>
    <w:rsid w:val="006F4EF3"/>
    <w:rsid w:val="006F4F94"/>
    <w:rsid w:val="006F5072"/>
    <w:rsid w:val="006F50DD"/>
    <w:rsid w:val="006F50F5"/>
    <w:rsid w:val="006F52AA"/>
    <w:rsid w:val="006F530D"/>
    <w:rsid w:val="006F534B"/>
    <w:rsid w:val="006F542C"/>
    <w:rsid w:val="006F545C"/>
    <w:rsid w:val="006F54C9"/>
    <w:rsid w:val="006F54CF"/>
    <w:rsid w:val="006F562E"/>
    <w:rsid w:val="006F5646"/>
    <w:rsid w:val="006F5785"/>
    <w:rsid w:val="006F57B4"/>
    <w:rsid w:val="006F582B"/>
    <w:rsid w:val="006F588E"/>
    <w:rsid w:val="006F5A31"/>
    <w:rsid w:val="006F5A85"/>
    <w:rsid w:val="006F5AD1"/>
    <w:rsid w:val="006F5AD4"/>
    <w:rsid w:val="006F5ADB"/>
    <w:rsid w:val="006F5BA1"/>
    <w:rsid w:val="006F5C7A"/>
    <w:rsid w:val="006F5CFC"/>
    <w:rsid w:val="006F5D24"/>
    <w:rsid w:val="006F5E7C"/>
    <w:rsid w:val="006F5F10"/>
    <w:rsid w:val="006F6027"/>
    <w:rsid w:val="006F604D"/>
    <w:rsid w:val="006F605D"/>
    <w:rsid w:val="006F6079"/>
    <w:rsid w:val="006F60CD"/>
    <w:rsid w:val="006F61A6"/>
    <w:rsid w:val="006F627F"/>
    <w:rsid w:val="006F62FF"/>
    <w:rsid w:val="006F6325"/>
    <w:rsid w:val="006F6369"/>
    <w:rsid w:val="006F643B"/>
    <w:rsid w:val="006F6482"/>
    <w:rsid w:val="006F64EE"/>
    <w:rsid w:val="006F6535"/>
    <w:rsid w:val="006F657C"/>
    <w:rsid w:val="006F6591"/>
    <w:rsid w:val="006F65B3"/>
    <w:rsid w:val="006F65C3"/>
    <w:rsid w:val="006F6686"/>
    <w:rsid w:val="006F66EF"/>
    <w:rsid w:val="006F66F6"/>
    <w:rsid w:val="006F686D"/>
    <w:rsid w:val="006F68FB"/>
    <w:rsid w:val="006F690E"/>
    <w:rsid w:val="006F691C"/>
    <w:rsid w:val="006F69F0"/>
    <w:rsid w:val="006F6A04"/>
    <w:rsid w:val="006F6BA9"/>
    <w:rsid w:val="006F6BAF"/>
    <w:rsid w:val="006F6C28"/>
    <w:rsid w:val="006F6DA5"/>
    <w:rsid w:val="006F6DF2"/>
    <w:rsid w:val="006F6DF5"/>
    <w:rsid w:val="006F6E0C"/>
    <w:rsid w:val="006F6E6E"/>
    <w:rsid w:val="006F6E91"/>
    <w:rsid w:val="006F6EC4"/>
    <w:rsid w:val="006F6FDC"/>
    <w:rsid w:val="006F6FE0"/>
    <w:rsid w:val="006F6FF9"/>
    <w:rsid w:val="006F704A"/>
    <w:rsid w:val="006F706D"/>
    <w:rsid w:val="006F7096"/>
    <w:rsid w:val="006F70B3"/>
    <w:rsid w:val="006F70F7"/>
    <w:rsid w:val="006F7156"/>
    <w:rsid w:val="006F718B"/>
    <w:rsid w:val="006F7212"/>
    <w:rsid w:val="006F723C"/>
    <w:rsid w:val="006F7274"/>
    <w:rsid w:val="006F72D9"/>
    <w:rsid w:val="006F73F0"/>
    <w:rsid w:val="006F7407"/>
    <w:rsid w:val="006F77D2"/>
    <w:rsid w:val="006F77D5"/>
    <w:rsid w:val="006F784F"/>
    <w:rsid w:val="006F78AA"/>
    <w:rsid w:val="006F78AB"/>
    <w:rsid w:val="006F793A"/>
    <w:rsid w:val="006F7977"/>
    <w:rsid w:val="006F79F0"/>
    <w:rsid w:val="006F7A07"/>
    <w:rsid w:val="006F7A68"/>
    <w:rsid w:val="006F7AC7"/>
    <w:rsid w:val="006F7B86"/>
    <w:rsid w:val="006F7BB4"/>
    <w:rsid w:val="006F7C2C"/>
    <w:rsid w:val="006F7C35"/>
    <w:rsid w:val="006F7C36"/>
    <w:rsid w:val="006F7C46"/>
    <w:rsid w:val="006F7C51"/>
    <w:rsid w:val="006F7DAA"/>
    <w:rsid w:val="006F7E8B"/>
    <w:rsid w:val="006F7EA1"/>
    <w:rsid w:val="006F7EAF"/>
    <w:rsid w:val="006F7F09"/>
    <w:rsid w:val="006F7F14"/>
    <w:rsid w:val="006F7F16"/>
    <w:rsid w:val="006F7FB1"/>
    <w:rsid w:val="006F7FEE"/>
    <w:rsid w:val="00700152"/>
    <w:rsid w:val="0070018B"/>
    <w:rsid w:val="00700279"/>
    <w:rsid w:val="007003CA"/>
    <w:rsid w:val="007003F7"/>
    <w:rsid w:val="007003FD"/>
    <w:rsid w:val="00700422"/>
    <w:rsid w:val="00700570"/>
    <w:rsid w:val="0070057B"/>
    <w:rsid w:val="007005BF"/>
    <w:rsid w:val="007005DC"/>
    <w:rsid w:val="007006EB"/>
    <w:rsid w:val="0070091A"/>
    <w:rsid w:val="00700A93"/>
    <w:rsid w:val="00700B86"/>
    <w:rsid w:val="00700C82"/>
    <w:rsid w:val="00700CDF"/>
    <w:rsid w:val="00700CF1"/>
    <w:rsid w:val="00700D09"/>
    <w:rsid w:val="00700ED2"/>
    <w:rsid w:val="00700EE1"/>
    <w:rsid w:val="00700FD1"/>
    <w:rsid w:val="00700FFC"/>
    <w:rsid w:val="00701144"/>
    <w:rsid w:val="0070117D"/>
    <w:rsid w:val="007011F2"/>
    <w:rsid w:val="00701234"/>
    <w:rsid w:val="0070129E"/>
    <w:rsid w:val="007012A6"/>
    <w:rsid w:val="00701356"/>
    <w:rsid w:val="00701407"/>
    <w:rsid w:val="00701417"/>
    <w:rsid w:val="0070141C"/>
    <w:rsid w:val="00701426"/>
    <w:rsid w:val="0070145E"/>
    <w:rsid w:val="00701465"/>
    <w:rsid w:val="007014DD"/>
    <w:rsid w:val="007014EE"/>
    <w:rsid w:val="00701506"/>
    <w:rsid w:val="00701529"/>
    <w:rsid w:val="0070157C"/>
    <w:rsid w:val="007015B1"/>
    <w:rsid w:val="00701654"/>
    <w:rsid w:val="0070169B"/>
    <w:rsid w:val="007016A7"/>
    <w:rsid w:val="00701750"/>
    <w:rsid w:val="0070178B"/>
    <w:rsid w:val="007017FA"/>
    <w:rsid w:val="00701804"/>
    <w:rsid w:val="00701866"/>
    <w:rsid w:val="007018BE"/>
    <w:rsid w:val="007018D6"/>
    <w:rsid w:val="007019E6"/>
    <w:rsid w:val="007019F3"/>
    <w:rsid w:val="00701AA8"/>
    <w:rsid w:val="00701B5F"/>
    <w:rsid w:val="00701C6A"/>
    <w:rsid w:val="00701CE6"/>
    <w:rsid w:val="00701DAD"/>
    <w:rsid w:val="00701E41"/>
    <w:rsid w:val="00701EED"/>
    <w:rsid w:val="00701EF4"/>
    <w:rsid w:val="00701F5D"/>
    <w:rsid w:val="00701FC2"/>
    <w:rsid w:val="00702079"/>
    <w:rsid w:val="0070208E"/>
    <w:rsid w:val="007020E3"/>
    <w:rsid w:val="00702112"/>
    <w:rsid w:val="0070216F"/>
    <w:rsid w:val="0070217D"/>
    <w:rsid w:val="0070218E"/>
    <w:rsid w:val="007021D6"/>
    <w:rsid w:val="007021E8"/>
    <w:rsid w:val="00702230"/>
    <w:rsid w:val="007022AB"/>
    <w:rsid w:val="007022F3"/>
    <w:rsid w:val="0070233C"/>
    <w:rsid w:val="00702385"/>
    <w:rsid w:val="007023A7"/>
    <w:rsid w:val="007023BA"/>
    <w:rsid w:val="00702499"/>
    <w:rsid w:val="00702523"/>
    <w:rsid w:val="0070253D"/>
    <w:rsid w:val="00702557"/>
    <w:rsid w:val="00702573"/>
    <w:rsid w:val="0070259C"/>
    <w:rsid w:val="00702612"/>
    <w:rsid w:val="007026B8"/>
    <w:rsid w:val="007026D1"/>
    <w:rsid w:val="0070271A"/>
    <w:rsid w:val="007027A3"/>
    <w:rsid w:val="00702811"/>
    <w:rsid w:val="00702887"/>
    <w:rsid w:val="0070297F"/>
    <w:rsid w:val="007029F5"/>
    <w:rsid w:val="00702A4B"/>
    <w:rsid w:val="00702A6A"/>
    <w:rsid w:val="00702AAF"/>
    <w:rsid w:val="00702AEE"/>
    <w:rsid w:val="00702B9F"/>
    <w:rsid w:val="00702BCF"/>
    <w:rsid w:val="00702C04"/>
    <w:rsid w:val="00702C63"/>
    <w:rsid w:val="00702C74"/>
    <w:rsid w:val="00702C85"/>
    <w:rsid w:val="00702CAC"/>
    <w:rsid w:val="00702D21"/>
    <w:rsid w:val="00702E36"/>
    <w:rsid w:val="00702E6F"/>
    <w:rsid w:val="00702EA1"/>
    <w:rsid w:val="00702EA4"/>
    <w:rsid w:val="00702EED"/>
    <w:rsid w:val="00702FB6"/>
    <w:rsid w:val="007030F8"/>
    <w:rsid w:val="00703111"/>
    <w:rsid w:val="00703112"/>
    <w:rsid w:val="0070317A"/>
    <w:rsid w:val="00703193"/>
    <w:rsid w:val="007031A8"/>
    <w:rsid w:val="0070322E"/>
    <w:rsid w:val="0070324A"/>
    <w:rsid w:val="0070324B"/>
    <w:rsid w:val="00703287"/>
    <w:rsid w:val="007033D8"/>
    <w:rsid w:val="007033E2"/>
    <w:rsid w:val="007034A7"/>
    <w:rsid w:val="007035CD"/>
    <w:rsid w:val="0070365C"/>
    <w:rsid w:val="0070366F"/>
    <w:rsid w:val="007036F4"/>
    <w:rsid w:val="00703728"/>
    <w:rsid w:val="00703739"/>
    <w:rsid w:val="00703799"/>
    <w:rsid w:val="007037E4"/>
    <w:rsid w:val="0070389A"/>
    <w:rsid w:val="007038DA"/>
    <w:rsid w:val="00703988"/>
    <w:rsid w:val="007039F3"/>
    <w:rsid w:val="00703A8F"/>
    <w:rsid w:val="00703ACE"/>
    <w:rsid w:val="00703B4C"/>
    <w:rsid w:val="00703B87"/>
    <w:rsid w:val="00703C05"/>
    <w:rsid w:val="00703C0C"/>
    <w:rsid w:val="00703C34"/>
    <w:rsid w:val="00703DB6"/>
    <w:rsid w:val="00703E3B"/>
    <w:rsid w:val="00703ECD"/>
    <w:rsid w:val="00703F5D"/>
    <w:rsid w:val="00703FE2"/>
    <w:rsid w:val="00703FFD"/>
    <w:rsid w:val="00704013"/>
    <w:rsid w:val="0070401A"/>
    <w:rsid w:val="007040CF"/>
    <w:rsid w:val="00704115"/>
    <w:rsid w:val="0070413F"/>
    <w:rsid w:val="0070415F"/>
    <w:rsid w:val="007041EA"/>
    <w:rsid w:val="00704231"/>
    <w:rsid w:val="00704265"/>
    <w:rsid w:val="007042FD"/>
    <w:rsid w:val="00704356"/>
    <w:rsid w:val="00704375"/>
    <w:rsid w:val="0070437D"/>
    <w:rsid w:val="00704388"/>
    <w:rsid w:val="0070439D"/>
    <w:rsid w:val="00704453"/>
    <w:rsid w:val="007044F7"/>
    <w:rsid w:val="0070456C"/>
    <w:rsid w:val="007045D3"/>
    <w:rsid w:val="00704627"/>
    <w:rsid w:val="0070465C"/>
    <w:rsid w:val="00704664"/>
    <w:rsid w:val="00704685"/>
    <w:rsid w:val="00704695"/>
    <w:rsid w:val="00704797"/>
    <w:rsid w:val="007047C9"/>
    <w:rsid w:val="0070488F"/>
    <w:rsid w:val="007048D6"/>
    <w:rsid w:val="00704906"/>
    <w:rsid w:val="00704913"/>
    <w:rsid w:val="0070497A"/>
    <w:rsid w:val="00704BEB"/>
    <w:rsid w:val="00704C84"/>
    <w:rsid w:val="00704CB4"/>
    <w:rsid w:val="00704D19"/>
    <w:rsid w:val="00704DA2"/>
    <w:rsid w:val="00704DB4"/>
    <w:rsid w:val="00704DE3"/>
    <w:rsid w:val="00704E1F"/>
    <w:rsid w:val="00704E2B"/>
    <w:rsid w:val="00704E7A"/>
    <w:rsid w:val="00704EE1"/>
    <w:rsid w:val="00704F6D"/>
    <w:rsid w:val="00705032"/>
    <w:rsid w:val="0070511C"/>
    <w:rsid w:val="00705133"/>
    <w:rsid w:val="0070545E"/>
    <w:rsid w:val="0070547A"/>
    <w:rsid w:val="007054E8"/>
    <w:rsid w:val="0070550D"/>
    <w:rsid w:val="00705561"/>
    <w:rsid w:val="00705569"/>
    <w:rsid w:val="007055E7"/>
    <w:rsid w:val="00705646"/>
    <w:rsid w:val="007056E3"/>
    <w:rsid w:val="00705757"/>
    <w:rsid w:val="007057AF"/>
    <w:rsid w:val="0070588A"/>
    <w:rsid w:val="007058BC"/>
    <w:rsid w:val="00705911"/>
    <w:rsid w:val="007059AB"/>
    <w:rsid w:val="007059C3"/>
    <w:rsid w:val="00705ABD"/>
    <w:rsid w:val="00705AED"/>
    <w:rsid w:val="00705B1C"/>
    <w:rsid w:val="00705C13"/>
    <w:rsid w:val="00705C56"/>
    <w:rsid w:val="00705C57"/>
    <w:rsid w:val="00705C7E"/>
    <w:rsid w:val="00705D06"/>
    <w:rsid w:val="00705D58"/>
    <w:rsid w:val="00705E1E"/>
    <w:rsid w:val="00705FD3"/>
    <w:rsid w:val="00705FE3"/>
    <w:rsid w:val="00705FE6"/>
    <w:rsid w:val="0070604A"/>
    <w:rsid w:val="007060D8"/>
    <w:rsid w:val="00706180"/>
    <w:rsid w:val="00706229"/>
    <w:rsid w:val="0070624C"/>
    <w:rsid w:val="0070645C"/>
    <w:rsid w:val="007064AF"/>
    <w:rsid w:val="007065F0"/>
    <w:rsid w:val="0070664B"/>
    <w:rsid w:val="007066BB"/>
    <w:rsid w:val="007066CA"/>
    <w:rsid w:val="007066D0"/>
    <w:rsid w:val="00706725"/>
    <w:rsid w:val="0070672E"/>
    <w:rsid w:val="00706745"/>
    <w:rsid w:val="0070674C"/>
    <w:rsid w:val="00706845"/>
    <w:rsid w:val="00706885"/>
    <w:rsid w:val="007068A5"/>
    <w:rsid w:val="007068D9"/>
    <w:rsid w:val="0070693A"/>
    <w:rsid w:val="0070693B"/>
    <w:rsid w:val="00706967"/>
    <w:rsid w:val="007069BF"/>
    <w:rsid w:val="00706A24"/>
    <w:rsid w:val="00706AB0"/>
    <w:rsid w:val="00706B09"/>
    <w:rsid w:val="00706B40"/>
    <w:rsid w:val="00706B45"/>
    <w:rsid w:val="00706B4D"/>
    <w:rsid w:val="00706BC5"/>
    <w:rsid w:val="00706C1B"/>
    <w:rsid w:val="00706C5B"/>
    <w:rsid w:val="00706D1A"/>
    <w:rsid w:val="00706E10"/>
    <w:rsid w:val="00706EC5"/>
    <w:rsid w:val="00706ED1"/>
    <w:rsid w:val="0070702D"/>
    <w:rsid w:val="0070711E"/>
    <w:rsid w:val="0070718E"/>
    <w:rsid w:val="007071A7"/>
    <w:rsid w:val="00707312"/>
    <w:rsid w:val="00707320"/>
    <w:rsid w:val="0070732F"/>
    <w:rsid w:val="007073C9"/>
    <w:rsid w:val="007073E3"/>
    <w:rsid w:val="007073F2"/>
    <w:rsid w:val="0070743B"/>
    <w:rsid w:val="0070745D"/>
    <w:rsid w:val="0070748D"/>
    <w:rsid w:val="00707546"/>
    <w:rsid w:val="0070762C"/>
    <w:rsid w:val="007076AA"/>
    <w:rsid w:val="00707806"/>
    <w:rsid w:val="00707838"/>
    <w:rsid w:val="007079D5"/>
    <w:rsid w:val="00707B6B"/>
    <w:rsid w:val="00707C15"/>
    <w:rsid w:val="00707D44"/>
    <w:rsid w:val="00707E51"/>
    <w:rsid w:val="00707FCE"/>
    <w:rsid w:val="00710017"/>
    <w:rsid w:val="00710055"/>
    <w:rsid w:val="0071006F"/>
    <w:rsid w:val="007100AD"/>
    <w:rsid w:val="0071015D"/>
    <w:rsid w:val="00710194"/>
    <w:rsid w:val="0071025B"/>
    <w:rsid w:val="00710270"/>
    <w:rsid w:val="0071033A"/>
    <w:rsid w:val="007103DF"/>
    <w:rsid w:val="00710450"/>
    <w:rsid w:val="0071048F"/>
    <w:rsid w:val="007104FF"/>
    <w:rsid w:val="00710502"/>
    <w:rsid w:val="00710599"/>
    <w:rsid w:val="007105F1"/>
    <w:rsid w:val="00710623"/>
    <w:rsid w:val="00710778"/>
    <w:rsid w:val="0071085C"/>
    <w:rsid w:val="007108A7"/>
    <w:rsid w:val="00710988"/>
    <w:rsid w:val="007109D7"/>
    <w:rsid w:val="00710A0E"/>
    <w:rsid w:val="00710A72"/>
    <w:rsid w:val="00710AA3"/>
    <w:rsid w:val="00710B04"/>
    <w:rsid w:val="00710B43"/>
    <w:rsid w:val="00710C54"/>
    <w:rsid w:val="00710CC3"/>
    <w:rsid w:val="00710D4F"/>
    <w:rsid w:val="00710D8D"/>
    <w:rsid w:val="00710DA7"/>
    <w:rsid w:val="00710DE2"/>
    <w:rsid w:val="00710FB0"/>
    <w:rsid w:val="00710FF6"/>
    <w:rsid w:val="00711066"/>
    <w:rsid w:val="00711121"/>
    <w:rsid w:val="00711187"/>
    <w:rsid w:val="007111A5"/>
    <w:rsid w:val="007111E0"/>
    <w:rsid w:val="00711237"/>
    <w:rsid w:val="0071123F"/>
    <w:rsid w:val="00711257"/>
    <w:rsid w:val="00711272"/>
    <w:rsid w:val="00711304"/>
    <w:rsid w:val="007113CC"/>
    <w:rsid w:val="00711404"/>
    <w:rsid w:val="0071142C"/>
    <w:rsid w:val="0071145F"/>
    <w:rsid w:val="007114A7"/>
    <w:rsid w:val="007114E9"/>
    <w:rsid w:val="007115A9"/>
    <w:rsid w:val="00711682"/>
    <w:rsid w:val="007116E6"/>
    <w:rsid w:val="00711790"/>
    <w:rsid w:val="00711822"/>
    <w:rsid w:val="007118AB"/>
    <w:rsid w:val="00711961"/>
    <w:rsid w:val="00711A2F"/>
    <w:rsid w:val="00711AAE"/>
    <w:rsid w:val="00711AF8"/>
    <w:rsid w:val="00711B8D"/>
    <w:rsid w:val="00711BF3"/>
    <w:rsid w:val="00711C12"/>
    <w:rsid w:val="00711C1A"/>
    <w:rsid w:val="00711CCF"/>
    <w:rsid w:val="00711CDC"/>
    <w:rsid w:val="00711D02"/>
    <w:rsid w:val="00711D59"/>
    <w:rsid w:val="00711DC8"/>
    <w:rsid w:val="00711DF5"/>
    <w:rsid w:val="00711E58"/>
    <w:rsid w:val="00711F45"/>
    <w:rsid w:val="0071201A"/>
    <w:rsid w:val="0071202D"/>
    <w:rsid w:val="0071215F"/>
    <w:rsid w:val="00712255"/>
    <w:rsid w:val="0071232F"/>
    <w:rsid w:val="0071233D"/>
    <w:rsid w:val="00712371"/>
    <w:rsid w:val="007123E8"/>
    <w:rsid w:val="0071245E"/>
    <w:rsid w:val="00712506"/>
    <w:rsid w:val="00712521"/>
    <w:rsid w:val="00712615"/>
    <w:rsid w:val="0071262B"/>
    <w:rsid w:val="00712686"/>
    <w:rsid w:val="007126C1"/>
    <w:rsid w:val="0071271D"/>
    <w:rsid w:val="0071276A"/>
    <w:rsid w:val="0071276B"/>
    <w:rsid w:val="00712823"/>
    <w:rsid w:val="0071284A"/>
    <w:rsid w:val="00712902"/>
    <w:rsid w:val="0071290C"/>
    <w:rsid w:val="00712952"/>
    <w:rsid w:val="007129FB"/>
    <w:rsid w:val="00712A0A"/>
    <w:rsid w:val="00712A66"/>
    <w:rsid w:val="00712A91"/>
    <w:rsid w:val="00712ABC"/>
    <w:rsid w:val="00712B2B"/>
    <w:rsid w:val="00712BB0"/>
    <w:rsid w:val="00712C67"/>
    <w:rsid w:val="00712DFB"/>
    <w:rsid w:val="00712EB9"/>
    <w:rsid w:val="00712ED6"/>
    <w:rsid w:val="00712EDB"/>
    <w:rsid w:val="00712FC9"/>
    <w:rsid w:val="00713061"/>
    <w:rsid w:val="007130B3"/>
    <w:rsid w:val="00713117"/>
    <w:rsid w:val="007131D4"/>
    <w:rsid w:val="007131F5"/>
    <w:rsid w:val="00713281"/>
    <w:rsid w:val="007133D0"/>
    <w:rsid w:val="0071340A"/>
    <w:rsid w:val="00713451"/>
    <w:rsid w:val="00713468"/>
    <w:rsid w:val="007134B2"/>
    <w:rsid w:val="0071353A"/>
    <w:rsid w:val="0071367C"/>
    <w:rsid w:val="007136A2"/>
    <w:rsid w:val="007136B6"/>
    <w:rsid w:val="007136BD"/>
    <w:rsid w:val="007136FB"/>
    <w:rsid w:val="00713702"/>
    <w:rsid w:val="0071384D"/>
    <w:rsid w:val="007138E0"/>
    <w:rsid w:val="00713909"/>
    <w:rsid w:val="00713970"/>
    <w:rsid w:val="00713A82"/>
    <w:rsid w:val="00713B25"/>
    <w:rsid w:val="00713BA6"/>
    <w:rsid w:val="00713C33"/>
    <w:rsid w:val="00713CC8"/>
    <w:rsid w:val="00713CDD"/>
    <w:rsid w:val="00713D63"/>
    <w:rsid w:val="00713DA9"/>
    <w:rsid w:val="00713DBA"/>
    <w:rsid w:val="00713DD4"/>
    <w:rsid w:val="00713E0A"/>
    <w:rsid w:val="00713E38"/>
    <w:rsid w:val="00713EF1"/>
    <w:rsid w:val="00713F30"/>
    <w:rsid w:val="00713F55"/>
    <w:rsid w:val="00713F5C"/>
    <w:rsid w:val="00713F73"/>
    <w:rsid w:val="00713F75"/>
    <w:rsid w:val="00713F87"/>
    <w:rsid w:val="00714073"/>
    <w:rsid w:val="00714076"/>
    <w:rsid w:val="00714140"/>
    <w:rsid w:val="00714168"/>
    <w:rsid w:val="00714214"/>
    <w:rsid w:val="0071428D"/>
    <w:rsid w:val="007142AB"/>
    <w:rsid w:val="0071433E"/>
    <w:rsid w:val="007143A8"/>
    <w:rsid w:val="007143AB"/>
    <w:rsid w:val="007143F8"/>
    <w:rsid w:val="00714400"/>
    <w:rsid w:val="00714499"/>
    <w:rsid w:val="007144CF"/>
    <w:rsid w:val="007145D2"/>
    <w:rsid w:val="0071469C"/>
    <w:rsid w:val="00714712"/>
    <w:rsid w:val="00714714"/>
    <w:rsid w:val="0071476E"/>
    <w:rsid w:val="0071482E"/>
    <w:rsid w:val="007148B3"/>
    <w:rsid w:val="007148BF"/>
    <w:rsid w:val="00714A3B"/>
    <w:rsid w:val="00714A52"/>
    <w:rsid w:val="00714A9A"/>
    <w:rsid w:val="00714AFD"/>
    <w:rsid w:val="00714B6C"/>
    <w:rsid w:val="00714C1E"/>
    <w:rsid w:val="00714C5E"/>
    <w:rsid w:val="00714D5A"/>
    <w:rsid w:val="00714E47"/>
    <w:rsid w:val="00714E64"/>
    <w:rsid w:val="00714EDE"/>
    <w:rsid w:val="00714F1B"/>
    <w:rsid w:val="00714F79"/>
    <w:rsid w:val="00714FB8"/>
    <w:rsid w:val="00714FE7"/>
    <w:rsid w:val="00715140"/>
    <w:rsid w:val="00715195"/>
    <w:rsid w:val="007151D4"/>
    <w:rsid w:val="00715219"/>
    <w:rsid w:val="0071521A"/>
    <w:rsid w:val="00715229"/>
    <w:rsid w:val="00715261"/>
    <w:rsid w:val="00715364"/>
    <w:rsid w:val="0071543B"/>
    <w:rsid w:val="00715486"/>
    <w:rsid w:val="007154F1"/>
    <w:rsid w:val="007154F8"/>
    <w:rsid w:val="007155EB"/>
    <w:rsid w:val="00715613"/>
    <w:rsid w:val="007156A7"/>
    <w:rsid w:val="007156E4"/>
    <w:rsid w:val="0071579C"/>
    <w:rsid w:val="007157F6"/>
    <w:rsid w:val="00715810"/>
    <w:rsid w:val="0071588D"/>
    <w:rsid w:val="00715A73"/>
    <w:rsid w:val="00715AF3"/>
    <w:rsid w:val="00715AF8"/>
    <w:rsid w:val="00715B19"/>
    <w:rsid w:val="00715B67"/>
    <w:rsid w:val="00715B87"/>
    <w:rsid w:val="00715BF4"/>
    <w:rsid w:val="00715C22"/>
    <w:rsid w:val="00715CBB"/>
    <w:rsid w:val="00715CC4"/>
    <w:rsid w:val="00715D38"/>
    <w:rsid w:val="00715DD6"/>
    <w:rsid w:val="00715E00"/>
    <w:rsid w:val="00715E35"/>
    <w:rsid w:val="00715E38"/>
    <w:rsid w:val="00715F7E"/>
    <w:rsid w:val="007160FE"/>
    <w:rsid w:val="0071610C"/>
    <w:rsid w:val="00716119"/>
    <w:rsid w:val="0071626E"/>
    <w:rsid w:val="00716289"/>
    <w:rsid w:val="007162E3"/>
    <w:rsid w:val="007162FB"/>
    <w:rsid w:val="007163B9"/>
    <w:rsid w:val="0071644E"/>
    <w:rsid w:val="00716466"/>
    <w:rsid w:val="00716475"/>
    <w:rsid w:val="007164C4"/>
    <w:rsid w:val="00716537"/>
    <w:rsid w:val="00716550"/>
    <w:rsid w:val="00716571"/>
    <w:rsid w:val="00716599"/>
    <w:rsid w:val="007165A5"/>
    <w:rsid w:val="007165AC"/>
    <w:rsid w:val="007165B2"/>
    <w:rsid w:val="0071660F"/>
    <w:rsid w:val="007166B4"/>
    <w:rsid w:val="007166D0"/>
    <w:rsid w:val="00716782"/>
    <w:rsid w:val="007167AC"/>
    <w:rsid w:val="007167FC"/>
    <w:rsid w:val="0071684B"/>
    <w:rsid w:val="00716880"/>
    <w:rsid w:val="00716898"/>
    <w:rsid w:val="0071689F"/>
    <w:rsid w:val="00716930"/>
    <w:rsid w:val="00716943"/>
    <w:rsid w:val="007169A1"/>
    <w:rsid w:val="007169D9"/>
    <w:rsid w:val="00716B31"/>
    <w:rsid w:val="00716C35"/>
    <w:rsid w:val="00716D0D"/>
    <w:rsid w:val="00716D2C"/>
    <w:rsid w:val="00716DC1"/>
    <w:rsid w:val="00716DD6"/>
    <w:rsid w:val="00716E26"/>
    <w:rsid w:val="00716E91"/>
    <w:rsid w:val="00716E9A"/>
    <w:rsid w:val="00716F9E"/>
    <w:rsid w:val="00716FCF"/>
    <w:rsid w:val="00716FD3"/>
    <w:rsid w:val="00716FFC"/>
    <w:rsid w:val="007170F9"/>
    <w:rsid w:val="00717106"/>
    <w:rsid w:val="007171C9"/>
    <w:rsid w:val="00717369"/>
    <w:rsid w:val="007173CB"/>
    <w:rsid w:val="007173D1"/>
    <w:rsid w:val="00717459"/>
    <w:rsid w:val="007174A3"/>
    <w:rsid w:val="007174CC"/>
    <w:rsid w:val="00717633"/>
    <w:rsid w:val="00717645"/>
    <w:rsid w:val="00717651"/>
    <w:rsid w:val="0071789C"/>
    <w:rsid w:val="007178A3"/>
    <w:rsid w:val="00717906"/>
    <w:rsid w:val="00717910"/>
    <w:rsid w:val="0071791E"/>
    <w:rsid w:val="007179AB"/>
    <w:rsid w:val="00717A0B"/>
    <w:rsid w:val="00717A67"/>
    <w:rsid w:val="00717AB6"/>
    <w:rsid w:val="00717B0E"/>
    <w:rsid w:val="00717B15"/>
    <w:rsid w:val="00717BB1"/>
    <w:rsid w:val="00717BF7"/>
    <w:rsid w:val="00717CDC"/>
    <w:rsid w:val="00717D32"/>
    <w:rsid w:val="00717D50"/>
    <w:rsid w:val="00717D57"/>
    <w:rsid w:val="00717D6A"/>
    <w:rsid w:val="00717DDE"/>
    <w:rsid w:val="00717E83"/>
    <w:rsid w:val="00717EB7"/>
    <w:rsid w:val="00717EE3"/>
    <w:rsid w:val="00720008"/>
    <w:rsid w:val="00720104"/>
    <w:rsid w:val="00720214"/>
    <w:rsid w:val="00720296"/>
    <w:rsid w:val="007202A5"/>
    <w:rsid w:val="00720394"/>
    <w:rsid w:val="0072040F"/>
    <w:rsid w:val="007204A6"/>
    <w:rsid w:val="007204CE"/>
    <w:rsid w:val="0072054C"/>
    <w:rsid w:val="007205F5"/>
    <w:rsid w:val="00720772"/>
    <w:rsid w:val="007207AF"/>
    <w:rsid w:val="00720818"/>
    <w:rsid w:val="00720A73"/>
    <w:rsid w:val="00720AEC"/>
    <w:rsid w:val="00720B40"/>
    <w:rsid w:val="00720BD0"/>
    <w:rsid w:val="00720D08"/>
    <w:rsid w:val="00720D0E"/>
    <w:rsid w:val="00720D1E"/>
    <w:rsid w:val="00720D39"/>
    <w:rsid w:val="00720D5E"/>
    <w:rsid w:val="00720D61"/>
    <w:rsid w:val="00720E48"/>
    <w:rsid w:val="00720E9D"/>
    <w:rsid w:val="00720EB9"/>
    <w:rsid w:val="00720EC2"/>
    <w:rsid w:val="00720EFC"/>
    <w:rsid w:val="00720FED"/>
    <w:rsid w:val="00721026"/>
    <w:rsid w:val="00721073"/>
    <w:rsid w:val="00721083"/>
    <w:rsid w:val="00721129"/>
    <w:rsid w:val="00721168"/>
    <w:rsid w:val="0072124C"/>
    <w:rsid w:val="00721270"/>
    <w:rsid w:val="00721291"/>
    <w:rsid w:val="007212AF"/>
    <w:rsid w:val="00721357"/>
    <w:rsid w:val="00721394"/>
    <w:rsid w:val="007213B1"/>
    <w:rsid w:val="00721403"/>
    <w:rsid w:val="0072142E"/>
    <w:rsid w:val="007214DF"/>
    <w:rsid w:val="007215A5"/>
    <w:rsid w:val="007215AC"/>
    <w:rsid w:val="0072181D"/>
    <w:rsid w:val="007219D7"/>
    <w:rsid w:val="00721B4C"/>
    <w:rsid w:val="00721B62"/>
    <w:rsid w:val="00721BA7"/>
    <w:rsid w:val="00721D55"/>
    <w:rsid w:val="00721D73"/>
    <w:rsid w:val="00721DB3"/>
    <w:rsid w:val="00721E3F"/>
    <w:rsid w:val="00721E4E"/>
    <w:rsid w:val="00721EA6"/>
    <w:rsid w:val="00721EB0"/>
    <w:rsid w:val="00721F0D"/>
    <w:rsid w:val="00721F34"/>
    <w:rsid w:val="00721F5B"/>
    <w:rsid w:val="00722081"/>
    <w:rsid w:val="007220DA"/>
    <w:rsid w:val="007221BA"/>
    <w:rsid w:val="00722235"/>
    <w:rsid w:val="007222C3"/>
    <w:rsid w:val="00722314"/>
    <w:rsid w:val="0072238E"/>
    <w:rsid w:val="007224E1"/>
    <w:rsid w:val="007224F9"/>
    <w:rsid w:val="0072253B"/>
    <w:rsid w:val="007226F7"/>
    <w:rsid w:val="0072270A"/>
    <w:rsid w:val="0072270D"/>
    <w:rsid w:val="0072272B"/>
    <w:rsid w:val="00722751"/>
    <w:rsid w:val="007227A7"/>
    <w:rsid w:val="00722864"/>
    <w:rsid w:val="007228A0"/>
    <w:rsid w:val="007228DB"/>
    <w:rsid w:val="0072290D"/>
    <w:rsid w:val="0072295F"/>
    <w:rsid w:val="00722A1C"/>
    <w:rsid w:val="00722A3B"/>
    <w:rsid w:val="00722A60"/>
    <w:rsid w:val="00722BB3"/>
    <w:rsid w:val="00722BB4"/>
    <w:rsid w:val="00722BCC"/>
    <w:rsid w:val="00722CF3"/>
    <w:rsid w:val="00722D1C"/>
    <w:rsid w:val="00722E4F"/>
    <w:rsid w:val="00722E78"/>
    <w:rsid w:val="00722F19"/>
    <w:rsid w:val="00722F26"/>
    <w:rsid w:val="00722F66"/>
    <w:rsid w:val="00722F85"/>
    <w:rsid w:val="0072302F"/>
    <w:rsid w:val="00723041"/>
    <w:rsid w:val="00723048"/>
    <w:rsid w:val="0072315D"/>
    <w:rsid w:val="007231C8"/>
    <w:rsid w:val="007231D2"/>
    <w:rsid w:val="0072323C"/>
    <w:rsid w:val="00723284"/>
    <w:rsid w:val="00723285"/>
    <w:rsid w:val="007232E2"/>
    <w:rsid w:val="007233C2"/>
    <w:rsid w:val="00723428"/>
    <w:rsid w:val="007235A6"/>
    <w:rsid w:val="00723641"/>
    <w:rsid w:val="00723683"/>
    <w:rsid w:val="00723781"/>
    <w:rsid w:val="007237DC"/>
    <w:rsid w:val="00723973"/>
    <w:rsid w:val="00723981"/>
    <w:rsid w:val="007239AF"/>
    <w:rsid w:val="00723A23"/>
    <w:rsid w:val="00723B8B"/>
    <w:rsid w:val="00723BFF"/>
    <w:rsid w:val="00723C50"/>
    <w:rsid w:val="00723D03"/>
    <w:rsid w:val="00723D1A"/>
    <w:rsid w:val="00723D1C"/>
    <w:rsid w:val="00723D2C"/>
    <w:rsid w:val="00723D32"/>
    <w:rsid w:val="00723D6E"/>
    <w:rsid w:val="00723D74"/>
    <w:rsid w:val="00723D97"/>
    <w:rsid w:val="00723DA9"/>
    <w:rsid w:val="00723EB9"/>
    <w:rsid w:val="00723EBE"/>
    <w:rsid w:val="00723F34"/>
    <w:rsid w:val="00723F9A"/>
    <w:rsid w:val="00723FC0"/>
    <w:rsid w:val="0072402D"/>
    <w:rsid w:val="00724083"/>
    <w:rsid w:val="007241E3"/>
    <w:rsid w:val="007241F9"/>
    <w:rsid w:val="007242A6"/>
    <w:rsid w:val="007242AB"/>
    <w:rsid w:val="007242B4"/>
    <w:rsid w:val="00724306"/>
    <w:rsid w:val="00724317"/>
    <w:rsid w:val="0072440C"/>
    <w:rsid w:val="00724418"/>
    <w:rsid w:val="00724445"/>
    <w:rsid w:val="00724463"/>
    <w:rsid w:val="007244AF"/>
    <w:rsid w:val="007244CF"/>
    <w:rsid w:val="007244D4"/>
    <w:rsid w:val="00724533"/>
    <w:rsid w:val="00724569"/>
    <w:rsid w:val="0072460E"/>
    <w:rsid w:val="00724620"/>
    <w:rsid w:val="0072462C"/>
    <w:rsid w:val="00724665"/>
    <w:rsid w:val="0072467A"/>
    <w:rsid w:val="007246BD"/>
    <w:rsid w:val="00724713"/>
    <w:rsid w:val="007247C8"/>
    <w:rsid w:val="00724844"/>
    <w:rsid w:val="00724858"/>
    <w:rsid w:val="007248A9"/>
    <w:rsid w:val="007248B4"/>
    <w:rsid w:val="0072494F"/>
    <w:rsid w:val="007249A8"/>
    <w:rsid w:val="007249C8"/>
    <w:rsid w:val="00724A55"/>
    <w:rsid w:val="00724A68"/>
    <w:rsid w:val="00724AD4"/>
    <w:rsid w:val="00724B0F"/>
    <w:rsid w:val="00724B4F"/>
    <w:rsid w:val="00724B84"/>
    <w:rsid w:val="00724BF7"/>
    <w:rsid w:val="00724C7F"/>
    <w:rsid w:val="00724C88"/>
    <w:rsid w:val="00724CF9"/>
    <w:rsid w:val="00724D53"/>
    <w:rsid w:val="00724D78"/>
    <w:rsid w:val="00724DD5"/>
    <w:rsid w:val="00724E30"/>
    <w:rsid w:val="00724F09"/>
    <w:rsid w:val="00724F60"/>
    <w:rsid w:val="00725066"/>
    <w:rsid w:val="007250C8"/>
    <w:rsid w:val="007250EE"/>
    <w:rsid w:val="007251E4"/>
    <w:rsid w:val="00725236"/>
    <w:rsid w:val="007252B3"/>
    <w:rsid w:val="007253C8"/>
    <w:rsid w:val="00725418"/>
    <w:rsid w:val="007254EB"/>
    <w:rsid w:val="00725593"/>
    <w:rsid w:val="00725596"/>
    <w:rsid w:val="007255F0"/>
    <w:rsid w:val="007256D4"/>
    <w:rsid w:val="0072576B"/>
    <w:rsid w:val="0072577D"/>
    <w:rsid w:val="007258BD"/>
    <w:rsid w:val="007258E0"/>
    <w:rsid w:val="007258FD"/>
    <w:rsid w:val="00725913"/>
    <w:rsid w:val="0072591C"/>
    <w:rsid w:val="00725927"/>
    <w:rsid w:val="00725A27"/>
    <w:rsid w:val="00725A52"/>
    <w:rsid w:val="00725A5D"/>
    <w:rsid w:val="00725A96"/>
    <w:rsid w:val="00725B6D"/>
    <w:rsid w:val="00725BB2"/>
    <w:rsid w:val="00725C03"/>
    <w:rsid w:val="00725C25"/>
    <w:rsid w:val="00725C53"/>
    <w:rsid w:val="00725CCB"/>
    <w:rsid w:val="00725D75"/>
    <w:rsid w:val="00725DB7"/>
    <w:rsid w:val="00725E32"/>
    <w:rsid w:val="00725EE0"/>
    <w:rsid w:val="00726022"/>
    <w:rsid w:val="00726025"/>
    <w:rsid w:val="007260FE"/>
    <w:rsid w:val="0072624E"/>
    <w:rsid w:val="00726430"/>
    <w:rsid w:val="00726581"/>
    <w:rsid w:val="00726627"/>
    <w:rsid w:val="00726631"/>
    <w:rsid w:val="00726641"/>
    <w:rsid w:val="00726790"/>
    <w:rsid w:val="007267A3"/>
    <w:rsid w:val="007267AD"/>
    <w:rsid w:val="0072686C"/>
    <w:rsid w:val="007268D0"/>
    <w:rsid w:val="00726983"/>
    <w:rsid w:val="007269B7"/>
    <w:rsid w:val="007269FC"/>
    <w:rsid w:val="00726A08"/>
    <w:rsid w:val="00726A37"/>
    <w:rsid w:val="00726A61"/>
    <w:rsid w:val="00726A83"/>
    <w:rsid w:val="00726AF9"/>
    <w:rsid w:val="00726B05"/>
    <w:rsid w:val="00726B18"/>
    <w:rsid w:val="00726B5C"/>
    <w:rsid w:val="00726BF3"/>
    <w:rsid w:val="00726C08"/>
    <w:rsid w:val="00726D22"/>
    <w:rsid w:val="00726D7D"/>
    <w:rsid w:val="00726DB3"/>
    <w:rsid w:val="00726E44"/>
    <w:rsid w:val="00726EDC"/>
    <w:rsid w:val="00726EFF"/>
    <w:rsid w:val="00726F31"/>
    <w:rsid w:val="00726F8A"/>
    <w:rsid w:val="00726FCF"/>
    <w:rsid w:val="00726FD6"/>
    <w:rsid w:val="00726FE0"/>
    <w:rsid w:val="007270EA"/>
    <w:rsid w:val="007270ED"/>
    <w:rsid w:val="00727156"/>
    <w:rsid w:val="007271C4"/>
    <w:rsid w:val="00727273"/>
    <w:rsid w:val="007272B5"/>
    <w:rsid w:val="00727302"/>
    <w:rsid w:val="00727372"/>
    <w:rsid w:val="00727389"/>
    <w:rsid w:val="007273FB"/>
    <w:rsid w:val="0072744C"/>
    <w:rsid w:val="007274B9"/>
    <w:rsid w:val="00727546"/>
    <w:rsid w:val="00727574"/>
    <w:rsid w:val="00727593"/>
    <w:rsid w:val="00727602"/>
    <w:rsid w:val="00727675"/>
    <w:rsid w:val="00727679"/>
    <w:rsid w:val="0072772F"/>
    <w:rsid w:val="0072773D"/>
    <w:rsid w:val="007277C2"/>
    <w:rsid w:val="007278AE"/>
    <w:rsid w:val="007278D1"/>
    <w:rsid w:val="00727905"/>
    <w:rsid w:val="00727935"/>
    <w:rsid w:val="0072796C"/>
    <w:rsid w:val="007279BE"/>
    <w:rsid w:val="007279D6"/>
    <w:rsid w:val="007279EC"/>
    <w:rsid w:val="00727B0C"/>
    <w:rsid w:val="00727B87"/>
    <w:rsid w:val="00727BA2"/>
    <w:rsid w:val="00727BF1"/>
    <w:rsid w:val="00727C26"/>
    <w:rsid w:val="00727CA0"/>
    <w:rsid w:val="00727CB8"/>
    <w:rsid w:val="00727CDD"/>
    <w:rsid w:val="00727D5C"/>
    <w:rsid w:val="00727D5F"/>
    <w:rsid w:val="00727D94"/>
    <w:rsid w:val="00727E40"/>
    <w:rsid w:val="00727EAE"/>
    <w:rsid w:val="00727F45"/>
    <w:rsid w:val="00727F58"/>
    <w:rsid w:val="00727F9C"/>
    <w:rsid w:val="00727FF5"/>
    <w:rsid w:val="00730091"/>
    <w:rsid w:val="007300A2"/>
    <w:rsid w:val="007300A4"/>
    <w:rsid w:val="007300B4"/>
    <w:rsid w:val="00730125"/>
    <w:rsid w:val="0073016D"/>
    <w:rsid w:val="00730222"/>
    <w:rsid w:val="007302F4"/>
    <w:rsid w:val="007303FB"/>
    <w:rsid w:val="0073042B"/>
    <w:rsid w:val="0073043D"/>
    <w:rsid w:val="007304AA"/>
    <w:rsid w:val="007304C1"/>
    <w:rsid w:val="00730501"/>
    <w:rsid w:val="007305C6"/>
    <w:rsid w:val="007306C0"/>
    <w:rsid w:val="0073073D"/>
    <w:rsid w:val="00730740"/>
    <w:rsid w:val="007307C0"/>
    <w:rsid w:val="00730817"/>
    <w:rsid w:val="007308A7"/>
    <w:rsid w:val="0073091E"/>
    <w:rsid w:val="00730A91"/>
    <w:rsid w:val="00730AF5"/>
    <w:rsid w:val="00730B57"/>
    <w:rsid w:val="00730B6E"/>
    <w:rsid w:val="00730B96"/>
    <w:rsid w:val="00730C07"/>
    <w:rsid w:val="00730C95"/>
    <w:rsid w:val="00730CD0"/>
    <w:rsid w:val="00730D41"/>
    <w:rsid w:val="00730D97"/>
    <w:rsid w:val="00730E7D"/>
    <w:rsid w:val="00730E99"/>
    <w:rsid w:val="00730EEC"/>
    <w:rsid w:val="00730FDB"/>
    <w:rsid w:val="00731071"/>
    <w:rsid w:val="0073108F"/>
    <w:rsid w:val="0073109D"/>
    <w:rsid w:val="007310BE"/>
    <w:rsid w:val="007310EA"/>
    <w:rsid w:val="00731120"/>
    <w:rsid w:val="0073112D"/>
    <w:rsid w:val="0073115C"/>
    <w:rsid w:val="00731194"/>
    <w:rsid w:val="007311BD"/>
    <w:rsid w:val="0073121C"/>
    <w:rsid w:val="007313C6"/>
    <w:rsid w:val="00731412"/>
    <w:rsid w:val="00731544"/>
    <w:rsid w:val="007315A1"/>
    <w:rsid w:val="00731619"/>
    <w:rsid w:val="00731624"/>
    <w:rsid w:val="00731707"/>
    <w:rsid w:val="0073178B"/>
    <w:rsid w:val="007317FF"/>
    <w:rsid w:val="00731901"/>
    <w:rsid w:val="0073191F"/>
    <w:rsid w:val="00731946"/>
    <w:rsid w:val="00731951"/>
    <w:rsid w:val="0073196B"/>
    <w:rsid w:val="00731DB2"/>
    <w:rsid w:val="00731ED4"/>
    <w:rsid w:val="00731EFA"/>
    <w:rsid w:val="00731F25"/>
    <w:rsid w:val="00731F83"/>
    <w:rsid w:val="00731F9A"/>
    <w:rsid w:val="00731FBA"/>
    <w:rsid w:val="00731FDE"/>
    <w:rsid w:val="0073208A"/>
    <w:rsid w:val="007320D4"/>
    <w:rsid w:val="0073215E"/>
    <w:rsid w:val="00732220"/>
    <w:rsid w:val="00732341"/>
    <w:rsid w:val="007323D9"/>
    <w:rsid w:val="007323FC"/>
    <w:rsid w:val="00732414"/>
    <w:rsid w:val="00732430"/>
    <w:rsid w:val="00732431"/>
    <w:rsid w:val="00732441"/>
    <w:rsid w:val="007324A8"/>
    <w:rsid w:val="007324D8"/>
    <w:rsid w:val="007325BD"/>
    <w:rsid w:val="007325F7"/>
    <w:rsid w:val="0073264C"/>
    <w:rsid w:val="0073266D"/>
    <w:rsid w:val="007326BB"/>
    <w:rsid w:val="007326BD"/>
    <w:rsid w:val="007327B6"/>
    <w:rsid w:val="007328A7"/>
    <w:rsid w:val="007328AC"/>
    <w:rsid w:val="007328DD"/>
    <w:rsid w:val="00732947"/>
    <w:rsid w:val="00732970"/>
    <w:rsid w:val="00732978"/>
    <w:rsid w:val="007329AA"/>
    <w:rsid w:val="00732A0E"/>
    <w:rsid w:val="00732A86"/>
    <w:rsid w:val="00732AD4"/>
    <w:rsid w:val="00732BC5"/>
    <w:rsid w:val="00732C5E"/>
    <w:rsid w:val="00732CAC"/>
    <w:rsid w:val="00732CCC"/>
    <w:rsid w:val="00732D85"/>
    <w:rsid w:val="00732DF7"/>
    <w:rsid w:val="00732E29"/>
    <w:rsid w:val="00732E57"/>
    <w:rsid w:val="00732E7A"/>
    <w:rsid w:val="00732E80"/>
    <w:rsid w:val="00732E93"/>
    <w:rsid w:val="00732F34"/>
    <w:rsid w:val="00732FF4"/>
    <w:rsid w:val="00733033"/>
    <w:rsid w:val="0073308B"/>
    <w:rsid w:val="00733097"/>
    <w:rsid w:val="0073314F"/>
    <w:rsid w:val="00733166"/>
    <w:rsid w:val="0073325B"/>
    <w:rsid w:val="0073326C"/>
    <w:rsid w:val="00733270"/>
    <w:rsid w:val="0073330A"/>
    <w:rsid w:val="0073333C"/>
    <w:rsid w:val="0073334B"/>
    <w:rsid w:val="00733393"/>
    <w:rsid w:val="007333D2"/>
    <w:rsid w:val="007333D3"/>
    <w:rsid w:val="00733403"/>
    <w:rsid w:val="0073343A"/>
    <w:rsid w:val="0073361A"/>
    <w:rsid w:val="0073363F"/>
    <w:rsid w:val="00733656"/>
    <w:rsid w:val="0073365C"/>
    <w:rsid w:val="007336AE"/>
    <w:rsid w:val="007336E2"/>
    <w:rsid w:val="00733732"/>
    <w:rsid w:val="007337D1"/>
    <w:rsid w:val="007337F4"/>
    <w:rsid w:val="00733824"/>
    <w:rsid w:val="0073382C"/>
    <w:rsid w:val="0073390B"/>
    <w:rsid w:val="00733948"/>
    <w:rsid w:val="00733967"/>
    <w:rsid w:val="0073398B"/>
    <w:rsid w:val="007339ED"/>
    <w:rsid w:val="00733B09"/>
    <w:rsid w:val="00733BBB"/>
    <w:rsid w:val="00733BE8"/>
    <w:rsid w:val="00733C55"/>
    <w:rsid w:val="00733C75"/>
    <w:rsid w:val="00733C98"/>
    <w:rsid w:val="00733D1F"/>
    <w:rsid w:val="00733D3F"/>
    <w:rsid w:val="00733DAF"/>
    <w:rsid w:val="00733E7C"/>
    <w:rsid w:val="00733EEC"/>
    <w:rsid w:val="00733F46"/>
    <w:rsid w:val="00733F81"/>
    <w:rsid w:val="00733FD5"/>
    <w:rsid w:val="00734010"/>
    <w:rsid w:val="0073415B"/>
    <w:rsid w:val="00734183"/>
    <w:rsid w:val="007341A4"/>
    <w:rsid w:val="007341EF"/>
    <w:rsid w:val="007342B5"/>
    <w:rsid w:val="00734388"/>
    <w:rsid w:val="007343D8"/>
    <w:rsid w:val="00734410"/>
    <w:rsid w:val="00734451"/>
    <w:rsid w:val="007344CC"/>
    <w:rsid w:val="0073453F"/>
    <w:rsid w:val="0073454E"/>
    <w:rsid w:val="00734571"/>
    <w:rsid w:val="00734599"/>
    <w:rsid w:val="007345D0"/>
    <w:rsid w:val="007345D7"/>
    <w:rsid w:val="00734619"/>
    <w:rsid w:val="00734638"/>
    <w:rsid w:val="0073468D"/>
    <w:rsid w:val="00734692"/>
    <w:rsid w:val="007346EF"/>
    <w:rsid w:val="00734706"/>
    <w:rsid w:val="0073477F"/>
    <w:rsid w:val="0073495C"/>
    <w:rsid w:val="007349FB"/>
    <w:rsid w:val="00734A1B"/>
    <w:rsid w:val="00734B37"/>
    <w:rsid w:val="00734BDD"/>
    <w:rsid w:val="00734C2C"/>
    <w:rsid w:val="00734D46"/>
    <w:rsid w:val="00734EB4"/>
    <w:rsid w:val="00734F11"/>
    <w:rsid w:val="00734FA4"/>
    <w:rsid w:val="00734FD7"/>
    <w:rsid w:val="00735039"/>
    <w:rsid w:val="007350C1"/>
    <w:rsid w:val="007350DC"/>
    <w:rsid w:val="0073511E"/>
    <w:rsid w:val="007351A5"/>
    <w:rsid w:val="007351FA"/>
    <w:rsid w:val="00735287"/>
    <w:rsid w:val="00735319"/>
    <w:rsid w:val="00735329"/>
    <w:rsid w:val="007353D3"/>
    <w:rsid w:val="007353FC"/>
    <w:rsid w:val="00735476"/>
    <w:rsid w:val="007354C3"/>
    <w:rsid w:val="00735548"/>
    <w:rsid w:val="00735565"/>
    <w:rsid w:val="007355BB"/>
    <w:rsid w:val="0073560E"/>
    <w:rsid w:val="0073562E"/>
    <w:rsid w:val="0073563C"/>
    <w:rsid w:val="0073565A"/>
    <w:rsid w:val="0073565E"/>
    <w:rsid w:val="007356F8"/>
    <w:rsid w:val="007357CF"/>
    <w:rsid w:val="00735815"/>
    <w:rsid w:val="00735937"/>
    <w:rsid w:val="007359D9"/>
    <w:rsid w:val="007359E7"/>
    <w:rsid w:val="00735A2D"/>
    <w:rsid w:val="00735A36"/>
    <w:rsid w:val="00735AA2"/>
    <w:rsid w:val="00735AE6"/>
    <w:rsid w:val="00735BAB"/>
    <w:rsid w:val="00735C24"/>
    <w:rsid w:val="00735C4D"/>
    <w:rsid w:val="00735CB5"/>
    <w:rsid w:val="00735CC2"/>
    <w:rsid w:val="00735CCF"/>
    <w:rsid w:val="00735D01"/>
    <w:rsid w:val="00735D4D"/>
    <w:rsid w:val="00735D76"/>
    <w:rsid w:val="00735DC0"/>
    <w:rsid w:val="00735EA6"/>
    <w:rsid w:val="00735EAB"/>
    <w:rsid w:val="00735EC2"/>
    <w:rsid w:val="00735F49"/>
    <w:rsid w:val="00735F77"/>
    <w:rsid w:val="00736012"/>
    <w:rsid w:val="007360C5"/>
    <w:rsid w:val="00736122"/>
    <w:rsid w:val="007361A4"/>
    <w:rsid w:val="0073621D"/>
    <w:rsid w:val="00736242"/>
    <w:rsid w:val="00736249"/>
    <w:rsid w:val="007362D5"/>
    <w:rsid w:val="00736308"/>
    <w:rsid w:val="00736337"/>
    <w:rsid w:val="00736351"/>
    <w:rsid w:val="007363A6"/>
    <w:rsid w:val="00736411"/>
    <w:rsid w:val="00736447"/>
    <w:rsid w:val="00736465"/>
    <w:rsid w:val="0073648D"/>
    <w:rsid w:val="007364E7"/>
    <w:rsid w:val="007364E9"/>
    <w:rsid w:val="0073656D"/>
    <w:rsid w:val="00736592"/>
    <w:rsid w:val="007365B4"/>
    <w:rsid w:val="007366E9"/>
    <w:rsid w:val="00736770"/>
    <w:rsid w:val="00736794"/>
    <w:rsid w:val="0073687D"/>
    <w:rsid w:val="007369AC"/>
    <w:rsid w:val="00736A13"/>
    <w:rsid w:val="00736A28"/>
    <w:rsid w:val="00736A90"/>
    <w:rsid w:val="00736ABE"/>
    <w:rsid w:val="00736AFA"/>
    <w:rsid w:val="00736B3A"/>
    <w:rsid w:val="00736B57"/>
    <w:rsid w:val="00736C7A"/>
    <w:rsid w:val="00736C85"/>
    <w:rsid w:val="00736D1B"/>
    <w:rsid w:val="00736D1C"/>
    <w:rsid w:val="00736D22"/>
    <w:rsid w:val="00736D2E"/>
    <w:rsid w:val="00736F20"/>
    <w:rsid w:val="00736FBF"/>
    <w:rsid w:val="007370A5"/>
    <w:rsid w:val="007370B5"/>
    <w:rsid w:val="0073710D"/>
    <w:rsid w:val="0073712C"/>
    <w:rsid w:val="00737135"/>
    <w:rsid w:val="0073715D"/>
    <w:rsid w:val="00737220"/>
    <w:rsid w:val="00737230"/>
    <w:rsid w:val="00737264"/>
    <w:rsid w:val="00737296"/>
    <w:rsid w:val="007372A5"/>
    <w:rsid w:val="00737337"/>
    <w:rsid w:val="007373E9"/>
    <w:rsid w:val="00737402"/>
    <w:rsid w:val="00737435"/>
    <w:rsid w:val="00737463"/>
    <w:rsid w:val="0073747B"/>
    <w:rsid w:val="0073749B"/>
    <w:rsid w:val="007374A5"/>
    <w:rsid w:val="00737513"/>
    <w:rsid w:val="00737531"/>
    <w:rsid w:val="0073754F"/>
    <w:rsid w:val="007375A0"/>
    <w:rsid w:val="00737625"/>
    <w:rsid w:val="007376D4"/>
    <w:rsid w:val="0073773D"/>
    <w:rsid w:val="00737759"/>
    <w:rsid w:val="00737862"/>
    <w:rsid w:val="007378B7"/>
    <w:rsid w:val="007379AE"/>
    <w:rsid w:val="007379D0"/>
    <w:rsid w:val="00737AFA"/>
    <w:rsid w:val="00737B78"/>
    <w:rsid w:val="00737C94"/>
    <w:rsid w:val="00737CF6"/>
    <w:rsid w:val="00737D01"/>
    <w:rsid w:val="00737D41"/>
    <w:rsid w:val="00737D59"/>
    <w:rsid w:val="00737D70"/>
    <w:rsid w:val="00737E0E"/>
    <w:rsid w:val="00737ED4"/>
    <w:rsid w:val="0074004B"/>
    <w:rsid w:val="00740072"/>
    <w:rsid w:val="007400AA"/>
    <w:rsid w:val="007400B6"/>
    <w:rsid w:val="007400DD"/>
    <w:rsid w:val="007401DD"/>
    <w:rsid w:val="00740229"/>
    <w:rsid w:val="007402E2"/>
    <w:rsid w:val="00740359"/>
    <w:rsid w:val="007403D5"/>
    <w:rsid w:val="00740409"/>
    <w:rsid w:val="0074044D"/>
    <w:rsid w:val="00740485"/>
    <w:rsid w:val="0074049C"/>
    <w:rsid w:val="007404F6"/>
    <w:rsid w:val="00740500"/>
    <w:rsid w:val="00740747"/>
    <w:rsid w:val="007407B9"/>
    <w:rsid w:val="007407E0"/>
    <w:rsid w:val="0074080D"/>
    <w:rsid w:val="0074084A"/>
    <w:rsid w:val="0074095E"/>
    <w:rsid w:val="00740980"/>
    <w:rsid w:val="007409C4"/>
    <w:rsid w:val="00740A32"/>
    <w:rsid w:val="00740B0E"/>
    <w:rsid w:val="00740B3D"/>
    <w:rsid w:val="00740B91"/>
    <w:rsid w:val="00740CAC"/>
    <w:rsid w:val="00740D02"/>
    <w:rsid w:val="00740E53"/>
    <w:rsid w:val="00740F53"/>
    <w:rsid w:val="00740FA6"/>
    <w:rsid w:val="00740FC2"/>
    <w:rsid w:val="0074103F"/>
    <w:rsid w:val="00741074"/>
    <w:rsid w:val="00741083"/>
    <w:rsid w:val="007410CA"/>
    <w:rsid w:val="007410ED"/>
    <w:rsid w:val="00741221"/>
    <w:rsid w:val="007412C6"/>
    <w:rsid w:val="00741391"/>
    <w:rsid w:val="007413EB"/>
    <w:rsid w:val="007413F0"/>
    <w:rsid w:val="00741411"/>
    <w:rsid w:val="0074141A"/>
    <w:rsid w:val="00741420"/>
    <w:rsid w:val="0074159F"/>
    <w:rsid w:val="007415B1"/>
    <w:rsid w:val="007416B7"/>
    <w:rsid w:val="007416FE"/>
    <w:rsid w:val="007417A3"/>
    <w:rsid w:val="007417BC"/>
    <w:rsid w:val="007418C2"/>
    <w:rsid w:val="00741A0A"/>
    <w:rsid w:val="00741A18"/>
    <w:rsid w:val="00741A1C"/>
    <w:rsid w:val="00741A78"/>
    <w:rsid w:val="00741AA1"/>
    <w:rsid w:val="00741AA9"/>
    <w:rsid w:val="00741BAE"/>
    <w:rsid w:val="00741BEF"/>
    <w:rsid w:val="00741C04"/>
    <w:rsid w:val="00741C1C"/>
    <w:rsid w:val="00741C7F"/>
    <w:rsid w:val="00741D55"/>
    <w:rsid w:val="00741D7E"/>
    <w:rsid w:val="00741EA3"/>
    <w:rsid w:val="00741EB6"/>
    <w:rsid w:val="00741FEF"/>
    <w:rsid w:val="00742138"/>
    <w:rsid w:val="00742155"/>
    <w:rsid w:val="00742182"/>
    <w:rsid w:val="00742190"/>
    <w:rsid w:val="00742191"/>
    <w:rsid w:val="007421D6"/>
    <w:rsid w:val="0074222F"/>
    <w:rsid w:val="0074226B"/>
    <w:rsid w:val="00742304"/>
    <w:rsid w:val="0074230B"/>
    <w:rsid w:val="0074243F"/>
    <w:rsid w:val="007424A3"/>
    <w:rsid w:val="007425D3"/>
    <w:rsid w:val="007425D8"/>
    <w:rsid w:val="007425DA"/>
    <w:rsid w:val="007425E3"/>
    <w:rsid w:val="00742600"/>
    <w:rsid w:val="00742631"/>
    <w:rsid w:val="0074271C"/>
    <w:rsid w:val="00742792"/>
    <w:rsid w:val="007427D2"/>
    <w:rsid w:val="007427E2"/>
    <w:rsid w:val="00742842"/>
    <w:rsid w:val="00742869"/>
    <w:rsid w:val="007428A7"/>
    <w:rsid w:val="007429B1"/>
    <w:rsid w:val="007429DA"/>
    <w:rsid w:val="007429F4"/>
    <w:rsid w:val="00742A5E"/>
    <w:rsid w:val="00742A8B"/>
    <w:rsid w:val="00742AF4"/>
    <w:rsid w:val="00742B69"/>
    <w:rsid w:val="00742BD9"/>
    <w:rsid w:val="00742CA3"/>
    <w:rsid w:val="00742CD6"/>
    <w:rsid w:val="00742D29"/>
    <w:rsid w:val="00742D5F"/>
    <w:rsid w:val="00742E21"/>
    <w:rsid w:val="00742E22"/>
    <w:rsid w:val="00742E24"/>
    <w:rsid w:val="00742F79"/>
    <w:rsid w:val="00742FF7"/>
    <w:rsid w:val="00743049"/>
    <w:rsid w:val="0074304B"/>
    <w:rsid w:val="007430E5"/>
    <w:rsid w:val="0074315A"/>
    <w:rsid w:val="007431AB"/>
    <w:rsid w:val="007431D9"/>
    <w:rsid w:val="00743267"/>
    <w:rsid w:val="0074335B"/>
    <w:rsid w:val="0074336F"/>
    <w:rsid w:val="00743399"/>
    <w:rsid w:val="00743413"/>
    <w:rsid w:val="00743450"/>
    <w:rsid w:val="007434E6"/>
    <w:rsid w:val="00743539"/>
    <w:rsid w:val="0074356D"/>
    <w:rsid w:val="007435AD"/>
    <w:rsid w:val="00743694"/>
    <w:rsid w:val="00743722"/>
    <w:rsid w:val="0074379B"/>
    <w:rsid w:val="0074382D"/>
    <w:rsid w:val="007438E9"/>
    <w:rsid w:val="007438F6"/>
    <w:rsid w:val="0074391E"/>
    <w:rsid w:val="00743925"/>
    <w:rsid w:val="0074398C"/>
    <w:rsid w:val="00743A56"/>
    <w:rsid w:val="00743A90"/>
    <w:rsid w:val="00743B04"/>
    <w:rsid w:val="00743B7A"/>
    <w:rsid w:val="00743B83"/>
    <w:rsid w:val="00743C31"/>
    <w:rsid w:val="00743CC1"/>
    <w:rsid w:val="00743CEE"/>
    <w:rsid w:val="00743CF1"/>
    <w:rsid w:val="00743DD5"/>
    <w:rsid w:val="00743E25"/>
    <w:rsid w:val="00743EDD"/>
    <w:rsid w:val="00743FC3"/>
    <w:rsid w:val="007440C0"/>
    <w:rsid w:val="007440D2"/>
    <w:rsid w:val="007440E6"/>
    <w:rsid w:val="00744181"/>
    <w:rsid w:val="0074418C"/>
    <w:rsid w:val="007441DE"/>
    <w:rsid w:val="0074421D"/>
    <w:rsid w:val="007442A2"/>
    <w:rsid w:val="0074434D"/>
    <w:rsid w:val="00744404"/>
    <w:rsid w:val="0074440A"/>
    <w:rsid w:val="0074451C"/>
    <w:rsid w:val="00744574"/>
    <w:rsid w:val="007445B5"/>
    <w:rsid w:val="007445C5"/>
    <w:rsid w:val="007445F3"/>
    <w:rsid w:val="00744602"/>
    <w:rsid w:val="00744606"/>
    <w:rsid w:val="007447A4"/>
    <w:rsid w:val="007447C0"/>
    <w:rsid w:val="00744841"/>
    <w:rsid w:val="007449EA"/>
    <w:rsid w:val="00744A7F"/>
    <w:rsid w:val="00744B0B"/>
    <w:rsid w:val="00744BCF"/>
    <w:rsid w:val="00744C6C"/>
    <w:rsid w:val="00744D1C"/>
    <w:rsid w:val="00744D1F"/>
    <w:rsid w:val="00744D7C"/>
    <w:rsid w:val="00744DB1"/>
    <w:rsid w:val="00744E4C"/>
    <w:rsid w:val="00744E84"/>
    <w:rsid w:val="00744EA3"/>
    <w:rsid w:val="00744EF8"/>
    <w:rsid w:val="00744F10"/>
    <w:rsid w:val="00744F6D"/>
    <w:rsid w:val="00744FB4"/>
    <w:rsid w:val="00745064"/>
    <w:rsid w:val="007450E1"/>
    <w:rsid w:val="00745179"/>
    <w:rsid w:val="00745198"/>
    <w:rsid w:val="007452A1"/>
    <w:rsid w:val="007453F5"/>
    <w:rsid w:val="0074561A"/>
    <w:rsid w:val="0074561D"/>
    <w:rsid w:val="00745631"/>
    <w:rsid w:val="0074563F"/>
    <w:rsid w:val="00745867"/>
    <w:rsid w:val="0074599A"/>
    <w:rsid w:val="00745A38"/>
    <w:rsid w:val="00745AAA"/>
    <w:rsid w:val="00745ACA"/>
    <w:rsid w:val="00745B2A"/>
    <w:rsid w:val="00745BDA"/>
    <w:rsid w:val="00745C51"/>
    <w:rsid w:val="00745C7A"/>
    <w:rsid w:val="00745CB0"/>
    <w:rsid w:val="00745CDD"/>
    <w:rsid w:val="00745D14"/>
    <w:rsid w:val="00745D19"/>
    <w:rsid w:val="00745D88"/>
    <w:rsid w:val="00745F39"/>
    <w:rsid w:val="0074613B"/>
    <w:rsid w:val="00746161"/>
    <w:rsid w:val="00746309"/>
    <w:rsid w:val="0074632D"/>
    <w:rsid w:val="007463DD"/>
    <w:rsid w:val="007463FA"/>
    <w:rsid w:val="0074640E"/>
    <w:rsid w:val="0074644A"/>
    <w:rsid w:val="00746465"/>
    <w:rsid w:val="007464E0"/>
    <w:rsid w:val="00746544"/>
    <w:rsid w:val="0074659D"/>
    <w:rsid w:val="0074663B"/>
    <w:rsid w:val="00746676"/>
    <w:rsid w:val="00746682"/>
    <w:rsid w:val="00746686"/>
    <w:rsid w:val="00746729"/>
    <w:rsid w:val="0074672C"/>
    <w:rsid w:val="0074675A"/>
    <w:rsid w:val="007467F5"/>
    <w:rsid w:val="0074680C"/>
    <w:rsid w:val="007468E7"/>
    <w:rsid w:val="00746A13"/>
    <w:rsid w:val="00746B80"/>
    <w:rsid w:val="00746CB7"/>
    <w:rsid w:val="00746CE4"/>
    <w:rsid w:val="00746CF1"/>
    <w:rsid w:val="00746D3A"/>
    <w:rsid w:val="00746EC9"/>
    <w:rsid w:val="007470C8"/>
    <w:rsid w:val="007470CA"/>
    <w:rsid w:val="0074712A"/>
    <w:rsid w:val="0074713B"/>
    <w:rsid w:val="00747207"/>
    <w:rsid w:val="00747230"/>
    <w:rsid w:val="007472EE"/>
    <w:rsid w:val="007472F7"/>
    <w:rsid w:val="007473D0"/>
    <w:rsid w:val="007475EB"/>
    <w:rsid w:val="00747624"/>
    <w:rsid w:val="00747647"/>
    <w:rsid w:val="007477C4"/>
    <w:rsid w:val="007477C8"/>
    <w:rsid w:val="0074781D"/>
    <w:rsid w:val="0074784B"/>
    <w:rsid w:val="0074792B"/>
    <w:rsid w:val="007479DF"/>
    <w:rsid w:val="00747A75"/>
    <w:rsid w:val="00747A77"/>
    <w:rsid w:val="00747ACB"/>
    <w:rsid w:val="00747BD6"/>
    <w:rsid w:val="00747BFD"/>
    <w:rsid w:val="00747CC1"/>
    <w:rsid w:val="00747E5E"/>
    <w:rsid w:val="00747E91"/>
    <w:rsid w:val="00747E94"/>
    <w:rsid w:val="00747EC0"/>
    <w:rsid w:val="00747FC8"/>
    <w:rsid w:val="0075006C"/>
    <w:rsid w:val="0075007F"/>
    <w:rsid w:val="007500F8"/>
    <w:rsid w:val="00750180"/>
    <w:rsid w:val="007501FD"/>
    <w:rsid w:val="00750228"/>
    <w:rsid w:val="00750268"/>
    <w:rsid w:val="00750359"/>
    <w:rsid w:val="0075049C"/>
    <w:rsid w:val="007504B8"/>
    <w:rsid w:val="0075055B"/>
    <w:rsid w:val="007505A1"/>
    <w:rsid w:val="007506A8"/>
    <w:rsid w:val="00750793"/>
    <w:rsid w:val="007507A1"/>
    <w:rsid w:val="007507D7"/>
    <w:rsid w:val="0075093E"/>
    <w:rsid w:val="00750B36"/>
    <w:rsid w:val="00750C8A"/>
    <w:rsid w:val="00750CE3"/>
    <w:rsid w:val="00750D32"/>
    <w:rsid w:val="00750D42"/>
    <w:rsid w:val="00750E45"/>
    <w:rsid w:val="00750E48"/>
    <w:rsid w:val="00750E8A"/>
    <w:rsid w:val="00750F71"/>
    <w:rsid w:val="00750FA4"/>
    <w:rsid w:val="0075106A"/>
    <w:rsid w:val="00751126"/>
    <w:rsid w:val="00751143"/>
    <w:rsid w:val="007511EE"/>
    <w:rsid w:val="007512AE"/>
    <w:rsid w:val="007512C6"/>
    <w:rsid w:val="007513D4"/>
    <w:rsid w:val="007513DC"/>
    <w:rsid w:val="0075150E"/>
    <w:rsid w:val="00751514"/>
    <w:rsid w:val="007515F5"/>
    <w:rsid w:val="00751639"/>
    <w:rsid w:val="00751672"/>
    <w:rsid w:val="007516A4"/>
    <w:rsid w:val="00751823"/>
    <w:rsid w:val="00751897"/>
    <w:rsid w:val="00751939"/>
    <w:rsid w:val="0075194E"/>
    <w:rsid w:val="007519C5"/>
    <w:rsid w:val="00751A32"/>
    <w:rsid w:val="00751A5D"/>
    <w:rsid w:val="00751A9D"/>
    <w:rsid w:val="00751AAC"/>
    <w:rsid w:val="00751AB6"/>
    <w:rsid w:val="00751ABC"/>
    <w:rsid w:val="00751AF6"/>
    <w:rsid w:val="00751BD3"/>
    <w:rsid w:val="00751D20"/>
    <w:rsid w:val="00751E80"/>
    <w:rsid w:val="00751E8C"/>
    <w:rsid w:val="00751ED4"/>
    <w:rsid w:val="00751ED9"/>
    <w:rsid w:val="00752051"/>
    <w:rsid w:val="007520A8"/>
    <w:rsid w:val="007520B3"/>
    <w:rsid w:val="007520C4"/>
    <w:rsid w:val="0075213B"/>
    <w:rsid w:val="007521C0"/>
    <w:rsid w:val="0075220E"/>
    <w:rsid w:val="0075222E"/>
    <w:rsid w:val="007522C8"/>
    <w:rsid w:val="0075231B"/>
    <w:rsid w:val="007524DE"/>
    <w:rsid w:val="007524E6"/>
    <w:rsid w:val="007525AF"/>
    <w:rsid w:val="007525C8"/>
    <w:rsid w:val="00752654"/>
    <w:rsid w:val="00752668"/>
    <w:rsid w:val="00752733"/>
    <w:rsid w:val="0075274F"/>
    <w:rsid w:val="00752761"/>
    <w:rsid w:val="007527C1"/>
    <w:rsid w:val="007527D8"/>
    <w:rsid w:val="007527F3"/>
    <w:rsid w:val="00752835"/>
    <w:rsid w:val="007528A4"/>
    <w:rsid w:val="00752962"/>
    <w:rsid w:val="00752A0A"/>
    <w:rsid w:val="00752A72"/>
    <w:rsid w:val="00752AE3"/>
    <w:rsid w:val="00752AE4"/>
    <w:rsid w:val="00752B18"/>
    <w:rsid w:val="00752B29"/>
    <w:rsid w:val="00752B6C"/>
    <w:rsid w:val="00752B98"/>
    <w:rsid w:val="00752BCB"/>
    <w:rsid w:val="00752C0C"/>
    <w:rsid w:val="00752C4A"/>
    <w:rsid w:val="00752C70"/>
    <w:rsid w:val="00752CB8"/>
    <w:rsid w:val="00752D13"/>
    <w:rsid w:val="00752DB6"/>
    <w:rsid w:val="00752E86"/>
    <w:rsid w:val="00752F86"/>
    <w:rsid w:val="00752F95"/>
    <w:rsid w:val="00752FBE"/>
    <w:rsid w:val="00752FDB"/>
    <w:rsid w:val="0075310D"/>
    <w:rsid w:val="007531B7"/>
    <w:rsid w:val="00753264"/>
    <w:rsid w:val="0075328A"/>
    <w:rsid w:val="007532C4"/>
    <w:rsid w:val="007532C9"/>
    <w:rsid w:val="007532D4"/>
    <w:rsid w:val="00753316"/>
    <w:rsid w:val="00753339"/>
    <w:rsid w:val="00753427"/>
    <w:rsid w:val="0075349C"/>
    <w:rsid w:val="007534AB"/>
    <w:rsid w:val="007534EF"/>
    <w:rsid w:val="007534FC"/>
    <w:rsid w:val="0075354A"/>
    <w:rsid w:val="00753551"/>
    <w:rsid w:val="0075355A"/>
    <w:rsid w:val="007535CD"/>
    <w:rsid w:val="007535F8"/>
    <w:rsid w:val="007538CC"/>
    <w:rsid w:val="007539EC"/>
    <w:rsid w:val="00753A69"/>
    <w:rsid w:val="00753A71"/>
    <w:rsid w:val="00753AA9"/>
    <w:rsid w:val="00753BD5"/>
    <w:rsid w:val="00753C0D"/>
    <w:rsid w:val="00753C33"/>
    <w:rsid w:val="00753C48"/>
    <w:rsid w:val="00753C78"/>
    <w:rsid w:val="00753C7C"/>
    <w:rsid w:val="00753CBA"/>
    <w:rsid w:val="00753CDB"/>
    <w:rsid w:val="00753CE7"/>
    <w:rsid w:val="00753D95"/>
    <w:rsid w:val="00753E53"/>
    <w:rsid w:val="00753F49"/>
    <w:rsid w:val="00753F7A"/>
    <w:rsid w:val="00753FBF"/>
    <w:rsid w:val="00753FF6"/>
    <w:rsid w:val="0075408F"/>
    <w:rsid w:val="00754284"/>
    <w:rsid w:val="0075428E"/>
    <w:rsid w:val="0075435A"/>
    <w:rsid w:val="00754371"/>
    <w:rsid w:val="007543D9"/>
    <w:rsid w:val="00754496"/>
    <w:rsid w:val="0075449F"/>
    <w:rsid w:val="00754511"/>
    <w:rsid w:val="007545BE"/>
    <w:rsid w:val="00754638"/>
    <w:rsid w:val="00754793"/>
    <w:rsid w:val="0075480B"/>
    <w:rsid w:val="0075480C"/>
    <w:rsid w:val="0075486C"/>
    <w:rsid w:val="00754949"/>
    <w:rsid w:val="00754999"/>
    <w:rsid w:val="007549AD"/>
    <w:rsid w:val="00754B5E"/>
    <w:rsid w:val="00754B89"/>
    <w:rsid w:val="00754BF8"/>
    <w:rsid w:val="00754C8B"/>
    <w:rsid w:val="00754D2F"/>
    <w:rsid w:val="00754DC4"/>
    <w:rsid w:val="00754E69"/>
    <w:rsid w:val="00754E96"/>
    <w:rsid w:val="00754EFA"/>
    <w:rsid w:val="00754EFB"/>
    <w:rsid w:val="00754F8C"/>
    <w:rsid w:val="00754FA2"/>
    <w:rsid w:val="0075505C"/>
    <w:rsid w:val="0075505D"/>
    <w:rsid w:val="007550A9"/>
    <w:rsid w:val="00755170"/>
    <w:rsid w:val="007551FC"/>
    <w:rsid w:val="007552CF"/>
    <w:rsid w:val="007553F4"/>
    <w:rsid w:val="00755423"/>
    <w:rsid w:val="00755424"/>
    <w:rsid w:val="00755426"/>
    <w:rsid w:val="0075546D"/>
    <w:rsid w:val="00755491"/>
    <w:rsid w:val="00755563"/>
    <w:rsid w:val="007555CE"/>
    <w:rsid w:val="00755630"/>
    <w:rsid w:val="007556ED"/>
    <w:rsid w:val="0075576D"/>
    <w:rsid w:val="007557C1"/>
    <w:rsid w:val="007558A1"/>
    <w:rsid w:val="0075590A"/>
    <w:rsid w:val="00755910"/>
    <w:rsid w:val="00755941"/>
    <w:rsid w:val="007559EA"/>
    <w:rsid w:val="007559EE"/>
    <w:rsid w:val="00755A03"/>
    <w:rsid w:val="00755A7C"/>
    <w:rsid w:val="00755A82"/>
    <w:rsid w:val="00755AB7"/>
    <w:rsid w:val="00755AFE"/>
    <w:rsid w:val="00755B09"/>
    <w:rsid w:val="00755D19"/>
    <w:rsid w:val="00755D2A"/>
    <w:rsid w:val="00755D8A"/>
    <w:rsid w:val="00755DB4"/>
    <w:rsid w:val="00755EDB"/>
    <w:rsid w:val="00755EF4"/>
    <w:rsid w:val="00755EFF"/>
    <w:rsid w:val="00755F3A"/>
    <w:rsid w:val="0075600F"/>
    <w:rsid w:val="00756047"/>
    <w:rsid w:val="007561EA"/>
    <w:rsid w:val="007561ED"/>
    <w:rsid w:val="00756258"/>
    <w:rsid w:val="00756299"/>
    <w:rsid w:val="00756320"/>
    <w:rsid w:val="0075634D"/>
    <w:rsid w:val="007564BC"/>
    <w:rsid w:val="00756516"/>
    <w:rsid w:val="0075651A"/>
    <w:rsid w:val="0075655C"/>
    <w:rsid w:val="007566AC"/>
    <w:rsid w:val="007566BA"/>
    <w:rsid w:val="00756768"/>
    <w:rsid w:val="00756884"/>
    <w:rsid w:val="007568C7"/>
    <w:rsid w:val="0075696F"/>
    <w:rsid w:val="0075697F"/>
    <w:rsid w:val="00756980"/>
    <w:rsid w:val="00756A7A"/>
    <w:rsid w:val="00756A97"/>
    <w:rsid w:val="00756BD4"/>
    <w:rsid w:val="00756C27"/>
    <w:rsid w:val="00756CBE"/>
    <w:rsid w:val="00756D08"/>
    <w:rsid w:val="00756D10"/>
    <w:rsid w:val="00756DAD"/>
    <w:rsid w:val="00756F5D"/>
    <w:rsid w:val="00756FC3"/>
    <w:rsid w:val="00757092"/>
    <w:rsid w:val="007571F8"/>
    <w:rsid w:val="0075720F"/>
    <w:rsid w:val="00757268"/>
    <w:rsid w:val="00757365"/>
    <w:rsid w:val="007573B1"/>
    <w:rsid w:val="007573FF"/>
    <w:rsid w:val="00757486"/>
    <w:rsid w:val="007575B3"/>
    <w:rsid w:val="007575D4"/>
    <w:rsid w:val="0075760E"/>
    <w:rsid w:val="0075762D"/>
    <w:rsid w:val="007576AF"/>
    <w:rsid w:val="00757743"/>
    <w:rsid w:val="00757759"/>
    <w:rsid w:val="007577F2"/>
    <w:rsid w:val="0075785E"/>
    <w:rsid w:val="0075787B"/>
    <w:rsid w:val="0075789D"/>
    <w:rsid w:val="007578A8"/>
    <w:rsid w:val="007578AA"/>
    <w:rsid w:val="0075790C"/>
    <w:rsid w:val="00757A1E"/>
    <w:rsid w:val="00757AC4"/>
    <w:rsid w:val="00757B62"/>
    <w:rsid w:val="00757BCB"/>
    <w:rsid w:val="00757C13"/>
    <w:rsid w:val="00757C17"/>
    <w:rsid w:val="00757C5B"/>
    <w:rsid w:val="00757CD6"/>
    <w:rsid w:val="00757D82"/>
    <w:rsid w:val="00757D8E"/>
    <w:rsid w:val="00757DF4"/>
    <w:rsid w:val="00757E50"/>
    <w:rsid w:val="00757E93"/>
    <w:rsid w:val="00757F55"/>
    <w:rsid w:val="00760056"/>
    <w:rsid w:val="007603C6"/>
    <w:rsid w:val="00760416"/>
    <w:rsid w:val="00760590"/>
    <w:rsid w:val="007605D7"/>
    <w:rsid w:val="00760612"/>
    <w:rsid w:val="007607F0"/>
    <w:rsid w:val="00760826"/>
    <w:rsid w:val="007608FD"/>
    <w:rsid w:val="007609CD"/>
    <w:rsid w:val="00760B87"/>
    <w:rsid w:val="00760D7F"/>
    <w:rsid w:val="00760DF1"/>
    <w:rsid w:val="00760E87"/>
    <w:rsid w:val="00760E94"/>
    <w:rsid w:val="00760F3D"/>
    <w:rsid w:val="00760F7C"/>
    <w:rsid w:val="00760F88"/>
    <w:rsid w:val="00760FCD"/>
    <w:rsid w:val="0076108A"/>
    <w:rsid w:val="0076124E"/>
    <w:rsid w:val="00761261"/>
    <w:rsid w:val="00761463"/>
    <w:rsid w:val="0076147C"/>
    <w:rsid w:val="007614EC"/>
    <w:rsid w:val="00761606"/>
    <w:rsid w:val="0076161B"/>
    <w:rsid w:val="007616C8"/>
    <w:rsid w:val="007617E4"/>
    <w:rsid w:val="007617F7"/>
    <w:rsid w:val="00761833"/>
    <w:rsid w:val="00761860"/>
    <w:rsid w:val="00761887"/>
    <w:rsid w:val="007618BA"/>
    <w:rsid w:val="007618D9"/>
    <w:rsid w:val="007618FF"/>
    <w:rsid w:val="0076194C"/>
    <w:rsid w:val="007619A1"/>
    <w:rsid w:val="00761A0A"/>
    <w:rsid w:val="00761A74"/>
    <w:rsid w:val="00761A8F"/>
    <w:rsid w:val="00761B71"/>
    <w:rsid w:val="00761BD4"/>
    <w:rsid w:val="00761BF8"/>
    <w:rsid w:val="00761C72"/>
    <w:rsid w:val="00761D33"/>
    <w:rsid w:val="00761E3B"/>
    <w:rsid w:val="00761E80"/>
    <w:rsid w:val="00761F0F"/>
    <w:rsid w:val="00761F79"/>
    <w:rsid w:val="00761FF6"/>
    <w:rsid w:val="0076200F"/>
    <w:rsid w:val="00762020"/>
    <w:rsid w:val="007620A4"/>
    <w:rsid w:val="007620E8"/>
    <w:rsid w:val="00762183"/>
    <w:rsid w:val="007621E1"/>
    <w:rsid w:val="007621F0"/>
    <w:rsid w:val="0076236F"/>
    <w:rsid w:val="007624A0"/>
    <w:rsid w:val="007624D0"/>
    <w:rsid w:val="007624E5"/>
    <w:rsid w:val="00762556"/>
    <w:rsid w:val="0076256E"/>
    <w:rsid w:val="007625E2"/>
    <w:rsid w:val="007625F8"/>
    <w:rsid w:val="00762622"/>
    <w:rsid w:val="00762780"/>
    <w:rsid w:val="007627C1"/>
    <w:rsid w:val="007628B3"/>
    <w:rsid w:val="007628EB"/>
    <w:rsid w:val="00762995"/>
    <w:rsid w:val="007629A2"/>
    <w:rsid w:val="007629AE"/>
    <w:rsid w:val="007629B5"/>
    <w:rsid w:val="00762A6C"/>
    <w:rsid w:val="00762C03"/>
    <w:rsid w:val="00762C33"/>
    <w:rsid w:val="00762D39"/>
    <w:rsid w:val="00762E31"/>
    <w:rsid w:val="00762E61"/>
    <w:rsid w:val="00762ECD"/>
    <w:rsid w:val="00762F51"/>
    <w:rsid w:val="00762FC2"/>
    <w:rsid w:val="007630AE"/>
    <w:rsid w:val="00763115"/>
    <w:rsid w:val="00763164"/>
    <w:rsid w:val="007631DC"/>
    <w:rsid w:val="00763216"/>
    <w:rsid w:val="0076328B"/>
    <w:rsid w:val="007632FE"/>
    <w:rsid w:val="00763382"/>
    <w:rsid w:val="007633BB"/>
    <w:rsid w:val="007634BA"/>
    <w:rsid w:val="007634E4"/>
    <w:rsid w:val="00763561"/>
    <w:rsid w:val="007635B9"/>
    <w:rsid w:val="007635D2"/>
    <w:rsid w:val="00763602"/>
    <w:rsid w:val="00763643"/>
    <w:rsid w:val="007636A0"/>
    <w:rsid w:val="007636B9"/>
    <w:rsid w:val="007636DA"/>
    <w:rsid w:val="0076372A"/>
    <w:rsid w:val="00763757"/>
    <w:rsid w:val="0076380E"/>
    <w:rsid w:val="0076387F"/>
    <w:rsid w:val="0076396B"/>
    <w:rsid w:val="007639B7"/>
    <w:rsid w:val="007639F7"/>
    <w:rsid w:val="00763A56"/>
    <w:rsid w:val="00763B3D"/>
    <w:rsid w:val="00763B65"/>
    <w:rsid w:val="00763BFA"/>
    <w:rsid w:val="00763C54"/>
    <w:rsid w:val="00763CAB"/>
    <w:rsid w:val="00763CFE"/>
    <w:rsid w:val="00763D23"/>
    <w:rsid w:val="00763EAB"/>
    <w:rsid w:val="00763EBF"/>
    <w:rsid w:val="00763EEA"/>
    <w:rsid w:val="00763F05"/>
    <w:rsid w:val="00763F3A"/>
    <w:rsid w:val="00764075"/>
    <w:rsid w:val="007642C2"/>
    <w:rsid w:val="007642D0"/>
    <w:rsid w:val="00764394"/>
    <w:rsid w:val="0076444A"/>
    <w:rsid w:val="007644E7"/>
    <w:rsid w:val="00764576"/>
    <w:rsid w:val="00764634"/>
    <w:rsid w:val="0076471A"/>
    <w:rsid w:val="0076481C"/>
    <w:rsid w:val="00764864"/>
    <w:rsid w:val="00764870"/>
    <w:rsid w:val="00764916"/>
    <w:rsid w:val="00764931"/>
    <w:rsid w:val="00764960"/>
    <w:rsid w:val="00764A0E"/>
    <w:rsid w:val="00764AEF"/>
    <w:rsid w:val="00764B03"/>
    <w:rsid w:val="00764BE4"/>
    <w:rsid w:val="00764C23"/>
    <w:rsid w:val="00764C58"/>
    <w:rsid w:val="00764D24"/>
    <w:rsid w:val="00764EC7"/>
    <w:rsid w:val="00764EF4"/>
    <w:rsid w:val="00764F1C"/>
    <w:rsid w:val="00764FCD"/>
    <w:rsid w:val="0076500D"/>
    <w:rsid w:val="007651E9"/>
    <w:rsid w:val="0076521B"/>
    <w:rsid w:val="00765270"/>
    <w:rsid w:val="0076531B"/>
    <w:rsid w:val="007653E6"/>
    <w:rsid w:val="00765438"/>
    <w:rsid w:val="00765441"/>
    <w:rsid w:val="00765528"/>
    <w:rsid w:val="00765640"/>
    <w:rsid w:val="007656AA"/>
    <w:rsid w:val="007656F5"/>
    <w:rsid w:val="007657FF"/>
    <w:rsid w:val="00765939"/>
    <w:rsid w:val="00765A07"/>
    <w:rsid w:val="00765A9E"/>
    <w:rsid w:val="00765B7E"/>
    <w:rsid w:val="00765C48"/>
    <w:rsid w:val="00765C4B"/>
    <w:rsid w:val="00765CB6"/>
    <w:rsid w:val="00765D00"/>
    <w:rsid w:val="00765D75"/>
    <w:rsid w:val="00765DDC"/>
    <w:rsid w:val="00765DEF"/>
    <w:rsid w:val="00765F5B"/>
    <w:rsid w:val="00766002"/>
    <w:rsid w:val="007660F4"/>
    <w:rsid w:val="00766123"/>
    <w:rsid w:val="00766170"/>
    <w:rsid w:val="007661A0"/>
    <w:rsid w:val="00766201"/>
    <w:rsid w:val="00766410"/>
    <w:rsid w:val="007664DF"/>
    <w:rsid w:val="00766572"/>
    <w:rsid w:val="007665F8"/>
    <w:rsid w:val="0076668C"/>
    <w:rsid w:val="0076670C"/>
    <w:rsid w:val="0076674D"/>
    <w:rsid w:val="00766792"/>
    <w:rsid w:val="007667D3"/>
    <w:rsid w:val="00766883"/>
    <w:rsid w:val="007668E9"/>
    <w:rsid w:val="00766BF5"/>
    <w:rsid w:val="00766BF9"/>
    <w:rsid w:val="00766C42"/>
    <w:rsid w:val="00766C9E"/>
    <w:rsid w:val="00766CA7"/>
    <w:rsid w:val="00766D2D"/>
    <w:rsid w:val="00766ED7"/>
    <w:rsid w:val="00766F7D"/>
    <w:rsid w:val="00767056"/>
    <w:rsid w:val="0076709D"/>
    <w:rsid w:val="007670FD"/>
    <w:rsid w:val="0076712A"/>
    <w:rsid w:val="007671CC"/>
    <w:rsid w:val="007672E9"/>
    <w:rsid w:val="00767316"/>
    <w:rsid w:val="00767364"/>
    <w:rsid w:val="00767397"/>
    <w:rsid w:val="007674FC"/>
    <w:rsid w:val="00767537"/>
    <w:rsid w:val="007675C5"/>
    <w:rsid w:val="00767649"/>
    <w:rsid w:val="007676DA"/>
    <w:rsid w:val="0076772E"/>
    <w:rsid w:val="00767916"/>
    <w:rsid w:val="007679D5"/>
    <w:rsid w:val="00767A27"/>
    <w:rsid w:val="00767A3A"/>
    <w:rsid w:val="00767A51"/>
    <w:rsid w:val="00767A70"/>
    <w:rsid w:val="00767A81"/>
    <w:rsid w:val="00767B35"/>
    <w:rsid w:val="00767B95"/>
    <w:rsid w:val="00767BA8"/>
    <w:rsid w:val="00767BF7"/>
    <w:rsid w:val="00767C56"/>
    <w:rsid w:val="00767C90"/>
    <w:rsid w:val="00767CD9"/>
    <w:rsid w:val="00767CE4"/>
    <w:rsid w:val="00767D17"/>
    <w:rsid w:val="00767DE8"/>
    <w:rsid w:val="00767DEB"/>
    <w:rsid w:val="00767DEF"/>
    <w:rsid w:val="00767E98"/>
    <w:rsid w:val="00767E9C"/>
    <w:rsid w:val="00767F4D"/>
    <w:rsid w:val="00767FAF"/>
    <w:rsid w:val="00767FB8"/>
    <w:rsid w:val="0077004A"/>
    <w:rsid w:val="00770053"/>
    <w:rsid w:val="007700B5"/>
    <w:rsid w:val="007700E9"/>
    <w:rsid w:val="00770128"/>
    <w:rsid w:val="007702AD"/>
    <w:rsid w:val="007702B9"/>
    <w:rsid w:val="007702C7"/>
    <w:rsid w:val="0077031A"/>
    <w:rsid w:val="00770443"/>
    <w:rsid w:val="007704BF"/>
    <w:rsid w:val="0077064F"/>
    <w:rsid w:val="007706B9"/>
    <w:rsid w:val="00770719"/>
    <w:rsid w:val="007707D5"/>
    <w:rsid w:val="00770872"/>
    <w:rsid w:val="0077088C"/>
    <w:rsid w:val="00770979"/>
    <w:rsid w:val="007709DB"/>
    <w:rsid w:val="00770B13"/>
    <w:rsid w:val="00770B2B"/>
    <w:rsid w:val="00770B5C"/>
    <w:rsid w:val="00770BAB"/>
    <w:rsid w:val="00770C18"/>
    <w:rsid w:val="00770CAB"/>
    <w:rsid w:val="00770D19"/>
    <w:rsid w:val="00770D78"/>
    <w:rsid w:val="00770DE4"/>
    <w:rsid w:val="00770E54"/>
    <w:rsid w:val="00770F57"/>
    <w:rsid w:val="00770FC1"/>
    <w:rsid w:val="00771038"/>
    <w:rsid w:val="0077103B"/>
    <w:rsid w:val="0077107D"/>
    <w:rsid w:val="0077118E"/>
    <w:rsid w:val="007711D0"/>
    <w:rsid w:val="007711D2"/>
    <w:rsid w:val="007711F6"/>
    <w:rsid w:val="00771200"/>
    <w:rsid w:val="00771328"/>
    <w:rsid w:val="00771331"/>
    <w:rsid w:val="0077133B"/>
    <w:rsid w:val="00771401"/>
    <w:rsid w:val="00771410"/>
    <w:rsid w:val="0077147C"/>
    <w:rsid w:val="007714C3"/>
    <w:rsid w:val="00771512"/>
    <w:rsid w:val="0077151F"/>
    <w:rsid w:val="00771603"/>
    <w:rsid w:val="0077161B"/>
    <w:rsid w:val="0077183B"/>
    <w:rsid w:val="007718AA"/>
    <w:rsid w:val="0077190A"/>
    <w:rsid w:val="0077192D"/>
    <w:rsid w:val="00771973"/>
    <w:rsid w:val="007719D2"/>
    <w:rsid w:val="00771A47"/>
    <w:rsid w:val="00771A70"/>
    <w:rsid w:val="00771CD7"/>
    <w:rsid w:val="00771CF5"/>
    <w:rsid w:val="00771D4B"/>
    <w:rsid w:val="00771DA6"/>
    <w:rsid w:val="00771E7B"/>
    <w:rsid w:val="00771E90"/>
    <w:rsid w:val="00771EB0"/>
    <w:rsid w:val="0077202E"/>
    <w:rsid w:val="007720C4"/>
    <w:rsid w:val="00772229"/>
    <w:rsid w:val="00772250"/>
    <w:rsid w:val="00772285"/>
    <w:rsid w:val="007723AB"/>
    <w:rsid w:val="0077246E"/>
    <w:rsid w:val="0077247A"/>
    <w:rsid w:val="007724BC"/>
    <w:rsid w:val="007724D5"/>
    <w:rsid w:val="00772506"/>
    <w:rsid w:val="00772550"/>
    <w:rsid w:val="0077258B"/>
    <w:rsid w:val="00772633"/>
    <w:rsid w:val="007726EE"/>
    <w:rsid w:val="00772712"/>
    <w:rsid w:val="0077271C"/>
    <w:rsid w:val="0077276B"/>
    <w:rsid w:val="0077284C"/>
    <w:rsid w:val="0077287B"/>
    <w:rsid w:val="0077288D"/>
    <w:rsid w:val="007728F8"/>
    <w:rsid w:val="00772970"/>
    <w:rsid w:val="007729BB"/>
    <w:rsid w:val="00772A54"/>
    <w:rsid w:val="00772ABB"/>
    <w:rsid w:val="00772ACD"/>
    <w:rsid w:val="00772C52"/>
    <w:rsid w:val="00772C64"/>
    <w:rsid w:val="00772C88"/>
    <w:rsid w:val="00772CC9"/>
    <w:rsid w:val="00772D62"/>
    <w:rsid w:val="00772E01"/>
    <w:rsid w:val="00772E89"/>
    <w:rsid w:val="00772EB0"/>
    <w:rsid w:val="00772EB7"/>
    <w:rsid w:val="00772EC2"/>
    <w:rsid w:val="00772F45"/>
    <w:rsid w:val="007730B0"/>
    <w:rsid w:val="007730FA"/>
    <w:rsid w:val="00773148"/>
    <w:rsid w:val="00773162"/>
    <w:rsid w:val="007731BD"/>
    <w:rsid w:val="007732A8"/>
    <w:rsid w:val="0077330A"/>
    <w:rsid w:val="00773313"/>
    <w:rsid w:val="0077332B"/>
    <w:rsid w:val="0077332D"/>
    <w:rsid w:val="00773356"/>
    <w:rsid w:val="0077335F"/>
    <w:rsid w:val="00773382"/>
    <w:rsid w:val="00773436"/>
    <w:rsid w:val="00773502"/>
    <w:rsid w:val="0077351F"/>
    <w:rsid w:val="0077356E"/>
    <w:rsid w:val="007735C8"/>
    <w:rsid w:val="007735E5"/>
    <w:rsid w:val="007735FA"/>
    <w:rsid w:val="00773820"/>
    <w:rsid w:val="007738C7"/>
    <w:rsid w:val="007738E0"/>
    <w:rsid w:val="007739B4"/>
    <w:rsid w:val="007739B7"/>
    <w:rsid w:val="00773A1A"/>
    <w:rsid w:val="00773B47"/>
    <w:rsid w:val="00773B5E"/>
    <w:rsid w:val="00773B8D"/>
    <w:rsid w:val="00773C72"/>
    <w:rsid w:val="00773C95"/>
    <w:rsid w:val="00773CBE"/>
    <w:rsid w:val="00773D05"/>
    <w:rsid w:val="00773DB5"/>
    <w:rsid w:val="00773E35"/>
    <w:rsid w:val="00773E82"/>
    <w:rsid w:val="00773E86"/>
    <w:rsid w:val="00773E90"/>
    <w:rsid w:val="00773EB9"/>
    <w:rsid w:val="00773F2F"/>
    <w:rsid w:val="00773F4C"/>
    <w:rsid w:val="00773F95"/>
    <w:rsid w:val="00773FD3"/>
    <w:rsid w:val="00774239"/>
    <w:rsid w:val="007742E2"/>
    <w:rsid w:val="0077433B"/>
    <w:rsid w:val="0077434D"/>
    <w:rsid w:val="007743E8"/>
    <w:rsid w:val="0077444D"/>
    <w:rsid w:val="0077445F"/>
    <w:rsid w:val="00774478"/>
    <w:rsid w:val="00774550"/>
    <w:rsid w:val="0077455A"/>
    <w:rsid w:val="007745F8"/>
    <w:rsid w:val="007745FA"/>
    <w:rsid w:val="00774656"/>
    <w:rsid w:val="0077466F"/>
    <w:rsid w:val="007746D3"/>
    <w:rsid w:val="007747E1"/>
    <w:rsid w:val="00774804"/>
    <w:rsid w:val="00774B49"/>
    <w:rsid w:val="00774BBE"/>
    <w:rsid w:val="00774D79"/>
    <w:rsid w:val="00774D97"/>
    <w:rsid w:val="00774E01"/>
    <w:rsid w:val="00774F5B"/>
    <w:rsid w:val="00774F7B"/>
    <w:rsid w:val="00775020"/>
    <w:rsid w:val="007751E8"/>
    <w:rsid w:val="00775247"/>
    <w:rsid w:val="007752E1"/>
    <w:rsid w:val="00775399"/>
    <w:rsid w:val="00775616"/>
    <w:rsid w:val="007756EA"/>
    <w:rsid w:val="00775792"/>
    <w:rsid w:val="0077584E"/>
    <w:rsid w:val="00775919"/>
    <w:rsid w:val="00775946"/>
    <w:rsid w:val="007759F8"/>
    <w:rsid w:val="00775A67"/>
    <w:rsid w:val="00775A8D"/>
    <w:rsid w:val="00775AB9"/>
    <w:rsid w:val="00775AC7"/>
    <w:rsid w:val="00775AD6"/>
    <w:rsid w:val="00775B68"/>
    <w:rsid w:val="00775CB8"/>
    <w:rsid w:val="00775CE1"/>
    <w:rsid w:val="00775D2B"/>
    <w:rsid w:val="00775DA2"/>
    <w:rsid w:val="00775DBA"/>
    <w:rsid w:val="00775E80"/>
    <w:rsid w:val="00775F31"/>
    <w:rsid w:val="00776019"/>
    <w:rsid w:val="00776024"/>
    <w:rsid w:val="00776092"/>
    <w:rsid w:val="00776108"/>
    <w:rsid w:val="0077612E"/>
    <w:rsid w:val="00776196"/>
    <w:rsid w:val="007761FC"/>
    <w:rsid w:val="0077631C"/>
    <w:rsid w:val="00776347"/>
    <w:rsid w:val="007763BC"/>
    <w:rsid w:val="00776402"/>
    <w:rsid w:val="007765DB"/>
    <w:rsid w:val="00776770"/>
    <w:rsid w:val="00776771"/>
    <w:rsid w:val="007767EE"/>
    <w:rsid w:val="007767F6"/>
    <w:rsid w:val="007768BD"/>
    <w:rsid w:val="0077694A"/>
    <w:rsid w:val="00776ABA"/>
    <w:rsid w:val="00776AC7"/>
    <w:rsid w:val="00776AD9"/>
    <w:rsid w:val="00776AF3"/>
    <w:rsid w:val="00776B92"/>
    <w:rsid w:val="00776C74"/>
    <w:rsid w:val="00776C8A"/>
    <w:rsid w:val="00776E12"/>
    <w:rsid w:val="00776FAC"/>
    <w:rsid w:val="0077710A"/>
    <w:rsid w:val="0077713C"/>
    <w:rsid w:val="00777200"/>
    <w:rsid w:val="0077728A"/>
    <w:rsid w:val="007772E4"/>
    <w:rsid w:val="00777354"/>
    <w:rsid w:val="00777389"/>
    <w:rsid w:val="007774B9"/>
    <w:rsid w:val="00777511"/>
    <w:rsid w:val="0077753A"/>
    <w:rsid w:val="007775FD"/>
    <w:rsid w:val="00777623"/>
    <w:rsid w:val="0077771F"/>
    <w:rsid w:val="00777721"/>
    <w:rsid w:val="00777741"/>
    <w:rsid w:val="00777894"/>
    <w:rsid w:val="00777969"/>
    <w:rsid w:val="00777980"/>
    <w:rsid w:val="007779DB"/>
    <w:rsid w:val="00777B40"/>
    <w:rsid w:val="00777B7E"/>
    <w:rsid w:val="00777B89"/>
    <w:rsid w:val="00777BC0"/>
    <w:rsid w:val="00777CA1"/>
    <w:rsid w:val="00777CE8"/>
    <w:rsid w:val="00777CFD"/>
    <w:rsid w:val="00777CFE"/>
    <w:rsid w:val="00777D8D"/>
    <w:rsid w:val="00777DFA"/>
    <w:rsid w:val="00777E89"/>
    <w:rsid w:val="00777F51"/>
    <w:rsid w:val="00777F6F"/>
    <w:rsid w:val="00777FA2"/>
    <w:rsid w:val="00777FEF"/>
    <w:rsid w:val="00780038"/>
    <w:rsid w:val="00780078"/>
    <w:rsid w:val="00780081"/>
    <w:rsid w:val="007800A4"/>
    <w:rsid w:val="0078015A"/>
    <w:rsid w:val="007801BE"/>
    <w:rsid w:val="00780206"/>
    <w:rsid w:val="00780231"/>
    <w:rsid w:val="0078027C"/>
    <w:rsid w:val="0078044D"/>
    <w:rsid w:val="0078046B"/>
    <w:rsid w:val="0078047A"/>
    <w:rsid w:val="0078050D"/>
    <w:rsid w:val="0078056D"/>
    <w:rsid w:val="007805B6"/>
    <w:rsid w:val="0078069F"/>
    <w:rsid w:val="00780757"/>
    <w:rsid w:val="00780793"/>
    <w:rsid w:val="0078079E"/>
    <w:rsid w:val="007808C2"/>
    <w:rsid w:val="007808F0"/>
    <w:rsid w:val="00780914"/>
    <w:rsid w:val="007809B5"/>
    <w:rsid w:val="007809CB"/>
    <w:rsid w:val="00780A21"/>
    <w:rsid w:val="00780A40"/>
    <w:rsid w:val="00780AF1"/>
    <w:rsid w:val="00780B63"/>
    <w:rsid w:val="00780C1E"/>
    <w:rsid w:val="00780C3E"/>
    <w:rsid w:val="00780CD9"/>
    <w:rsid w:val="00780CF1"/>
    <w:rsid w:val="00780D0E"/>
    <w:rsid w:val="00780D99"/>
    <w:rsid w:val="00780DC2"/>
    <w:rsid w:val="00780DE3"/>
    <w:rsid w:val="00780F03"/>
    <w:rsid w:val="00780F0C"/>
    <w:rsid w:val="00781073"/>
    <w:rsid w:val="00781246"/>
    <w:rsid w:val="007813D3"/>
    <w:rsid w:val="007813D9"/>
    <w:rsid w:val="007813DF"/>
    <w:rsid w:val="007813E1"/>
    <w:rsid w:val="00781421"/>
    <w:rsid w:val="007814DB"/>
    <w:rsid w:val="00781599"/>
    <w:rsid w:val="007815C5"/>
    <w:rsid w:val="007815CB"/>
    <w:rsid w:val="0078161B"/>
    <w:rsid w:val="0078166F"/>
    <w:rsid w:val="007816C4"/>
    <w:rsid w:val="00781715"/>
    <w:rsid w:val="00781737"/>
    <w:rsid w:val="00781910"/>
    <w:rsid w:val="007819F2"/>
    <w:rsid w:val="00781A3E"/>
    <w:rsid w:val="00781B06"/>
    <w:rsid w:val="00781B5B"/>
    <w:rsid w:val="00781BA4"/>
    <w:rsid w:val="00781BD1"/>
    <w:rsid w:val="00781BD7"/>
    <w:rsid w:val="00781C76"/>
    <w:rsid w:val="00781CDA"/>
    <w:rsid w:val="00781D26"/>
    <w:rsid w:val="00781D73"/>
    <w:rsid w:val="00781E1B"/>
    <w:rsid w:val="00781E76"/>
    <w:rsid w:val="00782084"/>
    <w:rsid w:val="007820F5"/>
    <w:rsid w:val="0078219C"/>
    <w:rsid w:val="0078222F"/>
    <w:rsid w:val="0078234A"/>
    <w:rsid w:val="00782533"/>
    <w:rsid w:val="0078254F"/>
    <w:rsid w:val="0078256F"/>
    <w:rsid w:val="0078260F"/>
    <w:rsid w:val="0078266F"/>
    <w:rsid w:val="007826F6"/>
    <w:rsid w:val="00782791"/>
    <w:rsid w:val="007827A7"/>
    <w:rsid w:val="00782876"/>
    <w:rsid w:val="007828B6"/>
    <w:rsid w:val="007828FA"/>
    <w:rsid w:val="007828FD"/>
    <w:rsid w:val="0078292A"/>
    <w:rsid w:val="0078298F"/>
    <w:rsid w:val="007829E5"/>
    <w:rsid w:val="00782A89"/>
    <w:rsid w:val="00782AC0"/>
    <w:rsid w:val="00782BE9"/>
    <w:rsid w:val="00782C02"/>
    <w:rsid w:val="00782C35"/>
    <w:rsid w:val="00782CAB"/>
    <w:rsid w:val="00782CCF"/>
    <w:rsid w:val="00782D7C"/>
    <w:rsid w:val="00782DA0"/>
    <w:rsid w:val="00782E92"/>
    <w:rsid w:val="00782FBC"/>
    <w:rsid w:val="00782FD8"/>
    <w:rsid w:val="00783006"/>
    <w:rsid w:val="007830D6"/>
    <w:rsid w:val="007830E2"/>
    <w:rsid w:val="007831A0"/>
    <w:rsid w:val="00783255"/>
    <w:rsid w:val="00783281"/>
    <w:rsid w:val="007832BD"/>
    <w:rsid w:val="007832C3"/>
    <w:rsid w:val="007832F0"/>
    <w:rsid w:val="00783304"/>
    <w:rsid w:val="007833B6"/>
    <w:rsid w:val="007833F8"/>
    <w:rsid w:val="007834BB"/>
    <w:rsid w:val="007834FF"/>
    <w:rsid w:val="00783596"/>
    <w:rsid w:val="007835D1"/>
    <w:rsid w:val="007836E4"/>
    <w:rsid w:val="00783738"/>
    <w:rsid w:val="0078374D"/>
    <w:rsid w:val="00783769"/>
    <w:rsid w:val="0078376C"/>
    <w:rsid w:val="007838CA"/>
    <w:rsid w:val="00783909"/>
    <w:rsid w:val="007839F1"/>
    <w:rsid w:val="00783A26"/>
    <w:rsid w:val="00783A73"/>
    <w:rsid w:val="00783AA9"/>
    <w:rsid w:val="00783AC5"/>
    <w:rsid w:val="00783AF0"/>
    <w:rsid w:val="00783B2B"/>
    <w:rsid w:val="00783B66"/>
    <w:rsid w:val="00783BC5"/>
    <w:rsid w:val="00783DA5"/>
    <w:rsid w:val="00783E0F"/>
    <w:rsid w:val="00783E6E"/>
    <w:rsid w:val="00783EC0"/>
    <w:rsid w:val="00783F22"/>
    <w:rsid w:val="00783F31"/>
    <w:rsid w:val="00783F84"/>
    <w:rsid w:val="00783F96"/>
    <w:rsid w:val="00783FE6"/>
    <w:rsid w:val="00784152"/>
    <w:rsid w:val="00784202"/>
    <w:rsid w:val="00784207"/>
    <w:rsid w:val="007842E2"/>
    <w:rsid w:val="00784325"/>
    <w:rsid w:val="00784338"/>
    <w:rsid w:val="00784353"/>
    <w:rsid w:val="007843C1"/>
    <w:rsid w:val="007843C8"/>
    <w:rsid w:val="0078449A"/>
    <w:rsid w:val="007844E5"/>
    <w:rsid w:val="0078458F"/>
    <w:rsid w:val="0078464F"/>
    <w:rsid w:val="00784703"/>
    <w:rsid w:val="00784723"/>
    <w:rsid w:val="0078473D"/>
    <w:rsid w:val="0078478C"/>
    <w:rsid w:val="00784796"/>
    <w:rsid w:val="007848BB"/>
    <w:rsid w:val="00784910"/>
    <w:rsid w:val="0078497B"/>
    <w:rsid w:val="0078497D"/>
    <w:rsid w:val="0078499B"/>
    <w:rsid w:val="00784A26"/>
    <w:rsid w:val="00784AD7"/>
    <w:rsid w:val="00784BB1"/>
    <w:rsid w:val="00784C2D"/>
    <w:rsid w:val="00784D29"/>
    <w:rsid w:val="00784D54"/>
    <w:rsid w:val="00784D73"/>
    <w:rsid w:val="00784DF3"/>
    <w:rsid w:val="00784E2B"/>
    <w:rsid w:val="0078506B"/>
    <w:rsid w:val="00785119"/>
    <w:rsid w:val="00785141"/>
    <w:rsid w:val="007852AE"/>
    <w:rsid w:val="00785355"/>
    <w:rsid w:val="00785372"/>
    <w:rsid w:val="007854C0"/>
    <w:rsid w:val="0078551C"/>
    <w:rsid w:val="007855CA"/>
    <w:rsid w:val="007855F5"/>
    <w:rsid w:val="00785600"/>
    <w:rsid w:val="00785668"/>
    <w:rsid w:val="007856F9"/>
    <w:rsid w:val="007856FF"/>
    <w:rsid w:val="0078571B"/>
    <w:rsid w:val="0078573F"/>
    <w:rsid w:val="0078579A"/>
    <w:rsid w:val="00785A22"/>
    <w:rsid w:val="00785BD8"/>
    <w:rsid w:val="00785C02"/>
    <w:rsid w:val="00785CF9"/>
    <w:rsid w:val="00785D10"/>
    <w:rsid w:val="00785E2F"/>
    <w:rsid w:val="00785E61"/>
    <w:rsid w:val="00785E9B"/>
    <w:rsid w:val="00785EAA"/>
    <w:rsid w:val="00785F32"/>
    <w:rsid w:val="00785F83"/>
    <w:rsid w:val="00785FB0"/>
    <w:rsid w:val="00785FC2"/>
    <w:rsid w:val="00786027"/>
    <w:rsid w:val="0078610B"/>
    <w:rsid w:val="0078610F"/>
    <w:rsid w:val="0078612B"/>
    <w:rsid w:val="00786141"/>
    <w:rsid w:val="00786159"/>
    <w:rsid w:val="0078615C"/>
    <w:rsid w:val="0078618E"/>
    <w:rsid w:val="007861E8"/>
    <w:rsid w:val="00786250"/>
    <w:rsid w:val="00786288"/>
    <w:rsid w:val="00786325"/>
    <w:rsid w:val="00786389"/>
    <w:rsid w:val="00786420"/>
    <w:rsid w:val="0078642F"/>
    <w:rsid w:val="007865EC"/>
    <w:rsid w:val="00786604"/>
    <w:rsid w:val="00786758"/>
    <w:rsid w:val="00786772"/>
    <w:rsid w:val="007867A1"/>
    <w:rsid w:val="007867DE"/>
    <w:rsid w:val="007867E6"/>
    <w:rsid w:val="00786894"/>
    <w:rsid w:val="007868CE"/>
    <w:rsid w:val="007869C3"/>
    <w:rsid w:val="007869EC"/>
    <w:rsid w:val="00786A66"/>
    <w:rsid w:val="00786A73"/>
    <w:rsid w:val="00786AC8"/>
    <w:rsid w:val="00786B26"/>
    <w:rsid w:val="00786C5B"/>
    <w:rsid w:val="00786C93"/>
    <w:rsid w:val="00786CE3"/>
    <w:rsid w:val="00786CE6"/>
    <w:rsid w:val="00786CEA"/>
    <w:rsid w:val="00786D85"/>
    <w:rsid w:val="00786D94"/>
    <w:rsid w:val="00786EBB"/>
    <w:rsid w:val="00786EE3"/>
    <w:rsid w:val="00786EFB"/>
    <w:rsid w:val="007871BF"/>
    <w:rsid w:val="0078721E"/>
    <w:rsid w:val="007872B6"/>
    <w:rsid w:val="00787446"/>
    <w:rsid w:val="00787477"/>
    <w:rsid w:val="0078757B"/>
    <w:rsid w:val="00787632"/>
    <w:rsid w:val="007877AC"/>
    <w:rsid w:val="00787810"/>
    <w:rsid w:val="00787814"/>
    <w:rsid w:val="00787838"/>
    <w:rsid w:val="0078783A"/>
    <w:rsid w:val="00787915"/>
    <w:rsid w:val="00787A15"/>
    <w:rsid w:val="00787A9D"/>
    <w:rsid w:val="00787BF5"/>
    <w:rsid w:val="00787E04"/>
    <w:rsid w:val="00787E09"/>
    <w:rsid w:val="00787E14"/>
    <w:rsid w:val="00787EE5"/>
    <w:rsid w:val="00787FF1"/>
    <w:rsid w:val="00790001"/>
    <w:rsid w:val="007900E5"/>
    <w:rsid w:val="0079013C"/>
    <w:rsid w:val="007901BD"/>
    <w:rsid w:val="00790266"/>
    <w:rsid w:val="00790322"/>
    <w:rsid w:val="00790398"/>
    <w:rsid w:val="007903AA"/>
    <w:rsid w:val="007903C0"/>
    <w:rsid w:val="007903E2"/>
    <w:rsid w:val="007903F2"/>
    <w:rsid w:val="00790476"/>
    <w:rsid w:val="007904C7"/>
    <w:rsid w:val="007904DB"/>
    <w:rsid w:val="00790519"/>
    <w:rsid w:val="00790534"/>
    <w:rsid w:val="0079057F"/>
    <w:rsid w:val="007905B0"/>
    <w:rsid w:val="007905E8"/>
    <w:rsid w:val="0079063C"/>
    <w:rsid w:val="00790679"/>
    <w:rsid w:val="0079070B"/>
    <w:rsid w:val="007908A5"/>
    <w:rsid w:val="007908D0"/>
    <w:rsid w:val="00790971"/>
    <w:rsid w:val="00790A3F"/>
    <w:rsid w:val="00790A89"/>
    <w:rsid w:val="00790AB5"/>
    <w:rsid w:val="00790AC1"/>
    <w:rsid w:val="00790CC9"/>
    <w:rsid w:val="00790D24"/>
    <w:rsid w:val="00790D5D"/>
    <w:rsid w:val="00790F18"/>
    <w:rsid w:val="00790F81"/>
    <w:rsid w:val="00790F8E"/>
    <w:rsid w:val="00790F98"/>
    <w:rsid w:val="00790FEE"/>
    <w:rsid w:val="00791140"/>
    <w:rsid w:val="00791152"/>
    <w:rsid w:val="007911BF"/>
    <w:rsid w:val="00791345"/>
    <w:rsid w:val="00791370"/>
    <w:rsid w:val="0079150D"/>
    <w:rsid w:val="00791533"/>
    <w:rsid w:val="00791599"/>
    <w:rsid w:val="007915F0"/>
    <w:rsid w:val="0079160E"/>
    <w:rsid w:val="007918AB"/>
    <w:rsid w:val="007918BD"/>
    <w:rsid w:val="0079196A"/>
    <w:rsid w:val="007919BC"/>
    <w:rsid w:val="00791A19"/>
    <w:rsid w:val="00791A42"/>
    <w:rsid w:val="00791AF0"/>
    <w:rsid w:val="00791AF8"/>
    <w:rsid w:val="00791B42"/>
    <w:rsid w:val="00791BAB"/>
    <w:rsid w:val="00791BDA"/>
    <w:rsid w:val="00791BED"/>
    <w:rsid w:val="00791CC7"/>
    <w:rsid w:val="00791CEF"/>
    <w:rsid w:val="00791CF1"/>
    <w:rsid w:val="00791D8F"/>
    <w:rsid w:val="00791DAC"/>
    <w:rsid w:val="00791DF9"/>
    <w:rsid w:val="00791EB6"/>
    <w:rsid w:val="00791EF6"/>
    <w:rsid w:val="00791F4C"/>
    <w:rsid w:val="00791F5E"/>
    <w:rsid w:val="00791FA4"/>
    <w:rsid w:val="00792002"/>
    <w:rsid w:val="00792045"/>
    <w:rsid w:val="007920FE"/>
    <w:rsid w:val="00792116"/>
    <w:rsid w:val="0079211E"/>
    <w:rsid w:val="00792279"/>
    <w:rsid w:val="007922FF"/>
    <w:rsid w:val="00792317"/>
    <w:rsid w:val="00792320"/>
    <w:rsid w:val="007925BE"/>
    <w:rsid w:val="007926E3"/>
    <w:rsid w:val="00792729"/>
    <w:rsid w:val="007927C9"/>
    <w:rsid w:val="00792804"/>
    <w:rsid w:val="00792890"/>
    <w:rsid w:val="00792903"/>
    <w:rsid w:val="00792917"/>
    <w:rsid w:val="00792A1E"/>
    <w:rsid w:val="00792B09"/>
    <w:rsid w:val="00792BCA"/>
    <w:rsid w:val="00792C75"/>
    <w:rsid w:val="00792CB8"/>
    <w:rsid w:val="00792CCE"/>
    <w:rsid w:val="00792D46"/>
    <w:rsid w:val="00792D59"/>
    <w:rsid w:val="00792F96"/>
    <w:rsid w:val="00792FE9"/>
    <w:rsid w:val="00793084"/>
    <w:rsid w:val="0079308D"/>
    <w:rsid w:val="0079317F"/>
    <w:rsid w:val="007931B5"/>
    <w:rsid w:val="007931BB"/>
    <w:rsid w:val="00793211"/>
    <w:rsid w:val="007932B4"/>
    <w:rsid w:val="00793340"/>
    <w:rsid w:val="00793360"/>
    <w:rsid w:val="007933BA"/>
    <w:rsid w:val="007933C7"/>
    <w:rsid w:val="007933DC"/>
    <w:rsid w:val="007933F6"/>
    <w:rsid w:val="00793513"/>
    <w:rsid w:val="0079351C"/>
    <w:rsid w:val="0079358B"/>
    <w:rsid w:val="00793595"/>
    <w:rsid w:val="007935D0"/>
    <w:rsid w:val="007935DB"/>
    <w:rsid w:val="0079362B"/>
    <w:rsid w:val="00793693"/>
    <w:rsid w:val="0079371E"/>
    <w:rsid w:val="007938E2"/>
    <w:rsid w:val="00793918"/>
    <w:rsid w:val="0079397E"/>
    <w:rsid w:val="007939EA"/>
    <w:rsid w:val="00793A80"/>
    <w:rsid w:val="00793ADB"/>
    <w:rsid w:val="00793AE9"/>
    <w:rsid w:val="00793B40"/>
    <w:rsid w:val="00793C71"/>
    <w:rsid w:val="00793CCC"/>
    <w:rsid w:val="00793D12"/>
    <w:rsid w:val="00793D50"/>
    <w:rsid w:val="00793DE5"/>
    <w:rsid w:val="00793E4C"/>
    <w:rsid w:val="00793E92"/>
    <w:rsid w:val="00793F1B"/>
    <w:rsid w:val="00793F3E"/>
    <w:rsid w:val="00793FB8"/>
    <w:rsid w:val="00794094"/>
    <w:rsid w:val="00794110"/>
    <w:rsid w:val="00794126"/>
    <w:rsid w:val="00794173"/>
    <w:rsid w:val="0079418B"/>
    <w:rsid w:val="00794208"/>
    <w:rsid w:val="007942AE"/>
    <w:rsid w:val="007943B5"/>
    <w:rsid w:val="007943F7"/>
    <w:rsid w:val="0079445A"/>
    <w:rsid w:val="007944D7"/>
    <w:rsid w:val="00794529"/>
    <w:rsid w:val="00794645"/>
    <w:rsid w:val="00794717"/>
    <w:rsid w:val="00794779"/>
    <w:rsid w:val="007947B2"/>
    <w:rsid w:val="007947DC"/>
    <w:rsid w:val="0079483A"/>
    <w:rsid w:val="00794889"/>
    <w:rsid w:val="00794997"/>
    <w:rsid w:val="00794A0D"/>
    <w:rsid w:val="00794AF7"/>
    <w:rsid w:val="00794B1C"/>
    <w:rsid w:val="00794C68"/>
    <w:rsid w:val="00794CB3"/>
    <w:rsid w:val="00794CC9"/>
    <w:rsid w:val="00794CD2"/>
    <w:rsid w:val="00794D60"/>
    <w:rsid w:val="00794DE3"/>
    <w:rsid w:val="00794E3F"/>
    <w:rsid w:val="00794F15"/>
    <w:rsid w:val="00794FA5"/>
    <w:rsid w:val="007950A9"/>
    <w:rsid w:val="007950B1"/>
    <w:rsid w:val="0079520E"/>
    <w:rsid w:val="0079524E"/>
    <w:rsid w:val="007952DA"/>
    <w:rsid w:val="0079534A"/>
    <w:rsid w:val="00795410"/>
    <w:rsid w:val="007954C4"/>
    <w:rsid w:val="007954E6"/>
    <w:rsid w:val="00795515"/>
    <w:rsid w:val="00795549"/>
    <w:rsid w:val="007955B4"/>
    <w:rsid w:val="007955F4"/>
    <w:rsid w:val="007955F7"/>
    <w:rsid w:val="007955FD"/>
    <w:rsid w:val="0079562D"/>
    <w:rsid w:val="007956A0"/>
    <w:rsid w:val="00795708"/>
    <w:rsid w:val="00795734"/>
    <w:rsid w:val="00795740"/>
    <w:rsid w:val="00795783"/>
    <w:rsid w:val="007957E4"/>
    <w:rsid w:val="00795877"/>
    <w:rsid w:val="007959B3"/>
    <w:rsid w:val="00795A49"/>
    <w:rsid w:val="00795A55"/>
    <w:rsid w:val="00795A79"/>
    <w:rsid w:val="00795A85"/>
    <w:rsid w:val="00795A98"/>
    <w:rsid w:val="00795AA8"/>
    <w:rsid w:val="00795B65"/>
    <w:rsid w:val="00795BB5"/>
    <w:rsid w:val="00795BB7"/>
    <w:rsid w:val="00795C20"/>
    <w:rsid w:val="00795C65"/>
    <w:rsid w:val="00795C72"/>
    <w:rsid w:val="00795C77"/>
    <w:rsid w:val="00795CDF"/>
    <w:rsid w:val="00795D0B"/>
    <w:rsid w:val="00795DDF"/>
    <w:rsid w:val="00795F48"/>
    <w:rsid w:val="0079604F"/>
    <w:rsid w:val="0079607C"/>
    <w:rsid w:val="007960FE"/>
    <w:rsid w:val="007961A4"/>
    <w:rsid w:val="007961AD"/>
    <w:rsid w:val="00796236"/>
    <w:rsid w:val="0079623D"/>
    <w:rsid w:val="0079624D"/>
    <w:rsid w:val="00796273"/>
    <w:rsid w:val="00796299"/>
    <w:rsid w:val="007963D6"/>
    <w:rsid w:val="00796436"/>
    <w:rsid w:val="00796503"/>
    <w:rsid w:val="0079655E"/>
    <w:rsid w:val="007965CC"/>
    <w:rsid w:val="00796777"/>
    <w:rsid w:val="00796842"/>
    <w:rsid w:val="007968FD"/>
    <w:rsid w:val="0079695A"/>
    <w:rsid w:val="00796A25"/>
    <w:rsid w:val="00796A4F"/>
    <w:rsid w:val="00796B19"/>
    <w:rsid w:val="00796B3F"/>
    <w:rsid w:val="00796BE2"/>
    <w:rsid w:val="00796BE6"/>
    <w:rsid w:val="00796BFE"/>
    <w:rsid w:val="00796CB1"/>
    <w:rsid w:val="00796DF7"/>
    <w:rsid w:val="00796EF8"/>
    <w:rsid w:val="00796F33"/>
    <w:rsid w:val="00796F5E"/>
    <w:rsid w:val="00796F60"/>
    <w:rsid w:val="00796F94"/>
    <w:rsid w:val="00797021"/>
    <w:rsid w:val="0079706D"/>
    <w:rsid w:val="007970C7"/>
    <w:rsid w:val="007970DB"/>
    <w:rsid w:val="0079713B"/>
    <w:rsid w:val="007971DC"/>
    <w:rsid w:val="007971F8"/>
    <w:rsid w:val="0079724C"/>
    <w:rsid w:val="007972D3"/>
    <w:rsid w:val="00797377"/>
    <w:rsid w:val="00797453"/>
    <w:rsid w:val="00797470"/>
    <w:rsid w:val="007974FE"/>
    <w:rsid w:val="0079756F"/>
    <w:rsid w:val="0079764C"/>
    <w:rsid w:val="0079779D"/>
    <w:rsid w:val="007977DE"/>
    <w:rsid w:val="007978CA"/>
    <w:rsid w:val="007978FD"/>
    <w:rsid w:val="0079790A"/>
    <w:rsid w:val="00797922"/>
    <w:rsid w:val="00797997"/>
    <w:rsid w:val="00797A33"/>
    <w:rsid w:val="00797A62"/>
    <w:rsid w:val="00797A9B"/>
    <w:rsid w:val="00797AA2"/>
    <w:rsid w:val="00797AD9"/>
    <w:rsid w:val="00797BA2"/>
    <w:rsid w:val="00797C50"/>
    <w:rsid w:val="00797C94"/>
    <w:rsid w:val="00797D98"/>
    <w:rsid w:val="00797DA4"/>
    <w:rsid w:val="00797DE1"/>
    <w:rsid w:val="00797ED6"/>
    <w:rsid w:val="00797EDF"/>
    <w:rsid w:val="00797F2E"/>
    <w:rsid w:val="00797F64"/>
    <w:rsid w:val="00797F70"/>
    <w:rsid w:val="007A015A"/>
    <w:rsid w:val="007A01E2"/>
    <w:rsid w:val="007A0206"/>
    <w:rsid w:val="007A0237"/>
    <w:rsid w:val="007A02DC"/>
    <w:rsid w:val="007A02F6"/>
    <w:rsid w:val="007A0315"/>
    <w:rsid w:val="007A03D8"/>
    <w:rsid w:val="007A0408"/>
    <w:rsid w:val="007A049D"/>
    <w:rsid w:val="007A0501"/>
    <w:rsid w:val="007A0597"/>
    <w:rsid w:val="007A0603"/>
    <w:rsid w:val="007A0640"/>
    <w:rsid w:val="007A06B9"/>
    <w:rsid w:val="007A0827"/>
    <w:rsid w:val="007A0844"/>
    <w:rsid w:val="007A086B"/>
    <w:rsid w:val="007A0953"/>
    <w:rsid w:val="007A09D7"/>
    <w:rsid w:val="007A09F0"/>
    <w:rsid w:val="007A0A67"/>
    <w:rsid w:val="007A0BEF"/>
    <w:rsid w:val="007A0CF6"/>
    <w:rsid w:val="007A0D63"/>
    <w:rsid w:val="007A0D82"/>
    <w:rsid w:val="007A0DFD"/>
    <w:rsid w:val="007A0E41"/>
    <w:rsid w:val="007A0EB3"/>
    <w:rsid w:val="007A0F01"/>
    <w:rsid w:val="007A0F55"/>
    <w:rsid w:val="007A0FC6"/>
    <w:rsid w:val="007A0FD3"/>
    <w:rsid w:val="007A0FF9"/>
    <w:rsid w:val="007A101F"/>
    <w:rsid w:val="007A105C"/>
    <w:rsid w:val="007A10CA"/>
    <w:rsid w:val="007A10F8"/>
    <w:rsid w:val="007A11EC"/>
    <w:rsid w:val="007A12A8"/>
    <w:rsid w:val="007A134C"/>
    <w:rsid w:val="007A13FA"/>
    <w:rsid w:val="007A1434"/>
    <w:rsid w:val="007A144E"/>
    <w:rsid w:val="007A149E"/>
    <w:rsid w:val="007A155A"/>
    <w:rsid w:val="007A1614"/>
    <w:rsid w:val="007A17E7"/>
    <w:rsid w:val="007A1822"/>
    <w:rsid w:val="007A1898"/>
    <w:rsid w:val="007A18A1"/>
    <w:rsid w:val="007A18D1"/>
    <w:rsid w:val="007A18FA"/>
    <w:rsid w:val="007A18FF"/>
    <w:rsid w:val="007A1A3B"/>
    <w:rsid w:val="007A1AD4"/>
    <w:rsid w:val="007A1B5F"/>
    <w:rsid w:val="007A1CDB"/>
    <w:rsid w:val="007A1DA8"/>
    <w:rsid w:val="007A1DF9"/>
    <w:rsid w:val="007A1E2C"/>
    <w:rsid w:val="007A1E97"/>
    <w:rsid w:val="007A1E9F"/>
    <w:rsid w:val="007A1FA6"/>
    <w:rsid w:val="007A1FC1"/>
    <w:rsid w:val="007A1FFD"/>
    <w:rsid w:val="007A203C"/>
    <w:rsid w:val="007A207B"/>
    <w:rsid w:val="007A2080"/>
    <w:rsid w:val="007A20BC"/>
    <w:rsid w:val="007A20CE"/>
    <w:rsid w:val="007A2143"/>
    <w:rsid w:val="007A214E"/>
    <w:rsid w:val="007A21BA"/>
    <w:rsid w:val="007A227C"/>
    <w:rsid w:val="007A227F"/>
    <w:rsid w:val="007A2311"/>
    <w:rsid w:val="007A232C"/>
    <w:rsid w:val="007A237A"/>
    <w:rsid w:val="007A237F"/>
    <w:rsid w:val="007A238A"/>
    <w:rsid w:val="007A2428"/>
    <w:rsid w:val="007A2440"/>
    <w:rsid w:val="007A24E5"/>
    <w:rsid w:val="007A251D"/>
    <w:rsid w:val="007A257E"/>
    <w:rsid w:val="007A25D0"/>
    <w:rsid w:val="007A25D1"/>
    <w:rsid w:val="007A28AA"/>
    <w:rsid w:val="007A291F"/>
    <w:rsid w:val="007A29DD"/>
    <w:rsid w:val="007A2B0F"/>
    <w:rsid w:val="007A2B98"/>
    <w:rsid w:val="007A2C83"/>
    <w:rsid w:val="007A2C94"/>
    <w:rsid w:val="007A2D34"/>
    <w:rsid w:val="007A2DC8"/>
    <w:rsid w:val="007A2E12"/>
    <w:rsid w:val="007A2E3A"/>
    <w:rsid w:val="007A2EBE"/>
    <w:rsid w:val="007A2FB0"/>
    <w:rsid w:val="007A3055"/>
    <w:rsid w:val="007A3099"/>
    <w:rsid w:val="007A3169"/>
    <w:rsid w:val="007A31E0"/>
    <w:rsid w:val="007A324A"/>
    <w:rsid w:val="007A3269"/>
    <w:rsid w:val="007A3272"/>
    <w:rsid w:val="007A32DB"/>
    <w:rsid w:val="007A32F2"/>
    <w:rsid w:val="007A3349"/>
    <w:rsid w:val="007A334E"/>
    <w:rsid w:val="007A3357"/>
    <w:rsid w:val="007A33B3"/>
    <w:rsid w:val="007A3457"/>
    <w:rsid w:val="007A345B"/>
    <w:rsid w:val="007A345D"/>
    <w:rsid w:val="007A34CC"/>
    <w:rsid w:val="007A3534"/>
    <w:rsid w:val="007A357D"/>
    <w:rsid w:val="007A35F2"/>
    <w:rsid w:val="007A373E"/>
    <w:rsid w:val="007A383E"/>
    <w:rsid w:val="007A38C5"/>
    <w:rsid w:val="007A38F9"/>
    <w:rsid w:val="007A3934"/>
    <w:rsid w:val="007A39C9"/>
    <w:rsid w:val="007A39CB"/>
    <w:rsid w:val="007A39DF"/>
    <w:rsid w:val="007A3A5C"/>
    <w:rsid w:val="007A3B39"/>
    <w:rsid w:val="007A3B6F"/>
    <w:rsid w:val="007A3BCA"/>
    <w:rsid w:val="007A3BDE"/>
    <w:rsid w:val="007A3BDF"/>
    <w:rsid w:val="007A3C5A"/>
    <w:rsid w:val="007A3D57"/>
    <w:rsid w:val="007A3D69"/>
    <w:rsid w:val="007A3EAF"/>
    <w:rsid w:val="007A3EBA"/>
    <w:rsid w:val="007A3F31"/>
    <w:rsid w:val="007A3F48"/>
    <w:rsid w:val="007A3F7E"/>
    <w:rsid w:val="007A3F95"/>
    <w:rsid w:val="007A3FCD"/>
    <w:rsid w:val="007A40E4"/>
    <w:rsid w:val="007A40E8"/>
    <w:rsid w:val="007A40ED"/>
    <w:rsid w:val="007A4136"/>
    <w:rsid w:val="007A4146"/>
    <w:rsid w:val="007A41B0"/>
    <w:rsid w:val="007A4236"/>
    <w:rsid w:val="007A43AB"/>
    <w:rsid w:val="007A4438"/>
    <w:rsid w:val="007A445D"/>
    <w:rsid w:val="007A446F"/>
    <w:rsid w:val="007A4492"/>
    <w:rsid w:val="007A44D0"/>
    <w:rsid w:val="007A4687"/>
    <w:rsid w:val="007A4707"/>
    <w:rsid w:val="007A4819"/>
    <w:rsid w:val="007A483F"/>
    <w:rsid w:val="007A485A"/>
    <w:rsid w:val="007A48AA"/>
    <w:rsid w:val="007A48EC"/>
    <w:rsid w:val="007A4AB5"/>
    <w:rsid w:val="007A4B1A"/>
    <w:rsid w:val="007A4B77"/>
    <w:rsid w:val="007A4BA7"/>
    <w:rsid w:val="007A4BAB"/>
    <w:rsid w:val="007A4C71"/>
    <w:rsid w:val="007A4D62"/>
    <w:rsid w:val="007A4D74"/>
    <w:rsid w:val="007A4E64"/>
    <w:rsid w:val="007A4E76"/>
    <w:rsid w:val="007A4F0F"/>
    <w:rsid w:val="007A4FE2"/>
    <w:rsid w:val="007A5024"/>
    <w:rsid w:val="007A505F"/>
    <w:rsid w:val="007A50A0"/>
    <w:rsid w:val="007A50BD"/>
    <w:rsid w:val="007A5106"/>
    <w:rsid w:val="007A5198"/>
    <w:rsid w:val="007A5237"/>
    <w:rsid w:val="007A53C1"/>
    <w:rsid w:val="007A54A9"/>
    <w:rsid w:val="007A54C7"/>
    <w:rsid w:val="007A551A"/>
    <w:rsid w:val="007A57B3"/>
    <w:rsid w:val="007A5946"/>
    <w:rsid w:val="007A59FB"/>
    <w:rsid w:val="007A5AF5"/>
    <w:rsid w:val="007A5B64"/>
    <w:rsid w:val="007A5C3C"/>
    <w:rsid w:val="007A5C8F"/>
    <w:rsid w:val="007A5CFE"/>
    <w:rsid w:val="007A5E0F"/>
    <w:rsid w:val="007A5E12"/>
    <w:rsid w:val="007A5EF8"/>
    <w:rsid w:val="007A5FA8"/>
    <w:rsid w:val="007A5FE3"/>
    <w:rsid w:val="007A6106"/>
    <w:rsid w:val="007A6121"/>
    <w:rsid w:val="007A6142"/>
    <w:rsid w:val="007A633B"/>
    <w:rsid w:val="007A6397"/>
    <w:rsid w:val="007A6584"/>
    <w:rsid w:val="007A6587"/>
    <w:rsid w:val="007A65B2"/>
    <w:rsid w:val="007A65C6"/>
    <w:rsid w:val="007A66E4"/>
    <w:rsid w:val="007A6706"/>
    <w:rsid w:val="007A6829"/>
    <w:rsid w:val="007A6841"/>
    <w:rsid w:val="007A6843"/>
    <w:rsid w:val="007A6846"/>
    <w:rsid w:val="007A684C"/>
    <w:rsid w:val="007A6929"/>
    <w:rsid w:val="007A698A"/>
    <w:rsid w:val="007A6A70"/>
    <w:rsid w:val="007A6ACC"/>
    <w:rsid w:val="007A6AF6"/>
    <w:rsid w:val="007A6B03"/>
    <w:rsid w:val="007A6B34"/>
    <w:rsid w:val="007A6B60"/>
    <w:rsid w:val="007A6B6E"/>
    <w:rsid w:val="007A6B87"/>
    <w:rsid w:val="007A6B9D"/>
    <w:rsid w:val="007A6BAA"/>
    <w:rsid w:val="007A6BB8"/>
    <w:rsid w:val="007A6C6C"/>
    <w:rsid w:val="007A6D8F"/>
    <w:rsid w:val="007A6DCC"/>
    <w:rsid w:val="007A6DCD"/>
    <w:rsid w:val="007A6DF1"/>
    <w:rsid w:val="007A6DF9"/>
    <w:rsid w:val="007A6ED1"/>
    <w:rsid w:val="007A6ED3"/>
    <w:rsid w:val="007A6F05"/>
    <w:rsid w:val="007A6F0E"/>
    <w:rsid w:val="007A6F44"/>
    <w:rsid w:val="007A6FB8"/>
    <w:rsid w:val="007A703C"/>
    <w:rsid w:val="007A7043"/>
    <w:rsid w:val="007A70AE"/>
    <w:rsid w:val="007A71B2"/>
    <w:rsid w:val="007A72A7"/>
    <w:rsid w:val="007A7517"/>
    <w:rsid w:val="007A751E"/>
    <w:rsid w:val="007A7547"/>
    <w:rsid w:val="007A7594"/>
    <w:rsid w:val="007A760B"/>
    <w:rsid w:val="007A7611"/>
    <w:rsid w:val="007A772A"/>
    <w:rsid w:val="007A7735"/>
    <w:rsid w:val="007A7762"/>
    <w:rsid w:val="007A77A5"/>
    <w:rsid w:val="007A7841"/>
    <w:rsid w:val="007A786A"/>
    <w:rsid w:val="007A78A9"/>
    <w:rsid w:val="007A78BA"/>
    <w:rsid w:val="007A7918"/>
    <w:rsid w:val="007A791B"/>
    <w:rsid w:val="007A79F6"/>
    <w:rsid w:val="007A7ACF"/>
    <w:rsid w:val="007A7AE3"/>
    <w:rsid w:val="007A7B18"/>
    <w:rsid w:val="007A7B4A"/>
    <w:rsid w:val="007A7B9F"/>
    <w:rsid w:val="007A7C10"/>
    <w:rsid w:val="007A7C2C"/>
    <w:rsid w:val="007A7C90"/>
    <w:rsid w:val="007A7CF0"/>
    <w:rsid w:val="007A7D71"/>
    <w:rsid w:val="007A7E0D"/>
    <w:rsid w:val="007A7E36"/>
    <w:rsid w:val="007A7EFE"/>
    <w:rsid w:val="007A7F6D"/>
    <w:rsid w:val="007A7F9F"/>
    <w:rsid w:val="007B0081"/>
    <w:rsid w:val="007B00E1"/>
    <w:rsid w:val="007B0116"/>
    <w:rsid w:val="007B020E"/>
    <w:rsid w:val="007B0239"/>
    <w:rsid w:val="007B0295"/>
    <w:rsid w:val="007B03C8"/>
    <w:rsid w:val="007B03C9"/>
    <w:rsid w:val="007B04C4"/>
    <w:rsid w:val="007B0561"/>
    <w:rsid w:val="007B0623"/>
    <w:rsid w:val="007B0648"/>
    <w:rsid w:val="007B06B5"/>
    <w:rsid w:val="007B070E"/>
    <w:rsid w:val="007B0782"/>
    <w:rsid w:val="007B079D"/>
    <w:rsid w:val="007B0818"/>
    <w:rsid w:val="007B08CC"/>
    <w:rsid w:val="007B08D7"/>
    <w:rsid w:val="007B08E9"/>
    <w:rsid w:val="007B0962"/>
    <w:rsid w:val="007B0966"/>
    <w:rsid w:val="007B09D7"/>
    <w:rsid w:val="007B09DE"/>
    <w:rsid w:val="007B0A20"/>
    <w:rsid w:val="007B0AA2"/>
    <w:rsid w:val="007B0B15"/>
    <w:rsid w:val="007B0B33"/>
    <w:rsid w:val="007B0BDC"/>
    <w:rsid w:val="007B0BEC"/>
    <w:rsid w:val="007B0CC1"/>
    <w:rsid w:val="007B0D00"/>
    <w:rsid w:val="007B0D3A"/>
    <w:rsid w:val="007B0DBC"/>
    <w:rsid w:val="007B0DFB"/>
    <w:rsid w:val="007B0E19"/>
    <w:rsid w:val="007B0E61"/>
    <w:rsid w:val="007B0EE3"/>
    <w:rsid w:val="007B0F34"/>
    <w:rsid w:val="007B0F4F"/>
    <w:rsid w:val="007B0FED"/>
    <w:rsid w:val="007B1000"/>
    <w:rsid w:val="007B105F"/>
    <w:rsid w:val="007B11CB"/>
    <w:rsid w:val="007B129C"/>
    <w:rsid w:val="007B12E9"/>
    <w:rsid w:val="007B131C"/>
    <w:rsid w:val="007B1445"/>
    <w:rsid w:val="007B1585"/>
    <w:rsid w:val="007B15A7"/>
    <w:rsid w:val="007B15C8"/>
    <w:rsid w:val="007B1604"/>
    <w:rsid w:val="007B161A"/>
    <w:rsid w:val="007B168C"/>
    <w:rsid w:val="007B169A"/>
    <w:rsid w:val="007B182B"/>
    <w:rsid w:val="007B18D7"/>
    <w:rsid w:val="007B18E2"/>
    <w:rsid w:val="007B18F1"/>
    <w:rsid w:val="007B191F"/>
    <w:rsid w:val="007B19AB"/>
    <w:rsid w:val="007B19F0"/>
    <w:rsid w:val="007B19F6"/>
    <w:rsid w:val="007B1A2A"/>
    <w:rsid w:val="007B1B0A"/>
    <w:rsid w:val="007B1B1B"/>
    <w:rsid w:val="007B1BA9"/>
    <w:rsid w:val="007B1C14"/>
    <w:rsid w:val="007B1D3A"/>
    <w:rsid w:val="007B1E04"/>
    <w:rsid w:val="007B1E50"/>
    <w:rsid w:val="007B1F0F"/>
    <w:rsid w:val="007B2070"/>
    <w:rsid w:val="007B211E"/>
    <w:rsid w:val="007B2282"/>
    <w:rsid w:val="007B22D2"/>
    <w:rsid w:val="007B2315"/>
    <w:rsid w:val="007B2324"/>
    <w:rsid w:val="007B236B"/>
    <w:rsid w:val="007B2380"/>
    <w:rsid w:val="007B238A"/>
    <w:rsid w:val="007B23A9"/>
    <w:rsid w:val="007B25C7"/>
    <w:rsid w:val="007B25E3"/>
    <w:rsid w:val="007B26CF"/>
    <w:rsid w:val="007B27CF"/>
    <w:rsid w:val="007B287E"/>
    <w:rsid w:val="007B288B"/>
    <w:rsid w:val="007B2891"/>
    <w:rsid w:val="007B28C2"/>
    <w:rsid w:val="007B28F6"/>
    <w:rsid w:val="007B2ABF"/>
    <w:rsid w:val="007B2B51"/>
    <w:rsid w:val="007B2B96"/>
    <w:rsid w:val="007B2C3E"/>
    <w:rsid w:val="007B2C69"/>
    <w:rsid w:val="007B2CAC"/>
    <w:rsid w:val="007B2DA9"/>
    <w:rsid w:val="007B2DCA"/>
    <w:rsid w:val="007B2F3B"/>
    <w:rsid w:val="007B2F70"/>
    <w:rsid w:val="007B304B"/>
    <w:rsid w:val="007B30F2"/>
    <w:rsid w:val="007B3141"/>
    <w:rsid w:val="007B32BD"/>
    <w:rsid w:val="007B333F"/>
    <w:rsid w:val="007B33D3"/>
    <w:rsid w:val="007B33D7"/>
    <w:rsid w:val="007B34AC"/>
    <w:rsid w:val="007B351E"/>
    <w:rsid w:val="007B362E"/>
    <w:rsid w:val="007B3642"/>
    <w:rsid w:val="007B3651"/>
    <w:rsid w:val="007B3653"/>
    <w:rsid w:val="007B3664"/>
    <w:rsid w:val="007B36A0"/>
    <w:rsid w:val="007B3783"/>
    <w:rsid w:val="007B37BF"/>
    <w:rsid w:val="007B37F7"/>
    <w:rsid w:val="007B3882"/>
    <w:rsid w:val="007B3966"/>
    <w:rsid w:val="007B399F"/>
    <w:rsid w:val="007B3A33"/>
    <w:rsid w:val="007B3A3F"/>
    <w:rsid w:val="007B3ABC"/>
    <w:rsid w:val="007B3AED"/>
    <w:rsid w:val="007B3B48"/>
    <w:rsid w:val="007B3C1A"/>
    <w:rsid w:val="007B3CE2"/>
    <w:rsid w:val="007B3D56"/>
    <w:rsid w:val="007B3F7E"/>
    <w:rsid w:val="007B3F87"/>
    <w:rsid w:val="007B3FCD"/>
    <w:rsid w:val="007B407E"/>
    <w:rsid w:val="007B408D"/>
    <w:rsid w:val="007B413E"/>
    <w:rsid w:val="007B4174"/>
    <w:rsid w:val="007B41A6"/>
    <w:rsid w:val="007B43D0"/>
    <w:rsid w:val="007B443B"/>
    <w:rsid w:val="007B4446"/>
    <w:rsid w:val="007B44B1"/>
    <w:rsid w:val="007B4510"/>
    <w:rsid w:val="007B4573"/>
    <w:rsid w:val="007B4579"/>
    <w:rsid w:val="007B45BA"/>
    <w:rsid w:val="007B4630"/>
    <w:rsid w:val="007B4632"/>
    <w:rsid w:val="007B46F1"/>
    <w:rsid w:val="007B47B7"/>
    <w:rsid w:val="007B47DC"/>
    <w:rsid w:val="007B47F5"/>
    <w:rsid w:val="007B48AB"/>
    <w:rsid w:val="007B48BC"/>
    <w:rsid w:val="007B491B"/>
    <w:rsid w:val="007B4921"/>
    <w:rsid w:val="007B49BD"/>
    <w:rsid w:val="007B4A24"/>
    <w:rsid w:val="007B4A70"/>
    <w:rsid w:val="007B4A8C"/>
    <w:rsid w:val="007B4B1E"/>
    <w:rsid w:val="007B4D1C"/>
    <w:rsid w:val="007B4DAA"/>
    <w:rsid w:val="007B4E37"/>
    <w:rsid w:val="007B4EBD"/>
    <w:rsid w:val="007B4F68"/>
    <w:rsid w:val="007B4F74"/>
    <w:rsid w:val="007B5020"/>
    <w:rsid w:val="007B5151"/>
    <w:rsid w:val="007B51A8"/>
    <w:rsid w:val="007B5201"/>
    <w:rsid w:val="007B52E5"/>
    <w:rsid w:val="007B53B4"/>
    <w:rsid w:val="007B54F3"/>
    <w:rsid w:val="007B5632"/>
    <w:rsid w:val="007B5641"/>
    <w:rsid w:val="007B5774"/>
    <w:rsid w:val="007B5812"/>
    <w:rsid w:val="007B5876"/>
    <w:rsid w:val="007B587F"/>
    <w:rsid w:val="007B5969"/>
    <w:rsid w:val="007B59B5"/>
    <w:rsid w:val="007B59E0"/>
    <w:rsid w:val="007B5A10"/>
    <w:rsid w:val="007B5A3B"/>
    <w:rsid w:val="007B5AAB"/>
    <w:rsid w:val="007B5AF1"/>
    <w:rsid w:val="007B5B0F"/>
    <w:rsid w:val="007B5BAF"/>
    <w:rsid w:val="007B5C28"/>
    <w:rsid w:val="007B5CB2"/>
    <w:rsid w:val="007B5CD7"/>
    <w:rsid w:val="007B5E42"/>
    <w:rsid w:val="007B5EDB"/>
    <w:rsid w:val="007B5F1A"/>
    <w:rsid w:val="007B5F3E"/>
    <w:rsid w:val="007B5F50"/>
    <w:rsid w:val="007B5F8B"/>
    <w:rsid w:val="007B607E"/>
    <w:rsid w:val="007B611C"/>
    <w:rsid w:val="007B612A"/>
    <w:rsid w:val="007B61CB"/>
    <w:rsid w:val="007B6225"/>
    <w:rsid w:val="007B6233"/>
    <w:rsid w:val="007B62DB"/>
    <w:rsid w:val="007B6362"/>
    <w:rsid w:val="007B63F1"/>
    <w:rsid w:val="007B640D"/>
    <w:rsid w:val="007B64A1"/>
    <w:rsid w:val="007B64A3"/>
    <w:rsid w:val="007B651C"/>
    <w:rsid w:val="007B651F"/>
    <w:rsid w:val="007B6609"/>
    <w:rsid w:val="007B6693"/>
    <w:rsid w:val="007B67C0"/>
    <w:rsid w:val="007B67E3"/>
    <w:rsid w:val="007B67E6"/>
    <w:rsid w:val="007B682B"/>
    <w:rsid w:val="007B68F4"/>
    <w:rsid w:val="007B6932"/>
    <w:rsid w:val="007B697F"/>
    <w:rsid w:val="007B69EA"/>
    <w:rsid w:val="007B6AD4"/>
    <w:rsid w:val="007B6AF4"/>
    <w:rsid w:val="007B6B7C"/>
    <w:rsid w:val="007B6C2D"/>
    <w:rsid w:val="007B6C79"/>
    <w:rsid w:val="007B6D5A"/>
    <w:rsid w:val="007B6DCA"/>
    <w:rsid w:val="007B6F3C"/>
    <w:rsid w:val="007B6F3E"/>
    <w:rsid w:val="007B6F5A"/>
    <w:rsid w:val="007B6FA7"/>
    <w:rsid w:val="007B6FB4"/>
    <w:rsid w:val="007B6FD3"/>
    <w:rsid w:val="007B6FD8"/>
    <w:rsid w:val="007B7063"/>
    <w:rsid w:val="007B7077"/>
    <w:rsid w:val="007B708C"/>
    <w:rsid w:val="007B709A"/>
    <w:rsid w:val="007B70D3"/>
    <w:rsid w:val="007B70F7"/>
    <w:rsid w:val="007B718F"/>
    <w:rsid w:val="007B7247"/>
    <w:rsid w:val="007B72C1"/>
    <w:rsid w:val="007B72CE"/>
    <w:rsid w:val="007B7422"/>
    <w:rsid w:val="007B7476"/>
    <w:rsid w:val="007B7539"/>
    <w:rsid w:val="007B753D"/>
    <w:rsid w:val="007B75AE"/>
    <w:rsid w:val="007B76C0"/>
    <w:rsid w:val="007B76C5"/>
    <w:rsid w:val="007B76F4"/>
    <w:rsid w:val="007B76F8"/>
    <w:rsid w:val="007B7811"/>
    <w:rsid w:val="007B783A"/>
    <w:rsid w:val="007B78B0"/>
    <w:rsid w:val="007B78B3"/>
    <w:rsid w:val="007B797A"/>
    <w:rsid w:val="007B7992"/>
    <w:rsid w:val="007B79F3"/>
    <w:rsid w:val="007B7A20"/>
    <w:rsid w:val="007B7A79"/>
    <w:rsid w:val="007B7AA9"/>
    <w:rsid w:val="007B7AC6"/>
    <w:rsid w:val="007B7AF1"/>
    <w:rsid w:val="007B7C13"/>
    <w:rsid w:val="007B7C72"/>
    <w:rsid w:val="007B7C73"/>
    <w:rsid w:val="007B7D73"/>
    <w:rsid w:val="007B7DCD"/>
    <w:rsid w:val="007B7E1B"/>
    <w:rsid w:val="007B7F61"/>
    <w:rsid w:val="007B7F69"/>
    <w:rsid w:val="007B7FF5"/>
    <w:rsid w:val="007B7FF8"/>
    <w:rsid w:val="007C000F"/>
    <w:rsid w:val="007C00B1"/>
    <w:rsid w:val="007C0142"/>
    <w:rsid w:val="007C01D0"/>
    <w:rsid w:val="007C03C4"/>
    <w:rsid w:val="007C03FD"/>
    <w:rsid w:val="007C0454"/>
    <w:rsid w:val="007C0488"/>
    <w:rsid w:val="007C0618"/>
    <w:rsid w:val="007C065B"/>
    <w:rsid w:val="007C0713"/>
    <w:rsid w:val="007C0772"/>
    <w:rsid w:val="007C0832"/>
    <w:rsid w:val="007C08A7"/>
    <w:rsid w:val="007C08AB"/>
    <w:rsid w:val="007C0A63"/>
    <w:rsid w:val="007C0A98"/>
    <w:rsid w:val="007C0B1E"/>
    <w:rsid w:val="007C0C57"/>
    <w:rsid w:val="007C0C76"/>
    <w:rsid w:val="007C0D10"/>
    <w:rsid w:val="007C0D21"/>
    <w:rsid w:val="007C0D48"/>
    <w:rsid w:val="007C0DA3"/>
    <w:rsid w:val="007C0DD9"/>
    <w:rsid w:val="007C0F78"/>
    <w:rsid w:val="007C0FC5"/>
    <w:rsid w:val="007C1021"/>
    <w:rsid w:val="007C107A"/>
    <w:rsid w:val="007C10D9"/>
    <w:rsid w:val="007C113A"/>
    <w:rsid w:val="007C1195"/>
    <w:rsid w:val="007C11B0"/>
    <w:rsid w:val="007C128B"/>
    <w:rsid w:val="007C129D"/>
    <w:rsid w:val="007C1403"/>
    <w:rsid w:val="007C141C"/>
    <w:rsid w:val="007C142F"/>
    <w:rsid w:val="007C148D"/>
    <w:rsid w:val="007C14E9"/>
    <w:rsid w:val="007C1594"/>
    <w:rsid w:val="007C15D7"/>
    <w:rsid w:val="007C161E"/>
    <w:rsid w:val="007C1655"/>
    <w:rsid w:val="007C1662"/>
    <w:rsid w:val="007C16BA"/>
    <w:rsid w:val="007C176D"/>
    <w:rsid w:val="007C17FB"/>
    <w:rsid w:val="007C187F"/>
    <w:rsid w:val="007C18A1"/>
    <w:rsid w:val="007C1908"/>
    <w:rsid w:val="007C192D"/>
    <w:rsid w:val="007C19D0"/>
    <w:rsid w:val="007C1B50"/>
    <w:rsid w:val="007C1BD0"/>
    <w:rsid w:val="007C1BE9"/>
    <w:rsid w:val="007C1C09"/>
    <w:rsid w:val="007C1C3E"/>
    <w:rsid w:val="007C1CD0"/>
    <w:rsid w:val="007C1CFB"/>
    <w:rsid w:val="007C1D61"/>
    <w:rsid w:val="007C1DD8"/>
    <w:rsid w:val="007C1EB2"/>
    <w:rsid w:val="007C1EC5"/>
    <w:rsid w:val="007C22B9"/>
    <w:rsid w:val="007C22F6"/>
    <w:rsid w:val="007C2410"/>
    <w:rsid w:val="007C2469"/>
    <w:rsid w:val="007C24BA"/>
    <w:rsid w:val="007C24C0"/>
    <w:rsid w:val="007C24D5"/>
    <w:rsid w:val="007C24FE"/>
    <w:rsid w:val="007C2649"/>
    <w:rsid w:val="007C2659"/>
    <w:rsid w:val="007C275F"/>
    <w:rsid w:val="007C2801"/>
    <w:rsid w:val="007C287C"/>
    <w:rsid w:val="007C28DE"/>
    <w:rsid w:val="007C2943"/>
    <w:rsid w:val="007C2A25"/>
    <w:rsid w:val="007C2B07"/>
    <w:rsid w:val="007C2B77"/>
    <w:rsid w:val="007C2B9F"/>
    <w:rsid w:val="007C2C04"/>
    <w:rsid w:val="007C2D6D"/>
    <w:rsid w:val="007C2E0A"/>
    <w:rsid w:val="007C2E24"/>
    <w:rsid w:val="007C2E56"/>
    <w:rsid w:val="007C2FD2"/>
    <w:rsid w:val="007C308C"/>
    <w:rsid w:val="007C30A0"/>
    <w:rsid w:val="007C3129"/>
    <w:rsid w:val="007C31E4"/>
    <w:rsid w:val="007C32C1"/>
    <w:rsid w:val="007C32D8"/>
    <w:rsid w:val="007C3344"/>
    <w:rsid w:val="007C3393"/>
    <w:rsid w:val="007C33A5"/>
    <w:rsid w:val="007C3468"/>
    <w:rsid w:val="007C34FA"/>
    <w:rsid w:val="007C3591"/>
    <w:rsid w:val="007C35CA"/>
    <w:rsid w:val="007C360F"/>
    <w:rsid w:val="007C36B9"/>
    <w:rsid w:val="007C374C"/>
    <w:rsid w:val="007C3815"/>
    <w:rsid w:val="007C389B"/>
    <w:rsid w:val="007C389D"/>
    <w:rsid w:val="007C38E6"/>
    <w:rsid w:val="007C390A"/>
    <w:rsid w:val="007C3A61"/>
    <w:rsid w:val="007C3B35"/>
    <w:rsid w:val="007C3B7F"/>
    <w:rsid w:val="007C3C7E"/>
    <w:rsid w:val="007C3CF3"/>
    <w:rsid w:val="007C3D1F"/>
    <w:rsid w:val="007C3D97"/>
    <w:rsid w:val="007C3E78"/>
    <w:rsid w:val="007C3EA8"/>
    <w:rsid w:val="007C3F9F"/>
    <w:rsid w:val="007C41B1"/>
    <w:rsid w:val="007C4399"/>
    <w:rsid w:val="007C440E"/>
    <w:rsid w:val="007C4446"/>
    <w:rsid w:val="007C4447"/>
    <w:rsid w:val="007C4513"/>
    <w:rsid w:val="007C455C"/>
    <w:rsid w:val="007C4568"/>
    <w:rsid w:val="007C461D"/>
    <w:rsid w:val="007C46BB"/>
    <w:rsid w:val="007C4746"/>
    <w:rsid w:val="007C477C"/>
    <w:rsid w:val="007C4848"/>
    <w:rsid w:val="007C48BB"/>
    <w:rsid w:val="007C48D5"/>
    <w:rsid w:val="007C48F8"/>
    <w:rsid w:val="007C4A19"/>
    <w:rsid w:val="007C4A1E"/>
    <w:rsid w:val="007C4A5D"/>
    <w:rsid w:val="007C4A9E"/>
    <w:rsid w:val="007C4B9F"/>
    <w:rsid w:val="007C4C5F"/>
    <w:rsid w:val="007C4C6B"/>
    <w:rsid w:val="007C4D96"/>
    <w:rsid w:val="007C4DCB"/>
    <w:rsid w:val="007C4DEF"/>
    <w:rsid w:val="007C4EAB"/>
    <w:rsid w:val="007C4EF5"/>
    <w:rsid w:val="007C4F0E"/>
    <w:rsid w:val="007C4FF2"/>
    <w:rsid w:val="007C4FFB"/>
    <w:rsid w:val="007C505F"/>
    <w:rsid w:val="007C50BB"/>
    <w:rsid w:val="007C50E5"/>
    <w:rsid w:val="007C50FC"/>
    <w:rsid w:val="007C519E"/>
    <w:rsid w:val="007C51D0"/>
    <w:rsid w:val="007C52DA"/>
    <w:rsid w:val="007C5391"/>
    <w:rsid w:val="007C53DD"/>
    <w:rsid w:val="007C5416"/>
    <w:rsid w:val="007C542A"/>
    <w:rsid w:val="007C5476"/>
    <w:rsid w:val="007C55D5"/>
    <w:rsid w:val="007C55F2"/>
    <w:rsid w:val="007C5643"/>
    <w:rsid w:val="007C56A0"/>
    <w:rsid w:val="007C56FA"/>
    <w:rsid w:val="007C5734"/>
    <w:rsid w:val="007C577C"/>
    <w:rsid w:val="007C578D"/>
    <w:rsid w:val="007C584D"/>
    <w:rsid w:val="007C58FD"/>
    <w:rsid w:val="007C5934"/>
    <w:rsid w:val="007C5958"/>
    <w:rsid w:val="007C5999"/>
    <w:rsid w:val="007C5A82"/>
    <w:rsid w:val="007C5B2E"/>
    <w:rsid w:val="007C5C2C"/>
    <w:rsid w:val="007C5CA8"/>
    <w:rsid w:val="007C5D42"/>
    <w:rsid w:val="007C5D64"/>
    <w:rsid w:val="007C5DF2"/>
    <w:rsid w:val="007C5E3C"/>
    <w:rsid w:val="007C5E95"/>
    <w:rsid w:val="007C5F10"/>
    <w:rsid w:val="007C5F6B"/>
    <w:rsid w:val="007C5F98"/>
    <w:rsid w:val="007C5FDF"/>
    <w:rsid w:val="007C605E"/>
    <w:rsid w:val="007C60C3"/>
    <w:rsid w:val="007C6102"/>
    <w:rsid w:val="007C6172"/>
    <w:rsid w:val="007C61A4"/>
    <w:rsid w:val="007C628C"/>
    <w:rsid w:val="007C6419"/>
    <w:rsid w:val="007C6464"/>
    <w:rsid w:val="007C64E1"/>
    <w:rsid w:val="007C650C"/>
    <w:rsid w:val="007C6556"/>
    <w:rsid w:val="007C65AC"/>
    <w:rsid w:val="007C65C5"/>
    <w:rsid w:val="007C65E4"/>
    <w:rsid w:val="007C6695"/>
    <w:rsid w:val="007C670C"/>
    <w:rsid w:val="007C6898"/>
    <w:rsid w:val="007C689C"/>
    <w:rsid w:val="007C6A29"/>
    <w:rsid w:val="007C6AE2"/>
    <w:rsid w:val="007C6B52"/>
    <w:rsid w:val="007C6C3D"/>
    <w:rsid w:val="007C6CB6"/>
    <w:rsid w:val="007C6CBE"/>
    <w:rsid w:val="007C6CF2"/>
    <w:rsid w:val="007C6D14"/>
    <w:rsid w:val="007C6D61"/>
    <w:rsid w:val="007C6DA3"/>
    <w:rsid w:val="007C6EA2"/>
    <w:rsid w:val="007C6F01"/>
    <w:rsid w:val="007C702D"/>
    <w:rsid w:val="007C7032"/>
    <w:rsid w:val="007C7041"/>
    <w:rsid w:val="007C7055"/>
    <w:rsid w:val="007C708C"/>
    <w:rsid w:val="007C7184"/>
    <w:rsid w:val="007C7210"/>
    <w:rsid w:val="007C7222"/>
    <w:rsid w:val="007C73B8"/>
    <w:rsid w:val="007C74A4"/>
    <w:rsid w:val="007C74B8"/>
    <w:rsid w:val="007C7519"/>
    <w:rsid w:val="007C7545"/>
    <w:rsid w:val="007C7635"/>
    <w:rsid w:val="007C7660"/>
    <w:rsid w:val="007C7733"/>
    <w:rsid w:val="007C7784"/>
    <w:rsid w:val="007C792F"/>
    <w:rsid w:val="007C7940"/>
    <w:rsid w:val="007C7971"/>
    <w:rsid w:val="007C7991"/>
    <w:rsid w:val="007C79AA"/>
    <w:rsid w:val="007C7A5F"/>
    <w:rsid w:val="007C7A84"/>
    <w:rsid w:val="007C7AA2"/>
    <w:rsid w:val="007C7AE8"/>
    <w:rsid w:val="007C7B40"/>
    <w:rsid w:val="007C7D29"/>
    <w:rsid w:val="007C7D95"/>
    <w:rsid w:val="007C7E01"/>
    <w:rsid w:val="007C7E3D"/>
    <w:rsid w:val="007C7EB3"/>
    <w:rsid w:val="007C7EFA"/>
    <w:rsid w:val="007D0099"/>
    <w:rsid w:val="007D00CD"/>
    <w:rsid w:val="007D01F8"/>
    <w:rsid w:val="007D0208"/>
    <w:rsid w:val="007D024B"/>
    <w:rsid w:val="007D0285"/>
    <w:rsid w:val="007D02A4"/>
    <w:rsid w:val="007D0396"/>
    <w:rsid w:val="007D0465"/>
    <w:rsid w:val="007D04C0"/>
    <w:rsid w:val="007D051C"/>
    <w:rsid w:val="007D05B6"/>
    <w:rsid w:val="007D05BC"/>
    <w:rsid w:val="007D05D1"/>
    <w:rsid w:val="007D06B8"/>
    <w:rsid w:val="007D072B"/>
    <w:rsid w:val="007D073C"/>
    <w:rsid w:val="007D080F"/>
    <w:rsid w:val="007D087D"/>
    <w:rsid w:val="007D094F"/>
    <w:rsid w:val="007D095F"/>
    <w:rsid w:val="007D09AA"/>
    <w:rsid w:val="007D0A2C"/>
    <w:rsid w:val="007D0B21"/>
    <w:rsid w:val="007D0B24"/>
    <w:rsid w:val="007D0C08"/>
    <w:rsid w:val="007D0C8E"/>
    <w:rsid w:val="007D0D21"/>
    <w:rsid w:val="007D0D53"/>
    <w:rsid w:val="007D0D72"/>
    <w:rsid w:val="007D0E39"/>
    <w:rsid w:val="007D0E4A"/>
    <w:rsid w:val="007D0E50"/>
    <w:rsid w:val="007D0EAC"/>
    <w:rsid w:val="007D0EE9"/>
    <w:rsid w:val="007D10BE"/>
    <w:rsid w:val="007D1102"/>
    <w:rsid w:val="007D110D"/>
    <w:rsid w:val="007D110F"/>
    <w:rsid w:val="007D1116"/>
    <w:rsid w:val="007D1250"/>
    <w:rsid w:val="007D125C"/>
    <w:rsid w:val="007D125F"/>
    <w:rsid w:val="007D129A"/>
    <w:rsid w:val="007D1316"/>
    <w:rsid w:val="007D1352"/>
    <w:rsid w:val="007D13B8"/>
    <w:rsid w:val="007D141D"/>
    <w:rsid w:val="007D1469"/>
    <w:rsid w:val="007D14EC"/>
    <w:rsid w:val="007D14FE"/>
    <w:rsid w:val="007D16CE"/>
    <w:rsid w:val="007D1717"/>
    <w:rsid w:val="007D174A"/>
    <w:rsid w:val="007D17A9"/>
    <w:rsid w:val="007D18DB"/>
    <w:rsid w:val="007D18F5"/>
    <w:rsid w:val="007D196A"/>
    <w:rsid w:val="007D1A3C"/>
    <w:rsid w:val="007D1A9F"/>
    <w:rsid w:val="007D1AE0"/>
    <w:rsid w:val="007D1B0B"/>
    <w:rsid w:val="007D1B1C"/>
    <w:rsid w:val="007D1B3C"/>
    <w:rsid w:val="007D1B6A"/>
    <w:rsid w:val="007D1CBA"/>
    <w:rsid w:val="007D1F6A"/>
    <w:rsid w:val="007D1FA3"/>
    <w:rsid w:val="007D1FB3"/>
    <w:rsid w:val="007D2011"/>
    <w:rsid w:val="007D2064"/>
    <w:rsid w:val="007D209F"/>
    <w:rsid w:val="007D2166"/>
    <w:rsid w:val="007D2188"/>
    <w:rsid w:val="007D2274"/>
    <w:rsid w:val="007D231F"/>
    <w:rsid w:val="007D238D"/>
    <w:rsid w:val="007D23A5"/>
    <w:rsid w:val="007D24A5"/>
    <w:rsid w:val="007D25BD"/>
    <w:rsid w:val="007D25D6"/>
    <w:rsid w:val="007D266B"/>
    <w:rsid w:val="007D2745"/>
    <w:rsid w:val="007D274D"/>
    <w:rsid w:val="007D278E"/>
    <w:rsid w:val="007D27FE"/>
    <w:rsid w:val="007D2860"/>
    <w:rsid w:val="007D287D"/>
    <w:rsid w:val="007D2886"/>
    <w:rsid w:val="007D28A9"/>
    <w:rsid w:val="007D291F"/>
    <w:rsid w:val="007D295C"/>
    <w:rsid w:val="007D2A20"/>
    <w:rsid w:val="007D2C1B"/>
    <w:rsid w:val="007D2C3D"/>
    <w:rsid w:val="007D2CB4"/>
    <w:rsid w:val="007D2D0B"/>
    <w:rsid w:val="007D2D66"/>
    <w:rsid w:val="007D2DAD"/>
    <w:rsid w:val="007D2DF9"/>
    <w:rsid w:val="007D2EF1"/>
    <w:rsid w:val="007D2F5F"/>
    <w:rsid w:val="007D2FA6"/>
    <w:rsid w:val="007D31E8"/>
    <w:rsid w:val="007D320F"/>
    <w:rsid w:val="007D32B6"/>
    <w:rsid w:val="007D32BC"/>
    <w:rsid w:val="007D340B"/>
    <w:rsid w:val="007D3467"/>
    <w:rsid w:val="007D3552"/>
    <w:rsid w:val="007D35B1"/>
    <w:rsid w:val="007D35FC"/>
    <w:rsid w:val="007D3608"/>
    <w:rsid w:val="007D3671"/>
    <w:rsid w:val="007D36A2"/>
    <w:rsid w:val="007D3719"/>
    <w:rsid w:val="007D37FE"/>
    <w:rsid w:val="007D384B"/>
    <w:rsid w:val="007D389C"/>
    <w:rsid w:val="007D3911"/>
    <w:rsid w:val="007D393F"/>
    <w:rsid w:val="007D39F2"/>
    <w:rsid w:val="007D3A52"/>
    <w:rsid w:val="007D3A83"/>
    <w:rsid w:val="007D3B29"/>
    <w:rsid w:val="007D3BCE"/>
    <w:rsid w:val="007D3BEA"/>
    <w:rsid w:val="007D3CA0"/>
    <w:rsid w:val="007D3CDD"/>
    <w:rsid w:val="007D3FC1"/>
    <w:rsid w:val="007D3FE1"/>
    <w:rsid w:val="007D4008"/>
    <w:rsid w:val="007D4028"/>
    <w:rsid w:val="007D4065"/>
    <w:rsid w:val="007D40D9"/>
    <w:rsid w:val="007D420A"/>
    <w:rsid w:val="007D424F"/>
    <w:rsid w:val="007D426B"/>
    <w:rsid w:val="007D4277"/>
    <w:rsid w:val="007D4302"/>
    <w:rsid w:val="007D4418"/>
    <w:rsid w:val="007D4444"/>
    <w:rsid w:val="007D4488"/>
    <w:rsid w:val="007D4492"/>
    <w:rsid w:val="007D44DE"/>
    <w:rsid w:val="007D451A"/>
    <w:rsid w:val="007D4527"/>
    <w:rsid w:val="007D4596"/>
    <w:rsid w:val="007D45A8"/>
    <w:rsid w:val="007D4627"/>
    <w:rsid w:val="007D463A"/>
    <w:rsid w:val="007D467A"/>
    <w:rsid w:val="007D4790"/>
    <w:rsid w:val="007D47D7"/>
    <w:rsid w:val="007D47FF"/>
    <w:rsid w:val="007D48A1"/>
    <w:rsid w:val="007D48AB"/>
    <w:rsid w:val="007D48D9"/>
    <w:rsid w:val="007D4A5E"/>
    <w:rsid w:val="007D4ABE"/>
    <w:rsid w:val="007D4B42"/>
    <w:rsid w:val="007D4BC9"/>
    <w:rsid w:val="007D4BDD"/>
    <w:rsid w:val="007D4C5C"/>
    <w:rsid w:val="007D4CB6"/>
    <w:rsid w:val="007D4CF9"/>
    <w:rsid w:val="007D4DA8"/>
    <w:rsid w:val="007D4DC6"/>
    <w:rsid w:val="007D4E17"/>
    <w:rsid w:val="007D4E23"/>
    <w:rsid w:val="007D4E62"/>
    <w:rsid w:val="007D4E77"/>
    <w:rsid w:val="007D4EB4"/>
    <w:rsid w:val="007D4EF6"/>
    <w:rsid w:val="007D4F1F"/>
    <w:rsid w:val="007D4F55"/>
    <w:rsid w:val="007D509F"/>
    <w:rsid w:val="007D51F8"/>
    <w:rsid w:val="007D5227"/>
    <w:rsid w:val="007D5235"/>
    <w:rsid w:val="007D5319"/>
    <w:rsid w:val="007D5449"/>
    <w:rsid w:val="007D54CC"/>
    <w:rsid w:val="007D54F2"/>
    <w:rsid w:val="007D550C"/>
    <w:rsid w:val="007D56B0"/>
    <w:rsid w:val="007D57D3"/>
    <w:rsid w:val="007D57F4"/>
    <w:rsid w:val="007D583F"/>
    <w:rsid w:val="007D587A"/>
    <w:rsid w:val="007D5ACC"/>
    <w:rsid w:val="007D5B63"/>
    <w:rsid w:val="007D5CAC"/>
    <w:rsid w:val="007D5CCC"/>
    <w:rsid w:val="007D5CDB"/>
    <w:rsid w:val="007D5D5B"/>
    <w:rsid w:val="007D5E48"/>
    <w:rsid w:val="007D5EA0"/>
    <w:rsid w:val="007D609D"/>
    <w:rsid w:val="007D60CD"/>
    <w:rsid w:val="007D6115"/>
    <w:rsid w:val="007D611A"/>
    <w:rsid w:val="007D6133"/>
    <w:rsid w:val="007D618F"/>
    <w:rsid w:val="007D6359"/>
    <w:rsid w:val="007D635B"/>
    <w:rsid w:val="007D637F"/>
    <w:rsid w:val="007D6484"/>
    <w:rsid w:val="007D6535"/>
    <w:rsid w:val="007D6562"/>
    <w:rsid w:val="007D65A6"/>
    <w:rsid w:val="007D664B"/>
    <w:rsid w:val="007D665F"/>
    <w:rsid w:val="007D668E"/>
    <w:rsid w:val="007D66C4"/>
    <w:rsid w:val="007D66F0"/>
    <w:rsid w:val="007D67F9"/>
    <w:rsid w:val="007D6804"/>
    <w:rsid w:val="007D68AC"/>
    <w:rsid w:val="007D68D3"/>
    <w:rsid w:val="007D6906"/>
    <w:rsid w:val="007D693F"/>
    <w:rsid w:val="007D69AA"/>
    <w:rsid w:val="007D69B5"/>
    <w:rsid w:val="007D6A34"/>
    <w:rsid w:val="007D6B4C"/>
    <w:rsid w:val="007D6B76"/>
    <w:rsid w:val="007D6B79"/>
    <w:rsid w:val="007D6B7D"/>
    <w:rsid w:val="007D6BEC"/>
    <w:rsid w:val="007D6D27"/>
    <w:rsid w:val="007D6D4F"/>
    <w:rsid w:val="007D6D6F"/>
    <w:rsid w:val="007D6D73"/>
    <w:rsid w:val="007D6DF6"/>
    <w:rsid w:val="007D6E7B"/>
    <w:rsid w:val="007D6E98"/>
    <w:rsid w:val="007D6EF2"/>
    <w:rsid w:val="007D6F74"/>
    <w:rsid w:val="007D6F91"/>
    <w:rsid w:val="007D701F"/>
    <w:rsid w:val="007D70A9"/>
    <w:rsid w:val="007D71BF"/>
    <w:rsid w:val="007D71F4"/>
    <w:rsid w:val="007D721B"/>
    <w:rsid w:val="007D7278"/>
    <w:rsid w:val="007D7360"/>
    <w:rsid w:val="007D741E"/>
    <w:rsid w:val="007D74B1"/>
    <w:rsid w:val="007D75CA"/>
    <w:rsid w:val="007D7758"/>
    <w:rsid w:val="007D7827"/>
    <w:rsid w:val="007D7835"/>
    <w:rsid w:val="007D7953"/>
    <w:rsid w:val="007D7B8F"/>
    <w:rsid w:val="007D7BA8"/>
    <w:rsid w:val="007D7BE8"/>
    <w:rsid w:val="007D7C14"/>
    <w:rsid w:val="007D7C1F"/>
    <w:rsid w:val="007D7CB7"/>
    <w:rsid w:val="007D7CDC"/>
    <w:rsid w:val="007D7DCF"/>
    <w:rsid w:val="007D7E53"/>
    <w:rsid w:val="007D7F00"/>
    <w:rsid w:val="007D7F8E"/>
    <w:rsid w:val="007E001C"/>
    <w:rsid w:val="007E005E"/>
    <w:rsid w:val="007E0061"/>
    <w:rsid w:val="007E0090"/>
    <w:rsid w:val="007E00BB"/>
    <w:rsid w:val="007E0101"/>
    <w:rsid w:val="007E015D"/>
    <w:rsid w:val="007E018D"/>
    <w:rsid w:val="007E019A"/>
    <w:rsid w:val="007E03C6"/>
    <w:rsid w:val="007E03F7"/>
    <w:rsid w:val="007E0446"/>
    <w:rsid w:val="007E05D1"/>
    <w:rsid w:val="007E068B"/>
    <w:rsid w:val="007E06DF"/>
    <w:rsid w:val="007E070D"/>
    <w:rsid w:val="007E0737"/>
    <w:rsid w:val="007E07C4"/>
    <w:rsid w:val="007E0998"/>
    <w:rsid w:val="007E09B6"/>
    <w:rsid w:val="007E0A09"/>
    <w:rsid w:val="007E0B61"/>
    <w:rsid w:val="007E0C17"/>
    <w:rsid w:val="007E0C1A"/>
    <w:rsid w:val="007E0D12"/>
    <w:rsid w:val="007E0E08"/>
    <w:rsid w:val="007E0E14"/>
    <w:rsid w:val="007E0E93"/>
    <w:rsid w:val="007E0EDB"/>
    <w:rsid w:val="007E0EEB"/>
    <w:rsid w:val="007E0EFD"/>
    <w:rsid w:val="007E0F5B"/>
    <w:rsid w:val="007E1020"/>
    <w:rsid w:val="007E1025"/>
    <w:rsid w:val="007E10AD"/>
    <w:rsid w:val="007E10CB"/>
    <w:rsid w:val="007E1148"/>
    <w:rsid w:val="007E11AA"/>
    <w:rsid w:val="007E11C8"/>
    <w:rsid w:val="007E11DF"/>
    <w:rsid w:val="007E1210"/>
    <w:rsid w:val="007E1242"/>
    <w:rsid w:val="007E12A6"/>
    <w:rsid w:val="007E12A9"/>
    <w:rsid w:val="007E13DA"/>
    <w:rsid w:val="007E13FE"/>
    <w:rsid w:val="007E1421"/>
    <w:rsid w:val="007E143B"/>
    <w:rsid w:val="007E14A5"/>
    <w:rsid w:val="007E1502"/>
    <w:rsid w:val="007E152C"/>
    <w:rsid w:val="007E1546"/>
    <w:rsid w:val="007E15B1"/>
    <w:rsid w:val="007E16BD"/>
    <w:rsid w:val="007E1700"/>
    <w:rsid w:val="007E1745"/>
    <w:rsid w:val="007E1776"/>
    <w:rsid w:val="007E17A6"/>
    <w:rsid w:val="007E183E"/>
    <w:rsid w:val="007E18D4"/>
    <w:rsid w:val="007E18FC"/>
    <w:rsid w:val="007E1905"/>
    <w:rsid w:val="007E190E"/>
    <w:rsid w:val="007E19BE"/>
    <w:rsid w:val="007E19E4"/>
    <w:rsid w:val="007E1A68"/>
    <w:rsid w:val="007E1C58"/>
    <w:rsid w:val="007E1DE5"/>
    <w:rsid w:val="007E1E46"/>
    <w:rsid w:val="007E1ECF"/>
    <w:rsid w:val="007E1F0D"/>
    <w:rsid w:val="007E1F2B"/>
    <w:rsid w:val="007E201C"/>
    <w:rsid w:val="007E2086"/>
    <w:rsid w:val="007E2099"/>
    <w:rsid w:val="007E2107"/>
    <w:rsid w:val="007E21D9"/>
    <w:rsid w:val="007E2244"/>
    <w:rsid w:val="007E22FC"/>
    <w:rsid w:val="007E2525"/>
    <w:rsid w:val="007E256B"/>
    <w:rsid w:val="007E25B4"/>
    <w:rsid w:val="007E26AF"/>
    <w:rsid w:val="007E2781"/>
    <w:rsid w:val="007E27CA"/>
    <w:rsid w:val="007E2888"/>
    <w:rsid w:val="007E28B2"/>
    <w:rsid w:val="007E29AD"/>
    <w:rsid w:val="007E2B0E"/>
    <w:rsid w:val="007E2B8A"/>
    <w:rsid w:val="007E2BF1"/>
    <w:rsid w:val="007E2BF7"/>
    <w:rsid w:val="007E2C49"/>
    <w:rsid w:val="007E2CC0"/>
    <w:rsid w:val="007E2D1C"/>
    <w:rsid w:val="007E2DC6"/>
    <w:rsid w:val="007E2DCB"/>
    <w:rsid w:val="007E2E0F"/>
    <w:rsid w:val="007E2E15"/>
    <w:rsid w:val="007E2E65"/>
    <w:rsid w:val="007E2F8C"/>
    <w:rsid w:val="007E2F9A"/>
    <w:rsid w:val="007E2FD9"/>
    <w:rsid w:val="007E2FDC"/>
    <w:rsid w:val="007E2FF3"/>
    <w:rsid w:val="007E3083"/>
    <w:rsid w:val="007E3143"/>
    <w:rsid w:val="007E3168"/>
    <w:rsid w:val="007E319A"/>
    <w:rsid w:val="007E320B"/>
    <w:rsid w:val="007E324B"/>
    <w:rsid w:val="007E3255"/>
    <w:rsid w:val="007E337E"/>
    <w:rsid w:val="007E345B"/>
    <w:rsid w:val="007E34E4"/>
    <w:rsid w:val="007E34F9"/>
    <w:rsid w:val="007E368D"/>
    <w:rsid w:val="007E3699"/>
    <w:rsid w:val="007E3775"/>
    <w:rsid w:val="007E38FF"/>
    <w:rsid w:val="007E3951"/>
    <w:rsid w:val="007E39EE"/>
    <w:rsid w:val="007E39F6"/>
    <w:rsid w:val="007E3AF0"/>
    <w:rsid w:val="007E3B53"/>
    <w:rsid w:val="007E3CD2"/>
    <w:rsid w:val="007E3CD4"/>
    <w:rsid w:val="007E3CE8"/>
    <w:rsid w:val="007E3D62"/>
    <w:rsid w:val="007E3D6B"/>
    <w:rsid w:val="007E3DD0"/>
    <w:rsid w:val="007E3E72"/>
    <w:rsid w:val="007E3E7E"/>
    <w:rsid w:val="007E3F89"/>
    <w:rsid w:val="007E3F94"/>
    <w:rsid w:val="007E402A"/>
    <w:rsid w:val="007E4190"/>
    <w:rsid w:val="007E41B7"/>
    <w:rsid w:val="007E4234"/>
    <w:rsid w:val="007E4235"/>
    <w:rsid w:val="007E4238"/>
    <w:rsid w:val="007E423B"/>
    <w:rsid w:val="007E435C"/>
    <w:rsid w:val="007E4371"/>
    <w:rsid w:val="007E43B4"/>
    <w:rsid w:val="007E43E9"/>
    <w:rsid w:val="007E43F8"/>
    <w:rsid w:val="007E441F"/>
    <w:rsid w:val="007E443D"/>
    <w:rsid w:val="007E4481"/>
    <w:rsid w:val="007E44C7"/>
    <w:rsid w:val="007E44E8"/>
    <w:rsid w:val="007E45BC"/>
    <w:rsid w:val="007E46FB"/>
    <w:rsid w:val="007E470A"/>
    <w:rsid w:val="007E4717"/>
    <w:rsid w:val="007E4743"/>
    <w:rsid w:val="007E4998"/>
    <w:rsid w:val="007E4A10"/>
    <w:rsid w:val="007E4A37"/>
    <w:rsid w:val="007E4AAD"/>
    <w:rsid w:val="007E4B58"/>
    <w:rsid w:val="007E4BCC"/>
    <w:rsid w:val="007E4BCF"/>
    <w:rsid w:val="007E4CE6"/>
    <w:rsid w:val="007E4D0F"/>
    <w:rsid w:val="007E4D3C"/>
    <w:rsid w:val="007E4D91"/>
    <w:rsid w:val="007E4DA0"/>
    <w:rsid w:val="007E4DA5"/>
    <w:rsid w:val="007E4E94"/>
    <w:rsid w:val="007E4EFC"/>
    <w:rsid w:val="007E4F14"/>
    <w:rsid w:val="007E4F18"/>
    <w:rsid w:val="007E4F51"/>
    <w:rsid w:val="007E5076"/>
    <w:rsid w:val="007E50C4"/>
    <w:rsid w:val="007E5106"/>
    <w:rsid w:val="007E520A"/>
    <w:rsid w:val="007E5222"/>
    <w:rsid w:val="007E5227"/>
    <w:rsid w:val="007E5389"/>
    <w:rsid w:val="007E54A5"/>
    <w:rsid w:val="007E54D4"/>
    <w:rsid w:val="007E54F8"/>
    <w:rsid w:val="007E553F"/>
    <w:rsid w:val="007E554C"/>
    <w:rsid w:val="007E55E5"/>
    <w:rsid w:val="007E5755"/>
    <w:rsid w:val="007E57E4"/>
    <w:rsid w:val="007E57EA"/>
    <w:rsid w:val="007E586B"/>
    <w:rsid w:val="007E58BD"/>
    <w:rsid w:val="007E5976"/>
    <w:rsid w:val="007E59A5"/>
    <w:rsid w:val="007E59A6"/>
    <w:rsid w:val="007E5A07"/>
    <w:rsid w:val="007E5A67"/>
    <w:rsid w:val="007E5B09"/>
    <w:rsid w:val="007E5B60"/>
    <w:rsid w:val="007E5C31"/>
    <w:rsid w:val="007E5CC2"/>
    <w:rsid w:val="007E5D95"/>
    <w:rsid w:val="007E5DD6"/>
    <w:rsid w:val="007E5DDC"/>
    <w:rsid w:val="007E5DEB"/>
    <w:rsid w:val="007E5E32"/>
    <w:rsid w:val="007E5E98"/>
    <w:rsid w:val="007E5F16"/>
    <w:rsid w:val="007E5F64"/>
    <w:rsid w:val="007E5F8C"/>
    <w:rsid w:val="007E6013"/>
    <w:rsid w:val="007E6167"/>
    <w:rsid w:val="007E61C8"/>
    <w:rsid w:val="007E6210"/>
    <w:rsid w:val="007E6218"/>
    <w:rsid w:val="007E6300"/>
    <w:rsid w:val="007E6379"/>
    <w:rsid w:val="007E63BC"/>
    <w:rsid w:val="007E665F"/>
    <w:rsid w:val="007E66A1"/>
    <w:rsid w:val="007E66ED"/>
    <w:rsid w:val="007E6723"/>
    <w:rsid w:val="007E6727"/>
    <w:rsid w:val="007E67A6"/>
    <w:rsid w:val="007E6842"/>
    <w:rsid w:val="007E684A"/>
    <w:rsid w:val="007E687F"/>
    <w:rsid w:val="007E68E4"/>
    <w:rsid w:val="007E6969"/>
    <w:rsid w:val="007E6A96"/>
    <w:rsid w:val="007E6B0B"/>
    <w:rsid w:val="007E6B1F"/>
    <w:rsid w:val="007E6B4E"/>
    <w:rsid w:val="007E6C3A"/>
    <w:rsid w:val="007E6CA6"/>
    <w:rsid w:val="007E6D1F"/>
    <w:rsid w:val="007E6D8D"/>
    <w:rsid w:val="007E6E56"/>
    <w:rsid w:val="007E6ED4"/>
    <w:rsid w:val="007E6FFC"/>
    <w:rsid w:val="007E7048"/>
    <w:rsid w:val="007E70AC"/>
    <w:rsid w:val="007E71FB"/>
    <w:rsid w:val="007E723F"/>
    <w:rsid w:val="007E7261"/>
    <w:rsid w:val="007E7393"/>
    <w:rsid w:val="007E7425"/>
    <w:rsid w:val="007E7442"/>
    <w:rsid w:val="007E74F9"/>
    <w:rsid w:val="007E75B2"/>
    <w:rsid w:val="007E75EC"/>
    <w:rsid w:val="007E7630"/>
    <w:rsid w:val="007E765F"/>
    <w:rsid w:val="007E770F"/>
    <w:rsid w:val="007E7799"/>
    <w:rsid w:val="007E7803"/>
    <w:rsid w:val="007E7821"/>
    <w:rsid w:val="007E7A02"/>
    <w:rsid w:val="007E7A0E"/>
    <w:rsid w:val="007E7ADD"/>
    <w:rsid w:val="007E7B13"/>
    <w:rsid w:val="007E7C04"/>
    <w:rsid w:val="007E7C35"/>
    <w:rsid w:val="007E7C4C"/>
    <w:rsid w:val="007E7C60"/>
    <w:rsid w:val="007E7CBC"/>
    <w:rsid w:val="007E7D6F"/>
    <w:rsid w:val="007E7E32"/>
    <w:rsid w:val="007E7F65"/>
    <w:rsid w:val="007E7F9B"/>
    <w:rsid w:val="007E7FAD"/>
    <w:rsid w:val="007F002C"/>
    <w:rsid w:val="007F0067"/>
    <w:rsid w:val="007F0239"/>
    <w:rsid w:val="007F02E5"/>
    <w:rsid w:val="007F0317"/>
    <w:rsid w:val="007F03B6"/>
    <w:rsid w:val="007F03B7"/>
    <w:rsid w:val="007F04E0"/>
    <w:rsid w:val="007F054F"/>
    <w:rsid w:val="007F0604"/>
    <w:rsid w:val="007F0793"/>
    <w:rsid w:val="007F07F4"/>
    <w:rsid w:val="007F0827"/>
    <w:rsid w:val="007F093E"/>
    <w:rsid w:val="007F0947"/>
    <w:rsid w:val="007F097A"/>
    <w:rsid w:val="007F098F"/>
    <w:rsid w:val="007F09B2"/>
    <w:rsid w:val="007F0A1D"/>
    <w:rsid w:val="007F0A22"/>
    <w:rsid w:val="007F0AF8"/>
    <w:rsid w:val="007F0B39"/>
    <w:rsid w:val="007F0BD2"/>
    <w:rsid w:val="007F0C0C"/>
    <w:rsid w:val="007F0C37"/>
    <w:rsid w:val="007F0C3D"/>
    <w:rsid w:val="007F0C8D"/>
    <w:rsid w:val="007F0CC2"/>
    <w:rsid w:val="007F0D7E"/>
    <w:rsid w:val="007F0E47"/>
    <w:rsid w:val="007F0E4B"/>
    <w:rsid w:val="007F0EDA"/>
    <w:rsid w:val="007F0EE7"/>
    <w:rsid w:val="007F0FC0"/>
    <w:rsid w:val="007F1050"/>
    <w:rsid w:val="007F1056"/>
    <w:rsid w:val="007F1091"/>
    <w:rsid w:val="007F1104"/>
    <w:rsid w:val="007F111C"/>
    <w:rsid w:val="007F1135"/>
    <w:rsid w:val="007F1197"/>
    <w:rsid w:val="007F11C5"/>
    <w:rsid w:val="007F11D5"/>
    <w:rsid w:val="007F122C"/>
    <w:rsid w:val="007F1230"/>
    <w:rsid w:val="007F126A"/>
    <w:rsid w:val="007F1324"/>
    <w:rsid w:val="007F132E"/>
    <w:rsid w:val="007F1346"/>
    <w:rsid w:val="007F1353"/>
    <w:rsid w:val="007F136C"/>
    <w:rsid w:val="007F1374"/>
    <w:rsid w:val="007F13AE"/>
    <w:rsid w:val="007F13CD"/>
    <w:rsid w:val="007F1406"/>
    <w:rsid w:val="007F1440"/>
    <w:rsid w:val="007F154F"/>
    <w:rsid w:val="007F1581"/>
    <w:rsid w:val="007F163E"/>
    <w:rsid w:val="007F16D4"/>
    <w:rsid w:val="007F16EB"/>
    <w:rsid w:val="007F1818"/>
    <w:rsid w:val="007F1820"/>
    <w:rsid w:val="007F185F"/>
    <w:rsid w:val="007F18A1"/>
    <w:rsid w:val="007F18CE"/>
    <w:rsid w:val="007F195D"/>
    <w:rsid w:val="007F19BC"/>
    <w:rsid w:val="007F19FF"/>
    <w:rsid w:val="007F1A50"/>
    <w:rsid w:val="007F1A9C"/>
    <w:rsid w:val="007F1AAC"/>
    <w:rsid w:val="007F1AC5"/>
    <w:rsid w:val="007F1AE5"/>
    <w:rsid w:val="007F1B08"/>
    <w:rsid w:val="007F1B17"/>
    <w:rsid w:val="007F1B33"/>
    <w:rsid w:val="007F1B45"/>
    <w:rsid w:val="007F1B61"/>
    <w:rsid w:val="007F1BF5"/>
    <w:rsid w:val="007F1C2E"/>
    <w:rsid w:val="007F1C5C"/>
    <w:rsid w:val="007F1C73"/>
    <w:rsid w:val="007F1D25"/>
    <w:rsid w:val="007F1DEC"/>
    <w:rsid w:val="007F1E5A"/>
    <w:rsid w:val="007F1E80"/>
    <w:rsid w:val="007F1EF8"/>
    <w:rsid w:val="007F1FD2"/>
    <w:rsid w:val="007F1FF3"/>
    <w:rsid w:val="007F2027"/>
    <w:rsid w:val="007F2097"/>
    <w:rsid w:val="007F209E"/>
    <w:rsid w:val="007F20E2"/>
    <w:rsid w:val="007F2113"/>
    <w:rsid w:val="007F21E8"/>
    <w:rsid w:val="007F21F0"/>
    <w:rsid w:val="007F2274"/>
    <w:rsid w:val="007F2288"/>
    <w:rsid w:val="007F23C4"/>
    <w:rsid w:val="007F240B"/>
    <w:rsid w:val="007F2463"/>
    <w:rsid w:val="007F2486"/>
    <w:rsid w:val="007F2491"/>
    <w:rsid w:val="007F24BB"/>
    <w:rsid w:val="007F24E2"/>
    <w:rsid w:val="007F2542"/>
    <w:rsid w:val="007F2556"/>
    <w:rsid w:val="007F25CF"/>
    <w:rsid w:val="007F25EE"/>
    <w:rsid w:val="007F2601"/>
    <w:rsid w:val="007F2664"/>
    <w:rsid w:val="007F2787"/>
    <w:rsid w:val="007F27C4"/>
    <w:rsid w:val="007F2808"/>
    <w:rsid w:val="007F28F1"/>
    <w:rsid w:val="007F29EF"/>
    <w:rsid w:val="007F2A0A"/>
    <w:rsid w:val="007F2A17"/>
    <w:rsid w:val="007F2A2C"/>
    <w:rsid w:val="007F2A78"/>
    <w:rsid w:val="007F2B6B"/>
    <w:rsid w:val="007F2BB9"/>
    <w:rsid w:val="007F2CDC"/>
    <w:rsid w:val="007F2D69"/>
    <w:rsid w:val="007F2D99"/>
    <w:rsid w:val="007F2DEA"/>
    <w:rsid w:val="007F2E53"/>
    <w:rsid w:val="007F2EC2"/>
    <w:rsid w:val="007F2F1A"/>
    <w:rsid w:val="007F2F47"/>
    <w:rsid w:val="007F2FAC"/>
    <w:rsid w:val="007F31C3"/>
    <w:rsid w:val="007F3270"/>
    <w:rsid w:val="007F33A6"/>
    <w:rsid w:val="007F3451"/>
    <w:rsid w:val="007F3494"/>
    <w:rsid w:val="007F3523"/>
    <w:rsid w:val="007F35AE"/>
    <w:rsid w:val="007F35E0"/>
    <w:rsid w:val="007F3630"/>
    <w:rsid w:val="007F3690"/>
    <w:rsid w:val="007F372F"/>
    <w:rsid w:val="007F375F"/>
    <w:rsid w:val="007F3927"/>
    <w:rsid w:val="007F3947"/>
    <w:rsid w:val="007F3AC4"/>
    <w:rsid w:val="007F3B35"/>
    <w:rsid w:val="007F3CBB"/>
    <w:rsid w:val="007F3CD3"/>
    <w:rsid w:val="007F3D35"/>
    <w:rsid w:val="007F3D37"/>
    <w:rsid w:val="007F3FD1"/>
    <w:rsid w:val="007F4006"/>
    <w:rsid w:val="007F4090"/>
    <w:rsid w:val="007F40ED"/>
    <w:rsid w:val="007F4240"/>
    <w:rsid w:val="007F424A"/>
    <w:rsid w:val="007F4258"/>
    <w:rsid w:val="007F42C4"/>
    <w:rsid w:val="007F4328"/>
    <w:rsid w:val="007F43D5"/>
    <w:rsid w:val="007F4458"/>
    <w:rsid w:val="007F451E"/>
    <w:rsid w:val="007F452A"/>
    <w:rsid w:val="007F4587"/>
    <w:rsid w:val="007F45D0"/>
    <w:rsid w:val="007F464E"/>
    <w:rsid w:val="007F4755"/>
    <w:rsid w:val="007F479B"/>
    <w:rsid w:val="007F47D1"/>
    <w:rsid w:val="007F485C"/>
    <w:rsid w:val="007F4890"/>
    <w:rsid w:val="007F49A0"/>
    <w:rsid w:val="007F49C1"/>
    <w:rsid w:val="007F4A09"/>
    <w:rsid w:val="007F4A31"/>
    <w:rsid w:val="007F4A6A"/>
    <w:rsid w:val="007F4A9B"/>
    <w:rsid w:val="007F4B43"/>
    <w:rsid w:val="007F4B5D"/>
    <w:rsid w:val="007F4C4F"/>
    <w:rsid w:val="007F4CB2"/>
    <w:rsid w:val="007F4CD7"/>
    <w:rsid w:val="007F4D1E"/>
    <w:rsid w:val="007F4D3A"/>
    <w:rsid w:val="007F4DA7"/>
    <w:rsid w:val="007F4E9F"/>
    <w:rsid w:val="007F4F13"/>
    <w:rsid w:val="007F4F31"/>
    <w:rsid w:val="007F4F8C"/>
    <w:rsid w:val="007F4F96"/>
    <w:rsid w:val="007F5005"/>
    <w:rsid w:val="007F5028"/>
    <w:rsid w:val="007F508A"/>
    <w:rsid w:val="007F512E"/>
    <w:rsid w:val="007F5321"/>
    <w:rsid w:val="007F53BC"/>
    <w:rsid w:val="007F5407"/>
    <w:rsid w:val="007F540A"/>
    <w:rsid w:val="007F56C8"/>
    <w:rsid w:val="007F56DA"/>
    <w:rsid w:val="007F56E9"/>
    <w:rsid w:val="007F57D2"/>
    <w:rsid w:val="007F57F3"/>
    <w:rsid w:val="007F5823"/>
    <w:rsid w:val="007F583B"/>
    <w:rsid w:val="007F5847"/>
    <w:rsid w:val="007F588A"/>
    <w:rsid w:val="007F589B"/>
    <w:rsid w:val="007F589C"/>
    <w:rsid w:val="007F58E0"/>
    <w:rsid w:val="007F58E3"/>
    <w:rsid w:val="007F594A"/>
    <w:rsid w:val="007F59D7"/>
    <w:rsid w:val="007F5A68"/>
    <w:rsid w:val="007F5B23"/>
    <w:rsid w:val="007F5B8F"/>
    <w:rsid w:val="007F5C31"/>
    <w:rsid w:val="007F5DDC"/>
    <w:rsid w:val="007F5EF4"/>
    <w:rsid w:val="007F5EFD"/>
    <w:rsid w:val="007F5F6A"/>
    <w:rsid w:val="007F5F8E"/>
    <w:rsid w:val="007F5FFD"/>
    <w:rsid w:val="007F601C"/>
    <w:rsid w:val="007F605A"/>
    <w:rsid w:val="007F607E"/>
    <w:rsid w:val="007F60B1"/>
    <w:rsid w:val="007F6145"/>
    <w:rsid w:val="007F6146"/>
    <w:rsid w:val="007F615C"/>
    <w:rsid w:val="007F6222"/>
    <w:rsid w:val="007F623F"/>
    <w:rsid w:val="007F629F"/>
    <w:rsid w:val="007F6347"/>
    <w:rsid w:val="007F63AD"/>
    <w:rsid w:val="007F63EA"/>
    <w:rsid w:val="007F643D"/>
    <w:rsid w:val="007F644E"/>
    <w:rsid w:val="007F6493"/>
    <w:rsid w:val="007F64A7"/>
    <w:rsid w:val="007F64ED"/>
    <w:rsid w:val="007F6526"/>
    <w:rsid w:val="007F65A4"/>
    <w:rsid w:val="007F664E"/>
    <w:rsid w:val="007F6653"/>
    <w:rsid w:val="007F66C3"/>
    <w:rsid w:val="007F66D4"/>
    <w:rsid w:val="007F6795"/>
    <w:rsid w:val="007F67BF"/>
    <w:rsid w:val="007F680C"/>
    <w:rsid w:val="007F681F"/>
    <w:rsid w:val="007F6960"/>
    <w:rsid w:val="007F69CF"/>
    <w:rsid w:val="007F69DF"/>
    <w:rsid w:val="007F6A0E"/>
    <w:rsid w:val="007F6A8B"/>
    <w:rsid w:val="007F6AA8"/>
    <w:rsid w:val="007F6C44"/>
    <w:rsid w:val="007F6CF0"/>
    <w:rsid w:val="007F6D41"/>
    <w:rsid w:val="007F6DDB"/>
    <w:rsid w:val="007F6DEC"/>
    <w:rsid w:val="007F6E5D"/>
    <w:rsid w:val="007F6E64"/>
    <w:rsid w:val="007F6E93"/>
    <w:rsid w:val="007F6EB7"/>
    <w:rsid w:val="007F6F03"/>
    <w:rsid w:val="007F6F24"/>
    <w:rsid w:val="007F6F7E"/>
    <w:rsid w:val="007F6FAF"/>
    <w:rsid w:val="007F6FC3"/>
    <w:rsid w:val="007F6FF0"/>
    <w:rsid w:val="007F70B8"/>
    <w:rsid w:val="007F7283"/>
    <w:rsid w:val="007F732A"/>
    <w:rsid w:val="007F7353"/>
    <w:rsid w:val="007F7405"/>
    <w:rsid w:val="007F7471"/>
    <w:rsid w:val="007F7474"/>
    <w:rsid w:val="007F7667"/>
    <w:rsid w:val="007F769D"/>
    <w:rsid w:val="007F76D5"/>
    <w:rsid w:val="007F76DD"/>
    <w:rsid w:val="007F7822"/>
    <w:rsid w:val="007F7866"/>
    <w:rsid w:val="007F78C5"/>
    <w:rsid w:val="007F78C6"/>
    <w:rsid w:val="007F7911"/>
    <w:rsid w:val="007F7912"/>
    <w:rsid w:val="007F7966"/>
    <w:rsid w:val="007F7A22"/>
    <w:rsid w:val="007F7B5E"/>
    <w:rsid w:val="007F7BD3"/>
    <w:rsid w:val="007F7BE3"/>
    <w:rsid w:val="007F7C9E"/>
    <w:rsid w:val="007F7D30"/>
    <w:rsid w:val="007F7E39"/>
    <w:rsid w:val="007F7F68"/>
    <w:rsid w:val="007F7FAD"/>
    <w:rsid w:val="00800004"/>
    <w:rsid w:val="008000B6"/>
    <w:rsid w:val="0080017E"/>
    <w:rsid w:val="008001C7"/>
    <w:rsid w:val="00800226"/>
    <w:rsid w:val="00800257"/>
    <w:rsid w:val="0080027C"/>
    <w:rsid w:val="008002B4"/>
    <w:rsid w:val="008002C6"/>
    <w:rsid w:val="008002CB"/>
    <w:rsid w:val="008002CF"/>
    <w:rsid w:val="00800518"/>
    <w:rsid w:val="0080064E"/>
    <w:rsid w:val="0080067F"/>
    <w:rsid w:val="00800701"/>
    <w:rsid w:val="00800722"/>
    <w:rsid w:val="0080081F"/>
    <w:rsid w:val="00800832"/>
    <w:rsid w:val="008008DE"/>
    <w:rsid w:val="0080091B"/>
    <w:rsid w:val="00800959"/>
    <w:rsid w:val="008009CE"/>
    <w:rsid w:val="008009FA"/>
    <w:rsid w:val="00800A01"/>
    <w:rsid w:val="00800A4A"/>
    <w:rsid w:val="00800A90"/>
    <w:rsid w:val="00800B22"/>
    <w:rsid w:val="00800B76"/>
    <w:rsid w:val="00800C22"/>
    <w:rsid w:val="00800C62"/>
    <w:rsid w:val="00800CCC"/>
    <w:rsid w:val="00800D4B"/>
    <w:rsid w:val="00800D4F"/>
    <w:rsid w:val="00800D8A"/>
    <w:rsid w:val="00800D97"/>
    <w:rsid w:val="00800D9E"/>
    <w:rsid w:val="00800DE5"/>
    <w:rsid w:val="00800E81"/>
    <w:rsid w:val="00800EBF"/>
    <w:rsid w:val="00800EC6"/>
    <w:rsid w:val="00800EFC"/>
    <w:rsid w:val="00800F4A"/>
    <w:rsid w:val="00800F97"/>
    <w:rsid w:val="00800F98"/>
    <w:rsid w:val="00801008"/>
    <w:rsid w:val="008010ED"/>
    <w:rsid w:val="0080111E"/>
    <w:rsid w:val="00801147"/>
    <w:rsid w:val="00801152"/>
    <w:rsid w:val="0080116B"/>
    <w:rsid w:val="008012C4"/>
    <w:rsid w:val="008012FD"/>
    <w:rsid w:val="0080133E"/>
    <w:rsid w:val="00801391"/>
    <w:rsid w:val="008013A0"/>
    <w:rsid w:val="00801438"/>
    <w:rsid w:val="0080145E"/>
    <w:rsid w:val="008014E3"/>
    <w:rsid w:val="00801587"/>
    <w:rsid w:val="00801598"/>
    <w:rsid w:val="00801668"/>
    <w:rsid w:val="00801672"/>
    <w:rsid w:val="0080169B"/>
    <w:rsid w:val="008016CA"/>
    <w:rsid w:val="008016E9"/>
    <w:rsid w:val="0080172B"/>
    <w:rsid w:val="00801785"/>
    <w:rsid w:val="008018BD"/>
    <w:rsid w:val="00801992"/>
    <w:rsid w:val="008019E5"/>
    <w:rsid w:val="00801A0F"/>
    <w:rsid w:val="00801A8C"/>
    <w:rsid w:val="00801AC2"/>
    <w:rsid w:val="00801B2E"/>
    <w:rsid w:val="00801B39"/>
    <w:rsid w:val="00801BBC"/>
    <w:rsid w:val="00801C1B"/>
    <w:rsid w:val="00801C3F"/>
    <w:rsid w:val="00801C5C"/>
    <w:rsid w:val="00801CF6"/>
    <w:rsid w:val="00801F11"/>
    <w:rsid w:val="00801FE7"/>
    <w:rsid w:val="00802040"/>
    <w:rsid w:val="008020C2"/>
    <w:rsid w:val="008020F3"/>
    <w:rsid w:val="008021FB"/>
    <w:rsid w:val="00802263"/>
    <w:rsid w:val="0080235B"/>
    <w:rsid w:val="00802403"/>
    <w:rsid w:val="00802476"/>
    <w:rsid w:val="00802510"/>
    <w:rsid w:val="008025AF"/>
    <w:rsid w:val="00802679"/>
    <w:rsid w:val="0080267C"/>
    <w:rsid w:val="00802713"/>
    <w:rsid w:val="00802718"/>
    <w:rsid w:val="00802775"/>
    <w:rsid w:val="00802855"/>
    <w:rsid w:val="008028A7"/>
    <w:rsid w:val="008029C7"/>
    <w:rsid w:val="00802A6A"/>
    <w:rsid w:val="00802A6B"/>
    <w:rsid w:val="00802A72"/>
    <w:rsid w:val="00802A84"/>
    <w:rsid w:val="00802AFE"/>
    <w:rsid w:val="00802BAB"/>
    <w:rsid w:val="00802C1D"/>
    <w:rsid w:val="00802C88"/>
    <w:rsid w:val="00802D3A"/>
    <w:rsid w:val="00802D5B"/>
    <w:rsid w:val="00802DD9"/>
    <w:rsid w:val="00802DE1"/>
    <w:rsid w:val="00802F1A"/>
    <w:rsid w:val="00802F20"/>
    <w:rsid w:val="00802F48"/>
    <w:rsid w:val="008030AA"/>
    <w:rsid w:val="00803121"/>
    <w:rsid w:val="00803147"/>
    <w:rsid w:val="00803151"/>
    <w:rsid w:val="008032C4"/>
    <w:rsid w:val="00803438"/>
    <w:rsid w:val="00803439"/>
    <w:rsid w:val="0080347D"/>
    <w:rsid w:val="0080352D"/>
    <w:rsid w:val="00803584"/>
    <w:rsid w:val="008035B3"/>
    <w:rsid w:val="008035DB"/>
    <w:rsid w:val="008035E0"/>
    <w:rsid w:val="00803634"/>
    <w:rsid w:val="00803676"/>
    <w:rsid w:val="008036BE"/>
    <w:rsid w:val="0080370C"/>
    <w:rsid w:val="00803750"/>
    <w:rsid w:val="008037C6"/>
    <w:rsid w:val="00803859"/>
    <w:rsid w:val="008038AB"/>
    <w:rsid w:val="008038CD"/>
    <w:rsid w:val="00803B0F"/>
    <w:rsid w:val="00803B2B"/>
    <w:rsid w:val="00803C43"/>
    <w:rsid w:val="00803C6A"/>
    <w:rsid w:val="00803D70"/>
    <w:rsid w:val="00803D85"/>
    <w:rsid w:val="00803E24"/>
    <w:rsid w:val="00803E96"/>
    <w:rsid w:val="00803EAF"/>
    <w:rsid w:val="0080403B"/>
    <w:rsid w:val="00804073"/>
    <w:rsid w:val="00804150"/>
    <w:rsid w:val="0080419A"/>
    <w:rsid w:val="0080421D"/>
    <w:rsid w:val="00804297"/>
    <w:rsid w:val="008042CE"/>
    <w:rsid w:val="008042EC"/>
    <w:rsid w:val="0080430B"/>
    <w:rsid w:val="008043AD"/>
    <w:rsid w:val="008043F6"/>
    <w:rsid w:val="00804405"/>
    <w:rsid w:val="00804423"/>
    <w:rsid w:val="0080467E"/>
    <w:rsid w:val="0080468B"/>
    <w:rsid w:val="008046A1"/>
    <w:rsid w:val="008046B8"/>
    <w:rsid w:val="008046C8"/>
    <w:rsid w:val="00804838"/>
    <w:rsid w:val="0080483B"/>
    <w:rsid w:val="00804898"/>
    <w:rsid w:val="008048A3"/>
    <w:rsid w:val="00804A72"/>
    <w:rsid w:val="00804B15"/>
    <w:rsid w:val="00804C6B"/>
    <w:rsid w:val="00804CA7"/>
    <w:rsid w:val="00804DD1"/>
    <w:rsid w:val="00804DD2"/>
    <w:rsid w:val="00804E29"/>
    <w:rsid w:val="00804EF6"/>
    <w:rsid w:val="00804F45"/>
    <w:rsid w:val="00804F6C"/>
    <w:rsid w:val="00804F8E"/>
    <w:rsid w:val="00804FB2"/>
    <w:rsid w:val="00804FF8"/>
    <w:rsid w:val="00805019"/>
    <w:rsid w:val="008050B2"/>
    <w:rsid w:val="008050DD"/>
    <w:rsid w:val="008050E9"/>
    <w:rsid w:val="00805143"/>
    <w:rsid w:val="00805170"/>
    <w:rsid w:val="00805276"/>
    <w:rsid w:val="00805294"/>
    <w:rsid w:val="00805328"/>
    <w:rsid w:val="00805330"/>
    <w:rsid w:val="008053B3"/>
    <w:rsid w:val="008053D6"/>
    <w:rsid w:val="00805430"/>
    <w:rsid w:val="00805452"/>
    <w:rsid w:val="00805465"/>
    <w:rsid w:val="0080550C"/>
    <w:rsid w:val="00805653"/>
    <w:rsid w:val="008056C1"/>
    <w:rsid w:val="008056E9"/>
    <w:rsid w:val="00805760"/>
    <w:rsid w:val="008057BA"/>
    <w:rsid w:val="008057F7"/>
    <w:rsid w:val="00805813"/>
    <w:rsid w:val="008058F8"/>
    <w:rsid w:val="00805937"/>
    <w:rsid w:val="00805938"/>
    <w:rsid w:val="008059F0"/>
    <w:rsid w:val="00805A77"/>
    <w:rsid w:val="00805A94"/>
    <w:rsid w:val="00805B38"/>
    <w:rsid w:val="00805B49"/>
    <w:rsid w:val="00805B5F"/>
    <w:rsid w:val="00805BE7"/>
    <w:rsid w:val="00805BFF"/>
    <w:rsid w:val="00805C73"/>
    <w:rsid w:val="00805F31"/>
    <w:rsid w:val="00805F3F"/>
    <w:rsid w:val="00805F63"/>
    <w:rsid w:val="00805FBB"/>
    <w:rsid w:val="00805FEB"/>
    <w:rsid w:val="0080619E"/>
    <w:rsid w:val="008061E4"/>
    <w:rsid w:val="008061EB"/>
    <w:rsid w:val="008061F5"/>
    <w:rsid w:val="00806218"/>
    <w:rsid w:val="008063BE"/>
    <w:rsid w:val="008063C2"/>
    <w:rsid w:val="008063E1"/>
    <w:rsid w:val="008063E4"/>
    <w:rsid w:val="00806449"/>
    <w:rsid w:val="00806451"/>
    <w:rsid w:val="0080648F"/>
    <w:rsid w:val="008064AE"/>
    <w:rsid w:val="008064C0"/>
    <w:rsid w:val="008064D4"/>
    <w:rsid w:val="00806564"/>
    <w:rsid w:val="008065EB"/>
    <w:rsid w:val="0080662C"/>
    <w:rsid w:val="0080668E"/>
    <w:rsid w:val="008066C5"/>
    <w:rsid w:val="00806790"/>
    <w:rsid w:val="008067BC"/>
    <w:rsid w:val="008067C6"/>
    <w:rsid w:val="008067D2"/>
    <w:rsid w:val="008068BE"/>
    <w:rsid w:val="00806957"/>
    <w:rsid w:val="00806968"/>
    <w:rsid w:val="008069DB"/>
    <w:rsid w:val="00806A22"/>
    <w:rsid w:val="00806AC2"/>
    <w:rsid w:val="00806DB6"/>
    <w:rsid w:val="00806E89"/>
    <w:rsid w:val="00806EEB"/>
    <w:rsid w:val="00806F14"/>
    <w:rsid w:val="00806FF6"/>
    <w:rsid w:val="00807157"/>
    <w:rsid w:val="008071C5"/>
    <w:rsid w:val="008071FE"/>
    <w:rsid w:val="00807203"/>
    <w:rsid w:val="008072BA"/>
    <w:rsid w:val="008072C6"/>
    <w:rsid w:val="00807360"/>
    <w:rsid w:val="0080746D"/>
    <w:rsid w:val="00807496"/>
    <w:rsid w:val="008074B7"/>
    <w:rsid w:val="0080754C"/>
    <w:rsid w:val="0080755A"/>
    <w:rsid w:val="00807742"/>
    <w:rsid w:val="0080783D"/>
    <w:rsid w:val="00807863"/>
    <w:rsid w:val="00807AA0"/>
    <w:rsid w:val="00807B19"/>
    <w:rsid w:val="00807B35"/>
    <w:rsid w:val="00807B4A"/>
    <w:rsid w:val="00807BFC"/>
    <w:rsid w:val="00807C71"/>
    <w:rsid w:val="00807D0E"/>
    <w:rsid w:val="00807D82"/>
    <w:rsid w:val="00807D9E"/>
    <w:rsid w:val="00807E8C"/>
    <w:rsid w:val="00807F1E"/>
    <w:rsid w:val="00807FF9"/>
    <w:rsid w:val="00810088"/>
    <w:rsid w:val="00810158"/>
    <w:rsid w:val="00810185"/>
    <w:rsid w:val="0081019F"/>
    <w:rsid w:val="00810216"/>
    <w:rsid w:val="00810246"/>
    <w:rsid w:val="0081028F"/>
    <w:rsid w:val="008103C7"/>
    <w:rsid w:val="008103F2"/>
    <w:rsid w:val="00810412"/>
    <w:rsid w:val="0081042A"/>
    <w:rsid w:val="00810475"/>
    <w:rsid w:val="00810533"/>
    <w:rsid w:val="00810547"/>
    <w:rsid w:val="00810605"/>
    <w:rsid w:val="00810715"/>
    <w:rsid w:val="00810774"/>
    <w:rsid w:val="00810796"/>
    <w:rsid w:val="008107AD"/>
    <w:rsid w:val="00810872"/>
    <w:rsid w:val="0081096A"/>
    <w:rsid w:val="008109D2"/>
    <w:rsid w:val="008109D7"/>
    <w:rsid w:val="00810A2F"/>
    <w:rsid w:val="00810A6A"/>
    <w:rsid w:val="00810A93"/>
    <w:rsid w:val="00810B30"/>
    <w:rsid w:val="00810BA7"/>
    <w:rsid w:val="00810BB7"/>
    <w:rsid w:val="00810C2B"/>
    <w:rsid w:val="00810C37"/>
    <w:rsid w:val="00810C51"/>
    <w:rsid w:val="00810D8B"/>
    <w:rsid w:val="00810D92"/>
    <w:rsid w:val="00810D93"/>
    <w:rsid w:val="00810DCD"/>
    <w:rsid w:val="00810E84"/>
    <w:rsid w:val="00810ED6"/>
    <w:rsid w:val="00810EEE"/>
    <w:rsid w:val="00810F42"/>
    <w:rsid w:val="00810FBA"/>
    <w:rsid w:val="00810FC8"/>
    <w:rsid w:val="00811029"/>
    <w:rsid w:val="0081102F"/>
    <w:rsid w:val="00811099"/>
    <w:rsid w:val="008110D6"/>
    <w:rsid w:val="0081118A"/>
    <w:rsid w:val="008111FA"/>
    <w:rsid w:val="00811213"/>
    <w:rsid w:val="00811269"/>
    <w:rsid w:val="008112DC"/>
    <w:rsid w:val="0081139A"/>
    <w:rsid w:val="008113A2"/>
    <w:rsid w:val="00811422"/>
    <w:rsid w:val="008114A1"/>
    <w:rsid w:val="008114B3"/>
    <w:rsid w:val="00811540"/>
    <w:rsid w:val="0081156B"/>
    <w:rsid w:val="0081157D"/>
    <w:rsid w:val="0081160E"/>
    <w:rsid w:val="00811655"/>
    <w:rsid w:val="00811714"/>
    <w:rsid w:val="008117F5"/>
    <w:rsid w:val="008117F9"/>
    <w:rsid w:val="008117FA"/>
    <w:rsid w:val="00811A34"/>
    <w:rsid w:val="00811A55"/>
    <w:rsid w:val="00811A64"/>
    <w:rsid w:val="00811AAC"/>
    <w:rsid w:val="00811B72"/>
    <w:rsid w:val="00811B75"/>
    <w:rsid w:val="00811B83"/>
    <w:rsid w:val="00811C2F"/>
    <w:rsid w:val="00811CB5"/>
    <w:rsid w:val="00811CC8"/>
    <w:rsid w:val="00811F30"/>
    <w:rsid w:val="00811F4E"/>
    <w:rsid w:val="0081210F"/>
    <w:rsid w:val="008121DB"/>
    <w:rsid w:val="008121F0"/>
    <w:rsid w:val="00812212"/>
    <w:rsid w:val="00812313"/>
    <w:rsid w:val="00812324"/>
    <w:rsid w:val="0081240E"/>
    <w:rsid w:val="0081243D"/>
    <w:rsid w:val="0081251F"/>
    <w:rsid w:val="00812572"/>
    <w:rsid w:val="008125DB"/>
    <w:rsid w:val="008126E5"/>
    <w:rsid w:val="008127C3"/>
    <w:rsid w:val="0081285D"/>
    <w:rsid w:val="00812865"/>
    <w:rsid w:val="0081286B"/>
    <w:rsid w:val="008128B0"/>
    <w:rsid w:val="008128F4"/>
    <w:rsid w:val="008129B8"/>
    <w:rsid w:val="00812A33"/>
    <w:rsid w:val="00812B34"/>
    <w:rsid w:val="00812B53"/>
    <w:rsid w:val="00812B78"/>
    <w:rsid w:val="00812C72"/>
    <w:rsid w:val="00812C78"/>
    <w:rsid w:val="00812DA2"/>
    <w:rsid w:val="00812E3F"/>
    <w:rsid w:val="00812E47"/>
    <w:rsid w:val="00812E59"/>
    <w:rsid w:val="00812FCE"/>
    <w:rsid w:val="0081305C"/>
    <w:rsid w:val="0081307B"/>
    <w:rsid w:val="008130EB"/>
    <w:rsid w:val="00813212"/>
    <w:rsid w:val="00813272"/>
    <w:rsid w:val="008132DB"/>
    <w:rsid w:val="00813336"/>
    <w:rsid w:val="0081334F"/>
    <w:rsid w:val="00813376"/>
    <w:rsid w:val="00813485"/>
    <w:rsid w:val="008134E0"/>
    <w:rsid w:val="008135A7"/>
    <w:rsid w:val="008135D3"/>
    <w:rsid w:val="0081361C"/>
    <w:rsid w:val="00813628"/>
    <w:rsid w:val="008136A2"/>
    <w:rsid w:val="008136AA"/>
    <w:rsid w:val="00813784"/>
    <w:rsid w:val="0081379B"/>
    <w:rsid w:val="0081381D"/>
    <w:rsid w:val="00813852"/>
    <w:rsid w:val="008138E7"/>
    <w:rsid w:val="00813A67"/>
    <w:rsid w:val="00813AF8"/>
    <w:rsid w:val="00813BD6"/>
    <w:rsid w:val="00813CD5"/>
    <w:rsid w:val="00813D6B"/>
    <w:rsid w:val="00813E75"/>
    <w:rsid w:val="00813EC0"/>
    <w:rsid w:val="00813EC5"/>
    <w:rsid w:val="00813F0D"/>
    <w:rsid w:val="00813F46"/>
    <w:rsid w:val="00813F5C"/>
    <w:rsid w:val="00813FF0"/>
    <w:rsid w:val="00814100"/>
    <w:rsid w:val="0081413F"/>
    <w:rsid w:val="00814218"/>
    <w:rsid w:val="0081421C"/>
    <w:rsid w:val="00814293"/>
    <w:rsid w:val="008142E4"/>
    <w:rsid w:val="00814364"/>
    <w:rsid w:val="00814389"/>
    <w:rsid w:val="008143E1"/>
    <w:rsid w:val="0081440D"/>
    <w:rsid w:val="008144C5"/>
    <w:rsid w:val="00814523"/>
    <w:rsid w:val="0081465B"/>
    <w:rsid w:val="008146EE"/>
    <w:rsid w:val="0081471D"/>
    <w:rsid w:val="0081485E"/>
    <w:rsid w:val="008148E5"/>
    <w:rsid w:val="00814979"/>
    <w:rsid w:val="008149F5"/>
    <w:rsid w:val="00814A24"/>
    <w:rsid w:val="00814A76"/>
    <w:rsid w:val="00814B7A"/>
    <w:rsid w:val="00814BDF"/>
    <w:rsid w:val="00814C95"/>
    <w:rsid w:val="00814E36"/>
    <w:rsid w:val="00814E57"/>
    <w:rsid w:val="00815094"/>
    <w:rsid w:val="008150BA"/>
    <w:rsid w:val="008150D9"/>
    <w:rsid w:val="00815106"/>
    <w:rsid w:val="00815166"/>
    <w:rsid w:val="00815171"/>
    <w:rsid w:val="0081525F"/>
    <w:rsid w:val="00815328"/>
    <w:rsid w:val="008153CE"/>
    <w:rsid w:val="008153CF"/>
    <w:rsid w:val="008153E9"/>
    <w:rsid w:val="00815457"/>
    <w:rsid w:val="008154A0"/>
    <w:rsid w:val="008154C6"/>
    <w:rsid w:val="0081551A"/>
    <w:rsid w:val="00815688"/>
    <w:rsid w:val="00815852"/>
    <w:rsid w:val="008158B3"/>
    <w:rsid w:val="008159BB"/>
    <w:rsid w:val="008159F7"/>
    <w:rsid w:val="00815AAC"/>
    <w:rsid w:val="00815AED"/>
    <w:rsid w:val="00815BFB"/>
    <w:rsid w:val="00815C61"/>
    <w:rsid w:val="00815D47"/>
    <w:rsid w:val="00815D5E"/>
    <w:rsid w:val="00815D96"/>
    <w:rsid w:val="00815DB7"/>
    <w:rsid w:val="00815E27"/>
    <w:rsid w:val="00815ED5"/>
    <w:rsid w:val="00815F28"/>
    <w:rsid w:val="00815FA8"/>
    <w:rsid w:val="00816023"/>
    <w:rsid w:val="008160DB"/>
    <w:rsid w:val="008161AC"/>
    <w:rsid w:val="008162DB"/>
    <w:rsid w:val="00816324"/>
    <w:rsid w:val="00816357"/>
    <w:rsid w:val="0081636D"/>
    <w:rsid w:val="00816445"/>
    <w:rsid w:val="008164CC"/>
    <w:rsid w:val="00816581"/>
    <w:rsid w:val="0081658E"/>
    <w:rsid w:val="008165B6"/>
    <w:rsid w:val="00816647"/>
    <w:rsid w:val="0081673A"/>
    <w:rsid w:val="00816757"/>
    <w:rsid w:val="00816776"/>
    <w:rsid w:val="0081680E"/>
    <w:rsid w:val="00816A45"/>
    <w:rsid w:val="00816A88"/>
    <w:rsid w:val="00816ABF"/>
    <w:rsid w:val="00816AED"/>
    <w:rsid w:val="00816B65"/>
    <w:rsid w:val="00816C08"/>
    <w:rsid w:val="00816C46"/>
    <w:rsid w:val="00816C62"/>
    <w:rsid w:val="00816CA1"/>
    <w:rsid w:val="00816CBC"/>
    <w:rsid w:val="00816CFC"/>
    <w:rsid w:val="00816E2B"/>
    <w:rsid w:val="00816E43"/>
    <w:rsid w:val="00816EA4"/>
    <w:rsid w:val="00816EAC"/>
    <w:rsid w:val="00816F51"/>
    <w:rsid w:val="00816F7E"/>
    <w:rsid w:val="0081712E"/>
    <w:rsid w:val="008171B6"/>
    <w:rsid w:val="008171E2"/>
    <w:rsid w:val="008171EE"/>
    <w:rsid w:val="0081720F"/>
    <w:rsid w:val="0081722E"/>
    <w:rsid w:val="00817246"/>
    <w:rsid w:val="00817272"/>
    <w:rsid w:val="008172A6"/>
    <w:rsid w:val="008172E8"/>
    <w:rsid w:val="00817314"/>
    <w:rsid w:val="00817324"/>
    <w:rsid w:val="008173AB"/>
    <w:rsid w:val="008173B1"/>
    <w:rsid w:val="008173CA"/>
    <w:rsid w:val="00817579"/>
    <w:rsid w:val="00817659"/>
    <w:rsid w:val="008176B8"/>
    <w:rsid w:val="00817771"/>
    <w:rsid w:val="00817862"/>
    <w:rsid w:val="008178AD"/>
    <w:rsid w:val="008178EA"/>
    <w:rsid w:val="008178EF"/>
    <w:rsid w:val="008178FD"/>
    <w:rsid w:val="008179C0"/>
    <w:rsid w:val="00817A1B"/>
    <w:rsid w:val="00817A41"/>
    <w:rsid w:val="00817A6C"/>
    <w:rsid w:val="00817B57"/>
    <w:rsid w:val="00817D06"/>
    <w:rsid w:val="00817D62"/>
    <w:rsid w:val="00817DD4"/>
    <w:rsid w:val="00817E75"/>
    <w:rsid w:val="00817F86"/>
    <w:rsid w:val="00817FE7"/>
    <w:rsid w:val="0082002C"/>
    <w:rsid w:val="008200AA"/>
    <w:rsid w:val="008202A5"/>
    <w:rsid w:val="00820314"/>
    <w:rsid w:val="008203AE"/>
    <w:rsid w:val="008203BD"/>
    <w:rsid w:val="00820452"/>
    <w:rsid w:val="0082047C"/>
    <w:rsid w:val="008204D2"/>
    <w:rsid w:val="008204F8"/>
    <w:rsid w:val="00820540"/>
    <w:rsid w:val="008205C9"/>
    <w:rsid w:val="0082065B"/>
    <w:rsid w:val="008206B9"/>
    <w:rsid w:val="008206BB"/>
    <w:rsid w:val="008206D3"/>
    <w:rsid w:val="00820740"/>
    <w:rsid w:val="0082088A"/>
    <w:rsid w:val="008208CE"/>
    <w:rsid w:val="00820AE3"/>
    <w:rsid w:val="00820BAE"/>
    <w:rsid w:val="00820CAC"/>
    <w:rsid w:val="00820D01"/>
    <w:rsid w:val="00820D93"/>
    <w:rsid w:val="00820DDD"/>
    <w:rsid w:val="00820E09"/>
    <w:rsid w:val="00820E40"/>
    <w:rsid w:val="00820EEB"/>
    <w:rsid w:val="00820EF1"/>
    <w:rsid w:val="00820F11"/>
    <w:rsid w:val="00820F4F"/>
    <w:rsid w:val="00820F68"/>
    <w:rsid w:val="00820F9F"/>
    <w:rsid w:val="00821015"/>
    <w:rsid w:val="00821282"/>
    <w:rsid w:val="00821461"/>
    <w:rsid w:val="00821465"/>
    <w:rsid w:val="008214CB"/>
    <w:rsid w:val="00821503"/>
    <w:rsid w:val="00821519"/>
    <w:rsid w:val="008216F7"/>
    <w:rsid w:val="00821724"/>
    <w:rsid w:val="0082173F"/>
    <w:rsid w:val="0082188D"/>
    <w:rsid w:val="008218DA"/>
    <w:rsid w:val="00821A15"/>
    <w:rsid w:val="00821ABA"/>
    <w:rsid w:val="00821BCD"/>
    <w:rsid w:val="00821C3B"/>
    <w:rsid w:val="00821C5D"/>
    <w:rsid w:val="00821CBC"/>
    <w:rsid w:val="00821CD0"/>
    <w:rsid w:val="00821CFD"/>
    <w:rsid w:val="00821D7B"/>
    <w:rsid w:val="00821F1D"/>
    <w:rsid w:val="008220DA"/>
    <w:rsid w:val="008220E1"/>
    <w:rsid w:val="0082219C"/>
    <w:rsid w:val="00822292"/>
    <w:rsid w:val="008223AE"/>
    <w:rsid w:val="008223C2"/>
    <w:rsid w:val="00822401"/>
    <w:rsid w:val="00822694"/>
    <w:rsid w:val="008226F0"/>
    <w:rsid w:val="0082271D"/>
    <w:rsid w:val="00822755"/>
    <w:rsid w:val="00822768"/>
    <w:rsid w:val="008227EA"/>
    <w:rsid w:val="0082284B"/>
    <w:rsid w:val="0082297D"/>
    <w:rsid w:val="0082299F"/>
    <w:rsid w:val="00822AA0"/>
    <w:rsid w:val="00822ADC"/>
    <w:rsid w:val="00822B26"/>
    <w:rsid w:val="00822B91"/>
    <w:rsid w:val="00822BAD"/>
    <w:rsid w:val="00822C23"/>
    <w:rsid w:val="00822CCC"/>
    <w:rsid w:val="00822CE6"/>
    <w:rsid w:val="00822D0A"/>
    <w:rsid w:val="00822D17"/>
    <w:rsid w:val="00822D26"/>
    <w:rsid w:val="00822D47"/>
    <w:rsid w:val="00822D6B"/>
    <w:rsid w:val="00822E19"/>
    <w:rsid w:val="00822E6D"/>
    <w:rsid w:val="00822EA0"/>
    <w:rsid w:val="00822EE3"/>
    <w:rsid w:val="00822EFC"/>
    <w:rsid w:val="00822F65"/>
    <w:rsid w:val="0082300D"/>
    <w:rsid w:val="008230BA"/>
    <w:rsid w:val="00823171"/>
    <w:rsid w:val="0082319A"/>
    <w:rsid w:val="0082326B"/>
    <w:rsid w:val="00823299"/>
    <w:rsid w:val="008232BC"/>
    <w:rsid w:val="008232EA"/>
    <w:rsid w:val="008233A3"/>
    <w:rsid w:val="00823434"/>
    <w:rsid w:val="00823445"/>
    <w:rsid w:val="00823446"/>
    <w:rsid w:val="00823448"/>
    <w:rsid w:val="00823526"/>
    <w:rsid w:val="00823552"/>
    <w:rsid w:val="008235F4"/>
    <w:rsid w:val="00823629"/>
    <w:rsid w:val="00823727"/>
    <w:rsid w:val="00823743"/>
    <w:rsid w:val="0082381D"/>
    <w:rsid w:val="00823885"/>
    <w:rsid w:val="008238A0"/>
    <w:rsid w:val="0082395F"/>
    <w:rsid w:val="00823974"/>
    <w:rsid w:val="00823A98"/>
    <w:rsid w:val="00823AFD"/>
    <w:rsid w:val="00823B8F"/>
    <w:rsid w:val="00823C00"/>
    <w:rsid w:val="00823C1F"/>
    <w:rsid w:val="00823CB5"/>
    <w:rsid w:val="00823CE6"/>
    <w:rsid w:val="00823EEF"/>
    <w:rsid w:val="00823FF0"/>
    <w:rsid w:val="0082404A"/>
    <w:rsid w:val="0082405E"/>
    <w:rsid w:val="0082406A"/>
    <w:rsid w:val="0082409A"/>
    <w:rsid w:val="008240D4"/>
    <w:rsid w:val="0082418F"/>
    <w:rsid w:val="00824222"/>
    <w:rsid w:val="008242AB"/>
    <w:rsid w:val="00824310"/>
    <w:rsid w:val="00824329"/>
    <w:rsid w:val="00824350"/>
    <w:rsid w:val="00824446"/>
    <w:rsid w:val="008246CA"/>
    <w:rsid w:val="008246ED"/>
    <w:rsid w:val="008247A1"/>
    <w:rsid w:val="00824A10"/>
    <w:rsid w:val="00824A55"/>
    <w:rsid w:val="00824AA8"/>
    <w:rsid w:val="00824BCD"/>
    <w:rsid w:val="00824BD7"/>
    <w:rsid w:val="00824C0D"/>
    <w:rsid w:val="00824C43"/>
    <w:rsid w:val="00824CAE"/>
    <w:rsid w:val="00824CD6"/>
    <w:rsid w:val="00824D47"/>
    <w:rsid w:val="00824DC7"/>
    <w:rsid w:val="00824E7A"/>
    <w:rsid w:val="00824E9F"/>
    <w:rsid w:val="00824EEA"/>
    <w:rsid w:val="00824EF2"/>
    <w:rsid w:val="00824FA9"/>
    <w:rsid w:val="00824FE9"/>
    <w:rsid w:val="00824FF2"/>
    <w:rsid w:val="0082502A"/>
    <w:rsid w:val="00825094"/>
    <w:rsid w:val="00825183"/>
    <w:rsid w:val="008251B2"/>
    <w:rsid w:val="008251F6"/>
    <w:rsid w:val="00825217"/>
    <w:rsid w:val="00825308"/>
    <w:rsid w:val="0082554A"/>
    <w:rsid w:val="00825670"/>
    <w:rsid w:val="0082569C"/>
    <w:rsid w:val="008256B4"/>
    <w:rsid w:val="008256F2"/>
    <w:rsid w:val="00825740"/>
    <w:rsid w:val="0082574F"/>
    <w:rsid w:val="008257DF"/>
    <w:rsid w:val="00825853"/>
    <w:rsid w:val="008258AE"/>
    <w:rsid w:val="008258B6"/>
    <w:rsid w:val="00825912"/>
    <w:rsid w:val="008259B2"/>
    <w:rsid w:val="00825A53"/>
    <w:rsid w:val="00825A78"/>
    <w:rsid w:val="00825AAD"/>
    <w:rsid w:val="00825B0F"/>
    <w:rsid w:val="00825BDA"/>
    <w:rsid w:val="00825BE9"/>
    <w:rsid w:val="00825C3E"/>
    <w:rsid w:val="00825C92"/>
    <w:rsid w:val="00825DBD"/>
    <w:rsid w:val="00825E01"/>
    <w:rsid w:val="00825E8D"/>
    <w:rsid w:val="00825E92"/>
    <w:rsid w:val="00825EE9"/>
    <w:rsid w:val="00825EF7"/>
    <w:rsid w:val="00825F1D"/>
    <w:rsid w:val="00825FCA"/>
    <w:rsid w:val="00826060"/>
    <w:rsid w:val="00826127"/>
    <w:rsid w:val="00826190"/>
    <w:rsid w:val="008261B9"/>
    <w:rsid w:val="0082622C"/>
    <w:rsid w:val="00826278"/>
    <w:rsid w:val="0082631D"/>
    <w:rsid w:val="0082641B"/>
    <w:rsid w:val="00826425"/>
    <w:rsid w:val="0082649B"/>
    <w:rsid w:val="008264CA"/>
    <w:rsid w:val="0082659B"/>
    <w:rsid w:val="0082659E"/>
    <w:rsid w:val="00826641"/>
    <w:rsid w:val="0082665D"/>
    <w:rsid w:val="0082672F"/>
    <w:rsid w:val="00826759"/>
    <w:rsid w:val="008267D1"/>
    <w:rsid w:val="008267F6"/>
    <w:rsid w:val="00826811"/>
    <w:rsid w:val="0082682D"/>
    <w:rsid w:val="00826833"/>
    <w:rsid w:val="008268AC"/>
    <w:rsid w:val="00826934"/>
    <w:rsid w:val="00826A00"/>
    <w:rsid w:val="00826A10"/>
    <w:rsid w:val="00826A65"/>
    <w:rsid w:val="00826AE7"/>
    <w:rsid w:val="00826BDA"/>
    <w:rsid w:val="00826C5E"/>
    <w:rsid w:val="00826C6C"/>
    <w:rsid w:val="00826CB5"/>
    <w:rsid w:val="00826CF5"/>
    <w:rsid w:val="00826DFA"/>
    <w:rsid w:val="00826E2A"/>
    <w:rsid w:val="00826E34"/>
    <w:rsid w:val="00826F4A"/>
    <w:rsid w:val="00827058"/>
    <w:rsid w:val="00827071"/>
    <w:rsid w:val="00827147"/>
    <w:rsid w:val="00827154"/>
    <w:rsid w:val="0082717D"/>
    <w:rsid w:val="00827260"/>
    <w:rsid w:val="00827261"/>
    <w:rsid w:val="008272B3"/>
    <w:rsid w:val="008272EB"/>
    <w:rsid w:val="00827387"/>
    <w:rsid w:val="00827389"/>
    <w:rsid w:val="008273AF"/>
    <w:rsid w:val="008273BB"/>
    <w:rsid w:val="0082745C"/>
    <w:rsid w:val="00827484"/>
    <w:rsid w:val="00827547"/>
    <w:rsid w:val="0082757F"/>
    <w:rsid w:val="008275CE"/>
    <w:rsid w:val="0082761B"/>
    <w:rsid w:val="0082762B"/>
    <w:rsid w:val="008276AB"/>
    <w:rsid w:val="00827747"/>
    <w:rsid w:val="00827759"/>
    <w:rsid w:val="0082775C"/>
    <w:rsid w:val="00827793"/>
    <w:rsid w:val="00827796"/>
    <w:rsid w:val="008277BF"/>
    <w:rsid w:val="00827958"/>
    <w:rsid w:val="008279EE"/>
    <w:rsid w:val="00827AA1"/>
    <w:rsid w:val="00827AD6"/>
    <w:rsid w:val="00827B1F"/>
    <w:rsid w:val="00827BD6"/>
    <w:rsid w:val="00827C2D"/>
    <w:rsid w:val="00827C54"/>
    <w:rsid w:val="00827C66"/>
    <w:rsid w:val="00827CB5"/>
    <w:rsid w:val="00827CF3"/>
    <w:rsid w:val="00827D13"/>
    <w:rsid w:val="00827D1B"/>
    <w:rsid w:val="00827D7A"/>
    <w:rsid w:val="00827F24"/>
    <w:rsid w:val="00827F93"/>
    <w:rsid w:val="00830143"/>
    <w:rsid w:val="00830172"/>
    <w:rsid w:val="0083019C"/>
    <w:rsid w:val="00830237"/>
    <w:rsid w:val="00830258"/>
    <w:rsid w:val="0083028B"/>
    <w:rsid w:val="008302B3"/>
    <w:rsid w:val="008303B3"/>
    <w:rsid w:val="008305C2"/>
    <w:rsid w:val="008306BD"/>
    <w:rsid w:val="008306D3"/>
    <w:rsid w:val="008307DB"/>
    <w:rsid w:val="0083080B"/>
    <w:rsid w:val="00830811"/>
    <w:rsid w:val="00830834"/>
    <w:rsid w:val="0083098B"/>
    <w:rsid w:val="00830A02"/>
    <w:rsid w:val="00830A0F"/>
    <w:rsid w:val="00830A8B"/>
    <w:rsid w:val="00830B2B"/>
    <w:rsid w:val="00830B39"/>
    <w:rsid w:val="00830B63"/>
    <w:rsid w:val="00830B70"/>
    <w:rsid w:val="00830BE5"/>
    <w:rsid w:val="00830BF1"/>
    <w:rsid w:val="00830CF4"/>
    <w:rsid w:val="00830EA1"/>
    <w:rsid w:val="00830EBE"/>
    <w:rsid w:val="00830F04"/>
    <w:rsid w:val="0083100B"/>
    <w:rsid w:val="00831097"/>
    <w:rsid w:val="0083119A"/>
    <w:rsid w:val="008311AE"/>
    <w:rsid w:val="008311B5"/>
    <w:rsid w:val="00831387"/>
    <w:rsid w:val="008313F7"/>
    <w:rsid w:val="00831486"/>
    <w:rsid w:val="0083159C"/>
    <w:rsid w:val="008315D6"/>
    <w:rsid w:val="00831638"/>
    <w:rsid w:val="0083175D"/>
    <w:rsid w:val="0083190B"/>
    <w:rsid w:val="008319B1"/>
    <w:rsid w:val="00831A26"/>
    <w:rsid w:val="00831A38"/>
    <w:rsid w:val="00831A54"/>
    <w:rsid w:val="00831A5C"/>
    <w:rsid w:val="00831A95"/>
    <w:rsid w:val="00831AFD"/>
    <w:rsid w:val="00831B21"/>
    <w:rsid w:val="00831CA9"/>
    <w:rsid w:val="00831CBC"/>
    <w:rsid w:val="00831CEE"/>
    <w:rsid w:val="00831D03"/>
    <w:rsid w:val="00831D40"/>
    <w:rsid w:val="00831D7F"/>
    <w:rsid w:val="00831E8C"/>
    <w:rsid w:val="00831EBE"/>
    <w:rsid w:val="00831EC7"/>
    <w:rsid w:val="00831FB6"/>
    <w:rsid w:val="00831FC7"/>
    <w:rsid w:val="00832061"/>
    <w:rsid w:val="008320B7"/>
    <w:rsid w:val="008320C4"/>
    <w:rsid w:val="0083214F"/>
    <w:rsid w:val="008321B9"/>
    <w:rsid w:val="008321EC"/>
    <w:rsid w:val="008321F2"/>
    <w:rsid w:val="0083220F"/>
    <w:rsid w:val="00832310"/>
    <w:rsid w:val="00832347"/>
    <w:rsid w:val="0083237B"/>
    <w:rsid w:val="00832395"/>
    <w:rsid w:val="00832411"/>
    <w:rsid w:val="0083241D"/>
    <w:rsid w:val="0083246C"/>
    <w:rsid w:val="008324FD"/>
    <w:rsid w:val="00832504"/>
    <w:rsid w:val="0083259F"/>
    <w:rsid w:val="008325B3"/>
    <w:rsid w:val="008326BA"/>
    <w:rsid w:val="00832703"/>
    <w:rsid w:val="00832821"/>
    <w:rsid w:val="0083283D"/>
    <w:rsid w:val="0083286E"/>
    <w:rsid w:val="00832876"/>
    <w:rsid w:val="00832A2B"/>
    <w:rsid w:val="00832A39"/>
    <w:rsid w:val="00832A92"/>
    <w:rsid w:val="00832ABB"/>
    <w:rsid w:val="00832B98"/>
    <w:rsid w:val="00832BD9"/>
    <w:rsid w:val="00832C62"/>
    <w:rsid w:val="00832D61"/>
    <w:rsid w:val="00832D82"/>
    <w:rsid w:val="00832D91"/>
    <w:rsid w:val="00832E02"/>
    <w:rsid w:val="00832E54"/>
    <w:rsid w:val="00832E56"/>
    <w:rsid w:val="00832EBF"/>
    <w:rsid w:val="00832ECB"/>
    <w:rsid w:val="00832F13"/>
    <w:rsid w:val="00832F86"/>
    <w:rsid w:val="00832FC5"/>
    <w:rsid w:val="0083302D"/>
    <w:rsid w:val="008330BC"/>
    <w:rsid w:val="008331E8"/>
    <w:rsid w:val="00833259"/>
    <w:rsid w:val="00833310"/>
    <w:rsid w:val="00833416"/>
    <w:rsid w:val="008334B8"/>
    <w:rsid w:val="008334FD"/>
    <w:rsid w:val="008334FE"/>
    <w:rsid w:val="0083353F"/>
    <w:rsid w:val="0083355F"/>
    <w:rsid w:val="00833581"/>
    <w:rsid w:val="008335A1"/>
    <w:rsid w:val="008335EF"/>
    <w:rsid w:val="008336BD"/>
    <w:rsid w:val="008336CF"/>
    <w:rsid w:val="0083378C"/>
    <w:rsid w:val="008337E7"/>
    <w:rsid w:val="00833813"/>
    <w:rsid w:val="00833837"/>
    <w:rsid w:val="008338D5"/>
    <w:rsid w:val="008338ED"/>
    <w:rsid w:val="00833902"/>
    <w:rsid w:val="00833936"/>
    <w:rsid w:val="0083394C"/>
    <w:rsid w:val="00833974"/>
    <w:rsid w:val="00833978"/>
    <w:rsid w:val="008339D4"/>
    <w:rsid w:val="008339F8"/>
    <w:rsid w:val="00833A62"/>
    <w:rsid w:val="00833B96"/>
    <w:rsid w:val="00833BDE"/>
    <w:rsid w:val="00833CD5"/>
    <w:rsid w:val="00833CEA"/>
    <w:rsid w:val="00833D22"/>
    <w:rsid w:val="00833D7B"/>
    <w:rsid w:val="00833E29"/>
    <w:rsid w:val="00833E60"/>
    <w:rsid w:val="00833F39"/>
    <w:rsid w:val="00833F58"/>
    <w:rsid w:val="00833F6C"/>
    <w:rsid w:val="00833FD0"/>
    <w:rsid w:val="00834029"/>
    <w:rsid w:val="00834045"/>
    <w:rsid w:val="00834116"/>
    <w:rsid w:val="0083412F"/>
    <w:rsid w:val="00834158"/>
    <w:rsid w:val="008341CA"/>
    <w:rsid w:val="008341E4"/>
    <w:rsid w:val="008341EC"/>
    <w:rsid w:val="008342CA"/>
    <w:rsid w:val="00834442"/>
    <w:rsid w:val="00834550"/>
    <w:rsid w:val="008345D5"/>
    <w:rsid w:val="008345E2"/>
    <w:rsid w:val="0083460C"/>
    <w:rsid w:val="0083462B"/>
    <w:rsid w:val="008346DA"/>
    <w:rsid w:val="00834850"/>
    <w:rsid w:val="008348C0"/>
    <w:rsid w:val="0083495B"/>
    <w:rsid w:val="00834977"/>
    <w:rsid w:val="00834995"/>
    <w:rsid w:val="00834A5F"/>
    <w:rsid w:val="00834B0C"/>
    <w:rsid w:val="00834B0D"/>
    <w:rsid w:val="00834B12"/>
    <w:rsid w:val="00834B31"/>
    <w:rsid w:val="00834B9D"/>
    <w:rsid w:val="00834BA7"/>
    <w:rsid w:val="00834BFE"/>
    <w:rsid w:val="00834C46"/>
    <w:rsid w:val="00834D2E"/>
    <w:rsid w:val="00834D45"/>
    <w:rsid w:val="00834E28"/>
    <w:rsid w:val="0083507C"/>
    <w:rsid w:val="008350B4"/>
    <w:rsid w:val="008350D7"/>
    <w:rsid w:val="0083513A"/>
    <w:rsid w:val="0083513F"/>
    <w:rsid w:val="008351DE"/>
    <w:rsid w:val="00835275"/>
    <w:rsid w:val="008352AB"/>
    <w:rsid w:val="00835331"/>
    <w:rsid w:val="00835334"/>
    <w:rsid w:val="00835399"/>
    <w:rsid w:val="008353CE"/>
    <w:rsid w:val="0083542A"/>
    <w:rsid w:val="0083542B"/>
    <w:rsid w:val="00835472"/>
    <w:rsid w:val="00835515"/>
    <w:rsid w:val="008355C8"/>
    <w:rsid w:val="008355CC"/>
    <w:rsid w:val="00835630"/>
    <w:rsid w:val="00835745"/>
    <w:rsid w:val="00835821"/>
    <w:rsid w:val="0083582E"/>
    <w:rsid w:val="0083586A"/>
    <w:rsid w:val="0083587F"/>
    <w:rsid w:val="00835890"/>
    <w:rsid w:val="008358D2"/>
    <w:rsid w:val="00835968"/>
    <w:rsid w:val="0083596C"/>
    <w:rsid w:val="00835996"/>
    <w:rsid w:val="00835AF4"/>
    <w:rsid w:val="00835D57"/>
    <w:rsid w:val="00835E30"/>
    <w:rsid w:val="00835E71"/>
    <w:rsid w:val="00835E77"/>
    <w:rsid w:val="00835F7B"/>
    <w:rsid w:val="0083602A"/>
    <w:rsid w:val="00836076"/>
    <w:rsid w:val="00836128"/>
    <w:rsid w:val="008362D4"/>
    <w:rsid w:val="008363E2"/>
    <w:rsid w:val="0083640B"/>
    <w:rsid w:val="0083643E"/>
    <w:rsid w:val="00836563"/>
    <w:rsid w:val="008365B0"/>
    <w:rsid w:val="008366E3"/>
    <w:rsid w:val="008366EA"/>
    <w:rsid w:val="008367EE"/>
    <w:rsid w:val="00836838"/>
    <w:rsid w:val="0083685C"/>
    <w:rsid w:val="00836951"/>
    <w:rsid w:val="008369FB"/>
    <w:rsid w:val="00836A43"/>
    <w:rsid w:val="00836A59"/>
    <w:rsid w:val="00836B44"/>
    <w:rsid w:val="00836B90"/>
    <w:rsid w:val="00836D0A"/>
    <w:rsid w:val="00836DDF"/>
    <w:rsid w:val="00836E11"/>
    <w:rsid w:val="00836F4A"/>
    <w:rsid w:val="00836F5E"/>
    <w:rsid w:val="00837045"/>
    <w:rsid w:val="0083705B"/>
    <w:rsid w:val="00837166"/>
    <w:rsid w:val="008371EF"/>
    <w:rsid w:val="008372C8"/>
    <w:rsid w:val="00837410"/>
    <w:rsid w:val="0083744B"/>
    <w:rsid w:val="008374BB"/>
    <w:rsid w:val="008374C5"/>
    <w:rsid w:val="00837502"/>
    <w:rsid w:val="0083751E"/>
    <w:rsid w:val="00837685"/>
    <w:rsid w:val="00837715"/>
    <w:rsid w:val="00837733"/>
    <w:rsid w:val="0083775C"/>
    <w:rsid w:val="0083777A"/>
    <w:rsid w:val="0083778C"/>
    <w:rsid w:val="0083779E"/>
    <w:rsid w:val="008377B1"/>
    <w:rsid w:val="00837869"/>
    <w:rsid w:val="00837870"/>
    <w:rsid w:val="008378BC"/>
    <w:rsid w:val="0083792F"/>
    <w:rsid w:val="00837933"/>
    <w:rsid w:val="00837971"/>
    <w:rsid w:val="0083798B"/>
    <w:rsid w:val="008379D4"/>
    <w:rsid w:val="00837A4F"/>
    <w:rsid w:val="00837A93"/>
    <w:rsid w:val="00837B53"/>
    <w:rsid w:val="00837B81"/>
    <w:rsid w:val="00837BC5"/>
    <w:rsid w:val="00837BE0"/>
    <w:rsid w:val="00837BFF"/>
    <w:rsid w:val="00837C44"/>
    <w:rsid w:val="00837CF8"/>
    <w:rsid w:val="00837D09"/>
    <w:rsid w:val="00837D0E"/>
    <w:rsid w:val="00837DC3"/>
    <w:rsid w:val="00837EE3"/>
    <w:rsid w:val="00837F09"/>
    <w:rsid w:val="00837F2A"/>
    <w:rsid w:val="00837F3C"/>
    <w:rsid w:val="00837F5F"/>
    <w:rsid w:val="00837F76"/>
    <w:rsid w:val="00837FC4"/>
    <w:rsid w:val="00837FF0"/>
    <w:rsid w:val="00840062"/>
    <w:rsid w:val="00840086"/>
    <w:rsid w:val="00840095"/>
    <w:rsid w:val="008400F9"/>
    <w:rsid w:val="00840141"/>
    <w:rsid w:val="00840155"/>
    <w:rsid w:val="00840227"/>
    <w:rsid w:val="0084026E"/>
    <w:rsid w:val="0084030D"/>
    <w:rsid w:val="008404FD"/>
    <w:rsid w:val="008405D7"/>
    <w:rsid w:val="008405FC"/>
    <w:rsid w:val="008406F0"/>
    <w:rsid w:val="00840769"/>
    <w:rsid w:val="0084094C"/>
    <w:rsid w:val="00840969"/>
    <w:rsid w:val="008409AC"/>
    <w:rsid w:val="00840A41"/>
    <w:rsid w:val="00840C5B"/>
    <w:rsid w:val="00840CA8"/>
    <w:rsid w:val="00840CC6"/>
    <w:rsid w:val="00840CFF"/>
    <w:rsid w:val="00840D0F"/>
    <w:rsid w:val="00840D1D"/>
    <w:rsid w:val="00840D44"/>
    <w:rsid w:val="00840DC9"/>
    <w:rsid w:val="00840DF0"/>
    <w:rsid w:val="00840E33"/>
    <w:rsid w:val="00840E52"/>
    <w:rsid w:val="00840F20"/>
    <w:rsid w:val="00840F2A"/>
    <w:rsid w:val="00840F5C"/>
    <w:rsid w:val="00840FC9"/>
    <w:rsid w:val="00840FE9"/>
    <w:rsid w:val="0084102A"/>
    <w:rsid w:val="00841043"/>
    <w:rsid w:val="008410AF"/>
    <w:rsid w:val="008410FD"/>
    <w:rsid w:val="0084114B"/>
    <w:rsid w:val="00841293"/>
    <w:rsid w:val="00841294"/>
    <w:rsid w:val="008412F4"/>
    <w:rsid w:val="008413C4"/>
    <w:rsid w:val="008413F7"/>
    <w:rsid w:val="00841488"/>
    <w:rsid w:val="0084148E"/>
    <w:rsid w:val="008414E2"/>
    <w:rsid w:val="008414E5"/>
    <w:rsid w:val="008415EB"/>
    <w:rsid w:val="0084162B"/>
    <w:rsid w:val="0084163F"/>
    <w:rsid w:val="008416E3"/>
    <w:rsid w:val="00841749"/>
    <w:rsid w:val="00841764"/>
    <w:rsid w:val="00841785"/>
    <w:rsid w:val="0084181F"/>
    <w:rsid w:val="008418B9"/>
    <w:rsid w:val="008418EE"/>
    <w:rsid w:val="008418FD"/>
    <w:rsid w:val="00841920"/>
    <w:rsid w:val="00841923"/>
    <w:rsid w:val="00841956"/>
    <w:rsid w:val="008419F2"/>
    <w:rsid w:val="008419FB"/>
    <w:rsid w:val="008419FF"/>
    <w:rsid w:val="00841C38"/>
    <w:rsid w:val="00841C58"/>
    <w:rsid w:val="00841CA2"/>
    <w:rsid w:val="00841CD8"/>
    <w:rsid w:val="00841D89"/>
    <w:rsid w:val="00841DB0"/>
    <w:rsid w:val="00841DBE"/>
    <w:rsid w:val="00841E67"/>
    <w:rsid w:val="00841F16"/>
    <w:rsid w:val="00842024"/>
    <w:rsid w:val="00842035"/>
    <w:rsid w:val="00842078"/>
    <w:rsid w:val="008420C1"/>
    <w:rsid w:val="008420FB"/>
    <w:rsid w:val="0084215C"/>
    <w:rsid w:val="008421B0"/>
    <w:rsid w:val="00842200"/>
    <w:rsid w:val="00842240"/>
    <w:rsid w:val="00842308"/>
    <w:rsid w:val="00842491"/>
    <w:rsid w:val="008424E3"/>
    <w:rsid w:val="008424FD"/>
    <w:rsid w:val="00842533"/>
    <w:rsid w:val="0084253B"/>
    <w:rsid w:val="00842548"/>
    <w:rsid w:val="0084256D"/>
    <w:rsid w:val="0084258C"/>
    <w:rsid w:val="00842653"/>
    <w:rsid w:val="0084273F"/>
    <w:rsid w:val="008427D9"/>
    <w:rsid w:val="008427F3"/>
    <w:rsid w:val="0084280F"/>
    <w:rsid w:val="008428C8"/>
    <w:rsid w:val="0084298F"/>
    <w:rsid w:val="008429A0"/>
    <w:rsid w:val="008429A7"/>
    <w:rsid w:val="008429E5"/>
    <w:rsid w:val="00842A2C"/>
    <w:rsid w:val="00842A40"/>
    <w:rsid w:val="00842AD3"/>
    <w:rsid w:val="00842C00"/>
    <w:rsid w:val="00842CBB"/>
    <w:rsid w:val="00842CC7"/>
    <w:rsid w:val="00842D1D"/>
    <w:rsid w:val="00842D85"/>
    <w:rsid w:val="00842DE9"/>
    <w:rsid w:val="00842E34"/>
    <w:rsid w:val="00842ED3"/>
    <w:rsid w:val="00842F4F"/>
    <w:rsid w:val="00842F59"/>
    <w:rsid w:val="00843074"/>
    <w:rsid w:val="008430E7"/>
    <w:rsid w:val="00843145"/>
    <w:rsid w:val="0084328F"/>
    <w:rsid w:val="008432BC"/>
    <w:rsid w:val="00843315"/>
    <w:rsid w:val="0084333D"/>
    <w:rsid w:val="00843347"/>
    <w:rsid w:val="00843354"/>
    <w:rsid w:val="0084337D"/>
    <w:rsid w:val="0084340A"/>
    <w:rsid w:val="008434BA"/>
    <w:rsid w:val="0084355C"/>
    <w:rsid w:val="008435D9"/>
    <w:rsid w:val="008436A2"/>
    <w:rsid w:val="0084370B"/>
    <w:rsid w:val="0084372A"/>
    <w:rsid w:val="00843768"/>
    <w:rsid w:val="00843790"/>
    <w:rsid w:val="008437A6"/>
    <w:rsid w:val="00843838"/>
    <w:rsid w:val="00843844"/>
    <w:rsid w:val="008438B2"/>
    <w:rsid w:val="008438DB"/>
    <w:rsid w:val="0084392E"/>
    <w:rsid w:val="00843A3D"/>
    <w:rsid w:val="00843ADC"/>
    <w:rsid w:val="00843AF1"/>
    <w:rsid w:val="00843D0C"/>
    <w:rsid w:val="00843D18"/>
    <w:rsid w:val="00843D39"/>
    <w:rsid w:val="00843E35"/>
    <w:rsid w:val="00843E52"/>
    <w:rsid w:val="00843EF6"/>
    <w:rsid w:val="00844079"/>
    <w:rsid w:val="00844086"/>
    <w:rsid w:val="008440AE"/>
    <w:rsid w:val="008440D4"/>
    <w:rsid w:val="00844193"/>
    <w:rsid w:val="008441B1"/>
    <w:rsid w:val="008442A6"/>
    <w:rsid w:val="008442F4"/>
    <w:rsid w:val="00844392"/>
    <w:rsid w:val="008443AA"/>
    <w:rsid w:val="00844451"/>
    <w:rsid w:val="0084446B"/>
    <w:rsid w:val="0084449A"/>
    <w:rsid w:val="008444E7"/>
    <w:rsid w:val="008444ED"/>
    <w:rsid w:val="00844511"/>
    <w:rsid w:val="008445A1"/>
    <w:rsid w:val="008445EA"/>
    <w:rsid w:val="00844606"/>
    <w:rsid w:val="00844649"/>
    <w:rsid w:val="008446C0"/>
    <w:rsid w:val="008446DA"/>
    <w:rsid w:val="0084472A"/>
    <w:rsid w:val="00844779"/>
    <w:rsid w:val="0084481C"/>
    <w:rsid w:val="0084483D"/>
    <w:rsid w:val="008449D4"/>
    <w:rsid w:val="00844A93"/>
    <w:rsid w:val="00844AB9"/>
    <w:rsid w:val="00844ABB"/>
    <w:rsid w:val="00844AEA"/>
    <w:rsid w:val="00844B64"/>
    <w:rsid w:val="00844BEB"/>
    <w:rsid w:val="00844BF5"/>
    <w:rsid w:val="00844C2A"/>
    <w:rsid w:val="00844CE4"/>
    <w:rsid w:val="00844D52"/>
    <w:rsid w:val="00844DB7"/>
    <w:rsid w:val="00844DBB"/>
    <w:rsid w:val="00844DBF"/>
    <w:rsid w:val="00844DDF"/>
    <w:rsid w:val="00844E82"/>
    <w:rsid w:val="00844E84"/>
    <w:rsid w:val="00844EF6"/>
    <w:rsid w:val="008450E5"/>
    <w:rsid w:val="00845229"/>
    <w:rsid w:val="0084527C"/>
    <w:rsid w:val="00845317"/>
    <w:rsid w:val="0084536D"/>
    <w:rsid w:val="0084538D"/>
    <w:rsid w:val="0084547E"/>
    <w:rsid w:val="00845486"/>
    <w:rsid w:val="00845492"/>
    <w:rsid w:val="00845497"/>
    <w:rsid w:val="008454AD"/>
    <w:rsid w:val="008455CB"/>
    <w:rsid w:val="00845642"/>
    <w:rsid w:val="0084564E"/>
    <w:rsid w:val="008457D0"/>
    <w:rsid w:val="008457E3"/>
    <w:rsid w:val="008457F8"/>
    <w:rsid w:val="00845838"/>
    <w:rsid w:val="008458D4"/>
    <w:rsid w:val="008459FE"/>
    <w:rsid w:val="00845ADF"/>
    <w:rsid w:val="00845B4E"/>
    <w:rsid w:val="00845C94"/>
    <w:rsid w:val="00845CAB"/>
    <w:rsid w:val="00845CBE"/>
    <w:rsid w:val="00845D3E"/>
    <w:rsid w:val="00845E27"/>
    <w:rsid w:val="00845E56"/>
    <w:rsid w:val="00845E6A"/>
    <w:rsid w:val="00845E91"/>
    <w:rsid w:val="00845EE4"/>
    <w:rsid w:val="00845F3A"/>
    <w:rsid w:val="00845F6D"/>
    <w:rsid w:val="00845FE5"/>
    <w:rsid w:val="00846076"/>
    <w:rsid w:val="008460A3"/>
    <w:rsid w:val="008460BB"/>
    <w:rsid w:val="00846139"/>
    <w:rsid w:val="0084615D"/>
    <w:rsid w:val="0084619C"/>
    <w:rsid w:val="008462B8"/>
    <w:rsid w:val="008462C0"/>
    <w:rsid w:val="008462F2"/>
    <w:rsid w:val="00846309"/>
    <w:rsid w:val="0084630D"/>
    <w:rsid w:val="0084638A"/>
    <w:rsid w:val="0084638C"/>
    <w:rsid w:val="008463A6"/>
    <w:rsid w:val="008464E2"/>
    <w:rsid w:val="008465BA"/>
    <w:rsid w:val="00846667"/>
    <w:rsid w:val="008466B0"/>
    <w:rsid w:val="008466EB"/>
    <w:rsid w:val="00846714"/>
    <w:rsid w:val="0084671D"/>
    <w:rsid w:val="00846746"/>
    <w:rsid w:val="008468BF"/>
    <w:rsid w:val="008468C1"/>
    <w:rsid w:val="008468D5"/>
    <w:rsid w:val="008468F9"/>
    <w:rsid w:val="008469D8"/>
    <w:rsid w:val="00846B88"/>
    <w:rsid w:val="00846BF8"/>
    <w:rsid w:val="00846DD6"/>
    <w:rsid w:val="00846E2E"/>
    <w:rsid w:val="00846EE3"/>
    <w:rsid w:val="00846EF8"/>
    <w:rsid w:val="00846F80"/>
    <w:rsid w:val="00846F86"/>
    <w:rsid w:val="00846FB7"/>
    <w:rsid w:val="0084709E"/>
    <w:rsid w:val="00847103"/>
    <w:rsid w:val="00847160"/>
    <w:rsid w:val="00847183"/>
    <w:rsid w:val="008471DE"/>
    <w:rsid w:val="00847202"/>
    <w:rsid w:val="00847238"/>
    <w:rsid w:val="0084723B"/>
    <w:rsid w:val="008473A1"/>
    <w:rsid w:val="00847422"/>
    <w:rsid w:val="00847426"/>
    <w:rsid w:val="00847443"/>
    <w:rsid w:val="008474AF"/>
    <w:rsid w:val="00847507"/>
    <w:rsid w:val="0084751F"/>
    <w:rsid w:val="008475BA"/>
    <w:rsid w:val="008475E7"/>
    <w:rsid w:val="00847624"/>
    <w:rsid w:val="0084770B"/>
    <w:rsid w:val="008478E5"/>
    <w:rsid w:val="00847A28"/>
    <w:rsid w:val="00847A5E"/>
    <w:rsid w:val="00847A90"/>
    <w:rsid w:val="00847A93"/>
    <w:rsid w:val="00847ABD"/>
    <w:rsid w:val="00847AC1"/>
    <w:rsid w:val="00847B54"/>
    <w:rsid w:val="00847BEE"/>
    <w:rsid w:val="00847BF1"/>
    <w:rsid w:val="00847C2E"/>
    <w:rsid w:val="00847C59"/>
    <w:rsid w:val="00847D18"/>
    <w:rsid w:val="00847D70"/>
    <w:rsid w:val="00847DE4"/>
    <w:rsid w:val="00847DF7"/>
    <w:rsid w:val="00847E15"/>
    <w:rsid w:val="00847E76"/>
    <w:rsid w:val="00847E7A"/>
    <w:rsid w:val="00847EAE"/>
    <w:rsid w:val="00847F0A"/>
    <w:rsid w:val="00847FA1"/>
    <w:rsid w:val="00847FAB"/>
    <w:rsid w:val="00850004"/>
    <w:rsid w:val="00850005"/>
    <w:rsid w:val="00850079"/>
    <w:rsid w:val="0085008A"/>
    <w:rsid w:val="00850196"/>
    <w:rsid w:val="008501F5"/>
    <w:rsid w:val="0085025C"/>
    <w:rsid w:val="008502B1"/>
    <w:rsid w:val="00850305"/>
    <w:rsid w:val="0085030E"/>
    <w:rsid w:val="0085032B"/>
    <w:rsid w:val="008503A1"/>
    <w:rsid w:val="008503D4"/>
    <w:rsid w:val="00850410"/>
    <w:rsid w:val="008504B5"/>
    <w:rsid w:val="008504E2"/>
    <w:rsid w:val="008505F5"/>
    <w:rsid w:val="0085060C"/>
    <w:rsid w:val="0085065C"/>
    <w:rsid w:val="00850684"/>
    <w:rsid w:val="008506CA"/>
    <w:rsid w:val="00850762"/>
    <w:rsid w:val="008507B5"/>
    <w:rsid w:val="00850871"/>
    <w:rsid w:val="008508E9"/>
    <w:rsid w:val="00850944"/>
    <w:rsid w:val="00850980"/>
    <w:rsid w:val="008509D2"/>
    <w:rsid w:val="00850A38"/>
    <w:rsid w:val="00850BC5"/>
    <w:rsid w:val="00850BED"/>
    <w:rsid w:val="00850D54"/>
    <w:rsid w:val="00850EC7"/>
    <w:rsid w:val="00851010"/>
    <w:rsid w:val="00851059"/>
    <w:rsid w:val="0085105B"/>
    <w:rsid w:val="008510BB"/>
    <w:rsid w:val="008510EF"/>
    <w:rsid w:val="00851127"/>
    <w:rsid w:val="00851143"/>
    <w:rsid w:val="00851158"/>
    <w:rsid w:val="00851174"/>
    <w:rsid w:val="00851286"/>
    <w:rsid w:val="00851368"/>
    <w:rsid w:val="0085136F"/>
    <w:rsid w:val="00851442"/>
    <w:rsid w:val="00851483"/>
    <w:rsid w:val="00851520"/>
    <w:rsid w:val="00851525"/>
    <w:rsid w:val="0085153C"/>
    <w:rsid w:val="00851556"/>
    <w:rsid w:val="00851569"/>
    <w:rsid w:val="008515A7"/>
    <w:rsid w:val="008515BA"/>
    <w:rsid w:val="0085164A"/>
    <w:rsid w:val="00851677"/>
    <w:rsid w:val="008516CD"/>
    <w:rsid w:val="00851708"/>
    <w:rsid w:val="0085172C"/>
    <w:rsid w:val="00851741"/>
    <w:rsid w:val="0085174F"/>
    <w:rsid w:val="00851789"/>
    <w:rsid w:val="008517E2"/>
    <w:rsid w:val="00851833"/>
    <w:rsid w:val="0085184E"/>
    <w:rsid w:val="00851866"/>
    <w:rsid w:val="0085193E"/>
    <w:rsid w:val="00851976"/>
    <w:rsid w:val="00851A18"/>
    <w:rsid w:val="00851A44"/>
    <w:rsid w:val="00851A4B"/>
    <w:rsid w:val="00851B5C"/>
    <w:rsid w:val="00851BF9"/>
    <w:rsid w:val="00851D85"/>
    <w:rsid w:val="00851F39"/>
    <w:rsid w:val="00851F88"/>
    <w:rsid w:val="00851FE3"/>
    <w:rsid w:val="00852052"/>
    <w:rsid w:val="00852124"/>
    <w:rsid w:val="0085217F"/>
    <w:rsid w:val="00852236"/>
    <w:rsid w:val="0085223D"/>
    <w:rsid w:val="0085231B"/>
    <w:rsid w:val="008523AF"/>
    <w:rsid w:val="00852457"/>
    <w:rsid w:val="0085251E"/>
    <w:rsid w:val="00852523"/>
    <w:rsid w:val="00852524"/>
    <w:rsid w:val="00852549"/>
    <w:rsid w:val="00852572"/>
    <w:rsid w:val="00852595"/>
    <w:rsid w:val="008525A3"/>
    <w:rsid w:val="008525D5"/>
    <w:rsid w:val="00852603"/>
    <w:rsid w:val="0085262F"/>
    <w:rsid w:val="00852690"/>
    <w:rsid w:val="008526B6"/>
    <w:rsid w:val="008526BE"/>
    <w:rsid w:val="008526F8"/>
    <w:rsid w:val="00852792"/>
    <w:rsid w:val="00852838"/>
    <w:rsid w:val="008528C1"/>
    <w:rsid w:val="008528C6"/>
    <w:rsid w:val="00852963"/>
    <w:rsid w:val="0085299D"/>
    <w:rsid w:val="00852AFB"/>
    <w:rsid w:val="00852B2E"/>
    <w:rsid w:val="00852C95"/>
    <w:rsid w:val="00852CE3"/>
    <w:rsid w:val="00852CEA"/>
    <w:rsid w:val="00852D0C"/>
    <w:rsid w:val="00852D66"/>
    <w:rsid w:val="00852DAF"/>
    <w:rsid w:val="00852EE5"/>
    <w:rsid w:val="00852F32"/>
    <w:rsid w:val="00852F3D"/>
    <w:rsid w:val="00852FB7"/>
    <w:rsid w:val="0085308B"/>
    <w:rsid w:val="008530F5"/>
    <w:rsid w:val="00853168"/>
    <w:rsid w:val="00853177"/>
    <w:rsid w:val="0085318A"/>
    <w:rsid w:val="008531C6"/>
    <w:rsid w:val="008532F7"/>
    <w:rsid w:val="00853345"/>
    <w:rsid w:val="00853399"/>
    <w:rsid w:val="008533D4"/>
    <w:rsid w:val="008533F4"/>
    <w:rsid w:val="00853401"/>
    <w:rsid w:val="00853432"/>
    <w:rsid w:val="0085353C"/>
    <w:rsid w:val="00853549"/>
    <w:rsid w:val="008535D1"/>
    <w:rsid w:val="00853606"/>
    <w:rsid w:val="00853634"/>
    <w:rsid w:val="00853673"/>
    <w:rsid w:val="008536C7"/>
    <w:rsid w:val="008536DD"/>
    <w:rsid w:val="00853764"/>
    <w:rsid w:val="0085376A"/>
    <w:rsid w:val="00853786"/>
    <w:rsid w:val="008538B7"/>
    <w:rsid w:val="00853995"/>
    <w:rsid w:val="008539A5"/>
    <w:rsid w:val="008539AE"/>
    <w:rsid w:val="008539AF"/>
    <w:rsid w:val="00853A66"/>
    <w:rsid w:val="00853A91"/>
    <w:rsid w:val="00853B17"/>
    <w:rsid w:val="00853B2E"/>
    <w:rsid w:val="00853BE6"/>
    <w:rsid w:val="00853C1F"/>
    <w:rsid w:val="00853C51"/>
    <w:rsid w:val="00853CA0"/>
    <w:rsid w:val="00853CF5"/>
    <w:rsid w:val="00853D06"/>
    <w:rsid w:val="00853D3E"/>
    <w:rsid w:val="00853D66"/>
    <w:rsid w:val="00853DAA"/>
    <w:rsid w:val="00853E02"/>
    <w:rsid w:val="00853E13"/>
    <w:rsid w:val="00853E39"/>
    <w:rsid w:val="00853E8C"/>
    <w:rsid w:val="00853EB7"/>
    <w:rsid w:val="00853EFD"/>
    <w:rsid w:val="00853F8C"/>
    <w:rsid w:val="00854003"/>
    <w:rsid w:val="0085410B"/>
    <w:rsid w:val="0085412A"/>
    <w:rsid w:val="00854232"/>
    <w:rsid w:val="008542C1"/>
    <w:rsid w:val="00854389"/>
    <w:rsid w:val="0085439C"/>
    <w:rsid w:val="008545FB"/>
    <w:rsid w:val="00854622"/>
    <w:rsid w:val="00854635"/>
    <w:rsid w:val="0085467A"/>
    <w:rsid w:val="008546A0"/>
    <w:rsid w:val="00854761"/>
    <w:rsid w:val="00854802"/>
    <w:rsid w:val="00854850"/>
    <w:rsid w:val="0085486E"/>
    <w:rsid w:val="0085494F"/>
    <w:rsid w:val="00854BB2"/>
    <w:rsid w:val="00854BC7"/>
    <w:rsid w:val="00854BD7"/>
    <w:rsid w:val="00854C48"/>
    <w:rsid w:val="00854D04"/>
    <w:rsid w:val="00854D49"/>
    <w:rsid w:val="00854DF5"/>
    <w:rsid w:val="00854E2A"/>
    <w:rsid w:val="00854E57"/>
    <w:rsid w:val="00854EEC"/>
    <w:rsid w:val="00854F85"/>
    <w:rsid w:val="00854F8A"/>
    <w:rsid w:val="008550DD"/>
    <w:rsid w:val="0085510C"/>
    <w:rsid w:val="0085518F"/>
    <w:rsid w:val="00855200"/>
    <w:rsid w:val="00855207"/>
    <w:rsid w:val="0085521E"/>
    <w:rsid w:val="0085527A"/>
    <w:rsid w:val="00855355"/>
    <w:rsid w:val="0085542E"/>
    <w:rsid w:val="0085548B"/>
    <w:rsid w:val="008554B2"/>
    <w:rsid w:val="0085550C"/>
    <w:rsid w:val="0085550D"/>
    <w:rsid w:val="0085551D"/>
    <w:rsid w:val="00855532"/>
    <w:rsid w:val="00855544"/>
    <w:rsid w:val="008556BE"/>
    <w:rsid w:val="00855718"/>
    <w:rsid w:val="0085574A"/>
    <w:rsid w:val="00855764"/>
    <w:rsid w:val="00855774"/>
    <w:rsid w:val="0085577F"/>
    <w:rsid w:val="0085578D"/>
    <w:rsid w:val="00855824"/>
    <w:rsid w:val="00855872"/>
    <w:rsid w:val="00855897"/>
    <w:rsid w:val="008558B2"/>
    <w:rsid w:val="00855909"/>
    <w:rsid w:val="0085590D"/>
    <w:rsid w:val="00855951"/>
    <w:rsid w:val="008559E4"/>
    <w:rsid w:val="00855A15"/>
    <w:rsid w:val="00855A36"/>
    <w:rsid w:val="00855A9F"/>
    <w:rsid w:val="00855B73"/>
    <w:rsid w:val="00855C13"/>
    <w:rsid w:val="00855C36"/>
    <w:rsid w:val="00855C50"/>
    <w:rsid w:val="00855CA3"/>
    <w:rsid w:val="00855CB4"/>
    <w:rsid w:val="00855D41"/>
    <w:rsid w:val="00855DB3"/>
    <w:rsid w:val="00855DB6"/>
    <w:rsid w:val="00855E72"/>
    <w:rsid w:val="00855E7F"/>
    <w:rsid w:val="00855EB5"/>
    <w:rsid w:val="00855ED6"/>
    <w:rsid w:val="00855EEC"/>
    <w:rsid w:val="00855EF7"/>
    <w:rsid w:val="00855FAD"/>
    <w:rsid w:val="0085608F"/>
    <w:rsid w:val="00856091"/>
    <w:rsid w:val="0085614C"/>
    <w:rsid w:val="0085618D"/>
    <w:rsid w:val="008561BF"/>
    <w:rsid w:val="008561DA"/>
    <w:rsid w:val="0085623A"/>
    <w:rsid w:val="00856272"/>
    <w:rsid w:val="008562FF"/>
    <w:rsid w:val="00856322"/>
    <w:rsid w:val="00856377"/>
    <w:rsid w:val="008564D2"/>
    <w:rsid w:val="008564E4"/>
    <w:rsid w:val="00856576"/>
    <w:rsid w:val="0085657C"/>
    <w:rsid w:val="008565DE"/>
    <w:rsid w:val="008565F9"/>
    <w:rsid w:val="0085666C"/>
    <w:rsid w:val="00856670"/>
    <w:rsid w:val="00856672"/>
    <w:rsid w:val="008566B7"/>
    <w:rsid w:val="00856779"/>
    <w:rsid w:val="00856834"/>
    <w:rsid w:val="0085684D"/>
    <w:rsid w:val="008568B6"/>
    <w:rsid w:val="008568E5"/>
    <w:rsid w:val="00856906"/>
    <w:rsid w:val="00856A01"/>
    <w:rsid w:val="00856B1F"/>
    <w:rsid w:val="00856C50"/>
    <w:rsid w:val="00856C57"/>
    <w:rsid w:val="00856C5C"/>
    <w:rsid w:val="00856C93"/>
    <w:rsid w:val="00856CE3"/>
    <w:rsid w:val="00856D04"/>
    <w:rsid w:val="00856D2E"/>
    <w:rsid w:val="00856E2D"/>
    <w:rsid w:val="00856EC1"/>
    <w:rsid w:val="00856FB1"/>
    <w:rsid w:val="00856FF7"/>
    <w:rsid w:val="00857036"/>
    <w:rsid w:val="0085703B"/>
    <w:rsid w:val="00857092"/>
    <w:rsid w:val="008570A2"/>
    <w:rsid w:val="008570BB"/>
    <w:rsid w:val="00857184"/>
    <w:rsid w:val="00857192"/>
    <w:rsid w:val="00857202"/>
    <w:rsid w:val="00857207"/>
    <w:rsid w:val="00857211"/>
    <w:rsid w:val="00857219"/>
    <w:rsid w:val="00857287"/>
    <w:rsid w:val="008572C8"/>
    <w:rsid w:val="008572D1"/>
    <w:rsid w:val="00857302"/>
    <w:rsid w:val="008573C8"/>
    <w:rsid w:val="0085742A"/>
    <w:rsid w:val="00857467"/>
    <w:rsid w:val="00857570"/>
    <w:rsid w:val="008575BC"/>
    <w:rsid w:val="008576CE"/>
    <w:rsid w:val="0085771E"/>
    <w:rsid w:val="0085774D"/>
    <w:rsid w:val="00857776"/>
    <w:rsid w:val="008577A5"/>
    <w:rsid w:val="008577D4"/>
    <w:rsid w:val="008577E1"/>
    <w:rsid w:val="008577F0"/>
    <w:rsid w:val="00857807"/>
    <w:rsid w:val="00857829"/>
    <w:rsid w:val="008579F2"/>
    <w:rsid w:val="00857AF7"/>
    <w:rsid w:val="00857B72"/>
    <w:rsid w:val="00857C88"/>
    <w:rsid w:val="00857CF8"/>
    <w:rsid w:val="00857D25"/>
    <w:rsid w:val="00857D43"/>
    <w:rsid w:val="00857DB5"/>
    <w:rsid w:val="00857DC6"/>
    <w:rsid w:val="008600FC"/>
    <w:rsid w:val="0086011D"/>
    <w:rsid w:val="0086012B"/>
    <w:rsid w:val="008601D4"/>
    <w:rsid w:val="00860223"/>
    <w:rsid w:val="008602F8"/>
    <w:rsid w:val="0086036B"/>
    <w:rsid w:val="008603D3"/>
    <w:rsid w:val="008603E1"/>
    <w:rsid w:val="00860480"/>
    <w:rsid w:val="00860500"/>
    <w:rsid w:val="0086060A"/>
    <w:rsid w:val="00860641"/>
    <w:rsid w:val="008606B1"/>
    <w:rsid w:val="008606C6"/>
    <w:rsid w:val="00860785"/>
    <w:rsid w:val="008607E7"/>
    <w:rsid w:val="0086082A"/>
    <w:rsid w:val="0086089F"/>
    <w:rsid w:val="00860904"/>
    <w:rsid w:val="00860945"/>
    <w:rsid w:val="008609A0"/>
    <w:rsid w:val="00860A00"/>
    <w:rsid w:val="00860AAD"/>
    <w:rsid w:val="00860B18"/>
    <w:rsid w:val="00860B60"/>
    <w:rsid w:val="00860C05"/>
    <w:rsid w:val="00860C52"/>
    <w:rsid w:val="00860C7D"/>
    <w:rsid w:val="00860CDB"/>
    <w:rsid w:val="00860D20"/>
    <w:rsid w:val="00860D42"/>
    <w:rsid w:val="00860DBC"/>
    <w:rsid w:val="00860E7A"/>
    <w:rsid w:val="00860EB0"/>
    <w:rsid w:val="00860FBE"/>
    <w:rsid w:val="00860FD2"/>
    <w:rsid w:val="00861034"/>
    <w:rsid w:val="00861136"/>
    <w:rsid w:val="00861166"/>
    <w:rsid w:val="008611F8"/>
    <w:rsid w:val="0086128F"/>
    <w:rsid w:val="008612DF"/>
    <w:rsid w:val="008612E0"/>
    <w:rsid w:val="008613F2"/>
    <w:rsid w:val="0086143C"/>
    <w:rsid w:val="00861562"/>
    <w:rsid w:val="008615B0"/>
    <w:rsid w:val="008615B5"/>
    <w:rsid w:val="008615FD"/>
    <w:rsid w:val="00861627"/>
    <w:rsid w:val="00861644"/>
    <w:rsid w:val="0086173B"/>
    <w:rsid w:val="0086197D"/>
    <w:rsid w:val="008619C1"/>
    <w:rsid w:val="00861A7E"/>
    <w:rsid w:val="00861B49"/>
    <w:rsid w:val="00861BD9"/>
    <w:rsid w:val="00861C22"/>
    <w:rsid w:val="00861C24"/>
    <w:rsid w:val="00861C3A"/>
    <w:rsid w:val="00861CA6"/>
    <w:rsid w:val="00861CBD"/>
    <w:rsid w:val="00861D25"/>
    <w:rsid w:val="00861D83"/>
    <w:rsid w:val="00861DD0"/>
    <w:rsid w:val="00861E1C"/>
    <w:rsid w:val="00861E58"/>
    <w:rsid w:val="00861F66"/>
    <w:rsid w:val="00861F78"/>
    <w:rsid w:val="00862001"/>
    <w:rsid w:val="00862023"/>
    <w:rsid w:val="0086206C"/>
    <w:rsid w:val="00862076"/>
    <w:rsid w:val="008621CE"/>
    <w:rsid w:val="008621D6"/>
    <w:rsid w:val="00862238"/>
    <w:rsid w:val="008622AC"/>
    <w:rsid w:val="008622C3"/>
    <w:rsid w:val="008623E3"/>
    <w:rsid w:val="00862451"/>
    <w:rsid w:val="00862478"/>
    <w:rsid w:val="008624A3"/>
    <w:rsid w:val="008624EC"/>
    <w:rsid w:val="008625D5"/>
    <w:rsid w:val="00862626"/>
    <w:rsid w:val="008626A9"/>
    <w:rsid w:val="008626B1"/>
    <w:rsid w:val="008626B2"/>
    <w:rsid w:val="00862787"/>
    <w:rsid w:val="00862793"/>
    <w:rsid w:val="008627D8"/>
    <w:rsid w:val="00862803"/>
    <w:rsid w:val="00862806"/>
    <w:rsid w:val="0086280A"/>
    <w:rsid w:val="00862A5D"/>
    <w:rsid w:val="00862AB1"/>
    <w:rsid w:val="00862AC1"/>
    <w:rsid w:val="00862D55"/>
    <w:rsid w:val="00862D67"/>
    <w:rsid w:val="00862D81"/>
    <w:rsid w:val="00862E24"/>
    <w:rsid w:val="00862E5B"/>
    <w:rsid w:val="00862EF4"/>
    <w:rsid w:val="00862F18"/>
    <w:rsid w:val="00862F59"/>
    <w:rsid w:val="00863005"/>
    <w:rsid w:val="00863069"/>
    <w:rsid w:val="008630A5"/>
    <w:rsid w:val="00863102"/>
    <w:rsid w:val="00863118"/>
    <w:rsid w:val="00863255"/>
    <w:rsid w:val="0086335E"/>
    <w:rsid w:val="0086338F"/>
    <w:rsid w:val="008634C6"/>
    <w:rsid w:val="008634FE"/>
    <w:rsid w:val="0086356A"/>
    <w:rsid w:val="008635BD"/>
    <w:rsid w:val="00863640"/>
    <w:rsid w:val="0086367C"/>
    <w:rsid w:val="008636E6"/>
    <w:rsid w:val="00863780"/>
    <w:rsid w:val="008638A1"/>
    <w:rsid w:val="008638CE"/>
    <w:rsid w:val="008638D7"/>
    <w:rsid w:val="00863A58"/>
    <w:rsid w:val="00863AB7"/>
    <w:rsid w:val="00863AE9"/>
    <w:rsid w:val="00863B25"/>
    <w:rsid w:val="00863B2D"/>
    <w:rsid w:val="00863BB6"/>
    <w:rsid w:val="00863BC5"/>
    <w:rsid w:val="00863CD1"/>
    <w:rsid w:val="00863D73"/>
    <w:rsid w:val="00863DC6"/>
    <w:rsid w:val="00863DDF"/>
    <w:rsid w:val="00863E65"/>
    <w:rsid w:val="00863EFF"/>
    <w:rsid w:val="00863F5F"/>
    <w:rsid w:val="00863F77"/>
    <w:rsid w:val="0086403B"/>
    <w:rsid w:val="0086410F"/>
    <w:rsid w:val="008641D1"/>
    <w:rsid w:val="00864234"/>
    <w:rsid w:val="0086426B"/>
    <w:rsid w:val="00864382"/>
    <w:rsid w:val="00864384"/>
    <w:rsid w:val="00864436"/>
    <w:rsid w:val="00864481"/>
    <w:rsid w:val="008644BA"/>
    <w:rsid w:val="008644D2"/>
    <w:rsid w:val="008644D9"/>
    <w:rsid w:val="00864508"/>
    <w:rsid w:val="00864551"/>
    <w:rsid w:val="00864607"/>
    <w:rsid w:val="008646AE"/>
    <w:rsid w:val="008646F1"/>
    <w:rsid w:val="008647A5"/>
    <w:rsid w:val="008647E3"/>
    <w:rsid w:val="0086480A"/>
    <w:rsid w:val="008648B8"/>
    <w:rsid w:val="008648D8"/>
    <w:rsid w:val="008648E7"/>
    <w:rsid w:val="0086498B"/>
    <w:rsid w:val="008649EB"/>
    <w:rsid w:val="00864C55"/>
    <w:rsid w:val="00864D2C"/>
    <w:rsid w:val="00864DA1"/>
    <w:rsid w:val="00864DF9"/>
    <w:rsid w:val="00864E0E"/>
    <w:rsid w:val="00864E9E"/>
    <w:rsid w:val="00864F30"/>
    <w:rsid w:val="00864F8C"/>
    <w:rsid w:val="00864FB7"/>
    <w:rsid w:val="00865051"/>
    <w:rsid w:val="00865114"/>
    <w:rsid w:val="00865190"/>
    <w:rsid w:val="008651C4"/>
    <w:rsid w:val="008652CB"/>
    <w:rsid w:val="00865378"/>
    <w:rsid w:val="008653B6"/>
    <w:rsid w:val="0086545E"/>
    <w:rsid w:val="008654BC"/>
    <w:rsid w:val="008654BD"/>
    <w:rsid w:val="00865519"/>
    <w:rsid w:val="0086556A"/>
    <w:rsid w:val="0086556F"/>
    <w:rsid w:val="0086558D"/>
    <w:rsid w:val="008655B4"/>
    <w:rsid w:val="008655DA"/>
    <w:rsid w:val="00865619"/>
    <w:rsid w:val="008657F3"/>
    <w:rsid w:val="00865877"/>
    <w:rsid w:val="008659DA"/>
    <w:rsid w:val="00865A69"/>
    <w:rsid w:val="00865A6A"/>
    <w:rsid w:val="00865B04"/>
    <w:rsid w:val="00865B60"/>
    <w:rsid w:val="00865C21"/>
    <w:rsid w:val="00865C3A"/>
    <w:rsid w:val="00865C43"/>
    <w:rsid w:val="00865D9F"/>
    <w:rsid w:val="00865DD4"/>
    <w:rsid w:val="00865DF7"/>
    <w:rsid w:val="00865E54"/>
    <w:rsid w:val="00865EC6"/>
    <w:rsid w:val="00865ED4"/>
    <w:rsid w:val="00865F25"/>
    <w:rsid w:val="00865F88"/>
    <w:rsid w:val="00865FF3"/>
    <w:rsid w:val="0086601D"/>
    <w:rsid w:val="00866031"/>
    <w:rsid w:val="00866075"/>
    <w:rsid w:val="0086608D"/>
    <w:rsid w:val="008660D0"/>
    <w:rsid w:val="0086620D"/>
    <w:rsid w:val="0086625E"/>
    <w:rsid w:val="00866317"/>
    <w:rsid w:val="00866327"/>
    <w:rsid w:val="00866442"/>
    <w:rsid w:val="0086650D"/>
    <w:rsid w:val="0086651E"/>
    <w:rsid w:val="00866594"/>
    <w:rsid w:val="0086664E"/>
    <w:rsid w:val="008666B4"/>
    <w:rsid w:val="008666C8"/>
    <w:rsid w:val="008666D6"/>
    <w:rsid w:val="008666DC"/>
    <w:rsid w:val="008667A3"/>
    <w:rsid w:val="0086685F"/>
    <w:rsid w:val="00866874"/>
    <w:rsid w:val="00866922"/>
    <w:rsid w:val="00866980"/>
    <w:rsid w:val="00866AEF"/>
    <w:rsid w:val="00866B47"/>
    <w:rsid w:val="00866B5F"/>
    <w:rsid w:val="00866CBF"/>
    <w:rsid w:val="00866CDD"/>
    <w:rsid w:val="00866DDF"/>
    <w:rsid w:val="00866DE7"/>
    <w:rsid w:val="00866DEC"/>
    <w:rsid w:val="00866E55"/>
    <w:rsid w:val="00866E80"/>
    <w:rsid w:val="00866ECB"/>
    <w:rsid w:val="00866ED0"/>
    <w:rsid w:val="00866ED6"/>
    <w:rsid w:val="00866F32"/>
    <w:rsid w:val="00866FA9"/>
    <w:rsid w:val="0086708E"/>
    <w:rsid w:val="008670B5"/>
    <w:rsid w:val="0086721D"/>
    <w:rsid w:val="00867329"/>
    <w:rsid w:val="00867342"/>
    <w:rsid w:val="008674E1"/>
    <w:rsid w:val="008674E2"/>
    <w:rsid w:val="00867627"/>
    <w:rsid w:val="008677B5"/>
    <w:rsid w:val="008677FA"/>
    <w:rsid w:val="00867819"/>
    <w:rsid w:val="00867840"/>
    <w:rsid w:val="008678CF"/>
    <w:rsid w:val="00867979"/>
    <w:rsid w:val="008679E7"/>
    <w:rsid w:val="00867CAC"/>
    <w:rsid w:val="00867D5A"/>
    <w:rsid w:val="00867DC2"/>
    <w:rsid w:val="00867E3A"/>
    <w:rsid w:val="00867EE9"/>
    <w:rsid w:val="00867FA9"/>
    <w:rsid w:val="00867FC8"/>
    <w:rsid w:val="00870001"/>
    <w:rsid w:val="00870042"/>
    <w:rsid w:val="00870089"/>
    <w:rsid w:val="00870091"/>
    <w:rsid w:val="008700C4"/>
    <w:rsid w:val="00870184"/>
    <w:rsid w:val="008704D8"/>
    <w:rsid w:val="008704D9"/>
    <w:rsid w:val="00870531"/>
    <w:rsid w:val="00870549"/>
    <w:rsid w:val="008705D7"/>
    <w:rsid w:val="00870608"/>
    <w:rsid w:val="00870725"/>
    <w:rsid w:val="00870790"/>
    <w:rsid w:val="008707D6"/>
    <w:rsid w:val="008709B0"/>
    <w:rsid w:val="00870B39"/>
    <w:rsid w:val="00870BB9"/>
    <w:rsid w:val="00870C4C"/>
    <w:rsid w:val="00870D9E"/>
    <w:rsid w:val="00870E03"/>
    <w:rsid w:val="00870F11"/>
    <w:rsid w:val="00870FBA"/>
    <w:rsid w:val="00871171"/>
    <w:rsid w:val="008711BB"/>
    <w:rsid w:val="00871295"/>
    <w:rsid w:val="008712A0"/>
    <w:rsid w:val="0087132D"/>
    <w:rsid w:val="0087133E"/>
    <w:rsid w:val="0087137F"/>
    <w:rsid w:val="00871437"/>
    <w:rsid w:val="008714A8"/>
    <w:rsid w:val="008714C6"/>
    <w:rsid w:val="00871615"/>
    <w:rsid w:val="00871636"/>
    <w:rsid w:val="008716FE"/>
    <w:rsid w:val="00871713"/>
    <w:rsid w:val="00871725"/>
    <w:rsid w:val="0087173B"/>
    <w:rsid w:val="0087175D"/>
    <w:rsid w:val="0087177C"/>
    <w:rsid w:val="008717A0"/>
    <w:rsid w:val="008717A2"/>
    <w:rsid w:val="008717BF"/>
    <w:rsid w:val="0087185C"/>
    <w:rsid w:val="0087187F"/>
    <w:rsid w:val="00871883"/>
    <w:rsid w:val="008718F6"/>
    <w:rsid w:val="0087196A"/>
    <w:rsid w:val="008719E5"/>
    <w:rsid w:val="00871A68"/>
    <w:rsid w:val="00871A6F"/>
    <w:rsid w:val="00871A83"/>
    <w:rsid w:val="00871BCA"/>
    <w:rsid w:val="00871C70"/>
    <w:rsid w:val="00871CBD"/>
    <w:rsid w:val="00871D45"/>
    <w:rsid w:val="00871D78"/>
    <w:rsid w:val="00871E0E"/>
    <w:rsid w:val="00871E96"/>
    <w:rsid w:val="00871EBD"/>
    <w:rsid w:val="00871EE4"/>
    <w:rsid w:val="00871F4D"/>
    <w:rsid w:val="00871F6D"/>
    <w:rsid w:val="00871F77"/>
    <w:rsid w:val="00871FA8"/>
    <w:rsid w:val="00872164"/>
    <w:rsid w:val="00872173"/>
    <w:rsid w:val="008721BC"/>
    <w:rsid w:val="008721F4"/>
    <w:rsid w:val="0087222D"/>
    <w:rsid w:val="00872231"/>
    <w:rsid w:val="008722A9"/>
    <w:rsid w:val="0087234E"/>
    <w:rsid w:val="00872375"/>
    <w:rsid w:val="0087244D"/>
    <w:rsid w:val="008724B6"/>
    <w:rsid w:val="008724E7"/>
    <w:rsid w:val="0087251A"/>
    <w:rsid w:val="008725CF"/>
    <w:rsid w:val="00872662"/>
    <w:rsid w:val="00872696"/>
    <w:rsid w:val="00872702"/>
    <w:rsid w:val="0087272F"/>
    <w:rsid w:val="008727D5"/>
    <w:rsid w:val="008727F5"/>
    <w:rsid w:val="0087286A"/>
    <w:rsid w:val="008728A5"/>
    <w:rsid w:val="00872938"/>
    <w:rsid w:val="0087295A"/>
    <w:rsid w:val="008729E4"/>
    <w:rsid w:val="008729F8"/>
    <w:rsid w:val="008729F9"/>
    <w:rsid w:val="00872A4D"/>
    <w:rsid w:val="00872BB5"/>
    <w:rsid w:val="00872C0B"/>
    <w:rsid w:val="00872C39"/>
    <w:rsid w:val="00872CAA"/>
    <w:rsid w:val="00872CCA"/>
    <w:rsid w:val="00872D62"/>
    <w:rsid w:val="00872E38"/>
    <w:rsid w:val="00872E79"/>
    <w:rsid w:val="00872EA7"/>
    <w:rsid w:val="00872ECB"/>
    <w:rsid w:val="00872FA3"/>
    <w:rsid w:val="00873056"/>
    <w:rsid w:val="00873060"/>
    <w:rsid w:val="00873096"/>
    <w:rsid w:val="00873120"/>
    <w:rsid w:val="00873126"/>
    <w:rsid w:val="0087316B"/>
    <w:rsid w:val="008731C1"/>
    <w:rsid w:val="008731F3"/>
    <w:rsid w:val="00873205"/>
    <w:rsid w:val="00873206"/>
    <w:rsid w:val="00873277"/>
    <w:rsid w:val="008732AE"/>
    <w:rsid w:val="00873304"/>
    <w:rsid w:val="008733B8"/>
    <w:rsid w:val="008734BF"/>
    <w:rsid w:val="00873687"/>
    <w:rsid w:val="0087368C"/>
    <w:rsid w:val="00873708"/>
    <w:rsid w:val="0087373E"/>
    <w:rsid w:val="008737E9"/>
    <w:rsid w:val="0087380B"/>
    <w:rsid w:val="00873810"/>
    <w:rsid w:val="008738E8"/>
    <w:rsid w:val="008738EE"/>
    <w:rsid w:val="0087397B"/>
    <w:rsid w:val="00873A20"/>
    <w:rsid w:val="00873A42"/>
    <w:rsid w:val="00873B27"/>
    <w:rsid w:val="00873B6D"/>
    <w:rsid w:val="00873B9E"/>
    <w:rsid w:val="00873C0B"/>
    <w:rsid w:val="00873C44"/>
    <w:rsid w:val="00873CFE"/>
    <w:rsid w:val="00873D18"/>
    <w:rsid w:val="00873D5A"/>
    <w:rsid w:val="00873D9A"/>
    <w:rsid w:val="00873DFF"/>
    <w:rsid w:val="00873FCE"/>
    <w:rsid w:val="00873FD8"/>
    <w:rsid w:val="00874009"/>
    <w:rsid w:val="0087409F"/>
    <w:rsid w:val="00874258"/>
    <w:rsid w:val="00874280"/>
    <w:rsid w:val="008743B3"/>
    <w:rsid w:val="008743D4"/>
    <w:rsid w:val="008743F9"/>
    <w:rsid w:val="0087442E"/>
    <w:rsid w:val="008744E5"/>
    <w:rsid w:val="008744F9"/>
    <w:rsid w:val="0087452A"/>
    <w:rsid w:val="00874538"/>
    <w:rsid w:val="00874574"/>
    <w:rsid w:val="008745B4"/>
    <w:rsid w:val="008745BE"/>
    <w:rsid w:val="008745EA"/>
    <w:rsid w:val="00874604"/>
    <w:rsid w:val="0087464D"/>
    <w:rsid w:val="0087465E"/>
    <w:rsid w:val="00874687"/>
    <w:rsid w:val="00874697"/>
    <w:rsid w:val="008746C7"/>
    <w:rsid w:val="0087470E"/>
    <w:rsid w:val="00874759"/>
    <w:rsid w:val="008747C9"/>
    <w:rsid w:val="00874813"/>
    <w:rsid w:val="00874880"/>
    <w:rsid w:val="008748D0"/>
    <w:rsid w:val="00874917"/>
    <w:rsid w:val="00874A2B"/>
    <w:rsid w:val="00874B0A"/>
    <w:rsid w:val="00874B31"/>
    <w:rsid w:val="00874B5D"/>
    <w:rsid w:val="00874B66"/>
    <w:rsid w:val="00874BD2"/>
    <w:rsid w:val="00874D7A"/>
    <w:rsid w:val="00874DD0"/>
    <w:rsid w:val="00874DE4"/>
    <w:rsid w:val="00874E27"/>
    <w:rsid w:val="00874F19"/>
    <w:rsid w:val="00874F44"/>
    <w:rsid w:val="00874F5C"/>
    <w:rsid w:val="00874F6E"/>
    <w:rsid w:val="008750AE"/>
    <w:rsid w:val="008750B7"/>
    <w:rsid w:val="00875139"/>
    <w:rsid w:val="00875238"/>
    <w:rsid w:val="00875251"/>
    <w:rsid w:val="00875253"/>
    <w:rsid w:val="008752BC"/>
    <w:rsid w:val="008752BD"/>
    <w:rsid w:val="00875314"/>
    <w:rsid w:val="0087546A"/>
    <w:rsid w:val="008755DF"/>
    <w:rsid w:val="008755EA"/>
    <w:rsid w:val="0087569B"/>
    <w:rsid w:val="008756A0"/>
    <w:rsid w:val="008757C9"/>
    <w:rsid w:val="008757CF"/>
    <w:rsid w:val="008757D4"/>
    <w:rsid w:val="008759A5"/>
    <w:rsid w:val="00875A27"/>
    <w:rsid w:val="00875AB7"/>
    <w:rsid w:val="00875B92"/>
    <w:rsid w:val="00875BE3"/>
    <w:rsid w:val="00875C92"/>
    <w:rsid w:val="00875CE4"/>
    <w:rsid w:val="00875D31"/>
    <w:rsid w:val="00875D60"/>
    <w:rsid w:val="00875DF1"/>
    <w:rsid w:val="00875E31"/>
    <w:rsid w:val="00875EAC"/>
    <w:rsid w:val="00875FAF"/>
    <w:rsid w:val="00876048"/>
    <w:rsid w:val="0087604F"/>
    <w:rsid w:val="00876051"/>
    <w:rsid w:val="008760BF"/>
    <w:rsid w:val="00876102"/>
    <w:rsid w:val="00876120"/>
    <w:rsid w:val="0087613E"/>
    <w:rsid w:val="0087613F"/>
    <w:rsid w:val="008761B9"/>
    <w:rsid w:val="00876214"/>
    <w:rsid w:val="008764EB"/>
    <w:rsid w:val="00876545"/>
    <w:rsid w:val="00876576"/>
    <w:rsid w:val="00876617"/>
    <w:rsid w:val="008767CE"/>
    <w:rsid w:val="00876873"/>
    <w:rsid w:val="008768C9"/>
    <w:rsid w:val="008768D1"/>
    <w:rsid w:val="00876948"/>
    <w:rsid w:val="008769BD"/>
    <w:rsid w:val="008769F1"/>
    <w:rsid w:val="00876A0A"/>
    <w:rsid w:val="00876A25"/>
    <w:rsid w:val="00876A86"/>
    <w:rsid w:val="00876AB8"/>
    <w:rsid w:val="00876AE0"/>
    <w:rsid w:val="00876C9C"/>
    <w:rsid w:val="00876CB0"/>
    <w:rsid w:val="00876CF3"/>
    <w:rsid w:val="00876D5F"/>
    <w:rsid w:val="00876D8D"/>
    <w:rsid w:val="0087703E"/>
    <w:rsid w:val="0087706B"/>
    <w:rsid w:val="008770A9"/>
    <w:rsid w:val="008770DE"/>
    <w:rsid w:val="00877142"/>
    <w:rsid w:val="00877145"/>
    <w:rsid w:val="00877194"/>
    <w:rsid w:val="00877280"/>
    <w:rsid w:val="0087728F"/>
    <w:rsid w:val="008772AA"/>
    <w:rsid w:val="008772D4"/>
    <w:rsid w:val="008772E6"/>
    <w:rsid w:val="008774A8"/>
    <w:rsid w:val="00877597"/>
    <w:rsid w:val="008775A7"/>
    <w:rsid w:val="008775FD"/>
    <w:rsid w:val="00877615"/>
    <w:rsid w:val="00877632"/>
    <w:rsid w:val="00877653"/>
    <w:rsid w:val="00877683"/>
    <w:rsid w:val="008776F6"/>
    <w:rsid w:val="00877868"/>
    <w:rsid w:val="00877869"/>
    <w:rsid w:val="008778A2"/>
    <w:rsid w:val="008778B6"/>
    <w:rsid w:val="0087790A"/>
    <w:rsid w:val="00877927"/>
    <w:rsid w:val="0087792F"/>
    <w:rsid w:val="00877985"/>
    <w:rsid w:val="0087799C"/>
    <w:rsid w:val="008779A4"/>
    <w:rsid w:val="00877A9C"/>
    <w:rsid w:val="00877ABA"/>
    <w:rsid w:val="00877AF0"/>
    <w:rsid w:val="00877B2B"/>
    <w:rsid w:val="00877B44"/>
    <w:rsid w:val="00877B6D"/>
    <w:rsid w:val="00877BEA"/>
    <w:rsid w:val="00877BF6"/>
    <w:rsid w:val="00877BF8"/>
    <w:rsid w:val="00877C7B"/>
    <w:rsid w:val="00877CAB"/>
    <w:rsid w:val="00877CC6"/>
    <w:rsid w:val="00877D0D"/>
    <w:rsid w:val="00877D5B"/>
    <w:rsid w:val="00877D65"/>
    <w:rsid w:val="00877DAC"/>
    <w:rsid w:val="00877DF8"/>
    <w:rsid w:val="00877E89"/>
    <w:rsid w:val="00877F11"/>
    <w:rsid w:val="00880011"/>
    <w:rsid w:val="008800A8"/>
    <w:rsid w:val="008800B0"/>
    <w:rsid w:val="008800F6"/>
    <w:rsid w:val="00880130"/>
    <w:rsid w:val="0088015C"/>
    <w:rsid w:val="008801CF"/>
    <w:rsid w:val="00880208"/>
    <w:rsid w:val="00880298"/>
    <w:rsid w:val="008802B1"/>
    <w:rsid w:val="0088032A"/>
    <w:rsid w:val="0088041E"/>
    <w:rsid w:val="00880459"/>
    <w:rsid w:val="008804B8"/>
    <w:rsid w:val="00880533"/>
    <w:rsid w:val="00880569"/>
    <w:rsid w:val="008805D5"/>
    <w:rsid w:val="00880611"/>
    <w:rsid w:val="008806F2"/>
    <w:rsid w:val="008807AC"/>
    <w:rsid w:val="008808DE"/>
    <w:rsid w:val="00880910"/>
    <w:rsid w:val="008809FF"/>
    <w:rsid w:val="00880AB7"/>
    <w:rsid w:val="00880B32"/>
    <w:rsid w:val="00880BA7"/>
    <w:rsid w:val="00880BCA"/>
    <w:rsid w:val="00880C4E"/>
    <w:rsid w:val="00880C7E"/>
    <w:rsid w:val="00880CC1"/>
    <w:rsid w:val="00880CFF"/>
    <w:rsid w:val="00880D0B"/>
    <w:rsid w:val="00880D84"/>
    <w:rsid w:val="00880DBC"/>
    <w:rsid w:val="00880DD8"/>
    <w:rsid w:val="00880DE5"/>
    <w:rsid w:val="00880E6B"/>
    <w:rsid w:val="00880E87"/>
    <w:rsid w:val="00880EF3"/>
    <w:rsid w:val="00880FCA"/>
    <w:rsid w:val="00881026"/>
    <w:rsid w:val="0088102E"/>
    <w:rsid w:val="00881041"/>
    <w:rsid w:val="00881060"/>
    <w:rsid w:val="008810E1"/>
    <w:rsid w:val="00881109"/>
    <w:rsid w:val="008811C3"/>
    <w:rsid w:val="00881207"/>
    <w:rsid w:val="00881269"/>
    <w:rsid w:val="0088127E"/>
    <w:rsid w:val="008812AA"/>
    <w:rsid w:val="0088136B"/>
    <w:rsid w:val="00881377"/>
    <w:rsid w:val="00881390"/>
    <w:rsid w:val="0088141C"/>
    <w:rsid w:val="00881422"/>
    <w:rsid w:val="00881490"/>
    <w:rsid w:val="008815CC"/>
    <w:rsid w:val="008815DC"/>
    <w:rsid w:val="008815F6"/>
    <w:rsid w:val="00881622"/>
    <w:rsid w:val="008816A8"/>
    <w:rsid w:val="008817A6"/>
    <w:rsid w:val="00881829"/>
    <w:rsid w:val="008818FD"/>
    <w:rsid w:val="00881949"/>
    <w:rsid w:val="00881953"/>
    <w:rsid w:val="0088196C"/>
    <w:rsid w:val="00881986"/>
    <w:rsid w:val="00881BAD"/>
    <w:rsid w:val="00881BC9"/>
    <w:rsid w:val="00881C91"/>
    <w:rsid w:val="00881DB9"/>
    <w:rsid w:val="00881ECB"/>
    <w:rsid w:val="00881F01"/>
    <w:rsid w:val="00881F6A"/>
    <w:rsid w:val="00881F92"/>
    <w:rsid w:val="00881FC6"/>
    <w:rsid w:val="00882002"/>
    <w:rsid w:val="0088203E"/>
    <w:rsid w:val="00882099"/>
    <w:rsid w:val="00882111"/>
    <w:rsid w:val="008821BE"/>
    <w:rsid w:val="008821C3"/>
    <w:rsid w:val="0088225A"/>
    <w:rsid w:val="008822E8"/>
    <w:rsid w:val="008822FF"/>
    <w:rsid w:val="0088230E"/>
    <w:rsid w:val="0088233E"/>
    <w:rsid w:val="0088234C"/>
    <w:rsid w:val="00882350"/>
    <w:rsid w:val="008823A6"/>
    <w:rsid w:val="00882504"/>
    <w:rsid w:val="0088256E"/>
    <w:rsid w:val="0088257F"/>
    <w:rsid w:val="008826CD"/>
    <w:rsid w:val="00882762"/>
    <w:rsid w:val="00882867"/>
    <w:rsid w:val="00882868"/>
    <w:rsid w:val="00882911"/>
    <w:rsid w:val="0088292B"/>
    <w:rsid w:val="00882964"/>
    <w:rsid w:val="00882ADA"/>
    <w:rsid w:val="00882B13"/>
    <w:rsid w:val="00882B98"/>
    <w:rsid w:val="00882BAC"/>
    <w:rsid w:val="00882C50"/>
    <w:rsid w:val="00882CAF"/>
    <w:rsid w:val="00882E3E"/>
    <w:rsid w:val="00882F9C"/>
    <w:rsid w:val="00882FAD"/>
    <w:rsid w:val="00883088"/>
    <w:rsid w:val="008830E1"/>
    <w:rsid w:val="00883161"/>
    <w:rsid w:val="00883164"/>
    <w:rsid w:val="00883192"/>
    <w:rsid w:val="008831E0"/>
    <w:rsid w:val="008831FA"/>
    <w:rsid w:val="00883204"/>
    <w:rsid w:val="0088325D"/>
    <w:rsid w:val="00883294"/>
    <w:rsid w:val="008833C8"/>
    <w:rsid w:val="008833E9"/>
    <w:rsid w:val="0088345A"/>
    <w:rsid w:val="00883502"/>
    <w:rsid w:val="00883562"/>
    <w:rsid w:val="00883645"/>
    <w:rsid w:val="00883686"/>
    <w:rsid w:val="00883889"/>
    <w:rsid w:val="00883910"/>
    <w:rsid w:val="00883913"/>
    <w:rsid w:val="0088394F"/>
    <w:rsid w:val="00883988"/>
    <w:rsid w:val="008839CF"/>
    <w:rsid w:val="008839DD"/>
    <w:rsid w:val="00883A04"/>
    <w:rsid w:val="00883A31"/>
    <w:rsid w:val="00883B64"/>
    <w:rsid w:val="00883B6D"/>
    <w:rsid w:val="00883B8C"/>
    <w:rsid w:val="00883C32"/>
    <w:rsid w:val="00883C7A"/>
    <w:rsid w:val="00883D80"/>
    <w:rsid w:val="00883E81"/>
    <w:rsid w:val="00883F17"/>
    <w:rsid w:val="00883F2E"/>
    <w:rsid w:val="00883FBE"/>
    <w:rsid w:val="00883FEF"/>
    <w:rsid w:val="0088404A"/>
    <w:rsid w:val="008841C5"/>
    <w:rsid w:val="00884200"/>
    <w:rsid w:val="008842B9"/>
    <w:rsid w:val="008842D8"/>
    <w:rsid w:val="00884499"/>
    <w:rsid w:val="00884563"/>
    <w:rsid w:val="008845C4"/>
    <w:rsid w:val="008845E7"/>
    <w:rsid w:val="00884623"/>
    <w:rsid w:val="00884706"/>
    <w:rsid w:val="00884731"/>
    <w:rsid w:val="00884761"/>
    <w:rsid w:val="00884788"/>
    <w:rsid w:val="008847BB"/>
    <w:rsid w:val="008847F9"/>
    <w:rsid w:val="00884860"/>
    <w:rsid w:val="0088496A"/>
    <w:rsid w:val="008849D7"/>
    <w:rsid w:val="00884A13"/>
    <w:rsid w:val="00884A2D"/>
    <w:rsid w:val="00884AAD"/>
    <w:rsid w:val="00884C01"/>
    <w:rsid w:val="00884D27"/>
    <w:rsid w:val="00884DCA"/>
    <w:rsid w:val="00884F12"/>
    <w:rsid w:val="00884F33"/>
    <w:rsid w:val="00885032"/>
    <w:rsid w:val="008850C9"/>
    <w:rsid w:val="0088514F"/>
    <w:rsid w:val="00885157"/>
    <w:rsid w:val="008851B3"/>
    <w:rsid w:val="008851F1"/>
    <w:rsid w:val="00885230"/>
    <w:rsid w:val="008852AD"/>
    <w:rsid w:val="008852DE"/>
    <w:rsid w:val="00885325"/>
    <w:rsid w:val="0088534B"/>
    <w:rsid w:val="00885443"/>
    <w:rsid w:val="008854C8"/>
    <w:rsid w:val="00885578"/>
    <w:rsid w:val="008855A7"/>
    <w:rsid w:val="00885692"/>
    <w:rsid w:val="0088569C"/>
    <w:rsid w:val="008856AC"/>
    <w:rsid w:val="00885703"/>
    <w:rsid w:val="00885722"/>
    <w:rsid w:val="008858E7"/>
    <w:rsid w:val="0088590A"/>
    <w:rsid w:val="0088591F"/>
    <w:rsid w:val="008859DA"/>
    <w:rsid w:val="00885A4B"/>
    <w:rsid w:val="00885A7E"/>
    <w:rsid w:val="00885B1E"/>
    <w:rsid w:val="00885BB9"/>
    <w:rsid w:val="00885C06"/>
    <w:rsid w:val="00885CA2"/>
    <w:rsid w:val="00885D75"/>
    <w:rsid w:val="00885F7E"/>
    <w:rsid w:val="00885FAB"/>
    <w:rsid w:val="0088602D"/>
    <w:rsid w:val="00886055"/>
    <w:rsid w:val="008861E7"/>
    <w:rsid w:val="00886223"/>
    <w:rsid w:val="0088624D"/>
    <w:rsid w:val="0088638E"/>
    <w:rsid w:val="008863B9"/>
    <w:rsid w:val="008864AD"/>
    <w:rsid w:val="00886608"/>
    <w:rsid w:val="0088667E"/>
    <w:rsid w:val="0088671A"/>
    <w:rsid w:val="0088675F"/>
    <w:rsid w:val="00886785"/>
    <w:rsid w:val="008867D4"/>
    <w:rsid w:val="00886815"/>
    <w:rsid w:val="0088688C"/>
    <w:rsid w:val="00886A05"/>
    <w:rsid w:val="00886AAC"/>
    <w:rsid w:val="00886AD0"/>
    <w:rsid w:val="00886B86"/>
    <w:rsid w:val="00886BAF"/>
    <w:rsid w:val="00886BD7"/>
    <w:rsid w:val="00886BE1"/>
    <w:rsid w:val="00886C5A"/>
    <w:rsid w:val="00886D1C"/>
    <w:rsid w:val="00886D4F"/>
    <w:rsid w:val="00886DC1"/>
    <w:rsid w:val="00886E18"/>
    <w:rsid w:val="00886E8F"/>
    <w:rsid w:val="00886EE8"/>
    <w:rsid w:val="00886F23"/>
    <w:rsid w:val="00886FB0"/>
    <w:rsid w:val="00886FCC"/>
    <w:rsid w:val="00886FEB"/>
    <w:rsid w:val="008870C9"/>
    <w:rsid w:val="008870D2"/>
    <w:rsid w:val="00887136"/>
    <w:rsid w:val="0088716F"/>
    <w:rsid w:val="00887177"/>
    <w:rsid w:val="0088718D"/>
    <w:rsid w:val="008871A1"/>
    <w:rsid w:val="00887267"/>
    <w:rsid w:val="008873B6"/>
    <w:rsid w:val="008874A5"/>
    <w:rsid w:val="008874B7"/>
    <w:rsid w:val="00887531"/>
    <w:rsid w:val="0088757E"/>
    <w:rsid w:val="0088759B"/>
    <w:rsid w:val="008875A9"/>
    <w:rsid w:val="008875D2"/>
    <w:rsid w:val="00887639"/>
    <w:rsid w:val="00887777"/>
    <w:rsid w:val="00887808"/>
    <w:rsid w:val="0088783D"/>
    <w:rsid w:val="00887865"/>
    <w:rsid w:val="00887877"/>
    <w:rsid w:val="008878BC"/>
    <w:rsid w:val="008878C0"/>
    <w:rsid w:val="008879E7"/>
    <w:rsid w:val="00887AD9"/>
    <w:rsid w:val="00887CA6"/>
    <w:rsid w:val="00887CC5"/>
    <w:rsid w:val="00887CCA"/>
    <w:rsid w:val="00887CD7"/>
    <w:rsid w:val="00887D6D"/>
    <w:rsid w:val="00887E9C"/>
    <w:rsid w:val="00887EE7"/>
    <w:rsid w:val="00887EFF"/>
    <w:rsid w:val="00887F1C"/>
    <w:rsid w:val="00887F74"/>
    <w:rsid w:val="00890081"/>
    <w:rsid w:val="00890097"/>
    <w:rsid w:val="008900C1"/>
    <w:rsid w:val="00890100"/>
    <w:rsid w:val="00890101"/>
    <w:rsid w:val="00890140"/>
    <w:rsid w:val="0089023C"/>
    <w:rsid w:val="008902D5"/>
    <w:rsid w:val="0089042A"/>
    <w:rsid w:val="00890493"/>
    <w:rsid w:val="008904EB"/>
    <w:rsid w:val="00890505"/>
    <w:rsid w:val="00890522"/>
    <w:rsid w:val="00890532"/>
    <w:rsid w:val="00890586"/>
    <w:rsid w:val="008905FE"/>
    <w:rsid w:val="00890680"/>
    <w:rsid w:val="008906E4"/>
    <w:rsid w:val="0089083B"/>
    <w:rsid w:val="0089085A"/>
    <w:rsid w:val="008908B2"/>
    <w:rsid w:val="00890975"/>
    <w:rsid w:val="008909D6"/>
    <w:rsid w:val="00890A3D"/>
    <w:rsid w:val="00890AD9"/>
    <w:rsid w:val="00890B58"/>
    <w:rsid w:val="00890B72"/>
    <w:rsid w:val="00890CC7"/>
    <w:rsid w:val="00890D42"/>
    <w:rsid w:val="00890E52"/>
    <w:rsid w:val="00890E64"/>
    <w:rsid w:val="00890E73"/>
    <w:rsid w:val="00890EFD"/>
    <w:rsid w:val="00890F44"/>
    <w:rsid w:val="00890F4D"/>
    <w:rsid w:val="00890F55"/>
    <w:rsid w:val="00890F9C"/>
    <w:rsid w:val="00890FAC"/>
    <w:rsid w:val="0089100B"/>
    <w:rsid w:val="008910C6"/>
    <w:rsid w:val="00891213"/>
    <w:rsid w:val="0089121D"/>
    <w:rsid w:val="008912DF"/>
    <w:rsid w:val="00891313"/>
    <w:rsid w:val="0089132F"/>
    <w:rsid w:val="0089134A"/>
    <w:rsid w:val="008913BC"/>
    <w:rsid w:val="008913CE"/>
    <w:rsid w:val="0089140E"/>
    <w:rsid w:val="0089142F"/>
    <w:rsid w:val="008914C0"/>
    <w:rsid w:val="008915CA"/>
    <w:rsid w:val="0089162A"/>
    <w:rsid w:val="00891692"/>
    <w:rsid w:val="008916D8"/>
    <w:rsid w:val="0089171F"/>
    <w:rsid w:val="0089175C"/>
    <w:rsid w:val="00891766"/>
    <w:rsid w:val="008917DD"/>
    <w:rsid w:val="0089181E"/>
    <w:rsid w:val="00891844"/>
    <w:rsid w:val="0089187E"/>
    <w:rsid w:val="008918EA"/>
    <w:rsid w:val="0089191F"/>
    <w:rsid w:val="00891952"/>
    <w:rsid w:val="0089199B"/>
    <w:rsid w:val="008919FB"/>
    <w:rsid w:val="00891A0F"/>
    <w:rsid w:val="00891A23"/>
    <w:rsid w:val="00891A74"/>
    <w:rsid w:val="00891AF6"/>
    <w:rsid w:val="00891B22"/>
    <w:rsid w:val="00891B7D"/>
    <w:rsid w:val="00891B97"/>
    <w:rsid w:val="00891B9C"/>
    <w:rsid w:val="00891BDB"/>
    <w:rsid w:val="00891BF1"/>
    <w:rsid w:val="00891C72"/>
    <w:rsid w:val="00891D0F"/>
    <w:rsid w:val="00891D71"/>
    <w:rsid w:val="00891DF0"/>
    <w:rsid w:val="00891F4E"/>
    <w:rsid w:val="00891F4F"/>
    <w:rsid w:val="0089204C"/>
    <w:rsid w:val="0089205E"/>
    <w:rsid w:val="008920BC"/>
    <w:rsid w:val="008920F5"/>
    <w:rsid w:val="00892153"/>
    <w:rsid w:val="0089218F"/>
    <w:rsid w:val="008921B3"/>
    <w:rsid w:val="008921E1"/>
    <w:rsid w:val="00892250"/>
    <w:rsid w:val="0089233F"/>
    <w:rsid w:val="0089236F"/>
    <w:rsid w:val="00892444"/>
    <w:rsid w:val="008925B5"/>
    <w:rsid w:val="00892744"/>
    <w:rsid w:val="008927BE"/>
    <w:rsid w:val="008928EC"/>
    <w:rsid w:val="00892954"/>
    <w:rsid w:val="008929D7"/>
    <w:rsid w:val="00892A49"/>
    <w:rsid w:val="00892AEF"/>
    <w:rsid w:val="00892AFA"/>
    <w:rsid w:val="00892B3A"/>
    <w:rsid w:val="00892C24"/>
    <w:rsid w:val="00892CF1"/>
    <w:rsid w:val="00892EAB"/>
    <w:rsid w:val="00892FFE"/>
    <w:rsid w:val="00893068"/>
    <w:rsid w:val="00893141"/>
    <w:rsid w:val="008931C3"/>
    <w:rsid w:val="00893218"/>
    <w:rsid w:val="00893220"/>
    <w:rsid w:val="0089322C"/>
    <w:rsid w:val="00893293"/>
    <w:rsid w:val="008932B8"/>
    <w:rsid w:val="008932CF"/>
    <w:rsid w:val="00893341"/>
    <w:rsid w:val="008933FD"/>
    <w:rsid w:val="0089342C"/>
    <w:rsid w:val="0089354F"/>
    <w:rsid w:val="00893609"/>
    <w:rsid w:val="00893630"/>
    <w:rsid w:val="00893658"/>
    <w:rsid w:val="0089365B"/>
    <w:rsid w:val="00893682"/>
    <w:rsid w:val="00893747"/>
    <w:rsid w:val="00893759"/>
    <w:rsid w:val="0089376F"/>
    <w:rsid w:val="008937D6"/>
    <w:rsid w:val="008937DC"/>
    <w:rsid w:val="008937E2"/>
    <w:rsid w:val="00893881"/>
    <w:rsid w:val="008938E2"/>
    <w:rsid w:val="00893901"/>
    <w:rsid w:val="008939DC"/>
    <w:rsid w:val="00893A03"/>
    <w:rsid w:val="00893B44"/>
    <w:rsid w:val="00893B49"/>
    <w:rsid w:val="00893BEE"/>
    <w:rsid w:val="00893BFE"/>
    <w:rsid w:val="00893C26"/>
    <w:rsid w:val="00893CA4"/>
    <w:rsid w:val="00893E08"/>
    <w:rsid w:val="00893E1E"/>
    <w:rsid w:val="00893E21"/>
    <w:rsid w:val="00893E3B"/>
    <w:rsid w:val="00893EDE"/>
    <w:rsid w:val="00893F58"/>
    <w:rsid w:val="00894066"/>
    <w:rsid w:val="008940FD"/>
    <w:rsid w:val="00894104"/>
    <w:rsid w:val="008941EA"/>
    <w:rsid w:val="00894225"/>
    <w:rsid w:val="0089429F"/>
    <w:rsid w:val="008942E4"/>
    <w:rsid w:val="008942E5"/>
    <w:rsid w:val="008942ED"/>
    <w:rsid w:val="00894382"/>
    <w:rsid w:val="008944B8"/>
    <w:rsid w:val="0089459D"/>
    <w:rsid w:val="008946AB"/>
    <w:rsid w:val="008946E1"/>
    <w:rsid w:val="00894793"/>
    <w:rsid w:val="00894843"/>
    <w:rsid w:val="008948C6"/>
    <w:rsid w:val="008949AA"/>
    <w:rsid w:val="008949BE"/>
    <w:rsid w:val="00894A13"/>
    <w:rsid w:val="00894B27"/>
    <w:rsid w:val="00894BED"/>
    <w:rsid w:val="00894BF2"/>
    <w:rsid w:val="00894C1C"/>
    <w:rsid w:val="00894C5E"/>
    <w:rsid w:val="00894D26"/>
    <w:rsid w:val="00894D39"/>
    <w:rsid w:val="00894E78"/>
    <w:rsid w:val="00894EAA"/>
    <w:rsid w:val="008950D6"/>
    <w:rsid w:val="008950EE"/>
    <w:rsid w:val="008950F4"/>
    <w:rsid w:val="0089510F"/>
    <w:rsid w:val="00895179"/>
    <w:rsid w:val="008951C4"/>
    <w:rsid w:val="008952D7"/>
    <w:rsid w:val="008953AB"/>
    <w:rsid w:val="00895408"/>
    <w:rsid w:val="008954B8"/>
    <w:rsid w:val="008954F6"/>
    <w:rsid w:val="0089555E"/>
    <w:rsid w:val="0089555F"/>
    <w:rsid w:val="0089559D"/>
    <w:rsid w:val="008955E4"/>
    <w:rsid w:val="00895767"/>
    <w:rsid w:val="008957B0"/>
    <w:rsid w:val="008957B9"/>
    <w:rsid w:val="008957D4"/>
    <w:rsid w:val="008958AB"/>
    <w:rsid w:val="00895915"/>
    <w:rsid w:val="0089595D"/>
    <w:rsid w:val="00895991"/>
    <w:rsid w:val="008959C8"/>
    <w:rsid w:val="008959DE"/>
    <w:rsid w:val="00895A07"/>
    <w:rsid w:val="00895A86"/>
    <w:rsid w:val="00895ACC"/>
    <w:rsid w:val="00895B47"/>
    <w:rsid w:val="00895BDC"/>
    <w:rsid w:val="00895BFD"/>
    <w:rsid w:val="00895C4E"/>
    <w:rsid w:val="00895C71"/>
    <w:rsid w:val="00895C7D"/>
    <w:rsid w:val="00895CC6"/>
    <w:rsid w:val="00895CEA"/>
    <w:rsid w:val="00895D38"/>
    <w:rsid w:val="00895F72"/>
    <w:rsid w:val="008960E5"/>
    <w:rsid w:val="00896138"/>
    <w:rsid w:val="00896196"/>
    <w:rsid w:val="008961A8"/>
    <w:rsid w:val="0089626B"/>
    <w:rsid w:val="0089629D"/>
    <w:rsid w:val="008962C8"/>
    <w:rsid w:val="00896348"/>
    <w:rsid w:val="00896390"/>
    <w:rsid w:val="008963A1"/>
    <w:rsid w:val="008963FD"/>
    <w:rsid w:val="0089644B"/>
    <w:rsid w:val="00896547"/>
    <w:rsid w:val="008965E4"/>
    <w:rsid w:val="008965EA"/>
    <w:rsid w:val="00896634"/>
    <w:rsid w:val="0089664A"/>
    <w:rsid w:val="008966F5"/>
    <w:rsid w:val="00896746"/>
    <w:rsid w:val="008967C0"/>
    <w:rsid w:val="0089686B"/>
    <w:rsid w:val="0089692B"/>
    <w:rsid w:val="00896971"/>
    <w:rsid w:val="0089699E"/>
    <w:rsid w:val="00896AA3"/>
    <w:rsid w:val="00896AE0"/>
    <w:rsid w:val="00896B47"/>
    <w:rsid w:val="00896B6A"/>
    <w:rsid w:val="00896C8D"/>
    <w:rsid w:val="00896D1C"/>
    <w:rsid w:val="00896D32"/>
    <w:rsid w:val="00896D44"/>
    <w:rsid w:val="00896D91"/>
    <w:rsid w:val="00896DAF"/>
    <w:rsid w:val="00896DF1"/>
    <w:rsid w:val="00896E38"/>
    <w:rsid w:val="00896FF5"/>
    <w:rsid w:val="0089709E"/>
    <w:rsid w:val="008971D6"/>
    <w:rsid w:val="0089729A"/>
    <w:rsid w:val="008972FC"/>
    <w:rsid w:val="0089738C"/>
    <w:rsid w:val="008973D9"/>
    <w:rsid w:val="00897472"/>
    <w:rsid w:val="0089747C"/>
    <w:rsid w:val="00897489"/>
    <w:rsid w:val="00897527"/>
    <w:rsid w:val="008975A2"/>
    <w:rsid w:val="008975F2"/>
    <w:rsid w:val="008975F7"/>
    <w:rsid w:val="008976AA"/>
    <w:rsid w:val="00897718"/>
    <w:rsid w:val="00897759"/>
    <w:rsid w:val="008977AC"/>
    <w:rsid w:val="008977B9"/>
    <w:rsid w:val="00897889"/>
    <w:rsid w:val="00897910"/>
    <w:rsid w:val="00897936"/>
    <w:rsid w:val="0089793B"/>
    <w:rsid w:val="0089794B"/>
    <w:rsid w:val="008979A9"/>
    <w:rsid w:val="008979EA"/>
    <w:rsid w:val="008979F2"/>
    <w:rsid w:val="00897A48"/>
    <w:rsid w:val="00897B2D"/>
    <w:rsid w:val="00897C70"/>
    <w:rsid w:val="00897C81"/>
    <w:rsid w:val="00897CDB"/>
    <w:rsid w:val="00897D20"/>
    <w:rsid w:val="00897D72"/>
    <w:rsid w:val="00897E2B"/>
    <w:rsid w:val="00897E40"/>
    <w:rsid w:val="00897E52"/>
    <w:rsid w:val="00897EBD"/>
    <w:rsid w:val="00897EC3"/>
    <w:rsid w:val="00897F73"/>
    <w:rsid w:val="00897FB6"/>
    <w:rsid w:val="00897FD5"/>
    <w:rsid w:val="008A005B"/>
    <w:rsid w:val="008A0304"/>
    <w:rsid w:val="008A0417"/>
    <w:rsid w:val="008A04D0"/>
    <w:rsid w:val="008A0509"/>
    <w:rsid w:val="008A05B1"/>
    <w:rsid w:val="008A05E0"/>
    <w:rsid w:val="008A0683"/>
    <w:rsid w:val="008A0698"/>
    <w:rsid w:val="008A06D6"/>
    <w:rsid w:val="008A070F"/>
    <w:rsid w:val="008A0731"/>
    <w:rsid w:val="008A0746"/>
    <w:rsid w:val="008A0775"/>
    <w:rsid w:val="008A0901"/>
    <w:rsid w:val="008A0950"/>
    <w:rsid w:val="008A09CE"/>
    <w:rsid w:val="008A0A01"/>
    <w:rsid w:val="008A0A37"/>
    <w:rsid w:val="008A0A3A"/>
    <w:rsid w:val="008A0A65"/>
    <w:rsid w:val="008A0B18"/>
    <w:rsid w:val="008A0BC5"/>
    <w:rsid w:val="008A0BF3"/>
    <w:rsid w:val="008A0C17"/>
    <w:rsid w:val="008A0CAA"/>
    <w:rsid w:val="008A0D87"/>
    <w:rsid w:val="008A0DAA"/>
    <w:rsid w:val="008A0DD5"/>
    <w:rsid w:val="008A0DDB"/>
    <w:rsid w:val="008A0F5F"/>
    <w:rsid w:val="008A0FAF"/>
    <w:rsid w:val="008A0FC4"/>
    <w:rsid w:val="008A103E"/>
    <w:rsid w:val="008A10D5"/>
    <w:rsid w:val="008A129F"/>
    <w:rsid w:val="008A12D1"/>
    <w:rsid w:val="008A1347"/>
    <w:rsid w:val="008A1443"/>
    <w:rsid w:val="008A159B"/>
    <w:rsid w:val="008A161D"/>
    <w:rsid w:val="008A1681"/>
    <w:rsid w:val="008A169C"/>
    <w:rsid w:val="008A16D4"/>
    <w:rsid w:val="008A16F3"/>
    <w:rsid w:val="008A177D"/>
    <w:rsid w:val="008A17E9"/>
    <w:rsid w:val="008A1806"/>
    <w:rsid w:val="008A185B"/>
    <w:rsid w:val="008A18AC"/>
    <w:rsid w:val="008A1975"/>
    <w:rsid w:val="008A1990"/>
    <w:rsid w:val="008A19AB"/>
    <w:rsid w:val="008A1A75"/>
    <w:rsid w:val="008A1AB7"/>
    <w:rsid w:val="008A1AD0"/>
    <w:rsid w:val="008A1AD9"/>
    <w:rsid w:val="008A1B02"/>
    <w:rsid w:val="008A1B4E"/>
    <w:rsid w:val="008A1BC1"/>
    <w:rsid w:val="008A1BCA"/>
    <w:rsid w:val="008A1C1E"/>
    <w:rsid w:val="008A1C6C"/>
    <w:rsid w:val="008A1C8A"/>
    <w:rsid w:val="008A1CA3"/>
    <w:rsid w:val="008A1CAD"/>
    <w:rsid w:val="008A1DD1"/>
    <w:rsid w:val="008A1E02"/>
    <w:rsid w:val="008A1E2F"/>
    <w:rsid w:val="008A1E82"/>
    <w:rsid w:val="008A1E8A"/>
    <w:rsid w:val="008A1F61"/>
    <w:rsid w:val="008A1F6D"/>
    <w:rsid w:val="008A1FBA"/>
    <w:rsid w:val="008A1FDE"/>
    <w:rsid w:val="008A206E"/>
    <w:rsid w:val="008A2073"/>
    <w:rsid w:val="008A20CE"/>
    <w:rsid w:val="008A2100"/>
    <w:rsid w:val="008A22BD"/>
    <w:rsid w:val="008A22ED"/>
    <w:rsid w:val="008A230D"/>
    <w:rsid w:val="008A23E7"/>
    <w:rsid w:val="008A244C"/>
    <w:rsid w:val="008A2454"/>
    <w:rsid w:val="008A24FF"/>
    <w:rsid w:val="008A2602"/>
    <w:rsid w:val="008A263F"/>
    <w:rsid w:val="008A264F"/>
    <w:rsid w:val="008A2688"/>
    <w:rsid w:val="008A26AF"/>
    <w:rsid w:val="008A26CD"/>
    <w:rsid w:val="008A26F8"/>
    <w:rsid w:val="008A273C"/>
    <w:rsid w:val="008A2759"/>
    <w:rsid w:val="008A27D1"/>
    <w:rsid w:val="008A281D"/>
    <w:rsid w:val="008A28EF"/>
    <w:rsid w:val="008A292E"/>
    <w:rsid w:val="008A296D"/>
    <w:rsid w:val="008A2981"/>
    <w:rsid w:val="008A29B4"/>
    <w:rsid w:val="008A2A4E"/>
    <w:rsid w:val="008A2A58"/>
    <w:rsid w:val="008A2B1A"/>
    <w:rsid w:val="008A2BEE"/>
    <w:rsid w:val="008A2C23"/>
    <w:rsid w:val="008A2C4E"/>
    <w:rsid w:val="008A2D09"/>
    <w:rsid w:val="008A2D2F"/>
    <w:rsid w:val="008A2D4B"/>
    <w:rsid w:val="008A2D6D"/>
    <w:rsid w:val="008A2DB4"/>
    <w:rsid w:val="008A2E43"/>
    <w:rsid w:val="008A2E5A"/>
    <w:rsid w:val="008A2E7C"/>
    <w:rsid w:val="008A2F89"/>
    <w:rsid w:val="008A2FC0"/>
    <w:rsid w:val="008A2FC5"/>
    <w:rsid w:val="008A317C"/>
    <w:rsid w:val="008A32D4"/>
    <w:rsid w:val="008A32FA"/>
    <w:rsid w:val="008A338A"/>
    <w:rsid w:val="008A33C3"/>
    <w:rsid w:val="008A3417"/>
    <w:rsid w:val="008A345C"/>
    <w:rsid w:val="008A35AA"/>
    <w:rsid w:val="008A365A"/>
    <w:rsid w:val="008A36A5"/>
    <w:rsid w:val="008A36AE"/>
    <w:rsid w:val="008A3718"/>
    <w:rsid w:val="008A3769"/>
    <w:rsid w:val="008A37B0"/>
    <w:rsid w:val="008A3805"/>
    <w:rsid w:val="008A382E"/>
    <w:rsid w:val="008A3890"/>
    <w:rsid w:val="008A389A"/>
    <w:rsid w:val="008A3900"/>
    <w:rsid w:val="008A39C3"/>
    <w:rsid w:val="008A3AA4"/>
    <w:rsid w:val="008A3BE7"/>
    <w:rsid w:val="008A3BE8"/>
    <w:rsid w:val="008A3CA4"/>
    <w:rsid w:val="008A3DBF"/>
    <w:rsid w:val="008A3F66"/>
    <w:rsid w:val="008A3F7D"/>
    <w:rsid w:val="008A405B"/>
    <w:rsid w:val="008A406D"/>
    <w:rsid w:val="008A408B"/>
    <w:rsid w:val="008A40A3"/>
    <w:rsid w:val="008A4216"/>
    <w:rsid w:val="008A4287"/>
    <w:rsid w:val="008A429B"/>
    <w:rsid w:val="008A4358"/>
    <w:rsid w:val="008A43C5"/>
    <w:rsid w:val="008A43DC"/>
    <w:rsid w:val="008A4477"/>
    <w:rsid w:val="008A44F5"/>
    <w:rsid w:val="008A45C1"/>
    <w:rsid w:val="008A4656"/>
    <w:rsid w:val="008A46AA"/>
    <w:rsid w:val="008A46C5"/>
    <w:rsid w:val="008A46E4"/>
    <w:rsid w:val="008A4749"/>
    <w:rsid w:val="008A4979"/>
    <w:rsid w:val="008A49E0"/>
    <w:rsid w:val="008A4A1D"/>
    <w:rsid w:val="008A4A56"/>
    <w:rsid w:val="008A4B05"/>
    <w:rsid w:val="008A4B15"/>
    <w:rsid w:val="008A4B71"/>
    <w:rsid w:val="008A4B7C"/>
    <w:rsid w:val="008A4BB4"/>
    <w:rsid w:val="008A4C5F"/>
    <w:rsid w:val="008A4D9C"/>
    <w:rsid w:val="008A4DF2"/>
    <w:rsid w:val="008A4E65"/>
    <w:rsid w:val="008A4E9E"/>
    <w:rsid w:val="008A4F3B"/>
    <w:rsid w:val="008A4F70"/>
    <w:rsid w:val="008A4FDD"/>
    <w:rsid w:val="008A508F"/>
    <w:rsid w:val="008A50BC"/>
    <w:rsid w:val="008A5289"/>
    <w:rsid w:val="008A52F2"/>
    <w:rsid w:val="008A52F8"/>
    <w:rsid w:val="008A532C"/>
    <w:rsid w:val="008A535D"/>
    <w:rsid w:val="008A53F4"/>
    <w:rsid w:val="008A54E8"/>
    <w:rsid w:val="008A54F4"/>
    <w:rsid w:val="008A5533"/>
    <w:rsid w:val="008A55F0"/>
    <w:rsid w:val="008A5791"/>
    <w:rsid w:val="008A57BD"/>
    <w:rsid w:val="008A5886"/>
    <w:rsid w:val="008A592E"/>
    <w:rsid w:val="008A5961"/>
    <w:rsid w:val="008A5969"/>
    <w:rsid w:val="008A597C"/>
    <w:rsid w:val="008A59A0"/>
    <w:rsid w:val="008A5A3E"/>
    <w:rsid w:val="008A5A65"/>
    <w:rsid w:val="008A5A98"/>
    <w:rsid w:val="008A5A9A"/>
    <w:rsid w:val="008A5AC7"/>
    <w:rsid w:val="008A5AF5"/>
    <w:rsid w:val="008A5BF5"/>
    <w:rsid w:val="008A5C36"/>
    <w:rsid w:val="008A5CCE"/>
    <w:rsid w:val="008A5D7C"/>
    <w:rsid w:val="008A5DBC"/>
    <w:rsid w:val="008A5E8A"/>
    <w:rsid w:val="008A5F09"/>
    <w:rsid w:val="008A5F16"/>
    <w:rsid w:val="008A5F2F"/>
    <w:rsid w:val="008A603A"/>
    <w:rsid w:val="008A603D"/>
    <w:rsid w:val="008A6048"/>
    <w:rsid w:val="008A60BC"/>
    <w:rsid w:val="008A613E"/>
    <w:rsid w:val="008A6229"/>
    <w:rsid w:val="008A6241"/>
    <w:rsid w:val="008A6339"/>
    <w:rsid w:val="008A6361"/>
    <w:rsid w:val="008A638E"/>
    <w:rsid w:val="008A6485"/>
    <w:rsid w:val="008A64FB"/>
    <w:rsid w:val="008A650C"/>
    <w:rsid w:val="008A6521"/>
    <w:rsid w:val="008A6545"/>
    <w:rsid w:val="008A65B9"/>
    <w:rsid w:val="008A6608"/>
    <w:rsid w:val="008A6634"/>
    <w:rsid w:val="008A66ED"/>
    <w:rsid w:val="008A684A"/>
    <w:rsid w:val="008A68E2"/>
    <w:rsid w:val="008A6933"/>
    <w:rsid w:val="008A6976"/>
    <w:rsid w:val="008A6999"/>
    <w:rsid w:val="008A6A6B"/>
    <w:rsid w:val="008A6BF2"/>
    <w:rsid w:val="008A6C54"/>
    <w:rsid w:val="008A6C93"/>
    <w:rsid w:val="008A6D05"/>
    <w:rsid w:val="008A6DC9"/>
    <w:rsid w:val="008A6DD4"/>
    <w:rsid w:val="008A6F3E"/>
    <w:rsid w:val="008A6F67"/>
    <w:rsid w:val="008A6FCD"/>
    <w:rsid w:val="008A6FD2"/>
    <w:rsid w:val="008A7048"/>
    <w:rsid w:val="008A7099"/>
    <w:rsid w:val="008A70BE"/>
    <w:rsid w:val="008A71C6"/>
    <w:rsid w:val="008A728D"/>
    <w:rsid w:val="008A733F"/>
    <w:rsid w:val="008A74D9"/>
    <w:rsid w:val="008A753E"/>
    <w:rsid w:val="008A76A5"/>
    <w:rsid w:val="008A77B9"/>
    <w:rsid w:val="008A77E7"/>
    <w:rsid w:val="008A7879"/>
    <w:rsid w:val="008A788D"/>
    <w:rsid w:val="008A7927"/>
    <w:rsid w:val="008A79D9"/>
    <w:rsid w:val="008A79DD"/>
    <w:rsid w:val="008A79F6"/>
    <w:rsid w:val="008A79FC"/>
    <w:rsid w:val="008A7A15"/>
    <w:rsid w:val="008A7AAE"/>
    <w:rsid w:val="008A7B19"/>
    <w:rsid w:val="008A7B90"/>
    <w:rsid w:val="008A7BF7"/>
    <w:rsid w:val="008A7DB6"/>
    <w:rsid w:val="008A7DE3"/>
    <w:rsid w:val="008A7DFE"/>
    <w:rsid w:val="008A7E49"/>
    <w:rsid w:val="008B00B4"/>
    <w:rsid w:val="008B014E"/>
    <w:rsid w:val="008B0196"/>
    <w:rsid w:val="008B01C9"/>
    <w:rsid w:val="008B0285"/>
    <w:rsid w:val="008B028E"/>
    <w:rsid w:val="008B02BD"/>
    <w:rsid w:val="008B02EA"/>
    <w:rsid w:val="008B03E5"/>
    <w:rsid w:val="008B0550"/>
    <w:rsid w:val="008B057E"/>
    <w:rsid w:val="008B05C5"/>
    <w:rsid w:val="008B05C6"/>
    <w:rsid w:val="008B05D2"/>
    <w:rsid w:val="008B0653"/>
    <w:rsid w:val="008B0708"/>
    <w:rsid w:val="008B07E4"/>
    <w:rsid w:val="008B081C"/>
    <w:rsid w:val="008B085B"/>
    <w:rsid w:val="008B0867"/>
    <w:rsid w:val="008B086E"/>
    <w:rsid w:val="008B0875"/>
    <w:rsid w:val="008B08B0"/>
    <w:rsid w:val="008B0950"/>
    <w:rsid w:val="008B0AFD"/>
    <w:rsid w:val="008B0B06"/>
    <w:rsid w:val="008B0B1B"/>
    <w:rsid w:val="008B0B88"/>
    <w:rsid w:val="008B0CC3"/>
    <w:rsid w:val="008B0CD8"/>
    <w:rsid w:val="008B0E18"/>
    <w:rsid w:val="008B0E9A"/>
    <w:rsid w:val="008B0F8F"/>
    <w:rsid w:val="008B0FCE"/>
    <w:rsid w:val="008B1076"/>
    <w:rsid w:val="008B1090"/>
    <w:rsid w:val="008B111F"/>
    <w:rsid w:val="008B1170"/>
    <w:rsid w:val="008B1246"/>
    <w:rsid w:val="008B126E"/>
    <w:rsid w:val="008B12DA"/>
    <w:rsid w:val="008B12E2"/>
    <w:rsid w:val="008B130F"/>
    <w:rsid w:val="008B13D1"/>
    <w:rsid w:val="008B13FB"/>
    <w:rsid w:val="008B1409"/>
    <w:rsid w:val="008B1437"/>
    <w:rsid w:val="008B1443"/>
    <w:rsid w:val="008B14A1"/>
    <w:rsid w:val="008B1521"/>
    <w:rsid w:val="008B153D"/>
    <w:rsid w:val="008B16BA"/>
    <w:rsid w:val="008B16FC"/>
    <w:rsid w:val="008B1734"/>
    <w:rsid w:val="008B1816"/>
    <w:rsid w:val="008B182D"/>
    <w:rsid w:val="008B18B2"/>
    <w:rsid w:val="008B18C5"/>
    <w:rsid w:val="008B18F1"/>
    <w:rsid w:val="008B1902"/>
    <w:rsid w:val="008B199E"/>
    <w:rsid w:val="008B19C5"/>
    <w:rsid w:val="008B1A51"/>
    <w:rsid w:val="008B1ABF"/>
    <w:rsid w:val="008B1C12"/>
    <w:rsid w:val="008B1D24"/>
    <w:rsid w:val="008B1DBD"/>
    <w:rsid w:val="008B1DE6"/>
    <w:rsid w:val="008B1E06"/>
    <w:rsid w:val="008B1E61"/>
    <w:rsid w:val="008B1EA0"/>
    <w:rsid w:val="008B1EBE"/>
    <w:rsid w:val="008B1F12"/>
    <w:rsid w:val="008B2045"/>
    <w:rsid w:val="008B205A"/>
    <w:rsid w:val="008B20E5"/>
    <w:rsid w:val="008B2223"/>
    <w:rsid w:val="008B2306"/>
    <w:rsid w:val="008B2321"/>
    <w:rsid w:val="008B2349"/>
    <w:rsid w:val="008B234E"/>
    <w:rsid w:val="008B237D"/>
    <w:rsid w:val="008B2443"/>
    <w:rsid w:val="008B24AC"/>
    <w:rsid w:val="008B2547"/>
    <w:rsid w:val="008B2692"/>
    <w:rsid w:val="008B2764"/>
    <w:rsid w:val="008B2797"/>
    <w:rsid w:val="008B28E8"/>
    <w:rsid w:val="008B2938"/>
    <w:rsid w:val="008B29F5"/>
    <w:rsid w:val="008B2AAE"/>
    <w:rsid w:val="008B2BA0"/>
    <w:rsid w:val="008B2CC1"/>
    <w:rsid w:val="008B2CCB"/>
    <w:rsid w:val="008B2D1F"/>
    <w:rsid w:val="008B2D88"/>
    <w:rsid w:val="008B2D8E"/>
    <w:rsid w:val="008B2DB9"/>
    <w:rsid w:val="008B2E33"/>
    <w:rsid w:val="008B2F95"/>
    <w:rsid w:val="008B3133"/>
    <w:rsid w:val="008B31A9"/>
    <w:rsid w:val="008B31EA"/>
    <w:rsid w:val="008B31F7"/>
    <w:rsid w:val="008B32DB"/>
    <w:rsid w:val="008B3312"/>
    <w:rsid w:val="008B3328"/>
    <w:rsid w:val="008B33AE"/>
    <w:rsid w:val="008B3486"/>
    <w:rsid w:val="008B348E"/>
    <w:rsid w:val="008B356E"/>
    <w:rsid w:val="008B35E7"/>
    <w:rsid w:val="008B3696"/>
    <w:rsid w:val="008B371D"/>
    <w:rsid w:val="008B372A"/>
    <w:rsid w:val="008B3913"/>
    <w:rsid w:val="008B391A"/>
    <w:rsid w:val="008B39BC"/>
    <w:rsid w:val="008B39BE"/>
    <w:rsid w:val="008B3A14"/>
    <w:rsid w:val="008B3A8C"/>
    <w:rsid w:val="008B3B72"/>
    <w:rsid w:val="008B3B98"/>
    <w:rsid w:val="008B3BB9"/>
    <w:rsid w:val="008B3BE2"/>
    <w:rsid w:val="008B3BEB"/>
    <w:rsid w:val="008B3CA8"/>
    <w:rsid w:val="008B3D65"/>
    <w:rsid w:val="008B3DD6"/>
    <w:rsid w:val="008B3E0C"/>
    <w:rsid w:val="008B3E6E"/>
    <w:rsid w:val="008B3E89"/>
    <w:rsid w:val="008B3EAC"/>
    <w:rsid w:val="008B3F8D"/>
    <w:rsid w:val="008B3FCB"/>
    <w:rsid w:val="008B4264"/>
    <w:rsid w:val="008B43E6"/>
    <w:rsid w:val="008B4481"/>
    <w:rsid w:val="008B4488"/>
    <w:rsid w:val="008B44F9"/>
    <w:rsid w:val="008B4587"/>
    <w:rsid w:val="008B470A"/>
    <w:rsid w:val="008B477C"/>
    <w:rsid w:val="008B4798"/>
    <w:rsid w:val="008B47AE"/>
    <w:rsid w:val="008B4807"/>
    <w:rsid w:val="008B4992"/>
    <w:rsid w:val="008B4A90"/>
    <w:rsid w:val="008B4B08"/>
    <w:rsid w:val="008B4B7A"/>
    <w:rsid w:val="008B4C1C"/>
    <w:rsid w:val="008B4C89"/>
    <w:rsid w:val="008B4CFB"/>
    <w:rsid w:val="008B4D0B"/>
    <w:rsid w:val="008B4E28"/>
    <w:rsid w:val="008B4E4F"/>
    <w:rsid w:val="008B4E69"/>
    <w:rsid w:val="008B4EAF"/>
    <w:rsid w:val="008B5011"/>
    <w:rsid w:val="008B509F"/>
    <w:rsid w:val="008B50B1"/>
    <w:rsid w:val="008B50FE"/>
    <w:rsid w:val="008B5172"/>
    <w:rsid w:val="008B51B4"/>
    <w:rsid w:val="008B5311"/>
    <w:rsid w:val="008B5327"/>
    <w:rsid w:val="008B5463"/>
    <w:rsid w:val="008B54BD"/>
    <w:rsid w:val="008B551F"/>
    <w:rsid w:val="008B5588"/>
    <w:rsid w:val="008B55EF"/>
    <w:rsid w:val="008B5650"/>
    <w:rsid w:val="008B5736"/>
    <w:rsid w:val="008B5751"/>
    <w:rsid w:val="008B5810"/>
    <w:rsid w:val="008B5851"/>
    <w:rsid w:val="008B589A"/>
    <w:rsid w:val="008B58B0"/>
    <w:rsid w:val="008B58B5"/>
    <w:rsid w:val="008B58BB"/>
    <w:rsid w:val="008B58F0"/>
    <w:rsid w:val="008B590B"/>
    <w:rsid w:val="008B5919"/>
    <w:rsid w:val="008B59D1"/>
    <w:rsid w:val="008B5A24"/>
    <w:rsid w:val="008B5A26"/>
    <w:rsid w:val="008B5A2D"/>
    <w:rsid w:val="008B5AB8"/>
    <w:rsid w:val="008B5BB0"/>
    <w:rsid w:val="008B5DA1"/>
    <w:rsid w:val="008B5DC6"/>
    <w:rsid w:val="008B5DFD"/>
    <w:rsid w:val="008B5EB1"/>
    <w:rsid w:val="008B5F8D"/>
    <w:rsid w:val="008B5FFA"/>
    <w:rsid w:val="008B61FA"/>
    <w:rsid w:val="008B6216"/>
    <w:rsid w:val="008B622A"/>
    <w:rsid w:val="008B62F0"/>
    <w:rsid w:val="008B6375"/>
    <w:rsid w:val="008B639A"/>
    <w:rsid w:val="008B6400"/>
    <w:rsid w:val="008B6475"/>
    <w:rsid w:val="008B659E"/>
    <w:rsid w:val="008B66F8"/>
    <w:rsid w:val="008B681C"/>
    <w:rsid w:val="008B684E"/>
    <w:rsid w:val="008B6865"/>
    <w:rsid w:val="008B6966"/>
    <w:rsid w:val="008B69B3"/>
    <w:rsid w:val="008B6A34"/>
    <w:rsid w:val="008B6A80"/>
    <w:rsid w:val="008B6A8E"/>
    <w:rsid w:val="008B6B57"/>
    <w:rsid w:val="008B6DD0"/>
    <w:rsid w:val="008B6DE6"/>
    <w:rsid w:val="008B6F11"/>
    <w:rsid w:val="008B6F72"/>
    <w:rsid w:val="008B7086"/>
    <w:rsid w:val="008B70AC"/>
    <w:rsid w:val="008B7164"/>
    <w:rsid w:val="008B71EB"/>
    <w:rsid w:val="008B7222"/>
    <w:rsid w:val="008B7242"/>
    <w:rsid w:val="008B7315"/>
    <w:rsid w:val="008B7338"/>
    <w:rsid w:val="008B733E"/>
    <w:rsid w:val="008B73AA"/>
    <w:rsid w:val="008B7430"/>
    <w:rsid w:val="008B7481"/>
    <w:rsid w:val="008B75F0"/>
    <w:rsid w:val="008B7603"/>
    <w:rsid w:val="008B761D"/>
    <w:rsid w:val="008B76FA"/>
    <w:rsid w:val="008B77ED"/>
    <w:rsid w:val="008B781E"/>
    <w:rsid w:val="008B78EF"/>
    <w:rsid w:val="008B796E"/>
    <w:rsid w:val="008B7A22"/>
    <w:rsid w:val="008B7AB3"/>
    <w:rsid w:val="008B7ACD"/>
    <w:rsid w:val="008B7B3F"/>
    <w:rsid w:val="008B7B75"/>
    <w:rsid w:val="008B7BBD"/>
    <w:rsid w:val="008B7BF9"/>
    <w:rsid w:val="008B7C60"/>
    <w:rsid w:val="008B7CC4"/>
    <w:rsid w:val="008B7D20"/>
    <w:rsid w:val="008B7D48"/>
    <w:rsid w:val="008B7DE1"/>
    <w:rsid w:val="008B7EDF"/>
    <w:rsid w:val="008B7F1A"/>
    <w:rsid w:val="008B7F4F"/>
    <w:rsid w:val="008B7F6E"/>
    <w:rsid w:val="008B7FDF"/>
    <w:rsid w:val="008B7FF1"/>
    <w:rsid w:val="008C0086"/>
    <w:rsid w:val="008C0114"/>
    <w:rsid w:val="008C0191"/>
    <w:rsid w:val="008C0199"/>
    <w:rsid w:val="008C0256"/>
    <w:rsid w:val="008C0261"/>
    <w:rsid w:val="008C02E1"/>
    <w:rsid w:val="008C048D"/>
    <w:rsid w:val="008C04DA"/>
    <w:rsid w:val="008C0589"/>
    <w:rsid w:val="008C064A"/>
    <w:rsid w:val="008C0691"/>
    <w:rsid w:val="008C07E3"/>
    <w:rsid w:val="008C0817"/>
    <w:rsid w:val="008C090C"/>
    <w:rsid w:val="008C09DA"/>
    <w:rsid w:val="008C0A85"/>
    <w:rsid w:val="008C0AA2"/>
    <w:rsid w:val="008C0BA6"/>
    <w:rsid w:val="008C0BC9"/>
    <w:rsid w:val="008C0C6E"/>
    <w:rsid w:val="008C0C90"/>
    <w:rsid w:val="008C0C92"/>
    <w:rsid w:val="008C0C96"/>
    <w:rsid w:val="008C0D5E"/>
    <w:rsid w:val="008C0D76"/>
    <w:rsid w:val="008C0DF9"/>
    <w:rsid w:val="008C0E59"/>
    <w:rsid w:val="008C0EE9"/>
    <w:rsid w:val="008C0EF9"/>
    <w:rsid w:val="008C0F68"/>
    <w:rsid w:val="008C0F8D"/>
    <w:rsid w:val="008C104F"/>
    <w:rsid w:val="008C111A"/>
    <w:rsid w:val="008C1145"/>
    <w:rsid w:val="008C1157"/>
    <w:rsid w:val="008C117D"/>
    <w:rsid w:val="008C11DA"/>
    <w:rsid w:val="008C1358"/>
    <w:rsid w:val="008C136C"/>
    <w:rsid w:val="008C137E"/>
    <w:rsid w:val="008C13E1"/>
    <w:rsid w:val="008C13E7"/>
    <w:rsid w:val="008C13F3"/>
    <w:rsid w:val="008C13FF"/>
    <w:rsid w:val="008C145A"/>
    <w:rsid w:val="008C146E"/>
    <w:rsid w:val="008C1491"/>
    <w:rsid w:val="008C1503"/>
    <w:rsid w:val="008C150A"/>
    <w:rsid w:val="008C15D3"/>
    <w:rsid w:val="008C1655"/>
    <w:rsid w:val="008C16C3"/>
    <w:rsid w:val="008C16F0"/>
    <w:rsid w:val="008C173E"/>
    <w:rsid w:val="008C17E6"/>
    <w:rsid w:val="008C1817"/>
    <w:rsid w:val="008C1843"/>
    <w:rsid w:val="008C18FF"/>
    <w:rsid w:val="008C1914"/>
    <w:rsid w:val="008C1930"/>
    <w:rsid w:val="008C1964"/>
    <w:rsid w:val="008C198C"/>
    <w:rsid w:val="008C1A0E"/>
    <w:rsid w:val="008C1AE2"/>
    <w:rsid w:val="008C1B86"/>
    <w:rsid w:val="008C1BB7"/>
    <w:rsid w:val="008C1D7C"/>
    <w:rsid w:val="008C1E5D"/>
    <w:rsid w:val="008C1E7D"/>
    <w:rsid w:val="008C1EA1"/>
    <w:rsid w:val="008C1EE5"/>
    <w:rsid w:val="008C1F07"/>
    <w:rsid w:val="008C1F51"/>
    <w:rsid w:val="008C1FB3"/>
    <w:rsid w:val="008C2055"/>
    <w:rsid w:val="008C2066"/>
    <w:rsid w:val="008C2072"/>
    <w:rsid w:val="008C20C2"/>
    <w:rsid w:val="008C2165"/>
    <w:rsid w:val="008C21A5"/>
    <w:rsid w:val="008C21CF"/>
    <w:rsid w:val="008C21D5"/>
    <w:rsid w:val="008C22F2"/>
    <w:rsid w:val="008C247A"/>
    <w:rsid w:val="008C2530"/>
    <w:rsid w:val="008C2596"/>
    <w:rsid w:val="008C26A6"/>
    <w:rsid w:val="008C26A7"/>
    <w:rsid w:val="008C26AC"/>
    <w:rsid w:val="008C26DC"/>
    <w:rsid w:val="008C26F3"/>
    <w:rsid w:val="008C273E"/>
    <w:rsid w:val="008C27F9"/>
    <w:rsid w:val="008C294E"/>
    <w:rsid w:val="008C298B"/>
    <w:rsid w:val="008C29FB"/>
    <w:rsid w:val="008C2A8A"/>
    <w:rsid w:val="008C2AAB"/>
    <w:rsid w:val="008C2AEA"/>
    <w:rsid w:val="008C2AF1"/>
    <w:rsid w:val="008C2BFE"/>
    <w:rsid w:val="008C2C3C"/>
    <w:rsid w:val="008C2D6D"/>
    <w:rsid w:val="008C2DA0"/>
    <w:rsid w:val="008C2DF3"/>
    <w:rsid w:val="008C2F20"/>
    <w:rsid w:val="008C2F6B"/>
    <w:rsid w:val="008C2F72"/>
    <w:rsid w:val="008C2FFD"/>
    <w:rsid w:val="008C3060"/>
    <w:rsid w:val="008C307E"/>
    <w:rsid w:val="008C3085"/>
    <w:rsid w:val="008C313E"/>
    <w:rsid w:val="008C3201"/>
    <w:rsid w:val="008C3264"/>
    <w:rsid w:val="008C338B"/>
    <w:rsid w:val="008C338F"/>
    <w:rsid w:val="008C33A6"/>
    <w:rsid w:val="008C3408"/>
    <w:rsid w:val="008C3436"/>
    <w:rsid w:val="008C35E4"/>
    <w:rsid w:val="008C35FB"/>
    <w:rsid w:val="008C3643"/>
    <w:rsid w:val="008C3644"/>
    <w:rsid w:val="008C37F1"/>
    <w:rsid w:val="008C37F5"/>
    <w:rsid w:val="008C3804"/>
    <w:rsid w:val="008C382C"/>
    <w:rsid w:val="008C384E"/>
    <w:rsid w:val="008C38F4"/>
    <w:rsid w:val="008C391F"/>
    <w:rsid w:val="008C3980"/>
    <w:rsid w:val="008C39E3"/>
    <w:rsid w:val="008C39F6"/>
    <w:rsid w:val="008C3A23"/>
    <w:rsid w:val="008C3AC3"/>
    <w:rsid w:val="008C3AC4"/>
    <w:rsid w:val="008C3B5C"/>
    <w:rsid w:val="008C3B94"/>
    <w:rsid w:val="008C3BBD"/>
    <w:rsid w:val="008C3BD5"/>
    <w:rsid w:val="008C3BFF"/>
    <w:rsid w:val="008C3C6D"/>
    <w:rsid w:val="008C3C8D"/>
    <w:rsid w:val="008C3CB7"/>
    <w:rsid w:val="008C3EDE"/>
    <w:rsid w:val="008C3F70"/>
    <w:rsid w:val="008C3F80"/>
    <w:rsid w:val="008C3F9B"/>
    <w:rsid w:val="008C4097"/>
    <w:rsid w:val="008C409F"/>
    <w:rsid w:val="008C40A1"/>
    <w:rsid w:val="008C4472"/>
    <w:rsid w:val="008C4578"/>
    <w:rsid w:val="008C45DF"/>
    <w:rsid w:val="008C4609"/>
    <w:rsid w:val="008C47E0"/>
    <w:rsid w:val="008C47FD"/>
    <w:rsid w:val="008C481C"/>
    <w:rsid w:val="008C4921"/>
    <w:rsid w:val="008C4979"/>
    <w:rsid w:val="008C499E"/>
    <w:rsid w:val="008C4A4A"/>
    <w:rsid w:val="008C4A62"/>
    <w:rsid w:val="008C4A6F"/>
    <w:rsid w:val="008C4AA1"/>
    <w:rsid w:val="008C4ABF"/>
    <w:rsid w:val="008C4AF3"/>
    <w:rsid w:val="008C4B55"/>
    <w:rsid w:val="008C4BE7"/>
    <w:rsid w:val="008C4C85"/>
    <w:rsid w:val="008C4D41"/>
    <w:rsid w:val="008C4E0C"/>
    <w:rsid w:val="008C4E88"/>
    <w:rsid w:val="008C4FC9"/>
    <w:rsid w:val="008C4FD3"/>
    <w:rsid w:val="008C4FE6"/>
    <w:rsid w:val="008C5049"/>
    <w:rsid w:val="008C510B"/>
    <w:rsid w:val="008C5129"/>
    <w:rsid w:val="008C5160"/>
    <w:rsid w:val="008C518D"/>
    <w:rsid w:val="008C51DB"/>
    <w:rsid w:val="008C5224"/>
    <w:rsid w:val="008C527D"/>
    <w:rsid w:val="008C52AD"/>
    <w:rsid w:val="008C531D"/>
    <w:rsid w:val="008C5449"/>
    <w:rsid w:val="008C552D"/>
    <w:rsid w:val="008C555F"/>
    <w:rsid w:val="008C56BE"/>
    <w:rsid w:val="008C56BF"/>
    <w:rsid w:val="008C5708"/>
    <w:rsid w:val="008C57C7"/>
    <w:rsid w:val="008C57D9"/>
    <w:rsid w:val="008C58E1"/>
    <w:rsid w:val="008C591F"/>
    <w:rsid w:val="008C59B9"/>
    <w:rsid w:val="008C5A19"/>
    <w:rsid w:val="008C5A24"/>
    <w:rsid w:val="008C5A40"/>
    <w:rsid w:val="008C5BD0"/>
    <w:rsid w:val="008C5DF7"/>
    <w:rsid w:val="008C5E1D"/>
    <w:rsid w:val="008C5E4E"/>
    <w:rsid w:val="008C5EA2"/>
    <w:rsid w:val="008C5EB3"/>
    <w:rsid w:val="008C5F91"/>
    <w:rsid w:val="008C5FC9"/>
    <w:rsid w:val="008C6033"/>
    <w:rsid w:val="008C607E"/>
    <w:rsid w:val="008C6124"/>
    <w:rsid w:val="008C6180"/>
    <w:rsid w:val="008C618C"/>
    <w:rsid w:val="008C6196"/>
    <w:rsid w:val="008C61D5"/>
    <w:rsid w:val="008C61F7"/>
    <w:rsid w:val="008C620E"/>
    <w:rsid w:val="008C6286"/>
    <w:rsid w:val="008C639B"/>
    <w:rsid w:val="008C64AB"/>
    <w:rsid w:val="008C6562"/>
    <w:rsid w:val="008C65D4"/>
    <w:rsid w:val="008C6617"/>
    <w:rsid w:val="008C663B"/>
    <w:rsid w:val="008C664D"/>
    <w:rsid w:val="008C66B3"/>
    <w:rsid w:val="008C66E9"/>
    <w:rsid w:val="008C66EC"/>
    <w:rsid w:val="008C671A"/>
    <w:rsid w:val="008C67F4"/>
    <w:rsid w:val="008C6865"/>
    <w:rsid w:val="008C688C"/>
    <w:rsid w:val="008C6A1C"/>
    <w:rsid w:val="008C6A21"/>
    <w:rsid w:val="008C6A59"/>
    <w:rsid w:val="008C6C36"/>
    <w:rsid w:val="008C6C3A"/>
    <w:rsid w:val="008C6CE9"/>
    <w:rsid w:val="008C6D1F"/>
    <w:rsid w:val="008C6D76"/>
    <w:rsid w:val="008C6D9E"/>
    <w:rsid w:val="008C6DAE"/>
    <w:rsid w:val="008C6E0D"/>
    <w:rsid w:val="008C6E2F"/>
    <w:rsid w:val="008C6E78"/>
    <w:rsid w:val="008C6E93"/>
    <w:rsid w:val="008C6EED"/>
    <w:rsid w:val="008C6F27"/>
    <w:rsid w:val="008C6F4F"/>
    <w:rsid w:val="008C70D8"/>
    <w:rsid w:val="008C714B"/>
    <w:rsid w:val="008C714D"/>
    <w:rsid w:val="008C7162"/>
    <w:rsid w:val="008C7265"/>
    <w:rsid w:val="008C727D"/>
    <w:rsid w:val="008C72A3"/>
    <w:rsid w:val="008C72C7"/>
    <w:rsid w:val="008C72D6"/>
    <w:rsid w:val="008C7319"/>
    <w:rsid w:val="008C732B"/>
    <w:rsid w:val="008C7363"/>
    <w:rsid w:val="008C7431"/>
    <w:rsid w:val="008C7489"/>
    <w:rsid w:val="008C74D6"/>
    <w:rsid w:val="008C7506"/>
    <w:rsid w:val="008C7631"/>
    <w:rsid w:val="008C766A"/>
    <w:rsid w:val="008C76E8"/>
    <w:rsid w:val="008C77B3"/>
    <w:rsid w:val="008C7990"/>
    <w:rsid w:val="008C79E1"/>
    <w:rsid w:val="008C7A07"/>
    <w:rsid w:val="008C7A7E"/>
    <w:rsid w:val="008C7AC6"/>
    <w:rsid w:val="008C7AF2"/>
    <w:rsid w:val="008C7B38"/>
    <w:rsid w:val="008C7C71"/>
    <w:rsid w:val="008C7CCE"/>
    <w:rsid w:val="008C7E1E"/>
    <w:rsid w:val="008C7E3B"/>
    <w:rsid w:val="008C7E89"/>
    <w:rsid w:val="008C7F32"/>
    <w:rsid w:val="008D0039"/>
    <w:rsid w:val="008D004B"/>
    <w:rsid w:val="008D00C2"/>
    <w:rsid w:val="008D00FF"/>
    <w:rsid w:val="008D01DD"/>
    <w:rsid w:val="008D0209"/>
    <w:rsid w:val="008D0294"/>
    <w:rsid w:val="008D030E"/>
    <w:rsid w:val="008D03EB"/>
    <w:rsid w:val="008D04C2"/>
    <w:rsid w:val="008D04F9"/>
    <w:rsid w:val="008D0509"/>
    <w:rsid w:val="008D053F"/>
    <w:rsid w:val="008D0617"/>
    <w:rsid w:val="008D06BC"/>
    <w:rsid w:val="008D06F9"/>
    <w:rsid w:val="008D071D"/>
    <w:rsid w:val="008D0764"/>
    <w:rsid w:val="008D081A"/>
    <w:rsid w:val="008D081E"/>
    <w:rsid w:val="008D084B"/>
    <w:rsid w:val="008D0865"/>
    <w:rsid w:val="008D086B"/>
    <w:rsid w:val="008D0884"/>
    <w:rsid w:val="008D0889"/>
    <w:rsid w:val="008D08D2"/>
    <w:rsid w:val="008D09E0"/>
    <w:rsid w:val="008D0A01"/>
    <w:rsid w:val="008D0AD2"/>
    <w:rsid w:val="008D0B4B"/>
    <w:rsid w:val="008D0BAD"/>
    <w:rsid w:val="008D0C59"/>
    <w:rsid w:val="008D0CBD"/>
    <w:rsid w:val="008D0DAF"/>
    <w:rsid w:val="008D100A"/>
    <w:rsid w:val="008D101C"/>
    <w:rsid w:val="008D104A"/>
    <w:rsid w:val="008D11A6"/>
    <w:rsid w:val="008D11E4"/>
    <w:rsid w:val="008D1217"/>
    <w:rsid w:val="008D124E"/>
    <w:rsid w:val="008D125A"/>
    <w:rsid w:val="008D1272"/>
    <w:rsid w:val="008D1303"/>
    <w:rsid w:val="008D1313"/>
    <w:rsid w:val="008D1321"/>
    <w:rsid w:val="008D133B"/>
    <w:rsid w:val="008D1466"/>
    <w:rsid w:val="008D14D4"/>
    <w:rsid w:val="008D157A"/>
    <w:rsid w:val="008D1584"/>
    <w:rsid w:val="008D158A"/>
    <w:rsid w:val="008D1605"/>
    <w:rsid w:val="008D1642"/>
    <w:rsid w:val="008D16A1"/>
    <w:rsid w:val="008D1739"/>
    <w:rsid w:val="008D1939"/>
    <w:rsid w:val="008D196F"/>
    <w:rsid w:val="008D19CE"/>
    <w:rsid w:val="008D1A49"/>
    <w:rsid w:val="008D1BBA"/>
    <w:rsid w:val="008D1BC2"/>
    <w:rsid w:val="008D1C3C"/>
    <w:rsid w:val="008D1CCB"/>
    <w:rsid w:val="008D1CDA"/>
    <w:rsid w:val="008D1D07"/>
    <w:rsid w:val="008D1D23"/>
    <w:rsid w:val="008D1D41"/>
    <w:rsid w:val="008D1D52"/>
    <w:rsid w:val="008D1DF9"/>
    <w:rsid w:val="008D1E1E"/>
    <w:rsid w:val="008D1E96"/>
    <w:rsid w:val="008D1EB6"/>
    <w:rsid w:val="008D1F4C"/>
    <w:rsid w:val="008D207C"/>
    <w:rsid w:val="008D2084"/>
    <w:rsid w:val="008D20E0"/>
    <w:rsid w:val="008D20F7"/>
    <w:rsid w:val="008D2131"/>
    <w:rsid w:val="008D21B0"/>
    <w:rsid w:val="008D21BE"/>
    <w:rsid w:val="008D21D2"/>
    <w:rsid w:val="008D22AF"/>
    <w:rsid w:val="008D23F7"/>
    <w:rsid w:val="008D25C3"/>
    <w:rsid w:val="008D265A"/>
    <w:rsid w:val="008D267C"/>
    <w:rsid w:val="008D2814"/>
    <w:rsid w:val="008D28A0"/>
    <w:rsid w:val="008D28E2"/>
    <w:rsid w:val="008D2981"/>
    <w:rsid w:val="008D29A8"/>
    <w:rsid w:val="008D2AD3"/>
    <w:rsid w:val="008D2B79"/>
    <w:rsid w:val="008D2D28"/>
    <w:rsid w:val="008D2DD6"/>
    <w:rsid w:val="008D2DDC"/>
    <w:rsid w:val="008D2E12"/>
    <w:rsid w:val="008D2E16"/>
    <w:rsid w:val="008D2EC4"/>
    <w:rsid w:val="008D2EF3"/>
    <w:rsid w:val="008D2F27"/>
    <w:rsid w:val="008D2F7A"/>
    <w:rsid w:val="008D302E"/>
    <w:rsid w:val="008D307F"/>
    <w:rsid w:val="008D309F"/>
    <w:rsid w:val="008D30CF"/>
    <w:rsid w:val="008D30E9"/>
    <w:rsid w:val="008D30F1"/>
    <w:rsid w:val="008D31B2"/>
    <w:rsid w:val="008D329C"/>
    <w:rsid w:val="008D32B5"/>
    <w:rsid w:val="008D32BF"/>
    <w:rsid w:val="008D32F9"/>
    <w:rsid w:val="008D334B"/>
    <w:rsid w:val="008D3379"/>
    <w:rsid w:val="008D3431"/>
    <w:rsid w:val="008D34E6"/>
    <w:rsid w:val="008D3512"/>
    <w:rsid w:val="008D3604"/>
    <w:rsid w:val="008D375D"/>
    <w:rsid w:val="008D380A"/>
    <w:rsid w:val="008D383A"/>
    <w:rsid w:val="008D3858"/>
    <w:rsid w:val="008D3905"/>
    <w:rsid w:val="008D3945"/>
    <w:rsid w:val="008D3988"/>
    <w:rsid w:val="008D39D8"/>
    <w:rsid w:val="008D39E9"/>
    <w:rsid w:val="008D3A3B"/>
    <w:rsid w:val="008D3B66"/>
    <w:rsid w:val="008D3C18"/>
    <w:rsid w:val="008D3C70"/>
    <w:rsid w:val="008D3C87"/>
    <w:rsid w:val="008D3D2A"/>
    <w:rsid w:val="008D3D46"/>
    <w:rsid w:val="008D3E45"/>
    <w:rsid w:val="008D3EE9"/>
    <w:rsid w:val="008D3F0E"/>
    <w:rsid w:val="008D3F94"/>
    <w:rsid w:val="008D3FA8"/>
    <w:rsid w:val="008D3FF7"/>
    <w:rsid w:val="008D421A"/>
    <w:rsid w:val="008D426E"/>
    <w:rsid w:val="008D42E6"/>
    <w:rsid w:val="008D433E"/>
    <w:rsid w:val="008D435C"/>
    <w:rsid w:val="008D4468"/>
    <w:rsid w:val="008D446C"/>
    <w:rsid w:val="008D44EE"/>
    <w:rsid w:val="008D450F"/>
    <w:rsid w:val="008D4582"/>
    <w:rsid w:val="008D4591"/>
    <w:rsid w:val="008D459B"/>
    <w:rsid w:val="008D4707"/>
    <w:rsid w:val="008D4715"/>
    <w:rsid w:val="008D479D"/>
    <w:rsid w:val="008D47D7"/>
    <w:rsid w:val="008D48C4"/>
    <w:rsid w:val="008D48CB"/>
    <w:rsid w:val="008D48CF"/>
    <w:rsid w:val="008D4915"/>
    <w:rsid w:val="008D4AED"/>
    <w:rsid w:val="008D4B9F"/>
    <w:rsid w:val="008D4BD7"/>
    <w:rsid w:val="008D4D18"/>
    <w:rsid w:val="008D4D26"/>
    <w:rsid w:val="008D4D9E"/>
    <w:rsid w:val="008D4E6E"/>
    <w:rsid w:val="008D4EC3"/>
    <w:rsid w:val="008D4EFF"/>
    <w:rsid w:val="008D4F0C"/>
    <w:rsid w:val="008D4FF8"/>
    <w:rsid w:val="008D5058"/>
    <w:rsid w:val="008D50C3"/>
    <w:rsid w:val="008D511D"/>
    <w:rsid w:val="008D5164"/>
    <w:rsid w:val="008D5182"/>
    <w:rsid w:val="008D518D"/>
    <w:rsid w:val="008D5228"/>
    <w:rsid w:val="008D5342"/>
    <w:rsid w:val="008D5394"/>
    <w:rsid w:val="008D54A4"/>
    <w:rsid w:val="008D54A7"/>
    <w:rsid w:val="008D54C0"/>
    <w:rsid w:val="008D54CD"/>
    <w:rsid w:val="008D55B8"/>
    <w:rsid w:val="008D569A"/>
    <w:rsid w:val="008D56CA"/>
    <w:rsid w:val="008D57F7"/>
    <w:rsid w:val="008D580B"/>
    <w:rsid w:val="008D58B8"/>
    <w:rsid w:val="008D58CA"/>
    <w:rsid w:val="008D5A7E"/>
    <w:rsid w:val="008D5A93"/>
    <w:rsid w:val="008D5A9E"/>
    <w:rsid w:val="008D5AD8"/>
    <w:rsid w:val="008D5B34"/>
    <w:rsid w:val="008D5B58"/>
    <w:rsid w:val="008D5C41"/>
    <w:rsid w:val="008D5C6D"/>
    <w:rsid w:val="008D5C91"/>
    <w:rsid w:val="008D5CFA"/>
    <w:rsid w:val="008D5D08"/>
    <w:rsid w:val="008D5D13"/>
    <w:rsid w:val="008D5D1B"/>
    <w:rsid w:val="008D5E38"/>
    <w:rsid w:val="008D5E43"/>
    <w:rsid w:val="008D5E65"/>
    <w:rsid w:val="008D5E96"/>
    <w:rsid w:val="008D5F2E"/>
    <w:rsid w:val="008D5F69"/>
    <w:rsid w:val="008D605B"/>
    <w:rsid w:val="008D6071"/>
    <w:rsid w:val="008D60A9"/>
    <w:rsid w:val="008D6155"/>
    <w:rsid w:val="008D6255"/>
    <w:rsid w:val="008D62DC"/>
    <w:rsid w:val="008D62F9"/>
    <w:rsid w:val="008D6325"/>
    <w:rsid w:val="008D6387"/>
    <w:rsid w:val="008D6552"/>
    <w:rsid w:val="008D65BE"/>
    <w:rsid w:val="008D65EC"/>
    <w:rsid w:val="008D65F3"/>
    <w:rsid w:val="008D671B"/>
    <w:rsid w:val="008D672B"/>
    <w:rsid w:val="008D6743"/>
    <w:rsid w:val="008D674F"/>
    <w:rsid w:val="008D67D3"/>
    <w:rsid w:val="008D6856"/>
    <w:rsid w:val="008D6860"/>
    <w:rsid w:val="008D6890"/>
    <w:rsid w:val="008D6945"/>
    <w:rsid w:val="008D69A8"/>
    <w:rsid w:val="008D6AFD"/>
    <w:rsid w:val="008D6B04"/>
    <w:rsid w:val="008D6BD8"/>
    <w:rsid w:val="008D6BD9"/>
    <w:rsid w:val="008D6C39"/>
    <w:rsid w:val="008D6C69"/>
    <w:rsid w:val="008D6CBA"/>
    <w:rsid w:val="008D6CCB"/>
    <w:rsid w:val="008D6D05"/>
    <w:rsid w:val="008D6D42"/>
    <w:rsid w:val="008D6D88"/>
    <w:rsid w:val="008D6E10"/>
    <w:rsid w:val="008D6E30"/>
    <w:rsid w:val="008D6EC9"/>
    <w:rsid w:val="008D6F03"/>
    <w:rsid w:val="008D6F1C"/>
    <w:rsid w:val="008D6F6B"/>
    <w:rsid w:val="008D6FDD"/>
    <w:rsid w:val="008D7029"/>
    <w:rsid w:val="008D72F1"/>
    <w:rsid w:val="008D73EA"/>
    <w:rsid w:val="008D74A7"/>
    <w:rsid w:val="008D74D5"/>
    <w:rsid w:val="008D7500"/>
    <w:rsid w:val="008D7537"/>
    <w:rsid w:val="008D7577"/>
    <w:rsid w:val="008D75E8"/>
    <w:rsid w:val="008D75FA"/>
    <w:rsid w:val="008D76FA"/>
    <w:rsid w:val="008D7783"/>
    <w:rsid w:val="008D779C"/>
    <w:rsid w:val="008D779E"/>
    <w:rsid w:val="008D7843"/>
    <w:rsid w:val="008D7845"/>
    <w:rsid w:val="008D7932"/>
    <w:rsid w:val="008D7973"/>
    <w:rsid w:val="008D7A6C"/>
    <w:rsid w:val="008D7A83"/>
    <w:rsid w:val="008D7B50"/>
    <w:rsid w:val="008D7B7B"/>
    <w:rsid w:val="008D7C85"/>
    <w:rsid w:val="008D7D1C"/>
    <w:rsid w:val="008D7D41"/>
    <w:rsid w:val="008D7D50"/>
    <w:rsid w:val="008D7DEC"/>
    <w:rsid w:val="008D7DF8"/>
    <w:rsid w:val="008D7E25"/>
    <w:rsid w:val="008D7E5E"/>
    <w:rsid w:val="008D7FD2"/>
    <w:rsid w:val="008E00B6"/>
    <w:rsid w:val="008E0103"/>
    <w:rsid w:val="008E023B"/>
    <w:rsid w:val="008E02B0"/>
    <w:rsid w:val="008E02B1"/>
    <w:rsid w:val="008E030E"/>
    <w:rsid w:val="008E031E"/>
    <w:rsid w:val="008E03D8"/>
    <w:rsid w:val="008E0459"/>
    <w:rsid w:val="008E052E"/>
    <w:rsid w:val="008E057C"/>
    <w:rsid w:val="008E05EE"/>
    <w:rsid w:val="008E063C"/>
    <w:rsid w:val="008E06B1"/>
    <w:rsid w:val="008E0705"/>
    <w:rsid w:val="008E07C7"/>
    <w:rsid w:val="008E07FE"/>
    <w:rsid w:val="008E0829"/>
    <w:rsid w:val="008E0936"/>
    <w:rsid w:val="008E09CD"/>
    <w:rsid w:val="008E0A13"/>
    <w:rsid w:val="008E0A54"/>
    <w:rsid w:val="008E0B3A"/>
    <w:rsid w:val="008E0BC5"/>
    <w:rsid w:val="008E0C36"/>
    <w:rsid w:val="008E0C7B"/>
    <w:rsid w:val="008E0CB3"/>
    <w:rsid w:val="008E0D1F"/>
    <w:rsid w:val="008E0E10"/>
    <w:rsid w:val="008E0E69"/>
    <w:rsid w:val="008E0F7B"/>
    <w:rsid w:val="008E0FA6"/>
    <w:rsid w:val="008E1060"/>
    <w:rsid w:val="008E10C3"/>
    <w:rsid w:val="008E1129"/>
    <w:rsid w:val="008E1146"/>
    <w:rsid w:val="008E1238"/>
    <w:rsid w:val="008E126D"/>
    <w:rsid w:val="008E1271"/>
    <w:rsid w:val="008E12AD"/>
    <w:rsid w:val="008E12B6"/>
    <w:rsid w:val="008E12FA"/>
    <w:rsid w:val="008E1317"/>
    <w:rsid w:val="008E1357"/>
    <w:rsid w:val="008E1379"/>
    <w:rsid w:val="008E140F"/>
    <w:rsid w:val="008E1418"/>
    <w:rsid w:val="008E1492"/>
    <w:rsid w:val="008E14A7"/>
    <w:rsid w:val="008E14E1"/>
    <w:rsid w:val="008E14F4"/>
    <w:rsid w:val="008E1583"/>
    <w:rsid w:val="008E159C"/>
    <w:rsid w:val="008E15FA"/>
    <w:rsid w:val="008E1669"/>
    <w:rsid w:val="008E1743"/>
    <w:rsid w:val="008E18F1"/>
    <w:rsid w:val="008E1980"/>
    <w:rsid w:val="008E198D"/>
    <w:rsid w:val="008E1A1A"/>
    <w:rsid w:val="008E1AAC"/>
    <w:rsid w:val="008E1AC6"/>
    <w:rsid w:val="008E1B6F"/>
    <w:rsid w:val="008E1BCB"/>
    <w:rsid w:val="008E1C4D"/>
    <w:rsid w:val="008E1C6C"/>
    <w:rsid w:val="008E1C83"/>
    <w:rsid w:val="008E1D4A"/>
    <w:rsid w:val="008E1DA5"/>
    <w:rsid w:val="008E1DB0"/>
    <w:rsid w:val="008E1E44"/>
    <w:rsid w:val="008E1E98"/>
    <w:rsid w:val="008E1EEA"/>
    <w:rsid w:val="008E1EF5"/>
    <w:rsid w:val="008E1FE7"/>
    <w:rsid w:val="008E20BC"/>
    <w:rsid w:val="008E20F0"/>
    <w:rsid w:val="008E220A"/>
    <w:rsid w:val="008E22A4"/>
    <w:rsid w:val="008E22C2"/>
    <w:rsid w:val="008E2323"/>
    <w:rsid w:val="008E2379"/>
    <w:rsid w:val="008E242D"/>
    <w:rsid w:val="008E24FA"/>
    <w:rsid w:val="008E24FB"/>
    <w:rsid w:val="008E2562"/>
    <w:rsid w:val="008E25CF"/>
    <w:rsid w:val="008E2650"/>
    <w:rsid w:val="008E2697"/>
    <w:rsid w:val="008E26AB"/>
    <w:rsid w:val="008E2724"/>
    <w:rsid w:val="008E273E"/>
    <w:rsid w:val="008E2791"/>
    <w:rsid w:val="008E2A76"/>
    <w:rsid w:val="008E2C17"/>
    <w:rsid w:val="008E2D8B"/>
    <w:rsid w:val="008E2DDF"/>
    <w:rsid w:val="008E2F46"/>
    <w:rsid w:val="008E2F4D"/>
    <w:rsid w:val="008E2F99"/>
    <w:rsid w:val="008E2FDD"/>
    <w:rsid w:val="008E3026"/>
    <w:rsid w:val="008E302E"/>
    <w:rsid w:val="008E3032"/>
    <w:rsid w:val="008E3095"/>
    <w:rsid w:val="008E30A3"/>
    <w:rsid w:val="008E3129"/>
    <w:rsid w:val="008E31B8"/>
    <w:rsid w:val="008E3261"/>
    <w:rsid w:val="008E328C"/>
    <w:rsid w:val="008E3321"/>
    <w:rsid w:val="008E3366"/>
    <w:rsid w:val="008E33EE"/>
    <w:rsid w:val="008E3474"/>
    <w:rsid w:val="008E34D1"/>
    <w:rsid w:val="008E355E"/>
    <w:rsid w:val="008E3570"/>
    <w:rsid w:val="008E3586"/>
    <w:rsid w:val="008E3690"/>
    <w:rsid w:val="008E371E"/>
    <w:rsid w:val="008E374C"/>
    <w:rsid w:val="008E375F"/>
    <w:rsid w:val="008E378C"/>
    <w:rsid w:val="008E37A8"/>
    <w:rsid w:val="008E37E3"/>
    <w:rsid w:val="008E386A"/>
    <w:rsid w:val="008E388E"/>
    <w:rsid w:val="008E3970"/>
    <w:rsid w:val="008E3ABD"/>
    <w:rsid w:val="008E3B62"/>
    <w:rsid w:val="008E3C18"/>
    <w:rsid w:val="008E3C31"/>
    <w:rsid w:val="008E3C77"/>
    <w:rsid w:val="008E3CC7"/>
    <w:rsid w:val="008E3CE6"/>
    <w:rsid w:val="008E3D88"/>
    <w:rsid w:val="008E3E5C"/>
    <w:rsid w:val="008E3E65"/>
    <w:rsid w:val="008E3E76"/>
    <w:rsid w:val="008E3F18"/>
    <w:rsid w:val="008E3F29"/>
    <w:rsid w:val="008E3F35"/>
    <w:rsid w:val="008E3FDF"/>
    <w:rsid w:val="008E4013"/>
    <w:rsid w:val="008E414B"/>
    <w:rsid w:val="008E4181"/>
    <w:rsid w:val="008E41F9"/>
    <w:rsid w:val="008E421F"/>
    <w:rsid w:val="008E42DC"/>
    <w:rsid w:val="008E430D"/>
    <w:rsid w:val="008E4320"/>
    <w:rsid w:val="008E43AF"/>
    <w:rsid w:val="008E43E4"/>
    <w:rsid w:val="008E440E"/>
    <w:rsid w:val="008E4451"/>
    <w:rsid w:val="008E4484"/>
    <w:rsid w:val="008E44E9"/>
    <w:rsid w:val="008E453E"/>
    <w:rsid w:val="008E460A"/>
    <w:rsid w:val="008E4784"/>
    <w:rsid w:val="008E4802"/>
    <w:rsid w:val="008E4859"/>
    <w:rsid w:val="008E487B"/>
    <w:rsid w:val="008E4889"/>
    <w:rsid w:val="008E488C"/>
    <w:rsid w:val="008E48B3"/>
    <w:rsid w:val="008E48B9"/>
    <w:rsid w:val="008E4BD4"/>
    <w:rsid w:val="008E4C2B"/>
    <w:rsid w:val="008E4C35"/>
    <w:rsid w:val="008E4C55"/>
    <w:rsid w:val="008E4C5C"/>
    <w:rsid w:val="008E4C68"/>
    <w:rsid w:val="008E4D19"/>
    <w:rsid w:val="008E4D27"/>
    <w:rsid w:val="008E4D28"/>
    <w:rsid w:val="008E4D2F"/>
    <w:rsid w:val="008E4DE1"/>
    <w:rsid w:val="008E4E0F"/>
    <w:rsid w:val="008E4EBB"/>
    <w:rsid w:val="008E4EC2"/>
    <w:rsid w:val="008E5022"/>
    <w:rsid w:val="008E5069"/>
    <w:rsid w:val="008E5081"/>
    <w:rsid w:val="008E51B2"/>
    <w:rsid w:val="008E51F8"/>
    <w:rsid w:val="008E5283"/>
    <w:rsid w:val="008E54ED"/>
    <w:rsid w:val="008E54F4"/>
    <w:rsid w:val="008E5568"/>
    <w:rsid w:val="008E55CF"/>
    <w:rsid w:val="008E562B"/>
    <w:rsid w:val="008E56CE"/>
    <w:rsid w:val="008E5787"/>
    <w:rsid w:val="008E580B"/>
    <w:rsid w:val="008E584C"/>
    <w:rsid w:val="008E58C9"/>
    <w:rsid w:val="008E5915"/>
    <w:rsid w:val="008E592D"/>
    <w:rsid w:val="008E5957"/>
    <w:rsid w:val="008E5960"/>
    <w:rsid w:val="008E59B4"/>
    <w:rsid w:val="008E5A0F"/>
    <w:rsid w:val="008E5AEA"/>
    <w:rsid w:val="008E5B75"/>
    <w:rsid w:val="008E5D25"/>
    <w:rsid w:val="008E5D80"/>
    <w:rsid w:val="008E5E01"/>
    <w:rsid w:val="008E5E82"/>
    <w:rsid w:val="008E5EAD"/>
    <w:rsid w:val="008E5EBF"/>
    <w:rsid w:val="008E5F10"/>
    <w:rsid w:val="008E5F6E"/>
    <w:rsid w:val="008E5FAD"/>
    <w:rsid w:val="008E5FB7"/>
    <w:rsid w:val="008E5FC4"/>
    <w:rsid w:val="008E6077"/>
    <w:rsid w:val="008E6098"/>
    <w:rsid w:val="008E6128"/>
    <w:rsid w:val="008E6141"/>
    <w:rsid w:val="008E6164"/>
    <w:rsid w:val="008E6184"/>
    <w:rsid w:val="008E627E"/>
    <w:rsid w:val="008E640D"/>
    <w:rsid w:val="008E6461"/>
    <w:rsid w:val="008E6466"/>
    <w:rsid w:val="008E6487"/>
    <w:rsid w:val="008E64EA"/>
    <w:rsid w:val="008E656A"/>
    <w:rsid w:val="008E65B1"/>
    <w:rsid w:val="008E660A"/>
    <w:rsid w:val="008E6636"/>
    <w:rsid w:val="008E66D2"/>
    <w:rsid w:val="008E66DA"/>
    <w:rsid w:val="008E66E8"/>
    <w:rsid w:val="008E6740"/>
    <w:rsid w:val="008E67A0"/>
    <w:rsid w:val="008E67A3"/>
    <w:rsid w:val="008E67C3"/>
    <w:rsid w:val="008E67CD"/>
    <w:rsid w:val="008E67DF"/>
    <w:rsid w:val="008E6881"/>
    <w:rsid w:val="008E69D5"/>
    <w:rsid w:val="008E6A0A"/>
    <w:rsid w:val="008E6A26"/>
    <w:rsid w:val="008E6AF1"/>
    <w:rsid w:val="008E6B16"/>
    <w:rsid w:val="008E6B4F"/>
    <w:rsid w:val="008E6C72"/>
    <w:rsid w:val="008E6CB4"/>
    <w:rsid w:val="008E6D33"/>
    <w:rsid w:val="008E6D3C"/>
    <w:rsid w:val="008E6D3E"/>
    <w:rsid w:val="008E6D73"/>
    <w:rsid w:val="008E6D75"/>
    <w:rsid w:val="008E6E60"/>
    <w:rsid w:val="008E6E78"/>
    <w:rsid w:val="008E6E8E"/>
    <w:rsid w:val="008E6EAE"/>
    <w:rsid w:val="008E6FA1"/>
    <w:rsid w:val="008E6FDE"/>
    <w:rsid w:val="008E6FE0"/>
    <w:rsid w:val="008E7147"/>
    <w:rsid w:val="008E7260"/>
    <w:rsid w:val="008E726F"/>
    <w:rsid w:val="008E72B0"/>
    <w:rsid w:val="008E732F"/>
    <w:rsid w:val="008E73AE"/>
    <w:rsid w:val="008E73AF"/>
    <w:rsid w:val="008E74A3"/>
    <w:rsid w:val="008E75E9"/>
    <w:rsid w:val="008E7649"/>
    <w:rsid w:val="008E768C"/>
    <w:rsid w:val="008E76E1"/>
    <w:rsid w:val="008E77D5"/>
    <w:rsid w:val="008E7810"/>
    <w:rsid w:val="008E782D"/>
    <w:rsid w:val="008E78D5"/>
    <w:rsid w:val="008E7987"/>
    <w:rsid w:val="008E7AB6"/>
    <w:rsid w:val="008E7B9C"/>
    <w:rsid w:val="008E7C1D"/>
    <w:rsid w:val="008E7C53"/>
    <w:rsid w:val="008E7CC4"/>
    <w:rsid w:val="008E7DEA"/>
    <w:rsid w:val="008E7E11"/>
    <w:rsid w:val="008E7E22"/>
    <w:rsid w:val="008E7E35"/>
    <w:rsid w:val="008E7E7A"/>
    <w:rsid w:val="008E7F03"/>
    <w:rsid w:val="008E7F5B"/>
    <w:rsid w:val="008E7F63"/>
    <w:rsid w:val="008E7F9B"/>
    <w:rsid w:val="008E7FA1"/>
    <w:rsid w:val="008E7FD1"/>
    <w:rsid w:val="008F0064"/>
    <w:rsid w:val="008F0197"/>
    <w:rsid w:val="008F0280"/>
    <w:rsid w:val="008F02D0"/>
    <w:rsid w:val="008F02EE"/>
    <w:rsid w:val="008F0311"/>
    <w:rsid w:val="008F03D8"/>
    <w:rsid w:val="008F044D"/>
    <w:rsid w:val="008F0467"/>
    <w:rsid w:val="008F049D"/>
    <w:rsid w:val="008F050F"/>
    <w:rsid w:val="008F052B"/>
    <w:rsid w:val="008F05F5"/>
    <w:rsid w:val="008F0643"/>
    <w:rsid w:val="008F064C"/>
    <w:rsid w:val="008F0689"/>
    <w:rsid w:val="008F06B0"/>
    <w:rsid w:val="008F06C0"/>
    <w:rsid w:val="008F06E9"/>
    <w:rsid w:val="008F06F3"/>
    <w:rsid w:val="008F0737"/>
    <w:rsid w:val="008F0774"/>
    <w:rsid w:val="008F078F"/>
    <w:rsid w:val="008F0926"/>
    <w:rsid w:val="008F09CD"/>
    <w:rsid w:val="008F09FD"/>
    <w:rsid w:val="008F0AF9"/>
    <w:rsid w:val="008F0B5D"/>
    <w:rsid w:val="008F0BBC"/>
    <w:rsid w:val="008F0E67"/>
    <w:rsid w:val="008F0E85"/>
    <w:rsid w:val="008F0EDD"/>
    <w:rsid w:val="008F0EE8"/>
    <w:rsid w:val="008F0F41"/>
    <w:rsid w:val="008F0FAB"/>
    <w:rsid w:val="008F0FE0"/>
    <w:rsid w:val="008F1054"/>
    <w:rsid w:val="008F10EE"/>
    <w:rsid w:val="008F1170"/>
    <w:rsid w:val="008F11E1"/>
    <w:rsid w:val="008F11E7"/>
    <w:rsid w:val="008F123E"/>
    <w:rsid w:val="008F1242"/>
    <w:rsid w:val="008F129A"/>
    <w:rsid w:val="008F12BB"/>
    <w:rsid w:val="008F1399"/>
    <w:rsid w:val="008F13AD"/>
    <w:rsid w:val="008F13FB"/>
    <w:rsid w:val="008F1418"/>
    <w:rsid w:val="008F1448"/>
    <w:rsid w:val="008F1451"/>
    <w:rsid w:val="008F14F2"/>
    <w:rsid w:val="008F1552"/>
    <w:rsid w:val="008F1656"/>
    <w:rsid w:val="008F1701"/>
    <w:rsid w:val="008F1756"/>
    <w:rsid w:val="008F17CD"/>
    <w:rsid w:val="008F17DD"/>
    <w:rsid w:val="008F1840"/>
    <w:rsid w:val="008F1852"/>
    <w:rsid w:val="008F1876"/>
    <w:rsid w:val="008F19AD"/>
    <w:rsid w:val="008F19BB"/>
    <w:rsid w:val="008F1A11"/>
    <w:rsid w:val="008F1A61"/>
    <w:rsid w:val="008F1A6A"/>
    <w:rsid w:val="008F1ACE"/>
    <w:rsid w:val="008F1AEE"/>
    <w:rsid w:val="008F1B42"/>
    <w:rsid w:val="008F1BBA"/>
    <w:rsid w:val="008F1BD4"/>
    <w:rsid w:val="008F1C31"/>
    <w:rsid w:val="008F1CB2"/>
    <w:rsid w:val="008F1CC4"/>
    <w:rsid w:val="008F1D35"/>
    <w:rsid w:val="008F1D93"/>
    <w:rsid w:val="008F1DE5"/>
    <w:rsid w:val="008F1DF1"/>
    <w:rsid w:val="008F1E82"/>
    <w:rsid w:val="008F1F2D"/>
    <w:rsid w:val="008F1F57"/>
    <w:rsid w:val="008F1F5B"/>
    <w:rsid w:val="008F1F77"/>
    <w:rsid w:val="008F1F94"/>
    <w:rsid w:val="008F200B"/>
    <w:rsid w:val="008F20DE"/>
    <w:rsid w:val="008F213A"/>
    <w:rsid w:val="008F2141"/>
    <w:rsid w:val="008F2212"/>
    <w:rsid w:val="008F223A"/>
    <w:rsid w:val="008F22BD"/>
    <w:rsid w:val="008F22C5"/>
    <w:rsid w:val="008F23C4"/>
    <w:rsid w:val="008F23FB"/>
    <w:rsid w:val="008F2409"/>
    <w:rsid w:val="008F2411"/>
    <w:rsid w:val="008F2446"/>
    <w:rsid w:val="008F247F"/>
    <w:rsid w:val="008F24CB"/>
    <w:rsid w:val="008F24EE"/>
    <w:rsid w:val="008F2597"/>
    <w:rsid w:val="008F25E1"/>
    <w:rsid w:val="008F282E"/>
    <w:rsid w:val="008F2923"/>
    <w:rsid w:val="008F2AC4"/>
    <w:rsid w:val="008F2ADF"/>
    <w:rsid w:val="008F2B39"/>
    <w:rsid w:val="008F2B6A"/>
    <w:rsid w:val="008F2BD9"/>
    <w:rsid w:val="008F2C3A"/>
    <w:rsid w:val="008F2C59"/>
    <w:rsid w:val="008F2D95"/>
    <w:rsid w:val="008F2DA0"/>
    <w:rsid w:val="008F2E4F"/>
    <w:rsid w:val="008F2F35"/>
    <w:rsid w:val="008F3016"/>
    <w:rsid w:val="008F30F8"/>
    <w:rsid w:val="008F31D4"/>
    <w:rsid w:val="008F32C5"/>
    <w:rsid w:val="008F3316"/>
    <w:rsid w:val="008F3330"/>
    <w:rsid w:val="008F334C"/>
    <w:rsid w:val="008F347C"/>
    <w:rsid w:val="008F3487"/>
    <w:rsid w:val="008F34B4"/>
    <w:rsid w:val="008F35AD"/>
    <w:rsid w:val="008F3600"/>
    <w:rsid w:val="008F3796"/>
    <w:rsid w:val="008F37FA"/>
    <w:rsid w:val="008F3858"/>
    <w:rsid w:val="008F3881"/>
    <w:rsid w:val="008F392C"/>
    <w:rsid w:val="008F3938"/>
    <w:rsid w:val="008F39C3"/>
    <w:rsid w:val="008F3A38"/>
    <w:rsid w:val="008F3A4F"/>
    <w:rsid w:val="008F3A67"/>
    <w:rsid w:val="008F3B53"/>
    <w:rsid w:val="008F3B55"/>
    <w:rsid w:val="008F3B5C"/>
    <w:rsid w:val="008F3BCE"/>
    <w:rsid w:val="008F3CC6"/>
    <w:rsid w:val="008F3CE6"/>
    <w:rsid w:val="008F3D5B"/>
    <w:rsid w:val="008F3D71"/>
    <w:rsid w:val="008F3D9B"/>
    <w:rsid w:val="008F3DF1"/>
    <w:rsid w:val="008F3E37"/>
    <w:rsid w:val="008F3F55"/>
    <w:rsid w:val="008F3FAF"/>
    <w:rsid w:val="008F40A0"/>
    <w:rsid w:val="008F40C8"/>
    <w:rsid w:val="008F4125"/>
    <w:rsid w:val="008F41E4"/>
    <w:rsid w:val="008F433F"/>
    <w:rsid w:val="008F435F"/>
    <w:rsid w:val="008F444C"/>
    <w:rsid w:val="008F446E"/>
    <w:rsid w:val="008F453D"/>
    <w:rsid w:val="008F4581"/>
    <w:rsid w:val="008F4588"/>
    <w:rsid w:val="008F4601"/>
    <w:rsid w:val="008F46BE"/>
    <w:rsid w:val="008F46C6"/>
    <w:rsid w:val="008F476C"/>
    <w:rsid w:val="008F47D4"/>
    <w:rsid w:val="008F482F"/>
    <w:rsid w:val="008F4836"/>
    <w:rsid w:val="008F4875"/>
    <w:rsid w:val="008F48B2"/>
    <w:rsid w:val="008F4936"/>
    <w:rsid w:val="008F499F"/>
    <w:rsid w:val="008F4A18"/>
    <w:rsid w:val="008F4AA2"/>
    <w:rsid w:val="008F4AB4"/>
    <w:rsid w:val="008F4C0B"/>
    <w:rsid w:val="008F4C32"/>
    <w:rsid w:val="008F4C8A"/>
    <w:rsid w:val="008F4CC4"/>
    <w:rsid w:val="008F4D07"/>
    <w:rsid w:val="008F4DA6"/>
    <w:rsid w:val="008F4E54"/>
    <w:rsid w:val="008F4F63"/>
    <w:rsid w:val="008F4F7F"/>
    <w:rsid w:val="008F4FCB"/>
    <w:rsid w:val="008F4FD8"/>
    <w:rsid w:val="008F502F"/>
    <w:rsid w:val="008F5048"/>
    <w:rsid w:val="008F5095"/>
    <w:rsid w:val="008F50A3"/>
    <w:rsid w:val="008F50EC"/>
    <w:rsid w:val="008F514C"/>
    <w:rsid w:val="008F523A"/>
    <w:rsid w:val="008F5353"/>
    <w:rsid w:val="008F544E"/>
    <w:rsid w:val="008F545B"/>
    <w:rsid w:val="008F5475"/>
    <w:rsid w:val="008F5505"/>
    <w:rsid w:val="008F562D"/>
    <w:rsid w:val="008F5680"/>
    <w:rsid w:val="008F571C"/>
    <w:rsid w:val="008F5773"/>
    <w:rsid w:val="008F57D1"/>
    <w:rsid w:val="008F580F"/>
    <w:rsid w:val="008F584F"/>
    <w:rsid w:val="008F58B6"/>
    <w:rsid w:val="008F5981"/>
    <w:rsid w:val="008F59F5"/>
    <w:rsid w:val="008F5A74"/>
    <w:rsid w:val="008F5AF0"/>
    <w:rsid w:val="008F5B39"/>
    <w:rsid w:val="008F5BBA"/>
    <w:rsid w:val="008F5BCB"/>
    <w:rsid w:val="008F5BE3"/>
    <w:rsid w:val="008F5BF1"/>
    <w:rsid w:val="008F5C37"/>
    <w:rsid w:val="008F5CDC"/>
    <w:rsid w:val="008F5CF0"/>
    <w:rsid w:val="008F5D19"/>
    <w:rsid w:val="008F5D26"/>
    <w:rsid w:val="008F5D81"/>
    <w:rsid w:val="008F5DDC"/>
    <w:rsid w:val="008F5DDD"/>
    <w:rsid w:val="008F5ED9"/>
    <w:rsid w:val="008F5FA0"/>
    <w:rsid w:val="008F6094"/>
    <w:rsid w:val="008F6097"/>
    <w:rsid w:val="008F6154"/>
    <w:rsid w:val="008F615A"/>
    <w:rsid w:val="008F616B"/>
    <w:rsid w:val="008F61A3"/>
    <w:rsid w:val="008F61C6"/>
    <w:rsid w:val="008F6205"/>
    <w:rsid w:val="008F6232"/>
    <w:rsid w:val="008F626F"/>
    <w:rsid w:val="008F6376"/>
    <w:rsid w:val="008F638B"/>
    <w:rsid w:val="008F643A"/>
    <w:rsid w:val="008F645F"/>
    <w:rsid w:val="008F64B7"/>
    <w:rsid w:val="008F64CA"/>
    <w:rsid w:val="008F64D1"/>
    <w:rsid w:val="008F64E2"/>
    <w:rsid w:val="008F6549"/>
    <w:rsid w:val="008F6628"/>
    <w:rsid w:val="008F66D3"/>
    <w:rsid w:val="008F672D"/>
    <w:rsid w:val="008F6795"/>
    <w:rsid w:val="008F67FB"/>
    <w:rsid w:val="008F6834"/>
    <w:rsid w:val="008F689A"/>
    <w:rsid w:val="008F6936"/>
    <w:rsid w:val="008F694D"/>
    <w:rsid w:val="008F6A3B"/>
    <w:rsid w:val="008F6A6A"/>
    <w:rsid w:val="008F6A74"/>
    <w:rsid w:val="008F6AD9"/>
    <w:rsid w:val="008F6AF5"/>
    <w:rsid w:val="008F6B04"/>
    <w:rsid w:val="008F6BD5"/>
    <w:rsid w:val="008F6CAE"/>
    <w:rsid w:val="008F6D39"/>
    <w:rsid w:val="008F6D6F"/>
    <w:rsid w:val="008F6DE9"/>
    <w:rsid w:val="008F6E25"/>
    <w:rsid w:val="008F6ED0"/>
    <w:rsid w:val="008F6EE1"/>
    <w:rsid w:val="008F6EE8"/>
    <w:rsid w:val="008F6F3F"/>
    <w:rsid w:val="008F6FAA"/>
    <w:rsid w:val="008F7042"/>
    <w:rsid w:val="008F70AF"/>
    <w:rsid w:val="008F7132"/>
    <w:rsid w:val="008F713B"/>
    <w:rsid w:val="008F71AF"/>
    <w:rsid w:val="008F71E9"/>
    <w:rsid w:val="008F7314"/>
    <w:rsid w:val="008F73CC"/>
    <w:rsid w:val="008F743E"/>
    <w:rsid w:val="008F7455"/>
    <w:rsid w:val="008F7474"/>
    <w:rsid w:val="008F74BE"/>
    <w:rsid w:val="008F7509"/>
    <w:rsid w:val="008F75A7"/>
    <w:rsid w:val="008F7648"/>
    <w:rsid w:val="008F7685"/>
    <w:rsid w:val="008F7721"/>
    <w:rsid w:val="008F7763"/>
    <w:rsid w:val="008F7770"/>
    <w:rsid w:val="008F77C4"/>
    <w:rsid w:val="008F7853"/>
    <w:rsid w:val="008F7855"/>
    <w:rsid w:val="008F78AB"/>
    <w:rsid w:val="008F78F1"/>
    <w:rsid w:val="008F7944"/>
    <w:rsid w:val="008F7A3A"/>
    <w:rsid w:val="008F7AF1"/>
    <w:rsid w:val="008F7BF1"/>
    <w:rsid w:val="008F7E21"/>
    <w:rsid w:val="008F7E47"/>
    <w:rsid w:val="008F7E7D"/>
    <w:rsid w:val="008F7EB5"/>
    <w:rsid w:val="008F7ED9"/>
    <w:rsid w:val="008F7EE1"/>
    <w:rsid w:val="008F7F12"/>
    <w:rsid w:val="00900002"/>
    <w:rsid w:val="0090008C"/>
    <w:rsid w:val="009000C4"/>
    <w:rsid w:val="00900132"/>
    <w:rsid w:val="0090020D"/>
    <w:rsid w:val="00900294"/>
    <w:rsid w:val="009002CB"/>
    <w:rsid w:val="00900337"/>
    <w:rsid w:val="00900475"/>
    <w:rsid w:val="00900491"/>
    <w:rsid w:val="009004DE"/>
    <w:rsid w:val="009006D9"/>
    <w:rsid w:val="00900731"/>
    <w:rsid w:val="00900746"/>
    <w:rsid w:val="0090080E"/>
    <w:rsid w:val="0090088C"/>
    <w:rsid w:val="009008E5"/>
    <w:rsid w:val="00900903"/>
    <w:rsid w:val="00900A0B"/>
    <w:rsid w:val="00900A16"/>
    <w:rsid w:val="00900AB6"/>
    <w:rsid w:val="00900AE2"/>
    <w:rsid w:val="00900BE8"/>
    <w:rsid w:val="00900C2B"/>
    <w:rsid w:val="00900C41"/>
    <w:rsid w:val="00900CC2"/>
    <w:rsid w:val="00900CD1"/>
    <w:rsid w:val="00900D16"/>
    <w:rsid w:val="00900D35"/>
    <w:rsid w:val="00900D64"/>
    <w:rsid w:val="00900D92"/>
    <w:rsid w:val="00900D9F"/>
    <w:rsid w:val="00900DBB"/>
    <w:rsid w:val="00900DE9"/>
    <w:rsid w:val="00900E0C"/>
    <w:rsid w:val="00900E56"/>
    <w:rsid w:val="00900E60"/>
    <w:rsid w:val="00900EDB"/>
    <w:rsid w:val="00900F4F"/>
    <w:rsid w:val="00900F71"/>
    <w:rsid w:val="00900FEC"/>
    <w:rsid w:val="0090100C"/>
    <w:rsid w:val="00901046"/>
    <w:rsid w:val="00901063"/>
    <w:rsid w:val="009010A1"/>
    <w:rsid w:val="00901245"/>
    <w:rsid w:val="00901410"/>
    <w:rsid w:val="00901506"/>
    <w:rsid w:val="0090150B"/>
    <w:rsid w:val="00901542"/>
    <w:rsid w:val="009015AC"/>
    <w:rsid w:val="009015BF"/>
    <w:rsid w:val="009015D0"/>
    <w:rsid w:val="00901770"/>
    <w:rsid w:val="0090187D"/>
    <w:rsid w:val="00901889"/>
    <w:rsid w:val="0090188C"/>
    <w:rsid w:val="0090189F"/>
    <w:rsid w:val="00901909"/>
    <w:rsid w:val="0090197F"/>
    <w:rsid w:val="00901A01"/>
    <w:rsid w:val="00901A08"/>
    <w:rsid w:val="00901A5E"/>
    <w:rsid w:val="00901A6D"/>
    <w:rsid w:val="00901AA0"/>
    <w:rsid w:val="00901AAB"/>
    <w:rsid w:val="00901B30"/>
    <w:rsid w:val="00901BC1"/>
    <w:rsid w:val="00901CE9"/>
    <w:rsid w:val="00901DDF"/>
    <w:rsid w:val="00901E12"/>
    <w:rsid w:val="00901E3F"/>
    <w:rsid w:val="00901EA3"/>
    <w:rsid w:val="00902045"/>
    <w:rsid w:val="0090204C"/>
    <w:rsid w:val="00902055"/>
    <w:rsid w:val="009020AE"/>
    <w:rsid w:val="0090212A"/>
    <w:rsid w:val="0090227F"/>
    <w:rsid w:val="009022AC"/>
    <w:rsid w:val="009022ED"/>
    <w:rsid w:val="0090230D"/>
    <w:rsid w:val="00902315"/>
    <w:rsid w:val="0090232E"/>
    <w:rsid w:val="0090234E"/>
    <w:rsid w:val="009023D3"/>
    <w:rsid w:val="009023E4"/>
    <w:rsid w:val="0090240B"/>
    <w:rsid w:val="0090244A"/>
    <w:rsid w:val="009024CF"/>
    <w:rsid w:val="00902527"/>
    <w:rsid w:val="0090252D"/>
    <w:rsid w:val="00902620"/>
    <w:rsid w:val="00902636"/>
    <w:rsid w:val="00902668"/>
    <w:rsid w:val="009026E7"/>
    <w:rsid w:val="00902762"/>
    <w:rsid w:val="0090277F"/>
    <w:rsid w:val="009028D0"/>
    <w:rsid w:val="009028DC"/>
    <w:rsid w:val="00902909"/>
    <w:rsid w:val="009029EF"/>
    <w:rsid w:val="00902A42"/>
    <w:rsid w:val="00902AAC"/>
    <w:rsid w:val="00902AFC"/>
    <w:rsid w:val="00902B7C"/>
    <w:rsid w:val="00902B99"/>
    <w:rsid w:val="00902B9E"/>
    <w:rsid w:val="00902CEC"/>
    <w:rsid w:val="00902DA7"/>
    <w:rsid w:val="00902EDF"/>
    <w:rsid w:val="00902F26"/>
    <w:rsid w:val="00902F5A"/>
    <w:rsid w:val="00902F97"/>
    <w:rsid w:val="009030B8"/>
    <w:rsid w:val="009030D1"/>
    <w:rsid w:val="00903123"/>
    <w:rsid w:val="009031B1"/>
    <w:rsid w:val="00903216"/>
    <w:rsid w:val="0090324F"/>
    <w:rsid w:val="0090330C"/>
    <w:rsid w:val="0090333C"/>
    <w:rsid w:val="00903368"/>
    <w:rsid w:val="0090337D"/>
    <w:rsid w:val="00903428"/>
    <w:rsid w:val="00903464"/>
    <w:rsid w:val="00903511"/>
    <w:rsid w:val="00903659"/>
    <w:rsid w:val="00903685"/>
    <w:rsid w:val="009036F6"/>
    <w:rsid w:val="009037F2"/>
    <w:rsid w:val="0090381D"/>
    <w:rsid w:val="00903838"/>
    <w:rsid w:val="0090386B"/>
    <w:rsid w:val="009038BF"/>
    <w:rsid w:val="0090390D"/>
    <w:rsid w:val="00903951"/>
    <w:rsid w:val="0090397D"/>
    <w:rsid w:val="009039AE"/>
    <w:rsid w:val="00903A31"/>
    <w:rsid w:val="00903A9D"/>
    <w:rsid w:val="00903AB1"/>
    <w:rsid w:val="00903AD2"/>
    <w:rsid w:val="00903C4B"/>
    <w:rsid w:val="00903C68"/>
    <w:rsid w:val="00903CD5"/>
    <w:rsid w:val="00903CF6"/>
    <w:rsid w:val="00903D6A"/>
    <w:rsid w:val="00903DD9"/>
    <w:rsid w:val="00903E32"/>
    <w:rsid w:val="00903F08"/>
    <w:rsid w:val="00903F2D"/>
    <w:rsid w:val="00903F57"/>
    <w:rsid w:val="00903FDC"/>
    <w:rsid w:val="0090401D"/>
    <w:rsid w:val="00904053"/>
    <w:rsid w:val="00904060"/>
    <w:rsid w:val="0090416C"/>
    <w:rsid w:val="009041AA"/>
    <w:rsid w:val="009041AC"/>
    <w:rsid w:val="009041C4"/>
    <w:rsid w:val="009042C5"/>
    <w:rsid w:val="009043DA"/>
    <w:rsid w:val="00904479"/>
    <w:rsid w:val="009044A8"/>
    <w:rsid w:val="0090459E"/>
    <w:rsid w:val="0090459F"/>
    <w:rsid w:val="00904618"/>
    <w:rsid w:val="0090487B"/>
    <w:rsid w:val="009048AA"/>
    <w:rsid w:val="009048E4"/>
    <w:rsid w:val="009049C8"/>
    <w:rsid w:val="009049EE"/>
    <w:rsid w:val="00904AFC"/>
    <w:rsid w:val="00904B26"/>
    <w:rsid w:val="00904B30"/>
    <w:rsid w:val="00904BAC"/>
    <w:rsid w:val="00904BAE"/>
    <w:rsid w:val="00904C14"/>
    <w:rsid w:val="00904C25"/>
    <w:rsid w:val="00904C41"/>
    <w:rsid w:val="00904CD0"/>
    <w:rsid w:val="00904D4F"/>
    <w:rsid w:val="00904D93"/>
    <w:rsid w:val="00904E1C"/>
    <w:rsid w:val="00904E49"/>
    <w:rsid w:val="00904E64"/>
    <w:rsid w:val="00904F6B"/>
    <w:rsid w:val="00904F6F"/>
    <w:rsid w:val="00904F73"/>
    <w:rsid w:val="00904F8E"/>
    <w:rsid w:val="00904FBD"/>
    <w:rsid w:val="00905035"/>
    <w:rsid w:val="0090503A"/>
    <w:rsid w:val="00905083"/>
    <w:rsid w:val="009050A3"/>
    <w:rsid w:val="009050BB"/>
    <w:rsid w:val="00905109"/>
    <w:rsid w:val="0090512A"/>
    <w:rsid w:val="009052FB"/>
    <w:rsid w:val="00905331"/>
    <w:rsid w:val="009053F3"/>
    <w:rsid w:val="0090554B"/>
    <w:rsid w:val="0090556F"/>
    <w:rsid w:val="00905596"/>
    <w:rsid w:val="0090567F"/>
    <w:rsid w:val="00905780"/>
    <w:rsid w:val="009057CD"/>
    <w:rsid w:val="00905854"/>
    <w:rsid w:val="009058C4"/>
    <w:rsid w:val="009058CD"/>
    <w:rsid w:val="009058D6"/>
    <w:rsid w:val="009058F9"/>
    <w:rsid w:val="00905A49"/>
    <w:rsid w:val="00905A9F"/>
    <w:rsid w:val="00905AD0"/>
    <w:rsid w:val="00905B23"/>
    <w:rsid w:val="00905BA5"/>
    <w:rsid w:val="00905BC9"/>
    <w:rsid w:val="00905C2F"/>
    <w:rsid w:val="00905C4A"/>
    <w:rsid w:val="00905C8D"/>
    <w:rsid w:val="00905D98"/>
    <w:rsid w:val="00905DC6"/>
    <w:rsid w:val="00905DCB"/>
    <w:rsid w:val="00905DE0"/>
    <w:rsid w:val="00905DE2"/>
    <w:rsid w:val="00905DF5"/>
    <w:rsid w:val="00905DFA"/>
    <w:rsid w:val="00905E04"/>
    <w:rsid w:val="00905ECD"/>
    <w:rsid w:val="00905EDE"/>
    <w:rsid w:val="00905EF2"/>
    <w:rsid w:val="00905EF4"/>
    <w:rsid w:val="00905F78"/>
    <w:rsid w:val="00905F89"/>
    <w:rsid w:val="009060A0"/>
    <w:rsid w:val="0090614F"/>
    <w:rsid w:val="009061CC"/>
    <w:rsid w:val="009061D8"/>
    <w:rsid w:val="00906240"/>
    <w:rsid w:val="009062C9"/>
    <w:rsid w:val="00906411"/>
    <w:rsid w:val="00906465"/>
    <w:rsid w:val="00906583"/>
    <w:rsid w:val="009065DB"/>
    <w:rsid w:val="00906676"/>
    <w:rsid w:val="00906708"/>
    <w:rsid w:val="00906778"/>
    <w:rsid w:val="009067E3"/>
    <w:rsid w:val="0090681B"/>
    <w:rsid w:val="0090684C"/>
    <w:rsid w:val="009068D9"/>
    <w:rsid w:val="00906908"/>
    <w:rsid w:val="0090692F"/>
    <w:rsid w:val="00906938"/>
    <w:rsid w:val="00906949"/>
    <w:rsid w:val="00906984"/>
    <w:rsid w:val="00906989"/>
    <w:rsid w:val="009069C6"/>
    <w:rsid w:val="009069D3"/>
    <w:rsid w:val="00906A2A"/>
    <w:rsid w:val="00906A44"/>
    <w:rsid w:val="00906B3E"/>
    <w:rsid w:val="00906B72"/>
    <w:rsid w:val="00906BD5"/>
    <w:rsid w:val="00906CA3"/>
    <w:rsid w:val="00906CE7"/>
    <w:rsid w:val="00906D37"/>
    <w:rsid w:val="00906DAC"/>
    <w:rsid w:val="00906DF4"/>
    <w:rsid w:val="00906E2B"/>
    <w:rsid w:val="00906F49"/>
    <w:rsid w:val="00906F75"/>
    <w:rsid w:val="0090715C"/>
    <w:rsid w:val="00907220"/>
    <w:rsid w:val="00907250"/>
    <w:rsid w:val="0090732B"/>
    <w:rsid w:val="0090732E"/>
    <w:rsid w:val="009073EF"/>
    <w:rsid w:val="0090743E"/>
    <w:rsid w:val="00907450"/>
    <w:rsid w:val="00907483"/>
    <w:rsid w:val="00907539"/>
    <w:rsid w:val="009075B6"/>
    <w:rsid w:val="009075B7"/>
    <w:rsid w:val="00907618"/>
    <w:rsid w:val="00907702"/>
    <w:rsid w:val="00907739"/>
    <w:rsid w:val="009077A9"/>
    <w:rsid w:val="009077D0"/>
    <w:rsid w:val="009077ED"/>
    <w:rsid w:val="0090783B"/>
    <w:rsid w:val="009078ED"/>
    <w:rsid w:val="009079C2"/>
    <w:rsid w:val="00907AB8"/>
    <w:rsid w:val="00907ACC"/>
    <w:rsid w:val="00907B6D"/>
    <w:rsid w:val="00907BA9"/>
    <w:rsid w:val="00907C22"/>
    <w:rsid w:val="00907C24"/>
    <w:rsid w:val="00907C46"/>
    <w:rsid w:val="00907C91"/>
    <w:rsid w:val="00907CB5"/>
    <w:rsid w:val="00907DF9"/>
    <w:rsid w:val="00907EE9"/>
    <w:rsid w:val="00907EF1"/>
    <w:rsid w:val="00907F78"/>
    <w:rsid w:val="0091008C"/>
    <w:rsid w:val="009100B1"/>
    <w:rsid w:val="00910166"/>
    <w:rsid w:val="009101D7"/>
    <w:rsid w:val="00910234"/>
    <w:rsid w:val="009102B0"/>
    <w:rsid w:val="0091030B"/>
    <w:rsid w:val="00910423"/>
    <w:rsid w:val="0091050A"/>
    <w:rsid w:val="00910571"/>
    <w:rsid w:val="009105D8"/>
    <w:rsid w:val="00910761"/>
    <w:rsid w:val="009107A0"/>
    <w:rsid w:val="009107C5"/>
    <w:rsid w:val="009107CE"/>
    <w:rsid w:val="0091085D"/>
    <w:rsid w:val="009108BD"/>
    <w:rsid w:val="009108DC"/>
    <w:rsid w:val="00910988"/>
    <w:rsid w:val="00910A70"/>
    <w:rsid w:val="00910C3F"/>
    <w:rsid w:val="00910D03"/>
    <w:rsid w:val="00910D32"/>
    <w:rsid w:val="00910DAA"/>
    <w:rsid w:val="00910ED5"/>
    <w:rsid w:val="00910F19"/>
    <w:rsid w:val="00910F39"/>
    <w:rsid w:val="00910F41"/>
    <w:rsid w:val="00910F8B"/>
    <w:rsid w:val="00910FB1"/>
    <w:rsid w:val="00911028"/>
    <w:rsid w:val="009110A2"/>
    <w:rsid w:val="00911175"/>
    <w:rsid w:val="00911293"/>
    <w:rsid w:val="00911302"/>
    <w:rsid w:val="00911447"/>
    <w:rsid w:val="00911488"/>
    <w:rsid w:val="00911516"/>
    <w:rsid w:val="0091152E"/>
    <w:rsid w:val="009115D3"/>
    <w:rsid w:val="009115E6"/>
    <w:rsid w:val="0091187D"/>
    <w:rsid w:val="00911884"/>
    <w:rsid w:val="009118B7"/>
    <w:rsid w:val="00911920"/>
    <w:rsid w:val="00911924"/>
    <w:rsid w:val="00911962"/>
    <w:rsid w:val="00911990"/>
    <w:rsid w:val="00911A2B"/>
    <w:rsid w:val="00911A4F"/>
    <w:rsid w:val="00911AD6"/>
    <w:rsid w:val="00911B20"/>
    <w:rsid w:val="00911B29"/>
    <w:rsid w:val="00911CEE"/>
    <w:rsid w:val="00911DA8"/>
    <w:rsid w:val="00911DAA"/>
    <w:rsid w:val="00911F42"/>
    <w:rsid w:val="00911FE4"/>
    <w:rsid w:val="00911FEC"/>
    <w:rsid w:val="00912041"/>
    <w:rsid w:val="0091206B"/>
    <w:rsid w:val="00912099"/>
    <w:rsid w:val="009120E3"/>
    <w:rsid w:val="0091214A"/>
    <w:rsid w:val="009121AC"/>
    <w:rsid w:val="009121B6"/>
    <w:rsid w:val="009121F0"/>
    <w:rsid w:val="0091221A"/>
    <w:rsid w:val="00912274"/>
    <w:rsid w:val="009122A7"/>
    <w:rsid w:val="0091234B"/>
    <w:rsid w:val="00912384"/>
    <w:rsid w:val="009123EC"/>
    <w:rsid w:val="00912440"/>
    <w:rsid w:val="0091251F"/>
    <w:rsid w:val="00912555"/>
    <w:rsid w:val="00912559"/>
    <w:rsid w:val="0091258C"/>
    <w:rsid w:val="009125FE"/>
    <w:rsid w:val="00912653"/>
    <w:rsid w:val="0091267A"/>
    <w:rsid w:val="00912716"/>
    <w:rsid w:val="00912769"/>
    <w:rsid w:val="00912790"/>
    <w:rsid w:val="009127D8"/>
    <w:rsid w:val="009127EB"/>
    <w:rsid w:val="00912889"/>
    <w:rsid w:val="009128C8"/>
    <w:rsid w:val="009128D1"/>
    <w:rsid w:val="009128D4"/>
    <w:rsid w:val="009128D5"/>
    <w:rsid w:val="00912973"/>
    <w:rsid w:val="009129B9"/>
    <w:rsid w:val="009129CB"/>
    <w:rsid w:val="00912A22"/>
    <w:rsid w:val="00912A37"/>
    <w:rsid w:val="00912A4F"/>
    <w:rsid w:val="00912B38"/>
    <w:rsid w:val="00912B47"/>
    <w:rsid w:val="00912B68"/>
    <w:rsid w:val="00912C78"/>
    <w:rsid w:val="00912CF9"/>
    <w:rsid w:val="00912D33"/>
    <w:rsid w:val="00912D7B"/>
    <w:rsid w:val="00912EA8"/>
    <w:rsid w:val="00912FC0"/>
    <w:rsid w:val="0091302C"/>
    <w:rsid w:val="00913079"/>
    <w:rsid w:val="00913089"/>
    <w:rsid w:val="009130B7"/>
    <w:rsid w:val="00913154"/>
    <w:rsid w:val="0091319D"/>
    <w:rsid w:val="0091350D"/>
    <w:rsid w:val="009135B9"/>
    <w:rsid w:val="0091362C"/>
    <w:rsid w:val="00913705"/>
    <w:rsid w:val="00913772"/>
    <w:rsid w:val="00913823"/>
    <w:rsid w:val="0091390D"/>
    <w:rsid w:val="00913951"/>
    <w:rsid w:val="00913A4D"/>
    <w:rsid w:val="00913AA3"/>
    <w:rsid w:val="00913AC6"/>
    <w:rsid w:val="00913B12"/>
    <w:rsid w:val="00913CD8"/>
    <w:rsid w:val="00913D19"/>
    <w:rsid w:val="00913DC3"/>
    <w:rsid w:val="00913E0B"/>
    <w:rsid w:val="00913E31"/>
    <w:rsid w:val="00913E34"/>
    <w:rsid w:val="00913E5C"/>
    <w:rsid w:val="00913E92"/>
    <w:rsid w:val="00913EAF"/>
    <w:rsid w:val="00913EEC"/>
    <w:rsid w:val="00913F08"/>
    <w:rsid w:val="00913F2C"/>
    <w:rsid w:val="00913F4F"/>
    <w:rsid w:val="00913F72"/>
    <w:rsid w:val="00914076"/>
    <w:rsid w:val="00914199"/>
    <w:rsid w:val="0091424F"/>
    <w:rsid w:val="009142B0"/>
    <w:rsid w:val="00914344"/>
    <w:rsid w:val="00914382"/>
    <w:rsid w:val="00914398"/>
    <w:rsid w:val="009143A4"/>
    <w:rsid w:val="00914410"/>
    <w:rsid w:val="0091441D"/>
    <w:rsid w:val="0091442E"/>
    <w:rsid w:val="0091443E"/>
    <w:rsid w:val="00914494"/>
    <w:rsid w:val="009144C4"/>
    <w:rsid w:val="00914598"/>
    <w:rsid w:val="00914630"/>
    <w:rsid w:val="00914637"/>
    <w:rsid w:val="0091469A"/>
    <w:rsid w:val="0091474E"/>
    <w:rsid w:val="00914769"/>
    <w:rsid w:val="00914785"/>
    <w:rsid w:val="0091484E"/>
    <w:rsid w:val="009148CE"/>
    <w:rsid w:val="0091492F"/>
    <w:rsid w:val="0091493E"/>
    <w:rsid w:val="00914A1D"/>
    <w:rsid w:val="00914AAF"/>
    <w:rsid w:val="00914AC6"/>
    <w:rsid w:val="00914AE1"/>
    <w:rsid w:val="00914B04"/>
    <w:rsid w:val="00914B16"/>
    <w:rsid w:val="00914B43"/>
    <w:rsid w:val="00914C9C"/>
    <w:rsid w:val="00914CBE"/>
    <w:rsid w:val="00914D03"/>
    <w:rsid w:val="00914D60"/>
    <w:rsid w:val="00914DF7"/>
    <w:rsid w:val="00914E97"/>
    <w:rsid w:val="00914E98"/>
    <w:rsid w:val="00914E9E"/>
    <w:rsid w:val="00914EA1"/>
    <w:rsid w:val="00914EC9"/>
    <w:rsid w:val="00914F23"/>
    <w:rsid w:val="00914F5A"/>
    <w:rsid w:val="00914F6C"/>
    <w:rsid w:val="00914F7B"/>
    <w:rsid w:val="00914F9A"/>
    <w:rsid w:val="00914FFD"/>
    <w:rsid w:val="00915016"/>
    <w:rsid w:val="00915096"/>
    <w:rsid w:val="009150AE"/>
    <w:rsid w:val="00915250"/>
    <w:rsid w:val="009152BA"/>
    <w:rsid w:val="00915385"/>
    <w:rsid w:val="009153B9"/>
    <w:rsid w:val="009153D4"/>
    <w:rsid w:val="00915574"/>
    <w:rsid w:val="00915582"/>
    <w:rsid w:val="009155DB"/>
    <w:rsid w:val="00915700"/>
    <w:rsid w:val="009157A2"/>
    <w:rsid w:val="009157DD"/>
    <w:rsid w:val="00915902"/>
    <w:rsid w:val="0091592E"/>
    <w:rsid w:val="009159AA"/>
    <w:rsid w:val="009159E7"/>
    <w:rsid w:val="00915A66"/>
    <w:rsid w:val="00915A6C"/>
    <w:rsid w:val="00915D12"/>
    <w:rsid w:val="00915EAE"/>
    <w:rsid w:val="00915EC0"/>
    <w:rsid w:val="00915F3B"/>
    <w:rsid w:val="00915F45"/>
    <w:rsid w:val="00915FC5"/>
    <w:rsid w:val="00915FC7"/>
    <w:rsid w:val="00915FD2"/>
    <w:rsid w:val="0091604C"/>
    <w:rsid w:val="00916058"/>
    <w:rsid w:val="009160E1"/>
    <w:rsid w:val="009160FD"/>
    <w:rsid w:val="00916128"/>
    <w:rsid w:val="00916146"/>
    <w:rsid w:val="009161AD"/>
    <w:rsid w:val="0091620E"/>
    <w:rsid w:val="00916231"/>
    <w:rsid w:val="00916271"/>
    <w:rsid w:val="009162A6"/>
    <w:rsid w:val="00916330"/>
    <w:rsid w:val="00916349"/>
    <w:rsid w:val="009164C6"/>
    <w:rsid w:val="00916500"/>
    <w:rsid w:val="00916526"/>
    <w:rsid w:val="009165CC"/>
    <w:rsid w:val="00916796"/>
    <w:rsid w:val="009167EF"/>
    <w:rsid w:val="009167FF"/>
    <w:rsid w:val="0091681B"/>
    <w:rsid w:val="00916825"/>
    <w:rsid w:val="009168B1"/>
    <w:rsid w:val="00916916"/>
    <w:rsid w:val="00916933"/>
    <w:rsid w:val="00916971"/>
    <w:rsid w:val="00916972"/>
    <w:rsid w:val="00916980"/>
    <w:rsid w:val="009169B6"/>
    <w:rsid w:val="00916A18"/>
    <w:rsid w:val="00916A43"/>
    <w:rsid w:val="00916A59"/>
    <w:rsid w:val="00916A73"/>
    <w:rsid w:val="00916AA2"/>
    <w:rsid w:val="00916AB7"/>
    <w:rsid w:val="00916BE3"/>
    <w:rsid w:val="00916C03"/>
    <w:rsid w:val="00916C67"/>
    <w:rsid w:val="00916CFB"/>
    <w:rsid w:val="00916D28"/>
    <w:rsid w:val="00916DC9"/>
    <w:rsid w:val="00916E24"/>
    <w:rsid w:val="00916EFE"/>
    <w:rsid w:val="00916F26"/>
    <w:rsid w:val="00916F82"/>
    <w:rsid w:val="00916FA2"/>
    <w:rsid w:val="00916FA7"/>
    <w:rsid w:val="0091700E"/>
    <w:rsid w:val="00917066"/>
    <w:rsid w:val="009170BE"/>
    <w:rsid w:val="009170D7"/>
    <w:rsid w:val="009171CC"/>
    <w:rsid w:val="009172C9"/>
    <w:rsid w:val="00917314"/>
    <w:rsid w:val="00917352"/>
    <w:rsid w:val="00917397"/>
    <w:rsid w:val="009173BD"/>
    <w:rsid w:val="00917443"/>
    <w:rsid w:val="0091749D"/>
    <w:rsid w:val="00917651"/>
    <w:rsid w:val="00917667"/>
    <w:rsid w:val="009176E2"/>
    <w:rsid w:val="0091770E"/>
    <w:rsid w:val="00917829"/>
    <w:rsid w:val="009178F0"/>
    <w:rsid w:val="0091797E"/>
    <w:rsid w:val="00917A83"/>
    <w:rsid w:val="00917A8B"/>
    <w:rsid w:val="00917AC5"/>
    <w:rsid w:val="00917CE2"/>
    <w:rsid w:val="00917D18"/>
    <w:rsid w:val="00917D3A"/>
    <w:rsid w:val="00917E49"/>
    <w:rsid w:val="00917F92"/>
    <w:rsid w:val="00917FEF"/>
    <w:rsid w:val="00920080"/>
    <w:rsid w:val="0092015F"/>
    <w:rsid w:val="0092018A"/>
    <w:rsid w:val="00920199"/>
    <w:rsid w:val="009201CB"/>
    <w:rsid w:val="009201E1"/>
    <w:rsid w:val="0092022B"/>
    <w:rsid w:val="009202CB"/>
    <w:rsid w:val="00920357"/>
    <w:rsid w:val="00920374"/>
    <w:rsid w:val="00920386"/>
    <w:rsid w:val="009203D3"/>
    <w:rsid w:val="00920460"/>
    <w:rsid w:val="00920491"/>
    <w:rsid w:val="009204AC"/>
    <w:rsid w:val="0092053C"/>
    <w:rsid w:val="00920585"/>
    <w:rsid w:val="009205AF"/>
    <w:rsid w:val="0092065E"/>
    <w:rsid w:val="00920661"/>
    <w:rsid w:val="00920686"/>
    <w:rsid w:val="00920698"/>
    <w:rsid w:val="009206DF"/>
    <w:rsid w:val="009206E1"/>
    <w:rsid w:val="009206FD"/>
    <w:rsid w:val="009207A8"/>
    <w:rsid w:val="009207B2"/>
    <w:rsid w:val="00920838"/>
    <w:rsid w:val="00920957"/>
    <w:rsid w:val="00920B99"/>
    <w:rsid w:val="00920C4C"/>
    <w:rsid w:val="00920C9F"/>
    <w:rsid w:val="00920CC4"/>
    <w:rsid w:val="00920DD6"/>
    <w:rsid w:val="00920E8D"/>
    <w:rsid w:val="00920F8D"/>
    <w:rsid w:val="00920FD2"/>
    <w:rsid w:val="00920FF3"/>
    <w:rsid w:val="009210DF"/>
    <w:rsid w:val="009210F8"/>
    <w:rsid w:val="00921180"/>
    <w:rsid w:val="009211C6"/>
    <w:rsid w:val="0092128C"/>
    <w:rsid w:val="00921316"/>
    <w:rsid w:val="0092135A"/>
    <w:rsid w:val="009213F8"/>
    <w:rsid w:val="00921430"/>
    <w:rsid w:val="00921436"/>
    <w:rsid w:val="00921472"/>
    <w:rsid w:val="009214A0"/>
    <w:rsid w:val="009214F9"/>
    <w:rsid w:val="0092153A"/>
    <w:rsid w:val="00921548"/>
    <w:rsid w:val="00921720"/>
    <w:rsid w:val="0092174D"/>
    <w:rsid w:val="009217AF"/>
    <w:rsid w:val="009217C0"/>
    <w:rsid w:val="009217C6"/>
    <w:rsid w:val="00921914"/>
    <w:rsid w:val="00921935"/>
    <w:rsid w:val="0092194E"/>
    <w:rsid w:val="00921A1C"/>
    <w:rsid w:val="00921AD9"/>
    <w:rsid w:val="00921B78"/>
    <w:rsid w:val="00921C92"/>
    <w:rsid w:val="00921D01"/>
    <w:rsid w:val="00921D14"/>
    <w:rsid w:val="00921D72"/>
    <w:rsid w:val="00921DED"/>
    <w:rsid w:val="00921DF7"/>
    <w:rsid w:val="00921E4A"/>
    <w:rsid w:val="00921E58"/>
    <w:rsid w:val="00921E93"/>
    <w:rsid w:val="00921EFC"/>
    <w:rsid w:val="00921FDA"/>
    <w:rsid w:val="00922071"/>
    <w:rsid w:val="00922120"/>
    <w:rsid w:val="00922133"/>
    <w:rsid w:val="009221AC"/>
    <w:rsid w:val="0092221B"/>
    <w:rsid w:val="00922222"/>
    <w:rsid w:val="0092233B"/>
    <w:rsid w:val="00922368"/>
    <w:rsid w:val="009223AC"/>
    <w:rsid w:val="009223C8"/>
    <w:rsid w:val="009223FB"/>
    <w:rsid w:val="00922478"/>
    <w:rsid w:val="00922551"/>
    <w:rsid w:val="009225CC"/>
    <w:rsid w:val="009226BF"/>
    <w:rsid w:val="009226DD"/>
    <w:rsid w:val="009226EB"/>
    <w:rsid w:val="00922715"/>
    <w:rsid w:val="00922733"/>
    <w:rsid w:val="00922735"/>
    <w:rsid w:val="00922758"/>
    <w:rsid w:val="009227C8"/>
    <w:rsid w:val="0092285E"/>
    <w:rsid w:val="00922970"/>
    <w:rsid w:val="00922A00"/>
    <w:rsid w:val="00922A5D"/>
    <w:rsid w:val="00922AD1"/>
    <w:rsid w:val="00922BEA"/>
    <w:rsid w:val="00922C39"/>
    <w:rsid w:val="00922C49"/>
    <w:rsid w:val="00922D33"/>
    <w:rsid w:val="00922D73"/>
    <w:rsid w:val="00922D97"/>
    <w:rsid w:val="00922DEF"/>
    <w:rsid w:val="00922EA3"/>
    <w:rsid w:val="00922EBA"/>
    <w:rsid w:val="00922EBE"/>
    <w:rsid w:val="00922ED4"/>
    <w:rsid w:val="00922F1F"/>
    <w:rsid w:val="00922F44"/>
    <w:rsid w:val="00922F67"/>
    <w:rsid w:val="00922F97"/>
    <w:rsid w:val="0092300F"/>
    <w:rsid w:val="0092302F"/>
    <w:rsid w:val="009230A8"/>
    <w:rsid w:val="009230D5"/>
    <w:rsid w:val="009230D8"/>
    <w:rsid w:val="00923142"/>
    <w:rsid w:val="00923150"/>
    <w:rsid w:val="0092322B"/>
    <w:rsid w:val="009232E6"/>
    <w:rsid w:val="00923376"/>
    <w:rsid w:val="009233AF"/>
    <w:rsid w:val="009233F6"/>
    <w:rsid w:val="00923415"/>
    <w:rsid w:val="00923428"/>
    <w:rsid w:val="00923434"/>
    <w:rsid w:val="00923507"/>
    <w:rsid w:val="00923533"/>
    <w:rsid w:val="00923569"/>
    <w:rsid w:val="009236C7"/>
    <w:rsid w:val="0092374A"/>
    <w:rsid w:val="009237D1"/>
    <w:rsid w:val="009237E4"/>
    <w:rsid w:val="009237F8"/>
    <w:rsid w:val="00923806"/>
    <w:rsid w:val="00923890"/>
    <w:rsid w:val="009238DB"/>
    <w:rsid w:val="009238E4"/>
    <w:rsid w:val="009238E7"/>
    <w:rsid w:val="00923918"/>
    <w:rsid w:val="00923943"/>
    <w:rsid w:val="009239C3"/>
    <w:rsid w:val="00923A2F"/>
    <w:rsid w:val="00923BD7"/>
    <w:rsid w:val="00923BE2"/>
    <w:rsid w:val="00923BFE"/>
    <w:rsid w:val="00923C52"/>
    <w:rsid w:val="00923C6F"/>
    <w:rsid w:val="00923C84"/>
    <w:rsid w:val="00923CBF"/>
    <w:rsid w:val="00923D1E"/>
    <w:rsid w:val="00923D91"/>
    <w:rsid w:val="00923E03"/>
    <w:rsid w:val="00923E50"/>
    <w:rsid w:val="00923E94"/>
    <w:rsid w:val="00923F39"/>
    <w:rsid w:val="00923F50"/>
    <w:rsid w:val="00923FD1"/>
    <w:rsid w:val="00924026"/>
    <w:rsid w:val="0092409B"/>
    <w:rsid w:val="009240C5"/>
    <w:rsid w:val="00924188"/>
    <w:rsid w:val="009242E5"/>
    <w:rsid w:val="009243EC"/>
    <w:rsid w:val="00924530"/>
    <w:rsid w:val="00924570"/>
    <w:rsid w:val="009249F3"/>
    <w:rsid w:val="009249F4"/>
    <w:rsid w:val="00924A44"/>
    <w:rsid w:val="00924A67"/>
    <w:rsid w:val="00924A6C"/>
    <w:rsid w:val="00924AAC"/>
    <w:rsid w:val="00924B0D"/>
    <w:rsid w:val="00924B52"/>
    <w:rsid w:val="00924B99"/>
    <w:rsid w:val="00924C34"/>
    <w:rsid w:val="00924C4E"/>
    <w:rsid w:val="00924CA5"/>
    <w:rsid w:val="00924D04"/>
    <w:rsid w:val="00924D4D"/>
    <w:rsid w:val="00924D56"/>
    <w:rsid w:val="00924D62"/>
    <w:rsid w:val="00924DFA"/>
    <w:rsid w:val="00924E9F"/>
    <w:rsid w:val="00924F65"/>
    <w:rsid w:val="00924FEB"/>
    <w:rsid w:val="00925021"/>
    <w:rsid w:val="00925033"/>
    <w:rsid w:val="00925088"/>
    <w:rsid w:val="0092516A"/>
    <w:rsid w:val="00925198"/>
    <w:rsid w:val="009253AC"/>
    <w:rsid w:val="009253BE"/>
    <w:rsid w:val="00925433"/>
    <w:rsid w:val="00925465"/>
    <w:rsid w:val="00925535"/>
    <w:rsid w:val="0092554B"/>
    <w:rsid w:val="009255C1"/>
    <w:rsid w:val="00925667"/>
    <w:rsid w:val="0092566E"/>
    <w:rsid w:val="0092571B"/>
    <w:rsid w:val="00925750"/>
    <w:rsid w:val="009257F9"/>
    <w:rsid w:val="0092589B"/>
    <w:rsid w:val="009258D8"/>
    <w:rsid w:val="009258FA"/>
    <w:rsid w:val="009259E7"/>
    <w:rsid w:val="00925A18"/>
    <w:rsid w:val="00925AC9"/>
    <w:rsid w:val="00925B08"/>
    <w:rsid w:val="00925B5C"/>
    <w:rsid w:val="00925BAC"/>
    <w:rsid w:val="00925BC1"/>
    <w:rsid w:val="00925CBC"/>
    <w:rsid w:val="00925CD0"/>
    <w:rsid w:val="00925CD1"/>
    <w:rsid w:val="00925CDB"/>
    <w:rsid w:val="00925DFD"/>
    <w:rsid w:val="00925E4F"/>
    <w:rsid w:val="00925EFF"/>
    <w:rsid w:val="00926088"/>
    <w:rsid w:val="00926095"/>
    <w:rsid w:val="0092613C"/>
    <w:rsid w:val="00926181"/>
    <w:rsid w:val="009261AC"/>
    <w:rsid w:val="00926213"/>
    <w:rsid w:val="009262B0"/>
    <w:rsid w:val="009262B1"/>
    <w:rsid w:val="0092637E"/>
    <w:rsid w:val="0092638A"/>
    <w:rsid w:val="009263CD"/>
    <w:rsid w:val="0092648F"/>
    <w:rsid w:val="009264FA"/>
    <w:rsid w:val="00926567"/>
    <w:rsid w:val="0092656D"/>
    <w:rsid w:val="009265F2"/>
    <w:rsid w:val="009265F5"/>
    <w:rsid w:val="009265FC"/>
    <w:rsid w:val="0092662F"/>
    <w:rsid w:val="009266BE"/>
    <w:rsid w:val="009266F5"/>
    <w:rsid w:val="00926735"/>
    <w:rsid w:val="009267CA"/>
    <w:rsid w:val="00926828"/>
    <w:rsid w:val="00926868"/>
    <w:rsid w:val="009269A0"/>
    <w:rsid w:val="009269FB"/>
    <w:rsid w:val="00926A09"/>
    <w:rsid w:val="00926A4E"/>
    <w:rsid w:val="00926A9F"/>
    <w:rsid w:val="00926AB5"/>
    <w:rsid w:val="00926AC9"/>
    <w:rsid w:val="00926B3C"/>
    <w:rsid w:val="00926B5A"/>
    <w:rsid w:val="00926BA9"/>
    <w:rsid w:val="00926BBF"/>
    <w:rsid w:val="00926CD8"/>
    <w:rsid w:val="00926DC6"/>
    <w:rsid w:val="00926E2C"/>
    <w:rsid w:val="00926E92"/>
    <w:rsid w:val="00926FC5"/>
    <w:rsid w:val="00927014"/>
    <w:rsid w:val="0092705F"/>
    <w:rsid w:val="009270AC"/>
    <w:rsid w:val="009270B7"/>
    <w:rsid w:val="0092711F"/>
    <w:rsid w:val="00927146"/>
    <w:rsid w:val="009271A7"/>
    <w:rsid w:val="009272F4"/>
    <w:rsid w:val="009273FF"/>
    <w:rsid w:val="00927513"/>
    <w:rsid w:val="00927536"/>
    <w:rsid w:val="009275B5"/>
    <w:rsid w:val="009275F5"/>
    <w:rsid w:val="009276C4"/>
    <w:rsid w:val="00927702"/>
    <w:rsid w:val="00927795"/>
    <w:rsid w:val="009277E0"/>
    <w:rsid w:val="009277FE"/>
    <w:rsid w:val="00927827"/>
    <w:rsid w:val="00927875"/>
    <w:rsid w:val="009278F5"/>
    <w:rsid w:val="0092791B"/>
    <w:rsid w:val="0092799D"/>
    <w:rsid w:val="00927A41"/>
    <w:rsid w:val="00927A99"/>
    <w:rsid w:val="00927AC5"/>
    <w:rsid w:val="00927AC8"/>
    <w:rsid w:val="00927B7F"/>
    <w:rsid w:val="00927CAE"/>
    <w:rsid w:val="00927DAF"/>
    <w:rsid w:val="00927DF0"/>
    <w:rsid w:val="00927EF0"/>
    <w:rsid w:val="00927F0F"/>
    <w:rsid w:val="0093004D"/>
    <w:rsid w:val="009300D6"/>
    <w:rsid w:val="00930125"/>
    <w:rsid w:val="0093014A"/>
    <w:rsid w:val="0093015B"/>
    <w:rsid w:val="0093022B"/>
    <w:rsid w:val="0093030B"/>
    <w:rsid w:val="0093035E"/>
    <w:rsid w:val="00930362"/>
    <w:rsid w:val="0093049B"/>
    <w:rsid w:val="009304C2"/>
    <w:rsid w:val="00930561"/>
    <w:rsid w:val="00930570"/>
    <w:rsid w:val="009305D4"/>
    <w:rsid w:val="009305EF"/>
    <w:rsid w:val="0093087E"/>
    <w:rsid w:val="009308C1"/>
    <w:rsid w:val="009308DC"/>
    <w:rsid w:val="009309B5"/>
    <w:rsid w:val="00930A0C"/>
    <w:rsid w:val="00930A6B"/>
    <w:rsid w:val="00930A9D"/>
    <w:rsid w:val="00930B0D"/>
    <w:rsid w:val="00930B4E"/>
    <w:rsid w:val="00930BB4"/>
    <w:rsid w:val="00930BBA"/>
    <w:rsid w:val="00930BF4"/>
    <w:rsid w:val="00930C59"/>
    <w:rsid w:val="00930C63"/>
    <w:rsid w:val="00930CAC"/>
    <w:rsid w:val="00930DEE"/>
    <w:rsid w:val="00930DF3"/>
    <w:rsid w:val="00930E6F"/>
    <w:rsid w:val="00930E75"/>
    <w:rsid w:val="00930E8A"/>
    <w:rsid w:val="00930FED"/>
    <w:rsid w:val="00931045"/>
    <w:rsid w:val="0093106A"/>
    <w:rsid w:val="009310CB"/>
    <w:rsid w:val="009310DC"/>
    <w:rsid w:val="009310FE"/>
    <w:rsid w:val="00931132"/>
    <w:rsid w:val="009311CD"/>
    <w:rsid w:val="009311D4"/>
    <w:rsid w:val="00931247"/>
    <w:rsid w:val="00931261"/>
    <w:rsid w:val="00931319"/>
    <w:rsid w:val="0093135D"/>
    <w:rsid w:val="009313AD"/>
    <w:rsid w:val="00931447"/>
    <w:rsid w:val="0093152C"/>
    <w:rsid w:val="0093156A"/>
    <w:rsid w:val="00931610"/>
    <w:rsid w:val="0093162E"/>
    <w:rsid w:val="00931632"/>
    <w:rsid w:val="0093183B"/>
    <w:rsid w:val="0093192E"/>
    <w:rsid w:val="00931952"/>
    <w:rsid w:val="009319B7"/>
    <w:rsid w:val="009319E9"/>
    <w:rsid w:val="00931B06"/>
    <w:rsid w:val="00931B11"/>
    <w:rsid w:val="00931B6F"/>
    <w:rsid w:val="00931C48"/>
    <w:rsid w:val="00931C7F"/>
    <w:rsid w:val="00931CE1"/>
    <w:rsid w:val="00931D32"/>
    <w:rsid w:val="00931D41"/>
    <w:rsid w:val="00931E01"/>
    <w:rsid w:val="00931E98"/>
    <w:rsid w:val="00931FA7"/>
    <w:rsid w:val="009320DE"/>
    <w:rsid w:val="00932163"/>
    <w:rsid w:val="0093219F"/>
    <w:rsid w:val="009321AB"/>
    <w:rsid w:val="009321CC"/>
    <w:rsid w:val="00932291"/>
    <w:rsid w:val="00932362"/>
    <w:rsid w:val="009323C3"/>
    <w:rsid w:val="009323C4"/>
    <w:rsid w:val="0093241E"/>
    <w:rsid w:val="009324E2"/>
    <w:rsid w:val="00932580"/>
    <w:rsid w:val="00932625"/>
    <w:rsid w:val="0093265C"/>
    <w:rsid w:val="009326D6"/>
    <w:rsid w:val="009326D9"/>
    <w:rsid w:val="0093276C"/>
    <w:rsid w:val="0093282E"/>
    <w:rsid w:val="009328C1"/>
    <w:rsid w:val="00932920"/>
    <w:rsid w:val="0093292B"/>
    <w:rsid w:val="00932974"/>
    <w:rsid w:val="00932982"/>
    <w:rsid w:val="009329B6"/>
    <w:rsid w:val="00932B97"/>
    <w:rsid w:val="00932B9E"/>
    <w:rsid w:val="00932BBA"/>
    <w:rsid w:val="00932CC5"/>
    <w:rsid w:val="00932CCF"/>
    <w:rsid w:val="00932CE3"/>
    <w:rsid w:val="00932D17"/>
    <w:rsid w:val="00932D2F"/>
    <w:rsid w:val="00932D8C"/>
    <w:rsid w:val="00932DF2"/>
    <w:rsid w:val="00932E3F"/>
    <w:rsid w:val="00932F58"/>
    <w:rsid w:val="00932F9E"/>
    <w:rsid w:val="00932FF5"/>
    <w:rsid w:val="0093306A"/>
    <w:rsid w:val="009331F2"/>
    <w:rsid w:val="00933224"/>
    <w:rsid w:val="00933241"/>
    <w:rsid w:val="0093328E"/>
    <w:rsid w:val="009332A7"/>
    <w:rsid w:val="00933349"/>
    <w:rsid w:val="00933436"/>
    <w:rsid w:val="00933538"/>
    <w:rsid w:val="00933778"/>
    <w:rsid w:val="009337A3"/>
    <w:rsid w:val="009338B7"/>
    <w:rsid w:val="009338FD"/>
    <w:rsid w:val="00933988"/>
    <w:rsid w:val="00933A5B"/>
    <w:rsid w:val="00933A69"/>
    <w:rsid w:val="00933C0B"/>
    <w:rsid w:val="00933C51"/>
    <w:rsid w:val="00933C85"/>
    <w:rsid w:val="00933D21"/>
    <w:rsid w:val="00933D9C"/>
    <w:rsid w:val="00933DD0"/>
    <w:rsid w:val="00933E0D"/>
    <w:rsid w:val="00933E16"/>
    <w:rsid w:val="00933EEF"/>
    <w:rsid w:val="00933F79"/>
    <w:rsid w:val="00933F87"/>
    <w:rsid w:val="00933F9F"/>
    <w:rsid w:val="009340ED"/>
    <w:rsid w:val="009340F9"/>
    <w:rsid w:val="00934191"/>
    <w:rsid w:val="009342F3"/>
    <w:rsid w:val="009344F6"/>
    <w:rsid w:val="0093452E"/>
    <w:rsid w:val="009346E3"/>
    <w:rsid w:val="0093478A"/>
    <w:rsid w:val="009347D8"/>
    <w:rsid w:val="009347FF"/>
    <w:rsid w:val="00934899"/>
    <w:rsid w:val="00934AE3"/>
    <w:rsid w:val="00934B0C"/>
    <w:rsid w:val="00934B1D"/>
    <w:rsid w:val="00934BC4"/>
    <w:rsid w:val="00934BFA"/>
    <w:rsid w:val="00934C00"/>
    <w:rsid w:val="00934C55"/>
    <w:rsid w:val="00934D35"/>
    <w:rsid w:val="00934D5B"/>
    <w:rsid w:val="00934D84"/>
    <w:rsid w:val="00934E8B"/>
    <w:rsid w:val="00934EAB"/>
    <w:rsid w:val="00934F11"/>
    <w:rsid w:val="00934FDB"/>
    <w:rsid w:val="00935026"/>
    <w:rsid w:val="00935028"/>
    <w:rsid w:val="00935088"/>
    <w:rsid w:val="00935116"/>
    <w:rsid w:val="009351FE"/>
    <w:rsid w:val="0093525B"/>
    <w:rsid w:val="0093529B"/>
    <w:rsid w:val="009352DB"/>
    <w:rsid w:val="0093532D"/>
    <w:rsid w:val="009353AB"/>
    <w:rsid w:val="00935432"/>
    <w:rsid w:val="00935511"/>
    <w:rsid w:val="00935541"/>
    <w:rsid w:val="009356BF"/>
    <w:rsid w:val="00935722"/>
    <w:rsid w:val="009357D9"/>
    <w:rsid w:val="00935A25"/>
    <w:rsid w:val="00935A5F"/>
    <w:rsid w:val="00935AA4"/>
    <w:rsid w:val="00935AAF"/>
    <w:rsid w:val="00935B70"/>
    <w:rsid w:val="00935C1A"/>
    <w:rsid w:val="00935C8A"/>
    <w:rsid w:val="00935CE5"/>
    <w:rsid w:val="00935CF6"/>
    <w:rsid w:val="00935D25"/>
    <w:rsid w:val="00935D7D"/>
    <w:rsid w:val="00935E0C"/>
    <w:rsid w:val="00935EBA"/>
    <w:rsid w:val="00935F6F"/>
    <w:rsid w:val="00935F8A"/>
    <w:rsid w:val="00935FE6"/>
    <w:rsid w:val="00935FF2"/>
    <w:rsid w:val="009360D1"/>
    <w:rsid w:val="0093612C"/>
    <w:rsid w:val="00936166"/>
    <w:rsid w:val="009361E5"/>
    <w:rsid w:val="009361F4"/>
    <w:rsid w:val="00936206"/>
    <w:rsid w:val="00936227"/>
    <w:rsid w:val="00936296"/>
    <w:rsid w:val="009362B1"/>
    <w:rsid w:val="00936491"/>
    <w:rsid w:val="0093661D"/>
    <w:rsid w:val="009366A5"/>
    <w:rsid w:val="009366E9"/>
    <w:rsid w:val="00936810"/>
    <w:rsid w:val="0093690A"/>
    <w:rsid w:val="0093697B"/>
    <w:rsid w:val="00936A37"/>
    <w:rsid w:val="00936A40"/>
    <w:rsid w:val="00936AED"/>
    <w:rsid w:val="00936B01"/>
    <w:rsid w:val="00936B32"/>
    <w:rsid w:val="00936B90"/>
    <w:rsid w:val="00936BC4"/>
    <w:rsid w:val="00936D2E"/>
    <w:rsid w:val="00936D9F"/>
    <w:rsid w:val="00936DCA"/>
    <w:rsid w:val="00936E90"/>
    <w:rsid w:val="00936F0A"/>
    <w:rsid w:val="00936F8D"/>
    <w:rsid w:val="0093704E"/>
    <w:rsid w:val="009370B3"/>
    <w:rsid w:val="009370C3"/>
    <w:rsid w:val="0093710A"/>
    <w:rsid w:val="0093712D"/>
    <w:rsid w:val="0093713C"/>
    <w:rsid w:val="0093729D"/>
    <w:rsid w:val="00937348"/>
    <w:rsid w:val="00937443"/>
    <w:rsid w:val="00937467"/>
    <w:rsid w:val="0093764D"/>
    <w:rsid w:val="00937672"/>
    <w:rsid w:val="00937748"/>
    <w:rsid w:val="00937799"/>
    <w:rsid w:val="009377A7"/>
    <w:rsid w:val="00937890"/>
    <w:rsid w:val="009378F7"/>
    <w:rsid w:val="00937958"/>
    <w:rsid w:val="00937979"/>
    <w:rsid w:val="00937AC0"/>
    <w:rsid w:val="00937B04"/>
    <w:rsid w:val="00937B43"/>
    <w:rsid w:val="00937BB9"/>
    <w:rsid w:val="00937D01"/>
    <w:rsid w:val="00937D52"/>
    <w:rsid w:val="00937E39"/>
    <w:rsid w:val="00937E7F"/>
    <w:rsid w:val="00937F58"/>
    <w:rsid w:val="00937F66"/>
    <w:rsid w:val="00937FCE"/>
    <w:rsid w:val="00937FD4"/>
    <w:rsid w:val="0094011D"/>
    <w:rsid w:val="009401BD"/>
    <w:rsid w:val="009401E2"/>
    <w:rsid w:val="00940215"/>
    <w:rsid w:val="009403B9"/>
    <w:rsid w:val="0094040E"/>
    <w:rsid w:val="009404AB"/>
    <w:rsid w:val="009404E6"/>
    <w:rsid w:val="00940544"/>
    <w:rsid w:val="00940587"/>
    <w:rsid w:val="00940596"/>
    <w:rsid w:val="0094059F"/>
    <w:rsid w:val="0094060D"/>
    <w:rsid w:val="0094063E"/>
    <w:rsid w:val="00940703"/>
    <w:rsid w:val="00940793"/>
    <w:rsid w:val="009407EF"/>
    <w:rsid w:val="009407F8"/>
    <w:rsid w:val="0094089D"/>
    <w:rsid w:val="009408A3"/>
    <w:rsid w:val="00940904"/>
    <w:rsid w:val="0094091B"/>
    <w:rsid w:val="0094095D"/>
    <w:rsid w:val="00940992"/>
    <w:rsid w:val="00940A88"/>
    <w:rsid w:val="00940AD5"/>
    <w:rsid w:val="00940ADC"/>
    <w:rsid w:val="00940B2C"/>
    <w:rsid w:val="00940BC7"/>
    <w:rsid w:val="00940D41"/>
    <w:rsid w:val="00940DAD"/>
    <w:rsid w:val="00940EA2"/>
    <w:rsid w:val="00940EAA"/>
    <w:rsid w:val="00940EB4"/>
    <w:rsid w:val="00940ECA"/>
    <w:rsid w:val="00940ECB"/>
    <w:rsid w:val="00940F79"/>
    <w:rsid w:val="00940FD7"/>
    <w:rsid w:val="0094106A"/>
    <w:rsid w:val="009410C1"/>
    <w:rsid w:val="009410EE"/>
    <w:rsid w:val="00941109"/>
    <w:rsid w:val="0094112E"/>
    <w:rsid w:val="00941280"/>
    <w:rsid w:val="0094128A"/>
    <w:rsid w:val="009412E4"/>
    <w:rsid w:val="009413BC"/>
    <w:rsid w:val="009414DE"/>
    <w:rsid w:val="00941693"/>
    <w:rsid w:val="009416F9"/>
    <w:rsid w:val="00941733"/>
    <w:rsid w:val="0094173A"/>
    <w:rsid w:val="009419BF"/>
    <w:rsid w:val="009419C6"/>
    <w:rsid w:val="009419E7"/>
    <w:rsid w:val="00941AA5"/>
    <w:rsid w:val="00941B48"/>
    <w:rsid w:val="00941C3C"/>
    <w:rsid w:val="00941CDB"/>
    <w:rsid w:val="00941D03"/>
    <w:rsid w:val="00941D06"/>
    <w:rsid w:val="00941D39"/>
    <w:rsid w:val="00941D3D"/>
    <w:rsid w:val="00941D91"/>
    <w:rsid w:val="00941F13"/>
    <w:rsid w:val="00941F65"/>
    <w:rsid w:val="00941F92"/>
    <w:rsid w:val="00942012"/>
    <w:rsid w:val="009420B8"/>
    <w:rsid w:val="009420BC"/>
    <w:rsid w:val="009420D0"/>
    <w:rsid w:val="00942152"/>
    <w:rsid w:val="0094217C"/>
    <w:rsid w:val="00942199"/>
    <w:rsid w:val="009421D2"/>
    <w:rsid w:val="009421D7"/>
    <w:rsid w:val="00942220"/>
    <w:rsid w:val="009422C4"/>
    <w:rsid w:val="00942398"/>
    <w:rsid w:val="009423A1"/>
    <w:rsid w:val="0094253B"/>
    <w:rsid w:val="009425B6"/>
    <w:rsid w:val="009426EE"/>
    <w:rsid w:val="0094272D"/>
    <w:rsid w:val="00942756"/>
    <w:rsid w:val="0094275A"/>
    <w:rsid w:val="009427A3"/>
    <w:rsid w:val="00942820"/>
    <w:rsid w:val="0094283A"/>
    <w:rsid w:val="0094284D"/>
    <w:rsid w:val="00942860"/>
    <w:rsid w:val="00942973"/>
    <w:rsid w:val="00942A55"/>
    <w:rsid w:val="00942A61"/>
    <w:rsid w:val="00942B88"/>
    <w:rsid w:val="00942BC5"/>
    <w:rsid w:val="00942C1F"/>
    <w:rsid w:val="00942D35"/>
    <w:rsid w:val="00942E23"/>
    <w:rsid w:val="00942E6B"/>
    <w:rsid w:val="00942EC7"/>
    <w:rsid w:val="00942F98"/>
    <w:rsid w:val="00943098"/>
    <w:rsid w:val="009430CF"/>
    <w:rsid w:val="0094312D"/>
    <w:rsid w:val="0094318C"/>
    <w:rsid w:val="009431BD"/>
    <w:rsid w:val="0094325C"/>
    <w:rsid w:val="0094333D"/>
    <w:rsid w:val="009433AC"/>
    <w:rsid w:val="009433CD"/>
    <w:rsid w:val="009433EF"/>
    <w:rsid w:val="00943476"/>
    <w:rsid w:val="00943597"/>
    <w:rsid w:val="009435AE"/>
    <w:rsid w:val="00943651"/>
    <w:rsid w:val="00943653"/>
    <w:rsid w:val="00943654"/>
    <w:rsid w:val="009436F6"/>
    <w:rsid w:val="00943733"/>
    <w:rsid w:val="00943740"/>
    <w:rsid w:val="009437EE"/>
    <w:rsid w:val="009437FF"/>
    <w:rsid w:val="00943832"/>
    <w:rsid w:val="0094385E"/>
    <w:rsid w:val="009438C4"/>
    <w:rsid w:val="009438DB"/>
    <w:rsid w:val="00943987"/>
    <w:rsid w:val="00943A05"/>
    <w:rsid w:val="00943A70"/>
    <w:rsid w:val="00943ABB"/>
    <w:rsid w:val="00943B6E"/>
    <w:rsid w:val="00943B93"/>
    <w:rsid w:val="00943C41"/>
    <w:rsid w:val="00943D0E"/>
    <w:rsid w:val="00943D17"/>
    <w:rsid w:val="00943D1B"/>
    <w:rsid w:val="00943D21"/>
    <w:rsid w:val="00943D81"/>
    <w:rsid w:val="00943E08"/>
    <w:rsid w:val="00943EE5"/>
    <w:rsid w:val="00943EEB"/>
    <w:rsid w:val="00943FAC"/>
    <w:rsid w:val="00944052"/>
    <w:rsid w:val="0094406C"/>
    <w:rsid w:val="00944079"/>
    <w:rsid w:val="00944099"/>
    <w:rsid w:val="009440CF"/>
    <w:rsid w:val="00944137"/>
    <w:rsid w:val="009441EF"/>
    <w:rsid w:val="00944265"/>
    <w:rsid w:val="00944293"/>
    <w:rsid w:val="0094431A"/>
    <w:rsid w:val="0094432E"/>
    <w:rsid w:val="009443F3"/>
    <w:rsid w:val="00944411"/>
    <w:rsid w:val="00944524"/>
    <w:rsid w:val="0094453A"/>
    <w:rsid w:val="00944541"/>
    <w:rsid w:val="009445FB"/>
    <w:rsid w:val="00944624"/>
    <w:rsid w:val="00944661"/>
    <w:rsid w:val="0094468D"/>
    <w:rsid w:val="0094471E"/>
    <w:rsid w:val="0094477F"/>
    <w:rsid w:val="0094478C"/>
    <w:rsid w:val="009447E0"/>
    <w:rsid w:val="00944805"/>
    <w:rsid w:val="00944818"/>
    <w:rsid w:val="0094482D"/>
    <w:rsid w:val="00944901"/>
    <w:rsid w:val="00944933"/>
    <w:rsid w:val="009449AC"/>
    <w:rsid w:val="00944A56"/>
    <w:rsid w:val="00944AD5"/>
    <w:rsid w:val="00944B53"/>
    <w:rsid w:val="00944B61"/>
    <w:rsid w:val="00944B93"/>
    <w:rsid w:val="00944BE5"/>
    <w:rsid w:val="00944BF7"/>
    <w:rsid w:val="00944C7D"/>
    <w:rsid w:val="00944D23"/>
    <w:rsid w:val="00944DAA"/>
    <w:rsid w:val="00944DBA"/>
    <w:rsid w:val="00944F28"/>
    <w:rsid w:val="00944F88"/>
    <w:rsid w:val="00944F98"/>
    <w:rsid w:val="00944F9B"/>
    <w:rsid w:val="00945020"/>
    <w:rsid w:val="0094502C"/>
    <w:rsid w:val="0094518C"/>
    <w:rsid w:val="00945204"/>
    <w:rsid w:val="00945206"/>
    <w:rsid w:val="00945270"/>
    <w:rsid w:val="009452C0"/>
    <w:rsid w:val="009452C6"/>
    <w:rsid w:val="009452FA"/>
    <w:rsid w:val="00945347"/>
    <w:rsid w:val="009453B0"/>
    <w:rsid w:val="0094553D"/>
    <w:rsid w:val="009455C8"/>
    <w:rsid w:val="009455C9"/>
    <w:rsid w:val="0094561B"/>
    <w:rsid w:val="00945674"/>
    <w:rsid w:val="009456D4"/>
    <w:rsid w:val="00945795"/>
    <w:rsid w:val="009457A7"/>
    <w:rsid w:val="009457DC"/>
    <w:rsid w:val="0094585C"/>
    <w:rsid w:val="0094593F"/>
    <w:rsid w:val="0094597C"/>
    <w:rsid w:val="00945989"/>
    <w:rsid w:val="009459A6"/>
    <w:rsid w:val="00945A84"/>
    <w:rsid w:val="00945B7B"/>
    <w:rsid w:val="00945D0E"/>
    <w:rsid w:val="00945D1A"/>
    <w:rsid w:val="00945D6E"/>
    <w:rsid w:val="00945D70"/>
    <w:rsid w:val="00945DFE"/>
    <w:rsid w:val="00945E52"/>
    <w:rsid w:val="00945E8A"/>
    <w:rsid w:val="00945EA3"/>
    <w:rsid w:val="00945F47"/>
    <w:rsid w:val="00945F4E"/>
    <w:rsid w:val="00945FCB"/>
    <w:rsid w:val="00946070"/>
    <w:rsid w:val="00946172"/>
    <w:rsid w:val="00946197"/>
    <w:rsid w:val="00946209"/>
    <w:rsid w:val="0094621B"/>
    <w:rsid w:val="00946281"/>
    <w:rsid w:val="009462A3"/>
    <w:rsid w:val="009462E3"/>
    <w:rsid w:val="00946319"/>
    <w:rsid w:val="00946452"/>
    <w:rsid w:val="009464B9"/>
    <w:rsid w:val="00946547"/>
    <w:rsid w:val="009465D1"/>
    <w:rsid w:val="0094692D"/>
    <w:rsid w:val="0094695F"/>
    <w:rsid w:val="00946A05"/>
    <w:rsid w:val="00946AC0"/>
    <w:rsid w:val="00946AD5"/>
    <w:rsid w:val="00946B53"/>
    <w:rsid w:val="00946B6F"/>
    <w:rsid w:val="00946C5E"/>
    <w:rsid w:val="00946C75"/>
    <w:rsid w:val="00946D3D"/>
    <w:rsid w:val="00946D6D"/>
    <w:rsid w:val="00946E1D"/>
    <w:rsid w:val="00946EA8"/>
    <w:rsid w:val="00946F00"/>
    <w:rsid w:val="00946F90"/>
    <w:rsid w:val="00946FD6"/>
    <w:rsid w:val="00946FF0"/>
    <w:rsid w:val="0094702D"/>
    <w:rsid w:val="009470CE"/>
    <w:rsid w:val="009470E1"/>
    <w:rsid w:val="00947115"/>
    <w:rsid w:val="009472E0"/>
    <w:rsid w:val="00947407"/>
    <w:rsid w:val="009474A8"/>
    <w:rsid w:val="00947575"/>
    <w:rsid w:val="009475BE"/>
    <w:rsid w:val="009475CB"/>
    <w:rsid w:val="0094760A"/>
    <w:rsid w:val="00947617"/>
    <w:rsid w:val="009476F2"/>
    <w:rsid w:val="0094771A"/>
    <w:rsid w:val="00947724"/>
    <w:rsid w:val="009478D1"/>
    <w:rsid w:val="00947B77"/>
    <w:rsid w:val="00947BA3"/>
    <w:rsid w:val="00947C83"/>
    <w:rsid w:val="00947C93"/>
    <w:rsid w:val="00947CAF"/>
    <w:rsid w:val="00947CBA"/>
    <w:rsid w:val="00947D09"/>
    <w:rsid w:val="00947D34"/>
    <w:rsid w:val="00947D5B"/>
    <w:rsid w:val="00947D62"/>
    <w:rsid w:val="00947D85"/>
    <w:rsid w:val="00947E24"/>
    <w:rsid w:val="00947F6B"/>
    <w:rsid w:val="00947FA2"/>
    <w:rsid w:val="00947FAB"/>
    <w:rsid w:val="00950008"/>
    <w:rsid w:val="009500BE"/>
    <w:rsid w:val="009500EF"/>
    <w:rsid w:val="00950104"/>
    <w:rsid w:val="00950172"/>
    <w:rsid w:val="00950227"/>
    <w:rsid w:val="00950229"/>
    <w:rsid w:val="0095029A"/>
    <w:rsid w:val="009503BA"/>
    <w:rsid w:val="0095043E"/>
    <w:rsid w:val="00950475"/>
    <w:rsid w:val="0095055A"/>
    <w:rsid w:val="0095063D"/>
    <w:rsid w:val="009506F2"/>
    <w:rsid w:val="0095075C"/>
    <w:rsid w:val="00950828"/>
    <w:rsid w:val="00950844"/>
    <w:rsid w:val="00950872"/>
    <w:rsid w:val="00950890"/>
    <w:rsid w:val="009508CC"/>
    <w:rsid w:val="0095091B"/>
    <w:rsid w:val="0095093A"/>
    <w:rsid w:val="0095096A"/>
    <w:rsid w:val="009509B8"/>
    <w:rsid w:val="009509DE"/>
    <w:rsid w:val="00950A3B"/>
    <w:rsid w:val="00950A4E"/>
    <w:rsid w:val="00950AE6"/>
    <w:rsid w:val="00950BF3"/>
    <w:rsid w:val="00950C31"/>
    <w:rsid w:val="00950CEC"/>
    <w:rsid w:val="00950CF4"/>
    <w:rsid w:val="00950E45"/>
    <w:rsid w:val="00950EC6"/>
    <w:rsid w:val="00950F7C"/>
    <w:rsid w:val="009511B3"/>
    <w:rsid w:val="0095120F"/>
    <w:rsid w:val="0095121C"/>
    <w:rsid w:val="0095123B"/>
    <w:rsid w:val="009512CB"/>
    <w:rsid w:val="00951360"/>
    <w:rsid w:val="00951391"/>
    <w:rsid w:val="0095139A"/>
    <w:rsid w:val="009513B5"/>
    <w:rsid w:val="0095144E"/>
    <w:rsid w:val="00951497"/>
    <w:rsid w:val="009514A7"/>
    <w:rsid w:val="009516F3"/>
    <w:rsid w:val="009517C1"/>
    <w:rsid w:val="0095187B"/>
    <w:rsid w:val="00951921"/>
    <w:rsid w:val="00951927"/>
    <w:rsid w:val="00951B0E"/>
    <w:rsid w:val="00951B8D"/>
    <w:rsid w:val="00951C48"/>
    <w:rsid w:val="00951CA8"/>
    <w:rsid w:val="00951D6D"/>
    <w:rsid w:val="00951EA0"/>
    <w:rsid w:val="00951F24"/>
    <w:rsid w:val="00951F3F"/>
    <w:rsid w:val="00951FCF"/>
    <w:rsid w:val="00952022"/>
    <w:rsid w:val="00952050"/>
    <w:rsid w:val="00952069"/>
    <w:rsid w:val="0095207A"/>
    <w:rsid w:val="009520D3"/>
    <w:rsid w:val="0095210F"/>
    <w:rsid w:val="0095223D"/>
    <w:rsid w:val="00952273"/>
    <w:rsid w:val="009523B8"/>
    <w:rsid w:val="009523CD"/>
    <w:rsid w:val="009523DC"/>
    <w:rsid w:val="00952446"/>
    <w:rsid w:val="0095249A"/>
    <w:rsid w:val="009524E8"/>
    <w:rsid w:val="009524EF"/>
    <w:rsid w:val="0095259B"/>
    <w:rsid w:val="00952605"/>
    <w:rsid w:val="00952618"/>
    <w:rsid w:val="00952636"/>
    <w:rsid w:val="00952658"/>
    <w:rsid w:val="00952663"/>
    <w:rsid w:val="0095270E"/>
    <w:rsid w:val="0095272F"/>
    <w:rsid w:val="00952826"/>
    <w:rsid w:val="0095284F"/>
    <w:rsid w:val="00952850"/>
    <w:rsid w:val="00952866"/>
    <w:rsid w:val="009528A4"/>
    <w:rsid w:val="0095297A"/>
    <w:rsid w:val="00952B01"/>
    <w:rsid w:val="00952BD1"/>
    <w:rsid w:val="00952C19"/>
    <w:rsid w:val="00952C34"/>
    <w:rsid w:val="00952C8F"/>
    <w:rsid w:val="00952D15"/>
    <w:rsid w:val="00952D3A"/>
    <w:rsid w:val="00952D4C"/>
    <w:rsid w:val="00952E2D"/>
    <w:rsid w:val="00952ED1"/>
    <w:rsid w:val="00952EE0"/>
    <w:rsid w:val="00953018"/>
    <w:rsid w:val="009531A4"/>
    <w:rsid w:val="009531B4"/>
    <w:rsid w:val="009531FF"/>
    <w:rsid w:val="009532D7"/>
    <w:rsid w:val="0095331B"/>
    <w:rsid w:val="00953394"/>
    <w:rsid w:val="009533A1"/>
    <w:rsid w:val="00953547"/>
    <w:rsid w:val="009535E2"/>
    <w:rsid w:val="009536C4"/>
    <w:rsid w:val="009536C7"/>
    <w:rsid w:val="00953803"/>
    <w:rsid w:val="00953982"/>
    <w:rsid w:val="00953994"/>
    <w:rsid w:val="00953B46"/>
    <w:rsid w:val="00953B64"/>
    <w:rsid w:val="00953B8F"/>
    <w:rsid w:val="00953BE7"/>
    <w:rsid w:val="00953C4F"/>
    <w:rsid w:val="00953CA9"/>
    <w:rsid w:val="00953D89"/>
    <w:rsid w:val="00953DDC"/>
    <w:rsid w:val="00953DFD"/>
    <w:rsid w:val="00953E85"/>
    <w:rsid w:val="00953F3B"/>
    <w:rsid w:val="00953F89"/>
    <w:rsid w:val="00953FD4"/>
    <w:rsid w:val="00954094"/>
    <w:rsid w:val="009540E7"/>
    <w:rsid w:val="00954185"/>
    <w:rsid w:val="009541BC"/>
    <w:rsid w:val="009541DC"/>
    <w:rsid w:val="00954222"/>
    <w:rsid w:val="0095425D"/>
    <w:rsid w:val="009542AA"/>
    <w:rsid w:val="00954380"/>
    <w:rsid w:val="009543C9"/>
    <w:rsid w:val="009543CF"/>
    <w:rsid w:val="009543E8"/>
    <w:rsid w:val="00954404"/>
    <w:rsid w:val="009544F9"/>
    <w:rsid w:val="009545CC"/>
    <w:rsid w:val="009547D8"/>
    <w:rsid w:val="00954A0A"/>
    <w:rsid w:val="00954A3E"/>
    <w:rsid w:val="00954A42"/>
    <w:rsid w:val="00954AF3"/>
    <w:rsid w:val="00954B43"/>
    <w:rsid w:val="00954BF6"/>
    <w:rsid w:val="00954C23"/>
    <w:rsid w:val="00954C8B"/>
    <w:rsid w:val="00954D73"/>
    <w:rsid w:val="00954D82"/>
    <w:rsid w:val="00954DD0"/>
    <w:rsid w:val="00954DE9"/>
    <w:rsid w:val="00954E35"/>
    <w:rsid w:val="00954EC6"/>
    <w:rsid w:val="00954F1A"/>
    <w:rsid w:val="00954F32"/>
    <w:rsid w:val="00954F52"/>
    <w:rsid w:val="00954F89"/>
    <w:rsid w:val="009550FD"/>
    <w:rsid w:val="00955130"/>
    <w:rsid w:val="0095520A"/>
    <w:rsid w:val="00955275"/>
    <w:rsid w:val="0095530C"/>
    <w:rsid w:val="00955327"/>
    <w:rsid w:val="00955341"/>
    <w:rsid w:val="00955390"/>
    <w:rsid w:val="00955411"/>
    <w:rsid w:val="0095547E"/>
    <w:rsid w:val="009555D8"/>
    <w:rsid w:val="0095563D"/>
    <w:rsid w:val="009556A0"/>
    <w:rsid w:val="009556C5"/>
    <w:rsid w:val="009556F3"/>
    <w:rsid w:val="00955715"/>
    <w:rsid w:val="009558A2"/>
    <w:rsid w:val="009558D6"/>
    <w:rsid w:val="0095590B"/>
    <w:rsid w:val="0095597D"/>
    <w:rsid w:val="00955A8D"/>
    <w:rsid w:val="00955AF5"/>
    <w:rsid w:val="00955B04"/>
    <w:rsid w:val="00955B58"/>
    <w:rsid w:val="00955BB7"/>
    <w:rsid w:val="00955C53"/>
    <w:rsid w:val="00955DF6"/>
    <w:rsid w:val="00955DFF"/>
    <w:rsid w:val="00955E08"/>
    <w:rsid w:val="00955E81"/>
    <w:rsid w:val="00955FCB"/>
    <w:rsid w:val="00955FDE"/>
    <w:rsid w:val="0095602B"/>
    <w:rsid w:val="009560A8"/>
    <w:rsid w:val="009560F3"/>
    <w:rsid w:val="0095612A"/>
    <w:rsid w:val="00956135"/>
    <w:rsid w:val="0095615E"/>
    <w:rsid w:val="00956168"/>
    <w:rsid w:val="00956239"/>
    <w:rsid w:val="00956350"/>
    <w:rsid w:val="00956371"/>
    <w:rsid w:val="009563BC"/>
    <w:rsid w:val="009563FE"/>
    <w:rsid w:val="00956407"/>
    <w:rsid w:val="00956456"/>
    <w:rsid w:val="00956457"/>
    <w:rsid w:val="009564B5"/>
    <w:rsid w:val="009564D6"/>
    <w:rsid w:val="0095652A"/>
    <w:rsid w:val="0095657E"/>
    <w:rsid w:val="0095663E"/>
    <w:rsid w:val="00956672"/>
    <w:rsid w:val="00956673"/>
    <w:rsid w:val="00956753"/>
    <w:rsid w:val="00956842"/>
    <w:rsid w:val="009568AE"/>
    <w:rsid w:val="00956941"/>
    <w:rsid w:val="0095696C"/>
    <w:rsid w:val="00956A1F"/>
    <w:rsid w:val="00956ADF"/>
    <w:rsid w:val="00956B01"/>
    <w:rsid w:val="00956B25"/>
    <w:rsid w:val="00956B7C"/>
    <w:rsid w:val="00956BB6"/>
    <w:rsid w:val="00956D49"/>
    <w:rsid w:val="00956DB8"/>
    <w:rsid w:val="00956E3F"/>
    <w:rsid w:val="00956E60"/>
    <w:rsid w:val="00956F30"/>
    <w:rsid w:val="00957001"/>
    <w:rsid w:val="00957093"/>
    <w:rsid w:val="009570C7"/>
    <w:rsid w:val="009570ED"/>
    <w:rsid w:val="0095714B"/>
    <w:rsid w:val="0095718D"/>
    <w:rsid w:val="009571B3"/>
    <w:rsid w:val="009571CC"/>
    <w:rsid w:val="00957290"/>
    <w:rsid w:val="009572DD"/>
    <w:rsid w:val="0095732B"/>
    <w:rsid w:val="009573C0"/>
    <w:rsid w:val="009573DF"/>
    <w:rsid w:val="009574EB"/>
    <w:rsid w:val="009575EA"/>
    <w:rsid w:val="00957608"/>
    <w:rsid w:val="00957660"/>
    <w:rsid w:val="00957728"/>
    <w:rsid w:val="00957760"/>
    <w:rsid w:val="009577B2"/>
    <w:rsid w:val="009577E0"/>
    <w:rsid w:val="009577F7"/>
    <w:rsid w:val="00957835"/>
    <w:rsid w:val="00957A84"/>
    <w:rsid w:val="00957AE9"/>
    <w:rsid w:val="00957BBE"/>
    <w:rsid w:val="00957BC0"/>
    <w:rsid w:val="00957BEB"/>
    <w:rsid w:val="00957C03"/>
    <w:rsid w:val="00957CA1"/>
    <w:rsid w:val="00957ED0"/>
    <w:rsid w:val="00957EE6"/>
    <w:rsid w:val="00957F12"/>
    <w:rsid w:val="00957F75"/>
    <w:rsid w:val="00957FEB"/>
    <w:rsid w:val="00957FFC"/>
    <w:rsid w:val="00957FFD"/>
    <w:rsid w:val="00960153"/>
    <w:rsid w:val="00960174"/>
    <w:rsid w:val="009601AA"/>
    <w:rsid w:val="0096024B"/>
    <w:rsid w:val="00960356"/>
    <w:rsid w:val="0096037D"/>
    <w:rsid w:val="0096043F"/>
    <w:rsid w:val="009604FC"/>
    <w:rsid w:val="00960528"/>
    <w:rsid w:val="0096059D"/>
    <w:rsid w:val="009605B5"/>
    <w:rsid w:val="009605C5"/>
    <w:rsid w:val="00960682"/>
    <w:rsid w:val="00960766"/>
    <w:rsid w:val="0096091B"/>
    <w:rsid w:val="009609A3"/>
    <w:rsid w:val="009609FB"/>
    <w:rsid w:val="00960A23"/>
    <w:rsid w:val="00960A2A"/>
    <w:rsid w:val="00960A5B"/>
    <w:rsid w:val="00960A7D"/>
    <w:rsid w:val="00960B2A"/>
    <w:rsid w:val="00960B5A"/>
    <w:rsid w:val="00960BA6"/>
    <w:rsid w:val="00960BF0"/>
    <w:rsid w:val="00960C40"/>
    <w:rsid w:val="00960E14"/>
    <w:rsid w:val="00960E3B"/>
    <w:rsid w:val="00960EA7"/>
    <w:rsid w:val="00960F1B"/>
    <w:rsid w:val="00960F29"/>
    <w:rsid w:val="00960FD6"/>
    <w:rsid w:val="00961025"/>
    <w:rsid w:val="00961088"/>
    <w:rsid w:val="009610AE"/>
    <w:rsid w:val="00961108"/>
    <w:rsid w:val="00961126"/>
    <w:rsid w:val="00961129"/>
    <w:rsid w:val="00961325"/>
    <w:rsid w:val="0096132B"/>
    <w:rsid w:val="00961387"/>
    <w:rsid w:val="00961398"/>
    <w:rsid w:val="009614EC"/>
    <w:rsid w:val="009616FA"/>
    <w:rsid w:val="00961706"/>
    <w:rsid w:val="0096183A"/>
    <w:rsid w:val="00961890"/>
    <w:rsid w:val="00961970"/>
    <w:rsid w:val="00961971"/>
    <w:rsid w:val="00961A07"/>
    <w:rsid w:val="00961A66"/>
    <w:rsid w:val="00961B7F"/>
    <w:rsid w:val="00961BD5"/>
    <w:rsid w:val="00961F46"/>
    <w:rsid w:val="00961FCD"/>
    <w:rsid w:val="00961FE6"/>
    <w:rsid w:val="00961FF1"/>
    <w:rsid w:val="0096202E"/>
    <w:rsid w:val="00962053"/>
    <w:rsid w:val="009620D9"/>
    <w:rsid w:val="00962179"/>
    <w:rsid w:val="00962198"/>
    <w:rsid w:val="00962227"/>
    <w:rsid w:val="0096228A"/>
    <w:rsid w:val="00962484"/>
    <w:rsid w:val="0096249D"/>
    <w:rsid w:val="009624BD"/>
    <w:rsid w:val="009624DA"/>
    <w:rsid w:val="00962650"/>
    <w:rsid w:val="0096265F"/>
    <w:rsid w:val="0096269F"/>
    <w:rsid w:val="009626D9"/>
    <w:rsid w:val="00962708"/>
    <w:rsid w:val="00962778"/>
    <w:rsid w:val="009627F6"/>
    <w:rsid w:val="00962888"/>
    <w:rsid w:val="00962AB5"/>
    <w:rsid w:val="00962AE4"/>
    <w:rsid w:val="00962B2D"/>
    <w:rsid w:val="00962BD4"/>
    <w:rsid w:val="00962CCC"/>
    <w:rsid w:val="00962D33"/>
    <w:rsid w:val="00962D99"/>
    <w:rsid w:val="00962DBD"/>
    <w:rsid w:val="00962EC8"/>
    <w:rsid w:val="00962F5E"/>
    <w:rsid w:val="00962FDD"/>
    <w:rsid w:val="009631B6"/>
    <w:rsid w:val="0096320A"/>
    <w:rsid w:val="0096327C"/>
    <w:rsid w:val="00963332"/>
    <w:rsid w:val="00963355"/>
    <w:rsid w:val="0096340C"/>
    <w:rsid w:val="0096342F"/>
    <w:rsid w:val="009634A0"/>
    <w:rsid w:val="00963647"/>
    <w:rsid w:val="00963684"/>
    <w:rsid w:val="009636A1"/>
    <w:rsid w:val="009636CF"/>
    <w:rsid w:val="009636F7"/>
    <w:rsid w:val="00963724"/>
    <w:rsid w:val="0096379D"/>
    <w:rsid w:val="00963827"/>
    <w:rsid w:val="0096390D"/>
    <w:rsid w:val="009639EA"/>
    <w:rsid w:val="00963A20"/>
    <w:rsid w:val="00963A40"/>
    <w:rsid w:val="00963A5D"/>
    <w:rsid w:val="00963ABD"/>
    <w:rsid w:val="00963AFE"/>
    <w:rsid w:val="00963B0B"/>
    <w:rsid w:val="00963B50"/>
    <w:rsid w:val="00963BA5"/>
    <w:rsid w:val="00963C25"/>
    <w:rsid w:val="00963C49"/>
    <w:rsid w:val="00963C52"/>
    <w:rsid w:val="00963D69"/>
    <w:rsid w:val="00963DC3"/>
    <w:rsid w:val="00963DE4"/>
    <w:rsid w:val="00963E5A"/>
    <w:rsid w:val="00963F2E"/>
    <w:rsid w:val="00963F5F"/>
    <w:rsid w:val="00964017"/>
    <w:rsid w:val="00964035"/>
    <w:rsid w:val="00964069"/>
    <w:rsid w:val="0096409A"/>
    <w:rsid w:val="009641C8"/>
    <w:rsid w:val="009641FB"/>
    <w:rsid w:val="0096428E"/>
    <w:rsid w:val="0096430C"/>
    <w:rsid w:val="00964342"/>
    <w:rsid w:val="009643BC"/>
    <w:rsid w:val="009643D9"/>
    <w:rsid w:val="0096442F"/>
    <w:rsid w:val="009644D5"/>
    <w:rsid w:val="009644E7"/>
    <w:rsid w:val="00964592"/>
    <w:rsid w:val="00964659"/>
    <w:rsid w:val="00964799"/>
    <w:rsid w:val="00964817"/>
    <w:rsid w:val="0096481F"/>
    <w:rsid w:val="0096483A"/>
    <w:rsid w:val="0096487A"/>
    <w:rsid w:val="009648A2"/>
    <w:rsid w:val="0096498E"/>
    <w:rsid w:val="00964A5A"/>
    <w:rsid w:val="00964A95"/>
    <w:rsid w:val="00964AA2"/>
    <w:rsid w:val="00964BC1"/>
    <w:rsid w:val="00964C8A"/>
    <w:rsid w:val="00964CA2"/>
    <w:rsid w:val="00964CAD"/>
    <w:rsid w:val="00964CC3"/>
    <w:rsid w:val="00964D12"/>
    <w:rsid w:val="00964F77"/>
    <w:rsid w:val="00964FB3"/>
    <w:rsid w:val="0096506E"/>
    <w:rsid w:val="009650C0"/>
    <w:rsid w:val="009651A6"/>
    <w:rsid w:val="009651C4"/>
    <w:rsid w:val="009651FB"/>
    <w:rsid w:val="00965209"/>
    <w:rsid w:val="0096530A"/>
    <w:rsid w:val="00965311"/>
    <w:rsid w:val="0096536F"/>
    <w:rsid w:val="00965374"/>
    <w:rsid w:val="00965375"/>
    <w:rsid w:val="00965380"/>
    <w:rsid w:val="009653E9"/>
    <w:rsid w:val="00965459"/>
    <w:rsid w:val="0096546D"/>
    <w:rsid w:val="0096549B"/>
    <w:rsid w:val="00965537"/>
    <w:rsid w:val="00965546"/>
    <w:rsid w:val="00965586"/>
    <w:rsid w:val="0096559B"/>
    <w:rsid w:val="009656A3"/>
    <w:rsid w:val="009656B5"/>
    <w:rsid w:val="009656E3"/>
    <w:rsid w:val="0096571A"/>
    <w:rsid w:val="00965752"/>
    <w:rsid w:val="009657B5"/>
    <w:rsid w:val="00965821"/>
    <w:rsid w:val="00965832"/>
    <w:rsid w:val="00965898"/>
    <w:rsid w:val="009658D2"/>
    <w:rsid w:val="009659AF"/>
    <w:rsid w:val="009659B6"/>
    <w:rsid w:val="00965A42"/>
    <w:rsid w:val="00965B6E"/>
    <w:rsid w:val="00965BD7"/>
    <w:rsid w:val="00965C1B"/>
    <w:rsid w:val="00965D11"/>
    <w:rsid w:val="00965D39"/>
    <w:rsid w:val="00965D86"/>
    <w:rsid w:val="00965F07"/>
    <w:rsid w:val="00965F9B"/>
    <w:rsid w:val="00965FAC"/>
    <w:rsid w:val="00965FD6"/>
    <w:rsid w:val="00966093"/>
    <w:rsid w:val="0096614E"/>
    <w:rsid w:val="009662AD"/>
    <w:rsid w:val="00966393"/>
    <w:rsid w:val="00966404"/>
    <w:rsid w:val="00966422"/>
    <w:rsid w:val="0096648E"/>
    <w:rsid w:val="009664A2"/>
    <w:rsid w:val="009664DE"/>
    <w:rsid w:val="009664F0"/>
    <w:rsid w:val="00966573"/>
    <w:rsid w:val="009665E9"/>
    <w:rsid w:val="00966618"/>
    <w:rsid w:val="009667AB"/>
    <w:rsid w:val="009667CB"/>
    <w:rsid w:val="009667EE"/>
    <w:rsid w:val="0096683F"/>
    <w:rsid w:val="00966859"/>
    <w:rsid w:val="00966863"/>
    <w:rsid w:val="009668F8"/>
    <w:rsid w:val="00966924"/>
    <w:rsid w:val="0096693F"/>
    <w:rsid w:val="00966945"/>
    <w:rsid w:val="00966983"/>
    <w:rsid w:val="00966AF9"/>
    <w:rsid w:val="00966C0C"/>
    <w:rsid w:val="00966C1A"/>
    <w:rsid w:val="00966C49"/>
    <w:rsid w:val="00966C6F"/>
    <w:rsid w:val="00966CBC"/>
    <w:rsid w:val="00966CFF"/>
    <w:rsid w:val="00966D65"/>
    <w:rsid w:val="00966D82"/>
    <w:rsid w:val="00966EF4"/>
    <w:rsid w:val="00966F41"/>
    <w:rsid w:val="00967021"/>
    <w:rsid w:val="0096709B"/>
    <w:rsid w:val="009670DA"/>
    <w:rsid w:val="009670EF"/>
    <w:rsid w:val="0096716D"/>
    <w:rsid w:val="009671A7"/>
    <w:rsid w:val="009671EC"/>
    <w:rsid w:val="009671FE"/>
    <w:rsid w:val="00967266"/>
    <w:rsid w:val="00967323"/>
    <w:rsid w:val="009673B5"/>
    <w:rsid w:val="009673B6"/>
    <w:rsid w:val="009673BB"/>
    <w:rsid w:val="009674B3"/>
    <w:rsid w:val="009674D0"/>
    <w:rsid w:val="009674ED"/>
    <w:rsid w:val="009675AD"/>
    <w:rsid w:val="00967649"/>
    <w:rsid w:val="009676BA"/>
    <w:rsid w:val="009676CB"/>
    <w:rsid w:val="009676CC"/>
    <w:rsid w:val="00967713"/>
    <w:rsid w:val="00967849"/>
    <w:rsid w:val="00967855"/>
    <w:rsid w:val="00967977"/>
    <w:rsid w:val="00967986"/>
    <w:rsid w:val="009679A5"/>
    <w:rsid w:val="009679CA"/>
    <w:rsid w:val="009679FB"/>
    <w:rsid w:val="00967ACF"/>
    <w:rsid w:val="00967B2B"/>
    <w:rsid w:val="00967B64"/>
    <w:rsid w:val="00967B78"/>
    <w:rsid w:val="00967BF9"/>
    <w:rsid w:val="00967C19"/>
    <w:rsid w:val="00967C3E"/>
    <w:rsid w:val="00967C63"/>
    <w:rsid w:val="00967C89"/>
    <w:rsid w:val="00967CAB"/>
    <w:rsid w:val="00967CC4"/>
    <w:rsid w:val="00967CC8"/>
    <w:rsid w:val="00967CDD"/>
    <w:rsid w:val="00967D61"/>
    <w:rsid w:val="00967DA4"/>
    <w:rsid w:val="00967E41"/>
    <w:rsid w:val="00967E69"/>
    <w:rsid w:val="00967ECE"/>
    <w:rsid w:val="00967F8A"/>
    <w:rsid w:val="00967F96"/>
    <w:rsid w:val="00967FD0"/>
    <w:rsid w:val="0097000A"/>
    <w:rsid w:val="00970042"/>
    <w:rsid w:val="009700C9"/>
    <w:rsid w:val="009700EA"/>
    <w:rsid w:val="0097010F"/>
    <w:rsid w:val="00970115"/>
    <w:rsid w:val="00970118"/>
    <w:rsid w:val="00970280"/>
    <w:rsid w:val="00970420"/>
    <w:rsid w:val="00970456"/>
    <w:rsid w:val="00970471"/>
    <w:rsid w:val="0097047F"/>
    <w:rsid w:val="00970497"/>
    <w:rsid w:val="009704CB"/>
    <w:rsid w:val="009704CE"/>
    <w:rsid w:val="00970579"/>
    <w:rsid w:val="00970603"/>
    <w:rsid w:val="00970638"/>
    <w:rsid w:val="009706B2"/>
    <w:rsid w:val="009706BF"/>
    <w:rsid w:val="009706D1"/>
    <w:rsid w:val="009707C9"/>
    <w:rsid w:val="00970979"/>
    <w:rsid w:val="009709C5"/>
    <w:rsid w:val="00970A3A"/>
    <w:rsid w:val="00970A3B"/>
    <w:rsid w:val="00970AE0"/>
    <w:rsid w:val="00970B0B"/>
    <w:rsid w:val="00970B44"/>
    <w:rsid w:val="00970B53"/>
    <w:rsid w:val="00970C74"/>
    <w:rsid w:val="00970CC8"/>
    <w:rsid w:val="00970D4C"/>
    <w:rsid w:val="00970D95"/>
    <w:rsid w:val="00970DD4"/>
    <w:rsid w:val="00970E28"/>
    <w:rsid w:val="00970E36"/>
    <w:rsid w:val="00970E93"/>
    <w:rsid w:val="00970E9D"/>
    <w:rsid w:val="00970EFD"/>
    <w:rsid w:val="00970EFE"/>
    <w:rsid w:val="00970F3A"/>
    <w:rsid w:val="00970FC0"/>
    <w:rsid w:val="00971002"/>
    <w:rsid w:val="0097102F"/>
    <w:rsid w:val="00971038"/>
    <w:rsid w:val="00971077"/>
    <w:rsid w:val="009710D3"/>
    <w:rsid w:val="00971126"/>
    <w:rsid w:val="00971291"/>
    <w:rsid w:val="00971357"/>
    <w:rsid w:val="009713AA"/>
    <w:rsid w:val="00971427"/>
    <w:rsid w:val="00971449"/>
    <w:rsid w:val="00971538"/>
    <w:rsid w:val="009715B6"/>
    <w:rsid w:val="0097163E"/>
    <w:rsid w:val="009716CB"/>
    <w:rsid w:val="0097170B"/>
    <w:rsid w:val="00971774"/>
    <w:rsid w:val="00971796"/>
    <w:rsid w:val="00971859"/>
    <w:rsid w:val="0097186E"/>
    <w:rsid w:val="00971885"/>
    <w:rsid w:val="00971A1C"/>
    <w:rsid w:val="00971A56"/>
    <w:rsid w:val="00971AEA"/>
    <w:rsid w:val="00971B1D"/>
    <w:rsid w:val="00971B42"/>
    <w:rsid w:val="00971B55"/>
    <w:rsid w:val="00971B71"/>
    <w:rsid w:val="00971B76"/>
    <w:rsid w:val="00971B79"/>
    <w:rsid w:val="00971BA5"/>
    <w:rsid w:val="00971D19"/>
    <w:rsid w:val="00971D40"/>
    <w:rsid w:val="00971D4C"/>
    <w:rsid w:val="00971D63"/>
    <w:rsid w:val="00971D72"/>
    <w:rsid w:val="00971DCC"/>
    <w:rsid w:val="00971F83"/>
    <w:rsid w:val="00971FC5"/>
    <w:rsid w:val="00971FEB"/>
    <w:rsid w:val="00972058"/>
    <w:rsid w:val="00972107"/>
    <w:rsid w:val="00972161"/>
    <w:rsid w:val="00972190"/>
    <w:rsid w:val="009722A9"/>
    <w:rsid w:val="00972324"/>
    <w:rsid w:val="0097237C"/>
    <w:rsid w:val="00972470"/>
    <w:rsid w:val="00972487"/>
    <w:rsid w:val="00972531"/>
    <w:rsid w:val="00972784"/>
    <w:rsid w:val="009727A1"/>
    <w:rsid w:val="009727CA"/>
    <w:rsid w:val="009728A5"/>
    <w:rsid w:val="009728EE"/>
    <w:rsid w:val="00972938"/>
    <w:rsid w:val="0097296B"/>
    <w:rsid w:val="009729BB"/>
    <w:rsid w:val="00972A16"/>
    <w:rsid w:val="00972A49"/>
    <w:rsid w:val="00972A5B"/>
    <w:rsid w:val="00972B3C"/>
    <w:rsid w:val="00972BF8"/>
    <w:rsid w:val="00972C11"/>
    <w:rsid w:val="00972C7E"/>
    <w:rsid w:val="00972C86"/>
    <w:rsid w:val="00972CBC"/>
    <w:rsid w:val="00972CC3"/>
    <w:rsid w:val="00972CDD"/>
    <w:rsid w:val="00972D21"/>
    <w:rsid w:val="00972D86"/>
    <w:rsid w:val="00972E3D"/>
    <w:rsid w:val="00972EF8"/>
    <w:rsid w:val="00973125"/>
    <w:rsid w:val="009731E3"/>
    <w:rsid w:val="00973313"/>
    <w:rsid w:val="00973322"/>
    <w:rsid w:val="00973389"/>
    <w:rsid w:val="009733ED"/>
    <w:rsid w:val="009735C9"/>
    <w:rsid w:val="00973786"/>
    <w:rsid w:val="009737E5"/>
    <w:rsid w:val="00973820"/>
    <w:rsid w:val="0097383C"/>
    <w:rsid w:val="0097385C"/>
    <w:rsid w:val="009738D2"/>
    <w:rsid w:val="0097394C"/>
    <w:rsid w:val="00973995"/>
    <w:rsid w:val="009739F2"/>
    <w:rsid w:val="00973A04"/>
    <w:rsid w:val="00973BA6"/>
    <w:rsid w:val="00973BAA"/>
    <w:rsid w:val="00973C12"/>
    <w:rsid w:val="00973CFC"/>
    <w:rsid w:val="00973D01"/>
    <w:rsid w:val="00973D53"/>
    <w:rsid w:val="00973D7B"/>
    <w:rsid w:val="00973DD2"/>
    <w:rsid w:val="00973E4B"/>
    <w:rsid w:val="00973E5D"/>
    <w:rsid w:val="00973EBB"/>
    <w:rsid w:val="00973EF6"/>
    <w:rsid w:val="00973EFC"/>
    <w:rsid w:val="00973F3A"/>
    <w:rsid w:val="00973F56"/>
    <w:rsid w:val="00973F59"/>
    <w:rsid w:val="00973FEA"/>
    <w:rsid w:val="009740E5"/>
    <w:rsid w:val="009740E7"/>
    <w:rsid w:val="00974111"/>
    <w:rsid w:val="00974117"/>
    <w:rsid w:val="009742C3"/>
    <w:rsid w:val="0097437B"/>
    <w:rsid w:val="009743B2"/>
    <w:rsid w:val="0097442F"/>
    <w:rsid w:val="00974457"/>
    <w:rsid w:val="00974463"/>
    <w:rsid w:val="009744BE"/>
    <w:rsid w:val="0097450A"/>
    <w:rsid w:val="00974511"/>
    <w:rsid w:val="0097452B"/>
    <w:rsid w:val="0097453C"/>
    <w:rsid w:val="00974545"/>
    <w:rsid w:val="00974555"/>
    <w:rsid w:val="0097457B"/>
    <w:rsid w:val="00974643"/>
    <w:rsid w:val="00974701"/>
    <w:rsid w:val="009747F5"/>
    <w:rsid w:val="0097482C"/>
    <w:rsid w:val="009748C8"/>
    <w:rsid w:val="00974925"/>
    <w:rsid w:val="0097492A"/>
    <w:rsid w:val="0097498C"/>
    <w:rsid w:val="009749B9"/>
    <w:rsid w:val="00974A2C"/>
    <w:rsid w:val="00974A3C"/>
    <w:rsid w:val="00974A8D"/>
    <w:rsid w:val="00974BB2"/>
    <w:rsid w:val="00974BD7"/>
    <w:rsid w:val="00974CCD"/>
    <w:rsid w:val="00974D1E"/>
    <w:rsid w:val="00974DA4"/>
    <w:rsid w:val="00974E96"/>
    <w:rsid w:val="00974EB3"/>
    <w:rsid w:val="00974F54"/>
    <w:rsid w:val="00974F99"/>
    <w:rsid w:val="00974FF7"/>
    <w:rsid w:val="00975045"/>
    <w:rsid w:val="00975097"/>
    <w:rsid w:val="009750CB"/>
    <w:rsid w:val="0097510E"/>
    <w:rsid w:val="00975190"/>
    <w:rsid w:val="009751E4"/>
    <w:rsid w:val="00975246"/>
    <w:rsid w:val="0097526E"/>
    <w:rsid w:val="009754D0"/>
    <w:rsid w:val="009754DD"/>
    <w:rsid w:val="009754E7"/>
    <w:rsid w:val="0097551C"/>
    <w:rsid w:val="0097552B"/>
    <w:rsid w:val="00975599"/>
    <w:rsid w:val="009755E5"/>
    <w:rsid w:val="00975687"/>
    <w:rsid w:val="009756BA"/>
    <w:rsid w:val="009756EA"/>
    <w:rsid w:val="0097577A"/>
    <w:rsid w:val="009757F9"/>
    <w:rsid w:val="009757FC"/>
    <w:rsid w:val="009758AA"/>
    <w:rsid w:val="00975958"/>
    <w:rsid w:val="009759D2"/>
    <w:rsid w:val="00975A57"/>
    <w:rsid w:val="00975AB7"/>
    <w:rsid w:val="00975B41"/>
    <w:rsid w:val="00975BB6"/>
    <w:rsid w:val="00975BD9"/>
    <w:rsid w:val="00975C4C"/>
    <w:rsid w:val="00975C9F"/>
    <w:rsid w:val="00975DD7"/>
    <w:rsid w:val="00975DDA"/>
    <w:rsid w:val="00975E25"/>
    <w:rsid w:val="00975EDB"/>
    <w:rsid w:val="00975EE4"/>
    <w:rsid w:val="00975FC4"/>
    <w:rsid w:val="0097601B"/>
    <w:rsid w:val="009760FA"/>
    <w:rsid w:val="00976231"/>
    <w:rsid w:val="0097627C"/>
    <w:rsid w:val="009762C2"/>
    <w:rsid w:val="00976387"/>
    <w:rsid w:val="00976411"/>
    <w:rsid w:val="00976448"/>
    <w:rsid w:val="00976552"/>
    <w:rsid w:val="0097662A"/>
    <w:rsid w:val="0097663E"/>
    <w:rsid w:val="00976647"/>
    <w:rsid w:val="009766BA"/>
    <w:rsid w:val="00976709"/>
    <w:rsid w:val="0097671A"/>
    <w:rsid w:val="00976769"/>
    <w:rsid w:val="0097678C"/>
    <w:rsid w:val="009768E2"/>
    <w:rsid w:val="00976913"/>
    <w:rsid w:val="00976A58"/>
    <w:rsid w:val="00976A64"/>
    <w:rsid w:val="00976ACB"/>
    <w:rsid w:val="00976ACE"/>
    <w:rsid w:val="00976B33"/>
    <w:rsid w:val="00976BEF"/>
    <w:rsid w:val="00976C99"/>
    <w:rsid w:val="00976CB4"/>
    <w:rsid w:val="00976D4C"/>
    <w:rsid w:val="00976D79"/>
    <w:rsid w:val="00976DE6"/>
    <w:rsid w:val="00976F75"/>
    <w:rsid w:val="00976F8A"/>
    <w:rsid w:val="00976F8B"/>
    <w:rsid w:val="00976FBE"/>
    <w:rsid w:val="00976FC7"/>
    <w:rsid w:val="00977066"/>
    <w:rsid w:val="009770BC"/>
    <w:rsid w:val="009771AE"/>
    <w:rsid w:val="00977364"/>
    <w:rsid w:val="00977377"/>
    <w:rsid w:val="00977391"/>
    <w:rsid w:val="009773C7"/>
    <w:rsid w:val="0097740B"/>
    <w:rsid w:val="009774BA"/>
    <w:rsid w:val="00977575"/>
    <w:rsid w:val="00977594"/>
    <w:rsid w:val="00977620"/>
    <w:rsid w:val="009776C7"/>
    <w:rsid w:val="00977752"/>
    <w:rsid w:val="009777CB"/>
    <w:rsid w:val="00977809"/>
    <w:rsid w:val="009779D6"/>
    <w:rsid w:val="009779DC"/>
    <w:rsid w:val="00977AAC"/>
    <w:rsid w:val="00977BAC"/>
    <w:rsid w:val="00977D31"/>
    <w:rsid w:val="00977DAB"/>
    <w:rsid w:val="00977E41"/>
    <w:rsid w:val="00977E5E"/>
    <w:rsid w:val="00977EAF"/>
    <w:rsid w:val="00977EEE"/>
    <w:rsid w:val="00977F37"/>
    <w:rsid w:val="00977F7F"/>
    <w:rsid w:val="00977FDB"/>
    <w:rsid w:val="00980091"/>
    <w:rsid w:val="009800EB"/>
    <w:rsid w:val="0098013D"/>
    <w:rsid w:val="0098017D"/>
    <w:rsid w:val="009801BB"/>
    <w:rsid w:val="009801E0"/>
    <w:rsid w:val="00980256"/>
    <w:rsid w:val="009802E4"/>
    <w:rsid w:val="00980360"/>
    <w:rsid w:val="00980371"/>
    <w:rsid w:val="009803FE"/>
    <w:rsid w:val="009805AC"/>
    <w:rsid w:val="009806D7"/>
    <w:rsid w:val="009806DE"/>
    <w:rsid w:val="009806E8"/>
    <w:rsid w:val="009806EF"/>
    <w:rsid w:val="009807AB"/>
    <w:rsid w:val="009807F3"/>
    <w:rsid w:val="00980868"/>
    <w:rsid w:val="0098090A"/>
    <w:rsid w:val="00980A39"/>
    <w:rsid w:val="00980A74"/>
    <w:rsid w:val="00980ABF"/>
    <w:rsid w:val="00980B0C"/>
    <w:rsid w:val="00980B57"/>
    <w:rsid w:val="00980CA1"/>
    <w:rsid w:val="00980E2E"/>
    <w:rsid w:val="00980F1C"/>
    <w:rsid w:val="00980F67"/>
    <w:rsid w:val="00980FB9"/>
    <w:rsid w:val="00980FD7"/>
    <w:rsid w:val="00980FDB"/>
    <w:rsid w:val="0098121C"/>
    <w:rsid w:val="009812F5"/>
    <w:rsid w:val="0098130A"/>
    <w:rsid w:val="00981319"/>
    <w:rsid w:val="00981361"/>
    <w:rsid w:val="009813DF"/>
    <w:rsid w:val="00981475"/>
    <w:rsid w:val="0098147A"/>
    <w:rsid w:val="00981504"/>
    <w:rsid w:val="00981540"/>
    <w:rsid w:val="00981541"/>
    <w:rsid w:val="00981569"/>
    <w:rsid w:val="00981579"/>
    <w:rsid w:val="009815AD"/>
    <w:rsid w:val="00981614"/>
    <w:rsid w:val="00981657"/>
    <w:rsid w:val="00981666"/>
    <w:rsid w:val="0098169B"/>
    <w:rsid w:val="00981775"/>
    <w:rsid w:val="009817BA"/>
    <w:rsid w:val="0098181D"/>
    <w:rsid w:val="0098184F"/>
    <w:rsid w:val="00981895"/>
    <w:rsid w:val="00981961"/>
    <w:rsid w:val="009819FB"/>
    <w:rsid w:val="00981A80"/>
    <w:rsid w:val="00981A88"/>
    <w:rsid w:val="00981AB9"/>
    <w:rsid w:val="00981B34"/>
    <w:rsid w:val="00981B54"/>
    <w:rsid w:val="00981BEF"/>
    <w:rsid w:val="00981C22"/>
    <w:rsid w:val="00981C55"/>
    <w:rsid w:val="00981CD1"/>
    <w:rsid w:val="00981DA0"/>
    <w:rsid w:val="00981DEA"/>
    <w:rsid w:val="00981E2A"/>
    <w:rsid w:val="00981F40"/>
    <w:rsid w:val="0098200F"/>
    <w:rsid w:val="00982071"/>
    <w:rsid w:val="00982163"/>
    <w:rsid w:val="009822B4"/>
    <w:rsid w:val="00982304"/>
    <w:rsid w:val="00982385"/>
    <w:rsid w:val="009823D5"/>
    <w:rsid w:val="009824F6"/>
    <w:rsid w:val="00982514"/>
    <w:rsid w:val="009825A9"/>
    <w:rsid w:val="009825AF"/>
    <w:rsid w:val="0098269C"/>
    <w:rsid w:val="0098270C"/>
    <w:rsid w:val="009827BE"/>
    <w:rsid w:val="009827D0"/>
    <w:rsid w:val="0098286B"/>
    <w:rsid w:val="009828C1"/>
    <w:rsid w:val="00982993"/>
    <w:rsid w:val="00982AE1"/>
    <w:rsid w:val="00982B1B"/>
    <w:rsid w:val="00982B8B"/>
    <w:rsid w:val="00982BA0"/>
    <w:rsid w:val="00982C1E"/>
    <w:rsid w:val="00982C4D"/>
    <w:rsid w:val="00982C68"/>
    <w:rsid w:val="00982CDA"/>
    <w:rsid w:val="00982D5F"/>
    <w:rsid w:val="00982D6F"/>
    <w:rsid w:val="00982DC3"/>
    <w:rsid w:val="00982F3A"/>
    <w:rsid w:val="00982FA4"/>
    <w:rsid w:val="00983028"/>
    <w:rsid w:val="0098302B"/>
    <w:rsid w:val="0098309B"/>
    <w:rsid w:val="00983109"/>
    <w:rsid w:val="0098318F"/>
    <w:rsid w:val="009832ED"/>
    <w:rsid w:val="009832FB"/>
    <w:rsid w:val="00983386"/>
    <w:rsid w:val="009834E2"/>
    <w:rsid w:val="0098350B"/>
    <w:rsid w:val="00983644"/>
    <w:rsid w:val="009836D1"/>
    <w:rsid w:val="00983823"/>
    <w:rsid w:val="009839BE"/>
    <w:rsid w:val="00983AA7"/>
    <w:rsid w:val="00983ABA"/>
    <w:rsid w:val="00983ABB"/>
    <w:rsid w:val="00983B75"/>
    <w:rsid w:val="00983C98"/>
    <w:rsid w:val="00983C9D"/>
    <w:rsid w:val="00983D23"/>
    <w:rsid w:val="00983E40"/>
    <w:rsid w:val="00983E7B"/>
    <w:rsid w:val="00983EBC"/>
    <w:rsid w:val="00983EFC"/>
    <w:rsid w:val="00983FFA"/>
    <w:rsid w:val="00984015"/>
    <w:rsid w:val="0098409F"/>
    <w:rsid w:val="009841AE"/>
    <w:rsid w:val="009841F7"/>
    <w:rsid w:val="0098424D"/>
    <w:rsid w:val="00984356"/>
    <w:rsid w:val="009843C1"/>
    <w:rsid w:val="009843F4"/>
    <w:rsid w:val="00984406"/>
    <w:rsid w:val="00984425"/>
    <w:rsid w:val="00984479"/>
    <w:rsid w:val="0098458D"/>
    <w:rsid w:val="00984593"/>
    <w:rsid w:val="009845C9"/>
    <w:rsid w:val="009845D3"/>
    <w:rsid w:val="00984720"/>
    <w:rsid w:val="0098480A"/>
    <w:rsid w:val="0098495F"/>
    <w:rsid w:val="009849C9"/>
    <w:rsid w:val="009849F2"/>
    <w:rsid w:val="009849F7"/>
    <w:rsid w:val="00984A06"/>
    <w:rsid w:val="00984A2B"/>
    <w:rsid w:val="00984AAD"/>
    <w:rsid w:val="00984B5C"/>
    <w:rsid w:val="00984BCA"/>
    <w:rsid w:val="00984BE9"/>
    <w:rsid w:val="00984BF3"/>
    <w:rsid w:val="00984CDB"/>
    <w:rsid w:val="00984CE7"/>
    <w:rsid w:val="00984DBD"/>
    <w:rsid w:val="00984DD5"/>
    <w:rsid w:val="00984E07"/>
    <w:rsid w:val="00984E37"/>
    <w:rsid w:val="00984ECC"/>
    <w:rsid w:val="00984F5D"/>
    <w:rsid w:val="00984FA9"/>
    <w:rsid w:val="009850BC"/>
    <w:rsid w:val="00985206"/>
    <w:rsid w:val="00985216"/>
    <w:rsid w:val="00985230"/>
    <w:rsid w:val="00985295"/>
    <w:rsid w:val="009852B7"/>
    <w:rsid w:val="009852F1"/>
    <w:rsid w:val="00985316"/>
    <w:rsid w:val="0098540E"/>
    <w:rsid w:val="00985426"/>
    <w:rsid w:val="009854FA"/>
    <w:rsid w:val="00985534"/>
    <w:rsid w:val="009855CA"/>
    <w:rsid w:val="009855CE"/>
    <w:rsid w:val="00985686"/>
    <w:rsid w:val="0098568E"/>
    <w:rsid w:val="009856B4"/>
    <w:rsid w:val="009856E2"/>
    <w:rsid w:val="009857B9"/>
    <w:rsid w:val="009857CA"/>
    <w:rsid w:val="009858B9"/>
    <w:rsid w:val="0098597B"/>
    <w:rsid w:val="009859B5"/>
    <w:rsid w:val="009859B6"/>
    <w:rsid w:val="009859EF"/>
    <w:rsid w:val="00985AAF"/>
    <w:rsid w:val="00985ACF"/>
    <w:rsid w:val="00985B58"/>
    <w:rsid w:val="00985C83"/>
    <w:rsid w:val="00985CA2"/>
    <w:rsid w:val="00985CDF"/>
    <w:rsid w:val="00985D2E"/>
    <w:rsid w:val="00985D70"/>
    <w:rsid w:val="00985DCE"/>
    <w:rsid w:val="00985EBD"/>
    <w:rsid w:val="00986024"/>
    <w:rsid w:val="00986070"/>
    <w:rsid w:val="00986076"/>
    <w:rsid w:val="009861E5"/>
    <w:rsid w:val="00986247"/>
    <w:rsid w:val="0098624B"/>
    <w:rsid w:val="00986253"/>
    <w:rsid w:val="0098627A"/>
    <w:rsid w:val="009862ED"/>
    <w:rsid w:val="009862F0"/>
    <w:rsid w:val="0098631D"/>
    <w:rsid w:val="0098636B"/>
    <w:rsid w:val="00986378"/>
    <w:rsid w:val="009863BF"/>
    <w:rsid w:val="0098640D"/>
    <w:rsid w:val="00986412"/>
    <w:rsid w:val="0098647A"/>
    <w:rsid w:val="0098652C"/>
    <w:rsid w:val="00986598"/>
    <w:rsid w:val="009865B8"/>
    <w:rsid w:val="009865E9"/>
    <w:rsid w:val="00986633"/>
    <w:rsid w:val="0098668A"/>
    <w:rsid w:val="009866AC"/>
    <w:rsid w:val="009866CE"/>
    <w:rsid w:val="00986711"/>
    <w:rsid w:val="00986754"/>
    <w:rsid w:val="00986762"/>
    <w:rsid w:val="009867F0"/>
    <w:rsid w:val="009867F2"/>
    <w:rsid w:val="0098692A"/>
    <w:rsid w:val="00986935"/>
    <w:rsid w:val="00986982"/>
    <w:rsid w:val="00986A18"/>
    <w:rsid w:val="00986AC5"/>
    <w:rsid w:val="00986ADE"/>
    <w:rsid w:val="00986B65"/>
    <w:rsid w:val="00986C78"/>
    <w:rsid w:val="00986CD4"/>
    <w:rsid w:val="00986D9D"/>
    <w:rsid w:val="00986E4B"/>
    <w:rsid w:val="00986EDD"/>
    <w:rsid w:val="00986F0A"/>
    <w:rsid w:val="00986F5B"/>
    <w:rsid w:val="00986F61"/>
    <w:rsid w:val="00986FAC"/>
    <w:rsid w:val="00987038"/>
    <w:rsid w:val="00987095"/>
    <w:rsid w:val="009870A2"/>
    <w:rsid w:val="0098713B"/>
    <w:rsid w:val="0098718D"/>
    <w:rsid w:val="0098719A"/>
    <w:rsid w:val="0098722E"/>
    <w:rsid w:val="00987297"/>
    <w:rsid w:val="009873E5"/>
    <w:rsid w:val="009874D4"/>
    <w:rsid w:val="009874F0"/>
    <w:rsid w:val="009875A1"/>
    <w:rsid w:val="00987600"/>
    <w:rsid w:val="00987626"/>
    <w:rsid w:val="0098766D"/>
    <w:rsid w:val="00987697"/>
    <w:rsid w:val="009876D2"/>
    <w:rsid w:val="009877A4"/>
    <w:rsid w:val="00987993"/>
    <w:rsid w:val="009879BD"/>
    <w:rsid w:val="00987A69"/>
    <w:rsid w:val="00987A79"/>
    <w:rsid w:val="00987AF0"/>
    <w:rsid w:val="00987AFD"/>
    <w:rsid w:val="00987B32"/>
    <w:rsid w:val="00987BAC"/>
    <w:rsid w:val="00987BE3"/>
    <w:rsid w:val="00987C8C"/>
    <w:rsid w:val="00987CC9"/>
    <w:rsid w:val="00987D0F"/>
    <w:rsid w:val="00987DE2"/>
    <w:rsid w:val="00987EE3"/>
    <w:rsid w:val="00987FCB"/>
    <w:rsid w:val="0099005F"/>
    <w:rsid w:val="0099007E"/>
    <w:rsid w:val="0099015F"/>
    <w:rsid w:val="00990164"/>
    <w:rsid w:val="00990246"/>
    <w:rsid w:val="0099037F"/>
    <w:rsid w:val="009903DF"/>
    <w:rsid w:val="009904DF"/>
    <w:rsid w:val="00990552"/>
    <w:rsid w:val="009905C6"/>
    <w:rsid w:val="0099061F"/>
    <w:rsid w:val="0099062B"/>
    <w:rsid w:val="00990671"/>
    <w:rsid w:val="00990729"/>
    <w:rsid w:val="00990744"/>
    <w:rsid w:val="00990771"/>
    <w:rsid w:val="009907EE"/>
    <w:rsid w:val="009908AE"/>
    <w:rsid w:val="009908E3"/>
    <w:rsid w:val="009908FA"/>
    <w:rsid w:val="00990A87"/>
    <w:rsid w:val="00990ADA"/>
    <w:rsid w:val="00990B19"/>
    <w:rsid w:val="00990B65"/>
    <w:rsid w:val="00990BC0"/>
    <w:rsid w:val="00990BC1"/>
    <w:rsid w:val="00990C65"/>
    <w:rsid w:val="00990CB7"/>
    <w:rsid w:val="00990D2B"/>
    <w:rsid w:val="00990E2D"/>
    <w:rsid w:val="00990F5E"/>
    <w:rsid w:val="00990F8F"/>
    <w:rsid w:val="00991023"/>
    <w:rsid w:val="0099103A"/>
    <w:rsid w:val="00991097"/>
    <w:rsid w:val="00991167"/>
    <w:rsid w:val="00991236"/>
    <w:rsid w:val="00991305"/>
    <w:rsid w:val="00991466"/>
    <w:rsid w:val="009914BD"/>
    <w:rsid w:val="009914D5"/>
    <w:rsid w:val="009914F0"/>
    <w:rsid w:val="00991526"/>
    <w:rsid w:val="0099160C"/>
    <w:rsid w:val="0099161D"/>
    <w:rsid w:val="00991670"/>
    <w:rsid w:val="009916C8"/>
    <w:rsid w:val="00991721"/>
    <w:rsid w:val="00991762"/>
    <w:rsid w:val="00991777"/>
    <w:rsid w:val="0099177B"/>
    <w:rsid w:val="009917E6"/>
    <w:rsid w:val="00991807"/>
    <w:rsid w:val="009918B4"/>
    <w:rsid w:val="009918F9"/>
    <w:rsid w:val="00991954"/>
    <w:rsid w:val="0099198A"/>
    <w:rsid w:val="009919FF"/>
    <w:rsid w:val="00991A7D"/>
    <w:rsid w:val="00991B10"/>
    <w:rsid w:val="00991B34"/>
    <w:rsid w:val="00991C0C"/>
    <w:rsid w:val="00991C9C"/>
    <w:rsid w:val="00991D13"/>
    <w:rsid w:val="00991D21"/>
    <w:rsid w:val="00991D81"/>
    <w:rsid w:val="00991F41"/>
    <w:rsid w:val="009920D7"/>
    <w:rsid w:val="009920FF"/>
    <w:rsid w:val="00992123"/>
    <w:rsid w:val="009921DD"/>
    <w:rsid w:val="009921E5"/>
    <w:rsid w:val="00992244"/>
    <w:rsid w:val="00992336"/>
    <w:rsid w:val="0099233A"/>
    <w:rsid w:val="009923C2"/>
    <w:rsid w:val="009923EF"/>
    <w:rsid w:val="009924DF"/>
    <w:rsid w:val="0099253E"/>
    <w:rsid w:val="00992581"/>
    <w:rsid w:val="009925C2"/>
    <w:rsid w:val="00992717"/>
    <w:rsid w:val="00992799"/>
    <w:rsid w:val="009927D2"/>
    <w:rsid w:val="00992806"/>
    <w:rsid w:val="00992832"/>
    <w:rsid w:val="00992885"/>
    <w:rsid w:val="00992960"/>
    <w:rsid w:val="009929E8"/>
    <w:rsid w:val="00992A01"/>
    <w:rsid w:val="00992A3F"/>
    <w:rsid w:val="00992A60"/>
    <w:rsid w:val="00992AF2"/>
    <w:rsid w:val="00992B48"/>
    <w:rsid w:val="00992B93"/>
    <w:rsid w:val="00992BA6"/>
    <w:rsid w:val="00992BD4"/>
    <w:rsid w:val="00992C37"/>
    <w:rsid w:val="00992E28"/>
    <w:rsid w:val="00992E32"/>
    <w:rsid w:val="00992E5A"/>
    <w:rsid w:val="00992EBE"/>
    <w:rsid w:val="00992EC6"/>
    <w:rsid w:val="00992F13"/>
    <w:rsid w:val="00993005"/>
    <w:rsid w:val="0099300E"/>
    <w:rsid w:val="0099302E"/>
    <w:rsid w:val="0099307E"/>
    <w:rsid w:val="0099308F"/>
    <w:rsid w:val="009930A7"/>
    <w:rsid w:val="0099310A"/>
    <w:rsid w:val="00993126"/>
    <w:rsid w:val="00993165"/>
    <w:rsid w:val="00993170"/>
    <w:rsid w:val="009931B9"/>
    <w:rsid w:val="009931F1"/>
    <w:rsid w:val="009932EA"/>
    <w:rsid w:val="009932FA"/>
    <w:rsid w:val="00993412"/>
    <w:rsid w:val="009934B4"/>
    <w:rsid w:val="009934B7"/>
    <w:rsid w:val="009934EA"/>
    <w:rsid w:val="009934EB"/>
    <w:rsid w:val="00993594"/>
    <w:rsid w:val="0099359A"/>
    <w:rsid w:val="00993651"/>
    <w:rsid w:val="00993691"/>
    <w:rsid w:val="009936F9"/>
    <w:rsid w:val="0099373B"/>
    <w:rsid w:val="0099381C"/>
    <w:rsid w:val="00993857"/>
    <w:rsid w:val="00993868"/>
    <w:rsid w:val="00993903"/>
    <w:rsid w:val="00993970"/>
    <w:rsid w:val="009939C0"/>
    <w:rsid w:val="00993AE2"/>
    <w:rsid w:val="00993B61"/>
    <w:rsid w:val="00993BB6"/>
    <w:rsid w:val="00993C1E"/>
    <w:rsid w:val="00993C84"/>
    <w:rsid w:val="00993D19"/>
    <w:rsid w:val="00993D5C"/>
    <w:rsid w:val="00993E0F"/>
    <w:rsid w:val="00993E2A"/>
    <w:rsid w:val="00993EE8"/>
    <w:rsid w:val="00994061"/>
    <w:rsid w:val="009940B3"/>
    <w:rsid w:val="009940C0"/>
    <w:rsid w:val="00994150"/>
    <w:rsid w:val="0099415E"/>
    <w:rsid w:val="0099420D"/>
    <w:rsid w:val="0099426A"/>
    <w:rsid w:val="00994272"/>
    <w:rsid w:val="009942CF"/>
    <w:rsid w:val="0099431F"/>
    <w:rsid w:val="00994380"/>
    <w:rsid w:val="00994382"/>
    <w:rsid w:val="009943A6"/>
    <w:rsid w:val="009943C7"/>
    <w:rsid w:val="00994400"/>
    <w:rsid w:val="00994415"/>
    <w:rsid w:val="0099443B"/>
    <w:rsid w:val="0099445C"/>
    <w:rsid w:val="009944BF"/>
    <w:rsid w:val="00994606"/>
    <w:rsid w:val="00994655"/>
    <w:rsid w:val="00994672"/>
    <w:rsid w:val="009946A0"/>
    <w:rsid w:val="009947A0"/>
    <w:rsid w:val="009947D7"/>
    <w:rsid w:val="0099487A"/>
    <w:rsid w:val="009948A1"/>
    <w:rsid w:val="009948A7"/>
    <w:rsid w:val="009948CC"/>
    <w:rsid w:val="009948F7"/>
    <w:rsid w:val="0099490B"/>
    <w:rsid w:val="00994947"/>
    <w:rsid w:val="009949F8"/>
    <w:rsid w:val="009949F9"/>
    <w:rsid w:val="00994A35"/>
    <w:rsid w:val="00994AD4"/>
    <w:rsid w:val="00994AF2"/>
    <w:rsid w:val="00994B65"/>
    <w:rsid w:val="00994B78"/>
    <w:rsid w:val="00994BAD"/>
    <w:rsid w:val="00994BF1"/>
    <w:rsid w:val="00994C1D"/>
    <w:rsid w:val="00994C64"/>
    <w:rsid w:val="00994C9E"/>
    <w:rsid w:val="00994CF1"/>
    <w:rsid w:val="00994D05"/>
    <w:rsid w:val="00994D11"/>
    <w:rsid w:val="00994D16"/>
    <w:rsid w:val="00994D7F"/>
    <w:rsid w:val="00994DC7"/>
    <w:rsid w:val="00994DCD"/>
    <w:rsid w:val="00994E59"/>
    <w:rsid w:val="00994FB7"/>
    <w:rsid w:val="00994FCB"/>
    <w:rsid w:val="0099504C"/>
    <w:rsid w:val="00995068"/>
    <w:rsid w:val="00995081"/>
    <w:rsid w:val="009950F8"/>
    <w:rsid w:val="00995130"/>
    <w:rsid w:val="009951A9"/>
    <w:rsid w:val="009951B4"/>
    <w:rsid w:val="009951B6"/>
    <w:rsid w:val="009951C5"/>
    <w:rsid w:val="00995202"/>
    <w:rsid w:val="00995218"/>
    <w:rsid w:val="0099521B"/>
    <w:rsid w:val="009952DC"/>
    <w:rsid w:val="00995583"/>
    <w:rsid w:val="009955E1"/>
    <w:rsid w:val="00995623"/>
    <w:rsid w:val="0099567D"/>
    <w:rsid w:val="0099573F"/>
    <w:rsid w:val="0099576D"/>
    <w:rsid w:val="009958A1"/>
    <w:rsid w:val="00995979"/>
    <w:rsid w:val="00995989"/>
    <w:rsid w:val="00995A31"/>
    <w:rsid w:val="00995A5E"/>
    <w:rsid w:val="00995AA1"/>
    <w:rsid w:val="00995AAA"/>
    <w:rsid w:val="00995AC6"/>
    <w:rsid w:val="00995AFA"/>
    <w:rsid w:val="00995C25"/>
    <w:rsid w:val="00995C37"/>
    <w:rsid w:val="00995CBA"/>
    <w:rsid w:val="00995D08"/>
    <w:rsid w:val="00995D12"/>
    <w:rsid w:val="00995D18"/>
    <w:rsid w:val="00995DE3"/>
    <w:rsid w:val="00995DE5"/>
    <w:rsid w:val="00995E20"/>
    <w:rsid w:val="00995E34"/>
    <w:rsid w:val="00995E7A"/>
    <w:rsid w:val="00995EAC"/>
    <w:rsid w:val="00995EC8"/>
    <w:rsid w:val="00995EF1"/>
    <w:rsid w:val="00995F50"/>
    <w:rsid w:val="00995FF4"/>
    <w:rsid w:val="00996005"/>
    <w:rsid w:val="0099606D"/>
    <w:rsid w:val="00996085"/>
    <w:rsid w:val="00996148"/>
    <w:rsid w:val="0099616F"/>
    <w:rsid w:val="0099626B"/>
    <w:rsid w:val="009962F6"/>
    <w:rsid w:val="0099635F"/>
    <w:rsid w:val="009963D2"/>
    <w:rsid w:val="009963F8"/>
    <w:rsid w:val="00996450"/>
    <w:rsid w:val="00996638"/>
    <w:rsid w:val="00996711"/>
    <w:rsid w:val="0099682B"/>
    <w:rsid w:val="0099683E"/>
    <w:rsid w:val="00996852"/>
    <w:rsid w:val="009969A1"/>
    <w:rsid w:val="00996A6D"/>
    <w:rsid w:val="00996AA3"/>
    <w:rsid w:val="00996AF3"/>
    <w:rsid w:val="00996B03"/>
    <w:rsid w:val="00996B4D"/>
    <w:rsid w:val="00996C0E"/>
    <w:rsid w:val="00996C5D"/>
    <w:rsid w:val="00996CF5"/>
    <w:rsid w:val="00996D96"/>
    <w:rsid w:val="00996DD3"/>
    <w:rsid w:val="00996F0D"/>
    <w:rsid w:val="00996F70"/>
    <w:rsid w:val="0099711F"/>
    <w:rsid w:val="0099722F"/>
    <w:rsid w:val="009972D9"/>
    <w:rsid w:val="00997301"/>
    <w:rsid w:val="00997344"/>
    <w:rsid w:val="009973D5"/>
    <w:rsid w:val="00997410"/>
    <w:rsid w:val="00997442"/>
    <w:rsid w:val="0099744F"/>
    <w:rsid w:val="009974E0"/>
    <w:rsid w:val="00997536"/>
    <w:rsid w:val="0099759A"/>
    <w:rsid w:val="00997635"/>
    <w:rsid w:val="00997704"/>
    <w:rsid w:val="0099779F"/>
    <w:rsid w:val="0099781C"/>
    <w:rsid w:val="00997B42"/>
    <w:rsid w:val="00997CED"/>
    <w:rsid w:val="00997D1F"/>
    <w:rsid w:val="00997D21"/>
    <w:rsid w:val="00997DB3"/>
    <w:rsid w:val="00997E27"/>
    <w:rsid w:val="00997E37"/>
    <w:rsid w:val="009A0097"/>
    <w:rsid w:val="009A0130"/>
    <w:rsid w:val="009A014B"/>
    <w:rsid w:val="009A01C5"/>
    <w:rsid w:val="009A020D"/>
    <w:rsid w:val="009A0223"/>
    <w:rsid w:val="009A0321"/>
    <w:rsid w:val="009A0364"/>
    <w:rsid w:val="009A0369"/>
    <w:rsid w:val="009A039F"/>
    <w:rsid w:val="009A045E"/>
    <w:rsid w:val="009A048D"/>
    <w:rsid w:val="009A04D9"/>
    <w:rsid w:val="009A0554"/>
    <w:rsid w:val="009A05C8"/>
    <w:rsid w:val="009A05D4"/>
    <w:rsid w:val="009A0649"/>
    <w:rsid w:val="009A0776"/>
    <w:rsid w:val="009A08B5"/>
    <w:rsid w:val="009A08C7"/>
    <w:rsid w:val="009A08F9"/>
    <w:rsid w:val="009A095B"/>
    <w:rsid w:val="009A09AD"/>
    <w:rsid w:val="009A09D0"/>
    <w:rsid w:val="009A0AE8"/>
    <w:rsid w:val="009A0BA1"/>
    <w:rsid w:val="009A0BB2"/>
    <w:rsid w:val="009A0D01"/>
    <w:rsid w:val="009A0D27"/>
    <w:rsid w:val="009A0DA8"/>
    <w:rsid w:val="009A0DB6"/>
    <w:rsid w:val="009A0EDA"/>
    <w:rsid w:val="009A0F18"/>
    <w:rsid w:val="009A0F54"/>
    <w:rsid w:val="009A0F9E"/>
    <w:rsid w:val="009A1037"/>
    <w:rsid w:val="009A1076"/>
    <w:rsid w:val="009A107F"/>
    <w:rsid w:val="009A1193"/>
    <w:rsid w:val="009A1197"/>
    <w:rsid w:val="009A1276"/>
    <w:rsid w:val="009A12BB"/>
    <w:rsid w:val="009A136D"/>
    <w:rsid w:val="009A1398"/>
    <w:rsid w:val="009A13F9"/>
    <w:rsid w:val="009A1405"/>
    <w:rsid w:val="009A1460"/>
    <w:rsid w:val="009A14F1"/>
    <w:rsid w:val="009A156E"/>
    <w:rsid w:val="009A15F9"/>
    <w:rsid w:val="009A160C"/>
    <w:rsid w:val="009A17D5"/>
    <w:rsid w:val="009A17F6"/>
    <w:rsid w:val="009A1845"/>
    <w:rsid w:val="009A18A9"/>
    <w:rsid w:val="009A195A"/>
    <w:rsid w:val="009A19B8"/>
    <w:rsid w:val="009A19EC"/>
    <w:rsid w:val="009A1A0A"/>
    <w:rsid w:val="009A1A56"/>
    <w:rsid w:val="009A1B1E"/>
    <w:rsid w:val="009A1B5E"/>
    <w:rsid w:val="009A1BA4"/>
    <w:rsid w:val="009A1C4E"/>
    <w:rsid w:val="009A1C67"/>
    <w:rsid w:val="009A1CA6"/>
    <w:rsid w:val="009A1CBA"/>
    <w:rsid w:val="009A1CE8"/>
    <w:rsid w:val="009A1D1F"/>
    <w:rsid w:val="009A1D2D"/>
    <w:rsid w:val="009A1EC2"/>
    <w:rsid w:val="009A1F36"/>
    <w:rsid w:val="009A1FF0"/>
    <w:rsid w:val="009A1FF2"/>
    <w:rsid w:val="009A2015"/>
    <w:rsid w:val="009A202B"/>
    <w:rsid w:val="009A2083"/>
    <w:rsid w:val="009A20C5"/>
    <w:rsid w:val="009A20DE"/>
    <w:rsid w:val="009A2117"/>
    <w:rsid w:val="009A21D8"/>
    <w:rsid w:val="009A23D6"/>
    <w:rsid w:val="009A24A9"/>
    <w:rsid w:val="009A2502"/>
    <w:rsid w:val="009A252A"/>
    <w:rsid w:val="009A2562"/>
    <w:rsid w:val="009A25F6"/>
    <w:rsid w:val="009A26DF"/>
    <w:rsid w:val="009A26F0"/>
    <w:rsid w:val="009A2783"/>
    <w:rsid w:val="009A280A"/>
    <w:rsid w:val="009A2890"/>
    <w:rsid w:val="009A2895"/>
    <w:rsid w:val="009A28C9"/>
    <w:rsid w:val="009A2989"/>
    <w:rsid w:val="009A2A32"/>
    <w:rsid w:val="009A2A65"/>
    <w:rsid w:val="009A2A82"/>
    <w:rsid w:val="009A2A98"/>
    <w:rsid w:val="009A2B1F"/>
    <w:rsid w:val="009A2C0B"/>
    <w:rsid w:val="009A2C1D"/>
    <w:rsid w:val="009A2C32"/>
    <w:rsid w:val="009A2C97"/>
    <w:rsid w:val="009A2E1D"/>
    <w:rsid w:val="009A2EE9"/>
    <w:rsid w:val="009A2EF1"/>
    <w:rsid w:val="009A2F4B"/>
    <w:rsid w:val="009A2F73"/>
    <w:rsid w:val="009A30A1"/>
    <w:rsid w:val="009A31C4"/>
    <w:rsid w:val="009A328F"/>
    <w:rsid w:val="009A332F"/>
    <w:rsid w:val="009A3359"/>
    <w:rsid w:val="009A33E3"/>
    <w:rsid w:val="009A341D"/>
    <w:rsid w:val="009A341F"/>
    <w:rsid w:val="009A3635"/>
    <w:rsid w:val="009A3644"/>
    <w:rsid w:val="009A36DA"/>
    <w:rsid w:val="009A3724"/>
    <w:rsid w:val="009A3761"/>
    <w:rsid w:val="009A3842"/>
    <w:rsid w:val="009A3937"/>
    <w:rsid w:val="009A393B"/>
    <w:rsid w:val="009A3A08"/>
    <w:rsid w:val="009A3A36"/>
    <w:rsid w:val="009A3B2A"/>
    <w:rsid w:val="009A3BA1"/>
    <w:rsid w:val="009A3C12"/>
    <w:rsid w:val="009A3CDA"/>
    <w:rsid w:val="009A3DAD"/>
    <w:rsid w:val="009A3DE5"/>
    <w:rsid w:val="009A3E20"/>
    <w:rsid w:val="009A3E3A"/>
    <w:rsid w:val="009A3EEF"/>
    <w:rsid w:val="009A400C"/>
    <w:rsid w:val="009A4020"/>
    <w:rsid w:val="009A40A4"/>
    <w:rsid w:val="009A4200"/>
    <w:rsid w:val="009A42EA"/>
    <w:rsid w:val="009A43C8"/>
    <w:rsid w:val="009A43D1"/>
    <w:rsid w:val="009A43E5"/>
    <w:rsid w:val="009A4452"/>
    <w:rsid w:val="009A4512"/>
    <w:rsid w:val="009A4579"/>
    <w:rsid w:val="009A45CD"/>
    <w:rsid w:val="009A4676"/>
    <w:rsid w:val="009A46D8"/>
    <w:rsid w:val="009A4753"/>
    <w:rsid w:val="009A4818"/>
    <w:rsid w:val="009A4852"/>
    <w:rsid w:val="009A4866"/>
    <w:rsid w:val="009A49A9"/>
    <w:rsid w:val="009A49BF"/>
    <w:rsid w:val="009A49CF"/>
    <w:rsid w:val="009A4AAC"/>
    <w:rsid w:val="009A4ABE"/>
    <w:rsid w:val="009A4AF0"/>
    <w:rsid w:val="009A4B8D"/>
    <w:rsid w:val="009A4CF2"/>
    <w:rsid w:val="009A4CF6"/>
    <w:rsid w:val="009A4D7D"/>
    <w:rsid w:val="009A4DEF"/>
    <w:rsid w:val="009A4E33"/>
    <w:rsid w:val="009A4EEA"/>
    <w:rsid w:val="009A4F05"/>
    <w:rsid w:val="009A4F38"/>
    <w:rsid w:val="009A4F3F"/>
    <w:rsid w:val="009A4F5B"/>
    <w:rsid w:val="009A4FEF"/>
    <w:rsid w:val="009A5080"/>
    <w:rsid w:val="009A5095"/>
    <w:rsid w:val="009A509F"/>
    <w:rsid w:val="009A52E2"/>
    <w:rsid w:val="009A5394"/>
    <w:rsid w:val="009A53D4"/>
    <w:rsid w:val="009A53DC"/>
    <w:rsid w:val="009A543F"/>
    <w:rsid w:val="009A54F3"/>
    <w:rsid w:val="009A5613"/>
    <w:rsid w:val="009A5632"/>
    <w:rsid w:val="009A5653"/>
    <w:rsid w:val="009A5737"/>
    <w:rsid w:val="009A575F"/>
    <w:rsid w:val="009A5833"/>
    <w:rsid w:val="009A584B"/>
    <w:rsid w:val="009A5886"/>
    <w:rsid w:val="009A5994"/>
    <w:rsid w:val="009A59C8"/>
    <w:rsid w:val="009A5A29"/>
    <w:rsid w:val="009A5A89"/>
    <w:rsid w:val="009A5AA5"/>
    <w:rsid w:val="009A5B23"/>
    <w:rsid w:val="009A5C05"/>
    <w:rsid w:val="009A5D22"/>
    <w:rsid w:val="009A5D7D"/>
    <w:rsid w:val="009A5DDA"/>
    <w:rsid w:val="009A5EA0"/>
    <w:rsid w:val="009A5F5B"/>
    <w:rsid w:val="009A5F64"/>
    <w:rsid w:val="009A6094"/>
    <w:rsid w:val="009A60CC"/>
    <w:rsid w:val="009A6123"/>
    <w:rsid w:val="009A619E"/>
    <w:rsid w:val="009A61C4"/>
    <w:rsid w:val="009A61EB"/>
    <w:rsid w:val="009A61EC"/>
    <w:rsid w:val="009A620F"/>
    <w:rsid w:val="009A6260"/>
    <w:rsid w:val="009A62CC"/>
    <w:rsid w:val="009A62E5"/>
    <w:rsid w:val="009A6300"/>
    <w:rsid w:val="009A643F"/>
    <w:rsid w:val="009A653B"/>
    <w:rsid w:val="009A6586"/>
    <w:rsid w:val="009A65A3"/>
    <w:rsid w:val="009A6661"/>
    <w:rsid w:val="009A6668"/>
    <w:rsid w:val="009A674F"/>
    <w:rsid w:val="009A676D"/>
    <w:rsid w:val="009A67DA"/>
    <w:rsid w:val="009A68D3"/>
    <w:rsid w:val="009A69DC"/>
    <w:rsid w:val="009A6A5D"/>
    <w:rsid w:val="009A6BC8"/>
    <w:rsid w:val="009A6BF6"/>
    <w:rsid w:val="009A6C57"/>
    <w:rsid w:val="009A6C84"/>
    <w:rsid w:val="009A6D13"/>
    <w:rsid w:val="009A6D8A"/>
    <w:rsid w:val="009A6DD5"/>
    <w:rsid w:val="009A6E0D"/>
    <w:rsid w:val="009A6E4F"/>
    <w:rsid w:val="009A6E74"/>
    <w:rsid w:val="009A7052"/>
    <w:rsid w:val="009A7098"/>
    <w:rsid w:val="009A70AF"/>
    <w:rsid w:val="009A70DA"/>
    <w:rsid w:val="009A70F7"/>
    <w:rsid w:val="009A70FF"/>
    <w:rsid w:val="009A725C"/>
    <w:rsid w:val="009A73B3"/>
    <w:rsid w:val="009A7443"/>
    <w:rsid w:val="009A7473"/>
    <w:rsid w:val="009A7559"/>
    <w:rsid w:val="009A7574"/>
    <w:rsid w:val="009A757C"/>
    <w:rsid w:val="009A7611"/>
    <w:rsid w:val="009A7614"/>
    <w:rsid w:val="009A76B2"/>
    <w:rsid w:val="009A778C"/>
    <w:rsid w:val="009A77CB"/>
    <w:rsid w:val="009A77E7"/>
    <w:rsid w:val="009A7804"/>
    <w:rsid w:val="009A78C1"/>
    <w:rsid w:val="009A7ACE"/>
    <w:rsid w:val="009A7B90"/>
    <w:rsid w:val="009A7BD3"/>
    <w:rsid w:val="009A7CC5"/>
    <w:rsid w:val="009A7CFC"/>
    <w:rsid w:val="009A7D2E"/>
    <w:rsid w:val="009A7DC9"/>
    <w:rsid w:val="009A7E83"/>
    <w:rsid w:val="009A7ED7"/>
    <w:rsid w:val="009A7EEB"/>
    <w:rsid w:val="009A7EFC"/>
    <w:rsid w:val="009A7F7D"/>
    <w:rsid w:val="009B00B2"/>
    <w:rsid w:val="009B0111"/>
    <w:rsid w:val="009B0190"/>
    <w:rsid w:val="009B01B1"/>
    <w:rsid w:val="009B01C0"/>
    <w:rsid w:val="009B01F7"/>
    <w:rsid w:val="009B0326"/>
    <w:rsid w:val="009B034A"/>
    <w:rsid w:val="009B0399"/>
    <w:rsid w:val="009B03F1"/>
    <w:rsid w:val="009B04DA"/>
    <w:rsid w:val="009B04FD"/>
    <w:rsid w:val="009B0683"/>
    <w:rsid w:val="009B068E"/>
    <w:rsid w:val="009B06A5"/>
    <w:rsid w:val="009B06CE"/>
    <w:rsid w:val="009B0769"/>
    <w:rsid w:val="009B076F"/>
    <w:rsid w:val="009B0889"/>
    <w:rsid w:val="009B088E"/>
    <w:rsid w:val="009B094E"/>
    <w:rsid w:val="009B09C9"/>
    <w:rsid w:val="009B0A18"/>
    <w:rsid w:val="009B0A42"/>
    <w:rsid w:val="009B0A49"/>
    <w:rsid w:val="009B0A9D"/>
    <w:rsid w:val="009B0AA4"/>
    <w:rsid w:val="009B0AD8"/>
    <w:rsid w:val="009B0B01"/>
    <w:rsid w:val="009B0B0B"/>
    <w:rsid w:val="009B0B73"/>
    <w:rsid w:val="009B0C17"/>
    <w:rsid w:val="009B0C29"/>
    <w:rsid w:val="009B0CBD"/>
    <w:rsid w:val="009B0CF1"/>
    <w:rsid w:val="009B0D5C"/>
    <w:rsid w:val="009B0D5F"/>
    <w:rsid w:val="009B0D6D"/>
    <w:rsid w:val="009B0D80"/>
    <w:rsid w:val="009B0DF2"/>
    <w:rsid w:val="009B0E33"/>
    <w:rsid w:val="009B0F14"/>
    <w:rsid w:val="009B0F39"/>
    <w:rsid w:val="009B0F51"/>
    <w:rsid w:val="009B0F7A"/>
    <w:rsid w:val="009B0F7F"/>
    <w:rsid w:val="009B1033"/>
    <w:rsid w:val="009B105C"/>
    <w:rsid w:val="009B1078"/>
    <w:rsid w:val="009B10A4"/>
    <w:rsid w:val="009B1102"/>
    <w:rsid w:val="009B1134"/>
    <w:rsid w:val="009B115C"/>
    <w:rsid w:val="009B119F"/>
    <w:rsid w:val="009B11B6"/>
    <w:rsid w:val="009B1213"/>
    <w:rsid w:val="009B1314"/>
    <w:rsid w:val="009B1387"/>
    <w:rsid w:val="009B142E"/>
    <w:rsid w:val="009B143F"/>
    <w:rsid w:val="009B149C"/>
    <w:rsid w:val="009B151B"/>
    <w:rsid w:val="009B1529"/>
    <w:rsid w:val="009B159C"/>
    <w:rsid w:val="009B15B6"/>
    <w:rsid w:val="009B165C"/>
    <w:rsid w:val="009B1710"/>
    <w:rsid w:val="009B17FF"/>
    <w:rsid w:val="009B1812"/>
    <w:rsid w:val="009B18BE"/>
    <w:rsid w:val="009B19F4"/>
    <w:rsid w:val="009B1A1C"/>
    <w:rsid w:val="009B1A57"/>
    <w:rsid w:val="009B1B37"/>
    <w:rsid w:val="009B1B99"/>
    <w:rsid w:val="009B1BD5"/>
    <w:rsid w:val="009B1C84"/>
    <w:rsid w:val="009B1CE0"/>
    <w:rsid w:val="009B1D02"/>
    <w:rsid w:val="009B1D52"/>
    <w:rsid w:val="009B1D6A"/>
    <w:rsid w:val="009B1E96"/>
    <w:rsid w:val="009B205E"/>
    <w:rsid w:val="009B213A"/>
    <w:rsid w:val="009B216B"/>
    <w:rsid w:val="009B21CE"/>
    <w:rsid w:val="009B223A"/>
    <w:rsid w:val="009B2317"/>
    <w:rsid w:val="009B2336"/>
    <w:rsid w:val="009B2364"/>
    <w:rsid w:val="009B2399"/>
    <w:rsid w:val="009B239B"/>
    <w:rsid w:val="009B23B7"/>
    <w:rsid w:val="009B24CA"/>
    <w:rsid w:val="009B252B"/>
    <w:rsid w:val="009B259A"/>
    <w:rsid w:val="009B25A8"/>
    <w:rsid w:val="009B2693"/>
    <w:rsid w:val="009B2699"/>
    <w:rsid w:val="009B26E7"/>
    <w:rsid w:val="009B270F"/>
    <w:rsid w:val="009B2716"/>
    <w:rsid w:val="009B271A"/>
    <w:rsid w:val="009B272D"/>
    <w:rsid w:val="009B2862"/>
    <w:rsid w:val="009B2925"/>
    <w:rsid w:val="009B2957"/>
    <w:rsid w:val="009B29D4"/>
    <w:rsid w:val="009B29F9"/>
    <w:rsid w:val="009B2A01"/>
    <w:rsid w:val="009B2A36"/>
    <w:rsid w:val="009B2A5A"/>
    <w:rsid w:val="009B2A78"/>
    <w:rsid w:val="009B2ACE"/>
    <w:rsid w:val="009B2B0D"/>
    <w:rsid w:val="009B2BAE"/>
    <w:rsid w:val="009B2BBB"/>
    <w:rsid w:val="009B2C5B"/>
    <w:rsid w:val="009B2CF7"/>
    <w:rsid w:val="009B2E2F"/>
    <w:rsid w:val="009B307C"/>
    <w:rsid w:val="009B309D"/>
    <w:rsid w:val="009B30E0"/>
    <w:rsid w:val="009B313E"/>
    <w:rsid w:val="009B3174"/>
    <w:rsid w:val="009B3190"/>
    <w:rsid w:val="009B3220"/>
    <w:rsid w:val="009B32C2"/>
    <w:rsid w:val="009B32CD"/>
    <w:rsid w:val="009B3488"/>
    <w:rsid w:val="009B34FC"/>
    <w:rsid w:val="009B3553"/>
    <w:rsid w:val="009B35C1"/>
    <w:rsid w:val="009B3602"/>
    <w:rsid w:val="009B36F6"/>
    <w:rsid w:val="009B372F"/>
    <w:rsid w:val="009B3790"/>
    <w:rsid w:val="009B37B6"/>
    <w:rsid w:val="009B384B"/>
    <w:rsid w:val="009B38C2"/>
    <w:rsid w:val="009B38EE"/>
    <w:rsid w:val="009B390F"/>
    <w:rsid w:val="009B3987"/>
    <w:rsid w:val="009B398D"/>
    <w:rsid w:val="009B3A40"/>
    <w:rsid w:val="009B3A6E"/>
    <w:rsid w:val="009B3ABA"/>
    <w:rsid w:val="009B3BC3"/>
    <w:rsid w:val="009B3BE3"/>
    <w:rsid w:val="009B3CB3"/>
    <w:rsid w:val="009B3CB7"/>
    <w:rsid w:val="009B3CC3"/>
    <w:rsid w:val="009B3D27"/>
    <w:rsid w:val="009B3D35"/>
    <w:rsid w:val="009B3EE0"/>
    <w:rsid w:val="009B3EEC"/>
    <w:rsid w:val="009B3F0F"/>
    <w:rsid w:val="009B3FB5"/>
    <w:rsid w:val="009B400B"/>
    <w:rsid w:val="009B40AE"/>
    <w:rsid w:val="009B40DB"/>
    <w:rsid w:val="009B4102"/>
    <w:rsid w:val="009B412F"/>
    <w:rsid w:val="009B414A"/>
    <w:rsid w:val="009B41D4"/>
    <w:rsid w:val="009B42D4"/>
    <w:rsid w:val="009B43D6"/>
    <w:rsid w:val="009B4423"/>
    <w:rsid w:val="009B4492"/>
    <w:rsid w:val="009B44A4"/>
    <w:rsid w:val="009B453B"/>
    <w:rsid w:val="009B455C"/>
    <w:rsid w:val="009B4608"/>
    <w:rsid w:val="009B4645"/>
    <w:rsid w:val="009B4651"/>
    <w:rsid w:val="009B46C9"/>
    <w:rsid w:val="009B4780"/>
    <w:rsid w:val="009B47A3"/>
    <w:rsid w:val="009B47B1"/>
    <w:rsid w:val="009B47B4"/>
    <w:rsid w:val="009B47BE"/>
    <w:rsid w:val="009B48D9"/>
    <w:rsid w:val="009B4914"/>
    <w:rsid w:val="009B4953"/>
    <w:rsid w:val="009B4A59"/>
    <w:rsid w:val="009B4A9B"/>
    <w:rsid w:val="009B4ABB"/>
    <w:rsid w:val="009B4B1A"/>
    <w:rsid w:val="009B4B3D"/>
    <w:rsid w:val="009B4BB5"/>
    <w:rsid w:val="009B4C08"/>
    <w:rsid w:val="009B4C80"/>
    <w:rsid w:val="009B4D09"/>
    <w:rsid w:val="009B4D53"/>
    <w:rsid w:val="009B4D9F"/>
    <w:rsid w:val="009B4DB3"/>
    <w:rsid w:val="009B4E8B"/>
    <w:rsid w:val="009B4F00"/>
    <w:rsid w:val="009B4FDB"/>
    <w:rsid w:val="009B5069"/>
    <w:rsid w:val="009B50E2"/>
    <w:rsid w:val="009B515E"/>
    <w:rsid w:val="009B51CE"/>
    <w:rsid w:val="009B51F4"/>
    <w:rsid w:val="009B5260"/>
    <w:rsid w:val="009B5262"/>
    <w:rsid w:val="009B52BE"/>
    <w:rsid w:val="009B5362"/>
    <w:rsid w:val="009B5366"/>
    <w:rsid w:val="009B54D0"/>
    <w:rsid w:val="009B5561"/>
    <w:rsid w:val="009B556B"/>
    <w:rsid w:val="009B5598"/>
    <w:rsid w:val="009B55ED"/>
    <w:rsid w:val="009B5618"/>
    <w:rsid w:val="009B56C3"/>
    <w:rsid w:val="009B56C8"/>
    <w:rsid w:val="009B56E8"/>
    <w:rsid w:val="009B5790"/>
    <w:rsid w:val="009B57AC"/>
    <w:rsid w:val="009B584B"/>
    <w:rsid w:val="009B588B"/>
    <w:rsid w:val="009B58CF"/>
    <w:rsid w:val="009B58D8"/>
    <w:rsid w:val="009B5912"/>
    <w:rsid w:val="009B5926"/>
    <w:rsid w:val="009B5A3D"/>
    <w:rsid w:val="009B5A3E"/>
    <w:rsid w:val="009B5B3C"/>
    <w:rsid w:val="009B5B6A"/>
    <w:rsid w:val="009B5C76"/>
    <w:rsid w:val="009B5C86"/>
    <w:rsid w:val="009B5D56"/>
    <w:rsid w:val="009B5D5B"/>
    <w:rsid w:val="009B5D61"/>
    <w:rsid w:val="009B5D70"/>
    <w:rsid w:val="009B5D88"/>
    <w:rsid w:val="009B5D8B"/>
    <w:rsid w:val="009B5E0B"/>
    <w:rsid w:val="009B5E83"/>
    <w:rsid w:val="009B6010"/>
    <w:rsid w:val="009B6021"/>
    <w:rsid w:val="009B6064"/>
    <w:rsid w:val="009B607E"/>
    <w:rsid w:val="009B622F"/>
    <w:rsid w:val="009B6258"/>
    <w:rsid w:val="009B62A4"/>
    <w:rsid w:val="009B62DB"/>
    <w:rsid w:val="009B62E6"/>
    <w:rsid w:val="009B6348"/>
    <w:rsid w:val="009B6428"/>
    <w:rsid w:val="009B64FD"/>
    <w:rsid w:val="009B6500"/>
    <w:rsid w:val="009B654A"/>
    <w:rsid w:val="009B6585"/>
    <w:rsid w:val="009B65DA"/>
    <w:rsid w:val="009B6728"/>
    <w:rsid w:val="009B67A2"/>
    <w:rsid w:val="009B6920"/>
    <w:rsid w:val="009B69A9"/>
    <w:rsid w:val="009B69E8"/>
    <w:rsid w:val="009B6A6B"/>
    <w:rsid w:val="009B6A8C"/>
    <w:rsid w:val="009B6B04"/>
    <w:rsid w:val="009B6B5A"/>
    <w:rsid w:val="009B6B77"/>
    <w:rsid w:val="009B6B8E"/>
    <w:rsid w:val="009B6BF0"/>
    <w:rsid w:val="009B6D5D"/>
    <w:rsid w:val="009B6D78"/>
    <w:rsid w:val="009B6F3A"/>
    <w:rsid w:val="009B6F67"/>
    <w:rsid w:val="009B6F74"/>
    <w:rsid w:val="009B6FC5"/>
    <w:rsid w:val="009B6FE9"/>
    <w:rsid w:val="009B703A"/>
    <w:rsid w:val="009B7112"/>
    <w:rsid w:val="009B7298"/>
    <w:rsid w:val="009B72CD"/>
    <w:rsid w:val="009B7322"/>
    <w:rsid w:val="009B7379"/>
    <w:rsid w:val="009B7649"/>
    <w:rsid w:val="009B769D"/>
    <w:rsid w:val="009B76CA"/>
    <w:rsid w:val="009B7743"/>
    <w:rsid w:val="009B774A"/>
    <w:rsid w:val="009B783E"/>
    <w:rsid w:val="009B7877"/>
    <w:rsid w:val="009B78B2"/>
    <w:rsid w:val="009B7998"/>
    <w:rsid w:val="009B79AF"/>
    <w:rsid w:val="009B7A6C"/>
    <w:rsid w:val="009B7A9D"/>
    <w:rsid w:val="009B7AEE"/>
    <w:rsid w:val="009B7B16"/>
    <w:rsid w:val="009B7B4F"/>
    <w:rsid w:val="009B7C02"/>
    <w:rsid w:val="009B7C84"/>
    <w:rsid w:val="009B7D1D"/>
    <w:rsid w:val="009B7D2D"/>
    <w:rsid w:val="009B7DA0"/>
    <w:rsid w:val="009B7E56"/>
    <w:rsid w:val="009B7F11"/>
    <w:rsid w:val="009B7F22"/>
    <w:rsid w:val="009C000C"/>
    <w:rsid w:val="009C0110"/>
    <w:rsid w:val="009C01B0"/>
    <w:rsid w:val="009C024C"/>
    <w:rsid w:val="009C051D"/>
    <w:rsid w:val="009C0572"/>
    <w:rsid w:val="009C0623"/>
    <w:rsid w:val="009C0627"/>
    <w:rsid w:val="009C063C"/>
    <w:rsid w:val="009C0699"/>
    <w:rsid w:val="009C06B6"/>
    <w:rsid w:val="009C07D1"/>
    <w:rsid w:val="009C07F0"/>
    <w:rsid w:val="009C07F7"/>
    <w:rsid w:val="009C085B"/>
    <w:rsid w:val="009C091D"/>
    <w:rsid w:val="009C093D"/>
    <w:rsid w:val="009C09AD"/>
    <w:rsid w:val="009C0B1C"/>
    <w:rsid w:val="009C0B4A"/>
    <w:rsid w:val="009C0B86"/>
    <w:rsid w:val="009C0BAD"/>
    <w:rsid w:val="009C0BAE"/>
    <w:rsid w:val="009C0C05"/>
    <w:rsid w:val="009C0C33"/>
    <w:rsid w:val="009C0CB5"/>
    <w:rsid w:val="009C0CFF"/>
    <w:rsid w:val="009C0D71"/>
    <w:rsid w:val="009C0D96"/>
    <w:rsid w:val="009C0DB6"/>
    <w:rsid w:val="009C0DEF"/>
    <w:rsid w:val="009C0E5E"/>
    <w:rsid w:val="009C0F52"/>
    <w:rsid w:val="009C0F6C"/>
    <w:rsid w:val="009C104C"/>
    <w:rsid w:val="009C1056"/>
    <w:rsid w:val="009C10CD"/>
    <w:rsid w:val="009C10E5"/>
    <w:rsid w:val="009C114E"/>
    <w:rsid w:val="009C1195"/>
    <w:rsid w:val="009C1216"/>
    <w:rsid w:val="009C12CF"/>
    <w:rsid w:val="009C1302"/>
    <w:rsid w:val="009C133A"/>
    <w:rsid w:val="009C136E"/>
    <w:rsid w:val="009C1589"/>
    <w:rsid w:val="009C159E"/>
    <w:rsid w:val="009C1678"/>
    <w:rsid w:val="009C16CD"/>
    <w:rsid w:val="009C1708"/>
    <w:rsid w:val="009C172A"/>
    <w:rsid w:val="009C17EB"/>
    <w:rsid w:val="009C1875"/>
    <w:rsid w:val="009C18BF"/>
    <w:rsid w:val="009C190E"/>
    <w:rsid w:val="009C1984"/>
    <w:rsid w:val="009C19C3"/>
    <w:rsid w:val="009C1A94"/>
    <w:rsid w:val="009C1B53"/>
    <w:rsid w:val="009C1BF4"/>
    <w:rsid w:val="009C1C46"/>
    <w:rsid w:val="009C1C58"/>
    <w:rsid w:val="009C1CBF"/>
    <w:rsid w:val="009C1E94"/>
    <w:rsid w:val="009C1E9A"/>
    <w:rsid w:val="009C1EA7"/>
    <w:rsid w:val="009C1F4F"/>
    <w:rsid w:val="009C1F65"/>
    <w:rsid w:val="009C1F97"/>
    <w:rsid w:val="009C1FB0"/>
    <w:rsid w:val="009C1FEA"/>
    <w:rsid w:val="009C202A"/>
    <w:rsid w:val="009C2090"/>
    <w:rsid w:val="009C21A7"/>
    <w:rsid w:val="009C21D1"/>
    <w:rsid w:val="009C21F3"/>
    <w:rsid w:val="009C220A"/>
    <w:rsid w:val="009C224B"/>
    <w:rsid w:val="009C2361"/>
    <w:rsid w:val="009C257D"/>
    <w:rsid w:val="009C259A"/>
    <w:rsid w:val="009C2689"/>
    <w:rsid w:val="009C26D2"/>
    <w:rsid w:val="009C26D8"/>
    <w:rsid w:val="009C26FD"/>
    <w:rsid w:val="009C27C5"/>
    <w:rsid w:val="009C2818"/>
    <w:rsid w:val="009C293E"/>
    <w:rsid w:val="009C2984"/>
    <w:rsid w:val="009C2A39"/>
    <w:rsid w:val="009C2A49"/>
    <w:rsid w:val="009C2B32"/>
    <w:rsid w:val="009C2B45"/>
    <w:rsid w:val="009C2BA4"/>
    <w:rsid w:val="009C2C90"/>
    <w:rsid w:val="009C2C9F"/>
    <w:rsid w:val="009C2DD2"/>
    <w:rsid w:val="009C2E27"/>
    <w:rsid w:val="009C2ED2"/>
    <w:rsid w:val="009C301E"/>
    <w:rsid w:val="009C307E"/>
    <w:rsid w:val="009C30B5"/>
    <w:rsid w:val="009C3144"/>
    <w:rsid w:val="009C316B"/>
    <w:rsid w:val="009C3188"/>
    <w:rsid w:val="009C3191"/>
    <w:rsid w:val="009C32AF"/>
    <w:rsid w:val="009C337C"/>
    <w:rsid w:val="009C33F1"/>
    <w:rsid w:val="009C3444"/>
    <w:rsid w:val="009C3459"/>
    <w:rsid w:val="009C3481"/>
    <w:rsid w:val="009C357C"/>
    <w:rsid w:val="009C3702"/>
    <w:rsid w:val="009C3739"/>
    <w:rsid w:val="009C3788"/>
    <w:rsid w:val="009C382B"/>
    <w:rsid w:val="009C38DE"/>
    <w:rsid w:val="009C390E"/>
    <w:rsid w:val="009C393D"/>
    <w:rsid w:val="009C3A35"/>
    <w:rsid w:val="009C3A65"/>
    <w:rsid w:val="009C3AEC"/>
    <w:rsid w:val="009C3B02"/>
    <w:rsid w:val="009C3BA3"/>
    <w:rsid w:val="009C3BC0"/>
    <w:rsid w:val="009C3C41"/>
    <w:rsid w:val="009C3CDD"/>
    <w:rsid w:val="009C3D64"/>
    <w:rsid w:val="009C3D77"/>
    <w:rsid w:val="009C3D7E"/>
    <w:rsid w:val="009C3D86"/>
    <w:rsid w:val="009C3DB1"/>
    <w:rsid w:val="009C3DE9"/>
    <w:rsid w:val="009C3E54"/>
    <w:rsid w:val="009C3E78"/>
    <w:rsid w:val="009C3EF3"/>
    <w:rsid w:val="009C3EFE"/>
    <w:rsid w:val="009C3F1B"/>
    <w:rsid w:val="009C3F91"/>
    <w:rsid w:val="009C3FAC"/>
    <w:rsid w:val="009C4001"/>
    <w:rsid w:val="009C4034"/>
    <w:rsid w:val="009C4192"/>
    <w:rsid w:val="009C41DA"/>
    <w:rsid w:val="009C4219"/>
    <w:rsid w:val="009C4356"/>
    <w:rsid w:val="009C4374"/>
    <w:rsid w:val="009C4387"/>
    <w:rsid w:val="009C4391"/>
    <w:rsid w:val="009C4448"/>
    <w:rsid w:val="009C4455"/>
    <w:rsid w:val="009C4584"/>
    <w:rsid w:val="009C4591"/>
    <w:rsid w:val="009C46E3"/>
    <w:rsid w:val="009C4778"/>
    <w:rsid w:val="009C47BD"/>
    <w:rsid w:val="009C47F9"/>
    <w:rsid w:val="009C48CB"/>
    <w:rsid w:val="009C48FC"/>
    <w:rsid w:val="009C492A"/>
    <w:rsid w:val="009C4A42"/>
    <w:rsid w:val="009C4A59"/>
    <w:rsid w:val="009C4A82"/>
    <w:rsid w:val="009C4B15"/>
    <w:rsid w:val="009C4BA4"/>
    <w:rsid w:val="009C4BB1"/>
    <w:rsid w:val="009C4BE4"/>
    <w:rsid w:val="009C4BEE"/>
    <w:rsid w:val="009C4D29"/>
    <w:rsid w:val="009C4D67"/>
    <w:rsid w:val="009C4D96"/>
    <w:rsid w:val="009C4E23"/>
    <w:rsid w:val="009C4E5F"/>
    <w:rsid w:val="009C4EA3"/>
    <w:rsid w:val="009C4EF4"/>
    <w:rsid w:val="009C4F2A"/>
    <w:rsid w:val="009C505D"/>
    <w:rsid w:val="009C5193"/>
    <w:rsid w:val="009C5198"/>
    <w:rsid w:val="009C527A"/>
    <w:rsid w:val="009C5289"/>
    <w:rsid w:val="009C53FB"/>
    <w:rsid w:val="009C5423"/>
    <w:rsid w:val="009C5472"/>
    <w:rsid w:val="009C5478"/>
    <w:rsid w:val="009C54D8"/>
    <w:rsid w:val="009C54F3"/>
    <w:rsid w:val="009C554C"/>
    <w:rsid w:val="009C5574"/>
    <w:rsid w:val="009C55B7"/>
    <w:rsid w:val="009C55F2"/>
    <w:rsid w:val="009C5612"/>
    <w:rsid w:val="009C56E9"/>
    <w:rsid w:val="009C572D"/>
    <w:rsid w:val="009C5796"/>
    <w:rsid w:val="009C5894"/>
    <w:rsid w:val="009C58C8"/>
    <w:rsid w:val="009C59D4"/>
    <w:rsid w:val="009C59FF"/>
    <w:rsid w:val="009C5A3A"/>
    <w:rsid w:val="009C5A5D"/>
    <w:rsid w:val="009C5AB1"/>
    <w:rsid w:val="009C5ADF"/>
    <w:rsid w:val="009C5B50"/>
    <w:rsid w:val="009C5B92"/>
    <w:rsid w:val="009C5BC2"/>
    <w:rsid w:val="009C5BFA"/>
    <w:rsid w:val="009C5E27"/>
    <w:rsid w:val="009C5E7D"/>
    <w:rsid w:val="009C5EE1"/>
    <w:rsid w:val="009C5FE7"/>
    <w:rsid w:val="009C602F"/>
    <w:rsid w:val="009C60E4"/>
    <w:rsid w:val="009C6157"/>
    <w:rsid w:val="009C6174"/>
    <w:rsid w:val="009C61EB"/>
    <w:rsid w:val="009C6284"/>
    <w:rsid w:val="009C62DE"/>
    <w:rsid w:val="009C62F1"/>
    <w:rsid w:val="009C6341"/>
    <w:rsid w:val="009C638F"/>
    <w:rsid w:val="009C63E4"/>
    <w:rsid w:val="009C65E0"/>
    <w:rsid w:val="009C6618"/>
    <w:rsid w:val="009C666E"/>
    <w:rsid w:val="009C6762"/>
    <w:rsid w:val="009C6899"/>
    <w:rsid w:val="009C6A05"/>
    <w:rsid w:val="009C6A2E"/>
    <w:rsid w:val="009C6A7B"/>
    <w:rsid w:val="009C6ACC"/>
    <w:rsid w:val="009C6AF3"/>
    <w:rsid w:val="009C6CBD"/>
    <w:rsid w:val="009C6D26"/>
    <w:rsid w:val="009C6D55"/>
    <w:rsid w:val="009C6DC4"/>
    <w:rsid w:val="009C6DC7"/>
    <w:rsid w:val="009C6E40"/>
    <w:rsid w:val="009C6EC3"/>
    <w:rsid w:val="009C6F67"/>
    <w:rsid w:val="009C6FD6"/>
    <w:rsid w:val="009C7131"/>
    <w:rsid w:val="009C714D"/>
    <w:rsid w:val="009C715F"/>
    <w:rsid w:val="009C7186"/>
    <w:rsid w:val="009C721E"/>
    <w:rsid w:val="009C7233"/>
    <w:rsid w:val="009C7377"/>
    <w:rsid w:val="009C73E3"/>
    <w:rsid w:val="009C7483"/>
    <w:rsid w:val="009C7495"/>
    <w:rsid w:val="009C74F7"/>
    <w:rsid w:val="009C75DE"/>
    <w:rsid w:val="009C7601"/>
    <w:rsid w:val="009C76D1"/>
    <w:rsid w:val="009C7846"/>
    <w:rsid w:val="009C79D5"/>
    <w:rsid w:val="009C79F7"/>
    <w:rsid w:val="009C7A0E"/>
    <w:rsid w:val="009C7B28"/>
    <w:rsid w:val="009C7B77"/>
    <w:rsid w:val="009C7BD5"/>
    <w:rsid w:val="009C7BDF"/>
    <w:rsid w:val="009C7CD6"/>
    <w:rsid w:val="009C7CF4"/>
    <w:rsid w:val="009C7D06"/>
    <w:rsid w:val="009C7D18"/>
    <w:rsid w:val="009C7DD0"/>
    <w:rsid w:val="009C7DEC"/>
    <w:rsid w:val="009C7E53"/>
    <w:rsid w:val="009C7F2C"/>
    <w:rsid w:val="009C7F36"/>
    <w:rsid w:val="009C7F4C"/>
    <w:rsid w:val="009C7FAA"/>
    <w:rsid w:val="009C7FE6"/>
    <w:rsid w:val="009D0086"/>
    <w:rsid w:val="009D0153"/>
    <w:rsid w:val="009D01C7"/>
    <w:rsid w:val="009D0241"/>
    <w:rsid w:val="009D0243"/>
    <w:rsid w:val="009D0279"/>
    <w:rsid w:val="009D0296"/>
    <w:rsid w:val="009D03F7"/>
    <w:rsid w:val="009D0402"/>
    <w:rsid w:val="009D059F"/>
    <w:rsid w:val="009D0619"/>
    <w:rsid w:val="009D0752"/>
    <w:rsid w:val="009D0755"/>
    <w:rsid w:val="009D0769"/>
    <w:rsid w:val="009D07A1"/>
    <w:rsid w:val="009D082C"/>
    <w:rsid w:val="009D08B4"/>
    <w:rsid w:val="009D08CE"/>
    <w:rsid w:val="009D091B"/>
    <w:rsid w:val="009D0A04"/>
    <w:rsid w:val="009D0A0A"/>
    <w:rsid w:val="009D0B35"/>
    <w:rsid w:val="009D0B7A"/>
    <w:rsid w:val="009D0B9C"/>
    <w:rsid w:val="009D0C99"/>
    <w:rsid w:val="009D0CE2"/>
    <w:rsid w:val="009D0CF2"/>
    <w:rsid w:val="009D0E1D"/>
    <w:rsid w:val="009D0E38"/>
    <w:rsid w:val="009D0EE1"/>
    <w:rsid w:val="009D0F58"/>
    <w:rsid w:val="009D0F9A"/>
    <w:rsid w:val="009D0FC6"/>
    <w:rsid w:val="009D0FD5"/>
    <w:rsid w:val="009D101A"/>
    <w:rsid w:val="009D101C"/>
    <w:rsid w:val="009D1037"/>
    <w:rsid w:val="009D1063"/>
    <w:rsid w:val="009D1070"/>
    <w:rsid w:val="009D10A4"/>
    <w:rsid w:val="009D10B9"/>
    <w:rsid w:val="009D10EF"/>
    <w:rsid w:val="009D10F8"/>
    <w:rsid w:val="009D121A"/>
    <w:rsid w:val="009D125B"/>
    <w:rsid w:val="009D1287"/>
    <w:rsid w:val="009D1343"/>
    <w:rsid w:val="009D1400"/>
    <w:rsid w:val="009D1432"/>
    <w:rsid w:val="009D1451"/>
    <w:rsid w:val="009D152A"/>
    <w:rsid w:val="009D152B"/>
    <w:rsid w:val="009D1572"/>
    <w:rsid w:val="009D15EE"/>
    <w:rsid w:val="009D1675"/>
    <w:rsid w:val="009D1701"/>
    <w:rsid w:val="009D1710"/>
    <w:rsid w:val="009D18D3"/>
    <w:rsid w:val="009D194D"/>
    <w:rsid w:val="009D1988"/>
    <w:rsid w:val="009D1A86"/>
    <w:rsid w:val="009D1AE8"/>
    <w:rsid w:val="009D1AF3"/>
    <w:rsid w:val="009D1BA2"/>
    <w:rsid w:val="009D1BC0"/>
    <w:rsid w:val="009D1BC1"/>
    <w:rsid w:val="009D1C8F"/>
    <w:rsid w:val="009D1CD3"/>
    <w:rsid w:val="009D1CE0"/>
    <w:rsid w:val="009D1D09"/>
    <w:rsid w:val="009D1D27"/>
    <w:rsid w:val="009D1D6B"/>
    <w:rsid w:val="009D1E54"/>
    <w:rsid w:val="009D1F72"/>
    <w:rsid w:val="009D2017"/>
    <w:rsid w:val="009D2064"/>
    <w:rsid w:val="009D20EF"/>
    <w:rsid w:val="009D21EC"/>
    <w:rsid w:val="009D22EA"/>
    <w:rsid w:val="009D2301"/>
    <w:rsid w:val="009D23FD"/>
    <w:rsid w:val="009D241A"/>
    <w:rsid w:val="009D24F8"/>
    <w:rsid w:val="009D252E"/>
    <w:rsid w:val="009D2598"/>
    <w:rsid w:val="009D2603"/>
    <w:rsid w:val="009D260F"/>
    <w:rsid w:val="009D2631"/>
    <w:rsid w:val="009D26A2"/>
    <w:rsid w:val="009D2716"/>
    <w:rsid w:val="009D2853"/>
    <w:rsid w:val="009D298C"/>
    <w:rsid w:val="009D2A0B"/>
    <w:rsid w:val="009D2AB7"/>
    <w:rsid w:val="009D2B32"/>
    <w:rsid w:val="009D2BFF"/>
    <w:rsid w:val="009D2C92"/>
    <w:rsid w:val="009D2CBF"/>
    <w:rsid w:val="009D2CDC"/>
    <w:rsid w:val="009D2D06"/>
    <w:rsid w:val="009D2D78"/>
    <w:rsid w:val="009D2D92"/>
    <w:rsid w:val="009D2E07"/>
    <w:rsid w:val="009D2E6A"/>
    <w:rsid w:val="009D2EC5"/>
    <w:rsid w:val="009D2F6A"/>
    <w:rsid w:val="009D2FB8"/>
    <w:rsid w:val="009D30C2"/>
    <w:rsid w:val="009D3193"/>
    <w:rsid w:val="009D3204"/>
    <w:rsid w:val="009D324F"/>
    <w:rsid w:val="009D32A6"/>
    <w:rsid w:val="009D32E5"/>
    <w:rsid w:val="009D3525"/>
    <w:rsid w:val="009D3709"/>
    <w:rsid w:val="009D374B"/>
    <w:rsid w:val="009D376B"/>
    <w:rsid w:val="009D3857"/>
    <w:rsid w:val="009D3881"/>
    <w:rsid w:val="009D38A9"/>
    <w:rsid w:val="009D38E9"/>
    <w:rsid w:val="009D390E"/>
    <w:rsid w:val="009D3A09"/>
    <w:rsid w:val="009D3A0A"/>
    <w:rsid w:val="009D3A0E"/>
    <w:rsid w:val="009D3AD3"/>
    <w:rsid w:val="009D3BA2"/>
    <w:rsid w:val="009D3BDE"/>
    <w:rsid w:val="009D3D0E"/>
    <w:rsid w:val="009D3DE2"/>
    <w:rsid w:val="009D3DE3"/>
    <w:rsid w:val="009D3DE5"/>
    <w:rsid w:val="009D3DF7"/>
    <w:rsid w:val="009D3E1C"/>
    <w:rsid w:val="009D3EE4"/>
    <w:rsid w:val="009D3F01"/>
    <w:rsid w:val="009D3F3B"/>
    <w:rsid w:val="009D3F50"/>
    <w:rsid w:val="009D3FCB"/>
    <w:rsid w:val="009D401F"/>
    <w:rsid w:val="009D4029"/>
    <w:rsid w:val="009D404A"/>
    <w:rsid w:val="009D41BB"/>
    <w:rsid w:val="009D423D"/>
    <w:rsid w:val="009D4268"/>
    <w:rsid w:val="009D42A4"/>
    <w:rsid w:val="009D431E"/>
    <w:rsid w:val="009D432C"/>
    <w:rsid w:val="009D4357"/>
    <w:rsid w:val="009D4504"/>
    <w:rsid w:val="009D45A8"/>
    <w:rsid w:val="009D45D3"/>
    <w:rsid w:val="009D4767"/>
    <w:rsid w:val="009D4778"/>
    <w:rsid w:val="009D477D"/>
    <w:rsid w:val="009D48CB"/>
    <w:rsid w:val="009D4932"/>
    <w:rsid w:val="009D49A6"/>
    <w:rsid w:val="009D4A1B"/>
    <w:rsid w:val="009D4AAD"/>
    <w:rsid w:val="009D4B04"/>
    <w:rsid w:val="009D4B05"/>
    <w:rsid w:val="009D4BDF"/>
    <w:rsid w:val="009D4BE4"/>
    <w:rsid w:val="009D4C58"/>
    <w:rsid w:val="009D4CF5"/>
    <w:rsid w:val="009D4DE5"/>
    <w:rsid w:val="009D4E31"/>
    <w:rsid w:val="009D4E8F"/>
    <w:rsid w:val="009D4E93"/>
    <w:rsid w:val="009D4FEC"/>
    <w:rsid w:val="009D502F"/>
    <w:rsid w:val="009D50D4"/>
    <w:rsid w:val="009D5134"/>
    <w:rsid w:val="009D513E"/>
    <w:rsid w:val="009D520B"/>
    <w:rsid w:val="009D52BE"/>
    <w:rsid w:val="009D52FB"/>
    <w:rsid w:val="009D54B0"/>
    <w:rsid w:val="009D5604"/>
    <w:rsid w:val="009D56EA"/>
    <w:rsid w:val="009D572E"/>
    <w:rsid w:val="009D5756"/>
    <w:rsid w:val="009D5773"/>
    <w:rsid w:val="009D58B5"/>
    <w:rsid w:val="009D58CF"/>
    <w:rsid w:val="009D5991"/>
    <w:rsid w:val="009D5A63"/>
    <w:rsid w:val="009D5AEE"/>
    <w:rsid w:val="009D5B9C"/>
    <w:rsid w:val="009D5BE4"/>
    <w:rsid w:val="009D5C2D"/>
    <w:rsid w:val="009D5C53"/>
    <w:rsid w:val="009D5C80"/>
    <w:rsid w:val="009D5CAA"/>
    <w:rsid w:val="009D5D18"/>
    <w:rsid w:val="009D5D8A"/>
    <w:rsid w:val="009D5E5F"/>
    <w:rsid w:val="009D5E81"/>
    <w:rsid w:val="009D5EC1"/>
    <w:rsid w:val="009D5F33"/>
    <w:rsid w:val="009D5F3E"/>
    <w:rsid w:val="009D5F7F"/>
    <w:rsid w:val="009D5FF2"/>
    <w:rsid w:val="009D6026"/>
    <w:rsid w:val="009D603D"/>
    <w:rsid w:val="009D60D0"/>
    <w:rsid w:val="009D6182"/>
    <w:rsid w:val="009D6194"/>
    <w:rsid w:val="009D61E3"/>
    <w:rsid w:val="009D62BB"/>
    <w:rsid w:val="009D6308"/>
    <w:rsid w:val="009D631D"/>
    <w:rsid w:val="009D63CB"/>
    <w:rsid w:val="009D640D"/>
    <w:rsid w:val="009D6507"/>
    <w:rsid w:val="009D6593"/>
    <w:rsid w:val="009D6594"/>
    <w:rsid w:val="009D6672"/>
    <w:rsid w:val="009D67BC"/>
    <w:rsid w:val="009D6845"/>
    <w:rsid w:val="009D68C3"/>
    <w:rsid w:val="009D69F8"/>
    <w:rsid w:val="009D6A08"/>
    <w:rsid w:val="009D6A0F"/>
    <w:rsid w:val="009D6B00"/>
    <w:rsid w:val="009D6B16"/>
    <w:rsid w:val="009D6BC0"/>
    <w:rsid w:val="009D6C4F"/>
    <w:rsid w:val="009D6D0A"/>
    <w:rsid w:val="009D6D2B"/>
    <w:rsid w:val="009D6D9D"/>
    <w:rsid w:val="009D6DE7"/>
    <w:rsid w:val="009D6EAF"/>
    <w:rsid w:val="009D6F86"/>
    <w:rsid w:val="009D7072"/>
    <w:rsid w:val="009D715C"/>
    <w:rsid w:val="009D7182"/>
    <w:rsid w:val="009D71CF"/>
    <w:rsid w:val="009D71E9"/>
    <w:rsid w:val="009D7243"/>
    <w:rsid w:val="009D729E"/>
    <w:rsid w:val="009D739C"/>
    <w:rsid w:val="009D73DD"/>
    <w:rsid w:val="009D746A"/>
    <w:rsid w:val="009D7496"/>
    <w:rsid w:val="009D7516"/>
    <w:rsid w:val="009D75F7"/>
    <w:rsid w:val="009D760D"/>
    <w:rsid w:val="009D7653"/>
    <w:rsid w:val="009D7670"/>
    <w:rsid w:val="009D770C"/>
    <w:rsid w:val="009D776E"/>
    <w:rsid w:val="009D777C"/>
    <w:rsid w:val="009D77FE"/>
    <w:rsid w:val="009D785B"/>
    <w:rsid w:val="009D785F"/>
    <w:rsid w:val="009D78A1"/>
    <w:rsid w:val="009D78CF"/>
    <w:rsid w:val="009D7962"/>
    <w:rsid w:val="009D7980"/>
    <w:rsid w:val="009D799C"/>
    <w:rsid w:val="009D7A55"/>
    <w:rsid w:val="009D7A78"/>
    <w:rsid w:val="009D7AED"/>
    <w:rsid w:val="009D7B0B"/>
    <w:rsid w:val="009D7B57"/>
    <w:rsid w:val="009D7B88"/>
    <w:rsid w:val="009D7CB1"/>
    <w:rsid w:val="009D7D58"/>
    <w:rsid w:val="009D7DA4"/>
    <w:rsid w:val="009D7DE9"/>
    <w:rsid w:val="009D7ECA"/>
    <w:rsid w:val="009D7ECC"/>
    <w:rsid w:val="009D7FA9"/>
    <w:rsid w:val="009D7FEE"/>
    <w:rsid w:val="009D7FF5"/>
    <w:rsid w:val="009E0024"/>
    <w:rsid w:val="009E00B9"/>
    <w:rsid w:val="009E00D1"/>
    <w:rsid w:val="009E023A"/>
    <w:rsid w:val="009E0271"/>
    <w:rsid w:val="009E02E1"/>
    <w:rsid w:val="009E032C"/>
    <w:rsid w:val="009E0356"/>
    <w:rsid w:val="009E0410"/>
    <w:rsid w:val="009E0468"/>
    <w:rsid w:val="009E04E8"/>
    <w:rsid w:val="009E0508"/>
    <w:rsid w:val="009E0582"/>
    <w:rsid w:val="009E05B9"/>
    <w:rsid w:val="009E0643"/>
    <w:rsid w:val="009E064C"/>
    <w:rsid w:val="009E066D"/>
    <w:rsid w:val="009E06AE"/>
    <w:rsid w:val="009E0719"/>
    <w:rsid w:val="009E0758"/>
    <w:rsid w:val="009E098E"/>
    <w:rsid w:val="009E09B2"/>
    <w:rsid w:val="009E0A3E"/>
    <w:rsid w:val="009E0AA3"/>
    <w:rsid w:val="009E0ADE"/>
    <w:rsid w:val="009E0B90"/>
    <w:rsid w:val="009E0BAF"/>
    <w:rsid w:val="009E0C8F"/>
    <w:rsid w:val="009E0CF8"/>
    <w:rsid w:val="009E0D44"/>
    <w:rsid w:val="009E0E23"/>
    <w:rsid w:val="009E0E2A"/>
    <w:rsid w:val="009E0F41"/>
    <w:rsid w:val="009E1014"/>
    <w:rsid w:val="009E114E"/>
    <w:rsid w:val="009E11E3"/>
    <w:rsid w:val="009E124B"/>
    <w:rsid w:val="009E1362"/>
    <w:rsid w:val="009E13A9"/>
    <w:rsid w:val="009E13CC"/>
    <w:rsid w:val="009E13FF"/>
    <w:rsid w:val="009E1402"/>
    <w:rsid w:val="009E1569"/>
    <w:rsid w:val="009E157B"/>
    <w:rsid w:val="009E1598"/>
    <w:rsid w:val="009E15D5"/>
    <w:rsid w:val="009E15ED"/>
    <w:rsid w:val="009E165B"/>
    <w:rsid w:val="009E17CA"/>
    <w:rsid w:val="009E1805"/>
    <w:rsid w:val="009E18BA"/>
    <w:rsid w:val="009E18ED"/>
    <w:rsid w:val="009E198B"/>
    <w:rsid w:val="009E199C"/>
    <w:rsid w:val="009E19B9"/>
    <w:rsid w:val="009E19CF"/>
    <w:rsid w:val="009E1A2A"/>
    <w:rsid w:val="009E1A60"/>
    <w:rsid w:val="009E1B46"/>
    <w:rsid w:val="009E1B74"/>
    <w:rsid w:val="009E1BCD"/>
    <w:rsid w:val="009E1BD7"/>
    <w:rsid w:val="009E1C22"/>
    <w:rsid w:val="009E1C28"/>
    <w:rsid w:val="009E1C53"/>
    <w:rsid w:val="009E1CBB"/>
    <w:rsid w:val="009E1CD0"/>
    <w:rsid w:val="009E1D16"/>
    <w:rsid w:val="009E1D84"/>
    <w:rsid w:val="009E1DDF"/>
    <w:rsid w:val="009E1E82"/>
    <w:rsid w:val="009E1EF4"/>
    <w:rsid w:val="009E1F0B"/>
    <w:rsid w:val="009E1FE2"/>
    <w:rsid w:val="009E1FF3"/>
    <w:rsid w:val="009E2005"/>
    <w:rsid w:val="009E2006"/>
    <w:rsid w:val="009E201E"/>
    <w:rsid w:val="009E20A6"/>
    <w:rsid w:val="009E21AD"/>
    <w:rsid w:val="009E2223"/>
    <w:rsid w:val="009E2253"/>
    <w:rsid w:val="009E234B"/>
    <w:rsid w:val="009E242D"/>
    <w:rsid w:val="009E2472"/>
    <w:rsid w:val="009E2559"/>
    <w:rsid w:val="009E25C8"/>
    <w:rsid w:val="009E2687"/>
    <w:rsid w:val="009E2692"/>
    <w:rsid w:val="009E2814"/>
    <w:rsid w:val="009E28DF"/>
    <w:rsid w:val="009E2903"/>
    <w:rsid w:val="009E2909"/>
    <w:rsid w:val="009E2A07"/>
    <w:rsid w:val="009E2A5F"/>
    <w:rsid w:val="009E2AF1"/>
    <w:rsid w:val="009E2B81"/>
    <w:rsid w:val="009E2BD5"/>
    <w:rsid w:val="009E2BF6"/>
    <w:rsid w:val="009E2C33"/>
    <w:rsid w:val="009E2E27"/>
    <w:rsid w:val="009E2E31"/>
    <w:rsid w:val="009E2EB1"/>
    <w:rsid w:val="009E2EFC"/>
    <w:rsid w:val="009E2EFE"/>
    <w:rsid w:val="009E3019"/>
    <w:rsid w:val="009E302C"/>
    <w:rsid w:val="009E3061"/>
    <w:rsid w:val="009E3062"/>
    <w:rsid w:val="009E307B"/>
    <w:rsid w:val="009E30AA"/>
    <w:rsid w:val="009E30D0"/>
    <w:rsid w:val="009E30D8"/>
    <w:rsid w:val="009E310B"/>
    <w:rsid w:val="009E317D"/>
    <w:rsid w:val="009E31DB"/>
    <w:rsid w:val="009E32A5"/>
    <w:rsid w:val="009E32B6"/>
    <w:rsid w:val="009E32E5"/>
    <w:rsid w:val="009E3314"/>
    <w:rsid w:val="009E332F"/>
    <w:rsid w:val="009E34A9"/>
    <w:rsid w:val="009E34CE"/>
    <w:rsid w:val="009E351E"/>
    <w:rsid w:val="009E352B"/>
    <w:rsid w:val="009E360F"/>
    <w:rsid w:val="009E365D"/>
    <w:rsid w:val="009E3680"/>
    <w:rsid w:val="009E369A"/>
    <w:rsid w:val="009E36D3"/>
    <w:rsid w:val="009E36F2"/>
    <w:rsid w:val="009E3714"/>
    <w:rsid w:val="009E375B"/>
    <w:rsid w:val="009E37E3"/>
    <w:rsid w:val="009E37FB"/>
    <w:rsid w:val="009E39BD"/>
    <w:rsid w:val="009E39C9"/>
    <w:rsid w:val="009E39DF"/>
    <w:rsid w:val="009E39E8"/>
    <w:rsid w:val="009E3A78"/>
    <w:rsid w:val="009E3AE3"/>
    <w:rsid w:val="009E3AFE"/>
    <w:rsid w:val="009E3BA0"/>
    <w:rsid w:val="009E3BE7"/>
    <w:rsid w:val="009E3C4F"/>
    <w:rsid w:val="009E3DB5"/>
    <w:rsid w:val="009E3DBC"/>
    <w:rsid w:val="009E3E8E"/>
    <w:rsid w:val="009E3E95"/>
    <w:rsid w:val="009E3F21"/>
    <w:rsid w:val="009E3FA1"/>
    <w:rsid w:val="009E4063"/>
    <w:rsid w:val="009E4128"/>
    <w:rsid w:val="009E424B"/>
    <w:rsid w:val="009E4275"/>
    <w:rsid w:val="009E427A"/>
    <w:rsid w:val="009E42C8"/>
    <w:rsid w:val="009E4309"/>
    <w:rsid w:val="009E43A2"/>
    <w:rsid w:val="009E441E"/>
    <w:rsid w:val="009E45C3"/>
    <w:rsid w:val="009E461B"/>
    <w:rsid w:val="009E463E"/>
    <w:rsid w:val="009E4754"/>
    <w:rsid w:val="009E47CF"/>
    <w:rsid w:val="009E47F8"/>
    <w:rsid w:val="009E491E"/>
    <w:rsid w:val="009E4962"/>
    <w:rsid w:val="009E4991"/>
    <w:rsid w:val="009E4A2E"/>
    <w:rsid w:val="009E4A5C"/>
    <w:rsid w:val="009E4A78"/>
    <w:rsid w:val="009E4AD3"/>
    <w:rsid w:val="009E4B00"/>
    <w:rsid w:val="009E4B49"/>
    <w:rsid w:val="009E4B65"/>
    <w:rsid w:val="009E4C07"/>
    <w:rsid w:val="009E4C1C"/>
    <w:rsid w:val="009E4C3C"/>
    <w:rsid w:val="009E4CC3"/>
    <w:rsid w:val="009E4DC9"/>
    <w:rsid w:val="009E4DFF"/>
    <w:rsid w:val="009E4E05"/>
    <w:rsid w:val="009E4E19"/>
    <w:rsid w:val="009E4E2C"/>
    <w:rsid w:val="009E4E94"/>
    <w:rsid w:val="009E4F21"/>
    <w:rsid w:val="009E4FBA"/>
    <w:rsid w:val="009E5037"/>
    <w:rsid w:val="009E5075"/>
    <w:rsid w:val="009E518A"/>
    <w:rsid w:val="009E51DE"/>
    <w:rsid w:val="009E51E8"/>
    <w:rsid w:val="009E5219"/>
    <w:rsid w:val="009E527C"/>
    <w:rsid w:val="009E52CA"/>
    <w:rsid w:val="009E5309"/>
    <w:rsid w:val="009E5342"/>
    <w:rsid w:val="009E552F"/>
    <w:rsid w:val="009E5540"/>
    <w:rsid w:val="009E5545"/>
    <w:rsid w:val="009E55BB"/>
    <w:rsid w:val="009E56ED"/>
    <w:rsid w:val="009E5711"/>
    <w:rsid w:val="009E572F"/>
    <w:rsid w:val="009E57DD"/>
    <w:rsid w:val="009E57EA"/>
    <w:rsid w:val="009E57F2"/>
    <w:rsid w:val="009E5833"/>
    <w:rsid w:val="009E584F"/>
    <w:rsid w:val="009E58AF"/>
    <w:rsid w:val="009E5950"/>
    <w:rsid w:val="009E599B"/>
    <w:rsid w:val="009E59FE"/>
    <w:rsid w:val="009E5A90"/>
    <w:rsid w:val="009E5AE3"/>
    <w:rsid w:val="009E5BB1"/>
    <w:rsid w:val="009E5C1B"/>
    <w:rsid w:val="009E5E75"/>
    <w:rsid w:val="009E5E9D"/>
    <w:rsid w:val="009E5FA9"/>
    <w:rsid w:val="009E6009"/>
    <w:rsid w:val="009E6134"/>
    <w:rsid w:val="009E614E"/>
    <w:rsid w:val="009E6152"/>
    <w:rsid w:val="009E6205"/>
    <w:rsid w:val="009E62B5"/>
    <w:rsid w:val="009E6362"/>
    <w:rsid w:val="009E6374"/>
    <w:rsid w:val="009E6387"/>
    <w:rsid w:val="009E63BC"/>
    <w:rsid w:val="009E63F6"/>
    <w:rsid w:val="009E645B"/>
    <w:rsid w:val="009E64DB"/>
    <w:rsid w:val="009E658B"/>
    <w:rsid w:val="009E65C0"/>
    <w:rsid w:val="009E66C0"/>
    <w:rsid w:val="009E671B"/>
    <w:rsid w:val="009E6798"/>
    <w:rsid w:val="009E6896"/>
    <w:rsid w:val="009E6984"/>
    <w:rsid w:val="009E6A66"/>
    <w:rsid w:val="009E6AA6"/>
    <w:rsid w:val="009E6AAF"/>
    <w:rsid w:val="009E6AC3"/>
    <w:rsid w:val="009E6B4E"/>
    <w:rsid w:val="009E6BB1"/>
    <w:rsid w:val="009E6BB9"/>
    <w:rsid w:val="009E6C0A"/>
    <w:rsid w:val="009E6C29"/>
    <w:rsid w:val="009E6C2D"/>
    <w:rsid w:val="009E6C87"/>
    <w:rsid w:val="009E6C99"/>
    <w:rsid w:val="009E6D17"/>
    <w:rsid w:val="009E6D29"/>
    <w:rsid w:val="009E6D6D"/>
    <w:rsid w:val="009E6DB7"/>
    <w:rsid w:val="009E6E0A"/>
    <w:rsid w:val="009E6E60"/>
    <w:rsid w:val="009E6FDA"/>
    <w:rsid w:val="009E7106"/>
    <w:rsid w:val="009E710A"/>
    <w:rsid w:val="009E7121"/>
    <w:rsid w:val="009E71FE"/>
    <w:rsid w:val="009E7200"/>
    <w:rsid w:val="009E7218"/>
    <w:rsid w:val="009E721A"/>
    <w:rsid w:val="009E7259"/>
    <w:rsid w:val="009E72D6"/>
    <w:rsid w:val="009E7311"/>
    <w:rsid w:val="009E73A2"/>
    <w:rsid w:val="009E745C"/>
    <w:rsid w:val="009E7461"/>
    <w:rsid w:val="009E7491"/>
    <w:rsid w:val="009E7559"/>
    <w:rsid w:val="009E7583"/>
    <w:rsid w:val="009E75AE"/>
    <w:rsid w:val="009E7630"/>
    <w:rsid w:val="009E7744"/>
    <w:rsid w:val="009E7749"/>
    <w:rsid w:val="009E77DA"/>
    <w:rsid w:val="009E77F5"/>
    <w:rsid w:val="009E7884"/>
    <w:rsid w:val="009E7911"/>
    <w:rsid w:val="009E79D8"/>
    <w:rsid w:val="009E7A17"/>
    <w:rsid w:val="009E7ACC"/>
    <w:rsid w:val="009E7B88"/>
    <w:rsid w:val="009E7BA1"/>
    <w:rsid w:val="009E7BA8"/>
    <w:rsid w:val="009E7BBD"/>
    <w:rsid w:val="009E7C27"/>
    <w:rsid w:val="009E7C6D"/>
    <w:rsid w:val="009E7D1D"/>
    <w:rsid w:val="009E7E03"/>
    <w:rsid w:val="009E7E0B"/>
    <w:rsid w:val="009E7E10"/>
    <w:rsid w:val="009E7E1E"/>
    <w:rsid w:val="009E7E3D"/>
    <w:rsid w:val="009E7E65"/>
    <w:rsid w:val="009E7EBE"/>
    <w:rsid w:val="009E7EE8"/>
    <w:rsid w:val="009E7F45"/>
    <w:rsid w:val="009E7FBD"/>
    <w:rsid w:val="009F0003"/>
    <w:rsid w:val="009F002D"/>
    <w:rsid w:val="009F00C7"/>
    <w:rsid w:val="009F02B5"/>
    <w:rsid w:val="009F03A8"/>
    <w:rsid w:val="009F04C9"/>
    <w:rsid w:val="009F0502"/>
    <w:rsid w:val="009F0582"/>
    <w:rsid w:val="009F0653"/>
    <w:rsid w:val="009F0670"/>
    <w:rsid w:val="009F06AC"/>
    <w:rsid w:val="009F070C"/>
    <w:rsid w:val="009F0765"/>
    <w:rsid w:val="009F0813"/>
    <w:rsid w:val="009F0828"/>
    <w:rsid w:val="009F0837"/>
    <w:rsid w:val="009F0893"/>
    <w:rsid w:val="009F0987"/>
    <w:rsid w:val="009F098F"/>
    <w:rsid w:val="009F09AA"/>
    <w:rsid w:val="009F09B7"/>
    <w:rsid w:val="009F0A0D"/>
    <w:rsid w:val="009F0A48"/>
    <w:rsid w:val="009F0A67"/>
    <w:rsid w:val="009F0A94"/>
    <w:rsid w:val="009F0BD6"/>
    <w:rsid w:val="009F0BE3"/>
    <w:rsid w:val="009F0BF7"/>
    <w:rsid w:val="009F0C2F"/>
    <w:rsid w:val="009F0CB2"/>
    <w:rsid w:val="009F0D25"/>
    <w:rsid w:val="009F0E24"/>
    <w:rsid w:val="009F0E30"/>
    <w:rsid w:val="009F0E7A"/>
    <w:rsid w:val="009F0F7A"/>
    <w:rsid w:val="009F1098"/>
    <w:rsid w:val="009F10E2"/>
    <w:rsid w:val="009F11CE"/>
    <w:rsid w:val="009F11F0"/>
    <w:rsid w:val="009F123A"/>
    <w:rsid w:val="009F124D"/>
    <w:rsid w:val="009F12A7"/>
    <w:rsid w:val="009F1316"/>
    <w:rsid w:val="009F13F2"/>
    <w:rsid w:val="009F140E"/>
    <w:rsid w:val="009F1427"/>
    <w:rsid w:val="009F15CC"/>
    <w:rsid w:val="009F17B2"/>
    <w:rsid w:val="009F184B"/>
    <w:rsid w:val="009F18E3"/>
    <w:rsid w:val="009F195B"/>
    <w:rsid w:val="009F1A70"/>
    <w:rsid w:val="009F1AF4"/>
    <w:rsid w:val="009F1B01"/>
    <w:rsid w:val="009F1B2D"/>
    <w:rsid w:val="009F1D1F"/>
    <w:rsid w:val="009F1E33"/>
    <w:rsid w:val="009F1EEE"/>
    <w:rsid w:val="009F1F81"/>
    <w:rsid w:val="009F1F85"/>
    <w:rsid w:val="009F200C"/>
    <w:rsid w:val="009F20E0"/>
    <w:rsid w:val="009F2197"/>
    <w:rsid w:val="009F21EE"/>
    <w:rsid w:val="009F2200"/>
    <w:rsid w:val="009F22CC"/>
    <w:rsid w:val="009F22E2"/>
    <w:rsid w:val="009F2389"/>
    <w:rsid w:val="009F23A7"/>
    <w:rsid w:val="009F23B2"/>
    <w:rsid w:val="009F23E3"/>
    <w:rsid w:val="009F254B"/>
    <w:rsid w:val="009F257E"/>
    <w:rsid w:val="009F2615"/>
    <w:rsid w:val="009F2650"/>
    <w:rsid w:val="009F2661"/>
    <w:rsid w:val="009F268F"/>
    <w:rsid w:val="009F26EA"/>
    <w:rsid w:val="009F270D"/>
    <w:rsid w:val="009F28AA"/>
    <w:rsid w:val="009F28DC"/>
    <w:rsid w:val="009F290B"/>
    <w:rsid w:val="009F2948"/>
    <w:rsid w:val="009F29FD"/>
    <w:rsid w:val="009F2ABF"/>
    <w:rsid w:val="009F2B58"/>
    <w:rsid w:val="009F2B8A"/>
    <w:rsid w:val="009F2B9D"/>
    <w:rsid w:val="009F2C64"/>
    <w:rsid w:val="009F2C7B"/>
    <w:rsid w:val="009F2C9A"/>
    <w:rsid w:val="009F2CD4"/>
    <w:rsid w:val="009F2D49"/>
    <w:rsid w:val="009F2E9C"/>
    <w:rsid w:val="009F2F3D"/>
    <w:rsid w:val="009F2FBB"/>
    <w:rsid w:val="009F2FCA"/>
    <w:rsid w:val="009F3000"/>
    <w:rsid w:val="009F3022"/>
    <w:rsid w:val="009F3077"/>
    <w:rsid w:val="009F3218"/>
    <w:rsid w:val="009F328C"/>
    <w:rsid w:val="009F33EF"/>
    <w:rsid w:val="009F368E"/>
    <w:rsid w:val="009F3698"/>
    <w:rsid w:val="009F369A"/>
    <w:rsid w:val="009F36E0"/>
    <w:rsid w:val="009F36E7"/>
    <w:rsid w:val="009F374A"/>
    <w:rsid w:val="009F375A"/>
    <w:rsid w:val="009F3924"/>
    <w:rsid w:val="009F3931"/>
    <w:rsid w:val="009F3A73"/>
    <w:rsid w:val="009F3AB5"/>
    <w:rsid w:val="009F3AD1"/>
    <w:rsid w:val="009F3AD4"/>
    <w:rsid w:val="009F3B2D"/>
    <w:rsid w:val="009F3B30"/>
    <w:rsid w:val="009F3BB7"/>
    <w:rsid w:val="009F3C0F"/>
    <w:rsid w:val="009F3C66"/>
    <w:rsid w:val="009F3CBA"/>
    <w:rsid w:val="009F3CEF"/>
    <w:rsid w:val="009F3CF0"/>
    <w:rsid w:val="009F3D23"/>
    <w:rsid w:val="009F3DD9"/>
    <w:rsid w:val="009F3E8D"/>
    <w:rsid w:val="009F3E90"/>
    <w:rsid w:val="009F3EB7"/>
    <w:rsid w:val="009F3EE2"/>
    <w:rsid w:val="009F3EF5"/>
    <w:rsid w:val="009F3F03"/>
    <w:rsid w:val="009F3F72"/>
    <w:rsid w:val="009F3F92"/>
    <w:rsid w:val="009F4028"/>
    <w:rsid w:val="009F4045"/>
    <w:rsid w:val="009F405B"/>
    <w:rsid w:val="009F40A9"/>
    <w:rsid w:val="009F42B3"/>
    <w:rsid w:val="009F4300"/>
    <w:rsid w:val="009F4304"/>
    <w:rsid w:val="009F4346"/>
    <w:rsid w:val="009F434B"/>
    <w:rsid w:val="009F4377"/>
    <w:rsid w:val="009F437A"/>
    <w:rsid w:val="009F446E"/>
    <w:rsid w:val="009F449E"/>
    <w:rsid w:val="009F458D"/>
    <w:rsid w:val="009F4620"/>
    <w:rsid w:val="009F478D"/>
    <w:rsid w:val="009F47D7"/>
    <w:rsid w:val="009F483E"/>
    <w:rsid w:val="009F492C"/>
    <w:rsid w:val="009F497C"/>
    <w:rsid w:val="009F49C3"/>
    <w:rsid w:val="009F4AA3"/>
    <w:rsid w:val="009F4AB9"/>
    <w:rsid w:val="009F4AD9"/>
    <w:rsid w:val="009F4AF3"/>
    <w:rsid w:val="009F4C1F"/>
    <w:rsid w:val="009F4CA1"/>
    <w:rsid w:val="009F4D14"/>
    <w:rsid w:val="009F4DA4"/>
    <w:rsid w:val="009F4F56"/>
    <w:rsid w:val="009F4FB6"/>
    <w:rsid w:val="009F4FB8"/>
    <w:rsid w:val="009F5043"/>
    <w:rsid w:val="009F5082"/>
    <w:rsid w:val="009F5132"/>
    <w:rsid w:val="009F5155"/>
    <w:rsid w:val="009F521F"/>
    <w:rsid w:val="009F523D"/>
    <w:rsid w:val="009F52C9"/>
    <w:rsid w:val="009F5453"/>
    <w:rsid w:val="009F5459"/>
    <w:rsid w:val="009F547B"/>
    <w:rsid w:val="009F54A5"/>
    <w:rsid w:val="009F55D0"/>
    <w:rsid w:val="009F55E4"/>
    <w:rsid w:val="009F5665"/>
    <w:rsid w:val="009F5867"/>
    <w:rsid w:val="009F58AA"/>
    <w:rsid w:val="009F58AB"/>
    <w:rsid w:val="009F58FC"/>
    <w:rsid w:val="009F59AA"/>
    <w:rsid w:val="009F59CB"/>
    <w:rsid w:val="009F5BC2"/>
    <w:rsid w:val="009F5C3E"/>
    <w:rsid w:val="009F5C3F"/>
    <w:rsid w:val="009F5C6B"/>
    <w:rsid w:val="009F5C7E"/>
    <w:rsid w:val="009F5CC0"/>
    <w:rsid w:val="009F5D70"/>
    <w:rsid w:val="009F5DE2"/>
    <w:rsid w:val="009F5EA2"/>
    <w:rsid w:val="009F5EDA"/>
    <w:rsid w:val="009F5EF2"/>
    <w:rsid w:val="009F5F34"/>
    <w:rsid w:val="009F5F69"/>
    <w:rsid w:val="009F5F6D"/>
    <w:rsid w:val="009F5F71"/>
    <w:rsid w:val="009F5F90"/>
    <w:rsid w:val="009F5FAA"/>
    <w:rsid w:val="009F6134"/>
    <w:rsid w:val="009F61A1"/>
    <w:rsid w:val="009F6396"/>
    <w:rsid w:val="009F6401"/>
    <w:rsid w:val="009F6451"/>
    <w:rsid w:val="009F647C"/>
    <w:rsid w:val="009F64A6"/>
    <w:rsid w:val="009F64EA"/>
    <w:rsid w:val="009F65EC"/>
    <w:rsid w:val="009F6653"/>
    <w:rsid w:val="009F6657"/>
    <w:rsid w:val="009F66DB"/>
    <w:rsid w:val="009F6757"/>
    <w:rsid w:val="009F675D"/>
    <w:rsid w:val="009F678D"/>
    <w:rsid w:val="009F6792"/>
    <w:rsid w:val="009F684E"/>
    <w:rsid w:val="009F6942"/>
    <w:rsid w:val="009F697E"/>
    <w:rsid w:val="009F69D1"/>
    <w:rsid w:val="009F69D6"/>
    <w:rsid w:val="009F69F6"/>
    <w:rsid w:val="009F6A15"/>
    <w:rsid w:val="009F6A85"/>
    <w:rsid w:val="009F6AA9"/>
    <w:rsid w:val="009F6ADB"/>
    <w:rsid w:val="009F6B1F"/>
    <w:rsid w:val="009F6B2D"/>
    <w:rsid w:val="009F6B54"/>
    <w:rsid w:val="009F6B66"/>
    <w:rsid w:val="009F6B89"/>
    <w:rsid w:val="009F6BA6"/>
    <w:rsid w:val="009F6C0F"/>
    <w:rsid w:val="009F6DC8"/>
    <w:rsid w:val="009F6EE3"/>
    <w:rsid w:val="009F6F92"/>
    <w:rsid w:val="009F6FD3"/>
    <w:rsid w:val="009F70F2"/>
    <w:rsid w:val="009F7149"/>
    <w:rsid w:val="009F7266"/>
    <w:rsid w:val="009F728C"/>
    <w:rsid w:val="009F73AA"/>
    <w:rsid w:val="009F73B7"/>
    <w:rsid w:val="009F7468"/>
    <w:rsid w:val="009F7557"/>
    <w:rsid w:val="009F7598"/>
    <w:rsid w:val="009F75CD"/>
    <w:rsid w:val="009F7648"/>
    <w:rsid w:val="009F7682"/>
    <w:rsid w:val="009F76C9"/>
    <w:rsid w:val="009F770F"/>
    <w:rsid w:val="009F7840"/>
    <w:rsid w:val="009F7878"/>
    <w:rsid w:val="009F799F"/>
    <w:rsid w:val="009F7ACF"/>
    <w:rsid w:val="009F7AD0"/>
    <w:rsid w:val="009F7ADC"/>
    <w:rsid w:val="009F7AE7"/>
    <w:rsid w:val="009F7B55"/>
    <w:rsid w:val="009F7B58"/>
    <w:rsid w:val="009F7B88"/>
    <w:rsid w:val="009F7BC0"/>
    <w:rsid w:val="009F7DAF"/>
    <w:rsid w:val="009F7E07"/>
    <w:rsid w:val="009F7E41"/>
    <w:rsid w:val="009F7F7D"/>
    <w:rsid w:val="00A0010E"/>
    <w:rsid w:val="00A0010F"/>
    <w:rsid w:val="00A00129"/>
    <w:rsid w:val="00A00130"/>
    <w:rsid w:val="00A00144"/>
    <w:rsid w:val="00A00163"/>
    <w:rsid w:val="00A00198"/>
    <w:rsid w:val="00A001AF"/>
    <w:rsid w:val="00A0026C"/>
    <w:rsid w:val="00A002F3"/>
    <w:rsid w:val="00A00306"/>
    <w:rsid w:val="00A0034D"/>
    <w:rsid w:val="00A00406"/>
    <w:rsid w:val="00A0041D"/>
    <w:rsid w:val="00A0042E"/>
    <w:rsid w:val="00A00593"/>
    <w:rsid w:val="00A00678"/>
    <w:rsid w:val="00A0074E"/>
    <w:rsid w:val="00A0077B"/>
    <w:rsid w:val="00A007A4"/>
    <w:rsid w:val="00A008FE"/>
    <w:rsid w:val="00A00954"/>
    <w:rsid w:val="00A009F4"/>
    <w:rsid w:val="00A00AD2"/>
    <w:rsid w:val="00A00B00"/>
    <w:rsid w:val="00A00B22"/>
    <w:rsid w:val="00A00B2C"/>
    <w:rsid w:val="00A00B43"/>
    <w:rsid w:val="00A00B45"/>
    <w:rsid w:val="00A00BA1"/>
    <w:rsid w:val="00A00C46"/>
    <w:rsid w:val="00A00C7D"/>
    <w:rsid w:val="00A00C9F"/>
    <w:rsid w:val="00A00CA5"/>
    <w:rsid w:val="00A00CC3"/>
    <w:rsid w:val="00A00CEB"/>
    <w:rsid w:val="00A00D8E"/>
    <w:rsid w:val="00A00D8F"/>
    <w:rsid w:val="00A00DA9"/>
    <w:rsid w:val="00A00DD2"/>
    <w:rsid w:val="00A00DDD"/>
    <w:rsid w:val="00A00E14"/>
    <w:rsid w:val="00A00E55"/>
    <w:rsid w:val="00A00E76"/>
    <w:rsid w:val="00A010F6"/>
    <w:rsid w:val="00A0117A"/>
    <w:rsid w:val="00A012A4"/>
    <w:rsid w:val="00A012DD"/>
    <w:rsid w:val="00A013CD"/>
    <w:rsid w:val="00A013FB"/>
    <w:rsid w:val="00A01428"/>
    <w:rsid w:val="00A01439"/>
    <w:rsid w:val="00A014D0"/>
    <w:rsid w:val="00A0154F"/>
    <w:rsid w:val="00A015CB"/>
    <w:rsid w:val="00A01610"/>
    <w:rsid w:val="00A016EC"/>
    <w:rsid w:val="00A01718"/>
    <w:rsid w:val="00A01724"/>
    <w:rsid w:val="00A017A5"/>
    <w:rsid w:val="00A018BF"/>
    <w:rsid w:val="00A018CF"/>
    <w:rsid w:val="00A01A5E"/>
    <w:rsid w:val="00A01AE0"/>
    <w:rsid w:val="00A01B30"/>
    <w:rsid w:val="00A01B3D"/>
    <w:rsid w:val="00A01C15"/>
    <w:rsid w:val="00A01CA6"/>
    <w:rsid w:val="00A01CD3"/>
    <w:rsid w:val="00A01CE1"/>
    <w:rsid w:val="00A01D7C"/>
    <w:rsid w:val="00A01DBC"/>
    <w:rsid w:val="00A01E26"/>
    <w:rsid w:val="00A01EA9"/>
    <w:rsid w:val="00A01ED4"/>
    <w:rsid w:val="00A01EFA"/>
    <w:rsid w:val="00A01F2C"/>
    <w:rsid w:val="00A020EE"/>
    <w:rsid w:val="00A0233F"/>
    <w:rsid w:val="00A023FE"/>
    <w:rsid w:val="00A02442"/>
    <w:rsid w:val="00A0262E"/>
    <w:rsid w:val="00A027AF"/>
    <w:rsid w:val="00A027B8"/>
    <w:rsid w:val="00A027BE"/>
    <w:rsid w:val="00A027D2"/>
    <w:rsid w:val="00A029A9"/>
    <w:rsid w:val="00A029F3"/>
    <w:rsid w:val="00A02ADA"/>
    <w:rsid w:val="00A02AF6"/>
    <w:rsid w:val="00A02B9C"/>
    <w:rsid w:val="00A02C00"/>
    <w:rsid w:val="00A02C0C"/>
    <w:rsid w:val="00A02C5E"/>
    <w:rsid w:val="00A02C72"/>
    <w:rsid w:val="00A02C85"/>
    <w:rsid w:val="00A02DC1"/>
    <w:rsid w:val="00A02DFF"/>
    <w:rsid w:val="00A02E29"/>
    <w:rsid w:val="00A02F20"/>
    <w:rsid w:val="00A02F40"/>
    <w:rsid w:val="00A02F72"/>
    <w:rsid w:val="00A02F91"/>
    <w:rsid w:val="00A02F99"/>
    <w:rsid w:val="00A03084"/>
    <w:rsid w:val="00A030B6"/>
    <w:rsid w:val="00A030BC"/>
    <w:rsid w:val="00A030E3"/>
    <w:rsid w:val="00A03123"/>
    <w:rsid w:val="00A031B4"/>
    <w:rsid w:val="00A031C0"/>
    <w:rsid w:val="00A03202"/>
    <w:rsid w:val="00A03358"/>
    <w:rsid w:val="00A0343A"/>
    <w:rsid w:val="00A03522"/>
    <w:rsid w:val="00A03532"/>
    <w:rsid w:val="00A03633"/>
    <w:rsid w:val="00A0366B"/>
    <w:rsid w:val="00A03681"/>
    <w:rsid w:val="00A036DF"/>
    <w:rsid w:val="00A0376C"/>
    <w:rsid w:val="00A0377C"/>
    <w:rsid w:val="00A037E1"/>
    <w:rsid w:val="00A03844"/>
    <w:rsid w:val="00A039AF"/>
    <w:rsid w:val="00A039B0"/>
    <w:rsid w:val="00A039F9"/>
    <w:rsid w:val="00A03A0C"/>
    <w:rsid w:val="00A03AB6"/>
    <w:rsid w:val="00A03AC2"/>
    <w:rsid w:val="00A03B13"/>
    <w:rsid w:val="00A03B8A"/>
    <w:rsid w:val="00A03BCA"/>
    <w:rsid w:val="00A03C18"/>
    <w:rsid w:val="00A03DF2"/>
    <w:rsid w:val="00A03E7D"/>
    <w:rsid w:val="00A03F85"/>
    <w:rsid w:val="00A04000"/>
    <w:rsid w:val="00A040EA"/>
    <w:rsid w:val="00A040F9"/>
    <w:rsid w:val="00A04132"/>
    <w:rsid w:val="00A041D8"/>
    <w:rsid w:val="00A041DA"/>
    <w:rsid w:val="00A04206"/>
    <w:rsid w:val="00A0424A"/>
    <w:rsid w:val="00A04336"/>
    <w:rsid w:val="00A043C5"/>
    <w:rsid w:val="00A043F2"/>
    <w:rsid w:val="00A04428"/>
    <w:rsid w:val="00A04455"/>
    <w:rsid w:val="00A04476"/>
    <w:rsid w:val="00A04481"/>
    <w:rsid w:val="00A044A2"/>
    <w:rsid w:val="00A045C0"/>
    <w:rsid w:val="00A04656"/>
    <w:rsid w:val="00A0465D"/>
    <w:rsid w:val="00A046FC"/>
    <w:rsid w:val="00A04766"/>
    <w:rsid w:val="00A047E2"/>
    <w:rsid w:val="00A04914"/>
    <w:rsid w:val="00A04986"/>
    <w:rsid w:val="00A04AA7"/>
    <w:rsid w:val="00A04ACD"/>
    <w:rsid w:val="00A04B03"/>
    <w:rsid w:val="00A04B63"/>
    <w:rsid w:val="00A04B72"/>
    <w:rsid w:val="00A04C7E"/>
    <w:rsid w:val="00A04CC4"/>
    <w:rsid w:val="00A04D23"/>
    <w:rsid w:val="00A04D36"/>
    <w:rsid w:val="00A04D4A"/>
    <w:rsid w:val="00A04DF9"/>
    <w:rsid w:val="00A04E15"/>
    <w:rsid w:val="00A04F41"/>
    <w:rsid w:val="00A04F4E"/>
    <w:rsid w:val="00A04F5C"/>
    <w:rsid w:val="00A04F6F"/>
    <w:rsid w:val="00A04FA4"/>
    <w:rsid w:val="00A04FD9"/>
    <w:rsid w:val="00A04FE1"/>
    <w:rsid w:val="00A0504D"/>
    <w:rsid w:val="00A05064"/>
    <w:rsid w:val="00A050C3"/>
    <w:rsid w:val="00A050DB"/>
    <w:rsid w:val="00A05100"/>
    <w:rsid w:val="00A05163"/>
    <w:rsid w:val="00A0516F"/>
    <w:rsid w:val="00A05184"/>
    <w:rsid w:val="00A051C5"/>
    <w:rsid w:val="00A051F6"/>
    <w:rsid w:val="00A052CE"/>
    <w:rsid w:val="00A054D5"/>
    <w:rsid w:val="00A05595"/>
    <w:rsid w:val="00A0560D"/>
    <w:rsid w:val="00A05659"/>
    <w:rsid w:val="00A056EC"/>
    <w:rsid w:val="00A05713"/>
    <w:rsid w:val="00A05725"/>
    <w:rsid w:val="00A05729"/>
    <w:rsid w:val="00A05774"/>
    <w:rsid w:val="00A058A8"/>
    <w:rsid w:val="00A058C4"/>
    <w:rsid w:val="00A05967"/>
    <w:rsid w:val="00A05A1E"/>
    <w:rsid w:val="00A05AE5"/>
    <w:rsid w:val="00A05C2E"/>
    <w:rsid w:val="00A05D87"/>
    <w:rsid w:val="00A05DCB"/>
    <w:rsid w:val="00A05DE6"/>
    <w:rsid w:val="00A05DF8"/>
    <w:rsid w:val="00A05E06"/>
    <w:rsid w:val="00A05E70"/>
    <w:rsid w:val="00A05EA4"/>
    <w:rsid w:val="00A05EDA"/>
    <w:rsid w:val="00A05F3C"/>
    <w:rsid w:val="00A05F62"/>
    <w:rsid w:val="00A05FA6"/>
    <w:rsid w:val="00A05FAB"/>
    <w:rsid w:val="00A06010"/>
    <w:rsid w:val="00A060BA"/>
    <w:rsid w:val="00A06159"/>
    <w:rsid w:val="00A06251"/>
    <w:rsid w:val="00A062C1"/>
    <w:rsid w:val="00A062E1"/>
    <w:rsid w:val="00A062E2"/>
    <w:rsid w:val="00A06367"/>
    <w:rsid w:val="00A0636C"/>
    <w:rsid w:val="00A0636E"/>
    <w:rsid w:val="00A06534"/>
    <w:rsid w:val="00A065AE"/>
    <w:rsid w:val="00A065D0"/>
    <w:rsid w:val="00A06681"/>
    <w:rsid w:val="00A066E7"/>
    <w:rsid w:val="00A06849"/>
    <w:rsid w:val="00A068F2"/>
    <w:rsid w:val="00A0698D"/>
    <w:rsid w:val="00A06A13"/>
    <w:rsid w:val="00A06A38"/>
    <w:rsid w:val="00A06B2D"/>
    <w:rsid w:val="00A06B94"/>
    <w:rsid w:val="00A06B9E"/>
    <w:rsid w:val="00A06BCF"/>
    <w:rsid w:val="00A06C00"/>
    <w:rsid w:val="00A06CFD"/>
    <w:rsid w:val="00A06D6A"/>
    <w:rsid w:val="00A06DB2"/>
    <w:rsid w:val="00A06E07"/>
    <w:rsid w:val="00A06E2B"/>
    <w:rsid w:val="00A06E60"/>
    <w:rsid w:val="00A06E61"/>
    <w:rsid w:val="00A06EBB"/>
    <w:rsid w:val="00A06EC6"/>
    <w:rsid w:val="00A06F6F"/>
    <w:rsid w:val="00A06FBF"/>
    <w:rsid w:val="00A07051"/>
    <w:rsid w:val="00A07056"/>
    <w:rsid w:val="00A0717C"/>
    <w:rsid w:val="00A071B7"/>
    <w:rsid w:val="00A072D7"/>
    <w:rsid w:val="00A07329"/>
    <w:rsid w:val="00A0742B"/>
    <w:rsid w:val="00A0748A"/>
    <w:rsid w:val="00A074DB"/>
    <w:rsid w:val="00A07677"/>
    <w:rsid w:val="00A076AF"/>
    <w:rsid w:val="00A076D0"/>
    <w:rsid w:val="00A076D1"/>
    <w:rsid w:val="00A076E2"/>
    <w:rsid w:val="00A077C2"/>
    <w:rsid w:val="00A077CF"/>
    <w:rsid w:val="00A07828"/>
    <w:rsid w:val="00A07A47"/>
    <w:rsid w:val="00A07A8E"/>
    <w:rsid w:val="00A07AB5"/>
    <w:rsid w:val="00A07AE8"/>
    <w:rsid w:val="00A07B67"/>
    <w:rsid w:val="00A07B8D"/>
    <w:rsid w:val="00A07B95"/>
    <w:rsid w:val="00A07BBB"/>
    <w:rsid w:val="00A07BDC"/>
    <w:rsid w:val="00A07BE7"/>
    <w:rsid w:val="00A07BFE"/>
    <w:rsid w:val="00A07C8B"/>
    <w:rsid w:val="00A07CBE"/>
    <w:rsid w:val="00A07D02"/>
    <w:rsid w:val="00A07D28"/>
    <w:rsid w:val="00A07D7A"/>
    <w:rsid w:val="00A07D82"/>
    <w:rsid w:val="00A07E05"/>
    <w:rsid w:val="00A07EA4"/>
    <w:rsid w:val="00A07ECA"/>
    <w:rsid w:val="00A07F23"/>
    <w:rsid w:val="00A07F98"/>
    <w:rsid w:val="00A07FA3"/>
    <w:rsid w:val="00A10001"/>
    <w:rsid w:val="00A1001F"/>
    <w:rsid w:val="00A1008F"/>
    <w:rsid w:val="00A10123"/>
    <w:rsid w:val="00A102B5"/>
    <w:rsid w:val="00A102BE"/>
    <w:rsid w:val="00A102D2"/>
    <w:rsid w:val="00A10364"/>
    <w:rsid w:val="00A10449"/>
    <w:rsid w:val="00A104CA"/>
    <w:rsid w:val="00A104CB"/>
    <w:rsid w:val="00A105C9"/>
    <w:rsid w:val="00A10784"/>
    <w:rsid w:val="00A10899"/>
    <w:rsid w:val="00A10940"/>
    <w:rsid w:val="00A1096A"/>
    <w:rsid w:val="00A1097E"/>
    <w:rsid w:val="00A10AA3"/>
    <w:rsid w:val="00A10AB5"/>
    <w:rsid w:val="00A10ADD"/>
    <w:rsid w:val="00A10B3D"/>
    <w:rsid w:val="00A10B43"/>
    <w:rsid w:val="00A10B97"/>
    <w:rsid w:val="00A10BC5"/>
    <w:rsid w:val="00A10CB0"/>
    <w:rsid w:val="00A10D4D"/>
    <w:rsid w:val="00A10D67"/>
    <w:rsid w:val="00A10DD4"/>
    <w:rsid w:val="00A10ECC"/>
    <w:rsid w:val="00A10F05"/>
    <w:rsid w:val="00A10F30"/>
    <w:rsid w:val="00A10F57"/>
    <w:rsid w:val="00A10F79"/>
    <w:rsid w:val="00A10F86"/>
    <w:rsid w:val="00A10F94"/>
    <w:rsid w:val="00A10FA9"/>
    <w:rsid w:val="00A11019"/>
    <w:rsid w:val="00A1104F"/>
    <w:rsid w:val="00A110A1"/>
    <w:rsid w:val="00A11111"/>
    <w:rsid w:val="00A11201"/>
    <w:rsid w:val="00A11271"/>
    <w:rsid w:val="00A112B2"/>
    <w:rsid w:val="00A112D5"/>
    <w:rsid w:val="00A1131D"/>
    <w:rsid w:val="00A11321"/>
    <w:rsid w:val="00A113FB"/>
    <w:rsid w:val="00A11401"/>
    <w:rsid w:val="00A1146B"/>
    <w:rsid w:val="00A11496"/>
    <w:rsid w:val="00A1160F"/>
    <w:rsid w:val="00A11643"/>
    <w:rsid w:val="00A11696"/>
    <w:rsid w:val="00A116DA"/>
    <w:rsid w:val="00A11784"/>
    <w:rsid w:val="00A11791"/>
    <w:rsid w:val="00A117AE"/>
    <w:rsid w:val="00A117FA"/>
    <w:rsid w:val="00A118AC"/>
    <w:rsid w:val="00A11918"/>
    <w:rsid w:val="00A1194D"/>
    <w:rsid w:val="00A119E5"/>
    <w:rsid w:val="00A11A0F"/>
    <w:rsid w:val="00A11A50"/>
    <w:rsid w:val="00A11B7A"/>
    <w:rsid w:val="00A11B8D"/>
    <w:rsid w:val="00A11BA2"/>
    <w:rsid w:val="00A11BBE"/>
    <w:rsid w:val="00A11C43"/>
    <w:rsid w:val="00A11C89"/>
    <w:rsid w:val="00A11CED"/>
    <w:rsid w:val="00A11D46"/>
    <w:rsid w:val="00A11E8C"/>
    <w:rsid w:val="00A11EA1"/>
    <w:rsid w:val="00A11EDE"/>
    <w:rsid w:val="00A11EE0"/>
    <w:rsid w:val="00A11F57"/>
    <w:rsid w:val="00A11FA8"/>
    <w:rsid w:val="00A11FEE"/>
    <w:rsid w:val="00A120F9"/>
    <w:rsid w:val="00A120FF"/>
    <w:rsid w:val="00A12158"/>
    <w:rsid w:val="00A12167"/>
    <w:rsid w:val="00A12178"/>
    <w:rsid w:val="00A121B0"/>
    <w:rsid w:val="00A121B7"/>
    <w:rsid w:val="00A1224F"/>
    <w:rsid w:val="00A1226D"/>
    <w:rsid w:val="00A1232E"/>
    <w:rsid w:val="00A12394"/>
    <w:rsid w:val="00A123F1"/>
    <w:rsid w:val="00A123FD"/>
    <w:rsid w:val="00A12520"/>
    <w:rsid w:val="00A125B4"/>
    <w:rsid w:val="00A125CF"/>
    <w:rsid w:val="00A125DD"/>
    <w:rsid w:val="00A1260E"/>
    <w:rsid w:val="00A12642"/>
    <w:rsid w:val="00A1265F"/>
    <w:rsid w:val="00A1266A"/>
    <w:rsid w:val="00A126CD"/>
    <w:rsid w:val="00A126D7"/>
    <w:rsid w:val="00A128BE"/>
    <w:rsid w:val="00A12907"/>
    <w:rsid w:val="00A12911"/>
    <w:rsid w:val="00A1291A"/>
    <w:rsid w:val="00A129ED"/>
    <w:rsid w:val="00A12AAE"/>
    <w:rsid w:val="00A12AD3"/>
    <w:rsid w:val="00A12B04"/>
    <w:rsid w:val="00A12B7A"/>
    <w:rsid w:val="00A12B8F"/>
    <w:rsid w:val="00A12D70"/>
    <w:rsid w:val="00A12F48"/>
    <w:rsid w:val="00A12F80"/>
    <w:rsid w:val="00A12F94"/>
    <w:rsid w:val="00A1310E"/>
    <w:rsid w:val="00A13133"/>
    <w:rsid w:val="00A1319D"/>
    <w:rsid w:val="00A1330D"/>
    <w:rsid w:val="00A133F8"/>
    <w:rsid w:val="00A1345E"/>
    <w:rsid w:val="00A1355D"/>
    <w:rsid w:val="00A13627"/>
    <w:rsid w:val="00A1362F"/>
    <w:rsid w:val="00A1363F"/>
    <w:rsid w:val="00A13680"/>
    <w:rsid w:val="00A136B7"/>
    <w:rsid w:val="00A13721"/>
    <w:rsid w:val="00A1375E"/>
    <w:rsid w:val="00A1381D"/>
    <w:rsid w:val="00A13968"/>
    <w:rsid w:val="00A13A5F"/>
    <w:rsid w:val="00A13ABD"/>
    <w:rsid w:val="00A13AE9"/>
    <w:rsid w:val="00A13B0E"/>
    <w:rsid w:val="00A13BCA"/>
    <w:rsid w:val="00A13C08"/>
    <w:rsid w:val="00A13C39"/>
    <w:rsid w:val="00A13C80"/>
    <w:rsid w:val="00A13CDB"/>
    <w:rsid w:val="00A13D0B"/>
    <w:rsid w:val="00A13D31"/>
    <w:rsid w:val="00A13DB9"/>
    <w:rsid w:val="00A13DDF"/>
    <w:rsid w:val="00A13E2E"/>
    <w:rsid w:val="00A13E70"/>
    <w:rsid w:val="00A13E77"/>
    <w:rsid w:val="00A13EC2"/>
    <w:rsid w:val="00A13F9D"/>
    <w:rsid w:val="00A1407E"/>
    <w:rsid w:val="00A1410B"/>
    <w:rsid w:val="00A14181"/>
    <w:rsid w:val="00A141F5"/>
    <w:rsid w:val="00A141FB"/>
    <w:rsid w:val="00A14243"/>
    <w:rsid w:val="00A143F6"/>
    <w:rsid w:val="00A1440F"/>
    <w:rsid w:val="00A144C7"/>
    <w:rsid w:val="00A1457F"/>
    <w:rsid w:val="00A14593"/>
    <w:rsid w:val="00A145EA"/>
    <w:rsid w:val="00A14628"/>
    <w:rsid w:val="00A146FD"/>
    <w:rsid w:val="00A146FF"/>
    <w:rsid w:val="00A148A9"/>
    <w:rsid w:val="00A148EA"/>
    <w:rsid w:val="00A1492E"/>
    <w:rsid w:val="00A14AB7"/>
    <w:rsid w:val="00A14B43"/>
    <w:rsid w:val="00A14C22"/>
    <w:rsid w:val="00A14C42"/>
    <w:rsid w:val="00A14CDD"/>
    <w:rsid w:val="00A14D15"/>
    <w:rsid w:val="00A14E8B"/>
    <w:rsid w:val="00A14E94"/>
    <w:rsid w:val="00A14EA1"/>
    <w:rsid w:val="00A14FE2"/>
    <w:rsid w:val="00A14FEB"/>
    <w:rsid w:val="00A150A1"/>
    <w:rsid w:val="00A150C0"/>
    <w:rsid w:val="00A150E7"/>
    <w:rsid w:val="00A15130"/>
    <w:rsid w:val="00A15141"/>
    <w:rsid w:val="00A15188"/>
    <w:rsid w:val="00A15189"/>
    <w:rsid w:val="00A151A9"/>
    <w:rsid w:val="00A1520B"/>
    <w:rsid w:val="00A1520D"/>
    <w:rsid w:val="00A15241"/>
    <w:rsid w:val="00A152C2"/>
    <w:rsid w:val="00A15328"/>
    <w:rsid w:val="00A15413"/>
    <w:rsid w:val="00A1544B"/>
    <w:rsid w:val="00A155BF"/>
    <w:rsid w:val="00A156E8"/>
    <w:rsid w:val="00A1577B"/>
    <w:rsid w:val="00A1580A"/>
    <w:rsid w:val="00A1581B"/>
    <w:rsid w:val="00A1583E"/>
    <w:rsid w:val="00A1587D"/>
    <w:rsid w:val="00A1596C"/>
    <w:rsid w:val="00A159A0"/>
    <w:rsid w:val="00A159B7"/>
    <w:rsid w:val="00A159EC"/>
    <w:rsid w:val="00A15A0A"/>
    <w:rsid w:val="00A15B21"/>
    <w:rsid w:val="00A15BE6"/>
    <w:rsid w:val="00A15C04"/>
    <w:rsid w:val="00A15C40"/>
    <w:rsid w:val="00A15CD3"/>
    <w:rsid w:val="00A15D2D"/>
    <w:rsid w:val="00A15DA9"/>
    <w:rsid w:val="00A15E93"/>
    <w:rsid w:val="00A15EBC"/>
    <w:rsid w:val="00A15ED5"/>
    <w:rsid w:val="00A15EDF"/>
    <w:rsid w:val="00A15F19"/>
    <w:rsid w:val="00A15F4F"/>
    <w:rsid w:val="00A15FB2"/>
    <w:rsid w:val="00A16014"/>
    <w:rsid w:val="00A160DD"/>
    <w:rsid w:val="00A160F6"/>
    <w:rsid w:val="00A1611D"/>
    <w:rsid w:val="00A1615D"/>
    <w:rsid w:val="00A16168"/>
    <w:rsid w:val="00A1616F"/>
    <w:rsid w:val="00A161F2"/>
    <w:rsid w:val="00A162D5"/>
    <w:rsid w:val="00A16361"/>
    <w:rsid w:val="00A163BE"/>
    <w:rsid w:val="00A163CB"/>
    <w:rsid w:val="00A163DC"/>
    <w:rsid w:val="00A16507"/>
    <w:rsid w:val="00A1654A"/>
    <w:rsid w:val="00A16588"/>
    <w:rsid w:val="00A165A0"/>
    <w:rsid w:val="00A165B9"/>
    <w:rsid w:val="00A165BA"/>
    <w:rsid w:val="00A165C2"/>
    <w:rsid w:val="00A1661C"/>
    <w:rsid w:val="00A16640"/>
    <w:rsid w:val="00A166B9"/>
    <w:rsid w:val="00A166CE"/>
    <w:rsid w:val="00A166D2"/>
    <w:rsid w:val="00A166FD"/>
    <w:rsid w:val="00A16745"/>
    <w:rsid w:val="00A16828"/>
    <w:rsid w:val="00A16A69"/>
    <w:rsid w:val="00A16A81"/>
    <w:rsid w:val="00A16C16"/>
    <w:rsid w:val="00A16C71"/>
    <w:rsid w:val="00A16CA9"/>
    <w:rsid w:val="00A16CAF"/>
    <w:rsid w:val="00A16CB5"/>
    <w:rsid w:val="00A16CE9"/>
    <w:rsid w:val="00A16DC2"/>
    <w:rsid w:val="00A16DD9"/>
    <w:rsid w:val="00A16E1E"/>
    <w:rsid w:val="00A16E87"/>
    <w:rsid w:val="00A16EF7"/>
    <w:rsid w:val="00A16F44"/>
    <w:rsid w:val="00A17011"/>
    <w:rsid w:val="00A170C4"/>
    <w:rsid w:val="00A17162"/>
    <w:rsid w:val="00A17197"/>
    <w:rsid w:val="00A17236"/>
    <w:rsid w:val="00A17247"/>
    <w:rsid w:val="00A1744F"/>
    <w:rsid w:val="00A17507"/>
    <w:rsid w:val="00A17523"/>
    <w:rsid w:val="00A17548"/>
    <w:rsid w:val="00A175D5"/>
    <w:rsid w:val="00A175F6"/>
    <w:rsid w:val="00A1768F"/>
    <w:rsid w:val="00A1770F"/>
    <w:rsid w:val="00A1776A"/>
    <w:rsid w:val="00A17818"/>
    <w:rsid w:val="00A17875"/>
    <w:rsid w:val="00A178A4"/>
    <w:rsid w:val="00A17972"/>
    <w:rsid w:val="00A17A3D"/>
    <w:rsid w:val="00A17AFF"/>
    <w:rsid w:val="00A17B37"/>
    <w:rsid w:val="00A17B60"/>
    <w:rsid w:val="00A17BE9"/>
    <w:rsid w:val="00A17C0F"/>
    <w:rsid w:val="00A17D79"/>
    <w:rsid w:val="00A17D89"/>
    <w:rsid w:val="00A17E8C"/>
    <w:rsid w:val="00A20058"/>
    <w:rsid w:val="00A20110"/>
    <w:rsid w:val="00A201DA"/>
    <w:rsid w:val="00A201DD"/>
    <w:rsid w:val="00A20221"/>
    <w:rsid w:val="00A202E0"/>
    <w:rsid w:val="00A202ED"/>
    <w:rsid w:val="00A20369"/>
    <w:rsid w:val="00A20377"/>
    <w:rsid w:val="00A2044F"/>
    <w:rsid w:val="00A204D5"/>
    <w:rsid w:val="00A204E1"/>
    <w:rsid w:val="00A204E3"/>
    <w:rsid w:val="00A20515"/>
    <w:rsid w:val="00A2051B"/>
    <w:rsid w:val="00A205DD"/>
    <w:rsid w:val="00A206D7"/>
    <w:rsid w:val="00A20731"/>
    <w:rsid w:val="00A2077C"/>
    <w:rsid w:val="00A207C9"/>
    <w:rsid w:val="00A2095B"/>
    <w:rsid w:val="00A20A1D"/>
    <w:rsid w:val="00A20BF4"/>
    <w:rsid w:val="00A20C2A"/>
    <w:rsid w:val="00A20C5A"/>
    <w:rsid w:val="00A20CA3"/>
    <w:rsid w:val="00A20CD4"/>
    <w:rsid w:val="00A20CEB"/>
    <w:rsid w:val="00A20D85"/>
    <w:rsid w:val="00A20DFD"/>
    <w:rsid w:val="00A20E61"/>
    <w:rsid w:val="00A20E79"/>
    <w:rsid w:val="00A20EAD"/>
    <w:rsid w:val="00A20F05"/>
    <w:rsid w:val="00A20F08"/>
    <w:rsid w:val="00A20F11"/>
    <w:rsid w:val="00A20FE1"/>
    <w:rsid w:val="00A20FF4"/>
    <w:rsid w:val="00A21028"/>
    <w:rsid w:val="00A21083"/>
    <w:rsid w:val="00A211BE"/>
    <w:rsid w:val="00A21221"/>
    <w:rsid w:val="00A21263"/>
    <w:rsid w:val="00A212C6"/>
    <w:rsid w:val="00A21327"/>
    <w:rsid w:val="00A21401"/>
    <w:rsid w:val="00A21412"/>
    <w:rsid w:val="00A21426"/>
    <w:rsid w:val="00A214F5"/>
    <w:rsid w:val="00A2160A"/>
    <w:rsid w:val="00A2179F"/>
    <w:rsid w:val="00A217D1"/>
    <w:rsid w:val="00A21808"/>
    <w:rsid w:val="00A21849"/>
    <w:rsid w:val="00A21883"/>
    <w:rsid w:val="00A218E7"/>
    <w:rsid w:val="00A21939"/>
    <w:rsid w:val="00A21A45"/>
    <w:rsid w:val="00A21B09"/>
    <w:rsid w:val="00A21B14"/>
    <w:rsid w:val="00A21B1B"/>
    <w:rsid w:val="00A21B21"/>
    <w:rsid w:val="00A21B4E"/>
    <w:rsid w:val="00A21BE2"/>
    <w:rsid w:val="00A21CC8"/>
    <w:rsid w:val="00A21EB6"/>
    <w:rsid w:val="00A21ED5"/>
    <w:rsid w:val="00A21EFB"/>
    <w:rsid w:val="00A21F93"/>
    <w:rsid w:val="00A21FE4"/>
    <w:rsid w:val="00A220A0"/>
    <w:rsid w:val="00A220D3"/>
    <w:rsid w:val="00A221A2"/>
    <w:rsid w:val="00A221BA"/>
    <w:rsid w:val="00A22255"/>
    <w:rsid w:val="00A22274"/>
    <w:rsid w:val="00A222E5"/>
    <w:rsid w:val="00A22309"/>
    <w:rsid w:val="00A223A9"/>
    <w:rsid w:val="00A2248C"/>
    <w:rsid w:val="00A225AB"/>
    <w:rsid w:val="00A225AC"/>
    <w:rsid w:val="00A22614"/>
    <w:rsid w:val="00A22628"/>
    <w:rsid w:val="00A22652"/>
    <w:rsid w:val="00A2265E"/>
    <w:rsid w:val="00A226B8"/>
    <w:rsid w:val="00A226FE"/>
    <w:rsid w:val="00A22704"/>
    <w:rsid w:val="00A2271A"/>
    <w:rsid w:val="00A227F7"/>
    <w:rsid w:val="00A2282B"/>
    <w:rsid w:val="00A22931"/>
    <w:rsid w:val="00A229F3"/>
    <w:rsid w:val="00A22B54"/>
    <w:rsid w:val="00A22B87"/>
    <w:rsid w:val="00A22C5A"/>
    <w:rsid w:val="00A22CF0"/>
    <w:rsid w:val="00A22D27"/>
    <w:rsid w:val="00A22D63"/>
    <w:rsid w:val="00A22D75"/>
    <w:rsid w:val="00A22DEB"/>
    <w:rsid w:val="00A22E0C"/>
    <w:rsid w:val="00A22EB3"/>
    <w:rsid w:val="00A22F43"/>
    <w:rsid w:val="00A23007"/>
    <w:rsid w:val="00A2305D"/>
    <w:rsid w:val="00A2308D"/>
    <w:rsid w:val="00A231C1"/>
    <w:rsid w:val="00A23285"/>
    <w:rsid w:val="00A232CF"/>
    <w:rsid w:val="00A2330E"/>
    <w:rsid w:val="00A233AD"/>
    <w:rsid w:val="00A233D5"/>
    <w:rsid w:val="00A233FB"/>
    <w:rsid w:val="00A2342F"/>
    <w:rsid w:val="00A2344A"/>
    <w:rsid w:val="00A235F4"/>
    <w:rsid w:val="00A2365F"/>
    <w:rsid w:val="00A23695"/>
    <w:rsid w:val="00A23697"/>
    <w:rsid w:val="00A23706"/>
    <w:rsid w:val="00A237AE"/>
    <w:rsid w:val="00A23949"/>
    <w:rsid w:val="00A239B0"/>
    <w:rsid w:val="00A23A3E"/>
    <w:rsid w:val="00A23ADF"/>
    <w:rsid w:val="00A23B03"/>
    <w:rsid w:val="00A23B2B"/>
    <w:rsid w:val="00A23B79"/>
    <w:rsid w:val="00A23C0F"/>
    <w:rsid w:val="00A23C9C"/>
    <w:rsid w:val="00A23CE8"/>
    <w:rsid w:val="00A23E1C"/>
    <w:rsid w:val="00A23E4A"/>
    <w:rsid w:val="00A23EE3"/>
    <w:rsid w:val="00A23F3F"/>
    <w:rsid w:val="00A23F67"/>
    <w:rsid w:val="00A23FAD"/>
    <w:rsid w:val="00A23FC9"/>
    <w:rsid w:val="00A2406A"/>
    <w:rsid w:val="00A24092"/>
    <w:rsid w:val="00A2409B"/>
    <w:rsid w:val="00A2418D"/>
    <w:rsid w:val="00A242CC"/>
    <w:rsid w:val="00A243B9"/>
    <w:rsid w:val="00A243DF"/>
    <w:rsid w:val="00A243E6"/>
    <w:rsid w:val="00A244C9"/>
    <w:rsid w:val="00A24523"/>
    <w:rsid w:val="00A24588"/>
    <w:rsid w:val="00A2459C"/>
    <w:rsid w:val="00A24609"/>
    <w:rsid w:val="00A2468A"/>
    <w:rsid w:val="00A24691"/>
    <w:rsid w:val="00A246C2"/>
    <w:rsid w:val="00A246CE"/>
    <w:rsid w:val="00A24748"/>
    <w:rsid w:val="00A2480B"/>
    <w:rsid w:val="00A248F1"/>
    <w:rsid w:val="00A24952"/>
    <w:rsid w:val="00A24955"/>
    <w:rsid w:val="00A249EA"/>
    <w:rsid w:val="00A24B4E"/>
    <w:rsid w:val="00A24BC0"/>
    <w:rsid w:val="00A24C86"/>
    <w:rsid w:val="00A24CB8"/>
    <w:rsid w:val="00A24CF6"/>
    <w:rsid w:val="00A24D53"/>
    <w:rsid w:val="00A24D82"/>
    <w:rsid w:val="00A24DB6"/>
    <w:rsid w:val="00A24E4D"/>
    <w:rsid w:val="00A24EF1"/>
    <w:rsid w:val="00A24F48"/>
    <w:rsid w:val="00A24F51"/>
    <w:rsid w:val="00A24FDD"/>
    <w:rsid w:val="00A25055"/>
    <w:rsid w:val="00A250A6"/>
    <w:rsid w:val="00A250BD"/>
    <w:rsid w:val="00A250C6"/>
    <w:rsid w:val="00A250CC"/>
    <w:rsid w:val="00A2512C"/>
    <w:rsid w:val="00A25180"/>
    <w:rsid w:val="00A251C5"/>
    <w:rsid w:val="00A251D9"/>
    <w:rsid w:val="00A25245"/>
    <w:rsid w:val="00A252A2"/>
    <w:rsid w:val="00A252D3"/>
    <w:rsid w:val="00A252F0"/>
    <w:rsid w:val="00A25318"/>
    <w:rsid w:val="00A25370"/>
    <w:rsid w:val="00A253A2"/>
    <w:rsid w:val="00A2546F"/>
    <w:rsid w:val="00A254BE"/>
    <w:rsid w:val="00A2553F"/>
    <w:rsid w:val="00A25568"/>
    <w:rsid w:val="00A25589"/>
    <w:rsid w:val="00A25644"/>
    <w:rsid w:val="00A2569C"/>
    <w:rsid w:val="00A25825"/>
    <w:rsid w:val="00A258AE"/>
    <w:rsid w:val="00A25973"/>
    <w:rsid w:val="00A259BE"/>
    <w:rsid w:val="00A25A16"/>
    <w:rsid w:val="00A25A6F"/>
    <w:rsid w:val="00A25B54"/>
    <w:rsid w:val="00A25B7B"/>
    <w:rsid w:val="00A25B93"/>
    <w:rsid w:val="00A25BB9"/>
    <w:rsid w:val="00A25BDD"/>
    <w:rsid w:val="00A25C04"/>
    <w:rsid w:val="00A25C2B"/>
    <w:rsid w:val="00A25C48"/>
    <w:rsid w:val="00A25DBC"/>
    <w:rsid w:val="00A25EC2"/>
    <w:rsid w:val="00A25EEF"/>
    <w:rsid w:val="00A25F2E"/>
    <w:rsid w:val="00A25FB3"/>
    <w:rsid w:val="00A25FB8"/>
    <w:rsid w:val="00A2604B"/>
    <w:rsid w:val="00A26050"/>
    <w:rsid w:val="00A2606B"/>
    <w:rsid w:val="00A2623B"/>
    <w:rsid w:val="00A26241"/>
    <w:rsid w:val="00A26279"/>
    <w:rsid w:val="00A262FE"/>
    <w:rsid w:val="00A2633E"/>
    <w:rsid w:val="00A26438"/>
    <w:rsid w:val="00A26479"/>
    <w:rsid w:val="00A26509"/>
    <w:rsid w:val="00A26526"/>
    <w:rsid w:val="00A265A0"/>
    <w:rsid w:val="00A266A1"/>
    <w:rsid w:val="00A2671D"/>
    <w:rsid w:val="00A26749"/>
    <w:rsid w:val="00A2680D"/>
    <w:rsid w:val="00A26951"/>
    <w:rsid w:val="00A269FE"/>
    <w:rsid w:val="00A26A66"/>
    <w:rsid w:val="00A26B5A"/>
    <w:rsid w:val="00A26B8C"/>
    <w:rsid w:val="00A26BD4"/>
    <w:rsid w:val="00A26C4A"/>
    <w:rsid w:val="00A26D97"/>
    <w:rsid w:val="00A26E04"/>
    <w:rsid w:val="00A26EED"/>
    <w:rsid w:val="00A26F33"/>
    <w:rsid w:val="00A26FC3"/>
    <w:rsid w:val="00A26FF4"/>
    <w:rsid w:val="00A2703F"/>
    <w:rsid w:val="00A27055"/>
    <w:rsid w:val="00A270CE"/>
    <w:rsid w:val="00A27131"/>
    <w:rsid w:val="00A27144"/>
    <w:rsid w:val="00A27159"/>
    <w:rsid w:val="00A2717B"/>
    <w:rsid w:val="00A271BC"/>
    <w:rsid w:val="00A27233"/>
    <w:rsid w:val="00A27271"/>
    <w:rsid w:val="00A272DA"/>
    <w:rsid w:val="00A27493"/>
    <w:rsid w:val="00A274BF"/>
    <w:rsid w:val="00A27594"/>
    <w:rsid w:val="00A27646"/>
    <w:rsid w:val="00A276AE"/>
    <w:rsid w:val="00A27767"/>
    <w:rsid w:val="00A27770"/>
    <w:rsid w:val="00A277B3"/>
    <w:rsid w:val="00A277B5"/>
    <w:rsid w:val="00A2780A"/>
    <w:rsid w:val="00A2782C"/>
    <w:rsid w:val="00A27857"/>
    <w:rsid w:val="00A2785F"/>
    <w:rsid w:val="00A2786F"/>
    <w:rsid w:val="00A2787C"/>
    <w:rsid w:val="00A278CF"/>
    <w:rsid w:val="00A278E1"/>
    <w:rsid w:val="00A2794A"/>
    <w:rsid w:val="00A27996"/>
    <w:rsid w:val="00A279D6"/>
    <w:rsid w:val="00A27BAF"/>
    <w:rsid w:val="00A27BE8"/>
    <w:rsid w:val="00A27D07"/>
    <w:rsid w:val="00A27D3D"/>
    <w:rsid w:val="00A27DD5"/>
    <w:rsid w:val="00A27DF1"/>
    <w:rsid w:val="00A27E60"/>
    <w:rsid w:val="00A27E82"/>
    <w:rsid w:val="00A27EC8"/>
    <w:rsid w:val="00A27FC6"/>
    <w:rsid w:val="00A30014"/>
    <w:rsid w:val="00A300F1"/>
    <w:rsid w:val="00A30120"/>
    <w:rsid w:val="00A3012C"/>
    <w:rsid w:val="00A30138"/>
    <w:rsid w:val="00A3015C"/>
    <w:rsid w:val="00A301AB"/>
    <w:rsid w:val="00A302D1"/>
    <w:rsid w:val="00A303CB"/>
    <w:rsid w:val="00A304D8"/>
    <w:rsid w:val="00A30523"/>
    <w:rsid w:val="00A3058E"/>
    <w:rsid w:val="00A305A4"/>
    <w:rsid w:val="00A306CD"/>
    <w:rsid w:val="00A30700"/>
    <w:rsid w:val="00A30786"/>
    <w:rsid w:val="00A307BF"/>
    <w:rsid w:val="00A3083B"/>
    <w:rsid w:val="00A30903"/>
    <w:rsid w:val="00A30981"/>
    <w:rsid w:val="00A309CF"/>
    <w:rsid w:val="00A30AD3"/>
    <w:rsid w:val="00A30B72"/>
    <w:rsid w:val="00A30BB6"/>
    <w:rsid w:val="00A30C91"/>
    <w:rsid w:val="00A30D35"/>
    <w:rsid w:val="00A30D89"/>
    <w:rsid w:val="00A30DD6"/>
    <w:rsid w:val="00A30EF9"/>
    <w:rsid w:val="00A30F18"/>
    <w:rsid w:val="00A30F5F"/>
    <w:rsid w:val="00A30F63"/>
    <w:rsid w:val="00A30FB4"/>
    <w:rsid w:val="00A31056"/>
    <w:rsid w:val="00A31237"/>
    <w:rsid w:val="00A31312"/>
    <w:rsid w:val="00A3131E"/>
    <w:rsid w:val="00A31335"/>
    <w:rsid w:val="00A313FB"/>
    <w:rsid w:val="00A3144C"/>
    <w:rsid w:val="00A31469"/>
    <w:rsid w:val="00A31472"/>
    <w:rsid w:val="00A314A0"/>
    <w:rsid w:val="00A31560"/>
    <w:rsid w:val="00A31595"/>
    <w:rsid w:val="00A315F7"/>
    <w:rsid w:val="00A31630"/>
    <w:rsid w:val="00A31715"/>
    <w:rsid w:val="00A31760"/>
    <w:rsid w:val="00A317AC"/>
    <w:rsid w:val="00A317ED"/>
    <w:rsid w:val="00A31805"/>
    <w:rsid w:val="00A3180E"/>
    <w:rsid w:val="00A31824"/>
    <w:rsid w:val="00A31847"/>
    <w:rsid w:val="00A31877"/>
    <w:rsid w:val="00A31997"/>
    <w:rsid w:val="00A31A26"/>
    <w:rsid w:val="00A31A71"/>
    <w:rsid w:val="00A31AB5"/>
    <w:rsid w:val="00A31AC8"/>
    <w:rsid w:val="00A31B7C"/>
    <w:rsid w:val="00A31BFD"/>
    <w:rsid w:val="00A31C01"/>
    <w:rsid w:val="00A31CDD"/>
    <w:rsid w:val="00A31D15"/>
    <w:rsid w:val="00A31D2C"/>
    <w:rsid w:val="00A31DB7"/>
    <w:rsid w:val="00A31DBD"/>
    <w:rsid w:val="00A31E67"/>
    <w:rsid w:val="00A31E76"/>
    <w:rsid w:val="00A31E85"/>
    <w:rsid w:val="00A31ED5"/>
    <w:rsid w:val="00A3205F"/>
    <w:rsid w:val="00A321F6"/>
    <w:rsid w:val="00A32219"/>
    <w:rsid w:val="00A32296"/>
    <w:rsid w:val="00A322C1"/>
    <w:rsid w:val="00A32332"/>
    <w:rsid w:val="00A32364"/>
    <w:rsid w:val="00A32368"/>
    <w:rsid w:val="00A3238C"/>
    <w:rsid w:val="00A3242A"/>
    <w:rsid w:val="00A324AC"/>
    <w:rsid w:val="00A324C1"/>
    <w:rsid w:val="00A324E9"/>
    <w:rsid w:val="00A3251F"/>
    <w:rsid w:val="00A3253E"/>
    <w:rsid w:val="00A325E6"/>
    <w:rsid w:val="00A32806"/>
    <w:rsid w:val="00A32821"/>
    <w:rsid w:val="00A328D9"/>
    <w:rsid w:val="00A3295B"/>
    <w:rsid w:val="00A32A20"/>
    <w:rsid w:val="00A32A85"/>
    <w:rsid w:val="00A32AD5"/>
    <w:rsid w:val="00A32AF4"/>
    <w:rsid w:val="00A32B8E"/>
    <w:rsid w:val="00A32CD9"/>
    <w:rsid w:val="00A32D29"/>
    <w:rsid w:val="00A32D6F"/>
    <w:rsid w:val="00A32DB5"/>
    <w:rsid w:val="00A32E74"/>
    <w:rsid w:val="00A32E8D"/>
    <w:rsid w:val="00A32E93"/>
    <w:rsid w:val="00A32ED0"/>
    <w:rsid w:val="00A32EEC"/>
    <w:rsid w:val="00A32F56"/>
    <w:rsid w:val="00A32FAD"/>
    <w:rsid w:val="00A33027"/>
    <w:rsid w:val="00A330A3"/>
    <w:rsid w:val="00A330E9"/>
    <w:rsid w:val="00A330F3"/>
    <w:rsid w:val="00A33114"/>
    <w:rsid w:val="00A33158"/>
    <w:rsid w:val="00A3326F"/>
    <w:rsid w:val="00A33350"/>
    <w:rsid w:val="00A33369"/>
    <w:rsid w:val="00A333B2"/>
    <w:rsid w:val="00A333DA"/>
    <w:rsid w:val="00A33402"/>
    <w:rsid w:val="00A334DF"/>
    <w:rsid w:val="00A3357F"/>
    <w:rsid w:val="00A336F6"/>
    <w:rsid w:val="00A336F7"/>
    <w:rsid w:val="00A337A5"/>
    <w:rsid w:val="00A337F2"/>
    <w:rsid w:val="00A33806"/>
    <w:rsid w:val="00A3394A"/>
    <w:rsid w:val="00A33A61"/>
    <w:rsid w:val="00A33A67"/>
    <w:rsid w:val="00A33A8C"/>
    <w:rsid w:val="00A33AC3"/>
    <w:rsid w:val="00A33B0A"/>
    <w:rsid w:val="00A33C08"/>
    <w:rsid w:val="00A33D20"/>
    <w:rsid w:val="00A33D76"/>
    <w:rsid w:val="00A33E48"/>
    <w:rsid w:val="00A33EEC"/>
    <w:rsid w:val="00A34036"/>
    <w:rsid w:val="00A34082"/>
    <w:rsid w:val="00A3412F"/>
    <w:rsid w:val="00A34178"/>
    <w:rsid w:val="00A341D9"/>
    <w:rsid w:val="00A34213"/>
    <w:rsid w:val="00A3424A"/>
    <w:rsid w:val="00A3431B"/>
    <w:rsid w:val="00A3431C"/>
    <w:rsid w:val="00A34343"/>
    <w:rsid w:val="00A3436A"/>
    <w:rsid w:val="00A34386"/>
    <w:rsid w:val="00A343B2"/>
    <w:rsid w:val="00A34405"/>
    <w:rsid w:val="00A34443"/>
    <w:rsid w:val="00A3446E"/>
    <w:rsid w:val="00A344C2"/>
    <w:rsid w:val="00A344E5"/>
    <w:rsid w:val="00A34511"/>
    <w:rsid w:val="00A34541"/>
    <w:rsid w:val="00A345C1"/>
    <w:rsid w:val="00A345EC"/>
    <w:rsid w:val="00A3460D"/>
    <w:rsid w:val="00A347A4"/>
    <w:rsid w:val="00A347AE"/>
    <w:rsid w:val="00A347FB"/>
    <w:rsid w:val="00A34828"/>
    <w:rsid w:val="00A3483C"/>
    <w:rsid w:val="00A3493E"/>
    <w:rsid w:val="00A3494E"/>
    <w:rsid w:val="00A34B6B"/>
    <w:rsid w:val="00A34BE8"/>
    <w:rsid w:val="00A34C54"/>
    <w:rsid w:val="00A34D37"/>
    <w:rsid w:val="00A34E5F"/>
    <w:rsid w:val="00A34F93"/>
    <w:rsid w:val="00A34FE1"/>
    <w:rsid w:val="00A35013"/>
    <w:rsid w:val="00A3503B"/>
    <w:rsid w:val="00A350E9"/>
    <w:rsid w:val="00A35153"/>
    <w:rsid w:val="00A3516C"/>
    <w:rsid w:val="00A35276"/>
    <w:rsid w:val="00A352E8"/>
    <w:rsid w:val="00A3541C"/>
    <w:rsid w:val="00A35432"/>
    <w:rsid w:val="00A35484"/>
    <w:rsid w:val="00A35589"/>
    <w:rsid w:val="00A35730"/>
    <w:rsid w:val="00A3574E"/>
    <w:rsid w:val="00A3578D"/>
    <w:rsid w:val="00A35825"/>
    <w:rsid w:val="00A35889"/>
    <w:rsid w:val="00A358E8"/>
    <w:rsid w:val="00A3590C"/>
    <w:rsid w:val="00A35A12"/>
    <w:rsid w:val="00A35A51"/>
    <w:rsid w:val="00A35A62"/>
    <w:rsid w:val="00A35A69"/>
    <w:rsid w:val="00A35AE8"/>
    <w:rsid w:val="00A35B4C"/>
    <w:rsid w:val="00A35B80"/>
    <w:rsid w:val="00A35BD1"/>
    <w:rsid w:val="00A35BD2"/>
    <w:rsid w:val="00A35BF6"/>
    <w:rsid w:val="00A35C28"/>
    <w:rsid w:val="00A35C3C"/>
    <w:rsid w:val="00A35CD0"/>
    <w:rsid w:val="00A35CF7"/>
    <w:rsid w:val="00A35D1D"/>
    <w:rsid w:val="00A35D38"/>
    <w:rsid w:val="00A35D66"/>
    <w:rsid w:val="00A35E59"/>
    <w:rsid w:val="00A35ED4"/>
    <w:rsid w:val="00A35F0B"/>
    <w:rsid w:val="00A35FF3"/>
    <w:rsid w:val="00A361B7"/>
    <w:rsid w:val="00A36206"/>
    <w:rsid w:val="00A3622D"/>
    <w:rsid w:val="00A36325"/>
    <w:rsid w:val="00A36356"/>
    <w:rsid w:val="00A36387"/>
    <w:rsid w:val="00A363B5"/>
    <w:rsid w:val="00A363D6"/>
    <w:rsid w:val="00A363E2"/>
    <w:rsid w:val="00A364B4"/>
    <w:rsid w:val="00A364EE"/>
    <w:rsid w:val="00A36557"/>
    <w:rsid w:val="00A3657A"/>
    <w:rsid w:val="00A365C3"/>
    <w:rsid w:val="00A365C7"/>
    <w:rsid w:val="00A36636"/>
    <w:rsid w:val="00A3665A"/>
    <w:rsid w:val="00A366B6"/>
    <w:rsid w:val="00A366F2"/>
    <w:rsid w:val="00A366F5"/>
    <w:rsid w:val="00A36735"/>
    <w:rsid w:val="00A367A8"/>
    <w:rsid w:val="00A36861"/>
    <w:rsid w:val="00A36864"/>
    <w:rsid w:val="00A3686A"/>
    <w:rsid w:val="00A36907"/>
    <w:rsid w:val="00A36981"/>
    <w:rsid w:val="00A369CA"/>
    <w:rsid w:val="00A369E4"/>
    <w:rsid w:val="00A36A09"/>
    <w:rsid w:val="00A36A1A"/>
    <w:rsid w:val="00A36A24"/>
    <w:rsid w:val="00A36C67"/>
    <w:rsid w:val="00A36C99"/>
    <w:rsid w:val="00A36CBD"/>
    <w:rsid w:val="00A36F82"/>
    <w:rsid w:val="00A37028"/>
    <w:rsid w:val="00A37215"/>
    <w:rsid w:val="00A37224"/>
    <w:rsid w:val="00A372B0"/>
    <w:rsid w:val="00A372F4"/>
    <w:rsid w:val="00A37379"/>
    <w:rsid w:val="00A37469"/>
    <w:rsid w:val="00A374DB"/>
    <w:rsid w:val="00A375DF"/>
    <w:rsid w:val="00A37626"/>
    <w:rsid w:val="00A37699"/>
    <w:rsid w:val="00A376D3"/>
    <w:rsid w:val="00A37722"/>
    <w:rsid w:val="00A3772F"/>
    <w:rsid w:val="00A37746"/>
    <w:rsid w:val="00A377A4"/>
    <w:rsid w:val="00A37898"/>
    <w:rsid w:val="00A3791C"/>
    <w:rsid w:val="00A379A2"/>
    <w:rsid w:val="00A379B5"/>
    <w:rsid w:val="00A379C4"/>
    <w:rsid w:val="00A37B51"/>
    <w:rsid w:val="00A37BF6"/>
    <w:rsid w:val="00A37CA2"/>
    <w:rsid w:val="00A37CA4"/>
    <w:rsid w:val="00A37CFA"/>
    <w:rsid w:val="00A37D2C"/>
    <w:rsid w:val="00A37DE0"/>
    <w:rsid w:val="00A37EBB"/>
    <w:rsid w:val="00A37F08"/>
    <w:rsid w:val="00A37F2C"/>
    <w:rsid w:val="00A37F35"/>
    <w:rsid w:val="00A37FDE"/>
    <w:rsid w:val="00A4002A"/>
    <w:rsid w:val="00A40031"/>
    <w:rsid w:val="00A400C9"/>
    <w:rsid w:val="00A40113"/>
    <w:rsid w:val="00A4013D"/>
    <w:rsid w:val="00A401F1"/>
    <w:rsid w:val="00A40220"/>
    <w:rsid w:val="00A402B2"/>
    <w:rsid w:val="00A40312"/>
    <w:rsid w:val="00A40313"/>
    <w:rsid w:val="00A4047C"/>
    <w:rsid w:val="00A40487"/>
    <w:rsid w:val="00A404A5"/>
    <w:rsid w:val="00A404C4"/>
    <w:rsid w:val="00A405DC"/>
    <w:rsid w:val="00A405FC"/>
    <w:rsid w:val="00A406B6"/>
    <w:rsid w:val="00A40781"/>
    <w:rsid w:val="00A40793"/>
    <w:rsid w:val="00A407E9"/>
    <w:rsid w:val="00A407FF"/>
    <w:rsid w:val="00A40885"/>
    <w:rsid w:val="00A40890"/>
    <w:rsid w:val="00A4095F"/>
    <w:rsid w:val="00A4096B"/>
    <w:rsid w:val="00A409AE"/>
    <w:rsid w:val="00A409EA"/>
    <w:rsid w:val="00A409F2"/>
    <w:rsid w:val="00A40A40"/>
    <w:rsid w:val="00A40A6B"/>
    <w:rsid w:val="00A40AD1"/>
    <w:rsid w:val="00A40B7A"/>
    <w:rsid w:val="00A40BB1"/>
    <w:rsid w:val="00A40D25"/>
    <w:rsid w:val="00A40D4B"/>
    <w:rsid w:val="00A40D64"/>
    <w:rsid w:val="00A40D67"/>
    <w:rsid w:val="00A40DD1"/>
    <w:rsid w:val="00A40DED"/>
    <w:rsid w:val="00A40E19"/>
    <w:rsid w:val="00A40F4D"/>
    <w:rsid w:val="00A41051"/>
    <w:rsid w:val="00A4107F"/>
    <w:rsid w:val="00A4115E"/>
    <w:rsid w:val="00A411E3"/>
    <w:rsid w:val="00A41280"/>
    <w:rsid w:val="00A41326"/>
    <w:rsid w:val="00A41388"/>
    <w:rsid w:val="00A41392"/>
    <w:rsid w:val="00A413C3"/>
    <w:rsid w:val="00A4158F"/>
    <w:rsid w:val="00A4168A"/>
    <w:rsid w:val="00A41709"/>
    <w:rsid w:val="00A417DB"/>
    <w:rsid w:val="00A418B8"/>
    <w:rsid w:val="00A4191D"/>
    <w:rsid w:val="00A41931"/>
    <w:rsid w:val="00A419DF"/>
    <w:rsid w:val="00A41A50"/>
    <w:rsid w:val="00A41B64"/>
    <w:rsid w:val="00A41CB8"/>
    <w:rsid w:val="00A41CEF"/>
    <w:rsid w:val="00A41D67"/>
    <w:rsid w:val="00A41E46"/>
    <w:rsid w:val="00A41E47"/>
    <w:rsid w:val="00A41EE1"/>
    <w:rsid w:val="00A41FA4"/>
    <w:rsid w:val="00A42039"/>
    <w:rsid w:val="00A4205B"/>
    <w:rsid w:val="00A42064"/>
    <w:rsid w:val="00A4207A"/>
    <w:rsid w:val="00A420B6"/>
    <w:rsid w:val="00A420BE"/>
    <w:rsid w:val="00A42147"/>
    <w:rsid w:val="00A421D2"/>
    <w:rsid w:val="00A42216"/>
    <w:rsid w:val="00A4221E"/>
    <w:rsid w:val="00A422F0"/>
    <w:rsid w:val="00A42415"/>
    <w:rsid w:val="00A427BE"/>
    <w:rsid w:val="00A427C1"/>
    <w:rsid w:val="00A428FE"/>
    <w:rsid w:val="00A42936"/>
    <w:rsid w:val="00A42AA0"/>
    <w:rsid w:val="00A42AEC"/>
    <w:rsid w:val="00A42B2C"/>
    <w:rsid w:val="00A42C17"/>
    <w:rsid w:val="00A42C59"/>
    <w:rsid w:val="00A42C72"/>
    <w:rsid w:val="00A42C7D"/>
    <w:rsid w:val="00A42D2A"/>
    <w:rsid w:val="00A42DB8"/>
    <w:rsid w:val="00A42E13"/>
    <w:rsid w:val="00A42E63"/>
    <w:rsid w:val="00A42EB6"/>
    <w:rsid w:val="00A42F50"/>
    <w:rsid w:val="00A430E7"/>
    <w:rsid w:val="00A43101"/>
    <w:rsid w:val="00A43208"/>
    <w:rsid w:val="00A43410"/>
    <w:rsid w:val="00A434BD"/>
    <w:rsid w:val="00A434C9"/>
    <w:rsid w:val="00A43539"/>
    <w:rsid w:val="00A437C2"/>
    <w:rsid w:val="00A437DA"/>
    <w:rsid w:val="00A43847"/>
    <w:rsid w:val="00A4386D"/>
    <w:rsid w:val="00A43883"/>
    <w:rsid w:val="00A4388C"/>
    <w:rsid w:val="00A43893"/>
    <w:rsid w:val="00A43899"/>
    <w:rsid w:val="00A43925"/>
    <w:rsid w:val="00A439D1"/>
    <w:rsid w:val="00A439EA"/>
    <w:rsid w:val="00A43B0C"/>
    <w:rsid w:val="00A43B5C"/>
    <w:rsid w:val="00A43E30"/>
    <w:rsid w:val="00A43E71"/>
    <w:rsid w:val="00A43E77"/>
    <w:rsid w:val="00A43F0A"/>
    <w:rsid w:val="00A43F0E"/>
    <w:rsid w:val="00A43F80"/>
    <w:rsid w:val="00A44086"/>
    <w:rsid w:val="00A4408B"/>
    <w:rsid w:val="00A4410A"/>
    <w:rsid w:val="00A44123"/>
    <w:rsid w:val="00A441F4"/>
    <w:rsid w:val="00A44253"/>
    <w:rsid w:val="00A44352"/>
    <w:rsid w:val="00A443DB"/>
    <w:rsid w:val="00A4443E"/>
    <w:rsid w:val="00A44536"/>
    <w:rsid w:val="00A4456B"/>
    <w:rsid w:val="00A445CC"/>
    <w:rsid w:val="00A44622"/>
    <w:rsid w:val="00A446E1"/>
    <w:rsid w:val="00A447F4"/>
    <w:rsid w:val="00A44815"/>
    <w:rsid w:val="00A4485D"/>
    <w:rsid w:val="00A448BB"/>
    <w:rsid w:val="00A448E5"/>
    <w:rsid w:val="00A448F2"/>
    <w:rsid w:val="00A44979"/>
    <w:rsid w:val="00A449D6"/>
    <w:rsid w:val="00A449E0"/>
    <w:rsid w:val="00A44A46"/>
    <w:rsid w:val="00A44ADE"/>
    <w:rsid w:val="00A44AE5"/>
    <w:rsid w:val="00A44B05"/>
    <w:rsid w:val="00A44BDF"/>
    <w:rsid w:val="00A44C31"/>
    <w:rsid w:val="00A44C43"/>
    <w:rsid w:val="00A44C76"/>
    <w:rsid w:val="00A44C8D"/>
    <w:rsid w:val="00A44CA3"/>
    <w:rsid w:val="00A44E62"/>
    <w:rsid w:val="00A44E6B"/>
    <w:rsid w:val="00A44EB7"/>
    <w:rsid w:val="00A44ED6"/>
    <w:rsid w:val="00A45018"/>
    <w:rsid w:val="00A45152"/>
    <w:rsid w:val="00A45187"/>
    <w:rsid w:val="00A4527A"/>
    <w:rsid w:val="00A45282"/>
    <w:rsid w:val="00A45285"/>
    <w:rsid w:val="00A4531D"/>
    <w:rsid w:val="00A4536A"/>
    <w:rsid w:val="00A45648"/>
    <w:rsid w:val="00A4567D"/>
    <w:rsid w:val="00A456C3"/>
    <w:rsid w:val="00A456F3"/>
    <w:rsid w:val="00A45726"/>
    <w:rsid w:val="00A45736"/>
    <w:rsid w:val="00A457FB"/>
    <w:rsid w:val="00A45805"/>
    <w:rsid w:val="00A45904"/>
    <w:rsid w:val="00A4593F"/>
    <w:rsid w:val="00A45A0A"/>
    <w:rsid w:val="00A45A7F"/>
    <w:rsid w:val="00A45A85"/>
    <w:rsid w:val="00A45B19"/>
    <w:rsid w:val="00A45B41"/>
    <w:rsid w:val="00A45B9A"/>
    <w:rsid w:val="00A45C35"/>
    <w:rsid w:val="00A45CD2"/>
    <w:rsid w:val="00A45EA6"/>
    <w:rsid w:val="00A46041"/>
    <w:rsid w:val="00A46053"/>
    <w:rsid w:val="00A46083"/>
    <w:rsid w:val="00A46086"/>
    <w:rsid w:val="00A46095"/>
    <w:rsid w:val="00A4614D"/>
    <w:rsid w:val="00A461B4"/>
    <w:rsid w:val="00A462B5"/>
    <w:rsid w:val="00A462F8"/>
    <w:rsid w:val="00A4634D"/>
    <w:rsid w:val="00A4645B"/>
    <w:rsid w:val="00A4648C"/>
    <w:rsid w:val="00A465B5"/>
    <w:rsid w:val="00A46637"/>
    <w:rsid w:val="00A466FD"/>
    <w:rsid w:val="00A4672B"/>
    <w:rsid w:val="00A46739"/>
    <w:rsid w:val="00A46747"/>
    <w:rsid w:val="00A467C2"/>
    <w:rsid w:val="00A46846"/>
    <w:rsid w:val="00A468AF"/>
    <w:rsid w:val="00A469E8"/>
    <w:rsid w:val="00A469EA"/>
    <w:rsid w:val="00A46A9B"/>
    <w:rsid w:val="00A46BE5"/>
    <w:rsid w:val="00A46BED"/>
    <w:rsid w:val="00A46BFF"/>
    <w:rsid w:val="00A46CED"/>
    <w:rsid w:val="00A46CFD"/>
    <w:rsid w:val="00A46D16"/>
    <w:rsid w:val="00A46D39"/>
    <w:rsid w:val="00A46E6C"/>
    <w:rsid w:val="00A46F74"/>
    <w:rsid w:val="00A46FA6"/>
    <w:rsid w:val="00A46FBD"/>
    <w:rsid w:val="00A47027"/>
    <w:rsid w:val="00A470CA"/>
    <w:rsid w:val="00A47170"/>
    <w:rsid w:val="00A47179"/>
    <w:rsid w:val="00A4720D"/>
    <w:rsid w:val="00A473BB"/>
    <w:rsid w:val="00A473C4"/>
    <w:rsid w:val="00A473E6"/>
    <w:rsid w:val="00A47512"/>
    <w:rsid w:val="00A4755D"/>
    <w:rsid w:val="00A475D3"/>
    <w:rsid w:val="00A47644"/>
    <w:rsid w:val="00A47694"/>
    <w:rsid w:val="00A4779B"/>
    <w:rsid w:val="00A4797A"/>
    <w:rsid w:val="00A479A1"/>
    <w:rsid w:val="00A479AA"/>
    <w:rsid w:val="00A479C6"/>
    <w:rsid w:val="00A47A46"/>
    <w:rsid w:val="00A47A5F"/>
    <w:rsid w:val="00A47AC9"/>
    <w:rsid w:val="00A47B8B"/>
    <w:rsid w:val="00A47C43"/>
    <w:rsid w:val="00A47DD4"/>
    <w:rsid w:val="00A47DE8"/>
    <w:rsid w:val="00A47E32"/>
    <w:rsid w:val="00A47F59"/>
    <w:rsid w:val="00A47FCF"/>
    <w:rsid w:val="00A47FF6"/>
    <w:rsid w:val="00A500F6"/>
    <w:rsid w:val="00A5018C"/>
    <w:rsid w:val="00A501D0"/>
    <w:rsid w:val="00A501F8"/>
    <w:rsid w:val="00A5022C"/>
    <w:rsid w:val="00A50296"/>
    <w:rsid w:val="00A502D7"/>
    <w:rsid w:val="00A50572"/>
    <w:rsid w:val="00A505AC"/>
    <w:rsid w:val="00A506BE"/>
    <w:rsid w:val="00A50774"/>
    <w:rsid w:val="00A5088E"/>
    <w:rsid w:val="00A508AC"/>
    <w:rsid w:val="00A508EE"/>
    <w:rsid w:val="00A5098D"/>
    <w:rsid w:val="00A509A6"/>
    <w:rsid w:val="00A509EA"/>
    <w:rsid w:val="00A50AE1"/>
    <w:rsid w:val="00A50BF5"/>
    <w:rsid w:val="00A50BF9"/>
    <w:rsid w:val="00A50C39"/>
    <w:rsid w:val="00A50D00"/>
    <w:rsid w:val="00A50DA8"/>
    <w:rsid w:val="00A50E40"/>
    <w:rsid w:val="00A50EA7"/>
    <w:rsid w:val="00A50EAF"/>
    <w:rsid w:val="00A50ECF"/>
    <w:rsid w:val="00A50ED6"/>
    <w:rsid w:val="00A50FED"/>
    <w:rsid w:val="00A51089"/>
    <w:rsid w:val="00A510A2"/>
    <w:rsid w:val="00A510B9"/>
    <w:rsid w:val="00A510CB"/>
    <w:rsid w:val="00A51162"/>
    <w:rsid w:val="00A51171"/>
    <w:rsid w:val="00A51184"/>
    <w:rsid w:val="00A511A4"/>
    <w:rsid w:val="00A511E8"/>
    <w:rsid w:val="00A5127C"/>
    <w:rsid w:val="00A51280"/>
    <w:rsid w:val="00A512AD"/>
    <w:rsid w:val="00A512D5"/>
    <w:rsid w:val="00A512E6"/>
    <w:rsid w:val="00A51394"/>
    <w:rsid w:val="00A51410"/>
    <w:rsid w:val="00A51418"/>
    <w:rsid w:val="00A514DA"/>
    <w:rsid w:val="00A5151B"/>
    <w:rsid w:val="00A51554"/>
    <w:rsid w:val="00A515C8"/>
    <w:rsid w:val="00A515D0"/>
    <w:rsid w:val="00A51611"/>
    <w:rsid w:val="00A51645"/>
    <w:rsid w:val="00A51758"/>
    <w:rsid w:val="00A51769"/>
    <w:rsid w:val="00A517C4"/>
    <w:rsid w:val="00A51852"/>
    <w:rsid w:val="00A51853"/>
    <w:rsid w:val="00A518FE"/>
    <w:rsid w:val="00A51951"/>
    <w:rsid w:val="00A519E2"/>
    <w:rsid w:val="00A51A05"/>
    <w:rsid w:val="00A51A78"/>
    <w:rsid w:val="00A51C5E"/>
    <w:rsid w:val="00A51C72"/>
    <w:rsid w:val="00A51E19"/>
    <w:rsid w:val="00A51E4A"/>
    <w:rsid w:val="00A51E75"/>
    <w:rsid w:val="00A51F56"/>
    <w:rsid w:val="00A51F8B"/>
    <w:rsid w:val="00A51F8C"/>
    <w:rsid w:val="00A5202F"/>
    <w:rsid w:val="00A52059"/>
    <w:rsid w:val="00A520D0"/>
    <w:rsid w:val="00A5211B"/>
    <w:rsid w:val="00A52198"/>
    <w:rsid w:val="00A521CC"/>
    <w:rsid w:val="00A5220D"/>
    <w:rsid w:val="00A522AB"/>
    <w:rsid w:val="00A522E8"/>
    <w:rsid w:val="00A52300"/>
    <w:rsid w:val="00A5239A"/>
    <w:rsid w:val="00A5243E"/>
    <w:rsid w:val="00A52451"/>
    <w:rsid w:val="00A5246C"/>
    <w:rsid w:val="00A52473"/>
    <w:rsid w:val="00A524A0"/>
    <w:rsid w:val="00A524B1"/>
    <w:rsid w:val="00A524FC"/>
    <w:rsid w:val="00A52526"/>
    <w:rsid w:val="00A5257C"/>
    <w:rsid w:val="00A52580"/>
    <w:rsid w:val="00A52607"/>
    <w:rsid w:val="00A52680"/>
    <w:rsid w:val="00A5279B"/>
    <w:rsid w:val="00A527BE"/>
    <w:rsid w:val="00A52880"/>
    <w:rsid w:val="00A5288D"/>
    <w:rsid w:val="00A52924"/>
    <w:rsid w:val="00A52A3E"/>
    <w:rsid w:val="00A52ABB"/>
    <w:rsid w:val="00A52B2B"/>
    <w:rsid w:val="00A52B62"/>
    <w:rsid w:val="00A52BF6"/>
    <w:rsid w:val="00A52C10"/>
    <w:rsid w:val="00A52C52"/>
    <w:rsid w:val="00A52D29"/>
    <w:rsid w:val="00A52D88"/>
    <w:rsid w:val="00A52DC9"/>
    <w:rsid w:val="00A52E13"/>
    <w:rsid w:val="00A52E6A"/>
    <w:rsid w:val="00A52EDF"/>
    <w:rsid w:val="00A52FAF"/>
    <w:rsid w:val="00A53169"/>
    <w:rsid w:val="00A53183"/>
    <w:rsid w:val="00A531AD"/>
    <w:rsid w:val="00A532A2"/>
    <w:rsid w:val="00A532AA"/>
    <w:rsid w:val="00A5330F"/>
    <w:rsid w:val="00A533E8"/>
    <w:rsid w:val="00A53452"/>
    <w:rsid w:val="00A5345B"/>
    <w:rsid w:val="00A534A7"/>
    <w:rsid w:val="00A534BB"/>
    <w:rsid w:val="00A534DF"/>
    <w:rsid w:val="00A534E6"/>
    <w:rsid w:val="00A5354C"/>
    <w:rsid w:val="00A535D8"/>
    <w:rsid w:val="00A5361F"/>
    <w:rsid w:val="00A5371C"/>
    <w:rsid w:val="00A5375E"/>
    <w:rsid w:val="00A537F0"/>
    <w:rsid w:val="00A538E4"/>
    <w:rsid w:val="00A53956"/>
    <w:rsid w:val="00A5399E"/>
    <w:rsid w:val="00A539C3"/>
    <w:rsid w:val="00A53A73"/>
    <w:rsid w:val="00A53A76"/>
    <w:rsid w:val="00A53AA9"/>
    <w:rsid w:val="00A53BBD"/>
    <w:rsid w:val="00A53BDD"/>
    <w:rsid w:val="00A53C3A"/>
    <w:rsid w:val="00A53C80"/>
    <w:rsid w:val="00A53CA8"/>
    <w:rsid w:val="00A53D31"/>
    <w:rsid w:val="00A53D6D"/>
    <w:rsid w:val="00A53D7D"/>
    <w:rsid w:val="00A53DD3"/>
    <w:rsid w:val="00A53E79"/>
    <w:rsid w:val="00A53E84"/>
    <w:rsid w:val="00A53EFC"/>
    <w:rsid w:val="00A53F21"/>
    <w:rsid w:val="00A5402B"/>
    <w:rsid w:val="00A54112"/>
    <w:rsid w:val="00A54115"/>
    <w:rsid w:val="00A5411E"/>
    <w:rsid w:val="00A542A9"/>
    <w:rsid w:val="00A542CA"/>
    <w:rsid w:val="00A543AA"/>
    <w:rsid w:val="00A5442C"/>
    <w:rsid w:val="00A54452"/>
    <w:rsid w:val="00A5446B"/>
    <w:rsid w:val="00A544A6"/>
    <w:rsid w:val="00A545B6"/>
    <w:rsid w:val="00A5460B"/>
    <w:rsid w:val="00A5462D"/>
    <w:rsid w:val="00A546A2"/>
    <w:rsid w:val="00A5474F"/>
    <w:rsid w:val="00A54750"/>
    <w:rsid w:val="00A54801"/>
    <w:rsid w:val="00A54963"/>
    <w:rsid w:val="00A54A5D"/>
    <w:rsid w:val="00A54AF2"/>
    <w:rsid w:val="00A54B29"/>
    <w:rsid w:val="00A54C8D"/>
    <w:rsid w:val="00A54D26"/>
    <w:rsid w:val="00A54D3E"/>
    <w:rsid w:val="00A54D43"/>
    <w:rsid w:val="00A54DD6"/>
    <w:rsid w:val="00A54E5D"/>
    <w:rsid w:val="00A54F26"/>
    <w:rsid w:val="00A5502F"/>
    <w:rsid w:val="00A55048"/>
    <w:rsid w:val="00A550DE"/>
    <w:rsid w:val="00A55137"/>
    <w:rsid w:val="00A5518A"/>
    <w:rsid w:val="00A55281"/>
    <w:rsid w:val="00A552AB"/>
    <w:rsid w:val="00A552C1"/>
    <w:rsid w:val="00A55346"/>
    <w:rsid w:val="00A5535F"/>
    <w:rsid w:val="00A553F6"/>
    <w:rsid w:val="00A5541B"/>
    <w:rsid w:val="00A55469"/>
    <w:rsid w:val="00A55480"/>
    <w:rsid w:val="00A5548C"/>
    <w:rsid w:val="00A55592"/>
    <w:rsid w:val="00A556B9"/>
    <w:rsid w:val="00A55708"/>
    <w:rsid w:val="00A55731"/>
    <w:rsid w:val="00A5576E"/>
    <w:rsid w:val="00A55781"/>
    <w:rsid w:val="00A557F3"/>
    <w:rsid w:val="00A557F6"/>
    <w:rsid w:val="00A55813"/>
    <w:rsid w:val="00A5584A"/>
    <w:rsid w:val="00A558EB"/>
    <w:rsid w:val="00A5599F"/>
    <w:rsid w:val="00A55AD9"/>
    <w:rsid w:val="00A55AFC"/>
    <w:rsid w:val="00A55B72"/>
    <w:rsid w:val="00A55C1E"/>
    <w:rsid w:val="00A55C64"/>
    <w:rsid w:val="00A55CE0"/>
    <w:rsid w:val="00A55D67"/>
    <w:rsid w:val="00A55F40"/>
    <w:rsid w:val="00A56056"/>
    <w:rsid w:val="00A56105"/>
    <w:rsid w:val="00A56112"/>
    <w:rsid w:val="00A56281"/>
    <w:rsid w:val="00A562A3"/>
    <w:rsid w:val="00A56366"/>
    <w:rsid w:val="00A56376"/>
    <w:rsid w:val="00A563FE"/>
    <w:rsid w:val="00A56422"/>
    <w:rsid w:val="00A56452"/>
    <w:rsid w:val="00A5646D"/>
    <w:rsid w:val="00A564CD"/>
    <w:rsid w:val="00A564F0"/>
    <w:rsid w:val="00A5650E"/>
    <w:rsid w:val="00A56523"/>
    <w:rsid w:val="00A56543"/>
    <w:rsid w:val="00A56547"/>
    <w:rsid w:val="00A565CC"/>
    <w:rsid w:val="00A565F9"/>
    <w:rsid w:val="00A5663A"/>
    <w:rsid w:val="00A5668F"/>
    <w:rsid w:val="00A5674F"/>
    <w:rsid w:val="00A56787"/>
    <w:rsid w:val="00A568D4"/>
    <w:rsid w:val="00A5693D"/>
    <w:rsid w:val="00A56A7D"/>
    <w:rsid w:val="00A56A85"/>
    <w:rsid w:val="00A56A97"/>
    <w:rsid w:val="00A56AF9"/>
    <w:rsid w:val="00A56B62"/>
    <w:rsid w:val="00A56B7A"/>
    <w:rsid w:val="00A56C04"/>
    <w:rsid w:val="00A56C16"/>
    <w:rsid w:val="00A56C65"/>
    <w:rsid w:val="00A56D2D"/>
    <w:rsid w:val="00A56E2A"/>
    <w:rsid w:val="00A57020"/>
    <w:rsid w:val="00A57033"/>
    <w:rsid w:val="00A5703A"/>
    <w:rsid w:val="00A5706A"/>
    <w:rsid w:val="00A5708D"/>
    <w:rsid w:val="00A5711F"/>
    <w:rsid w:val="00A57136"/>
    <w:rsid w:val="00A571DE"/>
    <w:rsid w:val="00A571FB"/>
    <w:rsid w:val="00A5733D"/>
    <w:rsid w:val="00A57368"/>
    <w:rsid w:val="00A57383"/>
    <w:rsid w:val="00A5741A"/>
    <w:rsid w:val="00A574BF"/>
    <w:rsid w:val="00A574E9"/>
    <w:rsid w:val="00A574F9"/>
    <w:rsid w:val="00A57548"/>
    <w:rsid w:val="00A5756C"/>
    <w:rsid w:val="00A575A0"/>
    <w:rsid w:val="00A57602"/>
    <w:rsid w:val="00A57616"/>
    <w:rsid w:val="00A5766F"/>
    <w:rsid w:val="00A576C4"/>
    <w:rsid w:val="00A576E3"/>
    <w:rsid w:val="00A577B0"/>
    <w:rsid w:val="00A577DB"/>
    <w:rsid w:val="00A577E3"/>
    <w:rsid w:val="00A577EB"/>
    <w:rsid w:val="00A5783B"/>
    <w:rsid w:val="00A57859"/>
    <w:rsid w:val="00A5786A"/>
    <w:rsid w:val="00A5792D"/>
    <w:rsid w:val="00A57985"/>
    <w:rsid w:val="00A579B4"/>
    <w:rsid w:val="00A57ABE"/>
    <w:rsid w:val="00A57AE6"/>
    <w:rsid w:val="00A57B06"/>
    <w:rsid w:val="00A57B39"/>
    <w:rsid w:val="00A57BA2"/>
    <w:rsid w:val="00A57BF3"/>
    <w:rsid w:val="00A57C11"/>
    <w:rsid w:val="00A57C28"/>
    <w:rsid w:val="00A57D02"/>
    <w:rsid w:val="00A57DF6"/>
    <w:rsid w:val="00A57E8F"/>
    <w:rsid w:val="00A57EB3"/>
    <w:rsid w:val="00A57F4D"/>
    <w:rsid w:val="00A57F71"/>
    <w:rsid w:val="00A6011A"/>
    <w:rsid w:val="00A60186"/>
    <w:rsid w:val="00A6027D"/>
    <w:rsid w:val="00A6031A"/>
    <w:rsid w:val="00A60347"/>
    <w:rsid w:val="00A60487"/>
    <w:rsid w:val="00A605FC"/>
    <w:rsid w:val="00A60623"/>
    <w:rsid w:val="00A606BD"/>
    <w:rsid w:val="00A608C6"/>
    <w:rsid w:val="00A60967"/>
    <w:rsid w:val="00A6096C"/>
    <w:rsid w:val="00A609B0"/>
    <w:rsid w:val="00A609E2"/>
    <w:rsid w:val="00A60B5D"/>
    <w:rsid w:val="00A60BF4"/>
    <w:rsid w:val="00A60C2A"/>
    <w:rsid w:val="00A60CBA"/>
    <w:rsid w:val="00A60CCF"/>
    <w:rsid w:val="00A60DD3"/>
    <w:rsid w:val="00A60E86"/>
    <w:rsid w:val="00A60EC6"/>
    <w:rsid w:val="00A60ECD"/>
    <w:rsid w:val="00A60EDF"/>
    <w:rsid w:val="00A60EE3"/>
    <w:rsid w:val="00A60F0F"/>
    <w:rsid w:val="00A60F8A"/>
    <w:rsid w:val="00A60FF1"/>
    <w:rsid w:val="00A61059"/>
    <w:rsid w:val="00A61164"/>
    <w:rsid w:val="00A611A9"/>
    <w:rsid w:val="00A61214"/>
    <w:rsid w:val="00A61229"/>
    <w:rsid w:val="00A61270"/>
    <w:rsid w:val="00A612BA"/>
    <w:rsid w:val="00A612ED"/>
    <w:rsid w:val="00A612F4"/>
    <w:rsid w:val="00A612FB"/>
    <w:rsid w:val="00A61324"/>
    <w:rsid w:val="00A61329"/>
    <w:rsid w:val="00A61371"/>
    <w:rsid w:val="00A613C8"/>
    <w:rsid w:val="00A6150E"/>
    <w:rsid w:val="00A6152D"/>
    <w:rsid w:val="00A61556"/>
    <w:rsid w:val="00A61570"/>
    <w:rsid w:val="00A615CF"/>
    <w:rsid w:val="00A61622"/>
    <w:rsid w:val="00A61665"/>
    <w:rsid w:val="00A617D2"/>
    <w:rsid w:val="00A6181A"/>
    <w:rsid w:val="00A61840"/>
    <w:rsid w:val="00A619C4"/>
    <w:rsid w:val="00A61A1F"/>
    <w:rsid w:val="00A61A24"/>
    <w:rsid w:val="00A61A86"/>
    <w:rsid w:val="00A61B0D"/>
    <w:rsid w:val="00A61B71"/>
    <w:rsid w:val="00A61BB6"/>
    <w:rsid w:val="00A61C8F"/>
    <w:rsid w:val="00A61CDA"/>
    <w:rsid w:val="00A61DE2"/>
    <w:rsid w:val="00A61DFB"/>
    <w:rsid w:val="00A61F02"/>
    <w:rsid w:val="00A61F0C"/>
    <w:rsid w:val="00A61F0E"/>
    <w:rsid w:val="00A61F90"/>
    <w:rsid w:val="00A61FD5"/>
    <w:rsid w:val="00A62017"/>
    <w:rsid w:val="00A62025"/>
    <w:rsid w:val="00A62042"/>
    <w:rsid w:val="00A62087"/>
    <w:rsid w:val="00A62102"/>
    <w:rsid w:val="00A6211A"/>
    <w:rsid w:val="00A6217D"/>
    <w:rsid w:val="00A621E7"/>
    <w:rsid w:val="00A6240A"/>
    <w:rsid w:val="00A6248D"/>
    <w:rsid w:val="00A624D5"/>
    <w:rsid w:val="00A62517"/>
    <w:rsid w:val="00A62682"/>
    <w:rsid w:val="00A626A5"/>
    <w:rsid w:val="00A626CB"/>
    <w:rsid w:val="00A62721"/>
    <w:rsid w:val="00A627A8"/>
    <w:rsid w:val="00A627AD"/>
    <w:rsid w:val="00A627DD"/>
    <w:rsid w:val="00A62864"/>
    <w:rsid w:val="00A62901"/>
    <w:rsid w:val="00A6291F"/>
    <w:rsid w:val="00A62947"/>
    <w:rsid w:val="00A62957"/>
    <w:rsid w:val="00A629B2"/>
    <w:rsid w:val="00A62BBC"/>
    <w:rsid w:val="00A62C11"/>
    <w:rsid w:val="00A62C9C"/>
    <w:rsid w:val="00A62CAC"/>
    <w:rsid w:val="00A62CC0"/>
    <w:rsid w:val="00A62D92"/>
    <w:rsid w:val="00A62DC0"/>
    <w:rsid w:val="00A62E2A"/>
    <w:rsid w:val="00A62E37"/>
    <w:rsid w:val="00A62E3E"/>
    <w:rsid w:val="00A62EA2"/>
    <w:rsid w:val="00A62EF9"/>
    <w:rsid w:val="00A62F1D"/>
    <w:rsid w:val="00A62F49"/>
    <w:rsid w:val="00A6302E"/>
    <w:rsid w:val="00A630A3"/>
    <w:rsid w:val="00A6318A"/>
    <w:rsid w:val="00A6319B"/>
    <w:rsid w:val="00A632C2"/>
    <w:rsid w:val="00A633A6"/>
    <w:rsid w:val="00A634BC"/>
    <w:rsid w:val="00A634EC"/>
    <w:rsid w:val="00A6357A"/>
    <w:rsid w:val="00A635D6"/>
    <w:rsid w:val="00A635FE"/>
    <w:rsid w:val="00A63637"/>
    <w:rsid w:val="00A63661"/>
    <w:rsid w:val="00A636F2"/>
    <w:rsid w:val="00A63706"/>
    <w:rsid w:val="00A637A4"/>
    <w:rsid w:val="00A638E3"/>
    <w:rsid w:val="00A63944"/>
    <w:rsid w:val="00A63A7C"/>
    <w:rsid w:val="00A63AA1"/>
    <w:rsid w:val="00A63AAB"/>
    <w:rsid w:val="00A63B08"/>
    <w:rsid w:val="00A63B15"/>
    <w:rsid w:val="00A63B5D"/>
    <w:rsid w:val="00A63C1C"/>
    <w:rsid w:val="00A63CE1"/>
    <w:rsid w:val="00A63CE9"/>
    <w:rsid w:val="00A63D2C"/>
    <w:rsid w:val="00A63D54"/>
    <w:rsid w:val="00A63D7D"/>
    <w:rsid w:val="00A63E0B"/>
    <w:rsid w:val="00A63E2A"/>
    <w:rsid w:val="00A63E49"/>
    <w:rsid w:val="00A63EAD"/>
    <w:rsid w:val="00A63F1D"/>
    <w:rsid w:val="00A63F25"/>
    <w:rsid w:val="00A63F7A"/>
    <w:rsid w:val="00A63FC2"/>
    <w:rsid w:val="00A640E3"/>
    <w:rsid w:val="00A6410E"/>
    <w:rsid w:val="00A64116"/>
    <w:rsid w:val="00A6418E"/>
    <w:rsid w:val="00A64369"/>
    <w:rsid w:val="00A64421"/>
    <w:rsid w:val="00A644AF"/>
    <w:rsid w:val="00A64558"/>
    <w:rsid w:val="00A6459D"/>
    <w:rsid w:val="00A645C6"/>
    <w:rsid w:val="00A645DB"/>
    <w:rsid w:val="00A6466F"/>
    <w:rsid w:val="00A646B3"/>
    <w:rsid w:val="00A6483E"/>
    <w:rsid w:val="00A648C9"/>
    <w:rsid w:val="00A648E4"/>
    <w:rsid w:val="00A64935"/>
    <w:rsid w:val="00A64988"/>
    <w:rsid w:val="00A64A09"/>
    <w:rsid w:val="00A64A1D"/>
    <w:rsid w:val="00A64AD8"/>
    <w:rsid w:val="00A64B21"/>
    <w:rsid w:val="00A64B37"/>
    <w:rsid w:val="00A64BC5"/>
    <w:rsid w:val="00A64BCF"/>
    <w:rsid w:val="00A64C03"/>
    <w:rsid w:val="00A64C11"/>
    <w:rsid w:val="00A64CD4"/>
    <w:rsid w:val="00A64D3B"/>
    <w:rsid w:val="00A64D76"/>
    <w:rsid w:val="00A64DAE"/>
    <w:rsid w:val="00A64DB6"/>
    <w:rsid w:val="00A64F6D"/>
    <w:rsid w:val="00A64FFF"/>
    <w:rsid w:val="00A651ED"/>
    <w:rsid w:val="00A652B8"/>
    <w:rsid w:val="00A652EB"/>
    <w:rsid w:val="00A6532F"/>
    <w:rsid w:val="00A6533B"/>
    <w:rsid w:val="00A653FA"/>
    <w:rsid w:val="00A65462"/>
    <w:rsid w:val="00A65505"/>
    <w:rsid w:val="00A6551E"/>
    <w:rsid w:val="00A6552B"/>
    <w:rsid w:val="00A6553D"/>
    <w:rsid w:val="00A65565"/>
    <w:rsid w:val="00A6564C"/>
    <w:rsid w:val="00A65655"/>
    <w:rsid w:val="00A656D8"/>
    <w:rsid w:val="00A657AE"/>
    <w:rsid w:val="00A658C5"/>
    <w:rsid w:val="00A658F1"/>
    <w:rsid w:val="00A658F8"/>
    <w:rsid w:val="00A65962"/>
    <w:rsid w:val="00A6596E"/>
    <w:rsid w:val="00A65B01"/>
    <w:rsid w:val="00A65B4C"/>
    <w:rsid w:val="00A65B94"/>
    <w:rsid w:val="00A65C3B"/>
    <w:rsid w:val="00A65CE4"/>
    <w:rsid w:val="00A65D49"/>
    <w:rsid w:val="00A65D6A"/>
    <w:rsid w:val="00A65D7B"/>
    <w:rsid w:val="00A65DFC"/>
    <w:rsid w:val="00A65E67"/>
    <w:rsid w:val="00A65F26"/>
    <w:rsid w:val="00A65F64"/>
    <w:rsid w:val="00A65F65"/>
    <w:rsid w:val="00A65F6F"/>
    <w:rsid w:val="00A65F94"/>
    <w:rsid w:val="00A65FE1"/>
    <w:rsid w:val="00A66027"/>
    <w:rsid w:val="00A66028"/>
    <w:rsid w:val="00A66161"/>
    <w:rsid w:val="00A66167"/>
    <w:rsid w:val="00A66193"/>
    <w:rsid w:val="00A661B0"/>
    <w:rsid w:val="00A66262"/>
    <w:rsid w:val="00A662D4"/>
    <w:rsid w:val="00A66378"/>
    <w:rsid w:val="00A6638E"/>
    <w:rsid w:val="00A663F1"/>
    <w:rsid w:val="00A6646D"/>
    <w:rsid w:val="00A66486"/>
    <w:rsid w:val="00A6648F"/>
    <w:rsid w:val="00A66509"/>
    <w:rsid w:val="00A66626"/>
    <w:rsid w:val="00A66632"/>
    <w:rsid w:val="00A66644"/>
    <w:rsid w:val="00A66677"/>
    <w:rsid w:val="00A666AF"/>
    <w:rsid w:val="00A666E4"/>
    <w:rsid w:val="00A66711"/>
    <w:rsid w:val="00A66832"/>
    <w:rsid w:val="00A66866"/>
    <w:rsid w:val="00A66940"/>
    <w:rsid w:val="00A66A6E"/>
    <w:rsid w:val="00A66B04"/>
    <w:rsid w:val="00A66B09"/>
    <w:rsid w:val="00A66B4D"/>
    <w:rsid w:val="00A66B9F"/>
    <w:rsid w:val="00A66BC4"/>
    <w:rsid w:val="00A66BEB"/>
    <w:rsid w:val="00A66C62"/>
    <w:rsid w:val="00A66CD1"/>
    <w:rsid w:val="00A66D26"/>
    <w:rsid w:val="00A66D33"/>
    <w:rsid w:val="00A66D5C"/>
    <w:rsid w:val="00A66EED"/>
    <w:rsid w:val="00A66EF7"/>
    <w:rsid w:val="00A66F49"/>
    <w:rsid w:val="00A6701A"/>
    <w:rsid w:val="00A670B6"/>
    <w:rsid w:val="00A671F1"/>
    <w:rsid w:val="00A67299"/>
    <w:rsid w:val="00A67318"/>
    <w:rsid w:val="00A67332"/>
    <w:rsid w:val="00A67385"/>
    <w:rsid w:val="00A6749E"/>
    <w:rsid w:val="00A67589"/>
    <w:rsid w:val="00A6765B"/>
    <w:rsid w:val="00A67662"/>
    <w:rsid w:val="00A67767"/>
    <w:rsid w:val="00A6778E"/>
    <w:rsid w:val="00A67919"/>
    <w:rsid w:val="00A67997"/>
    <w:rsid w:val="00A67A2D"/>
    <w:rsid w:val="00A67A5E"/>
    <w:rsid w:val="00A67AA5"/>
    <w:rsid w:val="00A67B93"/>
    <w:rsid w:val="00A67C09"/>
    <w:rsid w:val="00A67C23"/>
    <w:rsid w:val="00A67D15"/>
    <w:rsid w:val="00A67D43"/>
    <w:rsid w:val="00A67D49"/>
    <w:rsid w:val="00A67D64"/>
    <w:rsid w:val="00A67DB5"/>
    <w:rsid w:val="00A67E80"/>
    <w:rsid w:val="00A67EBE"/>
    <w:rsid w:val="00A67EC2"/>
    <w:rsid w:val="00A67F0D"/>
    <w:rsid w:val="00A67F29"/>
    <w:rsid w:val="00A7015D"/>
    <w:rsid w:val="00A7027A"/>
    <w:rsid w:val="00A702B9"/>
    <w:rsid w:val="00A703BC"/>
    <w:rsid w:val="00A703E3"/>
    <w:rsid w:val="00A70405"/>
    <w:rsid w:val="00A7054D"/>
    <w:rsid w:val="00A705C6"/>
    <w:rsid w:val="00A7061E"/>
    <w:rsid w:val="00A7069B"/>
    <w:rsid w:val="00A70768"/>
    <w:rsid w:val="00A70799"/>
    <w:rsid w:val="00A707BC"/>
    <w:rsid w:val="00A70840"/>
    <w:rsid w:val="00A709D6"/>
    <w:rsid w:val="00A70BDC"/>
    <w:rsid w:val="00A70BE3"/>
    <w:rsid w:val="00A70C15"/>
    <w:rsid w:val="00A70CC8"/>
    <w:rsid w:val="00A70D66"/>
    <w:rsid w:val="00A70DAC"/>
    <w:rsid w:val="00A70EBB"/>
    <w:rsid w:val="00A70F14"/>
    <w:rsid w:val="00A70F28"/>
    <w:rsid w:val="00A7101C"/>
    <w:rsid w:val="00A710E2"/>
    <w:rsid w:val="00A71134"/>
    <w:rsid w:val="00A7116C"/>
    <w:rsid w:val="00A712D7"/>
    <w:rsid w:val="00A71342"/>
    <w:rsid w:val="00A71364"/>
    <w:rsid w:val="00A713D3"/>
    <w:rsid w:val="00A713E1"/>
    <w:rsid w:val="00A714D2"/>
    <w:rsid w:val="00A714E5"/>
    <w:rsid w:val="00A714FC"/>
    <w:rsid w:val="00A71515"/>
    <w:rsid w:val="00A71550"/>
    <w:rsid w:val="00A71561"/>
    <w:rsid w:val="00A715D4"/>
    <w:rsid w:val="00A715D9"/>
    <w:rsid w:val="00A7164F"/>
    <w:rsid w:val="00A71658"/>
    <w:rsid w:val="00A7166A"/>
    <w:rsid w:val="00A716EE"/>
    <w:rsid w:val="00A7170E"/>
    <w:rsid w:val="00A71818"/>
    <w:rsid w:val="00A71865"/>
    <w:rsid w:val="00A718CC"/>
    <w:rsid w:val="00A7191F"/>
    <w:rsid w:val="00A7196D"/>
    <w:rsid w:val="00A71979"/>
    <w:rsid w:val="00A719C2"/>
    <w:rsid w:val="00A71A1D"/>
    <w:rsid w:val="00A71AE9"/>
    <w:rsid w:val="00A71AFF"/>
    <w:rsid w:val="00A71B2B"/>
    <w:rsid w:val="00A71B66"/>
    <w:rsid w:val="00A71B6C"/>
    <w:rsid w:val="00A71B89"/>
    <w:rsid w:val="00A71BA2"/>
    <w:rsid w:val="00A71BB2"/>
    <w:rsid w:val="00A71C40"/>
    <w:rsid w:val="00A71C4F"/>
    <w:rsid w:val="00A71C54"/>
    <w:rsid w:val="00A71C8A"/>
    <w:rsid w:val="00A71C9D"/>
    <w:rsid w:val="00A71D90"/>
    <w:rsid w:val="00A71F0E"/>
    <w:rsid w:val="00A71F56"/>
    <w:rsid w:val="00A72045"/>
    <w:rsid w:val="00A72075"/>
    <w:rsid w:val="00A720AD"/>
    <w:rsid w:val="00A72151"/>
    <w:rsid w:val="00A72193"/>
    <w:rsid w:val="00A722A2"/>
    <w:rsid w:val="00A722C8"/>
    <w:rsid w:val="00A723A5"/>
    <w:rsid w:val="00A723B5"/>
    <w:rsid w:val="00A723EB"/>
    <w:rsid w:val="00A72402"/>
    <w:rsid w:val="00A724CB"/>
    <w:rsid w:val="00A7255B"/>
    <w:rsid w:val="00A72564"/>
    <w:rsid w:val="00A725BB"/>
    <w:rsid w:val="00A72683"/>
    <w:rsid w:val="00A727C1"/>
    <w:rsid w:val="00A72831"/>
    <w:rsid w:val="00A72897"/>
    <w:rsid w:val="00A72958"/>
    <w:rsid w:val="00A72A0E"/>
    <w:rsid w:val="00A72B27"/>
    <w:rsid w:val="00A72B6F"/>
    <w:rsid w:val="00A72BA4"/>
    <w:rsid w:val="00A72BBE"/>
    <w:rsid w:val="00A72BC9"/>
    <w:rsid w:val="00A72C1F"/>
    <w:rsid w:val="00A72C96"/>
    <w:rsid w:val="00A72CD3"/>
    <w:rsid w:val="00A72D60"/>
    <w:rsid w:val="00A72D62"/>
    <w:rsid w:val="00A72DB2"/>
    <w:rsid w:val="00A73025"/>
    <w:rsid w:val="00A73161"/>
    <w:rsid w:val="00A7318C"/>
    <w:rsid w:val="00A7322C"/>
    <w:rsid w:val="00A73262"/>
    <w:rsid w:val="00A732FD"/>
    <w:rsid w:val="00A734CF"/>
    <w:rsid w:val="00A73519"/>
    <w:rsid w:val="00A7353A"/>
    <w:rsid w:val="00A735B0"/>
    <w:rsid w:val="00A735FB"/>
    <w:rsid w:val="00A73614"/>
    <w:rsid w:val="00A73618"/>
    <w:rsid w:val="00A7363D"/>
    <w:rsid w:val="00A7364F"/>
    <w:rsid w:val="00A7367D"/>
    <w:rsid w:val="00A736B6"/>
    <w:rsid w:val="00A73712"/>
    <w:rsid w:val="00A73760"/>
    <w:rsid w:val="00A737F1"/>
    <w:rsid w:val="00A73800"/>
    <w:rsid w:val="00A7385B"/>
    <w:rsid w:val="00A73879"/>
    <w:rsid w:val="00A738CC"/>
    <w:rsid w:val="00A738FF"/>
    <w:rsid w:val="00A73904"/>
    <w:rsid w:val="00A73937"/>
    <w:rsid w:val="00A739A2"/>
    <w:rsid w:val="00A739D3"/>
    <w:rsid w:val="00A73A17"/>
    <w:rsid w:val="00A73B68"/>
    <w:rsid w:val="00A73BAA"/>
    <w:rsid w:val="00A73CB5"/>
    <w:rsid w:val="00A73CBF"/>
    <w:rsid w:val="00A73D74"/>
    <w:rsid w:val="00A73D79"/>
    <w:rsid w:val="00A73D7E"/>
    <w:rsid w:val="00A73D93"/>
    <w:rsid w:val="00A73DCF"/>
    <w:rsid w:val="00A73DF6"/>
    <w:rsid w:val="00A73E13"/>
    <w:rsid w:val="00A7404E"/>
    <w:rsid w:val="00A740A8"/>
    <w:rsid w:val="00A740B0"/>
    <w:rsid w:val="00A740D2"/>
    <w:rsid w:val="00A74171"/>
    <w:rsid w:val="00A741BB"/>
    <w:rsid w:val="00A74231"/>
    <w:rsid w:val="00A74249"/>
    <w:rsid w:val="00A7425C"/>
    <w:rsid w:val="00A742D9"/>
    <w:rsid w:val="00A743EC"/>
    <w:rsid w:val="00A74419"/>
    <w:rsid w:val="00A7446C"/>
    <w:rsid w:val="00A74482"/>
    <w:rsid w:val="00A744A1"/>
    <w:rsid w:val="00A7452B"/>
    <w:rsid w:val="00A74586"/>
    <w:rsid w:val="00A745A1"/>
    <w:rsid w:val="00A745BC"/>
    <w:rsid w:val="00A74625"/>
    <w:rsid w:val="00A74718"/>
    <w:rsid w:val="00A74786"/>
    <w:rsid w:val="00A747C2"/>
    <w:rsid w:val="00A74823"/>
    <w:rsid w:val="00A749B5"/>
    <w:rsid w:val="00A749E0"/>
    <w:rsid w:val="00A74AF9"/>
    <w:rsid w:val="00A74B67"/>
    <w:rsid w:val="00A74C02"/>
    <w:rsid w:val="00A74C26"/>
    <w:rsid w:val="00A74CBB"/>
    <w:rsid w:val="00A74DF0"/>
    <w:rsid w:val="00A74E1D"/>
    <w:rsid w:val="00A74E63"/>
    <w:rsid w:val="00A74F3B"/>
    <w:rsid w:val="00A74F4B"/>
    <w:rsid w:val="00A74F92"/>
    <w:rsid w:val="00A74FC2"/>
    <w:rsid w:val="00A7501D"/>
    <w:rsid w:val="00A7507A"/>
    <w:rsid w:val="00A751E0"/>
    <w:rsid w:val="00A75259"/>
    <w:rsid w:val="00A752AD"/>
    <w:rsid w:val="00A752DA"/>
    <w:rsid w:val="00A752FE"/>
    <w:rsid w:val="00A75347"/>
    <w:rsid w:val="00A75358"/>
    <w:rsid w:val="00A7537D"/>
    <w:rsid w:val="00A753FF"/>
    <w:rsid w:val="00A75403"/>
    <w:rsid w:val="00A75433"/>
    <w:rsid w:val="00A75454"/>
    <w:rsid w:val="00A7547A"/>
    <w:rsid w:val="00A754BD"/>
    <w:rsid w:val="00A7558D"/>
    <w:rsid w:val="00A755A1"/>
    <w:rsid w:val="00A755E8"/>
    <w:rsid w:val="00A756EC"/>
    <w:rsid w:val="00A75744"/>
    <w:rsid w:val="00A75813"/>
    <w:rsid w:val="00A7586D"/>
    <w:rsid w:val="00A758DE"/>
    <w:rsid w:val="00A759B1"/>
    <w:rsid w:val="00A75C4C"/>
    <w:rsid w:val="00A75C66"/>
    <w:rsid w:val="00A75CA7"/>
    <w:rsid w:val="00A75CFC"/>
    <w:rsid w:val="00A75D5A"/>
    <w:rsid w:val="00A75D5D"/>
    <w:rsid w:val="00A75DA5"/>
    <w:rsid w:val="00A75E6D"/>
    <w:rsid w:val="00A75EDE"/>
    <w:rsid w:val="00A75F6A"/>
    <w:rsid w:val="00A75FBB"/>
    <w:rsid w:val="00A7603D"/>
    <w:rsid w:val="00A7607F"/>
    <w:rsid w:val="00A7608F"/>
    <w:rsid w:val="00A76120"/>
    <w:rsid w:val="00A7615E"/>
    <w:rsid w:val="00A761BD"/>
    <w:rsid w:val="00A76200"/>
    <w:rsid w:val="00A76259"/>
    <w:rsid w:val="00A76267"/>
    <w:rsid w:val="00A76277"/>
    <w:rsid w:val="00A7628A"/>
    <w:rsid w:val="00A762A5"/>
    <w:rsid w:val="00A762A6"/>
    <w:rsid w:val="00A762C2"/>
    <w:rsid w:val="00A76325"/>
    <w:rsid w:val="00A76486"/>
    <w:rsid w:val="00A76536"/>
    <w:rsid w:val="00A76569"/>
    <w:rsid w:val="00A76570"/>
    <w:rsid w:val="00A7658C"/>
    <w:rsid w:val="00A76598"/>
    <w:rsid w:val="00A765A4"/>
    <w:rsid w:val="00A7666F"/>
    <w:rsid w:val="00A7671C"/>
    <w:rsid w:val="00A7673B"/>
    <w:rsid w:val="00A767A8"/>
    <w:rsid w:val="00A767E6"/>
    <w:rsid w:val="00A767F5"/>
    <w:rsid w:val="00A7680E"/>
    <w:rsid w:val="00A76811"/>
    <w:rsid w:val="00A768AF"/>
    <w:rsid w:val="00A769BD"/>
    <w:rsid w:val="00A76A1A"/>
    <w:rsid w:val="00A76A42"/>
    <w:rsid w:val="00A76BEE"/>
    <w:rsid w:val="00A76D56"/>
    <w:rsid w:val="00A76DC8"/>
    <w:rsid w:val="00A76DDD"/>
    <w:rsid w:val="00A76F2D"/>
    <w:rsid w:val="00A76F42"/>
    <w:rsid w:val="00A76F62"/>
    <w:rsid w:val="00A76FCF"/>
    <w:rsid w:val="00A76FDA"/>
    <w:rsid w:val="00A7703E"/>
    <w:rsid w:val="00A770DE"/>
    <w:rsid w:val="00A77131"/>
    <w:rsid w:val="00A7724B"/>
    <w:rsid w:val="00A772C2"/>
    <w:rsid w:val="00A77345"/>
    <w:rsid w:val="00A773E5"/>
    <w:rsid w:val="00A77410"/>
    <w:rsid w:val="00A77411"/>
    <w:rsid w:val="00A774B8"/>
    <w:rsid w:val="00A77613"/>
    <w:rsid w:val="00A77634"/>
    <w:rsid w:val="00A77655"/>
    <w:rsid w:val="00A7768C"/>
    <w:rsid w:val="00A77693"/>
    <w:rsid w:val="00A77740"/>
    <w:rsid w:val="00A777DB"/>
    <w:rsid w:val="00A77849"/>
    <w:rsid w:val="00A778C9"/>
    <w:rsid w:val="00A77981"/>
    <w:rsid w:val="00A779B3"/>
    <w:rsid w:val="00A77A10"/>
    <w:rsid w:val="00A77A1D"/>
    <w:rsid w:val="00A77A4E"/>
    <w:rsid w:val="00A77A88"/>
    <w:rsid w:val="00A77B30"/>
    <w:rsid w:val="00A77B79"/>
    <w:rsid w:val="00A77BE6"/>
    <w:rsid w:val="00A77C17"/>
    <w:rsid w:val="00A77C79"/>
    <w:rsid w:val="00A77D03"/>
    <w:rsid w:val="00A77D24"/>
    <w:rsid w:val="00A77DC8"/>
    <w:rsid w:val="00A77E0B"/>
    <w:rsid w:val="00A77E14"/>
    <w:rsid w:val="00A77E9B"/>
    <w:rsid w:val="00A77EA5"/>
    <w:rsid w:val="00A77F11"/>
    <w:rsid w:val="00A77F17"/>
    <w:rsid w:val="00A77FAA"/>
    <w:rsid w:val="00A77FB3"/>
    <w:rsid w:val="00A80050"/>
    <w:rsid w:val="00A8008F"/>
    <w:rsid w:val="00A800BA"/>
    <w:rsid w:val="00A80120"/>
    <w:rsid w:val="00A8013D"/>
    <w:rsid w:val="00A8016C"/>
    <w:rsid w:val="00A80196"/>
    <w:rsid w:val="00A80223"/>
    <w:rsid w:val="00A8023E"/>
    <w:rsid w:val="00A80299"/>
    <w:rsid w:val="00A802FA"/>
    <w:rsid w:val="00A803DF"/>
    <w:rsid w:val="00A8045C"/>
    <w:rsid w:val="00A80567"/>
    <w:rsid w:val="00A80599"/>
    <w:rsid w:val="00A805C9"/>
    <w:rsid w:val="00A80668"/>
    <w:rsid w:val="00A80672"/>
    <w:rsid w:val="00A80737"/>
    <w:rsid w:val="00A807F8"/>
    <w:rsid w:val="00A8080A"/>
    <w:rsid w:val="00A80832"/>
    <w:rsid w:val="00A8085F"/>
    <w:rsid w:val="00A80880"/>
    <w:rsid w:val="00A80886"/>
    <w:rsid w:val="00A80891"/>
    <w:rsid w:val="00A80923"/>
    <w:rsid w:val="00A80946"/>
    <w:rsid w:val="00A809E2"/>
    <w:rsid w:val="00A809EF"/>
    <w:rsid w:val="00A80B1F"/>
    <w:rsid w:val="00A80B2A"/>
    <w:rsid w:val="00A80B4E"/>
    <w:rsid w:val="00A80B83"/>
    <w:rsid w:val="00A80BA7"/>
    <w:rsid w:val="00A80C2D"/>
    <w:rsid w:val="00A80C95"/>
    <w:rsid w:val="00A80CAB"/>
    <w:rsid w:val="00A80CD0"/>
    <w:rsid w:val="00A80D62"/>
    <w:rsid w:val="00A80DDC"/>
    <w:rsid w:val="00A80E68"/>
    <w:rsid w:val="00A80EFD"/>
    <w:rsid w:val="00A80F20"/>
    <w:rsid w:val="00A80F39"/>
    <w:rsid w:val="00A80F48"/>
    <w:rsid w:val="00A80F8F"/>
    <w:rsid w:val="00A80FF0"/>
    <w:rsid w:val="00A8109E"/>
    <w:rsid w:val="00A81153"/>
    <w:rsid w:val="00A8120D"/>
    <w:rsid w:val="00A8127A"/>
    <w:rsid w:val="00A8131B"/>
    <w:rsid w:val="00A81378"/>
    <w:rsid w:val="00A813D0"/>
    <w:rsid w:val="00A81490"/>
    <w:rsid w:val="00A814DA"/>
    <w:rsid w:val="00A814E8"/>
    <w:rsid w:val="00A814F9"/>
    <w:rsid w:val="00A815C0"/>
    <w:rsid w:val="00A815FD"/>
    <w:rsid w:val="00A81602"/>
    <w:rsid w:val="00A81649"/>
    <w:rsid w:val="00A8165E"/>
    <w:rsid w:val="00A8166F"/>
    <w:rsid w:val="00A816B2"/>
    <w:rsid w:val="00A816EA"/>
    <w:rsid w:val="00A81741"/>
    <w:rsid w:val="00A817CB"/>
    <w:rsid w:val="00A817DC"/>
    <w:rsid w:val="00A81823"/>
    <w:rsid w:val="00A81864"/>
    <w:rsid w:val="00A81893"/>
    <w:rsid w:val="00A81932"/>
    <w:rsid w:val="00A8195F"/>
    <w:rsid w:val="00A81965"/>
    <w:rsid w:val="00A81A9E"/>
    <w:rsid w:val="00A81B99"/>
    <w:rsid w:val="00A81C17"/>
    <w:rsid w:val="00A81C44"/>
    <w:rsid w:val="00A81D32"/>
    <w:rsid w:val="00A81D7C"/>
    <w:rsid w:val="00A81D7E"/>
    <w:rsid w:val="00A81DBF"/>
    <w:rsid w:val="00A81E21"/>
    <w:rsid w:val="00A81EBE"/>
    <w:rsid w:val="00A81ECE"/>
    <w:rsid w:val="00A81EE7"/>
    <w:rsid w:val="00A81EF3"/>
    <w:rsid w:val="00A81F54"/>
    <w:rsid w:val="00A8204A"/>
    <w:rsid w:val="00A820A6"/>
    <w:rsid w:val="00A8213C"/>
    <w:rsid w:val="00A821C7"/>
    <w:rsid w:val="00A821FC"/>
    <w:rsid w:val="00A8224C"/>
    <w:rsid w:val="00A82347"/>
    <w:rsid w:val="00A826D6"/>
    <w:rsid w:val="00A82796"/>
    <w:rsid w:val="00A827DA"/>
    <w:rsid w:val="00A827FA"/>
    <w:rsid w:val="00A82838"/>
    <w:rsid w:val="00A82882"/>
    <w:rsid w:val="00A828DE"/>
    <w:rsid w:val="00A82903"/>
    <w:rsid w:val="00A82947"/>
    <w:rsid w:val="00A82A37"/>
    <w:rsid w:val="00A82AC4"/>
    <w:rsid w:val="00A82B2B"/>
    <w:rsid w:val="00A82B2F"/>
    <w:rsid w:val="00A82B93"/>
    <w:rsid w:val="00A82CA1"/>
    <w:rsid w:val="00A82D11"/>
    <w:rsid w:val="00A82D68"/>
    <w:rsid w:val="00A82DDF"/>
    <w:rsid w:val="00A82ED1"/>
    <w:rsid w:val="00A82F8C"/>
    <w:rsid w:val="00A83024"/>
    <w:rsid w:val="00A83065"/>
    <w:rsid w:val="00A83074"/>
    <w:rsid w:val="00A83085"/>
    <w:rsid w:val="00A830DC"/>
    <w:rsid w:val="00A83140"/>
    <w:rsid w:val="00A83182"/>
    <w:rsid w:val="00A831D1"/>
    <w:rsid w:val="00A8323E"/>
    <w:rsid w:val="00A832B6"/>
    <w:rsid w:val="00A833B6"/>
    <w:rsid w:val="00A8345E"/>
    <w:rsid w:val="00A8349C"/>
    <w:rsid w:val="00A834F8"/>
    <w:rsid w:val="00A8367D"/>
    <w:rsid w:val="00A83697"/>
    <w:rsid w:val="00A8374D"/>
    <w:rsid w:val="00A837BA"/>
    <w:rsid w:val="00A837CB"/>
    <w:rsid w:val="00A838AC"/>
    <w:rsid w:val="00A838EB"/>
    <w:rsid w:val="00A8395D"/>
    <w:rsid w:val="00A839CD"/>
    <w:rsid w:val="00A83A0A"/>
    <w:rsid w:val="00A83A0E"/>
    <w:rsid w:val="00A83C7A"/>
    <w:rsid w:val="00A83CF2"/>
    <w:rsid w:val="00A83D48"/>
    <w:rsid w:val="00A83DC3"/>
    <w:rsid w:val="00A83E16"/>
    <w:rsid w:val="00A83E28"/>
    <w:rsid w:val="00A83EAF"/>
    <w:rsid w:val="00A83EC0"/>
    <w:rsid w:val="00A83EC1"/>
    <w:rsid w:val="00A83F5E"/>
    <w:rsid w:val="00A83F89"/>
    <w:rsid w:val="00A83FB1"/>
    <w:rsid w:val="00A83FB9"/>
    <w:rsid w:val="00A83FDB"/>
    <w:rsid w:val="00A8410E"/>
    <w:rsid w:val="00A8417E"/>
    <w:rsid w:val="00A841A0"/>
    <w:rsid w:val="00A841AC"/>
    <w:rsid w:val="00A8420C"/>
    <w:rsid w:val="00A84288"/>
    <w:rsid w:val="00A842A1"/>
    <w:rsid w:val="00A842BA"/>
    <w:rsid w:val="00A8434E"/>
    <w:rsid w:val="00A843C5"/>
    <w:rsid w:val="00A8441F"/>
    <w:rsid w:val="00A84475"/>
    <w:rsid w:val="00A84523"/>
    <w:rsid w:val="00A845CC"/>
    <w:rsid w:val="00A845CD"/>
    <w:rsid w:val="00A84621"/>
    <w:rsid w:val="00A846A6"/>
    <w:rsid w:val="00A846F4"/>
    <w:rsid w:val="00A84774"/>
    <w:rsid w:val="00A847B0"/>
    <w:rsid w:val="00A84817"/>
    <w:rsid w:val="00A848EA"/>
    <w:rsid w:val="00A848FD"/>
    <w:rsid w:val="00A84A20"/>
    <w:rsid w:val="00A84A43"/>
    <w:rsid w:val="00A84AA4"/>
    <w:rsid w:val="00A84BC1"/>
    <w:rsid w:val="00A84D41"/>
    <w:rsid w:val="00A84D5A"/>
    <w:rsid w:val="00A84E46"/>
    <w:rsid w:val="00A84E9B"/>
    <w:rsid w:val="00A84F70"/>
    <w:rsid w:val="00A84FBA"/>
    <w:rsid w:val="00A84FFC"/>
    <w:rsid w:val="00A8515D"/>
    <w:rsid w:val="00A85193"/>
    <w:rsid w:val="00A8523C"/>
    <w:rsid w:val="00A85254"/>
    <w:rsid w:val="00A85370"/>
    <w:rsid w:val="00A853C6"/>
    <w:rsid w:val="00A85489"/>
    <w:rsid w:val="00A8557D"/>
    <w:rsid w:val="00A85589"/>
    <w:rsid w:val="00A8560D"/>
    <w:rsid w:val="00A8567A"/>
    <w:rsid w:val="00A856FB"/>
    <w:rsid w:val="00A85727"/>
    <w:rsid w:val="00A85799"/>
    <w:rsid w:val="00A857A9"/>
    <w:rsid w:val="00A8580B"/>
    <w:rsid w:val="00A85859"/>
    <w:rsid w:val="00A858B2"/>
    <w:rsid w:val="00A858C9"/>
    <w:rsid w:val="00A858D5"/>
    <w:rsid w:val="00A85930"/>
    <w:rsid w:val="00A859E7"/>
    <w:rsid w:val="00A85A08"/>
    <w:rsid w:val="00A85A4B"/>
    <w:rsid w:val="00A85A60"/>
    <w:rsid w:val="00A85ACB"/>
    <w:rsid w:val="00A85B03"/>
    <w:rsid w:val="00A85B33"/>
    <w:rsid w:val="00A85B55"/>
    <w:rsid w:val="00A85B77"/>
    <w:rsid w:val="00A85C06"/>
    <w:rsid w:val="00A85C1F"/>
    <w:rsid w:val="00A85C30"/>
    <w:rsid w:val="00A85CBD"/>
    <w:rsid w:val="00A85DE8"/>
    <w:rsid w:val="00A85E3C"/>
    <w:rsid w:val="00A85E63"/>
    <w:rsid w:val="00A85E99"/>
    <w:rsid w:val="00A85E9A"/>
    <w:rsid w:val="00A85F42"/>
    <w:rsid w:val="00A85F8D"/>
    <w:rsid w:val="00A85F98"/>
    <w:rsid w:val="00A85FE3"/>
    <w:rsid w:val="00A85FF7"/>
    <w:rsid w:val="00A85FF8"/>
    <w:rsid w:val="00A86031"/>
    <w:rsid w:val="00A861F5"/>
    <w:rsid w:val="00A862B4"/>
    <w:rsid w:val="00A8631A"/>
    <w:rsid w:val="00A8634A"/>
    <w:rsid w:val="00A86368"/>
    <w:rsid w:val="00A8639B"/>
    <w:rsid w:val="00A863CE"/>
    <w:rsid w:val="00A86415"/>
    <w:rsid w:val="00A86420"/>
    <w:rsid w:val="00A8642E"/>
    <w:rsid w:val="00A86577"/>
    <w:rsid w:val="00A86683"/>
    <w:rsid w:val="00A867F5"/>
    <w:rsid w:val="00A86844"/>
    <w:rsid w:val="00A86897"/>
    <w:rsid w:val="00A86916"/>
    <w:rsid w:val="00A8693C"/>
    <w:rsid w:val="00A869BB"/>
    <w:rsid w:val="00A869E2"/>
    <w:rsid w:val="00A86A7D"/>
    <w:rsid w:val="00A86AFB"/>
    <w:rsid w:val="00A86B2E"/>
    <w:rsid w:val="00A86B33"/>
    <w:rsid w:val="00A86B60"/>
    <w:rsid w:val="00A86B8E"/>
    <w:rsid w:val="00A86BE3"/>
    <w:rsid w:val="00A86C80"/>
    <w:rsid w:val="00A86CF9"/>
    <w:rsid w:val="00A86D0E"/>
    <w:rsid w:val="00A86DA1"/>
    <w:rsid w:val="00A86E4D"/>
    <w:rsid w:val="00A86E6D"/>
    <w:rsid w:val="00A86E97"/>
    <w:rsid w:val="00A86EF5"/>
    <w:rsid w:val="00A86F3B"/>
    <w:rsid w:val="00A86F8D"/>
    <w:rsid w:val="00A86F93"/>
    <w:rsid w:val="00A87127"/>
    <w:rsid w:val="00A87139"/>
    <w:rsid w:val="00A8731B"/>
    <w:rsid w:val="00A87327"/>
    <w:rsid w:val="00A87380"/>
    <w:rsid w:val="00A87396"/>
    <w:rsid w:val="00A873BF"/>
    <w:rsid w:val="00A873C3"/>
    <w:rsid w:val="00A87519"/>
    <w:rsid w:val="00A8751B"/>
    <w:rsid w:val="00A8751E"/>
    <w:rsid w:val="00A87562"/>
    <w:rsid w:val="00A875C6"/>
    <w:rsid w:val="00A875C8"/>
    <w:rsid w:val="00A875C9"/>
    <w:rsid w:val="00A875D9"/>
    <w:rsid w:val="00A875E3"/>
    <w:rsid w:val="00A875F2"/>
    <w:rsid w:val="00A8774C"/>
    <w:rsid w:val="00A87898"/>
    <w:rsid w:val="00A87902"/>
    <w:rsid w:val="00A87925"/>
    <w:rsid w:val="00A87974"/>
    <w:rsid w:val="00A879D7"/>
    <w:rsid w:val="00A87A4B"/>
    <w:rsid w:val="00A87A94"/>
    <w:rsid w:val="00A87B28"/>
    <w:rsid w:val="00A87B4A"/>
    <w:rsid w:val="00A87BA8"/>
    <w:rsid w:val="00A87C4F"/>
    <w:rsid w:val="00A87D0B"/>
    <w:rsid w:val="00A87D1E"/>
    <w:rsid w:val="00A87DDB"/>
    <w:rsid w:val="00A87E0C"/>
    <w:rsid w:val="00A87E47"/>
    <w:rsid w:val="00A87E7E"/>
    <w:rsid w:val="00A9005A"/>
    <w:rsid w:val="00A90068"/>
    <w:rsid w:val="00A90094"/>
    <w:rsid w:val="00A9012F"/>
    <w:rsid w:val="00A9016A"/>
    <w:rsid w:val="00A901A0"/>
    <w:rsid w:val="00A9023A"/>
    <w:rsid w:val="00A90269"/>
    <w:rsid w:val="00A902B7"/>
    <w:rsid w:val="00A902BC"/>
    <w:rsid w:val="00A902DC"/>
    <w:rsid w:val="00A902F4"/>
    <w:rsid w:val="00A9037F"/>
    <w:rsid w:val="00A904A2"/>
    <w:rsid w:val="00A904B3"/>
    <w:rsid w:val="00A905C9"/>
    <w:rsid w:val="00A906D9"/>
    <w:rsid w:val="00A906DA"/>
    <w:rsid w:val="00A906E3"/>
    <w:rsid w:val="00A90736"/>
    <w:rsid w:val="00A90902"/>
    <w:rsid w:val="00A9095B"/>
    <w:rsid w:val="00A909FE"/>
    <w:rsid w:val="00A90A1B"/>
    <w:rsid w:val="00A90A26"/>
    <w:rsid w:val="00A90A32"/>
    <w:rsid w:val="00A90A93"/>
    <w:rsid w:val="00A90AA3"/>
    <w:rsid w:val="00A90ACD"/>
    <w:rsid w:val="00A90B02"/>
    <w:rsid w:val="00A90BF8"/>
    <w:rsid w:val="00A90CA2"/>
    <w:rsid w:val="00A90CE2"/>
    <w:rsid w:val="00A90F4B"/>
    <w:rsid w:val="00A91028"/>
    <w:rsid w:val="00A91190"/>
    <w:rsid w:val="00A911B6"/>
    <w:rsid w:val="00A911D7"/>
    <w:rsid w:val="00A9144B"/>
    <w:rsid w:val="00A914D6"/>
    <w:rsid w:val="00A91511"/>
    <w:rsid w:val="00A9156B"/>
    <w:rsid w:val="00A915B1"/>
    <w:rsid w:val="00A91645"/>
    <w:rsid w:val="00A91695"/>
    <w:rsid w:val="00A916CB"/>
    <w:rsid w:val="00A91738"/>
    <w:rsid w:val="00A91788"/>
    <w:rsid w:val="00A918E7"/>
    <w:rsid w:val="00A918F2"/>
    <w:rsid w:val="00A91961"/>
    <w:rsid w:val="00A919DC"/>
    <w:rsid w:val="00A91B06"/>
    <w:rsid w:val="00A91B09"/>
    <w:rsid w:val="00A91B37"/>
    <w:rsid w:val="00A91B7F"/>
    <w:rsid w:val="00A91BA7"/>
    <w:rsid w:val="00A91C71"/>
    <w:rsid w:val="00A91D1D"/>
    <w:rsid w:val="00A91D96"/>
    <w:rsid w:val="00A91DB9"/>
    <w:rsid w:val="00A91DD3"/>
    <w:rsid w:val="00A91E73"/>
    <w:rsid w:val="00A91F39"/>
    <w:rsid w:val="00A9204F"/>
    <w:rsid w:val="00A92071"/>
    <w:rsid w:val="00A922B9"/>
    <w:rsid w:val="00A923F1"/>
    <w:rsid w:val="00A9245A"/>
    <w:rsid w:val="00A9247C"/>
    <w:rsid w:val="00A924A5"/>
    <w:rsid w:val="00A924AA"/>
    <w:rsid w:val="00A9250A"/>
    <w:rsid w:val="00A92548"/>
    <w:rsid w:val="00A92596"/>
    <w:rsid w:val="00A9261F"/>
    <w:rsid w:val="00A92635"/>
    <w:rsid w:val="00A92668"/>
    <w:rsid w:val="00A9271C"/>
    <w:rsid w:val="00A9272E"/>
    <w:rsid w:val="00A9275C"/>
    <w:rsid w:val="00A92942"/>
    <w:rsid w:val="00A929E5"/>
    <w:rsid w:val="00A92A2A"/>
    <w:rsid w:val="00A92BC0"/>
    <w:rsid w:val="00A92DA8"/>
    <w:rsid w:val="00A92E67"/>
    <w:rsid w:val="00A92E84"/>
    <w:rsid w:val="00A92EE3"/>
    <w:rsid w:val="00A92EEF"/>
    <w:rsid w:val="00A92F18"/>
    <w:rsid w:val="00A92F7B"/>
    <w:rsid w:val="00A93005"/>
    <w:rsid w:val="00A93072"/>
    <w:rsid w:val="00A930B0"/>
    <w:rsid w:val="00A930B9"/>
    <w:rsid w:val="00A931F3"/>
    <w:rsid w:val="00A93235"/>
    <w:rsid w:val="00A933B2"/>
    <w:rsid w:val="00A934E2"/>
    <w:rsid w:val="00A93520"/>
    <w:rsid w:val="00A93528"/>
    <w:rsid w:val="00A93562"/>
    <w:rsid w:val="00A9357C"/>
    <w:rsid w:val="00A935B8"/>
    <w:rsid w:val="00A93626"/>
    <w:rsid w:val="00A9366A"/>
    <w:rsid w:val="00A93703"/>
    <w:rsid w:val="00A93712"/>
    <w:rsid w:val="00A937EE"/>
    <w:rsid w:val="00A9386C"/>
    <w:rsid w:val="00A9386F"/>
    <w:rsid w:val="00A938CE"/>
    <w:rsid w:val="00A9392F"/>
    <w:rsid w:val="00A939AD"/>
    <w:rsid w:val="00A93A9F"/>
    <w:rsid w:val="00A93BF2"/>
    <w:rsid w:val="00A93BFC"/>
    <w:rsid w:val="00A93DB9"/>
    <w:rsid w:val="00A93DFC"/>
    <w:rsid w:val="00A93E24"/>
    <w:rsid w:val="00A93E2C"/>
    <w:rsid w:val="00A93EEB"/>
    <w:rsid w:val="00A93F5A"/>
    <w:rsid w:val="00A93F60"/>
    <w:rsid w:val="00A93F71"/>
    <w:rsid w:val="00A93FB0"/>
    <w:rsid w:val="00A93FDA"/>
    <w:rsid w:val="00A94022"/>
    <w:rsid w:val="00A94125"/>
    <w:rsid w:val="00A94185"/>
    <w:rsid w:val="00A941BA"/>
    <w:rsid w:val="00A941E8"/>
    <w:rsid w:val="00A941FD"/>
    <w:rsid w:val="00A942EE"/>
    <w:rsid w:val="00A94383"/>
    <w:rsid w:val="00A94399"/>
    <w:rsid w:val="00A943D6"/>
    <w:rsid w:val="00A943EF"/>
    <w:rsid w:val="00A94428"/>
    <w:rsid w:val="00A944BC"/>
    <w:rsid w:val="00A944D8"/>
    <w:rsid w:val="00A944DA"/>
    <w:rsid w:val="00A9461D"/>
    <w:rsid w:val="00A94672"/>
    <w:rsid w:val="00A946AC"/>
    <w:rsid w:val="00A94737"/>
    <w:rsid w:val="00A947CC"/>
    <w:rsid w:val="00A94891"/>
    <w:rsid w:val="00A94A21"/>
    <w:rsid w:val="00A94AEF"/>
    <w:rsid w:val="00A94B26"/>
    <w:rsid w:val="00A94C91"/>
    <w:rsid w:val="00A94C9F"/>
    <w:rsid w:val="00A94CCA"/>
    <w:rsid w:val="00A94D00"/>
    <w:rsid w:val="00A94DEE"/>
    <w:rsid w:val="00A94E09"/>
    <w:rsid w:val="00A94E2B"/>
    <w:rsid w:val="00A94E33"/>
    <w:rsid w:val="00A94E70"/>
    <w:rsid w:val="00A94E8F"/>
    <w:rsid w:val="00A94F7E"/>
    <w:rsid w:val="00A95064"/>
    <w:rsid w:val="00A950A9"/>
    <w:rsid w:val="00A950F8"/>
    <w:rsid w:val="00A9512F"/>
    <w:rsid w:val="00A951A8"/>
    <w:rsid w:val="00A9533B"/>
    <w:rsid w:val="00A953A5"/>
    <w:rsid w:val="00A953FC"/>
    <w:rsid w:val="00A95400"/>
    <w:rsid w:val="00A9553D"/>
    <w:rsid w:val="00A95563"/>
    <w:rsid w:val="00A955BD"/>
    <w:rsid w:val="00A955D1"/>
    <w:rsid w:val="00A9578E"/>
    <w:rsid w:val="00A95827"/>
    <w:rsid w:val="00A95870"/>
    <w:rsid w:val="00A95882"/>
    <w:rsid w:val="00A958F8"/>
    <w:rsid w:val="00A959A0"/>
    <w:rsid w:val="00A959EF"/>
    <w:rsid w:val="00A95A41"/>
    <w:rsid w:val="00A95A63"/>
    <w:rsid w:val="00A95CB4"/>
    <w:rsid w:val="00A95D21"/>
    <w:rsid w:val="00A95D3F"/>
    <w:rsid w:val="00A95DCD"/>
    <w:rsid w:val="00A95DE8"/>
    <w:rsid w:val="00A95E0B"/>
    <w:rsid w:val="00A95E3D"/>
    <w:rsid w:val="00A95E54"/>
    <w:rsid w:val="00A95E7C"/>
    <w:rsid w:val="00A95E90"/>
    <w:rsid w:val="00A95EC8"/>
    <w:rsid w:val="00A95ED8"/>
    <w:rsid w:val="00A95F0D"/>
    <w:rsid w:val="00A95F19"/>
    <w:rsid w:val="00A95F58"/>
    <w:rsid w:val="00A95FB1"/>
    <w:rsid w:val="00A95FDC"/>
    <w:rsid w:val="00A96011"/>
    <w:rsid w:val="00A96041"/>
    <w:rsid w:val="00A9604B"/>
    <w:rsid w:val="00A96076"/>
    <w:rsid w:val="00A96109"/>
    <w:rsid w:val="00A9610D"/>
    <w:rsid w:val="00A96171"/>
    <w:rsid w:val="00A96243"/>
    <w:rsid w:val="00A96296"/>
    <w:rsid w:val="00A962E1"/>
    <w:rsid w:val="00A963A7"/>
    <w:rsid w:val="00A96437"/>
    <w:rsid w:val="00A964E8"/>
    <w:rsid w:val="00A96570"/>
    <w:rsid w:val="00A96585"/>
    <w:rsid w:val="00A96592"/>
    <w:rsid w:val="00A965AF"/>
    <w:rsid w:val="00A965D5"/>
    <w:rsid w:val="00A96617"/>
    <w:rsid w:val="00A9667F"/>
    <w:rsid w:val="00A96724"/>
    <w:rsid w:val="00A96737"/>
    <w:rsid w:val="00A9685A"/>
    <w:rsid w:val="00A96862"/>
    <w:rsid w:val="00A9693C"/>
    <w:rsid w:val="00A96974"/>
    <w:rsid w:val="00A9698F"/>
    <w:rsid w:val="00A969A2"/>
    <w:rsid w:val="00A96A72"/>
    <w:rsid w:val="00A96AC2"/>
    <w:rsid w:val="00A96B83"/>
    <w:rsid w:val="00A96BFC"/>
    <w:rsid w:val="00A96CA3"/>
    <w:rsid w:val="00A96D38"/>
    <w:rsid w:val="00A96E5D"/>
    <w:rsid w:val="00A96E8F"/>
    <w:rsid w:val="00A96F2E"/>
    <w:rsid w:val="00A97094"/>
    <w:rsid w:val="00A970CB"/>
    <w:rsid w:val="00A970F4"/>
    <w:rsid w:val="00A97189"/>
    <w:rsid w:val="00A97192"/>
    <w:rsid w:val="00A97205"/>
    <w:rsid w:val="00A9743B"/>
    <w:rsid w:val="00A9758A"/>
    <w:rsid w:val="00A97602"/>
    <w:rsid w:val="00A97625"/>
    <w:rsid w:val="00A97738"/>
    <w:rsid w:val="00A97790"/>
    <w:rsid w:val="00A97795"/>
    <w:rsid w:val="00A97862"/>
    <w:rsid w:val="00A978C7"/>
    <w:rsid w:val="00A9794A"/>
    <w:rsid w:val="00A97994"/>
    <w:rsid w:val="00A979AB"/>
    <w:rsid w:val="00A979C2"/>
    <w:rsid w:val="00A97B0A"/>
    <w:rsid w:val="00A97B1A"/>
    <w:rsid w:val="00A97B71"/>
    <w:rsid w:val="00A97B76"/>
    <w:rsid w:val="00A97C20"/>
    <w:rsid w:val="00A97C3A"/>
    <w:rsid w:val="00A97C3E"/>
    <w:rsid w:val="00A97C5B"/>
    <w:rsid w:val="00A97C65"/>
    <w:rsid w:val="00A97C77"/>
    <w:rsid w:val="00A97D25"/>
    <w:rsid w:val="00A97D66"/>
    <w:rsid w:val="00A97E5D"/>
    <w:rsid w:val="00A97ECA"/>
    <w:rsid w:val="00A97F1C"/>
    <w:rsid w:val="00A97F8D"/>
    <w:rsid w:val="00A97FE5"/>
    <w:rsid w:val="00A97FE6"/>
    <w:rsid w:val="00AA0023"/>
    <w:rsid w:val="00AA0077"/>
    <w:rsid w:val="00AA019A"/>
    <w:rsid w:val="00AA01A9"/>
    <w:rsid w:val="00AA01AC"/>
    <w:rsid w:val="00AA02FD"/>
    <w:rsid w:val="00AA031B"/>
    <w:rsid w:val="00AA0368"/>
    <w:rsid w:val="00AA03D1"/>
    <w:rsid w:val="00AA043C"/>
    <w:rsid w:val="00AA0487"/>
    <w:rsid w:val="00AA063B"/>
    <w:rsid w:val="00AA079C"/>
    <w:rsid w:val="00AA088E"/>
    <w:rsid w:val="00AA09B2"/>
    <w:rsid w:val="00AA0A17"/>
    <w:rsid w:val="00AA0A32"/>
    <w:rsid w:val="00AA0A39"/>
    <w:rsid w:val="00AA0C18"/>
    <w:rsid w:val="00AA0C6C"/>
    <w:rsid w:val="00AA0C94"/>
    <w:rsid w:val="00AA0CA8"/>
    <w:rsid w:val="00AA0CD3"/>
    <w:rsid w:val="00AA0D24"/>
    <w:rsid w:val="00AA0D7A"/>
    <w:rsid w:val="00AA0D8B"/>
    <w:rsid w:val="00AA0DA8"/>
    <w:rsid w:val="00AA0F0E"/>
    <w:rsid w:val="00AA0FAD"/>
    <w:rsid w:val="00AA0FC3"/>
    <w:rsid w:val="00AA1000"/>
    <w:rsid w:val="00AA110E"/>
    <w:rsid w:val="00AA122D"/>
    <w:rsid w:val="00AA12DF"/>
    <w:rsid w:val="00AA1307"/>
    <w:rsid w:val="00AA131A"/>
    <w:rsid w:val="00AA135F"/>
    <w:rsid w:val="00AA144B"/>
    <w:rsid w:val="00AA1478"/>
    <w:rsid w:val="00AA14EC"/>
    <w:rsid w:val="00AA150C"/>
    <w:rsid w:val="00AA153A"/>
    <w:rsid w:val="00AA16BD"/>
    <w:rsid w:val="00AA1811"/>
    <w:rsid w:val="00AA1842"/>
    <w:rsid w:val="00AA188F"/>
    <w:rsid w:val="00AA18AA"/>
    <w:rsid w:val="00AA1958"/>
    <w:rsid w:val="00AA19EC"/>
    <w:rsid w:val="00AA1A54"/>
    <w:rsid w:val="00AA1B0D"/>
    <w:rsid w:val="00AA1BD2"/>
    <w:rsid w:val="00AA1C25"/>
    <w:rsid w:val="00AA1C49"/>
    <w:rsid w:val="00AA1C9A"/>
    <w:rsid w:val="00AA1CCA"/>
    <w:rsid w:val="00AA1CDF"/>
    <w:rsid w:val="00AA1CFD"/>
    <w:rsid w:val="00AA1D74"/>
    <w:rsid w:val="00AA1E0F"/>
    <w:rsid w:val="00AA1E11"/>
    <w:rsid w:val="00AA1EA2"/>
    <w:rsid w:val="00AA1F42"/>
    <w:rsid w:val="00AA1F48"/>
    <w:rsid w:val="00AA1F56"/>
    <w:rsid w:val="00AA1F7B"/>
    <w:rsid w:val="00AA1FB8"/>
    <w:rsid w:val="00AA1FBD"/>
    <w:rsid w:val="00AA2033"/>
    <w:rsid w:val="00AA20B7"/>
    <w:rsid w:val="00AA20F4"/>
    <w:rsid w:val="00AA21B1"/>
    <w:rsid w:val="00AA2219"/>
    <w:rsid w:val="00AA22B0"/>
    <w:rsid w:val="00AA2330"/>
    <w:rsid w:val="00AA23D6"/>
    <w:rsid w:val="00AA24DA"/>
    <w:rsid w:val="00AA24E2"/>
    <w:rsid w:val="00AA25C5"/>
    <w:rsid w:val="00AA25E8"/>
    <w:rsid w:val="00AA25EB"/>
    <w:rsid w:val="00AA2623"/>
    <w:rsid w:val="00AA266D"/>
    <w:rsid w:val="00AA26C7"/>
    <w:rsid w:val="00AA2778"/>
    <w:rsid w:val="00AA2824"/>
    <w:rsid w:val="00AA284C"/>
    <w:rsid w:val="00AA285D"/>
    <w:rsid w:val="00AA28BB"/>
    <w:rsid w:val="00AA295C"/>
    <w:rsid w:val="00AA2965"/>
    <w:rsid w:val="00AA299F"/>
    <w:rsid w:val="00AA2A0B"/>
    <w:rsid w:val="00AA2A2F"/>
    <w:rsid w:val="00AA2ACF"/>
    <w:rsid w:val="00AA2ADE"/>
    <w:rsid w:val="00AA2B4D"/>
    <w:rsid w:val="00AA2BAC"/>
    <w:rsid w:val="00AA2BE4"/>
    <w:rsid w:val="00AA2C62"/>
    <w:rsid w:val="00AA2C71"/>
    <w:rsid w:val="00AA2C80"/>
    <w:rsid w:val="00AA2CDA"/>
    <w:rsid w:val="00AA2DC0"/>
    <w:rsid w:val="00AA2DE1"/>
    <w:rsid w:val="00AA2E2D"/>
    <w:rsid w:val="00AA2E80"/>
    <w:rsid w:val="00AA2E8B"/>
    <w:rsid w:val="00AA2EC0"/>
    <w:rsid w:val="00AA2FEC"/>
    <w:rsid w:val="00AA300D"/>
    <w:rsid w:val="00AA3084"/>
    <w:rsid w:val="00AA30BB"/>
    <w:rsid w:val="00AA30DF"/>
    <w:rsid w:val="00AA3106"/>
    <w:rsid w:val="00AA3141"/>
    <w:rsid w:val="00AA31F7"/>
    <w:rsid w:val="00AA3205"/>
    <w:rsid w:val="00AA329E"/>
    <w:rsid w:val="00AA334F"/>
    <w:rsid w:val="00AA3358"/>
    <w:rsid w:val="00AA33CD"/>
    <w:rsid w:val="00AA344E"/>
    <w:rsid w:val="00AA347B"/>
    <w:rsid w:val="00AA3492"/>
    <w:rsid w:val="00AA34B3"/>
    <w:rsid w:val="00AA351F"/>
    <w:rsid w:val="00AA3599"/>
    <w:rsid w:val="00AA360B"/>
    <w:rsid w:val="00AA3620"/>
    <w:rsid w:val="00AA364E"/>
    <w:rsid w:val="00AA36A4"/>
    <w:rsid w:val="00AA36F5"/>
    <w:rsid w:val="00AA371C"/>
    <w:rsid w:val="00AA3744"/>
    <w:rsid w:val="00AA374E"/>
    <w:rsid w:val="00AA3786"/>
    <w:rsid w:val="00AA37D2"/>
    <w:rsid w:val="00AA37E5"/>
    <w:rsid w:val="00AA381A"/>
    <w:rsid w:val="00AA382D"/>
    <w:rsid w:val="00AA383B"/>
    <w:rsid w:val="00AA3845"/>
    <w:rsid w:val="00AA386F"/>
    <w:rsid w:val="00AA38C2"/>
    <w:rsid w:val="00AA38CB"/>
    <w:rsid w:val="00AA3990"/>
    <w:rsid w:val="00AA39E2"/>
    <w:rsid w:val="00AA3ACB"/>
    <w:rsid w:val="00AA3B0B"/>
    <w:rsid w:val="00AA3B14"/>
    <w:rsid w:val="00AA3B6F"/>
    <w:rsid w:val="00AA3BA8"/>
    <w:rsid w:val="00AA3C1B"/>
    <w:rsid w:val="00AA3CE5"/>
    <w:rsid w:val="00AA3D1C"/>
    <w:rsid w:val="00AA3D7A"/>
    <w:rsid w:val="00AA3DF2"/>
    <w:rsid w:val="00AA3E0A"/>
    <w:rsid w:val="00AA3EC5"/>
    <w:rsid w:val="00AA3F42"/>
    <w:rsid w:val="00AA4050"/>
    <w:rsid w:val="00AA4211"/>
    <w:rsid w:val="00AA42E0"/>
    <w:rsid w:val="00AA42F2"/>
    <w:rsid w:val="00AA43FB"/>
    <w:rsid w:val="00AA4403"/>
    <w:rsid w:val="00AA4559"/>
    <w:rsid w:val="00AA45BB"/>
    <w:rsid w:val="00AA45E6"/>
    <w:rsid w:val="00AA45EF"/>
    <w:rsid w:val="00AA46DE"/>
    <w:rsid w:val="00AA472E"/>
    <w:rsid w:val="00AA4793"/>
    <w:rsid w:val="00AA47C2"/>
    <w:rsid w:val="00AA481B"/>
    <w:rsid w:val="00AA489B"/>
    <w:rsid w:val="00AA491F"/>
    <w:rsid w:val="00AA499C"/>
    <w:rsid w:val="00AA4A26"/>
    <w:rsid w:val="00AA4A3E"/>
    <w:rsid w:val="00AA4B48"/>
    <w:rsid w:val="00AA4B60"/>
    <w:rsid w:val="00AA4B6E"/>
    <w:rsid w:val="00AA4BC7"/>
    <w:rsid w:val="00AA4BE7"/>
    <w:rsid w:val="00AA4CE5"/>
    <w:rsid w:val="00AA4CEA"/>
    <w:rsid w:val="00AA4D05"/>
    <w:rsid w:val="00AA4D88"/>
    <w:rsid w:val="00AA4E21"/>
    <w:rsid w:val="00AA4E55"/>
    <w:rsid w:val="00AA4E71"/>
    <w:rsid w:val="00AA4E78"/>
    <w:rsid w:val="00AA4E99"/>
    <w:rsid w:val="00AA4EE4"/>
    <w:rsid w:val="00AA4EE9"/>
    <w:rsid w:val="00AA4F57"/>
    <w:rsid w:val="00AA4F8D"/>
    <w:rsid w:val="00AA4F90"/>
    <w:rsid w:val="00AA4FA9"/>
    <w:rsid w:val="00AA4FB6"/>
    <w:rsid w:val="00AA4FDF"/>
    <w:rsid w:val="00AA502B"/>
    <w:rsid w:val="00AA507D"/>
    <w:rsid w:val="00AA5095"/>
    <w:rsid w:val="00AA5117"/>
    <w:rsid w:val="00AA517F"/>
    <w:rsid w:val="00AA5183"/>
    <w:rsid w:val="00AA522A"/>
    <w:rsid w:val="00AA5238"/>
    <w:rsid w:val="00AA532C"/>
    <w:rsid w:val="00AA53F0"/>
    <w:rsid w:val="00AA5434"/>
    <w:rsid w:val="00AA5482"/>
    <w:rsid w:val="00AA550F"/>
    <w:rsid w:val="00AA55C1"/>
    <w:rsid w:val="00AA5652"/>
    <w:rsid w:val="00AA5654"/>
    <w:rsid w:val="00AA56CA"/>
    <w:rsid w:val="00AA56CC"/>
    <w:rsid w:val="00AA573A"/>
    <w:rsid w:val="00AA57A9"/>
    <w:rsid w:val="00AA57B3"/>
    <w:rsid w:val="00AA57F6"/>
    <w:rsid w:val="00AA584D"/>
    <w:rsid w:val="00AA58F2"/>
    <w:rsid w:val="00AA5916"/>
    <w:rsid w:val="00AA5998"/>
    <w:rsid w:val="00AA5A7C"/>
    <w:rsid w:val="00AA5AA9"/>
    <w:rsid w:val="00AA5B04"/>
    <w:rsid w:val="00AA5B0B"/>
    <w:rsid w:val="00AA5C91"/>
    <w:rsid w:val="00AA5CA2"/>
    <w:rsid w:val="00AA5CBB"/>
    <w:rsid w:val="00AA5E5C"/>
    <w:rsid w:val="00AA5E9B"/>
    <w:rsid w:val="00AA5FE8"/>
    <w:rsid w:val="00AA6038"/>
    <w:rsid w:val="00AA6043"/>
    <w:rsid w:val="00AA604D"/>
    <w:rsid w:val="00AA606B"/>
    <w:rsid w:val="00AA60BF"/>
    <w:rsid w:val="00AA61B8"/>
    <w:rsid w:val="00AA61EE"/>
    <w:rsid w:val="00AA622A"/>
    <w:rsid w:val="00AA6233"/>
    <w:rsid w:val="00AA6287"/>
    <w:rsid w:val="00AA6289"/>
    <w:rsid w:val="00AA62F3"/>
    <w:rsid w:val="00AA6380"/>
    <w:rsid w:val="00AA63E5"/>
    <w:rsid w:val="00AA63FA"/>
    <w:rsid w:val="00AA64BB"/>
    <w:rsid w:val="00AA654C"/>
    <w:rsid w:val="00AA6717"/>
    <w:rsid w:val="00AA6725"/>
    <w:rsid w:val="00AA677A"/>
    <w:rsid w:val="00AA67E4"/>
    <w:rsid w:val="00AA6860"/>
    <w:rsid w:val="00AA688C"/>
    <w:rsid w:val="00AA68DC"/>
    <w:rsid w:val="00AA6AE1"/>
    <w:rsid w:val="00AA6B14"/>
    <w:rsid w:val="00AA6BA5"/>
    <w:rsid w:val="00AA6CAA"/>
    <w:rsid w:val="00AA6CEC"/>
    <w:rsid w:val="00AA6D4F"/>
    <w:rsid w:val="00AA6DD7"/>
    <w:rsid w:val="00AA6DE7"/>
    <w:rsid w:val="00AA6EE9"/>
    <w:rsid w:val="00AA6F03"/>
    <w:rsid w:val="00AA6F21"/>
    <w:rsid w:val="00AA6F6D"/>
    <w:rsid w:val="00AA6FD2"/>
    <w:rsid w:val="00AA7025"/>
    <w:rsid w:val="00AA7069"/>
    <w:rsid w:val="00AA709D"/>
    <w:rsid w:val="00AA7155"/>
    <w:rsid w:val="00AA7169"/>
    <w:rsid w:val="00AA7271"/>
    <w:rsid w:val="00AA72B9"/>
    <w:rsid w:val="00AA737C"/>
    <w:rsid w:val="00AA73EF"/>
    <w:rsid w:val="00AA7498"/>
    <w:rsid w:val="00AA74E9"/>
    <w:rsid w:val="00AA7515"/>
    <w:rsid w:val="00AA7671"/>
    <w:rsid w:val="00AA773D"/>
    <w:rsid w:val="00AA774F"/>
    <w:rsid w:val="00AA7793"/>
    <w:rsid w:val="00AA77A8"/>
    <w:rsid w:val="00AA77BC"/>
    <w:rsid w:val="00AA785D"/>
    <w:rsid w:val="00AA79A3"/>
    <w:rsid w:val="00AA79AE"/>
    <w:rsid w:val="00AA79B6"/>
    <w:rsid w:val="00AA7A84"/>
    <w:rsid w:val="00AA7B7C"/>
    <w:rsid w:val="00AA7C05"/>
    <w:rsid w:val="00AA7D28"/>
    <w:rsid w:val="00AA7D52"/>
    <w:rsid w:val="00AA7D77"/>
    <w:rsid w:val="00AA7E67"/>
    <w:rsid w:val="00AA7EFF"/>
    <w:rsid w:val="00AA7F13"/>
    <w:rsid w:val="00AB000D"/>
    <w:rsid w:val="00AB0077"/>
    <w:rsid w:val="00AB0095"/>
    <w:rsid w:val="00AB00D1"/>
    <w:rsid w:val="00AB0101"/>
    <w:rsid w:val="00AB0117"/>
    <w:rsid w:val="00AB0234"/>
    <w:rsid w:val="00AB0246"/>
    <w:rsid w:val="00AB028F"/>
    <w:rsid w:val="00AB02B2"/>
    <w:rsid w:val="00AB02D5"/>
    <w:rsid w:val="00AB0351"/>
    <w:rsid w:val="00AB0361"/>
    <w:rsid w:val="00AB0399"/>
    <w:rsid w:val="00AB03FB"/>
    <w:rsid w:val="00AB04A5"/>
    <w:rsid w:val="00AB04C1"/>
    <w:rsid w:val="00AB04DD"/>
    <w:rsid w:val="00AB0501"/>
    <w:rsid w:val="00AB053C"/>
    <w:rsid w:val="00AB056A"/>
    <w:rsid w:val="00AB05DF"/>
    <w:rsid w:val="00AB061E"/>
    <w:rsid w:val="00AB064D"/>
    <w:rsid w:val="00AB06A8"/>
    <w:rsid w:val="00AB0722"/>
    <w:rsid w:val="00AB0725"/>
    <w:rsid w:val="00AB0914"/>
    <w:rsid w:val="00AB0948"/>
    <w:rsid w:val="00AB096B"/>
    <w:rsid w:val="00AB0A62"/>
    <w:rsid w:val="00AB0AA2"/>
    <w:rsid w:val="00AB0AF5"/>
    <w:rsid w:val="00AB0B54"/>
    <w:rsid w:val="00AB0BC4"/>
    <w:rsid w:val="00AB0BF4"/>
    <w:rsid w:val="00AB0C40"/>
    <w:rsid w:val="00AB0C43"/>
    <w:rsid w:val="00AB0CFF"/>
    <w:rsid w:val="00AB0D34"/>
    <w:rsid w:val="00AB0DFC"/>
    <w:rsid w:val="00AB0F11"/>
    <w:rsid w:val="00AB0F3E"/>
    <w:rsid w:val="00AB0FF0"/>
    <w:rsid w:val="00AB1004"/>
    <w:rsid w:val="00AB1015"/>
    <w:rsid w:val="00AB1039"/>
    <w:rsid w:val="00AB1068"/>
    <w:rsid w:val="00AB108A"/>
    <w:rsid w:val="00AB1149"/>
    <w:rsid w:val="00AB11B6"/>
    <w:rsid w:val="00AB11EC"/>
    <w:rsid w:val="00AB12BB"/>
    <w:rsid w:val="00AB1304"/>
    <w:rsid w:val="00AB13F2"/>
    <w:rsid w:val="00AB1420"/>
    <w:rsid w:val="00AB148E"/>
    <w:rsid w:val="00AB151B"/>
    <w:rsid w:val="00AB1538"/>
    <w:rsid w:val="00AB1579"/>
    <w:rsid w:val="00AB1590"/>
    <w:rsid w:val="00AB15D2"/>
    <w:rsid w:val="00AB1651"/>
    <w:rsid w:val="00AB1682"/>
    <w:rsid w:val="00AB16FF"/>
    <w:rsid w:val="00AB172F"/>
    <w:rsid w:val="00AB177D"/>
    <w:rsid w:val="00AB17DD"/>
    <w:rsid w:val="00AB1801"/>
    <w:rsid w:val="00AB1850"/>
    <w:rsid w:val="00AB18FA"/>
    <w:rsid w:val="00AB1995"/>
    <w:rsid w:val="00AB19EE"/>
    <w:rsid w:val="00AB1A62"/>
    <w:rsid w:val="00AB1AAA"/>
    <w:rsid w:val="00AB1ACA"/>
    <w:rsid w:val="00AB1AE8"/>
    <w:rsid w:val="00AB1B1E"/>
    <w:rsid w:val="00AB1B2D"/>
    <w:rsid w:val="00AB1BA9"/>
    <w:rsid w:val="00AB1BE4"/>
    <w:rsid w:val="00AB1C77"/>
    <w:rsid w:val="00AB1CE6"/>
    <w:rsid w:val="00AB1D85"/>
    <w:rsid w:val="00AB1EA1"/>
    <w:rsid w:val="00AB202B"/>
    <w:rsid w:val="00AB212A"/>
    <w:rsid w:val="00AB217D"/>
    <w:rsid w:val="00AB21CD"/>
    <w:rsid w:val="00AB2291"/>
    <w:rsid w:val="00AB22B4"/>
    <w:rsid w:val="00AB22EF"/>
    <w:rsid w:val="00AB22F7"/>
    <w:rsid w:val="00AB22FF"/>
    <w:rsid w:val="00AB232A"/>
    <w:rsid w:val="00AB2338"/>
    <w:rsid w:val="00AB27BD"/>
    <w:rsid w:val="00AB2806"/>
    <w:rsid w:val="00AB2846"/>
    <w:rsid w:val="00AB284E"/>
    <w:rsid w:val="00AB28AE"/>
    <w:rsid w:val="00AB28CE"/>
    <w:rsid w:val="00AB28DA"/>
    <w:rsid w:val="00AB2915"/>
    <w:rsid w:val="00AB295A"/>
    <w:rsid w:val="00AB299E"/>
    <w:rsid w:val="00AB2A2E"/>
    <w:rsid w:val="00AB2A66"/>
    <w:rsid w:val="00AB2AED"/>
    <w:rsid w:val="00AB2B89"/>
    <w:rsid w:val="00AB2BFE"/>
    <w:rsid w:val="00AB2C11"/>
    <w:rsid w:val="00AB2C5D"/>
    <w:rsid w:val="00AB2C72"/>
    <w:rsid w:val="00AB2CAE"/>
    <w:rsid w:val="00AB2CE4"/>
    <w:rsid w:val="00AB2D14"/>
    <w:rsid w:val="00AB2D9D"/>
    <w:rsid w:val="00AB2DBF"/>
    <w:rsid w:val="00AB2EC1"/>
    <w:rsid w:val="00AB2F0E"/>
    <w:rsid w:val="00AB2FA3"/>
    <w:rsid w:val="00AB2FD8"/>
    <w:rsid w:val="00AB300E"/>
    <w:rsid w:val="00AB310A"/>
    <w:rsid w:val="00AB3117"/>
    <w:rsid w:val="00AB313A"/>
    <w:rsid w:val="00AB32D3"/>
    <w:rsid w:val="00AB33E9"/>
    <w:rsid w:val="00AB34BB"/>
    <w:rsid w:val="00AB34CC"/>
    <w:rsid w:val="00AB3502"/>
    <w:rsid w:val="00AB3522"/>
    <w:rsid w:val="00AB3584"/>
    <w:rsid w:val="00AB35F5"/>
    <w:rsid w:val="00AB361D"/>
    <w:rsid w:val="00AB366B"/>
    <w:rsid w:val="00AB374D"/>
    <w:rsid w:val="00AB385C"/>
    <w:rsid w:val="00AB392C"/>
    <w:rsid w:val="00AB399E"/>
    <w:rsid w:val="00AB3AA1"/>
    <w:rsid w:val="00AB3B36"/>
    <w:rsid w:val="00AB3BD7"/>
    <w:rsid w:val="00AB3C4F"/>
    <w:rsid w:val="00AB3CBD"/>
    <w:rsid w:val="00AB3D48"/>
    <w:rsid w:val="00AB3DF1"/>
    <w:rsid w:val="00AB3EB3"/>
    <w:rsid w:val="00AB3F39"/>
    <w:rsid w:val="00AB3F45"/>
    <w:rsid w:val="00AB3FCF"/>
    <w:rsid w:val="00AB4014"/>
    <w:rsid w:val="00AB4035"/>
    <w:rsid w:val="00AB404D"/>
    <w:rsid w:val="00AB42C1"/>
    <w:rsid w:val="00AB42F2"/>
    <w:rsid w:val="00AB4339"/>
    <w:rsid w:val="00AB434B"/>
    <w:rsid w:val="00AB440F"/>
    <w:rsid w:val="00AB442D"/>
    <w:rsid w:val="00AB4450"/>
    <w:rsid w:val="00AB4491"/>
    <w:rsid w:val="00AB44AB"/>
    <w:rsid w:val="00AB4555"/>
    <w:rsid w:val="00AB45BC"/>
    <w:rsid w:val="00AB45DF"/>
    <w:rsid w:val="00AB4649"/>
    <w:rsid w:val="00AB476B"/>
    <w:rsid w:val="00AB47FB"/>
    <w:rsid w:val="00AB48D7"/>
    <w:rsid w:val="00AB4981"/>
    <w:rsid w:val="00AB4986"/>
    <w:rsid w:val="00AB498E"/>
    <w:rsid w:val="00AB49B7"/>
    <w:rsid w:val="00AB49FC"/>
    <w:rsid w:val="00AB4A02"/>
    <w:rsid w:val="00AB4A77"/>
    <w:rsid w:val="00AB4AE4"/>
    <w:rsid w:val="00AB4B53"/>
    <w:rsid w:val="00AB4B56"/>
    <w:rsid w:val="00AB4B73"/>
    <w:rsid w:val="00AB4BB8"/>
    <w:rsid w:val="00AB4BCF"/>
    <w:rsid w:val="00AB4BED"/>
    <w:rsid w:val="00AB4C8E"/>
    <w:rsid w:val="00AB4C91"/>
    <w:rsid w:val="00AB4D13"/>
    <w:rsid w:val="00AB4D7E"/>
    <w:rsid w:val="00AB4DAF"/>
    <w:rsid w:val="00AB4DF4"/>
    <w:rsid w:val="00AB4E66"/>
    <w:rsid w:val="00AB4EB8"/>
    <w:rsid w:val="00AB4EE3"/>
    <w:rsid w:val="00AB4EF0"/>
    <w:rsid w:val="00AB4F97"/>
    <w:rsid w:val="00AB514A"/>
    <w:rsid w:val="00AB5182"/>
    <w:rsid w:val="00AB521C"/>
    <w:rsid w:val="00AB5254"/>
    <w:rsid w:val="00AB526A"/>
    <w:rsid w:val="00AB527B"/>
    <w:rsid w:val="00AB52F3"/>
    <w:rsid w:val="00AB5372"/>
    <w:rsid w:val="00AB53B9"/>
    <w:rsid w:val="00AB5435"/>
    <w:rsid w:val="00AB54B5"/>
    <w:rsid w:val="00AB54CD"/>
    <w:rsid w:val="00AB55D6"/>
    <w:rsid w:val="00AB56A9"/>
    <w:rsid w:val="00AB56D9"/>
    <w:rsid w:val="00AB57E1"/>
    <w:rsid w:val="00AB5825"/>
    <w:rsid w:val="00AB5892"/>
    <w:rsid w:val="00AB59B3"/>
    <w:rsid w:val="00AB5A38"/>
    <w:rsid w:val="00AB5AE4"/>
    <w:rsid w:val="00AB5B3C"/>
    <w:rsid w:val="00AB5C42"/>
    <w:rsid w:val="00AB5D0C"/>
    <w:rsid w:val="00AB5D67"/>
    <w:rsid w:val="00AB5D82"/>
    <w:rsid w:val="00AB5DB3"/>
    <w:rsid w:val="00AB5DD3"/>
    <w:rsid w:val="00AB5E52"/>
    <w:rsid w:val="00AB5F5D"/>
    <w:rsid w:val="00AB5F68"/>
    <w:rsid w:val="00AB5FA8"/>
    <w:rsid w:val="00AB5FE7"/>
    <w:rsid w:val="00AB605D"/>
    <w:rsid w:val="00AB60F2"/>
    <w:rsid w:val="00AB6269"/>
    <w:rsid w:val="00AB626C"/>
    <w:rsid w:val="00AB6328"/>
    <w:rsid w:val="00AB6394"/>
    <w:rsid w:val="00AB649C"/>
    <w:rsid w:val="00AB655C"/>
    <w:rsid w:val="00AB65EE"/>
    <w:rsid w:val="00AB662A"/>
    <w:rsid w:val="00AB66DB"/>
    <w:rsid w:val="00AB66DE"/>
    <w:rsid w:val="00AB6723"/>
    <w:rsid w:val="00AB6866"/>
    <w:rsid w:val="00AB689B"/>
    <w:rsid w:val="00AB6973"/>
    <w:rsid w:val="00AB6974"/>
    <w:rsid w:val="00AB6A1E"/>
    <w:rsid w:val="00AB6A5B"/>
    <w:rsid w:val="00AB6A65"/>
    <w:rsid w:val="00AB6B7D"/>
    <w:rsid w:val="00AB6C71"/>
    <w:rsid w:val="00AB6C9E"/>
    <w:rsid w:val="00AB6CE7"/>
    <w:rsid w:val="00AB6DF5"/>
    <w:rsid w:val="00AB6E4A"/>
    <w:rsid w:val="00AB6E6F"/>
    <w:rsid w:val="00AB6F99"/>
    <w:rsid w:val="00AB7016"/>
    <w:rsid w:val="00AB710D"/>
    <w:rsid w:val="00AB7116"/>
    <w:rsid w:val="00AB71AA"/>
    <w:rsid w:val="00AB7244"/>
    <w:rsid w:val="00AB72EC"/>
    <w:rsid w:val="00AB7357"/>
    <w:rsid w:val="00AB736E"/>
    <w:rsid w:val="00AB74A3"/>
    <w:rsid w:val="00AB74F8"/>
    <w:rsid w:val="00AB7535"/>
    <w:rsid w:val="00AB7570"/>
    <w:rsid w:val="00AB75F9"/>
    <w:rsid w:val="00AB7641"/>
    <w:rsid w:val="00AB779E"/>
    <w:rsid w:val="00AB791B"/>
    <w:rsid w:val="00AB7924"/>
    <w:rsid w:val="00AB799F"/>
    <w:rsid w:val="00AB79A9"/>
    <w:rsid w:val="00AB7A13"/>
    <w:rsid w:val="00AB7A67"/>
    <w:rsid w:val="00AB7AB2"/>
    <w:rsid w:val="00AB7AF0"/>
    <w:rsid w:val="00AB7CBD"/>
    <w:rsid w:val="00AB7CCE"/>
    <w:rsid w:val="00AB7EDF"/>
    <w:rsid w:val="00AB7F41"/>
    <w:rsid w:val="00AB7F76"/>
    <w:rsid w:val="00AC00BD"/>
    <w:rsid w:val="00AC00FF"/>
    <w:rsid w:val="00AC0124"/>
    <w:rsid w:val="00AC0298"/>
    <w:rsid w:val="00AC03C7"/>
    <w:rsid w:val="00AC0458"/>
    <w:rsid w:val="00AC0463"/>
    <w:rsid w:val="00AC0481"/>
    <w:rsid w:val="00AC0520"/>
    <w:rsid w:val="00AC0598"/>
    <w:rsid w:val="00AC0766"/>
    <w:rsid w:val="00AC07B1"/>
    <w:rsid w:val="00AC07DB"/>
    <w:rsid w:val="00AC0871"/>
    <w:rsid w:val="00AC08B9"/>
    <w:rsid w:val="00AC08BA"/>
    <w:rsid w:val="00AC0A1D"/>
    <w:rsid w:val="00AC0BD6"/>
    <w:rsid w:val="00AC0CEB"/>
    <w:rsid w:val="00AC0CF3"/>
    <w:rsid w:val="00AC0CFC"/>
    <w:rsid w:val="00AC0D6C"/>
    <w:rsid w:val="00AC0D9D"/>
    <w:rsid w:val="00AC0DD9"/>
    <w:rsid w:val="00AC0DFC"/>
    <w:rsid w:val="00AC0E22"/>
    <w:rsid w:val="00AC0E59"/>
    <w:rsid w:val="00AC0E82"/>
    <w:rsid w:val="00AC0EA2"/>
    <w:rsid w:val="00AC1140"/>
    <w:rsid w:val="00AC11AF"/>
    <w:rsid w:val="00AC11C2"/>
    <w:rsid w:val="00AC11DD"/>
    <w:rsid w:val="00AC124C"/>
    <w:rsid w:val="00AC1335"/>
    <w:rsid w:val="00AC1419"/>
    <w:rsid w:val="00AC147D"/>
    <w:rsid w:val="00AC148C"/>
    <w:rsid w:val="00AC14B2"/>
    <w:rsid w:val="00AC14C2"/>
    <w:rsid w:val="00AC159E"/>
    <w:rsid w:val="00AC15FB"/>
    <w:rsid w:val="00AC167C"/>
    <w:rsid w:val="00AC1681"/>
    <w:rsid w:val="00AC1701"/>
    <w:rsid w:val="00AC1776"/>
    <w:rsid w:val="00AC177A"/>
    <w:rsid w:val="00AC185C"/>
    <w:rsid w:val="00AC1899"/>
    <w:rsid w:val="00AC1937"/>
    <w:rsid w:val="00AC195F"/>
    <w:rsid w:val="00AC1A00"/>
    <w:rsid w:val="00AC1A50"/>
    <w:rsid w:val="00AC1AD8"/>
    <w:rsid w:val="00AC1B0E"/>
    <w:rsid w:val="00AC1B7E"/>
    <w:rsid w:val="00AC1BCA"/>
    <w:rsid w:val="00AC1BDE"/>
    <w:rsid w:val="00AC1DBA"/>
    <w:rsid w:val="00AC1DF0"/>
    <w:rsid w:val="00AC1E5D"/>
    <w:rsid w:val="00AC1E8A"/>
    <w:rsid w:val="00AC1E9B"/>
    <w:rsid w:val="00AC20B7"/>
    <w:rsid w:val="00AC21B1"/>
    <w:rsid w:val="00AC21BB"/>
    <w:rsid w:val="00AC2218"/>
    <w:rsid w:val="00AC2408"/>
    <w:rsid w:val="00AC243D"/>
    <w:rsid w:val="00AC24CC"/>
    <w:rsid w:val="00AC258D"/>
    <w:rsid w:val="00AC25D7"/>
    <w:rsid w:val="00AC2600"/>
    <w:rsid w:val="00AC2604"/>
    <w:rsid w:val="00AC2609"/>
    <w:rsid w:val="00AC2621"/>
    <w:rsid w:val="00AC26C0"/>
    <w:rsid w:val="00AC26E1"/>
    <w:rsid w:val="00AC2734"/>
    <w:rsid w:val="00AC277B"/>
    <w:rsid w:val="00AC278A"/>
    <w:rsid w:val="00AC2803"/>
    <w:rsid w:val="00AC2825"/>
    <w:rsid w:val="00AC2846"/>
    <w:rsid w:val="00AC2969"/>
    <w:rsid w:val="00AC2A17"/>
    <w:rsid w:val="00AC2AA6"/>
    <w:rsid w:val="00AC2B5F"/>
    <w:rsid w:val="00AC2B67"/>
    <w:rsid w:val="00AC2B6B"/>
    <w:rsid w:val="00AC2CF0"/>
    <w:rsid w:val="00AC2D2A"/>
    <w:rsid w:val="00AC2DA9"/>
    <w:rsid w:val="00AC2E10"/>
    <w:rsid w:val="00AC2EA2"/>
    <w:rsid w:val="00AC2EF4"/>
    <w:rsid w:val="00AC2F28"/>
    <w:rsid w:val="00AC2F2E"/>
    <w:rsid w:val="00AC2FB3"/>
    <w:rsid w:val="00AC2FF5"/>
    <w:rsid w:val="00AC3007"/>
    <w:rsid w:val="00AC301A"/>
    <w:rsid w:val="00AC31B5"/>
    <w:rsid w:val="00AC31B6"/>
    <w:rsid w:val="00AC31ED"/>
    <w:rsid w:val="00AC333A"/>
    <w:rsid w:val="00AC337B"/>
    <w:rsid w:val="00AC346E"/>
    <w:rsid w:val="00AC34A4"/>
    <w:rsid w:val="00AC34CC"/>
    <w:rsid w:val="00AC351A"/>
    <w:rsid w:val="00AC351F"/>
    <w:rsid w:val="00AC3597"/>
    <w:rsid w:val="00AC35BB"/>
    <w:rsid w:val="00AC36CA"/>
    <w:rsid w:val="00AC3767"/>
    <w:rsid w:val="00AC378C"/>
    <w:rsid w:val="00AC3847"/>
    <w:rsid w:val="00AC38A2"/>
    <w:rsid w:val="00AC3966"/>
    <w:rsid w:val="00AC39CC"/>
    <w:rsid w:val="00AC3A2F"/>
    <w:rsid w:val="00AC3A5F"/>
    <w:rsid w:val="00AC3AEE"/>
    <w:rsid w:val="00AC3B2B"/>
    <w:rsid w:val="00AC3C2C"/>
    <w:rsid w:val="00AC3C2D"/>
    <w:rsid w:val="00AC3C9A"/>
    <w:rsid w:val="00AC3CB6"/>
    <w:rsid w:val="00AC3CEB"/>
    <w:rsid w:val="00AC3D2C"/>
    <w:rsid w:val="00AC3E01"/>
    <w:rsid w:val="00AC3E16"/>
    <w:rsid w:val="00AC3E41"/>
    <w:rsid w:val="00AC3E5E"/>
    <w:rsid w:val="00AC3ED1"/>
    <w:rsid w:val="00AC3F25"/>
    <w:rsid w:val="00AC3F3C"/>
    <w:rsid w:val="00AC3FAF"/>
    <w:rsid w:val="00AC3FF3"/>
    <w:rsid w:val="00AC4024"/>
    <w:rsid w:val="00AC402D"/>
    <w:rsid w:val="00AC409C"/>
    <w:rsid w:val="00AC40FE"/>
    <w:rsid w:val="00AC414E"/>
    <w:rsid w:val="00AC41A4"/>
    <w:rsid w:val="00AC41D3"/>
    <w:rsid w:val="00AC41F0"/>
    <w:rsid w:val="00AC4205"/>
    <w:rsid w:val="00AC4213"/>
    <w:rsid w:val="00AC4281"/>
    <w:rsid w:val="00AC42D1"/>
    <w:rsid w:val="00AC4302"/>
    <w:rsid w:val="00AC4326"/>
    <w:rsid w:val="00AC437D"/>
    <w:rsid w:val="00AC4548"/>
    <w:rsid w:val="00AC4562"/>
    <w:rsid w:val="00AC45F2"/>
    <w:rsid w:val="00AC4623"/>
    <w:rsid w:val="00AC4639"/>
    <w:rsid w:val="00AC4685"/>
    <w:rsid w:val="00AC4711"/>
    <w:rsid w:val="00AC4878"/>
    <w:rsid w:val="00AC489E"/>
    <w:rsid w:val="00AC48B6"/>
    <w:rsid w:val="00AC48BE"/>
    <w:rsid w:val="00AC48C3"/>
    <w:rsid w:val="00AC491D"/>
    <w:rsid w:val="00AC4926"/>
    <w:rsid w:val="00AC4997"/>
    <w:rsid w:val="00AC49A3"/>
    <w:rsid w:val="00AC49A6"/>
    <w:rsid w:val="00AC4A18"/>
    <w:rsid w:val="00AC4A92"/>
    <w:rsid w:val="00AC4AD8"/>
    <w:rsid w:val="00AC4AEE"/>
    <w:rsid w:val="00AC4B6F"/>
    <w:rsid w:val="00AC4B8B"/>
    <w:rsid w:val="00AC4DD2"/>
    <w:rsid w:val="00AC4E13"/>
    <w:rsid w:val="00AC4E2D"/>
    <w:rsid w:val="00AC4E70"/>
    <w:rsid w:val="00AC4EF5"/>
    <w:rsid w:val="00AC4EFC"/>
    <w:rsid w:val="00AC4F7F"/>
    <w:rsid w:val="00AC4F9C"/>
    <w:rsid w:val="00AC5071"/>
    <w:rsid w:val="00AC5131"/>
    <w:rsid w:val="00AC525E"/>
    <w:rsid w:val="00AC527D"/>
    <w:rsid w:val="00AC54C6"/>
    <w:rsid w:val="00AC551E"/>
    <w:rsid w:val="00AC55B7"/>
    <w:rsid w:val="00AC5625"/>
    <w:rsid w:val="00AC566C"/>
    <w:rsid w:val="00AC5677"/>
    <w:rsid w:val="00AC58CB"/>
    <w:rsid w:val="00AC58DF"/>
    <w:rsid w:val="00AC591E"/>
    <w:rsid w:val="00AC5989"/>
    <w:rsid w:val="00AC59AA"/>
    <w:rsid w:val="00AC59B3"/>
    <w:rsid w:val="00AC59D3"/>
    <w:rsid w:val="00AC5A85"/>
    <w:rsid w:val="00AC5A9A"/>
    <w:rsid w:val="00AC5AC3"/>
    <w:rsid w:val="00AC5AE8"/>
    <w:rsid w:val="00AC5AF3"/>
    <w:rsid w:val="00AC5B23"/>
    <w:rsid w:val="00AC5BD2"/>
    <w:rsid w:val="00AC5C42"/>
    <w:rsid w:val="00AC5C7E"/>
    <w:rsid w:val="00AC5CBB"/>
    <w:rsid w:val="00AC5CEE"/>
    <w:rsid w:val="00AC5D01"/>
    <w:rsid w:val="00AC5D58"/>
    <w:rsid w:val="00AC5D7A"/>
    <w:rsid w:val="00AC5E11"/>
    <w:rsid w:val="00AC5E2B"/>
    <w:rsid w:val="00AC5EF3"/>
    <w:rsid w:val="00AC5FBA"/>
    <w:rsid w:val="00AC5FFE"/>
    <w:rsid w:val="00AC603A"/>
    <w:rsid w:val="00AC6049"/>
    <w:rsid w:val="00AC6152"/>
    <w:rsid w:val="00AC6154"/>
    <w:rsid w:val="00AC61BB"/>
    <w:rsid w:val="00AC6320"/>
    <w:rsid w:val="00AC6386"/>
    <w:rsid w:val="00AC6439"/>
    <w:rsid w:val="00AC649C"/>
    <w:rsid w:val="00AC6507"/>
    <w:rsid w:val="00AC651C"/>
    <w:rsid w:val="00AC6544"/>
    <w:rsid w:val="00AC6689"/>
    <w:rsid w:val="00AC66C3"/>
    <w:rsid w:val="00AC66D9"/>
    <w:rsid w:val="00AC66F1"/>
    <w:rsid w:val="00AC6704"/>
    <w:rsid w:val="00AC6735"/>
    <w:rsid w:val="00AC6778"/>
    <w:rsid w:val="00AC6786"/>
    <w:rsid w:val="00AC6920"/>
    <w:rsid w:val="00AC6987"/>
    <w:rsid w:val="00AC69F9"/>
    <w:rsid w:val="00AC6A9F"/>
    <w:rsid w:val="00AC6C38"/>
    <w:rsid w:val="00AC6C8B"/>
    <w:rsid w:val="00AC6CF4"/>
    <w:rsid w:val="00AC6D17"/>
    <w:rsid w:val="00AC6D7E"/>
    <w:rsid w:val="00AC6D9E"/>
    <w:rsid w:val="00AC6E47"/>
    <w:rsid w:val="00AC6E67"/>
    <w:rsid w:val="00AC6EE6"/>
    <w:rsid w:val="00AC6F48"/>
    <w:rsid w:val="00AC6FE4"/>
    <w:rsid w:val="00AC7019"/>
    <w:rsid w:val="00AC7036"/>
    <w:rsid w:val="00AC7084"/>
    <w:rsid w:val="00AC7092"/>
    <w:rsid w:val="00AC70FC"/>
    <w:rsid w:val="00AC7121"/>
    <w:rsid w:val="00AC71CD"/>
    <w:rsid w:val="00AC7284"/>
    <w:rsid w:val="00AC74A4"/>
    <w:rsid w:val="00AC74C1"/>
    <w:rsid w:val="00AC74F9"/>
    <w:rsid w:val="00AC7514"/>
    <w:rsid w:val="00AC7531"/>
    <w:rsid w:val="00AC756D"/>
    <w:rsid w:val="00AC7588"/>
    <w:rsid w:val="00AC7590"/>
    <w:rsid w:val="00AC75FB"/>
    <w:rsid w:val="00AC7657"/>
    <w:rsid w:val="00AC769F"/>
    <w:rsid w:val="00AC76CE"/>
    <w:rsid w:val="00AC774A"/>
    <w:rsid w:val="00AC77EC"/>
    <w:rsid w:val="00AC77FF"/>
    <w:rsid w:val="00AC7873"/>
    <w:rsid w:val="00AC787A"/>
    <w:rsid w:val="00AC78D0"/>
    <w:rsid w:val="00AC78F3"/>
    <w:rsid w:val="00AC79BC"/>
    <w:rsid w:val="00AC79CC"/>
    <w:rsid w:val="00AC7A3B"/>
    <w:rsid w:val="00AC7A7E"/>
    <w:rsid w:val="00AC7ABD"/>
    <w:rsid w:val="00AC7ADB"/>
    <w:rsid w:val="00AC7B0B"/>
    <w:rsid w:val="00AC7B6C"/>
    <w:rsid w:val="00AC7B8F"/>
    <w:rsid w:val="00AC7C0A"/>
    <w:rsid w:val="00AC7CEA"/>
    <w:rsid w:val="00AC7DE8"/>
    <w:rsid w:val="00AC7E1A"/>
    <w:rsid w:val="00AC7E6A"/>
    <w:rsid w:val="00AC7E79"/>
    <w:rsid w:val="00AC7EA1"/>
    <w:rsid w:val="00AC7F57"/>
    <w:rsid w:val="00AC7F66"/>
    <w:rsid w:val="00AC7F78"/>
    <w:rsid w:val="00AD00E2"/>
    <w:rsid w:val="00AD0156"/>
    <w:rsid w:val="00AD0171"/>
    <w:rsid w:val="00AD02D3"/>
    <w:rsid w:val="00AD031C"/>
    <w:rsid w:val="00AD03B1"/>
    <w:rsid w:val="00AD03EB"/>
    <w:rsid w:val="00AD03F4"/>
    <w:rsid w:val="00AD043C"/>
    <w:rsid w:val="00AD04DD"/>
    <w:rsid w:val="00AD0549"/>
    <w:rsid w:val="00AD054E"/>
    <w:rsid w:val="00AD0595"/>
    <w:rsid w:val="00AD05F4"/>
    <w:rsid w:val="00AD060F"/>
    <w:rsid w:val="00AD074F"/>
    <w:rsid w:val="00AD0787"/>
    <w:rsid w:val="00AD0854"/>
    <w:rsid w:val="00AD08D3"/>
    <w:rsid w:val="00AD08E3"/>
    <w:rsid w:val="00AD09A5"/>
    <w:rsid w:val="00AD09D6"/>
    <w:rsid w:val="00AD09FA"/>
    <w:rsid w:val="00AD0A13"/>
    <w:rsid w:val="00AD0A23"/>
    <w:rsid w:val="00AD0A2B"/>
    <w:rsid w:val="00AD0A86"/>
    <w:rsid w:val="00AD0A9C"/>
    <w:rsid w:val="00AD0AB1"/>
    <w:rsid w:val="00AD0AC3"/>
    <w:rsid w:val="00AD0AE3"/>
    <w:rsid w:val="00AD0B8B"/>
    <w:rsid w:val="00AD0BD8"/>
    <w:rsid w:val="00AD0BF8"/>
    <w:rsid w:val="00AD0C65"/>
    <w:rsid w:val="00AD0C70"/>
    <w:rsid w:val="00AD0C9D"/>
    <w:rsid w:val="00AD0D23"/>
    <w:rsid w:val="00AD0DC4"/>
    <w:rsid w:val="00AD0E91"/>
    <w:rsid w:val="00AD0F53"/>
    <w:rsid w:val="00AD0FAE"/>
    <w:rsid w:val="00AD1001"/>
    <w:rsid w:val="00AD1012"/>
    <w:rsid w:val="00AD1041"/>
    <w:rsid w:val="00AD1070"/>
    <w:rsid w:val="00AD1121"/>
    <w:rsid w:val="00AD1172"/>
    <w:rsid w:val="00AD11F3"/>
    <w:rsid w:val="00AD123D"/>
    <w:rsid w:val="00AD1364"/>
    <w:rsid w:val="00AD1370"/>
    <w:rsid w:val="00AD138C"/>
    <w:rsid w:val="00AD13D4"/>
    <w:rsid w:val="00AD145D"/>
    <w:rsid w:val="00AD1494"/>
    <w:rsid w:val="00AD14EC"/>
    <w:rsid w:val="00AD1528"/>
    <w:rsid w:val="00AD153D"/>
    <w:rsid w:val="00AD15E4"/>
    <w:rsid w:val="00AD1688"/>
    <w:rsid w:val="00AD1728"/>
    <w:rsid w:val="00AD179C"/>
    <w:rsid w:val="00AD17A4"/>
    <w:rsid w:val="00AD1822"/>
    <w:rsid w:val="00AD184D"/>
    <w:rsid w:val="00AD1851"/>
    <w:rsid w:val="00AD197D"/>
    <w:rsid w:val="00AD19CA"/>
    <w:rsid w:val="00AD19F3"/>
    <w:rsid w:val="00AD1A53"/>
    <w:rsid w:val="00AD1A5D"/>
    <w:rsid w:val="00AD1AA1"/>
    <w:rsid w:val="00AD1AB3"/>
    <w:rsid w:val="00AD1B2A"/>
    <w:rsid w:val="00AD1B41"/>
    <w:rsid w:val="00AD1BA5"/>
    <w:rsid w:val="00AD1C87"/>
    <w:rsid w:val="00AD1CA3"/>
    <w:rsid w:val="00AD1E0F"/>
    <w:rsid w:val="00AD1FEE"/>
    <w:rsid w:val="00AD2010"/>
    <w:rsid w:val="00AD2018"/>
    <w:rsid w:val="00AD20C9"/>
    <w:rsid w:val="00AD20D0"/>
    <w:rsid w:val="00AD20E8"/>
    <w:rsid w:val="00AD2166"/>
    <w:rsid w:val="00AD21E7"/>
    <w:rsid w:val="00AD2270"/>
    <w:rsid w:val="00AD22FB"/>
    <w:rsid w:val="00AD238C"/>
    <w:rsid w:val="00AD240C"/>
    <w:rsid w:val="00AD243D"/>
    <w:rsid w:val="00AD253D"/>
    <w:rsid w:val="00AD271E"/>
    <w:rsid w:val="00AD2751"/>
    <w:rsid w:val="00AD2759"/>
    <w:rsid w:val="00AD275B"/>
    <w:rsid w:val="00AD27D3"/>
    <w:rsid w:val="00AD282C"/>
    <w:rsid w:val="00AD2858"/>
    <w:rsid w:val="00AD28B6"/>
    <w:rsid w:val="00AD298D"/>
    <w:rsid w:val="00AD2AEE"/>
    <w:rsid w:val="00AD2BA9"/>
    <w:rsid w:val="00AD2C5E"/>
    <w:rsid w:val="00AD2D56"/>
    <w:rsid w:val="00AD2D62"/>
    <w:rsid w:val="00AD2E09"/>
    <w:rsid w:val="00AD2E1B"/>
    <w:rsid w:val="00AD2E94"/>
    <w:rsid w:val="00AD2EB6"/>
    <w:rsid w:val="00AD2EE0"/>
    <w:rsid w:val="00AD2F28"/>
    <w:rsid w:val="00AD2F2C"/>
    <w:rsid w:val="00AD2F4B"/>
    <w:rsid w:val="00AD2F69"/>
    <w:rsid w:val="00AD2F73"/>
    <w:rsid w:val="00AD3067"/>
    <w:rsid w:val="00AD306A"/>
    <w:rsid w:val="00AD30A3"/>
    <w:rsid w:val="00AD3163"/>
    <w:rsid w:val="00AD319E"/>
    <w:rsid w:val="00AD31A6"/>
    <w:rsid w:val="00AD3206"/>
    <w:rsid w:val="00AD3210"/>
    <w:rsid w:val="00AD326F"/>
    <w:rsid w:val="00AD32D6"/>
    <w:rsid w:val="00AD3321"/>
    <w:rsid w:val="00AD339C"/>
    <w:rsid w:val="00AD34D7"/>
    <w:rsid w:val="00AD3550"/>
    <w:rsid w:val="00AD35FB"/>
    <w:rsid w:val="00AD37D1"/>
    <w:rsid w:val="00AD37D7"/>
    <w:rsid w:val="00AD383C"/>
    <w:rsid w:val="00AD387D"/>
    <w:rsid w:val="00AD3883"/>
    <w:rsid w:val="00AD393D"/>
    <w:rsid w:val="00AD394C"/>
    <w:rsid w:val="00AD3982"/>
    <w:rsid w:val="00AD39C3"/>
    <w:rsid w:val="00AD3A03"/>
    <w:rsid w:val="00AD3A0B"/>
    <w:rsid w:val="00AD3A31"/>
    <w:rsid w:val="00AD3B50"/>
    <w:rsid w:val="00AD3C43"/>
    <w:rsid w:val="00AD3CD9"/>
    <w:rsid w:val="00AD3DAD"/>
    <w:rsid w:val="00AD3DBD"/>
    <w:rsid w:val="00AD3E6E"/>
    <w:rsid w:val="00AD3EE7"/>
    <w:rsid w:val="00AD3F20"/>
    <w:rsid w:val="00AD3F77"/>
    <w:rsid w:val="00AD3FDE"/>
    <w:rsid w:val="00AD4000"/>
    <w:rsid w:val="00AD4017"/>
    <w:rsid w:val="00AD4100"/>
    <w:rsid w:val="00AD4138"/>
    <w:rsid w:val="00AD41ED"/>
    <w:rsid w:val="00AD424C"/>
    <w:rsid w:val="00AD4252"/>
    <w:rsid w:val="00AD42D2"/>
    <w:rsid w:val="00AD44A0"/>
    <w:rsid w:val="00AD44A9"/>
    <w:rsid w:val="00AD47C8"/>
    <w:rsid w:val="00AD4868"/>
    <w:rsid w:val="00AD487C"/>
    <w:rsid w:val="00AD4A99"/>
    <w:rsid w:val="00AD4ADB"/>
    <w:rsid w:val="00AD4AEA"/>
    <w:rsid w:val="00AD4BBC"/>
    <w:rsid w:val="00AD4C5F"/>
    <w:rsid w:val="00AD4C7F"/>
    <w:rsid w:val="00AD4CA1"/>
    <w:rsid w:val="00AD4CFF"/>
    <w:rsid w:val="00AD4D76"/>
    <w:rsid w:val="00AD4E36"/>
    <w:rsid w:val="00AD4E7F"/>
    <w:rsid w:val="00AD4F2F"/>
    <w:rsid w:val="00AD4FB9"/>
    <w:rsid w:val="00AD50A4"/>
    <w:rsid w:val="00AD50B8"/>
    <w:rsid w:val="00AD514E"/>
    <w:rsid w:val="00AD51EE"/>
    <w:rsid w:val="00AD52B5"/>
    <w:rsid w:val="00AD5332"/>
    <w:rsid w:val="00AD5424"/>
    <w:rsid w:val="00AD5437"/>
    <w:rsid w:val="00AD54B1"/>
    <w:rsid w:val="00AD5531"/>
    <w:rsid w:val="00AD5552"/>
    <w:rsid w:val="00AD55D7"/>
    <w:rsid w:val="00AD564B"/>
    <w:rsid w:val="00AD566C"/>
    <w:rsid w:val="00AD56A7"/>
    <w:rsid w:val="00AD573F"/>
    <w:rsid w:val="00AD57C2"/>
    <w:rsid w:val="00AD57CD"/>
    <w:rsid w:val="00AD57D5"/>
    <w:rsid w:val="00AD58DE"/>
    <w:rsid w:val="00AD58EF"/>
    <w:rsid w:val="00AD5ACB"/>
    <w:rsid w:val="00AD5AD7"/>
    <w:rsid w:val="00AD5B3D"/>
    <w:rsid w:val="00AD5B41"/>
    <w:rsid w:val="00AD5B83"/>
    <w:rsid w:val="00AD5C85"/>
    <w:rsid w:val="00AD5CD4"/>
    <w:rsid w:val="00AD5CF4"/>
    <w:rsid w:val="00AD5D75"/>
    <w:rsid w:val="00AD5D8D"/>
    <w:rsid w:val="00AD5DC8"/>
    <w:rsid w:val="00AD5E81"/>
    <w:rsid w:val="00AD5EF0"/>
    <w:rsid w:val="00AD5F2F"/>
    <w:rsid w:val="00AD5F9B"/>
    <w:rsid w:val="00AD6125"/>
    <w:rsid w:val="00AD6199"/>
    <w:rsid w:val="00AD61C9"/>
    <w:rsid w:val="00AD61F4"/>
    <w:rsid w:val="00AD6253"/>
    <w:rsid w:val="00AD6369"/>
    <w:rsid w:val="00AD63B9"/>
    <w:rsid w:val="00AD63CC"/>
    <w:rsid w:val="00AD6447"/>
    <w:rsid w:val="00AD64C7"/>
    <w:rsid w:val="00AD666D"/>
    <w:rsid w:val="00AD66BF"/>
    <w:rsid w:val="00AD675B"/>
    <w:rsid w:val="00AD68C9"/>
    <w:rsid w:val="00AD692B"/>
    <w:rsid w:val="00AD692C"/>
    <w:rsid w:val="00AD6AFB"/>
    <w:rsid w:val="00AD6B92"/>
    <w:rsid w:val="00AD6BF4"/>
    <w:rsid w:val="00AD6BFF"/>
    <w:rsid w:val="00AD6C1A"/>
    <w:rsid w:val="00AD6E7B"/>
    <w:rsid w:val="00AD6EC2"/>
    <w:rsid w:val="00AD6EC7"/>
    <w:rsid w:val="00AD6ED8"/>
    <w:rsid w:val="00AD6F17"/>
    <w:rsid w:val="00AD6FE2"/>
    <w:rsid w:val="00AD6FE7"/>
    <w:rsid w:val="00AD7049"/>
    <w:rsid w:val="00AD71D0"/>
    <w:rsid w:val="00AD7225"/>
    <w:rsid w:val="00AD727B"/>
    <w:rsid w:val="00AD72C4"/>
    <w:rsid w:val="00AD72C7"/>
    <w:rsid w:val="00AD7304"/>
    <w:rsid w:val="00AD730B"/>
    <w:rsid w:val="00AD734E"/>
    <w:rsid w:val="00AD735B"/>
    <w:rsid w:val="00AD73B6"/>
    <w:rsid w:val="00AD7465"/>
    <w:rsid w:val="00AD7487"/>
    <w:rsid w:val="00AD74B1"/>
    <w:rsid w:val="00AD750D"/>
    <w:rsid w:val="00AD752B"/>
    <w:rsid w:val="00AD7570"/>
    <w:rsid w:val="00AD7640"/>
    <w:rsid w:val="00AD764D"/>
    <w:rsid w:val="00AD76B9"/>
    <w:rsid w:val="00AD76CF"/>
    <w:rsid w:val="00AD76DB"/>
    <w:rsid w:val="00AD7723"/>
    <w:rsid w:val="00AD77E3"/>
    <w:rsid w:val="00AD7842"/>
    <w:rsid w:val="00AD786A"/>
    <w:rsid w:val="00AD7899"/>
    <w:rsid w:val="00AD78CB"/>
    <w:rsid w:val="00AD797B"/>
    <w:rsid w:val="00AD79D7"/>
    <w:rsid w:val="00AD79F2"/>
    <w:rsid w:val="00AD7A05"/>
    <w:rsid w:val="00AD7A3C"/>
    <w:rsid w:val="00AD7B06"/>
    <w:rsid w:val="00AD7B38"/>
    <w:rsid w:val="00AD7B98"/>
    <w:rsid w:val="00AD7C33"/>
    <w:rsid w:val="00AD7D05"/>
    <w:rsid w:val="00AD7D12"/>
    <w:rsid w:val="00AD7D7E"/>
    <w:rsid w:val="00AD7DA9"/>
    <w:rsid w:val="00AD7DB2"/>
    <w:rsid w:val="00AD7E2A"/>
    <w:rsid w:val="00AD7E5F"/>
    <w:rsid w:val="00AD7EC5"/>
    <w:rsid w:val="00AD7EC9"/>
    <w:rsid w:val="00AD7EDD"/>
    <w:rsid w:val="00AD7F62"/>
    <w:rsid w:val="00AD7F8B"/>
    <w:rsid w:val="00AD7FB0"/>
    <w:rsid w:val="00AD7FF5"/>
    <w:rsid w:val="00AE001A"/>
    <w:rsid w:val="00AE0160"/>
    <w:rsid w:val="00AE0165"/>
    <w:rsid w:val="00AE02A1"/>
    <w:rsid w:val="00AE02B7"/>
    <w:rsid w:val="00AE030A"/>
    <w:rsid w:val="00AE0310"/>
    <w:rsid w:val="00AE03C9"/>
    <w:rsid w:val="00AE040A"/>
    <w:rsid w:val="00AE05F8"/>
    <w:rsid w:val="00AE074E"/>
    <w:rsid w:val="00AE0754"/>
    <w:rsid w:val="00AE07B7"/>
    <w:rsid w:val="00AE0844"/>
    <w:rsid w:val="00AE093B"/>
    <w:rsid w:val="00AE094E"/>
    <w:rsid w:val="00AE0956"/>
    <w:rsid w:val="00AE0987"/>
    <w:rsid w:val="00AE0C5F"/>
    <w:rsid w:val="00AE0DEE"/>
    <w:rsid w:val="00AE0E93"/>
    <w:rsid w:val="00AE0EE9"/>
    <w:rsid w:val="00AE0F19"/>
    <w:rsid w:val="00AE0FD5"/>
    <w:rsid w:val="00AE10CB"/>
    <w:rsid w:val="00AE10FA"/>
    <w:rsid w:val="00AE113E"/>
    <w:rsid w:val="00AE1181"/>
    <w:rsid w:val="00AE1182"/>
    <w:rsid w:val="00AE11AF"/>
    <w:rsid w:val="00AE11FE"/>
    <w:rsid w:val="00AE124D"/>
    <w:rsid w:val="00AE12C3"/>
    <w:rsid w:val="00AE1330"/>
    <w:rsid w:val="00AE1354"/>
    <w:rsid w:val="00AE1387"/>
    <w:rsid w:val="00AE1396"/>
    <w:rsid w:val="00AE145E"/>
    <w:rsid w:val="00AE1538"/>
    <w:rsid w:val="00AE169B"/>
    <w:rsid w:val="00AE1786"/>
    <w:rsid w:val="00AE1787"/>
    <w:rsid w:val="00AE17C4"/>
    <w:rsid w:val="00AE1885"/>
    <w:rsid w:val="00AE18D7"/>
    <w:rsid w:val="00AE1937"/>
    <w:rsid w:val="00AE19EF"/>
    <w:rsid w:val="00AE1A29"/>
    <w:rsid w:val="00AE1A3B"/>
    <w:rsid w:val="00AE1C12"/>
    <w:rsid w:val="00AE1CA8"/>
    <w:rsid w:val="00AE1D17"/>
    <w:rsid w:val="00AE1DDB"/>
    <w:rsid w:val="00AE1E4D"/>
    <w:rsid w:val="00AE1E84"/>
    <w:rsid w:val="00AE1EC7"/>
    <w:rsid w:val="00AE1FA1"/>
    <w:rsid w:val="00AE2087"/>
    <w:rsid w:val="00AE21B9"/>
    <w:rsid w:val="00AE227A"/>
    <w:rsid w:val="00AE2282"/>
    <w:rsid w:val="00AE22B2"/>
    <w:rsid w:val="00AE22F8"/>
    <w:rsid w:val="00AE2357"/>
    <w:rsid w:val="00AE23BA"/>
    <w:rsid w:val="00AE23FD"/>
    <w:rsid w:val="00AE2426"/>
    <w:rsid w:val="00AE246E"/>
    <w:rsid w:val="00AE2475"/>
    <w:rsid w:val="00AE2495"/>
    <w:rsid w:val="00AE24FD"/>
    <w:rsid w:val="00AE251C"/>
    <w:rsid w:val="00AE2535"/>
    <w:rsid w:val="00AE25AE"/>
    <w:rsid w:val="00AE263C"/>
    <w:rsid w:val="00AE26C0"/>
    <w:rsid w:val="00AE2761"/>
    <w:rsid w:val="00AE2846"/>
    <w:rsid w:val="00AE285F"/>
    <w:rsid w:val="00AE28A8"/>
    <w:rsid w:val="00AE29C3"/>
    <w:rsid w:val="00AE2A2C"/>
    <w:rsid w:val="00AE2A6F"/>
    <w:rsid w:val="00AE2AAD"/>
    <w:rsid w:val="00AE2B2F"/>
    <w:rsid w:val="00AE2B96"/>
    <w:rsid w:val="00AE2B9B"/>
    <w:rsid w:val="00AE2B9C"/>
    <w:rsid w:val="00AE2BD0"/>
    <w:rsid w:val="00AE2C0A"/>
    <w:rsid w:val="00AE2CE5"/>
    <w:rsid w:val="00AE2DA4"/>
    <w:rsid w:val="00AE2E08"/>
    <w:rsid w:val="00AE2E39"/>
    <w:rsid w:val="00AE2E75"/>
    <w:rsid w:val="00AE2F49"/>
    <w:rsid w:val="00AE2F56"/>
    <w:rsid w:val="00AE2FDF"/>
    <w:rsid w:val="00AE2FE3"/>
    <w:rsid w:val="00AE3024"/>
    <w:rsid w:val="00AE30B4"/>
    <w:rsid w:val="00AE30E2"/>
    <w:rsid w:val="00AE315B"/>
    <w:rsid w:val="00AE3294"/>
    <w:rsid w:val="00AE33D0"/>
    <w:rsid w:val="00AE3517"/>
    <w:rsid w:val="00AE357A"/>
    <w:rsid w:val="00AE3714"/>
    <w:rsid w:val="00AE379C"/>
    <w:rsid w:val="00AE37E1"/>
    <w:rsid w:val="00AE3826"/>
    <w:rsid w:val="00AE38B3"/>
    <w:rsid w:val="00AE3920"/>
    <w:rsid w:val="00AE3963"/>
    <w:rsid w:val="00AE39B7"/>
    <w:rsid w:val="00AE39FB"/>
    <w:rsid w:val="00AE3B31"/>
    <w:rsid w:val="00AE3B44"/>
    <w:rsid w:val="00AE3CE5"/>
    <w:rsid w:val="00AE3D66"/>
    <w:rsid w:val="00AE3D76"/>
    <w:rsid w:val="00AE3DEC"/>
    <w:rsid w:val="00AE3E5C"/>
    <w:rsid w:val="00AE3EA4"/>
    <w:rsid w:val="00AE3EAD"/>
    <w:rsid w:val="00AE3F45"/>
    <w:rsid w:val="00AE3F59"/>
    <w:rsid w:val="00AE3F85"/>
    <w:rsid w:val="00AE40C7"/>
    <w:rsid w:val="00AE40E0"/>
    <w:rsid w:val="00AE411D"/>
    <w:rsid w:val="00AE41B4"/>
    <w:rsid w:val="00AE41DC"/>
    <w:rsid w:val="00AE4265"/>
    <w:rsid w:val="00AE426C"/>
    <w:rsid w:val="00AE4277"/>
    <w:rsid w:val="00AE42A6"/>
    <w:rsid w:val="00AE43D4"/>
    <w:rsid w:val="00AE4503"/>
    <w:rsid w:val="00AE4567"/>
    <w:rsid w:val="00AE4570"/>
    <w:rsid w:val="00AE465E"/>
    <w:rsid w:val="00AE4665"/>
    <w:rsid w:val="00AE4692"/>
    <w:rsid w:val="00AE46D2"/>
    <w:rsid w:val="00AE46E3"/>
    <w:rsid w:val="00AE4707"/>
    <w:rsid w:val="00AE470C"/>
    <w:rsid w:val="00AE486E"/>
    <w:rsid w:val="00AE4884"/>
    <w:rsid w:val="00AE4897"/>
    <w:rsid w:val="00AE4911"/>
    <w:rsid w:val="00AE4964"/>
    <w:rsid w:val="00AE49F9"/>
    <w:rsid w:val="00AE4AF6"/>
    <w:rsid w:val="00AE4AF9"/>
    <w:rsid w:val="00AE4B53"/>
    <w:rsid w:val="00AE4BC2"/>
    <w:rsid w:val="00AE4C0D"/>
    <w:rsid w:val="00AE4C68"/>
    <w:rsid w:val="00AE4C75"/>
    <w:rsid w:val="00AE4CDB"/>
    <w:rsid w:val="00AE4D32"/>
    <w:rsid w:val="00AE4DBF"/>
    <w:rsid w:val="00AE4DF6"/>
    <w:rsid w:val="00AE4E92"/>
    <w:rsid w:val="00AE4EFD"/>
    <w:rsid w:val="00AE4FD3"/>
    <w:rsid w:val="00AE4FEC"/>
    <w:rsid w:val="00AE50DE"/>
    <w:rsid w:val="00AE51A2"/>
    <w:rsid w:val="00AE527B"/>
    <w:rsid w:val="00AE529C"/>
    <w:rsid w:val="00AE5316"/>
    <w:rsid w:val="00AE5334"/>
    <w:rsid w:val="00AE5343"/>
    <w:rsid w:val="00AE537B"/>
    <w:rsid w:val="00AE53E5"/>
    <w:rsid w:val="00AE53EE"/>
    <w:rsid w:val="00AE551D"/>
    <w:rsid w:val="00AE562F"/>
    <w:rsid w:val="00AE5674"/>
    <w:rsid w:val="00AE56AB"/>
    <w:rsid w:val="00AE56F5"/>
    <w:rsid w:val="00AE5727"/>
    <w:rsid w:val="00AE573F"/>
    <w:rsid w:val="00AE5752"/>
    <w:rsid w:val="00AE5784"/>
    <w:rsid w:val="00AE57A1"/>
    <w:rsid w:val="00AE57CB"/>
    <w:rsid w:val="00AE5807"/>
    <w:rsid w:val="00AE58F0"/>
    <w:rsid w:val="00AE5946"/>
    <w:rsid w:val="00AE596C"/>
    <w:rsid w:val="00AE59C4"/>
    <w:rsid w:val="00AE59FD"/>
    <w:rsid w:val="00AE5AB1"/>
    <w:rsid w:val="00AE5AB6"/>
    <w:rsid w:val="00AE5B6F"/>
    <w:rsid w:val="00AE5B90"/>
    <w:rsid w:val="00AE5BAE"/>
    <w:rsid w:val="00AE5BC5"/>
    <w:rsid w:val="00AE5C4A"/>
    <w:rsid w:val="00AE5D7A"/>
    <w:rsid w:val="00AE5E53"/>
    <w:rsid w:val="00AE5ED2"/>
    <w:rsid w:val="00AE6098"/>
    <w:rsid w:val="00AE60A8"/>
    <w:rsid w:val="00AE6192"/>
    <w:rsid w:val="00AE61FB"/>
    <w:rsid w:val="00AE62B2"/>
    <w:rsid w:val="00AE6347"/>
    <w:rsid w:val="00AE6357"/>
    <w:rsid w:val="00AE638C"/>
    <w:rsid w:val="00AE6421"/>
    <w:rsid w:val="00AE6446"/>
    <w:rsid w:val="00AE64A5"/>
    <w:rsid w:val="00AE64D4"/>
    <w:rsid w:val="00AE65B6"/>
    <w:rsid w:val="00AE6689"/>
    <w:rsid w:val="00AE66C7"/>
    <w:rsid w:val="00AE6710"/>
    <w:rsid w:val="00AE6720"/>
    <w:rsid w:val="00AE676B"/>
    <w:rsid w:val="00AE67C7"/>
    <w:rsid w:val="00AE67DC"/>
    <w:rsid w:val="00AE67F2"/>
    <w:rsid w:val="00AE6833"/>
    <w:rsid w:val="00AE68B1"/>
    <w:rsid w:val="00AE69D9"/>
    <w:rsid w:val="00AE69F0"/>
    <w:rsid w:val="00AE6A1A"/>
    <w:rsid w:val="00AE6A1D"/>
    <w:rsid w:val="00AE6A4D"/>
    <w:rsid w:val="00AE6A62"/>
    <w:rsid w:val="00AE6B0A"/>
    <w:rsid w:val="00AE6B0E"/>
    <w:rsid w:val="00AE6B5C"/>
    <w:rsid w:val="00AE6BEA"/>
    <w:rsid w:val="00AE6C42"/>
    <w:rsid w:val="00AE6C50"/>
    <w:rsid w:val="00AE6C6E"/>
    <w:rsid w:val="00AE6C84"/>
    <w:rsid w:val="00AE6ECA"/>
    <w:rsid w:val="00AE6EDE"/>
    <w:rsid w:val="00AE6F16"/>
    <w:rsid w:val="00AE6F47"/>
    <w:rsid w:val="00AE6F68"/>
    <w:rsid w:val="00AE702E"/>
    <w:rsid w:val="00AE70B2"/>
    <w:rsid w:val="00AE7165"/>
    <w:rsid w:val="00AE7185"/>
    <w:rsid w:val="00AE71B8"/>
    <w:rsid w:val="00AE71E9"/>
    <w:rsid w:val="00AE7287"/>
    <w:rsid w:val="00AE750F"/>
    <w:rsid w:val="00AE751F"/>
    <w:rsid w:val="00AE7534"/>
    <w:rsid w:val="00AE75BB"/>
    <w:rsid w:val="00AE75F4"/>
    <w:rsid w:val="00AE761E"/>
    <w:rsid w:val="00AE764A"/>
    <w:rsid w:val="00AE76B0"/>
    <w:rsid w:val="00AE7747"/>
    <w:rsid w:val="00AE7851"/>
    <w:rsid w:val="00AE78C6"/>
    <w:rsid w:val="00AE7905"/>
    <w:rsid w:val="00AE7949"/>
    <w:rsid w:val="00AE79B2"/>
    <w:rsid w:val="00AE7A2B"/>
    <w:rsid w:val="00AE7AA0"/>
    <w:rsid w:val="00AE7AF4"/>
    <w:rsid w:val="00AE7B4C"/>
    <w:rsid w:val="00AE7B54"/>
    <w:rsid w:val="00AE7C79"/>
    <w:rsid w:val="00AE7C96"/>
    <w:rsid w:val="00AE7D91"/>
    <w:rsid w:val="00AE7DB0"/>
    <w:rsid w:val="00AE7E0F"/>
    <w:rsid w:val="00AE7E7C"/>
    <w:rsid w:val="00AE7EB0"/>
    <w:rsid w:val="00AE7EE1"/>
    <w:rsid w:val="00AE7F07"/>
    <w:rsid w:val="00AE7F21"/>
    <w:rsid w:val="00AE7F57"/>
    <w:rsid w:val="00AF00AF"/>
    <w:rsid w:val="00AF00FD"/>
    <w:rsid w:val="00AF01F5"/>
    <w:rsid w:val="00AF0201"/>
    <w:rsid w:val="00AF0231"/>
    <w:rsid w:val="00AF02BD"/>
    <w:rsid w:val="00AF02C2"/>
    <w:rsid w:val="00AF02F2"/>
    <w:rsid w:val="00AF041B"/>
    <w:rsid w:val="00AF0508"/>
    <w:rsid w:val="00AF0597"/>
    <w:rsid w:val="00AF05A4"/>
    <w:rsid w:val="00AF05FA"/>
    <w:rsid w:val="00AF0656"/>
    <w:rsid w:val="00AF07CC"/>
    <w:rsid w:val="00AF0832"/>
    <w:rsid w:val="00AF0884"/>
    <w:rsid w:val="00AF08BC"/>
    <w:rsid w:val="00AF08BF"/>
    <w:rsid w:val="00AF08EB"/>
    <w:rsid w:val="00AF098F"/>
    <w:rsid w:val="00AF0AD2"/>
    <w:rsid w:val="00AF0B0C"/>
    <w:rsid w:val="00AF0CB8"/>
    <w:rsid w:val="00AF0D9E"/>
    <w:rsid w:val="00AF0DF8"/>
    <w:rsid w:val="00AF0E70"/>
    <w:rsid w:val="00AF0EA2"/>
    <w:rsid w:val="00AF0F20"/>
    <w:rsid w:val="00AF0FFF"/>
    <w:rsid w:val="00AF10B7"/>
    <w:rsid w:val="00AF10E3"/>
    <w:rsid w:val="00AF118C"/>
    <w:rsid w:val="00AF11C1"/>
    <w:rsid w:val="00AF124E"/>
    <w:rsid w:val="00AF125F"/>
    <w:rsid w:val="00AF1288"/>
    <w:rsid w:val="00AF12D1"/>
    <w:rsid w:val="00AF130E"/>
    <w:rsid w:val="00AF1344"/>
    <w:rsid w:val="00AF135C"/>
    <w:rsid w:val="00AF13F3"/>
    <w:rsid w:val="00AF143B"/>
    <w:rsid w:val="00AF1474"/>
    <w:rsid w:val="00AF150D"/>
    <w:rsid w:val="00AF1591"/>
    <w:rsid w:val="00AF17A1"/>
    <w:rsid w:val="00AF17B7"/>
    <w:rsid w:val="00AF17C4"/>
    <w:rsid w:val="00AF17E7"/>
    <w:rsid w:val="00AF1865"/>
    <w:rsid w:val="00AF186A"/>
    <w:rsid w:val="00AF186E"/>
    <w:rsid w:val="00AF1876"/>
    <w:rsid w:val="00AF18FB"/>
    <w:rsid w:val="00AF1999"/>
    <w:rsid w:val="00AF19C2"/>
    <w:rsid w:val="00AF1A3A"/>
    <w:rsid w:val="00AF1A6C"/>
    <w:rsid w:val="00AF1A95"/>
    <w:rsid w:val="00AF1B73"/>
    <w:rsid w:val="00AF1BC8"/>
    <w:rsid w:val="00AF1BD5"/>
    <w:rsid w:val="00AF1C03"/>
    <w:rsid w:val="00AF1C20"/>
    <w:rsid w:val="00AF1C8B"/>
    <w:rsid w:val="00AF1CDA"/>
    <w:rsid w:val="00AF1CF4"/>
    <w:rsid w:val="00AF1D08"/>
    <w:rsid w:val="00AF1DA6"/>
    <w:rsid w:val="00AF1EC3"/>
    <w:rsid w:val="00AF1F0F"/>
    <w:rsid w:val="00AF1F17"/>
    <w:rsid w:val="00AF1F48"/>
    <w:rsid w:val="00AF1FC3"/>
    <w:rsid w:val="00AF2061"/>
    <w:rsid w:val="00AF2090"/>
    <w:rsid w:val="00AF20AE"/>
    <w:rsid w:val="00AF2120"/>
    <w:rsid w:val="00AF21A8"/>
    <w:rsid w:val="00AF2212"/>
    <w:rsid w:val="00AF2298"/>
    <w:rsid w:val="00AF229B"/>
    <w:rsid w:val="00AF236E"/>
    <w:rsid w:val="00AF2425"/>
    <w:rsid w:val="00AF2480"/>
    <w:rsid w:val="00AF24BA"/>
    <w:rsid w:val="00AF24FD"/>
    <w:rsid w:val="00AF2624"/>
    <w:rsid w:val="00AF263B"/>
    <w:rsid w:val="00AF26A2"/>
    <w:rsid w:val="00AF2751"/>
    <w:rsid w:val="00AF280E"/>
    <w:rsid w:val="00AF2943"/>
    <w:rsid w:val="00AF2959"/>
    <w:rsid w:val="00AF29A2"/>
    <w:rsid w:val="00AF2A29"/>
    <w:rsid w:val="00AF2AB9"/>
    <w:rsid w:val="00AF2AE9"/>
    <w:rsid w:val="00AF2C70"/>
    <w:rsid w:val="00AF2C86"/>
    <w:rsid w:val="00AF2CB7"/>
    <w:rsid w:val="00AF2CC3"/>
    <w:rsid w:val="00AF2D83"/>
    <w:rsid w:val="00AF2E33"/>
    <w:rsid w:val="00AF2E3B"/>
    <w:rsid w:val="00AF2EFC"/>
    <w:rsid w:val="00AF2F47"/>
    <w:rsid w:val="00AF2F60"/>
    <w:rsid w:val="00AF30E2"/>
    <w:rsid w:val="00AF3128"/>
    <w:rsid w:val="00AF3130"/>
    <w:rsid w:val="00AF3168"/>
    <w:rsid w:val="00AF319B"/>
    <w:rsid w:val="00AF31FB"/>
    <w:rsid w:val="00AF31FE"/>
    <w:rsid w:val="00AF323D"/>
    <w:rsid w:val="00AF325D"/>
    <w:rsid w:val="00AF3290"/>
    <w:rsid w:val="00AF343B"/>
    <w:rsid w:val="00AF349F"/>
    <w:rsid w:val="00AF3584"/>
    <w:rsid w:val="00AF359D"/>
    <w:rsid w:val="00AF35D1"/>
    <w:rsid w:val="00AF3667"/>
    <w:rsid w:val="00AF3714"/>
    <w:rsid w:val="00AF372F"/>
    <w:rsid w:val="00AF3808"/>
    <w:rsid w:val="00AF3832"/>
    <w:rsid w:val="00AF3963"/>
    <w:rsid w:val="00AF3A42"/>
    <w:rsid w:val="00AF3C35"/>
    <w:rsid w:val="00AF3D08"/>
    <w:rsid w:val="00AF3DB6"/>
    <w:rsid w:val="00AF3E69"/>
    <w:rsid w:val="00AF40A0"/>
    <w:rsid w:val="00AF40E9"/>
    <w:rsid w:val="00AF428E"/>
    <w:rsid w:val="00AF42D5"/>
    <w:rsid w:val="00AF4331"/>
    <w:rsid w:val="00AF439E"/>
    <w:rsid w:val="00AF444E"/>
    <w:rsid w:val="00AF4547"/>
    <w:rsid w:val="00AF4575"/>
    <w:rsid w:val="00AF4581"/>
    <w:rsid w:val="00AF4643"/>
    <w:rsid w:val="00AF46AF"/>
    <w:rsid w:val="00AF4738"/>
    <w:rsid w:val="00AF476E"/>
    <w:rsid w:val="00AF47C2"/>
    <w:rsid w:val="00AF47CE"/>
    <w:rsid w:val="00AF4842"/>
    <w:rsid w:val="00AF4870"/>
    <w:rsid w:val="00AF48A8"/>
    <w:rsid w:val="00AF496B"/>
    <w:rsid w:val="00AF4976"/>
    <w:rsid w:val="00AF4979"/>
    <w:rsid w:val="00AF49CD"/>
    <w:rsid w:val="00AF4A2B"/>
    <w:rsid w:val="00AF4A86"/>
    <w:rsid w:val="00AF4AAD"/>
    <w:rsid w:val="00AF4B04"/>
    <w:rsid w:val="00AF4BBF"/>
    <w:rsid w:val="00AF4C76"/>
    <w:rsid w:val="00AF4CA4"/>
    <w:rsid w:val="00AF4D3D"/>
    <w:rsid w:val="00AF4F29"/>
    <w:rsid w:val="00AF4FC4"/>
    <w:rsid w:val="00AF5001"/>
    <w:rsid w:val="00AF503B"/>
    <w:rsid w:val="00AF5053"/>
    <w:rsid w:val="00AF50BC"/>
    <w:rsid w:val="00AF5121"/>
    <w:rsid w:val="00AF5137"/>
    <w:rsid w:val="00AF5138"/>
    <w:rsid w:val="00AF5294"/>
    <w:rsid w:val="00AF52BE"/>
    <w:rsid w:val="00AF52D2"/>
    <w:rsid w:val="00AF53AF"/>
    <w:rsid w:val="00AF5453"/>
    <w:rsid w:val="00AF5460"/>
    <w:rsid w:val="00AF54F6"/>
    <w:rsid w:val="00AF56AB"/>
    <w:rsid w:val="00AF56EC"/>
    <w:rsid w:val="00AF570C"/>
    <w:rsid w:val="00AF574D"/>
    <w:rsid w:val="00AF57DC"/>
    <w:rsid w:val="00AF583A"/>
    <w:rsid w:val="00AF59DB"/>
    <w:rsid w:val="00AF5A4D"/>
    <w:rsid w:val="00AF5A87"/>
    <w:rsid w:val="00AF5AF1"/>
    <w:rsid w:val="00AF5BA8"/>
    <w:rsid w:val="00AF5BC8"/>
    <w:rsid w:val="00AF5C35"/>
    <w:rsid w:val="00AF5CA0"/>
    <w:rsid w:val="00AF5D49"/>
    <w:rsid w:val="00AF5D72"/>
    <w:rsid w:val="00AF5D92"/>
    <w:rsid w:val="00AF5E21"/>
    <w:rsid w:val="00AF5E99"/>
    <w:rsid w:val="00AF5EDC"/>
    <w:rsid w:val="00AF5F3B"/>
    <w:rsid w:val="00AF5F8D"/>
    <w:rsid w:val="00AF60B5"/>
    <w:rsid w:val="00AF60DE"/>
    <w:rsid w:val="00AF6145"/>
    <w:rsid w:val="00AF614B"/>
    <w:rsid w:val="00AF620B"/>
    <w:rsid w:val="00AF6212"/>
    <w:rsid w:val="00AF62BC"/>
    <w:rsid w:val="00AF6478"/>
    <w:rsid w:val="00AF64D6"/>
    <w:rsid w:val="00AF6512"/>
    <w:rsid w:val="00AF677E"/>
    <w:rsid w:val="00AF67AC"/>
    <w:rsid w:val="00AF68F6"/>
    <w:rsid w:val="00AF6914"/>
    <w:rsid w:val="00AF69A0"/>
    <w:rsid w:val="00AF69CE"/>
    <w:rsid w:val="00AF6A16"/>
    <w:rsid w:val="00AF6AB9"/>
    <w:rsid w:val="00AF6C10"/>
    <w:rsid w:val="00AF6C57"/>
    <w:rsid w:val="00AF6D27"/>
    <w:rsid w:val="00AF6D50"/>
    <w:rsid w:val="00AF6D72"/>
    <w:rsid w:val="00AF6DA0"/>
    <w:rsid w:val="00AF6DC9"/>
    <w:rsid w:val="00AF6E46"/>
    <w:rsid w:val="00AF6E7E"/>
    <w:rsid w:val="00AF6F22"/>
    <w:rsid w:val="00AF6F44"/>
    <w:rsid w:val="00AF6FBF"/>
    <w:rsid w:val="00AF7004"/>
    <w:rsid w:val="00AF7097"/>
    <w:rsid w:val="00AF71B0"/>
    <w:rsid w:val="00AF724E"/>
    <w:rsid w:val="00AF7268"/>
    <w:rsid w:val="00AF7270"/>
    <w:rsid w:val="00AF747B"/>
    <w:rsid w:val="00AF74C3"/>
    <w:rsid w:val="00AF74E2"/>
    <w:rsid w:val="00AF7549"/>
    <w:rsid w:val="00AF75EF"/>
    <w:rsid w:val="00AF75F2"/>
    <w:rsid w:val="00AF7680"/>
    <w:rsid w:val="00AF76AE"/>
    <w:rsid w:val="00AF7726"/>
    <w:rsid w:val="00AF7857"/>
    <w:rsid w:val="00AF792C"/>
    <w:rsid w:val="00AF7953"/>
    <w:rsid w:val="00AF7A53"/>
    <w:rsid w:val="00AF7B12"/>
    <w:rsid w:val="00AF7B6A"/>
    <w:rsid w:val="00AF7B99"/>
    <w:rsid w:val="00AF7BB5"/>
    <w:rsid w:val="00AF7C20"/>
    <w:rsid w:val="00AF7C8E"/>
    <w:rsid w:val="00AF7D39"/>
    <w:rsid w:val="00AF7D6B"/>
    <w:rsid w:val="00AF7DB2"/>
    <w:rsid w:val="00AF7E1D"/>
    <w:rsid w:val="00AF7E82"/>
    <w:rsid w:val="00AF7EC7"/>
    <w:rsid w:val="00AF7F12"/>
    <w:rsid w:val="00B000A9"/>
    <w:rsid w:val="00B001FF"/>
    <w:rsid w:val="00B00251"/>
    <w:rsid w:val="00B002AD"/>
    <w:rsid w:val="00B002E5"/>
    <w:rsid w:val="00B00304"/>
    <w:rsid w:val="00B00374"/>
    <w:rsid w:val="00B00534"/>
    <w:rsid w:val="00B00588"/>
    <w:rsid w:val="00B00590"/>
    <w:rsid w:val="00B005A1"/>
    <w:rsid w:val="00B005AB"/>
    <w:rsid w:val="00B005F1"/>
    <w:rsid w:val="00B00716"/>
    <w:rsid w:val="00B00774"/>
    <w:rsid w:val="00B007C9"/>
    <w:rsid w:val="00B00826"/>
    <w:rsid w:val="00B008EF"/>
    <w:rsid w:val="00B0091C"/>
    <w:rsid w:val="00B0095D"/>
    <w:rsid w:val="00B009C0"/>
    <w:rsid w:val="00B009F6"/>
    <w:rsid w:val="00B00A1E"/>
    <w:rsid w:val="00B00A44"/>
    <w:rsid w:val="00B00A82"/>
    <w:rsid w:val="00B00A9B"/>
    <w:rsid w:val="00B00AB6"/>
    <w:rsid w:val="00B00AF2"/>
    <w:rsid w:val="00B00B90"/>
    <w:rsid w:val="00B00B99"/>
    <w:rsid w:val="00B00BBD"/>
    <w:rsid w:val="00B00C1C"/>
    <w:rsid w:val="00B00C2E"/>
    <w:rsid w:val="00B00CE3"/>
    <w:rsid w:val="00B00D1A"/>
    <w:rsid w:val="00B00E50"/>
    <w:rsid w:val="00B00E61"/>
    <w:rsid w:val="00B00F02"/>
    <w:rsid w:val="00B00F31"/>
    <w:rsid w:val="00B00FFE"/>
    <w:rsid w:val="00B01061"/>
    <w:rsid w:val="00B01106"/>
    <w:rsid w:val="00B01110"/>
    <w:rsid w:val="00B01172"/>
    <w:rsid w:val="00B01181"/>
    <w:rsid w:val="00B01186"/>
    <w:rsid w:val="00B01248"/>
    <w:rsid w:val="00B01379"/>
    <w:rsid w:val="00B01388"/>
    <w:rsid w:val="00B01446"/>
    <w:rsid w:val="00B014C0"/>
    <w:rsid w:val="00B01588"/>
    <w:rsid w:val="00B01596"/>
    <w:rsid w:val="00B015B7"/>
    <w:rsid w:val="00B015EA"/>
    <w:rsid w:val="00B01645"/>
    <w:rsid w:val="00B016EB"/>
    <w:rsid w:val="00B0170A"/>
    <w:rsid w:val="00B0174B"/>
    <w:rsid w:val="00B017FF"/>
    <w:rsid w:val="00B0182E"/>
    <w:rsid w:val="00B01867"/>
    <w:rsid w:val="00B01963"/>
    <w:rsid w:val="00B019B9"/>
    <w:rsid w:val="00B01AC4"/>
    <w:rsid w:val="00B01AE0"/>
    <w:rsid w:val="00B01B46"/>
    <w:rsid w:val="00B01B69"/>
    <w:rsid w:val="00B01BBC"/>
    <w:rsid w:val="00B01BE3"/>
    <w:rsid w:val="00B01CBC"/>
    <w:rsid w:val="00B01CDC"/>
    <w:rsid w:val="00B01D3A"/>
    <w:rsid w:val="00B01D4B"/>
    <w:rsid w:val="00B01E1F"/>
    <w:rsid w:val="00B01EEC"/>
    <w:rsid w:val="00B01F18"/>
    <w:rsid w:val="00B01F19"/>
    <w:rsid w:val="00B02015"/>
    <w:rsid w:val="00B020A4"/>
    <w:rsid w:val="00B02123"/>
    <w:rsid w:val="00B0216F"/>
    <w:rsid w:val="00B02219"/>
    <w:rsid w:val="00B0230B"/>
    <w:rsid w:val="00B023C0"/>
    <w:rsid w:val="00B024E8"/>
    <w:rsid w:val="00B024EA"/>
    <w:rsid w:val="00B02505"/>
    <w:rsid w:val="00B02515"/>
    <w:rsid w:val="00B02578"/>
    <w:rsid w:val="00B0262A"/>
    <w:rsid w:val="00B0265A"/>
    <w:rsid w:val="00B028BF"/>
    <w:rsid w:val="00B028D5"/>
    <w:rsid w:val="00B028E8"/>
    <w:rsid w:val="00B02949"/>
    <w:rsid w:val="00B02997"/>
    <w:rsid w:val="00B029DD"/>
    <w:rsid w:val="00B02A16"/>
    <w:rsid w:val="00B02C97"/>
    <w:rsid w:val="00B02CB7"/>
    <w:rsid w:val="00B02CF5"/>
    <w:rsid w:val="00B02D15"/>
    <w:rsid w:val="00B02E15"/>
    <w:rsid w:val="00B02E55"/>
    <w:rsid w:val="00B02E7C"/>
    <w:rsid w:val="00B02EEB"/>
    <w:rsid w:val="00B02EF8"/>
    <w:rsid w:val="00B02EFA"/>
    <w:rsid w:val="00B0303C"/>
    <w:rsid w:val="00B0309B"/>
    <w:rsid w:val="00B030C3"/>
    <w:rsid w:val="00B030E5"/>
    <w:rsid w:val="00B03104"/>
    <w:rsid w:val="00B03125"/>
    <w:rsid w:val="00B03156"/>
    <w:rsid w:val="00B0318B"/>
    <w:rsid w:val="00B03229"/>
    <w:rsid w:val="00B03296"/>
    <w:rsid w:val="00B03324"/>
    <w:rsid w:val="00B0336D"/>
    <w:rsid w:val="00B033D6"/>
    <w:rsid w:val="00B03454"/>
    <w:rsid w:val="00B03480"/>
    <w:rsid w:val="00B034D6"/>
    <w:rsid w:val="00B03517"/>
    <w:rsid w:val="00B0359E"/>
    <w:rsid w:val="00B0360F"/>
    <w:rsid w:val="00B03723"/>
    <w:rsid w:val="00B03749"/>
    <w:rsid w:val="00B03777"/>
    <w:rsid w:val="00B0377B"/>
    <w:rsid w:val="00B0387A"/>
    <w:rsid w:val="00B03981"/>
    <w:rsid w:val="00B03A13"/>
    <w:rsid w:val="00B03A21"/>
    <w:rsid w:val="00B03AF0"/>
    <w:rsid w:val="00B03B40"/>
    <w:rsid w:val="00B03BB3"/>
    <w:rsid w:val="00B03BE4"/>
    <w:rsid w:val="00B03BE7"/>
    <w:rsid w:val="00B03C50"/>
    <w:rsid w:val="00B03C66"/>
    <w:rsid w:val="00B03C6A"/>
    <w:rsid w:val="00B03CF6"/>
    <w:rsid w:val="00B03D03"/>
    <w:rsid w:val="00B03D4B"/>
    <w:rsid w:val="00B03D5F"/>
    <w:rsid w:val="00B03DAF"/>
    <w:rsid w:val="00B03EA2"/>
    <w:rsid w:val="00B03EE7"/>
    <w:rsid w:val="00B03EFA"/>
    <w:rsid w:val="00B03F12"/>
    <w:rsid w:val="00B03F91"/>
    <w:rsid w:val="00B04034"/>
    <w:rsid w:val="00B040C4"/>
    <w:rsid w:val="00B040D2"/>
    <w:rsid w:val="00B040E0"/>
    <w:rsid w:val="00B041E6"/>
    <w:rsid w:val="00B04406"/>
    <w:rsid w:val="00B04529"/>
    <w:rsid w:val="00B04599"/>
    <w:rsid w:val="00B04605"/>
    <w:rsid w:val="00B04683"/>
    <w:rsid w:val="00B0473A"/>
    <w:rsid w:val="00B04758"/>
    <w:rsid w:val="00B04770"/>
    <w:rsid w:val="00B04853"/>
    <w:rsid w:val="00B04872"/>
    <w:rsid w:val="00B04887"/>
    <w:rsid w:val="00B04991"/>
    <w:rsid w:val="00B04A08"/>
    <w:rsid w:val="00B04A64"/>
    <w:rsid w:val="00B04B47"/>
    <w:rsid w:val="00B04C4D"/>
    <w:rsid w:val="00B04C8D"/>
    <w:rsid w:val="00B04CA7"/>
    <w:rsid w:val="00B04E64"/>
    <w:rsid w:val="00B0502F"/>
    <w:rsid w:val="00B05052"/>
    <w:rsid w:val="00B050DB"/>
    <w:rsid w:val="00B05101"/>
    <w:rsid w:val="00B05128"/>
    <w:rsid w:val="00B05171"/>
    <w:rsid w:val="00B051BB"/>
    <w:rsid w:val="00B05217"/>
    <w:rsid w:val="00B05260"/>
    <w:rsid w:val="00B0529E"/>
    <w:rsid w:val="00B05335"/>
    <w:rsid w:val="00B05347"/>
    <w:rsid w:val="00B053CB"/>
    <w:rsid w:val="00B053FF"/>
    <w:rsid w:val="00B054A2"/>
    <w:rsid w:val="00B054FF"/>
    <w:rsid w:val="00B05548"/>
    <w:rsid w:val="00B055A2"/>
    <w:rsid w:val="00B05607"/>
    <w:rsid w:val="00B05698"/>
    <w:rsid w:val="00B056D0"/>
    <w:rsid w:val="00B056E2"/>
    <w:rsid w:val="00B05702"/>
    <w:rsid w:val="00B05731"/>
    <w:rsid w:val="00B05809"/>
    <w:rsid w:val="00B05863"/>
    <w:rsid w:val="00B059F7"/>
    <w:rsid w:val="00B05AAB"/>
    <w:rsid w:val="00B05AC3"/>
    <w:rsid w:val="00B05C4E"/>
    <w:rsid w:val="00B05CB4"/>
    <w:rsid w:val="00B05CE3"/>
    <w:rsid w:val="00B05EC3"/>
    <w:rsid w:val="00B05EE1"/>
    <w:rsid w:val="00B05F91"/>
    <w:rsid w:val="00B0606B"/>
    <w:rsid w:val="00B0610B"/>
    <w:rsid w:val="00B06217"/>
    <w:rsid w:val="00B06237"/>
    <w:rsid w:val="00B062A4"/>
    <w:rsid w:val="00B06301"/>
    <w:rsid w:val="00B06369"/>
    <w:rsid w:val="00B063B0"/>
    <w:rsid w:val="00B063D6"/>
    <w:rsid w:val="00B063DC"/>
    <w:rsid w:val="00B0643A"/>
    <w:rsid w:val="00B06441"/>
    <w:rsid w:val="00B064A3"/>
    <w:rsid w:val="00B06509"/>
    <w:rsid w:val="00B0660A"/>
    <w:rsid w:val="00B0660B"/>
    <w:rsid w:val="00B06620"/>
    <w:rsid w:val="00B06694"/>
    <w:rsid w:val="00B0677C"/>
    <w:rsid w:val="00B067DA"/>
    <w:rsid w:val="00B06856"/>
    <w:rsid w:val="00B06863"/>
    <w:rsid w:val="00B068AB"/>
    <w:rsid w:val="00B068D6"/>
    <w:rsid w:val="00B06904"/>
    <w:rsid w:val="00B06965"/>
    <w:rsid w:val="00B069D5"/>
    <w:rsid w:val="00B069D8"/>
    <w:rsid w:val="00B06A8B"/>
    <w:rsid w:val="00B06C85"/>
    <w:rsid w:val="00B06CB8"/>
    <w:rsid w:val="00B06CED"/>
    <w:rsid w:val="00B06CEF"/>
    <w:rsid w:val="00B06D3A"/>
    <w:rsid w:val="00B06DD3"/>
    <w:rsid w:val="00B06E22"/>
    <w:rsid w:val="00B06E35"/>
    <w:rsid w:val="00B06E3B"/>
    <w:rsid w:val="00B06EEE"/>
    <w:rsid w:val="00B06F89"/>
    <w:rsid w:val="00B06FA1"/>
    <w:rsid w:val="00B070AD"/>
    <w:rsid w:val="00B070CB"/>
    <w:rsid w:val="00B07174"/>
    <w:rsid w:val="00B071A5"/>
    <w:rsid w:val="00B071B4"/>
    <w:rsid w:val="00B071E1"/>
    <w:rsid w:val="00B071FF"/>
    <w:rsid w:val="00B072E6"/>
    <w:rsid w:val="00B072F7"/>
    <w:rsid w:val="00B0731A"/>
    <w:rsid w:val="00B073A3"/>
    <w:rsid w:val="00B073F6"/>
    <w:rsid w:val="00B07445"/>
    <w:rsid w:val="00B0748F"/>
    <w:rsid w:val="00B0754D"/>
    <w:rsid w:val="00B0765F"/>
    <w:rsid w:val="00B076DB"/>
    <w:rsid w:val="00B076F9"/>
    <w:rsid w:val="00B07700"/>
    <w:rsid w:val="00B0774C"/>
    <w:rsid w:val="00B077FE"/>
    <w:rsid w:val="00B07A06"/>
    <w:rsid w:val="00B07AF1"/>
    <w:rsid w:val="00B07B01"/>
    <w:rsid w:val="00B07BCF"/>
    <w:rsid w:val="00B07C40"/>
    <w:rsid w:val="00B07C6A"/>
    <w:rsid w:val="00B07D35"/>
    <w:rsid w:val="00B07D67"/>
    <w:rsid w:val="00B07DCF"/>
    <w:rsid w:val="00B07E00"/>
    <w:rsid w:val="00B07E3C"/>
    <w:rsid w:val="00B07E65"/>
    <w:rsid w:val="00B07E89"/>
    <w:rsid w:val="00B07F87"/>
    <w:rsid w:val="00B10001"/>
    <w:rsid w:val="00B100E0"/>
    <w:rsid w:val="00B1011D"/>
    <w:rsid w:val="00B10207"/>
    <w:rsid w:val="00B1020C"/>
    <w:rsid w:val="00B1021A"/>
    <w:rsid w:val="00B10255"/>
    <w:rsid w:val="00B10282"/>
    <w:rsid w:val="00B1043E"/>
    <w:rsid w:val="00B1050A"/>
    <w:rsid w:val="00B1050F"/>
    <w:rsid w:val="00B105BE"/>
    <w:rsid w:val="00B105FB"/>
    <w:rsid w:val="00B10645"/>
    <w:rsid w:val="00B1065F"/>
    <w:rsid w:val="00B1069E"/>
    <w:rsid w:val="00B10710"/>
    <w:rsid w:val="00B10775"/>
    <w:rsid w:val="00B10787"/>
    <w:rsid w:val="00B1078B"/>
    <w:rsid w:val="00B107E3"/>
    <w:rsid w:val="00B10896"/>
    <w:rsid w:val="00B108E7"/>
    <w:rsid w:val="00B109FC"/>
    <w:rsid w:val="00B10A51"/>
    <w:rsid w:val="00B10BE4"/>
    <w:rsid w:val="00B10C17"/>
    <w:rsid w:val="00B10CB9"/>
    <w:rsid w:val="00B10D64"/>
    <w:rsid w:val="00B10DA3"/>
    <w:rsid w:val="00B10DC4"/>
    <w:rsid w:val="00B10EB6"/>
    <w:rsid w:val="00B10EBB"/>
    <w:rsid w:val="00B10ED1"/>
    <w:rsid w:val="00B10F94"/>
    <w:rsid w:val="00B10FF1"/>
    <w:rsid w:val="00B11180"/>
    <w:rsid w:val="00B11195"/>
    <w:rsid w:val="00B1119B"/>
    <w:rsid w:val="00B111A3"/>
    <w:rsid w:val="00B111A6"/>
    <w:rsid w:val="00B111D1"/>
    <w:rsid w:val="00B111D4"/>
    <w:rsid w:val="00B11293"/>
    <w:rsid w:val="00B1129D"/>
    <w:rsid w:val="00B113D8"/>
    <w:rsid w:val="00B114EF"/>
    <w:rsid w:val="00B115BA"/>
    <w:rsid w:val="00B11620"/>
    <w:rsid w:val="00B11621"/>
    <w:rsid w:val="00B11638"/>
    <w:rsid w:val="00B11670"/>
    <w:rsid w:val="00B116C4"/>
    <w:rsid w:val="00B116F5"/>
    <w:rsid w:val="00B11877"/>
    <w:rsid w:val="00B11932"/>
    <w:rsid w:val="00B1196F"/>
    <w:rsid w:val="00B119D7"/>
    <w:rsid w:val="00B119FC"/>
    <w:rsid w:val="00B11A1B"/>
    <w:rsid w:val="00B11ABC"/>
    <w:rsid w:val="00B11AC9"/>
    <w:rsid w:val="00B11B33"/>
    <w:rsid w:val="00B11B96"/>
    <w:rsid w:val="00B11C56"/>
    <w:rsid w:val="00B11C63"/>
    <w:rsid w:val="00B11C95"/>
    <w:rsid w:val="00B11CA4"/>
    <w:rsid w:val="00B11CA5"/>
    <w:rsid w:val="00B11DB2"/>
    <w:rsid w:val="00B11DE1"/>
    <w:rsid w:val="00B11DE8"/>
    <w:rsid w:val="00B11EEE"/>
    <w:rsid w:val="00B11F9D"/>
    <w:rsid w:val="00B120B9"/>
    <w:rsid w:val="00B1213B"/>
    <w:rsid w:val="00B121BC"/>
    <w:rsid w:val="00B1223F"/>
    <w:rsid w:val="00B1247A"/>
    <w:rsid w:val="00B125AC"/>
    <w:rsid w:val="00B12607"/>
    <w:rsid w:val="00B1265B"/>
    <w:rsid w:val="00B126B3"/>
    <w:rsid w:val="00B127F7"/>
    <w:rsid w:val="00B1293D"/>
    <w:rsid w:val="00B12974"/>
    <w:rsid w:val="00B129F9"/>
    <w:rsid w:val="00B12A00"/>
    <w:rsid w:val="00B12A62"/>
    <w:rsid w:val="00B12B39"/>
    <w:rsid w:val="00B12C61"/>
    <w:rsid w:val="00B12CE0"/>
    <w:rsid w:val="00B12D20"/>
    <w:rsid w:val="00B12D47"/>
    <w:rsid w:val="00B12D7F"/>
    <w:rsid w:val="00B12DB1"/>
    <w:rsid w:val="00B12E00"/>
    <w:rsid w:val="00B12E24"/>
    <w:rsid w:val="00B12E62"/>
    <w:rsid w:val="00B12E71"/>
    <w:rsid w:val="00B12EAD"/>
    <w:rsid w:val="00B12FA6"/>
    <w:rsid w:val="00B12FB7"/>
    <w:rsid w:val="00B13081"/>
    <w:rsid w:val="00B130F8"/>
    <w:rsid w:val="00B13118"/>
    <w:rsid w:val="00B13143"/>
    <w:rsid w:val="00B13166"/>
    <w:rsid w:val="00B1316C"/>
    <w:rsid w:val="00B131EF"/>
    <w:rsid w:val="00B1329C"/>
    <w:rsid w:val="00B132C2"/>
    <w:rsid w:val="00B1353D"/>
    <w:rsid w:val="00B13557"/>
    <w:rsid w:val="00B13586"/>
    <w:rsid w:val="00B135BA"/>
    <w:rsid w:val="00B13601"/>
    <w:rsid w:val="00B13671"/>
    <w:rsid w:val="00B136E7"/>
    <w:rsid w:val="00B1379D"/>
    <w:rsid w:val="00B137F7"/>
    <w:rsid w:val="00B1380D"/>
    <w:rsid w:val="00B1389F"/>
    <w:rsid w:val="00B138D6"/>
    <w:rsid w:val="00B13A2D"/>
    <w:rsid w:val="00B13A6F"/>
    <w:rsid w:val="00B13AFE"/>
    <w:rsid w:val="00B13B03"/>
    <w:rsid w:val="00B13BFB"/>
    <w:rsid w:val="00B13C02"/>
    <w:rsid w:val="00B13CA5"/>
    <w:rsid w:val="00B13D1C"/>
    <w:rsid w:val="00B13D3A"/>
    <w:rsid w:val="00B13D59"/>
    <w:rsid w:val="00B13E92"/>
    <w:rsid w:val="00B13F39"/>
    <w:rsid w:val="00B13F4C"/>
    <w:rsid w:val="00B13FAD"/>
    <w:rsid w:val="00B1412C"/>
    <w:rsid w:val="00B14146"/>
    <w:rsid w:val="00B14148"/>
    <w:rsid w:val="00B14177"/>
    <w:rsid w:val="00B1424B"/>
    <w:rsid w:val="00B14309"/>
    <w:rsid w:val="00B14406"/>
    <w:rsid w:val="00B144A2"/>
    <w:rsid w:val="00B144D2"/>
    <w:rsid w:val="00B14543"/>
    <w:rsid w:val="00B14604"/>
    <w:rsid w:val="00B1465C"/>
    <w:rsid w:val="00B1465E"/>
    <w:rsid w:val="00B14681"/>
    <w:rsid w:val="00B146C4"/>
    <w:rsid w:val="00B146CC"/>
    <w:rsid w:val="00B1473A"/>
    <w:rsid w:val="00B147CA"/>
    <w:rsid w:val="00B147D5"/>
    <w:rsid w:val="00B148A7"/>
    <w:rsid w:val="00B148B7"/>
    <w:rsid w:val="00B14906"/>
    <w:rsid w:val="00B1498A"/>
    <w:rsid w:val="00B149AC"/>
    <w:rsid w:val="00B149E1"/>
    <w:rsid w:val="00B14B51"/>
    <w:rsid w:val="00B14B57"/>
    <w:rsid w:val="00B14BE4"/>
    <w:rsid w:val="00B14C2C"/>
    <w:rsid w:val="00B14C54"/>
    <w:rsid w:val="00B14C7A"/>
    <w:rsid w:val="00B14D5D"/>
    <w:rsid w:val="00B14DAF"/>
    <w:rsid w:val="00B14EFF"/>
    <w:rsid w:val="00B14F07"/>
    <w:rsid w:val="00B14F10"/>
    <w:rsid w:val="00B14F42"/>
    <w:rsid w:val="00B14FA8"/>
    <w:rsid w:val="00B14FC5"/>
    <w:rsid w:val="00B15042"/>
    <w:rsid w:val="00B15065"/>
    <w:rsid w:val="00B150E5"/>
    <w:rsid w:val="00B15115"/>
    <w:rsid w:val="00B151C7"/>
    <w:rsid w:val="00B151F5"/>
    <w:rsid w:val="00B151FA"/>
    <w:rsid w:val="00B1525F"/>
    <w:rsid w:val="00B15347"/>
    <w:rsid w:val="00B15377"/>
    <w:rsid w:val="00B1537C"/>
    <w:rsid w:val="00B153BD"/>
    <w:rsid w:val="00B15543"/>
    <w:rsid w:val="00B15609"/>
    <w:rsid w:val="00B15652"/>
    <w:rsid w:val="00B156DD"/>
    <w:rsid w:val="00B156FB"/>
    <w:rsid w:val="00B157AF"/>
    <w:rsid w:val="00B158A9"/>
    <w:rsid w:val="00B15915"/>
    <w:rsid w:val="00B15A42"/>
    <w:rsid w:val="00B15A98"/>
    <w:rsid w:val="00B15B3D"/>
    <w:rsid w:val="00B15B6F"/>
    <w:rsid w:val="00B15BAD"/>
    <w:rsid w:val="00B15BED"/>
    <w:rsid w:val="00B15C04"/>
    <w:rsid w:val="00B15C21"/>
    <w:rsid w:val="00B15C93"/>
    <w:rsid w:val="00B15CE0"/>
    <w:rsid w:val="00B15D31"/>
    <w:rsid w:val="00B15E9E"/>
    <w:rsid w:val="00B15ED2"/>
    <w:rsid w:val="00B15F21"/>
    <w:rsid w:val="00B15FD7"/>
    <w:rsid w:val="00B16051"/>
    <w:rsid w:val="00B1613F"/>
    <w:rsid w:val="00B16167"/>
    <w:rsid w:val="00B161DB"/>
    <w:rsid w:val="00B16233"/>
    <w:rsid w:val="00B16241"/>
    <w:rsid w:val="00B162DE"/>
    <w:rsid w:val="00B162FC"/>
    <w:rsid w:val="00B16547"/>
    <w:rsid w:val="00B1658B"/>
    <w:rsid w:val="00B1679B"/>
    <w:rsid w:val="00B167C8"/>
    <w:rsid w:val="00B167ED"/>
    <w:rsid w:val="00B1687C"/>
    <w:rsid w:val="00B168A1"/>
    <w:rsid w:val="00B168BB"/>
    <w:rsid w:val="00B16A11"/>
    <w:rsid w:val="00B16A12"/>
    <w:rsid w:val="00B16A72"/>
    <w:rsid w:val="00B16A76"/>
    <w:rsid w:val="00B16A9F"/>
    <w:rsid w:val="00B16B42"/>
    <w:rsid w:val="00B16C29"/>
    <w:rsid w:val="00B16D17"/>
    <w:rsid w:val="00B16E15"/>
    <w:rsid w:val="00B16E8D"/>
    <w:rsid w:val="00B16ED9"/>
    <w:rsid w:val="00B16F36"/>
    <w:rsid w:val="00B16F63"/>
    <w:rsid w:val="00B16F9F"/>
    <w:rsid w:val="00B170B1"/>
    <w:rsid w:val="00B171B7"/>
    <w:rsid w:val="00B171FD"/>
    <w:rsid w:val="00B1723C"/>
    <w:rsid w:val="00B17280"/>
    <w:rsid w:val="00B1728C"/>
    <w:rsid w:val="00B172F8"/>
    <w:rsid w:val="00B1733E"/>
    <w:rsid w:val="00B17349"/>
    <w:rsid w:val="00B17366"/>
    <w:rsid w:val="00B1736A"/>
    <w:rsid w:val="00B1738F"/>
    <w:rsid w:val="00B17430"/>
    <w:rsid w:val="00B1743D"/>
    <w:rsid w:val="00B17475"/>
    <w:rsid w:val="00B17511"/>
    <w:rsid w:val="00B17581"/>
    <w:rsid w:val="00B17636"/>
    <w:rsid w:val="00B17739"/>
    <w:rsid w:val="00B1777D"/>
    <w:rsid w:val="00B17795"/>
    <w:rsid w:val="00B177BD"/>
    <w:rsid w:val="00B177D3"/>
    <w:rsid w:val="00B17878"/>
    <w:rsid w:val="00B178F9"/>
    <w:rsid w:val="00B17910"/>
    <w:rsid w:val="00B1799E"/>
    <w:rsid w:val="00B179E3"/>
    <w:rsid w:val="00B17A37"/>
    <w:rsid w:val="00B17A5D"/>
    <w:rsid w:val="00B17A67"/>
    <w:rsid w:val="00B17AA2"/>
    <w:rsid w:val="00B17AC3"/>
    <w:rsid w:val="00B17AE5"/>
    <w:rsid w:val="00B17B58"/>
    <w:rsid w:val="00B17BA7"/>
    <w:rsid w:val="00B17C6B"/>
    <w:rsid w:val="00B17C73"/>
    <w:rsid w:val="00B17DC5"/>
    <w:rsid w:val="00B17F12"/>
    <w:rsid w:val="00B17F17"/>
    <w:rsid w:val="00B17FA4"/>
    <w:rsid w:val="00B20012"/>
    <w:rsid w:val="00B20027"/>
    <w:rsid w:val="00B20074"/>
    <w:rsid w:val="00B200B9"/>
    <w:rsid w:val="00B20127"/>
    <w:rsid w:val="00B20190"/>
    <w:rsid w:val="00B2037B"/>
    <w:rsid w:val="00B20388"/>
    <w:rsid w:val="00B203D1"/>
    <w:rsid w:val="00B203F6"/>
    <w:rsid w:val="00B20413"/>
    <w:rsid w:val="00B20512"/>
    <w:rsid w:val="00B20585"/>
    <w:rsid w:val="00B20741"/>
    <w:rsid w:val="00B208A5"/>
    <w:rsid w:val="00B208DF"/>
    <w:rsid w:val="00B20967"/>
    <w:rsid w:val="00B20989"/>
    <w:rsid w:val="00B20994"/>
    <w:rsid w:val="00B20A14"/>
    <w:rsid w:val="00B20A4D"/>
    <w:rsid w:val="00B20C79"/>
    <w:rsid w:val="00B20E53"/>
    <w:rsid w:val="00B20EA0"/>
    <w:rsid w:val="00B20EF4"/>
    <w:rsid w:val="00B20F02"/>
    <w:rsid w:val="00B20F0C"/>
    <w:rsid w:val="00B20F44"/>
    <w:rsid w:val="00B20FC0"/>
    <w:rsid w:val="00B20FE3"/>
    <w:rsid w:val="00B21093"/>
    <w:rsid w:val="00B210B6"/>
    <w:rsid w:val="00B211DE"/>
    <w:rsid w:val="00B211DF"/>
    <w:rsid w:val="00B212F0"/>
    <w:rsid w:val="00B213A0"/>
    <w:rsid w:val="00B213D3"/>
    <w:rsid w:val="00B21498"/>
    <w:rsid w:val="00B214C6"/>
    <w:rsid w:val="00B214D3"/>
    <w:rsid w:val="00B2159A"/>
    <w:rsid w:val="00B21620"/>
    <w:rsid w:val="00B21658"/>
    <w:rsid w:val="00B216E0"/>
    <w:rsid w:val="00B2176D"/>
    <w:rsid w:val="00B21797"/>
    <w:rsid w:val="00B217BF"/>
    <w:rsid w:val="00B217DA"/>
    <w:rsid w:val="00B21861"/>
    <w:rsid w:val="00B219E6"/>
    <w:rsid w:val="00B21AB2"/>
    <w:rsid w:val="00B21AC0"/>
    <w:rsid w:val="00B21ADD"/>
    <w:rsid w:val="00B21B28"/>
    <w:rsid w:val="00B21BB4"/>
    <w:rsid w:val="00B21BD2"/>
    <w:rsid w:val="00B21C1A"/>
    <w:rsid w:val="00B21C1D"/>
    <w:rsid w:val="00B21C76"/>
    <w:rsid w:val="00B21CAA"/>
    <w:rsid w:val="00B21CD4"/>
    <w:rsid w:val="00B21DC9"/>
    <w:rsid w:val="00B21E1F"/>
    <w:rsid w:val="00B21E2B"/>
    <w:rsid w:val="00B21E8A"/>
    <w:rsid w:val="00B21EDA"/>
    <w:rsid w:val="00B21FAA"/>
    <w:rsid w:val="00B21FF0"/>
    <w:rsid w:val="00B2202B"/>
    <w:rsid w:val="00B220A4"/>
    <w:rsid w:val="00B220AD"/>
    <w:rsid w:val="00B22177"/>
    <w:rsid w:val="00B221C5"/>
    <w:rsid w:val="00B222A9"/>
    <w:rsid w:val="00B222CB"/>
    <w:rsid w:val="00B222EF"/>
    <w:rsid w:val="00B22374"/>
    <w:rsid w:val="00B223C9"/>
    <w:rsid w:val="00B223F5"/>
    <w:rsid w:val="00B22481"/>
    <w:rsid w:val="00B2248F"/>
    <w:rsid w:val="00B2249A"/>
    <w:rsid w:val="00B224D0"/>
    <w:rsid w:val="00B224E4"/>
    <w:rsid w:val="00B2250E"/>
    <w:rsid w:val="00B22518"/>
    <w:rsid w:val="00B2258A"/>
    <w:rsid w:val="00B2262B"/>
    <w:rsid w:val="00B226B2"/>
    <w:rsid w:val="00B226B7"/>
    <w:rsid w:val="00B22750"/>
    <w:rsid w:val="00B22849"/>
    <w:rsid w:val="00B2289C"/>
    <w:rsid w:val="00B229D3"/>
    <w:rsid w:val="00B229DA"/>
    <w:rsid w:val="00B229F0"/>
    <w:rsid w:val="00B22AF4"/>
    <w:rsid w:val="00B22B1F"/>
    <w:rsid w:val="00B22B53"/>
    <w:rsid w:val="00B22BA5"/>
    <w:rsid w:val="00B22BF5"/>
    <w:rsid w:val="00B22C25"/>
    <w:rsid w:val="00B22C29"/>
    <w:rsid w:val="00B22CB7"/>
    <w:rsid w:val="00B22D57"/>
    <w:rsid w:val="00B22DA2"/>
    <w:rsid w:val="00B22E5B"/>
    <w:rsid w:val="00B22E6E"/>
    <w:rsid w:val="00B22EAB"/>
    <w:rsid w:val="00B22EBF"/>
    <w:rsid w:val="00B22EF1"/>
    <w:rsid w:val="00B230F8"/>
    <w:rsid w:val="00B2311B"/>
    <w:rsid w:val="00B2313D"/>
    <w:rsid w:val="00B2325F"/>
    <w:rsid w:val="00B23292"/>
    <w:rsid w:val="00B23375"/>
    <w:rsid w:val="00B23517"/>
    <w:rsid w:val="00B2356F"/>
    <w:rsid w:val="00B23577"/>
    <w:rsid w:val="00B23593"/>
    <w:rsid w:val="00B235B5"/>
    <w:rsid w:val="00B235F1"/>
    <w:rsid w:val="00B2366B"/>
    <w:rsid w:val="00B236A7"/>
    <w:rsid w:val="00B237C9"/>
    <w:rsid w:val="00B237FB"/>
    <w:rsid w:val="00B23858"/>
    <w:rsid w:val="00B23866"/>
    <w:rsid w:val="00B238D4"/>
    <w:rsid w:val="00B238E5"/>
    <w:rsid w:val="00B23903"/>
    <w:rsid w:val="00B2393B"/>
    <w:rsid w:val="00B2393E"/>
    <w:rsid w:val="00B239EA"/>
    <w:rsid w:val="00B23A77"/>
    <w:rsid w:val="00B23A80"/>
    <w:rsid w:val="00B23CA4"/>
    <w:rsid w:val="00B23CDF"/>
    <w:rsid w:val="00B23D13"/>
    <w:rsid w:val="00B23D55"/>
    <w:rsid w:val="00B23DC4"/>
    <w:rsid w:val="00B23E8B"/>
    <w:rsid w:val="00B23ED2"/>
    <w:rsid w:val="00B23EE3"/>
    <w:rsid w:val="00B23EF0"/>
    <w:rsid w:val="00B23EF8"/>
    <w:rsid w:val="00B24032"/>
    <w:rsid w:val="00B2407B"/>
    <w:rsid w:val="00B2412C"/>
    <w:rsid w:val="00B2420A"/>
    <w:rsid w:val="00B2435A"/>
    <w:rsid w:val="00B244F6"/>
    <w:rsid w:val="00B24519"/>
    <w:rsid w:val="00B24598"/>
    <w:rsid w:val="00B245F5"/>
    <w:rsid w:val="00B245FA"/>
    <w:rsid w:val="00B24620"/>
    <w:rsid w:val="00B24737"/>
    <w:rsid w:val="00B2481E"/>
    <w:rsid w:val="00B248BA"/>
    <w:rsid w:val="00B24978"/>
    <w:rsid w:val="00B249B0"/>
    <w:rsid w:val="00B24A69"/>
    <w:rsid w:val="00B24A89"/>
    <w:rsid w:val="00B24AEA"/>
    <w:rsid w:val="00B24B39"/>
    <w:rsid w:val="00B24B6B"/>
    <w:rsid w:val="00B24BB7"/>
    <w:rsid w:val="00B24CD5"/>
    <w:rsid w:val="00B24CEF"/>
    <w:rsid w:val="00B24D98"/>
    <w:rsid w:val="00B24DA1"/>
    <w:rsid w:val="00B24E1C"/>
    <w:rsid w:val="00B24E77"/>
    <w:rsid w:val="00B24F32"/>
    <w:rsid w:val="00B24F6C"/>
    <w:rsid w:val="00B24F80"/>
    <w:rsid w:val="00B24FC6"/>
    <w:rsid w:val="00B25054"/>
    <w:rsid w:val="00B250BF"/>
    <w:rsid w:val="00B2517C"/>
    <w:rsid w:val="00B25195"/>
    <w:rsid w:val="00B251C7"/>
    <w:rsid w:val="00B253B2"/>
    <w:rsid w:val="00B254A5"/>
    <w:rsid w:val="00B254D5"/>
    <w:rsid w:val="00B25554"/>
    <w:rsid w:val="00B2556D"/>
    <w:rsid w:val="00B25570"/>
    <w:rsid w:val="00B255BD"/>
    <w:rsid w:val="00B25608"/>
    <w:rsid w:val="00B2561A"/>
    <w:rsid w:val="00B25650"/>
    <w:rsid w:val="00B25653"/>
    <w:rsid w:val="00B256B5"/>
    <w:rsid w:val="00B2575D"/>
    <w:rsid w:val="00B25774"/>
    <w:rsid w:val="00B258B9"/>
    <w:rsid w:val="00B258D3"/>
    <w:rsid w:val="00B259C3"/>
    <w:rsid w:val="00B259FF"/>
    <w:rsid w:val="00B25A85"/>
    <w:rsid w:val="00B25A9B"/>
    <w:rsid w:val="00B25B0C"/>
    <w:rsid w:val="00B25B72"/>
    <w:rsid w:val="00B25D48"/>
    <w:rsid w:val="00B25D79"/>
    <w:rsid w:val="00B25DEB"/>
    <w:rsid w:val="00B25E19"/>
    <w:rsid w:val="00B25F0F"/>
    <w:rsid w:val="00B25F63"/>
    <w:rsid w:val="00B2602C"/>
    <w:rsid w:val="00B260B4"/>
    <w:rsid w:val="00B260F7"/>
    <w:rsid w:val="00B2610D"/>
    <w:rsid w:val="00B26182"/>
    <w:rsid w:val="00B261A8"/>
    <w:rsid w:val="00B261D6"/>
    <w:rsid w:val="00B26236"/>
    <w:rsid w:val="00B262E1"/>
    <w:rsid w:val="00B26361"/>
    <w:rsid w:val="00B26416"/>
    <w:rsid w:val="00B2648A"/>
    <w:rsid w:val="00B264DD"/>
    <w:rsid w:val="00B2653A"/>
    <w:rsid w:val="00B26583"/>
    <w:rsid w:val="00B26691"/>
    <w:rsid w:val="00B266F6"/>
    <w:rsid w:val="00B2671A"/>
    <w:rsid w:val="00B26769"/>
    <w:rsid w:val="00B267A1"/>
    <w:rsid w:val="00B2683B"/>
    <w:rsid w:val="00B26847"/>
    <w:rsid w:val="00B2690C"/>
    <w:rsid w:val="00B26976"/>
    <w:rsid w:val="00B26A05"/>
    <w:rsid w:val="00B26A21"/>
    <w:rsid w:val="00B26A84"/>
    <w:rsid w:val="00B26BE0"/>
    <w:rsid w:val="00B26C82"/>
    <w:rsid w:val="00B26CAD"/>
    <w:rsid w:val="00B26CB3"/>
    <w:rsid w:val="00B26D02"/>
    <w:rsid w:val="00B26D1A"/>
    <w:rsid w:val="00B26D2A"/>
    <w:rsid w:val="00B26D45"/>
    <w:rsid w:val="00B26E53"/>
    <w:rsid w:val="00B26E75"/>
    <w:rsid w:val="00B26FD3"/>
    <w:rsid w:val="00B26FDC"/>
    <w:rsid w:val="00B26FFB"/>
    <w:rsid w:val="00B2707D"/>
    <w:rsid w:val="00B2715A"/>
    <w:rsid w:val="00B27185"/>
    <w:rsid w:val="00B27291"/>
    <w:rsid w:val="00B272B9"/>
    <w:rsid w:val="00B27361"/>
    <w:rsid w:val="00B27419"/>
    <w:rsid w:val="00B275FD"/>
    <w:rsid w:val="00B27658"/>
    <w:rsid w:val="00B276DF"/>
    <w:rsid w:val="00B27750"/>
    <w:rsid w:val="00B27762"/>
    <w:rsid w:val="00B277B2"/>
    <w:rsid w:val="00B27855"/>
    <w:rsid w:val="00B278AE"/>
    <w:rsid w:val="00B2791B"/>
    <w:rsid w:val="00B27A31"/>
    <w:rsid w:val="00B27A34"/>
    <w:rsid w:val="00B27A78"/>
    <w:rsid w:val="00B27A95"/>
    <w:rsid w:val="00B27AD1"/>
    <w:rsid w:val="00B27BEC"/>
    <w:rsid w:val="00B27C33"/>
    <w:rsid w:val="00B27C3E"/>
    <w:rsid w:val="00B27CD8"/>
    <w:rsid w:val="00B27D45"/>
    <w:rsid w:val="00B27DC9"/>
    <w:rsid w:val="00B27E73"/>
    <w:rsid w:val="00B27EEB"/>
    <w:rsid w:val="00B27FD0"/>
    <w:rsid w:val="00B301F3"/>
    <w:rsid w:val="00B30203"/>
    <w:rsid w:val="00B3029D"/>
    <w:rsid w:val="00B3032C"/>
    <w:rsid w:val="00B30337"/>
    <w:rsid w:val="00B30348"/>
    <w:rsid w:val="00B304A7"/>
    <w:rsid w:val="00B3054A"/>
    <w:rsid w:val="00B3054D"/>
    <w:rsid w:val="00B3058D"/>
    <w:rsid w:val="00B30642"/>
    <w:rsid w:val="00B30686"/>
    <w:rsid w:val="00B306B6"/>
    <w:rsid w:val="00B3076E"/>
    <w:rsid w:val="00B30784"/>
    <w:rsid w:val="00B30799"/>
    <w:rsid w:val="00B30819"/>
    <w:rsid w:val="00B30B93"/>
    <w:rsid w:val="00B30BD1"/>
    <w:rsid w:val="00B30C51"/>
    <w:rsid w:val="00B30CB7"/>
    <w:rsid w:val="00B30CE2"/>
    <w:rsid w:val="00B30D0D"/>
    <w:rsid w:val="00B30D69"/>
    <w:rsid w:val="00B30D8F"/>
    <w:rsid w:val="00B30DDF"/>
    <w:rsid w:val="00B30E78"/>
    <w:rsid w:val="00B30E7A"/>
    <w:rsid w:val="00B30E98"/>
    <w:rsid w:val="00B30FB5"/>
    <w:rsid w:val="00B310A7"/>
    <w:rsid w:val="00B310D7"/>
    <w:rsid w:val="00B310F6"/>
    <w:rsid w:val="00B31107"/>
    <w:rsid w:val="00B311C3"/>
    <w:rsid w:val="00B31244"/>
    <w:rsid w:val="00B3131F"/>
    <w:rsid w:val="00B31328"/>
    <w:rsid w:val="00B3135B"/>
    <w:rsid w:val="00B3147A"/>
    <w:rsid w:val="00B315F7"/>
    <w:rsid w:val="00B316BE"/>
    <w:rsid w:val="00B31747"/>
    <w:rsid w:val="00B317BA"/>
    <w:rsid w:val="00B31871"/>
    <w:rsid w:val="00B318AF"/>
    <w:rsid w:val="00B3193C"/>
    <w:rsid w:val="00B31AE0"/>
    <w:rsid w:val="00B31B08"/>
    <w:rsid w:val="00B31B50"/>
    <w:rsid w:val="00B31BCE"/>
    <w:rsid w:val="00B31BF4"/>
    <w:rsid w:val="00B31CC6"/>
    <w:rsid w:val="00B31D7E"/>
    <w:rsid w:val="00B31E12"/>
    <w:rsid w:val="00B3201F"/>
    <w:rsid w:val="00B32078"/>
    <w:rsid w:val="00B3209F"/>
    <w:rsid w:val="00B3216C"/>
    <w:rsid w:val="00B3216F"/>
    <w:rsid w:val="00B3224B"/>
    <w:rsid w:val="00B322BB"/>
    <w:rsid w:val="00B32357"/>
    <w:rsid w:val="00B323BC"/>
    <w:rsid w:val="00B3247F"/>
    <w:rsid w:val="00B325A0"/>
    <w:rsid w:val="00B32614"/>
    <w:rsid w:val="00B3263B"/>
    <w:rsid w:val="00B3263E"/>
    <w:rsid w:val="00B3269B"/>
    <w:rsid w:val="00B326B2"/>
    <w:rsid w:val="00B3275A"/>
    <w:rsid w:val="00B327A8"/>
    <w:rsid w:val="00B327C1"/>
    <w:rsid w:val="00B32892"/>
    <w:rsid w:val="00B32895"/>
    <w:rsid w:val="00B32A51"/>
    <w:rsid w:val="00B32AAE"/>
    <w:rsid w:val="00B32B02"/>
    <w:rsid w:val="00B32B14"/>
    <w:rsid w:val="00B32C1D"/>
    <w:rsid w:val="00B32C3D"/>
    <w:rsid w:val="00B32CE0"/>
    <w:rsid w:val="00B32CE6"/>
    <w:rsid w:val="00B32D24"/>
    <w:rsid w:val="00B32DFC"/>
    <w:rsid w:val="00B32E5C"/>
    <w:rsid w:val="00B32F1C"/>
    <w:rsid w:val="00B32FF9"/>
    <w:rsid w:val="00B3301F"/>
    <w:rsid w:val="00B33090"/>
    <w:rsid w:val="00B330A6"/>
    <w:rsid w:val="00B3314E"/>
    <w:rsid w:val="00B331DE"/>
    <w:rsid w:val="00B331F8"/>
    <w:rsid w:val="00B3320B"/>
    <w:rsid w:val="00B3321E"/>
    <w:rsid w:val="00B332B0"/>
    <w:rsid w:val="00B332E7"/>
    <w:rsid w:val="00B33361"/>
    <w:rsid w:val="00B33386"/>
    <w:rsid w:val="00B333B9"/>
    <w:rsid w:val="00B33404"/>
    <w:rsid w:val="00B3343F"/>
    <w:rsid w:val="00B334A0"/>
    <w:rsid w:val="00B334D7"/>
    <w:rsid w:val="00B3353E"/>
    <w:rsid w:val="00B33597"/>
    <w:rsid w:val="00B335AC"/>
    <w:rsid w:val="00B33680"/>
    <w:rsid w:val="00B33681"/>
    <w:rsid w:val="00B33694"/>
    <w:rsid w:val="00B337B2"/>
    <w:rsid w:val="00B337E3"/>
    <w:rsid w:val="00B33805"/>
    <w:rsid w:val="00B338EC"/>
    <w:rsid w:val="00B33946"/>
    <w:rsid w:val="00B33964"/>
    <w:rsid w:val="00B33993"/>
    <w:rsid w:val="00B3399B"/>
    <w:rsid w:val="00B339B8"/>
    <w:rsid w:val="00B339F2"/>
    <w:rsid w:val="00B33A6B"/>
    <w:rsid w:val="00B33A7E"/>
    <w:rsid w:val="00B33ADB"/>
    <w:rsid w:val="00B33B46"/>
    <w:rsid w:val="00B33B76"/>
    <w:rsid w:val="00B33BFE"/>
    <w:rsid w:val="00B33C78"/>
    <w:rsid w:val="00B33C82"/>
    <w:rsid w:val="00B33CAE"/>
    <w:rsid w:val="00B33CB9"/>
    <w:rsid w:val="00B33D3C"/>
    <w:rsid w:val="00B33DB1"/>
    <w:rsid w:val="00B33E82"/>
    <w:rsid w:val="00B33F2C"/>
    <w:rsid w:val="00B33F7F"/>
    <w:rsid w:val="00B33FAF"/>
    <w:rsid w:val="00B340D9"/>
    <w:rsid w:val="00B34107"/>
    <w:rsid w:val="00B3422C"/>
    <w:rsid w:val="00B34285"/>
    <w:rsid w:val="00B342C3"/>
    <w:rsid w:val="00B34389"/>
    <w:rsid w:val="00B34498"/>
    <w:rsid w:val="00B344CC"/>
    <w:rsid w:val="00B3452B"/>
    <w:rsid w:val="00B345A5"/>
    <w:rsid w:val="00B345B9"/>
    <w:rsid w:val="00B3466D"/>
    <w:rsid w:val="00B34672"/>
    <w:rsid w:val="00B346A9"/>
    <w:rsid w:val="00B346B6"/>
    <w:rsid w:val="00B346C6"/>
    <w:rsid w:val="00B34753"/>
    <w:rsid w:val="00B347E7"/>
    <w:rsid w:val="00B3482F"/>
    <w:rsid w:val="00B34852"/>
    <w:rsid w:val="00B34883"/>
    <w:rsid w:val="00B348E6"/>
    <w:rsid w:val="00B349A5"/>
    <w:rsid w:val="00B349FA"/>
    <w:rsid w:val="00B34A1C"/>
    <w:rsid w:val="00B34B76"/>
    <w:rsid w:val="00B34B87"/>
    <w:rsid w:val="00B34C6B"/>
    <w:rsid w:val="00B34DB7"/>
    <w:rsid w:val="00B34E39"/>
    <w:rsid w:val="00B34EBE"/>
    <w:rsid w:val="00B34EC7"/>
    <w:rsid w:val="00B34EC8"/>
    <w:rsid w:val="00B34ED6"/>
    <w:rsid w:val="00B34F0D"/>
    <w:rsid w:val="00B34F53"/>
    <w:rsid w:val="00B34F8A"/>
    <w:rsid w:val="00B34F8C"/>
    <w:rsid w:val="00B34F8D"/>
    <w:rsid w:val="00B3502C"/>
    <w:rsid w:val="00B35039"/>
    <w:rsid w:val="00B3503E"/>
    <w:rsid w:val="00B3505D"/>
    <w:rsid w:val="00B35069"/>
    <w:rsid w:val="00B3515D"/>
    <w:rsid w:val="00B351B3"/>
    <w:rsid w:val="00B351EC"/>
    <w:rsid w:val="00B3523F"/>
    <w:rsid w:val="00B35262"/>
    <w:rsid w:val="00B352A1"/>
    <w:rsid w:val="00B352DD"/>
    <w:rsid w:val="00B35305"/>
    <w:rsid w:val="00B35458"/>
    <w:rsid w:val="00B35479"/>
    <w:rsid w:val="00B354AD"/>
    <w:rsid w:val="00B3564A"/>
    <w:rsid w:val="00B3565B"/>
    <w:rsid w:val="00B3566F"/>
    <w:rsid w:val="00B356DD"/>
    <w:rsid w:val="00B3574B"/>
    <w:rsid w:val="00B3578A"/>
    <w:rsid w:val="00B357AF"/>
    <w:rsid w:val="00B357BB"/>
    <w:rsid w:val="00B357DB"/>
    <w:rsid w:val="00B357F2"/>
    <w:rsid w:val="00B35968"/>
    <w:rsid w:val="00B359A5"/>
    <w:rsid w:val="00B35A66"/>
    <w:rsid w:val="00B35A69"/>
    <w:rsid w:val="00B35B1E"/>
    <w:rsid w:val="00B35B5D"/>
    <w:rsid w:val="00B35B73"/>
    <w:rsid w:val="00B35B75"/>
    <w:rsid w:val="00B35B89"/>
    <w:rsid w:val="00B35C09"/>
    <w:rsid w:val="00B35C0E"/>
    <w:rsid w:val="00B35C6C"/>
    <w:rsid w:val="00B35D97"/>
    <w:rsid w:val="00B35E75"/>
    <w:rsid w:val="00B35EAE"/>
    <w:rsid w:val="00B35EEE"/>
    <w:rsid w:val="00B35EEF"/>
    <w:rsid w:val="00B35F59"/>
    <w:rsid w:val="00B35F5C"/>
    <w:rsid w:val="00B360F4"/>
    <w:rsid w:val="00B3614F"/>
    <w:rsid w:val="00B36196"/>
    <w:rsid w:val="00B361C4"/>
    <w:rsid w:val="00B36281"/>
    <w:rsid w:val="00B362A6"/>
    <w:rsid w:val="00B36354"/>
    <w:rsid w:val="00B3635D"/>
    <w:rsid w:val="00B364EB"/>
    <w:rsid w:val="00B36594"/>
    <w:rsid w:val="00B366DF"/>
    <w:rsid w:val="00B368AB"/>
    <w:rsid w:val="00B36966"/>
    <w:rsid w:val="00B369EC"/>
    <w:rsid w:val="00B36AB2"/>
    <w:rsid w:val="00B36AD6"/>
    <w:rsid w:val="00B36B52"/>
    <w:rsid w:val="00B36C03"/>
    <w:rsid w:val="00B36C9A"/>
    <w:rsid w:val="00B36E2B"/>
    <w:rsid w:val="00B36E3C"/>
    <w:rsid w:val="00B36E4F"/>
    <w:rsid w:val="00B36E61"/>
    <w:rsid w:val="00B36F0C"/>
    <w:rsid w:val="00B37007"/>
    <w:rsid w:val="00B37047"/>
    <w:rsid w:val="00B370B7"/>
    <w:rsid w:val="00B37110"/>
    <w:rsid w:val="00B37118"/>
    <w:rsid w:val="00B371FD"/>
    <w:rsid w:val="00B3730A"/>
    <w:rsid w:val="00B3738A"/>
    <w:rsid w:val="00B373DE"/>
    <w:rsid w:val="00B37410"/>
    <w:rsid w:val="00B375E8"/>
    <w:rsid w:val="00B37637"/>
    <w:rsid w:val="00B3765C"/>
    <w:rsid w:val="00B3767B"/>
    <w:rsid w:val="00B3769C"/>
    <w:rsid w:val="00B37778"/>
    <w:rsid w:val="00B377DB"/>
    <w:rsid w:val="00B37898"/>
    <w:rsid w:val="00B3789F"/>
    <w:rsid w:val="00B378BC"/>
    <w:rsid w:val="00B378D5"/>
    <w:rsid w:val="00B3798E"/>
    <w:rsid w:val="00B37A79"/>
    <w:rsid w:val="00B37BD1"/>
    <w:rsid w:val="00B37D80"/>
    <w:rsid w:val="00B37D82"/>
    <w:rsid w:val="00B37DAD"/>
    <w:rsid w:val="00B37DD3"/>
    <w:rsid w:val="00B37DF0"/>
    <w:rsid w:val="00B37E14"/>
    <w:rsid w:val="00B37E3C"/>
    <w:rsid w:val="00B37F24"/>
    <w:rsid w:val="00B40018"/>
    <w:rsid w:val="00B4005E"/>
    <w:rsid w:val="00B40094"/>
    <w:rsid w:val="00B400EE"/>
    <w:rsid w:val="00B4010C"/>
    <w:rsid w:val="00B401BC"/>
    <w:rsid w:val="00B40224"/>
    <w:rsid w:val="00B40259"/>
    <w:rsid w:val="00B40338"/>
    <w:rsid w:val="00B4037A"/>
    <w:rsid w:val="00B403F0"/>
    <w:rsid w:val="00B404D7"/>
    <w:rsid w:val="00B40575"/>
    <w:rsid w:val="00B4067F"/>
    <w:rsid w:val="00B4083F"/>
    <w:rsid w:val="00B408F5"/>
    <w:rsid w:val="00B408FB"/>
    <w:rsid w:val="00B40952"/>
    <w:rsid w:val="00B40960"/>
    <w:rsid w:val="00B409DB"/>
    <w:rsid w:val="00B40A09"/>
    <w:rsid w:val="00B40A2F"/>
    <w:rsid w:val="00B40A5C"/>
    <w:rsid w:val="00B40B0D"/>
    <w:rsid w:val="00B40B4F"/>
    <w:rsid w:val="00B40BB8"/>
    <w:rsid w:val="00B40BF9"/>
    <w:rsid w:val="00B40CF1"/>
    <w:rsid w:val="00B40D0A"/>
    <w:rsid w:val="00B40D75"/>
    <w:rsid w:val="00B40D80"/>
    <w:rsid w:val="00B40DE5"/>
    <w:rsid w:val="00B40E68"/>
    <w:rsid w:val="00B40E7C"/>
    <w:rsid w:val="00B40EE3"/>
    <w:rsid w:val="00B40F1C"/>
    <w:rsid w:val="00B40FFF"/>
    <w:rsid w:val="00B41119"/>
    <w:rsid w:val="00B4114A"/>
    <w:rsid w:val="00B41170"/>
    <w:rsid w:val="00B4120D"/>
    <w:rsid w:val="00B412D7"/>
    <w:rsid w:val="00B412DD"/>
    <w:rsid w:val="00B41399"/>
    <w:rsid w:val="00B413E3"/>
    <w:rsid w:val="00B413FD"/>
    <w:rsid w:val="00B41444"/>
    <w:rsid w:val="00B414CB"/>
    <w:rsid w:val="00B414E9"/>
    <w:rsid w:val="00B4157E"/>
    <w:rsid w:val="00B4171D"/>
    <w:rsid w:val="00B41784"/>
    <w:rsid w:val="00B417A4"/>
    <w:rsid w:val="00B417E7"/>
    <w:rsid w:val="00B4181B"/>
    <w:rsid w:val="00B41951"/>
    <w:rsid w:val="00B419D1"/>
    <w:rsid w:val="00B41A8C"/>
    <w:rsid w:val="00B41AED"/>
    <w:rsid w:val="00B41B13"/>
    <w:rsid w:val="00B41B33"/>
    <w:rsid w:val="00B41B38"/>
    <w:rsid w:val="00B41C39"/>
    <w:rsid w:val="00B41C98"/>
    <w:rsid w:val="00B41D7F"/>
    <w:rsid w:val="00B41DB1"/>
    <w:rsid w:val="00B41DC8"/>
    <w:rsid w:val="00B41DDA"/>
    <w:rsid w:val="00B41E51"/>
    <w:rsid w:val="00B41E68"/>
    <w:rsid w:val="00B41EA4"/>
    <w:rsid w:val="00B41F81"/>
    <w:rsid w:val="00B41FA5"/>
    <w:rsid w:val="00B424B6"/>
    <w:rsid w:val="00B424DA"/>
    <w:rsid w:val="00B42523"/>
    <w:rsid w:val="00B42553"/>
    <w:rsid w:val="00B425EC"/>
    <w:rsid w:val="00B4269F"/>
    <w:rsid w:val="00B426BB"/>
    <w:rsid w:val="00B426E3"/>
    <w:rsid w:val="00B42759"/>
    <w:rsid w:val="00B429B3"/>
    <w:rsid w:val="00B429C9"/>
    <w:rsid w:val="00B429DD"/>
    <w:rsid w:val="00B429F6"/>
    <w:rsid w:val="00B42AB2"/>
    <w:rsid w:val="00B42B5E"/>
    <w:rsid w:val="00B42C49"/>
    <w:rsid w:val="00B42C78"/>
    <w:rsid w:val="00B42CE0"/>
    <w:rsid w:val="00B42D27"/>
    <w:rsid w:val="00B42D91"/>
    <w:rsid w:val="00B42DD7"/>
    <w:rsid w:val="00B42E62"/>
    <w:rsid w:val="00B42ECF"/>
    <w:rsid w:val="00B42ED0"/>
    <w:rsid w:val="00B42F0E"/>
    <w:rsid w:val="00B42F45"/>
    <w:rsid w:val="00B42F72"/>
    <w:rsid w:val="00B42FB1"/>
    <w:rsid w:val="00B4305C"/>
    <w:rsid w:val="00B430C4"/>
    <w:rsid w:val="00B430D9"/>
    <w:rsid w:val="00B43270"/>
    <w:rsid w:val="00B4327F"/>
    <w:rsid w:val="00B4332B"/>
    <w:rsid w:val="00B433D4"/>
    <w:rsid w:val="00B43558"/>
    <w:rsid w:val="00B435B4"/>
    <w:rsid w:val="00B43607"/>
    <w:rsid w:val="00B43622"/>
    <w:rsid w:val="00B4368C"/>
    <w:rsid w:val="00B43764"/>
    <w:rsid w:val="00B438AB"/>
    <w:rsid w:val="00B438C1"/>
    <w:rsid w:val="00B438C3"/>
    <w:rsid w:val="00B438DF"/>
    <w:rsid w:val="00B43951"/>
    <w:rsid w:val="00B43960"/>
    <w:rsid w:val="00B43A6F"/>
    <w:rsid w:val="00B43AA6"/>
    <w:rsid w:val="00B43AB9"/>
    <w:rsid w:val="00B43CCC"/>
    <w:rsid w:val="00B43D08"/>
    <w:rsid w:val="00B43D1D"/>
    <w:rsid w:val="00B43D7C"/>
    <w:rsid w:val="00B43DA7"/>
    <w:rsid w:val="00B43DB3"/>
    <w:rsid w:val="00B43DBE"/>
    <w:rsid w:val="00B43E02"/>
    <w:rsid w:val="00B43F6B"/>
    <w:rsid w:val="00B43F72"/>
    <w:rsid w:val="00B43FC4"/>
    <w:rsid w:val="00B440CD"/>
    <w:rsid w:val="00B440D0"/>
    <w:rsid w:val="00B4422E"/>
    <w:rsid w:val="00B4432D"/>
    <w:rsid w:val="00B44391"/>
    <w:rsid w:val="00B443EC"/>
    <w:rsid w:val="00B44413"/>
    <w:rsid w:val="00B4442E"/>
    <w:rsid w:val="00B444C5"/>
    <w:rsid w:val="00B4451D"/>
    <w:rsid w:val="00B4459C"/>
    <w:rsid w:val="00B445DB"/>
    <w:rsid w:val="00B44603"/>
    <w:rsid w:val="00B4479E"/>
    <w:rsid w:val="00B447E3"/>
    <w:rsid w:val="00B447FC"/>
    <w:rsid w:val="00B44881"/>
    <w:rsid w:val="00B44884"/>
    <w:rsid w:val="00B448F2"/>
    <w:rsid w:val="00B44A0B"/>
    <w:rsid w:val="00B44A9A"/>
    <w:rsid w:val="00B44ACB"/>
    <w:rsid w:val="00B44B4A"/>
    <w:rsid w:val="00B44B71"/>
    <w:rsid w:val="00B44BF5"/>
    <w:rsid w:val="00B44C50"/>
    <w:rsid w:val="00B44D2C"/>
    <w:rsid w:val="00B44D60"/>
    <w:rsid w:val="00B44E0E"/>
    <w:rsid w:val="00B44E9B"/>
    <w:rsid w:val="00B44F71"/>
    <w:rsid w:val="00B44F79"/>
    <w:rsid w:val="00B44FD0"/>
    <w:rsid w:val="00B45099"/>
    <w:rsid w:val="00B4510A"/>
    <w:rsid w:val="00B4513C"/>
    <w:rsid w:val="00B45215"/>
    <w:rsid w:val="00B452A9"/>
    <w:rsid w:val="00B452B1"/>
    <w:rsid w:val="00B452B8"/>
    <w:rsid w:val="00B4535C"/>
    <w:rsid w:val="00B45393"/>
    <w:rsid w:val="00B45395"/>
    <w:rsid w:val="00B45400"/>
    <w:rsid w:val="00B454B9"/>
    <w:rsid w:val="00B454DD"/>
    <w:rsid w:val="00B454F4"/>
    <w:rsid w:val="00B4550F"/>
    <w:rsid w:val="00B45519"/>
    <w:rsid w:val="00B45545"/>
    <w:rsid w:val="00B4556F"/>
    <w:rsid w:val="00B4560F"/>
    <w:rsid w:val="00B4561F"/>
    <w:rsid w:val="00B45636"/>
    <w:rsid w:val="00B4563B"/>
    <w:rsid w:val="00B45674"/>
    <w:rsid w:val="00B456AE"/>
    <w:rsid w:val="00B456D6"/>
    <w:rsid w:val="00B45776"/>
    <w:rsid w:val="00B457FA"/>
    <w:rsid w:val="00B458F8"/>
    <w:rsid w:val="00B45A14"/>
    <w:rsid w:val="00B45A1D"/>
    <w:rsid w:val="00B45A68"/>
    <w:rsid w:val="00B45AD4"/>
    <w:rsid w:val="00B45AE4"/>
    <w:rsid w:val="00B45B36"/>
    <w:rsid w:val="00B45B7B"/>
    <w:rsid w:val="00B45B95"/>
    <w:rsid w:val="00B45C1F"/>
    <w:rsid w:val="00B45C4F"/>
    <w:rsid w:val="00B45C91"/>
    <w:rsid w:val="00B45CC1"/>
    <w:rsid w:val="00B45D32"/>
    <w:rsid w:val="00B45DDE"/>
    <w:rsid w:val="00B45E7E"/>
    <w:rsid w:val="00B45EEA"/>
    <w:rsid w:val="00B45F00"/>
    <w:rsid w:val="00B45F1E"/>
    <w:rsid w:val="00B45F91"/>
    <w:rsid w:val="00B45FA4"/>
    <w:rsid w:val="00B45FF4"/>
    <w:rsid w:val="00B4600D"/>
    <w:rsid w:val="00B46079"/>
    <w:rsid w:val="00B46097"/>
    <w:rsid w:val="00B46121"/>
    <w:rsid w:val="00B4617B"/>
    <w:rsid w:val="00B461CF"/>
    <w:rsid w:val="00B46246"/>
    <w:rsid w:val="00B46269"/>
    <w:rsid w:val="00B463EB"/>
    <w:rsid w:val="00B4643C"/>
    <w:rsid w:val="00B46452"/>
    <w:rsid w:val="00B46471"/>
    <w:rsid w:val="00B464BB"/>
    <w:rsid w:val="00B46507"/>
    <w:rsid w:val="00B46566"/>
    <w:rsid w:val="00B4656D"/>
    <w:rsid w:val="00B46580"/>
    <w:rsid w:val="00B4658A"/>
    <w:rsid w:val="00B465A6"/>
    <w:rsid w:val="00B465B6"/>
    <w:rsid w:val="00B466B6"/>
    <w:rsid w:val="00B467FB"/>
    <w:rsid w:val="00B4685F"/>
    <w:rsid w:val="00B468A8"/>
    <w:rsid w:val="00B468DF"/>
    <w:rsid w:val="00B468F1"/>
    <w:rsid w:val="00B4698A"/>
    <w:rsid w:val="00B469B0"/>
    <w:rsid w:val="00B46A36"/>
    <w:rsid w:val="00B46A43"/>
    <w:rsid w:val="00B46AE7"/>
    <w:rsid w:val="00B46B1F"/>
    <w:rsid w:val="00B46B2A"/>
    <w:rsid w:val="00B46BD5"/>
    <w:rsid w:val="00B46C60"/>
    <w:rsid w:val="00B46CB6"/>
    <w:rsid w:val="00B46D12"/>
    <w:rsid w:val="00B46EF9"/>
    <w:rsid w:val="00B46F38"/>
    <w:rsid w:val="00B46FC4"/>
    <w:rsid w:val="00B47067"/>
    <w:rsid w:val="00B471EE"/>
    <w:rsid w:val="00B47243"/>
    <w:rsid w:val="00B47277"/>
    <w:rsid w:val="00B4734C"/>
    <w:rsid w:val="00B4736E"/>
    <w:rsid w:val="00B47386"/>
    <w:rsid w:val="00B473D6"/>
    <w:rsid w:val="00B47411"/>
    <w:rsid w:val="00B47480"/>
    <w:rsid w:val="00B474DD"/>
    <w:rsid w:val="00B474DF"/>
    <w:rsid w:val="00B4754F"/>
    <w:rsid w:val="00B47576"/>
    <w:rsid w:val="00B47579"/>
    <w:rsid w:val="00B47581"/>
    <w:rsid w:val="00B47755"/>
    <w:rsid w:val="00B4777D"/>
    <w:rsid w:val="00B477D1"/>
    <w:rsid w:val="00B478EB"/>
    <w:rsid w:val="00B4792C"/>
    <w:rsid w:val="00B47A83"/>
    <w:rsid w:val="00B47AE8"/>
    <w:rsid w:val="00B47B5E"/>
    <w:rsid w:val="00B47B70"/>
    <w:rsid w:val="00B47BE5"/>
    <w:rsid w:val="00B47BF2"/>
    <w:rsid w:val="00B47C11"/>
    <w:rsid w:val="00B47CD2"/>
    <w:rsid w:val="00B47DB4"/>
    <w:rsid w:val="00B47DCD"/>
    <w:rsid w:val="00B47E81"/>
    <w:rsid w:val="00B47EA1"/>
    <w:rsid w:val="00B47EB0"/>
    <w:rsid w:val="00B47ECD"/>
    <w:rsid w:val="00B501E7"/>
    <w:rsid w:val="00B50337"/>
    <w:rsid w:val="00B50351"/>
    <w:rsid w:val="00B503F7"/>
    <w:rsid w:val="00B50453"/>
    <w:rsid w:val="00B50459"/>
    <w:rsid w:val="00B5045A"/>
    <w:rsid w:val="00B504CA"/>
    <w:rsid w:val="00B505BC"/>
    <w:rsid w:val="00B50666"/>
    <w:rsid w:val="00B50743"/>
    <w:rsid w:val="00B507BB"/>
    <w:rsid w:val="00B507E9"/>
    <w:rsid w:val="00B50854"/>
    <w:rsid w:val="00B50883"/>
    <w:rsid w:val="00B50892"/>
    <w:rsid w:val="00B50938"/>
    <w:rsid w:val="00B50966"/>
    <w:rsid w:val="00B5099F"/>
    <w:rsid w:val="00B509B4"/>
    <w:rsid w:val="00B509BC"/>
    <w:rsid w:val="00B50BF7"/>
    <w:rsid w:val="00B50C21"/>
    <w:rsid w:val="00B50C5F"/>
    <w:rsid w:val="00B50C62"/>
    <w:rsid w:val="00B50CCF"/>
    <w:rsid w:val="00B50E73"/>
    <w:rsid w:val="00B50FB4"/>
    <w:rsid w:val="00B50FFF"/>
    <w:rsid w:val="00B5102F"/>
    <w:rsid w:val="00B510AC"/>
    <w:rsid w:val="00B510F6"/>
    <w:rsid w:val="00B51280"/>
    <w:rsid w:val="00B51342"/>
    <w:rsid w:val="00B51348"/>
    <w:rsid w:val="00B51352"/>
    <w:rsid w:val="00B51388"/>
    <w:rsid w:val="00B5141D"/>
    <w:rsid w:val="00B514AD"/>
    <w:rsid w:val="00B514D9"/>
    <w:rsid w:val="00B514E0"/>
    <w:rsid w:val="00B51549"/>
    <w:rsid w:val="00B5161E"/>
    <w:rsid w:val="00B51652"/>
    <w:rsid w:val="00B5166B"/>
    <w:rsid w:val="00B516D4"/>
    <w:rsid w:val="00B516F4"/>
    <w:rsid w:val="00B51705"/>
    <w:rsid w:val="00B517A5"/>
    <w:rsid w:val="00B517AF"/>
    <w:rsid w:val="00B5184A"/>
    <w:rsid w:val="00B51A0D"/>
    <w:rsid w:val="00B51A12"/>
    <w:rsid w:val="00B51B35"/>
    <w:rsid w:val="00B51C19"/>
    <w:rsid w:val="00B51C3B"/>
    <w:rsid w:val="00B51C63"/>
    <w:rsid w:val="00B51C96"/>
    <w:rsid w:val="00B51CD2"/>
    <w:rsid w:val="00B51D1C"/>
    <w:rsid w:val="00B51D9B"/>
    <w:rsid w:val="00B51DED"/>
    <w:rsid w:val="00B51E0C"/>
    <w:rsid w:val="00B51E6D"/>
    <w:rsid w:val="00B51F6C"/>
    <w:rsid w:val="00B51F72"/>
    <w:rsid w:val="00B52057"/>
    <w:rsid w:val="00B5209C"/>
    <w:rsid w:val="00B5211D"/>
    <w:rsid w:val="00B5221A"/>
    <w:rsid w:val="00B522A6"/>
    <w:rsid w:val="00B5231A"/>
    <w:rsid w:val="00B52416"/>
    <w:rsid w:val="00B52478"/>
    <w:rsid w:val="00B524E2"/>
    <w:rsid w:val="00B525F1"/>
    <w:rsid w:val="00B52674"/>
    <w:rsid w:val="00B5269F"/>
    <w:rsid w:val="00B52713"/>
    <w:rsid w:val="00B5272D"/>
    <w:rsid w:val="00B52738"/>
    <w:rsid w:val="00B52781"/>
    <w:rsid w:val="00B52790"/>
    <w:rsid w:val="00B52915"/>
    <w:rsid w:val="00B52A97"/>
    <w:rsid w:val="00B52ABF"/>
    <w:rsid w:val="00B52B34"/>
    <w:rsid w:val="00B52C1D"/>
    <w:rsid w:val="00B52CC5"/>
    <w:rsid w:val="00B52CCC"/>
    <w:rsid w:val="00B52CE5"/>
    <w:rsid w:val="00B52E11"/>
    <w:rsid w:val="00B52EC9"/>
    <w:rsid w:val="00B52F42"/>
    <w:rsid w:val="00B52F4D"/>
    <w:rsid w:val="00B53011"/>
    <w:rsid w:val="00B53035"/>
    <w:rsid w:val="00B53064"/>
    <w:rsid w:val="00B53092"/>
    <w:rsid w:val="00B530F5"/>
    <w:rsid w:val="00B53141"/>
    <w:rsid w:val="00B53179"/>
    <w:rsid w:val="00B531B3"/>
    <w:rsid w:val="00B5323B"/>
    <w:rsid w:val="00B5329A"/>
    <w:rsid w:val="00B532CE"/>
    <w:rsid w:val="00B5331E"/>
    <w:rsid w:val="00B533C6"/>
    <w:rsid w:val="00B53447"/>
    <w:rsid w:val="00B5345D"/>
    <w:rsid w:val="00B534D5"/>
    <w:rsid w:val="00B535CC"/>
    <w:rsid w:val="00B5360E"/>
    <w:rsid w:val="00B5373D"/>
    <w:rsid w:val="00B537D4"/>
    <w:rsid w:val="00B53814"/>
    <w:rsid w:val="00B53870"/>
    <w:rsid w:val="00B53883"/>
    <w:rsid w:val="00B5388A"/>
    <w:rsid w:val="00B53927"/>
    <w:rsid w:val="00B5399A"/>
    <w:rsid w:val="00B53A2C"/>
    <w:rsid w:val="00B53A7D"/>
    <w:rsid w:val="00B53BAB"/>
    <w:rsid w:val="00B53BB9"/>
    <w:rsid w:val="00B53BBC"/>
    <w:rsid w:val="00B53C25"/>
    <w:rsid w:val="00B53CB4"/>
    <w:rsid w:val="00B53CF3"/>
    <w:rsid w:val="00B53DF6"/>
    <w:rsid w:val="00B53E68"/>
    <w:rsid w:val="00B53E80"/>
    <w:rsid w:val="00B53EDF"/>
    <w:rsid w:val="00B53FB7"/>
    <w:rsid w:val="00B53FF0"/>
    <w:rsid w:val="00B5400E"/>
    <w:rsid w:val="00B54027"/>
    <w:rsid w:val="00B5403F"/>
    <w:rsid w:val="00B54078"/>
    <w:rsid w:val="00B540B7"/>
    <w:rsid w:val="00B541C0"/>
    <w:rsid w:val="00B541C9"/>
    <w:rsid w:val="00B541CF"/>
    <w:rsid w:val="00B541E0"/>
    <w:rsid w:val="00B5425E"/>
    <w:rsid w:val="00B542D6"/>
    <w:rsid w:val="00B54307"/>
    <w:rsid w:val="00B54378"/>
    <w:rsid w:val="00B5447C"/>
    <w:rsid w:val="00B544AA"/>
    <w:rsid w:val="00B5451A"/>
    <w:rsid w:val="00B54526"/>
    <w:rsid w:val="00B5455B"/>
    <w:rsid w:val="00B545E0"/>
    <w:rsid w:val="00B545E1"/>
    <w:rsid w:val="00B545E6"/>
    <w:rsid w:val="00B54610"/>
    <w:rsid w:val="00B54611"/>
    <w:rsid w:val="00B5471D"/>
    <w:rsid w:val="00B54761"/>
    <w:rsid w:val="00B547C9"/>
    <w:rsid w:val="00B54825"/>
    <w:rsid w:val="00B5484A"/>
    <w:rsid w:val="00B5485C"/>
    <w:rsid w:val="00B54873"/>
    <w:rsid w:val="00B548CD"/>
    <w:rsid w:val="00B548DD"/>
    <w:rsid w:val="00B5491E"/>
    <w:rsid w:val="00B549B9"/>
    <w:rsid w:val="00B549CD"/>
    <w:rsid w:val="00B549DE"/>
    <w:rsid w:val="00B54A93"/>
    <w:rsid w:val="00B54B0E"/>
    <w:rsid w:val="00B54C74"/>
    <w:rsid w:val="00B54C92"/>
    <w:rsid w:val="00B54CBA"/>
    <w:rsid w:val="00B54CD6"/>
    <w:rsid w:val="00B54D9C"/>
    <w:rsid w:val="00B54E3D"/>
    <w:rsid w:val="00B54E5D"/>
    <w:rsid w:val="00B54EA2"/>
    <w:rsid w:val="00B54EEA"/>
    <w:rsid w:val="00B54F31"/>
    <w:rsid w:val="00B5505B"/>
    <w:rsid w:val="00B55063"/>
    <w:rsid w:val="00B5513C"/>
    <w:rsid w:val="00B55163"/>
    <w:rsid w:val="00B5522B"/>
    <w:rsid w:val="00B553F7"/>
    <w:rsid w:val="00B55556"/>
    <w:rsid w:val="00B55591"/>
    <w:rsid w:val="00B55620"/>
    <w:rsid w:val="00B556DE"/>
    <w:rsid w:val="00B5572A"/>
    <w:rsid w:val="00B5573F"/>
    <w:rsid w:val="00B557AC"/>
    <w:rsid w:val="00B5585D"/>
    <w:rsid w:val="00B55872"/>
    <w:rsid w:val="00B558A6"/>
    <w:rsid w:val="00B558BF"/>
    <w:rsid w:val="00B558EF"/>
    <w:rsid w:val="00B55923"/>
    <w:rsid w:val="00B55991"/>
    <w:rsid w:val="00B559B2"/>
    <w:rsid w:val="00B55A0C"/>
    <w:rsid w:val="00B55A20"/>
    <w:rsid w:val="00B55A65"/>
    <w:rsid w:val="00B55A78"/>
    <w:rsid w:val="00B55A8E"/>
    <w:rsid w:val="00B55AB2"/>
    <w:rsid w:val="00B55AFF"/>
    <w:rsid w:val="00B55B53"/>
    <w:rsid w:val="00B55BB2"/>
    <w:rsid w:val="00B55DCA"/>
    <w:rsid w:val="00B55E0A"/>
    <w:rsid w:val="00B55EC7"/>
    <w:rsid w:val="00B55F3D"/>
    <w:rsid w:val="00B55FDF"/>
    <w:rsid w:val="00B56007"/>
    <w:rsid w:val="00B560E7"/>
    <w:rsid w:val="00B56179"/>
    <w:rsid w:val="00B561C3"/>
    <w:rsid w:val="00B5622D"/>
    <w:rsid w:val="00B56257"/>
    <w:rsid w:val="00B5625B"/>
    <w:rsid w:val="00B562A8"/>
    <w:rsid w:val="00B5636D"/>
    <w:rsid w:val="00B56472"/>
    <w:rsid w:val="00B56539"/>
    <w:rsid w:val="00B56583"/>
    <w:rsid w:val="00B565D7"/>
    <w:rsid w:val="00B56626"/>
    <w:rsid w:val="00B5662C"/>
    <w:rsid w:val="00B56639"/>
    <w:rsid w:val="00B56727"/>
    <w:rsid w:val="00B56741"/>
    <w:rsid w:val="00B56756"/>
    <w:rsid w:val="00B5677A"/>
    <w:rsid w:val="00B56785"/>
    <w:rsid w:val="00B56793"/>
    <w:rsid w:val="00B56797"/>
    <w:rsid w:val="00B567B1"/>
    <w:rsid w:val="00B567F4"/>
    <w:rsid w:val="00B56857"/>
    <w:rsid w:val="00B5686E"/>
    <w:rsid w:val="00B568AF"/>
    <w:rsid w:val="00B569D1"/>
    <w:rsid w:val="00B56A8D"/>
    <w:rsid w:val="00B56AB9"/>
    <w:rsid w:val="00B56B3E"/>
    <w:rsid w:val="00B56B40"/>
    <w:rsid w:val="00B56B73"/>
    <w:rsid w:val="00B56BBE"/>
    <w:rsid w:val="00B56BDB"/>
    <w:rsid w:val="00B56CE2"/>
    <w:rsid w:val="00B56D09"/>
    <w:rsid w:val="00B56DA2"/>
    <w:rsid w:val="00B56DEC"/>
    <w:rsid w:val="00B56F2B"/>
    <w:rsid w:val="00B56F44"/>
    <w:rsid w:val="00B56F94"/>
    <w:rsid w:val="00B57076"/>
    <w:rsid w:val="00B5707D"/>
    <w:rsid w:val="00B5709E"/>
    <w:rsid w:val="00B57143"/>
    <w:rsid w:val="00B572AE"/>
    <w:rsid w:val="00B57306"/>
    <w:rsid w:val="00B57472"/>
    <w:rsid w:val="00B574B3"/>
    <w:rsid w:val="00B574EA"/>
    <w:rsid w:val="00B57582"/>
    <w:rsid w:val="00B57618"/>
    <w:rsid w:val="00B5761E"/>
    <w:rsid w:val="00B57738"/>
    <w:rsid w:val="00B57790"/>
    <w:rsid w:val="00B577AC"/>
    <w:rsid w:val="00B577E6"/>
    <w:rsid w:val="00B578B9"/>
    <w:rsid w:val="00B578EF"/>
    <w:rsid w:val="00B5793A"/>
    <w:rsid w:val="00B57949"/>
    <w:rsid w:val="00B5798C"/>
    <w:rsid w:val="00B57A64"/>
    <w:rsid w:val="00B57AB7"/>
    <w:rsid w:val="00B57B17"/>
    <w:rsid w:val="00B57B50"/>
    <w:rsid w:val="00B57D29"/>
    <w:rsid w:val="00B57D64"/>
    <w:rsid w:val="00B57DDE"/>
    <w:rsid w:val="00B57DE6"/>
    <w:rsid w:val="00B57E4B"/>
    <w:rsid w:val="00B57E79"/>
    <w:rsid w:val="00B6001E"/>
    <w:rsid w:val="00B60030"/>
    <w:rsid w:val="00B60049"/>
    <w:rsid w:val="00B6007C"/>
    <w:rsid w:val="00B6014B"/>
    <w:rsid w:val="00B60216"/>
    <w:rsid w:val="00B60227"/>
    <w:rsid w:val="00B60239"/>
    <w:rsid w:val="00B603AC"/>
    <w:rsid w:val="00B603B4"/>
    <w:rsid w:val="00B6041B"/>
    <w:rsid w:val="00B60543"/>
    <w:rsid w:val="00B60559"/>
    <w:rsid w:val="00B6059A"/>
    <w:rsid w:val="00B605DF"/>
    <w:rsid w:val="00B605FF"/>
    <w:rsid w:val="00B60623"/>
    <w:rsid w:val="00B60654"/>
    <w:rsid w:val="00B606F4"/>
    <w:rsid w:val="00B6072E"/>
    <w:rsid w:val="00B607C6"/>
    <w:rsid w:val="00B60856"/>
    <w:rsid w:val="00B608BA"/>
    <w:rsid w:val="00B608E9"/>
    <w:rsid w:val="00B60904"/>
    <w:rsid w:val="00B60978"/>
    <w:rsid w:val="00B6098F"/>
    <w:rsid w:val="00B60B34"/>
    <w:rsid w:val="00B60B5A"/>
    <w:rsid w:val="00B60C52"/>
    <w:rsid w:val="00B60CA9"/>
    <w:rsid w:val="00B60CC6"/>
    <w:rsid w:val="00B60CE3"/>
    <w:rsid w:val="00B60D69"/>
    <w:rsid w:val="00B60E18"/>
    <w:rsid w:val="00B60E95"/>
    <w:rsid w:val="00B60F28"/>
    <w:rsid w:val="00B60F43"/>
    <w:rsid w:val="00B60FA9"/>
    <w:rsid w:val="00B60FC9"/>
    <w:rsid w:val="00B61012"/>
    <w:rsid w:val="00B611DF"/>
    <w:rsid w:val="00B61254"/>
    <w:rsid w:val="00B6125D"/>
    <w:rsid w:val="00B612A2"/>
    <w:rsid w:val="00B613F3"/>
    <w:rsid w:val="00B6140E"/>
    <w:rsid w:val="00B61429"/>
    <w:rsid w:val="00B61448"/>
    <w:rsid w:val="00B61468"/>
    <w:rsid w:val="00B6147B"/>
    <w:rsid w:val="00B61540"/>
    <w:rsid w:val="00B615EB"/>
    <w:rsid w:val="00B616F8"/>
    <w:rsid w:val="00B61702"/>
    <w:rsid w:val="00B61712"/>
    <w:rsid w:val="00B61882"/>
    <w:rsid w:val="00B61973"/>
    <w:rsid w:val="00B61978"/>
    <w:rsid w:val="00B619C4"/>
    <w:rsid w:val="00B619DF"/>
    <w:rsid w:val="00B619FF"/>
    <w:rsid w:val="00B61BE7"/>
    <w:rsid w:val="00B61CF1"/>
    <w:rsid w:val="00B61D38"/>
    <w:rsid w:val="00B61DE2"/>
    <w:rsid w:val="00B61DED"/>
    <w:rsid w:val="00B61E91"/>
    <w:rsid w:val="00B61EBC"/>
    <w:rsid w:val="00B61EEB"/>
    <w:rsid w:val="00B61F82"/>
    <w:rsid w:val="00B61FE9"/>
    <w:rsid w:val="00B62098"/>
    <w:rsid w:val="00B62194"/>
    <w:rsid w:val="00B62242"/>
    <w:rsid w:val="00B622D4"/>
    <w:rsid w:val="00B622F3"/>
    <w:rsid w:val="00B62347"/>
    <w:rsid w:val="00B6237C"/>
    <w:rsid w:val="00B623A1"/>
    <w:rsid w:val="00B623AF"/>
    <w:rsid w:val="00B623CA"/>
    <w:rsid w:val="00B623E0"/>
    <w:rsid w:val="00B623E6"/>
    <w:rsid w:val="00B62472"/>
    <w:rsid w:val="00B62473"/>
    <w:rsid w:val="00B62528"/>
    <w:rsid w:val="00B6256F"/>
    <w:rsid w:val="00B625CF"/>
    <w:rsid w:val="00B6266A"/>
    <w:rsid w:val="00B62675"/>
    <w:rsid w:val="00B626D7"/>
    <w:rsid w:val="00B6270B"/>
    <w:rsid w:val="00B6285A"/>
    <w:rsid w:val="00B628D3"/>
    <w:rsid w:val="00B628F6"/>
    <w:rsid w:val="00B6294C"/>
    <w:rsid w:val="00B629A4"/>
    <w:rsid w:val="00B629C7"/>
    <w:rsid w:val="00B629FF"/>
    <w:rsid w:val="00B62A3E"/>
    <w:rsid w:val="00B62A60"/>
    <w:rsid w:val="00B62A63"/>
    <w:rsid w:val="00B62B06"/>
    <w:rsid w:val="00B62B27"/>
    <w:rsid w:val="00B62C07"/>
    <w:rsid w:val="00B62DD8"/>
    <w:rsid w:val="00B62DE7"/>
    <w:rsid w:val="00B62E08"/>
    <w:rsid w:val="00B62EB4"/>
    <w:rsid w:val="00B62EC7"/>
    <w:rsid w:val="00B62EDB"/>
    <w:rsid w:val="00B62F90"/>
    <w:rsid w:val="00B62FAF"/>
    <w:rsid w:val="00B62FE9"/>
    <w:rsid w:val="00B63214"/>
    <w:rsid w:val="00B6326C"/>
    <w:rsid w:val="00B634D2"/>
    <w:rsid w:val="00B635BC"/>
    <w:rsid w:val="00B63619"/>
    <w:rsid w:val="00B636B4"/>
    <w:rsid w:val="00B636F9"/>
    <w:rsid w:val="00B63706"/>
    <w:rsid w:val="00B637AC"/>
    <w:rsid w:val="00B639E2"/>
    <w:rsid w:val="00B63A08"/>
    <w:rsid w:val="00B63B03"/>
    <w:rsid w:val="00B63B17"/>
    <w:rsid w:val="00B63BAF"/>
    <w:rsid w:val="00B63BBE"/>
    <w:rsid w:val="00B63BE2"/>
    <w:rsid w:val="00B63C4A"/>
    <w:rsid w:val="00B63C53"/>
    <w:rsid w:val="00B63CF2"/>
    <w:rsid w:val="00B63D60"/>
    <w:rsid w:val="00B63DCE"/>
    <w:rsid w:val="00B63E21"/>
    <w:rsid w:val="00B63E48"/>
    <w:rsid w:val="00B63E74"/>
    <w:rsid w:val="00B63E9C"/>
    <w:rsid w:val="00B63F12"/>
    <w:rsid w:val="00B63FC1"/>
    <w:rsid w:val="00B63FFC"/>
    <w:rsid w:val="00B6406A"/>
    <w:rsid w:val="00B640AC"/>
    <w:rsid w:val="00B64112"/>
    <w:rsid w:val="00B64155"/>
    <w:rsid w:val="00B6415C"/>
    <w:rsid w:val="00B64174"/>
    <w:rsid w:val="00B641C0"/>
    <w:rsid w:val="00B641D1"/>
    <w:rsid w:val="00B642AB"/>
    <w:rsid w:val="00B6431B"/>
    <w:rsid w:val="00B6447F"/>
    <w:rsid w:val="00B64516"/>
    <w:rsid w:val="00B64527"/>
    <w:rsid w:val="00B64595"/>
    <w:rsid w:val="00B645A3"/>
    <w:rsid w:val="00B6464D"/>
    <w:rsid w:val="00B646A0"/>
    <w:rsid w:val="00B64714"/>
    <w:rsid w:val="00B64748"/>
    <w:rsid w:val="00B6480F"/>
    <w:rsid w:val="00B64886"/>
    <w:rsid w:val="00B648D2"/>
    <w:rsid w:val="00B648DF"/>
    <w:rsid w:val="00B648EB"/>
    <w:rsid w:val="00B648EF"/>
    <w:rsid w:val="00B64934"/>
    <w:rsid w:val="00B64976"/>
    <w:rsid w:val="00B64A00"/>
    <w:rsid w:val="00B64A13"/>
    <w:rsid w:val="00B64A50"/>
    <w:rsid w:val="00B64B2D"/>
    <w:rsid w:val="00B64BE1"/>
    <w:rsid w:val="00B64C08"/>
    <w:rsid w:val="00B64C56"/>
    <w:rsid w:val="00B64C8E"/>
    <w:rsid w:val="00B64CB8"/>
    <w:rsid w:val="00B64E06"/>
    <w:rsid w:val="00B64E31"/>
    <w:rsid w:val="00B64E65"/>
    <w:rsid w:val="00B64ECE"/>
    <w:rsid w:val="00B64F16"/>
    <w:rsid w:val="00B64F28"/>
    <w:rsid w:val="00B64F31"/>
    <w:rsid w:val="00B65035"/>
    <w:rsid w:val="00B650B3"/>
    <w:rsid w:val="00B6515D"/>
    <w:rsid w:val="00B65192"/>
    <w:rsid w:val="00B651FA"/>
    <w:rsid w:val="00B65250"/>
    <w:rsid w:val="00B652C7"/>
    <w:rsid w:val="00B65324"/>
    <w:rsid w:val="00B6536A"/>
    <w:rsid w:val="00B653AE"/>
    <w:rsid w:val="00B653CB"/>
    <w:rsid w:val="00B6541A"/>
    <w:rsid w:val="00B654C5"/>
    <w:rsid w:val="00B65545"/>
    <w:rsid w:val="00B6559E"/>
    <w:rsid w:val="00B655A2"/>
    <w:rsid w:val="00B655E2"/>
    <w:rsid w:val="00B65617"/>
    <w:rsid w:val="00B6569E"/>
    <w:rsid w:val="00B6581A"/>
    <w:rsid w:val="00B658A7"/>
    <w:rsid w:val="00B65907"/>
    <w:rsid w:val="00B65918"/>
    <w:rsid w:val="00B659B0"/>
    <w:rsid w:val="00B65A63"/>
    <w:rsid w:val="00B65B2F"/>
    <w:rsid w:val="00B65B42"/>
    <w:rsid w:val="00B65CEE"/>
    <w:rsid w:val="00B65D02"/>
    <w:rsid w:val="00B65D31"/>
    <w:rsid w:val="00B65D51"/>
    <w:rsid w:val="00B65D63"/>
    <w:rsid w:val="00B65DD9"/>
    <w:rsid w:val="00B65DF2"/>
    <w:rsid w:val="00B65E11"/>
    <w:rsid w:val="00B65E6E"/>
    <w:rsid w:val="00B65E9C"/>
    <w:rsid w:val="00B65EA4"/>
    <w:rsid w:val="00B65F52"/>
    <w:rsid w:val="00B660FF"/>
    <w:rsid w:val="00B6610E"/>
    <w:rsid w:val="00B66111"/>
    <w:rsid w:val="00B662C7"/>
    <w:rsid w:val="00B662FC"/>
    <w:rsid w:val="00B66363"/>
    <w:rsid w:val="00B66387"/>
    <w:rsid w:val="00B6641D"/>
    <w:rsid w:val="00B664E9"/>
    <w:rsid w:val="00B665BB"/>
    <w:rsid w:val="00B665BF"/>
    <w:rsid w:val="00B665FC"/>
    <w:rsid w:val="00B66611"/>
    <w:rsid w:val="00B66734"/>
    <w:rsid w:val="00B6674E"/>
    <w:rsid w:val="00B667B0"/>
    <w:rsid w:val="00B667FF"/>
    <w:rsid w:val="00B6688F"/>
    <w:rsid w:val="00B66963"/>
    <w:rsid w:val="00B66992"/>
    <w:rsid w:val="00B66A6F"/>
    <w:rsid w:val="00B66A9D"/>
    <w:rsid w:val="00B66B2E"/>
    <w:rsid w:val="00B66B6F"/>
    <w:rsid w:val="00B66BA5"/>
    <w:rsid w:val="00B66BDA"/>
    <w:rsid w:val="00B66C1A"/>
    <w:rsid w:val="00B66C93"/>
    <w:rsid w:val="00B66C9F"/>
    <w:rsid w:val="00B66CD6"/>
    <w:rsid w:val="00B66D5C"/>
    <w:rsid w:val="00B66D75"/>
    <w:rsid w:val="00B66DE7"/>
    <w:rsid w:val="00B66E37"/>
    <w:rsid w:val="00B66E3B"/>
    <w:rsid w:val="00B66E40"/>
    <w:rsid w:val="00B66EAD"/>
    <w:rsid w:val="00B66EEA"/>
    <w:rsid w:val="00B66F2C"/>
    <w:rsid w:val="00B66F97"/>
    <w:rsid w:val="00B67197"/>
    <w:rsid w:val="00B671E6"/>
    <w:rsid w:val="00B6720E"/>
    <w:rsid w:val="00B6731A"/>
    <w:rsid w:val="00B6736B"/>
    <w:rsid w:val="00B674B1"/>
    <w:rsid w:val="00B67504"/>
    <w:rsid w:val="00B675C7"/>
    <w:rsid w:val="00B676AE"/>
    <w:rsid w:val="00B67717"/>
    <w:rsid w:val="00B677C7"/>
    <w:rsid w:val="00B679F8"/>
    <w:rsid w:val="00B67A7C"/>
    <w:rsid w:val="00B67AA4"/>
    <w:rsid w:val="00B67AB2"/>
    <w:rsid w:val="00B67C02"/>
    <w:rsid w:val="00B67C13"/>
    <w:rsid w:val="00B67D5D"/>
    <w:rsid w:val="00B67DB4"/>
    <w:rsid w:val="00B67E1A"/>
    <w:rsid w:val="00B67E48"/>
    <w:rsid w:val="00B67E81"/>
    <w:rsid w:val="00B67E86"/>
    <w:rsid w:val="00B67EEB"/>
    <w:rsid w:val="00B67F29"/>
    <w:rsid w:val="00B70081"/>
    <w:rsid w:val="00B70181"/>
    <w:rsid w:val="00B70230"/>
    <w:rsid w:val="00B70298"/>
    <w:rsid w:val="00B70304"/>
    <w:rsid w:val="00B70431"/>
    <w:rsid w:val="00B7049F"/>
    <w:rsid w:val="00B70500"/>
    <w:rsid w:val="00B7057F"/>
    <w:rsid w:val="00B7059E"/>
    <w:rsid w:val="00B706F8"/>
    <w:rsid w:val="00B70706"/>
    <w:rsid w:val="00B70811"/>
    <w:rsid w:val="00B70932"/>
    <w:rsid w:val="00B70972"/>
    <w:rsid w:val="00B709A3"/>
    <w:rsid w:val="00B70AAE"/>
    <w:rsid w:val="00B70AB2"/>
    <w:rsid w:val="00B70AC8"/>
    <w:rsid w:val="00B70B1D"/>
    <w:rsid w:val="00B70BCA"/>
    <w:rsid w:val="00B70BF0"/>
    <w:rsid w:val="00B70BF4"/>
    <w:rsid w:val="00B70C61"/>
    <w:rsid w:val="00B70CB5"/>
    <w:rsid w:val="00B70CCE"/>
    <w:rsid w:val="00B70CE0"/>
    <w:rsid w:val="00B70D31"/>
    <w:rsid w:val="00B70D46"/>
    <w:rsid w:val="00B70D55"/>
    <w:rsid w:val="00B70D85"/>
    <w:rsid w:val="00B70DBD"/>
    <w:rsid w:val="00B70DD1"/>
    <w:rsid w:val="00B70E3A"/>
    <w:rsid w:val="00B70E5B"/>
    <w:rsid w:val="00B70ECA"/>
    <w:rsid w:val="00B70F92"/>
    <w:rsid w:val="00B710D5"/>
    <w:rsid w:val="00B71127"/>
    <w:rsid w:val="00B71133"/>
    <w:rsid w:val="00B71147"/>
    <w:rsid w:val="00B71148"/>
    <w:rsid w:val="00B711AD"/>
    <w:rsid w:val="00B711B6"/>
    <w:rsid w:val="00B711E0"/>
    <w:rsid w:val="00B711EB"/>
    <w:rsid w:val="00B71270"/>
    <w:rsid w:val="00B712B0"/>
    <w:rsid w:val="00B712B1"/>
    <w:rsid w:val="00B71378"/>
    <w:rsid w:val="00B7138C"/>
    <w:rsid w:val="00B713DE"/>
    <w:rsid w:val="00B71447"/>
    <w:rsid w:val="00B7145D"/>
    <w:rsid w:val="00B71486"/>
    <w:rsid w:val="00B714AA"/>
    <w:rsid w:val="00B71541"/>
    <w:rsid w:val="00B71570"/>
    <w:rsid w:val="00B716D8"/>
    <w:rsid w:val="00B716FE"/>
    <w:rsid w:val="00B71795"/>
    <w:rsid w:val="00B71796"/>
    <w:rsid w:val="00B717CE"/>
    <w:rsid w:val="00B717D0"/>
    <w:rsid w:val="00B717F1"/>
    <w:rsid w:val="00B71855"/>
    <w:rsid w:val="00B718A1"/>
    <w:rsid w:val="00B718DA"/>
    <w:rsid w:val="00B719B5"/>
    <w:rsid w:val="00B71A1E"/>
    <w:rsid w:val="00B71BDE"/>
    <w:rsid w:val="00B71C1E"/>
    <w:rsid w:val="00B71C52"/>
    <w:rsid w:val="00B71C6B"/>
    <w:rsid w:val="00B71CDE"/>
    <w:rsid w:val="00B71D32"/>
    <w:rsid w:val="00B71D5E"/>
    <w:rsid w:val="00B71E14"/>
    <w:rsid w:val="00B71E9D"/>
    <w:rsid w:val="00B71EEF"/>
    <w:rsid w:val="00B72062"/>
    <w:rsid w:val="00B72101"/>
    <w:rsid w:val="00B72183"/>
    <w:rsid w:val="00B721A9"/>
    <w:rsid w:val="00B72341"/>
    <w:rsid w:val="00B7235F"/>
    <w:rsid w:val="00B723A8"/>
    <w:rsid w:val="00B723C5"/>
    <w:rsid w:val="00B72418"/>
    <w:rsid w:val="00B72460"/>
    <w:rsid w:val="00B72547"/>
    <w:rsid w:val="00B725CB"/>
    <w:rsid w:val="00B72600"/>
    <w:rsid w:val="00B72653"/>
    <w:rsid w:val="00B72664"/>
    <w:rsid w:val="00B727F2"/>
    <w:rsid w:val="00B72807"/>
    <w:rsid w:val="00B728BF"/>
    <w:rsid w:val="00B72958"/>
    <w:rsid w:val="00B7298D"/>
    <w:rsid w:val="00B72994"/>
    <w:rsid w:val="00B729FF"/>
    <w:rsid w:val="00B72A6F"/>
    <w:rsid w:val="00B72C4E"/>
    <w:rsid w:val="00B72CAB"/>
    <w:rsid w:val="00B72CD2"/>
    <w:rsid w:val="00B72E59"/>
    <w:rsid w:val="00B72E70"/>
    <w:rsid w:val="00B72F89"/>
    <w:rsid w:val="00B73028"/>
    <w:rsid w:val="00B730B8"/>
    <w:rsid w:val="00B73173"/>
    <w:rsid w:val="00B732B9"/>
    <w:rsid w:val="00B732C4"/>
    <w:rsid w:val="00B732C5"/>
    <w:rsid w:val="00B73317"/>
    <w:rsid w:val="00B73357"/>
    <w:rsid w:val="00B733F5"/>
    <w:rsid w:val="00B7349E"/>
    <w:rsid w:val="00B7350D"/>
    <w:rsid w:val="00B73524"/>
    <w:rsid w:val="00B7363F"/>
    <w:rsid w:val="00B736BB"/>
    <w:rsid w:val="00B736EA"/>
    <w:rsid w:val="00B73745"/>
    <w:rsid w:val="00B73803"/>
    <w:rsid w:val="00B73867"/>
    <w:rsid w:val="00B738E3"/>
    <w:rsid w:val="00B73A0D"/>
    <w:rsid w:val="00B73A82"/>
    <w:rsid w:val="00B73B80"/>
    <w:rsid w:val="00B73C2D"/>
    <w:rsid w:val="00B73C75"/>
    <w:rsid w:val="00B73D46"/>
    <w:rsid w:val="00B73DEB"/>
    <w:rsid w:val="00B73DFB"/>
    <w:rsid w:val="00B73E13"/>
    <w:rsid w:val="00B73E8A"/>
    <w:rsid w:val="00B73E95"/>
    <w:rsid w:val="00B73FE5"/>
    <w:rsid w:val="00B74065"/>
    <w:rsid w:val="00B74194"/>
    <w:rsid w:val="00B7420B"/>
    <w:rsid w:val="00B74211"/>
    <w:rsid w:val="00B74387"/>
    <w:rsid w:val="00B7438B"/>
    <w:rsid w:val="00B74396"/>
    <w:rsid w:val="00B74405"/>
    <w:rsid w:val="00B74408"/>
    <w:rsid w:val="00B7441E"/>
    <w:rsid w:val="00B74460"/>
    <w:rsid w:val="00B744F7"/>
    <w:rsid w:val="00B74542"/>
    <w:rsid w:val="00B74599"/>
    <w:rsid w:val="00B745EA"/>
    <w:rsid w:val="00B74695"/>
    <w:rsid w:val="00B74742"/>
    <w:rsid w:val="00B748A7"/>
    <w:rsid w:val="00B748E7"/>
    <w:rsid w:val="00B7491F"/>
    <w:rsid w:val="00B74922"/>
    <w:rsid w:val="00B74A49"/>
    <w:rsid w:val="00B74A73"/>
    <w:rsid w:val="00B74A9E"/>
    <w:rsid w:val="00B74B22"/>
    <w:rsid w:val="00B74BE4"/>
    <w:rsid w:val="00B74CF0"/>
    <w:rsid w:val="00B74D30"/>
    <w:rsid w:val="00B74D60"/>
    <w:rsid w:val="00B74DCD"/>
    <w:rsid w:val="00B74DE9"/>
    <w:rsid w:val="00B74E26"/>
    <w:rsid w:val="00B74E84"/>
    <w:rsid w:val="00B74ECD"/>
    <w:rsid w:val="00B74EFB"/>
    <w:rsid w:val="00B74F8F"/>
    <w:rsid w:val="00B74FA9"/>
    <w:rsid w:val="00B74FBF"/>
    <w:rsid w:val="00B7501B"/>
    <w:rsid w:val="00B75038"/>
    <w:rsid w:val="00B75093"/>
    <w:rsid w:val="00B750A1"/>
    <w:rsid w:val="00B750C0"/>
    <w:rsid w:val="00B750E5"/>
    <w:rsid w:val="00B75226"/>
    <w:rsid w:val="00B753B8"/>
    <w:rsid w:val="00B753CA"/>
    <w:rsid w:val="00B753F3"/>
    <w:rsid w:val="00B75497"/>
    <w:rsid w:val="00B754AC"/>
    <w:rsid w:val="00B755AA"/>
    <w:rsid w:val="00B755D1"/>
    <w:rsid w:val="00B755F3"/>
    <w:rsid w:val="00B756F3"/>
    <w:rsid w:val="00B75708"/>
    <w:rsid w:val="00B7575F"/>
    <w:rsid w:val="00B75762"/>
    <w:rsid w:val="00B7593B"/>
    <w:rsid w:val="00B759BD"/>
    <w:rsid w:val="00B75A17"/>
    <w:rsid w:val="00B75A6F"/>
    <w:rsid w:val="00B75AA1"/>
    <w:rsid w:val="00B75AA6"/>
    <w:rsid w:val="00B75B04"/>
    <w:rsid w:val="00B75BD2"/>
    <w:rsid w:val="00B75BF2"/>
    <w:rsid w:val="00B75BF8"/>
    <w:rsid w:val="00B75BFA"/>
    <w:rsid w:val="00B75C07"/>
    <w:rsid w:val="00B75C48"/>
    <w:rsid w:val="00B75C7A"/>
    <w:rsid w:val="00B75CA0"/>
    <w:rsid w:val="00B75D11"/>
    <w:rsid w:val="00B75E82"/>
    <w:rsid w:val="00B75EE8"/>
    <w:rsid w:val="00B75FFD"/>
    <w:rsid w:val="00B76062"/>
    <w:rsid w:val="00B760CA"/>
    <w:rsid w:val="00B7614C"/>
    <w:rsid w:val="00B76169"/>
    <w:rsid w:val="00B76181"/>
    <w:rsid w:val="00B761FE"/>
    <w:rsid w:val="00B76222"/>
    <w:rsid w:val="00B76259"/>
    <w:rsid w:val="00B7628B"/>
    <w:rsid w:val="00B762E1"/>
    <w:rsid w:val="00B76313"/>
    <w:rsid w:val="00B76385"/>
    <w:rsid w:val="00B763A5"/>
    <w:rsid w:val="00B763DB"/>
    <w:rsid w:val="00B763E4"/>
    <w:rsid w:val="00B763E6"/>
    <w:rsid w:val="00B76460"/>
    <w:rsid w:val="00B76476"/>
    <w:rsid w:val="00B764D7"/>
    <w:rsid w:val="00B765EE"/>
    <w:rsid w:val="00B76898"/>
    <w:rsid w:val="00B768C4"/>
    <w:rsid w:val="00B7693E"/>
    <w:rsid w:val="00B76ACB"/>
    <w:rsid w:val="00B76B15"/>
    <w:rsid w:val="00B76B96"/>
    <w:rsid w:val="00B76BAE"/>
    <w:rsid w:val="00B76BE6"/>
    <w:rsid w:val="00B76BF5"/>
    <w:rsid w:val="00B76C46"/>
    <w:rsid w:val="00B76DE0"/>
    <w:rsid w:val="00B76E1D"/>
    <w:rsid w:val="00B76E5C"/>
    <w:rsid w:val="00B76EAA"/>
    <w:rsid w:val="00B76FB8"/>
    <w:rsid w:val="00B770CF"/>
    <w:rsid w:val="00B77118"/>
    <w:rsid w:val="00B77122"/>
    <w:rsid w:val="00B7731F"/>
    <w:rsid w:val="00B7737E"/>
    <w:rsid w:val="00B773F3"/>
    <w:rsid w:val="00B77468"/>
    <w:rsid w:val="00B774AE"/>
    <w:rsid w:val="00B7754D"/>
    <w:rsid w:val="00B77557"/>
    <w:rsid w:val="00B7755D"/>
    <w:rsid w:val="00B77698"/>
    <w:rsid w:val="00B776A7"/>
    <w:rsid w:val="00B776BD"/>
    <w:rsid w:val="00B776CC"/>
    <w:rsid w:val="00B777F5"/>
    <w:rsid w:val="00B77805"/>
    <w:rsid w:val="00B779C0"/>
    <w:rsid w:val="00B77A0D"/>
    <w:rsid w:val="00B77A13"/>
    <w:rsid w:val="00B77A6C"/>
    <w:rsid w:val="00B77AA2"/>
    <w:rsid w:val="00B77BC7"/>
    <w:rsid w:val="00B77BEA"/>
    <w:rsid w:val="00B77C9A"/>
    <w:rsid w:val="00B77D0E"/>
    <w:rsid w:val="00B77E44"/>
    <w:rsid w:val="00B77E5C"/>
    <w:rsid w:val="00B77F69"/>
    <w:rsid w:val="00B77F74"/>
    <w:rsid w:val="00B77FF7"/>
    <w:rsid w:val="00B8002A"/>
    <w:rsid w:val="00B80044"/>
    <w:rsid w:val="00B8005D"/>
    <w:rsid w:val="00B800D2"/>
    <w:rsid w:val="00B8010E"/>
    <w:rsid w:val="00B8017B"/>
    <w:rsid w:val="00B8032B"/>
    <w:rsid w:val="00B8038B"/>
    <w:rsid w:val="00B803F8"/>
    <w:rsid w:val="00B8049D"/>
    <w:rsid w:val="00B804E5"/>
    <w:rsid w:val="00B805C4"/>
    <w:rsid w:val="00B805D4"/>
    <w:rsid w:val="00B805E9"/>
    <w:rsid w:val="00B80696"/>
    <w:rsid w:val="00B807D4"/>
    <w:rsid w:val="00B807DA"/>
    <w:rsid w:val="00B8081A"/>
    <w:rsid w:val="00B8086B"/>
    <w:rsid w:val="00B8089F"/>
    <w:rsid w:val="00B8092F"/>
    <w:rsid w:val="00B809B5"/>
    <w:rsid w:val="00B809E7"/>
    <w:rsid w:val="00B80A1F"/>
    <w:rsid w:val="00B80A7D"/>
    <w:rsid w:val="00B80AD8"/>
    <w:rsid w:val="00B80BDD"/>
    <w:rsid w:val="00B80C21"/>
    <w:rsid w:val="00B80C3D"/>
    <w:rsid w:val="00B80D2A"/>
    <w:rsid w:val="00B80D3A"/>
    <w:rsid w:val="00B80D6E"/>
    <w:rsid w:val="00B80DA6"/>
    <w:rsid w:val="00B80E12"/>
    <w:rsid w:val="00B80E15"/>
    <w:rsid w:val="00B80E25"/>
    <w:rsid w:val="00B80EDF"/>
    <w:rsid w:val="00B80EF9"/>
    <w:rsid w:val="00B80F34"/>
    <w:rsid w:val="00B80FE7"/>
    <w:rsid w:val="00B81003"/>
    <w:rsid w:val="00B8101A"/>
    <w:rsid w:val="00B8102B"/>
    <w:rsid w:val="00B81114"/>
    <w:rsid w:val="00B81136"/>
    <w:rsid w:val="00B8119A"/>
    <w:rsid w:val="00B8124B"/>
    <w:rsid w:val="00B8126B"/>
    <w:rsid w:val="00B812A7"/>
    <w:rsid w:val="00B81319"/>
    <w:rsid w:val="00B8131A"/>
    <w:rsid w:val="00B8135D"/>
    <w:rsid w:val="00B81408"/>
    <w:rsid w:val="00B8148B"/>
    <w:rsid w:val="00B814ED"/>
    <w:rsid w:val="00B8156B"/>
    <w:rsid w:val="00B81788"/>
    <w:rsid w:val="00B81849"/>
    <w:rsid w:val="00B8184C"/>
    <w:rsid w:val="00B81864"/>
    <w:rsid w:val="00B81919"/>
    <w:rsid w:val="00B819DA"/>
    <w:rsid w:val="00B81A7A"/>
    <w:rsid w:val="00B81A7F"/>
    <w:rsid w:val="00B81AB1"/>
    <w:rsid w:val="00B81B1B"/>
    <w:rsid w:val="00B81BE7"/>
    <w:rsid w:val="00B81C09"/>
    <w:rsid w:val="00B81C2E"/>
    <w:rsid w:val="00B81C84"/>
    <w:rsid w:val="00B81D17"/>
    <w:rsid w:val="00B81D7C"/>
    <w:rsid w:val="00B81D7E"/>
    <w:rsid w:val="00B81D88"/>
    <w:rsid w:val="00B81E1C"/>
    <w:rsid w:val="00B81E2B"/>
    <w:rsid w:val="00B81E66"/>
    <w:rsid w:val="00B81EB4"/>
    <w:rsid w:val="00B81F59"/>
    <w:rsid w:val="00B81FD7"/>
    <w:rsid w:val="00B82067"/>
    <w:rsid w:val="00B82095"/>
    <w:rsid w:val="00B821C3"/>
    <w:rsid w:val="00B821D1"/>
    <w:rsid w:val="00B82247"/>
    <w:rsid w:val="00B822B2"/>
    <w:rsid w:val="00B8234A"/>
    <w:rsid w:val="00B82450"/>
    <w:rsid w:val="00B824AB"/>
    <w:rsid w:val="00B824F7"/>
    <w:rsid w:val="00B82511"/>
    <w:rsid w:val="00B82524"/>
    <w:rsid w:val="00B82573"/>
    <w:rsid w:val="00B825BC"/>
    <w:rsid w:val="00B82646"/>
    <w:rsid w:val="00B82647"/>
    <w:rsid w:val="00B8264A"/>
    <w:rsid w:val="00B82666"/>
    <w:rsid w:val="00B82681"/>
    <w:rsid w:val="00B826FD"/>
    <w:rsid w:val="00B827B0"/>
    <w:rsid w:val="00B82844"/>
    <w:rsid w:val="00B8287C"/>
    <w:rsid w:val="00B8293B"/>
    <w:rsid w:val="00B8295B"/>
    <w:rsid w:val="00B82973"/>
    <w:rsid w:val="00B82A0A"/>
    <w:rsid w:val="00B82AD9"/>
    <w:rsid w:val="00B82B0F"/>
    <w:rsid w:val="00B82BE8"/>
    <w:rsid w:val="00B82C02"/>
    <w:rsid w:val="00B82C43"/>
    <w:rsid w:val="00B82C50"/>
    <w:rsid w:val="00B82C51"/>
    <w:rsid w:val="00B82C73"/>
    <w:rsid w:val="00B82C76"/>
    <w:rsid w:val="00B82C97"/>
    <w:rsid w:val="00B82D81"/>
    <w:rsid w:val="00B82D8D"/>
    <w:rsid w:val="00B82D97"/>
    <w:rsid w:val="00B82E21"/>
    <w:rsid w:val="00B82E6D"/>
    <w:rsid w:val="00B82E8C"/>
    <w:rsid w:val="00B82E96"/>
    <w:rsid w:val="00B82F6D"/>
    <w:rsid w:val="00B82FAE"/>
    <w:rsid w:val="00B830FA"/>
    <w:rsid w:val="00B83213"/>
    <w:rsid w:val="00B8325A"/>
    <w:rsid w:val="00B832C8"/>
    <w:rsid w:val="00B8346D"/>
    <w:rsid w:val="00B83527"/>
    <w:rsid w:val="00B83574"/>
    <w:rsid w:val="00B8359D"/>
    <w:rsid w:val="00B835A5"/>
    <w:rsid w:val="00B835B6"/>
    <w:rsid w:val="00B83618"/>
    <w:rsid w:val="00B8364C"/>
    <w:rsid w:val="00B836BE"/>
    <w:rsid w:val="00B836BF"/>
    <w:rsid w:val="00B83720"/>
    <w:rsid w:val="00B83743"/>
    <w:rsid w:val="00B83819"/>
    <w:rsid w:val="00B83830"/>
    <w:rsid w:val="00B83856"/>
    <w:rsid w:val="00B83968"/>
    <w:rsid w:val="00B83995"/>
    <w:rsid w:val="00B83A53"/>
    <w:rsid w:val="00B83B96"/>
    <w:rsid w:val="00B83B97"/>
    <w:rsid w:val="00B83BA0"/>
    <w:rsid w:val="00B83C53"/>
    <w:rsid w:val="00B83C8B"/>
    <w:rsid w:val="00B83C90"/>
    <w:rsid w:val="00B83CD9"/>
    <w:rsid w:val="00B83EBC"/>
    <w:rsid w:val="00B83F0C"/>
    <w:rsid w:val="00B83F2F"/>
    <w:rsid w:val="00B84068"/>
    <w:rsid w:val="00B8406C"/>
    <w:rsid w:val="00B8412C"/>
    <w:rsid w:val="00B84158"/>
    <w:rsid w:val="00B841A6"/>
    <w:rsid w:val="00B841FE"/>
    <w:rsid w:val="00B8421A"/>
    <w:rsid w:val="00B8422B"/>
    <w:rsid w:val="00B842CB"/>
    <w:rsid w:val="00B842FD"/>
    <w:rsid w:val="00B84336"/>
    <w:rsid w:val="00B84376"/>
    <w:rsid w:val="00B84379"/>
    <w:rsid w:val="00B84427"/>
    <w:rsid w:val="00B844F8"/>
    <w:rsid w:val="00B84538"/>
    <w:rsid w:val="00B845A9"/>
    <w:rsid w:val="00B845DD"/>
    <w:rsid w:val="00B846B9"/>
    <w:rsid w:val="00B8474F"/>
    <w:rsid w:val="00B847C8"/>
    <w:rsid w:val="00B8482F"/>
    <w:rsid w:val="00B84840"/>
    <w:rsid w:val="00B84852"/>
    <w:rsid w:val="00B848F2"/>
    <w:rsid w:val="00B849F2"/>
    <w:rsid w:val="00B84A61"/>
    <w:rsid w:val="00B84A7A"/>
    <w:rsid w:val="00B84A80"/>
    <w:rsid w:val="00B84AC2"/>
    <w:rsid w:val="00B84B64"/>
    <w:rsid w:val="00B84C16"/>
    <w:rsid w:val="00B84C44"/>
    <w:rsid w:val="00B84C76"/>
    <w:rsid w:val="00B84C79"/>
    <w:rsid w:val="00B84C96"/>
    <w:rsid w:val="00B84D61"/>
    <w:rsid w:val="00B84DAD"/>
    <w:rsid w:val="00B84F41"/>
    <w:rsid w:val="00B84F49"/>
    <w:rsid w:val="00B84F5C"/>
    <w:rsid w:val="00B84FB6"/>
    <w:rsid w:val="00B84FB9"/>
    <w:rsid w:val="00B84FDE"/>
    <w:rsid w:val="00B85014"/>
    <w:rsid w:val="00B851C4"/>
    <w:rsid w:val="00B85271"/>
    <w:rsid w:val="00B8528D"/>
    <w:rsid w:val="00B852F6"/>
    <w:rsid w:val="00B85331"/>
    <w:rsid w:val="00B85377"/>
    <w:rsid w:val="00B8538D"/>
    <w:rsid w:val="00B854D5"/>
    <w:rsid w:val="00B854F7"/>
    <w:rsid w:val="00B8550A"/>
    <w:rsid w:val="00B8557D"/>
    <w:rsid w:val="00B855A2"/>
    <w:rsid w:val="00B855B2"/>
    <w:rsid w:val="00B8563C"/>
    <w:rsid w:val="00B85839"/>
    <w:rsid w:val="00B858EA"/>
    <w:rsid w:val="00B8591F"/>
    <w:rsid w:val="00B85979"/>
    <w:rsid w:val="00B859CE"/>
    <w:rsid w:val="00B85B68"/>
    <w:rsid w:val="00B85B78"/>
    <w:rsid w:val="00B85C40"/>
    <w:rsid w:val="00B85CB2"/>
    <w:rsid w:val="00B85CE7"/>
    <w:rsid w:val="00B85D1C"/>
    <w:rsid w:val="00B85DA6"/>
    <w:rsid w:val="00B85EB0"/>
    <w:rsid w:val="00B85F02"/>
    <w:rsid w:val="00B85FE9"/>
    <w:rsid w:val="00B86112"/>
    <w:rsid w:val="00B8615C"/>
    <w:rsid w:val="00B8621E"/>
    <w:rsid w:val="00B8624F"/>
    <w:rsid w:val="00B86266"/>
    <w:rsid w:val="00B86362"/>
    <w:rsid w:val="00B86451"/>
    <w:rsid w:val="00B8649F"/>
    <w:rsid w:val="00B865A8"/>
    <w:rsid w:val="00B865FC"/>
    <w:rsid w:val="00B866FF"/>
    <w:rsid w:val="00B8677B"/>
    <w:rsid w:val="00B8677D"/>
    <w:rsid w:val="00B8677E"/>
    <w:rsid w:val="00B867F2"/>
    <w:rsid w:val="00B86889"/>
    <w:rsid w:val="00B8688E"/>
    <w:rsid w:val="00B868BD"/>
    <w:rsid w:val="00B86992"/>
    <w:rsid w:val="00B8699D"/>
    <w:rsid w:val="00B869FB"/>
    <w:rsid w:val="00B86A17"/>
    <w:rsid w:val="00B86A25"/>
    <w:rsid w:val="00B86AB3"/>
    <w:rsid w:val="00B86AF9"/>
    <w:rsid w:val="00B86C7B"/>
    <w:rsid w:val="00B86CC8"/>
    <w:rsid w:val="00B86D24"/>
    <w:rsid w:val="00B86DAA"/>
    <w:rsid w:val="00B86E26"/>
    <w:rsid w:val="00B86E6F"/>
    <w:rsid w:val="00B86EA1"/>
    <w:rsid w:val="00B86F0F"/>
    <w:rsid w:val="00B86F9F"/>
    <w:rsid w:val="00B86FEC"/>
    <w:rsid w:val="00B8700B"/>
    <w:rsid w:val="00B87043"/>
    <w:rsid w:val="00B87079"/>
    <w:rsid w:val="00B870A6"/>
    <w:rsid w:val="00B871A2"/>
    <w:rsid w:val="00B87284"/>
    <w:rsid w:val="00B872B5"/>
    <w:rsid w:val="00B872D5"/>
    <w:rsid w:val="00B87419"/>
    <w:rsid w:val="00B8744B"/>
    <w:rsid w:val="00B874A3"/>
    <w:rsid w:val="00B87547"/>
    <w:rsid w:val="00B875BC"/>
    <w:rsid w:val="00B875C2"/>
    <w:rsid w:val="00B87649"/>
    <w:rsid w:val="00B876F1"/>
    <w:rsid w:val="00B87777"/>
    <w:rsid w:val="00B87822"/>
    <w:rsid w:val="00B87849"/>
    <w:rsid w:val="00B8787E"/>
    <w:rsid w:val="00B878AE"/>
    <w:rsid w:val="00B878F0"/>
    <w:rsid w:val="00B87BF4"/>
    <w:rsid w:val="00B87C1A"/>
    <w:rsid w:val="00B87C27"/>
    <w:rsid w:val="00B87C74"/>
    <w:rsid w:val="00B87CD0"/>
    <w:rsid w:val="00B87CF5"/>
    <w:rsid w:val="00B87CFB"/>
    <w:rsid w:val="00B87E38"/>
    <w:rsid w:val="00B87E4A"/>
    <w:rsid w:val="00B87ECC"/>
    <w:rsid w:val="00B87F9F"/>
    <w:rsid w:val="00B87FD9"/>
    <w:rsid w:val="00B9006F"/>
    <w:rsid w:val="00B9013C"/>
    <w:rsid w:val="00B9024C"/>
    <w:rsid w:val="00B902E3"/>
    <w:rsid w:val="00B90326"/>
    <w:rsid w:val="00B9033C"/>
    <w:rsid w:val="00B9036D"/>
    <w:rsid w:val="00B90416"/>
    <w:rsid w:val="00B90471"/>
    <w:rsid w:val="00B90528"/>
    <w:rsid w:val="00B9052D"/>
    <w:rsid w:val="00B905B2"/>
    <w:rsid w:val="00B905B3"/>
    <w:rsid w:val="00B90667"/>
    <w:rsid w:val="00B9066D"/>
    <w:rsid w:val="00B906DC"/>
    <w:rsid w:val="00B9072E"/>
    <w:rsid w:val="00B907A0"/>
    <w:rsid w:val="00B909E8"/>
    <w:rsid w:val="00B90A4B"/>
    <w:rsid w:val="00B90ABB"/>
    <w:rsid w:val="00B90B25"/>
    <w:rsid w:val="00B90B32"/>
    <w:rsid w:val="00B90B38"/>
    <w:rsid w:val="00B90B6D"/>
    <w:rsid w:val="00B90C9E"/>
    <w:rsid w:val="00B90D14"/>
    <w:rsid w:val="00B90D61"/>
    <w:rsid w:val="00B90E04"/>
    <w:rsid w:val="00B90E0C"/>
    <w:rsid w:val="00B90E20"/>
    <w:rsid w:val="00B90E21"/>
    <w:rsid w:val="00B90F37"/>
    <w:rsid w:val="00B90FB1"/>
    <w:rsid w:val="00B911A1"/>
    <w:rsid w:val="00B91366"/>
    <w:rsid w:val="00B91378"/>
    <w:rsid w:val="00B913E6"/>
    <w:rsid w:val="00B9140C"/>
    <w:rsid w:val="00B914E2"/>
    <w:rsid w:val="00B914E5"/>
    <w:rsid w:val="00B91533"/>
    <w:rsid w:val="00B915A4"/>
    <w:rsid w:val="00B91656"/>
    <w:rsid w:val="00B9168E"/>
    <w:rsid w:val="00B916B2"/>
    <w:rsid w:val="00B91700"/>
    <w:rsid w:val="00B91759"/>
    <w:rsid w:val="00B9179B"/>
    <w:rsid w:val="00B917D5"/>
    <w:rsid w:val="00B9183A"/>
    <w:rsid w:val="00B91849"/>
    <w:rsid w:val="00B91852"/>
    <w:rsid w:val="00B91883"/>
    <w:rsid w:val="00B91908"/>
    <w:rsid w:val="00B9190F"/>
    <w:rsid w:val="00B91A16"/>
    <w:rsid w:val="00B91A1B"/>
    <w:rsid w:val="00B91B11"/>
    <w:rsid w:val="00B91B55"/>
    <w:rsid w:val="00B91BDA"/>
    <w:rsid w:val="00B91D2D"/>
    <w:rsid w:val="00B91D30"/>
    <w:rsid w:val="00B91D6F"/>
    <w:rsid w:val="00B91D8E"/>
    <w:rsid w:val="00B91DA6"/>
    <w:rsid w:val="00B91E00"/>
    <w:rsid w:val="00B91E32"/>
    <w:rsid w:val="00B91E50"/>
    <w:rsid w:val="00B91E55"/>
    <w:rsid w:val="00B91F38"/>
    <w:rsid w:val="00B91FF6"/>
    <w:rsid w:val="00B92016"/>
    <w:rsid w:val="00B9202A"/>
    <w:rsid w:val="00B9209F"/>
    <w:rsid w:val="00B92141"/>
    <w:rsid w:val="00B921A9"/>
    <w:rsid w:val="00B921C4"/>
    <w:rsid w:val="00B9224B"/>
    <w:rsid w:val="00B92310"/>
    <w:rsid w:val="00B923F4"/>
    <w:rsid w:val="00B92441"/>
    <w:rsid w:val="00B92544"/>
    <w:rsid w:val="00B92571"/>
    <w:rsid w:val="00B925A6"/>
    <w:rsid w:val="00B9268E"/>
    <w:rsid w:val="00B926DC"/>
    <w:rsid w:val="00B92890"/>
    <w:rsid w:val="00B92941"/>
    <w:rsid w:val="00B9295E"/>
    <w:rsid w:val="00B929E8"/>
    <w:rsid w:val="00B92D55"/>
    <w:rsid w:val="00B92D5C"/>
    <w:rsid w:val="00B92D64"/>
    <w:rsid w:val="00B92D86"/>
    <w:rsid w:val="00B92D8A"/>
    <w:rsid w:val="00B92DBD"/>
    <w:rsid w:val="00B92E32"/>
    <w:rsid w:val="00B92F47"/>
    <w:rsid w:val="00B92F6B"/>
    <w:rsid w:val="00B92FFC"/>
    <w:rsid w:val="00B92FFE"/>
    <w:rsid w:val="00B93018"/>
    <w:rsid w:val="00B93045"/>
    <w:rsid w:val="00B93157"/>
    <w:rsid w:val="00B931A7"/>
    <w:rsid w:val="00B932CF"/>
    <w:rsid w:val="00B93311"/>
    <w:rsid w:val="00B9340F"/>
    <w:rsid w:val="00B934A8"/>
    <w:rsid w:val="00B934CA"/>
    <w:rsid w:val="00B9355D"/>
    <w:rsid w:val="00B9359B"/>
    <w:rsid w:val="00B9361A"/>
    <w:rsid w:val="00B9361D"/>
    <w:rsid w:val="00B93689"/>
    <w:rsid w:val="00B93866"/>
    <w:rsid w:val="00B938C3"/>
    <w:rsid w:val="00B93911"/>
    <w:rsid w:val="00B9394D"/>
    <w:rsid w:val="00B93976"/>
    <w:rsid w:val="00B939CF"/>
    <w:rsid w:val="00B939F0"/>
    <w:rsid w:val="00B93A6B"/>
    <w:rsid w:val="00B93AC8"/>
    <w:rsid w:val="00B93B03"/>
    <w:rsid w:val="00B93B79"/>
    <w:rsid w:val="00B93C62"/>
    <w:rsid w:val="00B93C6D"/>
    <w:rsid w:val="00B93CCD"/>
    <w:rsid w:val="00B93D0B"/>
    <w:rsid w:val="00B93D11"/>
    <w:rsid w:val="00B93DB2"/>
    <w:rsid w:val="00B93DF7"/>
    <w:rsid w:val="00B93E25"/>
    <w:rsid w:val="00B93E55"/>
    <w:rsid w:val="00B93EC2"/>
    <w:rsid w:val="00B93FB5"/>
    <w:rsid w:val="00B93FBB"/>
    <w:rsid w:val="00B940B2"/>
    <w:rsid w:val="00B941DF"/>
    <w:rsid w:val="00B94203"/>
    <w:rsid w:val="00B94272"/>
    <w:rsid w:val="00B942A3"/>
    <w:rsid w:val="00B942A9"/>
    <w:rsid w:val="00B9444A"/>
    <w:rsid w:val="00B94476"/>
    <w:rsid w:val="00B94515"/>
    <w:rsid w:val="00B94533"/>
    <w:rsid w:val="00B945C1"/>
    <w:rsid w:val="00B94612"/>
    <w:rsid w:val="00B94633"/>
    <w:rsid w:val="00B946CE"/>
    <w:rsid w:val="00B94789"/>
    <w:rsid w:val="00B947F6"/>
    <w:rsid w:val="00B94869"/>
    <w:rsid w:val="00B9487E"/>
    <w:rsid w:val="00B9488B"/>
    <w:rsid w:val="00B94914"/>
    <w:rsid w:val="00B949C5"/>
    <w:rsid w:val="00B949F0"/>
    <w:rsid w:val="00B94A0E"/>
    <w:rsid w:val="00B94A25"/>
    <w:rsid w:val="00B94A2C"/>
    <w:rsid w:val="00B94A65"/>
    <w:rsid w:val="00B94BE6"/>
    <w:rsid w:val="00B94C85"/>
    <w:rsid w:val="00B94D48"/>
    <w:rsid w:val="00B94D8C"/>
    <w:rsid w:val="00B94EAD"/>
    <w:rsid w:val="00B94F45"/>
    <w:rsid w:val="00B94FF0"/>
    <w:rsid w:val="00B94FF4"/>
    <w:rsid w:val="00B95009"/>
    <w:rsid w:val="00B95063"/>
    <w:rsid w:val="00B9506B"/>
    <w:rsid w:val="00B950EE"/>
    <w:rsid w:val="00B95138"/>
    <w:rsid w:val="00B9515D"/>
    <w:rsid w:val="00B951C6"/>
    <w:rsid w:val="00B951DD"/>
    <w:rsid w:val="00B951DE"/>
    <w:rsid w:val="00B9525A"/>
    <w:rsid w:val="00B95321"/>
    <w:rsid w:val="00B95431"/>
    <w:rsid w:val="00B9543E"/>
    <w:rsid w:val="00B954C1"/>
    <w:rsid w:val="00B954DD"/>
    <w:rsid w:val="00B95567"/>
    <w:rsid w:val="00B95594"/>
    <w:rsid w:val="00B955FB"/>
    <w:rsid w:val="00B95683"/>
    <w:rsid w:val="00B95784"/>
    <w:rsid w:val="00B957ED"/>
    <w:rsid w:val="00B95966"/>
    <w:rsid w:val="00B95968"/>
    <w:rsid w:val="00B95987"/>
    <w:rsid w:val="00B95AD2"/>
    <w:rsid w:val="00B95BFF"/>
    <w:rsid w:val="00B95CEA"/>
    <w:rsid w:val="00B95D1C"/>
    <w:rsid w:val="00B95D33"/>
    <w:rsid w:val="00B95E17"/>
    <w:rsid w:val="00B95E2D"/>
    <w:rsid w:val="00B95E6B"/>
    <w:rsid w:val="00B95E83"/>
    <w:rsid w:val="00B95EA7"/>
    <w:rsid w:val="00B95FFA"/>
    <w:rsid w:val="00B96076"/>
    <w:rsid w:val="00B96164"/>
    <w:rsid w:val="00B961A7"/>
    <w:rsid w:val="00B96273"/>
    <w:rsid w:val="00B962CF"/>
    <w:rsid w:val="00B962DA"/>
    <w:rsid w:val="00B96340"/>
    <w:rsid w:val="00B963BA"/>
    <w:rsid w:val="00B963BE"/>
    <w:rsid w:val="00B96433"/>
    <w:rsid w:val="00B9643E"/>
    <w:rsid w:val="00B96444"/>
    <w:rsid w:val="00B9647D"/>
    <w:rsid w:val="00B964B3"/>
    <w:rsid w:val="00B9666A"/>
    <w:rsid w:val="00B9670E"/>
    <w:rsid w:val="00B96733"/>
    <w:rsid w:val="00B9678A"/>
    <w:rsid w:val="00B967B9"/>
    <w:rsid w:val="00B9686D"/>
    <w:rsid w:val="00B9686F"/>
    <w:rsid w:val="00B9688E"/>
    <w:rsid w:val="00B968CD"/>
    <w:rsid w:val="00B968F5"/>
    <w:rsid w:val="00B968F6"/>
    <w:rsid w:val="00B96915"/>
    <w:rsid w:val="00B969CD"/>
    <w:rsid w:val="00B969EC"/>
    <w:rsid w:val="00B96A01"/>
    <w:rsid w:val="00B96A36"/>
    <w:rsid w:val="00B96A6A"/>
    <w:rsid w:val="00B96AF5"/>
    <w:rsid w:val="00B96B35"/>
    <w:rsid w:val="00B96C34"/>
    <w:rsid w:val="00B96CA3"/>
    <w:rsid w:val="00B96D21"/>
    <w:rsid w:val="00B96E32"/>
    <w:rsid w:val="00B96E76"/>
    <w:rsid w:val="00B96EC4"/>
    <w:rsid w:val="00B96EE5"/>
    <w:rsid w:val="00B96F01"/>
    <w:rsid w:val="00B96F14"/>
    <w:rsid w:val="00B96F1B"/>
    <w:rsid w:val="00B96F20"/>
    <w:rsid w:val="00B971AD"/>
    <w:rsid w:val="00B97360"/>
    <w:rsid w:val="00B97399"/>
    <w:rsid w:val="00B973A1"/>
    <w:rsid w:val="00B973F4"/>
    <w:rsid w:val="00B97463"/>
    <w:rsid w:val="00B9746C"/>
    <w:rsid w:val="00B9750C"/>
    <w:rsid w:val="00B97557"/>
    <w:rsid w:val="00B97595"/>
    <w:rsid w:val="00B975D4"/>
    <w:rsid w:val="00B975DE"/>
    <w:rsid w:val="00B9765F"/>
    <w:rsid w:val="00B9768C"/>
    <w:rsid w:val="00B97692"/>
    <w:rsid w:val="00B976C6"/>
    <w:rsid w:val="00B976EB"/>
    <w:rsid w:val="00B9773A"/>
    <w:rsid w:val="00B97A19"/>
    <w:rsid w:val="00B97A53"/>
    <w:rsid w:val="00B97AC9"/>
    <w:rsid w:val="00B97B10"/>
    <w:rsid w:val="00B97B80"/>
    <w:rsid w:val="00B97B9E"/>
    <w:rsid w:val="00B97C0B"/>
    <w:rsid w:val="00B97C0E"/>
    <w:rsid w:val="00B97C1F"/>
    <w:rsid w:val="00B97CED"/>
    <w:rsid w:val="00B97D3F"/>
    <w:rsid w:val="00B97D8B"/>
    <w:rsid w:val="00B97D92"/>
    <w:rsid w:val="00B97E2C"/>
    <w:rsid w:val="00B97EDF"/>
    <w:rsid w:val="00B97F14"/>
    <w:rsid w:val="00B97F71"/>
    <w:rsid w:val="00B97FF3"/>
    <w:rsid w:val="00B97FFC"/>
    <w:rsid w:val="00BA0095"/>
    <w:rsid w:val="00BA0098"/>
    <w:rsid w:val="00BA00BE"/>
    <w:rsid w:val="00BA0124"/>
    <w:rsid w:val="00BA0150"/>
    <w:rsid w:val="00BA0203"/>
    <w:rsid w:val="00BA0263"/>
    <w:rsid w:val="00BA0323"/>
    <w:rsid w:val="00BA0358"/>
    <w:rsid w:val="00BA0407"/>
    <w:rsid w:val="00BA046C"/>
    <w:rsid w:val="00BA04C7"/>
    <w:rsid w:val="00BA0577"/>
    <w:rsid w:val="00BA0598"/>
    <w:rsid w:val="00BA05C1"/>
    <w:rsid w:val="00BA05E9"/>
    <w:rsid w:val="00BA072B"/>
    <w:rsid w:val="00BA0795"/>
    <w:rsid w:val="00BA0796"/>
    <w:rsid w:val="00BA07F4"/>
    <w:rsid w:val="00BA0885"/>
    <w:rsid w:val="00BA0890"/>
    <w:rsid w:val="00BA0ABB"/>
    <w:rsid w:val="00BA0BAD"/>
    <w:rsid w:val="00BA0BB6"/>
    <w:rsid w:val="00BA0BE3"/>
    <w:rsid w:val="00BA0BF3"/>
    <w:rsid w:val="00BA0C67"/>
    <w:rsid w:val="00BA0D46"/>
    <w:rsid w:val="00BA0D78"/>
    <w:rsid w:val="00BA0D9F"/>
    <w:rsid w:val="00BA0DA8"/>
    <w:rsid w:val="00BA0E74"/>
    <w:rsid w:val="00BA0EA5"/>
    <w:rsid w:val="00BA0EC7"/>
    <w:rsid w:val="00BA0F08"/>
    <w:rsid w:val="00BA0F90"/>
    <w:rsid w:val="00BA0FB3"/>
    <w:rsid w:val="00BA0FF5"/>
    <w:rsid w:val="00BA1003"/>
    <w:rsid w:val="00BA107D"/>
    <w:rsid w:val="00BA109F"/>
    <w:rsid w:val="00BA10D1"/>
    <w:rsid w:val="00BA11FC"/>
    <w:rsid w:val="00BA1222"/>
    <w:rsid w:val="00BA1241"/>
    <w:rsid w:val="00BA1287"/>
    <w:rsid w:val="00BA1328"/>
    <w:rsid w:val="00BA133A"/>
    <w:rsid w:val="00BA1374"/>
    <w:rsid w:val="00BA1535"/>
    <w:rsid w:val="00BA1545"/>
    <w:rsid w:val="00BA1559"/>
    <w:rsid w:val="00BA15C8"/>
    <w:rsid w:val="00BA169D"/>
    <w:rsid w:val="00BA16AC"/>
    <w:rsid w:val="00BA1737"/>
    <w:rsid w:val="00BA18B8"/>
    <w:rsid w:val="00BA18DB"/>
    <w:rsid w:val="00BA193E"/>
    <w:rsid w:val="00BA1962"/>
    <w:rsid w:val="00BA1A09"/>
    <w:rsid w:val="00BA1AF0"/>
    <w:rsid w:val="00BA1BC4"/>
    <w:rsid w:val="00BA1BD9"/>
    <w:rsid w:val="00BA1C53"/>
    <w:rsid w:val="00BA1C66"/>
    <w:rsid w:val="00BA1C85"/>
    <w:rsid w:val="00BA1E1C"/>
    <w:rsid w:val="00BA1E74"/>
    <w:rsid w:val="00BA1F31"/>
    <w:rsid w:val="00BA1F6E"/>
    <w:rsid w:val="00BA20BF"/>
    <w:rsid w:val="00BA20C4"/>
    <w:rsid w:val="00BA20E6"/>
    <w:rsid w:val="00BA2165"/>
    <w:rsid w:val="00BA216B"/>
    <w:rsid w:val="00BA22E1"/>
    <w:rsid w:val="00BA2364"/>
    <w:rsid w:val="00BA23D1"/>
    <w:rsid w:val="00BA23F6"/>
    <w:rsid w:val="00BA2442"/>
    <w:rsid w:val="00BA2466"/>
    <w:rsid w:val="00BA2474"/>
    <w:rsid w:val="00BA260B"/>
    <w:rsid w:val="00BA261B"/>
    <w:rsid w:val="00BA2627"/>
    <w:rsid w:val="00BA26A6"/>
    <w:rsid w:val="00BA27A0"/>
    <w:rsid w:val="00BA27E0"/>
    <w:rsid w:val="00BA27E6"/>
    <w:rsid w:val="00BA2822"/>
    <w:rsid w:val="00BA2A49"/>
    <w:rsid w:val="00BA2ABC"/>
    <w:rsid w:val="00BA2AF3"/>
    <w:rsid w:val="00BA2B01"/>
    <w:rsid w:val="00BA2B08"/>
    <w:rsid w:val="00BA2B7A"/>
    <w:rsid w:val="00BA2B98"/>
    <w:rsid w:val="00BA2C1F"/>
    <w:rsid w:val="00BA2CA8"/>
    <w:rsid w:val="00BA2D53"/>
    <w:rsid w:val="00BA2D91"/>
    <w:rsid w:val="00BA2E45"/>
    <w:rsid w:val="00BA2E46"/>
    <w:rsid w:val="00BA2E4D"/>
    <w:rsid w:val="00BA3093"/>
    <w:rsid w:val="00BA30F0"/>
    <w:rsid w:val="00BA3257"/>
    <w:rsid w:val="00BA3271"/>
    <w:rsid w:val="00BA332A"/>
    <w:rsid w:val="00BA3401"/>
    <w:rsid w:val="00BA345E"/>
    <w:rsid w:val="00BA3481"/>
    <w:rsid w:val="00BA3486"/>
    <w:rsid w:val="00BA34FF"/>
    <w:rsid w:val="00BA37D9"/>
    <w:rsid w:val="00BA386D"/>
    <w:rsid w:val="00BA3872"/>
    <w:rsid w:val="00BA38A0"/>
    <w:rsid w:val="00BA38A2"/>
    <w:rsid w:val="00BA38FA"/>
    <w:rsid w:val="00BA3955"/>
    <w:rsid w:val="00BA3977"/>
    <w:rsid w:val="00BA39F4"/>
    <w:rsid w:val="00BA3AA7"/>
    <w:rsid w:val="00BA3ADB"/>
    <w:rsid w:val="00BA3B73"/>
    <w:rsid w:val="00BA3BE2"/>
    <w:rsid w:val="00BA3C5C"/>
    <w:rsid w:val="00BA3CC7"/>
    <w:rsid w:val="00BA3D97"/>
    <w:rsid w:val="00BA3EB4"/>
    <w:rsid w:val="00BA3F05"/>
    <w:rsid w:val="00BA3FC6"/>
    <w:rsid w:val="00BA4024"/>
    <w:rsid w:val="00BA4096"/>
    <w:rsid w:val="00BA40F6"/>
    <w:rsid w:val="00BA417A"/>
    <w:rsid w:val="00BA4288"/>
    <w:rsid w:val="00BA42AF"/>
    <w:rsid w:val="00BA42E0"/>
    <w:rsid w:val="00BA4310"/>
    <w:rsid w:val="00BA436E"/>
    <w:rsid w:val="00BA437C"/>
    <w:rsid w:val="00BA4408"/>
    <w:rsid w:val="00BA442C"/>
    <w:rsid w:val="00BA4471"/>
    <w:rsid w:val="00BA44E6"/>
    <w:rsid w:val="00BA44F2"/>
    <w:rsid w:val="00BA4514"/>
    <w:rsid w:val="00BA45B7"/>
    <w:rsid w:val="00BA4701"/>
    <w:rsid w:val="00BA4723"/>
    <w:rsid w:val="00BA474C"/>
    <w:rsid w:val="00BA4767"/>
    <w:rsid w:val="00BA4771"/>
    <w:rsid w:val="00BA4800"/>
    <w:rsid w:val="00BA4801"/>
    <w:rsid w:val="00BA4844"/>
    <w:rsid w:val="00BA484E"/>
    <w:rsid w:val="00BA48C9"/>
    <w:rsid w:val="00BA4A02"/>
    <w:rsid w:val="00BA4A15"/>
    <w:rsid w:val="00BA4AB0"/>
    <w:rsid w:val="00BA4AF9"/>
    <w:rsid w:val="00BA4B1B"/>
    <w:rsid w:val="00BA4B36"/>
    <w:rsid w:val="00BA4BA4"/>
    <w:rsid w:val="00BA4BF3"/>
    <w:rsid w:val="00BA4C58"/>
    <w:rsid w:val="00BA4CC7"/>
    <w:rsid w:val="00BA4EA1"/>
    <w:rsid w:val="00BA4F0A"/>
    <w:rsid w:val="00BA4F16"/>
    <w:rsid w:val="00BA510F"/>
    <w:rsid w:val="00BA513E"/>
    <w:rsid w:val="00BA51D2"/>
    <w:rsid w:val="00BA5247"/>
    <w:rsid w:val="00BA5248"/>
    <w:rsid w:val="00BA52CA"/>
    <w:rsid w:val="00BA52DB"/>
    <w:rsid w:val="00BA5317"/>
    <w:rsid w:val="00BA534C"/>
    <w:rsid w:val="00BA536D"/>
    <w:rsid w:val="00BA5380"/>
    <w:rsid w:val="00BA53AB"/>
    <w:rsid w:val="00BA5414"/>
    <w:rsid w:val="00BA5465"/>
    <w:rsid w:val="00BA54EE"/>
    <w:rsid w:val="00BA551B"/>
    <w:rsid w:val="00BA554D"/>
    <w:rsid w:val="00BA556D"/>
    <w:rsid w:val="00BA55B9"/>
    <w:rsid w:val="00BA55FB"/>
    <w:rsid w:val="00BA5633"/>
    <w:rsid w:val="00BA585B"/>
    <w:rsid w:val="00BA5969"/>
    <w:rsid w:val="00BA5A71"/>
    <w:rsid w:val="00BA5A81"/>
    <w:rsid w:val="00BA5AE5"/>
    <w:rsid w:val="00BA5B73"/>
    <w:rsid w:val="00BA5BCD"/>
    <w:rsid w:val="00BA5BD0"/>
    <w:rsid w:val="00BA5BD6"/>
    <w:rsid w:val="00BA5C54"/>
    <w:rsid w:val="00BA5C9E"/>
    <w:rsid w:val="00BA5CE4"/>
    <w:rsid w:val="00BA5E4D"/>
    <w:rsid w:val="00BA5EC1"/>
    <w:rsid w:val="00BA5ED0"/>
    <w:rsid w:val="00BA5F66"/>
    <w:rsid w:val="00BA5F80"/>
    <w:rsid w:val="00BA5F8B"/>
    <w:rsid w:val="00BA5F94"/>
    <w:rsid w:val="00BA5FD6"/>
    <w:rsid w:val="00BA5FFF"/>
    <w:rsid w:val="00BA6040"/>
    <w:rsid w:val="00BA6059"/>
    <w:rsid w:val="00BA605C"/>
    <w:rsid w:val="00BA6064"/>
    <w:rsid w:val="00BA60A4"/>
    <w:rsid w:val="00BA60CF"/>
    <w:rsid w:val="00BA6104"/>
    <w:rsid w:val="00BA61FA"/>
    <w:rsid w:val="00BA62B4"/>
    <w:rsid w:val="00BA62E3"/>
    <w:rsid w:val="00BA636D"/>
    <w:rsid w:val="00BA63EE"/>
    <w:rsid w:val="00BA65DB"/>
    <w:rsid w:val="00BA6615"/>
    <w:rsid w:val="00BA66BC"/>
    <w:rsid w:val="00BA66BE"/>
    <w:rsid w:val="00BA6772"/>
    <w:rsid w:val="00BA678B"/>
    <w:rsid w:val="00BA67F0"/>
    <w:rsid w:val="00BA67F5"/>
    <w:rsid w:val="00BA6868"/>
    <w:rsid w:val="00BA6886"/>
    <w:rsid w:val="00BA6897"/>
    <w:rsid w:val="00BA6917"/>
    <w:rsid w:val="00BA6A04"/>
    <w:rsid w:val="00BA6AC5"/>
    <w:rsid w:val="00BA6AE6"/>
    <w:rsid w:val="00BA6B9E"/>
    <w:rsid w:val="00BA6BB0"/>
    <w:rsid w:val="00BA6C84"/>
    <w:rsid w:val="00BA6CF7"/>
    <w:rsid w:val="00BA6DB7"/>
    <w:rsid w:val="00BA6DC3"/>
    <w:rsid w:val="00BA6E73"/>
    <w:rsid w:val="00BA704E"/>
    <w:rsid w:val="00BA7058"/>
    <w:rsid w:val="00BA70BC"/>
    <w:rsid w:val="00BA7117"/>
    <w:rsid w:val="00BA713E"/>
    <w:rsid w:val="00BA71A1"/>
    <w:rsid w:val="00BA71DC"/>
    <w:rsid w:val="00BA7267"/>
    <w:rsid w:val="00BA72BF"/>
    <w:rsid w:val="00BA7371"/>
    <w:rsid w:val="00BA7387"/>
    <w:rsid w:val="00BA73B2"/>
    <w:rsid w:val="00BA73C3"/>
    <w:rsid w:val="00BA7472"/>
    <w:rsid w:val="00BA74A1"/>
    <w:rsid w:val="00BA7535"/>
    <w:rsid w:val="00BA76FD"/>
    <w:rsid w:val="00BA7822"/>
    <w:rsid w:val="00BA7826"/>
    <w:rsid w:val="00BA7903"/>
    <w:rsid w:val="00BA79C3"/>
    <w:rsid w:val="00BA7A1A"/>
    <w:rsid w:val="00BA7A5F"/>
    <w:rsid w:val="00BA7A94"/>
    <w:rsid w:val="00BA7ACF"/>
    <w:rsid w:val="00BA7B01"/>
    <w:rsid w:val="00BA7B1E"/>
    <w:rsid w:val="00BA7BA7"/>
    <w:rsid w:val="00BA7C60"/>
    <w:rsid w:val="00BA7C87"/>
    <w:rsid w:val="00BA7C8B"/>
    <w:rsid w:val="00BA7D5A"/>
    <w:rsid w:val="00BA7DF8"/>
    <w:rsid w:val="00BA7E19"/>
    <w:rsid w:val="00BB009A"/>
    <w:rsid w:val="00BB00BC"/>
    <w:rsid w:val="00BB0113"/>
    <w:rsid w:val="00BB0192"/>
    <w:rsid w:val="00BB0200"/>
    <w:rsid w:val="00BB02BA"/>
    <w:rsid w:val="00BB03EB"/>
    <w:rsid w:val="00BB03F7"/>
    <w:rsid w:val="00BB040F"/>
    <w:rsid w:val="00BB0519"/>
    <w:rsid w:val="00BB0533"/>
    <w:rsid w:val="00BB0555"/>
    <w:rsid w:val="00BB0560"/>
    <w:rsid w:val="00BB0672"/>
    <w:rsid w:val="00BB0683"/>
    <w:rsid w:val="00BB069B"/>
    <w:rsid w:val="00BB06DE"/>
    <w:rsid w:val="00BB06EE"/>
    <w:rsid w:val="00BB0850"/>
    <w:rsid w:val="00BB0856"/>
    <w:rsid w:val="00BB0A25"/>
    <w:rsid w:val="00BB0AA6"/>
    <w:rsid w:val="00BB0B14"/>
    <w:rsid w:val="00BB0B80"/>
    <w:rsid w:val="00BB0BE6"/>
    <w:rsid w:val="00BB0BF1"/>
    <w:rsid w:val="00BB0C62"/>
    <w:rsid w:val="00BB0CAA"/>
    <w:rsid w:val="00BB0CBF"/>
    <w:rsid w:val="00BB0CC4"/>
    <w:rsid w:val="00BB0CEA"/>
    <w:rsid w:val="00BB0D12"/>
    <w:rsid w:val="00BB0D14"/>
    <w:rsid w:val="00BB0D2C"/>
    <w:rsid w:val="00BB0DAF"/>
    <w:rsid w:val="00BB0DC6"/>
    <w:rsid w:val="00BB0E40"/>
    <w:rsid w:val="00BB0ECF"/>
    <w:rsid w:val="00BB0EE3"/>
    <w:rsid w:val="00BB0FFD"/>
    <w:rsid w:val="00BB104A"/>
    <w:rsid w:val="00BB10E3"/>
    <w:rsid w:val="00BB1125"/>
    <w:rsid w:val="00BB116D"/>
    <w:rsid w:val="00BB11E9"/>
    <w:rsid w:val="00BB123B"/>
    <w:rsid w:val="00BB1257"/>
    <w:rsid w:val="00BB12BB"/>
    <w:rsid w:val="00BB13EB"/>
    <w:rsid w:val="00BB1417"/>
    <w:rsid w:val="00BB143B"/>
    <w:rsid w:val="00BB147A"/>
    <w:rsid w:val="00BB14CD"/>
    <w:rsid w:val="00BB1547"/>
    <w:rsid w:val="00BB1647"/>
    <w:rsid w:val="00BB1712"/>
    <w:rsid w:val="00BB1713"/>
    <w:rsid w:val="00BB1719"/>
    <w:rsid w:val="00BB17A5"/>
    <w:rsid w:val="00BB17E7"/>
    <w:rsid w:val="00BB1811"/>
    <w:rsid w:val="00BB1834"/>
    <w:rsid w:val="00BB188E"/>
    <w:rsid w:val="00BB19D2"/>
    <w:rsid w:val="00BB1AA2"/>
    <w:rsid w:val="00BB1AF9"/>
    <w:rsid w:val="00BB1B18"/>
    <w:rsid w:val="00BB1CA4"/>
    <w:rsid w:val="00BB1CA5"/>
    <w:rsid w:val="00BB1D0A"/>
    <w:rsid w:val="00BB1D72"/>
    <w:rsid w:val="00BB1D97"/>
    <w:rsid w:val="00BB1DA4"/>
    <w:rsid w:val="00BB1DC6"/>
    <w:rsid w:val="00BB1DE5"/>
    <w:rsid w:val="00BB1E82"/>
    <w:rsid w:val="00BB1ECA"/>
    <w:rsid w:val="00BB1EE2"/>
    <w:rsid w:val="00BB1F08"/>
    <w:rsid w:val="00BB1F15"/>
    <w:rsid w:val="00BB1FB6"/>
    <w:rsid w:val="00BB2103"/>
    <w:rsid w:val="00BB2175"/>
    <w:rsid w:val="00BB21FD"/>
    <w:rsid w:val="00BB222F"/>
    <w:rsid w:val="00BB226E"/>
    <w:rsid w:val="00BB23AF"/>
    <w:rsid w:val="00BB2425"/>
    <w:rsid w:val="00BB2433"/>
    <w:rsid w:val="00BB2446"/>
    <w:rsid w:val="00BB246B"/>
    <w:rsid w:val="00BB2506"/>
    <w:rsid w:val="00BB25D2"/>
    <w:rsid w:val="00BB2623"/>
    <w:rsid w:val="00BB2674"/>
    <w:rsid w:val="00BB272E"/>
    <w:rsid w:val="00BB281B"/>
    <w:rsid w:val="00BB2876"/>
    <w:rsid w:val="00BB2917"/>
    <w:rsid w:val="00BB2969"/>
    <w:rsid w:val="00BB2A18"/>
    <w:rsid w:val="00BB2A90"/>
    <w:rsid w:val="00BB2B24"/>
    <w:rsid w:val="00BB2BC3"/>
    <w:rsid w:val="00BB2C18"/>
    <w:rsid w:val="00BB2D7D"/>
    <w:rsid w:val="00BB2DD9"/>
    <w:rsid w:val="00BB2E77"/>
    <w:rsid w:val="00BB2EA5"/>
    <w:rsid w:val="00BB3020"/>
    <w:rsid w:val="00BB308A"/>
    <w:rsid w:val="00BB30A3"/>
    <w:rsid w:val="00BB30BE"/>
    <w:rsid w:val="00BB30E2"/>
    <w:rsid w:val="00BB31C7"/>
    <w:rsid w:val="00BB31F1"/>
    <w:rsid w:val="00BB3327"/>
    <w:rsid w:val="00BB33C9"/>
    <w:rsid w:val="00BB3443"/>
    <w:rsid w:val="00BB344F"/>
    <w:rsid w:val="00BB3455"/>
    <w:rsid w:val="00BB349C"/>
    <w:rsid w:val="00BB3516"/>
    <w:rsid w:val="00BB3591"/>
    <w:rsid w:val="00BB365F"/>
    <w:rsid w:val="00BB36A8"/>
    <w:rsid w:val="00BB36D2"/>
    <w:rsid w:val="00BB37B5"/>
    <w:rsid w:val="00BB37BC"/>
    <w:rsid w:val="00BB37E2"/>
    <w:rsid w:val="00BB3806"/>
    <w:rsid w:val="00BB3871"/>
    <w:rsid w:val="00BB3891"/>
    <w:rsid w:val="00BB3918"/>
    <w:rsid w:val="00BB39CA"/>
    <w:rsid w:val="00BB39EC"/>
    <w:rsid w:val="00BB3A26"/>
    <w:rsid w:val="00BB3B04"/>
    <w:rsid w:val="00BB3B2D"/>
    <w:rsid w:val="00BB3B86"/>
    <w:rsid w:val="00BB3B95"/>
    <w:rsid w:val="00BB3C06"/>
    <w:rsid w:val="00BB3C8B"/>
    <w:rsid w:val="00BB3D06"/>
    <w:rsid w:val="00BB3D12"/>
    <w:rsid w:val="00BB3D8D"/>
    <w:rsid w:val="00BB3E6C"/>
    <w:rsid w:val="00BB3E9E"/>
    <w:rsid w:val="00BB4029"/>
    <w:rsid w:val="00BB404E"/>
    <w:rsid w:val="00BB4123"/>
    <w:rsid w:val="00BB421E"/>
    <w:rsid w:val="00BB4323"/>
    <w:rsid w:val="00BB4352"/>
    <w:rsid w:val="00BB4360"/>
    <w:rsid w:val="00BB4364"/>
    <w:rsid w:val="00BB4398"/>
    <w:rsid w:val="00BB43A3"/>
    <w:rsid w:val="00BB4421"/>
    <w:rsid w:val="00BB4469"/>
    <w:rsid w:val="00BB4522"/>
    <w:rsid w:val="00BB4567"/>
    <w:rsid w:val="00BB45DC"/>
    <w:rsid w:val="00BB46C6"/>
    <w:rsid w:val="00BB4703"/>
    <w:rsid w:val="00BB47DF"/>
    <w:rsid w:val="00BB47F3"/>
    <w:rsid w:val="00BB47F7"/>
    <w:rsid w:val="00BB4864"/>
    <w:rsid w:val="00BB4900"/>
    <w:rsid w:val="00BB4943"/>
    <w:rsid w:val="00BB495E"/>
    <w:rsid w:val="00BB49BD"/>
    <w:rsid w:val="00BB49DD"/>
    <w:rsid w:val="00BB49F1"/>
    <w:rsid w:val="00BB4A32"/>
    <w:rsid w:val="00BB4A54"/>
    <w:rsid w:val="00BB4AB0"/>
    <w:rsid w:val="00BB4B45"/>
    <w:rsid w:val="00BB4B59"/>
    <w:rsid w:val="00BB4B67"/>
    <w:rsid w:val="00BB4CE9"/>
    <w:rsid w:val="00BB4D32"/>
    <w:rsid w:val="00BB4DDA"/>
    <w:rsid w:val="00BB4DF8"/>
    <w:rsid w:val="00BB4E06"/>
    <w:rsid w:val="00BB4E75"/>
    <w:rsid w:val="00BB4EBF"/>
    <w:rsid w:val="00BB4F3E"/>
    <w:rsid w:val="00BB4F5E"/>
    <w:rsid w:val="00BB4F72"/>
    <w:rsid w:val="00BB4F87"/>
    <w:rsid w:val="00BB4FFB"/>
    <w:rsid w:val="00BB5076"/>
    <w:rsid w:val="00BB50A6"/>
    <w:rsid w:val="00BB50B6"/>
    <w:rsid w:val="00BB5176"/>
    <w:rsid w:val="00BB5380"/>
    <w:rsid w:val="00BB53F6"/>
    <w:rsid w:val="00BB5433"/>
    <w:rsid w:val="00BB5448"/>
    <w:rsid w:val="00BB544E"/>
    <w:rsid w:val="00BB54F6"/>
    <w:rsid w:val="00BB55C3"/>
    <w:rsid w:val="00BB575F"/>
    <w:rsid w:val="00BB5868"/>
    <w:rsid w:val="00BB588E"/>
    <w:rsid w:val="00BB58FE"/>
    <w:rsid w:val="00BB5959"/>
    <w:rsid w:val="00BB5992"/>
    <w:rsid w:val="00BB5A4A"/>
    <w:rsid w:val="00BB5AD6"/>
    <w:rsid w:val="00BB5B8F"/>
    <w:rsid w:val="00BB5BAC"/>
    <w:rsid w:val="00BB5BEC"/>
    <w:rsid w:val="00BB5C58"/>
    <w:rsid w:val="00BB5C6B"/>
    <w:rsid w:val="00BB5CC5"/>
    <w:rsid w:val="00BB5CD4"/>
    <w:rsid w:val="00BB5DD0"/>
    <w:rsid w:val="00BB5E27"/>
    <w:rsid w:val="00BB5EDC"/>
    <w:rsid w:val="00BB5F38"/>
    <w:rsid w:val="00BB5F75"/>
    <w:rsid w:val="00BB61DC"/>
    <w:rsid w:val="00BB622D"/>
    <w:rsid w:val="00BB6332"/>
    <w:rsid w:val="00BB633C"/>
    <w:rsid w:val="00BB6355"/>
    <w:rsid w:val="00BB63B3"/>
    <w:rsid w:val="00BB6468"/>
    <w:rsid w:val="00BB647A"/>
    <w:rsid w:val="00BB6540"/>
    <w:rsid w:val="00BB6556"/>
    <w:rsid w:val="00BB6603"/>
    <w:rsid w:val="00BB6626"/>
    <w:rsid w:val="00BB6656"/>
    <w:rsid w:val="00BB6768"/>
    <w:rsid w:val="00BB6779"/>
    <w:rsid w:val="00BB677D"/>
    <w:rsid w:val="00BB680C"/>
    <w:rsid w:val="00BB683A"/>
    <w:rsid w:val="00BB68C4"/>
    <w:rsid w:val="00BB690F"/>
    <w:rsid w:val="00BB6937"/>
    <w:rsid w:val="00BB69AE"/>
    <w:rsid w:val="00BB6A99"/>
    <w:rsid w:val="00BB6AD3"/>
    <w:rsid w:val="00BB6B7B"/>
    <w:rsid w:val="00BB6BDD"/>
    <w:rsid w:val="00BB6C3B"/>
    <w:rsid w:val="00BB6C4B"/>
    <w:rsid w:val="00BB6C4C"/>
    <w:rsid w:val="00BB6E70"/>
    <w:rsid w:val="00BB6E96"/>
    <w:rsid w:val="00BB6ED1"/>
    <w:rsid w:val="00BB6F76"/>
    <w:rsid w:val="00BB6F8C"/>
    <w:rsid w:val="00BB6FD0"/>
    <w:rsid w:val="00BB7026"/>
    <w:rsid w:val="00BB7050"/>
    <w:rsid w:val="00BB70C6"/>
    <w:rsid w:val="00BB7100"/>
    <w:rsid w:val="00BB7107"/>
    <w:rsid w:val="00BB7130"/>
    <w:rsid w:val="00BB722F"/>
    <w:rsid w:val="00BB728F"/>
    <w:rsid w:val="00BB74AB"/>
    <w:rsid w:val="00BB74D0"/>
    <w:rsid w:val="00BB75B0"/>
    <w:rsid w:val="00BB75FB"/>
    <w:rsid w:val="00BB7639"/>
    <w:rsid w:val="00BB7673"/>
    <w:rsid w:val="00BB7682"/>
    <w:rsid w:val="00BB7756"/>
    <w:rsid w:val="00BB7799"/>
    <w:rsid w:val="00BB77D9"/>
    <w:rsid w:val="00BB7897"/>
    <w:rsid w:val="00BB78BD"/>
    <w:rsid w:val="00BB7906"/>
    <w:rsid w:val="00BB7950"/>
    <w:rsid w:val="00BB7969"/>
    <w:rsid w:val="00BB79A2"/>
    <w:rsid w:val="00BB7AD8"/>
    <w:rsid w:val="00BB7ADC"/>
    <w:rsid w:val="00BB7B8B"/>
    <w:rsid w:val="00BB7C3A"/>
    <w:rsid w:val="00BB7CE4"/>
    <w:rsid w:val="00BB7D79"/>
    <w:rsid w:val="00BB7DB3"/>
    <w:rsid w:val="00BB7E6F"/>
    <w:rsid w:val="00BB7EF9"/>
    <w:rsid w:val="00BB7EFF"/>
    <w:rsid w:val="00BB7F1E"/>
    <w:rsid w:val="00BB7FBC"/>
    <w:rsid w:val="00BB7FCD"/>
    <w:rsid w:val="00BB7FEA"/>
    <w:rsid w:val="00BB7FF4"/>
    <w:rsid w:val="00BC009B"/>
    <w:rsid w:val="00BC00F3"/>
    <w:rsid w:val="00BC0147"/>
    <w:rsid w:val="00BC0224"/>
    <w:rsid w:val="00BC036A"/>
    <w:rsid w:val="00BC0373"/>
    <w:rsid w:val="00BC03EF"/>
    <w:rsid w:val="00BC0425"/>
    <w:rsid w:val="00BC0470"/>
    <w:rsid w:val="00BC0499"/>
    <w:rsid w:val="00BC049B"/>
    <w:rsid w:val="00BC0566"/>
    <w:rsid w:val="00BC05E9"/>
    <w:rsid w:val="00BC062D"/>
    <w:rsid w:val="00BC0678"/>
    <w:rsid w:val="00BC06F4"/>
    <w:rsid w:val="00BC0728"/>
    <w:rsid w:val="00BC0817"/>
    <w:rsid w:val="00BC0910"/>
    <w:rsid w:val="00BC09EB"/>
    <w:rsid w:val="00BC0A41"/>
    <w:rsid w:val="00BC0A4C"/>
    <w:rsid w:val="00BC0B8D"/>
    <w:rsid w:val="00BC0C33"/>
    <w:rsid w:val="00BC0C84"/>
    <w:rsid w:val="00BC0D6A"/>
    <w:rsid w:val="00BC0DA9"/>
    <w:rsid w:val="00BC0DE1"/>
    <w:rsid w:val="00BC0E52"/>
    <w:rsid w:val="00BC0E6C"/>
    <w:rsid w:val="00BC0EBD"/>
    <w:rsid w:val="00BC0F96"/>
    <w:rsid w:val="00BC0FE0"/>
    <w:rsid w:val="00BC1062"/>
    <w:rsid w:val="00BC111B"/>
    <w:rsid w:val="00BC11E9"/>
    <w:rsid w:val="00BC122B"/>
    <w:rsid w:val="00BC1251"/>
    <w:rsid w:val="00BC1264"/>
    <w:rsid w:val="00BC1309"/>
    <w:rsid w:val="00BC1364"/>
    <w:rsid w:val="00BC13A4"/>
    <w:rsid w:val="00BC13CD"/>
    <w:rsid w:val="00BC1459"/>
    <w:rsid w:val="00BC14DF"/>
    <w:rsid w:val="00BC1567"/>
    <w:rsid w:val="00BC15AF"/>
    <w:rsid w:val="00BC15B0"/>
    <w:rsid w:val="00BC15D3"/>
    <w:rsid w:val="00BC160D"/>
    <w:rsid w:val="00BC161D"/>
    <w:rsid w:val="00BC1687"/>
    <w:rsid w:val="00BC1873"/>
    <w:rsid w:val="00BC1895"/>
    <w:rsid w:val="00BC19A2"/>
    <w:rsid w:val="00BC1B94"/>
    <w:rsid w:val="00BC1C00"/>
    <w:rsid w:val="00BC1C3A"/>
    <w:rsid w:val="00BC1C64"/>
    <w:rsid w:val="00BC1D08"/>
    <w:rsid w:val="00BC1D59"/>
    <w:rsid w:val="00BC1D6A"/>
    <w:rsid w:val="00BC1E18"/>
    <w:rsid w:val="00BC1E3B"/>
    <w:rsid w:val="00BC1E41"/>
    <w:rsid w:val="00BC1EA1"/>
    <w:rsid w:val="00BC1FA7"/>
    <w:rsid w:val="00BC1FBD"/>
    <w:rsid w:val="00BC2002"/>
    <w:rsid w:val="00BC204C"/>
    <w:rsid w:val="00BC21E7"/>
    <w:rsid w:val="00BC2214"/>
    <w:rsid w:val="00BC227D"/>
    <w:rsid w:val="00BC23A5"/>
    <w:rsid w:val="00BC242A"/>
    <w:rsid w:val="00BC246C"/>
    <w:rsid w:val="00BC2524"/>
    <w:rsid w:val="00BC257C"/>
    <w:rsid w:val="00BC263D"/>
    <w:rsid w:val="00BC26A5"/>
    <w:rsid w:val="00BC26AD"/>
    <w:rsid w:val="00BC26B8"/>
    <w:rsid w:val="00BC276F"/>
    <w:rsid w:val="00BC27B6"/>
    <w:rsid w:val="00BC27C3"/>
    <w:rsid w:val="00BC2825"/>
    <w:rsid w:val="00BC28D2"/>
    <w:rsid w:val="00BC2AC7"/>
    <w:rsid w:val="00BC2B20"/>
    <w:rsid w:val="00BC2C00"/>
    <w:rsid w:val="00BC2C07"/>
    <w:rsid w:val="00BC2C27"/>
    <w:rsid w:val="00BC2C66"/>
    <w:rsid w:val="00BC2C68"/>
    <w:rsid w:val="00BC2C70"/>
    <w:rsid w:val="00BC2CC9"/>
    <w:rsid w:val="00BC2CF5"/>
    <w:rsid w:val="00BC2D23"/>
    <w:rsid w:val="00BC2D41"/>
    <w:rsid w:val="00BC2D46"/>
    <w:rsid w:val="00BC2E53"/>
    <w:rsid w:val="00BC2E83"/>
    <w:rsid w:val="00BC2EAF"/>
    <w:rsid w:val="00BC2EF9"/>
    <w:rsid w:val="00BC2F46"/>
    <w:rsid w:val="00BC2F71"/>
    <w:rsid w:val="00BC2FBB"/>
    <w:rsid w:val="00BC2FC8"/>
    <w:rsid w:val="00BC301D"/>
    <w:rsid w:val="00BC30DF"/>
    <w:rsid w:val="00BC30EB"/>
    <w:rsid w:val="00BC30EE"/>
    <w:rsid w:val="00BC3103"/>
    <w:rsid w:val="00BC3172"/>
    <w:rsid w:val="00BC3188"/>
    <w:rsid w:val="00BC31A2"/>
    <w:rsid w:val="00BC31E8"/>
    <w:rsid w:val="00BC32EE"/>
    <w:rsid w:val="00BC3333"/>
    <w:rsid w:val="00BC336B"/>
    <w:rsid w:val="00BC3397"/>
    <w:rsid w:val="00BC33B2"/>
    <w:rsid w:val="00BC33BC"/>
    <w:rsid w:val="00BC344B"/>
    <w:rsid w:val="00BC3492"/>
    <w:rsid w:val="00BC34A1"/>
    <w:rsid w:val="00BC34E4"/>
    <w:rsid w:val="00BC34F0"/>
    <w:rsid w:val="00BC3561"/>
    <w:rsid w:val="00BC359E"/>
    <w:rsid w:val="00BC36A7"/>
    <w:rsid w:val="00BC38BB"/>
    <w:rsid w:val="00BC3973"/>
    <w:rsid w:val="00BC3A7E"/>
    <w:rsid w:val="00BC3B66"/>
    <w:rsid w:val="00BC3B69"/>
    <w:rsid w:val="00BC3B94"/>
    <w:rsid w:val="00BC3BB7"/>
    <w:rsid w:val="00BC3CB6"/>
    <w:rsid w:val="00BC3CC6"/>
    <w:rsid w:val="00BC3D6A"/>
    <w:rsid w:val="00BC3D99"/>
    <w:rsid w:val="00BC3EA8"/>
    <w:rsid w:val="00BC3F31"/>
    <w:rsid w:val="00BC3F47"/>
    <w:rsid w:val="00BC3F8D"/>
    <w:rsid w:val="00BC3FB5"/>
    <w:rsid w:val="00BC405A"/>
    <w:rsid w:val="00BC40E0"/>
    <w:rsid w:val="00BC4159"/>
    <w:rsid w:val="00BC41F6"/>
    <w:rsid w:val="00BC42B0"/>
    <w:rsid w:val="00BC42D8"/>
    <w:rsid w:val="00BC42F7"/>
    <w:rsid w:val="00BC438E"/>
    <w:rsid w:val="00BC43C0"/>
    <w:rsid w:val="00BC449C"/>
    <w:rsid w:val="00BC44C2"/>
    <w:rsid w:val="00BC44D3"/>
    <w:rsid w:val="00BC44DA"/>
    <w:rsid w:val="00BC451B"/>
    <w:rsid w:val="00BC453A"/>
    <w:rsid w:val="00BC462C"/>
    <w:rsid w:val="00BC4657"/>
    <w:rsid w:val="00BC4680"/>
    <w:rsid w:val="00BC46BE"/>
    <w:rsid w:val="00BC46E1"/>
    <w:rsid w:val="00BC46FD"/>
    <w:rsid w:val="00BC4713"/>
    <w:rsid w:val="00BC471A"/>
    <w:rsid w:val="00BC4994"/>
    <w:rsid w:val="00BC49D5"/>
    <w:rsid w:val="00BC4A77"/>
    <w:rsid w:val="00BC4A88"/>
    <w:rsid w:val="00BC4A92"/>
    <w:rsid w:val="00BC4AAB"/>
    <w:rsid w:val="00BC4AC2"/>
    <w:rsid w:val="00BC4BBA"/>
    <w:rsid w:val="00BC4BC3"/>
    <w:rsid w:val="00BC4C55"/>
    <w:rsid w:val="00BC4C94"/>
    <w:rsid w:val="00BC4D48"/>
    <w:rsid w:val="00BC4DBD"/>
    <w:rsid w:val="00BC4DF3"/>
    <w:rsid w:val="00BC4E2B"/>
    <w:rsid w:val="00BC502D"/>
    <w:rsid w:val="00BC5063"/>
    <w:rsid w:val="00BC5120"/>
    <w:rsid w:val="00BC5138"/>
    <w:rsid w:val="00BC515C"/>
    <w:rsid w:val="00BC5358"/>
    <w:rsid w:val="00BC5392"/>
    <w:rsid w:val="00BC53AE"/>
    <w:rsid w:val="00BC543D"/>
    <w:rsid w:val="00BC5456"/>
    <w:rsid w:val="00BC54D4"/>
    <w:rsid w:val="00BC54F4"/>
    <w:rsid w:val="00BC556F"/>
    <w:rsid w:val="00BC55CD"/>
    <w:rsid w:val="00BC55F2"/>
    <w:rsid w:val="00BC563F"/>
    <w:rsid w:val="00BC565B"/>
    <w:rsid w:val="00BC56A6"/>
    <w:rsid w:val="00BC56C0"/>
    <w:rsid w:val="00BC56C8"/>
    <w:rsid w:val="00BC56EC"/>
    <w:rsid w:val="00BC5788"/>
    <w:rsid w:val="00BC57BB"/>
    <w:rsid w:val="00BC57DD"/>
    <w:rsid w:val="00BC57FF"/>
    <w:rsid w:val="00BC5A7B"/>
    <w:rsid w:val="00BC5AA5"/>
    <w:rsid w:val="00BC5B99"/>
    <w:rsid w:val="00BC5BA0"/>
    <w:rsid w:val="00BC5C9E"/>
    <w:rsid w:val="00BC5CD8"/>
    <w:rsid w:val="00BC5CEC"/>
    <w:rsid w:val="00BC5D21"/>
    <w:rsid w:val="00BC5DC9"/>
    <w:rsid w:val="00BC5E50"/>
    <w:rsid w:val="00BC5F4E"/>
    <w:rsid w:val="00BC6013"/>
    <w:rsid w:val="00BC60CD"/>
    <w:rsid w:val="00BC60FC"/>
    <w:rsid w:val="00BC6154"/>
    <w:rsid w:val="00BC61AE"/>
    <w:rsid w:val="00BC61DD"/>
    <w:rsid w:val="00BC6209"/>
    <w:rsid w:val="00BC635B"/>
    <w:rsid w:val="00BC63EC"/>
    <w:rsid w:val="00BC640D"/>
    <w:rsid w:val="00BC6451"/>
    <w:rsid w:val="00BC646C"/>
    <w:rsid w:val="00BC648C"/>
    <w:rsid w:val="00BC64EF"/>
    <w:rsid w:val="00BC653B"/>
    <w:rsid w:val="00BC6749"/>
    <w:rsid w:val="00BC6960"/>
    <w:rsid w:val="00BC698A"/>
    <w:rsid w:val="00BC69AC"/>
    <w:rsid w:val="00BC69CF"/>
    <w:rsid w:val="00BC6A06"/>
    <w:rsid w:val="00BC6B05"/>
    <w:rsid w:val="00BC6B39"/>
    <w:rsid w:val="00BC6B44"/>
    <w:rsid w:val="00BC6BD6"/>
    <w:rsid w:val="00BC6BDE"/>
    <w:rsid w:val="00BC6CAD"/>
    <w:rsid w:val="00BC6DA4"/>
    <w:rsid w:val="00BC6E74"/>
    <w:rsid w:val="00BC6ED0"/>
    <w:rsid w:val="00BC6F4C"/>
    <w:rsid w:val="00BC6F82"/>
    <w:rsid w:val="00BC6F9A"/>
    <w:rsid w:val="00BC6FC3"/>
    <w:rsid w:val="00BC6FF9"/>
    <w:rsid w:val="00BC711A"/>
    <w:rsid w:val="00BC717E"/>
    <w:rsid w:val="00BC7183"/>
    <w:rsid w:val="00BC7204"/>
    <w:rsid w:val="00BC724A"/>
    <w:rsid w:val="00BC725E"/>
    <w:rsid w:val="00BC72CE"/>
    <w:rsid w:val="00BC7304"/>
    <w:rsid w:val="00BC7404"/>
    <w:rsid w:val="00BC7555"/>
    <w:rsid w:val="00BC7608"/>
    <w:rsid w:val="00BC7733"/>
    <w:rsid w:val="00BC776B"/>
    <w:rsid w:val="00BC7850"/>
    <w:rsid w:val="00BC78B1"/>
    <w:rsid w:val="00BC794E"/>
    <w:rsid w:val="00BC7950"/>
    <w:rsid w:val="00BC798E"/>
    <w:rsid w:val="00BC79F5"/>
    <w:rsid w:val="00BC7A09"/>
    <w:rsid w:val="00BC7A7B"/>
    <w:rsid w:val="00BC7A97"/>
    <w:rsid w:val="00BC7AB0"/>
    <w:rsid w:val="00BC7B03"/>
    <w:rsid w:val="00BC7B0E"/>
    <w:rsid w:val="00BC7B3F"/>
    <w:rsid w:val="00BC7BAB"/>
    <w:rsid w:val="00BC7BBB"/>
    <w:rsid w:val="00BC7C64"/>
    <w:rsid w:val="00BC7CD1"/>
    <w:rsid w:val="00BC7CD6"/>
    <w:rsid w:val="00BC7CD9"/>
    <w:rsid w:val="00BC7D0D"/>
    <w:rsid w:val="00BC7D5A"/>
    <w:rsid w:val="00BC7E69"/>
    <w:rsid w:val="00BC7F9D"/>
    <w:rsid w:val="00BC7FA0"/>
    <w:rsid w:val="00BD0005"/>
    <w:rsid w:val="00BD000F"/>
    <w:rsid w:val="00BD0010"/>
    <w:rsid w:val="00BD0073"/>
    <w:rsid w:val="00BD008D"/>
    <w:rsid w:val="00BD0097"/>
    <w:rsid w:val="00BD011D"/>
    <w:rsid w:val="00BD0232"/>
    <w:rsid w:val="00BD02B4"/>
    <w:rsid w:val="00BD0418"/>
    <w:rsid w:val="00BD0461"/>
    <w:rsid w:val="00BD04A1"/>
    <w:rsid w:val="00BD04B4"/>
    <w:rsid w:val="00BD04B8"/>
    <w:rsid w:val="00BD059F"/>
    <w:rsid w:val="00BD0620"/>
    <w:rsid w:val="00BD06AC"/>
    <w:rsid w:val="00BD0717"/>
    <w:rsid w:val="00BD0730"/>
    <w:rsid w:val="00BD083E"/>
    <w:rsid w:val="00BD087A"/>
    <w:rsid w:val="00BD08C3"/>
    <w:rsid w:val="00BD08D6"/>
    <w:rsid w:val="00BD0906"/>
    <w:rsid w:val="00BD0A08"/>
    <w:rsid w:val="00BD0A92"/>
    <w:rsid w:val="00BD0AE3"/>
    <w:rsid w:val="00BD0AF0"/>
    <w:rsid w:val="00BD0BC7"/>
    <w:rsid w:val="00BD0C5C"/>
    <w:rsid w:val="00BD0D70"/>
    <w:rsid w:val="00BD0E6B"/>
    <w:rsid w:val="00BD0E89"/>
    <w:rsid w:val="00BD0EF6"/>
    <w:rsid w:val="00BD0F7A"/>
    <w:rsid w:val="00BD10BB"/>
    <w:rsid w:val="00BD1214"/>
    <w:rsid w:val="00BD128A"/>
    <w:rsid w:val="00BD1371"/>
    <w:rsid w:val="00BD13D7"/>
    <w:rsid w:val="00BD1400"/>
    <w:rsid w:val="00BD1484"/>
    <w:rsid w:val="00BD149B"/>
    <w:rsid w:val="00BD1550"/>
    <w:rsid w:val="00BD17CF"/>
    <w:rsid w:val="00BD182F"/>
    <w:rsid w:val="00BD184E"/>
    <w:rsid w:val="00BD1876"/>
    <w:rsid w:val="00BD18B7"/>
    <w:rsid w:val="00BD18DE"/>
    <w:rsid w:val="00BD1A2A"/>
    <w:rsid w:val="00BD1B3A"/>
    <w:rsid w:val="00BD1B60"/>
    <w:rsid w:val="00BD1BA7"/>
    <w:rsid w:val="00BD1BD5"/>
    <w:rsid w:val="00BD1BDB"/>
    <w:rsid w:val="00BD1C04"/>
    <w:rsid w:val="00BD1C6E"/>
    <w:rsid w:val="00BD1C92"/>
    <w:rsid w:val="00BD1DAA"/>
    <w:rsid w:val="00BD1EC2"/>
    <w:rsid w:val="00BD1F91"/>
    <w:rsid w:val="00BD1FA1"/>
    <w:rsid w:val="00BD20C8"/>
    <w:rsid w:val="00BD20CC"/>
    <w:rsid w:val="00BD216B"/>
    <w:rsid w:val="00BD22E1"/>
    <w:rsid w:val="00BD239B"/>
    <w:rsid w:val="00BD24DD"/>
    <w:rsid w:val="00BD2528"/>
    <w:rsid w:val="00BD253A"/>
    <w:rsid w:val="00BD2652"/>
    <w:rsid w:val="00BD266D"/>
    <w:rsid w:val="00BD2713"/>
    <w:rsid w:val="00BD2836"/>
    <w:rsid w:val="00BD28C9"/>
    <w:rsid w:val="00BD2947"/>
    <w:rsid w:val="00BD29D9"/>
    <w:rsid w:val="00BD2A55"/>
    <w:rsid w:val="00BD2A6B"/>
    <w:rsid w:val="00BD2A96"/>
    <w:rsid w:val="00BD2AD2"/>
    <w:rsid w:val="00BD2C0F"/>
    <w:rsid w:val="00BD2C33"/>
    <w:rsid w:val="00BD2CAF"/>
    <w:rsid w:val="00BD2D31"/>
    <w:rsid w:val="00BD2D41"/>
    <w:rsid w:val="00BD2DD9"/>
    <w:rsid w:val="00BD2DE5"/>
    <w:rsid w:val="00BD2E1D"/>
    <w:rsid w:val="00BD2E3A"/>
    <w:rsid w:val="00BD2E9C"/>
    <w:rsid w:val="00BD2EEF"/>
    <w:rsid w:val="00BD2F21"/>
    <w:rsid w:val="00BD2F2B"/>
    <w:rsid w:val="00BD304A"/>
    <w:rsid w:val="00BD3057"/>
    <w:rsid w:val="00BD30F2"/>
    <w:rsid w:val="00BD3128"/>
    <w:rsid w:val="00BD32BC"/>
    <w:rsid w:val="00BD32D1"/>
    <w:rsid w:val="00BD3392"/>
    <w:rsid w:val="00BD34F6"/>
    <w:rsid w:val="00BD3547"/>
    <w:rsid w:val="00BD35FC"/>
    <w:rsid w:val="00BD36E0"/>
    <w:rsid w:val="00BD37B4"/>
    <w:rsid w:val="00BD38B2"/>
    <w:rsid w:val="00BD38BE"/>
    <w:rsid w:val="00BD395B"/>
    <w:rsid w:val="00BD39B5"/>
    <w:rsid w:val="00BD3AC5"/>
    <w:rsid w:val="00BD3AF2"/>
    <w:rsid w:val="00BD3BFC"/>
    <w:rsid w:val="00BD3C37"/>
    <w:rsid w:val="00BD3C5A"/>
    <w:rsid w:val="00BD3EBB"/>
    <w:rsid w:val="00BD3F11"/>
    <w:rsid w:val="00BD3FD8"/>
    <w:rsid w:val="00BD3FF2"/>
    <w:rsid w:val="00BD4050"/>
    <w:rsid w:val="00BD40FC"/>
    <w:rsid w:val="00BD4138"/>
    <w:rsid w:val="00BD4188"/>
    <w:rsid w:val="00BD42E8"/>
    <w:rsid w:val="00BD4344"/>
    <w:rsid w:val="00BD436D"/>
    <w:rsid w:val="00BD44FA"/>
    <w:rsid w:val="00BD4507"/>
    <w:rsid w:val="00BD45A3"/>
    <w:rsid w:val="00BD45AB"/>
    <w:rsid w:val="00BD45DB"/>
    <w:rsid w:val="00BD45E2"/>
    <w:rsid w:val="00BD460F"/>
    <w:rsid w:val="00BD4671"/>
    <w:rsid w:val="00BD4676"/>
    <w:rsid w:val="00BD46DA"/>
    <w:rsid w:val="00BD46DE"/>
    <w:rsid w:val="00BD46E6"/>
    <w:rsid w:val="00BD471E"/>
    <w:rsid w:val="00BD47AC"/>
    <w:rsid w:val="00BD48CA"/>
    <w:rsid w:val="00BD48DB"/>
    <w:rsid w:val="00BD4907"/>
    <w:rsid w:val="00BD490F"/>
    <w:rsid w:val="00BD4998"/>
    <w:rsid w:val="00BD49FC"/>
    <w:rsid w:val="00BD4A54"/>
    <w:rsid w:val="00BD4A7A"/>
    <w:rsid w:val="00BD4AEA"/>
    <w:rsid w:val="00BD4B15"/>
    <w:rsid w:val="00BD4BD7"/>
    <w:rsid w:val="00BD4C29"/>
    <w:rsid w:val="00BD4C72"/>
    <w:rsid w:val="00BD4CB2"/>
    <w:rsid w:val="00BD4CB6"/>
    <w:rsid w:val="00BD4D40"/>
    <w:rsid w:val="00BD4E00"/>
    <w:rsid w:val="00BD4E02"/>
    <w:rsid w:val="00BD4E33"/>
    <w:rsid w:val="00BD4F54"/>
    <w:rsid w:val="00BD501A"/>
    <w:rsid w:val="00BD5020"/>
    <w:rsid w:val="00BD5022"/>
    <w:rsid w:val="00BD5080"/>
    <w:rsid w:val="00BD5088"/>
    <w:rsid w:val="00BD512D"/>
    <w:rsid w:val="00BD5180"/>
    <w:rsid w:val="00BD5188"/>
    <w:rsid w:val="00BD51E2"/>
    <w:rsid w:val="00BD530B"/>
    <w:rsid w:val="00BD535B"/>
    <w:rsid w:val="00BD5369"/>
    <w:rsid w:val="00BD5425"/>
    <w:rsid w:val="00BD5442"/>
    <w:rsid w:val="00BD54DC"/>
    <w:rsid w:val="00BD5502"/>
    <w:rsid w:val="00BD563F"/>
    <w:rsid w:val="00BD5644"/>
    <w:rsid w:val="00BD567D"/>
    <w:rsid w:val="00BD56A6"/>
    <w:rsid w:val="00BD56C7"/>
    <w:rsid w:val="00BD57D3"/>
    <w:rsid w:val="00BD580C"/>
    <w:rsid w:val="00BD58FE"/>
    <w:rsid w:val="00BD5927"/>
    <w:rsid w:val="00BD5AB6"/>
    <w:rsid w:val="00BD5B2C"/>
    <w:rsid w:val="00BD5B83"/>
    <w:rsid w:val="00BD5BBD"/>
    <w:rsid w:val="00BD5C4A"/>
    <w:rsid w:val="00BD5C7B"/>
    <w:rsid w:val="00BD5CAB"/>
    <w:rsid w:val="00BD5CC3"/>
    <w:rsid w:val="00BD5CE2"/>
    <w:rsid w:val="00BD5CE9"/>
    <w:rsid w:val="00BD5E69"/>
    <w:rsid w:val="00BD5FAA"/>
    <w:rsid w:val="00BD5FE4"/>
    <w:rsid w:val="00BD6051"/>
    <w:rsid w:val="00BD6074"/>
    <w:rsid w:val="00BD6154"/>
    <w:rsid w:val="00BD6184"/>
    <w:rsid w:val="00BD619D"/>
    <w:rsid w:val="00BD61D7"/>
    <w:rsid w:val="00BD621D"/>
    <w:rsid w:val="00BD628B"/>
    <w:rsid w:val="00BD62B4"/>
    <w:rsid w:val="00BD62B9"/>
    <w:rsid w:val="00BD634B"/>
    <w:rsid w:val="00BD644D"/>
    <w:rsid w:val="00BD659C"/>
    <w:rsid w:val="00BD662B"/>
    <w:rsid w:val="00BD663B"/>
    <w:rsid w:val="00BD667D"/>
    <w:rsid w:val="00BD66C3"/>
    <w:rsid w:val="00BD66C8"/>
    <w:rsid w:val="00BD673C"/>
    <w:rsid w:val="00BD675B"/>
    <w:rsid w:val="00BD6782"/>
    <w:rsid w:val="00BD6935"/>
    <w:rsid w:val="00BD695D"/>
    <w:rsid w:val="00BD696D"/>
    <w:rsid w:val="00BD69FA"/>
    <w:rsid w:val="00BD6ABA"/>
    <w:rsid w:val="00BD6BFC"/>
    <w:rsid w:val="00BD6C4B"/>
    <w:rsid w:val="00BD6C94"/>
    <w:rsid w:val="00BD6E65"/>
    <w:rsid w:val="00BD6E73"/>
    <w:rsid w:val="00BD6FBA"/>
    <w:rsid w:val="00BD7003"/>
    <w:rsid w:val="00BD7023"/>
    <w:rsid w:val="00BD7055"/>
    <w:rsid w:val="00BD7107"/>
    <w:rsid w:val="00BD7115"/>
    <w:rsid w:val="00BD7136"/>
    <w:rsid w:val="00BD71D4"/>
    <w:rsid w:val="00BD7205"/>
    <w:rsid w:val="00BD721B"/>
    <w:rsid w:val="00BD72B1"/>
    <w:rsid w:val="00BD72C1"/>
    <w:rsid w:val="00BD72C2"/>
    <w:rsid w:val="00BD72EA"/>
    <w:rsid w:val="00BD72FF"/>
    <w:rsid w:val="00BD732B"/>
    <w:rsid w:val="00BD7356"/>
    <w:rsid w:val="00BD73A9"/>
    <w:rsid w:val="00BD73C5"/>
    <w:rsid w:val="00BD7405"/>
    <w:rsid w:val="00BD744A"/>
    <w:rsid w:val="00BD7452"/>
    <w:rsid w:val="00BD749A"/>
    <w:rsid w:val="00BD7592"/>
    <w:rsid w:val="00BD75B6"/>
    <w:rsid w:val="00BD779E"/>
    <w:rsid w:val="00BD7841"/>
    <w:rsid w:val="00BD78CD"/>
    <w:rsid w:val="00BD7926"/>
    <w:rsid w:val="00BD79E2"/>
    <w:rsid w:val="00BD7A66"/>
    <w:rsid w:val="00BD7AE1"/>
    <w:rsid w:val="00BD7AFC"/>
    <w:rsid w:val="00BD7BA0"/>
    <w:rsid w:val="00BD7C14"/>
    <w:rsid w:val="00BD7C21"/>
    <w:rsid w:val="00BD7CBE"/>
    <w:rsid w:val="00BD7CF7"/>
    <w:rsid w:val="00BD7DB9"/>
    <w:rsid w:val="00BD7E42"/>
    <w:rsid w:val="00BD7F2E"/>
    <w:rsid w:val="00BE001D"/>
    <w:rsid w:val="00BE0136"/>
    <w:rsid w:val="00BE0210"/>
    <w:rsid w:val="00BE0268"/>
    <w:rsid w:val="00BE0278"/>
    <w:rsid w:val="00BE027E"/>
    <w:rsid w:val="00BE02AD"/>
    <w:rsid w:val="00BE02B0"/>
    <w:rsid w:val="00BE032C"/>
    <w:rsid w:val="00BE03BB"/>
    <w:rsid w:val="00BE03F3"/>
    <w:rsid w:val="00BE0405"/>
    <w:rsid w:val="00BE041D"/>
    <w:rsid w:val="00BE0481"/>
    <w:rsid w:val="00BE0504"/>
    <w:rsid w:val="00BE0522"/>
    <w:rsid w:val="00BE0559"/>
    <w:rsid w:val="00BE0639"/>
    <w:rsid w:val="00BE06D3"/>
    <w:rsid w:val="00BE0718"/>
    <w:rsid w:val="00BE075A"/>
    <w:rsid w:val="00BE075C"/>
    <w:rsid w:val="00BE0A01"/>
    <w:rsid w:val="00BE0B67"/>
    <w:rsid w:val="00BE0B8D"/>
    <w:rsid w:val="00BE0BE9"/>
    <w:rsid w:val="00BE0C55"/>
    <w:rsid w:val="00BE0CB7"/>
    <w:rsid w:val="00BE0CED"/>
    <w:rsid w:val="00BE0D0A"/>
    <w:rsid w:val="00BE0DED"/>
    <w:rsid w:val="00BE0F0E"/>
    <w:rsid w:val="00BE0F60"/>
    <w:rsid w:val="00BE0FF2"/>
    <w:rsid w:val="00BE1057"/>
    <w:rsid w:val="00BE10A5"/>
    <w:rsid w:val="00BE10E2"/>
    <w:rsid w:val="00BE10F2"/>
    <w:rsid w:val="00BE119C"/>
    <w:rsid w:val="00BE11F2"/>
    <w:rsid w:val="00BE133A"/>
    <w:rsid w:val="00BE1371"/>
    <w:rsid w:val="00BE13CC"/>
    <w:rsid w:val="00BE143B"/>
    <w:rsid w:val="00BE14AE"/>
    <w:rsid w:val="00BE14FB"/>
    <w:rsid w:val="00BE154A"/>
    <w:rsid w:val="00BE15AE"/>
    <w:rsid w:val="00BE163F"/>
    <w:rsid w:val="00BE1655"/>
    <w:rsid w:val="00BE1658"/>
    <w:rsid w:val="00BE1665"/>
    <w:rsid w:val="00BE1897"/>
    <w:rsid w:val="00BE1A14"/>
    <w:rsid w:val="00BE1A1C"/>
    <w:rsid w:val="00BE1A2A"/>
    <w:rsid w:val="00BE1AA9"/>
    <w:rsid w:val="00BE1B5D"/>
    <w:rsid w:val="00BE1BCA"/>
    <w:rsid w:val="00BE1BE9"/>
    <w:rsid w:val="00BE1D16"/>
    <w:rsid w:val="00BE1F06"/>
    <w:rsid w:val="00BE1F1A"/>
    <w:rsid w:val="00BE1F39"/>
    <w:rsid w:val="00BE1FC4"/>
    <w:rsid w:val="00BE2071"/>
    <w:rsid w:val="00BE211B"/>
    <w:rsid w:val="00BE2124"/>
    <w:rsid w:val="00BE212A"/>
    <w:rsid w:val="00BE2130"/>
    <w:rsid w:val="00BE2139"/>
    <w:rsid w:val="00BE2204"/>
    <w:rsid w:val="00BE2228"/>
    <w:rsid w:val="00BE22AB"/>
    <w:rsid w:val="00BE22FC"/>
    <w:rsid w:val="00BE2342"/>
    <w:rsid w:val="00BE2407"/>
    <w:rsid w:val="00BE242B"/>
    <w:rsid w:val="00BE24B6"/>
    <w:rsid w:val="00BE24CF"/>
    <w:rsid w:val="00BE2558"/>
    <w:rsid w:val="00BE2586"/>
    <w:rsid w:val="00BE25DA"/>
    <w:rsid w:val="00BE2622"/>
    <w:rsid w:val="00BE26B6"/>
    <w:rsid w:val="00BE26F6"/>
    <w:rsid w:val="00BE279A"/>
    <w:rsid w:val="00BE27C4"/>
    <w:rsid w:val="00BE2825"/>
    <w:rsid w:val="00BE285C"/>
    <w:rsid w:val="00BE28B7"/>
    <w:rsid w:val="00BE28CA"/>
    <w:rsid w:val="00BE28D6"/>
    <w:rsid w:val="00BE294D"/>
    <w:rsid w:val="00BE295F"/>
    <w:rsid w:val="00BE29A9"/>
    <w:rsid w:val="00BE29C3"/>
    <w:rsid w:val="00BE2A24"/>
    <w:rsid w:val="00BE2ACB"/>
    <w:rsid w:val="00BE2AF2"/>
    <w:rsid w:val="00BE2B2E"/>
    <w:rsid w:val="00BE2B31"/>
    <w:rsid w:val="00BE2B50"/>
    <w:rsid w:val="00BE2F99"/>
    <w:rsid w:val="00BE3006"/>
    <w:rsid w:val="00BE301B"/>
    <w:rsid w:val="00BE3109"/>
    <w:rsid w:val="00BE3126"/>
    <w:rsid w:val="00BE312E"/>
    <w:rsid w:val="00BE3141"/>
    <w:rsid w:val="00BE3161"/>
    <w:rsid w:val="00BE31B6"/>
    <w:rsid w:val="00BE31EF"/>
    <w:rsid w:val="00BE32D0"/>
    <w:rsid w:val="00BE3356"/>
    <w:rsid w:val="00BE337F"/>
    <w:rsid w:val="00BE3386"/>
    <w:rsid w:val="00BE33AB"/>
    <w:rsid w:val="00BE33EE"/>
    <w:rsid w:val="00BE3436"/>
    <w:rsid w:val="00BE343C"/>
    <w:rsid w:val="00BE3494"/>
    <w:rsid w:val="00BE3629"/>
    <w:rsid w:val="00BE365B"/>
    <w:rsid w:val="00BE369E"/>
    <w:rsid w:val="00BE3738"/>
    <w:rsid w:val="00BE373D"/>
    <w:rsid w:val="00BE3743"/>
    <w:rsid w:val="00BE37DA"/>
    <w:rsid w:val="00BE3819"/>
    <w:rsid w:val="00BE38EA"/>
    <w:rsid w:val="00BE394F"/>
    <w:rsid w:val="00BE3965"/>
    <w:rsid w:val="00BE39BB"/>
    <w:rsid w:val="00BE3A05"/>
    <w:rsid w:val="00BE3A9C"/>
    <w:rsid w:val="00BE3AF4"/>
    <w:rsid w:val="00BE3BDC"/>
    <w:rsid w:val="00BE3C11"/>
    <w:rsid w:val="00BE3C3E"/>
    <w:rsid w:val="00BE3CCF"/>
    <w:rsid w:val="00BE3CDE"/>
    <w:rsid w:val="00BE3D75"/>
    <w:rsid w:val="00BE3F56"/>
    <w:rsid w:val="00BE3F5A"/>
    <w:rsid w:val="00BE3F6D"/>
    <w:rsid w:val="00BE3FA4"/>
    <w:rsid w:val="00BE3FCE"/>
    <w:rsid w:val="00BE4020"/>
    <w:rsid w:val="00BE4069"/>
    <w:rsid w:val="00BE40E6"/>
    <w:rsid w:val="00BE4131"/>
    <w:rsid w:val="00BE4177"/>
    <w:rsid w:val="00BE4280"/>
    <w:rsid w:val="00BE42C1"/>
    <w:rsid w:val="00BE439E"/>
    <w:rsid w:val="00BE43E1"/>
    <w:rsid w:val="00BE441A"/>
    <w:rsid w:val="00BE44DC"/>
    <w:rsid w:val="00BE450B"/>
    <w:rsid w:val="00BE453C"/>
    <w:rsid w:val="00BE456D"/>
    <w:rsid w:val="00BE4613"/>
    <w:rsid w:val="00BE469D"/>
    <w:rsid w:val="00BE4780"/>
    <w:rsid w:val="00BE47C2"/>
    <w:rsid w:val="00BE487C"/>
    <w:rsid w:val="00BE487E"/>
    <w:rsid w:val="00BE48ED"/>
    <w:rsid w:val="00BE49F1"/>
    <w:rsid w:val="00BE4B08"/>
    <w:rsid w:val="00BE4B45"/>
    <w:rsid w:val="00BE4CAA"/>
    <w:rsid w:val="00BE4D22"/>
    <w:rsid w:val="00BE4DC5"/>
    <w:rsid w:val="00BE4DD5"/>
    <w:rsid w:val="00BE4E4C"/>
    <w:rsid w:val="00BE4E4F"/>
    <w:rsid w:val="00BE4E82"/>
    <w:rsid w:val="00BE4F5A"/>
    <w:rsid w:val="00BE4F84"/>
    <w:rsid w:val="00BE4F8E"/>
    <w:rsid w:val="00BE5036"/>
    <w:rsid w:val="00BE513C"/>
    <w:rsid w:val="00BE526D"/>
    <w:rsid w:val="00BE5290"/>
    <w:rsid w:val="00BE5293"/>
    <w:rsid w:val="00BE532F"/>
    <w:rsid w:val="00BE535A"/>
    <w:rsid w:val="00BE538C"/>
    <w:rsid w:val="00BE53B4"/>
    <w:rsid w:val="00BE5433"/>
    <w:rsid w:val="00BE56C6"/>
    <w:rsid w:val="00BE57BA"/>
    <w:rsid w:val="00BE57EE"/>
    <w:rsid w:val="00BE581F"/>
    <w:rsid w:val="00BE585B"/>
    <w:rsid w:val="00BE5871"/>
    <w:rsid w:val="00BE58D5"/>
    <w:rsid w:val="00BE58E9"/>
    <w:rsid w:val="00BE592F"/>
    <w:rsid w:val="00BE59AF"/>
    <w:rsid w:val="00BE59BD"/>
    <w:rsid w:val="00BE5A12"/>
    <w:rsid w:val="00BE5AAC"/>
    <w:rsid w:val="00BE5ADF"/>
    <w:rsid w:val="00BE5B1F"/>
    <w:rsid w:val="00BE5C3E"/>
    <w:rsid w:val="00BE5CE0"/>
    <w:rsid w:val="00BE5CE1"/>
    <w:rsid w:val="00BE5D05"/>
    <w:rsid w:val="00BE5D39"/>
    <w:rsid w:val="00BE5DE5"/>
    <w:rsid w:val="00BE5EB0"/>
    <w:rsid w:val="00BE5EFF"/>
    <w:rsid w:val="00BE6010"/>
    <w:rsid w:val="00BE60A0"/>
    <w:rsid w:val="00BE615D"/>
    <w:rsid w:val="00BE61F7"/>
    <w:rsid w:val="00BE6476"/>
    <w:rsid w:val="00BE64F8"/>
    <w:rsid w:val="00BE6504"/>
    <w:rsid w:val="00BE6526"/>
    <w:rsid w:val="00BE653E"/>
    <w:rsid w:val="00BE6575"/>
    <w:rsid w:val="00BE65B3"/>
    <w:rsid w:val="00BE6612"/>
    <w:rsid w:val="00BE6696"/>
    <w:rsid w:val="00BE67CB"/>
    <w:rsid w:val="00BE6839"/>
    <w:rsid w:val="00BE6893"/>
    <w:rsid w:val="00BE68CB"/>
    <w:rsid w:val="00BE692E"/>
    <w:rsid w:val="00BE696C"/>
    <w:rsid w:val="00BE6A95"/>
    <w:rsid w:val="00BE6B72"/>
    <w:rsid w:val="00BE6C07"/>
    <w:rsid w:val="00BE6C0C"/>
    <w:rsid w:val="00BE6C13"/>
    <w:rsid w:val="00BE6C17"/>
    <w:rsid w:val="00BE6CB5"/>
    <w:rsid w:val="00BE6DDF"/>
    <w:rsid w:val="00BE6E4E"/>
    <w:rsid w:val="00BE6E75"/>
    <w:rsid w:val="00BE6EEB"/>
    <w:rsid w:val="00BE6EEE"/>
    <w:rsid w:val="00BE6F1B"/>
    <w:rsid w:val="00BE6F83"/>
    <w:rsid w:val="00BE6F93"/>
    <w:rsid w:val="00BE6FE5"/>
    <w:rsid w:val="00BE7028"/>
    <w:rsid w:val="00BE704B"/>
    <w:rsid w:val="00BE706C"/>
    <w:rsid w:val="00BE708B"/>
    <w:rsid w:val="00BE70A2"/>
    <w:rsid w:val="00BE711A"/>
    <w:rsid w:val="00BE717C"/>
    <w:rsid w:val="00BE7199"/>
    <w:rsid w:val="00BE71F3"/>
    <w:rsid w:val="00BE7339"/>
    <w:rsid w:val="00BE73C0"/>
    <w:rsid w:val="00BE73CE"/>
    <w:rsid w:val="00BE73F8"/>
    <w:rsid w:val="00BE74CD"/>
    <w:rsid w:val="00BE74D3"/>
    <w:rsid w:val="00BE74D4"/>
    <w:rsid w:val="00BE75B1"/>
    <w:rsid w:val="00BE76B6"/>
    <w:rsid w:val="00BE7750"/>
    <w:rsid w:val="00BE77A7"/>
    <w:rsid w:val="00BE77D8"/>
    <w:rsid w:val="00BE77EC"/>
    <w:rsid w:val="00BE7917"/>
    <w:rsid w:val="00BE796A"/>
    <w:rsid w:val="00BE79CF"/>
    <w:rsid w:val="00BE7B0D"/>
    <w:rsid w:val="00BE7BA0"/>
    <w:rsid w:val="00BE7BAC"/>
    <w:rsid w:val="00BE7C19"/>
    <w:rsid w:val="00BE7C3A"/>
    <w:rsid w:val="00BE7D04"/>
    <w:rsid w:val="00BE7D86"/>
    <w:rsid w:val="00BE7DC8"/>
    <w:rsid w:val="00BE7E12"/>
    <w:rsid w:val="00BE7EDF"/>
    <w:rsid w:val="00BE7EE5"/>
    <w:rsid w:val="00BE7F1A"/>
    <w:rsid w:val="00BE7F55"/>
    <w:rsid w:val="00BF004F"/>
    <w:rsid w:val="00BF005C"/>
    <w:rsid w:val="00BF006F"/>
    <w:rsid w:val="00BF008D"/>
    <w:rsid w:val="00BF00EB"/>
    <w:rsid w:val="00BF013E"/>
    <w:rsid w:val="00BF0165"/>
    <w:rsid w:val="00BF019F"/>
    <w:rsid w:val="00BF0243"/>
    <w:rsid w:val="00BF0390"/>
    <w:rsid w:val="00BF046D"/>
    <w:rsid w:val="00BF0472"/>
    <w:rsid w:val="00BF0597"/>
    <w:rsid w:val="00BF05E8"/>
    <w:rsid w:val="00BF0673"/>
    <w:rsid w:val="00BF081E"/>
    <w:rsid w:val="00BF086E"/>
    <w:rsid w:val="00BF08B8"/>
    <w:rsid w:val="00BF098A"/>
    <w:rsid w:val="00BF0AB5"/>
    <w:rsid w:val="00BF0BD5"/>
    <w:rsid w:val="00BF0C0A"/>
    <w:rsid w:val="00BF0D0A"/>
    <w:rsid w:val="00BF0E72"/>
    <w:rsid w:val="00BF0FEC"/>
    <w:rsid w:val="00BF1008"/>
    <w:rsid w:val="00BF102B"/>
    <w:rsid w:val="00BF1059"/>
    <w:rsid w:val="00BF1091"/>
    <w:rsid w:val="00BF10D6"/>
    <w:rsid w:val="00BF117E"/>
    <w:rsid w:val="00BF11E3"/>
    <w:rsid w:val="00BF126B"/>
    <w:rsid w:val="00BF1274"/>
    <w:rsid w:val="00BF12CA"/>
    <w:rsid w:val="00BF12DE"/>
    <w:rsid w:val="00BF1418"/>
    <w:rsid w:val="00BF151A"/>
    <w:rsid w:val="00BF1618"/>
    <w:rsid w:val="00BF1635"/>
    <w:rsid w:val="00BF1771"/>
    <w:rsid w:val="00BF17B7"/>
    <w:rsid w:val="00BF17C7"/>
    <w:rsid w:val="00BF17CB"/>
    <w:rsid w:val="00BF180A"/>
    <w:rsid w:val="00BF18B8"/>
    <w:rsid w:val="00BF18E1"/>
    <w:rsid w:val="00BF18FF"/>
    <w:rsid w:val="00BF1A1D"/>
    <w:rsid w:val="00BF1B81"/>
    <w:rsid w:val="00BF1BA5"/>
    <w:rsid w:val="00BF1C10"/>
    <w:rsid w:val="00BF1C44"/>
    <w:rsid w:val="00BF1CC6"/>
    <w:rsid w:val="00BF1D1C"/>
    <w:rsid w:val="00BF1DEA"/>
    <w:rsid w:val="00BF1DFE"/>
    <w:rsid w:val="00BF1E0D"/>
    <w:rsid w:val="00BF1E39"/>
    <w:rsid w:val="00BF1F22"/>
    <w:rsid w:val="00BF20F3"/>
    <w:rsid w:val="00BF216B"/>
    <w:rsid w:val="00BF217C"/>
    <w:rsid w:val="00BF2186"/>
    <w:rsid w:val="00BF21E8"/>
    <w:rsid w:val="00BF21F6"/>
    <w:rsid w:val="00BF223B"/>
    <w:rsid w:val="00BF22F6"/>
    <w:rsid w:val="00BF2306"/>
    <w:rsid w:val="00BF231C"/>
    <w:rsid w:val="00BF250D"/>
    <w:rsid w:val="00BF2514"/>
    <w:rsid w:val="00BF2522"/>
    <w:rsid w:val="00BF2567"/>
    <w:rsid w:val="00BF25CB"/>
    <w:rsid w:val="00BF266E"/>
    <w:rsid w:val="00BF27A5"/>
    <w:rsid w:val="00BF281F"/>
    <w:rsid w:val="00BF2858"/>
    <w:rsid w:val="00BF287C"/>
    <w:rsid w:val="00BF289C"/>
    <w:rsid w:val="00BF29CD"/>
    <w:rsid w:val="00BF2A49"/>
    <w:rsid w:val="00BF2A79"/>
    <w:rsid w:val="00BF2A92"/>
    <w:rsid w:val="00BF2A93"/>
    <w:rsid w:val="00BF2A9C"/>
    <w:rsid w:val="00BF2B11"/>
    <w:rsid w:val="00BF2BCA"/>
    <w:rsid w:val="00BF2C23"/>
    <w:rsid w:val="00BF2CA0"/>
    <w:rsid w:val="00BF2CBD"/>
    <w:rsid w:val="00BF2D36"/>
    <w:rsid w:val="00BF2E9A"/>
    <w:rsid w:val="00BF2ED7"/>
    <w:rsid w:val="00BF2F42"/>
    <w:rsid w:val="00BF2FFA"/>
    <w:rsid w:val="00BF3011"/>
    <w:rsid w:val="00BF3096"/>
    <w:rsid w:val="00BF30CE"/>
    <w:rsid w:val="00BF30F3"/>
    <w:rsid w:val="00BF31C0"/>
    <w:rsid w:val="00BF31ED"/>
    <w:rsid w:val="00BF31F1"/>
    <w:rsid w:val="00BF326E"/>
    <w:rsid w:val="00BF331E"/>
    <w:rsid w:val="00BF33AA"/>
    <w:rsid w:val="00BF33F1"/>
    <w:rsid w:val="00BF3417"/>
    <w:rsid w:val="00BF34F0"/>
    <w:rsid w:val="00BF3518"/>
    <w:rsid w:val="00BF35BE"/>
    <w:rsid w:val="00BF35EE"/>
    <w:rsid w:val="00BF35FB"/>
    <w:rsid w:val="00BF3642"/>
    <w:rsid w:val="00BF36D6"/>
    <w:rsid w:val="00BF3770"/>
    <w:rsid w:val="00BF377E"/>
    <w:rsid w:val="00BF37DF"/>
    <w:rsid w:val="00BF3812"/>
    <w:rsid w:val="00BF3A23"/>
    <w:rsid w:val="00BF3A98"/>
    <w:rsid w:val="00BF3B57"/>
    <w:rsid w:val="00BF3BE9"/>
    <w:rsid w:val="00BF3C02"/>
    <w:rsid w:val="00BF3C39"/>
    <w:rsid w:val="00BF3D3A"/>
    <w:rsid w:val="00BF3DBE"/>
    <w:rsid w:val="00BF3E87"/>
    <w:rsid w:val="00BF3EAF"/>
    <w:rsid w:val="00BF3F74"/>
    <w:rsid w:val="00BF3F7F"/>
    <w:rsid w:val="00BF3FFF"/>
    <w:rsid w:val="00BF403E"/>
    <w:rsid w:val="00BF4061"/>
    <w:rsid w:val="00BF41D6"/>
    <w:rsid w:val="00BF4274"/>
    <w:rsid w:val="00BF4300"/>
    <w:rsid w:val="00BF43C5"/>
    <w:rsid w:val="00BF43E3"/>
    <w:rsid w:val="00BF4422"/>
    <w:rsid w:val="00BF4463"/>
    <w:rsid w:val="00BF4496"/>
    <w:rsid w:val="00BF44B7"/>
    <w:rsid w:val="00BF44D4"/>
    <w:rsid w:val="00BF450D"/>
    <w:rsid w:val="00BF4581"/>
    <w:rsid w:val="00BF4595"/>
    <w:rsid w:val="00BF463A"/>
    <w:rsid w:val="00BF47D2"/>
    <w:rsid w:val="00BF47F6"/>
    <w:rsid w:val="00BF481C"/>
    <w:rsid w:val="00BF4837"/>
    <w:rsid w:val="00BF493A"/>
    <w:rsid w:val="00BF49B7"/>
    <w:rsid w:val="00BF49E5"/>
    <w:rsid w:val="00BF4AE1"/>
    <w:rsid w:val="00BF4B85"/>
    <w:rsid w:val="00BF4BAE"/>
    <w:rsid w:val="00BF4BD6"/>
    <w:rsid w:val="00BF4C01"/>
    <w:rsid w:val="00BF4CAC"/>
    <w:rsid w:val="00BF4D42"/>
    <w:rsid w:val="00BF4D5B"/>
    <w:rsid w:val="00BF4D95"/>
    <w:rsid w:val="00BF4D9D"/>
    <w:rsid w:val="00BF4DF6"/>
    <w:rsid w:val="00BF4E00"/>
    <w:rsid w:val="00BF4F6B"/>
    <w:rsid w:val="00BF4F87"/>
    <w:rsid w:val="00BF5010"/>
    <w:rsid w:val="00BF5084"/>
    <w:rsid w:val="00BF517A"/>
    <w:rsid w:val="00BF5317"/>
    <w:rsid w:val="00BF5367"/>
    <w:rsid w:val="00BF55A3"/>
    <w:rsid w:val="00BF561A"/>
    <w:rsid w:val="00BF561C"/>
    <w:rsid w:val="00BF5665"/>
    <w:rsid w:val="00BF56A1"/>
    <w:rsid w:val="00BF572D"/>
    <w:rsid w:val="00BF575D"/>
    <w:rsid w:val="00BF5798"/>
    <w:rsid w:val="00BF57AA"/>
    <w:rsid w:val="00BF585F"/>
    <w:rsid w:val="00BF5889"/>
    <w:rsid w:val="00BF589F"/>
    <w:rsid w:val="00BF58A3"/>
    <w:rsid w:val="00BF59AB"/>
    <w:rsid w:val="00BF5A04"/>
    <w:rsid w:val="00BF5A1C"/>
    <w:rsid w:val="00BF5A2F"/>
    <w:rsid w:val="00BF5A4D"/>
    <w:rsid w:val="00BF5A58"/>
    <w:rsid w:val="00BF5C5B"/>
    <w:rsid w:val="00BF5CB6"/>
    <w:rsid w:val="00BF5CF0"/>
    <w:rsid w:val="00BF5D3F"/>
    <w:rsid w:val="00BF5D63"/>
    <w:rsid w:val="00BF5E3D"/>
    <w:rsid w:val="00BF5E41"/>
    <w:rsid w:val="00BF5E45"/>
    <w:rsid w:val="00BF5F24"/>
    <w:rsid w:val="00BF5F58"/>
    <w:rsid w:val="00BF5F65"/>
    <w:rsid w:val="00BF6065"/>
    <w:rsid w:val="00BF6173"/>
    <w:rsid w:val="00BF61BB"/>
    <w:rsid w:val="00BF6272"/>
    <w:rsid w:val="00BF62E3"/>
    <w:rsid w:val="00BF6316"/>
    <w:rsid w:val="00BF640B"/>
    <w:rsid w:val="00BF6439"/>
    <w:rsid w:val="00BF64ED"/>
    <w:rsid w:val="00BF6523"/>
    <w:rsid w:val="00BF6617"/>
    <w:rsid w:val="00BF663B"/>
    <w:rsid w:val="00BF66F8"/>
    <w:rsid w:val="00BF673F"/>
    <w:rsid w:val="00BF6775"/>
    <w:rsid w:val="00BF67FD"/>
    <w:rsid w:val="00BF680F"/>
    <w:rsid w:val="00BF687B"/>
    <w:rsid w:val="00BF689B"/>
    <w:rsid w:val="00BF6931"/>
    <w:rsid w:val="00BF69C0"/>
    <w:rsid w:val="00BF69CD"/>
    <w:rsid w:val="00BF6A74"/>
    <w:rsid w:val="00BF6ABC"/>
    <w:rsid w:val="00BF6AC4"/>
    <w:rsid w:val="00BF6AF5"/>
    <w:rsid w:val="00BF6BB1"/>
    <w:rsid w:val="00BF6BE2"/>
    <w:rsid w:val="00BF6BE6"/>
    <w:rsid w:val="00BF6BFD"/>
    <w:rsid w:val="00BF6C0A"/>
    <w:rsid w:val="00BF6C0D"/>
    <w:rsid w:val="00BF6C32"/>
    <w:rsid w:val="00BF6C4F"/>
    <w:rsid w:val="00BF6CC2"/>
    <w:rsid w:val="00BF6D3D"/>
    <w:rsid w:val="00BF6E88"/>
    <w:rsid w:val="00BF7076"/>
    <w:rsid w:val="00BF70CD"/>
    <w:rsid w:val="00BF714F"/>
    <w:rsid w:val="00BF7159"/>
    <w:rsid w:val="00BF71C5"/>
    <w:rsid w:val="00BF71F6"/>
    <w:rsid w:val="00BF7230"/>
    <w:rsid w:val="00BF7322"/>
    <w:rsid w:val="00BF738E"/>
    <w:rsid w:val="00BF7396"/>
    <w:rsid w:val="00BF74C1"/>
    <w:rsid w:val="00BF7510"/>
    <w:rsid w:val="00BF751F"/>
    <w:rsid w:val="00BF7539"/>
    <w:rsid w:val="00BF753A"/>
    <w:rsid w:val="00BF755D"/>
    <w:rsid w:val="00BF7569"/>
    <w:rsid w:val="00BF7596"/>
    <w:rsid w:val="00BF75A3"/>
    <w:rsid w:val="00BF75C9"/>
    <w:rsid w:val="00BF75CA"/>
    <w:rsid w:val="00BF75D0"/>
    <w:rsid w:val="00BF7797"/>
    <w:rsid w:val="00BF77C1"/>
    <w:rsid w:val="00BF7889"/>
    <w:rsid w:val="00BF78C3"/>
    <w:rsid w:val="00BF797E"/>
    <w:rsid w:val="00BF7A31"/>
    <w:rsid w:val="00BF7A35"/>
    <w:rsid w:val="00BF7A84"/>
    <w:rsid w:val="00BF7C1E"/>
    <w:rsid w:val="00BF7D55"/>
    <w:rsid w:val="00BF7D86"/>
    <w:rsid w:val="00BF7DD4"/>
    <w:rsid w:val="00BF7E3D"/>
    <w:rsid w:val="00BF7F0B"/>
    <w:rsid w:val="00BF7F43"/>
    <w:rsid w:val="00BF7F68"/>
    <w:rsid w:val="00C0008F"/>
    <w:rsid w:val="00C001C1"/>
    <w:rsid w:val="00C00250"/>
    <w:rsid w:val="00C002B8"/>
    <w:rsid w:val="00C002BA"/>
    <w:rsid w:val="00C002FE"/>
    <w:rsid w:val="00C003C7"/>
    <w:rsid w:val="00C00402"/>
    <w:rsid w:val="00C00410"/>
    <w:rsid w:val="00C0043C"/>
    <w:rsid w:val="00C004F8"/>
    <w:rsid w:val="00C0055A"/>
    <w:rsid w:val="00C006E5"/>
    <w:rsid w:val="00C0070F"/>
    <w:rsid w:val="00C00712"/>
    <w:rsid w:val="00C00726"/>
    <w:rsid w:val="00C00765"/>
    <w:rsid w:val="00C0077A"/>
    <w:rsid w:val="00C0079D"/>
    <w:rsid w:val="00C00831"/>
    <w:rsid w:val="00C0089D"/>
    <w:rsid w:val="00C008A4"/>
    <w:rsid w:val="00C008C5"/>
    <w:rsid w:val="00C00A67"/>
    <w:rsid w:val="00C00B11"/>
    <w:rsid w:val="00C00B91"/>
    <w:rsid w:val="00C00BCF"/>
    <w:rsid w:val="00C00C4D"/>
    <w:rsid w:val="00C00C54"/>
    <w:rsid w:val="00C00CF7"/>
    <w:rsid w:val="00C00DB2"/>
    <w:rsid w:val="00C00DE2"/>
    <w:rsid w:val="00C00DFD"/>
    <w:rsid w:val="00C00E0A"/>
    <w:rsid w:val="00C00EA4"/>
    <w:rsid w:val="00C00EE9"/>
    <w:rsid w:val="00C00FD0"/>
    <w:rsid w:val="00C01028"/>
    <w:rsid w:val="00C01120"/>
    <w:rsid w:val="00C01189"/>
    <w:rsid w:val="00C01194"/>
    <w:rsid w:val="00C01225"/>
    <w:rsid w:val="00C01248"/>
    <w:rsid w:val="00C01306"/>
    <w:rsid w:val="00C0136F"/>
    <w:rsid w:val="00C01396"/>
    <w:rsid w:val="00C013A7"/>
    <w:rsid w:val="00C01503"/>
    <w:rsid w:val="00C0150A"/>
    <w:rsid w:val="00C01535"/>
    <w:rsid w:val="00C015BC"/>
    <w:rsid w:val="00C01608"/>
    <w:rsid w:val="00C016F3"/>
    <w:rsid w:val="00C01744"/>
    <w:rsid w:val="00C0174D"/>
    <w:rsid w:val="00C01795"/>
    <w:rsid w:val="00C0186E"/>
    <w:rsid w:val="00C01907"/>
    <w:rsid w:val="00C019E6"/>
    <w:rsid w:val="00C019FA"/>
    <w:rsid w:val="00C01A03"/>
    <w:rsid w:val="00C01A04"/>
    <w:rsid w:val="00C01A6E"/>
    <w:rsid w:val="00C01AE7"/>
    <w:rsid w:val="00C01B53"/>
    <w:rsid w:val="00C01B90"/>
    <w:rsid w:val="00C01BF5"/>
    <w:rsid w:val="00C01C79"/>
    <w:rsid w:val="00C01D24"/>
    <w:rsid w:val="00C01DDC"/>
    <w:rsid w:val="00C01E36"/>
    <w:rsid w:val="00C01EF0"/>
    <w:rsid w:val="00C01F2F"/>
    <w:rsid w:val="00C01F6A"/>
    <w:rsid w:val="00C02040"/>
    <w:rsid w:val="00C02050"/>
    <w:rsid w:val="00C02060"/>
    <w:rsid w:val="00C020AD"/>
    <w:rsid w:val="00C02178"/>
    <w:rsid w:val="00C02199"/>
    <w:rsid w:val="00C021B5"/>
    <w:rsid w:val="00C021EF"/>
    <w:rsid w:val="00C0221B"/>
    <w:rsid w:val="00C0226A"/>
    <w:rsid w:val="00C02327"/>
    <w:rsid w:val="00C02367"/>
    <w:rsid w:val="00C023EA"/>
    <w:rsid w:val="00C0249E"/>
    <w:rsid w:val="00C0249F"/>
    <w:rsid w:val="00C0250A"/>
    <w:rsid w:val="00C02560"/>
    <w:rsid w:val="00C0256D"/>
    <w:rsid w:val="00C02597"/>
    <w:rsid w:val="00C025AA"/>
    <w:rsid w:val="00C025E6"/>
    <w:rsid w:val="00C026AA"/>
    <w:rsid w:val="00C0278A"/>
    <w:rsid w:val="00C027A4"/>
    <w:rsid w:val="00C0287A"/>
    <w:rsid w:val="00C02887"/>
    <w:rsid w:val="00C028BF"/>
    <w:rsid w:val="00C029A0"/>
    <w:rsid w:val="00C029BB"/>
    <w:rsid w:val="00C029D9"/>
    <w:rsid w:val="00C02A41"/>
    <w:rsid w:val="00C02B3C"/>
    <w:rsid w:val="00C02B51"/>
    <w:rsid w:val="00C02BB2"/>
    <w:rsid w:val="00C02CDD"/>
    <w:rsid w:val="00C02D12"/>
    <w:rsid w:val="00C02D2D"/>
    <w:rsid w:val="00C02D56"/>
    <w:rsid w:val="00C02D7D"/>
    <w:rsid w:val="00C02DFE"/>
    <w:rsid w:val="00C02E28"/>
    <w:rsid w:val="00C02EFE"/>
    <w:rsid w:val="00C02F59"/>
    <w:rsid w:val="00C03019"/>
    <w:rsid w:val="00C03054"/>
    <w:rsid w:val="00C0308A"/>
    <w:rsid w:val="00C0308B"/>
    <w:rsid w:val="00C030B6"/>
    <w:rsid w:val="00C03103"/>
    <w:rsid w:val="00C03193"/>
    <w:rsid w:val="00C031C1"/>
    <w:rsid w:val="00C03277"/>
    <w:rsid w:val="00C03295"/>
    <w:rsid w:val="00C032FE"/>
    <w:rsid w:val="00C0345A"/>
    <w:rsid w:val="00C034A0"/>
    <w:rsid w:val="00C0351E"/>
    <w:rsid w:val="00C03566"/>
    <w:rsid w:val="00C035D1"/>
    <w:rsid w:val="00C035E6"/>
    <w:rsid w:val="00C0367A"/>
    <w:rsid w:val="00C037C4"/>
    <w:rsid w:val="00C037F9"/>
    <w:rsid w:val="00C037FC"/>
    <w:rsid w:val="00C038B4"/>
    <w:rsid w:val="00C03980"/>
    <w:rsid w:val="00C03A80"/>
    <w:rsid w:val="00C03A8A"/>
    <w:rsid w:val="00C03A9E"/>
    <w:rsid w:val="00C03AFE"/>
    <w:rsid w:val="00C03B2D"/>
    <w:rsid w:val="00C03C41"/>
    <w:rsid w:val="00C03CA3"/>
    <w:rsid w:val="00C03D72"/>
    <w:rsid w:val="00C03D75"/>
    <w:rsid w:val="00C03DDA"/>
    <w:rsid w:val="00C03EFA"/>
    <w:rsid w:val="00C03F20"/>
    <w:rsid w:val="00C03F21"/>
    <w:rsid w:val="00C03F50"/>
    <w:rsid w:val="00C03FC5"/>
    <w:rsid w:val="00C0408F"/>
    <w:rsid w:val="00C040B4"/>
    <w:rsid w:val="00C040D6"/>
    <w:rsid w:val="00C04156"/>
    <w:rsid w:val="00C0416F"/>
    <w:rsid w:val="00C041BA"/>
    <w:rsid w:val="00C04299"/>
    <w:rsid w:val="00C04542"/>
    <w:rsid w:val="00C04647"/>
    <w:rsid w:val="00C04654"/>
    <w:rsid w:val="00C0470C"/>
    <w:rsid w:val="00C04816"/>
    <w:rsid w:val="00C0486B"/>
    <w:rsid w:val="00C0495F"/>
    <w:rsid w:val="00C0496F"/>
    <w:rsid w:val="00C04C58"/>
    <w:rsid w:val="00C04D10"/>
    <w:rsid w:val="00C04E33"/>
    <w:rsid w:val="00C04F54"/>
    <w:rsid w:val="00C04FCF"/>
    <w:rsid w:val="00C05097"/>
    <w:rsid w:val="00C050BE"/>
    <w:rsid w:val="00C05186"/>
    <w:rsid w:val="00C051B3"/>
    <w:rsid w:val="00C0538C"/>
    <w:rsid w:val="00C053F8"/>
    <w:rsid w:val="00C05509"/>
    <w:rsid w:val="00C05595"/>
    <w:rsid w:val="00C055BC"/>
    <w:rsid w:val="00C05664"/>
    <w:rsid w:val="00C05692"/>
    <w:rsid w:val="00C056E8"/>
    <w:rsid w:val="00C0570A"/>
    <w:rsid w:val="00C05877"/>
    <w:rsid w:val="00C058D3"/>
    <w:rsid w:val="00C058DB"/>
    <w:rsid w:val="00C05972"/>
    <w:rsid w:val="00C05A2C"/>
    <w:rsid w:val="00C05AE4"/>
    <w:rsid w:val="00C05B8D"/>
    <w:rsid w:val="00C05C13"/>
    <w:rsid w:val="00C05C1D"/>
    <w:rsid w:val="00C05C24"/>
    <w:rsid w:val="00C05C35"/>
    <w:rsid w:val="00C05C55"/>
    <w:rsid w:val="00C05CA3"/>
    <w:rsid w:val="00C05D77"/>
    <w:rsid w:val="00C05DEE"/>
    <w:rsid w:val="00C05E27"/>
    <w:rsid w:val="00C05E84"/>
    <w:rsid w:val="00C05ED3"/>
    <w:rsid w:val="00C05F49"/>
    <w:rsid w:val="00C05F6C"/>
    <w:rsid w:val="00C06005"/>
    <w:rsid w:val="00C0601B"/>
    <w:rsid w:val="00C06038"/>
    <w:rsid w:val="00C0611C"/>
    <w:rsid w:val="00C061DD"/>
    <w:rsid w:val="00C06213"/>
    <w:rsid w:val="00C06228"/>
    <w:rsid w:val="00C06273"/>
    <w:rsid w:val="00C062C1"/>
    <w:rsid w:val="00C06342"/>
    <w:rsid w:val="00C063FB"/>
    <w:rsid w:val="00C06429"/>
    <w:rsid w:val="00C0642E"/>
    <w:rsid w:val="00C064A2"/>
    <w:rsid w:val="00C0652E"/>
    <w:rsid w:val="00C0660D"/>
    <w:rsid w:val="00C06675"/>
    <w:rsid w:val="00C0668A"/>
    <w:rsid w:val="00C06763"/>
    <w:rsid w:val="00C06844"/>
    <w:rsid w:val="00C06856"/>
    <w:rsid w:val="00C06858"/>
    <w:rsid w:val="00C0685E"/>
    <w:rsid w:val="00C06882"/>
    <w:rsid w:val="00C06891"/>
    <w:rsid w:val="00C06919"/>
    <w:rsid w:val="00C0696B"/>
    <w:rsid w:val="00C06A01"/>
    <w:rsid w:val="00C06ADF"/>
    <w:rsid w:val="00C06BC1"/>
    <w:rsid w:val="00C06C20"/>
    <w:rsid w:val="00C06C53"/>
    <w:rsid w:val="00C06C79"/>
    <w:rsid w:val="00C06C9B"/>
    <w:rsid w:val="00C06CB3"/>
    <w:rsid w:val="00C06CD0"/>
    <w:rsid w:val="00C06D0E"/>
    <w:rsid w:val="00C06DB9"/>
    <w:rsid w:val="00C06E17"/>
    <w:rsid w:val="00C06E6F"/>
    <w:rsid w:val="00C06EAB"/>
    <w:rsid w:val="00C06EFB"/>
    <w:rsid w:val="00C06F8E"/>
    <w:rsid w:val="00C06FB7"/>
    <w:rsid w:val="00C07006"/>
    <w:rsid w:val="00C0715A"/>
    <w:rsid w:val="00C07294"/>
    <w:rsid w:val="00C0734F"/>
    <w:rsid w:val="00C073B7"/>
    <w:rsid w:val="00C07405"/>
    <w:rsid w:val="00C07454"/>
    <w:rsid w:val="00C07473"/>
    <w:rsid w:val="00C074D4"/>
    <w:rsid w:val="00C07543"/>
    <w:rsid w:val="00C075C8"/>
    <w:rsid w:val="00C07650"/>
    <w:rsid w:val="00C07709"/>
    <w:rsid w:val="00C07726"/>
    <w:rsid w:val="00C077E7"/>
    <w:rsid w:val="00C07859"/>
    <w:rsid w:val="00C078BB"/>
    <w:rsid w:val="00C078E2"/>
    <w:rsid w:val="00C07905"/>
    <w:rsid w:val="00C0791D"/>
    <w:rsid w:val="00C079AB"/>
    <w:rsid w:val="00C079CA"/>
    <w:rsid w:val="00C07A26"/>
    <w:rsid w:val="00C07A88"/>
    <w:rsid w:val="00C07A8F"/>
    <w:rsid w:val="00C07ACD"/>
    <w:rsid w:val="00C07BFE"/>
    <w:rsid w:val="00C07C35"/>
    <w:rsid w:val="00C07CD5"/>
    <w:rsid w:val="00C07D04"/>
    <w:rsid w:val="00C07D34"/>
    <w:rsid w:val="00C07D50"/>
    <w:rsid w:val="00C07D9C"/>
    <w:rsid w:val="00C07DBA"/>
    <w:rsid w:val="00C07E75"/>
    <w:rsid w:val="00C07E9E"/>
    <w:rsid w:val="00C07ED6"/>
    <w:rsid w:val="00C07F7E"/>
    <w:rsid w:val="00C1007B"/>
    <w:rsid w:val="00C10107"/>
    <w:rsid w:val="00C10158"/>
    <w:rsid w:val="00C1015B"/>
    <w:rsid w:val="00C10322"/>
    <w:rsid w:val="00C1033A"/>
    <w:rsid w:val="00C10341"/>
    <w:rsid w:val="00C10464"/>
    <w:rsid w:val="00C10474"/>
    <w:rsid w:val="00C1049B"/>
    <w:rsid w:val="00C10679"/>
    <w:rsid w:val="00C10768"/>
    <w:rsid w:val="00C107A4"/>
    <w:rsid w:val="00C107F0"/>
    <w:rsid w:val="00C10825"/>
    <w:rsid w:val="00C108DD"/>
    <w:rsid w:val="00C10947"/>
    <w:rsid w:val="00C1097A"/>
    <w:rsid w:val="00C109FA"/>
    <w:rsid w:val="00C10A07"/>
    <w:rsid w:val="00C10A7A"/>
    <w:rsid w:val="00C10A7C"/>
    <w:rsid w:val="00C10B04"/>
    <w:rsid w:val="00C10B1E"/>
    <w:rsid w:val="00C10B3C"/>
    <w:rsid w:val="00C10BC7"/>
    <w:rsid w:val="00C10C1E"/>
    <w:rsid w:val="00C10C2C"/>
    <w:rsid w:val="00C10C9D"/>
    <w:rsid w:val="00C10CD4"/>
    <w:rsid w:val="00C10D9D"/>
    <w:rsid w:val="00C10DC2"/>
    <w:rsid w:val="00C10E81"/>
    <w:rsid w:val="00C10EB0"/>
    <w:rsid w:val="00C10EFA"/>
    <w:rsid w:val="00C10F9A"/>
    <w:rsid w:val="00C10FE7"/>
    <w:rsid w:val="00C11025"/>
    <w:rsid w:val="00C11028"/>
    <w:rsid w:val="00C11065"/>
    <w:rsid w:val="00C11174"/>
    <w:rsid w:val="00C111A6"/>
    <w:rsid w:val="00C1120F"/>
    <w:rsid w:val="00C112F0"/>
    <w:rsid w:val="00C1167E"/>
    <w:rsid w:val="00C117E5"/>
    <w:rsid w:val="00C117EB"/>
    <w:rsid w:val="00C1183A"/>
    <w:rsid w:val="00C11A30"/>
    <w:rsid w:val="00C11A79"/>
    <w:rsid w:val="00C11BD4"/>
    <w:rsid w:val="00C11BE8"/>
    <w:rsid w:val="00C11C36"/>
    <w:rsid w:val="00C11C85"/>
    <w:rsid w:val="00C11CD2"/>
    <w:rsid w:val="00C11D73"/>
    <w:rsid w:val="00C11DCB"/>
    <w:rsid w:val="00C11E8F"/>
    <w:rsid w:val="00C11F17"/>
    <w:rsid w:val="00C11F24"/>
    <w:rsid w:val="00C11F4E"/>
    <w:rsid w:val="00C11F5F"/>
    <w:rsid w:val="00C11F7E"/>
    <w:rsid w:val="00C11F8B"/>
    <w:rsid w:val="00C11F96"/>
    <w:rsid w:val="00C12016"/>
    <w:rsid w:val="00C1203D"/>
    <w:rsid w:val="00C12056"/>
    <w:rsid w:val="00C120B5"/>
    <w:rsid w:val="00C120FE"/>
    <w:rsid w:val="00C1214B"/>
    <w:rsid w:val="00C12190"/>
    <w:rsid w:val="00C1229C"/>
    <w:rsid w:val="00C122D3"/>
    <w:rsid w:val="00C12307"/>
    <w:rsid w:val="00C12323"/>
    <w:rsid w:val="00C12442"/>
    <w:rsid w:val="00C12476"/>
    <w:rsid w:val="00C12544"/>
    <w:rsid w:val="00C12553"/>
    <w:rsid w:val="00C1263F"/>
    <w:rsid w:val="00C126BD"/>
    <w:rsid w:val="00C126E6"/>
    <w:rsid w:val="00C1272C"/>
    <w:rsid w:val="00C12759"/>
    <w:rsid w:val="00C1296F"/>
    <w:rsid w:val="00C12993"/>
    <w:rsid w:val="00C1299E"/>
    <w:rsid w:val="00C129B7"/>
    <w:rsid w:val="00C129D2"/>
    <w:rsid w:val="00C129F3"/>
    <w:rsid w:val="00C12A0F"/>
    <w:rsid w:val="00C12AAA"/>
    <w:rsid w:val="00C12B30"/>
    <w:rsid w:val="00C12B60"/>
    <w:rsid w:val="00C12B9A"/>
    <w:rsid w:val="00C12BE3"/>
    <w:rsid w:val="00C12C6F"/>
    <w:rsid w:val="00C12C78"/>
    <w:rsid w:val="00C12C8F"/>
    <w:rsid w:val="00C12E84"/>
    <w:rsid w:val="00C12E9A"/>
    <w:rsid w:val="00C12F2C"/>
    <w:rsid w:val="00C1302D"/>
    <w:rsid w:val="00C13031"/>
    <w:rsid w:val="00C13041"/>
    <w:rsid w:val="00C1312B"/>
    <w:rsid w:val="00C1313C"/>
    <w:rsid w:val="00C1314A"/>
    <w:rsid w:val="00C131EB"/>
    <w:rsid w:val="00C132BA"/>
    <w:rsid w:val="00C132C2"/>
    <w:rsid w:val="00C132D8"/>
    <w:rsid w:val="00C133D9"/>
    <w:rsid w:val="00C13400"/>
    <w:rsid w:val="00C134B9"/>
    <w:rsid w:val="00C134D5"/>
    <w:rsid w:val="00C13697"/>
    <w:rsid w:val="00C136A1"/>
    <w:rsid w:val="00C13739"/>
    <w:rsid w:val="00C13844"/>
    <w:rsid w:val="00C138A4"/>
    <w:rsid w:val="00C1398A"/>
    <w:rsid w:val="00C13A05"/>
    <w:rsid w:val="00C13A97"/>
    <w:rsid w:val="00C13B8E"/>
    <w:rsid w:val="00C13BDD"/>
    <w:rsid w:val="00C13DFD"/>
    <w:rsid w:val="00C13E3E"/>
    <w:rsid w:val="00C13E95"/>
    <w:rsid w:val="00C13F0B"/>
    <w:rsid w:val="00C13F84"/>
    <w:rsid w:val="00C13FC9"/>
    <w:rsid w:val="00C13FCF"/>
    <w:rsid w:val="00C13FD9"/>
    <w:rsid w:val="00C13FF6"/>
    <w:rsid w:val="00C1403B"/>
    <w:rsid w:val="00C14061"/>
    <w:rsid w:val="00C14087"/>
    <w:rsid w:val="00C140BA"/>
    <w:rsid w:val="00C141AF"/>
    <w:rsid w:val="00C141F8"/>
    <w:rsid w:val="00C14259"/>
    <w:rsid w:val="00C142D9"/>
    <w:rsid w:val="00C143B8"/>
    <w:rsid w:val="00C143C8"/>
    <w:rsid w:val="00C1447A"/>
    <w:rsid w:val="00C14519"/>
    <w:rsid w:val="00C14603"/>
    <w:rsid w:val="00C14657"/>
    <w:rsid w:val="00C1465B"/>
    <w:rsid w:val="00C146B9"/>
    <w:rsid w:val="00C14718"/>
    <w:rsid w:val="00C1471C"/>
    <w:rsid w:val="00C14827"/>
    <w:rsid w:val="00C1483E"/>
    <w:rsid w:val="00C148B9"/>
    <w:rsid w:val="00C149A9"/>
    <w:rsid w:val="00C14AD6"/>
    <w:rsid w:val="00C14B4D"/>
    <w:rsid w:val="00C14BC0"/>
    <w:rsid w:val="00C14C20"/>
    <w:rsid w:val="00C14C72"/>
    <w:rsid w:val="00C14C7E"/>
    <w:rsid w:val="00C14C7F"/>
    <w:rsid w:val="00C14C8E"/>
    <w:rsid w:val="00C14D22"/>
    <w:rsid w:val="00C14D7D"/>
    <w:rsid w:val="00C14E71"/>
    <w:rsid w:val="00C14EF3"/>
    <w:rsid w:val="00C14F46"/>
    <w:rsid w:val="00C14FB0"/>
    <w:rsid w:val="00C14FEB"/>
    <w:rsid w:val="00C15087"/>
    <w:rsid w:val="00C150CB"/>
    <w:rsid w:val="00C150DE"/>
    <w:rsid w:val="00C1522D"/>
    <w:rsid w:val="00C15251"/>
    <w:rsid w:val="00C15288"/>
    <w:rsid w:val="00C1529C"/>
    <w:rsid w:val="00C152EF"/>
    <w:rsid w:val="00C153AD"/>
    <w:rsid w:val="00C15421"/>
    <w:rsid w:val="00C15443"/>
    <w:rsid w:val="00C154AE"/>
    <w:rsid w:val="00C154E5"/>
    <w:rsid w:val="00C15543"/>
    <w:rsid w:val="00C15553"/>
    <w:rsid w:val="00C15608"/>
    <w:rsid w:val="00C1566C"/>
    <w:rsid w:val="00C156A4"/>
    <w:rsid w:val="00C156D9"/>
    <w:rsid w:val="00C156F6"/>
    <w:rsid w:val="00C1573A"/>
    <w:rsid w:val="00C1574B"/>
    <w:rsid w:val="00C157A3"/>
    <w:rsid w:val="00C157F1"/>
    <w:rsid w:val="00C15824"/>
    <w:rsid w:val="00C15905"/>
    <w:rsid w:val="00C15998"/>
    <w:rsid w:val="00C159B0"/>
    <w:rsid w:val="00C159D0"/>
    <w:rsid w:val="00C15A14"/>
    <w:rsid w:val="00C15A17"/>
    <w:rsid w:val="00C15A6F"/>
    <w:rsid w:val="00C15A81"/>
    <w:rsid w:val="00C15A85"/>
    <w:rsid w:val="00C15B07"/>
    <w:rsid w:val="00C15B3D"/>
    <w:rsid w:val="00C15C4F"/>
    <w:rsid w:val="00C15C72"/>
    <w:rsid w:val="00C15CE9"/>
    <w:rsid w:val="00C15D89"/>
    <w:rsid w:val="00C15DFE"/>
    <w:rsid w:val="00C15E10"/>
    <w:rsid w:val="00C15E26"/>
    <w:rsid w:val="00C15E9A"/>
    <w:rsid w:val="00C15EDD"/>
    <w:rsid w:val="00C15F2E"/>
    <w:rsid w:val="00C1605D"/>
    <w:rsid w:val="00C161FF"/>
    <w:rsid w:val="00C16264"/>
    <w:rsid w:val="00C16282"/>
    <w:rsid w:val="00C16351"/>
    <w:rsid w:val="00C16442"/>
    <w:rsid w:val="00C165E5"/>
    <w:rsid w:val="00C1663C"/>
    <w:rsid w:val="00C16688"/>
    <w:rsid w:val="00C166CD"/>
    <w:rsid w:val="00C16771"/>
    <w:rsid w:val="00C1686E"/>
    <w:rsid w:val="00C168AA"/>
    <w:rsid w:val="00C168D0"/>
    <w:rsid w:val="00C1690A"/>
    <w:rsid w:val="00C16A1C"/>
    <w:rsid w:val="00C16A5D"/>
    <w:rsid w:val="00C16A99"/>
    <w:rsid w:val="00C16ABC"/>
    <w:rsid w:val="00C16ADF"/>
    <w:rsid w:val="00C16B19"/>
    <w:rsid w:val="00C16B84"/>
    <w:rsid w:val="00C16C5C"/>
    <w:rsid w:val="00C16D42"/>
    <w:rsid w:val="00C16D4D"/>
    <w:rsid w:val="00C16D95"/>
    <w:rsid w:val="00C16DA3"/>
    <w:rsid w:val="00C16DCF"/>
    <w:rsid w:val="00C16E37"/>
    <w:rsid w:val="00C16E69"/>
    <w:rsid w:val="00C16EB5"/>
    <w:rsid w:val="00C16F25"/>
    <w:rsid w:val="00C16F31"/>
    <w:rsid w:val="00C16F4D"/>
    <w:rsid w:val="00C16F99"/>
    <w:rsid w:val="00C17017"/>
    <w:rsid w:val="00C17073"/>
    <w:rsid w:val="00C170AD"/>
    <w:rsid w:val="00C171D1"/>
    <w:rsid w:val="00C171D6"/>
    <w:rsid w:val="00C171E0"/>
    <w:rsid w:val="00C1727D"/>
    <w:rsid w:val="00C1734B"/>
    <w:rsid w:val="00C173A1"/>
    <w:rsid w:val="00C173A8"/>
    <w:rsid w:val="00C173CE"/>
    <w:rsid w:val="00C173F4"/>
    <w:rsid w:val="00C17414"/>
    <w:rsid w:val="00C174B8"/>
    <w:rsid w:val="00C17504"/>
    <w:rsid w:val="00C1759F"/>
    <w:rsid w:val="00C176BD"/>
    <w:rsid w:val="00C17704"/>
    <w:rsid w:val="00C1777C"/>
    <w:rsid w:val="00C177C9"/>
    <w:rsid w:val="00C1781C"/>
    <w:rsid w:val="00C1782B"/>
    <w:rsid w:val="00C1787A"/>
    <w:rsid w:val="00C178F0"/>
    <w:rsid w:val="00C17909"/>
    <w:rsid w:val="00C17B7A"/>
    <w:rsid w:val="00C17BC3"/>
    <w:rsid w:val="00C17C1C"/>
    <w:rsid w:val="00C17D94"/>
    <w:rsid w:val="00C17E52"/>
    <w:rsid w:val="00C17E58"/>
    <w:rsid w:val="00C17EA6"/>
    <w:rsid w:val="00C17EB1"/>
    <w:rsid w:val="00C17EF6"/>
    <w:rsid w:val="00C17F2C"/>
    <w:rsid w:val="00C17F61"/>
    <w:rsid w:val="00C17F93"/>
    <w:rsid w:val="00C17FB5"/>
    <w:rsid w:val="00C2000D"/>
    <w:rsid w:val="00C2008D"/>
    <w:rsid w:val="00C20173"/>
    <w:rsid w:val="00C201D1"/>
    <w:rsid w:val="00C20346"/>
    <w:rsid w:val="00C20369"/>
    <w:rsid w:val="00C204D5"/>
    <w:rsid w:val="00C2056E"/>
    <w:rsid w:val="00C2064D"/>
    <w:rsid w:val="00C2065E"/>
    <w:rsid w:val="00C206C9"/>
    <w:rsid w:val="00C20895"/>
    <w:rsid w:val="00C2089B"/>
    <w:rsid w:val="00C208BB"/>
    <w:rsid w:val="00C20949"/>
    <w:rsid w:val="00C2096E"/>
    <w:rsid w:val="00C209D5"/>
    <w:rsid w:val="00C20A5E"/>
    <w:rsid w:val="00C20AD1"/>
    <w:rsid w:val="00C20AF9"/>
    <w:rsid w:val="00C20B66"/>
    <w:rsid w:val="00C20B83"/>
    <w:rsid w:val="00C20BB9"/>
    <w:rsid w:val="00C20C25"/>
    <w:rsid w:val="00C20C26"/>
    <w:rsid w:val="00C20C86"/>
    <w:rsid w:val="00C20C8F"/>
    <w:rsid w:val="00C20D2B"/>
    <w:rsid w:val="00C20D6E"/>
    <w:rsid w:val="00C20DD3"/>
    <w:rsid w:val="00C20E62"/>
    <w:rsid w:val="00C20EA3"/>
    <w:rsid w:val="00C20F15"/>
    <w:rsid w:val="00C2103C"/>
    <w:rsid w:val="00C21080"/>
    <w:rsid w:val="00C210FC"/>
    <w:rsid w:val="00C211E1"/>
    <w:rsid w:val="00C21291"/>
    <w:rsid w:val="00C21295"/>
    <w:rsid w:val="00C21372"/>
    <w:rsid w:val="00C2145C"/>
    <w:rsid w:val="00C214A0"/>
    <w:rsid w:val="00C21539"/>
    <w:rsid w:val="00C21558"/>
    <w:rsid w:val="00C2164B"/>
    <w:rsid w:val="00C21794"/>
    <w:rsid w:val="00C217A4"/>
    <w:rsid w:val="00C217B6"/>
    <w:rsid w:val="00C217DD"/>
    <w:rsid w:val="00C21895"/>
    <w:rsid w:val="00C21931"/>
    <w:rsid w:val="00C21972"/>
    <w:rsid w:val="00C21977"/>
    <w:rsid w:val="00C219B9"/>
    <w:rsid w:val="00C21A8C"/>
    <w:rsid w:val="00C21AE2"/>
    <w:rsid w:val="00C21B04"/>
    <w:rsid w:val="00C21B72"/>
    <w:rsid w:val="00C21BF9"/>
    <w:rsid w:val="00C21C1C"/>
    <w:rsid w:val="00C21C89"/>
    <w:rsid w:val="00C21CBE"/>
    <w:rsid w:val="00C21D1E"/>
    <w:rsid w:val="00C21D8A"/>
    <w:rsid w:val="00C21E7F"/>
    <w:rsid w:val="00C21E9B"/>
    <w:rsid w:val="00C21F15"/>
    <w:rsid w:val="00C21F97"/>
    <w:rsid w:val="00C21FA2"/>
    <w:rsid w:val="00C220A0"/>
    <w:rsid w:val="00C22304"/>
    <w:rsid w:val="00C22313"/>
    <w:rsid w:val="00C2244E"/>
    <w:rsid w:val="00C22497"/>
    <w:rsid w:val="00C224B9"/>
    <w:rsid w:val="00C2257D"/>
    <w:rsid w:val="00C225B9"/>
    <w:rsid w:val="00C225DC"/>
    <w:rsid w:val="00C225EE"/>
    <w:rsid w:val="00C225F2"/>
    <w:rsid w:val="00C226C6"/>
    <w:rsid w:val="00C22716"/>
    <w:rsid w:val="00C2275E"/>
    <w:rsid w:val="00C228CE"/>
    <w:rsid w:val="00C22932"/>
    <w:rsid w:val="00C2297C"/>
    <w:rsid w:val="00C2298A"/>
    <w:rsid w:val="00C22995"/>
    <w:rsid w:val="00C229A5"/>
    <w:rsid w:val="00C22A0D"/>
    <w:rsid w:val="00C22A42"/>
    <w:rsid w:val="00C22A6B"/>
    <w:rsid w:val="00C22ACA"/>
    <w:rsid w:val="00C22C13"/>
    <w:rsid w:val="00C22C40"/>
    <w:rsid w:val="00C22DDC"/>
    <w:rsid w:val="00C22DF3"/>
    <w:rsid w:val="00C22E8D"/>
    <w:rsid w:val="00C22EA9"/>
    <w:rsid w:val="00C22EBA"/>
    <w:rsid w:val="00C22EDC"/>
    <w:rsid w:val="00C22F27"/>
    <w:rsid w:val="00C23010"/>
    <w:rsid w:val="00C2303B"/>
    <w:rsid w:val="00C23068"/>
    <w:rsid w:val="00C230A8"/>
    <w:rsid w:val="00C23148"/>
    <w:rsid w:val="00C23154"/>
    <w:rsid w:val="00C23223"/>
    <w:rsid w:val="00C2325A"/>
    <w:rsid w:val="00C2326C"/>
    <w:rsid w:val="00C2331F"/>
    <w:rsid w:val="00C2346A"/>
    <w:rsid w:val="00C234B4"/>
    <w:rsid w:val="00C23525"/>
    <w:rsid w:val="00C235C0"/>
    <w:rsid w:val="00C23623"/>
    <w:rsid w:val="00C23695"/>
    <w:rsid w:val="00C23696"/>
    <w:rsid w:val="00C237FD"/>
    <w:rsid w:val="00C2381C"/>
    <w:rsid w:val="00C2382C"/>
    <w:rsid w:val="00C2386F"/>
    <w:rsid w:val="00C238AF"/>
    <w:rsid w:val="00C238C0"/>
    <w:rsid w:val="00C23943"/>
    <w:rsid w:val="00C23977"/>
    <w:rsid w:val="00C23A5B"/>
    <w:rsid w:val="00C23AAA"/>
    <w:rsid w:val="00C23B4F"/>
    <w:rsid w:val="00C23BBD"/>
    <w:rsid w:val="00C23C4C"/>
    <w:rsid w:val="00C23C5E"/>
    <w:rsid w:val="00C23CAA"/>
    <w:rsid w:val="00C23D58"/>
    <w:rsid w:val="00C23D59"/>
    <w:rsid w:val="00C23EFF"/>
    <w:rsid w:val="00C23F22"/>
    <w:rsid w:val="00C23F27"/>
    <w:rsid w:val="00C23FBD"/>
    <w:rsid w:val="00C23FCC"/>
    <w:rsid w:val="00C23FD2"/>
    <w:rsid w:val="00C2405A"/>
    <w:rsid w:val="00C242C2"/>
    <w:rsid w:val="00C2431A"/>
    <w:rsid w:val="00C2433D"/>
    <w:rsid w:val="00C2438A"/>
    <w:rsid w:val="00C243C6"/>
    <w:rsid w:val="00C24419"/>
    <w:rsid w:val="00C2449F"/>
    <w:rsid w:val="00C244B3"/>
    <w:rsid w:val="00C2451A"/>
    <w:rsid w:val="00C24634"/>
    <w:rsid w:val="00C246B9"/>
    <w:rsid w:val="00C246F4"/>
    <w:rsid w:val="00C247E3"/>
    <w:rsid w:val="00C24820"/>
    <w:rsid w:val="00C2489E"/>
    <w:rsid w:val="00C248B8"/>
    <w:rsid w:val="00C24968"/>
    <w:rsid w:val="00C24A5B"/>
    <w:rsid w:val="00C24A77"/>
    <w:rsid w:val="00C24A7F"/>
    <w:rsid w:val="00C24AA0"/>
    <w:rsid w:val="00C24B57"/>
    <w:rsid w:val="00C24B88"/>
    <w:rsid w:val="00C24BD4"/>
    <w:rsid w:val="00C24C11"/>
    <w:rsid w:val="00C24C44"/>
    <w:rsid w:val="00C24CEA"/>
    <w:rsid w:val="00C24D21"/>
    <w:rsid w:val="00C24D22"/>
    <w:rsid w:val="00C24D29"/>
    <w:rsid w:val="00C24E0C"/>
    <w:rsid w:val="00C24F30"/>
    <w:rsid w:val="00C24F74"/>
    <w:rsid w:val="00C24F90"/>
    <w:rsid w:val="00C2502B"/>
    <w:rsid w:val="00C25032"/>
    <w:rsid w:val="00C25050"/>
    <w:rsid w:val="00C2508D"/>
    <w:rsid w:val="00C250A7"/>
    <w:rsid w:val="00C250E2"/>
    <w:rsid w:val="00C2521F"/>
    <w:rsid w:val="00C252A6"/>
    <w:rsid w:val="00C252C0"/>
    <w:rsid w:val="00C25320"/>
    <w:rsid w:val="00C253A6"/>
    <w:rsid w:val="00C253E5"/>
    <w:rsid w:val="00C2540B"/>
    <w:rsid w:val="00C2540D"/>
    <w:rsid w:val="00C2549B"/>
    <w:rsid w:val="00C2550B"/>
    <w:rsid w:val="00C2551C"/>
    <w:rsid w:val="00C2554D"/>
    <w:rsid w:val="00C2567C"/>
    <w:rsid w:val="00C2573B"/>
    <w:rsid w:val="00C2573E"/>
    <w:rsid w:val="00C25849"/>
    <w:rsid w:val="00C258B1"/>
    <w:rsid w:val="00C258EC"/>
    <w:rsid w:val="00C25A0F"/>
    <w:rsid w:val="00C25A37"/>
    <w:rsid w:val="00C25AB8"/>
    <w:rsid w:val="00C25AC5"/>
    <w:rsid w:val="00C25AF7"/>
    <w:rsid w:val="00C25B3A"/>
    <w:rsid w:val="00C25CAD"/>
    <w:rsid w:val="00C25CB5"/>
    <w:rsid w:val="00C25CBE"/>
    <w:rsid w:val="00C25DFC"/>
    <w:rsid w:val="00C25E22"/>
    <w:rsid w:val="00C25E78"/>
    <w:rsid w:val="00C25FE1"/>
    <w:rsid w:val="00C25FF5"/>
    <w:rsid w:val="00C260AE"/>
    <w:rsid w:val="00C26103"/>
    <w:rsid w:val="00C26111"/>
    <w:rsid w:val="00C2615D"/>
    <w:rsid w:val="00C2618B"/>
    <w:rsid w:val="00C2619D"/>
    <w:rsid w:val="00C261AF"/>
    <w:rsid w:val="00C2622A"/>
    <w:rsid w:val="00C26284"/>
    <w:rsid w:val="00C262D9"/>
    <w:rsid w:val="00C2631C"/>
    <w:rsid w:val="00C263F6"/>
    <w:rsid w:val="00C26481"/>
    <w:rsid w:val="00C264E8"/>
    <w:rsid w:val="00C26530"/>
    <w:rsid w:val="00C2656B"/>
    <w:rsid w:val="00C265F5"/>
    <w:rsid w:val="00C266BA"/>
    <w:rsid w:val="00C266CA"/>
    <w:rsid w:val="00C2677A"/>
    <w:rsid w:val="00C267A9"/>
    <w:rsid w:val="00C267CF"/>
    <w:rsid w:val="00C26818"/>
    <w:rsid w:val="00C26838"/>
    <w:rsid w:val="00C26862"/>
    <w:rsid w:val="00C26874"/>
    <w:rsid w:val="00C268A5"/>
    <w:rsid w:val="00C26976"/>
    <w:rsid w:val="00C26A0F"/>
    <w:rsid w:val="00C26A21"/>
    <w:rsid w:val="00C26A5E"/>
    <w:rsid w:val="00C26BE2"/>
    <w:rsid w:val="00C26C38"/>
    <w:rsid w:val="00C26CFE"/>
    <w:rsid w:val="00C26D1D"/>
    <w:rsid w:val="00C26EC0"/>
    <w:rsid w:val="00C26FCF"/>
    <w:rsid w:val="00C270BE"/>
    <w:rsid w:val="00C270F8"/>
    <w:rsid w:val="00C271D6"/>
    <w:rsid w:val="00C2739C"/>
    <w:rsid w:val="00C274C9"/>
    <w:rsid w:val="00C27510"/>
    <w:rsid w:val="00C27530"/>
    <w:rsid w:val="00C2755D"/>
    <w:rsid w:val="00C27820"/>
    <w:rsid w:val="00C27915"/>
    <w:rsid w:val="00C279CF"/>
    <w:rsid w:val="00C27A8A"/>
    <w:rsid w:val="00C27AAD"/>
    <w:rsid w:val="00C27ACD"/>
    <w:rsid w:val="00C27B82"/>
    <w:rsid w:val="00C27C1D"/>
    <w:rsid w:val="00C27C2A"/>
    <w:rsid w:val="00C27C8C"/>
    <w:rsid w:val="00C27C91"/>
    <w:rsid w:val="00C27C97"/>
    <w:rsid w:val="00C27D14"/>
    <w:rsid w:val="00C27D30"/>
    <w:rsid w:val="00C27D4E"/>
    <w:rsid w:val="00C27D69"/>
    <w:rsid w:val="00C27D82"/>
    <w:rsid w:val="00C27E38"/>
    <w:rsid w:val="00C27E8E"/>
    <w:rsid w:val="00C27EAF"/>
    <w:rsid w:val="00C27FD8"/>
    <w:rsid w:val="00C30010"/>
    <w:rsid w:val="00C3011C"/>
    <w:rsid w:val="00C30164"/>
    <w:rsid w:val="00C304AF"/>
    <w:rsid w:val="00C304B9"/>
    <w:rsid w:val="00C30633"/>
    <w:rsid w:val="00C3065F"/>
    <w:rsid w:val="00C3067B"/>
    <w:rsid w:val="00C3071A"/>
    <w:rsid w:val="00C30797"/>
    <w:rsid w:val="00C307F0"/>
    <w:rsid w:val="00C30887"/>
    <w:rsid w:val="00C30912"/>
    <w:rsid w:val="00C3093E"/>
    <w:rsid w:val="00C309FE"/>
    <w:rsid w:val="00C30A2C"/>
    <w:rsid w:val="00C30AF4"/>
    <w:rsid w:val="00C30DB1"/>
    <w:rsid w:val="00C30DD9"/>
    <w:rsid w:val="00C30F2C"/>
    <w:rsid w:val="00C30F97"/>
    <w:rsid w:val="00C30FA2"/>
    <w:rsid w:val="00C30FBC"/>
    <w:rsid w:val="00C3100E"/>
    <w:rsid w:val="00C3117A"/>
    <w:rsid w:val="00C31192"/>
    <w:rsid w:val="00C3122B"/>
    <w:rsid w:val="00C3126B"/>
    <w:rsid w:val="00C31293"/>
    <w:rsid w:val="00C314FA"/>
    <w:rsid w:val="00C315BB"/>
    <w:rsid w:val="00C315F8"/>
    <w:rsid w:val="00C3170D"/>
    <w:rsid w:val="00C317CA"/>
    <w:rsid w:val="00C318B5"/>
    <w:rsid w:val="00C31940"/>
    <w:rsid w:val="00C319B1"/>
    <w:rsid w:val="00C319E8"/>
    <w:rsid w:val="00C31A23"/>
    <w:rsid w:val="00C31B68"/>
    <w:rsid w:val="00C31C56"/>
    <w:rsid w:val="00C31CCC"/>
    <w:rsid w:val="00C31D32"/>
    <w:rsid w:val="00C31D77"/>
    <w:rsid w:val="00C31DC1"/>
    <w:rsid w:val="00C31DD4"/>
    <w:rsid w:val="00C31E50"/>
    <w:rsid w:val="00C31E6B"/>
    <w:rsid w:val="00C31EB3"/>
    <w:rsid w:val="00C31ED8"/>
    <w:rsid w:val="00C31F01"/>
    <w:rsid w:val="00C31FBB"/>
    <w:rsid w:val="00C32063"/>
    <w:rsid w:val="00C3207D"/>
    <w:rsid w:val="00C320D1"/>
    <w:rsid w:val="00C3211B"/>
    <w:rsid w:val="00C321E4"/>
    <w:rsid w:val="00C3221F"/>
    <w:rsid w:val="00C32253"/>
    <w:rsid w:val="00C322BB"/>
    <w:rsid w:val="00C3238F"/>
    <w:rsid w:val="00C32582"/>
    <w:rsid w:val="00C325D6"/>
    <w:rsid w:val="00C325FE"/>
    <w:rsid w:val="00C3263E"/>
    <w:rsid w:val="00C326DC"/>
    <w:rsid w:val="00C3279D"/>
    <w:rsid w:val="00C327D0"/>
    <w:rsid w:val="00C327EC"/>
    <w:rsid w:val="00C327F0"/>
    <w:rsid w:val="00C327FC"/>
    <w:rsid w:val="00C3287F"/>
    <w:rsid w:val="00C32932"/>
    <w:rsid w:val="00C32B5C"/>
    <w:rsid w:val="00C32B80"/>
    <w:rsid w:val="00C32BD3"/>
    <w:rsid w:val="00C32BF7"/>
    <w:rsid w:val="00C32C5F"/>
    <w:rsid w:val="00C32CDD"/>
    <w:rsid w:val="00C32D10"/>
    <w:rsid w:val="00C32DFA"/>
    <w:rsid w:val="00C32EFC"/>
    <w:rsid w:val="00C32F94"/>
    <w:rsid w:val="00C32FD6"/>
    <w:rsid w:val="00C33033"/>
    <w:rsid w:val="00C33072"/>
    <w:rsid w:val="00C330DE"/>
    <w:rsid w:val="00C33163"/>
    <w:rsid w:val="00C33175"/>
    <w:rsid w:val="00C3318B"/>
    <w:rsid w:val="00C331BC"/>
    <w:rsid w:val="00C33273"/>
    <w:rsid w:val="00C33306"/>
    <w:rsid w:val="00C333A7"/>
    <w:rsid w:val="00C333FE"/>
    <w:rsid w:val="00C334F8"/>
    <w:rsid w:val="00C3357A"/>
    <w:rsid w:val="00C33586"/>
    <w:rsid w:val="00C3358F"/>
    <w:rsid w:val="00C335E1"/>
    <w:rsid w:val="00C33619"/>
    <w:rsid w:val="00C33654"/>
    <w:rsid w:val="00C33787"/>
    <w:rsid w:val="00C337EF"/>
    <w:rsid w:val="00C33955"/>
    <w:rsid w:val="00C33A1F"/>
    <w:rsid w:val="00C33A76"/>
    <w:rsid w:val="00C33B0C"/>
    <w:rsid w:val="00C33B52"/>
    <w:rsid w:val="00C33B66"/>
    <w:rsid w:val="00C33B9B"/>
    <w:rsid w:val="00C33BC0"/>
    <w:rsid w:val="00C33C9B"/>
    <w:rsid w:val="00C33CD0"/>
    <w:rsid w:val="00C33D80"/>
    <w:rsid w:val="00C33D88"/>
    <w:rsid w:val="00C33EE4"/>
    <w:rsid w:val="00C33F9E"/>
    <w:rsid w:val="00C33F9F"/>
    <w:rsid w:val="00C33FB7"/>
    <w:rsid w:val="00C33FE4"/>
    <w:rsid w:val="00C34035"/>
    <w:rsid w:val="00C3403A"/>
    <w:rsid w:val="00C3404C"/>
    <w:rsid w:val="00C340EC"/>
    <w:rsid w:val="00C341D1"/>
    <w:rsid w:val="00C341D8"/>
    <w:rsid w:val="00C341E7"/>
    <w:rsid w:val="00C3423E"/>
    <w:rsid w:val="00C3426F"/>
    <w:rsid w:val="00C34271"/>
    <w:rsid w:val="00C342EE"/>
    <w:rsid w:val="00C34375"/>
    <w:rsid w:val="00C343DE"/>
    <w:rsid w:val="00C343F7"/>
    <w:rsid w:val="00C3442F"/>
    <w:rsid w:val="00C3446E"/>
    <w:rsid w:val="00C3458B"/>
    <w:rsid w:val="00C345AC"/>
    <w:rsid w:val="00C34653"/>
    <w:rsid w:val="00C34685"/>
    <w:rsid w:val="00C346D9"/>
    <w:rsid w:val="00C3472A"/>
    <w:rsid w:val="00C3476F"/>
    <w:rsid w:val="00C347E9"/>
    <w:rsid w:val="00C347EF"/>
    <w:rsid w:val="00C34831"/>
    <w:rsid w:val="00C34841"/>
    <w:rsid w:val="00C3485F"/>
    <w:rsid w:val="00C348DF"/>
    <w:rsid w:val="00C3491C"/>
    <w:rsid w:val="00C34983"/>
    <w:rsid w:val="00C349F8"/>
    <w:rsid w:val="00C34B3C"/>
    <w:rsid w:val="00C34B4A"/>
    <w:rsid w:val="00C34D16"/>
    <w:rsid w:val="00C34E23"/>
    <w:rsid w:val="00C34E2F"/>
    <w:rsid w:val="00C34E99"/>
    <w:rsid w:val="00C34EE5"/>
    <w:rsid w:val="00C34F2C"/>
    <w:rsid w:val="00C35027"/>
    <w:rsid w:val="00C3502B"/>
    <w:rsid w:val="00C350F2"/>
    <w:rsid w:val="00C350F3"/>
    <w:rsid w:val="00C35119"/>
    <w:rsid w:val="00C35142"/>
    <w:rsid w:val="00C351ED"/>
    <w:rsid w:val="00C351FF"/>
    <w:rsid w:val="00C35220"/>
    <w:rsid w:val="00C3524E"/>
    <w:rsid w:val="00C352E5"/>
    <w:rsid w:val="00C35321"/>
    <w:rsid w:val="00C35347"/>
    <w:rsid w:val="00C35398"/>
    <w:rsid w:val="00C353AA"/>
    <w:rsid w:val="00C353BC"/>
    <w:rsid w:val="00C353CC"/>
    <w:rsid w:val="00C35402"/>
    <w:rsid w:val="00C35455"/>
    <w:rsid w:val="00C3550B"/>
    <w:rsid w:val="00C3554A"/>
    <w:rsid w:val="00C35558"/>
    <w:rsid w:val="00C355AF"/>
    <w:rsid w:val="00C355E9"/>
    <w:rsid w:val="00C35655"/>
    <w:rsid w:val="00C356D6"/>
    <w:rsid w:val="00C35848"/>
    <w:rsid w:val="00C35906"/>
    <w:rsid w:val="00C3590D"/>
    <w:rsid w:val="00C359CA"/>
    <w:rsid w:val="00C359ED"/>
    <w:rsid w:val="00C35AEE"/>
    <w:rsid w:val="00C35AF4"/>
    <w:rsid w:val="00C35B0E"/>
    <w:rsid w:val="00C35CE9"/>
    <w:rsid w:val="00C35E44"/>
    <w:rsid w:val="00C35E58"/>
    <w:rsid w:val="00C35EF3"/>
    <w:rsid w:val="00C35F42"/>
    <w:rsid w:val="00C35F50"/>
    <w:rsid w:val="00C35F64"/>
    <w:rsid w:val="00C35FB7"/>
    <w:rsid w:val="00C36007"/>
    <w:rsid w:val="00C36037"/>
    <w:rsid w:val="00C360DD"/>
    <w:rsid w:val="00C361BA"/>
    <w:rsid w:val="00C361EA"/>
    <w:rsid w:val="00C3627D"/>
    <w:rsid w:val="00C3627E"/>
    <w:rsid w:val="00C362D1"/>
    <w:rsid w:val="00C3635C"/>
    <w:rsid w:val="00C363AC"/>
    <w:rsid w:val="00C363EA"/>
    <w:rsid w:val="00C36408"/>
    <w:rsid w:val="00C364DE"/>
    <w:rsid w:val="00C36667"/>
    <w:rsid w:val="00C36675"/>
    <w:rsid w:val="00C36692"/>
    <w:rsid w:val="00C3672E"/>
    <w:rsid w:val="00C3676C"/>
    <w:rsid w:val="00C367D5"/>
    <w:rsid w:val="00C36832"/>
    <w:rsid w:val="00C36899"/>
    <w:rsid w:val="00C368CB"/>
    <w:rsid w:val="00C36A02"/>
    <w:rsid w:val="00C36A5C"/>
    <w:rsid w:val="00C36A72"/>
    <w:rsid w:val="00C36AD0"/>
    <w:rsid w:val="00C36B23"/>
    <w:rsid w:val="00C36B6F"/>
    <w:rsid w:val="00C36C1A"/>
    <w:rsid w:val="00C36C9D"/>
    <w:rsid w:val="00C36D2B"/>
    <w:rsid w:val="00C36D3F"/>
    <w:rsid w:val="00C36D40"/>
    <w:rsid w:val="00C36D60"/>
    <w:rsid w:val="00C36DB3"/>
    <w:rsid w:val="00C36DED"/>
    <w:rsid w:val="00C36E1A"/>
    <w:rsid w:val="00C36EDD"/>
    <w:rsid w:val="00C36F34"/>
    <w:rsid w:val="00C3707D"/>
    <w:rsid w:val="00C37081"/>
    <w:rsid w:val="00C3709B"/>
    <w:rsid w:val="00C370A9"/>
    <w:rsid w:val="00C370E4"/>
    <w:rsid w:val="00C37135"/>
    <w:rsid w:val="00C37236"/>
    <w:rsid w:val="00C3727B"/>
    <w:rsid w:val="00C37313"/>
    <w:rsid w:val="00C3737B"/>
    <w:rsid w:val="00C37380"/>
    <w:rsid w:val="00C3746F"/>
    <w:rsid w:val="00C37497"/>
    <w:rsid w:val="00C375D1"/>
    <w:rsid w:val="00C37684"/>
    <w:rsid w:val="00C3768E"/>
    <w:rsid w:val="00C37875"/>
    <w:rsid w:val="00C378DE"/>
    <w:rsid w:val="00C37903"/>
    <w:rsid w:val="00C37962"/>
    <w:rsid w:val="00C3797A"/>
    <w:rsid w:val="00C379E4"/>
    <w:rsid w:val="00C379EE"/>
    <w:rsid w:val="00C37A7B"/>
    <w:rsid w:val="00C37AD0"/>
    <w:rsid w:val="00C37AF7"/>
    <w:rsid w:val="00C37C09"/>
    <w:rsid w:val="00C37D07"/>
    <w:rsid w:val="00C37D7B"/>
    <w:rsid w:val="00C37D93"/>
    <w:rsid w:val="00C37F21"/>
    <w:rsid w:val="00C37F22"/>
    <w:rsid w:val="00C37F4E"/>
    <w:rsid w:val="00C37F70"/>
    <w:rsid w:val="00C37F9F"/>
    <w:rsid w:val="00C37FB8"/>
    <w:rsid w:val="00C37FCA"/>
    <w:rsid w:val="00C4006B"/>
    <w:rsid w:val="00C40134"/>
    <w:rsid w:val="00C401B8"/>
    <w:rsid w:val="00C401F9"/>
    <w:rsid w:val="00C4026B"/>
    <w:rsid w:val="00C402B2"/>
    <w:rsid w:val="00C40311"/>
    <w:rsid w:val="00C403AF"/>
    <w:rsid w:val="00C403FE"/>
    <w:rsid w:val="00C4050F"/>
    <w:rsid w:val="00C405D0"/>
    <w:rsid w:val="00C40621"/>
    <w:rsid w:val="00C40680"/>
    <w:rsid w:val="00C406DD"/>
    <w:rsid w:val="00C4074E"/>
    <w:rsid w:val="00C4076A"/>
    <w:rsid w:val="00C4076D"/>
    <w:rsid w:val="00C40838"/>
    <w:rsid w:val="00C40861"/>
    <w:rsid w:val="00C409A8"/>
    <w:rsid w:val="00C40ABA"/>
    <w:rsid w:val="00C40B34"/>
    <w:rsid w:val="00C40BA3"/>
    <w:rsid w:val="00C40BF0"/>
    <w:rsid w:val="00C40C9D"/>
    <w:rsid w:val="00C40CC6"/>
    <w:rsid w:val="00C40CF9"/>
    <w:rsid w:val="00C40D42"/>
    <w:rsid w:val="00C40E7B"/>
    <w:rsid w:val="00C40F0B"/>
    <w:rsid w:val="00C41007"/>
    <w:rsid w:val="00C41008"/>
    <w:rsid w:val="00C4104D"/>
    <w:rsid w:val="00C41085"/>
    <w:rsid w:val="00C410BC"/>
    <w:rsid w:val="00C410EC"/>
    <w:rsid w:val="00C411EE"/>
    <w:rsid w:val="00C41352"/>
    <w:rsid w:val="00C41378"/>
    <w:rsid w:val="00C41395"/>
    <w:rsid w:val="00C41403"/>
    <w:rsid w:val="00C4141E"/>
    <w:rsid w:val="00C41457"/>
    <w:rsid w:val="00C41489"/>
    <w:rsid w:val="00C414C2"/>
    <w:rsid w:val="00C41576"/>
    <w:rsid w:val="00C416A8"/>
    <w:rsid w:val="00C416CC"/>
    <w:rsid w:val="00C41745"/>
    <w:rsid w:val="00C417B8"/>
    <w:rsid w:val="00C4186E"/>
    <w:rsid w:val="00C41968"/>
    <w:rsid w:val="00C41A93"/>
    <w:rsid w:val="00C41B30"/>
    <w:rsid w:val="00C41BD5"/>
    <w:rsid w:val="00C41C14"/>
    <w:rsid w:val="00C41C22"/>
    <w:rsid w:val="00C41FA9"/>
    <w:rsid w:val="00C41FB1"/>
    <w:rsid w:val="00C42081"/>
    <w:rsid w:val="00C4209D"/>
    <w:rsid w:val="00C420BB"/>
    <w:rsid w:val="00C420CB"/>
    <w:rsid w:val="00C421DA"/>
    <w:rsid w:val="00C42215"/>
    <w:rsid w:val="00C4240D"/>
    <w:rsid w:val="00C4240E"/>
    <w:rsid w:val="00C42436"/>
    <w:rsid w:val="00C4249D"/>
    <w:rsid w:val="00C424A3"/>
    <w:rsid w:val="00C424DE"/>
    <w:rsid w:val="00C4251A"/>
    <w:rsid w:val="00C42537"/>
    <w:rsid w:val="00C426BD"/>
    <w:rsid w:val="00C426F4"/>
    <w:rsid w:val="00C4274C"/>
    <w:rsid w:val="00C4280F"/>
    <w:rsid w:val="00C42986"/>
    <w:rsid w:val="00C42A96"/>
    <w:rsid w:val="00C42C4C"/>
    <w:rsid w:val="00C42D81"/>
    <w:rsid w:val="00C42E20"/>
    <w:rsid w:val="00C42E4F"/>
    <w:rsid w:val="00C42E6E"/>
    <w:rsid w:val="00C42E83"/>
    <w:rsid w:val="00C42F52"/>
    <w:rsid w:val="00C42F7B"/>
    <w:rsid w:val="00C42FC7"/>
    <w:rsid w:val="00C43006"/>
    <w:rsid w:val="00C4300F"/>
    <w:rsid w:val="00C43053"/>
    <w:rsid w:val="00C430BF"/>
    <w:rsid w:val="00C430F8"/>
    <w:rsid w:val="00C430FB"/>
    <w:rsid w:val="00C43124"/>
    <w:rsid w:val="00C43133"/>
    <w:rsid w:val="00C43190"/>
    <w:rsid w:val="00C4325F"/>
    <w:rsid w:val="00C432A0"/>
    <w:rsid w:val="00C432DF"/>
    <w:rsid w:val="00C432E7"/>
    <w:rsid w:val="00C43333"/>
    <w:rsid w:val="00C4333F"/>
    <w:rsid w:val="00C433DB"/>
    <w:rsid w:val="00C433F8"/>
    <w:rsid w:val="00C434CD"/>
    <w:rsid w:val="00C434F9"/>
    <w:rsid w:val="00C43524"/>
    <w:rsid w:val="00C4354A"/>
    <w:rsid w:val="00C435A5"/>
    <w:rsid w:val="00C43666"/>
    <w:rsid w:val="00C43691"/>
    <w:rsid w:val="00C437B1"/>
    <w:rsid w:val="00C43847"/>
    <w:rsid w:val="00C4389E"/>
    <w:rsid w:val="00C43913"/>
    <w:rsid w:val="00C43918"/>
    <w:rsid w:val="00C4394E"/>
    <w:rsid w:val="00C43A50"/>
    <w:rsid w:val="00C43A9D"/>
    <w:rsid w:val="00C43B36"/>
    <w:rsid w:val="00C43B40"/>
    <w:rsid w:val="00C43B8B"/>
    <w:rsid w:val="00C43BAC"/>
    <w:rsid w:val="00C43BB7"/>
    <w:rsid w:val="00C43DB0"/>
    <w:rsid w:val="00C43E33"/>
    <w:rsid w:val="00C43EEA"/>
    <w:rsid w:val="00C43EF6"/>
    <w:rsid w:val="00C43F44"/>
    <w:rsid w:val="00C43F84"/>
    <w:rsid w:val="00C44029"/>
    <w:rsid w:val="00C44041"/>
    <w:rsid w:val="00C440BD"/>
    <w:rsid w:val="00C44103"/>
    <w:rsid w:val="00C44181"/>
    <w:rsid w:val="00C441D2"/>
    <w:rsid w:val="00C441E4"/>
    <w:rsid w:val="00C44207"/>
    <w:rsid w:val="00C4424A"/>
    <w:rsid w:val="00C44265"/>
    <w:rsid w:val="00C442A9"/>
    <w:rsid w:val="00C442BA"/>
    <w:rsid w:val="00C442F1"/>
    <w:rsid w:val="00C44341"/>
    <w:rsid w:val="00C4436D"/>
    <w:rsid w:val="00C44408"/>
    <w:rsid w:val="00C445C4"/>
    <w:rsid w:val="00C44634"/>
    <w:rsid w:val="00C446B1"/>
    <w:rsid w:val="00C446EA"/>
    <w:rsid w:val="00C4481E"/>
    <w:rsid w:val="00C44876"/>
    <w:rsid w:val="00C448D6"/>
    <w:rsid w:val="00C44940"/>
    <w:rsid w:val="00C4499F"/>
    <w:rsid w:val="00C449D3"/>
    <w:rsid w:val="00C44AE9"/>
    <w:rsid w:val="00C44B35"/>
    <w:rsid w:val="00C44B4C"/>
    <w:rsid w:val="00C44B51"/>
    <w:rsid w:val="00C44B62"/>
    <w:rsid w:val="00C44BC2"/>
    <w:rsid w:val="00C44C02"/>
    <w:rsid w:val="00C44C26"/>
    <w:rsid w:val="00C44CA5"/>
    <w:rsid w:val="00C44CE9"/>
    <w:rsid w:val="00C44D8F"/>
    <w:rsid w:val="00C44DAE"/>
    <w:rsid w:val="00C44DB9"/>
    <w:rsid w:val="00C44E64"/>
    <w:rsid w:val="00C44E7C"/>
    <w:rsid w:val="00C44E85"/>
    <w:rsid w:val="00C44E91"/>
    <w:rsid w:val="00C44EF8"/>
    <w:rsid w:val="00C44F8B"/>
    <w:rsid w:val="00C45036"/>
    <w:rsid w:val="00C45077"/>
    <w:rsid w:val="00C45103"/>
    <w:rsid w:val="00C45108"/>
    <w:rsid w:val="00C451E8"/>
    <w:rsid w:val="00C45228"/>
    <w:rsid w:val="00C4525E"/>
    <w:rsid w:val="00C453B8"/>
    <w:rsid w:val="00C453F7"/>
    <w:rsid w:val="00C45528"/>
    <w:rsid w:val="00C455DB"/>
    <w:rsid w:val="00C45660"/>
    <w:rsid w:val="00C456E9"/>
    <w:rsid w:val="00C45769"/>
    <w:rsid w:val="00C4576B"/>
    <w:rsid w:val="00C457C2"/>
    <w:rsid w:val="00C457F6"/>
    <w:rsid w:val="00C4594C"/>
    <w:rsid w:val="00C45950"/>
    <w:rsid w:val="00C459BA"/>
    <w:rsid w:val="00C45A15"/>
    <w:rsid w:val="00C45AA4"/>
    <w:rsid w:val="00C45B25"/>
    <w:rsid w:val="00C45B31"/>
    <w:rsid w:val="00C45B7A"/>
    <w:rsid w:val="00C45BD0"/>
    <w:rsid w:val="00C45C4F"/>
    <w:rsid w:val="00C45D0D"/>
    <w:rsid w:val="00C45D4B"/>
    <w:rsid w:val="00C45D50"/>
    <w:rsid w:val="00C45D6D"/>
    <w:rsid w:val="00C45D82"/>
    <w:rsid w:val="00C45DA6"/>
    <w:rsid w:val="00C45DB2"/>
    <w:rsid w:val="00C45EC5"/>
    <w:rsid w:val="00C45F1E"/>
    <w:rsid w:val="00C46040"/>
    <w:rsid w:val="00C46054"/>
    <w:rsid w:val="00C4605F"/>
    <w:rsid w:val="00C46088"/>
    <w:rsid w:val="00C46093"/>
    <w:rsid w:val="00C460CC"/>
    <w:rsid w:val="00C460EB"/>
    <w:rsid w:val="00C46109"/>
    <w:rsid w:val="00C46155"/>
    <w:rsid w:val="00C4617A"/>
    <w:rsid w:val="00C46212"/>
    <w:rsid w:val="00C4621E"/>
    <w:rsid w:val="00C4626B"/>
    <w:rsid w:val="00C4629A"/>
    <w:rsid w:val="00C462B8"/>
    <w:rsid w:val="00C4633E"/>
    <w:rsid w:val="00C4636F"/>
    <w:rsid w:val="00C46384"/>
    <w:rsid w:val="00C4639A"/>
    <w:rsid w:val="00C4640D"/>
    <w:rsid w:val="00C464A4"/>
    <w:rsid w:val="00C464F6"/>
    <w:rsid w:val="00C465AE"/>
    <w:rsid w:val="00C465E6"/>
    <w:rsid w:val="00C46634"/>
    <w:rsid w:val="00C4663F"/>
    <w:rsid w:val="00C4667E"/>
    <w:rsid w:val="00C46716"/>
    <w:rsid w:val="00C4679D"/>
    <w:rsid w:val="00C46853"/>
    <w:rsid w:val="00C4686C"/>
    <w:rsid w:val="00C4686D"/>
    <w:rsid w:val="00C46923"/>
    <w:rsid w:val="00C4694C"/>
    <w:rsid w:val="00C46A08"/>
    <w:rsid w:val="00C46A25"/>
    <w:rsid w:val="00C46A3C"/>
    <w:rsid w:val="00C46A8A"/>
    <w:rsid w:val="00C46A8F"/>
    <w:rsid w:val="00C46B1B"/>
    <w:rsid w:val="00C46B48"/>
    <w:rsid w:val="00C46B6B"/>
    <w:rsid w:val="00C46C24"/>
    <w:rsid w:val="00C46C2E"/>
    <w:rsid w:val="00C46C5D"/>
    <w:rsid w:val="00C46C9C"/>
    <w:rsid w:val="00C46CA4"/>
    <w:rsid w:val="00C46D8C"/>
    <w:rsid w:val="00C46DA8"/>
    <w:rsid w:val="00C46DD9"/>
    <w:rsid w:val="00C46E1E"/>
    <w:rsid w:val="00C46ED4"/>
    <w:rsid w:val="00C46EF8"/>
    <w:rsid w:val="00C46F62"/>
    <w:rsid w:val="00C47003"/>
    <w:rsid w:val="00C470B8"/>
    <w:rsid w:val="00C47114"/>
    <w:rsid w:val="00C47132"/>
    <w:rsid w:val="00C4713D"/>
    <w:rsid w:val="00C47185"/>
    <w:rsid w:val="00C47188"/>
    <w:rsid w:val="00C471A8"/>
    <w:rsid w:val="00C47309"/>
    <w:rsid w:val="00C47570"/>
    <w:rsid w:val="00C475C4"/>
    <w:rsid w:val="00C475C7"/>
    <w:rsid w:val="00C475F5"/>
    <w:rsid w:val="00C47669"/>
    <w:rsid w:val="00C47688"/>
    <w:rsid w:val="00C476A8"/>
    <w:rsid w:val="00C476B5"/>
    <w:rsid w:val="00C47742"/>
    <w:rsid w:val="00C477D5"/>
    <w:rsid w:val="00C47880"/>
    <w:rsid w:val="00C47923"/>
    <w:rsid w:val="00C479AF"/>
    <w:rsid w:val="00C47A19"/>
    <w:rsid w:val="00C47C1E"/>
    <w:rsid w:val="00C47C21"/>
    <w:rsid w:val="00C47C5F"/>
    <w:rsid w:val="00C47CDA"/>
    <w:rsid w:val="00C47CF1"/>
    <w:rsid w:val="00C47D77"/>
    <w:rsid w:val="00C47DFE"/>
    <w:rsid w:val="00C47E71"/>
    <w:rsid w:val="00C47F88"/>
    <w:rsid w:val="00C47F9E"/>
    <w:rsid w:val="00C47FE2"/>
    <w:rsid w:val="00C50056"/>
    <w:rsid w:val="00C5010A"/>
    <w:rsid w:val="00C5015E"/>
    <w:rsid w:val="00C5016D"/>
    <w:rsid w:val="00C501C1"/>
    <w:rsid w:val="00C501CF"/>
    <w:rsid w:val="00C50212"/>
    <w:rsid w:val="00C5021A"/>
    <w:rsid w:val="00C50254"/>
    <w:rsid w:val="00C50277"/>
    <w:rsid w:val="00C5029F"/>
    <w:rsid w:val="00C503A2"/>
    <w:rsid w:val="00C503B7"/>
    <w:rsid w:val="00C504DE"/>
    <w:rsid w:val="00C5058C"/>
    <w:rsid w:val="00C507E5"/>
    <w:rsid w:val="00C50821"/>
    <w:rsid w:val="00C509CD"/>
    <w:rsid w:val="00C50A4C"/>
    <w:rsid w:val="00C50A7D"/>
    <w:rsid w:val="00C50AB2"/>
    <w:rsid w:val="00C50C63"/>
    <w:rsid w:val="00C50EC2"/>
    <w:rsid w:val="00C50F06"/>
    <w:rsid w:val="00C50FDA"/>
    <w:rsid w:val="00C50FE2"/>
    <w:rsid w:val="00C51013"/>
    <w:rsid w:val="00C510C2"/>
    <w:rsid w:val="00C511BD"/>
    <w:rsid w:val="00C51293"/>
    <w:rsid w:val="00C512AE"/>
    <w:rsid w:val="00C512F2"/>
    <w:rsid w:val="00C51396"/>
    <w:rsid w:val="00C5143F"/>
    <w:rsid w:val="00C5147C"/>
    <w:rsid w:val="00C5153F"/>
    <w:rsid w:val="00C515F0"/>
    <w:rsid w:val="00C515F8"/>
    <w:rsid w:val="00C51823"/>
    <w:rsid w:val="00C51926"/>
    <w:rsid w:val="00C519A0"/>
    <w:rsid w:val="00C51A82"/>
    <w:rsid w:val="00C51AC9"/>
    <w:rsid w:val="00C51B26"/>
    <w:rsid w:val="00C51B32"/>
    <w:rsid w:val="00C51B46"/>
    <w:rsid w:val="00C51B60"/>
    <w:rsid w:val="00C51B68"/>
    <w:rsid w:val="00C51BC9"/>
    <w:rsid w:val="00C51CAE"/>
    <w:rsid w:val="00C51D52"/>
    <w:rsid w:val="00C51D6E"/>
    <w:rsid w:val="00C51DB9"/>
    <w:rsid w:val="00C51F12"/>
    <w:rsid w:val="00C51F48"/>
    <w:rsid w:val="00C51FDD"/>
    <w:rsid w:val="00C52005"/>
    <w:rsid w:val="00C5217D"/>
    <w:rsid w:val="00C521BE"/>
    <w:rsid w:val="00C521FE"/>
    <w:rsid w:val="00C52251"/>
    <w:rsid w:val="00C5234D"/>
    <w:rsid w:val="00C52356"/>
    <w:rsid w:val="00C52394"/>
    <w:rsid w:val="00C523F0"/>
    <w:rsid w:val="00C52478"/>
    <w:rsid w:val="00C524BC"/>
    <w:rsid w:val="00C524E7"/>
    <w:rsid w:val="00C525E1"/>
    <w:rsid w:val="00C5263A"/>
    <w:rsid w:val="00C5268C"/>
    <w:rsid w:val="00C526A7"/>
    <w:rsid w:val="00C5273B"/>
    <w:rsid w:val="00C5277B"/>
    <w:rsid w:val="00C527BF"/>
    <w:rsid w:val="00C527FE"/>
    <w:rsid w:val="00C5288F"/>
    <w:rsid w:val="00C528A0"/>
    <w:rsid w:val="00C52939"/>
    <w:rsid w:val="00C529A6"/>
    <w:rsid w:val="00C529A8"/>
    <w:rsid w:val="00C52A50"/>
    <w:rsid w:val="00C52A6B"/>
    <w:rsid w:val="00C52A72"/>
    <w:rsid w:val="00C52BF0"/>
    <w:rsid w:val="00C52C40"/>
    <w:rsid w:val="00C52C4C"/>
    <w:rsid w:val="00C52D56"/>
    <w:rsid w:val="00C52D75"/>
    <w:rsid w:val="00C52EA0"/>
    <w:rsid w:val="00C52EB5"/>
    <w:rsid w:val="00C52F52"/>
    <w:rsid w:val="00C52FD5"/>
    <w:rsid w:val="00C5301E"/>
    <w:rsid w:val="00C53028"/>
    <w:rsid w:val="00C5303A"/>
    <w:rsid w:val="00C53118"/>
    <w:rsid w:val="00C5314B"/>
    <w:rsid w:val="00C531A1"/>
    <w:rsid w:val="00C531C7"/>
    <w:rsid w:val="00C531ED"/>
    <w:rsid w:val="00C53286"/>
    <w:rsid w:val="00C532B3"/>
    <w:rsid w:val="00C532F6"/>
    <w:rsid w:val="00C533E0"/>
    <w:rsid w:val="00C53415"/>
    <w:rsid w:val="00C53431"/>
    <w:rsid w:val="00C534A3"/>
    <w:rsid w:val="00C5350C"/>
    <w:rsid w:val="00C53555"/>
    <w:rsid w:val="00C535CB"/>
    <w:rsid w:val="00C535EE"/>
    <w:rsid w:val="00C5367C"/>
    <w:rsid w:val="00C5368E"/>
    <w:rsid w:val="00C536B0"/>
    <w:rsid w:val="00C537A8"/>
    <w:rsid w:val="00C5388A"/>
    <w:rsid w:val="00C53935"/>
    <w:rsid w:val="00C5394E"/>
    <w:rsid w:val="00C539BF"/>
    <w:rsid w:val="00C53AA8"/>
    <w:rsid w:val="00C53B81"/>
    <w:rsid w:val="00C53BA2"/>
    <w:rsid w:val="00C53BE1"/>
    <w:rsid w:val="00C53C69"/>
    <w:rsid w:val="00C53CC4"/>
    <w:rsid w:val="00C53D72"/>
    <w:rsid w:val="00C53D97"/>
    <w:rsid w:val="00C53DF6"/>
    <w:rsid w:val="00C53E29"/>
    <w:rsid w:val="00C53F64"/>
    <w:rsid w:val="00C53F88"/>
    <w:rsid w:val="00C5401F"/>
    <w:rsid w:val="00C5402B"/>
    <w:rsid w:val="00C54042"/>
    <w:rsid w:val="00C54066"/>
    <w:rsid w:val="00C54090"/>
    <w:rsid w:val="00C540B4"/>
    <w:rsid w:val="00C541FC"/>
    <w:rsid w:val="00C54202"/>
    <w:rsid w:val="00C5422B"/>
    <w:rsid w:val="00C54298"/>
    <w:rsid w:val="00C54561"/>
    <w:rsid w:val="00C54629"/>
    <w:rsid w:val="00C5464B"/>
    <w:rsid w:val="00C546CD"/>
    <w:rsid w:val="00C546EC"/>
    <w:rsid w:val="00C548C1"/>
    <w:rsid w:val="00C548D6"/>
    <w:rsid w:val="00C54936"/>
    <w:rsid w:val="00C54A0D"/>
    <w:rsid w:val="00C54A3F"/>
    <w:rsid w:val="00C54A5A"/>
    <w:rsid w:val="00C54CF1"/>
    <w:rsid w:val="00C54D27"/>
    <w:rsid w:val="00C54DA5"/>
    <w:rsid w:val="00C54DEF"/>
    <w:rsid w:val="00C54EEB"/>
    <w:rsid w:val="00C54F87"/>
    <w:rsid w:val="00C54FB0"/>
    <w:rsid w:val="00C54FDB"/>
    <w:rsid w:val="00C55002"/>
    <w:rsid w:val="00C55045"/>
    <w:rsid w:val="00C5507C"/>
    <w:rsid w:val="00C551E6"/>
    <w:rsid w:val="00C55217"/>
    <w:rsid w:val="00C5525F"/>
    <w:rsid w:val="00C55267"/>
    <w:rsid w:val="00C552B0"/>
    <w:rsid w:val="00C55322"/>
    <w:rsid w:val="00C554A7"/>
    <w:rsid w:val="00C55528"/>
    <w:rsid w:val="00C555C6"/>
    <w:rsid w:val="00C5562D"/>
    <w:rsid w:val="00C556D0"/>
    <w:rsid w:val="00C556DB"/>
    <w:rsid w:val="00C557D5"/>
    <w:rsid w:val="00C55826"/>
    <w:rsid w:val="00C5582E"/>
    <w:rsid w:val="00C5585E"/>
    <w:rsid w:val="00C55866"/>
    <w:rsid w:val="00C559F9"/>
    <w:rsid w:val="00C55A93"/>
    <w:rsid w:val="00C55AF4"/>
    <w:rsid w:val="00C55B3D"/>
    <w:rsid w:val="00C55B40"/>
    <w:rsid w:val="00C55B73"/>
    <w:rsid w:val="00C55B88"/>
    <w:rsid w:val="00C55C33"/>
    <w:rsid w:val="00C55C72"/>
    <w:rsid w:val="00C55D13"/>
    <w:rsid w:val="00C55D25"/>
    <w:rsid w:val="00C55D30"/>
    <w:rsid w:val="00C55DAC"/>
    <w:rsid w:val="00C55E62"/>
    <w:rsid w:val="00C55E74"/>
    <w:rsid w:val="00C55F48"/>
    <w:rsid w:val="00C55F68"/>
    <w:rsid w:val="00C55FA9"/>
    <w:rsid w:val="00C560D7"/>
    <w:rsid w:val="00C561C9"/>
    <w:rsid w:val="00C5625C"/>
    <w:rsid w:val="00C56260"/>
    <w:rsid w:val="00C562AE"/>
    <w:rsid w:val="00C562CB"/>
    <w:rsid w:val="00C5630A"/>
    <w:rsid w:val="00C5632F"/>
    <w:rsid w:val="00C56358"/>
    <w:rsid w:val="00C563F3"/>
    <w:rsid w:val="00C564B7"/>
    <w:rsid w:val="00C5651A"/>
    <w:rsid w:val="00C56532"/>
    <w:rsid w:val="00C56559"/>
    <w:rsid w:val="00C565B2"/>
    <w:rsid w:val="00C566D7"/>
    <w:rsid w:val="00C567AC"/>
    <w:rsid w:val="00C567EA"/>
    <w:rsid w:val="00C56901"/>
    <w:rsid w:val="00C569E2"/>
    <w:rsid w:val="00C56ABE"/>
    <w:rsid w:val="00C56C29"/>
    <w:rsid w:val="00C56C33"/>
    <w:rsid w:val="00C56CBB"/>
    <w:rsid w:val="00C56CBC"/>
    <w:rsid w:val="00C56CD5"/>
    <w:rsid w:val="00C56CEC"/>
    <w:rsid w:val="00C56D4B"/>
    <w:rsid w:val="00C56DE0"/>
    <w:rsid w:val="00C56EF3"/>
    <w:rsid w:val="00C56F87"/>
    <w:rsid w:val="00C56FAA"/>
    <w:rsid w:val="00C57093"/>
    <w:rsid w:val="00C57138"/>
    <w:rsid w:val="00C57174"/>
    <w:rsid w:val="00C57181"/>
    <w:rsid w:val="00C571B7"/>
    <w:rsid w:val="00C571EC"/>
    <w:rsid w:val="00C572C9"/>
    <w:rsid w:val="00C57356"/>
    <w:rsid w:val="00C57451"/>
    <w:rsid w:val="00C57547"/>
    <w:rsid w:val="00C57554"/>
    <w:rsid w:val="00C57584"/>
    <w:rsid w:val="00C5759C"/>
    <w:rsid w:val="00C57687"/>
    <w:rsid w:val="00C577B1"/>
    <w:rsid w:val="00C57804"/>
    <w:rsid w:val="00C57823"/>
    <w:rsid w:val="00C57831"/>
    <w:rsid w:val="00C5789E"/>
    <w:rsid w:val="00C5799E"/>
    <w:rsid w:val="00C579A1"/>
    <w:rsid w:val="00C57A5A"/>
    <w:rsid w:val="00C57AF7"/>
    <w:rsid w:val="00C57B19"/>
    <w:rsid w:val="00C57B32"/>
    <w:rsid w:val="00C57B9B"/>
    <w:rsid w:val="00C57BAE"/>
    <w:rsid w:val="00C57C6F"/>
    <w:rsid w:val="00C57D38"/>
    <w:rsid w:val="00C57E89"/>
    <w:rsid w:val="00C57EEF"/>
    <w:rsid w:val="00C57FA5"/>
    <w:rsid w:val="00C57FED"/>
    <w:rsid w:val="00C60008"/>
    <w:rsid w:val="00C6003F"/>
    <w:rsid w:val="00C6008C"/>
    <w:rsid w:val="00C600B9"/>
    <w:rsid w:val="00C600DB"/>
    <w:rsid w:val="00C600FB"/>
    <w:rsid w:val="00C60175"/>
    <w:rsid w:val="00C601CD"/>
    <w:rsid w:val="00C601FC"/>
    <w:rsid w:val="00C60240"/>
    <w:rsid w:val="00C60390"/>
    <w:rsid w:val="00C60412"/>
    <w:rsid w:val="00C60469"/>
    <w:rsid w:val="00C60478"/>
    <w:rsid w:val="00C604BB"/>
    <w:rsid w:val="00C604FC"/>
    <w:rsid w:val="00C604FE"/>
    <w:rsid w:val="00C60585"/>
    <w:rsid w:val="00C6059D"/>
    <w:rsid w:val="00C6065E"/>
    <w:rsid w:val="00C6072C"/>
    <w:rsid w:val="00C6082A"/>
    <w:rsid w:val="00C608B0"/>
    <w:rsid w:val="00C608F8"/>
    <w:rsid w:val="00C6093D"/>
    <w:rsid w:val="00C60948"/>
    <w:rsid w:val="00C60985"/>
    <w:rsid w:val="00C6098A"/>
    <w:rsid w:val="00C60A04"/>
    <w:rsid w:val="00C60A85"/>
    <w:rsid w:val="00C60B59"/>
    <w:rsid w:val="00C60B97"/>
    <w:rsid w:val="00C60BC1"/>
    <w:rsid w:val="00C60C7A"/>
    <w:rsid w:val="00C60DC5"/>
    <w:rsid w:val="00C60DE5"/>
    <w:rsid w:val="00C60E25"/>
    <w:rsid w:val="00C60E29"/>
    <w:rsid w:val="00C60E5E"/>
    <w:rsid w:val="00C60E7B"/>
    <w:rsid w:val="00C60EF5"/>
    <w:rsid w:val="00C60F73"/>
    <w:rsid w:val="00C60F9C"/>
    <w:rsid w:val="00C6100E"/>
    <w:rsid w:val="00C61028"/>
    <w:rsid w:val="00C61035"/>
    <w:rsid w:val="00C61062"/>
    <w:rsid w:val="00C6112D"/>
    <w:rsid w:val="00C611B7"/>
    <w:rsid w:val="00C611DE"/>
    <w:rsid w:val="00C6122D"/>
    <w:rsid w:val="00C6137D"/>
    <w:rsid w:val="00C6143C"/>
    <w:rsid w:val="00C61469"/>
    <w:rsid w:val="00C6146F"/>
    <w:rsid w:val="00C61529"/>
    <w:rsid w:val="00C6152A"/>
    <w:rsid w:val="00C615C4"/>
    <w:rsid w:val="00C61687"/>
    <w:rsid w:val="00C616E7"/>
    <w:rsid w:val="00C6170F"/>
    <w:rsid w:val="00C61728"/>
    <w:rsid w:val="00C61745"/>
    <w:rsid w:val="00C6181B"/>
    <w:rsid w:val="00C6188A"/>
    <w:rsid w:val="00C61996"/>
    <w:rsid w:val="00C61A28"/>
    <w:rsid w:val="00C61B5E"/>
    <w:rsid w:val="00C61C99"/>
    <w:rsid w:val="00C61D6A"/>
    <w:rsid w:val="00C61DE3"/>
    <w:rsid w:val="00C61EBF"/>
    <w:rsid w:val="00C61EE2"/>
    <w:rsid w:val="00C61F42"/>
    <w:rsid w:val="00C61F6F"/>
    <w:rsid w:val="00C61F83"/>
    <w:rsid w:val="00C61FE0"/>
    <w:rsid w:val="00C61FF5"/>
    <w:rsid w:val="00C6206C"/>
    <w:rsid w:val="00C620D2"/>
    <w:rsid w:val="00C620DB"/>
    <w:rsid w:val="00C620DF"/>
    <w:rsid w:val="00C621E0"/>
    <w:rsid w:val="00C622A0"/>
    <w:rsid w:val="00C622EF"/>
    <w:rsid w:val="00C6232A"/>
    <w:rsid w:val="00C62369"/>
    <w:rsid w:val="00C6238C"/>
    <w:rsid w:val="00C62499"/>
    <w:rsid w:val="00C6261F"/>
    <w:rsid w:val="00C62647"/>
    <w:rsid w:val="00C62692"/>
    <w:rsid w:val="00C626AD"/>
    <w:rsid w:val="00C62707"/>
    <w:rsid w:val="00C62742"/>
    <w:rsid w:val="00C62747"/>
    <w:rsid w:val="00C6274D"/>
    <w:rsid w:val="00C62804"/>
    <w:rsid w:val="00C629AA"/>
    <w:rsid w:val="00C62A36"/>
    <w:rsid w:val="00C62AC7"/>
    <w:rsid w:val="00C62AC8"/>
    <w:rsid w:val="00C62AFD"/>
    <w:rsid w:val="00C62B57"/>
    <w:rsid w:val="00C62B7B"/>
    <w:rsid w:val="00C62B86"/>
    <w:rsid w:val="00C62C00"/>
    <w:rsid w:val="00C62C24"/>
    <w:rsid w:val="00C62CE1"/>
    <w:rsid w:val="00C62D0A"/>
    <w:rsid w:val="00C62D3D"/>
    <w:rsid w:val="00C62D92"/>
    <w:rsid w:val="00C62DB5"/>
    <w:rsid w:val="00C62E03"/>
    <w:rsid w:val="00C62E1E"/>
    <w:rsid w:val="00C62E78"/>
    <w:rsid w:val="00C62EF0"/>
    <w:rsid w:val="00C62F97"/>
    <w:rsid w:val="00C63047"/>
    <w:rsid w:val="00C63068"/>
    <w:rsid w:val="00C630C8"/>
    <w:rsid w:val="00C6310B"/>
    <w:rsid w:val="00C6312E"/>
    <w:rsid w:val="00C63150"/>
    <w:rsid w:val="00C631CC"/>
    <w:rsid w:val="00C632F9"/>
    <w:rsid w:val="00C63334"/>
    <w:rsid w:val="00C6334A"/>
    <w:rsid w:val="00C6334C"/>
    <w:rsid w:val="00C633B5"/>
    <w:rsid w:val="00C6343B"/>
    <w:rsid w:val="00C63465"/>
    <w:rsid w:val="00C634F8"/>
    <w:rsid w:val="00C635FE"/>
    <w:rsid w:val="00C636A9"/>
    <w:rsid w:val="00C636BD"/>
    <w:rsid w:val="00C636E5"/>
    <w:rsid w:val="00C636F4"/>
    <w:rsid w:val="00C63701"/>
    <w:rsid w:val="00C63728"/>
    <w:rsid w:val="00C6372B"/>
    <w:rsid w:val="00C63891"/>
    <w:rsid w:val="00C6389F"/>
    <w:rsid w:val="00C63B20"/>
    <w:rsid w:val="00C63B39"/>
    <w:rsid w:val="00C63C59"/>
    <w:rsid w:val="00C63CE3"/>
    <w:rsid w:val="00C63D04"/>
    <w:rsid w:val="00C63D0B"/>
    <w:rsid w:val="00C63D1D"/>
    <w:rsid w:val="00C63D1F"/>
    <w:rsid w:val="00C63E41"/>
    <w:rsid w:val="00C63F81"/>
    <w:rsid w:val="00C640B3"/>
    <w:rsid w:val="00C640F5"/>
    <w:rsid w:val="00C640FF"/>
    <w:rsid w:val="00C64119"/>
    <w:rsid w:val="00C64125"/>
    <w:rsid w:val="00C641DF"/>
    <w:rsid w:val="00C64247"/>
    <w:rsid w:val="00C643E4"/>
    <w:rsid w:val="00C644D0"/>
    <w:rsid w:val="00C64505"/>
    <w:rsid w:val="00C64544"/>
    <w:rsid w:val="00C64604"/>
    <w:rsid w:val="00C646AA"/>
    <w:rsid w:val="00C6479A"/>
    <w:rsid w:val="00C6481D"/>
    <w:rsid w:val="00C6482E"/>
    <w:rsid w:val="00C648CF"/>
    <w:rsid w:val="00C64915"/>
    <w:rsid w:val="00C64938"/>
    <w:rsid w:val="00C6496E"/>
    <w:rsid w:val="00C64AAE"/>
    <w:rsid w:val="00C64ADF"/>
    <w:rsid w:val="00C64B20"/>
    <w:rsid w:val="00C64B8E"/>
    <w:rsid w:val="00C64BB4"/>
    <w:rsid w:val="00C64C92"/>
    <w:rsid w:val="00C64CAF"/>
    <w:rsid w:val="00C64CD2"/>
    <w:rsid w:val="00C64D59"/>
    <w:rsid w:val="00C64DA8"/>
    <w:rsid w:val="00C64DE2"/>
    <w:rsid w:val="00C64E33"/>
    <w:rsid w:val="00C64E7C"/>
    <w:rsid w:val="00C64F10"/>
    <w:rsid w:val="00C64FF3"/>
    <w:rsid w:val="00C6507D"/>
    <w:rsid w:val="00C65187"/>
    <w:rsid w:val="00C651A9"/>
    <w:rsid w:val="00C651B5"/>
    <w:rsid w:val="00C651BA"/>
    <w:rsid w:val="00C6523B"/>
    <w:rsid w:val="00C65296"/>
    <w:rsid w:val="00C65396"/>
    <w:rsid w:val="00C653D8"/>
    <w:rsid w:val="00C65413"/>
    <w:rsid w:val="00C65424"/>
    <w:rsid w:val="00C65436"/>
    <w:rsid w:val="00C654B3"/>
    <w:rsid w:val="00C65516"/>
    <w:rsid w:val="00C65530"/>
    <w:rsid w:val="00C65557"/>
    <w:rsid w:val="00C65649"/>
    <w:rsid w:val="00C65691"/>
    <w:rsid w:val="00C65757"/>
    <w:rsid w:val="00C658CB"/>
    <w:rsid w:val="00C658E3"/>
    <w:rsid w:val="00C65930"/>
    <w:rsid w:val="00C6594C"/>
    <w:rsid w:val="00C659BD"/>
    <w:rsid w:val="00C65A59"/>
    <w:rsid w:val="00C65B32"/>
    <w:rsid w:val="00C65B39"/>
    <w:rsid w:val="00C65BB4"/>
    <w:rsid w:val="00C65C30"/>
    <w:rsid w:val="00C65CB4"/>
    <w:rsid w:val="00C65CC7"/>
    <w:rsid w:val="00C65CCC"/>
    <w:rsid w:val="00C65DCF"/>
    <w:rsid w:val="00C65E5E"/>
    <w:rsid w:val="00C65EF3"/>
    <w:rsid w:val="00C65FE1"/>
    <w:rsid w:val="00C660F1"/>
    <w:rsid w:val="00C66195"/>
    <w:rsid w:val="00C66200"/>
    <w:rsid w:val="00C66205"/>
    <w:rsid w:val="00C66266"/>
    <w:rsid w:val="00C662C3"/>
    <w:rsid w:val="00C6637F"/>
    <w:rsid w:val="00C66380"/>
    <w:rsid w:val="00C663BE"/>
    <w:rsid w:val="00C66457"/>
    <w:rsid w:val="00C66537"/>
    <w:rsid w:val="00C6655E"/>
    <w:rsid w:val="00C665D2"/>
    <w:rsid w:val="00C6664C"/>
    <w:rsid w:val="00C666D7"/>
    <w:rsid w:val="00C6674F"/>
    <w:rsid w:val="00C66775"/>
    <w:rsid w:val="00C667C3"/>
    <w:rsid w:val="00C668DD"/>
    <w:rsid w:val="00C66A18"/>
    <w:rsid w:val="00C66B6C"/>
    <w:rsid w:val="00C66B93"/>
    <w:rsid w:val="00C66B98"/>
    <w:rsid w:val="00C66C48"/>
    <w:rsid w:val="00C66D24"/>
    <w:rsid w:val="00C66D88"/>
    <w:rsid w:val="00C66E8A"/>
    <w:rsid w:val="00C66EC4"/>
    <w:rsid w:val="00C66FA0"/>
    <w:rsid w:val="00C67080"/>
    <w:rsid w:val="00C670D2"/>
    <w:rsid w:val="00C6711B"/>
    <w:rsid w:val="00C67136"/>
    <w:rsid w:val="00C6714D"/>
    <w:rsid w:val="00C67229"/>
    <w:rsid w:val="00C67261"/>
    <w:rsid w:val="00C67303"/>
    <w:rsid w:val="00C67350"/>
    <w:rsid w:val="00C673A5"/>
    <w:rsid w:val="00C673DC"/>
    <w:rsid w:val="00C67457"/>
    <w:rsid w:val="00C67566"/>
    <w:rsid w:val="00C67577"/>
    <w:rsid w:val="00C6765D"/>
    <w:rsid w:val="00C67689"/>
    <w:rsid w:val="00C67696"/>
    <w:rsid w:val="00C676B0"/>
    <w:rsid w:val="00C676C6"/>
    <w:rsid w:val="00C67720"/>
    <w:rsid w:val="00C6774A"/>
    <w:rsid w:val="00C6781F"/>
    <w:rsid w:val="00C67833"/>
    <w:rsid w:val="00C6784F"/>
    <w:rsid w:val="00C67906"/>
    <w:rsid w:val="00C67926"/>
    <w:rsid w:val="00C679BD"/>
    <w:rsid w:val="00C67A3E"/>
    <w:rsid w:val="00C67B20"/>
    <w:rsid w:val="00C67BD5"/>
    <w:rsid w:val="00C67C45"/>
    <w:rsid w:val="00C67CC5"/>
    <w:rsid w:val="00C67D06"/>
    <w:rsid w:val="00C67D80"/>
    <w:rsid w:val="00C67DA9"/>
    <w:rsid w:val="00C67DCC"/>
    <w:rsid w:val="00C67E34"/>
    <w:rsid w:val="00C67E87"/>
    <w:rsid w:val="00C67EC3"/>
    <w:rsid w:val="00C67EC6"/>
    <w:rsid w:val="00C67F26"/>
    <w:rsid w:val="00C67FDD"/>
    <w:rsid w:val="00C67FE0"/>
    <w:rsid w:val="00C7000C"/>
    <w:rsid w:val="00C7000F"/>
    <w:rsid w:val="00C70035"/>
    <w:rsid w:val="00C7007B"/>
    <w:rsid w:val="00C70125"/>
    <w:rsid w:val="00C70163"/>
    <w:rsid w:val="00C70178"/>
    <w:rsid w:val="00C70179"/>
    <w:rsid w:val="00C701B8"/>
    <w:rsid w:val="00C7023C"/>
    <w:rsid w:val="00C7038F"/>
    <w:rsid w:val="00C70454"/>
    <w:rsid w:val="00C70486"/>
    <w:rsid w:val="00C70524"/>
    <w:rsid w:val="00C70587"/>
    <w:rsid w:val="00C705A3"/>
    <w:rsid w:val="00C705AE"/>
    <w:rsid w:val="00C70679"/>
    <w:rsid w:val="00C70786"/>
    <w:rsid w:val="00C708E3"/>
    <w:rsid w:val="00C70965"/>
    <w:rsid w:val="00C70A0D"/>
    <w:rsid w:val="00C70A4D"/>
    <w:rsid w:val="00C70A5E"/>
    <w:rsid w:val="00C70ACD"/>
    <w:rsid w:val="00C70B2C"/>
    <w:rsid w:val="00C70C2D"/>
    <w:rsid w:val="00C70C72"/>
    <w:rsid w:val="00C70CAA"/>
    <w:rsid w:val="00C70D37"/>
    <w:rsid w:val="00C70D67"/>
    <w:rsid w:val="00C70D79"/>
    <w:rsid w:val="00C70DA2"/>
    <w:rsid w:val="00C70DDA"/>
    <w:rsid w:val="00C70DE2"/>
    <w:rsid w:val="00C70E3F"/>
    <w:rsid w:val="00C70EE8"/>
    <w:rsid w:val="00C70F65"/>
    <w:rsid w:val="00C71010"/>
    <w:rsid w:val="00C71052"/>
    <w:rsid w:val="00C7105B"/>
    <w:rsid w:val="00C710A7"/>
    <w:rsid w:val="00C710A9"/>
    <w:rsid w:val="00C710D5"/>
    <w:rsid w:val="00C7113F"/>
    <w:rsid w:val="00C71263"/>
    <w:rsid w:val="00C712A5"/>
    <w:rsid w:val="00C713F4"/>
    <w:rsid w:val="00C7143C"/>
    <w:rsid w:val="00C7147E"/>
    <w:rsid w:val="00C71543"/>
    <w:rsid w:val="00C71575"/>
    <w:rsid w:val="00C715A6"/>
    <w:rsid w:val="00C716F4"/>
    <w:rsid w:val="00C717C9"/>
    <w:rsid w:val="00C717F2"/>
    <w:rsid w:val="00C71823"/>
    <w:rsid w:val="00C71AA5"/>
    <w:rsid w:val="00C71BBF"/>
    <w:rsid w:val="00C71D09"/>
    <w:rsid w:val="00C71D1A"/>
    <w:rsid w:val="00C71D99"/>
    <w:rsid w:val="00C71DD8"/>
    <w:rsid w:val="00C71E21"/>
    <w:rsid w:val="00C71E95"/>
    <w:rsid w:val="00C71E9C"/>
    <w:rsid w:val="00C71EB0"/>
    <w:rsid w:val="00C71EBB"/>
    <w:rsid w:val="00C71F33"/>
    <w:rsid w:val="00C71F5A"/>
    <w:rsid w:val="00C71FC1"/>
    <w:rsid w:val="00C7200D"/>
    <w:rsid w:val="00C721B2"/>
    <w:rsid w:val="00C721B8"/>
    <w:rsid w:val="00C721D3"/>
    <w:rsid w:val="00C72207"/>
    <w:rsid w:val="00C72226"/>
    <w:rsid w:val="00C7223E"/>
    <w:rsid w:val="00C72369"/>
    <w:rsid w:val="00C723C4"/>
    <w:rsid w:val="00C72425"/>
    <w:rsid w:val="00C72469"/>
    <w:rsid w:val="00C72470"/>
    <w:rsid w:val="00C724F5"/>
    <w:rsid w:val="00C725E2"/>
    <w:rsid w:val="00C7263A"/>
    <w:rsid w:val="00C7265C"/>
    <w:rsid w:val="00C7272B"/>
    <w:rsid w:val="00C727A6"/>
    <w:rsid w:val="00C7284E"/>
    <w:rsid w:val="00C72856"/>
    <w:rsid w:val="00C7291D"/>
    <w:rsid w:val="00C729CC"/>
    <w:rsid w:val="00C72AB5"/>
    <w:rsid w:val="00C72ACE"/>
    <w:rsid w:val="00C72AEB"/>
    <w:rsid w:val="00C72B07"/>
    <w:rsid w:val="00C72BE6"/>
    <w:rsid w:val="00C72C8C"/>
    <w:rsid w:val="00C72CD0"/>
    <w:rsid w:val="00C72CED"/>
    <w:rsid w:val="00C72D11"/>
    <w:rsid w:val="00C72E2A"/>
    <w:rsid w:val="00C72E3F"/>
    <w:rsid w:val="00C72F14"/>
    <w:rsid w:val="00C73038"/>
    <w:rsid w:val="00C73058"/>
    <w:rsid w:val="00C73068"/>
    <w:rsid w:val="00C73083"/>
    <w:rsid w:val="00C730D1"/>
    <w:rsid w:val="00C730DC"/>
    <w:rsid w:val="00C730F0"/>
    <w:rsid w:val="00C7316C"/>
    <w:rsid w:val="00C7317B"/>
    <w:rsid w:val="00C7326B"/>
    <w:rsid w:val="00C7328C"/>
    <w:rsid w:val="00C732D0"/>
    <w:rsid w:val="00C73400"/>
    <w:rsid w:val="00C734DA"/>
    <w:rsid w:val="00C734F0"/>
    <w:rsid w:val="00C734FB"/>
    <w:rsid w:val="00C7351B"/>
    <w:rsid w:val="00C7353E"/>
    <w:rsid w:val="00C735E3"/>
    <w:rsid w:val="00C736A3"/>
    <w:rsid w:val="00C736FE"/>
    <w:rsid w:val="00C738C6"/>
    <w:rsid w:val="00C73929"/>
    <w:rsid w:val="00C73A7C"/>
    <w:rsid w:val="00C73A88"/>
    <w:rsid w:val="00C73A94"/>
    <w:rsid w:val="00C73AC2"/>
    <w:rsid w:val="00C73B3B"/>
    <w:rsid w:val="00C73B93"/>
    <w:rsid w:val="00C73BA9"/>
    <w:rsid w:val="00C73CB1"/>
    <w:rsid w:val="00C73D1C"/>
    <w:rsid w:val="00C73E5C"/>
    <w:rsid w:val="00C73E6A"/>
    <w:rsid w:val="00C73F3A"/>
    <w:rsid w:val="00C73FB1"/>
    <w:rsid w:val="00C7400F"/>
    <w:rsid w:val="00C74069"/>
    <w:rsid w:val="00C741CC"/>
    <w:rsid w:val="00C741D2"/>
    <w:rsid w:val="00C741F3"/>
    <w:rsid w:val="00C74221"/>
    <w:rsid w:val="00C74256"/>
    <w:rsid w:val="00C7425A"/>
    <w:rsid w:val="00C7426C"/>
    <w:rsid w:val="00C7428F"/>
    <w:rsid w:val="00C74290"/>
    <w:rsid w:val="00C742A0"/>
    <w:rsid w:val="00C742A8"/>
    <w:rsid w:val="00C74484"/>
    <w:rsid w:val="00C74572"/>
    <w:rsid w:val="00C74595"/>
    <w:rsid w:val="00C745EF"/>
    <w:rsid w:val="00C74665"/>
    <w:rsid w:val="00C74698"/>
    <w:rsid w:val="00C74750"/>
    <w:rsid w:val="00C74852"/>
    <w:rsid w:val="00C74875"/>
    <w:rsid w:val="00C748D8"/>
    <w:rsid w:val="00C7490E"/>
    <w:rsid w:val="00C74929"/>
    <w:rsid w:val="00C74B57"/>
    <w:rsid w:val="00C74C98"/>
    <w:rsid w:val="00C74CFB"/>
    <w:rsid w:val="00C74D90"/>
    <w:rsid w:val="00C74D99"/>
    <w:rsid w:val="00C74E2C"/>
    <w:rsid w:val="00C74EB0"/>
    <w:rsid w:val="00C74F0F"/>
    <w:rsid w:val="00C74F5B"/>
    <w:rsid w:val="00C74FEA"/>
    <w:rsid w:val="00C75062"/>
    <w:rsid w:val="00C750C9"/>
    <w:rsid w:val="00C750E0"/>
    <w:rsid w:val="00C7512A"/>
    <w:rsid w:val="00C7515B"/>
    <w:rsid w:val="00C75220"/>
    <w:rsid w:val="00C752B7"/>
    <w:rsid w:val="00C752DE"/>
    <w:rsid w:val="00C75336"/>
    <w:rsid w:val="00C753BB"/>
    <w:rsid w:val="00C753CA"/>
    <w:rsid w:val="00C75427"/>
    <w:rsid w:val="00C7544B"/>
    <w:rsid w:val="00C754B2"/>
    <w:rsid w:val="00C75525"/>
    <w:rsid w:val="00C75533"/>
    <w:rsid w:val="00C75599"/>
    <w:rsid w:val="00C7559F"/>
    <w:rsid w:val="00C755AA"/>
    <w:rsid w:val="00C75656"/>
    <w:rsid w:val="00C756BB"/>
    <w:rsid w:val="00C757C7"/>
    <w:rsid w:val="00C75845"/>
    <w:rsid w:val="00C75945"/>
    <w:rsid w:val="00C759A0"/>
    <w:rsid w:val="00C75A0F"/>
    <w:rsid w:val="00C75A3F"/>
    <w:rsid w:val="00C75A93"/>
    <w:rsid w:val="00C75AA2"/>
    <w:rsid w:val="00C75AB1"/>
    <w:rsid w:val="00C75AD8"/>
    <w:rsid w:val="00C75B5B"/>
    <w:rsid w:val="00C75BF9"/>
    <w:rsid w:val="00C75C37"/>
    <w:rsid w:val="00C75C45"/>
    <w:rsid w:val="00C75C5D"/>
    <w:rsid w:val="00C75C64"/>
    <w:rsid w:val="00C75D69"/>
    <w:rsid w:val="00C75D6B"/>
    <w:rsid w:val="00C75E83"/>
    <w:rsid w:val="00C75E91"/>
    <w:rsid w:val="00C75F07"/>
    <w:rsid w:val="00C75F60"/>
    <w:rsid w:val="00C75F82"/>
    <w:rsid w:val="00C75FE7"/>
    <w:rsid w:val="00C75FF7"/>
    <w:rsid w:val="00C7603B"/>
    <w:rsid w:val="00C760C4"/>
    <w:rsid w:val="00C760EA"/>
    <w:rsid w:val="00C76166"/>
    <w:rsid w:val="00C76176"/>
    <w:rsid w:val="00C761ED"/>
    <w:rsid w:val="00C761FF"/>
    <w:rsid w:val="00C7638A"/>
    <w:rsid w:val="00C763BE"/>
    <w:rsid w:val="00C7656E"/>
    <w:rsid w:val="00C76570"/>
    <w:rsid w:val="00C76597"/>
    <w:rsid w:val="00C765E3"/>
    <w:rsid w:val="00C765EF"/>
    <w:rsid w:val="00C765FE"/>
    <w:rsid w:val="00C7661A"/>
    <w:rsid w:val="00C76628"/>
    <w:rsid w:val="00C76710"/>
    <w:rsid w:val="00C76719"/>
    <w:rsid w:val="00C7676A"/>
    <w:rsid w:val="00C76816"/>
    <w:rsid w:val="00C76845"/>
    <w:rsid w:val="00C768C2"/>
    <w:rsid w:val="00C769F9"/>
    <w:rsid w:val="00C76A2E"/>
    <w:rsid w:val="00C76A3E"/>
    <w:rsid w:val="00C76AC7"/>
    <w:rsid w:val="00C76BA5"/>
    <w:rsid w:val="00C76D17"/>
    <w:rsid w:val="00C76D32"/>
    <w:rsid w:val="00C76D97"/>
    <w:rsid w:val="00C76ED6"/>
    <w:rsid w:val="00C76EEF"/>
    <w:rsid w:val="00C77042"/>
    <w:rsid w:val="00C7716A"/>
    <w:rsid w:val="00C7720C"/>
    <w:rsid w:val="00C77258"/>
    <w:rsid w:val="00C7725E"/>
    <w:rsid w:val="00C77286"/>
    <w:rsid w:val="00C77305"/>
    <w:rsid w:val="00C7731B"/>
    <w:rsid w:val="00C773CD"/>
    <w:rsid w:val="00C773D0"/>
    <w:rsid w:val="00C773D5"/>
    <w:rsid w:val="00C77476"/>
    <w:rsid w:val="00C774C0"/>
    <w:rsid w:val="00C774F0"/>
    <w:rsid w:val="00C775C0"/>
    <w:rsid w:val="00C77651"/>
    <w:rsid w:val="00C77653"/>
    <w:rsid w:val="00C77669"/>
    <w:rsid w:val="00C77676"/>
    <w:rsid w:val="00C7773A"/>
    <w:rsid w:val="00C77814"/>
    <w:rsid w:val="00C77820"/>
    <w:rsid w:val="00C778E7"/>
    <w:rsid w:val="00C77913"/>
    <w:rsid w:val="00C77936"/>
    <w:rsid w:val="00C77957"/>
    <w:rsid w:val="00C77958"/>
    <w:rsid w:val="00C779A9"/>
    <w:rsid w:val="00C77A6D"/>
    <w:rsid w:val="00C77A91"/>
    <w:rsid w:val="00C77AD4"/>
    <w:rsid w:val="00C77AF6"/>
    <w:rsid w:val="00C77B0A"/>
    <w:rsid w:val="00C77B14"/>
    <w:rsid w:val="00C77B23"/>
    <w:rsid w:val="00C77BE6"/>
    <w:rsid w:val="00C77C0C"/>
    <w:rsid w:val="00C77C55"/>
    <w:rsid w:val="00C77C58"/>
    <w:rsid w:val="00C77CCA"/>
    <w:rsid w:val="00C77CE1"/>
    <w:rsid w:val="00C77D32"/>
    <w:rsid w:val="00C77DAD"/>
    <w:rsid w:val="00C77DDD"/>
    <w:rsid w:val="00C77DF0"/>
    <w:rsid w:val="00C77E93"/>
    <w:rsid w:val="00C77FCF"/>
    <w:rsid w:val="00C80038"/>
    <w:rsid w:val="00C800C2"/>
    <w:rsid w:val="00C800E6"/>
    <w:rsid w:val="00C8017A"/>
    <w:rsid w:val="00C80184"/>
    <w:rsid w:val="00C801B9"/>
    <w:rsid w:val="00C8021A"/>
    <w:rsid w:val="00C802A1"/>
    <w:rsid w:val="00C8031B"/>
    <w:rsid w:val="00C803C6"/>
    <w:rsid w:val="00C803EF"/>
    <w:rsid w:val="00C80560"/>
    <w:rsid w:val="00C8059C"/>
    <w:rsid w:val="00C805F3"/>
    <w:rsid w:val="00C8065D"/>
    <w:rsid w:val="00C806D1"/>
    <w:rsid w:val="00C80767"/>
    <w:rsid w:val="00C8078D"/>
    <w:rsid w:val="00C80794"/>
    <w:rsid w:val="00C80807"/>
    <w:rsid w:val="00C8083D"/>
    <w:rsid w:val="00C80849"/>
    <w:rsid w:val="00C80850"/>
    <w:rsid w:val="00C80882"/>
    <w:rsid w:val="00C808B1"/>
    <w:rsid w:val="00C808EF"/>
    <w:rsid w:val="00C8095F"/>
    <w:rsid w:val="00C809A7"/>
    <w:rsid w:val="00C809AF"/>
    <w:rsid w:val="00C80A4C"/>
    <w:rsid w:val="00C80ABB"/>
    <w:rsid w:val="00C80AE3"/>
    <w:rsid w:val="00C80B43"/>
    <w:rsid w:val="00C80BAF"/>
    <w:rsid w:val="00C80C09"/>
    <w:rsid w:val="00C80C63"/>
    <w:rsid w:val="00C80D57"/>
    <w:rsid w:val="00C80DB3"/>
    <w:rsid w:val="00C80E22"/>
    <w:rsid w:val="00C80E24"/>
    <w:rsid w:val="00C80E95"/>
    <w:rsid w:val="00C80EC7"/>
    <w:rsid w:val="00C80EC8"/>
    <w:rsid w:val="00C80F0A"/>
    <w:rsid w:val="00C80F9E"/>
    <w:rsid w:val="00C81048"/>
    <w:rsid w:val="00C81078"/>
    <w:rsid w:val="00C810C4"/>
    <w:rsid w:val="00C811B0"/>
    <w:rsid w:val="00C811DA"/>
    <w:rsid w:val="00C812A8"/>
    <w:rsid w:val="00C812FD"/>
    <w:rsid w:val="00C81341"/>
    <w:rsid w:val="00C81355"/>
    <w:rsid w:val="00C81439"/>
    <w:rsid w:val="00C81449"/>
    <w:rsid w:val="00C8152F"/>
    <w:rsid w:val="00C8156A"/>
    <w:rsid w:val="00C816F1"/>
    <w:rsid w:val="00C817E7"/>
    <w:rsid w:val="00C81842"/>
    <w:rsid w:val="00C818FF"/>
    <w:rsid w:val="00C81909"/>
    <w:rsid w:val="00C81973"/>
    <w:rsid w:val="00C819B6"/>
    <w:rsid w:val="00C81A89"/>
    <w:rsid w:val="00C81AD5"/>
    <w:rsid w:val="00C81AEA"/>
    <w:rsid w:val="00C81B33"/>
    <w:rsid w:val="00C81B58"/>
    <w:rsid w:val="00C81B6C"/>
    <w:rsid w:val="00C81B85"/>
    <w:rsid w:val="00C81C7E"/>
    <w:rsid w:val="00C81D55"/>
    <w:rsid w:val="00C81DA7"/>
    <w:rsid w:val="00C81E1A"/>
    <w:rsid w:val="00C81EAA"/>
    <w:rsid w:val="00C81ED1"/>
    <w:rsid w:val="00C81FD8"/>
    <w:rsid w:val="00C8210D"/>
    <w:rsid w:val="00C82117"/>
    <w:rsid w:val="00C82126"/>
    <w:rsid w:val="00C82132"/>
    <w:rsid w:val="00C8213D"/>
    <w:rsid w:val="00C821E2"/>
    <w:rsid w:val="00C8224C"/>
    <w:rsid w:val="00C822D6"/>
    <w:rsid w:val="00C822E7"/>
    <w:rsid w:val="00C823FC"/>
    <w:rsid w:val="00C82432"/>
    <w:rsid w:val="00C82439"/>
    <w:rsid w:val="00C8244F"/>
    <w:rsid w:val="00C8246A"/>
    <w:rsid w:val="00C82498"/>
    <w:rsid w:val="00C824A3"/>
    <w:rsid w:val="00C824AC"/>
    <w:rsid w:val="00C82576"/>
    <w:rsid w:val="00C825A4"/>
    <w:rsid w:val="00C825D2"/>
    <w:rsid w:val="00C825F8"/>
    <w:rsid w:val="00C82695"/>
    <w:rsid w:val="00C826D2"/>
    <w:rsid w:val="00C8270F"/>
    <w:rsid w:val="00C827D9"/>
    <w:rsid w:val="00C827E3"/>
    <w:rsid w:val="00C827EB"/>
    <w:rsid w:val="00C8281A"/>
    <w:rsid w:val="00C828A7"/>
    <w:rsid w:val="00C828FC"/>
    <w:rsid w:val="00C82909"/>
    <w:rsid w:val="00C82920"/>
    <w:rsid w:val="00C82951"/>
    <w:rsid w:val="00C82964"/>
    <w:rsid w:val="00C829B1"/>
    <w:rsid w:val="00C82AEA"/>
    <w:rsid w:val="00C82B5F"/>
    <w:rsid w:val="00C82B64"/>
    <w:rsid w:val="00C82C31"/>
    <w:rsid w:val="00C82C83"/>
    <w:rsid w:val="00C82D08"/>
    <w:rsid w:val="00C82D2E"/>
    <w:rsid w:val="00C82D34"/>
    <w:rsid w:val="00C82DA0"/>
    <w:rsid w:val="00C82DFC"/>
    <w:rsid w:val="00C82E0C"/>
    <w:rsid w:val="00C82E3C"/>
    <w:rsid w:val="00C82E43"/>
    <w:rsid w:val="00C82E7D"/>
    <w:rsid w:val="00C82E88"/>
    <w:rsid w:val="00C82F23"/>
    <w:rsid w:val="00C82FCE"/>
    <w:rsid w:val="00C831AA"/>
    <w:rsid w:val="00C831C3"/>
    <w:rsid w:val="00C83222"/>
    <w:rsid w:val="00C832BA"/>
    <w:rsid w:val="00C83342"/>
    <w:rsid w:val="00C833DB"/>
    <w:rsid w:val="00C83407"/>
    <w:rsid w:val="00C83411"/>
    <w:rsid w:val="00C83416"/>
    <w:rsid w:val="00C83422"/>
    <w:rsid w:val="00C8346A"/>
    <w:rsid w:val="00C83515"/>
    <w:rsid w:val="00C83517"/>
    <w:rsid w:val="00C83584"/>
    <w:rsid w:val="00C835D6"/>
    <w:rsid w:val="00C83674"/>
    <w:rsid w:val="00C836E5"/>
    <w:rsid w:val="00C836F5"/>
    <w:rsid w:val="00C8388B"/>
    <w:rsid w:val="00C839CD"/>
    <w:rsid w:val="00C83AA3"/>
    <w:rsid w:val="00C83B39"/>
    <w:rsid w:val="00C83BE6"/>
    <w:rsid w:val="00C83C34"/>
    <w:rsid w:val="00C83CC7"/>
    <w:rsid w:val="00C83D9B"/>
    <w:rsid w:val="00C83E2A"/>
    <w:rsid w:val="00C83EF7"/>
    <w:rsid w:val="00C83F8F"/>
    <w:rsid w:val="00C84055"/>
    <w:rsid w:val="00C84077"/>
    <w:rsid w:val="00C8417B"/>
    <w:rsid w:val="00C841D3"/>
    <w:rsid w:val="00C8435E"/>
    <w:rsid w:val="00C843C1"/>
    <w:rsid w:val="00C843F3"/>
    <w:rsid w:val="00C844B4"/>
    <w:rsid w:val="00C8463F"/>
    <w:rsid w:val="00C846C7"/>
    <w:rsid w:val="00C84746"/>
    <w:rsid w:val="00C8475F"/>
    <w:rsid w:val="00C847D3"/>
    <w:rsid w:val="00C847D9"/>
    <w:rsid w:val="00C8481B"/>
    <w:rsid w:val="00C8482A"/>
    <w:rsid w:val="00C848C6"/>
    <w:rsid w:val="00C849A7"/>
    <w:rsid w:val="00C84A0C"/>
    <w:rsid w:val="00C84A84"/>
    <w:rsid w:val="00C84AD9"/>
    <w:rsid w:val="00C84B23"/>
    <w:rsid w:val="00C84BA9"/>
    <w:rsid w:val="00C84BCE"/>
    <w:rsid w:val="00C84DDF"/>
    <w:rsid w:val="00C84E0F"/>
    <w:rsid w:val="00C84E6D"/>
    <w:rsid w:val="00C84F21"/>
    <w:rsid w:val="00C84F41"/>
    <w:rsid w:val="00C84F5A"/>
    <w:rsid w:val="00C84F73"/>
    <w:rsid w:val="00C84FBF"/>
    <w:rsid w:val="00C84FD8"/>
    <w:rsid w:val="00C85078"/>
    <w:rsid w:val="00C85081"/>
    <w:rsid w:val="00C850F4"/>
    <w:rsid w:val="00C8517B"/>
    <w:rsid w:val="00C851C0"/>
    <w:rsid w:val="00C852AC"/>
    <w:rsid w:val="00C852C7"/>
    <w:rsid w:val="00C85312"/>
    <w:rsid w:val="00C853ED"/>
    <w:rsid w:val="00C854D4"/>
    <w:rsid w:val="00C855C6"/>
    <w:rsid w:val="00C85659"/>
    <w:rsid w:val="00C8569E"/>
    <w:rsid w:val="00C857B2"/>
    <w:rsid w:val="00C859C4"/>
    <w:rsid w:val="00C85B36"/>
    <w:rsid w:val="00C85B76"/>
    <w:rsid w:val="00C85BEE"/>
    <w:rsid w:val="00C85BF4"/>
    <w:rsid w:val="00C85C54"/>
    <w:rsid w:val="00C85C8E"/>
    <w:rsid w:val="00C85D88"/>
    <w:rsid w:val="00C85F18"/>
    <w:rsid w:val="00C85F41"/>
    <w:rsid w:val="00C86075"/>
    <w:rsid w:val="00C86094"/>
    <w:rsid w:val="00C8610B"/>
    <w:rsid w:val="00C861B7"/>
    <w:rsid w:val="00C8625D"/>
    <w:rsid w:val="00C86270"/>
    <w:rsid w:val="00C86295"/>
    <w:rsid w:val="00C8637D"/>
    <w:rsid w:val="00C863B5"/>
    <w:rsid w:val="00C863C5"/>
    <w:rsid w:val="00C863E6"/>
    <w:rsid w:val="00C8647B"/>
    <w:rsid w:val="00C864A0"/>
    <w:rsid w:val="00C864B7"/>
    <w:rsid w:val="00C86581"/>
    <w:rsid w:val="00C86593"/>
    <w:rsid w:val="00C8663E"/>
    <w:rsid w:val="00C8667D"/>
    <w:rsid w:val="00C866A7"/>
    <w:rsid w:val="00C86713"/>
    <w:rsid w:val="00C86717"/>
    <w:rsid w:val="00C86739"/>
    <w:rsid w:val="00C86783"/>
    <w:rsid w:val="00C86807"/>
    <w:rsid w:val="00C8685A"/>
    <w:rsid w:val="00C869E6"/>
    <w:rsid w:val="00C869E8"/>
    <w:rsid w:val="00C869F5"/>
    <w:rsid w:val="00C86B3A"/>
    <w:rsid w:val="00C86BE7"/>
    <w:rsid w:val="00C86C04"/>
    <w:rsid w:val="00C86C74"/>
    <w:rsid w:val="00C86CC0"/>
    <w:rsid w:val="00C86CC6"/>
    <w:rsid w:val="00C86DD5"/>
    <w:rsid w:val="00C86DD8"/>
    <w:rsid w:val="00C86DDB"/>
    <w:rsid w:val="00C86DF9"/>
    <w:rsid w:val="00C86F2E"/>
    <w:rsid w:val="00C86F2F"/>
    <w:rsid w:val="00C86F32"/>
    <w:rsid w:val="00C87052"/>
    <w:rsid w:val="00C8708A"/>
    <w:rsid w:val="00C870B4"/>
    <w:rsid w:val="00C870E5"/>
    <w:rsid w:val="00C870F9"/>
    <w:rsid w:val="00C871B2"/>
    <w:rsid w:val="00C871D0"/>
    <w:rsid w:val="00C871D9"/>
    <w:rsid w:val="00C8720B"/>
    <w:rsid w:val="00C8729D"/>
    <w:rsid w:val="00C87376"/>
    <w:rsid w:val="00C873AE"/>
    <w:rsid w:val="00C873C5"/>
    <w:rsid w:val="00C873F6"/>
    <w:rsid w:val="00C87441"/>
    <w:rsid w:val="00C87465"/>
    <w:rsid w:val="00C874C5"/>
    <w:rsid w:val="00C8751E"/>
    <w:rsid w:val="00C8756C"/>
    <w:rsid w:val="00C8758E"/>
    <w:rsid w:val="00C8760C"/>
    <w:rsid w:val="00C876FD"/>
    <w:rsid w:val="00C87707"/>
    <w:rsid w:val="00C8774F"/>
    <w:rsid w:val="00C877AC"/>
    <w:rsid w:val="00C877DB"/>
    <w:rsid w:val="00C87827"/>
    <w:rsid w:val="00C8783E"/>
    <w:rsid w:val="00C87893"/>
    <w:rsid w:val="00C87895"/>
    <w:rsid w:val="00C87991"/>
    <w:rsid w:val="00C879D5"/>
    <w:rsid w:val="00C87A42"/>
    <w:rsid w:val="00C87AA6"/>
    <w:rsid w:val="00C87B2A"/>
    <w:rsid w:val="00C87B57"/>
    <w:rsid w:val="00C87C42"/>
    <w:rsid w:val="00C87D35"/>
    <w:rsid w:val="00C87D76"/>
    <w:rsid w:val="00C87DD7"/>
    <w:rsid w:val="00C87E0F"/>
    <w:rsid w:val="00C87FA3"/>
    <w:rsid w:val="00C90024"/>
    <w:rsid w:val="00C9007D"/>
    <w:rsid w:val="00C900A2"/>
    <w:rsid w:val="00C900C8"/>
    <w:rsid w:val="00C90102"/>
    <w:rsid w:val="00C9013D"/>
    <w:rsid w:val="00C901B6"/>
    <w:rsid w:val="00C90226"/>
    <w:rsid w:val="00C9022E"/>
    <w:rsid w:val="00C9025D"/>
    <w:rsid w:val="00C9025F"/>
    <w:rsid w:val="00C9027B"/>
    <w:rsid w:val="00C9028F"/>
    <w:rsid w:val="00C90370"/>
    <w:rsid w:val="00C9037B"/>
    <w:rsid w:val="00C903A3"/>
    <w:rsid w:val="00C90474"/>
    <w:rsid w:val="00C90502"/>
    <w:rsid w:val="00C90590"/>
    <w:rsid w:val="00C905C2"/>
    <w:rsid w:val="00C907EE"/>
    <w:rsid w:val="00C90810"/>
    <w:rsid w:val="00C90825"/>
    <w:rsid w:val="00C90859"/>
    <w:rsid w:val="00C908D2"/>
    <w:rsid w:val="00C9095D"/>
    <w:rsid w:val="00C909D0"/>
    <w:rsid w:val="00C909D3"/>
    <w:rsid w:val="00C909FF"/>
    <w:rsid w:val="00C90A52"/>
    <w:rsid w:val="00C90ABA"/>
    <w:rsid w:val="00C90BA1"/>
    <w:rsid w:val="00C90C25"/>
    <w:rsid w:val="00C90C5C"/>
    <w:rsid w:val="00C90C89"/>
    <w:rsid w:val="00C90D06"/>
    <w:rsid w:val="00C90D51"/>
    <w:rsid w:val="00C90D80"/>
    <w:rsid w:val="00C90DE2"/>
    <w:rsid w:val="00C90E23"/>
    <w:rsid w:val="00C90E2F"/>
    <w:rsid w:val="00C90EE5"/>
    <w:rsid w:val="00C9103D"/>
    <w:rsid w:val="00C91146"/>
    <w:rsid w:val="00C91189"/>
    <w:rsid w:val="00C911B7"/>
    <w:rsid w:val="00C91208"/>
    <w:rsid w:val="00C91227"/>
    <w:rsid w:val="00C912AE"/>
    <w:rsid w:val="00C913FC"/>
    <w:rsid w:val="00C91518"/>
    <w:rsid w:val="00C91585"/>
    <w:rsid w:val="00C915CF"/>
    <w:rsid w:val="00C915ED"/>
    <w:rsid w:val="00C91753"/>
    <w:rsid w:val="00C91768"/>
    <w:rsid w:val="00C91790"/>
    <w:rsid w:val="00C917AE"/>
    <w:rsid w:val="00C91847"/>
    <w:rsid w:val="00C919B5"/>
    <w:rsid w:val="00C91A24"/>
    <w:rsid w:val="00C91ADD"/>
    <w:rsid w:val="00C91B1B"/>
    <w:rsid w:val="00C91C70"/>
    <w:rsid w:val="00C91C97"/>
    <w:rsid w:val="00C91CE5"/>
    <w:rsid w:val="00C91D30"/>
    <w:rsid w:val="00C91D9E"/>
    <w:rsid w:val="00C91DAE"/>
    <w:rsid w:val="00C91DEA"/>
    <w:rsid w:val="00C91E24"/>
    <w:rsid w:val="00C91E86"/>
    <w:rsid w:val="00C91E9D"/>
    <w:rsid w:val="00C91F2A"/>
    <w:rsid w:val="00C91F3E"/>
    <w:rsid w:val="00C91F83"/>
    <w:rsid w:val="00C91FF2"/>
    <w:rsid w:val="00C9203C"/>
    <w:rsid w:val="00C920AA"/>
    <w:rsid w:val="00C921A0"/>
    <w:rsid w:val="00C921B3"/>
    <w:rsid w:val="00C9230E"/>
    <w:rsid w:val="00C92346"/>
    <w:rsid w:val="00C92352"/>
    <w:rsid w:val="00C923FF"/>
    <w:rsid w:val="00C9241C"/>
    <w:rsid w:val="00C92434"/>
    <w:rsid w:val="00C9248C"/>
    <w:rsid w:val="00C9268C"/>
    <w:rsid w:val="00C926C3"/>
    <w:rsid w:val="00C926F9"/>
    <w:rsid w:val="00C9272B"/>
    <w:rsid w:val="00C9285C"/>
    <w:rsid w:val="00C92864"/>
    <w:rsid w:val="00C9286A"/>
    <w:rsid w:val="00C928B1"/>
    <w:rsid w:val="00C92925"/>
    <w:rsid w:val="00C92932"/>
    <w:rsid w:val="00C92937"/>
    <w:rsid w:val="00C92959"/>
    <w:rsid w:val="00C92A5F"/>
    <w:rsid w:val="00C92AA3"/>
    <w:rsid w:val="00C92AB6"/>
    <w:rsid w:val="00C92B2B"/>
    <w:rsid w:val="00C92C79"/>
    <w:rsid w:val="00C92C7E"/>
    <w:rsid w:val="00C92DC4"/>
    <w:rsid w:val="00C92E92"/>
    <w:rsid w:val="00C92F8A"/>
    <w:rsid w:val="00C93049"/>
    <w:rsid w:val="00C930C6"/>
    <w:rsid w:val="00C930C9"/>
    <w:rsid w:val="00C930E0"/>
    <w:rsid w:val="00C930E1"/>
    <w:rsid w:val="00C930E8"/>
    <w:rsid w:val="00C930F1"/>
    <w:rsid w:val="00C9313B"/>
    <w:rsid w:val="00C93180"/>
    <w:rsid w:val="00C93185"/>
    <w:rsid w:val="00C931AF"/>
    <w:rsid w:val="00C931B1"/>
    <w:rsid w:val="00C93238"/>
    <w:rsid w:val="00C9323D"/>
    <w:rsid w:val="00C9329F"/>
    <w:rsid w:val="00C93331"/>
    <w:rsid w:val="00C93346"/>
    <w:rsid w:val="00C93438"/>
    <w:rsid w:val="00C9352A"/>
    <w:rsid w:val="00C935C3"/>
    <w:rsid w:val="00C93615"/>
    <w:rsid w:val="00C93618"/>
    <w:rsid w:val="00C936CA"/>
    <w:rsid w:val="00C9377C"/>
    <w:rsid w:val="00C93828"/>
    <w:rsid w:val="00C93A5C"/>
    <w:rsid w:val="00C93A9C"/>
    <w:rsid w:val="00C93B5E"/>
    <w:rsid w:val="00C93D15"/>
    <w:rsid w:val="00C93D29"/>
    <w:rsid w:val="00C93D77"/>
    <w:rsid w:val="00C93DBF"/>
    <w:rsid w:val="00C93DC6"/>
    <w:rsid w:val="00C93E97"/>
    <w:rsid w:val="00C93F22"/>
    <w:rsid w:val="00C940B8"/>
    <w:rsid w:val="00C94141"/>
    <w:rsid w:val="00C94148"/>
    <w:rsid w:val="00C94209"/>
    <w:rsid w:val="00C94333"/>
    <w:rsid w:val="00C94340"/>
    <w:rsid w:val="00C9441E"/>
    <w:rsid w:val="00C9449F"/>
    <w:rsid w:val="00C944D4"/>
    <w:rsid w:val="00C9450D"/>
    <w:rsid w:val="00C94523"/>
    <w:rsid w:val="00C94587"/>
    <w:rsid w:val="00C945C7"/>
    <w:rsid w:val="00C9469C"/>
    <w:rsid w:val="00C946A4"/>
    <w:rsid w:val="00C946C9"/>
    <w:rsid w:val="00C9471D"/>
    <w:rsid w:val="00C94783"/>
    <w:rsid w:val="00C947F7"/>
    <w:rsid w:val="00C9489A"/>
    <w:rsid w:val="00C948CF"/>
    <w:rsid w:val="00C94965"/>
    <w:rsid w:val="00C94987"/>
    <w:rsid w:val="00C949B6"/>
    <w:rsid w:val="00C94A37"/>
    <w:rsid w:val="00C94A5D"/>
    <w:rsid w:val="00C94A96"/>
    <w:rsid w:val="00C94AE5"/>
    <w:rsid w:val="00C94B5D"/>
    <w:rsid w:val="00C94B7F"/>
    <w:rsid w:val="00C94D43"/>
    <w:rsid w:val="00C94E46"/>
    <w:rsid w:val="00C94EEC"/>
    <w:rsid w:val="00C94FCF"/>
    <w:rsid w:val="00C950D2"/>
    <w:rsid w:val="00C9529A"/>
    <w:rsid w:val="00C952CF"/>
    <w:rsid w:val="00C95301"/>
    <w:rsid w:val="00C95362"/>
    <w:rsid w:val="00C953DB"/>
    <w:rsid w:val="00C95453"/>
    <w:rsid w:val="00C95485"/>
    <w:rsid w:val="00C9548C"/>
    <w:rsid w:val="00C954DA"/>
    <w:rsid w:val="00C954F1"/>
    <w:rsid w:val="00C954FC"/>
    <w:rsid w:val="00C95516"/>
    <w:rsid w:val="00C955A9"/>
    <w:rsid w:val="00C955AD"/>
    <w:rsid w:val="00C955AE"/>
    <w:rsid w:val="00C95614"/>
    <w:rsid w:val="00C95718"/>
    <w:rsid w:val="00C95722"/>
    <w:rsid w:val="00C95780"/>
    <w:rsid w:val="00C95792"/>
    <w:rsid w:val="00C957B0"/>
    <w:rsid w:val="00C9580F"/>
    <w:rsid w:val="00C9581B"/>
    <w:rsid w:val="00C95845"/>
    <w:rsid w:val="00C95927"/>
    <w:rsid w:val="00C95936"/>
    <w:rsid w:val="00C95969"/>
    <w:rsid w:val="00C9599D"/>
    <w:rsid w:val="00C95A4C"/>
    <w:rsid w:val="00C95A57"/>
    <w:rsid w:val="00C95AC1"/>
    <w:rsid w:val="00C95B83"/>
    <w:rsid w:val="00C95BA8"/>
    <w:rsid w:val="00C95C4D"/>
    <w:rsid w:val="00C95CB8"/>
    <w:rsid w:val="00C95E0F"/>
    <w:rsid w:val="00C95E4D"/>
    <w:rsid w:val="00C95E5B"/>
    <w:rsid w:val="00C95E7B"/>
    <w:rsid w:val="00C95E84"/>
    <w:rsid w:val="00C95EA1"/>
    <w:rsid w:val="00C95EE1"/>
    <w:rsid w:val="00C95F71"/>
    <w:rsid w:val="00C95FA7"/>
    <w:rsid w:val="00C96094"/>
    <w:rsid w:val="00C960F7"/>
    <w:rsid w:val="00C961D8"/>
    <w:rsid w:val="00C96351"/>
    <w:rsid w:val="00C963E8"/>
    <w:rsid w:val="00C96479"/>
    <w:rsid w:val="00C96513"/>
    <w:rsid w:val="00C96527"/>
    <w:rsid w:val="00C96727"/>
    <w:rsid w:val="00C96770"/>
    <w:rsid w:val="00C967B5"/>
    <w:rsid w:val="00C96855"/>
    <w:rsid w:val="00C96873"/>
    <w:rsid w:val="00C968B3"/>
    <w:rsid w:val="00C968FB"/>
    <w:rsid w:val="00C9698C"/>
    <w:rsid w:val="00C96998"/>
    <w:rsid w:val="00C96A74"/>
    <w:rsid w:val="00C96AB3"/>
    <w:rsid w:val="00C96B3C"/>
    <w:rsid w:val="00C96BED"/>
    <w:rsid w:val="00C96C80"/>
    <w:rsid w:val="00C96E0B"/>
    <w:rsid w:val="00C96E19"/>
    <w:rsid w:val="00C96E2D"/>
    <w:rsid w:val="00C96ED8"/>
    <w:rsid w:val="00C96F13"/>
    <w:rsid w:val="00C96F16"/>
    <w:rsid w:val="00C96F34"/>
    <w:rsid w:val="00C97091"/>
    <w:rsid w:val="00C970B9"/>
    <w:rsid w:val="00C970DA"/>
    <w:rsid w:val="00C97136"/>
    <w:rsid w:val="00C971AC"/>
    <w:rsid w:val="00C971E6"/>
    <w:rsid w:val="00C97259"/>
    <w:rsid w:val="00C973A7"/>
    <w:rsid w:val="00C97529"/>
    <w:rsid w:val="00C9753C"/>
    <w:rsid w:val="00C9759A"/>
    <w:rsid w:val="00C97611"/>
    <w:rsid w:val="00C97616"/>
    <w:rsid w:val="00C97789"/>
    <w:rsid w:val="00C9778A"/>
    <w:rsid w:val="00C9778C"/>
    <w:rsid w:val="00C97799"/>
    <w:rsid w:val="00C979D1"/>
    <w:rsid w:val="00C97A3E"/>
    <w:rsid w:val="00C97A88"/>
    <w:rsid w:val="00C97AE0"/>
    <w:rsid w:val="00C97B01"/>
    <w:rsid w:val="00C97B30"/>
    <w:rsid w:val="00C97BCC"/>
    <w:rsid w:val="00C97D45"/>
    <w:rsid w:val="00C97D74"/>
    <w:rsid w:val="00C97D87"/>
    <w:rsid w:val="00C97D8C"/>
    <w:rsid w:val="00C97DCF"/>
    <w:rsid w:val="00C97DDE"/>
    <w:rsid w:val="00C97DF9"/>
    <w:rsid w:val="00C97EF1"/>
    <w:rsid w:val="00C97F37"/>
    <w:rsid w:val="00C97F3E"/>
    <w:rsid w:val="00C97F69"/>
    <w:rsid w:val="00C97F7E"/>
    <w:rsid w:val="00C97FB1"/>
    <w:rsid w:val="00CA0162"/>
    <w:rsid w:val="00CA0167"/>
    <w:rsid w:val="00CA0258"/>
    <w:rsid w:val="00CA027D"/>
    <w:rsid w:val="00CA02B9"/>
    <w:rsid w:val="00CA02FE"/>
    <w:rsid w:val="00CA030D"/>
    <w:rsid w:val="00CA031E"/>
    <w:rsid w:val="00CA034B"/>
    <w:rsid w:val="00CA0372"/>
    <w:rsid w:val="00CA03E0"/>
    <w:rsid w:val="00CA0424"/>
    <w:rsid w:val="00CA0472"/>
    <w:rsid w:val="00CA0494"/>
    <w:rsid w:val="00CA04B3"/>
    <w:rsid w:val="00CA04D9"/>
    <w:rsid w:val="00CA04F2"/>
    <w:rsid w:val="00CA054D"/>
    <w:rsid w:val="00CA062E"/>
    <w:rsid w:val="00CA069E"/>
    <w:rsid w:val="00CA07A1"/>
    <w:rsid w:val="00CA07AB"/>
    <w:rsid w:val="00CA0853"/>
    <w:rsid w:val="00CA08C5"/>
    <w:rsid w:val="00CA09F2"/>
    <w:rsid w:val="00CA0A5E"/>
    <w:rsid w:val="00CA0AB1"/>
    <w:rsid w:val="00CA0ADF"/>
    <w:rsid w:val="00CA0AF3"/>
    <w:rsid w:val="00CA0B39"/>
    <w:rsid w:val="00CA0B71"/>
    <w:rsid w:val="00CA0BC1"/>
    <w:rsid w:val="00CA0BC6"/>
    <w:rsid w:val="00CA0CA5"/>
    <w:rsid w:val="00CA0CAE"/>
    <w:rsid w:val="00CA0DCF"/>
    <w:rsid w:val="00CA0DDB"/>
    <w:rsid w:val="00CA0E0D"/>
    <w:rsid w:val="00CA0E37"/>
    <w:rsid w:val="00CA0F21"/>
    <w:rsid w:val="00CA0F32"/>
    <w:rsid w:val="00CA0F68"/>
    <w:rsid w:val="00CA1067"/>
    <w:rsid w:val="00CA10BA"/>
    <w:rsid w:val="00CA1126"/>
    <w:rsid w:val="00CA119B"/>
    <w:rsid w:val="00CA1241"/>
    <w:rsid w:val="00CA1247"/>
    <w:rsid w:val="00CA126F"/>
    <w:rsid w:val="00CA1289"/>
    <w:rsid w:val="00CA135A"/>
    <w:rsid w:val="00CA135D"/>
    <w:rsid w:val="00CA138B"/>
    <w:rsid w:val="00CA13DE"/>
    <w:rsid w:val="00CA140B"/>
    <w:rsid w:val="00CA1413"/>
    <w:rsid w:val="00CA1427"/>
    <w:rsid w:val="00CA1440"/>
    <w:rsid w:val="00CA14D5"/>
    <w:rsid w:val="00CA1590"/>
    <w:rsid w:val="00CA1608"/>
    <w:rsid w:val="00CA1642"/>
    <w:rsid w:val="00CA1760"/>
    <w:rsid w:val="00CA1766"/>
    <w:rsid w:val="00CA1815"/>
    <w:rsid w:val="00CA1990"/>
    <w:rsid w:val="00CA19B2"/>
    <w:rsid w:val="00CA19CC"/>
    <w:rsid w:val="00CA1A63"/>
    <w:rsid w:val="00CA1A74"/>
    <w:rsid w:val="00CA1B22"/>
    <w:rsid w:val="00CA1B8B"/>
    <w:rsid w:val="00CA1CFB"/>
    <w:rsid w:val="00CA1D95"/>
    <w:rsid w:val="00CA1D9A"/>
    <w:rsid w:val="00CA1EA8"/>
    <w:rsid w:val="00CA1ECE"/>
    <w:rsid w:val="00CA1EE9"/>
    <w:rsid w:val="00CA1EFB"/>
    <w:rsid w:val="00CA1F04"/>
    <w:rsid w:val="00CA1F10"/>
    <w:rsid w:val="00CA1F35"/>
    <w:rsid w:val="00CA1FD5"/>
    <w:rsid w:val="00CA2134"/>
    <w:rsid w:val="00CA2160"/>
    <w:rsid w:val="00CA21B9"/>
    <w:rsid w:val="00CA2227"/>
    <w:rsid w:val="00CA2248"/>
    <w:rsid w:val="00CA2302"/>
    <w:rsid w:val="00CA2337"/>
    <w:rsid w:val="00CA23E7"/>
    <w:rsid w:val="00CA24D6"/>
    <w:rsid w:val="00CA25A2"/>
    <w:rsid w:val="00CA26A4"/>
    <w:rsid w:val="00CA2793"/>
    <w:rsid w:val="00CA27C8"/>
    <w:rsid w:val="00CA2837"/>
    <w:rsid w:val="00CA2873"/>
    <w:rsid w:val="00CA28A8"/>
    <w:rsid w:val="00CA2A20"/>
    <w:rsid w:val="00CA2A6E"/>
    <w:rsid w:val="00CA2ABE"/>
    <w:rsid w:val="00CA2CCE"/>
    <w:rsid w:val="00CA2CE1"/>
    <w:rsid w:val="00CA2D7A"/>
    <w:rsid w:val="00CA2E39"/>
    <w:rsid w:val="00CA2EBF"/>
    <w:rsid w:val="00CA2EE9"/>
    <w:rsid w:val="00CA2FA4"/>
    <w:rsid w:val="00CA2FD7"/>
    <w:rsid w:val="00CA3043"/>
    <w:rsid w:val="00CA3054"/>
    <w:rsid w:val="00CA3079"/>
    <w:rsid w:val="00CA3096"/>
    <w:rsid w:val="00CA30E4"/>
    <w:rsid w:val="00CA30EE"/>
    <w:rsid w:val="00CA30F8"/>
    <w:rsid w:val="00CA3117"/>
    <w:rsid w:val="00CA3165"/>
    <w:rsid w:val="00CA31A1"/>
    <w:rsid w:val="00CA31E0"/>
    <w:rsid w:val="00CA3273"/>
    <w:rsid w:val="00CA3290"/>
    <w:rsid w:val="00CA32BD"/>
    <w:rsid w:val="00CA32E2"/>
    <w:rsid w:val="00CA3314"/>
    <w:rsid w:val="00CA3363"/>
    <w:rsid w:val="00CA33CA"/>
    <w:rsid w:val="00CA33CF"/>
    <w:rsid w:val="00CA33F7"/>
    <w:rsid w:val="00CA34C9"/>
    <w:rsid w:val="00CA34F2"/>
    <w:rsid w:val="00CA353A"/>
    <w:rsid w:val="00CA35B7"/>
    <w:rsid w:val="00CA35C8"/>
    <w:rsid w:val="00CA3652"/>
    <w:rsid w:val="00CA36CE"/>
    <w:rsid w:val="00CA36DC"/>
    <w:rsid w:val="00CA3724"/>
    <w:rsid w:val="00CA3775"/>
    <w:rsid w:val="00CA3784"/>
    <w:rsid w:val="00CA3794"/>
    <w:rsid w:val="00CA382E"/>
    <w:rsid w:val="00CA384D"/>
    <w:rsid w:val="00CA3909"/>
    <w:rsid w:val="00CA3967"/>
    <w:rsid w:val="00CA398E"/>
    <w:rsid w:val="00CA39C7"/>
    <w:rsid w:val="00CA3A3A"/>
    <w:rsid w:val="00CA3A96"/>
    <w:rsid w:val="00CA3B2D"/>
    <w:rsid w:val="00CA3B4B"/>
    <w:rsid w:val="00CA3BC5"/>
    <w:rsid w:val="00CA3C95"/>
    <w:rsid w:val="00CA3DB9"/>
    <w:rsid w:val="00CA3E48"/>
    <w:rsid w:val="00CA3E50"/>
    <w:rsid w:val="00CA3EB6"/>
    <w:rsid w:val="00CA3EC6"/>
    <w:rsid w:val="00CA3F17"/>
    <w:rsid w:val="00CA3F49"/>
    <w:rsid w:val="00CA3F50"/>
    <w:rsid w:val="00CA3FFF"/>
    <w:rsid w:val="00CA400F"/>
    <w:rsid w:val="00CA4075"/>
    <w:rsid w:val="00CA40BE"/>
    <w:rsid w:val="00CA4110"/>
    <w:rsid w:val="00CA4350"/>
    <w:rsid w:val="00CA4363"/>
    <w:rsid w:val="00CA436F"/>
    <w:rsid w:val="00CA447D"/>
    <w:rsid w:val="00CA44A7"/>
    <w:rsid w:val="00CA44B6"/>
    <w:rsid w:val="00CA44D4"/>
    <w:rsid w:val="00CA457A"/>
    <w:rsid w:val="00CA45B7"/>
    <w:rsid w:val="00CA4777"/>
    <w:rsid w:val="00CA47BD"/>
    <w:rsid w:val="00CA47CC"/>
    <w:rsid w:val="00CA47DA"/>
    <w:rsid w:val="00CA47E6"/>
    <w:rsid w:val="00CA4908"/>
    <w:rsid w:val="00CA4951"/>
    <w:rsid w:val="00CA4A14"/>
    <w:rsid w:val="00CA4A3F"/>
    <w:rsid w:val="00CA4A76"/>
    <w:rsid w:val="00CA4ABA"/>
    <w:rsid w:val="00CA4AFB"/>
    <w:rsid w:val="00CA4B94"/>
    <w:rsid w:val="00CA4B99"/>
    <w:rsid w:val="00CA4CD3"/>
    <w:rsid w:val="00CA4D32"/>
    <w:rsid w:val="00CA4DAB"/>
    <w:rsid w:val="00CA4DD4"/>
    <w:rsid w:val="00CA4DFD"/>
    <w:rsid w:val="00CA4E07"/>
    <w:rsid w:val="00CA4E19"/>
    <w:rsid w:val="00CA4E6F"/>
    <w:rsid w:val="00CA4F6C"/>
    <w:rsid w:val="00CA4FBC"/>
    <w:rsid w:val="00CA4FFE"/>
    <w:rsid w:val="00CA500B"/>
    <w:rsid w:val="00CA5061"/>
    <w:rsid w:val="00CA5180"/>
    <w:rsid w:val="00CA521C"/>
    <w:rsid w:val="00CA52E6"/>
    <w:rsid w:val="00CA52F0"/>
    <w:rsid w:val="00CA5322"/>
    <w:rsid w:val="00CA537A"/>
    <w:rsid w:val="00CA546F"/>
    <w:rsid w:val="00CA54EB"/>
    <w:rsid w:val="00CA5521"/>
    <w:rsid w:val="00CA552B"/>
    <w:rsid w:val="00CA5586"/>
    <w:rsid w:val="00CA5591"/>
    <w:rsid w:val="00CA5613"/>
    <w:rsid w:val="00CA5621"/>
    <w:rsid w:val="00CA575B"/>
    <w:rsid w:val="00CA57ED"/>
    <w:rsid w:val="00CA5864"/>
    <w:rsid w:val="00CA5887"/>
    <w:rsid w:val="00CA58D5"/>
    <w:rsid w:val="00CA59EE"/>
    <w:rsid w:val="00CA59F6"/>
    <w:rsid w:val="00CA5A2D"/>
    <w:rsid w:val="00CA5A9E"/>
    <w:rsid w:val="00CA5AAA"/>
    <w:rsid w:val="00CA5BF6"/>
    <w:rsid w:val="00CA5C24"/>
    <w:rsid w:val="00CA5C91"/>
    <w:rsid w:val="00CA5CFE"/>
    <w:rsid w:val="00CA5E74"/>
    <w:rsid w:val="00CA5ECA"/>
    <w:rsid w:val="00CA5F93"/>
    <w:rsid w:val="00CA5F9D"/>
    <w:rsid w:val="00CA6048"/>
    <w:rsid w:val="00CA6050"/>
    <w:rsid w:val="00CA607B"/>
    <w:rsid w:val="00CA60FB"/>
    <w:rsid w:val="00CA616D"/>
    <w:rsid w:val="00CA61AE"/>
    <w:rsid w:val="00CA621A"/>
    <w:rsid w:val="00CA62AF"/>
    <w:rsid w:val="00CA6301"/>
    <w:rsid w:val="00CA635E"/>
    <w:rsid w:val="00CA6439"/>
    <w:rsid w:val="00CA6579"/>
    <w:rsid w:val="00CA659D"/>
    <w:rsid w:val="00CA65CD"/>
    <w:rsid w:val="00CA65FA"/>
    <w:rsid w:val="00CA670F"/>
    <w:rsid w:val="00CA674C"/>
    <w:rsid w:val="00CA6777"/>
    <w:rsid w:val="00CA6921"/>
    <w:rsid w:val="00CA69AE"/>
    <w:rsid w:val="00CA69CD"/>
    <w:rsid w:val="00CA6A8C"/>
    <w:rsid w:val="00CA6AF9"/>
    <w:rsid w:val="00CA6B9B"/>
    <w:rsid w:val="00CA6BEC"/>
    <w:rsid w:val="00CA6C86"/>
    <w:rsid w:val="00CA6C89"/>
    <w:rsid w:val="00CA6C9E"/>
    <w:rsid w:val="00CA6D7C"/>
    <w:rsid w:val="00CA6DEE"/>
    <w:rsid w:val="00CA6DFF"/>
    <w:rsid w:val="00CA6E3A"/>
    <w:rsid w:val="00CA6E90"/>
    <w:rsid w:val="00CA6EF7"/>
    <w:rsid w:val="00CA6FAF"/>
    <w:rsid w:val="00CA7009"/>
    <w:rsid w:val="00CA705B"/>
    <w:rsid w:val="00CA7098"/>
    <w:rsid w:val="00CA70D5"/>
    <w:rsid w:val="00CA70E4"/>
    <w:rsid w:val="00CA7181"/>
    <w:rsid w:val="00CA7209"/>
    <w:rsid w:val="00CA720E"/>
    <w:rsid w:val="00CA722A"/>
    <w:rsid w:val="00CA723B"/>
    <w:rsid w:val="00CA72DF"/>
    <w:rsid w:val="00CA7325"/>
    <w:rsid w:val="00CA73BD"/>
    <w:rsid w:val="00CA746F"/>
    <w:rsid w:val="00CA7471"/>
    <w:rsid w:val="00CA74B8"/>
    <w:rsid w:val="00CA74E9"/>
    <w:rsid w:val="00CA7550"/>
    <w:rsid w:val="00CA7752"/>
    <w:rsid w:val="00CA77CC"/>
    <w:rsid w:val="00CA781C"/>
    <w:rsid w:val="00CA7887"/>
    <w:rsid w:val="00CA78E9"/>
    <w:rsid w:val="00CA7A2B"/>
    <w:rsid w:val="00CA7A51"/>
    <w:rsid w:val="00CA7ACB"/>
    <w:rsid w:val="00CA7AEE"/>
    <w:rsid w:val="00CA7B6A"/>
    <w:rsid w:val="00CA7B96"/>
    <w:rsid w:val="00CA7BCA"/>
    <w:rsid w:val="00CA7BDF"/>
    <w:rsid w:val="00CA7BFA"/>
    <w:rsid w:val="00CA7C36"/>
    <w:rsid w:val="00CA7C3E"/>
    <w:rsid w:val="00CA7C90"/>
    <w:rsid w:val="00CA7CC0"/>
    <w:rsid w:val="00CA7D86"/>
    <w:rsid w:val="00CA7DCC"/>
    <w:rsid w:val="00CA7E65"/>
    <w:rsid w:val="00CA7E68"/>
    <w:rsid w:val="00CA7ED0"/>
    <w:rsid w:val="00CA7F29"/>
    <w:rsid w:val="00CA7F76"/>
    <w:rsid w:val="00CB0073"/>
    <w:rsid w:val="00CB00E2"/>
    <w:rsid w:val="00CB0103"/>
    <w:rsid w:val="00CB0224"/>
    <w:rsid w:val="00CB022C"/>
    <w:rsid w:val="00CB0236"/>
    <w:rsid w:val="00CB02A9"/>
    <w:rsid w:val="00CB02E9"/>
    <w:rsid w:val="00CB046E"/>
    <w:rsid w:val="00CB04E0"/>
    <w:rsid w:val="00CB05A6"/>
    <w:rsid w:val="00CB061B"/>
    <w:rsid w:val="00CB063E"/>
    <w:rsid w:val="00CB0669"/>
    <w:rsid w:val="00CB0671"/>
    <w:rsid w:val="00CB0674"/>
    <w:rsid w:val="00CB06D2"/>
    <w:rsid w:val="00CB0703"/>
    <w:rsid w:val="00CB0778"/>
    <w:rsid w:val="00CB085A"/>
    <w:rsid w:val="00CB0901"/>
    <w:rsid w:val="00CB0B34"/>
    <w:rsid w:val="00CB0CF9"/>
    <w:rsid w:val="00CB0D25"/>
    <w:rsid w:val="00CB0DF2"/>
    <w:rsid w:val="00CB0E2D"/>
    <w:rsid w:val="00CB0E56"/>
    <w:rsid w:val="00CB0F14"/>
    <w:rsid w:val="00CB0F49"/>
    <w:rsid w:val="00CB0F99"/>
    <w:rsid w:val="00CB0FB8"/>
    <w:rsid w:val="00CB10BE"/>
    <w:rsid w:val="00CB112C"/>
    <w:rsid w:val="00CB1152"/>
    <w:rsid w:val="00CB11E8"/>
    <w:rsid w:val="00CB12AF"/>
    <w:rsid w:val="00CB1313"/>
    <w:rsid w:val="00CB133A"/>
    <w:rsid w:val="00CB1342"/>
    <w:rsid w:val="00CB1358"/>
    <w:rsid w:val="00CB140F"/>
    <w:rsid w:val="00CB1450"/>
    <w:rsid w:val="00CB1472"/>
    <w:rsid w:val="00CB153F"/>
    <w:rsid w:val="00CB1624"/>
    <w:rsid w:val="00CB1672"/>
    <w:rsid w:val="00CB167C"/>
    <w:rsid w:val="00CB1773"/>
    <w:rsid w:val="00CB1859"/>
    <w:rsid w:val="00CB1925"/>
    <w:rsid w:val="00CB1986"/>
    <w:rsid w:val="00CB1993"/>
    <w:rsid w:val="00CB19E0"/>
    <w:rsid w:val="00CB1ABF"/>
    <w:rsid w:val="00CB1AE5"/>
    <w:rsid w:val="00CB1B29"/>
    <w:rsid w:val="00CB1B4A"/>
    <w:rsid w:val="00CB1C54"/>
    <w:rsid w:val="00CB1DE4"/>
    <w:rsid w:val="00CB1E25"/>
    <w:rsid w:val="00CB1EFB"/>
    <w:rsid w:val="00CB1F6C"/>
    <w:rsid w:val="00CB1F7A"/>
    <w:rsid w:val="00CB1FBB"/>
    <w:rsid w:val="00CB1FC8"/>
    <w:rsid w:val="00CB1FFD"/>
    <w:rsid w:val="00CB200E"/>
    <w:rsid w:val="00CB20EA"/>
    <w:rsid w:val="00CB2139"/>
    <w:rsid w:val="00CB2176"/>
    <w:rsid w:val="00CB2249"/>
    <w:rsid w:val="00CB2297"/>
    <w:rsid w:val="00CB24F9"/>
    <w:rsid w:val="00CB25B2"/>
    <w:rsid w:val="00CB25D5"/>
    <w:rsid w:val="00CB2608"/>
    <w:rsid w:val="00CB26E4"/>
    <w:rsid w:val="00CB27F9"/>
    <w:rsid w:val="00CB28B5"/>
    <w:rsid w:val="00CB28E1"/>
    <w:rsid w:val="00CB28F2"/>
    <w:rsid w:val="00CB29C4"/>
    <w:rsid w:val="00CB29C6"/>
    <w:rsid w:val="00CB29CF"/>
    <w:rsid w:val="00CB2A65"/>
    <w:rsid w:val="00CB2B11"/>
    <w:rsid w:val="00CB2B64"/>
    <w:rsid w:val="00CB2B95"/>
    <w:rsid w:val="00CB2BD9"/>
    <w:rsid w:val="00CB2C6B"/>
    <w:rsid w:val="00CB2CA6"/>
    <w:rsid w:val="00CB2CD7"/>
    <w:rsid w:val="00CB2D21"/>
    <w:rsid w:val="00CB2D8D"/>
    <w:rsid w:val="00CB2E12"/>
    <w:rsid w:val="00CB2E96"/>
    <w:rsid w:val="00CB2ED7"/>
    <w:rsid w:val="00CB2F1E"/>
    <w:rsid w:val="00CB2F57"/>
    <w:rsid w:val="00CB2FD5"/>
    <w:rsid w:val="00CB303C"/>
    <w:rsid w:val="00CB304C"/>
    <w:rsid w:val="00CB3150"/>
    <w:rsid w:val="00CB3231"/>
    <w:rsid w:val="00CB32DD"/>
    <w:rsid w:val="00CB32EA"/>
    <w:rsid w:val="00CB333C"/>
    <w:rsid w:val="00CB3349"/>
    <w:rsid w:val="00CB338C"/>
    <w:rsid w:val="00CB339A"/>
    <w:rsid w:val="00CB343E"/>
    <w:rsid w:val="00CB352E"/>
    <w:rsid w:val="00CB3654"/>
    <w:rsid w:val="00CB36CD"/>
    <w:rsid w:val="00CB3706"/>
    <w:rsid w:val="00CB37CA"/>
    <w:rsid w:val="00CB382C"/>
    <w:rsid w:val="00CB38B6"/>
    <w:rsid w:val="00CB3AAA"/>
    <w:rsid w:val="00CB3AEA"/>
    <w:rsid w:val="00CB3BF2"/>
    <w:rsid w:val="00CB3C0F"/>
    <w:rsid w:val="00CB3C85"/>
    <w:rsid w:val="00CB3CFD"/>
    <w:rsid w:val="00CB3DE5"/>
    <w:rsid w:val="00CB3E18"/>
    <w:rsid w:val="00CB3E8C"/>
    <w:rsid w:val="00CB3EA8"/>
    <w:rsid w:val="00CB3ED8"/>
    <w:rsid w:val="00CB4065"/>
    <w:rsid w:val="00CB4085"/>
    <w:rsid w:val="00CB40C9"/>
    <w:rsid w:val="00CB41D4"/>
    <w:rsid w:val="00CB41DD"/>
    <w:rsid w:val="00CB4201"/>
    <w:rsid w:val="00CB4233"/>
    <w:rsid w:val="00CB4289"/>
    <w:rsid w:val="00CB44DE"/>
    <w:rsid w:val="00CB450E"/>
    <w:rsid w:val="00CB452F"/>
    <w:rsid w:val="00CB4576"/>
    <w:rsid w:val="00CB482C"/>
    <w:rsid w:val="00CB487C"/>
    <w:rsid w:val="00CB48A4"/>
    <w:rsid w:val="00CB4977"/>
    <w:rsid w:val="00CB4984"/>
    <w:rsid w:val="00CB49EC"/>
    <w:rsid w:val="00CB4A4E"/>
    <w:rsid w:val="00CB4A94"/>
    <w:rsid w:val="00CB4B4F"/>
    <w:rsid w:val="00CB4B8A"/>
    <w:rsid w:val="00CB4B96"/>
    <w:rsid w:val="00CB4CFA"/>
    <w:rsid w:val="00CB4D00"/>
    <w:rsid w:val="00CB4D55"/>
    <w:rsid w:val="00CB4E08"/>
    <w:rsid w:val="00CB4E71"/>
    <w:rsid w:val="00CB4E83"/>
    <w:rsid w:val="00CB4ED6"/>
    <w:rsid w:val="00CB4F39"/>
    <w:rsid w:val="00CB5053"/>
    <w:rsid w:val="00CB50A1"/>
    <w:rsid w:val="00CB5400"/>
    <w:rsid w:val="00CB556C"/>
    <w:rsid w:val="00CB5610"/>
    <w:rsid w:val="00CB5627"/>
    <w:rsid w:val="00CB5764"/>
    <w:rsid w:val="00CB5773"/>
    <w:rsid w:val="00CB57AC"/>
    <w:rsid w:val="00CB589F"/>
    <w:rsid w:val="00CB593B"/>
    <w:rsid w:val="00CB5946"/>
    <w:rsid w:val="00CB5966"/>
    <w:rsid w:val="00CB59C0"/>
    <w:rsid w:val="00CB5B1D"/>
    <w:rsid w:val="00CB5B28"/>
    <w:rsid w:val="00CB5BB7"/>
    <w:rsid w:val="00CB5C4A"/>
    <w:rsid w:val="00CB5C87"/>
    <w:rsid w:val="00CB5D5B"/>
    <w:rsid w:val="00CB5E03"/>
    <w:rsid w:val="00CB5E30"/>
    <w:rsid w:val="00CB5F2A"/>
    <w:rsid w:val="00CB5F4C"/>
    <w:rsid w:val="00CB5F52"/>
    <w:rsid w:val="00CB5F85"/>
    <w:rsid w:val="00CB5F91"/>
    <w:rsid w:val="00CB60C9"/>
    <w:rsid w:val="00CB6109"/>
    <w:rsid w:val="00CB61AA"/>
    <w:rsid w:val="00CB61E9"/>
    <w:rsid w:val="00CB620D"/>
    <w:rsid w:val="00CB6213"/>
    <w:rsid w:val="00CB62B5"/>
    <w:rsid w:val="00CB65B0"/>
    <w:rsid w:val="00CB65D2"/>
    <w:rsid w:val="00CB6646"/>
    <w:rsid w:val="00CB665D"/>
    <w:rsid w:val="00CB673C"/>
    <w:rsid w:val="00CB676B"/>
    <w:rsid w:val="00CB6787"/>
    <w:rsid w:val="00CB68AB"/>
    <w:rsid w:val="00CB68C0"/>
    <w:rsid w:val="00CB698B"/>
    <w:rsid w:val="00CB6A1D"/>
    <w:rsid w:val="00CB6A48"/>
    <w:rsid w:val="00CB6A4F"/>
    <w:rsid w:val="00CB6ABB"/>
    <w:rsid w:val="00CB6BA1"/>
    <w:rsid w:val="00CB6BB1"/>
    <w:rsid w:val="00CB6C44"/>
    <w:rsid w:val="00CB6CA4"/>
    <w:rsid w:val="00CB6D1B"/>
    <w:rsid w:val="00CB6D7A"/>
    <w:rsid w:val="00CB6DB6"/>
    <w:rsid w:val="00CB6E14"/>
    <w:rsid w:val="00CB6E1B"/>
    <w:rsid w:val="00CB6EB6"/>
    <w:rsid w:val="00CB6EE8"/>
    <w:rsid w:val="00CB6F9D"/>
    <w:rsid w:val="00CB7037"/>
    <w:rsid w:val="00CB7053"/>
    <w:rsid w:val="00CB70C5"/>
    <w:rsid w:val="00CB711C"/>
    <w:rsid w:val="00CB7188"/>
    <w:rsid w:val="00CB7196"/>
    <w:rsid w:val="00CB71E3"/>
    <w:rsid w:val="00CB72AE"/>
    <w:rsid w:val="00CB72E9"/>
    <w:rsid w:val="00CB73A5"/>
    <w:rsid w:val="00CB73FB"/>
    <w:rsid w:val="00CB7404"/>
    <w:rsid w:val="00CB7431"/>
    <w:rsid w:val="00CB7432"/>
    <w:rsid w:val="00CB7487"/>
    <w:rsid w:val="00CB751E"/>
    <w:rsid w:val="00CB769B"/>
    <w:rsid w:val="00CB76A8"/>
    <w:rsid w:val="00CB76E1"/>
    <w:rsid w:val="00CB76F9"/>
    <w:rsid w:val="00CB7785"/>
    <w:rsid w:val="00CB77BD"/>
    <w:rsid w:val="00CB7871"/>
    <w:rsid w:val="00CB7878"/>
    <w:rsid w:val="00CB7896"/>
    <w:rsid w:val="00CB7899"/>
    <w:rsid w:val="00CB7906"/>
    <w:rsid w:val="00CB795A"/>
    <w:rsid w:val="00CB7990"/>
    <w:rsid w:val="00CB799A"/>
    <w:rsid w:val="00CB7AD4"/>
    <w:rsid w:val="00CB7B0A"/>
    <w:rsid w:val="00CB7B15"/>
    <w:rsid w:val="00CB7BBE"/>
    <w:rsid w:val="00CB7CA2"/>
    <w:rsid w:val="00CB7DEA"/>
    <w:rsid w:val="00CB7E88"/>
    <w:rsid w:val="00CB7EF3"/>
    <w:rsid w:val="00CB7F9A"/>
    <w:rsid w:val="00CB7FB8"/>
    <w:rsid w:val="00CC005E"/>
    <w:rsid w:val="00CC00F4"/>
    <w:rsid w:val="00CC015A"/>
    <w:rsid w:val="00CC0181"/>
    <w:rsid w:val="00CC01B8"/>
    <w:rsid w:val="00CC02B2"/>
    <w:rsid w:val="00CC0350"/>
    <w:rsid w:val="00CC03EC"/>
    <w:rsid w:val="00CC03ED"/>
    <w:rsid w:val="00CC0401"/>
    <w:rsid w:val="00CC040A"/>
    <w:rsid w:val="00CC04A3"/>
    <w:rsid w:val="00CC0609"/>
    <w:rsid w:val="00CC0648"/>
    <w:rsid w:val="00CC067E"/>
    <w:rsid w:val="00CC070B"/>
    <w:rsid w:val="00CC0787"/>
    <w:rsid w:val="00CC07CA"/>
    <w:rsid w:val="00CC08C7"/>
    <w:rsid w:val="00CC08D4"/>
    <w:rsid w:val="00CC08F5"/>
    <w:rsid w:val="00CC0956"/>
    <w:rsid w:val="00CC09DC"/>
    <w:rsid w:val="00CC09E7"/>
    <w:rsid w:val="00CC09F1"/>
    <w:rsid w:val="00CC0A0B"/>
    <w:rsid w:val="00CC0A92"/>
    <w:rsid w:val="00CC0A94"/>
    <w:rsid w:val="00CC0AB3"/>
    <w:rsid w:val="00CC0B14"/>
    <w:rsid w:val="00CC0B27"/>
    <w:rsid w:val="00CC0BF4"/>
    <w:rsid w:val="00CC0C51"/>
    <w:rsid w:val="00CC0C5B"/>
    <w:rsid w:val="00CC0C7F"/>
    <w:rsid w:val="00CC0DC9"/>
    <w:rsid w:val="00CC0E6A"/>
    <w:rsid w:val="00CC0EA4"/>
    <w:rsid w:val="00CC0EAA"/>
    <w:rsid w:val="00CC0F08"/>
    <w:rsid w:val="00CC0F19"/>
    <w:rsid w:val="00CC0F80"/>
    <w:rsid w:val="00CC102B"/>
    <w:rsid w:val="00CC10B2"/>
    <w:rsid w:val="00CC10C8"/>
    <w:rsid w:val="00CC1234"/>
    <w:rsid w:val="00CC1244"/>
    <w:rsid w:val="00CC12AC"/>
    <w:rsid w:val="00CC13EF"/>
    <w:rsid w:val="00CC1442"/>
    <w:rsid w:val="00CC1448"/>
    <w:rsid w:val="00CC1494"/>
    <w:rsid w:val="00CC1508"/>
    <w:rsid w:val="00CC1512"/>
    <w:rsid w:val="00CC1516"/>
    <w:rsid w:val="00CC156F"/>
    <w:rsid w:val="00CC1577"/>
    <w:rsid w:val="00CC1587"/>
    <w:rsid w:val="00CC1616"/>
    <w:rsid w:val="00CC1777"/>
    <w:rsid w:val="00CC179A"/>
    <w:rsid w:val="00CC17AB"/>
    <w:rsid w:val="00CC17FC"/>
    <w:rsid w:val="00CC186F"/>
    <w:rsid w:val="00CC188C"/>
    <w:rsid w:val="00CC196C"/>
    <w:rsid w:val="00CC1985"/>
    <w:rsid w:val="00CC19CB"/>
    <w:rsid w:val="00CC1AAB"/>
    <w:rsid w:val="00CC1AC3"/>
    <w:rsid w:val="00CC1B7A"/>
    <w:rsid w:val="00CC1BAD"/>
    <w:rsid w:val="00CC1BC9"/>
    <w:rsid w:val="00CC1BFA"/>
    <w:rsid w:val="00CC1CAA"/>
    <w:rsid w:val="00CC1DD1"/>
    <w:rsid w:val="00CC1E82"/>
    <w:rsid w:val="00CC1F58"/>
    <w:rsid w:val="00CC207C"/>
    <w:rsid w:val="00CC20D8"/>
    <w:rsid w:val="00CC2151"/>
    <w:rsid w:val="00CC21C1"/>
    <w:rsid w:val="00CC21EE"/>
    <w:rsid w:val="00CC2365"/>
    <w:rsid w:val="00CC2384"/>
    <w:rsid w:val="00CC23B5"/>
    <w:rsid w:val="00CC23EE"/>
    <w:rsid w:val="00CC244E"/>
    <w:rsid w:val="00CC2468"/>
    <w:rsid w:val="00CC24E4"/>
    <w:rsid w:val="00CC251A"/>
    <w:rsid w:val="00CC256D"/>
    <w:rsid w:val="00CC258A"/>
    <w:rsid w:val="00CC25CA"/>
    <w:rsid w:val="00CC2600"/>
    <w:rsid w:val="00CC2605"/>
    <w:rsid w:val="00CC265C"/>
    <w:rsid w:val="00CC26AD"/>
    <w:rsid w:val="00CC26D9"/>
    <w:rsid w:val="00CC26F0"/>
    <w:rsid w:val="00CC2722"/>
    <w:rsid w:val="00CC273C"/>
    <w:rsid w:val="00CC28CF"/>
    <w:rsid w:val="00CC2937"/>
    <w:rsid w:val="00CC297C"/>
    <w:rsid w:val="00CC2A20"/>
    <w:rsid w:val="00CC2A35"/>
    <w:rsid w:val="00CC2B11"/>
    <w:rsid w:val="00CC2C33"/>
    <w:rsid w:val="00CC2CC5"/>
    <w:rsid w:val="00CC2DE7"/>
    <w:rsid w:val="00CC2E11"/>
    <w:rsid w:val="00CC3005"/>
    <w:rsid w:val="00CC3010"/>
    <w:rsid w:val="00CC302A"/>
    <w:rsid w:val="00CC3083"/>
    <w:rsid w:val="00CC30AB"/>
    <w:rsid w:val="00CC30E5"/>
    <w:rsid w:val="00CC318D"/>
    <w:rsid w:val="00CC31BB"/>
    <w:rsid w:val="00CC3262"/>
    <w:rsid w:val="00CC32CF"/>
    <w:rsid w:val="00CC330D"/>
    <w:rsid w:val="00CC334B"/>
    <w:rsid w:val="00CC335A"/>
    <w:rsid w:val="00CC3363"/>
    <w:rsid w:val="00CC337F"/>
    <w:rsid w:val="00CC3424"/>
    <w:rsid w:val="00CC342C"/>
    <w:rsid w:val="00CC3519"/>
    <w:rsid w:val="00CC35B2"/>
    <w:rsid w:val="00CC35F1"/>
    <w:rsid w:val="00CC36A5"/>
    <w:rsid w:val="00CC36BC"/>
    <w:rsid w:val="00CC36D9"/>
    <w:rsid w:val="00CC370B"/>
    <w:rsid w:val="00CC378D"/>
    <w:rsid w:val="00CC3790"/>
    <w:rsid w:val="00CC3803"/>
    <w:rsid w:val="00CC386F"/>
    <w:rsid w:val="00CC39E5"/>
    <w:rsid w:val="00CC3A90"/>
    <w:rsid w:val="00CC3B34"/>
    <w:rsid w:val="00CC3B53"/>
    <w:rsid w:val="00CC3BE8"/>
    <w:rsid w:val="00CC3C69"/>
    <w:rsid w:val="00CC3D45"/>
    <w:rsid w:val="00CC3DA3"/>
    <w:rsid w:val="00CC3DF9"/>
    <w:rsid w:val="00CC3E04"/>
    <w:rsid w:val="00CC3E66"/>
    <w:rsid w:val="00CC3E6B"/>
    <w:rsid w:val="00CC3EB0"/>
    <w:rsid w:val="00CC3F1D"/>
    <w:rsid w:val="00CC3F25"/>
    <w:rsid w:val="00CC3F80"/>
    <w:rsid w:val="00CC3F96"/>
    <w:rsid w:val="00CC3FD4"/>
    <w:rsid w:val="00CC3FE2"/>
    <w:rsid w:val="00CC400E"/>
    <w:rsid w:val="00CC402B"/>
    <w:rsid w:val="00CC422D"/>
    <w:rsid w:val="00CC4275"/>
    <w:rsid w:val="00CC43DD"/>
    <w:rsid w:val="00CC457F"/>
    <w:rsid w:val="00CC4581"/>
    <w:rsid w:val="00CC45A8"/>
    <w:rsid w:val="00CC46E8"/>
    <w:rsid w:val="00CC4702"/>
    <w:rsid w:val="00CC4776"/>
    <w:rsid w:val="00CC4795"/>
    <w:rsid w:val="00CC4828"/>
    <w:rsid w:val="00CC483C"/>
    <w:rsid w:val="00CC48FE"/>
    <w:rsid w:val="00CC4909"/>
    <w:rsid w:val="00CC4959"/>
    <w:rsid w:val="00CC495A"/>
    <w:rsid w:val="00CC4961"/>
    <w:rsid w:val="00CC49BA"/>
    <w:rsid w:val="00CC4A14"/>
    <w:rsid w:val="00CC4A6E"/>
    <w:rsid w:val="00CC4AC6"/>
    <w:rsid w:val="00CC4AF0"/>
    <w:rsid w:val="00CC4B15"/>
    <w:rsid w:val="00CC4B1F"/>
    <w:rsid w:val="00CC4B3C"/>
    <w:rsid w:val="00CC4CB1"/>
    <w:rsid w:val="00CC4D83"/>
    <w:rsid w:val="00CC4DEA"/>
    <w:rsid w:val="00CC4F4B"/>
    <w:rsid w:val="00CC4FF0"/>
    <w:rsid w:val="00CC50FC"/>
    <w:rsid w:val="00CC52A9"/>
    <w:rsid w:val="00CC52FB"/>
    <w:rsid w:val="00CC5372"/>
    <w:rsid w:val="00CC538E"/>
    <w:rsid w:val="00CC539C"/>
    <w:rsid w:val="00CC5494"/>
    <w:rsid w:val="00CC54E8"/>
    <w:rsid w:val="00CC5500"/>
    <w:rsid w:val="00CC5657"/>
    <w:rsid w:val="00CC5789"/>
    <w:rsid w:val="00CC5792"/>
    <w:rsid w:val="00CC57C5"/>
    <w:rsid w:val="00CC586B"/>
    <w:rsid w:val="00CC5870"/>
    <w:rsid w:val="00CC5899"/>
    <w:rsid w:val="00CC58A7"/>
    <w:rsid w:val="00CC58C9"/>
    <w:rsid w:val="00CC590C"/>
    <w:rsid w:val="00CC5976"/>
    <w:rsid w:val="00CC5A45"/>
    <w:rsid w:val="00CC5A67"/>
    <w:rsid w:val="00CC5BAA"/>
    <w:rsid w:val="00CC5BDE"/>
    <w:rsid w:val="00CC5C87"/>
    <w:rsid w:val="00CC5D57"/>
    <w:rsid w:val="00CC5EE2"/>
    <w:rsid w:val="00CC5F68"/>
    <w:rsid w:val="00CC5FC8"/>
    <w:rsid w:val="00CC5FD1"/>
    <w:rsid w:val="00CC611D"/>
    <w:rsid w:val="00CC61CE"/>
    <w:rsid w:val="00CC6220"/>
    <w:rsid w:val="00CC6234"/>
    <w:rsid w:val="00CC627C"/>
    <w:rsid w:val="00CC62F7"/>
    <w:rsid w:val="00CC63D7"/>
    <w:rsid w:val="00CC6445"/>
    <w:rsid w:val="00CC64B1"/>
    <w:rsid w:val="00CC6694"/>
    <w:rsid w:val="00CC66A1"/>
    <w:rsid w:val="00CC67FA"/>
    <w:rsid w:val="00CC686B"/>
    <w:rsid w:val="00CC68EF"/>
    <w:rsid w:val="00CC6943"/>
    <w:rsid w:val="00CC696E"/>
    <w:rsid w:val="00CC6978"/>
    <w:rsid w:val="00CC698D"/>
    <w:rsid w:val="00CC6990"/>
    <w:rsid w:val="00CC69B5"/>
    <w:rsid w:val="00CC6AB1"/>
    <w:rsid w:val="00CC6B50"/>
    <w:rsid w:val="00CC6C44"/>
    <w:rsid w:val="00CC6C50"/>
    <w:rsid w:val="00CC6CC1"/>
    <w:rsid w:val="00CC6D97"/>
    <w:rsid w:val="00CC6DC7"/>
    <w:rsid w:val="00CC6DEF"/>
    <w:rsid w:val="00CC6DFA"/>
    <w:rsid w:val="00CC6E12"/>
    <w:rsid w:val="00CC6E59"/>
    <w:rsid w:val="00CC6F0D"/>
    <w:rsid w:val="00CC6F41"/>
    <w:rsid w:val="00CC6F5E"/>
    <w:rsid w:val="00CC6FB5"/>
    <w:rsid w:val="00CC7003"/>
    <w:rsid w:val="00CC70B5"/>
    <w:rsid w:val="00CC7144"/>
    <w:rsid w:val="00CC71CC"/>
    <w:rsid w:val="00CC7219"/>
    <w:rsid w:val="00CC725E"/>
    <w:rsid w:val="00CC7284"/>
    <w:rsid w:val="00CC72D7"/>
    <w:rsid w:val="00CC72E8"/>
    <w:rsid w:val="00CC736E"/>
    <w:rsid w:val="00CC7376"/>
    <w:rsid w:val="00CC737F"/>
    <w:rsid w:val="00CC740C"/>
    <w:rsid w:val="00CC7462"/>
    <w:rsid w:val="00CC747D"/>
    <w:rsid w:val="00CC74A8"/>
    <w:rsid w:val="00CC74B1"/>
    <w:rsid w:val="00CC74F0"/>
    <w:rsid w:val="00CC750C"/>
    <w:rsid w:val="00CC753C"/>
    <w:rsid w:val="00CC75AB"/>
    <w:rsid w:val="00CC7619"/>
    <w:rsid w:val="00CC7639"/>
    <w:rsid w:val="00CC763B"/>
    <w:rsid w:val="00CC77FD"/>
    <w:rsid w:val="00CC7915"/>
    <w:rsid w:val="00CC795B"/>
    <w:rsid w:val="00CC79F3"/>
    <w:rsid w:val="00CC7A1E"/>
    <w:rsid w:val="00CC7A26"/>
    <w:rsid w:val="00CC7BC7"/>
    <w:rsid w:val="00CC7BE0"/>
    <w:rsid w:val="00CC7BEF"/>
    <w:rsid w:val="00CC7C5E"/>
    <w:rsid w:val="00CC7D02"/>
    <w:rsid w:val="00CC7D9C"/>
    <w:rsid w:val="00CC7E44"/>
    <w:rsid w:val="00CC7E5E"/>
    <w:rsid w:val="00CC7E69"/>
    <w:rsid w:val="00CC7ED2"/>
    <w:rsid w:val="00CC7F15"/>
    <w:rsid w:val="00CC7F9A"/>
    <w:rsid w:val="00CD0029"/>
    <w:rsid w:val="00CD014A"/>
    <w:rsid w:val="00CD01E9"/>
    <w:rsid w:val="00CD0256"/>
    <w:rsid w:val="00CD0278"/>
    <w:rsid w:val="00CD033F"/>
    <w:rsid w:val="00CD0364"/>
    <w:rsid w:val="00CD0451"/>
    <w:rsid w:val="00CD04B8"/>
    <w:rsid w:val="00CD0520"/>
    <w:rsid w:val="00CD0560"/>
    <w:rsid w:val="00CD0565"/>
    <w:rsid w:val="00CD0593"/>
    <w:rsid w:val="00CD064B"/>
    <w:rsid w:val="00CD0684"/>
    <w:rsid w:val="00CD09BA"/>
    <w:rsid w:val="00CD09CC"/>
    <w:rsid w:val="00CD09D5"/>
    <w:rsid w:val="00CD09EF"/>
    <w:rsid w:val="00CD0A1E"/>
    <w:rsid w:val="00CD0A54"/>
    <w:rsid w:val="00CD0C9B"/>
    <w:rsid w:val="00CD0D36"/>
    <w:rsid w:val="00CD0E2A"/>
    <w:rsid w:val="00CD0F5F"/>
    <w:rsid w:val="00CD0F6E"/>
    <w:rsid w:val="00CD0F73"/>
    <w:rsid w:val="00CD0FC4"/>
    <w:rsid w:val="00CD100E"/>
    <w:rsid w:val="00CD10AF"/>
    <w:rsid w:val="00CD1137"/>
    <w:rsid w:val="00CD11D9"/>
    <w:rsid w:val="00CD1211"/>
    <w:rsid w:val="00CD1281"/>
    <w:rsid w:val="00CD128A"/>
    <w:rsid w:val="00CD1415"/>
    <w:rsid w:val="00CD1474"/>
    <w:rsid w:val="00CD1491"/>
    <w:rsid w:val="00CD15AA"/>
    <w:rsid w:val="00CD1614"/>
    <w:rsid w:val="00CD1679"/>
    <w:rsid w:val="00CD169A"/>
    <w:rsid w:val="00CD1703"/>
    <w:rsid w:val="00CD17F0"/>
    <w:rsid w:val="00CD185E"/>
    <w:rsid w:val="00CD18B7"/>
    <w:rsid w:val="00CD1B44"/>
    <w:rsid w:val="00CD1B6F"/>
    <w:rsid w:val="00CD1BA9"/>
    <w:rsid w:val="00CD1BAD"/>
    <w:rsid w:val="00CD1BDA"/>
    <w:rsid w:val="00CD1C23"/>
    <w:rsid w:val="00CD1CDF"/>
    <w:rsid w:val="00CD1E02"/>
    <w:rsid w:val="00CD1E7B"/>
    <w:rsid w:val="00CD1EBA"/>
    <w:rsid w:val="00CD1ED1"/>
    <w:rsid w:val="00CD1FDB"/>
    <w:rsid w:val="00CD204C"/>
    <w:rsid w:val="00CD2074"/>
    <w:rsid w:val="00CD20AD"/>
    <w:rsid w:val="00CD2102"/>
    <w:rsid w:val="00CD2109"/>
    <w:rsid w:val="00CD21C5"/>
    <w:rsid w:val="00CD23B1"/>
    <w:rsid w:val="00CD258A"/>
    <w:rsid w:val="00CD260E"/>
    <w:rsid w:val="00CD2654"/>
    <w:rsid w:val="00CD2680"/>
    <w:rsid w:val="00CD2799"/>
    <w:rsid w:val="00CD2892"/>
    <w:rsid w:val="00CD28C6"/>
    <w:rsid w:val="00CD2BE1"/>
    <w:rsid w:val="00CD2C39"/>
    <w:rsid w:val="00CD2C65"/>
    <w:rsid w:val="00CD2CCB"/>
    <w:rsid w:val="00CD2CD1"/>
    <w:rsid w:val="00CD2D1E"/>
    <w:rsid w:val="00CD2D8E"/>
    <w:rsid w:val="00CD2E7B"/>
    <w:rsid w:val="00CD2F0D"/>
    <w:rsid w:val="00CD2F8E"/>
    <w:rsid w:val="00CD2FBE"/>
    <w:rsid w:val="00CD2FF6"/>
    <w:rsid w:val="00CD301F"/>
    <w:rsid w:val="00CD30D7"/>
    <w:rsid w:val="00CD31B6"/>
    <w:rsid w:val="00CD3219"/>
    <w:rsid w:val="00CD32A7"/>
    <w:rsid w:val="00CD3303"/>
    <w:rsid w:val="00CD33A1"/>
    <w:rsid w:val="00CD33DD"/>
    <w:rsid w:val="00CD3588"/>
    <w:rsid w:val="00CD35AD"/>
    <w:rsid w:val="00CD35C9"/>
    <w:rsid w:val="00CD363C"/>
    <w:rsid w:val="00CD3750"/>
    <w:rsid w:val="00CD3845"/>
    <w:rsid w:val="00CD38E0"/>
    <w:rsid w:val="00CD3948"/>
    <w:rsid w:val="00CD39BB"/>
    <w:rsid w:val="00CD3A74"/>
    <w:rsid w:val="00CD3AD8"/>
    <w:rsid w:val="00CD3AEC"/>
    <w:rsid w:val="00CD3AF0"/>
    <w:rsid w:val="00CD3B6A"/>
    <w:rsid w:val="00CD3BB1"/>
    <w:rsid w:val="00CD3C6F"/>
    <w:rsid w:val="00CD3C9A"/>
    <w:rsid w:val="00CD3CD2"/>
    <w:rsid w:val="00CD3DAE"/>
    <w:rsid w:val="00CD3E5A"/>
    <w:rsid w:val="00CD3E76"/>
    <w:rsid w:val="00CD3FAA"/>
    <w:rsid w:val="00CD3FCE"/>
    <w:rsid w:val="00CD40A8"/>
    <w:rsid w:val="00CD4117"/>
    <w:rsid w:val="00CD41AA"/>
    <w:rsid w:val="00CD41EE"/>
    <w:rsid w:val="00CD4298"/>
    <w:rsid w:val="00CD42BD"/>
    <w:rsid w:val="00CD4300"/>
    <w:rsid w:val="00CD43D0"/>
    <w:rsid w:val="00CD44D8"/>
    <w:rsid w:val="00CD4540"/>
    <w:rsid w:val="00CD45A0"/>
    <w:rsid w:val="00CD45CC"/>
    <w:rsid w:val="00CD4636"/>
    <w:rsid w:val="00CD46F1"/>
    <w:rsid w:val="00CD4701"/>
    <w:rsid w:val="00CD4746"/>
    <w:rsid w:val="00CD475A"/>
    <w:rsid w:val="00CD47DE"/>
    <w:rsid w:val="00CD47EA"/>
    <w:rsid w:val="00CD480F"/>
    <w:rsid w:val="00CD484A"/>
    <w:rsid w:val="00CD488F"/>
    <w:rsid w:val="00CD4894"/>
    <w:rsid w:val="00CD48FD"/>
    <w:rsid w:val="00CD491B"/>
    <w:rsid w:val="00CD4B31"/>
    <w:rsid w:val="00CD4B71"/>
    <w:rsid w:val="00CD4BE2"/>
    <w:rsid w:val="00CD4BEA"/>
    <w:rsid w:val="00CD4C39"/>
    <w:rsid w:val="00CD4C42"/>
    <w:rsid w:val="00CD4CD5"/>
    <w:rsid w:val="00CD4CEE"/>
    <w:rsid w:val="00CD4D4C"/>
    <w:rsid w:val="00CD4D61"/>
    <w:rsid w:val="00CD4DFF"/>
    <w:rsid w:val="00CD4E03"/>
    <w:rsid w:val="00CD4E5F"/>
    <w:rsid w:val="00CD4F52"/>
    <w:rsid w:val="00CD5085"/>
    <w:rsid w:val="00CD510F"/>
    <w:rsid w:val="00CD5163"/>
    <w:rsid w:val="00CD51A2"/>
    <w:rsid w:val="00CD51F3"/>
    <w:rsid w:val="00CD5226"/>
    <w:rsid w:val="00CD527B"/>
    <w:rsid w:val="00CD53A7"/>
    <w:rsid w:val="00CD53BB"/>
    <w:rsid w:val="00CD53EB"/>
    <w:rsid w:val="00CD53F5"/>
    <w:rsid w:val="00CD5402"/>
    <w:rsid w:val="00CD5486"/>
    <w:rsid w:val="00CD54A3"/>
    <w:rsid w:val="00CD54E7"/>
    <w:rsid w:val="00CD551D"/>
    <w:rsid w:val="00CD5537"/>
    <w:rsid w:val="00CD557C"/>
    <w:rsid w:val="00CD5587"/>
    <w:rsid w:val="00CD55AF"/>
    <w:rsid w:val="00CD56DF"/>
    <w:rsid w:val="00CD56F3"/>
    <w:rsid w:val="00CD5897"/>
    <w:rsid w:val="00CD59A2"/>
    <w:rsid w:val="00CD59B6"/>
    <w:rsid w:val="00CD59CF"/>
    <w:rsid w:val="00CD5A45"/>
    <w:rsid w:val="00CD5BED"/>
    <w:rsid w:val="00CD5C17"/>
    <w:rsid w:val="00CD5C82"/>
    <w:rsid w:val="00CD5C9E"/>
    <w:rsid w:val="00CD5CBB"/>
    <w:rsid w:val="00CD5E1D"/>
    <w:rsid w:val="00CD5EE7"/>
    <w:rsid w:val="00CD5F11"/>
    <w:rsid w:val="00CD603F"/>
    <w:rsid w:val="00CD6041"/>
    <w:rsid w:val="00CD6079"/>
    <w:rsid w:val="00CD610B"/>
    <w:rsid w:val="00CD6165"/>
    <w:rsid w:val="00CD61B0"/>
    <w:rsid w:val="00CD6271"/>
    <w:rsid w:val="00CD6283"/>
    <w:rsid w:val="00CD62AF"/>
    <w:rsid w:val="00CD62B2"/>
    <w:rsid w:val="00CD6309"/>
    <w:rsid w:val="00CD6336"/>
    <w:rsid w:val="00CD6378"/>
    <w:rsid w:val="00CD639B"/>
    <w:rsid w:val="00CD63B1"/>
    <w:rsid w:val="00CD6482"/>
    <w:rsid w:val="00CD6486"/>
    <w:rsid w:val="00CD64C7"/>
    <w:rsid w:val="00CD64F3"/>
    <w:rsid w:val="00CD65D2"/>
    <w:rsid w:val="00CD662B"/>
    <w:rsid w:val="00CD663F"/>
    <w:rsid w:val="00CD666B"/>
    <w:rsid w:val="00CD66C2"/>
    <w:rsid w:val="00CD66C8"/>
    <w:rsid w:val="00CD66DF"/>
    <w:rsid w:val="00CD671A"/>
    <w:rsid w:val="00CD67DE"/>
    <w:rsid w:val="00CD6830"/>
    <w:rsid w:val="00CD68E8"/>
    <w:rsid w:val="00CD69C2"/>
    <w:rsid w:val="00CD69F3"/>
    <w:rsid w:val="00CD6A8B"/>
    <w:rsid w:val="00CD6A8D"/>
    <w:rsid w:val="00CD6A97"/>
    <w:rsid w:val="00CD6AE3"/>
    <w:rsid w:val="00CD6CCB"/>
    <w:rsid w:val="00CD6D2B"/>
    <w:rsid w:val="00CD6D6B"/>
    <w:rsid w:val="00CD6EC3"/>
    <w:rsid w:val="00CD6EC6"/>
    <w:rsid w:val="00CD6F13"/>
    <w:rsid w:val="00CD6F35"/>
    <w:rsid w:val="00CD6F55"/>
    <w:rsid w:val="00CD6FBE"/>
    <w:rsid w:val="00CD6FDD"/>
    <w:rsid w:val="00CD7035"/>
    <w:rsid w:val="00CD70B3"/>
    <w:rsid w:val="00CD7235"/>
    <w:rsid w:val="00CD7242"/>
    <w:rsid w:val="00CD727A"/>
    <w:rsid w:val="00CD72E2"/>
    <w:rsid w:val="00CD737C"/>
    <w:rsid w:val="00CD7398"/>
    <w:rsid w:val="00CD7479"/>
    <w:rsid w:val="00CD74E2"/>
    <w:rsid w:val="00CD74EA"/>
    <w:rsid w:val="00CD7574"/>
    <w:rsid w:val="00CD75B5"/>
    <w:rsid w:val="00CD75E7"/>
    <w:rsid w:val="00CD75ED"/>
    <w:rsid w:val="00CD75F9"/>
    <w:rsid w:val="00CD7637"/>
    <w:rsid w:val="00CD76F8"/>
    <w:rsid w:val="00CD7751"/>
    <w:rsid w:val="00CD77FF"/>
    <w:rsid w:val="00CD78BD"/>
    <w:rsid w:val="00CD7952"/>
    <w:rsid w:val="00CD7961"/>
    <w:rsid w:val="00CD7974"/>
    <w:rsid w:val="00CD798A"/>
    <w:rsid w:val="00CD7A27"/>
    <w:rsid w:val="00CD7ABB"/>
    <w:rsid w:val="00CD7ACD"/>
    <w:rsid w:val="00CD7B28"/>
    <w:rsid w:val="00CD7B3C"/>
    <w:rsid w:val="00CD7B9D"/>
    <w:rsid w:val="00CD7BF6"/>
    <w:rsid w:val="00CD7C85"/>
    <w:rsid w:val="00CD7CC2"/>
    <w:rsid w:val="00CD7EEA"/>
    <w:rsid w:val="00CD7FA4"/>
    <w:rsid w:val="00CD7FE3"/>
    <w:rsid w:val="00CE0018"/>
    <w:rsid w:val="00CE0134"/>
    <w:rsid w:val="00CE0196"/>
    <w:rsid w:val="00CE0222"/>
    <w:rsid w:val="00CE0268"/>
    <w:rsid w:val="00CE0348"/>
    <w:rsid w:val="00CE042C"/>
    <w:rsid w:val="00CE04AF"/>
    <w:rsid w:val="00CE05E6"/>
    <w:rsid w:val="00CE0651"/>
    <w:rsid w:val="00CE06F1"/>
    <w:rsid w:val="00CE0730"/>
    <w:rsid w:val="00CE07C0"/>
    <w:rsid w:val="00CE07CA"/>
    <w:rsid w:val="00CE0813"/>
    <w:rsid w:val="00CE0820"/>
    <w:rsid w:val="00CE092D"/>
    <w:rsid w:val="00CE094F"/>
    <w:rsid w:val="00CE09B8"/>
    <w:rsid w:val="00CE0A2A"/>
    <w:rsid w:val="00CE0A67"/>
    <w:rsid w:val="00CE0B0B"/>
    <w:rsid w:val="00CE0B0C"/>
    <w:rsid w:val="00CE0B14"/>
    <w:rsid w:val="00CE0BD4"/>
    <w:rsid w:val="00CE0C46"/>
    <w:rsid w:val="00CE0C81"/>
    <w:rsid w:val="00CE0D06"/>
    <w:rsid w:val="00CE0D5A"/>
    <w:rsid w:val="00CE0DDB"/>
    <w:rsid w:val="00CE0E3E"/>
    <w:rsid w:val="00CE0E7E"/>
    <w:rsid w:val="00CE0F21"/>
    <w:rsid w:val="00CE0F36"/>
    <w:rsid w:val="00CE1108"/>
    <w:rsid w:val="00CE128A"/>
    <w:rsid w:val="00CE12F8"/>
    <w:rsid w:val="00CE1302"/>
    <w:rsid w:val="00CE1387"/>
    <w:rsid w:val="00CE13A5"/>
    <w:rsid w:val="00CE13F8"/>
    <w:rsid w:val="00CE1487"/>
    <w:rsid w:val="00CE148A"/>
    <w:rsid w:val="00CE14D2"/>
    <w:rsid w:val="00CE14FF"/>
    <w:rsid w:val="00CE1518"/>
    <w:rsid w:val="00CE151A"/>
    <w:rsid w:val="00CE1525"/>
    <w:rsid w:val="00CE154A"/>
    <w:rsid w:val="00CE161C"/>
    <w:rsid w:val="00CE1703"/>
    <w:rsid w:val="00CE1712"/>
    <w:rsid w:val="00CE1729"/>
    <w:rsid w:val="00CE176A"/>
    <w:rsid w:val="00CE19C3"/>
    <w:rsid w:val="00CE1A32"/>
    <w:rsid w:val="00CE1A77"/>
    <w:rsid w:val="00CE1B74"/>
    <w:rsid w:val="00CE1B7B"/>
    <w:rsid w:val="00CE1B95"/>
    <w:rsid w:val="00CE1BA8"/>
    <w:rsid w:val="00CE1C41"/>
    <w:rsid w:val="00CE1C4F"/>
    <w:rsid w:val="00CE1C71"/>
    <w:rsid w:val="00CE1CB3"/>
    <w:rsid w:val="00CE1D61"/>
    <w:rsid w:val="00CE1DC4"/>
    <w:rsid w:val="00CE1DE6"/>
    <w:rsid w:val="00CE1E11"/>
    <w:rsid w:val="00CE1E8C"/>
    <w:rsid w:val="00CE1EE1"/>
    <w:rsid w:val="00CE1F9F"/>
    <w:rsid w:val="00CE1FA3"/>
    <w:rsid w:val="00CE1FCA"/>
    <w:rsid w:val="00CE1FFC"/>
    <w:rsid w:val="00CE208E"/>
    <w:rsid w:val="00CE218C"/>
    <w:rsid w:val="00CE21B2"/>
    <w:rsid w:val="00CE22CB"/>
    <w:rsid w:val="00CE2336"/>
    <w:rsid w:val="00CE239D"/>
    <w:rsid w:val="00CE241A"/>
    <w:rsid w:val="00CE24B3"/>
    <w:rsid w:val="00CE24D0"/>
    <w:rsid w:val="00CE2530"/>
    <w:rsid w:val="00CE253E"/>
    <w:rsid w:val="00CE2571"/>
    <w:rsid w:val="00CE25AD"/>
    <w:rsid w:val="00CE25C7"/>
    <w:rsid w:val="00CE25D3"/>
    <w:rsid w:val="00CE27ED"/>
    <w:rsid w:val="00CE28A3"/>
    <w:rsid w:val="00CE28AB"/>
    <w:rsid w:val="00CE2971"/>
    <w:rsid w:val="00CE2BD8"/>
    <w:rsid w:val="00CE2C85"/>
    <w:rsid w:val="00CE2C8F"/>
    <w:rsid w:val="00CE2CD3"/>
    <w:rsid w:val="00CE2CF0"/>
    <w:rsid w:val="00CE2D9F"/>
    <w:rsid w:val="00CE2DA9"/>
    <w:rsid w:val="00CE2DF2"/>
    <w:rsid w:val="00CE2E23"/>
    <w:rsid w:val="00CE2E7F"/>
    <w:rsid w:val="00CE2EFA"/>
    <w:rsid w:val="00CE2F1F"/>
    <w:rsid w:val="00CE2F32"/>
    <w:rsid w:val="00CE30F5"/>
    <w:rsid w:val="00CE3131"/>
    <w:rsid w:val="00CE3197"/>
    <w:rsid w:val="00CE31F1"/>
    <w:rsid w:val="00CE32B8"/>
    <w:rsid w:val="00CE33AD"/>
    <w:rsid w:val="00CE3453"/>
    <w:rsid w:val="00CE3475"/>
    <w:rsid w:val="00CE3541"/>
    <w:rsid w:val="00CE35B6"/>
    <w:rsid w:val="00CE35C7"/>
    <w:rsid w:val="00CE362A"/>
    <w:rsid w:val="00CE3774"/>
    <w:rsid w:val="00CE378B"/>
    <w:rsid w:val="00CE37D4"/>
    <w:rsid w:val="00CE380F"/>
    <w:rsid w:val="00CE3956"/>
    <w:rsid w:val="00CE39E0"/>
    <w:rsid w:val="00CE3A30"/>
    <w:rsid w:val="00CE3A69"/>
    <w:rsid w:val="00CE3B27"/>
    <w:rsid w:val="00CE3C35"/>
    <w:rsid w:val="00CE3CAD"/>
    <w:rsid w:val="00CE3D87"/>
    <w:rsid w:val="00CE3F52"/>
    <w:rsid w:val="00CE4056"/>
    <w:rsid w:val="00CE407E"/>
    <w:rsid w:val="00CE409A"/>
    <w:rsid w:val="00CE40B4"/>
    <w:rsid w:val="00CE40C0"/>
    <w:rsid w:val="00CE412D"/>
    <w:rsid w:val="00CE414B"/>
    <w:rsid w:val="00CE41EE"/>
    <w:rsid w:val="00CE4289"/>
    <w:rsid w:val="00CE42F9"/>
    <w:rsid w:val="00CE4389"/>
    <w:rsid w:val="00CE43EF"/>
    <w:rsid w:val="00CE444E"/>
    <w:rsid w:val="00CE44F8"/>
    <w:rsid w:val="00CE4511"/>
    <w:rsid w:val="00CE458E"/>
    <w:rsid w:val="00CE45FF"/>
    <w:rsid w:val="00CE4664"/>
    <w:rsid w:val="00CE483A"/>
    <w:rsid w:val="00CE48EE"/>
    <w:rsid w:val="00CE49A5"/>
    <w:rsid w:val="00CE4A26"/>
    <w:rsid w:val="00CE4B7A"/>
    <w:rsid w:val="00CE4B87"/>
    <w:rsid w:val="00CE4C07"/>
    <w:rsid w:val="00CE4CA7"/>
    <w:rsid w:val="00CE4D50"/>
    <w:rsid w:val="00CE4D86"/>
    <w:rsid w:val="00CE4D90"/>
    <w:rsid w:val="00CE4D99"/>
    <w:rsid w:val="00CE4EE3"/>
    <w:rsid w:val="00CE4EEB"/>
    <w:rsid w:val="00CE4F0F"/>
    <w:rsid w:val="00CE4F2E"/>
    <w:rsid w:val="00CE4F2F"/>
    <w:rsid w:val="00CE4F85"/>
    <w:rsid w:val="00CE5010"/>
    <w:rsid w:val="00CE5052"/>
    <w:rsid w:val="00CE5082"/>
    <w:rsid w:val="00CE50D5"/>
    <w:rsid w:val="00CE515A"/>
    <w:rsid w:val="00CE5193"/>
    <w:rsid w:val="00CE5200"/>
    <w:rsid w:val="00CE525D"/>
    <w:rsid w:val="00CE527F"/>
    <w:rsid w:val="00CE530A"/>
    <w:rsid w:val="00CE5358"/>
    <w:rsid w:val="00CE535B"/>
    <w:rsid w:val="00CE53E7"/>
    <w:rsid w:val="00CE5453"/>
    <w:rsid w:val="00CE5480"/>
    <w:rsid w:val="00CE5483"/>
    <w:rsid w:val="00CE54A9"/>
    <w:rsid w:val="00CE5543"/>
    <w:rsid w:val="00CE557C"/>
    <w:rsid w:val="00CE56BD"/>
    <w:rsid w:val="00CE570A"/>
    <w:rsid w:val="00CE587D"/>
    <w:rsid w:val="00CE58E4"/>
    <w:rsid w:val="00CE58FE"/>
    <w:rsid w:val="00CE5ADB"/>
    <w:rsid w:val="00CE5B2D"/>
    <w:rsid w:val="00CE5B44"/>
    <w:rsid w:val="00CE5B52"/>
    <w:rsid w:val="00CE5B5E"/>
    <w:rsid w:val="00CE5BB0"/>
    <w:rsid w:val="00CE5C13"/>
    <w:rsid w:val="00CE5C23"/>
    <w:rsid w:val="00CE5DAB"/>
    <w:rsid w:val="00CE5DB5"/>
    <w:rsid w:val="00CE5DCA"/>
    <w:rsid w:val="00CE5DFF"/>
    <w:rsid w:val="00CE5E03"/>
    <w:rsid w:val="00CE5E5B"/>
    <w:rsid w:val="00CE5E5C"/>
    <w:rsid w:val="00CE5E81"/>
    <w:rsid w:val="00CE5F1B"/>
    <w:rsid w:val="00CE5F3C"/>
    <w:rsid w:val="00CE5F61"/>
    <w:rsid w:val="00CE5F88"/>
    <w:rsid w:val="00CE605D"/>
    <w:rsid w:val="00CE607A"/>
    <w:rsid w:val="00CE6121"/>
    <w:rsid w:val="00CE6179"/>
    <w:rsid w:val="00CE61E6"/>
    <w:rsid w:val="00CE624D"/>
    <w:rsid w:val="00CE6272"/>
    <w:rsid w:val="00CE62A0"/>
    <w:rsid w:val="00CE62B6"/>
    <w:rsid w:val="00CE62C9"/>
    <w:rsid w:val="00CE62FB"/>
    <w:rsid w:val="00CE63A1"/>
    <w:rsid w:val="00CE6447"/>
    <w:rsid w:val="00CE658A"/>
    <w:rsid w:val="00CE658E"/>
    <w:rsid w:val="00CE6662"/>
    <w:rsid w:val="00CE6746"/>
    <w:rsid w:val="00CE6780"/>
    <w:rsid w:val="00CE6797"/>
    <w:rsid w:val="00CE681A"/>
    <w:rsid w:val="00CE6899"/>
    <w:rsid w:val="00CE694C"/>
    <w:rsid w:val="00CE69D3"/>
    <w:rsid w:val="00CE69E0"/>
    <w:rsid w:val="00CE6A1E"/>
    <w:rsid w:val="00CE6A28"/>
    <w:rsid w:val="00CE6A81"/>
    <w:rsid w:val="00CE6AD6"/>
    <w:rsid w:val="00CE6B2B"/>
    <w:rsid w:val="00CE6C7E"/>
    <w:rsid w:val="00CE6D0F"/>
    <w:rsid w:val="00CE6DFC"/>
    <w:rsid w:val="00CE6E1F"/>
    <w:rsid w:val="00CE6F2A"/>
    <w:rsid w:val="00CE6F41"/>
    <w:rsid w:val="00CE6FA3"/>
    <w:rsid w:val="00CE6FB7"/>
    <w:rsid w:val="00CE7004"/>
    <w:rsid w:val="00CE70D0"/>
    <w:rsid w:val="00CE710B"/>
    <w:rsid w:val="00CE716D"/>
    <w:rsid w:val="00CE71EC"/>
    <w:rsid w:val="00CE71F9"/>
    <w:rsid w:val="00CE7240"/>
    <w:rsid w:val="00CE7292"/>
    <w:rsid w:val="00CE72CC"/>
    <w:rsid w:val="00CE7537"/>
    <w:rsid w:val="00CE759F"/>
    <w:rsid w:val="00CE75D3"/>
    <w:rsid w:val="00CE790B"/>
    <w:rsid w:val="00CE7931"/>
    <w:rsid w:val="00CE799B"/>
    <w:rsid w:val="00CE7A0E"/>
    <w:rsid w:val="00CE7A6D"/>
    <w:rsid w:val="00CE7B18"/>
    <w:rsid w:val="00CE7BCF"/>
    <w:rsid w:val="00CE7C81"/>
    <w:rsid w:val="00CE7C9A"/>
    <w:rsid w:val="00CE7CA8"/>
    <w:rsid w:val="00CE7CA9"/>
    <w:rsid w:val="00CE7D0C"/>
    <w:rsid w:val="00CE7D5E"/>
    <w:rsid w:val="00CE7DB9"/>
    <w:rsid w:val="00CE7E6F"/>
    <w:rsid w:val="00CE7EA6"/>
    <w:rsid w:val="00CE7F47"/>
    <w:rsid w:val="00CE7F6F"/>
    <w:rsid w:val="00CF00AA"/>
    <w:rsid w:val="00CF00C0"/>
    <w:rsid w:val="00CF00EB"/>
    <w:rsid w:val="00CF00F5"/>
    <w:rsid w:val="00CF01FB"/>
    <w:rsid w:val="00CF02C4"/>
    <w:rsid w:val="00CF02DF"/>
    <w:rsid w:val="00CF032E"/>
    <w:rsid w:val="00CF04A1"/>
    <w:rsid w:val="00CF04D5"/>
    <w:rsid w:val="00CF0536"/>
    <w:rsid w:val="00CF05FE"/>
    <w:rsid w:val="00CF0678"/>
    <w:rsid w:val="00CF0712"/>
    <w:rsid w:val="00CF0805"/>
    <w:rsid w:val="00CF08D0"/>
    <w:rsid w:val="00CF08D7"/>
    <w:rsid w:val="00CF0946"/>
    <w:rsid w:val="00CF09BF"/>
    <w:rsid w:val="00CF09E0"/>
    <w:rsid w:val="00CF0AEB"/>
    <w:rsid w:val="00CF0B23"/>
    <w:rsid w:val="00CF0BCC"/>
    <w:rsid w:val="00CF0C25"/>
    <w:rsid w:val="00CF0C76"/>
    <w:rsid w:val="00CF0C92"/>
    <w:rsid w:val="00CF0CBB"/>
    <w:rsid w:val="00CF0CE9"/>
    <w:rsid w:val="00CF0CF7"/>
    <w:rsid w:val="00CF0D1D"/>
    <w:rsid w:val="00CF0D5C"/>
    <w:rsid w:val="00CF0D89"/>
    <w:rsid w:val="00CF0E67"/>
    <w:rsid w:val="00CF0E96"/>
    <w:rsid w:val="00CF0EA3"/>
    <w:rsid w:val="00CF0EFC"/>
    <w:rsid w:val="00CF0F18"/>
    <w:rsid w:val="00CF0F5E"/>
    <w:rsid w:val="00CF0FD8"/>
    <w:rsid w:val="00CF1061"/>
    <w:rsid w:val="00CF10DB"/>
    <w:rsid w:val="00CF10E9"/>
    <w:rsid w:val="00CF1108"/>
    <w:rsid w:val="00CF112B"/>
    <w:rsid w:val="00CF112C"/>
    <w:rsid w:val="00CF118F"/>
    <w:rsid w:val="00CF12DA"/>
    <w:rsid w:val="00CF1341"/>
    <w:rsid w:val="00CF139E"/>
    <w:rsid w:val="00CF13AF"/>
    <w:rsid w:val="00CF13D5"/>
    <w:rsid w:val="00CF141A"/>
    <w:rsid w:val="00CF1490"/>
    <w:rsid w:val="00CF167C"/>
    <w:rsid w:val="00CF17A8"/>
    <w:rsid w:val="00CF17FD"/>
    <w:rsid w:val="00CF18CE"/>
    <w:rsid w:val="00CF194F"/>
    <w:rsid w:val="00CF19E2"/>
    <w:rsid w:val="00CF1A17"/>
    <w:rsid w:val="00CF1A3F"/>
    <w:rsid w:val="00CF1A5C"/>
    <w:rsid w:val="00CF1A81"/>
    <w:rsid w:val="00CF1A84"/>
    <w:rsid w:val="00CF1AE3"/>
    <w:rsid w:val="00CF1BB3"/>
    <w:rsid w:val="00CF1BF2"/>
    <w:rsid w:val="00CF1CC0"/>
    <w:rsid w:val="00CF1CD8"/>
    <w:rsid w:val="00CF1DF7"/>
    <w:rsid w:val="00CF1DFC"/>
    <w:rsid w:val="00CF1EDD"/>
    <w:rsid w:val="00CF1F00"/>
    <w:rsid w:val="00CF1F8E"/>
    <w:rsid w:val="00CF1FFE"/>
    <w:rsid w:val="00CF2018"/>
    <w:rsid w:val="00CF2051"/>
    <w:rsid w:val="00CF205F"/>
    <w:rsid w:val="00CF208D"/>
    <w:rsid w:val="00CF2170"/>
    <w:rsid w:val="00CF21EC"/>
    <w:rsid w:val="00CF2299"/>
    <w:rsid w:val="00CF231E"/>
    <w:rsid w:val="00CF232C"/>
    <w:rsid w:val="00CF235A"/>
    <w:rsid w:val="00CF2378"/>
    <w:rsid w:val="00CF23BC"/>
    <w:rsid w:val="00CF23FB"/>
    <w:rsid w:val="00CF2444"/>
    <w:rsid w:val="00CF2568"/>
    <w:rsid w:val="00CF2602"/>
    <w:rsid w:val="00CF2634"/>
    <w:rsid w:val="00CF2674"/>
    <w:rsid w:val="00CF26DC"/>
    <w:rsid w:val="00CF26E9"/>
    <w:rsid w:val="00CF26ED"/>
    <w:rsid w:val="00CF2747"/>
    <w:rsid w:val="00CF2764"/>
    <w:rsid w:val="00CF277E"/>
    <w:rsid w:val="00CF2780"/>
    <w:rsid w:val="00CF278B"/>
    <w:rsid w:val="00CF2821"/>
    <w:rsid w:val="00CF285A"/>
    <w:rsid w:val="00CF28FC"/>
    <w:rsid w:val="00CF2933"/>
    <w:rsid w:val="00CF2978"/>
    <w:rsid w:val="00CF2993"/>
    <w:rsid w:val="00CF29AE"/>
    <w:rsid w:val="00CF29C2"/>
    <w:rsid w:val="00CF29CA"/>
    <w:rsid w:val="00CF2A2E"/>
    <w:rsid w:val="00CF2A30"/>
    <w:rsid w:val="00CF2A46"/>
    <w:rsid w:val="00CF2A4E"/>
    <w:rsid w:val="00CF2A9B"/>
    <w:rsid w:val="00CF2AE1"/>
    <w:rsid w:val="00CF2B0C"/>
    <w:rsid w:val="00CF2B3D"/>
    <w:rsid w:val="00CF2D18"/>
    <w:rsid w:val="00CF2DB9"/>
    <w:rsid w:val="00CF2E53"/>
    <w:rsid w:val="00CF2E6D"/>
    <w:rsid w:val="00CF2EFE"/>
    <w:rsid w:val="00CF2FBC"/>
    <w:rsid w:val="00CF3046"/>
    <w:rsid w:val="00CF304F"/>
    <w:rsid w:val="00CF3085"/>
    <w:rsid w:val="00CF3147"/>
    <w:rsid w:val="00CF3229"/>
    <w:rsid w:val="00CF327F"/>
    <w:rsid w:val="00CF3379"/>
    <w:rsid w:val="00CF344B"/>
    <w:rsid w:val="00CF3485"/>
    <w:rsid w:val="00CF34C3"/>
    <w:rsid w:val="00CF355A"/>
    <w:rsid w:val="00CF35A4"/>
    <w:rsid w:val="00CF3639"/>
    <w:rsid w:val="00CF3655"/>
    <w:rsid w:val="00CF376E"/>
    <w:rsid w:val="00CF385B"/>
    <w:rsid w:val="00CF3894"/>
    <w:rsid w:val="00CF389B"/>
    <w:rsid w:val="00CF38B9"/>
    <w:rsid w:val="00CF3940"/>
    <w:rsid w:val="00CF399A"/>
    <w:rsid w:val="00CF39FE"/>
    <w:rsid w:val="00CF3A4F"/>
    <w:rsid w:val="00CF3A56"/>
    <w:rsid w:val="00CF3B0A"/>
    <w:rsid w:val="00CF3BD0"/>
    <w:rsid w:val="00CF3C2B"/>
    <w:rsid w:val="00CF3C6E"/>
    <w:rsid w:val="00CF3C71"/>
    <w:rsid w:val="00CF3C72"/>
    <w:rsid w:val="00CF3D37"/>
    <w:rsid w:val="00CF3D5C"/>
    <w:rsid w:val="00CF3D7F"/>
    <w:rsid w:val="00CF3DC7"/>
    <w:rsid w:val="00CF3DCA"/>
    <w:rsid w:val="00CF4047"/>
    <w:rsid w:val="00CF4096"/>
    <w:rsid w:val="00CF40A1"/>
    <w:rsid w:val="00CF4193"/>
    <w:rsid w:val="00CF419F"/>
    <w:rsid w:val="00CF41F9"/>
    <w:rsid w:val="00CF4235"/>
    <w:rsid w:val="00CF42A7"/>
    <w:rsid w:val="00CF42BB"/>
    <w:rsid w:val="00CF433A"/>
    <w:rsid w:val="00CF4385"/>
    <w:rsid w:val="00CF4416"/>
    <w:rsid w:val="00CF4431"/>
    <w:rsid w:val="00CF4465"/>
    <w:rsid w:val="00CF4551"/>
    <w:rsid w:val="00CF456B"/>
    <w:rsid w:val="00CF4687"/>
    <w:rsid w:val="00CF46B8"/>
    <w:rsid w:val="00CF4716"/>
    <w:rsid w:val="00CF4830"/>
    <w:rsid w:val="00CF4834"/>
    <w:rsid w:val="00CF484F"/>
    <w:rsid w:val="00CF48C6"/>
    <w:rsid w:val="00CF48C7"/>
    <w:rsid w:val="00CF48EE"/>
    <w:rsid w:val="00CF491D"/>
    <w:rsid w:val="00CF492B"/>
    <w:rsid w:val="00CF497F"/>
    <w:rsid w:val="00CF4992"/>
    <w:rsid w:val="00CF49C0"/>
    <w:rsid w:val="00CF4A07"/>
    <w:rsid w:val="00CF4A2A"/>
    <w:rsid w:val="00CF4AA8"/>
    <w:rsid w:val="00CF4B42"/>
    <w:rsid w:val="00CF4B56"/>
    <w:rsid w:val="00CF4B83"/>
    <w:rsid w:val="00CF4BAF"/>
    <w:rsid w:val="00CF4BFE"/>
    <w:rsid w:val="00CF4C79"/>
    <w:rsid w:val="00CF4CC6"/>
    <w:rsid w:val="00CF4D3F"/>
    <w:rsid w:val="00CF4D4F"/>
    <w:rsid w:val="00CF4D56"/>
    <w:rsid w:val="00CF4E07"/>
    <w:rsid w:val="00CF4E4C"/>
    <w:rsid w:val="00CF4EB4"/>
    <w:rsid w:val="00CF4EE7"/>
    <w:rsid w:val="00CF4F1C"/>
    <w:rsid w:val="00CF4FE4"/>
    <w:rsid w:val="00CF501B"/>
    <w:rsid w:val="00CF502A"/>
    <w:rsid w:val="00CF5033"/>
    <w:rsid w:val="00CF50FF"/>
    <w:rsid w:val="00CF5152"/>
    <w:rsid w:val="00CF5168"/>
    <w:rsid w:val="00CF51B1"/>
    <w:rsid w:val="00CF51FB"/>
    <w:rsid w:val="00CF527E"/>
    <w:rsid w:val="00CF52C5"/>
    <w:rsid w:val="00CF5339"/>
    <w:rsid w:val="00CF53EF"/>
    <w:rsid w:val="00CF54F9"/>
    <w:rsid w:val="00CF55B6"/>
    <w:rsid w:val="00CF55E1"/>
    <w:rsid w:val="00CF5629"/>
    <w:rsid w:val="00CF57CF"/>
    <w:rsid w:val="00CF57DD"/>
    <w:rsid w:val="00CF5837"/>
    <w:rsid w:val="00CF5844"/>
    <w:rsid w:val="00CF58B9"/>
    <w:rsid w:val="00CF58DD"/>
    <w:rsid w:val="00CF5AE0"/>
    <w:rsid w:val="00CF5B29"/>
    <w:rsid w:val="00CF5D8A"/>
    <w:rsid w:val="00CF5DDA"/>
    <w:rsid w:val="00CF5F44"/>
    <w:rsid w:val="00CF5F69"/>
    <w:rsid w:val="00CF5FA5"/>
    <w:rsid w:val="00CF606B"/>
    <w:rsid w:val="00CF60E5"/>
    <w:rsid w:val="00CF6161"/>
    <w:rsid w:val="00CF61C4"/>
    <w:rsid w:val="00CF6313"/>
    <w:rsid w:val="00CF631C"/>
    <w:rsid w:val="00CF63E1"/>
    <w:rsid w:val="00CF6425"/>
    <w:rsid w:val="00CF6446"/>
    <w:rsid w:val="00CF64C8"/>
    <w:rsid w:val="00CF64FB"/>
    <w:rsid w:val="00CF65AE"/>
    <w:rsid w:val="00CF6644"/>
    <w:rsid w:val="00CF66D2"/>
    <w:rsid w:val="00CF6702"/>
    <w:rsid w:val="00CF6712"/>
    <w:rsid w:val="00CF67DD"/>
    <w:rsid w:val="00CF6805"/>
    <w:rsid w:val="00CF6883"/>
    <w:rsid w:val="00CF6925"/>
    <w:rsid w:val="00CF6943"/>
    <w:rsid w:val="00CF697A"/>
    <w:rsid w:val="00CF6A63"/>
    <w:rsid w:val="00CF6C4C"/>
    <w:rsid w:val="00CF6CAB"/>
    <w:rsid w:val="00CF6CBE"/>
    <w:rsid w:val="00CF6D52"/>
    <w:rsid w:val="00CF6D86"/>
    <w:rsid w:val="00CF6EC3"/>
    <w:rsid w:val="00CF6EDA"/>
    <w:rsid w:val="00CF6F29"/>
    <w:rsid w:val="00CF6F64"/>
    <w:rsid w:val="00CF6F7A"/>
    <w:rsid w:val="00CF7001"/>
    <w:rsid w:val="00CF7194"/>
    <w:rsid w:val="00CF7222"/>
    <w:rsid w:val="00CF7236"/>
    <w:rsid w:val="00CF72B7"/>
    <w:rsid w:val="00CF731F"/>
    <w:rsid w:val="00CF73F0"/>
    <w:rsid w:val="00CF744A"/>
    <w:rsid w:val="00CF746C"/>
    <w:rsid w:val="00CF749C"/>
    <w:rsid w:val="00CF74F4"/>
    <w:rsid w:val="00CF751F"/>
    <w:rsid w:val="00CF7538"/>
    <w:rsid w:val="00CF7539"/>
    <w:rsid w:val="00CF7566"/>
    <w:rsid w:val="00CF756E"/>
    <w:rsid w:val="00CF75B6"/>
    <w:rsid w:val="00CF7606"/>
    <w:rsid w:val="00CF7799"/>
    <w:rsid w:val="00CF7813"/>
    <w:rsid w:val="00CF783B"/>
    <w:rsid w:val="00CF7B77"/>
    <w:rsid w:val="00CF7BF5"/>
    <w:rsid w:val="00CF7C0E"/>
    <w:rsid w:val="00CF7CAA"/>
    <w:rsid w:val="00CF7D2B"/>
    <w:rsid w:val="00CF7D32"/>
    <w:rsid w:val="00CF7E17"/>
    <w:rsid w:val="00CF7EB1"/>
    <w:rsid w:val="00CF7F1B"/>
    <w:rsid w:val="00D000DC"/>
    <w:rsid w:val="00D00242"/>
    <w:rsid w:val="00D002C8"/>
    <w:rsid w:val="00D002D2"/>
    <w:rsid w:val="00D00384"/>
    <w:rsid w:val="00D0039A"/>
    <w:rsid w:val="00D003FC"/>
    <w:rsid w:val="00D00496"/>
    <w:rsid w:val="00D00544"/>
    <w:rsid w:val="00D0056F"/>
    <w:rsid w:val="00D0057C"/>
    <w:rsid w:val="00D005B5"/>
    <w:rsid w:val="00D0073C"/>
    <w:rsid w:val="00D00767"/>
    <w:rsid w:val="00D007A0"/>
    <w:rsid w:val="00D007D9"/>
    <w:rsid w:val="00D00871"/>
    <w:rsid w:val="00D0087B"/>
    <w:rsid w:val="00D0093D"/>
    <w:rsid w:val="00D0097C"/>
    <w:rsid w:val="00D00A2B"/>
    <w:rsid w:val="00D00A66"/>
    <w:rsid w:val="00D00A7A"/>
    <w:rsid w:val="00D00A97"/>
    <w:rsid w:val="00D00ACD"/>
    <w:rsid w:val="00D00B3F"/>
    <w:rsid w:val="00D00B54"/>
    <w:rsid w:val="00D00C6C"/>
    <w:rsid w:val="00D00CA3"/>
    <w:rsid w:val="00D00D36"/>
    <w:rsid w:val="00D00D3B"/>
    <w:rsid w:val="00D00D71"/>
    <w:rsid w:val="00D00DC9"/>
    <w:rsid w:val="00D00EA1"/>
    <w:rsid w:val="00D00F3E"/>
    <w:rsid w:val="00D00F58"/>
    <w:rsid w:val="00D00F5F"/>
    <w:rsid w:val="00D00F99"/>
    <w:rsid w:val="00D00FF0"/>
    <w:rsid w:val="00D0100E"/>
    <w:rsid w:val="00D01078"/>
    <w:rsid w:val="00D011D7"/>
    <w:rsid w:val="00D01266"/>
    <w:rsid w:val="00D0129F"/>
    <w:rsid w:val="00D012D2"/>
    <w:rsid w:val="00D012E3"/>
    <w:rsid w:val="00D0134F"/>
    <w:rsid w:val="00D0138A"/>
    <w:rsid w:val="00D013A7"/>
    <w:rsid w:val="00D01456"/>
    <w:rsid w:val="00D01498"/>
    <w:rsid w:val="00D014A9"/>
    <w:rsid w:val="00D014C2"/>
    <w:rsid w:val="00D014D6"/>
    <w:rsid w:val="00D014E4"/>
    <w:rsid w:val="00D01575"/>
    <w:rsid w:val="00D015DA"/>
    <w:rsid w:val="00D015E0"/>
    <w:rsid w:val="00D015E8"/>
    <w:rsid w:val="00D01645"/>
    <w:rsid w:val="00D0169E"/>
    <w:rsid w:val="00D016B7"/>
    <w:rsid w:val="00D016C3"/>
    <w:rsid w:val="00D016C6"/>
    <w:rsid w:val="00D0177D"/>
    <w:rsid w:val="00D017D4"/>
    <w:rsid w:val="00D0183F"/>
    <w:rsid w:val="00D018AA"/>
    <w:rsid w:val="00D019CD"/>
    <w:rsid w:val="00D01A24"/>
    <w:rsid w:val="00D01B31"/>
    <w:rsid w:val="00D01BC7"/>
    <w:rsid w:val="00D01BC8"/>
    <w:rsid w:val="00D01BF3"/>
    <w:rsid w:val="00D01C7B"/>
    <w:rsid w:val="00D01CAB"/>
    <w:rsid w:val="00D01CCF"/>
    <w:rsid w:val="00D01CEA"/>
    <w:rsid w:val="00D01D7D"/>
    <w:rsid w:val="00D01F0D"/>
    <w:rsid w:val="00D01F12"/>
    <w:rsid w:val="00D01FB9"/>
    <w:rsid w:val="00D02039"/>
    <w:rsid w:val="00D02071"/>
    <w:rsid w:val="00D0217E"/>
    <w:rsid w:val="00D021FD"/>
    <w:rsid w:val="00D0220D"/>
    <w:rsid w:val="00D0228E"/>
    <w:rsid w:val="00D022B3"/>
    <w:rsid w:val="00D0235C"/>
    <w:rsid w:val="00D0239F"/>
    <w:rsid w:val="00D024F6"/>
    <w:rsid w:val="00D02501"/>
    <w:rsid w:val="00D0250A"/>
    <w:rsid w:val="00D0259D"/>
    <w:rsid w:val="00D025E6"/>
    <w:rsid w:val="00D02782"/>
    <w:rsid w:val="00D027E6"/>
    <w:rsid w:val="00D02862"/>
    <w:rsid w:val="00D0293A"/>
    <w:rsid w:val="00D029C3"/>
    <w:rsid w:val="00D029DB"/>
    <w:rsid w:val="00D029F7"/>
    <w:rsid w:val="00D02B68"/>
    <w:rsid w:val="00D02C02"/>
    <w:rsid w:val="00D02C14"/>
    <w:rsid w:val="00D02C25"/>
    <w:rsid w:val="00D02C2B"/>
    <w:rsid w:val="00D02CAB"/>
    <w:rsid w:val="00D02CCD"/>
    <w:rsid w:val="00D02CF3"/>
    <w:rsid w:val="00D02E0B"/>
    <w:rsid w:val="00D02F0B"/>
    <w:rsid w:val="00D030AB"/>
    <w:rsid w:val="00D030FC"/>
    <w:rsid w:val="00D03159"/>
    <w:rsid w:val="00D031A1"/>
    <w:rsid w:val="00D0327F"/>
    <w:rsid w:val="00D032C0"/>
    <w:rsid w:val="00D03383"/>
    <w:rsid w:val="00D0349B"/>
    <w:rsid w:val="00D034A0"/>
    <w:rsid w:val="00D034CA"/>
    <w:rsid w:val="00D0367F"/>
    <w:rsid w:val="00D036CF"/>
    <w:rsid w:val="00D0372A"/>
    <w:rsid w:val="00D03760"/>
    <w:rsid w:val="00D037D9"/>
    <w:rsid w:val="00D0383D"/>
    <w:rsid w:val="00D0385C"/>
    <w:rsid w:val="00D038A4"/>
    <w:rsid w:val="00D038E2"/>
    <w:rsid w:val="00D03915"/>
    <w:rsid w:val="00D039A5"/>
    <w:rsid w:val="00D039C1"/>
    <w:rsid w:val="00D039C4"/>
    <w:rsid w:val="00D03A17"/>
    <w:rsid w:val="00D03A60"/>
    <w:rsid w:val="00D03B5D"/>
    <w:rsid w:val="00D03C3F"/>
    <w:rsid w:val="00D03D06"/>
    <w:rsid w:val="00D03D56"/>
    <w:rsid w:val="00D03D63"/>
    <w:rsid w:val="00D03DEF"/>
    <w:rsid w:val="00D03E1E"/>
    <w:rsid w:val="00D03E77"/>
    <w:rsid w:val="00D03EEA"/>
    <w:rsid w:val="00D03FB4"/>
    <w:rsid w:val="00D03FB9"/>
    <w:rsid w:val="00D04289"/>
    <w:rsid w:val="00D042C1"/>
    <w:rsid w:val="00D04307"/>
    <w:rsid w:val="00D04322"/>
    <w:rsid w:val="00D04373"/>
    <w:rsid w:val="00D04423"/>
    <w:rsid w:val="00D044BE"/>
    <w:rsid w:val="00D04540"/>
    <w:rsid w:val="00D045C6"/>
    <w:rsid w:val="00D04647"/>
    <w:rsid w:val="00D04672"/>
    <w:rsid w:val="00D0471C"/>
    <w:rsid w:val="00D0472E"/>
    <w:rsid w:val="00D0474B"/>
    <w:rsid w:val="00D047D6"/>
    <w:rsid w:val="00D0482D"/>
    <w:rsid w:val="00D048C6"/>
    <w:rsid w:val="00D048CB"/>
    <w:rsid w:val="00D048E8"/>
    <w:rsid w:val="00D048FC"/>
    <w:rsid w:val="00D049A5"/>
    <w:rsid w:val="00D049C7"/>
    <w:rsid w:val="00D04A15"/>
    <w:rsid w:val="00D04A89"/>
    <w:rsid w:val="00D04B76"/>
    <w:rsid w:val="00D04C08"/>
    <w:rsid w:val="00D04D0D"/>
    <w:rsid w:val="00D04DAE"/>
    <w:rsid w:val="00D04DFC"/>
    <w:rsid w:val="00D04E03"/>
    <w:rsid w:val="00D04E0D"/>
    <w:rsid w:val="00D04E24"/>
    <w:rsid w:val="00D04E3D"/>
    <w:rsid w:val="00D04FBC"/>
    <w:rsid w:val="00D05005"/>
    <w:rsid w:val="00D05097"/>
    <w:rsid w:val="00D050C5"/>
    <w:rsid w:val="00D0517D"/>
    <w:rsid w:val="00D0519E"/>
    <w:rsid w:val="00D0526C"/>
    <w:rsid w:val="00D052E1"/>
    <w:rsid w:val="00D052E6"/>
    <w:rsid w:val="00D052E7"/>
    <w:rsid w:val="00D05464"/>
    <w:rsid w:val="00D05522"/>
    <w:rsid w:val="00D05544"/>
    <w:rsid w:val="00D05674"/>
    <w:rsid w:val="00D0576A"/>
    <w:rsid w:val="00D0598A"/>
    <w:rsid w:val="00D05994"/>
    <w:rsid w:val="00D05997"/>
    <w:rsid w:val="00D059A4"/>
    <w:rsid w:val="00D059BE"/>
    <w:rsid w:val="00D05A3D"/>
    <w:rsid w:val="00D05A47"/>
    <w:rsid w:val="00D05ADD"/>
    <w:rsid w:val="00D05B36"/>
    <w:rsid w:val="00D05CDD"/>
    <w:rsid w:val="00D05CDE"/>
    <w:rsid w:val="00D05D27"/>
    <w:rsid w:val="00D05DE6"/>
    <w:rsid w:val="00D05E96"/>
    <w:rsid w:val="00D05F69"/>
    <w:rsid w:val="00D06039"/>
    <w:rsid w:val="00D06068"/>
    <w:rsid w:val="00D062BE"/>
    <w:rsid w:val="00D06335"/>
    <w:rsid w:val="00D06438"/>
    <w:rsid w:val="00D06445"/>
    <w:rsid w:val="00D064A9"/>
    <w:rsid w:val="00D064E5"/>
    <w:rsid w:val="00D06563"/>
    <w:rsid w:val="00D066A1"/>
    <w:rsid w:val="00D066DA"/>
    <w:rsid w:val="00D066F4"/>
    <w:rsid w:val="00D0675A"/>
    <w:rsid w:val="00D06773"/>
    <w:rsid w:val="00D0679D"/>
    <w:rsid w:val="00D067E0"/>
    <w:rsid w:val="00D06859"/>
    <w:rsid w:val="00D068EC"/>
    <w:rsid w:val="00D0698E"/>
    <w:rsid w:val="00D06A62"/>
    <w:rsid w:val="00D06BE2"/>
    <w:rsid w:val="00D06BF9"/>
    <w:rsid w:val="00D06C28"/>
    <w:rsid w:val="00D06CBB"/>
    <w:rsid w:val="00D06D07"/>
    <w:rsid w:val="00D06DE2"/>
    <w:rsid w:val="00D06EAA"/>
    <w:rsid w:val="00D06ED9"/>
    <w:rsid w:val="00D06EFF"/>
    <w:rsid w:val="00D06F77"/>
    <w:rsid w:val="00D06F9D"/>
    <w:rsid w:val="00D06FF2"/>
    <w:rsid w:val="00D06FF9"/>
    <w:rsid w:val="00D07127"/>
    <w:rsid w:val="00D07320"/>
    <w:rsid w:val="00D0736D"/>
    <w:rsid w:val="00D073F8"/>
    <w:rsid w:val="00D0740F"/>
    <w:rsid w:val="00D07427"/>
    <w:rsid w:val="00D0747D"/>
    <w:rsid w:val="00D07486"/>
    <w:rsid w:val="00D07498"/>
    <w:rsid w:val="00D074C5"/>
    <w:rsid w:val="00D074F0"/>
    <w:rsid w:val="00D07558"/>
    <w:rsid w:val="00D07578"/>
    <w:rsid w:val="00D075A2"/>
    <w:rsid w:val="00D076EA"/>
    <w:rsid w:val="00D0778C"/>
    <w:rsid w:val="00D0778D"/>
    <w:rsid w:val="00D077C9"/>
    <w:rsid w:val="00D077D1"/>
    <w:rsid w:val="00D077FE"/>
    <w:rsid w:val="00D07861"/>
    <w:rsid w:val="00D078D2"/>
    <w:rsid w:val="00D07942"/>
    <w:rsid w:val="00D079FB"/>
    <w:rsid w:val="00D07A1B"/>
    <w:rsid w:val="00D07A83"/>
    <w:rsid w:val="00D07ABD"/>
    <w:rsid w:val="00D07AD4"/>
    <w:rsid w:val="00D07AE1"/>
    <w:rsid w:val="00D07B3C"/>
    <w:rsid w:val="00D07B7B"/>
    <w:rsid w:val="00D07B9D"/>
    <w:rsid w:val="00D07C47"/>
    <w:rsid w:val="00D07CC5"/>
    <w:rsid w:val="00D07D16"/>
    <w:rsid w:val="00D07D46"/>
    <w:rsid w:val="00D07E06"/>
    <w:rsid w:val="00D07E89"/>
    <w:rsid w:val="00D07EB6"/>
    <w:rsid w:val="00D07F1C"/>
    <w:rsid w:val="00D07F61"/>
    <w:rsid w:val="00D07F74"/>
    <w:rsid w:val="00D07FDB"/>
    <w:rsid w:val="00D10036"/>
    <w:rsid w:val="00D10039"/>
    <w:rsid w:val="00D1007C"/>
    <w:rsid w:val="00D100B6"/>
    <w:rsid w:val="00D1024E"/>
    <w:rsid w:val="00D10349"/>
    <w:rsid w:val="00D10351"/>
    <w:rsid w:val="00D1037C"/>
    <w:rsid w:val="00D103CC"/>
    <w:rsid w:val="00D104D6"/>
    <w:rsid w:val="00D10669"/>
    <w:rsid w:val="00D10767"/>
    <w:rsid w:val="00D1076E"/>
    <w:rsid w:val="00D107C2"/>
    <w:rsid w:val="00D107FF"/>
    <w:rsid w:val="00D10865"/>
    <w:rsid w:val="00D10946"/>
    <w:rsid w:val="00D1094F"/>
    <w:rsid w:val="00D109C0"/>
    <w:rsid w:val="00D109C7"/>
    <w:rsid w:val="00D10AC7"/>
    <w:rsid w:val="00D10B36"/>
    <w:rsid w:val="00D10BA9"/>
    <w:rsid w:val="00D10BC8"/>
    <w:rsid w:val="00D10BF9"/>
    <w:rsid w:val="00D10C3C"/>
    <w:rsid w:val="00D10C50"/>
    <w:rsid w:val="00D10C85"/>
    <w:rsid w:val="00D10CE7"/>
    <w:rsid w:val="00D10D3F"/>
    <w:rsid w:val="00D10D7A"/>
    <w:rsid w:val="00D10D8F"/>
    <w:rsid w:val="00D10D99"/>
    <w:rsid w:val="00D10DD3"/>
    <w:rsid w:val="00D10E02"/>
    <w:rsid w:val="00D10E66"/>
    <w:rsid w:val="00D1102E"/>
    <w:rsid w:val="00D111C8"/>
    <w:rsid w:val="00D1120A"/>
    <w:rsid w:val="00D1120F"/>
    <w:rsid w:val="00D1125D"/>
    <w:rsid w:val="00D11299"/>
    <w:rsid w:val="00D112D1"/>
    <w:rsid w:val="00D112E5"/>
    <w:rsid w:val="00D112EC"/>
    <w:rsid w:val="00D1134F"/>
    <w:rsid w:val="00D11378"/>
    <w:rsid w:val="00D113CC"/>
    <w:rsid w:val="00D113FF"/>
    <w:rsid w:val="00D11408"/>
    <w:rsid w:val="00D11507"/>
    <w:rsid w:val="00D115EA"/>
    <w:rsid w:val="00D1165C"/>
    <w:rsid w:val="00D116DF"/>
    <w:rsid w:val="00D1181C"/>
    <w:rsid w:val="00D11820"/>
    <w:rsid w:val="00D1195A"/>
    <w:rsid w:val="00D1199C"/>
    <w:rsid w:val="00D119FC"/>
    <w:rsid w:val="00D11AF2"/>
    <w:rsid w:val="00D11B9D"/>
    <w:rsid w:val="00D11C96"/>
    <w:rsid w:val="00D11CA3"/>
    <w:rsid w:val="00D11CB7"/>
    <w:rsid w:val="00D11CED"/>
    <w:rsid w:val="00D11DDC"/>
    <w:rsid w:val="00D11DDD"/>
    <w:rsid w:val="00D11E7A"/>
    <w:rsid w:val="00D11EC9"/>
    <w:rsid w:val="00D11F12"/>
    <w:rsid w:val="00D11F3B"/>
    <w:rsid w:val="00D12013"/>
    <w:rsid w:val="00D1201C"/>
    <w:rsid w:val="00D12082"/>
    <w:rsid w:val="00D120F8"/>
    <w:rsid w:val="00D1213D"/>
    <w:rsid w:val="00D12180"/>
    <w:rsid w:val="00D12207"/>
    <w:rsid w:val="00D122BA"/>
    <w:rsid w:val="00D1230F"/>
    <w:rsid w:val="00D12455"/>
    <w:rsid w:val="00D12474"/>
    <w:rsid w:val="00D12526"/>
    <w:rsid w:val="00D12553"/>
    <w:rsid w:val="00D126E6"/>
    <w:rsid w:val="00D12748"/>
    <w:rsid w:val="00D12758"/>
    <w:rsid w:val="00D127FF"/>
    <w:rsid w:val="00D12964"/>
    <w:rsid w:val="00D1296A"/>
    <w:rsid w:val="00D129EC"/>
    <w:rsid w:val="00D12A67"/>
    <w:rsid w:val="00D12A9B"/>
    <w:rsid w:val="00D12BF1"/>
    <w:rsid w:val="00D12CB6"/>
    <w:rsid w:val="00D12CB9"/>
    <w:rsid w:val="00D12CC8"/>
    <w:rsid w:val="00D12CEE"/>
    <w:rsid w:val="00D12D2D"/>
    <w:rsid w:val="00D12D4C"/>
    <w:rsid w:val="00D12E59"/>
    <w:rsid w:val="00D12E5A"/>
    <w:rsid w:val="00D12F43"/>
    <w:rsid w:val="00D12F53"/>
    <w:rsid w:val="00D12FF9"/>
    <w:rsid w:val="00D130DA"/>
    <w:rsid w:val="00D13241"/>
    <w:rsid w:val="00D132CB"/>
    <w:rsid w:val="00D13358"/>
    <w:rsid w:val="00D133D6"/>
    <w:rsid w:val="00D134F8"/>
    <w:rsid w:val="00D13531"/>
    <w:rsid w:val="00D13534"/>
    <w:rsid w:val="00D1353A"/>
    <w:rsid w:val="00D135B9"/>
    <w:rsid w:val="00D13658"/>
    <w:rsid w:val="00D136A6"/>
    <w:rsid w:val="00D136B5"/>
    <w:rsid w:val="00D13768"/>
    <w:rsid w:val="00D1379E"/>
    <w:rsid w:val="00D1388E"/>
    <w:rsid w:val="00D138C6"/>
    <w:rsid w:val="00D13910"/>
    <w:rsid w:val="00D1392E"/>
    <w:rsid w:val="00D13A24"/>
    <w:rsid w:val="00D13A2F"/>
    <w:rsid w:val="00D13B05"/>
    <w:rsid w:val="00D13C61"/>
    <w:rsid w:val="00D13CE4"/>
    <w:rsid w:val="00D13E5B"/>
    <w:rsid w:val="00D13E77"/>
    <w:rsid w:val="00D13E92"/>
    <w:rsid w:val="00D13EA0"/>
    <w:rsid w:val="00D13EAD"/>
    <w:rsid w:val="00D13EFB"/>
    <w:rsid w:val="00D13F4B"/>
    <w:rsid w:val="00D13F83"/>
    <w:rsid w:val="00D1401E"/>
    <w:rsid w:val="00D140BF"/>
    <w:rsid w:val="00D1411B"/>
    <w:rsid w:val="00D14139"/>
    <w:rsid w:val="00D141C1"/>
    <w:rsid w:val="00D141F5"/>
    <w:rsid w:val="00D142A0"/>
    <w:rsid w:val="00D142A1"/>
    <w:rsid w:val="00D1430C"/>
    <w:rsid w:val="00D1454E"/>
    <w:rsid w:val="00D1457D"/>
    <w:rsid w:val="00D14605"/>
    <w:rsid w:val="00D147B6"/>
    <w:rsid w:val="00D147FA"/>
    <w:rsid w:val="00D148ED"/>
    <w:rsid w:val="00D1495D"/>
    <w:rsid w:val="00D1499B"/>
    <w:rsid w:val="00D14A5F"/>
    <w:rsid w:val="00D14A70"/>
    <w:rsid w:val="00D14ABB"/>
    <w:rsid w:val="00D14B6C"/>
    <w:rsid w:val="00D14B71"/>
    <w:rsid w:val="00D14C29"/>
    <w:rsid w:val="00D14C79"/>
    <w:rsid w:val="00D14C88"/>
    <w:rsid w:val="00D14CE7"/>
    <w:rsid w:val="00D14D6F"/>
    <w:rsid w:val="00D14D7E"/>
    <w:rsid w:val="00D14DA8"/>
    <w:rsid w:val="00D14EF1"/>
    <w:rsid w:val="00D14EF9"/>
    <w:rsid w:val="00D15011"/>
    <w:rsid w:val="00D15130"/>
    <w:rsid w:val="00D15164"/>
    <w:rsid w:val="00D151D7"/>
    <w:rsid w:val="00D15232"/>
    <w:rsid w:val="00D15271"/>
    <w:rsid w:val="00D1533E"/>
    <w:rsid w:val="00D1535E"/>
    <w:rsid w:val="00D15378"/>
    <w:rsid w:val="00D15387"/>
    <w:rsid w:val="00D153D7"/>
    <w:rsid w:val="00D153F2"/>
    <w:rsid w:val="00D1545D"/>
    <w:rsid w:val="00D15494"/>
    <w:rsid w:val="00D15536"/>
    <w:rsid w:val="00D155F5"/>
    <w:rsid w:val="00D1564F"/>
    <w:rsid w:val="00D15660"/>
    <w:rsid w:val="00D156A3"/>
    <w:rsid w:val="00D157BE"/>
    <w:rsid w:val="00D157CC"/>
    <w:rsid w:val="00D1586E"/>
    <w:rsid w:val="00D15876"/>
    <w:rsid w:val="00D15881"/>
    <w:rsid w:val="00D158C9"/>
    <w:rsid w:val="00D158FA"/>
    <w:rsid w:val="00D15919"/>
    <w:rsid w:val="00D15950"/>
    <w:rsid w:val="00D159A9"/>
    <w:rsid w:val="00D15A67"/>
    <w:rsid w:val="00D15A7F"/>
    <w:rsid w:val="00D15AC5"/>
    <w:rsid w:val="00D15B98"/>
    <w:rsid w:val="00D15BFC"/>
    <w:rsid w:val="00D15C36"/>
    <w:rsid w:val="00D15CEB"/>
    <w:rsid w:val="00D15D0D"/>
    <w:rsid w:val="00D15D1E"/>
    <w:rsid w:val="00D15D56"/>
    <w:rsid w:val="00D15DCD"/>
    <w:rsid w:val="00D15E15"/>
    <w:rsid w:val="00D15F24"/>
    <w:rsid w:val="00D15F69"/>
    <w:rsid w:val="00D16027"/>
    <w:rsid w:val="00D1602C"/>
    <w:rsid w:val="00D16088"/>
    <w:rsid w:val="00D16129"/>
    <w:rsid w:val="00D1613B"/>
    <w:rsid w:val="00D16165"/>
    <w:rsid w:val="00D1619D"/>
    <w:rsid w:val="00D161BF"/>
    <w:rsid w:val="00D1620D"/>
    <w:rsid w:val="00D16211"/>
    <w:rsid w:val="00D1625C"/>
    <w:rsid w:val="00D16354"/>
    <w:rsid w:val="00D164A5"/>
    <w:rsid w:val="00D164D1"/>
    <w:rsid w:val="00D164DF"/>
    <w:rsid w:val="00D16541"/>
    <w:rsid w:val="00D165DC"/>
    <w:rsid w:val="00D165EB"/>
    <w:rsid w:val="00D1662F"/>
    <w:rsid w:val="00D16734"/>
    <w:rsid w:val="00D16766"/>
    <w:rsid w:val="00D16818"/>
    <w:rsid w:val="00D16909"/>
    <w:rsid w:val="00D16AB4"/>
    <w:rsid w:val="00D16B05"/>
    <w:rsid w:val="00D16B2E"/>
    <w:rsid w:val="00D16B63"/>
    <w:rsid w:val="00D16C63"/>
    <w:rsid w:val="00D16C71"/>
    <w:rsid w:val="00D16D0E"/>
    <w:rsid w:val="00D16D3A"/>
    <w:rsid w:val="00D16D5D"/>
    <w:rsid w:val="00D16DCF"/>
    <w:rsid w:val="00D16E2F"/>
    <w:rsid w:val="00D16E4B"/>
    <w:rsid w:val="00D16E6D"/>
    <w:rsid w:val="00D16F05"/>
    <w:rsid w:val="00D16F67"/>
    <w:rsid w:val="00D16FA8"/>
    <w:rsid w:val="00D17038"/>
    <w:rsid w:val="00D170A0"/>
    <w:rsid w:val="00D170F3"/>
    <w:rsid w:val="00D172A7"/>
    <w:rsid w:val="00D172E5"/>
    <w:rsid w:val="00D1732D"/>
    <w:rsid w:val="00D17366"/>
    <w:rsid w:val="00D1739A"/>
    <w:rsid w:val="00D175A5"/>
    <w:rsid w:val="00D176A7"/>
    <w:rsid w:val="00D17709"/>
    <w:rsid w:val="00D17727"/>
    <w:rsid w:val="00D17731"/>
    <w:rsid w:val="00D1773F"/>
    <w:rsid w:val="00D177B2"/>
    <w:rsid w:val="00D177B8"/>
    <w:rsid w:val="00D177F5"/>
    <w:rsid w:val="00D17973"/>
    <w:rsid w:val="00D179DE"/>
    <w:rsid w:val="00D179F5"/>
    <w:rsid w:val="00D17A7E"/>
    <w:rsid w:val="00D17A99"/>
    <w:rsid w:val="00D17BB8"/>
    <w:rsid w:val="00D17C9E"/>
    <w:rsid w:val="00D17D99"/>
    <w:rsid w:val="00D17DA2"/>
    <w:rsid w:val="00D17E10"/>
    <w:rsid w:val="00D17E8D"/>
    <w:rsid w:val="00D17EAE"/>
    <w:rsid w:val="00D17ED0"/>
    <w:rsid w:val="00D17F23"/>
    <w:rsid w:val="00D17F91"/>
    <w:rsid w:val="00D17FC1"/>
    <w:rsid w:val="00D2000C"/>
    <w:rsid w:val="00D20046"/>
    <w:rsid w:val="00D20062"/>
    <w:rsid w:val="00D200A2"/>
    <w:rsid w:val="00D20104"/>
    <w:rsid w:val="00D20133"/>
    <w:rsid w:val="00D20163"/>
    <w:rsid w:val="00D20238"/>
    <w:rsid w:val="00D20248"/>
    <w:rsid w:val="00D20293"/>
    <w:rsid w:val="00D202E5"/>
    <w:rsid w:val="00D20358"/>
    <w:rsid w:val="00D203A9"/>
    <w:rsid w:val="00D203DF"/>
    <w:rsid w:val="00D20434"/>
    <w:rsid w:val="00D2044E"/>
    <w:rsid w:val="00D20473"/>
    <w:rsid w:val="00D2071B"/>
    <w:rsid w:val="00D20797"/>
    <w:rsid w:val="00D2087D"/>
    <w:rsid w:val="00D20896"/>
    <w:rsid w:val="00D208F3"/>
    <w:rsid w:val="00D2091E"/>
    <w:rsid w:val="00D2092E"/>
    <w:rsid w:val="00D2092F"/>
    <w:rsid w:val="00D20A53"/>
    <w:rsid w:val="00D20A69"/>
    <w:rsid w:val="00D20B5D"/>
    <w:rsid w:val="00D20BB8"/>
    <w:rsid w:val="00D20BD7"/>
    <w:rsid w:val="00D20BF8"/>
    <w:rsid w:val="00D20C21"/>
    <w:rsid w:val="00D20C44"/>
    <w:rsid w:val="00D20C81"/>
    <w:rsid w:val="00D20D35"/>
    <w:rsid w:val="00D20DC9"/>
    <w:rsid w:val="00D20E2A"/>
    <w:rsid w:val="00D20E87"/>
    <w:rsid w:val="00D20F00"/>
    <w:rsid w:val="00D20FB0"/>
    <w:rsid w:val="00D20FC3"/>
    <w:rsid w:val="00D2102B"/>
    <w:rsid w:val="00D21148"/>
    <w:rsid w:val="00D2119C"/>
    <w:rsid w:val="00D211AC"/>
    <w:rsid w:val="00D211F9"/>
    <w:rsid w:val="00D21209"/>
    <w:rsid w:val="00D21424"/>
    <w:rsid w:val="00D214FA"/>
    <w:rsid w:val="00D215E9"/>
    <w:rsid w:val="00D216B1"/>
    <w:rsid w:val="00D2176A"/>
    <w:rsid w:val="00D2179D"/>
    <w:rsid w:val="00D21825"/>
    <w:rsid w:val="00D2182B"/>
    <w:rsid w:val="00D218DF"/>
    <w:rsid w:val="00D21968"/>
    <w:rsid w:val="00D21982"/>
    <w:rsid w:val="00D219D9"/>
    <w:rsid w:val="00D21A90"/>
    <w:rsid w:val="00D21AD2"/>
    <w:rsid w:val="00D21ADD"/>
    <w:rsid w:val="00D21B94"/>
    <w:rsid w:val="00D21BDE"/>
    <w:rsid w:val="00D21C0A"/>
    <w:rsid w:val="00D21C3E"/>
    <w:rsid w:val="00D21C4B"/>
    <w:rsid w:val="00D21C5E"/>
    <w:rsid w:val="00D21D27"/>
    <w:rsid w:val="00D21EDA"/>
    <w:rsid w:val="00D21EE6"/>
    <w:rsid w:val="00D21F5C"/>
    <w:rsid w:val="00D22048"/>
    <w:rsid w:val="00D22056"/>
    <w:rsid w:val="00D220D8"/>
    <w:rsid w:val="00D2215B"/>
    <w:rsid w:val="00D2216E"/>
    <w:rsid w:val="00D221EE"/>
    <w:rsid w:val="00D222AA"/>
    <w:rsid w:val="00D22329"/>
    <w:rsid w:val="00D223BD"/>
    <w:rsid w:val="00D22574"/>
    <w:rsid w:val="00D22579"/>
    <w:rsid w:val="00D2258B"/>
    <w:rsid w:val="00D225DA"/>
    <w:rsid w:val="00D226A9"/>
    <w:rsid w:val="00D227D0"/>
    <w:rsid w:val="00D228D3"/>
    <w:rsid w:val="00D22929"/>
    <w:rsid w:val="00D22951"/>
    <w:rsid w:val="00D22966"/>
    <w:rsid w:val="00D2298E"/>
    <w:rsid w:val="00D2299B"/>
    <w:rsid w:val="00D229A6"/>
    <w:rsid w:val="00D22A3D"/>
    <w:rsid w:val="00D22A6B"/>
    <w:rsid w:val="00D22A97"/>
    <w:rsid w:val="00D22B4D"/>
    <w:rsid w:val="00D22BD9"/>
    <w:rsid w:val="00D22C22"/>
    <w:rsid w:val="00D22C67"/>
    <w:rsid w:val="00D22C6B"/>
    <w:rsid w:val="00D22D10"/>
    <w:rsid w:val="00D22D1F"/>
    <w:rsid w:val="00D22D81"/>
    <w:rsid w:val="00D22DB1"/>
    <w:rsid w:val="00D22EFE"/>
    <w:rsid w:val="00D22F1B"/>
    <w:rsid w:val="00D22FD2"/>
    <w:rsid w:val="00D2302C"/>
    <w:rsid w:val="00D23091"/>
    <w:rsid w:val="00D230F5"/>
    <w:rsid w:val="00D231FE"/>
    <w:rsid w:val="00D23264"/>
    <w:rsid w:val="00D23271"/>
    <w:rsid w:val="00D232DB"/>
    <w:rsid w:val="00D23314"/>
    <w:rsid w:val="00D23343"/>
    <w:rsid w:val="00D23396"/>
    <w:rsid w:val="00D233E6"/>
    <w:rsid w:val="00D2340B"/>
    <w:rsid w:val="00D23478"/>
    <w:rsid w:val="00D2353B"/>
    <w:rsid w:val="00D2355B"/>
    <w:rsid w:val="00D23575"/>
    <w:rsid w:val="00D235C9"/>
    <w:rsid w:val="00D235D2"/>
    <w:rsid w:val="00D2376E"/>
    <w:rsid w:val="00D238DC"/>
    <w:rsid w:val="00D23946"/>
    <w:rsid w:val="00D23948"/>
    <w:rsid w:val="00D23965"/>
    <w:rsid w:val="00D2398C"/>
    <w:rsid w:val="00D239A9"/>
    <w:rsid w:val="00D23A10"/>
    <w:rsid w:val="00D23B4B"/>
    <w:rsid w:val="00D23B56"/>
    <w:rsid w:val="00D23B94"/>
    <w:rsid w:val="00D23BCD"/>
    <w:rsid w:val="00D23BD4"/>
    <w:rsid w:val="00D23C31"/>
    <w:rsid w:val="00D23CA7"/>
    <w:rsid w:val="00D23CAE"/>
    <w:rsid w:val="00D23CCE"/>
    <w:rsid w:val="00D23CD5"/>
    <w:rsid w:val="00D23DB5"/>
    <w:rsid w:val="00D23E25"/>
    <w:rsid w:val="00D23EE0"/>
    <w:rsid w:val="00D2404F"/>
    <w:rsid w:val="00D24079"/>
    <w:rsid w:val="00D240A9"/>
    <w:rsid w:val="00D240DE"/>
    <w:rsid w:val="00D2411E"/>
    <w:rsid w:val="00D2413C"/>
    <w:rsid w:val="00D24144"/>
    <w:rsid w:val="00D24156"/>
    <w:rsid w:val="00D24346"/>
    <w:rsid w:val="00D2436A"/>
    <w:rsid w:val="00D24375"/>
    <w:rsid w:val="00D24376"/>
    <w:rsid w:val="00D2442E"/>
    <w:rsid w:val="00D2443F"/>
    <w:rsid w:val="00D2446F"/>
    <w:rsid w:val="00D24482"/>
    <w:rsid w:val="00D244B8"/>
    <w:rsid w:val="00D2451F"/>
    <w:rsid w:val="00D245D7"/>
    <w:rsid w:val="00D24601"/>
    <w:rsid w:val="00D24626"/>
    <w:rsid w:val="00D24660"/>
    <w:rsid w:val="00D24681"/>
    <w:rsid w:val="00D24686"/>
    <w:rsid w:val="00D246A0"/>
    <w:rsid w:val="00D246A5"/>
    <w:rsid w:val="00D247EC"/>
    <w:rsid w:val="00D2480F"/>
    <w:rsid w:val="00D24845"/>
    <w:rsid w:val="00D24852"/>
    <w:rsid w:val="00D248A4"/>
    <w:rsid w:val="00D248FE"/>
    <w:rsid w:val="00D249F2"/>
    <w:rsid w:val="00D24B61"/>
    <w:rsid w:val="00D24CD6"/>
    <w:rsid w:val="00D24CDD"/>
    <w:rsid w:val="00D24D95"/>
    <w:rsid w:val="00D24DB9"/>
    <w:rsid w:val="00D24E01"/>
    <w:rsid w:val="00D24E6B"/>
    <w:rsid w:val="00D24F13"/>
    <w:rsid w:val="00D25050"/>
    <w:rsid w:val="00D250EB"/>
    <w:rsid w:val="00D250F3"/>
    <w:rsid w:val="00D250F8"/>
    <w:rsid w:val="00D250FB"/>
    <w:rsid w:val="00D2511A"/>
    <w:rsid w:val="00D2512B"/>
    <w:rsid w:val="00D2514D"/>
    <w:rsid w:val="00D2515F"/>
    <w:rsid w:val="00D2519F"/>
    <w:rsid w:val="00D252C2"/>
    <w:rsid w:val="00D2530C"/>
    <w:rsid w:val="00D25363"/>
    <w:rsid w:val="00D25382"/>
    <w:rsid w:val="00D2545C"/>
    <w:rsid w:val="00D254E1"/>
    <w:rsid w:val="00D25526"/>
    <w:rsid w:val="00D2554B"/>
    <w:rsid w:val="00D25571"/>
    <w:rsid w:val="00D255D2"/>
    <w:rsid w:val="00D2564F"/>
    <w:rsid w:val="00D25686"/>
    <w:rsid w:val="00D2568F"/>
    <w:rsid w:val="00D2570A"/>
    <w:rsid w:val="00D25743"/>
    <w:rsid w:val="00D257F6"/>
    <w:rsid w:val="00D257FA"/>
    <w:rsid w:val="00D258ED"/>
    <w:rsid w:val="00D25929"/>
    <w:rsid w:val="00D25952"/>
    <w:rsid w:val="00D259CB"/>
    <w:rsid w:val="00D25A0A"/>
    <w:rsid w:val="00D25A63"/>
    <w:rsid w:val="00D25ABC"/>
    <w:rsid w:val="00D25AC5"/>
    <w:rsid w:val="00D25B1B"/>
    <w:rsid w:val="00D25B8D"/>
    <w:rsid w:val="00D25BF1"/>
    <w:rsid w:val="00D25C8D"/>
    <w:rsid w:val="00D25D18"/>
    <w:rsid w:val="00D25E05"/>
    <w:rsid w:val="00D25E3B"/>
    <w:rsid w:val="00D25F66"/>
    <w:rsid w:val="00D26069"/>
    <w:rsid w:val="00D260AE"/>
    <w:rsid w:val="00D260D4"/>
    <w:rsid w:val="00D26175"/>
    <w:rsid w:val="00D261A6"/>
    <w:rsid w:val="00D261ED"/>
    <w:rsid w:val="00D261FB"/>
    <w:rsid w:val="00D26329"/>
    <w:rsid w:val="00D2636D"/>
    <w:rsid w:val="00D264F2"/>
    <w:rsid w:val="00D26505"/>
    <w:rsid w:val="00D26521"/>
    <w:rsid w:val="00D26598"/>
    <w:rsid w:val="00D265F5"/>
    <w:rsid w:val="00D26604"/>
    <w:rsid w:val="00D2663E"/>
    <w:rsid w:val="00D266B9"/>
    <w:rsid w:val="00D2670A"/>
    <w:rsid w:val="00D2676B"/>
    <w:rsid w:val="00D26776"/>
    <w:rsid w:val="00D26828"/>
    <w:rsid w:val="00D2687F"/>
    <w:rsid w:val="00D26912"/>
    <w:rsid w:val="00D26926"/>
    <w:rsid w:val="00D269B8"/>
    <w:rsid w:val="00D26A0B"/>
    <w:rsid w:val="00D26A87"/>
    <w:rsid w:val="00D26A94"/>
    <w:rsid w:val="00D26BA4"/>
    <w:rsid w:val="00D26BB0"/>
    <w:rsid w:val="00D26BBD"/>
    <w:rsid w:val="00D26CC2"/>
    <w:rsid w:val="00D26CE1"/>
    <w:rsid w:val="00D26CE5"/>
    <w:rsid w:val="00D26CF9"/>
    <w:rsid w:val="00D26D03"/>
    <w:rsid w:val="00D26DC8"/>
    <w:rsid w:val="00D26E48"/>
    <w:rsid w:val="00D26E92"/>
    <w:rsid w:val="00D26ECC"/>
    <w:rsid w:val="00D26F13"/>
    <w:rsid w:val="00D26F52"/>
    <w:rsid w:val="00D2702A"/>
    <w:rsid w:val="00D2703E"/>
    <w:rsid w:val="00D27089"/>
    <w:rsid w:val="00D27125"/>
    <w:rsid w:val="00D27183"/>
    <w:rsid w:val="00D2724D"/>
    <w:rsid w:val="00D272A5"/>
    <w:rsid w:val="00D27329"/>
    <w:rsid w:val="00D27450"/>
    <w:rsid w:val="00D27472"/>
    <w:rsid w:val="00D2756F"/>
    <w:rsid w:val="00D275BD"/>
    <w:rsid w:val="00D275EE"/>
    <w:rsid w:val="00D27624"/>
    <w:rsid w:val="00D2774C"/>
    <w:rsid w:val="00D27796"/>
    <w:rsid w:val="00D277F7"/>
    <w:rsid w:val="00D278A6"/>
    <w:rsid w:val="00D27937"/>
    <w:rsid w:val="00D27944"/>
    <w:rsid w:val="00D2797C"/>
    <w:rsid w:val="00D279DF"/>
    <w:rsid w:val="00D27A2F"/>
    <w:rsid w:val="00D27BD0"/>
    <w:rsid w:val="00D27BFE"/>
    <w:rsid w:val="00D27C67"/>
    <w:rsid w:val="00D27C77"/>
    <w:rsid w:val="00D27CA5"/>
    <w:rsid w:val="00D27D20"/>
    <w:rsid w:val="00D27D66"/>
    <w:rsid w:val="00D27D8F"/>
    <w:rsid w:val="00D27E23"/>
    <w:rsid w:val="00D27E6D"/>
    <w:rsid w:val="00D27F8D"/>
    <w:rsid w:val="00D27FC0"/>
    <w:rsid w:val="00D30090"/>
    <w:rsid w:val="00D300AD"/>
    <w:rsid w:val="00D300E0"/>
    <w:rsid w:val="00D30166"/>
    <w:rsid w:val="00D301AF"/>
    <w:rsid w:val="00D301EF"/>
    <w:rsid w:val="00D301F5"/>
    <w:rsid w:val="00D3022E"/>
    <w:rsid w:val="00D30283"/>
    <w:rsid w:val="00D302D5"/>
    <w:rsid w:val="00D30423"/>
    <w:rsid w:val="00D30522"/>
    <w:rsid w:val="00D30589"/>
    <w:rsid w:val="00D305A9"/>
    <w:rsid w:val="00D30659"/>
    <w:rsid w:val="00D3069D"/>
    <w:rsid w:val="00D30703"/>
    <w:rsid w:val="00D30888"/>
    <w:rsid w:val="00D308A1"/>
    <w:rsid w:val="00D308A4"/>
    <w:rsid w:val="00D308EE"/>
    <w:rsid w:val="00D309F5"/>
    <w:rsid w:val="00D30A1D"/>
    <w:rsid w:val="00D30A88"/>
    <w:rsid w:val="00D30BAB"/>
    <w:rsid w:val="00D30BC0"/>
    <w:rsid w:val="00D30CA0"/>
    <w:rsid w:val="00D30CC6"/>
    <w:rsid w:val="00D30CDD"/>
    <w:rsid w:val="00D30D59"/>
    <w:rsid w:val="00D30D60"/>
    <w:rsid w:val="00D30DC1"/>
    <w:rsid w:val="00D30DCE"/>
    <w:rsid w:val="00D30F2E"/>
    <w:rsid w:val="00D30FB4"/>
    <w:rsid w:val="00D31006"/>
    <w:rsid w:val="00D31019"/>
    <w:rsid w:val="00D3101B"/>
    <w:rsid w:val="00D31049"/>
    <w:rsid w:val="00D3110D"/>
    <w:rsid w:val="00D31120"/>
    <w:rsid w:val="00D3115A"/>
    <w:rsid w:val="00D3119E"/>
    <w:rsid w:val="00D31225"/>
    <w:rsid w:val="00D312A2"/>
    <w:rsid w:val="00D3135F"/>
    <w:rsid w:val="00D31634"/>
    <w:rsid w:val="00D3164F"/>
    <w:rsid w:val="00D31659"/>
    <w:rsid w:val="00D31679"/>
    <w:rsid w:val="00D3167B"/>
    <w:rsid w:val="00D316A4"/>
    <w:rsid w:val="00D316B8"/>
    <w:rsid w:val="00D316EE"/>
    <w:rsid w:val="00D317F4"/>
    <w:rsid w:val="00D31869"/>
    <w:rsid w:val="00D3193B"/>
    <w:rsid w:val="00D31A3B"/>
    <w:rsid w:val="00D31A50"/>
    <w:rsid w:val="00D31A8D"/>
    <w:rsid w:val="00D31ABA"/>
    <w:rsid w:val="00D31BC0"/>
    <w:rsid w:val="00D31C4E"/>
    <w:rsid w:val="00D31C63"/>
    <w:rsid w:val="00D31C6B"/>
    <w:rsid w:val="00D31D33"/>
    <w:rsid w:val="00D31DE7"/>
    <w:rsid w:val="00D31DEA"/>
    <w:rsid w:val="00D31E7F"/>
    <w:rsid w:val="00D31EDB"/>
    <w:rsid w:val="00D31F35"/>
    <w:rsid w:val="00D31FD9"/>
    <w:rsid w:val="00D32003"/>
    <w:rsid w:val="00D32097"/>
    <w:rsid w:val="00D3212A"/>
    <w:rsid w:val="00D321F5"/>
    <w:rsid w:val="00D321F9"/>
    <w:rsid w:val="00D3224C"/>
    <w:rsid w:val="00D3231A"/>
    <w:rsid w:val="00D323EB"/>
    <w:rsid w:val="00D323FF"/>
    <w:rsid w:val="00D3248A"/>
    <w:rsid w:val="00D32528"/>
    <w:rsid w:val="00D32564"/>
    <w:rsid w:val="00D3264E"/>
    <w:rsid w:val="00D32676"/>
    <w:rsid w:val="00D32707"/>
    <w:rsid w:val="00D32873"/>
    <w:rsid w:val="00D32896"/>
    <w:rsid w:val="00D328C6"/>
    <w:rsid w:val="00D328F5"/>
    <w:rsid w:val="00D329A6"/>
    <w:rsid w:val="00D32A08"/>
    <w:rsid w:val="00D32A3D"/>
    <w:rsid w:val="00D32BE3"/>
    <w:rsid w:val="00D32CB3"/>
    <w:rsid w:val="00D32D47"/>
    <w:rsid w:val="00D32D82"/>
    <w:rsid w:val="00D32DDE"/>
    <w:rsid w:val="00D32DE3"/>
    <w:rsid w:val="00D32DE8"/>
    <w:rsid w:val="00D32DEF"/>
    <w:rsid w:val="00D32E0C"/>
    <w:rsid w:val="00D32E9E"/>
    <w:rsid w:val="00D32F19"/>
    <w:rsid w:val="00D32F65"/>
    <w:rsid w:val="00D33109"/>
    <w:rsid w:val="00D3313F"/>
    <w:rsid w:val="00D331FD"/>
    <w:rsid w:val="00D3324C"/>
    <w:rsid w:val="00D3326C"/>
    <w:rsid w:val="00D332DE"/>
    <w:rsid w:val="00D332EE"/>
    <w:rsid w:val="00D33387"/>
    <w:rsid w:val="00D33395"/>
    <w:rsid w:val="00D334E3"/>
    <w:rsid w:val="00D334FD"/>
    <w:rsid w:val="00D3350F"/>
    <w:rsid w:val="00D3352D"/>
    <w:rsid w:val="00D33553"/>
    <w:rsid w:val="00D33699"/>
    <w:rsid w:val="00D336C2"/>
    <w:rsid w:val="00D336E1"/>
    <w:rsid w:val="00D336EF"/>
    <w:rsid w:val="00D33848"/>
    <w:rsid w:val="00D3384C"/>
    <w:rsid w:val="00D33855"/>
    <w:rsid w:val="00D338B4"/>
    <w:rsid w:val="00D338B5"/>
    <w:rsid w:val="00D33934"/>
    <w:rsid w:val="00D33937"/>
    <w:rsid w:val="00D3395D"/>
    <w:rsid w:val="00D33A19"/>
    <w:rsid w:val="00D33A64"/>
    <w:rsid w:val="00D33B80"/>
    <w:rsid w:val="00D33BCF"/>
    <w:rsid w:val="00D33C88"/>
    <w:rsid w:val="00D33CE4"/>
    <w:rsid w:val="00D33D6F"/>
    <w:rsid w:val="00D33EC2"/>
    <w:rsid w:val="00D33F3F"/>
    <w:rsid w:val="00D33F7A"/>
    <w:rsid w:val="00D340CE"/>
    <w:rsid w:val="00D3418B"/>
    <w:rsid w:val="00D341BE"/>
    <w:rsid w:val="00D34417"/>
    <w:rsid w:val="00D34479"/>
    <w:rsid w:val="00D344A0"/>
    <w:rsid w:val="00D344C3"/>
    <w:rsid w:val="00D34605"/>
    <w:rsid w:val="00D346B4"/>
    <w:rsid w:val="00D3488C"/>
    <w:rsid w:val="00D348F9"/>
    <w:rsid w:val="00D349C7"/>
    <w:rsid w:val="00D34ABE"/>
    <w:rsid w:val="00D34AC4"/>
    <w:rsid w:val="00D34AFA"/>
    <w:rsid w:val="00D34B10"/>
    <w:rsid w:val="00D34B4B"/>
    <w:rsid w:val="00D34B6F"/>
    <w:rsid w:val="00D34BB1"/>
    <w:rsid w:val="00D34C64"/>
    <w:rsid w:val="00D34D45"/>
    <w:rsid w:val="00D34E1E"/>
    <w:rsid w:val="00D34E55"/>
    <w:rsid w:val="00D34E64"/>
    <w:rsid w:val="00D34E6E"/>
    <w:rsid w:val="00D34FB4"/>
    <w:rsid w:val="00D351C1"/>
    <w:rsid w:val="00D35221"/>
    <w:rsid w:val="00D35227"/>
    <w:rsid w:val="00D35283"/>
    <w:rsid w:val="00D352D7"/>
    <w:rsid w:val="00D35345"/>
    <w:rsid w:val="00D3536B"/>
    <w:rsid w:val="00D353AB"/>
    <w:rsid w:val="00D3540A"/>
    <w:rsid w:val="00D35442"/>
    <w:rsid w:val="00D35468"/>
    <w:rsid w:val="00D35472"/>
    <w:rsid w:val="00D3548C"/>
    <w:rsid w:val="00D35554"/>
    <w:rsid w:val="00D35687"/>
    <w:rsid w:val="00D35694"/>
    <w:rsid w:val="00D356EE"/>
    <w:rsid w:val="00D3571C"/>
    <w:rsid w:val="00D35972"/>
    <w:rsid w:val="00D3597E"/>
    <w:rsid w:val="00D35AB8"/>
    <w:rsid w:val="00D35C82"/>
    <w:rsid w:val="00D35D18"/>
    <w:rsid w:val="00D35D25"/>
    <w:rsid w:val="00D35D2F"/>
    <w:rsid w:val="00D35DF7"/>
    <w:rsid w:val="00D35DFB"/>
    <w:rsid w:val="00D35E41"/>
    <w:rsid w:val="00D35FEA"/>
    <w:rsid w:val="00D36007"/>
    <w:rsid w:val="00D360AD"/>
    <w:rsid w:val="00D360D6"/>
    <w:rsid w:val="00D3610C"/>
    <w:rsid w:val="00D361FF"/>
    <w:rsid w:val="00D3625D"/>
    <w:rsid w:val="00D3628A"/>
    <w:rsid w:val="00D362C6"/>
    <w:rsid w:val="00D363F0"/>
    <w:rsid w:val="00D36407"/>
    <w:rsid w:val="00D364CF"/>
    <w:rsid w:val="00D36595"/>
    <w:rsid w:val="00D365EA"/>
    <w:rsid w:val="00D3663A"/>
    <w:rsid w:val="00D366D5"/>
    <w:rsid w:val="00D367A8"/>
    <w:rsid w:val="00D368F5"/>
    <w:rsid w:val="00D369C0"/>
    <w:rsid w:val="00D369E2"/>
    <w:rsid w:val="00D36BA8"/>
    <w:rsid w:val="00D36C24"/>
    <w:rsid w:val="00D36C78"/>
    <w:rsid w:val="00D36CF5"/>
    <w:rsid w:val="00D36D04"/>
    <w:rsid w:val="00D36ED3"/>
    <w:rsid w:val="00D36EE9"/>
    <w:rsid w:val="00D3702C"/>
    <w:rsid w:val="00D3704B"/>
    <w:rsid w:val="00D3707B"/>
    <w:rsid w:val="00D370D1"/>
    <w:rsid w:val="00D370EE"/>
    <w:rsid w:val="00D37191"/>
    <w:rsid w:val="00D37199"/>
    <w:rsid w:val="00D371A5"/>
    <w:rsid w:val="00D371E8"/>
    <w:rsid w:val="00D3723E"/>
    <w:rsid w:val="00D372A2"/>
    <w:rsid w:val="00D3732F"/>
    <w:rsid w:val="00D37348"/>
    <w:rsid w:val="00D3738B"/>
    <w:rsid w:val="00D374E2"/>
    <w:rsid w:val="00D374E8"/>
    <w:rsid w:val="00D3757E"/>
    <w:rsid w:val="00D375C8"/>
    <w:rsid w:val="00D375C9"/>
    <w:rsid w:val="00D375DF"/>
    <w:rsid w:val="00D3765E"/>
    <w:rsid w:val="00D37675"/>
    <w:rsid w:val="00D376D5"/>
    <w:rsid w:val="00D3776D"/>
    <w:rsid w:val="00D3778E"/>
    <w:rsid w:val="00D37886"/>
    <w:rsid w:val="00D378BC"/>
    <w:rsid w:val="00D37915"/>
    <w:rsid w:val="00D37946"/>
    <w:rsid w:val="00D379C8"/>
    <w:rsid w:val="00D37A56"/>
    <w:rsid w:val="00D37B8E"/>
    <w:rsid w:val="00D37BFE"/>
    <w:rsid w:val="00D37C12"/>
    <w:rsid w:val="00D37C17"/>
    <w:rsid w:val="00D37C39"/>
    <w:rsid w:val="00D37C8A"/>
    <w:rsid w:val="00D37CB2"/>
    <w:rsid w:val="00D37E15"/>
    <w:rsid w:val="00D37E27"/>
    <w:rsid w:val="00D37E51"/>
    <w:rsid w:val="00D37E99"/>
    <w:rsid w:val="00D37FF4"/>
    <w:rsid w:val="00D40096"/>
    <w:rsid w:val="00D400E1"/>
    <w:rsid w:val="00D400EF"/>
    <w:rsid w:val="00D40282"/>
    <w:rsid w:val="00D402D5"/>
    <w:rsid w:val="00D40318"/>
    <w:rsid w:val="00D403A3"/>
    <w:rsid w:val="00D4043D"/>
    <w:rsid w:val="00D4046D"/>
    <w:rsid w:val="00D4050D"/>
    <w:rsid w:val="00D40545"/>
    <w:rsid w:val="00D405DA"/>
    <w:rsid w:val="00D40616"/>
    <w:rsid w:val="00D40693"/>
    <w:rsid w:val="00D406B5"/>
    <w:rsid w:val="00D4072A"/>
    <w:rsid w:val="00D408FD"/>
    <w:rsid w:val="00D40932"/>
    <w:rsid w:val="00D40946"/>
    <w:rsid w:val="00D40A8F"/>
    <w:rsid w:val="00D40AE3"/>
    <w:rsid w:val="00D40B38"/>
    <w:rsid w:val="00D40B98"/>
    <w:rsid w:val="00D40C47"/>
    <w:rsid w:val="00D40C57"/>
    <w:rsid w:val="00D40D52"/>
    <w:rsid w:val="00D40DE5"/>
    <w:rsid w:val="00D40F2E"/>
    <w:rsid w:val="00D40F7F"/>
    <w:rsid w:val="00D40F8D"/>
    <w:rsid w:val="00D40FD7"/>
    <w:rsid w:val="00D4109A"/>
    <w:rsid w:val="00D410C4"/>
    <w:rsid w:val="00D4114B"/>
    <w:rsid w:val="00D41272"/>
    <w:rsid w:val="00D41283"/>
    <w:rsid w:val="00D412BC"/>
    <w:rsid w:val="00D412F7"/>
    <w:rsid w:val="00D41408"/>
    <w:rsid w:val="00D41456"/>
    <w:rsid w:val="00D4154C"/>
    <w:rsid w:val="00D41576"/>
    <w:rsid w:val="00D4158C"/>
    <w:rsid w:val="00D415D9"/>
    <w:rsid w:val="00D41742"/>
    <w:rsid w:val="00D4181F"/>
    <w:rsid w:val="00D419CC"/>
    <w:rsid w:val="00D41ADB"/>
    <w:rsid w:val="00D41B25"/>
    <w:rsid w:val="00D41B41"/>
    <w:rsid w:val="00D41C00"/>
    <w:rsid w:val="00D41D23"/>
    <w:rsid w:val="00D41E86"/>
    <w:rsid w:val="00D41F22"/>
    <w:rsid w:val="00D42092"/>
    <w:rsid w:val="00D420DB"/>
    <w:rsid w:val="00D421A8"/>
    <w:rsid w:val="00D422D0"/>
    <w:rsid w:val="00D42348"/>
    <w:rsid w:val="00D42373"/>
    <w:rsid w:val="00D42424"/>
    <w:rsid w:val="00D4243A"/>
    <w:rsid w:val="00D4246C"/>
    <w:rsid w:val="00D42543"/>
    <w:rsid w:val="00D42574"/>
    <w:rsid w:val="00D425A4"/>
    <w:rsid w:val="00D425B3"/>
    <w:rsid w:val="00D425BF"/>
    <w:rsid w:val="00D42613"/>
    <w:rsid w:val="00D4266B"/>
    <w:rsid w:val="00D42722"/>
    <w:rsid w:val="00D42746"/>
    <w:rsid w:val="00D427A2"/>
    <w:rsid w:val="00D427B8"/>
    <w:rsid w:val="00D427BA"/>
    <w:rsid w:val="00D42820"/>
    <w:rsid w:val="00D428F7"/>
    <w:rsid w:val="00D42980"/>
    <w:rsid w:val="00D429AB"/>
    <w:rsid w:val="00D42A25"/>
    <w:rsid w:val="00D42AFA"/>
    <w:rsid w:val="00D42B22"/>
    <w:rsid w:val="00D42B4D"/>
    <w:rsid w:val="00D42C3A"/>
    <w:rsid w:val="00D42D4A"/>
    <w:rsid w:val="00D42D74"/>
    <w:rsid w:val="00D42DA9"/>
    <w:rsid w:val="00D42E55"/>
    <w:rsid w:val="00D42E59"/>
    <w:rsid w:val="00D42E6E"/>
    <w:rsid w:val="00D42F44"/>
    <w:rsid w:val="00D42F6D"/>
    <w:rsid w:val="00D42FF3"/>
    <w:rsid w:val="00D43003"/>
    <w:rsid w:val="00D43023"/>
    <w:rsid w:val="00D43035"/>
    <w:rsid w:val="00D430D8"/>
    <w:rsid w:val="00D43187"/>
    <w:rsid w:val="00D431C9"/>
    <w:rsid w:val="00D432A4"/>
    <w:rsid w:val="00D4337E"/>
    <w:rsid w:val="00D4339F"/>
    <w:rsid w:val="00D4344D"/>
    <w:rsid w:val="00D43490"/>
    <w:rsid w:val="00D434F6"/>
    <w:rsid w:val="00D435A1"/>
    <w:rsid w:val="00D435BE"/>
    <w:rsid w:val="00D43691"/>
    <w:rsid w:val="00D436A9"/>
    <w:rsid w:val="00D436BA"/>
    <w:rsid w:val="00D437FF"/>
    <w:rsid w:val="00D43832"/>
    <w:rsid w:val="00D438A4"/>
    <w:rsid w:val="00D4395B"/>
    <w:rsid w:val="00D43AAE"/>
    <w:rsid w:val="00D43BDD"/>
    <w:rsid w:val="00D43C47"/>
    <w:rsid w:val="00D43D4C"/>
    <w:rsid w:val="00D43DFD"/>
    <w:rsid w:val="00D43E0C"/>
    <w:rsid w:val="00D43E11"/>
    <w:rsid w:val="00D43E5A"/>
    <w:rsid w:val="00D43ED8"/>
    <w:rsid w:val="00D43F11"/>
    <w:rsid w:val="00D44023"/>
    <w:rsid w:val="00D44042"/>
    <w:rsid w:val="00D4408D"/>
    <w:rsid w:val="00D44192"/>
    <w:rsid w:val="00D441CE"/>
    <w:rsid w:val="00D44228"/>
    <w:rsid w:val="00D44241"/>
    <w:rsid w:val="00D442D0"/>
    <w:rsid w:val="00D442F3"/>
    <w:rsid w:val="00D444E4"/>
    <w:rsid w:val="00D44537"/>
    <w:rsid w:val="00D445AB"/>
    <w:rsid w:val="00D4463A"/>
    <w:rsid w:val="00D4463B"/>
    <w:rsid w:val="00D44657"/>
    <w:rsid w:val="00D44676"/>
    <w:rsid w:val="00D44807"/>
    <w:rsid w:val="00D4481D"/>
    <w:rsid w:val="00D448AE"/>
    <w:rsid w:val="00D4498B"/>
    <w:rsid w:val="00D44A49"/>
    <w:rsid w:val="00D44B21"/>
    <w:rsid w:val="00D44B27"/>
    <w:rsid w:val="00D44B6C"/>
    <w:rsid w:val="00D44B90"/>
    <w:rsid w:val="00D44B9D"/>
    <w:rsid w:val="00D44C20"/>
    <w:rsid w:val="00D44C8A"/>
    <w:rsid w:val="00D44CFD"/>
    <w:rsid w:val="00D44D47"/>
    <w:rsid w:val="00D44D59"/>
    <w:rsid w:val="00D44F1A"/>
    <w:rsid w:val="00D44F78"/>
    <w:rsid w:val="00D44FB2"/>
    <w:rsid w:val="00D44FF6"/>
    <w:rsid w:val="00D4507D"/>
    <w:rsid w:val="00D45171"/>
    <w:rsid w:val="00D451D7"/>
    <w:rsid w:val="00D45350"/>
    <w:rsid w:val="00D45374"/>
    <w:rsid w:val="00D45383"/>
    <w:rsid w:val="00D454EB"/>
    <w:rsid w:val="00D4564B"/>
    <w:rsid w:val="00D45811"/>
    <w:rsid w:val="00D4581D"/>
    <w:rsid w:val="00D4588F"/>
    <w:rsid w:val="00D4596C"/>
    <w:rsid w:val="00D45975"/>
    <w:rsid w:val="00D45A17"/>
    <w:rsid w:val="00D45A1E"/>
    <w:rsid w:val="00D45A6E"/>
    <w:rsid w:val="00D45AF1"/>
    <w:rsid w:val="00D45B33"/>
    <w:rsid w:val="00D45BD9"/>
    <w:rsid w:val="00D45C3A"/>
    <w:rsid w:val="00D45CE3"/>
    <w:rsid w:val="00D45D02"/>
    <w:rsid w:val="00D45D03"/>
    <w:rsid w:val="00D45E77"/>
    <w:rsid w:val="00D45F38"/>
    <w:rsid w:val="00D45F7F"/>
    <w:rsid w:val="00D45F8C"/>
    <w:rsid w:val="00D45FA7"/>
    <w:rsid w:val="00D46008"/>
    <w:rsid w:val="00D46015"/>
    <w:rsid w:val="00D461CC"/>
    <w:rsid w:val="00D461F2"/>
    <w:rsid w:val="00D4629D"/>
    <w:rsid w:val="00D462BF"/>
    <w:rsid w:val="00D462D2"/>
    <w:rsid w:val="00D46322"/>
    <w:rsid w:val="00D463C0"/>
    <w:rsid w:val="00D4640D"/>
    <w:rsid w:val="00D4641E"/>
    <w:rsid w:val="00D46456"/>
    <w:rsid w:val="00D46525"/>
    <w:rsid w:val="00D4654F"/>
    <w:rsid w:val="00D46636"/>
    <w:rsid w:val="00D46644"/>
    <w:rsid w:val="00D466FA"/>
    <w:rsid w:val="00D4676C"/>
    <w:rsid w:val="00D46866"/>
    <w:rsid w:val="00D468BE"/>
    <w:rsid w:val="00D468F6"/>
    <w:rsid w:val="00D469E0"/>
    <w:rsid w:val="00D46A6F"/>
    <w:rsid w:val="00D46A96"/>
    <w:rsid w:val="00D46A9C"/>
    <w:rsid w:val="00D46AB6"/>
    <w:rsid w:val="00D46AD2"/>
    <w:rsid w:val="00D46B46"/>
    <w:rsid w:val="00D46B55"/>
    <w:rsid w:val="00D46B7F"/>
    <w:rsid w:val="00D46BE1"/>
    <w:rsid w:val="00D46E6E"/>
    <w:rsid w:val="00D46E73"/>
    <w:rsid w:val="00D46FA4"/>
    <w:rsid w:val="00D46FD5"/>
    <w:rsid w:val="00D47062"/>
    <w:rsid w:val="00D470CB"/>
    <w:rsid w:val="00D4711E"/>
    <w:rsid w:val="00D4716C"/>
    <w:rsid w:val="00D4723D"/>
    <w:rsid w:val="00D472C7"/>
    <w:rsid w:val="00D47347"/>
    <w:rsid w:val="00D47432"/>
    <w:rsid w:val="00D4744E"/>
    <w:rsid w:val="00D47491"/>
    <w:rsid w:val="00D4749E"/>
    <w:rsid w:val="00D474AA"/>
    <w:rsid w:val="00D474F4"/>
    <w:rsid w:val="00D474FE"/>
    <w:rsid w:val="00D47526"/>
    <w:rsid w:val="00D47555"/>
    <w:rsid w:val="00D47575"/>
    <w:rsid w:val="00D477AA"/>
    <w:rsid w:val="00D478A6"/>
    <w:rsid w:val="00D47912"/>
    <w:rsid w:val="00D479FF"/>
    <w:rsid w:val="00D47ABA"/>
    <w:rsid w:val="00D47B26"/>
    <w:rsid w:val="00D47B34"/>
    <w:rsid w:val="00D47B68"/>
    <w:rsid w:val="00D47BAA"/>
    <w:rsid w:val="00D47C16"/>
    <w:rsid w:val="00D47C9F"/>
    <w:rsid w:val="00D47DDB"/>
    <w:rsid w:val="00D47E63"/>
    <w:rsid w:val="00D47E7D"/>
    <w:rsid w:val="00D47F36"/>
    <w:rsid w:val="00D50065"/>
    <w:rsid w:val="00D50089"/>
    <w:rsid w:val="00D5010F"/>
    <w:rsid w:val="00D50140"/>
    <w:rsid w:val="00D501F5"/>
    <w:rsid w:val="00D50256"/>
    <w:rsid w:val="00D50266"/>
    <w:rsid w:val="00D5028C"/>
    <w:rsid w:val="00D5028D"/>
    <w:rsid w:val="00D502D4"/>
    <w:rsid w:val="00D5033A"/>
    <w:rsid w:val="00D503DC"/>
    <w:rsid w:val="00D504A6"/>
    <w:rsid w:val="00D50626"/>
    <w:rsid w:val="00D50646"/>
    <w:rsid w:val="00D50682"/>
    <w:rsid w:val="00D50753"/>
    <w:rsid w:val="00D507D1"/>
    <w:rsid w:val="00D5084A"/>
    <w:rsid w:val="00D508CA"/>
    <w:rsid w:val="00D50923"/>
    <w:rsid w:val="00D50A96"/>
    <w:rsid w:val="00D50B2C"/>
    <w:rsid w:val="00D50C08"/>
    <w:rsid w:val="00D50C2D"/>
    <w:rsid w:val="00D50CA1"/>
    <w:rsid w:val="00D50CAE"/>
    <w:rsid w:val="00D50D01"/>
    <w:rsid w:val="00D50E11"/>
    <w:rsid w:val="00D50FD8"/>
    <w:rsid w:val="00D5107C"/>
    <w:rsid w:val="00D5110E"/>
    <w:rsid w:val="00D51151"/>
    <w:rsid w:val="00D511A9"/>
    <w:rsid w:val="00D513CB"/>
    <w:rsid w:val="00D5143F"/>
    <w:rsid w:val="00D51494"/>
    <w:rsid w:val="00D515BE"/>
    <w:rsid w:val="00D515C6"/>
    <w:rsid w:val="00D516EF"/>
    <w:rsid w:val="00D5171C"/>
    <w:rsid w:val="00D5177D"/>
    <w:rsid w:val="00D517D5"/>
    <w:rsid w:val="00D5195E"/>
    <w:rsid w:val="00D5199A"/>
    <w:rsid w:val="00D51AD1"/>
    <w:rsid w:val="00D51AE6"/>
    <w:rsid w:val="00D51B2D"/>
    <w:rsid w:val="00D51B41"/>
    <w:rsid w:val="00D51D84"/>
    <w:rsid w:val="00D51D8D"/>
    <w:rsid w:val="00D51EFC"/>
    <w:rsid w:val="00D52024"/>
    <w:rsid w:val="00D5215B"/>
    <w:rsid w:val="00D52173"/>
    <w:rsid w:val="00D521AD"/>
    <w:rsid w:val="00D521BF"/>
    <w:rsid w:val="00D52312"/>
    <w:rsid w:val="00D5236B"/>
    <w:rsid w:val="00D5239F"/>
    <w:rsid w:val="00D52495"/>
    <w:rsid w:val="00D524B6"/>
    <w:rsid w:val="00D5252B"/>
    <w:rsid w:val="00D52617"/>
    <w:rsid w:val="00D52636"/>
    <w:rsid w:val="00D52641"/>
    <w:rsid w:val="00D526CE"/>
    <w:rsid w:val="00D526FC"/>
    <w:rsid w:val="00D52780"/>
    <w:rsid w:val="00D527A5"/>
    <w:rsid w:val="00D5292B"/>
    <w:rsid w:val="00D5298C"/>
    <w:rsid w:val="00D52A77"/>
    <w:rsid w:val="00D52A93"/>
    <w:rsid w:val="00D52B4E"/>
    <w:rsid w:val="00D52B52"/>
    <w:rsid w:val="00D52B66"/>
    <w:rsid w:val="00D52C1F"/>
    <w:rsid w:val="00D52C4E"/>
    <w:rsid w:val="00D52C88"/>
    <w:rsid w:val="00D52CB1"/>
    <w:rsid w:val="00D52EA8"/>
    <w:rsid w:val="00D52ED0"/>
    <w:rsid w:val="00D52F23"/>
    <w:rsid w:val="00D52F4A"/>
    <w:rsid w:val="00D52FA7"/>
    <w:rsid w:val="00D52FD9"/>
    <w:rsid w:val="00D52FFE"/>
    <w:rsid w:val="00D530E8"/>
    <w:rsid w:val="00D53214"/>
    <w:rsid w:val="00D53290"/>
    <w:rsid w:val="00D5331A"/>
    <w:rsid w:val="00D53323"/>
    <w:rsid w:val="00D53383"/>
    <w:rsid w:val="00D5339B"/>
    <w:rsid w:val="00D533C2"/>
    <w:rsid w:val="00D533C4"/>
    <w:rsid w:val="00D53432"/>
    <w:rsid w:val="00D534F2"/>
    <w:rsid w:val="00D535AB"/>
    <w:rsid w:val="00D5368C"/>
    <w:rsid w:val="00D536C6"/>
    <w:rsid w:val="00D53719"/>
    <w:rsid w:val="00D53782"/>
    <w:rsid w:val="00D537BC"/>
    <w:rsid w:val="00D53909"/>
    <w:rsid w:val="00D53967"/>
    <w:rsid w:val="00D539BA"/>
    <w:rsid w:val="00D53A2B"/>
    <w:rsid w:val="00D53A35"/>
    <w:rsid w:val="00D53A38"/>
    <w:rsid w:val="00D53B5F"/>
    <w:rsid w:val="00D53CF6"/>
    <w:rsid w:val="00D53D3E"/>
    <w:rsid w:val="00D53D75"/>
    <w:rsid w:val="00D53E2F"/>
    <w:rsid w:val="00D54097"/>
    <w:rsid w:val="00D54150"/>
    <w:rsid w:val="00D5419A"/>
    <w:rsid w:val="00D54260"/>
    <w:rsid w:val="00D54297"/>
    <w:rsid w:val="00D542CC"/>
    <w:rsid w:val="00D542F8"/>
    <w:rsid w:val="00D54315"/>
    <w:rsid w:val="00D5437B"/>
    <w:rsid w:val="00D54389"/>
    <w:rsid w:val="00D543B3"/>
    <w:rsid w:val="00D54439"/>
    <w:rsid w:val="00D54455"/>
    <w:rsid w:val="00D54491"/>
    <w:rsid w:val="00D5459D"/>
    <w:rsid w:val="00D545A7"/>
    <w:rsid w:val="00D545E5"/>
    <w:rsid w:val="00D54669"/>
    <w:rsid w:val="00D54766"/>
    <w:rsid w:val="00D54789"/>
    <w:rsid w:val="00D547DA"/>
    <w:rsid w:val="00D548A9"/>
    <w:rsid w:val="00D548C9"/>
    <w:rsid w:val="00D54909"/>
    <w:rsid w:val="00D549AF"/>
    <w:rsid w:val="00D549FA"/>
    <w:rsid w:val="00D54B4C"/>
    <w:rsid w:val="00D54B60"/>
    <w:rsid w:val="00D54BFB"/>
    <w:rsid w:val="00D54C3D"/>
    <w:rsid w:val="00D54C8B"/>
    <w:rsid w:val="00D54DDE"/>
    <w:rsid w:val="00D54DF9"/>
    <w:rsid w:val="00D54E10"/>
    <w:rsid w:val="00D54E12"/>
    <w:rsid w:val="00D54E25"/>
    <w:rsid w:val="00D54E87"/>
    <w:rsid w:val="00D54FA7"/>
    <w:rsid w:val="00D54FB9"/>
    <w:rsid w:val="00D54FC8"/>
    <w:rsid w:val="00D5509B"/>
    <w:rsid w:val="00D550BE"/>
    <w:rsid w:val="00D5516B"/>
    <w:rsid w:val="00D5518D"/>
    <w:rsid w:val="00D551D1"/>
    <w:rsid w:val="00D55232"/>
    <w:rsid w:val="00D5539C"/>
    <w:rsid w:val="00D554D9"/>
    <w:rsid w:val="00D55514"/>
    <w:rsid w:val="00D55533"/>
    <w:rsid w:val="00D55539"/>
    <w:rsid w:val="00D55590"/>
    <w:rsid w:val="00D5564F"/>
    <w:rsid w:val="00D55664"/>
    <w:rsid w:val="00D5569E"/>
    <w:rsid w:val="00D556CF"/>
    <w:rsid w:val="00D5570A"/>
    <w:rsid w:val="00D5575F"/>
    <w:rsid w:val="00D557CF"/>
    <w:rsid w:val="00D55809"/>
    <w:rsid w:val="00D55862"/>
    <w:rsid w:val="00D558B3"/>
    <w:rsid w:val="00D55903"/>
    <w:rsid w:val="00D559C6"/>
    <w:rsid w:val="00D55BC9"/>
    <w:rsid w:val="00D55C09"/>
    <w:rsid w:val="00D55CC4"/>
    <w:rsid w:val="00D55D36"/>
    <w:rsid w:val="00D55D9D"/>
    <w:rsid w:val="00D55E54"/>
    <w:rsid w:val="00D55F01"/>
    <w:rsid w:val="00D5606B"/>
    <w:rsid w:val="00D56094"/>
    <w:rsid w:val="00D560A9"/>
    <w:rsid w:val="00D560AA"/>
    <w:rsid w:val="00D560C1"/>
    <w:rsid w:val="00D56183"/>
    <w:rsid w:val="00D5618F"/>
    <w:rsid w:val="00D56264"/>
    <w:rsid w:val="00D5627E"/>
    <w:rsid w:val="00D56293"/>
    <w:rsid w:val="00D562C5"/>
    <w:rsid w:val="00D5630C"/>
    <w:rsid w:val="00D564FF"/>
    <w:rsid w:val="00D565D2"/>
    <w:rsid w:val="00D56607"/>
    <w:rsid w:val="00D56646"/>
    <w:rsid w:val="00D56650"/>
    <w:rsid w:val="00D56678"/>
    <w:rsid w:val="00D56716"/>
    <w:rsid w:val="00D56772"/>
    <w:rsid w:val="00D56837"/>
    <w:rsid w:val="00D56904"/>
    <w:rsid w:val="00D569AA"/>
    <w:rsid w:val="00D569DD"/>
    <w:rsid w:val="00D56A27"/>
    <w:rsid w:val="00D56AD3"/>
    <w:rsid w:val="00D56B26"/>
    <w:rsid w:val="00D56B33"/>
    <w:rsid w:val="00D56B34"/>
    <w:rsid w:val="00D56B35"/>
    <w:rsid w:val="00D56B82"/>
    <w:rsid w:val="00D56C2B"/>
    <w:rsid w:val="00D56C67"/>
    <w:rsid w:val="00D56CFC"/>
    <w:rsid w:val="00D56DB9"/>
    <w:rsid w:val="00D56E09"/>
    <w:rsid w:val="00D56E39"/>
    <w:rsid w:val="00D56E90"/>
    <w:rsid w:val="00D56EDF"/>
    <w:rsid w:val="00D56F5A"/>
    <w:rsid w:val="00D56FBE"/>
    <w:rsid w:val="00D57050"/>
    <w:rsid w:val="00D571A2"/>
    <w:rsid w:val="00D5727D"/>
    <w:rsid w:val="00D572D6"/>
    <w:rsid w:val="00D5731F"/>
    <w:rsid w:val="00D5736B"/>
    <w:rsid w:val="00D57373"/>
    <w:rsid w:val="00D573E8"/>
    <w:rsid w:val="00D5741E"/>
    <w:rsid w:val="00D5759C"/>
    <w:rsid w:val="00D57674"/>
    <w:rsid w:val="00D5768E"/>
    <w:rsid w:val="00D57773"/>
    <w:rsid w:val="00D577DD"/>
    <w:rsid w:val="00D5783E"/>
    <w:rsid w:val="00D578FD"/>
    <w:rsid w:val="00D5797D"/>
    <w:rsid w:val="00D57A1A"/>
    <w:rsid w:val="00D57A50"/>
    <w:rsid w:val="00D57A9E"/>
    <w:rsid w:val="00D57B8E"/>
    <w:rsid w:val="00D57CD8"/>
    <w:rsid w:val="00D57DBE"/>
    <w:rsid w:val="00D57F67"/>
    <w:rsid w:val="00D57FD9"/>
    <w:rsid w:val="00D6008D"/>
    <w:rsid w:val="00D600DB"/>
    <w:rsid w:val="00D60228"/>
    <w:rsid w:val="00D60290"/>
    <w:rsid w:val="00D60291"/>
    <w:rsid w:val="00D602C1"/>
    <w:rsid w:val="00D6033C"/>
    <w:rsid w:val="00D60497"/>
    <w:rsid w:val="00D604C6"/>
    <w:rsid w:val="00D604E9"/>
    <w:rsid w:val="00D60541"/>
    <w:rsid w:val="00D605A6"/>
    <w:rsid w:val="00D60668"/>
    <w:rsid w:val="00D60748"/>
    <w:rsid w:val="00D60773"/>
    <w:rsid w:val="00D60790"/>
    <w:rsid w:val="00D60816"/>
    <w:rsid w:val="00D6088B"/>
    <w:rsid w:val="00D60923"/>
    <w:rsid w:val="00D60961"/>
    <w:rsid w:val="00D609CC"/>
    <w:rsid w:val="00D60A27"/>
    <w:rsid w:val="00D60B2B"/>
    <w:rsid w:val="00D60BE7"/>
    <w:rsid w:val="00D60C2B"/>
    <w:rsid w:val="00D60D0B"/>
    <w:rsid w:val="00D60DDB"/>
    <w:rsid w:val="00D60DEB"/>
    <w:rsid w:val="00D60EA7"/>
    <w:rsid w:val="00D60EEF"/>
    <w:rsid w:val="00D61047"/>
    <w:rsid w:val="00D6116E"/>
    <w:rsid w:val="00D61260"/>
    <w:rsid w:val="00D612AD"/>
    <w:rsid w:val="00D612E9"/>
    <w:rsid w:val="00D612EC"/>
    <w:rsid w:val="00D61405"/>
    <w:rsid w:val="00D61435"/>
    <w:rsid w:val="00D61513"/>
    <w:rsid w:val="00D61518"/>
    <w:rsid w:val="00D615EB"/>
    <w:rsid w:val="00D61636"/>
    <w:rsid w:val="00D6173C"/>
    <w:rsid w:val="00D61754"/>
    <w:rsid w:val="00D6177A"/>
    <w:rsid w:val="00D617BD"/>
    <w:rsid w:val="00D617F4"/>
    <w:rsid w:val="00D6182C"/>
    <w:rsid w:val="00D61850"/>
    <w:rsid w:val="00D61982"/>
    <w:rsid w:val="00D619C3"/>
    <w:rsid w:val="00D61A03"/>
    <w:rsid w:val="00D61A04"/>
    <w:rsid w:val="00D61A0C"/>
    <w:rsid w:val="00D61A69"/>
    <w:rsid w:val="00D61AF4"/>
    <w:rsid w:val="00D61C38"/>
    <w:rsid w:val="00D61CE3"/>
    <w:rsid w:val="00D61D12"/>
    <w:rsid w:val="00D61D8C"/>
    <w:rsid w:val="00D61E14"/>
    <w:rsid w:val="00D61E74"/>
    <w:rsid w:val="00D61EE7"/>
    <w:rsid w:val="00D61EF3"/>
    <w:rsid w:val="00D61EF8"/>
    <w:rsid w:val="00D61F06"/>
    <w:rsid w:val="00D6203F"/>
    <w:rsid w:val="00D620B8"/>
    <w:rsid w:val="00D620C5"/>
    <w:rsid w:val="00D620E9"/>
    <w:rsid w:val="00D621EE"/>
    <w:rsid w:val="00D6236E"/>
    <w:rsid w:val="00D623A5"/>
    <w:rsid w:val="00D623BF"/>
    <w:rsid w:val="00D623CF"/>
    <w:rsid w:val="00D623D7"/>
    <w:rsid w:val="00D6257B"/>
    <w:rsid w:val="00D6261C"/>
    <w:rsid w:val="00D62643"/>
    <w:rsid w:val="00D6268C"/>
    <w:rsid w:val="00D6269D"/>
    <w:rsid w:val="00D62810"/>
    <w:rsid w:val="00D6281F"/>
    <w:rsid w:val="00D6283B"/>
    <w:rsid w:val="00D6293E"/>
    <w:rsid w:val="00D629FA"/>
    <w:rsid w:val="00D62A86"/>
    <w:rsid w:val="00D62B48"/>
    <w:rsid w:val="00D62B87"/>
    <w:rsid w:val="00D62BAB"/>
    <w:rsid w:val="00D62BEB"/>
    <w:rsid w:val="00D62CB2"/>
    <w:rsid w:val="00D62CB9"/>
    <w:rsid w:val="00D62D77"/>
    <w:rsid w:val="00D62D9C"/>
    <w:rsid w:val="00D62DBA"/>
    <w:rsid w:val="00D62E10"/>
    <w:rsid w:val="00D62E86"/>
    <w:rsid w:val="00D62EE2"/>
    <w:rsid w:val="00D62F83"/>
    <w:rsid w:val="00D6314B"/>
    <w:rsid w:val="00D63271"/>
    <w:rsid w:val="00D63311"/>
    <w:rsid w:val="00D63489"/>
    <w:rsid w:val="00D6354A"/>
    <w:rsid w:val="00D63573"/>
    <w:rsid w:val="00D6370F"/>
    <w:rsid w:val="00D63755"/>
    <w:rsid w:val="00D637E0"/>
    <w:rsid w:val="00D6386A"/>
    <w:rsid w:val="00D63930"/>
    <w:rsid w:val="00D63935"/>
    <w:rsid w:val="00D639A0"/>
    <w:rsid w:val="00D63ADC"/>
    <w:rsid w:val="00D63AE2"/>
    <w:rsid w:val="00D63B81"/>
    <w:rsid w:val="00D63BB6"/>
    <w:rsid w:val="00D63BC9"/>
    <w:rsid w:val="00D63D75"/>
    <w:rsid w:val="00D63DA1"/>
    <w:rsid w:val="00D63E38"/>
    <w:rsid w:val="00D63E44"/>
    <w:rsid w:val="00D63FA5"/>
    <w:rsid w:val="00D64075"/>
    <w:rsid w:val="00D640BC"/>
    <w:rsid w:val="00D640CB"/>
    <w:rsid w:val="00D640E7"/>
    <w:rsid w:val="00D64103"/>
    <w:rsid w:val="00D6416C"/>
    <w:rsid w:val="00D641A8"/>
    <w:rsid w:val="00D641C6"/>
    <w:rsid w:val="00D64252"/>
    <w:rsid w:val="00D6438C"/>
    <w:rsid w:val="00D643F7"/>
    <w:rsid w:val="00D6449D"/>
    <w:rsid w:val="00D64550"/>
    <w:rsid w:val="00D64615"/>
    <w:rsid w:val="00D64690"/>
    <w:rsid w:val="00D646CC"/>
    <w:rsid w:val="00D64738"/>
    <w:rsid w:val="00D648E5"/>
    <w:rsid w:val="00D6491A"/>
    <w:rsid w:val="00D6492B"/>
    <w:rsid w:val="00D649F1"/>
    <w:rsid w:val="00D649F8"/>
    <w:rsid w:val="00D64A01"/>
    <w:rsid w:val="00D64A61"/>
    <w:rsid w:val="00D64A99"/>
    <w:rsid w:val="00D64A9A"/>
    <w:rsid w:val="00D64B7E"/>
    <w:rsid w:val="00D64BF0"/>
    <w:rsid w:val="00D64CB5"/>
    <w:rsid w:val="00D64D30"/>
    <w:rsid w:val="00D64E73"/>
    <w:rsid w:val="00D64E98"/>
    <w:rsid w:val="00D64F04"/>
    <w:rsid w:val="00D64F34"/>
    <w:rsid w:val="00D64F79"/>
    <w:rsid w:val="00D64F7B"/>
    <w:rsid w:val="00D64FEA"/>
    <w:rsid w:val="00D65014"/>
    <w:rsid w:val="00D65029"/>
    <w:rsid w:val="00D65057"/>
    <w:rsid w:val="00D650D5"/>
    <w:rsid w:val="00D651D5"/>
    <w:rsid w:val="00D651EB"/>
    <w:rsid w:val="00D6522E"/>
    <w:rsid w:val="00D65254"/>
    <w:rsid w:val="00D652C4"/>
    <w:rsid w:val="00D65327"/>
    <w:rsid w:val="00D653B3"/>
    <w:rsid w:val="00D65440"/>
    <w:rsid w:val="00D6547B"/>
    <w:rsid w:val="00D654BD"/>
    <w:rsid w:val="00D654D1"/>
    <w:rsid w:val="00D654E4"/>
    <w:rsid w:val="00D65549"/>
    <w:rsid w:val="00D65554"/>
    <w:rsid w:val="00D65566"/>
    <w:rsid w:val="00D65587"/>
    <w:rsid w:val="00D65595"/>
    <w:rsid w:val="00D655C6"/>
    <w:rsid w:val="00D655F3"/>
    <w:rsid w:val="00D65612"/>
    <w:rsid w:val="00D65697"/>
    <w:rsid w:val="00D656C4"/>
    <w:rsid w:val="00D656EA"/>
    <w:rsid w:val="00D65798"/>
    <w:rsid w:val="00D65847"/>
    <w:rsid w:val="00D658CA"/>
    <w:rsid w:val="00D65998"/>
    <w:rsid w:val="00D65A02"/>
    <w:rsid w:val="00D65A35"/>
    <w:rsid w:val="00D65A78"/>
    <w:rsid w:val="00D65AA9"/>
    <w:rsid w:val="00D65B64"/>
    <w:rsid w:val="00D65B7A"/>
    <w:rsid w:val="00D65BAB"/>
    <w:rsid w:val="00D65D49"/>
    <w:rsid w:val="00D65D9F"/>
    <w:rsid w:val="00D65E2F"/>
    <w:rsid w:val="00D65E45"/>
    <w:rsid w:val="00D65F0B"/>
    <w:rsid w:val="00D65F6A"/>
    <w:rsid w:val="00D6600B"/>
    <w:rsid w:val="00D660A7"/>
    <w:rsid w:val="00D660BA"/>
    <w:rsid w:val="00D66149"/>
    <w:rsid w:val="00D66212"/>
    <w:rsid w:val="00D66297"/>
    <w:rsid w:val="00D6637F"/>
    <w:rsid w:val="00D6642E"/>
    <w:rsid w:val="00D664A4"/>
    <w:rsid w:val="00D664AA"/>
    <w:rsid w:val="00D666A6"/>
    <w:rsid w:val="00D667E8"/>
    <w:rsid w:val="00D6696C"/>
    <w:rsid w:val="00D66A1C"/>
    <w:rsid w:val="00D66A21"/>
    <w:rsid w:val="00D66C53"/>
    <w:rsid w:val="00D66D82"/>
    <w:rsid w:val="00D66DA8"/>
    <w:rsid w:val="00D66DFC"/>
    <w:rsid w:val="00D66E66"/>
    <w:rsid w:val="00D66F74"/>
    <w:rsid w:val="00D66F90"/>
    <w:rsid w:val="00D6707F"/>
    <w:rsid w:val="00D6709B"/>
    <w:rsid w:val="00D670C6"/>
    <w:rsid w:val="00D6710B"/>
    <w:rsid w:val="00D672C0"/>
    <w:rsid w:val="00D67416"/>
    <w:rsid w:val="00D67458"/>
    <w:rsid w:val="00D67545"/>
    <w:rsid w:val="00D675DA"/>
    <w:rsid w:val="00D675DF"/>
    <w:rsid w:val="00D675EC"/>
    <w:rsid w:val="00D6766C"/>
    <w:rsid w:val="00D67673"/>
    <w:rsid w:val="00D67712"/>
    <w:rsid w:val="00D67733"/>
    <w:rsid w:val="00D6773C"/>
    <w:rsid w:val="00D67765"/>
    <w:rsid w:val="00D6776D"/>
    <w:rsid w:val="00D67803"/>
    <w:rsid w:val="00D67824"/>
    <w:rsid w:val="00D67827"/>
    <w:rsid w:val="00D6786A"/>
    <w:rsid w:val="00D6786D"/>
    <w:rsid w:val="00D6792A"/>
    <w:rsid w:val="00D6793B"/>
    <w:rsid w:val="00D679C4"/>
    <w:rsid w:val="00D67A85"/>
    <w:rsid w:val="00D67B1D"/>
    <w:rsid w:val="00D67B8D"/>
    <w:rsid w:val="00D67C38"/>
    <w:rsid w:val="00D67CC7"/>
    <w:rsid w:val="00D67CCA"/>
    <w:rsid w:val="00D67DBF"/>
    <w:rsid w:val="00D67EF3"/>
    <w:rsid w:val="00D67F28"/>
    <w:rsid w:val="00D67F2F"/>
    <w:rsid w:val="00D67F6D"/>
    <w:rsid w:val="00D67F86"/>
    <w:rsid w:val="00D67F95"/>
    <w:rsid w:val="00D67FC4"/>
    <w:rsid w:val="00D70039"/>
    <w:rsid w:val="00D7004D"/>
    <w:rsid w:val="00D700AC"/>
    <w:rsid w:val="00D700C5"/>
    <w:rsid w:val="00D700EB"/>
    <w:rsid w:val="00D70167"/>
    <w:rsid w:val="00D7018E"/>
    <w:rsid w:val="00D70193"/>
    <w:rsid w:val="00D7019B"/>
    <w:rsid w:val="00D702A8"/>
    <w:rsid w:val="00D702DB"/>
    <w:rsid w:val="00D703A8"/>
    <w:rsid w:val="00D703F5"/>
    <w:rsid w:val="00D704FB"/>
    <w:rsid w:val="00D70535"/>
    <w:rsid w:val="00D7057F"/>
    <w:rsid w:val="00D70644"/>
    <w:rsid w:val="00D70687"/>
    <w:rsid w:val="00D7079D"/>
    <w:rsid w:val="00D707D1"/>
    <w:rsid w:val="00D7081E"/>
    <w:rsid w:val="00D70832"/>
    <w:rsid w:val="00D70884"/>
    <w:rsid w:val="00D70903"/>
    <w:rsid w:val="00D7091B"/>
    <w:rsid w:val="00D709A1"/>
    <w:rsid w:val="00D709A8"/>
    <w:rsid w:val="00D70B1F"/>
    <w:rsid w:val="00D70BEC"/>
    <w:rsid w:val="00D70BEF"/>
    <w:rsid w:val="00D70C3E"/>
    <w:rsid w:val="00D70C79"/>
    <w:rsid w:val="00D70CA1"/>
    <w:rsid w:val="00D70CD5"/>
    <w:rsid w:val="00D70D77"/>
    <w:rsid w:val="00D70D84"/>
    <w:rsid w:val="00D70E71"/>
    <w:rsid w:val="00D70EBD"/>
    <w:rsid w:val="00D70EEF"/>
    <w:rsid w:val="00D70F20"/>
    <w:rsid w:val="00D70FD1"/>
    <w:rsid w:val="00D7107B"/>
    <w:rsid w:val="00D7107E"/>
    <w:rsid w:val="00D710C3"/>
    <w:rsid w:val="00D71147"/>
    <w:rsid w:val="00D71151"/>
    <w:rsid w:val="00D711FB"/>
    <w:rsid w:val="00D711FD"/>
    <w:rsid w:val="00D71223"/>
    <w:rsid w:val="00D712F3"/>
    <w:rsid w:val="00D71331"/>
    <w:rsid w:val="00D71357"/>
    <w:rsid w:val="00D7138A"/>
    <w:rsid w:val="00D71424"/>
    <w:rsid w:val="00D714FA"/>
    <w:rsid w:val="00D71593"/>
    <w:rsid w:val="00D715E5"/>
    <w:rsid w:val="00D716AB"/>
    <w:rsid w:val="00D716E4"/>
    <w:rsid w:val="00D7186B"/>
    <w:rsid w:val="00D718AA"/>
    <w:rsid w:val="00D7191D"/>
    <w:rsid w:val="00D71A49"/>
    <w:rsid w:val="00D71AC7"/>
    <w:rsid w:val="00D71AF1"/>
    <w:rsid w:val="00D71AF6"/>
    <w:rsid w:val="00D71AFD"/>
    <w:rsid w:val="00D71B30"/>
    <w:rsid w:val="00D71B68"/>
    <w:rsid w:val="00D71B99"/>
    <w:rsid w:val="00D71BC3"/>
    <w:rsid w:val="00D71C2D"/>
    <w:rsid w:val="00D71C44"/>
    <w:rsid w:val="00D71C94"/>
    <w:rsid w:val="00D71CE2"/>
    <w:rsid w:val="00D71DEB"/>
    <w:rsid w:val="00D71EED"/>
    <w:rsid w:val="00D71F4E"/>
    <w:rsid w:val="00D71F9D"/>
    <w:rsid w:val="00D71FA9"/>
    <w:rsid w:val="00D71FC8"/>
    <w:rsid w:val="00D72076"/>
    <w:rsid w:val="00D720B9"/>
    <w:rsid w:val="00D72108"/>
    <w:rsid w:val="00D7223E"/>
    <w:rsid w:val="00D722AF"/>
    <w:rsid w:val="00D722DF"/>
    <w:rsid w:val="00D72350"/>
    <w:rsid w:val="00D72360"/>
    <w:rsid w:val="00D72371"/>
    <w:rsid w:val="00D723AA"/>
    <w:rsid w:val="00D723C5"/>
    <w:rsid w:val="00D723C9"/>
    <w:rsid w:val="00D7247A"/>
    <w:rsid w:val="00D724F8"/>
    <w:rsid w:val="00D72522"/>
    <w:rsid w:val="00D72552"/>
    <w:rsid w:val="00D72583"/>
    <w:rsid w:val="00D72707"/>
    <w:rsid w:val="00D72840"/>
    <w:rsid w:val="00D72926"/>
    <w:rsid w:val="00D72A60"/>
    <w:rsid w:val="00D72AF5"/>
    <w:rsid w:val="00D72B64"/>
    <w:rsid w:val="00D72B7B"/>
    <w:rsid w:val="00D72B98"/>
    <w:rsid w:val="00D72BF6"/>
    <w:rsid w:val="00D72C9B"/>
    <w:rsid w:val="00D72D22"/>
    <w:rsid w:val="00D72E73"/>
    <w:rsid w:val="00D72F5B"/>
    <w:rsid w:val="00D72FE3"/>
    <w:rsid w:val="00D7300D"/>
    <w:rsid w:val="00D7304C"/>
    <w:rsid w:val="00D73088"/>
    <w:rsid w:val="00D730B0"/>
    <w:rsid w:val="00D731EC"/>
    <w:rsid w:val="00D73200"/>
    <w:rsid w:val="00D73286"/>
    <w:rsid w:val="00D732F9"/>
    <w:rsid w:val="00D73306"/>
    <w:rsid w:val="00D73349"/>
    <w:rsid w:val="00D733C5"/>
    <w:rsid w:val="00D73486"/>
    <w:rsid w:val="00D73538"/>
    <w:rsid w:val="00D7358A"/>
    <w:rsid w:val="00D735BF"/>
    <w:rsid w:val="00D735C4"/>
    <w:rsid w:val="00D7364A"/>
    <w:rsid w:val="00D73689"/>
    <w:rsid w:val="00D736A1"/>
    <w:rsid w:val="00D73713"/>
    <w:rsid w:val="00D737C6"/>
    <w:rsid w:val="00D739BF"/>
    <w:rsid w:val="00D73B1A"/>
    <w:rsid w:val="00D73B37"/>
    <w:rsid w:val="00D73BA6"/>
    <w:rsid w:val="00D73C0A"/>
    <w:rsid w:val="00D73D84"/>
    <w:rsid w:val="00D73F6C"/>
    <w:rsid w:val="00D740A1"/>
    <w:rsid w:val="00D741C2"/>
    <w:rsid w:val="00D74200"/>
    <w:rsid w:val="00D7422B"/>
    <w:rsid w:val="00D74269"/>
    <w:rsid w:val="00D74275"/>
    <w:rsid w:val="00D7427B"/>
    <w:rsid w:val="00D742B6"/>
    <w:rsid w:val="00D742F5"/>
    <w:rsid w:val="00D74352"/>
    <w:rsid w:val="00D7435F"/>
    <w:rsid w:val="00D744D2"/>
    <w:rsid w:val="00D74530"/>
    <w:rsid w:val="00D74623"/>
    <w:rsid w:val="00D746BE"/>
    <w:rsid w:val="00D746D6"/>
    <w:rsid w:val="00D74757"/>
    <w:rsid w:val="00D7484A"/>
    <w:rsid w:val="00D74863"/>
    <w:rsid w:val="00D748C1"/>
    <w:rsid w:val="00D74967"/>
    <w:rsid w:val="00D74A0B"/>
    <w:rsid w:val="00D74B33"/>
    <w:rsid w:val="00D74B42"/>
    <w:rsid w:val="00D74B74"/>
    <w:rsid w:val="00D74B8E"/>
    <w:rsid w:val="00D74BD8"/>
    <w:rsid w:val="00D74C08"/>
    <w:rsid w:val="00D74C56"/>
    <w:rsid w:val="00D74C5D"/>
    <w:rsid w:val="00D74CDC"/>
    <w:rsid w:val="00D74D11"/>
    <w:rsid w:val="00D74DEF"/>
    <w:rsid w:val="00D74DF4"/>
    <w:rsid w:val="00D74E03"/>
    <w:rsid w:val="00D74F1E"/>
    <w:rsid w:val="00D74F32"/>
    <w:rsid w:val="00D74FF9"/>
    <w:rsid w:val="00D750DE"/>
    <w:rsid w:val="00D75208"/>
    <w:rsid w:val="00D75221"/>
    <w:rsid w:val="00D75273"/>
    <w:rsid w:val="00D7527B"/>
    <w:rsid w:val="00D752CB"/>
    <w:rsid w:val="00D75420"/>
    <w:rsid w:val="00D7548D"/>
    <w:rsid w:val="00D754F1"/>
    <w:rsid w:val="00D75534"/>
    <w:rsid w:val="00D75559"/>
    <w:rsid w:val="00D755E2"/>
    <w:rsid w:val="00D755EA"/>
    <w:rsid w:val="00D756AC"/>
    <w:rsid w:val="00D75742"/>
    <w:rsid w:val="00D757A9"/>
    <w:rsid w:val="00D757CD"/>
    <w:rsid w:val="00D75833"/>
    <w:rsid w:val="00D75851"/>
    <w:rsid w:val="00D7586B"/>
    <w:rsid w:val="00D758B3"/>
    <w:rsid w:val="00D758B7"/>
    <w:rsid w:val="00D758FC"/>
    <w:rsid w:val="00D759A2"/>
    <w:rsid w:val="00D759DE"/>
    <w:rsid w:val="00D75A85"/>
    <w:rsid w:val="00D75AB1"/>
    <w:rsid w:val="00D75B1A"/>
    <w:rsid w:val="00D75BB5"/>
    <w:rsid w:val="00D75C54"/>
    <w:rsid w:val="00D75C7B"/>
    <w:rsid w:val="00D75DE2"/>
    <w:rsid w:val="00D75E49"/>
    <w:rsid w:val="00D75EAD"/>
    <w:rsid w:val="00D75F13"/>
    <w:rsid w:val="00D75F48"/>
    <w:rsid w:val="00D75F80"/>
    <w:rsid w:val="00D75FA0"/>
    <w:rsid w:val="00D75FB8"/>
    <w:rsid w:val="00D76015"/>
    <w:rsid w:val="00D76022"/>
    <w:rsid w:val="00D7607F"/>
    <w:rsid w:val="00D760D6"/>
    <w:rsid w:val="00D7617E"/>
    <w:rsid w:val="00D761EC"/>
    <w:rsid w:val="00D7635C"/>
    <w:rsid w:val="00D763E2"/>
    <w:rsid w:val="00D7647B"/>
    <w:rsid w:val="00D76495"/>
    <w:rsid w:val="00D764BF"/>
    <w:rsid w:val="00D765BC"/>
    <w:rsid w:val="00D76678"/>
    <w:rsid w:val="00D766B1"/>
    <w:rsid w:val="00D76834"/>
    <w:rsid w:val="00D7686E"/>
    <w:rsid w:val="00D768C2"/>
    <w:rsid w:val="00D768D1"/>
    <w:rsid w:val="00D7693C"/>
    <w:rsid w:val="00D76A84"/>
    <w:rsid w:val="00D76B00"/>
    <w:rsid w:val="00D76C78"/>
    <w:rsid w:val="00D76CDA"/>
    <w:rsid w:val="00D76D0D"/>
    <w:rsid w:val="00D76D31"/>
    <w:rsid w:val="00D76D3B"/>
    <w:rsid w:val="00D76D84"/>
    <w:rsid w:val="00D76E37"/>
    <w:rsid w:val="00D76E5A"/>
    <w:rsid w:val="00D76EBC"/>
    <w:rsid w:val="00D76ED3"/>
    <w:rsid w:val="00D76F4E"/>
    <w:rsid w:val="00D76F8D"/>
    <w:rsid w:val="00D76FF8"/>
    <w:rsid w:val="00D7709E"/>
    <w:rsid w:val="00D77178"/>
    <w:rsid w:val="00D771A6"/>
    <w:rsid w:val="00D7728D"/>
    <w:rsid w:val="00D772BC"/>
    <w:rsid w:val="00D77352"/>
    <w:rsid w:val="00D77430"/>
    <w:rsid w:val="00D774B3"/>
    <w:rsid w:val="00D7759A"/>
    <w:rsid w:val="00D77648"/>
    <w:rsid w:val="00D77669"/>
    <w:rsid w:val="00D776C2"/>
    <w:rsid w:val="00D776E2"/>
    <w:rsid w:val="00D776F8"/>
    <w:rsid w:val="00D777DD"/>
    <w:rsid w:val="00D777FC"/>
    <w:rsid w:val="00D7786D"/>
    <w:rsid w:val="00D77974"/>
    <w:rsid w:val="00D779B1"/>
    <w:rsid w:val="00D77AB8"/>
    <w:rsid w:val="00D77B01"/>
    <w:rsid w:val="00D77CB9"/>
    <w:rsid w:val="00D77CEF"/>
    <w:rsid w:val="00D77DE2"/>
    <w:rsid w:val="00D77DF9"/>
    <w:rsid w:val="00D77E88"/>
    <w:rsid w:val="00D77ED6"/>
    <w:rsid w:val="00D77F39"/>
    <w:rsid w:val="00D80137"/>
    <w:rsid w:val="00D80150"/>
    <w:rsid w:val="00D8017C"/>
    <w:rsid w:val="00D80228"/>
    <w:rsid w:val="00D80291"/>
    <w:rsid w:val="00D802E3"/>
    <w:rsid w:val="00D80361"/>
    <w:rsid w:val="00D8039E"/>
    <w:rsid w:val="00D80420"/>
    <w:rsid w:val="00D804BB"/>
    <w:rsid w:val="00D80682"/>
    <w:rsid w:val="00D80758"/>
    <w:rsid w:val="00D80799"/>
    <w:rsid w:val="00D807D8"/>
    <w:rsid w:val="00D809C8"/>
    <w:rsid w:val="00D80A3E"/>
    <w:rsid w:val="00D80B45"/>
    <w:rsid w:val="00D80BB5"/>
    <w:rsid w:val="00D80BC2"/>
    <w:rsid w:val="00D80BEC"/>
    <w:rsid w:val="00D80C10"/>
    <w:rsid w:val="00D80C18"/>
    <w:rsid w:val="00D80C3A"/>
    <w:rsid w:val="00D80D32"/>
    <w:rsid w:val="00D80D8B"/>
    <w:rsid w:val="00D80DD4"/>
    <w:rsid w:val="00D80DE1"/>
    <w:rsid w:val="00D80E18"/>
    <w:rsid w:val="00D80E70"/>
    <w:rsid w:val="00D80EA0"/>
    <w:rsid w:val="00D80F5D"/>
    <w:rsid w:val="00D80F6D"/>
    <w:rsid w:val="00D80FB9"/>
    <w:rsid w:val="00D80FE8"/>
    <w:rsid w:val="00D8104D"/>
    <w:rsid w:val="00D81147"/>
    <w:rsid w:val="00D81173"/>
    <w:rsid w:val="00D81254"/>
    <w:rsid w:val="00D812CB"/>
    <w:rsid w:val="00D812D1"/>
    <w:rsid w:val="00D812EA"/>
    <w:rsid w:val="00D81300"/>
    <w:rsid w:val="00D81303"/>
    <w:rsid w:val="00D81495"/>
    <w:rsid w:val="00D81664"/>
    <w:rsid w:val="00D816EB"/>
    <w:rsid w:val="00D81722"/>
    <w:rsid w:val="00D81736"/>
    <w:rsid w:val="00D817E5"/>
    <w:rsid w:val="00D81824"/>
    <w:rsid w:val="00D8194C"/>
    <w:rsid w:val="00D819EB"/>
    <w:rsid w:val="00D81AA2"/>
    <w:rsid w:val="00D81B3D"/>
    <w:rsid w:val="00D81B47"/>
    <w:rsid w:val="00D81D91"/>
    <w:rsid w:val="00D81DA5"/>
    <w:rsid w:val="00D81DF3"/>
    <w:rsid w:val="00D81F22"/>
    <w:rsid w:val="00D81F43"/>
    <w:rsid w:val="00D81F79"/>
    <w:rsid w:val="00D81FA7"/>
    <w:rsid w:val="00D8201D"/>
    <w:rsid w:val="00D820B0"/>
    <w:rsid w:val="00D820F6"/>
    <w:rsid w:val="00D8213C"/>
    <w:rsid w:val="00D8216B"/>
    <w:rsid w:val="00D8216F"/>
    <w:rsid w:val="00D82176"/>
    <w:rsid w:val="00D82196"/>
    <w:rsid w:val="00D821AA"/>
    <w:rsid w:val="00D821F7"/>
    <w:rsid w:val="00D82258"/>
    <w:rsid w:val="00D82262"/>
    <w:rsid w:val="00D8226D"/>
    <w:rsid w:val="00D822F1"/>
    <w:rsid w:val="00D82333"/>
    <w:rsid w:val="00D82342"/>
    <w:rsid w:val="00D82372"/>
    <w:rsid w:val="00D8245E"/>
    <w:rsid w:val="00D8248B"/>
    <w:rsid w:val="00D824B3"/>
    <w:rsid w:val="00D824B6"/>
    <w:rsid w:val="00D82530"/>
    <w:rsid w:val="00D826A4"/>
    <w:rsid w:val="00D82770"/>
    <w:rsid w:val="00D82773"/>
    <w:rsid w:val="00D8284D"/>
    <w:rsid w:val="00D82851"/>
    <w:rsid w:val="00D828B6"/>
    <w:rsid w:val="00D828E2"/>
    <w:rsid w:val="00D828F2"/>
    <w:rsid w:val="00D829CA"/>
    <w:rsid w:val="00D829E2"/>
    <w:rsid w:val="00D82A83"/>
    <w:rsid w:val="00D82B7A"/>
    <w:rsid w:val="00D82B7C"/>
    <w:rsid w:val="00D82BAB"/>
    <w:rsid w:val="00D82C1B"/>
    <w:rsid w:val="00D82C40"/>
    <w:rsid w:val="00D82C76"/>
    <w:rsid w:val="00D82DEA"/>
    <w:rsid w:val="00D82E7A"/>
    <w:rsid w:val="00D82EEA"/>
    <w:rsid w:val="00D82FE0"/>
    <w:rsid w:val="00D83090"/>
    <w:rsid w:val="00D83109"/>
    <w:rsid w:val="00D83132"/>
    <w:rsid w:val="00D83182"/>
    <w:rsid w:val="00D83267"/>
    <w:rsid w:val="00D83269"/>
    <w:rsid w:val="00D832A8"/>
    <w:rsid w:val="00D83364"/>
    <w:rsid w:val="00D83443"/>
    <w:rsid w:val="00D83472"/>
    <w:rsid w:val="00D834A5"/>
    <w:rsid w:val="00D834CA"/>
    <w:rsid w:val="00D83509"/>
    <w:rsid w:val="00D83705"/>
    <w:rsid w:val="00D837A3"/>
    <w:rsid w:val="00D837E9"/>
    <w:rsid w:val="00D839A8"/>
    <w:rsid w:val="00D83A22"/>
    <w:rsid w:val="00D83A31"/>
    <w:rsid w:val="00D83A47"/>
    <w:rsid w:val="00D83A48"/>
    <w:rsid w:val="00D83A60"/>
    <w:rsid w:val="00D83A7D"/>
    <w:rsid w:val="00D83AB2"/>
    <w:rsid w:val="00D83ABD"/>
    <w:rsid w:val="00D83B5E"/>
    <w:rsid w:val="00D83BFA"/>
    <w:rsid w:val="00D83C6A"/>
    <w:rsid w:val="00D83D4A"/>
    <w:rsid w:val="00D83D66"/>
    <w:rsid w:val="00D83EE2"/>
    <w:rsid w:val="00D84018"/>
    <w:rsid w:val="00D84084"/>
    <w:rsid w:val="00D8426F"/>
    <w:rsid w:val="00D84388"/>
    <w:rsid w:val="00D843F0"/>
    <w:rsid w:val="00D84423"/>
    <w:rsid w:val="00D8446E"/>
    <w:rsid w:val="00D8446F"/>
    <w:rsid w:val="00D844F1"/>
    <w:rsid w:val="00D844FA"/>
    <w:rsid w:val="00D8454D"/>
    <w:rsid w:val="00D845F0"/>
    <w:rsid w:val="00D8463C"/>
    <w:rsid w:val="00D84641"/>
    <w:rsid w:val="00D846AC"/>
    <w:rsid w:val="00D84758"/>
    <w:rsid w:val="00D8478A"/>
    <w:rsid w:val="00D848B7"/>
    <w:rsid w:val="00D84992"/>
    <w:rsid w:val="00D84AD7"/>
    <w:rsid w:val="00D84AEF"/>
    <w:rsid w:val="00D84B9E"/>
    <w:rsid w:val="00D84BAA"/>
    <w:rsid w:val="00D84BFE"/>
    <w:rsid w:val="00D84C2A"/>
    <w:rsid w:val="00D84C51"/>
    <w:rsid w:val="00D84D03"/>
    <w:rsid w:val="00D84D7C"/>
    <w:rsid w:val="00D84D95"/>
    <w:rsid w:val="00D84E1E"/>
    <w:rsid w:val="00D84E53"/>
    <w:rsid w:val="00D84E64"/>
    <w:rsid w:val="00D84E6E"/>
    <w:rsid w:val="00D84EB5"/>
    <w:rsid w:val="00D84EBA"/>
    <w:rsid w:val="00D84F0C"/>
    <w:rsid w:val="00D84F28"/>
    <w:rsid w:val="00D84F9F"/>
    <w:rsid w:val="00D84FDF"/>
    <w:rsid w:val="00D85131"/>
    <w:rsid w:val="00D851A7"/>
    <w:rsid w:val="00D851B9"/>
    <w:rsid w:val="00D851FE"/>
    <w:rsid w:val="00D8520C"/>
    <w:rsid w:val="00D85228"/>
    <w:rsid w:val="00D85283"/>
    <w:rsid w:val="00D85378"/>
    <w:rsid w:val="00D853DB"/>
    <w:rsid w:val="00D853EB"/>
    <w:rsid w:val="00D85612"/>
    <w:rsid w:val="00D8566D"/>
    <w:rsid w:val="00D85784"/>
    <w:rsid w:val="00D857A5"/>
    <w:rsid w:val="00D85887"/>
    <w:rsid w:val="00D858CB"/>
    <w:rsid w:val="00D8592A"/>
    <w:rsid w:val="00D85964"/>
    <w:rsid w:val="00D8596B"/>
    <w:rsid w:val="00D859FE"/>
    <w:rsid w:val="00D85D2C"/>
    <w:rsid w:val="00D85DFE"/>
    <w:rsid w:val="00D85E81"/>
    <w:rsid w:val="00D85EFA"/>
    <w:rsid w:val="00D85FA3"/>
    <w:rsid w:val="00D860A8"/>
    <w:rsid w:val="00D860C4"/>
    <w:rsid w:val="00D86385"/>
    <w:rsid w:val="00D863D8"/>
    <w:rsid w:val="00D863F8"/>
    <w:rsid w:val="00D86569"/>
    <w:rsid w:val="00D865FE"/>
    <w:rsid w:val="00D86629"/>
    <w:rsid w:val="00D86726"/>
    <w:rsid w:val="00D8682E"/>
    <w:rsid w:val="00D86830"/>
    <w:rsid w:val="00D868A3"/>
    <w:rsid w:val="00D8695A"/>
    <w:rsid w:val="00D86984"/>
    <w:rsid w:val="00D869F0"/>
    <w:rsid w:val="00D86A44"/>
    <w:rsid w:val="00D86A54"/>
    <w:rsid w:val="00D86A74"/>
    <w:rsid w:val="00D86A9A"/>
    <w:rsid w:val="00D86AB6"/>
    <w:rsid w:val="00D86AFC"/>
    <w:rsid w:val="00D86B6F"/>
    <w:rsid w:val="00D86B91"/>
    <w:rsid w:val="00D86BAE"/>
    <w:rsid w:val="00D86BE6"/>
    <w:rsid w:val="00D86BF6"/>
    <w:rsid w:val="00D86BF7"/>
    <w:rsid w:val="00D86BFB"/>
    <w:rsid w:val="00D86C00"/>
    <w:rsid w:val="00D86C08"/>
    <w:rsid w:val="00D86CEF"/>
    <w:rsid w:val="00D86D76"/>
    <w:rsid w:val="00D86E25"/>
    <w:rsid w:val="00D86E4B"/>
    <w:rsid w:val="00D86ED7"/>
    <w:rsid w:val="00D8706F"/>
    <w:rsid w:val="00D870C8"/>
    <w:rsid w:val="00D87194"/>
    <w:rsid w:val="00D8721A"/>
    <w:rsid w:val="00D872A1"/>
    <w:rsid w:val="00D8734C"/>
    <w:rsid w:val="00D8741F"/>
    <w:rsid w:val="00D8742D"/>
    <w:rsid w:val="00D87453"/>
    <w:rsid w:val="00D87498"/>
    <w:rsid w:val="00D8752F"/>
    <w:rsid w:val="00D87559"/>
    <w:rsid w:val="00D87664"/>
    <w:rsid w:val="00D876C4"/>
    <w:rsid w:val="00D876E8"/>
    <w:rsid w:val="00D87772"/>
    <w:rsid w:val="00D87835"/>
    <w:rsid w:val="00D87874"/>
    <w:rsid w:val="00D87968"/>
    <w:rsid w:val="00D879F7"/>
    <w:rsid w:val="00D87A3F"/>
    <w:rsid w:val="00D87C5D"/>
    <w:rsid w:val="00D87CFE"/>
    <w:rsid w:val="00D87D08"/>
    <w:rsid w:val="00D87D9F"/>
    <w:rsid w:val="00D87F31"/>
    <w:rsid w:val="00D87F3F"/>
    <w:rsid w:val="00D90053"/>
    <w:rsid w:val="00D9007D"/>
    <w:rsid w:val="00D900E7"/>
    <w:rsid w:val="00D90124"/>
    <w:rsid w:val="00D902A0"/>
    <w:rsid w:val="00D902A7"/>
    <w:rsid w:val="00D902AF"/>
    <w:rsid w:val="00D9032F"/>
    <w:rsid w:val="00D903AA"/>
    <w:rsid w:val="00D903CB"/>
    <w:rsid w:val="00D90425"/>
    <w:rsid w:val="00D90466"/>
    <w:rsid w:val="00D904D8"/>
    <w:rsid w:val="00D904F4"/>
    <w:rsid w:val="00D90547"/>
    <w:rsid w:val="00D9054C"/>
    <w:rsid w:val="00D90565"/>
    <w:rsid w:val="00D905C4"/>
    <w:rsid w:val="00D90656"/>
    <w:rsid w:val="00D906F3"/>
    <w:rsid w:val="00D90791"/>
    <w:rsid w:val="00D907B1"/>
    <w:rsid w:val="00D907C0"/>
    <w:rsid w:val="00D907CE"/>
    <w:rsid w:val="00D907E6"/>
    <w:rsid w:val="00D90A04"/>
    <w:rsid w:val="00D90AB2"/>
    <w:rsid w:val="00D90AE6"/>
    <w:rsid w:val="00D90AED"/>
    <w:rsid w:val="00D90B4D"/>
    <w:rsid w:val="00D90CD9"/>
    <w:rsid w:val="00D90CF1"/>
    <w:rsid w:val="00D90D19"/>
    <w:rsid w:val="00D90D45"/>
    <w:rsid w:val="00D90E61"/>
    <w:rsid w:val="00D90E64"/>
    <w:rsid w:val="00D90EDD"/>
    <w:rsid w:val="00D90F3D"/>
    <w:rsid w:val="00D90F7E"/>
    <w:rsid w:val="00D9108D"/>
    <w:rsid w:val="00D91107"/>
    <w:rsid w:val="00D91171"/>
    <w:rsid w:val="00D9122C"/>
    <w:rsid w:val="00D9129A"/>
    <w:rsid w:val="00D912B3"/>
    <w:rsid w:val="00D91339"/>
    <w:rsid w:val="00D9147B"/>
    <w:rsid w:val="00D91560"/>
    <w:rsid w:val="00D9166D"/>
    <w:rsid w:val="00D9171D"/>
    <w:rsid w:val="00D91780"/>
    <w:rsid w:val="00D918AB"/>
    <w:rsid w:val="00D918D0"/>
    <w:rsid w:val="00D919C5"/>
    <w:rsid w:val="00D91AE2"/>
    <w:rsid w:val="00D91B1C"/>
    <w:rsid w:val="00D91B2A"/>
    <w:rsid w:val="00D91BAB"/>
    <w:rsid w:val="00D91BF9"/>
    <w:rsid w:val="00D91D7E"/>
    <w:rsid w:val="00D91D99"/>
    <w:rsid w:val="00D91DDF"/>
    <w:rsid w:val="00D91E48"/>
    <w:rsid w:val="00D91F02"/>
    <w:rsid w:val="00D91FA2"/>
    <w:rsid w:val="00D91FA9"/>
    <w:rsid w:val="00D92022"/>
    <w:rsid w:val="00D92067"/>
    <w:rsid w:val="00D92077"/>
    <w:rsid w:val="00D92095"/>
    <w:rsid w:val="00D920F3"/>
    <w:rsid w:val="00D92108"/>
    <w:rsid w:val="00D922D3"/>
    <w:rsid w:val="00D923AF"/>
    <w:rsid w:val="00D924D3"/>
    <w:rsid w:val="00D9253A"/>
    <w:rsid w:val="00D926AF"/>
    <w:rsid w:val="00D9278E"/>
    <w:rsid w:val="00D927ED"/>
    <w:rsid w:val="00D92895"/>
    <w:rsid w:val="00D9293F"/>
    <w:rsid w:val="00D9294F"/>
    <w:rsid w:val="00D929AD"/>
    <w:rsid w:val="00D929BB"/>
    <w:rsid w:val="00D929EA"/>
    <w:rsid w:val="00D92AA0"/>
    <w:rsid w:val="00D92B2B"/>
    <w:rsid w:val="00D92C73"/>
    <w:rsid w:val="00D92CDA"/>
    <w:rsid w:val="00D92D32"/>
    <w:rsid w:val="00D92DBD"/>
    <w:rsid w:val="00D92E0E"/>
    <w:rsid w:val="00D92EB9"/>
    <w:rsid w:val="00D92EF4"/>
    <w:rsid w:val="00D92EF9"/>
    <w:rsid w:val="00D92F35"/>
    <w:rsid w:val="00D92F3E"/>
    <w:rsid w:val="00D92F5D"/>
    <w:rsid w:val="00D92FE4"/>
    <w:rsid w:val="00D9300C"/>
    <w:rsid w:val="00D930DB"/>
    <w:rsid w:val="00D93111"/>
    <w:rsid w:val="00D93199"/>
    <w:rsid w:val="00D931B0"/>
    <w:rsid w:val="00D9325C"/>
    <w:rsid w:val="00D934B0"/>
    <w:rsid w:val="00D9371A"/>
    <w:rsid w:val="00D937E8"/>
    <w:rsid w:val="00D9380A"/>
    <w:rsid w:val="00D93880"/>
    <w:rsid w:val="00D9390D"/>
    <w:rsid w:val="00D93927"/>
    <w:rsid w:val="00D939CA"/>
    <w:rsid w:val="00D939F3"/>
    <w:rsid w:val="00D93A3E"/>
    <w:rsid w:val="00D93AB0"/>
    <w:rsid w:val="00D93ABE"/>
    <w:rsid w:val="00D93BEE"/>
    <w:rsid w:val="00D93C22"/>
    <w:rsid w:val="00D93C29"/>
    <w:rsid w:val="00D93D2E"/>
    <w:rsid w:val="00D93D35"/>
    <w:rsid w:val="00D93D79"/>
    <w:rsid w:val="00D93D87"/>
    <w:rsid w:val="00D93E91"/>
    <w:rsid w:val="00D93EBA"/>
    <w:rsid w:val="00D93EF2"/>
    <w:rsid w:val="00D93F1A"/>
    <w:rsid w:val="00D93F8F"/>
    <w:rsid w:val="00D93FB5"/>
    <w:rsid w:val="00D93FF0"/>
    <w:rsid w:val="00D94022"/>
    <w:rsid w:val="00D940B6"/>
    <w:rsid w:val="00D940CD"/>
    <w:rsid w:val="00D9412C"/>
    <w:rsid w:val="00D94198"/>
    <w:rsid w:val="00D942A8"/>
    <w:rsid w:val="00D942CA"/>
    <w:rsid w:val="00D94346"/>
    <w:rsid w:val="00D94370"/>
    <w:rsid w:val="00D94430"/>
    <w:rsid w:val="00D9445E"/>
    <w:rsid w:val="00D94461"/>
    <w:rsid w:val="00D94472"/>
    <w:rsid w:val="00D94481"/>
    <w:rsid w:val="00D944F9"/>
    <w:rsid w:val="00D9462A"/>
    <w:rsid w:val="00D94694"/>
    <w:rsid w:val="00D946EE"/>
    <w:rsid w:val="00D94720"/>
    <w:rsid w:val="00D94735"/>
    <w:rsid w:val="00D94776"/>
    <w:rsid w:val="00D94793"/>
    <w:rsid w:val="00D94836"/>
    <w:rsid w:val="00D94841"/>
    <w:rsid w:val="00D9495B"/>
    <w:rsid w:val="00D94965"/>
    <w:rsid w:val="00D94977"/>
    <w:rsid w:val="00D949BE"/>
    <w:rsid w:val="00D94A42"/>
    <w:rsid w:val="00D94A50"/>
    <w:rsid w:val="00D94A55"/>
    <w:rsid w:val="00D94AA6"/>
    <w:rsid w:val="00D94B7C"/>
    <w:rsid w:val="00D94B80"/>
    <w:rsid w:val="00D94BD3"/>
    <w:rsid w:val="00D94BEA"/>
    <w:rsid w:val="00D94C18"/>
    <w:rsid w:val="00D94C5C"/>
    <w:rsid w:val="00D94CCC"/>
    <w:rsid w:val="00D94DAA"/>
    <w:rsid w:val="00D94E7B"/>
    <w:rsid w:val="00D94EE5"/>
    <w:rsid w:val="00D94F26"/>
    <w:rsid w:val="00D94F9A"/>
    <w:rsid w:val="00D9504D"/>
    <w:rsid w:val="00D9521B"/>
    <w:rsid w:val="00D95271"/>
    <w:rsid w:val="00D95276"/>
    <w:rsid w:val="00D9528A"/>
    <w:rsid w:val="00D952BE"/>
    <w:rsid w:val="00D9530E"/>
    <w:rsid w:val="00D9536F"/>
    <w:rsid w:val="00D9542D"/>
    <w:rsid w:val="00D95468"/>
    <w:rsid w:val="00D954D9"/>
    <w:rsid w:val="00D9553A"/>
    <w:rsid w:val="00D9555E"/>
    <w:rsid w:val="00D955C8"/>
    <w:rsid w:val="00D955CD"/>
    <w:rsid w:val="00D9564E"/>
    <w:rsid w:val="00D9568D"/>
    <w:rsid w:val="00D956E6"/>
    <w:rsid w:val="00D957BD"/>
    <w:rsid w:val="00D957CE"/>
    <w:rsid w:val="00D95886"/>
    <w:rsid w:val="00D958C8"/>
    <w:rsid w:val="00D95A19"/>
    <w:rsid w:val="00D95A49"/>
    <w:rsid w:val="00D95A67"/>
    <w:rsid w:val="00D95B11"/>
    <w:rsid w:val="00D95B2D"/>
    <w:rsid w:val="00D95C09"/>
    <w:rsid w:val="00D95D67"/>
    <w:rsid w:val="00D95DAD"/>
    <w:rsid w:val="00D95DF4"/>
    <w:rsid w:val="00D95F20"/>
    <w:rsid w:val="00D95FE1"/>
    <w:rsid w:val="00D95FFC"/>
    <w:rsid w:val="00D96069"/>
    <w:rsid w:val="00D9607B"/>
    <w:rsid w:val="00D9611D"/>
    <w:rsid w:val="00D96177"/>
    <w:rsid w:val="00D9649E"/>
    <w:rsid w:val="00D964E9"/>
    <w:rsid w:val="00D96515"/>
    <w:rsid w:val="00D96624"/>
    <w:rsid w:val="00D966B1"/>
    <w:rsid w:val="00D966BA"/>
    <w:rsid w:val="00D966DE"/>
    <w:rsid w:val="00D967AE"/>
    <w:rsid w:val="00D96865"/>
    <w:rsid w:val="00D96890"/>
    <w:rsid w:val="00D96933"/>
    <w:rsid w:val="00D96993"/>
    <w:rsid w:val="00D969E4"/>
    <w:rsid w:val="00D969FA"/>
    <w:rsid w:val="00D96A26"/>
    <w:rsid w:val="00D96A36"/>
    <w:rsid w:val="00D96AF8"/>
    <w:rsid w:val="00D96BDF"/>
    <w:rsid w:val="00D96C12"/>
    <w:rsid w:val="00D96C44"/>
    <w:rsid w:val="00D96CB8"/>
    <w:rsid w:val="00D96D21"/>
    <w:rsid w:val="00D96D29"/>
    <w:rsid w:val="00D96D39"/>
    <w:rsid w:val="00D96DBA"/>
    <w:rsid w:val="00D96E8B"/>
    <w:rsid w:val="00D96EB9"/>
    <w:rsid w:val="00D96F1E"/>
    <w:rsid w:val="00D96F26"/>
    <w:rsid w:val="00D97001"/>
    <w:rsid w:val="00D97045"/>
    <w:rsid w:val="00D9706C"/>
    <w:rsid w:val="00D971B3"/>
    <w:rsid w:val="00D972ED"/>
    <w:rsid w:val="00D973DE"/>
    <w:rsid w:val="00D9749A"/>
    <w:rsid w:val="00D975A0"/>
    <w:rsid w:val="00D975EC"/>
    <w:rsid w:val="00D97745"/>
    <w:rsid w:val="00D97747"/>
    <w:rsid w:val="00D9776E"/>
    <w:rsid w:val="00D97793"/>
    <w:rsid w:val="00D977AE"/>
    <w:rsid w:val="00D97807"/>
    <w:rsid w:val="00D97904"/>
    <w:rsid w:val="00D9797E"/>
    <w:rsid w:val="00D97AD6"/>
    <w:rsid w:val="00D97B18"/>
    <w:rsid w:val="00D97B3B"/>
    <w:rsid w:val="00D97BA2"/>
    <w:rsid w:val="00D97C14"/>
    <w:rsid w:val="00D97C69"/>
    <w:rsid w:val="00D97DDD"/>
    <w:rsid w:val="00D97F8B"/>
    <w:rsid w:val="00D97FB0"/>
    <w:rsid w:val="00DA001B"/>
    <w:rsid w:val="00DA0079"/>
    <w:rsid w:val="00DA007B"/>
    <w:rsid w:val="00DA0157"/>
    <w:rsid w:val="00DA01EC"/>
    <w:rsid w:val="00DA0221"/>
    <w:rsid w:val="00DA02B5"/>
    <w:rsid w:val="00DA02EE"/>
    <w:rsid w:val="00DA0310"/>
    <w:rsid w:val="00DA0332"/>
    <w:rsid w:val="00DA0397"/>
    <w:rsid w:val="00DA0398"/>
    <w:rsid w:val="00DA03AB"/>
    <w:rsid w:val="00DA0422"/>
    <w:rsid w:val="00DA0590"/>
    <w:rsid w:val="00DA05A0"/>
    <w:rsid w:val="00DA05BC"/>
    <w:rsid w:val="00DA05D6"/>
    <w:rsid w:val="00DA05FA"/>
    <w:rsid w:val="00DA05FE"/>
    <w:rsid w:val="00DA0646"/>
    <w:rsid w:val="00DA0681"/>
    <w:rsid w:val="00DA06EE"/>
    <w:rsid w:val="00DA073F"/>
    <w:rsid w:val="00DA07BF"/>
    <w:rsid w:val="00DA0869"/>
    <w:rsid w:val="00DA0897"/>
    <w:rsid w:val="00DA08D7"/>
    <w:rsid w:val="00DA08DF"/>
    <w:rsid w:val="00DA08E0"/>
    <w:rsid w:val="00DA08EC"/>
    <w:rsid w:val="00DA099A"/>
    <w:rsid w:val="00DA09E8"/>
    <w:rsid w:val="00DA0A38"/>
    <w:rsid w:val="00DA0AAE"/>
    <w:rsid w:val="00DA0AF1"/>
    <w:rsid w:val="00DA0B54"/>
    <w:rsid w:val="00DA0C8B"/>
    <w:rsid w:val="00DA0CF5"/>
    <w:rsid w:val="00DA0F59"/>
    <w:rsid w:val="00DA0FEB"/>
    <w:rsid w:val="00DA1067"/>
    <w:rsid w:val="00DA10AB"/>
    <w:rsid w:val="00DA127F"/>
    <w:rsid w:val="00DA1281"/>
    <w:rsid w:val="00DA129B"/>
    <w:rsid w:val="00DA12C5"/>
    <w:rsid w:val="00DA13A6"/>
    <w:rsid w:val="00DA13F6"/>
    <w:rsid w:val="00DA143E"/>
    <w:rsid w:val="00DA14E5"/>
    <w:rsid w:val="00DA14F8"/>
    <w:rsid w:val="00DA15B3"/>
    <w:rsid w:val="00DA15CE"/>
    <w:rsid w:val="00DA1649"/>
    <w:rsid w:val="00DA1692"/>
    <w:rsid w:val="00DA17A6"/>
    <w:rsid w:val="00DA180C"/>
    <w:rsid w:val="00DA189A"/>
    <w:rsid w:val="00DA18B8"/>
    <w:rsid w:val="00DA1936"/>
    <w:rsid w:val="00DA1A1B"/>
    <w:rsid w:val="00DA1A1C"/>
    <w:rsid w:val="00DA1A51"/>
    <w:rsid w:val="00DA1A63"/>
    <w:rsid w:val="00DA1A64"/>
    <w:rsid w:val="00DA1AE2"/>
    <w:rsid w:val="00DA1C0D"/>
    <w:rsid w:val="00DA1C1E"/>
    <w:rsid w:val="00DA1CDE"/>
    <w:rsid w:val="00DA1CE2"/>
    <w:rsid w:val="00DA1D24"/>
    <w:rsid w:val="00DA1D92"/>
    <w:rsid w:val="00DA1E2D"/>
    <w:rsid w:val="00DA1E6B"/>
    <w:rsid w:val="00DA1F26"/>
    <w:rsid w:val="00DA207D"/>
    <w:rsid w:val="00DA20EE"/>
    <w:rsid w:val="00DA2190"/>
    <w:rsid w:val="00DA21AA"/>
    <w:rsid w:val="00DA2209"/>
    <w:rsid w:val="00DA229C"/>
    <w:rsid w:val="00DA22E5"/>
    <w:rsid w:val="00DA23BB"/>
    <w:rsid w:val="00DA23D1"/>
    <w:rsid w:val="00DA23E8"/>
    <w:rsid w:val="00DA242E"/>
    <w:rsid w:val="00DA250E"/>
    <w:rsid w:val="00DA251B"/>
    <w:rsid w:val="00DA255D"/>
    <w:rsid w:val="00DA25A0"/>
    <w:rsid w:val="00DA25C0"/>
    <w:rsid w:val="00DA2655"/>
    <w:rsid w:val="00DA2675"/>
    <w:rsid w:val="00DA2681"/>
    <w:rsid w:val="00DA278F"/>
    <w:rsid w:val="00DA279B"/>
    <w:rsid w:val="00DA27D7"/>
    <w:rsid w:val="00DA2828"/>
    <w:rsid w:val="00DA2838"/>
    <w:rsid w:val="00DA2863"/>
    <w:rsid w:val="00DA28CD"/>
    <w:rsid w:val="00DA2961"/>
    <w:rsid w:val="00DA29A9"/>
    <w:rsid w:val="00DA29BD"/>
    <w:rsid w:val="00DA29E6"/>
    <w:rsid w:val="00DA2A77"/>
    <w:rsid w:val="00DA2AC5"/>
    <w:rsid w:val="00DA2BF9"/>
    <w:rsid w:val="00DA2C1A"/>
    <w:rsid w:val="00DA2CFE"/>
    <w:rsid w:val="00DA2D42"/>
    <w:rsid w:val="00DA2E08"/>
    <w:rsid w:val="00DA2E67"/>
    <w:rsid w:val="00DA2E98"/>
    <w:rsid w:val="00DA2EAF"/>
    <w:rsid w:val="00DA2EF8"/>
    <w:rsid w:val="00DA2F11"/>
    <w:rsid w:val="00DA3055"/>
    <w:rsid w:val="00DA31D6"/>
    <w:rsid w:val="00DA320E"/>
    <w:rsid w:val="00DA3268"/>
    <w:rsid w:val="00DA32B6"/>
    <w:rsid w:val="00DA32C4"/>
    <w:rsid w:val="00DA33EE"/>
    <w:rsid w:val="00DA3409"/>
    <w:rsid w:val="00DA341E"/>
    <w:rsid w:val="00DA350C"/>
    <w:rsid w:val="00DA35A0"/>
    <w:rsid w:val="00DA35A3"/>
    <w:rsid w:val="00DA35D0"/>
    <w:rsid w:val="00DA3661"/>
    <w:rsid w:val="00DA3757"/>
    <w:rsid w:val="00DA37CE"/>
    <w:rsid w:val="00DA37F4"/>
    <w:rsid w:val="00DA384D"/>
    <w:rsid w:val="00DA3851"/>
    <w:rsid w:val="00DA391F"/>
    <w:rsid w:val="00DA39C1"/>
    <w:rsid w:val="00DA3AB9"/>
    <w:rsid w:val="00DA3B9C"/>
    <w:rsid w:val="00DA3BEB"/>
    <w:rsid w:val="00DA3C2C"/>
    <w:rsid w:val="00DA3CBC"/>
    <w:rsid w:val="00DA3CE3"/>
    <w:rsid w:val="00DA3CFA"/>
    <w:rsid w:val="00DA3D1F"/>
    <w:rsid w:val="00DA3D53"/>
    <w:rsid w:val="00DA3D63"/>
    <w:rsid w:val="00DA3D85"/>
    <w:rsid w:val="00DA3D8E"/>
    <w:rsid w:val="00DA3DBA"/>
    <w:rsid w:val="00DA4007"/>
    <w:rsid w:val="00DA40AA"/>
    <w:rsid w:val="00DA415E"/>
    <w:rsid w:val="00DA4201"/>
    <w:rsid w:val="00DA421E"/>
    <w:rsid w:val="00DA4272"/>
    <w:rsid w:val="00DA439F"/>
    <w:rsid w:val="00DA4622"/>
    <w:rsid w:val="00DA46A0"/>
    <w:rsid w:val="00DA4751"/>
    <w:rsid w:val="00DA4753"/>
    <w:rsid w:val="00DA47B3"/>
    <w:rsid w:val="00DA485A"/>
    <w:rsid w:val="00DA48B6"/>
    <w:rsid w:val="00DA4952"/>
    <w:rsid w:val="00DA49D9"/>
    <w:rsid w:val="00DA4A3B"/>
    <w:rsid w:val="00DA4A74"/>
    <w:rsid w:val="00DA4AC4"/>
    <w:rsid w:val="00DA4AF9"/>
    <w:rsid w:val="00DA4B1E"/>
    <w:rsid w:val="00DA4C36"/>
    <w:rsid w:val="00DA4C65"/>
    <w:rsid w:val="00DA4C92"/>
    <w:rsid w:val="00DA4CCA"/>
    <w:rsid w:val="00DA4D37"/>
    <w:rsid w:val="00DA4D6F"/>
    <w:rsid w:val="00DA4DA4"/>
    <w:rsid w:val="00DA4DA9"/>
    <w:rsid w:val="00DA4E40"/>
    <w:rsid w:val="00DA4EEC"/>
    <w:rsid w:val="00DA4F64"/>
    <w:rsid w:val="00DA4FCD"/>
    <w:rsid w:val="00DA4FEE"/>
    <w:rsid w:val="00DA5026"/>
    <w:rsid w:val="00DA5099"/>
    <w:rsid w:val="00DA5228"/>
    <w:rsid w:val="00DA52B1"/>
    <w:rsid w:val="00DA542D"/>
    <w:rsid w:val="00DA546F"/>
    <w:rsid w:val="00DA54A2"/>
    <w:rsid w:val="00DA54C2"/>
    <w:rsid w:val="00DA5573"/>
    <w:rsid w:val="00DA55FB"/>
    <w:rsid w:val="00DA56EC"/>
    <w:rsid w:val="00DA579E"/>
    <w:rsid w:val="00DA5837"/>
    <w:rsid w:val="00DA586B"/>
    <w:rsid w:val="00DA5893"/>
    <w:rsid w:val="00DA5973"/>
    <w:rsid w:val="00DA5976"/>
    <w:rsid w:val="00DA59B8"/>
    <w:rsid w:val="00DA59DD"/>
    <w:rsid w:val="00DA5B04"/>
    <w:rsid w:val="00DA5B27"/>
    <w:rsid w:val="00DA5B58"/>
    <w:rsid w:val="00DA5C39"/>
    <w:rsid w:val="00DA5D31"/>
    <w:rsid w:val="00DA5D88"/>
    <w:rsid w:val="00DA5DFC"/>
    <w:rsid w:val="00DA5ECE"/>
    <w:rsid w:val="00DA5EE5"/>
    <w:rsid w:val="00DA602D"/>
    <w:rsid w:val="00DA604C"/>
    <w:rsid w:val="00DA6055"/>
    <w:rsid w:val="00DA607A"/>
    <w:rsid w:val="00DA6259"/>
    <w:rsid w:val="00DA627E"/>
    <w:rsid w:val="00DA62A3"/>
    <w:rsid w:val="00DA6313"/>
    <w:rsid w:val="00DA6349"/>
    <w:rsid w:val="00DA63A3"/>
    <w:rsid w:val="00DA63A4"/>
    <w:rsid w:val="00DA6497"/>
    <w:rsid w:val="00DA6580"/>
    <w:rsid w:val="00DA6648"/>
    <w:rsid w:val="00DA66DD"/>
    <w:rsid w:val="00DA66DE"/>
    <w:rsid w:val="00DA6744"/>
    <w:rsid w:val="00DA67B2"/>
    <w:rsid w:val="00DA67BC"/>
    <w:rsid w:val="00DA681A"/>
    <w:rsid w:val="00DA682F"/>
    <w:rsid w:val="00DA68A6"/>
    <w:rsid w:val="00DA68F1"/>
    <w:rsid w:val="00DA6940"/>
    <w:rsid w:val="00DA69A1"/>
    <w:rsid w:val="00DA69F9"/>
    <w:rsid w:val="00DA6AA3"/>
    <w:rsid w:val="00DA6B14"/>
    <w:rsid w:val="00DA6B41"/>
    <w:rsid w:val="00DA6C66"/>
    <w:rsid w:val="00DA6D9A"/>
    <w:rsid w:val="00DA6E07"/>
    <w:rsid w:val="00DA6E35"/>
    <w:rsid w:val="00DA6EDD"/>
    <w:rsid w:val="00DA6F49"/>
    <w:rsid w:val="00DA6F96"/>
    <w:rsid w:val="00DA7030"/>
    <w:rsid w:val="00DA70A2"/>
    <w:rsid w:val="00DA7119"/>
    <w:rsid w:val="00DA7183"/>
    <w:rsid w:val="00DA71C1"/>
    <w:rsid w:val="00DA71E9"/>
    <w:rsid w:val="00DA72A0"/>
    <w:rsid w:val="00DA73A8"/>
    <w:rsid w:val="00DA7457"/>
    <w:rsid w:val="00DA749E"/>
    <w:rsid w:val="00DA74D5"/>
    <w:rsid w:val="00DA7533"/>
    <w:rsid w:val="00DA7689"/>
    <w:rsid w:val="00DA76F7"/>
    <w:rsid w:val="00DA775A"/>
    <w:rsid w:val="00DA7768"/>
    <w:rsid w:val="00DA779A"/>
    <w:rsid w:val="00DA786F"/>
    <w:rsid w:val="00DA7897"/>
    <w:rsid w:val="00DA78B6"/>
    <w:rsid w:val="00DA7926"/>
    <w:rsid w:val="00DA7935"/>
    <w:rsid w:val="00DA79EA"/>
    <w:rsid w:val="00DA7A3E"/>
    <w:rsid w:val="00DA7AB4"/>
    <w:rsid w:val="00DA7B66"/>
    <w:rsid w:val="00DA7BC0"/>
    <w:rsid w:val="00DA7BD8"/>
    <w:rsid w:val="00DA7C32"/>
    <w:rsid w:val="00DA7C39"/>
    <w:rsid w:val="00DA7DF4"/>
    <w:rsid w:val="00DA7EEB"/>
    <w:rsid w:val="00DA7F68"/>
    <w:rsid w:val="00DB010F"/>
    <w:rsid w:val="00DB01F6"/>
    <w:rsid w:val="00DB02CF"/>
    <w:rsid w:val="00DB0364"/>
    <w:rsid w:val="00DB038E"/>
    <w:rsid w:val="00DB045B"/>
    <w:rsid w:val="00DB04EE"/>
    <w:rsid w:val="00DB0525"/>
    <w:rsid w:val="00DB05B0"/>
    <w:rsid w:val="00DB05BA"/>
    <w:rsid w:val="00DB0645"/>
    <w:rsid w:val="00DB0815"/>
    <w:rsid w:val="00DB0828"/>
    <w:rsid w:val="00DB082B"/>
    <w:rsid w:val="00DB0942"/>
    <w:rsid w:val="00DB0946"/>
    <w:rsid w:val="00DB0950"/>
    <w:rsid w:val="00DB0957"/>
    <w:rsid w:val="00DB096B"/>
    <w:rsid w:val="00DB096F"/>
    <w:rsid w:val="00DB0985"/>
    <w:rsid w:val="00DB0A65"/>
    <w:rsid w:val="00DB0B10"/>
    <w:rsid w:val="00DB0B5C"/>
    <w:rsid w:val="00DB0C70"/>
    <w:rsid w:val="00DB0DC2"/>
    <w:rsid w:val="00DB0DDF"/>
    <w:rsid w:val="00DB0F72"/>
    <w:rsid w:val="00DB0FC1"/>
    <w:rsid w:val="00DB1088"/>
    <w:rsid w:val="00DB10C3"/>
    <w:rsid w:val="00DB115A"/>
    <w:rsid w:val="00DB11E8"/>
    <w:rsid w:val="00DB1236"/>
    <w:rsid w:val="00DB1237"/>
    <w:rsid w:val="00DB12D5"/>
    <w:rsid w:val="00DB1339"/>
    <w:rsid w:val="00DB133D"/>
    <w:rsid w:val="00DB13BC"/>
    <w:rsid w:val="00DB14AD"/>
    <w:rsid w:val="00DB14CF"/>
    <w:rsid w:val="00DB15A2"/>
    <w:rsid w:val="00DB15E8"/>
    <w:rsid w:val="00DB1671"/>
    <w:rsid w:val="00DB1773"/>
    <w:rsid w:val="00DB1885"/>
    <w:rsid w:val="00DB192A"/>
    <w:rsid w:val="00DB1945"/>
    <w:rsid w:val="00DB1995"/>
    <w:rsid w:val="00DB1B4A"/>
    <w:rsid w:val="00DB1B76"/>
    <w:rsid w:val="00DB1BE6"/>
    <w:rsid w:val="00DB1CF7"/>
    <w:rsid w:val="00DB1D2D"/>
    <w:rsid w:val="00DB1DA5"/>
    <w:rsid w:val="00DB1E09"/>
    <w:rsid w:val="00DB1EBD"/>
    <w:rsid w:val="00DB1ED8"/>
    <w:rsid w:val="00DB1F26"/>
    <w:rsid w:val="00DB1F75"/>
    <w:rsid w:val="00DB201A"/>
    <w:rsid w:val="00DB2040"/>
    <w:rsid w:val="00DB2100"/>
    <w:rsid w:val="00DB210F"/>
    <w:rsid w:val="00DB2114"/>
    <w:rsid w:val="00DB213C"/>
    <w:rsid w:val="00DB2174"/>
    <w:rsid w:val="00DB21D2"/>
    <w:rsid w:val="00DB2221"/>
    <w:rsid w:val="00DB233F"/>
    <w:rsid w:val="00DB236F"/>
    <w:rsid w:val="00DB23A2"/>
    <w:rsid w:val="00DB23DF"/>
    <w:rsid w:val="00DB2407"/>
    <w:rsid w:val="00DB2459"/>
    <w:rsid w:val="00DB2469"/>
    <w:rsid w:val="00DB2479"/>
    <w:rsid w:val="00DB2642"/>
    <w:rsid w:val="00DB27C3"/>
    <w:rsid w:val="00DB27D6"/>
    <w:rsid w:val="00DB280C"/>
    <w:rsid w:val="00DB289B"/>
    <w:rsid w:val="00DB28BF"/>
    <w:rsid w:val="00DB28FC"/>
    <w:rsid w:val="00DB290B"/>
    <w:rsid w:val="00DB2A48"/>
    <w:rsid w:val="00DB2A58"/>
    <w:rsid w:val="00DB2ADD"/>
    <w:rsid w:val="00DB2BDF"/>
    <w:rsid w:val="00DB2C58"/>
    <w:rsid w:val="00DB2CC7"/>
    <w:rsid w:val="00DB2D01"/>
    <w:rsid w:val="00DB2DF5"/>
    <w:rsid w:val="00DB2E2F"/>
    <w:rsid w:val="00DB2E9F"/>
    <w:rsid w:val="00DB2FAF"/>
    <w:rsid w:val="00DB2FF3"/>
    <w:rsid w:val="00DB300D"/>
    <w:rsid w:val="00DB3043"/>
    <w:rsid w:val="00DB3054"/>
    <w:rsid w:val="00DB305E"/>
    <w:rsid w:val="00DB30FF"/>
    <w:rsid w:val="00DB311F"/>
    <w:rsid w:val="00DB3130"/>
    <w:rsid w:val="00DB3156"/>
    <w:rsid w:val="00DB318D"/>
    <w:rsid w:val="00DB31F0"/>
    <w:rsid w:val="00DB31F7"/>
    <w:rsid w:val="00DB324A"/>
    <w:rsid w:val="00DB32D1"/>
    <w:rsid w:val="00DB3337"/>
    <w:rsid w:val="00DB3400"/>
    <w:rsid w:val="00DB3463"/>
    <w:rsid w:val="00DB3493"/>
    <w:rsid w:val="00DB3529"/>
    <w:rsid w:val="00DB356D"/>
    <w:rsid w:val="00DB35F0"/>
    <w:rsid w:val="00DB360E"/>
    <w:rsid w:val="00DB3686"/>
    <w:rsid w:val="00DB377F"/>
    <w:rsid w:val="00DB3785"/>
    <w:rsid w:val="00DB3792"/>
    <w:rsid w:val="00DB37EB"/>
    <w:rsid w:val="00DB3895"/>
    <w:rsid w:val="00DB391F"/>
    <w:rsid w:val="00DB3950"/>
    <w:rsid w:val="00DB3965"/>
    <w:rsid w:val="00DB3986"/>
    <w:rsid w:val="00DB3998"/>
    <w:rsid w:val="00DB39A4"/>
    <w:rsid w:val="00DB39A6"/>
    <w:rsid w:val="00DB39B4"/>
    <w:rsid w:val="00DB3A02"/>
    <w:rsid w:val="00DB3A12"/>
    <w:rsid w:val="00DB3A1C"/>
    <w:rsid w:val="00DB3A25"/>
    <w:rsid w:val="00DB3A42"/>
    <w:rsid w:val="00DB3A5D"/>
    <w:rsid w:val="00DB3BED"/>
    <w:rsid w:val="00DB3C5F"/>
    <w:rsid w:val="00DB3CDC"/>
    <w:rsid w:val="00DB3D12"/>
    <w:rsid w:val="00DB3D7F"/>
    <w:rsid w:val="00DB3D98"/>
    <w:rsid w:val="00DB3EAD"/>
    <w:rsid w:val="00DB3EB1"/>
    <w:rsid w:val="00DB3EF4"/>
    <w:rsid w:val="00DB3EF8"/>
    <w:rsid w:val="00DB3EFD"/>
    <w:rsid w:val="00DB3FC3"/>
    <w:rsid w:val="00DB402F"/>
    <w:rsid w:val="00DB4045"/>
    <w:rsid w:val="00DB4094"/>
    <w:rsid w:val="00DB40AF"/>
    <w:rsid w:val="00DB40B2"/>
    <w:rsid w:val="00DB40E2"/>
    <w:rsid w:val="00DB4144"/>
    <w:rsid w:val="00DB416B"/>
    <w:rsid w:val="00DB41A7"/>
    <w:rsid w:val="00DB4336"/>
    <w:rsid w:val="00DB442C"/>
    <w:rsid w:val="00DB443B"/>
    <w:rsid w:val="00DB4497"/>
    <w:rsid w:val="00DB44A4"/>
    <w:rsid w:val="00DB44B5"/>
    <w:rsid w:val="00DB44C3"/>
    <w:rsid w:val="00DB457A"/>
    <w:rsid w:val="00DB4597"/>
    <w:rsid w:val="00DB4600"/>
    <w:rsid w:val="00DB463B"/>
    <w:rsid w:val="00DB4692"/>
    <w:rsid w:val="00DB472D"/>
    <w:rsid w:val="00DB4735"/>
    <w:rsid w:val="00DB4745"/>
    <w:rsid w:val="00DB47A7"/>
    <w:rsid w:val="00DB47C2"/>
    <w:rsid w:val="00DB491D"/>
    <w:rsid w:val="00DB4AEF"/>
    <w:rsid w:val="00DB4B06"/>
    <w:rsid w:val="00DB4B43"/>
    <w:rsid w:val="00DB4B97"/>
    <w:rsid w:val="00DB4C24"/>
    <w:rsid w:val="00DB4CA6"/>
    <w:rsid w:val="00DB4CA7"/>
    <w:rsid w:val="00DB4CBB"/>
    <w:rsid w:val="00DB4D15"/>
    <w:rsid w:val="00DB4D9D"/>
    <w:rsid w:val="00DB4E4C"/>
    <w:rsid w:val="00DB4E92"/>
    <w:rsid w:val="00DB4E9B"/>
    <w:rsid w:val="00DB4F23"/>
    <w:rsid w:val="00DB4F53"/>
    <w:rsid w:val="00DB4F84"/>
    <w:rsid w:val="00DB508B"/>
    <w:rsid w:val="00DB5175"/>
    <w:rsid w:val="00DB520A"/>
    <w:rsid w:val="00DB5286"/>
    <w:rsid w:val="00DB528D"/>
    <w:rsid w:val="00DB531F"/>
    <w:rsid w:val="00DB5389"/>
    <w:rsid w:val="00DB53B9"/>
    <w:rsid w:val="00DB5555"/>
    <w:rsid w:val="00DB5688"/>
    <w:rsid w:val="00DB568F"/>
    <w:rsid w:val="00DB56B0"/>
    <w:rsid w:val="00DB56D1"/>
    <w:rsid w:val="00DB56DC"/>
    <w:rsid w:val="00DB56E2"/>
    <w:rsid w:val="00DB56E3"/>
    <w:rsid w:val="00DB572B"/>
    <w:rsid w:val="00DB57BC"/>
    <w:rsid w:val="00DB5805"/>
    <w:rsid w:val="00DB58B8"/>
    <w:rsid w:val="00DB58FE"/>
    <w:rsid w:val="00DB59B3"/>
    <w:rsid w:val="00DB59FB"/>
    <w:rsid w:val="00DB5A97"/>
    <w:rsid w:val="00DB5AC1"/>
    <w:rsid w:val="00DB5B1A"/>
    <w:rsid w:val="00DB5B83"/>
    <w:rsid w:val="00DB5CC5"/>
    <w:rsid w:val="00DB5CF1"/>
    <w:rsid w:val="00DB5D1E"/>
    <w:rsid w:val="00DB5D61"/>
    <w:rsid w:val="00DB5D7D"/>
    <w:rsid w:val="00DB5DD5"/>
    <w:rsid w:val="00DB5E5E"/>
    <w:rsid w:val="00DB5EDD"/>
    <w:rsid w:val="00DB5F2B"/>
    <w:rsid w:val="00DB5F39"/>
    <w:rsid w:val="00DB5F90"/>
    <w:rsid w:val="00DB5FA0"/>
    <w:rsid w:val="00DB5FB6"/>
    <w:rsid w:val="00DB6011"/>
    <w:rsid w:val="00DB6043"/>
    <w:rsid w:val="00DB6077"/>
    <w:rsid w:val="00DB60CF"/>
    <w:rsid w:val="00DB610B"/>
    <w:rsid w:val="00DB61D9"/>
    <w:rsid w:val="00DB62AE"/>
    <w:rsid w:val="00DB62B3"/>
    <w:rsid w:val="00DB62CA"/>
    <w:rsid w:val="00DB62FE"/>
    <w:rsid w:val="00DB6411"/>
    <w:rsid w:val="00DB64C9"/>
    <w:rsid w:val="00DB6580"/>
    <w:rsid w:val="00DB6745"/>
    <w:rsid w:val="00DB6776"/>
    <w:rsid w:val="00DB6777"/>
    <w:rsid w:val="00DB67A1"/>
    <w:rsid w:val="00DB6808"/>
    <w:rsid w:val="00DB686A"/>
    <w:rsid w:val="00DB686C"/>
    <w:rsid w:val="00DB68BC"/>
    <w:rsid w:val="00DB6931"/>
    <w:rsid w:val="00DB6965"/>
    <w:rsid w:val="00DB69B5"/>
    <w:rsid w:val="00DB6B3A"/>
    <w:rsid w:val="00DB6B60"/>
    <w:rsid w:val="00DB6D75"/>
    <w:rsid w:val="00DB6DB9"/>
    <w:rsid w:val="00DB6DD3"/>
    <w:rsid w:val="00DB6E02"/>
    <w:rsid w:val="00DB6F14"/>
    <w:rsid w:val="00DB6F82"/>
    <w:rsid w:val="00DB6FD7"/>
    <w:rsid w:val="00DB70C6"/>
    <w:rsid w:val="00DB70E0"/>
    <w:rsid w:val="00DB7177"/>
    <w:rsid w:val="00DB745D"/>
    <w:rsid w:val="00DB7481"/>
    <w:rsid w:val="00DB7496"/>
    <w:rsid w:val="00DB7553"/>
    <w:rsid w:val="00DB756A"/>
    <w:rsid w:val="00DB757E"/>
    <w:rsid w:val="00DB767F"/>
    <w:rsid w:val="00DB76A2"/>
    <w:rsid w:val="00DB7780"/>
    <w:rsid w:val="00DB77E4"/>
    <w:rsid w:val="00DB77E6"/>
    <w:rsid w:val="00DB783D"/>
    <w:rsid w:val="00DB7845"/>
    <w:rsid w:val="00DB7858"/>
    <w:rsid w:val="00DB7958"/>
    <w:rsid w:val="00DB7968"/>
    <w:rsid w:val="00DB79A0"/>
    <w:rsid w:val="00DB7A84"/>
    <w:rsid w:val="00DB7B4D"/>
    <w:rsid w:val="00DB7C62"/>
    <w:rsid w:val="00DB7CB4"/>
    <w:rsid w:val="00DB7CF8"/>
    <w:rsid w:val="00DB7D29"/>
    <w:rsid w:val="00DB7DB9"/>
    <w:rsid w:val="00DB7DF4"/>
    <w:rsid w:val="00DB7DFB"/>
    <w:rsid w:val="00DB7E8A"/>
    <w:rsid w:val="00DB7EA2"/>
    <w:rsid w:val="00DB7EE7"/>
    <w:rsid w:val="00DB7F2A"/>
    <w:rsid w:val="00DB7FDA"/>
    <w:rsid w:val="00DC0002"/>
    <w:rsid w:val="00DC0023"/>
    <w:rsid w:val="00DC00D3"/>
    <w:rsid w:val="00DC011B"/>
    <w:rsid w:val="00DC0134"/>
    <w:rsid w:val="00DC0169"/>
    <w:rsid w:val="00DC01B9"/>
    <w:rsid w:val="00DC0264"/>
    <w:rsid w:val="00DC027A"/>
    <w:rsid w:val="00DC02A4"/>
    <w:rsid w:val="00DC02B4"/>
    <w:rsid w:val="00DC033A"/>
    <w:rsid w:val="00DC03AF"/>
    <w:rsid w:val="00DC0455"/>
    <w:rsid w:val="00DC05F9"/>
    <w:rsid w:val="00DC0628"/>
    <w:rsid w:val="00DC0957"/>
    <w:rsid w:val="00DC0998"/>
    <w:rsid w:val="00DC09E6"/>
    <w:rsid w:val="00DC0A40"/>
    <w:rsid w:val="00DC0A74"/>
    <w:rsid w:val="00DC0ACC"/>
    <w:rsid w:val="00DC0AE6"/>
    <w:rsid w:val="00DC0B1A"/>
    <w:rsid w:val="00DC0B48"/>
    <w:rsid w:val="00DC0B92"/>
    <w:rsid w:val="00DC0C35"/>
    <w:rsid w:val="00DC0C68"/>
    <w:rsid w:val="00DC0CE5"/>
    <w:rsid w:val="00DC0D29"/>
    <w:rsid w:val="00DC0DE6"/>
    <w:rsid w:val="00DC0E6E"/>
    <w:rsid w:val="00DC0F5C"/>
    <w:rsid w:val="00DC0F65"/>
    <w:rsid w:val="00DC0FAE"/>
    <w:rsid w:val="00DC0FE3"/>
    <w:rsid w:val="00DC0FF8"/>
    <w:rsid w:val="00DC1003"/>
    <w:rsid w:val="00DC1054"/>
    <w:rsid w:val="00DC111E"/>
    <w:rsid w:val="00DC112E"/>
    <w:rsid w:val="00DC114E"/>
    <w:rsid w:val="00DC1294"/>
    <w:rsid w:val="00DC137E"/>
    <w:rsid w:val="00DC1480"/>
    <w:rsid w:val="00DC14BD"/>
    <w:rsid w:val="00DC150D"/>
    <w:rsid w:val="00DC1522"/>
    <w:rsid w:val="00DC1549"/>
    <w:rsid w:val="00DC162B"/>
    <w:rsid w:val="00DC1675"/>
    <w:rsid w:val="00DC171F"/>
    <w:rsid w:val="00DC1736"/>
    <w:rsid w:val="00DC17D7"/>
    <w:rsid w:val="00DC1801"/>
    <w:rsid w:val="00DC1826"/>
    <w:rsid w:val="00DC1831"/>
    <w:rsid w:val="00DC1859"/>
    <w:rsid w:val="00DC194B"/>
    <w:rsid w:val="00DC19E8"/>
    <w:rsid w:val="00DC19E9"/>
    <w:rsid w:val="00DC1AAB"/>
    <w:rsid w:val="00DC1B1C"/>
    <w:rsid w:val="00DC1BC6"/>
    <w:rsid w:val="00DC1BDA"/>
    <w:rsid w:val="00DC1C54"/>
    <w:rsid w:val="00DC1CA6"/>
    <w:rsid w:val="00DC1D23"/>
    <w:rsid w:val="00DC1DB0"/>
    <w:rsid w:val="00DC1F51"/>
    <w:rsid w:val="00DC1F82"/>
    <w:rsid w:val="00DC1FAE"/>
    <w:rsid w:val="00DC2009"/>
    <w:rsid w:val="00DC2037"/>
    <w:rsid w:val="00DC2041"/>
    <w:rsid w:val="00DC20AF"/>
    <w:rsid w:val="00DC20C8"/>
    <w:rsid w:val="00DC217D"/>
    <w:rsid w:val="00DC21A9"/>
    <w:rsid w:val="00DC21BC"/>
    <w:rsid w:val="00DC2251"/>
    <w:rsid w:val="00DC2255"/>
    <w:rsid w:val="00DC22F6"/>
    <w:rsid w:val="00DC2435"/>
    <w:rsid w:val="00DC2499"/>
    <w:rsid w:val="00DC25EA"/>
    <w:rsid w:val="00DC25FB"/>
    <w:rsid w:val="00DC274E"/>
    <w:rsid w:val="00DC2770"/>
    <w:rsid w:val="00DC27B0"/>
    <w:rsid w:val="00DC28A4"/>
    <w:rsid w:val="00DC2A3C"/>
    <w:rsid w:val="00DC2A69"/>
    <w:rsid w:val="00DC2A83"/>
    <w:rsid w:val="00DC2AC7"/>
    <w:rsid w:val="00DC2BA3"/>
    <w:rsid w:val="00DC2BBA"/>
    <w:rsid w:val="00DC2C7F"/>
    <w:rsid w:val="00DC2CCB"/>
    <w:rsid w:val="00DC2D73"/>
    <w:rsid w:val="00DC2DDB"/>
    <w:rsid w:val="00DC2DE8"/>
    <w:rsid w:val="00DC2E4A"/>
    <w:rsid w:val="00DC2E77"/>
    <w:rsid w:val="00DC2EBD"/>
    <w:rsid w:val="00DC2EDC"/>
    <w:rsid w:val="00DC2F07"/>
    <w:rsid w:val="00DC2F98"/>
    <w:rsid w:val="00DC2FCD"/>
    <w:rsid w:val="00DC307D"/>
    <w:rsid w:val="00DC3091"/>
    <w:rsid w:val="00DC309A"/>
    <w:rsid w:val="00DC3185"/>
    <w:rsid w:val="00DC320D"/>
    <w:rsid w:val="00DC3306"/>
    <w:rsid w:val="00DC3339"/>
    <w:rsid w:val="00DC3393"/>
    <w:rsid w:val="00DC33F6"/>
    <w:rsid w:val="00DC3487"/>
    <w:rsid w:val="00DC353D"/>
    <w:rsid w:val="00DC354A"/>
    <w:rsid w:val="00DC3550"/>
    <w:rsid w:val="00DC3581"/>
    <w:rsid w:val="00DC35E1"/>
    <w:rsid w:val="00DC35F6"/>
    <w:rsid w:val="00DC3643"/>
    <w:rsid w:val="00DC36B8"/>
    <w:rsid w:val="00DC37DA"/>
    <w:rsid w:val="00DC3863"/>
    <w:rsid w:val="00DC38CB"/>
    <w:rsid w:val="00DC39AC"/>
    <w:rsid w:val="00DC39FC"/>
    <w:rsid w:val="00DC3BAF"/>
    <w:rsid w:val="00DC3C07"/>
    <w:rsid w:val="00DC3CD4"/>
    <w:rsid w:val="00DC3CDB"/>
    <w:rsid w:val="00DC3D3A"/>
    <w:rsid w:val="00DC3D80"/>
    <w:rsid w:val="00DC3DD9"/>
    <w:rsid w:val="00DC3DE9"/>
    <w:rsid w:val="00DC3E95"/>
    <w:rsid w:val="00DC3ECB"/>
    <w:rsid w:val="00DC3FEB"/>
    <w:rsid w:val="00DC4012"/>
    <w:rsid w:val="00DC409A"/>
    <w:rsid w:val="00DC40B6"/>
    <w:rsid w:val="00DC40E2"/>
    <w:rsid w:val="00DC416A"/>
    <w:rsid w:val="00DC4358"/>
    <w:rsid w:val="00DC4364"/>
    <w:rsid w:val="00DC436E"/>
    <w:rsid w:val="00DC4500"/>
    <w:rsid w:val="00DC4562"/>
    <w:rsid w:val="00DC4582"/>
    <w:rsid w:val="00DC45A4"/>
    <w:rsid w:val="00DC45C0"/>
    <w:rsid w:val="00DC4644"/>
    <w:rsid w:val="00DC4698"/>
    <w:rsid w:val="00DC492E"/>
    <w:rsid w:val="00DC497F"/>
    <w:rsid w:val="00DC4A1B"/>
    <w:rsid w:val="00DC4B07"/>
    <w:rsid w:val="00DC4B45"/>
    <w:rsid w:val="00DC4BDF"/>
    <w:rsid w:val="00DC4C31"/>
    <w:rsid w:val="00DC4C7E"/>
    <w:rsid w:val="00DC4DBE"/>
    <w:rsid w:val="00DC4DE2"/>
    <w:rsid w:val="00DC4E8F"/>
    <w:rsid w:val="00DC4EA6"/>
    <w:rsid w:val="00DC4F91"/>
    <w:rsid w:val="00DC5068"/>
    <w:rsid w:val="00DC5082"/>
    <w:rsid w:val="00DC50E3"/>
    <w:rsid w:val="00DC5124"/>
    <w:rsid w:val="00DC5162"/>
    <w:rsid w:val="00DC516B"/>
    <w:rsid w:val="00DC51D4"/>
    <w:rsid w:val="00DC51D9"/>
    <w:rsid w:val="00DC51F9"/>
    <w:rsid w:val="00DC52C3"/>
    <w:rsid w:val="00DC53B1"/>
    <w:rsid w:val="00DC550B"/>
    <w:rsid w:val="00DC554C"/>
    <w:rsid w:val="00DC555C"/>
    <w:rsid w:val="00DC5684"/>
    <w:rsid w:val="00DC5746"/>
    <w:rsid w:val="00DC57AC"/>
    <w:rsid w:val="00DC58B5"/>
    <w:rsid w:val="00DC58BC"/>
    <w:rsid w:val="00DC590C"/>
    <w:rsid w:val="00DC5966"/>
    <w:rsid w:val="00DC59D0"/>
    <w:rsid w:val="00DC5A33"/>
    <w:rsid w:val="00DC5B84"/>
    <w:rsid w:val="00DC5CC0"/>
    <w:rsid w:val="00DC5D30"/>
    <w:rsid w:val="00DC5E81"/>
    <w:rsid w:val="00DC5F11"/>
    <w:rsid w:val="00DC5FE1"/>
    <w:rsid w:val="00DC5FE9"/>
    <w:rsid w:val="00DC6088"/>
    <w:rsid w:val="00DC60AA"/>
    <w:rsid w:val="00DC60C4"/>
    <w:rsid w:val="00DC60D7"/>
    <w:rsid w:val="00DC6107"/>
    <w:rsid w:val="00DC617D"/>
    <w:rsid w:val="00DC628F"/>
    <w:rsid w:val="00DC6292"/>
    <w:rsid w:val="00DC62FE"/>
    <w:rsid w:val="00DC6350"/>
    <w:rsid w:val="00DC6374"/>
    <w:rsid w:val="00DC637A"/>
    <w:rsid w:val="00DC6465"/>
    <w:rsid w:val="00DC6495"/>
    <w:rsid w:val="00DC65A2"/>
    <w:rsid w:val="00DC65E3"/>
    <w:rsid w:val="00DC65F5"/>
    <w:rsid w:val="00DC662C"/>
    <w:rsid w:val="00DC665E"/>
    <w:rsid w:val="00DC6681"/>
    <w:rsid w:val="00DC66AA"/>
    <w:rsid w:val="00DC66BC"/>
    <w:rsid w:val="00DC66F8"/>
    <w:rsid w:val="00DC677C"/>
    <w:rsid w:val="00DC6826"/>
    <w:rsid w:val="00DC682B"/>
    <w:rsid w:val="00DC6862"/>
    <w:rsid w:val="00DC688B"/>
    <w:rsid w:val="00DC696C"/>
    <w:rsid w:val="00DC69BA"/>
    <w:rsid w:val="00DC69BC"/>
    <w:rsid w:val="00DC69C1"/>
    <w:rsid w:val="00DC69E7"/>
    <w:rsid w:val="00DC6B15"/>
    <w:rsid w:val="00DC6C93"/>
    <w:rsid w:val="00DC6D4D"/>
    <w:rsid w:val="00DC6D4F"/>
    <w:rsid w:val="00DC6DCE"/>
    <w:rsid w:val="00DC6DF5"/>
    <w:rsid w:val="00DC6EAC"/>
    <w:rsid w:val="00DC6F5C"/>
    <w:rsid w:val="00DC6F7B"/>
    <w:rsid w:val="00DC70A6"/>
    <w:rsid w:val="00DC711F"/>
    <w:rsid w:val="00DC7181"/>
    <w:rsid w:val="00DC71FE"/>
    <w:rsid w:val="00DC7328"/>
    <w:rsid w:val="00DC73CE"/>
    <w:rsid w:val="00DC74AD"/>
    <w:rsid w:val="00DC74D3"/>
    <w:rsid w:val="00DC756F"/>
    <w:rsid w:val="00DC7670"/>
    <w:rsid w:val="00DC76A9"/>
    <w:rsid w:val="00DC77AA"/>
    <w:rsid w:val="00DC77C9"/>
    <w:rsid w:val="00DC77F4"/>
    <w:rsid w:val="00DC780F"/>
    <w:rsid w:val="00DC7815"/>
    <w:rsid w:val="00DC7821"/>
    <w:rsid w:val="00DC7822"/>
    <w:rsid w:val="00DC786A"/>
    <w:rsid w:val="00DC7895"/>
    <w:rsid w:val="00DC78CA"/>
    <w:rsid w:val="00DC790A"/>
    <w:rsid w:val="00DC7916"/>
    <w:rsid w:val="00DC7938"/>
    <w:rsid w:val="00DC79E4"/>
    <w:rsid w:val="00DC7A60"/>
    <w:rsid w:val="00DC7ABF"/>
    <w:rsid w:val="00DC7AD3"/>
    <w:rsid w:val="00DC7AF5"/>
    <w:rsid w:val="00DC7C21"/>
    <w:rsid w:val="00DC7C54"/>
    <w:rsid w:val="00DC7D71"/>
    <w:rsid w:val="00DC7DB1"/>
    <w:rsid w:val="00DC7DB5"/>
    <w:rsid w:val="00DC7EB0"/>
    <w:rsid w:val="00DC7EF9"/>
    <w:rsid w:val="00DC7F0E"/>
    <w:rsid w:val="00DC7F25"/>
    <w:rsid w:val="00DC7F3E"/>
    <w:rsid w:val="00DD002B"/>
    <w:rsid w:val="00DD017A"/>
    <w:rsid w:val="00DD019C"/>
    <w:rsid w:val="00DD01B6"/>
    <w:rsid w:val="00DD03F1"/>
    <w:rsid w:val="00DD03F6"/>
    <w:rsid w:val="00DD05AF"/>
    <w:rsid w:val="00DD062F"/>
    <w:rsid w:val="00DD063E"/>
    <w:rsid w:val="00DD063F"/>
    <w:rsid w:val="00DD0657"/>
    <w:rsid w:val="00DD081A"/>
    <w:rsid w:val="00DD0876"/>
    <w:rsid w:val="00DD08C6"/>
    <w:rsid w:val="00DD093C"/>
    <w:rsid w:val="00DD0996"/>
    <w:rsid w:val="00DD0B99"/>
    <w:rsid w:val="00DD0BF9"/>
    <w:rsid w:val="00DD0C88"/>
    <w:rsid w:val="00DD0E06"/>
    <w:rsid w:val="00DD0EB5"/>
    <w:rsid w:val="00DD0F1E"/>
    <w:rsid w:val="00DD0F7F"/>
    <w:rsid w:val="00DD0FA5"/>
    <w:rsid w:val="00DD0FCC"/>
    <w:rsid w:val="00DD10CB"/>
    <w:rsid w:val="00DD10EF"/>
    <w:rsid w:val="00DD10FB"/>
    <w:rsid w:val="00DD10FC"/>
    <w:rsid w:val="00DD11E5"/>
    <w:rsid w:val="00DD11F6"/>
    <w:rsid w:val="00DD1299"/>
    <w:rsid w:val="00DD12BF"/>
    <w:rsid w:val="00DD1333"/>
    <w:rsid w:val="00DD134B"/>
    <w:rsid w:val="00DD13CC"/>
    <w:rsid w:val="00DD1499"/>
    <w:rsid w:val="00DD14DE"/>
    <w:rsid w:val="00DD150C"/>
    <w:rsid w:val="00DD156D"/>
    <w:rsid w:val="00DD1583"/>
    <w:rsid w:val="00DD15EE"/>
    <w:rsid w:val="00DD1630"/>
    <w:rsid w:val="00DD16CE"/>
    <w:rsid w:val="00DD17B2"/>
    <w:rsid w:val="00DD1850"/>
    <w:rsid w:val="00DD1899"/>
    <w:rsid w:val="00DD18F8"/>
    <w:rsid w:val="00DD1A13"/>
    <w:rsid w:val="00DD1AB4"/>
    <w:rsid w:val="00DD1AF7"/>
    <w:rsid w:val="00DD1C9E"/>
    <w:rsid w:val="00DD1CFB"/>
    <w:rsid w:val="00DD1D0F"/>
    <w:rsid w:val="00DD1D84"/>
    <w:rsid w:val="00DD1DCC"/>
    <w:rsid w:val="00DD1DCF"/>
    <w:rsid w:val="00DD1F0A"/>
    <w:rsid w:val="00DD1F2E"/>
    <w:rsid w:val="00DD1F3C"/>
    <w:rsid w:val="00DD2015"/>
    <w:rsid w:val="00DD2045"/>
    <w:rsid w:val="00DD208D"/>
    <w:rsid w:val="00DD209D"/>
    <w:rsid w:val="00DD20A6"/>
    <w:rsid w:val="00DD2177"/>
    <w:rsid w:val="00DD217C"/>
    <w:rsid w:val="00DD21B8"/>
    <w:rsid w:val="00DD21DB"/>
    <w:rsid w:val="00DD21F4"/>
    <w:rsid w:val="00DD225D"/>
    <w:rsid w:val="00DD2307"/>
    <w:rsid w:val="00DD23A4"/>
    <w:rsid w:val="00DD23BC"/>
    <w:rsid w:val="00DD23F0"/>
    <w:rsid w:val="00DD255A"/>
    <w:rsid w:val="00DD2608"/>
    <w:rsid w:val="00DD265C"/>
    <w:rsid w:val="00DD2769"/>
    <w:rsid w:val="00DD276F"/>
    <w:rsid w:val="00DD2772"/>
    <w:rsid w:val="00DD27F0"/>
    <w:rsid w:val="00DD2888"/>
    <w:rsid w:val="00DD28C9"/>
    <w:rsid w:val="00DD28FB"/>
    <w:rsid w:val="00DD2947"/>
    <w:rsid w:val="00DD294D"/>
    <w:rsid w:val="00DD29B4"/>
    <w:rsid w:val="00DD2A5A"/>
    <w:rsid w:val="00DD2ABF"/>
    <w:rsid w:val="00DD2ACD"/>
    <w:rsid w:val="00DD2AED"/>
    <w:rsid w:val="00DD2B06"/>
    <w:rsid w:val="00DD2B63"/>
    <w:rsid w:val="00DD2DA7"/>
    <w:rsid w:val="00DD2E2B"/>
    <w:rsid w:val="00DD2EA7"/>
    <w:rsid w:val="00DD2EB1"/>
    <w:rsid w:val="00DD2EF2"/>
    <w:rsid w:val="00DD2FD5"/>
    <w:rsid w:val="00DD3054"/>
    <w:rsid w:val="00DD306F"/>
    <w:rsid w:val="00DD30AB"/>
    <w:rsid w:val="00DD30E2"/>
    <w:rsid w:val="00DD3110"/>
    <w:rsid w:val="00DD3125"/>
    <w:rsid w:val="00DD31C3"/>
    <w:rsid w:val="00DD31CA"/>
    <w:rsid w:val="00DD3370"/>
    <w:rsid w:val="00DD34DE"/>
    <w:rsid w:val="00DD351F"/>
    <w:rsid w:val="00DD3566"/>
    <w:rsid w:val="00DD357B"/>
    <w:rsid w:val="00DD35BE"/>
    <w:rsid w:val="00DD35C4"/>
    <w:rsid w:val="00DD361C"/>
    <w:rsid w:val="00DD3636"/>
    <w:rsid w:val="00DD36AE"/>
    <w:rsid w:val="00DD36E8"/>
    <w:rsid w:val="00DD3722"/>
    <w:rsid w:val="00DD37F8"/>
    <w:rsid w:val="00DD3862"/>
    <w:rsid w:val="00DD3867"/>
    <w:rsid w:val="00DD38B8"/>
    <w:rsid w:val="00DD3944"/>
    <w:rsid w:val="00DD39F4"/>
    <w:rsid w:val="00DD3AB4"/>
    <w:rsid w:val="00DD3AE8"/>
    <w:rsid w:val="00DD3B5D"/>
    <w:rsid w:val="00DD3B92"/>
    <w:rsid w:val="00DD3BBA"/>
    <w:rsid w:val="00DD3BDB"/>
    <w:rsid w:val="00DD3BE3"/>
    <w:rsid w:val="00DD3C58"/>
    <w:rsid w:val="00DD3C62"/>
    <w:rsid w:val="00DD3CDE"/>
    <w:rsid w:val="00DD3CFE"/>
    <w:rsid w:val="00DD3DFE"/>
    <w:rsid w:val="00DD3E4C"/>
    <w:rsid w:val="00DD3EB9"/>
    <w:rsid w:val="00DD3EF7"/>
    <w:rsid w:val="00DD3FDC"/>
    <w:rsid w:val="00DD3FE1"/>
    <w:rsid w:val="00DD4014"/>
    <w:rsid w:val="00DD4064"/>
    <w:rsid w:val="00DD40E9"/>
    <w:rsid w:val="00DD411A"/>
    <w:rsid w:val="00DD4166"/>
    <w:rsid w:val="00DD4182"/>
    <w:rsid w:val="00DD4191"/>
    <w:rsid w:val="00DD41B1"/>
    <w:rsid w:val="00DD41B8"/>
    <w:rsid w:val="00DD41BA"/>
    <w:rsid w:val="00DD41CC"/>
    <w:rsid w:val="00DD4268"/>
    <w:rsid w:val="00DD42A1"/>
    <w:rsid w:val="00DD43DA"/>
    <w:rsid w:val="00DD453B"/>
    <w:rsid w:val="00DD454C"/>
    <w:rsid w:val="00DD465D"/>
    <w:rsid w:val="00DD470C"/>
    <w:rsid w:val="00DD4712"/>
    <w:rsid w:val="00DD4726"/>
    <w:rsid w:val="00DD4791"/>
    <w:rsid w:val="00DD48F5"/>
    <w:rsid w:val="00DD4911"/>
    <w:rsid w:val="00DD4948"/>
    <w:rsid w:val="00DD4ADD"/>
    <w:rsid w:val="00DD4B41"/>
    <w:rsid w:val="00DD4C5B"/>
    <w:rsid w:val="00DD4CA9"/>
    <w:rsid w:val="00DD4D4F"/>
    <w:rsid w:val="00DD4F8A"/>
    <w:rsid w:val="00DD4F8D"/>
    <w:rsid w:val="00DD4FA2"/>
    <w:rsid w:val="00DD4FE7"/>
    <w:rsid w:val="00DD5011"/>
    <w:rsid w:val="00DD5022"/>
    <w:rsid w:val="00DD508B"/>
    <w:rsid w:val="00DD5139"/>
    <w:rsid w:val="00DD5192"/>
    <w:rsid w:val="00DD51A3"/>
    <w:rsid w:val="00DD51D7"/>
    <w:rsid w:val="00DD5209"/>
    <w:rsid w:val="00DD5354"/>
    <w:rsid w:val="00DD535A"/>
    <w:rsid w:val="00DD5389"/>
    <w:rsid w:val="00DD565C"/>
    <w:rsid w:val="00DD5692"/>
    <w:rsid w:val="00DD56AF"/>
    <w:rsid w:val="00DD5800"/>
    <w:rsid w:val="00DD5839"/>
    <w:rsid w:val="00DD583F"/>
    <w:rsid w:val="00DD58C6"/>
    <w:rsid w:val="00DD5921"/>
    <w:rsid w:val="00DD59DC"/>
    <w:rsid w:val="00DD59E6"/>
    <w:rsid w:val="00DD5A4D"/>
    <w:rsid w:val="00DD5A87"/>
    <w:rsid w:val="00DD5A9F"/>
    <w:rsid w:val="00DD5AB9"/>
    <w:rsid w:val="00DD5AD5"/>
    <w:rsid w:val="00DD5B23"/>
    <w:rsid w:val="00DD5B72"/>
    <w:rsid w:val="00DD5C1D"/>
    <w:rsid w:val="00DD5C36"/>
    <w:rsid w:val="00DD5DD1"/>
    <w:rsid w:val="00DD5DFE"/>
    <w:rsid w:val="00DD5EB2"/>
    <w:rsid w:val="00DD5EF3"/>
    <w:rsid w:val="00DD5FA3"/>
    <w:rsid w:val="00DD6048"/>
    <w:rsid w:val="00DD60AA"/>
    <w:rsid w:val="00DD610F"/>
    <w:rsid w:val="00DD6118"/>
    <w:rsid w:val="00DD6122"/>
    <w:rsid w:val="00DD6199"/>
    <w:rsid w:val="00DD64BD"/>
    <w:rsid w:val="00DD655E"/>
    <w:rsid w:val="00DD65B2"/>
    <w:rsid w:val="00DD667C"/>
    <w:rsid w:val="00DD66CF"/>
    <w:rsid w:val="00DD66F2"/>
    <w:rsid w:val="00DD66F4"/>
    <w:rsid w:val="00DD674B"/>
    <w:rsid w:val="00DD6769"/>
    <w:rsid w:val="00DD67D0"/>
    <w:rsid w:val="00DD686E"/>
    <w:rsid w:val="00DD68F4"/>
    <w:rsid w:val="00DD69A8"/>
    <w:rsid w:val="00DD69F5"/>
    <w:rsid w:val="00DD6ABB"/>
    <w:rsid w:val="00DD6B5A"/>
    <w:rsid w:val="00DD6BBD"/>
    <w:rsid w:val="00DD6BC4"/>
    <w:rsid w:val="00DD6C89"/>
    <w:rsid w:val="00DD6CA1"/>
    <w:rsid w:val="00DD6E72"/>
    <w:rsid w:val="00DD6E9D"/>
    <w:rsid w:val="00DD6F4A"/>
    <w:rsid w:val="00DD6F96"/>
    <w:rsid w:val="00DD6FFA"/>
    <w:rsid w:val="00DD709E"/>
    <w:rsid w:val="00DD70BC"/>
    <w:rsid w:val="00DD70E5"/>
    <w:rsid w:val="00DD719C"/>
    <w:rsid w:val="00DD71F0"/>
    <w:rsid w:val="00DD720E"/>
    <w:rsid w:val="00DD7235"/>
    <w:rsid w:val="00DD724F"/>
    <w:rsid w:val="00DD7287"/>
    <w:rsid w:val="00DD7299"/>
    <w:rsid w:val="00DD7367"/>
    <w:rsid w:val="00DD73A1"/>
    <w:rsid w:val="00DD73F2"/>
    <w:rsid w:val="00DD7403"/>
    <w:rsid w:val="00DD74CF"/>
    <w:rsid w:val="00DD74F1"/>
    <w:rsid w:val="00DD74FA"/>
    <w:rsid w:val="00DD756F"/>
    <w:rsid w:val="00DD757D"/>
    <w:rsid w:val="00DD759A"/>
    <w:rsid w:val="00DD7604"/>
    <w:rsid w:val="00DD7612"/>
    <w:rsid w:val="00DD7666"/>
    <w:rsid w:val="00DD7688"/>
    <w:rsid w:val="00DD7756"/>
    <w:rsid w:val="00DD7767"/>
    <w:rsid w:val="00DD77FD"/>
    <w:rsid w:val="00DD7854"/>
    <w:rsid w:val="00DD7935"/>
    <w:rsid w:val="00DD7955"/>
    <w:rsid w:val="00DD797A"/>
    <w:rsid w:val="00DD7992"/>
    <w:rsid w:val="00DD7A1C"/>
    <w:rsid w:val="00DD7A47"/>
    <w:rsid w:val="00DD7B51"/>
    <w:rsid w:val="00DD7B61"/>
    <w:rsid w:val="00DD7BD1"/>
    <w:rsid w:val="00DD7C70"/>
    <w:rsid w:val="00DD7D4E"/>
    <w:rsid w:val="00DD7D6B"/>
    <w:rsid w:val="00DD7EC6"/>
    <w:rsid w:val="00DD7F9A"/>
    <w:rsid w:val="00DD7FDD"/>
    <w:rsid w:val="00DD7FED"/>
    <w:rsid w:val="00DE0019"/>
    <w:rsid w:val="00DE0064"/>
    <w:rsid w:val="00DE007A"/>
    <w:rsid w:val="00DE0189"/>
    <w:rsid w:val="00DE0290"/>
    <w:rsid w:val="00DE02F4"/>
    <w:rsid w:val="00DE0358"/>
    <w:rsid w:val="00DE0449"/>
    <w:rsid w:val="00DE0478"/>
    <w:rsid w:val="00DE0515"/>
    <w:rsid w:val="00DE0520"/>
    <w:rsid w:val="00DE05CD"/>
    <w:rsid w:val="00DE0634"/>
    <w:rsid w:val="00DE0653"/>
    <w:rsid w:val="00DE0681"/>
    <w:rsid w:val="00DE0684"/>
    <w:rsid w:val="00DE0689"/>
    <w:rsid w:val="00DE0728"/>
    <w:rsid w:val="00DE07EB"/>
    <w:rsid w:val="00DE0802"/>
    <w:rsid w:val="00DE08BE"/>
    <w:rsid w:val="00DE08BF"/>
    <w:rsid w:val="00DE0945"/>
    <w:rsid w:val="00DE09DE"/>
    <w:rsid w:val="00DE0A1B"/>
    <w:rsid w:val="00DE0A48"/>
    <w:rsid w:val="00DE0A78"/>
    <w:rsid w:val="00DE0AF2"/>
    <w:rsid w:val="00DE0B00"/>
    <w:rsid w:val="00DE0B09"/>
    <w:rsid w:val="00DE0B51"/>
    <w:rsid w:val="00DE0B5C"/>
    <w:rsid w:val="00DE0B60"/>
    <w:rsid w:val="00DE0C32"/>
    <w:rsid w:val="00DE0CAE"/>
    <w:rsid w:val="00DE0CF0"/>
    <w:rsid w:val="00DE0CF1"/>
    <w:rsid w:val="00DE0D5E"/>
    <w:rsid w:val="00DE0DBC"/>
    <w:rsid w:val="00DE0E11"/>
    <w:rsid w:val="00DE0ED8"/>
    <w:rsid w:val="00DE1032"/>
    <w:rsid w:val="00DE103C"/>
    <w:rsid w:val="00DE10E6"/>
    <w:rsid w:val="00DE1125"/>
    <w:rsid w:val="00DE11A3"/>
    <w:rsid w:val="00DE12A1"/>
    <w:rsid w:val="00DE1364"/>
    <w:rsid w:val="00DE136D"/>
    <w:rsid w:val="00DE146F"/>
    <w:rsid w:val="00DE14A6"/>
    <w:rsid w:val="00DE14C8"/>
    <w:rsid w:val="00DE14DA"/>
    <w:rsid w:val="00DE15E0"/>
    <w:rsid w:val="00DE15E2"/>
    <w:rsid w:val="00DE15ED"/>
    <w:rsid w:val="00DE1618"/>
    <w:rsid w:val="00DE16C9"/>
    <w:rsid w:val="00DE177E"/>
    <w:rsid w:val="00DE1796"/>
    <w:rsid w:val="00DE1852"/>
    <w:rsid w:val="00DE18AA"/>
    <w:rsid w:val="00DE18BF"/>
    <w:rsid w:val="00DE194B"/>
    <w:rsid w:val="00DE1A7E"/>
    <w:rsid w:val="00DE1A85"/>
    <w:rsid w:val="00DE1AC5"/>
    <w:rsid w:val="00DE1AFD"/>
    <w:rsid w:val="00DE1B1B"/>
    <w:rsid w:val="00DE1B5F"/>
    <w:rsid w:val="00DE1BC4"/>
    <w:rsid w:val="00DE1BEC"/>
    <w:rsid w:val="00DE1C34"/>
    <w:rsid w:val="00DE1C79"/>
    <w:rsid w:val="00DE1C7D"/>
    <w:rsid w:val="00DE1D2A"/>
    <w:rsid w:val="00DE1DC5"/>
    <w:rsid w:val="00DE1DF1"/>
    <w:rsid w:val="00DE1E10"/>
    <w:rsid w:val="00DE1E25"/>
    <w:rsid w:val="00DE1E5F"/>
    <w:rsid w:val="00DE1E77"/>
    <w:rsid w:val="00DE1ECF"/>
    <w:rsid w:val="00DE1F31"/>
    <w:rsid w:val="00DE1F3C"/>
    <w:rsid w:val="00DE1FE8"/>
    <w:rsid w:val="00DE201B"/>
    <w:rsid w:val="00DE2134"/>
    <w:rsid w:val="00DE214D"/>
    <w:rsid w:val="00DE2152"/>
    <w:rsid w:val="00DE21C3"/>
    <w:rsid w:val="00DE2204"/>
    <w:rsid w:val="00DE2246"/>
    <w:rsid w:val="00DE224D"/>
    <w:rsid w:val="00DE2250"/>
    <w:rsid w:val="00DE22D0"/>
    <w:rsid w:val="00DE2316"/>
    <w:rsid w:val="00DE2398"/>
    <w:rsid w:val="00DE241C"/>
    <w:rsid w:val="00DE2451"/>
    <w:rsid w:val="00DE25E7"/>
    <w:rsid w:val="00DE2653"/>
    <w:rsid w:val="00DE2833"/>
    <w:rsid w:val="00DE2842"/>
    <w:rsid w:val="00DE28C5"/>
    <w:rsid w:val="00DE291A"/>
    <w:rsid w:val="00DE2A51"/>
    <w:rsid w:val="00DE2A5A"/>
    <w:rsid w:val="00DE2AFB"/>
    <w:rsid w:val="00DE2B5F"/>
    <w:rsid w:val="00DE2BAE"/>
    <w:rsid w:val="00DE2BDD"/>
    <w:rsid w:val="00DE2BE5"/>
    <w:rsid w:val="00DE2BFE"/>
    <w:rsid w:val="00DE2C6D"/>
    <w:rsid w:val="00DE2D35"/>
    <w:rsid w:val="00DE2E43"/>
    <w:rsid w:val="00DE2EC7"/>
    <w:rsid w:val="00DE2F62"/>
    <w:rsid w:val="00DE300D"/>
    <w:rsid w:val="00DE3117"/>
    <w:rsid w:val="00DE312D"/>
    <w:rsid w:val="00DE3138"/>
    <w:rsid w:val="00DE3167"/>
    <w:rsid w:val="00DE31B4"/>
    <w:rsid w:val="00DE3291"/>
    <w:rsid w:val="00DE329E"/>
    <w:rsid w:val="00DE3305"/>
    <w:rsid w:val="00DE332F"/>
    <w:rsid w:val="00DE3588"/>
    <w:rsid w:val="00DE3820"/>
    <w:rsid w:val="00DE387D"/>
    <w:rsid w:val="00DE38A1"/>
    <w:rsid w:val="00DE392C"/>
    <w:rsid w:val="00DE3948"/>
    <w:rsid w:val="00DE3953"/>
    <w:rsid w:val="00DE3968"/>
    <w:rsid w:val="00DE39E0"/>
    <w:rsid w:val="00DE3A27"/>
    <w:rsid w:val="00DE3A6B"/>
    <w:rsid w:val="00DE3AD7"/>
    <w:rsid w:val="00DE3B0F"/>
    <w:rsid w:val="00DE3B3E"/>
    <w:rsid w:val="00DE3B4A"/>
    <w:rsid w:val="00DE3C29"/>
    <w:rsid w:val="00DE3D74"/>
    <w:rsid w:val="00DE3D98"/>
    <w:rsid w:val="00DE3DAC"/>
    <w:rsid w:val="00DE3E45"/>
    <w:rsid w:val="00DE3E57"/>
    <w:rsid w:val="00DE3E5D"/>
    <w:rsid w:val="00DE40E7"/>
    <w:rsid w:val="00DE4193"/>
    <w:rsid w:val="00DE422B"/>
    <w:rsid w:val="00DE4261"/>
    <w:rsid w:val="00DE427F"/>
    <w:rsid w:val="00DE42C5"/>
    <w:rsid w:val="00DE4314"/>
    <w:rsid w:val="00DE4397"/>
    <w:rsid w:val="00DE43BA"/>
    <w:rsid w:val="00DE43C2"/>
    <w:rsid w:val="00DE43C5"/>
    <w:rsid w:val="00DE447D"/>
    <w:rsid w:val="00DE44AE"/>
    <w:rsid w:val="00DE44D7"/>
    <w:rsid w:val="00DE4546"/>
    <w:rsid w:val="00DE4696"/>
    <w:rsid w:val="00DE46FC"/>
    <w:rsid w:val="00DE4751"/>
    <w:rsid w:val="00DE47A1"/>
    <w:rsid w:val="00DE47D1"/>
    <w:rsid w:val="00DE488C"/>
    <w:rsid w:val="00DE49B9"/>
    <w:rsid w:val="00DE4A5E"/>
    <w:rsid w:val="00DE4B8C"/>
    <w:rsid w:val="00DE4B9C"/>
    <w:rsid w:val="00DE4B9D"/>
    <w:rsid w:val="00DE4BA0"/>
    <w:rsid w:val="00DE4BDB"/>
    <w:rsid w:val="00DE4C9D"/>
    <w:rsid w:val="00DE4D04"/>
    <w:rsid w:val="00DE4D11"/>
    <w:rsid w:val="00DE4D38"/>
    <w:rsid w:val="00DE4D53"/>
    <w:rsid w:val="00DE4D94"/>
    <w:rsid w:val="00DE4DF4"/>
    <w:rsid w:val="00DE4EB6"/>
    <w:rsid w:val="00DE4ED2"/>
    <w:rsid w:val="00DE4EFB"/>
    <w:rsid w:val="00DE4FA8"/>
    <w:rsid w:val="00DE5054"/>
    <w:rsid w:val="00DE50D1"/>
    <w:rsid w:val="00DE518E"/>
    <w:rsid w:val="00DE520B"/>
    <w:rsid w:val="00DE524F"/>
    <w:rsid w:val="00DE5280"/>
    <w:rsid w:val="00DE52DF"/>
    <w:rsid w:val="00DE5315"/>
    <w:rsid w:val="00DE533B"/>
    <w:rsid w:val="00DE534C"/>
    <w:rsid w:val="00DE5371"/>
    <w:rsid w:val="00DE543B"/>
    <w:rsid w:val="00DE546E"/>
    <w:rsid w:val="00DE55F3"/>
    <w:rsid w:val="00DE56CB"/>
    <w:rsid w:val="00DE56FC"/>
    <w:rsid w:val="00DE579D"/>
    <w:rsid w:val="00DE58B0"/>
    <w:rsid w:val="00DE58F0"/>
    <w:rsid w:val="00DE591B"/>
    <w:rsid w:val="00DE5936"/>
    <w:rsid w:val="00DE594B"/>
    <w:rsid w:val="00DE599B"/>
    <w:rsid w:val="00DE5A32"/>
    <w:rsid w:val="00DE5B7A"/>
    <w:rsid w:val="00DE5BAF"/>
    <w:rsid w:val="00DE5C12"/>
    <w:rsid w:val="00DE5C61"/>
    <w:rsid w:val="00DE5DCD"/>
    <w:rsid w:val="00DE5DD3"/>
    <w:rsid w:val="00DE5E45"/>
    <w:rsid w:val="00DE5E85"/>
    <w:rsid w:val="00DE5F68"/>
    <w:rsid w:val="00DE604B"/>
    <w:rsid w:val="00DE6148"/>
    <w:rsid w:val="00DE6188"/>
    <w:rsid w:val="00DE6227"/>
    <w:rsid w:val="00DE6238"/>
    <w:rsid w:val="00DE624F"/>
    <w:rsid w:val="00DE6261"/>
    <w:rsid w:val="00DE62B8"/>
    <w:rsid w:val="00DE62C4"/>
    <w:rsid w:val="00DE62F0"/>
    <w:rsid w:val="00DE6326"/>
    <w:rsid w:val="00DE63DD"/>
    <w:rsid w:val="00DE6457"/>
    <w:rsid w:val="00DE6466"/>
    <w:rsid w:val="00DE64FF"/>
    <w:rsid w:val="00DE6568"/>
    <w:rsid w:val="00DE65DB"/>
    <w:rsid w:val="00DE662E"/>
    <w:rsid w:val="00DE6669"/>
    <w:rsid w:val="00DE6693"/>
    <w:rsid w:val="00DE66A0"/>
    <w:rsid w:val="00DE675C"/>
    <w:rsid w:val="00DE68DC"/>
    <w:rsid w:val="00DE69E4"/>
    <w:rsid w:val="00DE6A2D"/>
    <w:rsid w:val="00DE6A77"/>
    <w:rsid w:val="00DE6B17"/>
    <w:rsid w:val="00DE6B4B"/>
    <w:rsid w:val="00DE6B96"/>
    <w:rsid w:val="00DE6C33"/>
    <w:rsid w:val="00DE6DB7"/>
    <w:rsid w:val="00DE6EC8"/>
    <w:rsid w:val="00DE6FA3"/>
    <w:rsid w:val="00DE6FA7"/>
    <w:rsid w:val="00DE6FCB"/>
    <w:rsid w:val="00DE702A"/>
    <w:rsid w:val="00DE7099"/>
    <w:rsid w:val="00DE70A7"/>
    <w:rsid w:val="00DE71A3"/>
    <w:rsid w:val="00DE7219"/>
    <w:rsid w:val="00DE72B2"/>
    <w:rsid w:val="00DE72D3"/>
    <w:rsid w:val="00DE731D"/>
    <w:rsid w:val="00DE73A3"/>
    <w:rsid w:val="00DE73CC"/>
    <w:rsid w:val="00DE74BD"/>
    <w:rsid w:val="00DE74E4"/>
    <w:rsid w:val="00DE754E"/>
    <w:rsid w:val="00DE7698"/>
    <w:rsid w:val="00DE7709"/>
    <w:rsid w:val="00DE774B"/>
    <w:rsid w:val="00DE7782"/>
    <w:rsid w:val="00DE77C1"/>
    <w:rsid w:val="00DE78BA"/>
    <w:rsid w:val="00DE78E3"/>
    <w:rsid w:val="00DE7946"/>
    <w:rsid w:val="00DE7AA3"/>
    <w:rsid w:val="00DE7AA9"/>
    <w:rsid w:val="00DE7AB5"/>
    <w:rsid w:val="00DE7ADA"/>
    <w:rsid w:val="00DE7AED"/>
    <w:rsid w:val="00DE7B05"/>
    <w:rsid w:val="00DE7BB4"/>
    <w:rsid w:val="00DE7C64"/>
    <w:rsid w:val="00DE7CBC"/>
    <w:rsid w:val="00DE7D82"/>
    <w:rsid w:val="00DE7D84"/>
    <w:rsid w:val="00DE7DB4"/>
    <w:rsid w:val="00DE7E28"/>
    <w:rsid w:val="00DE7E48"/>
    <w:rsid w:val="00DE7EF6"/>
    <w:rsid w:val="00DE7F3C"/>
    <w:rsid w:val="00DE7F70"/>
    <w:rsid w:val="00DE7FAB"/>
    <w:rsid w:val="00DE7FBB"/>
    <w:rsid w:val="00DF000F"/>
    <w:rsid w:val="00DF005F"/>
    <w:rsid w:val="00DF0061"/>
    <w:rsid w:val="00DF0260"/>
    <w:rsid w:val="00DF02C9"/>
    <w:rsid w:val="00DF0328"/>
    <w:rsid w:val="00DF0354"/>
    <w:rsid w:val="00DF0463"/>
    <w:rsid w:val="00DF04A2"/>
    <w:rsid w:val="00DF04A6"/>
    <w:rsid w:val="00DF04A8"/>
    <w:rsid w:val="00DF05A5"/>
    <w:rsid w:val="00DF05AA"/>
    <w:rsid w:val="00DF05AF"/>
    <w:rsid w:val="00DF061A"/>
    <w:rsid w:val="00DF0647"/>
    <w:rsid w:val="00DF0749"/>
    <w:rsid w:val="00DF0771"/>
    <w:rsid w:val="00DF079F"/>
    <w:rsid w:val="00DF089D"/>
    <w:rsid w:val="00DF08B4"/>
    <w:rsid w:val="00DF09AC"/>
    <w:rsid w:val="00DF09DA"/>
    <w:rsid w:val="00DF09DF"/>
    <w:rsid w:val="00DF0A1D"/>
    <w:rsid w:val="00DF0AFE"/>
    <w:rsid w:val="00DF0BFD"/>
    <w:rsid w:val="00DF0C19"/>
    <w:rsid w:val="00DF0C4A"/>
    <w:rsid w:val="00DF0E36"/>
    <w:rsid w:val="00DF0E9A"/>
    <w:rsid w:val="00DF0EA3"/>
    <w:rsid w:val="00DF0EFC"/>
    <w:rsid w:val="00DF0FEB"/>
    <w:rsid w:val="00DF0FFD"/>
    <w:rsid w:val="00DF1076"/>
    <w:rsid w:val="00DF1179"/>
    <w:rsid w:val="00DF11E8"/>
    <w:rsid w:val="00DF12B7"/>
    <w:rsid w:val="00DF1304"/>
    <w:rsid w:val="00DF134D"/>
    <w:rsid w:val="00DF135D"/>
    <w:rsid w:val="00DF13DF"/>
    <w:rsid w:val="00DF1443"/>
    <w:rsid w:val="00DF147B"/>
    <w:rsid w:val="00DF14CE"/>
    <w:rsid w:val="00DF155B"/>
    <w:rsid w:val="00DF16E6"/>
    <w:rsid w:val="00DF1758"/>
    <w:rsid w:val="00DF1764"/>
    <w:rsid w:val="00DF185D"/>
    <w:rsid w:val="00DF1920"/>
    <w:rsid w:val="00DF194D"/>
    <w:rsid w:val="00DF1A05"/>
    <w:rsid w:val="00DF1A17"/>
    <w:rsid w:val="00DF1A7B"/>
    <w:rsid w:val="00DF1AC5"/>
    <w:rsid w:val="00DF1BA3"/>
    <w:rsid w:val="00DF1C24"/>
    <w:rsid w:val="00DF1C6E"/>
    <w:rsid w:val="00DF1CB3"/>
    <w:rsid w:val="00DF1D8C"/>
    <w:rsid w:val="00DF1EA7"/>
    <w:rsid w:val="00DF1EDE"/>
    <w:rsid w:val="00DF1F80"/>
    <w:rsid w:val="00DF1FAF"/>
    <w:rsid w:val="00DF2034"/>
    <w:rsid w:val="00DF2060"/>
    <w:rsid w:val="00DF20C7"/>
    <w:rsid w:val="00DF219D"/>
    <w:rsid w:val="00DF21BB"/>
    <w:rsid w:val="00DF21C1"/>
    <w:rsid w:val="00DF2203"/>
    <w:rsid w:val="00DF2208"/>
    <w:rsid w:val="00DF23E1"/>
    <w:rsid w:val="00DF259B"/>
    <w:rsid w:val="00DF260E"/>
    <w:rsid w:val="00DF2620"/>
    <w:rsid w:val="00DF2624"/>
    <w:rsid w:val="00DF2642"/>
    <w:rsid w:val="00DF2652"/>
    <w:rsid w:val="00DF2673"/>
    <w:rsid w:val="00DF2676"/>
    <w:rsid w:val="00DF26F3"/>
    <w:rsid w:val="00DF2714"/>
    <w:rsid w:val="00DF2731"/>
    <w:rsid w:val="00DF27F6"/>
    <w:rsid w:val="00DF2821"/>
    <w:rsid w:val="00DF287E"/>
    <w:rsid w:val="00DF289D"/>
    <w:rsid w:val="00DF2946"/>
    <w:rsid w:val="00DF2971"/>
    <w:rsid w:val="00DF29A5"/>
    <w:rsid w:val="00DF2AC6"/>
    <w:rsid w:val="00DF2ADD"/>
    <w:rsid w:val="00DF2B87"/>
    <w:rsid w:val="00DF2BE6"/>
    <w:rsid w:val="00DF2C4E"/>
    <w:rsid w:val="00DF2D12"/>
    <w:rsid w:val="00DF2E07"/>
    <w:rsid w:val="00DF2E92"/>
    <w:rsid w:val="00DF3061"/>
    <w:rsid w:val="00DF3092"/>
    <w:rsid w:val="00DF317D"/>
    <w:rsid w:val="00DF31F0"/>
    <w:rsid w:val="00DF327F"/>
    <w:rsid w:val="00DF328F"/>
    <w:rsid w:val="00DF3411"/>
    <w:rsid w:val="00DF3475"/>
    <w:rsid w:val="00DF357F"/>
    <w:rsid w:val="00DF35C0"/>
    <w:rsid w:val="00DF37BE"/>
    <w:rsid w:val="00DF37EA"/>
    <w:rsid w:val="00DF3801"/>
    <w:rsid w:val="00DF3860"/>
    <w:rsid w:val="00DF3862"/>
    <w:rsid w:val="00DF38D7"/>
    <w:rsid w:val="00DF399B"/>
    <w:rsid w:val="00DF39B5"/>
    <w:rsid w:val="00DF39B9"/>
    <w:rsid w:val="00DF39EF"/>
    <w:rsid w:val="00DF3A04"/>
    <w:rsid w:val="00DF3A70"/>
    <w:rsid w:val="00DF3B9B"/>
    <w:rsid w:val="00DF3C5B"/>
    <w:rsid w:val="00DF3D13"/>
    <w:rsid w:val="00DF3D9B"/>
    <w:rsid w:val="00DF3ECB"/>
    <w:rsid w:val="00DF3F9F"/>
    <w:rsid w:val="00DF3FDE"/>
    <w:rsid w:val="00DF4003"/>
    <w:rsid w:val="00DF4047"/>
    <w:rsid w:val="00DF40B7"/>
    <w:rsid w:val="00DF41E1"/>
    <w:rsid w:val="00DF4216"/>
    <w:rsid w:val="00DF42B4"/>
    <w:rsid w:val="00DF4316"/>
    <w:rsid w:val="00DF439A"/>
    <w:rsid w:val="00DF4448"/>
    <w:rsid w:val="00DF44BA"/>
    <w:rsid w:val="00DF44C0"/>
    <w:rsid w:val="00DF450F"/>
    <w:rsid w:val="00DF461E"/>
    <w:rsid w:val="00DF4690"/>
    <w:rsid w:val="00DF483E"/>
    <w:rsid w:val="00DF4991"/>
    <w:rsid w:val="00DF49B3"/>
    <w:rsid w:val="00DF4A67"/>
    <w:rsid w:val="00DF4AB3"/>
    <w:rsid w:val="00DF4AD9"/>
    <w:rsid w:val="00DF4B5D"/>
    <w:rsid w:val="00DF4C52"/>
    <w:rsid w:val="00DF4D98"/>
    <w:rsid w:val="00DF4DAA"/>
    <w:rsid w:val="00DF4E01"/>
    <w:rsid w:val="00DF4F0A"/>
    <w:rsid w:val="00DF4FDA"/>
    <w:rsid w:val="00DF5036"/>
    <w:rsid w:val="00DF5040"/>
    <w:rsid w:val="00DF50A6"/>
    <w:rsid w:val="00DF5133"/>
    <w:rsid w:val="00DF51CF"/>
    <w:rsid w:val="00DF524E"/>
    <w:rsid w:val="00DF52C1"/>
    <w:rsid w:val="00DF52CC"/>
    <w:rsid w:val="00DF5333"/>
    <w:rsid w:val="00DF53CD"/>
    <w:rsid w:val="00DF53D3"/>
    <w:rsid w:val="00DF546E"/>
    <w:rsid w:val="00DF549B"/>
    <w:rsid w:val="00DF54E2"/>
    <w:rsid w:val="00DF554B"/>
    <w:rsid w:val="00DF5556"/>
    <w:rsid w:val="00DF5566"/>
    <w:rsid w:val="00DF556E"/>
    <w:rsid w:val="00DF5706"/>
    <w:rsid w:val="00DF5716"/>
    <w:rsid w:val="00DF5727"/>
    <w:rsid w:val="00DF577F"/>
    <w:rsid w:val="00DF57B0"/>
    <w:rsid w:val="00DF5820"/>
    <w:rsid w:val="00DF582A"/>
    <w:rsid w:val="00DF5832"/>
    <w:rsid w:val="00DF5837"/>
    <w:rsid w:val="00DF584D"/>
    <w:rsid w:val="00DF5862"/>
    <w:rsid w:val="00DF5887"/>
    <w:rsid w:val="00DF58B2"/>
    <w:rsid w:val="00DF5928"/>
    <w:rsid w:val="00DF5961"/>
    <w:rsid w:val="00DF597B"/>
    <w:rsid w:val="00DF5A6B"/>
    <w:rsid w:val="00DF5A9F"/>
    <w:rsid w:val="00DF5BB7"/>
    <w:rsid w:val="00DF5C33"/>
    <w:rsid w:val="00DF5C5F"/>
    <w:rsid w:val="00DF5C74"/>
    <w:rsid w:val="00DF5D28"/>
    <w:rsid w:val="00DF5D66"/>
    <w:rsid w:val="00DF5D6A"/>
    <w:rsid w:val="00DF5DDA"/>
    <w:rsid w:val="00DF5E8D"/>
    <w:rsid w:val="00DF5F4C"/>
    <w:rsid w:val="00DF5F6A"/>
    <w:rsid w:val="00DF5FDF"/>
    <w:rsid w:val="00DF600A"/>
    <w:rsid w:val="00DF60CC"/>
    <w:rsid w:val="00DF60F6"/>
    <w:rsid w:val="00DF6259"/>
    <w:rsid w:val="00DF6268"/>
    <w:rsid w:val="00DF628E"/>
    <w:rsid w:val="00DF62CF"/>
    <w:rsid w:val="00DF6339"/>
    <w:rsid w:val="00DF63BD"/>
    <w:rsid w:val="00DF63DB"/>
    <w:rsid w:val="00DF63E5"/>
    <w:rsid w:val="00DF645A"/>
    <w:rsid w:val="00DF6561"/>
    <w:rsid w:val="00DF656B"/>
    <w:rsid w:val="00DF65A7"/>
    <w:rsid w:val="00DF65DC"/>
    <w:rsid w:val="00DF666E"/>
    <w:rsid w:val="00DF66D9"/>
    <w:rsid w:val="00DF678D"/>
    <w:rsid w:val="00DF67E2"/>
    <w:rsid w:val="00DF68F1"/>
    <w:rsid w:val="00DF68F7"/>
    <w:rsid w:val="00DF6A00"/>
    <w:rsid w:val="00DF6A17"/>
    <w:rsid w:val="00DF6A41"/>
    <w:rsid w:val="00DF6AF6"/>
    <w:rsid w:val="00DF6B07"/>
    <w:rsid w:val="00DF6B12"/>
    <w:rsid w:val="00DF6B3C"/>
    <w:rsid w:val="00DF6BCF"/>
    <w:rsid w:val="00DF6BF4"/>
    <w:rsid w:val="00DF6BFD"/>
    <w:rsid w:val="00DF6CC8"/>
    <w:rsid w:val="00DF6D6F"/>
    <w:rsid w:val="00DF6D7B"/>
    <w:rsid w:val="00DF6D9B"/>
    <w:rsid w:val="00DF6EED"/>
    <w:rsid w:val="00DF6F8E"/>
    <w:rsid w:val="00DF6FEE"/>
    <w:rsid w:val="00DF719A"/>
    <w:rsid w:val="00DF7330"/>
    <w:rsid w:val="00DF745B"/>
    <w:rsid w:val="00DF74BF"/>
    <w:rsid w:val="00DF7622"/>
    <w:rsid w:val="00DF765F"/>
    <w:rsid w:val="00DF76FC"/>
    <w:rsid w:val="00DF7703"/>
    <w:rsid w:val="00DF772E"/>
    <w:rsid w:val="00DF77AA"/>
    <w:rsid w:val="00DF78CE"/>
    <w:rsid w:val="00DF78DE"/>
    <w:rsid w:val="00DF7915"/>
    <w:rsid w:val="00DF7A37"/>
    <w:rsid w:val="00DF7A72"/>
    <w:rsid w:val="00DF7A9D"/>
    <w:rsid w:val="00DF7BAC"/>
    <w:rsid w:val="00DF7D25"/>
    <w:rsid w:val="00DF7D46"/>
    <w:rsid w:val="00DF7DCA"/>
    <w:rsid w:val="00DF7DF6"/>
    <w:rsid w:val="00DF7E38"/>
    <w:rsid w:val="00DF7EC4"/>
    <w:rsid w:val="00DF7EE8"/>
    <w:rsid w:val="00DF7F49"/>
    <w:rsid w:val="00DF7FA0"/>
    <w:rsid w:val="00DF7FFC"/>
    <w:rsid w:val="00E0002F"/>
    <w:rsid w:val="00E00095"/>
    <w:rsid w:val="00E0009E"/>
    <w:rsid w:val="00E000E2"/>
    <w:rsid w:val="00E000EA"/>
    <w:rsid w:val="00E000F1"/>
    <w:rsid w:val="00E00174"/>
    <w:rsid w:val="00E0017B"/>
    <w:rsid w:val="00E001C8"/>
    <w:rsid w:val="00E00217"/>
    <w:rsid w:val="00E0026E"/>
    <w:rsid w:val="00E00298"/>
    <w:rsid w:val="00E002B2"/>
    <w:rsid w:val="00E002B4"/>
    <w:rsid w:val="00E002C1"/>
    <w:rsid w:val="00E002CB"/>
    <w:rsid w:val="00E002DA"/>
    <w:rsid w:val="00E00334"/>
    <w:rsid w:val="00E00341"/>
    <w:rsid w:val="00E00455"/>
    <w:rsid w:val="00E004EB"/>
    <w:rsid w:val="00E00564"/>
    <w:rsid w:val="00E00692"/>
    <w:rsid w:val="00E0069C"/>
    <w:rsid w:val="00E00707"/>
    <w:rsid w:val="00E0076C"/>
    <w:rsid w:val="00E0078C"/>
    <w:rsid w:val="00E0078D"/>
    <w:rsid w:val="00E007CD"/>
    <w:rsid w:val="00E008B3"/>
    <w:rsid w:val="00E008FC"/>
    <w:rsid w:val="00E0098B"/>
    <w:rsid w:val="00E00B51"/>
    <w:rsid w:val="00E00BBE"/>
    <w:rsid w:val="00E00BEA"/>
    <w:rsid w:val="00E00C3A"/>
    <w:rsid w:val="00E00C98"/>
    <w:rsid w:val="00E00CA4"/>
    <w:rsid w:val="00E00CE8"/>
    <w:rsid w:val="00E00D11"/>
    <w:rsid w:val="00E00D12"/>
    <w:rsid w:val="00E00D79"/>
    <w:rsid w:val="00E00D7F"/>
    <w:rsid w:val="00E00D88"/>
    <w:rsid w:val="00E00E44"/>
    <w:rsid w:val="00E00E5E"/>
    <w:rsid w:val="00E00EB3"/>
    <w:rsid w:val="00E00EC5"/>
    <w:rsid w:val="00E00F54"/>
    <w:rsid w:val="00E0101D"/>
    <w:rsid w:val="00E01285"/>
    <w:rsid w:val="00E012AD"/>
    <w:rsid w:val="00E01319"/>
    <w:rsid w:val="00E01332"/>
    <w:rsid w:val="00E01341"/>
    <w:rsid w:val="00E01381"/>
    <w:rsid w:val="00E01395"/>
    <w:rsid w:val="00E014C5"/>
    <w:rsid w:val="00E01513"/>
    <w:rsid w:val="00E01526"/>
    <w:rsid w:val="00E01536"/>
    <w:rsid w:val="00E0159A"/>
    <w:rsid w:val="00E01636"/>
    <w:rsid w:val="00E01660"/>
    <w:rsid w:val="00E0168A"/>
    <w:rsid w:val="00E01732"/>
    <w:rsid w:val="00E017BB"/>
    <w:rsid w:val="00E01846"/>
    <w:rsid w:val="00E01954"/>
    <w:rsid w:val="00E01974"/>
    <w:rsid w:val="00E01A7D"/>
    <w:rsid w:val="00E01A9F"/>
    <w:rsid w:val="00E01AEB"/>
    <w:rsid w:val="00E01B10"/>
    <w:rsid w:val="00E01B3D"/>
    <w:rsid w:val="00E01B49"/>
    <w:rsid w:val="00E01B8E"/>
    <w:rsid w:val="00E01C7A"/>
    <w:rsid w:val="00E01CBE"/>
    <w:rsid w:val="00E01DF3"/>
    <w:rsid w:val="00E01E3B"/>
    <w:rsid w:val="00E01F45"/>
    <w:rsid w:val="00E01F92"/>
    <w:rsid w:val="00E01FB8"/>
    <w:rsid w:val="00E01FC9"/>
    <w:rsid w:val="00E020B7"/>
    <w:rsid w:val="00E02131"/>
    <w:rsid w:val="00E0214F"/>
    <w:rsid w:val="00E0218D"/>
    <w:rsid w:val="00E022DF"/>
    <w:rsid w:val="00E02309"/>
    <w:rsid w:val="00E0243F"/>
    <w:rsid w:val="00E024B8"/>
    <w:rsid w:val="00E0258B"/>
    <w:rsid w:val="00E025C0"/>
    <w:rsid w:val="00E0265E"/>
    <w:rsid w:val="00E02674"/>
    <w:rsid w:val="00E026EE"/>
    <w:rsid w:val="00E0271C"/>
    <w:rsid w:val="00E0273F"/>
    <w:rsid w:val="00E02767"/>
    <w:rsid w:val="00E02774"/>
    <w:rsid w:val="00E02811"/>
    <w:rsid w:val="00E0287D"/>
    <w:rsid w:val="00E0288D"/>
    <w:rsid w:val="00E02A20"/>
    <w:rsid w:val="00E02A6E"/>
    <w:rsid w:val="00E02BCA"/>
    <w:rsid w:val="00E02D39"/>
    <w:rsid w:val="00E02D60"/>
    <w:rsid w:val="00E02E68"/>
    <w:rsid w:val="00E02ED4"/>
    <w:rsid w:val="00E02F9B"/>
    <w:rsid w:val="00E02FAB"/>
    <w:rsid w:val="00E02FB4"/>
    <w:rsid w:val="00E02FDA"/>
    <w:rsid w:val="00E02FE7"/>
    <w:rsid w:val="00E030FF"/>
    <w:rsid w:val="00E03134"/>
    <w:rsid w:val="00E03138"/>
    <w:rsid w:val="00E031C6"/>
    <w:rsid w:val="00E031E4"/>
    <w:rsid w:val="00E0323B"/>
    <w:rsid w:val="00E032C6"/>
    <w:rsid w:val="00E0334A"/>
    <w:rsid w:val="00E03426"/>
    <w:rsid w:val="00E03485"/>
    <w:rsid w:val="00E03499"/>
    <w:rsid w:val="00E03511"/>
    <w:rsid w:val="00E0361C"/>
    <w:rsid w:val="00E0374E"/>
    <w:rsid w:val="00E03869"/>
    <w:rsid w:val="00E0391D"/>
    <w:rsid w:val="00E03930"/>
    <w:rsid w:val="00E039B0"/>
    <w:rsid w:val="00E039CD"/>
    <w:rsid w:val="00E039D3"/>
    <w:rsid w:val="00E03A19"/>
    <w:rsid w:val="00E03A5C"/>
    <w:rsid w:val="00E03AD7"/>
    <w:rsid w:val="00E03AE9"/>
    <w:rsid w:val="00E03B65"/>
    <w:rsid w:val="00E03B80"/>
    <w:rsid w:val="00E03BD6"/>
    <w:rsid w:val="00E03CED"/>
    <w:rsid w:val="00E03D0A"/>
    <w:rsid w:val="00E03D18"/>
    <w:rsid w:val="00E03D4E"/>
    <w:rsid w:val="00E03D69"/>
    <w:rsid w:val="00E03D78"/>
    <w:rsid w:val="00E03D9F"/>
    <w:rsid w:val="00E03E91"/>
    <w:rsid w:val="00E03F10"/>
    <w:rsid w:val="00E04032"/>
    <w:rsid w:val="00E0403E"/>
    <w:rsid w:val="00E04267"/>
    <w:rsid w:val="00E04297"/>
    <w:rsid w:val="00E042C9"/>
    <w:rsid w:val="00E042E0"/>
    <w:rsid w:val="00E044AC"/>
    <w:rsid w:val="00E044B8"/>
    <w:rsid w:val="00E044BD"/>
    <w:rsid w:val="00E04593"/>
    <w:rsid w:val="00E045E2"/>
    <w:rsid w:val="00E0462F"/>
    <w:rsid w:val="00E046B6"/>
    <w:rsid w:val="00E047F8"/>
    <w:rsid w:val="00E048EC"/>
    <w:rsid w:val="00E048F3"/>
    <w:rsid w:val="00E04989"/>
    <w:rsid w:val="00E049AA"/>
    <w:rsid w:val="00E04A14"/>
    <w:rsid w:val="00E04A16"/>
    <w:rsid w:val="00E04A97"/>
    <w:rsid w:val="00E04AA8"/>
    <w:rsid w:val="00E04B02"/>
    <w:rsid w:val="00E04B10"/>
    <w:rsid w:val="00E04D93"/>
    <w:rsid w:val="00E04DA9"/>
    <w:rsid w:val="00E04DE3"/>
    <w:rsid w:val="00E04DF0"/>
    <w:rsid w:val="00E04E30"/>
    <w:rsid w:val="00E04E8E"/>
    <w:rsid w:val="00E050B3"/>
    <w:rsid w:val="00E050D4"/>
    <w:rsid w:val="00E050FF"/>
    <w:rsid w:val="00E0514E"/>
    <w:rsid w:val="00E05275"/>
    <w:rsid w:val="00E05291"/>
    <w:rsid w:val="00E052E7"/>
    <w:rsid w:val="00E05383"/>
    <w:rsid w:val="00E053CF"/>
    <w:rsid w:val="00E0544C"/>
    <w:rsid w:val="00E054AA"/>
    <w:rsid w:val="00E054B5"/>
    <w:rsid w:val="00E054D2"/>
    <w:rsid w:val="00E05628"/>
    <w:rsid w:val="00E058E0"/>
    <w:rsid w:val="00E0590D"/>
    <w:rsid w:val="00E0596F"/>
    <w:rsid w:val="00E059D1"/>
    <w:rsid w:val="00E05A45"/>
    <w:rsid w:val="00E05ACB"/>
    <w:rsid w:val="00E05AD4"/>
    <w:rsid w:val="00E05C45"/>
    <w:rsid w:val="00E05D69"/>
    <w:rsid w:val="00E05DDD"/>
    <w:rsid w:val="00E05E24"/>
    <w:rsid w:val="00E05ED6"/>
    <w:rsid w:val="00E05F05"/>
    <w:rsid w:val="00E05F15"/>
    <w:rsid w:val="00E05F17"/>
    <w:rsid w:val="00E05FC0"/>
    <w:rsid w:val="00E06014"/>
    <w:rsid w:val="00E0605A"/>
    <w:rsid w:val="00E06065"/>
    <w:rsid w:val="00E060B6"/>
    <w:rsid w:val="00E060CA"/>
    <w:rsid w:val="00E06195"/>
    <w:rsid w:val="00E061AF"/>
    <w:rsid w:val="00E061C1"/>
    <w:rsid w:val="00E061C2"/>
    <w:rsid w:val="00E061EB"/>
    <w:rsid w:val="00E0623A"/>
    <w:rsid w:val="00E06266"/>
    <w:rsid w:val="00E06328"/>
    <w:rsid w:val="00E06333"/>
    <w:rsid w:val="00E06351"/>
    <w:rsid w:val="00E0637D"/>
    <w:rsid w:val="00E06538"/>
    <w:rsid w:val="00E06599"/>
    <w:rsid w:val="00E066CE"/>
    <w:rsid w:val="00E06765"/>
    <w:rsid w:val="00E0678F"/>
    <w:rsid w:val="00E0683F"/>
    <w:rsid w:val="00E06886"/>
    <w:rsid w:val="00E069F4"/>
    <w:rsid w:val="00E06A43"/>
    <w:rsid w:val="00E06AB2"/>
    <w:rsid w:val="00E06B14"/>
    <w:rsid w:val="00E06BC2"/>
    <w:rsid w:val="00E06C68"/>
    <w:rsid w:val="00E06D0A"/>
    <w:rsid w:val="00E06D39"/>
    <w:rsid w:val="00E06D3E"/>
    <w:rsid w:val="00E06D50"/>
    <w:rsid w:val="00E06D83"/>
    <w:rsid w:val="00E06DC7"/>
    <w:rsid w:val="00E06E4E"/>
    <w:rsid w:val="00E06E74"/>
    <w:rsid w:val="00E06F06"/>
    <w:rsid w:val="00E06F4F"/>
    <w:rsid w:val="00E06FD0"/>
    <w:rsid w:val="00E06FE5"/>
    <w:rsid w:val="00E070EC"/>
    <w:rsid w:val="00E070FF"/>
    <w:rsid w:val="00E07163"/>
    <w:rsid w:val="00E0722A"/>
    <w:rsid w:val="00E07274"/>
    <w:rsid w:val="00E072AA"/>
    <w:rsid w:val="00E07381"/>
    <w:rsid w:val="00E07413"/>
    <w:rsid w:val="00E0743C"/>
    <w:rsid w:val="00E07472"/>
    <w:rsid w:val="00E0757A"/>
    <w:rsid w:val="00E07621"/>
    <w:rsid w:val="00E07716"/>
    <w:rsid w:val="00E077A3"/>
    <w:rsid w:val="00E077C2"/>
    <w:rsid w:val="00E077C8"/>
    <w:rsid w:val="00E077CF"/>
    <w:rsid w:val="00E079C9"/>
    <w:rsid w:val="00E079F7"/>
    <w:rsid w:val="00E07A29"/>
    <w:rsid w:val="00E07A74"/>
    <w:rsid w:val="00E07AC9"/>
    <w:rsid w:val="00E07B47"/>
    <w:rsid w:val="00E07B9B"/>
    <w:rsid w:val="00E07BA1"/>
    <w:rsid w:val="00E07D47"/>
    <w:rsid w:val="00E07D7F"/>
    <w:rsid w:val="00E07DA1"/>
    <w:rsid w:val="00E07E09"/>
    <w:rsid w:val="00E07E3C"/>
    <w:rsid w:val="00E07F14"/>
    <w:rsid w:val="00E07F65"/>
    <w:rsid w:val="00E07F7F"/>
    <w:rsid w:val="00E10017"/>
    <w:rsid w:val="00E10073"/>
    <w:rsid w:val="00E100D4"/>
    <w:rsid w:val="00E101BE"/>
    <w:rsid w:val="00E101CB"/>
    <w:rsid w:val="00E101FB"/>
    <w:rsid w:val="00E10248"/>
    <w:rsid w:val="00E1026E"/>
    <w:rsid w:val="00E1027D"/>
    <w:rsid w:val="00E102CA"/>
    <w:rsid w:val="00E102D2"/>
    <w:rsid w:val="00E1035D"/>
    <w:rsid w:val="00E10425"/>
    <w:rsid w:val="00E10445"/>
    <w:rsid w:val="00E1045F"/>
    <w:rsid w:val="00E1048B"/>
    <w:rsid w:val="00E10555"/>
    <w:rsid w:val="00E1060E"/>
    <w:rsid w:val="00E10686"/>
    <w:rsid w:val="00E106B0"/>
    <w:rsid w:val="00E10708"/>
    <w:rsid w:val="00E107AD"/>
    <w:rsid w:val="00E107B5"/>
    <w:rsid w:val="00E1091E"/>
    <w:rsid w:val="00E10951"/>
    <w:rsid w:val="00E10A24"/>
    <w:rsid w:val="00E10AD2"/>
    <w:rsid w:val="00E10B6C"/>
    <w:rsid w:val="00E10BE8"/>
    <w:rsid w:val="00E10BF0"/>
    <w:rsid w:val="00E10C0E"/>
    <w:rsid w:val="00E10C34"/>
    <w:rsid w:val="00E10C79"/>
    <w:rsid w:val="00E10D3B"/>
    <w:rsid w:val="00E10DCF"/>
    <w:rsid w:val="00E10E05"/>
    <w:rsid w:val="00E10E21"/>
    <w:rsid w:val="00E10EDD"/>
    <w:rsid w:val="00E10F0F"/>
    <w:rsid w:val="00E10F58"/>
    <w:rsid w:val="00E10F69"/>
    <w:rsid w:val="00E10F72"/>
    <w:rsid w:val="00E10F87"/>
    <w:rsid w:val="00E10FC2"/>
    <w:rsid w:val="00E11017"/>
    <w:rsid w:val="00E11064"/>
    <w:rsid w:val="00E11073"/>
    <w:rsid w:val="00E11086"/>
    <w:rsid w:val="00E110AD"/>
    <w:rsid w:val="00E110D2"/>
    <w:rsid w:val="00E11158"/>
    <w:rsid w:val="00E111D6"/>
    <w:rsid w:val="00E11232"/>
    <w:rsid w:val="00E11287"/>
    <w:rsid w:val="00E112CE"/>
    <w:rsid w:val="00E11346"/>
    <w:rsid w:val="00E1134B"/>
    <w:rsid w:val="00E113FA"/>
    <w:rsid w:val="00E11518"/>
    <w:rsid w:val="00E1153C"/>
    <w:rsid w:val="00E11578"/>
    <w:rsid w:val="00E115DB"/>
    <w:rsid w:val="00E1161E"/>
    <w:rsid w:val="00E11676"/>
    <w:rsid w:val="00E116A3"/>
    <w:rsid w:val="00E116B7"/>
    <w:rsid w:val="00E116BB"/>
    <w:rsid w:val="00E116C8"/>
    <w:rsid w:val="00E116F8"/>
    <w:rsid w:val="00E11787"/>
    <w:rsid w:val="00E117A6"/>
    <w:rsid w:val="00E118D5"/>
    <w:rsid w:val="00E118D7"/>
    <w:rsid w:val="00E11921"/>
    <w:rsid w:val="00E119BE"/>
    <w:rsid w:val="00E11A58"/>
    <w:rsid w:val="00E11A8B"/>
    <w:rsid w:val="00E11AC6"/>
    <w:rsid w:val="00E11B8D"/>
    <w:rsid w:val="00E11BAB"/>
    <w:rsid w:val="00E11BC6"/>
    <w:rsid w:val="00E11C3C"/>
    <w:rsid w:val="00E11CBB"/>
    <w:rsid w:val="00E11CBD"/>
    <w:rsid w:val="00E11D0B"/>
    <w:rsid w:val="00E11D34"/>
    <w:rsid w:val="00E11D60"/>
    <w:rsid w:val="00E11D64"/>
    <w:rsid w:val="00E11DED"/>
    <w:rsid w:val="00E11E19"/>
    <w:rsid w:val="00E11E52"/>
    <w:rsid w:val="00E11E59"/>
    <w:rsid w:val="00E11EC2"/>
    <w:rsid w:val="00E11F40"/>
    <w:rsid w:val="00E11F68"/>
    <w:rsid w:val="00E12028"/>
    <w:rsid w:val="00E1202A"/>
    <w:rsid w:val="00E1210E"/>
    <w:rsid w:val="00E12136"/>
    <w:rsid w:val="00E12160"/>
    <w:rsid w:val="00E12228"/>
    <w:rsid w:val="00E1226E"/>
    <w:rsid w:val="00E1228D"/>
    <w:rsid w:val="00E12299"/>
    <w:rsid w:val="00E12312"/>
    <w:rsid w:val="00E12472"/>
    <w:rsid w:val="00E124D8"/>
    <w:rsid w:val="00E12588"/>
    <w:rsid w:val="00E126B6"/>
    <w:rsid w:val="00E1271E"/>
    <w:rsid w:val="00E127A5"/>
    <w:rsid w:val="00E12871"/>
    <w:rsid w:val="00E12937"/>
    <w:rsid w:val="00E12A3F"/>
    <w:rsid w:val="00E12A4E"/>
    <w:rsid w:val="00E12AD2"/>
    <w:rsid w:val="00E12B32"/>
    <w:rsid w:val="00E12B95"/>
    <w:rsid w:val="00E12BE6"/>
    <w:rsid w:val="00E12BE9"/>
    <w:rsid w:val="00E12C7C"/>
    <w:rsid w:val="00E12C94"/>
    <w:rsid w:val="00E12CBA"/>
    <w:rsid w:val="00E12DA2"/>
    <w:rsid w:val="00E12DCB"/>
    <w:rsid w:val="00E12DCE"/>
    <w:rsid w:val="00E12F7D"/>
    <w:rsid w:val="00E12FE1"/>
    <w:rsid w:val="00E13016"/>
    <w:rsid w:val="00E1309E"/>
    <w:rsid w:val="00E130E4"/>
    <w:rsid w:val="00E130EF"/>
    <w:rsid w:val="00E13106"/>
    <w:rsid w:val="00E131B8"/>
    <w:rsid w:val="00E131C3"/>
    <w:rsid w:val="00E131DC"/>
    <w:rsid w:val="00E1322C"/>
    <w:rsid w:val="00E1330E"/>
    <w:rsid w:val="00E1337D"/>
    <w:rsid w:val="00E1344A"/>
    <w:rsid w:val="00E13635"/>
    <w:rsid w:val="00E13640"/>
    <w:rsid w:val="00E1367A"/>
    <w:rsid w:val="00E1367F"/>
    <w:rsid w:val="00E13709"/>
    <w:rsid w:val="00E1388C"/>
    <w:rsid w:val="00E138DD"/>
    <w:rsid w:val="00E1392A"/>
    <w:rsid w:val="00E13A34"/>
    <w:rsid w:val="00E13A8B"/>
    <w:rsid w:val="00E13A8E"/>
    <w:rsid w:val="00E13BA0"/>
    <w:rsid w:val="00E13CAF"/>
    <w:rsid w:val="00E13D3D"/>
    <w:rsid w:val="00E13D43"/>
    <w:rsid w:val="00E13DAB"/>
    <w:rsid w:val="00E13E4F"/>
    <w:rsid w:val="00E13E72"/>
    <w:rsid w:val="00E13EA1"/>
    <w:rsid w:val="00E13F2A"/>
    <w:rsid w:val="00E1400B"/>
    <w:rsid w:val="00E140E2"/>
    <w:rsid w:val="00E140E6"/>
    <w:rsid w:val="00E14216"/>
    <w:rsid w:val="00E14329"/>
    <w:rsid w:val="00E14339"/>
    <w:rsid w:val="00E143C8"/>
    <w:rsid w:val="00E1448B"/>
    <w:rsid w:val="00E14533"/>
    <w:rsid w:val="00E14623"/>
    <w:rsid w:val="00E14693"/>
    <w:rsid w:val="00E14786"/>
    <w:rsid w:val="00E14868"/>
    <w:rsid w:val="00E1488E"/>
    <w:rsid w:val="00E148BE"/>
    <w:rsid w:val="00E14923"/>
    <w:rsid w:val="00E149EC"/>
    <w:rsid w:val="00E149ED"/>
    <w:rsid w:val="00E14B86"/>
    <w:rsid w:val="00E14C19"/>
    <w:rsid w:val="00E14CBC"/>
    <w:rsid w:val="00E14CFB"/>
    <w:rsid w:val="00E14D29"/>
    <w:rsid w:val="00E14E60"/>
    <w:rsid w:val="00E14E81"/>
    <w:rsid w:val="00E14EA2"/>
    <w:rsid w:val="00E14F02"/>
    <w:rsid w:val="00E14F13"/>
    <w:rsid w:val="00E14F38"/>
    <w:rsid w:val="00E14FD4"/>
    <w:rsid w:val="00E15102"/>
    <w:rsid w:val="00E15197"/>
    <w:rsid w:val="00E15225"/>
    <w:rsid w:val="00E1538F"/>
    <w:rsid w:val="00E1546D"/>
    <w:rsid w:val="00E154BA"/>
    <w:rsid w:val="00E154F8"/>
    <w:rsid w:val="00E15778"/>
    <w:rsid w:val="00E1579D"/>
    <w:rsid w:val="00E15842"/>
    <w:rsid w:val="00E15886"/>
    <w:rsid w:val="00E158C3"/>
    <w:rsid w:val="00E159C5"/>
    <w:rsid w:val="00E159F8"/>
    <w:rsid w:val="00E15A21"/>
    <w:rsid w:val="00E15A5E"/>
    <w:rsid w:val="00E15A75"/>
    <w:rsid w:val="00E15AB3"/>
    <w:rsid w:val="00E15B0A"/>
    <w:rsid w:val="00E15B26"/>
    <w:rsid w:val="00E15B6D"/>
    <w:rsid w:val="00E15BFE"/>
    <w:rsid w:val="00E15C31"/>
    <w:rsid w:val="00E15CCB"/>
    <w:rsid w:val="00E15D56"/>
    <w:rsid w:val="00E15E34"/>
    <w:rsid w:val="00E15E41"/>
    <w:rsid w:val="00E15EB1"/>
    <w:rsid w:val="00E15F14"/>
    <w:rsid w:val="00E15F47"/>
    <w:rsid w:val="00E15F7A"/>
    <w:rsid w:val="00E15FEE"/>
    <w:rsid w:val="00E1604C"/>
    <w:rsid w:val="00E1608A"/>
    <w:rsid w:val="00E160AB"/>
    <w:rsid w:val="00E16173"/>
    <w:rsid w:val="00E161BE"/>
    <w:rsid w:val="00E16332"/>
    <w:rsid w:val="00E163B3"/>
    <w:rsid w:val="00E163DD"/>
    <w:rsid w:val="00E163F6"/>
    <w:rsid w:val="00E16501"/>
    <w:rsid w:val="00E16511"/>
    <w:rsid w:val="00E16577"/>
    <w:rsid w:val="00E165EF"/>
    <w:rsid w:val="00E166FE"/>
    <w:rsid w:val="00E16865"/>
    <w:rsid w:val="00E1689B"/>
    <w:rsid w:val="00E1689D"/>
    <w:rsid w:val="00E16A0C"/>
    <w:rsid w:val="00E16A40"/>
    <w:rsid w:val="00E16A62"/>
    <w:rsid w:val="00E16A68"/>
    <w:rsid w:val="00E16BE0"/>
    <w:rsid w:val="00E16CBA"/>
    <w:rsid w:val="00E16CC1"/>
    <w:rsid w:val="00E16CFA"/>
    <w:rsid w:val="00E16D5B"/>
    <w:rsid w:val="00E16D6B"/>
    <w:rsid w:val="00E16E18"/>
    <w:rsid w:val="00E16E58"/>
    <w:rsid w:val="00E16ECD"/>
    <w:rsid w:val="00E16F58"/>
    <w:rsid w:val="00E1703F"/>
    <w:rsid w:val="00E1705E"/>
    <w:rsid w:val="00E171D0"/>
    <w:rsid w:val="00E1724D"/>
    <w:rsid w:val="00E172B8"/>
    <w:rsid w:val="00E172B9"/>
    <w:rsid w:val="00E172C2"/>
    <w:rsid w:val="00E172E3"/>
    <w:rsid w:val="00E17332"/>
    <w:rsid w:val="00E17375"/>
    <w:rsid w:val="00E173C4"/>
    <w:rsid w:val="00E173E6"/>
    <w:rsid w:val="00E17516"/>
    <w:rsid w:val="00E17544"/>
    <w:rsid w:val="00E17551"/>
    <w:rsid w:val="00E17572"/>
    <w:rsid w:val="00E175EA"/>
    <w:rsid w:val="00E176D2"/>
    <w:rsid w:val="00E176D4"/>
    <w:rsid w:val="00E17810"/>
    <w:rsid w:val="00E17864"/>
    <w:rsid w:val="00E178C6"/>
    <w:rsid w:val="00E17A7C"/>
    <w:rsid w:val="00E17AAE"/>
    <w:rsid w:val="00E17ABF"/>
    <w:rsid w:val="00E17B15"/>
    <w:rsid w:val="00E17B2D"/>
    <w:rsid w:val="00E17B4A"/>
    <w:rsid w:val="00E17B73"/>
    <w:rsid w:val="00E17C32"/>
    <w:rsid w:val="00E17D59"/>
    <w:rsid w:val="00E17E38"/>
    <w:rsid w:val="00E17E7E"/>
    <w:rsid w:val="00E17E8E"/>
    <w:rsid w:val="00E17EC2"/>
    <w:rsid w:val="00E17FA1"/>
    <w:rsid w:val="00E2015C"/>
    <w:rsid w:val="00E20169"/>
    <w:rsid w:val="00E2028F"/>
    <w:rsid w:val="00E20309"/>
    <w:rsid w:val="00E20323"/>
    <w:rsid w:val="00E20386"/>
    <w:rsid w:val="00E203C0"/>
    <w:rsid w:val="00E20421"/>
    <w:rsid w:val="00E2042D"/>
    <w:rsid w:val="00E20452"/>
    <w:rsid w:val="00E204A2"/>
    <w:rsid w:val="00E205AB"/>
    <w:rsid w:val="00E2063A"/>
    <w:rsid w:val="00E206E2"/>
    <w:rsid w:val="00E20731"/>
    <w:rsid w:val="00E207A5"/>
    <w:rsid w:val="00E207DD"/>
    <w:rsid w:val="00E2085E"/>
    <w:rsid w:val="00E208D1"/>
    <w:rsid w:val="00E208FE"/>
    <w:rsid w:val="00E2094E"/>
    <w:rsid w:val="00E20959"/>
    <w:rsid w:val="00E20997"/>
    <w:rsid w:val="00E20A5E"/>
    <w:rsid w:val="00E20A6D"/>
    <w:rsid w:val="00E20AA0"/>
    <w:rsid w:val="00E20AED"/>
    <w:rsid w:val="00E20B03"/>
    <w:rsid w:val="00E20B74"/>
    <w:rsid w:val="00E20B8A"/>
    <w:rsid w:val="00E20C2E"/>
    <w:rsid w:val="00E20CE4"/>
    <w:rsid w:val="00E20DA9"/>
    <w:rsid w:val="00E20DB5"/>
    <w:rsid w:val="00E20EB7"/>
    <w:rsid w:val="00E210A3"/>
    <w:rsid w:val="00E210E2"/>
    <w:rsid w:val="00E211A2"/>
    <w:rsid w:val="00E211A8"/>
    <w:rsid w:val="00E21528"/>
    <w:rsid w:val="00E21546"/>
    <w:rsid w:val="00E216CD"/>
    <w:rsid w:val="00E218B9"/>
    <w:rsid w:val="00E21934"/>
    <w:rsid w:val="00E21941"/>
    <w:rsid w:val="00E21AD6"/>
    <w:rsid w:val="00E21B0F"/>
    <w:rsid w:val="00E21B1F"/>
    <w:rsid w:val="00E21B47"/>
    <w:rsid w:val="00E21BC8"/>
    <w:rsid w:val="00E21BFB"/>
    <w:rsid w:val="00E21C7C"/>
    <w:rsid w:val="00E21C89"/>
    <w:rsid w:val="00E21CE8"/>
    <w:rsid w:val="00E21D53"/>
    <w:rsid w:val="00E21D66"/>
    <w:rsid w:val="00E21DCA"/>
    <w:rsid w:val="00E21E0C"/>
    <w:rsid w:val="00E21E0E"/>
    <w:rsid w:val="00E21EF2"/>
    <w:rsid w:val="00E2200C"/>
    <w:rsid w:val="00E2202D"/>
    <w:rsid w:val="00E22061"/>
    <w:rsid w:val="00E22067"/>
    <w:rsid w:val="00E22074"/>
    <w:rsid w:val="00E22116"/>
    <w:rsid w:val="00E2213C"/>
    <w:rsid w:val="00E22215"/>
    <w:rsid w:val="00E22240"/>
    <w:rsid w:val="00E22248"/>
    <w:rsid w:val="00E22270"/>
    <w:rsid w:val="00E222BB"/>
    <w:rsid w:val="00E22349"/>
    <w:rsid w:val="00E22376"/>
    <w:rsid w:val="00E2237A"/>
    <w:rsid w:val="00E2238D"/>
    <w:rsid w:val="00E223A7"/>
    <w:rsid w:val="00E224BF"/>
    <w:rsid w:val="00E224EF"/>
    <w:rsid w:val="00E22557"/>
    <w:rsid w:val="00E225EA"/>
    <w:rsid w:val="00E2262F"/>
    <w:rsid w:val="00E226A9"/>
    <w:rsid w:val="00E226CC"/>
    <w:rsid w:val="00E2275F"/>
    <w:rsid w:val="00E22864"/>
    <w:rsid w:val="00E228BF"/>
    <w:rsid w:val="00E2292C"/>
    <w:rsid w:val="00E2293A"/>
    <w:rsid w:val="00E229AC"/>
    <w:rsid w:val="00E229D8"/>
    <w:rsid w:val="00E22A5A"/>
    <w:rsid w:val="00E22ACE"/>
    <w:rsid w:val="00E22C15"/>
    <w:rsid w:val="00E22C75"/>
    <w:rsid w:val="00E22C84"/>
    <w:rsid w:val="00E22CBD"/>
    <w:rsid w:val="00E22DA6"/>
    <w:rsid w:val="00E22E05"/>
    <w:rsid w:val="00E22E99"/>
    <w:rsid w:val="00E22ECF"/>
    <w:rsid w:val="00E22EE6"/>
    <w:rsid w:val="00E22EF8"/>
    <w:rsid w:val="00E22FAC"/>
    <w:rsid w:val="00E22FE6"/>
    <w:rsid w:val="00E23033"/>
    <w:rsid w:val="00E23074"/>
    <w:rsid w:val="00E23088"/>
    <w:rsid w:val="00E23157"/>
    <w:rsid w:val="00E2318C"/>
    <w:rsid w:val="00E23195"/>
    <w:rsid w:val="00E232C8"/>
    <w:rsid w:val="00E23362"/>
    <w:rsid w:val="00E2339B"/>
    <w:rsid w:val="00E2347E"/>
    <w:rsid w:val="00E2350B"/>
    <w:rsid w:val="00E23649"/>
    <w:rsid w:val="00E2368A"/>
    <w:rsid w:val="00E236A6"/>
    <w:rsid w:val="00E23742"/>
    <w:rsid w:val="00E23799"/>
    <w:rsid w:val="00E2380A"/>
    <w:rsid w:val="00E23969"/>
    <w:rsid w:val="00E2398A"/>
    <w:rsid w:val="00E239A8"/>
    <w:rsid w:val="00E239AB"/>
    <w:rsid w:val="00E23A8F"/>
    <w:rsid w:val="00E23AD5"/>
    <w:rsid w:val="00E23AD7"/>
    <w:rsid w:val="00E23AE1"/>
    <w:rsid w:val="00E23AFB"/>
    <w:rsid w:val="00E23B82"/>
    <w:rsid w:val="00E23BAB"/>
    <w:rsid w:val="00E23BBD"/>
    <w:rsid w:val="00E23DC2"/>
    <w:rsid w:val="00E23E6D"/>
    <w:rsid w:val="00E23FA8"/>
    <w:rsid w:val="00E2408D"/>
    <w:rsid w:val="00E24099"/>
    <w:rsid w:val="00E241A3"/>
    <w:rsid w:val="00E24237"/>
    <w:rsid w:val="00E2424B"/>
    <w:rsid w:val="00E24334"/>
    <w:rsid w:val="00E243C5"/>
    <w:rsid w:val="00E2441D"/>
    <w:rsid w:val="00E24442"/>
    <w:rsid w:val="00E24451"/>
    <w:rsid w:val="00E244C4"/>
    <w:rsid w:val="00E2456C"/>
    <w:rsid w:val="00E245A9"/>
    <w:rsid w:val="00E24663"/>
    <w:rsid w:val="00E246A6"/>
    <w:rsid w:val="00E24714"/>
    <w:rsid w:val="00E24782"/>
    <w:rsid w:val="00E2482D"/>
    <w:rsid w:val="00E248BA"/>
    <w:rsid w:val="00E2493A"/>
    <w:rsid w:val="00E2493B"/>
    <w:rsid w:val="00E24941"/>
    <w:rsid w:val="00E2494F"/>
    <w:rsid w:val="00E24971"/>
    <w:rsid w:val="00E2498C"/>
    <w:rsid w:val="00E24A1C"/>
    <w:rsid w:val="00E24A85"/>
    <w:rsid w:val="00E24B3C"/>
    <w:rsid w:val="00E24C40"/>
    <w:rsid w:val="00E24C4F"/>
    <w:rsid w:val="00E24C84"/>
    <w:rsid w:val="00E24D85"/>
    <w:rsid w:val="00E24D86"/>
    <w:rsid w:val="00E24E07"/>
    <w:rsid w:val="00E24E12"/>
    <w:rsid w:val="00E24E22"/>
    <w:rsid w:val="00E24E8A"/>
    <w:rsid w:val="00E24E8C"/>
    <w:rsid w:val="00E24EAA"/>
    <w:rsid w:val="00E24EB0"/>
    <w:rsid w:val="00E24F1E"/>
    <w:rsid w:val="00E24FD1"/>
    <w:rsid w:val="00E24FD2"/>
    <w:rsid w:val="00E25039"/>
    <w:rsid w:val="00E2510D"/>
    <w:rsid w:val="00E2515D"/>
    <w:rsid w:val="00E251BD"/>
    <w:rsid w:val="00E25259"/>
    <w:rsid w:val="00E2530F"/>
    <w:rsid w:val="00E253C4"/>
    <w:rsid w:val="00E253F3"/>
    <w:rsid w:val="00E25424"/>
    <w:rsid w:val="00E254B6"/>
    <w:rsid w:val="00E254C3"/>
    <w:rsid w:val="00E254F5"/>
    <w:rsid w:val="00E25605"/>
    <w:rsid w:val="00E25634"/>
    <w:rsid w:val="00E2568B"/>
    <w:rsid w:val="00E256FD"/>
    <w:rsid w:val="00E25752"/>
    <w:rsid w:val="00E25829"/>
    <w:rsid w:val="00E2587B"/>
    <w:rsid w:val="00E25978"/>
    <w:rsid w:val="00E259DD"/>
    <w:rsid w:val="00E259E5"/>
    <w:rsid w:val="00E25AC6"/>
    <w:rsid w:val="00E25C22"/>
    <w:rsid w:val="00E25C2E"/>
    <w:rsid w:val="00E25CBC"/>
    <w:rsid w:val="00E25CC2"/>
    <w:rsid w:val="00E25DA3"/>
    <w:rsid w:val="00E25F69"/>
    <w:rsid w:val="00E25FE6"/>
    <w:rsid w:val="00E25FF4"/>
    <w:rsid w:val="00E2601E"/>
    <w:rsid w:val="00E2606E"/>
    <w:rsid w:val="00E260BE"/>
    <w:rsid w:val="00E260C7"/>
    <w:rsid w:val="00E260C8"/>
    <w:rsid w:val="00E2618C"/>
    <w:rsid w:val="00E2637B"/>
    <w:rsid w:val="00E263C8"/>
    <w:rsid w:val="00E2656C"/>
    <w:rsid w:val="00E26624"/>
    <w:rsid w:val="00E26645"/>
    <w:rsid w:val="00E266AB"/>
    <w:rsid w:val="00E2672B"/>
    <w:rsid w:val="00E26742"/>
    <w:rsid w:val="00E2675B"/>
    <w:rsid w:val="00E2683C"/>
    <w:rsid w:val="00E2685B"/>
    <w:rsid w:val="00E26878"/>
    <w:rsid w:val="00E2693B"/>
    <w:rsid w:val="00E26A58"/>
    <w:rsid w:val="00E26BFF"/>
    <w:rsid w:val="00E26C83"/>
    <w:rsid w:val="00E26D0E"/>
    <w:rsid w:val="00E26D9B"/>
    <w:rsid w:val="00E26DB9"/>
    <w:rsid w:val="00E26E4D"/>
    <w:rsid w:val="00E26F52"/>
    <w:rsid w:val="00E2710E"/>
    <w:rsid w:val="00E27127"/>
    <w:rsid w:val="00E27151"/>
    <w:rsid w:val="00E27248"/>
    <w:rsid w:val="00E27263"/>
    <w:rsid w:val="00E2728F"/>
    <w:rsid w:val="00E2732A"/>
    <w:rsid w:val="00E27481"/>
    <w:rsid w:val="00E274CF"/>
    <w:rsid w:val="00E2757C"/>
    <w:rsid w:val="00E27587"/>
    <w:rsid w:val="00E275FA"/>
    <w:rsid w:val="00E27690"/>
    <w:rsid w:val="00E2769D"/>
    <w:rsid w:val="00E276AF"/>
    <w:rsid w:val="00E276E3"/>
    <w:rsid w:val="00E27746"/>
    <w:rsid w:val="00E2774C"/>
    <w:rsid w:val="00E2775F"/>
    <w:rsid w:val="00E2783B"/>
    <w:rsid w:val="00E278D0"/>
    <w:rsid w:val="00E278EC"/>
    <w:rsid w:val="00E27957"/>
    <w:rsid w:val="00E27A28"/>
    <w:rsid w:val="00E27AE5"/>
    <w:rsid w:val="00E27BC4"/>
    <w:rsid w:val="00E27CD2"/>
    <w:rsid w:val="00E27CDE"/>
    <w:rsid w:val="00E27D7A"/>
    <w:rsid w:val="00E27D83"/>
    <w:rsid w:val="00E27D8E"/>
    <w:rsid w:val="00E27D8F"/>
    <w:rsid w:val="00E27E33"/>
    <w:rsid w:val="00E27E48"/>
    <w:rsid w:val="00E27E9F"/>
    <w:rsid w:val="00E27EB7"/>
    <w:rsid w:val="00E27EE4"/>
    <w:rsid w:val="00E27F4B"/>
    <w:rsid w:val="00E27F62"/>
    <w:rsid w:val="00E3003A"/>
    <w:rsid w:val="00E301A2"/>
    <w:rsid w:val="00E301DA"/>
    <w:rsid w:val="00E30222"/>
    <w:rsid w:val="00E30354"/>
    <w:rsid w:val="00E30372"/>
    <w:rsid w:val="00E304B1"/>
    <w:rsid w:val="00E304D3"/>
    <w:rsid w:val="00E30526"/>
    <w:rsid w:val="00E306C4"/>
    <w:rsid w:val="00E30754"/>
    <w:rsid w:val="00E307FC"/>
    <w:rsid w:val="00E308BE"/>
    <w:rsid w:val="00E3096C"/>
    <w:rsid w:val="00E30993"/>
    <w:rsid w:val="00E309D6"/>
    <w:rsid w:val="00E309E1"/>
    <w:rsid w:val="00E30A31"/>
    <w:rsid w:val="00E30A52"/>
    <w:rsid w:val="00E30AE2"/>
    <w:rsid w:val="00E30AF0"/>
    <w:rsid w:val="00E30B4D"/>
    <w:rsid w:val="00E30B89"/>
    <w:rsid w:val="00E30C2C"/>
    <w:rsid w:val="00E30C75"/>
    <w:rsid w:val="00E30D14"/>
    <w:rsid w:val="00E30D16"/>
    <w:rsid w:val="00E30DA8"/>
    <w:rsid w:val="00E30DE5"/>
    <w:rsid w:val="00E30E93"/>
    <w:rsid w:val="00E30EDC"/>
    <w:rsid w:val="00E30F56"/>
    <w:rsid w:val="00E30FB4"/>
    <w:rsid w:val="00E3102A"/>
    <w:rsid w:val="00E31072"/>
    <w:rsid w:val="00E310A4"/>
    <w:rsid w:val="00E310DB"/>
    <w:rsid w:val="00E310DE"/>
    <w:rsid w:val="00E31117"/>
    <w:rsid w:val="00E31160"/>
    <w:rsid w:val="00E311CD"/>
    <w:rsid w:val="00E31209"/>
    <w:rsid w:val="00E312D1"/>
    <w:rsid w:val="00E312DA"/>
    <w:rsid w:val="00E312EB"/>
    <w:rsid w:val="00E3132E"/>
    <w:rsid w:val="00E313D0"/>
    <w:rsid w:val="00E3144B"/>
    <w:rsid w:val="00E3145E"/>
    <w:rsid w:val="00E3151F"/>
    <w:rsid w:val="00E31557"/>
    <w:rsid w:val="00E3159D"/>
    <w:rsid w:val="00E31620"/>
    <w:rsid w:val="00E3166C"/>
    <w:rsid w:val="00E31738"/>
    <w:rsid w:val="00E317C5"/>
    <w:rsid w:val="00E31816"/>
    <w:rsid w:val="00E31919"/>
    <w:rsid w:val="00E319BD"/>
    <w:rsid w:val="00E31A26"/>
    <w:rsid w:val="00E31AB4"/>
    <w:rsid w:val="00E31B81"/>
    <w:rsid w:val="00E31BA7"/>
    <w:rsid w:val="00E31C60"/>
    <w:rsid w:val="00E31CCC"/>
    <w:rsid w:val="00E31CEA"/>
    <w:rsid w:val="00E31D00"/>
    <w:rsid w:val="00E31D0D"/>
    <w:rsid w:val="00E31D53"/>
    <w:rsid w:val="00E31DC3"/>
    <w:rsid w:val="00E31E62"/>
    <w:rsid w:val="00E31E79"/>
    <w:rsid w:val="00E31FA1"/>
    <w:rsid w:val="00E31FD4"/>
    <w:rsid w:val="00E321A1"/>
    <w:rsid w:val="00E321BF"/>
    <w:rsid w:val="00E3220A"/>
    <w:rsid w:val="00E32273"/>
    <w:rsid w:val="00E322AB"/>
    <w:rsid w:val="00E32314"/>
    <w:rsid w:val="00E323A1"/>
    <w:rsid w:val="00E3254B"/>
    <w:rsid w:val="00E3255E"/>
    <w:rsid w:val="00E325DC"/>
    <w:rsid w:val="00E325EB"/>
    <w:rsid w:val="00E32609"/>
    <w:rsid w:val="00E32647"/>
    <w:rsid w:val="00E32686"/>
    <w:rsid w:val="00E3270D"/>
    <w:rsid w:val="00E32749"/>
    <w:rsid w:val="00E32824"/>
    <w:rsid w:val="00E328C3"/>
    <w:rsid w:val="00E329AF"/>
    <w:rsid w:val="00E32A39"/>
    <w:rsid w:val="00E32ACC"/>
    <w:rsid w:val="00E32C63"/>
    <w:rsid w:val="00E32D61"/>
    <w:rsid w:val="00E32DAF"/>
    <w:rsid w:val="00E32DB8"/>
    <w:rsid w:val="00E32E60"/>
    <w:rsid w:val="00E32E78"/>
    <w:rsid w:val="00E32F28"/>
    <w:rsid w:val="00E32F4D"/>
    <w:rsid w:val="00E33023"/>
    <w:rsid w:val="00E33092"/>
    <w:rsid w:val="00E3314A"/>
    <w:rsid w:val="00E33202"/>
    <w:rsid w:val="00E33334"/>
    <w:rsid w:val="00E3338A"/>
    <w:rsid w:val="00E33520"/>
    <w:rsid w:val="00E33531"/>
    <w:rsid w:val="00E3361B"/>
    <w:rsid w:val="00E3364E"/>
    <w:rsid w:val="00E33659"/>
    <w:rsid w:val="00E336DE"/>
    <w:rsid w:val="00E33728"/>
    <w:rsid w:val="00E33764"/>
    <w:rsid w:val="00E33865"/>
    <w:rsid w:val="00E33892"/>
    <w:rsid w:val="00E338C9"/>
    <w:rsid w:val="00E338F2"/>
    <w:rsid w:val="00E33A18"/>
    <w:rsid w:val="00E33A46"/>
    <w:rsid w:val="00E33A59"/>
    <w:rsid w:val="00E33AB5"/>
    <w:rsid w:val="00E33AC6"/>
    <w:rsid w:val="00E33AF3"/>
    <w:rsid w:val="00E33B07"/>
    <w:rsid w:val="00E33BC2"/>
    <w:rsid w:val="00E33C5E"/>
    <w:rsid w:val="00E33D9E"/>
    <w:rsid w:val="00E33DA1"/>
    <w:rsid w:val="00E33E5A"/>
    <w:rsid w:val="00E33F49"/>
    <w:rsid w:val="00E33F67"/>
    <w:rsid w:val="00E33F7E"/>
    <w:rsid w:val="00E33F8D"/>
    <w:rsid w:val="00E33FF1"/>
    <w:rsid w:val="00E3403D"/>
    <w:rsid w:val="00E341D4"/>
    <w:rsid w:val="00E341E7"/>
    <w:rsid w:val="00E341F4"/>
    <w:rsid w:val="00E34240"/>
    <w:rsid w:val="00E34242"/>
    <w:rsid w:val="00E34285"/>
    <w:rsid w:val="00E342CF"/>
    <w:rsid w:val="00E34330"/>
    <w:rsid w:val="00E34425"/>
    <w:rsid w:val="00E34500"/>
    <w:rsid w:val="00E3452C"/>
    <w:rsid w:val="00E3456F"/>
    <w:rsid w:val="00E3457F"/>
    <w:rsid w:val="00E345ED"/>
    <w:rsid w:val="00E34640"/>
    <w:rsid w:val="00E34680"/>
    <w:rsid w:val="00E3473F"/>
    <w:rsid w:val="00E3477C"/>
    <w:rsid w:val="00E3477E"/>
    <w:rsid w:val="00E347A5"/>
    <w:rsid w:val="00E347D3"/>
    <w:rsid w:val="00E34820"/>
    <w:rsid w:val="00E3483B"/>
    <w:rsid w:val="00E348C3"/>
    <w:rsid w:val="00E3494D"/>
    <w:rsid w:val="00E34998"/>
    <w:rsid w:val="00E349F0"/>
    <w:rsid w:val="00E34A10"/>
    <w:rsid w:val="00E34BD1"/>
    <w:rsid w:val="00E34BE0"/>
    <w:rsid w:val="00E34C6F"/>
    <w:rsid w:val="00E34C75"/>
    <w:rsid w:val="00E34CDD"/>
    <w:rsid w:val="00E34CF8"/>
    <w:rsid w:val="00E34DEA"/>
    <w:rsid w:val="00E34E70"/>
    <w:rsid w:val="00E34E9F"/>
    <w:rsid w:val="00E34F1A"/>
    <w:rsid w:val="00E34FB4"/>
    <w:rsid w:val="00E35033"/>
    <w:rsid w:val="00E35116"/>
    <w:rsid w:val="00E3515C"/>
    <w:rsid w:val="00E353BF"/>
    <w:rsid w:val="00E3544E"/>
    <w:rsid w:val="00E35489"/>
    <w:rsid w:val="00E35493"/>
    <w:rsid w:val="00E354C7"/>
    <w:rsid w:val="00E354FE"/>
    <w:rsid w:val="00E356BD"/>
    <w:rsid w:val="00E35807"/>
    <w:rsid w:val="00E3587F"/>
    <w:rsid w:val="00E35A12"/>
    <w:rsid w:val="00E35A5B"/>
    <w:rsid w:val="00E35A5E"/>
    <w:rsid w:val="00E35A75"/>
    <w:rsid w:val="00E35AA7"/>
    <w:rsid w:val="00E35B4E"/>
    <w:rsid w:val="00E35C1F"/>
    <w:rsid w:val="00E35C80"/>
    <w:rsid w:val="00E35CA5"/>
    <w:rsid w:val="00E35CCC"/>
    <w:rsid w:val="00E35CE0"/>
    <w:rsid w:val="00E35D82"/>
    <w:rsid w:val="00E35DCB"/>
    <w:rsid w:val="00E35DD5"/>
    <w:rsid w:val="00E35E2E"/>
    <w:rsid w:val="00E35E3A"/>
    <w:rsid w:val="00E35EBA"/>
    <w:rsid w:val="00E35F90"/>
    <w:rsid w:val="00E35FC3"/>
    <w:rsid w:val="00E36216"/>
    <w:rsid w:val="00E36284"/>
    <w:rsid w:val="00E36348"/>
    <w:rsid w:val="00E36352"/>
    <w:rsid w:val="00E36397"/>
    <w:rsid w:val="00E364AD"/>
    <w:rsid w:val="00E364E9"/>
    <w:rsid w:val="00E3665F"/>
    <w:rsid w:val="00E3669D"/>
    <w:rsid w:val="00E367A8"/>
    <w:rsid w:val="00E367A9"/>
    <w:rsid w:val="00E367D5"/>
    <w:rsid w:val="00E367DE"/>
    <w:rsid w:val="00E367E3"/>
    <w:rsid w:val="00E367F5"/>
    <w:rsid w:val="00E3689E"/>
    <w:rsid w:val="00E368BE"/>
    <w:rsid w:val="00E368EF"/>
    <w:rsid w:val="00E368FB"/>
    <w:rsid w:val="00E36968"/>
    <w:rsid w:val="00E36A39"/>
    <w:rsid w:val="00E36A64"/>
    <w:rsid w:val="00E36A7A"/>
    <w:rsid w:val="00E36B02"/>
    <w:rsid w:val="00E36B68"/>
    <w:rsid w:val="00E36B81"/>
    <w:rsid w:val="00E36B93"/>
    <w:rsid w:val="00E36BE1"/>
    <w:rsid w:val="00E36D08"/>
    <w:rsid w:val="00E36D2C"/>
    <w:rsid w:val="00E36D3A"/>
    <w:rsid w:val="00E36DD2"/>
    <w:rsid w:val="00E36EA0"/>
    <w:rsid w:val="00E36F16"/>
    <w:rsid w:val="00E36FFF"/>
    <w:rsid w:val="00E37080"/>
    <w:rsid w:val="00E370A8"/>
    <w:rsid w:val="00E37139"/>
    <w:rsid w:val="00E37225"/>
    <w:rsid w:val="00E3727D"/>
    <w:rsid w:val="00E372EB"/>
    <w:rsid w:val="00E37393"/>
    <w:rsid w:val="00E3751C"/>
    <w:rsid w:val="00E37570"/>
    <w:rsid w:val="00E3760C"/>
    <w:rsid w:val="00E37629"/>
    <w:rsid w:val="00E376C7"/>
    <w:rsid w:val="00E37764"/>
    <w:rsid w:val="00E37786"/>
    <w:rsid w:val="00E37789"/>
    <w:rsid w:val="00E3780C"/>
    <w:rsid w:val="00E3780E"/>
    <w:rsid w:val="00E37910"/>
    <w:rsid w:val="00E37953"/>
    <w:rsid w:val="00E37979"/>
    <w:rsid w:val="00E3797D"/>
    <w:rsid w:val="00E37998"/>
    <w:rsid w:val="00E37A0C"/>
    <w:rsid w:val="00E37AAC"/>
    <w:rsid w:val="00E37ADF"/>
    <w:rsid w:val="00E37B3F"/>
    <w:rsid w:val="00E37B4D"/>
    <w:rsid w:val="00E37BA7"/>
    <w:rsid w:val="00E37BEA"/>
    <w:rsid w:val="00E37CCA"/>
    <w:rsid w:val="00E37CE0"/>
    <w:rsid w:val="00E37D2B"/>
    <w:rsid w:val="00E37D52"/>
    <w:rsid w:val="00E37D7C"/>
    <w:rsid w:val="00E37DC0"/>
    <w:rsid w:val="00E37E97"/>
    <w:rsid w:val="00E37ED0"/>
    <w:rsid w:val="00E37EFF"/>
    <w:rsid w:val="00E37F22"/>
    <w:rsid w:val="00E37F5D"/>
    <w:rsid w:val="00E37F82"/>
    <w:rsid w:val="00E401E5"/>
    <w:rsid w:val="00E401EF"/>
    <w:rsid w:val="00E4021D"/>
    <w:rsid w:val="00E4024C"/>
    <w:rsid w:val="00E4032B"/>
    <w:rsid w:val="00E40358"/>
    <w:rsid w:val="00E403F7"/>
    <w:rsid w:val="00E40476"/>
    <w:rsid w:val="00E404F4"/>
    <w:rsid w:val="00E405C1"/>
    <w:rsid w:val="00E406BD"/>
    <w:rsid w:val="00E40761"/>
    <w:rsid w:val="00E407DA"/>
    <w:rsid w:val="00E409E7"/>
    <w:rsid w:val="00E409F5"/>
    <w:rsid w:val="00E40A0B"/>
    <w:rsid w:val="00E40A6F"/>
    <w:rsid w:val="00E40AD9"/>
    <w:rsid w:val="00E40BA7"/>
    <w:rsid w:val="00E40BBF"/>
    <w:rsid w:val="00E40C11"/>
    <w:rsid w:val="00E40D0B"/>
    <w:rsid w:val="00E40EFF"/>
    <w:rsid w:val="00E40F5A"/>
    <w:rsid w:val="00E40F75"/>
    <w:rsid w:val="00E40FBC"/>
    <w:rsid w:val="00E41059"/>
    <w:rsid w:val="00E4107E"/>
    <w:rsid w:val="00E41093"/>
    <w:rsid w:val="00E410FC"/>
    <w:rsid w:val="00E410FD"/>
    <w:rsid w:val="00E4113B"/>
    <w:rsid w:val="00E411AE"/>
    <w:rsid w:val="00E41300"/>
    <w:rsid w:val="00E4130B"/>
    <w:rsid w:val="00E4134C"/>
    <w:rsid w:val="00E413B7"/>
    <w:rsid w:val="00E413BA"/>
    <w:rsid w:val="00E41422"/>
    <w:rsid w:val="00E41443"/>
    <w:rsid w:val="00E414F0"/>
    <w:rsid w:val="00E41529"/>
    <w:rsid w:val="00E41588"/>
    <w:rsid w:val="00E415DB"/>
    <w:rsid w:val="00E41631"/>
    <w:rsid w:val="00E416BF"/>
    <w:rsid w:val="00E417D5"/>
    <w:rsid w:val="00E417EE"/>
    <w:rsid w:val="00E4188C"/>
    <w:rsid w:val="00E418AE"/>
    <w:rsid w:val="00E41AAD"/>
    <w:rsid w:val="00E41ABB"/>
    <w:rsid w:val="00E41B5E"/>
    <w:rsid w:val="00E41B8C"/>
    <w:rsid w:val="00E41C51"/>
    <w:rsid w:val="00E41CD0"/>
    <w:rsid w:val="00E41DEA"/>
    <w:rsid w:val="00E41DF9"/>
    <w:rsid w:val="00E41E0A"/>
    <w:rsid w:val="00E41E14"/>
    <w:rsid w:val="00E41EB8"/>
    <w:rsid w:val="00E41EF3"/>
    <w:rsid w:val="00E41F9A"/>
    <w:rsid w:val="00E41FAE"/>
    <w:rsid w:val="00E42000"/>
    <w:rsid w:val="00E4204D"/>
    <w:rsid w:val="00E4207F"/>
    <w:rsid w:val="00E420AF"/>
    <w:rsid w:val="00E4218C"/>
    <w:rsid w:val="00E421F2"/>
    <w:rsid w:val="00E422D4"/>
    <w:rsid w:val="00E42438"/>
    <w:rsid w:val="00E4250B"/>
    <w:rsid w:val="00E42541"/>
    <w:rsid w:val="00E425EA"/>
    <w:rsid w:val="00E42697"/>
    <w:rsid w:val="00E4269A"/>
    <w:rsid w:val="00E42710"/>
    <w:rsid w:val="00E4277D"/>
    <w:rsid w:val="00E42797"/>
    <w:rsid w:val="00E427EE"/>
    <w:rsid w:val="00E42902"/>
    <w:rsid w:val="00E429D8"/>
    <w:rsid w:val="00E42A0D"/>
    <w:rsid w:val="00E42A11"/>
    <w:rsid w:val="00E42A3D"/>
    <w:rsid w:val="00E42B4D"/>
    <w:rsid w:val="00E42D18"/>
    <w:rsid w:val="00E42D35"/>
    <w:rsid w:val="00E42D54"/>
    <w:rsid w:val="00E42D73"/>
    <w:rsid w:val="00E42D77"/>
    <w:rsid w:val="00E42E6A"/>
    <w:rsid w:val="00E42F1A"/>
    <w:rsid w:val="00E42F56"/>
    <w:rsid w:val="00E42FBA"/>
    <w:rsid w:val="00E4305F"/>
    <w:rsid w:val="00E43119"/>
    <w:rsid w:val="00E431C0"/>
    <w:rsid w:val="00E431C6"/>
    <w:rsid w:val="00E43287"/>
    <w:rsid w:val="00E432A6"/>
    <w:rsid w:val="00E43476"/>
    <w:rsid w:val="00E4349C"/>
    <w:rsid w:val="00E434CB"/>
    <w:rsid w:val="00E4350D"/>
    <w:rsid w:val="00E4359E"/>
    <w:rsid w:val="00E435C5"/>
    <w:rsid w:val="00E43661"/>
    <w:rsid w:val="00E4375E"/>
    <w:rsid w:val="00E437FB"/>
    <w:rsid w:val="00E4383B"/>
    <w:rsid w:val="00E43841"/>
    <w:rsid w:val="00E43849"/>
    <w:rsid w:val="00E4389B"/>
    <w:rsid w:val="00E43A03"/>
    <w:rsid w:val="00E43A13"/>
    <w:rsid w:val="00E43AF3"/>
    <w:rsid w:val="00E43D32"/>
    <w:rsid w:val="00E43D4C"/>
    <w:rsid w:val="00E43D66"/>
    <w:rsid w:val="00E43E66"/>
    <w:rsid w:val="00E43EC8"/>
    <w:rsid w:val="00E43ED8"/>
    <w:rsid w:val="00E43F3A"/>
    <w:rsid w:val="00E43F4F"/>
    <w:rsid w:val="00E43FD3"/>
    <w:rsid w:val="00E44179"/>
    <w:rsid w:val="00E4417B"/>
    <w:rsid w:val="00E4421A"/>
    <w:rsid w:val="00E44272"/>
    <w:rsid w:val="00E442BE"/>
    <w:rsid w:val="00E442BF"/>
    <w:rsid w:val="00E4437F"/>
    <w:rsid w:val="00E443F5"/>
    <w:rsid w:val="00E4442A"/>
    <w:rsid w:val="00E44453"/>
    <w:rsid w:val="00E44476"/>
    <w:rsid w:val="00E44486"/>
    <w:rsid w:val="00E444A6"/>
    <w:rsid w:val="00E44545"/>
    <w:rsid w:val="00E4455A"/>
    <w:rsid w:val="00E445AC"/>
    <w:rsid w:val="00E446A5"/>
    <w:rsid w:val="00E446B7"/>
    <w:rsid w:val="00E44756"/>
    <w:rsid w:val="00E447A7"/>
    <w:rsid w:val="00E44926"/>
    <w:rsid w:val="00E44962"/>
    <w:rsid w:val="00E44A3F"/>
    <w:rsid w:val="00E44A95"/>
    <w:rsid w:val="00E44AB8"/>
    <w:rsid w:val="00E44B00"/>
    <w:rsid w:val="00E44B05"/>
    <w:rsid w:val="00E44B1A"/>
    <w:rsid w:val="00E44B63"/>
    <w:rsid w:val="00E44B84"/>
    <w:rsid w:val="00E44D09"/>
    <w:rsid w:val="00E44D23"/>
    <w:rsid w:val="00E44D26"/>
    <w:rsid w:val="00E44D36"/>
    <w:rsid w:val="00E44D3C"/>
    <w:rsid w:val="00E44D80"/>
    <w:rsid w:val="00E44E38"/>
    <w:rsid w:val="00E44E82"/>
    <w:rsid w:val="00E44F1C"/>
    <w:rsid w:val="00E45079"/>
    <w:rsid w:val="00E4507C"/>
    <w:rsid w:val="00E4520F"/>
    <w:rsid w:val="00E45362"/>
    <w:rsid w:val="00E45380"/>
    <w:rsid w:val="00E4548B"/>
    <w:rsid w:val="00E45587"/>
    <w:rsid w:val="00E455E2"/>
    <w:rsid w:val="00E45605"/>
    <w:rsid w:val="00E456B9"/>
    <w:rsid w:val="00E4573A"/>
    <w:rsid w:val="00E457F5"/>
    <w:rsid w:val="00E458B2"/>
    <w:rsid w:val="00E458D2"/>
    <w:rsid w:val="00E45927"/>
    <w:rsid w:val="00E45929"/>
    <w:rsid w:val="00E459C0"/>
    <w:rsid w:val="00E45A0E"/>
    <w:rsid w:val="00E45A4B"/>
    <w:rsid w:val="00E45AB7"/>
    <w:rsid w:val="00E45AC1"/>
    <w:rsid w:val="00E45ACE"/>
    <w:rsid w:val="00E45ADF"/>
    <w:rsid w:val="00E45B26"/>
    <w:rsid w:val="00E45C09"/>
    <w:rsid w:val="00E45C58"/>
    <w:rsid w:val="00E45D48"/>
    <w:rsid w:val="00E45D98"/>
    <w:rsid w:val="00E45DA6"/>
    <w:rsid w:val="00E45DEC"/>
    <w:rsid w:val="00E45E4A"/>
    <w:rsid w:val="00E45E63"/>
    <w:rsid w:val="00E45E78"/>
    <w:rsid w:val="00E45EC0"/>
    <w:rsid w:val="00E45EF7"/>
    <w:rsid w:val="00E45F32"/>
    <w:rsid w:val="00E45FCB"/>
    <w:rsid w:val="00E46073"/>
    <w:rsid w:val="00E4613F"/>
    <w:rsid w:val="00E46151"/>
    <w:rsid w:val="00E46189"/>
    <w:rsid w:val="00E462E7"/>
    <w:rsid w:val="00E46361"/>
    <w:rsid w:val="00E463C4"/>
    <w:rsid w:val="00E463E3"/>
    <w:rsid w:val="00E4656B"/>
    <w:rsid w:val="00E465B7"/>
    <w:rsid w:val="00E466D1"/>
    <w:rsid w:val="00E467E8"/>
    <w:rsid w:val="00E46836"/>
    <w:rsid w:val="00E46842"/>
    <w:rsid w:val="00E46864"/>
    <w:rsid w:val="00E468A3"/>
    <w:rsid w:val="00E4692B"/>
    <w:rsid w:val="00E469F0"/>
    <w:rsid w:val="00E469FB"/>
    <w:rsid w:val="00E46A78"/>
    <w:rsid w:val="00E46A95"/>
    <w:rsid w:val="00E46A9F"/>
    <w:rsid w:val="00E46B9B"/>
    <w:rsid w:val="00E46BFB"/>
    <w:rsid w:val="00E46C24"/>
    <w:rsid w:val="00E46C31"/>
    <w:rsid w:val="00E46C3C"/>
    <w:rsid w:val="00E46C72"/>
    <w:rsid w:val="00E46CF7"/>
    <w:rsid w:val="00E46D0B"/>
    <w:rsid w:val="00E46DB5"/>
    <w:rsid w:val="00E46F75"/>
    <w:rsid w:val="00E46F85"/>
    <w:rsid w:val="00E46F9E"/>
    <w:rsid w:val="00E46FE3"/>
    <w:rsid w:val="00E4700B"/>
    <w:rsid w:val="00E47099"/>
    <w:rsid w:val="00E47148"/>
    <w:rsid w:val="00E47168"/>
    <w:rsid w:val="00E47184"/>
    <w:rsid w:val="00E471AF"/>
    <w:rsid w:val="00E47427"/>
    <w:rsid w:val="00E47471"/>
    <w:rsid w:val="00E474B9"/>
    <w:rsid w:val="00E47655"/>
    <w:rsid w:val="00E4765E"/>
    <w:rsid w:val="00E476D9"/>
    <w:rsid w:val="00E47741"/>
    <w:rsid w:val="00E47874"/>
    <w:rsid w:val="00E4789E"/>
    <w:rsid w:val="00E478D7"/>
    <w:rsid w:val="00E478FA"/>
    <w:rsid w:val="00E4793A"/>
    <w:rsid w:val="00E4797B"/>
    <w:rsid w:val="00E47A40"/>
    <w:rsid w:val="00E47A41"/>
    <w:rsid w:val="00E47A97"/>
    <w:rsid w:val="00E47AF0"/>
    <w:rsid w:val="00E47B18"/>
    <w:rsid w:val="00E47B5F"/>
    <w:rsid w:val="00E47BB7"/>
    <w:rsid w:val="00E47C43"/>
    <w:rsid w:val="00E47CA5"/>
    <w:rsid w:val="00E47CBC"/>
    <w:rsid w:val="00E47CE5"/>
    <w:rsid w:val="00E47DE3"/>
    <w:rsid w:val="00E47E80"/>
    <w:rsid w:val="00E47EE3"/>
    <w:rsid w:val="00E47EF2"/>
    <w:rsid w:val="00E47F18"/>
    <w:rsid w:val="00E47FF7"/>
    <w:rsid w:val="00E5005E"/>
    <w:rsid w:val="00E500C5"/>
    <w:rsid w:val="00E5011D"/>
    <w:rsid w:val="00E501E9"/>
    <w:rsid w:val="00E5021D"/>
    <w:rsid w:val="00E50259"/>
    <w:rsid w:val="00E50298"/>
    <w:rsid w:val="00E502D2"/>
    <w:rsid w:val="00E5046B"/>
    <w:rsid w:val="00E5049F"/>
    <w:rsid w:val="00E50586"/>
    <w:rsid w:val="00E5069C"/>
    <w:rsid w:val="00E506B4"/>
    <w:rsid w:val="00E50764"/>
    <w:rsid w:val="00E507F9"/>
    <w:rsid w:val="00E50893"/>
    <w:rsid w:val="00E50894"/>
    <w:rsid w:val="00E508FF"/>
    <w:rsid w:val="00E509EE"/>
    <w:rsid w:val="00E50A8A"/>
    <w:rsid w:val="00E50AB3"/>
    <w:rsid w:val="00E50AD4"/>
    <w:rsid w:val="00E50B2D"/>
    <w:rsid w:val="00E50BEF"/>
    <w:rsid w:val="00E50C27"/>
    <w:rsid w:val="00E50C30"/>
    <w:rsid w:val="00E50CCE"/>
    <w:rsid w:val="00E50D4B"/>
    <w:rsid w:val="00E50DC9"/>
    <w:rsid w:val="00E50DCE"/>
    <w:rsid w:val="00E50EF0"/>
    <w:rsid w:val="00E50F2C"/>
    <w:rsid w:val="00E50F8A"/>
    <w:rsid w:val="00E50FD2"/>
    <w:rsid w:val="00E5101B"/>
    <w:rsid w:val="00E5105C"/>
    <w:rsid w:val="00E510FF"/>
    <w:rsid w:val="00E51134"/>
    <w:rsid w:val="00E51150"/>
    <w:rsid w:val="00E51185"/>
    <w:rsid w:val="00E51195"/>
    <w:rsid w:val="00E51268"/>
    <w:rsid w:val="00E51334"/>
    <w:rsid w:val="00E51377"/>
    <w:rsid w:val="00E51395"/>
    <w:rsid w:val="00E5139B"/>
    <w:rsid w:val="00E513B2"/>
    <w:rsid w:val="00E513C3"/>
    <w:rsid w:val="00E513F3"/>
    <w:rsid w:val="00E5147E"/>
    <w:rsid w:val="00E51493"/>
    <w:rsid w:val="00E514C0"/>
    <w:rsid w:val="00E51649"/>
    <w:rsid w:val="00E51666"/>
    <w:rsid w:val="00E516D8"/>
    <w:rsid w:val="00E51727"/>
    <w:rsid w:val="00E51844"/>
    <w:rsid w:val="00E5185F"/>
    <w:rsid w:val="00E5187D"/>
    <w:rsid w:val="00E518AE"/>
    <w:rsid w:val="00E519EB"/>
    <w:rsid w:val="00E51A07"/>
    <w:rsid w:val="00E51A7D"/>
    <w:rsid w:val="00E51AA5"/>
    <w:rsid w:val="00E51ADC"/>
    <w:rsid w:val="00E51AF5"/>
    <w:rsid w:val="00E51B1C"/>
    <w:rsid w:val="00E51B34"/>
    <w:rsid w:val="00E51C0B"/>
    <w:rsid w:val="00E51D57"/>
    <w:rsid w:val="00E51E8C"/>
    <w:rsid w:val="00E51FA8"/>
    <w:rsid w:val="00E51FCE"/>
    <w:rsid w:val="00E5205E"/>
    <w:rsid w:val="00E52248"/>
    <w:rsid w:val="00E522BA"/>
    <w:rsid w:val="00E522CD"/>
    <w:rsid w:val="00E5239E"/>
    <w:rsid w:val="00E5248A"/>
    <w:rsid w:val="00E524DF"/>
    <w:rsid w:val="00E52551"/>
    <w:rsid w:val="00E52593"/>
    <w:rsid w:val="00E526A3"/>
    <w:rsid w:val="00E526D6"/>
    <w:rsid w:val="00E526F8"/>
    <w:rsid w:val="00E5271C"/>
    <w:rsid w:val="00E5285C"/>
    <w:rsid w:val="00E52892"/>
    <w:rsid w:val="00E5295E"/>
    <w:rsid w:val="00E52992"/>
    <w:rsid w:val="00E529BC"/>
    <w:rsid w:val="00E52B14"/>
    <w:rsid w:val="00E52B2D"/>
    <w:rsid w:val="00E52BB6"/>
    <w:rsid w:val="00E52C00"/>
    <w:rsid w:val="00E52C9A"/>
    <w:rsid w:val="00E52CA8"/>
    <w:rsid w:val="00E52CA9"/>
    <w:rsid w:val="00E52D08"/>
    <w:rsid w:val="00E52D19"/>
    <w:rsid w:val="00E52D4A"/>
    <w:rsid w:val="00E52DF2"/>
    <w:rsid w:val="00E52E1D"/>
    <w:rsid w:val="00E52E38"/>
    <w:rsid w:val="00E52F7C"/>
    <w:rsid w:val="00E52FB5"/>
    <w:rsid w:val="00E52FBF"/>
    <w:rsid w:val="00E52FF4"/>
    <w:rsid w:val="00E5307D"/>
    <w:rsid w:val="00E530C4"/>
    <w:rsid w:val="00E5314C"/>
    <w:rsid w:val="00E532E0"/>
    <w:rsid w:val="00E532E6"/>
    <w:rsid w:val="00E53346"/>
    <w:rsid w:val="00E5334D"/>
    <w:rsid w:val="00E53377"/>
    <w:rsid w:val="00E533CB"/>
    <w:rsid w:val="00E53469"/>
    <w:rsid w:val="00E534A8"/>
    <w:rsid w:val="00E535D3"/>
    <w:rsid w:val="00E5364D"/>
    <w:rsid w:val="00E53650"/>
    <w:rsid w:val="00E53689"/>
    <w:rsid w:val="00E5370B"/>
    <w:rsid w:val="00E5370C"/>
    <w:rsid w:val="00E537B1"/>
    <w:rsid w:val="00E537FB"/>
    <w:rsid w:val="00E538C9"/>
    <w:rsid w:val="00E53920"/>
    <w:rsid w:val="00E5392F"/>
    <w:rsid w:val="00E5397A"/>
    <w:rsid w:val="00E539CB"/>
    <w:rsid w:val="00E53A37"/>
    <w:rsid w:val="00E53AA2"/>
    <w:rsid w:val="00E53AFD"/>
    <w:rsid w:val="00E53C71"/>
    <w:rsid w:val="00E53DED"/>
    <w:rsid w:val="00E53E96"/>
    <w:rsid w:val="00E53E97"/>
    <w:rsid w:val="00E53EF2"/>
    <w:rsid w:val="00E53F01"/>
    <w:rsid w:val="00E53F52"/>
    <w:rsid w:val="00E53FFE"/>
    <w:rsid w:val="00E540AE"/>
    <w:rsid w:val="00E540F4"/>
    <w:rsid w:val="00E54109"/>
    <w:rsid w:val="00E5412E"/>
    <w:rsid w:val="00E541C8"/>
    <w:rsid w:val="00E542A5"/>
    <w:rsid w:val="00E54329"/>
    <w:rsid w:val="00E54398"/>
    <w:rsid w:val="00E543E6"/>
    <w:rsid w:val="00E54413"/>
    <w:rsid w:val="00E54437"/>
    <w:rsid w:val="00E5446B"/>
    <w:rsid w:val="00E54470"/>
    <w:rsid w:val="00E5447A"/>
    <w:rsid w:val="00E544E4"/>
    <w:rsid w:val="00E5452F"/>
    <w:rsid w:val="00E545E0"/>
    <w:rsid w:val="00E546D9"/>
    <w:rsid w:val="00E54707"/>
    <w:rsid w:val="00E5470F"/>
    <w:rsid w:val="00E54785"/>
    <w:rsid w:val="00E547C7"/>
    <w:rsid w:val="00E547E4"/>
    <w:rsid w:val="00E54801"/>
    <w:rsid w:val="00E54819"/>
    <w:rsid w:val="00E548D4"/>
    <w:rsid w:val="00E5492F"/>
    <w:rsid w:val="00E5496F"/>
    <w:rsid w:val="00E54999"/>
    <w:rsid w:val="00E549C4"/>
    <w:rsid w:val="00E54BA6"/>
    <w:rsid w:val="00E54BDD"/>
    <w:rsid w:val="00E54C37"/>
    <w:rsid w:val="00E54C42"/>
    <w:rsid w:val="00E54CA4"/>
    <w:rsid w:val="00E54CF0"/>
    <w:rsid w:val="00E54DBF"/>
    <w:rsid w:val="00E54DCD"/>
    <w:rsid w:val="00E54F0B"/>
    <w:rsid w:val="00E55054"/>
    <w:rsid w:val="00E550A2"/>
    <w:rsid w:val="00E550D9"/>
    <w:rsid w:val="00E55103"/>
    <w:rsid w:val="00E55153"/>
    <w:rsid w:val="00E5516E"/>
    <w:rsid w:val="00E551E3"/>
    <w:rsid w:val="00E5523A"/>
    <w:rsid w:val="00E552F5"/>
    <w:rsid w:val="00E5531E"/>
    <w:rsid w:val="00E553D3"/>
    <w:rsid w:val="00E5542A"/>
    <w:rsid w:val="00E5547E"/>
    <w:rsid w:val="00E554DB"/>
    <w:rsid w:val="00E554F6"/>
    <w:rsid w:val="00E55520"/>
    <w:rsid w:val="00E55578"/>
    <w:rsid w:val="00E55617"/>
    <w:rsid w:val="00E55636"/>
    <w:rsid w:val="00E55660"/>
    <w:rsid w:val="00E5567D"/>
    <w:rsid w:val="00E55751"/>
    <w:rsid w:val="00E55755"/>
    <w:rsid w:val="00E55807"/>
    <w:rsid w:val="00E559EC"/>
    <w:rsid w:val="00E55A34"/>
    <w:rsid w:val="00E55AB2"/>
    <w:rsid w:val="00E55B18"/>
    <w:rsid w:val="00E55B3B"/>
    <w:rsid w:val="00E55C28"/>
    <w:rsid w:val="00E55C51"/>
    <w:rsid w:val="00E55DD1"/>
    <w:rsid w:val="00E55DEE"/>
    <w:rsid w:val="00E55E60"/>
    <w:rsid w:val="00E55F55"/>
    <w:rsid w:val="00E55F86"/>
    <w:rsid w:val="00E561D8"/>
    <w:rsid w:val="00E56239"/>
    <w:rsid w:val="00E56275"/>
    <w:rsid w:val="00E5637C"/>
    <w:rsid w:val="00E563C8"/>
    <w:rsid w:val="00E563E6"/>
    <w:rsid w:val="00E56557"/>
    <w:rsid w:val="00E565DA"/>
    <w:rsid w:val="00E56651"/>
    <w:rsid w:val="00E5672D"/>
    <w:rsid w:val="00E56774"/>
    <w:rsid w:val="00E56780"/>
    <w:rsid w:val="00E567B0"/>
    <w:rsid w:val="00E5683D"/>
    <w:rsid w:val="00E568D6"/>
    <w:rsid w:val="00E568FC"/>
    <w:rsid w:val="00E5691A"/>
    <w:rsid w:val="00E569A9"/>
    <w:rsid w:val="00E56A1B"/>
    <w:rsid w:val="00E56A77"/>
    <w:rsid w:val="00E56C10"/>
    <w:rsid w:val="00E56C45"/>
    <w:rsid w:val="00E56C94"/>
    <w:rsid w:val="00E56CB0"/>
    <w:rsid w:val="00E56CD1"/>
    <w:rsid w:val="00E56D82"/>
    <w:rsid w:val="00E56DFF"/>
    <w:rsid w:val="00E56E41"/>
    <w:rsid w:val="00E56E90"/>
    <w:rsid w:val="00E56F1B"/>
    <w:rsid w:val="00E56F3E"/>
    <w:rsid w:val="00E56F87"/>
    <w:rsid w:val="00E56FC6"/>
    <w:rsid w:val="00E57056"/>
    <w:rsid w:val="00E57059"/>
    <w:rsid w:val="00E57098"/>
    <w:rsid w:val="00E571D0"/>
    <w:rsid w:val="00E571D9"/>
    <w:rsid w:val="00E571F7"/>
    <w:rsid w:val="00E57206"/>
    <w:rsid w:val="00E57288"/>
    <w:rsid w:val="00E5729D"/>
    <w:rsid w:val="00E5734E"/>
    <w:rsid w:val="00E5739E"/>
    <w:rsid w:val="00E573AA"/>
    <w:rsid w:val="00E573B3"/>
    <w:rsid w:val="00E573E2"/>
    <w:rsid w:val="00E57416"/>
    <w:rsid w:val="00E5755F"/>
    <w:rsid w:val="00E575BA"/>
    <w:rsid w:val="00E575C8"/>
    <w:rsid w:val="00E575D1"/>
    <w:rsid w:val="00E5762F"/>
    <w:rsid w:val="00E5763B"/>
    <w:rsid w:val="00E57645"/>
    <w:rsid w:val="00E577EC"/>
    <w:rsid w:val="00E5798B"/>
    <w:rsid w:val="00E579AC"/>
    <w:rsid w:val="00E579DB"/>
    <w:rsid w:val="00E579EC"/>
    <w:rsid w:val="00E57A3E"/>
    <w:rsid w:val="00E57A4E"/>
    <w:rsid w:val="00E57AB1"/>
    <w:rsid w:val="00E57BBF"/>
    <w:rsid w:val="00E57BFC"/>
    <w:rsid w:val="00E57CBE"/>
    <w:rsid w:val="00E57D97"/>
    <w:rsid w:val="00E57E13"/>
    <w:rsid w:val="00E57E5D"/>
    <w:rsid w:val="00E57E63"/>
    <w:rsid w:val="00E57E66"/>
    <w:rsid w:val="00E57EAF"/>
    <w:rsid w:val="00E57EE9"/>
    <w:rsid w:val="00E57FB6"/>
    <w:rsid w:val="00E57FD1"/>
    <w:rsid w:val="00E57FDC"/>
    <w:rsid w:val="00E6016F"/>
    <w:rsid w:val="00E601BE"/>
    <w:rsid w:val="00E60274"/>
    <w:rsid w:val="00E60388"/>
    <w:rsid w:val="00E60498"/>
    <w:rsid w:val="00E604FF"/>
    <w:rsid w:val="00E60584"/>
    <w:rsid w:val="00E605C3"/>
    <w:rsid w:val="00E605FE"/>
    <w:rsid w:val="00E606B8"/>
    <w:rsid w:val="00E606DF"/>
    <w:rsid w:val="00E60768"/>
    <w:rsid w:val="00E60802"/>
    <w:rsid w:val="00E6085E"/>
    <w:rsid w:val="00E6087E"/>
    <w:rsid w:val="00E60886"/>
    <w:rsid w:val="00E608C3"/>
    <w:rsid w:val="00E6096D"/>
    <w:rsid w:val="00E60B2A"/>
    <w:rsid w:val="00E60C29"/>
    <w:rsid w:val="00E60CEF"/>
    <w:rsid w:val="00E60D03"/>
    <w:rsid w:val="00E60D74"/>
    <w:rsid w:val="00E60DFA"/>
    <w:rsid w:val="00E60EDE"/>
    <w:rsid w:val="00E60EE5"/>
    <w:rsid w:val="00E60F10"/>
    <w:rsid w:val="00E60F90"/>
    <w:rsid w:val="00E60FBC"/>
    <w:rsid w:val="00E6105A"/>
    <w:rsid w:val="00E610CC"/>
    <w:rsid w:val="00E61167"/>
    <w:rsid w:val="00E611EB"/>
    <w:rsid w:val="00E611FD"/>
    <w:rsid w:val="00E61227"/>
    <w:rsid w:val="00E6126F"/>
    <w:rsid w:val="00E612B9"/>
    <w:rsid w:val="00E61390"/>
    <w:rsid w:val="00E6140A"/>
    <w:rsid w:val="00E61458"/>
    <w:rsid w:val="00E61464"/>
    <w:rsid w:val="00E61472"/>
    <w:rsid w:val="00E61498"/>
    <w:rsid w:val="00E6149E"/>
    <w:rsid w:val="00E614AA"/>
    <w:rsid w:val="00E614DD"/>
    <w:rsid w:val="00E6159A"/>
    <w:rsid w:val="00E61652"/>
    <w:rsid w:val="00E616D9"/>
    <w:rsid w:val="00E61701"/>
    <w:rsid w:val="00E61711"/>
    <w:rsid w:val="00E6173F"/>
    <w:rsid w:val="00E61767"/>
    <w:rsid w:val="00E617D3"/>
    <w:rsid w:val="00E618A3"/>
    <w:rsid w:val="00E61971"/>
    <w:rsid w:val="00E619D3"/>
    <w:rsid w:val="00E61AD1"/>
    <w:rsid w:val="00E61AFA"/>
    <w:rsid w:val="00E61B03"/>
    <w:rsid w:val="00E61C58"/>
    <w:rsid w:val="00E61C7E"/>
    <w:rsid w:val="00E61D10"/>
    <w:rsid w:val="00E61DCE"/>
    <w:rsid w:val="00E61E8C"/>
    <w:rsid w:val="00E61EE5"/>
    <w:rsid w:val="00E61F1E"/>
    <w:rsid w:val="00E61F9B"/>
    <w:rsid w:val="00E6202D"/>
    <w:rsid w:val="00E62032"/>
    <w:rsid w:val="00E6209A"/>
    <w:rsid w:val="00E620D3"/>
    <w:rsid w:val="00E62172"/>
    <w:rsid w:val="00E62215"/>
    <w:rsid w:val="00E622BF"/>
    <w:rsid w:val="00E622CA"/>
    <w:rsid w:val="00E62432"/>
    <w:rsid w:val="00E6243B"/>
    <w:rsid w:val="00E624E7"/>
    <w:rsid w:val="00E6250A"/>
    <w:rsid w:val="00E62582"/>
    <w:rsid w:val="00E625F8"/>
    <w:rsid w:val="00E6261A"/>
    <w:rsid w:val="00E626B1"/>
    <w:rsid w:val="00E626C2"/>
    <w:rsid w:val="00E62708"/>
    <w:rsid w:val="00E6282C"/>
    <w:rsid w:val="00E6285F"/>
    <w:rsid w:val="00E628A5"/>
    <w:rsid w:val="00E629DE"/>
    <w:rsid w:val="00E629E8"/>
    <w:rsid w:val="00E62A52"/>
    <w:rsid w:val="00E62B1B"/>
    <w:rsid w:val="00E62B8C"/>
    <w:rsid w:val="00E62BA2"/>
    <w:rsid w:val="00E62C00"/>
    <w:rsid w:val="00E62D3C"/>
    <w:rsid w:val="00E62DFC"/>
    <w:rsid w:val="00E62E52"/>
    <w:rsid w:val="00E62E7B"/>
    <w:rsid w:val="00E62EB6"/>
    <w:rsid w:val="00E62FD2"/>
    <w:rsid w:val="00E630B5"/>
    <w:rsid w:val="00E630C9"/>
    <w:rsid w:val="00E630D4"/>
    <w:rsid w:val="00E630F8"/>
    <w:rsid w:val="00E6315B"/>
    <w:rsid w:val="00E631B1"/>
    <w:rsid w:val="00E63239"/>
    <w:rsid w:val="00E63491"/>
    <w:rsid w:val="00E634F4"/>
    <w:rsid w:val="00E6352D"/>
    <w:rsid w:val="00E63584"/>
    <w:rsid w:val="00E635CF"/>
    <w:rsid w:val="00E63655"/>
    <w:rsid w:val="00E637DC"/>
    <w:rsid w:val="00E63803"/>
    <w:rsid w:val="00E6392F"/>
    <w:rsid w:val="00E63937"/>
    <w:rsid w:val="00E6394B"/>
    <w:rsid w:val="00E6397B"/>
    <w:rsid w:val="00E63A1A"/>
    <w:rsid w:val="00E63A42"/>
    <w:rsid w:val="00E63AA3"/>
    <w:rsid w:val="00E63B6B"/>
    <w:rsid w:val="00E63B8E"/>
    <w:rsid w:val="00E63B8F"/>
    <w:rsid w:val="00E63B92"/>
    <w:rsid w:val="00E63C2F"/>
    <w:rsid w:val="00E63C4C"/>
    <w:rsid w:val="00E63C96"/>
    <w:rsid w:val="00E63CE7"/>
    <w:rsid w:val="00E63CF3"/>
    <w:rsid w:val="00E63D36"/>
    <w:rsid w:val="00E63D64"/>
    <w:rsid w:val="00E63E4A"/>
    <w:rsid w:val="00E63EBD"/>
    <w:rsid w:val="00E63F18"/>
    <w:rsid w:val="00E63FF9"/>
    <w:rsid w:val="00E640B9"/>
    <w:rsid w:val="00E640EB"/>
    <w:rsid w:val="00E64153"/>
    <w:rsid w:val="00E64192"/>
    <w:rsid w:val="00E6421D"/>
    <w:rsid w:val="00E64249"/>
    <w:rsid w:val="00E6427F"/>
    <w:rsid w:val="00E6438C"/>
    <w:rsid w:val="00E643CE"/>
    <w:rsid w:val="00E6442B"/>
    <w:rsid w:val="00E64436"/>
    <w:rsid w:val="00E644E7"/>
    <w:rsid w:val="00E644F5"/>
    <w:rsid w:val="00E64539"/>
    <w:rsid w:val="00E6456F"/>
    <w:rsid w:val="00E645C8"/>
    <w:rsid w:val="00E645DD"/>
    <w:rsid w:val="00E645FF"/>
    <w:rsid w:val="00E646EB"/>
    <w:rsid w:val="00E64795"/>
    <w:rsid w:val="00E647B1"/>
    <w:rsid w:val="00E64831"/>
    <w:rsid w:val="00E648F6"/>
    <w:rsid w:val="00E6494C"/>
    <w:rsid w:val="00E64A04"/>
    <w:rsid w:val="00E64A61"/>
    <w:rsid w:val="00E64A74"/>
    <w:rsid w:val="00E64A99"/>
    <w:rsid w:val="00E64ABD"/>
    <w:rsid w:val="00E64ADE"/>
    <w:rsid w:val="00E64B40"/>
    <w:rsid w:val="00E64C95"/>
    <w:rsid w:val="00E64D8B"/>
    <w:rsid w:val="00E64EA2"/>
    <w:rsid w:val="00E64FD1"/>
    <w:rsid w:val="00E64FFC"/>
    <w:rsid w:val="00E64FFE"/>
    <w:rsid w:val="00E6515A"/>
    <w:rsid w:val="00E651B0"/>
    <w:rsid w:val="00E651CA"/>
    <w:rsid w:val="00E651E4"/>
    <w:rsid w:val="00E651F7"/>
    <w:rsid w:val="00E65347"/>
    <w:rsid w:val="00E65432"/>
    <w:rsid w:val="00E65434"/>
    <w:rsid w:val="00E65445"/>
    <w:rsid w:val="00E65581"/>
    <w:rsid w:val="00E655B8"/>
    <w:rsid w:val="00E655BB"/>
    <w:rsid w:val="00E655CE"/>
    <w:rsid w:val="00E6560C"/>
    <w:rsid w:val="00E65621"/>
    <w:rsid w:val="00E65662"/>
    <w:rsid w:val="00E65670"/>
    <w:rsid w:val="00E6571A"/>
    <w:rsid w:val="00E65726"/>
    <w:rsid w:val="00E657B9"/>
    <w:rsid w:val="00E657C3"/>
    <w:rsid w:val="00E658FD"/>
    <w:rsid w:val="00E659C5"/>
    <w:rsid w:val="00E659F1"/>
    <w:rsid w:val="00E65AF7"/>
    <w:rsid w:val="00E65B22"/>
    <w:rsid w:val="00E65B8E"/>
    <w:rsid w:val="00E65CAE"/>
    <w:rsid w:val="00E65CF7"/>
    <w:rsid w:val="00E65FDE"/>
    <w:rsid w:val="00E65FE4"/>
    <w:rsid w:val="00E66089"/>
    <w:rsid w:val="00E660D8"/>
    <w:rsid w:val="00E6615B"/>
    <w:rsid w:val="00E661E9"/>
    <w:rsid w:val="00E66334"/>
    <w:rsid w:val="00E664C9"/>
    <w:rsid w:val="00E665EC"/>
    <w:rsid w:val="00E6662A"/>
    <w:rsid w:val="00E66631"/>
    <w:rsid w:val="00E66678"/>
    <w:rsid w:val="00E66788"/>
    <w:rsid w:val="00E667D5"/>
    <w:rsid w:val="00E66825"/>
    <w:rsid w:val="00E6683D"/>
    <w:rsid w:val="00E66876"/>
    <w:rsid w:val="00E668AB"/>
    <w:rsid w:val="00E668F2"/>
    <w:rsid w:val="00E6694E"/>
    <w:rsid w:val="00E66965"/>
    <w:rsid w:val="00E66A9E"/>
    <w:rsid w:val="00E66B7B"/>
    <w:rsid w:val="00E66BB6"/>
    <w:rsid w:val="00E66BF2"/>
    <w:rsid w:val="00E66C46"/>
    <w:rsid w:val="00E66C6E"/>
    <w:rsid w:val="00E66C7B"/>
    <w:rsid w:val="00E66C7F"/>
    <w:rsid w:val="00E66D0E"/>
    <w:rsid w:val="00E66E1D"/>
    <w:rsid w:val="00E66F0C"/>
    <w:rsid w:val="00E66FB2"/>
    <w:rsid w:val="00E66FC5"/>
    <w:rsid w:val="00E6701C"/>
    <w:rsid w:val="00E6703B"/>
    <w:rsid w:val="00E67053"/>
    <w:rsid w:val="00E67129"/>
    <w:rsid w:val="00E67136"/>
    <w:rsid w:val="00E67144"/>
    <w:rsid w:val="00E671C7"/>
    <w:rsid w:val="00E67256"/>
    <w:rsid w:val="00E67275"/>
    <w:rsid w:val="00E6733C"/>
    <w:rsid w:val="00E67391"/>
    <w:rsid w:val="00E673AA"/>
    <w:rsid w:val="00E673F9"/>
    <w:rsid w:val="00E67409"/>
    <w:rsid w:val="00E674BE"/>
    <w:rsid w:val="00E6768C"/>
    <w:rsid w:val="00E6776F"/>
    <w:rsid w:val="00E677D5"/>
    <w:rsid w:val="00E67804"/>
    <w:rsid w:val="00E6790F"/>
    <w:rsid w:val="00E6795A"/>
    <w:rsid w:val="00E67A28"/>
    <w:rsid w:val="00E67A8C"/>
    <w:rsid w:val="00E67A91"/>
    <w:rsid w:val="00E67AFC"/>
    <w:rsid w:val="00E67B64"/>
    <w:rsid w:val="00E67B67"/>
    <w:rsid w:val="00E67BA0"/>
    <w:rsid w:val="00E67BDC"/>
    <w:rsid w:val="00E67C2B"/>
    <w:rsid w:val="00E67C39"/>
    <w:rsid w:val="00E67C45"/>
    <w:rsid w:val="00E67C92"/>
    <w:rsid w:val="00E67CE2"/>
    <w:rsid w:val="00E67D80"/>
    <w:rsid w:val="00E67DA0"/>
    <w:rsid w:val="00E67EFC"/>
    <w:rsid w:val="00E67F6D"/>
    <w:rsid w:val="00E70069"/>
    <w:rsid w:val="00E700AE"/>
    <w:rsid w:val="00E700F2"/>
    <w:rsid w:val="00E7018A"/>
    <w:rsid w:val="00E701C0"/>
    <w:rsid w:val="00E7022E"/>
    <w:rsid w:val="00E702A4"/>
    <w:rsid w:val="00E702BE"/>
    <w:rsid w:val="00E703A2"/>
    <w:rsid w:val="00E70463"/>
    <w:rsid w:val="00E704BD"/>
    <w:rsid w:val="00E70679"/>
    <w:rsid w:val="00E706DC"/>
    <w:rsid w:val="00E706FA"/>
    <w:rsid w:val="00E70717"/>
    <w:rsid w:val="00E70724"/>
    <w:rsid w:val="00E707EE"/>
    <w:rsid w:val="00E707F6"/>
    <w:rsid w:val="00E70B0C"/>
    <w:rsid w:val="00E70B4C"/>
    <w:rsid w:val="00E70BAB"/>
    <w:rsid w:val="00E70C79"/>
    <w:rsid w:val="00E70CBC"/>
    <w:rsid w:val="00E70D29"/>
    <w:rsid w:val="00E70E11"/>
    <w:rsid w:val="00E70E37"/>
    <w:rsid w:val="00E70F22"/>
    <w:rsid w:val="00E70F6F"/>
    <w:rsid w:val="00E70FA4"/>
    <w:rsid w:val="00E71013"/>
    <w:rsid w:val="00E71049"/>
    <w:rsid w:val="00E7106D"/>
    <w:rsid w:val="00E7106E"/>
    <w:rsid w:val="00E710DF"/>
    <w:rsid w:val="00E71158"/>
    <w:rsid w:val="00E7121F"/>
    <w:rsid w:val="00E7130C"/>
    <w:rsid w:val="00E7132A"/>
    <w:rsid w:val="00E71413"/>
    <w:rsid w:val="00E71496"/>
    <w:rsid w:val="00E715F8"/>
    <w:rsid w:val="00E71663"/>
    <w:rsid w:val="00E71668"/>
    <w:rsid w:val="00E7174B"/>
    <w:rsid w:val="00E7177D"/>
    <w:rsid w:val="00E71918"/>
    <w:rsid w:val="00E71978"/>
    <w:rsid w:val="00E719CA"/>
    <w:rsid w:val="00E719E8"/>
    <w:rsid w:val="00E71A35"/>
    <w:rsid w:val="00E71A92"/>
    <w:rsid w:val="00E71C4E"/>
    <w:rsid w:val="00E71CBD"/>
    <w:rsid w:val="00E71D34"/>
    <w:rsid w:val="00E71E27"/>
    <w:rsid w:val="00E71E8A"/>
    <w:rsid w:val="00E71F6B"/>
    <w:rsid w:val="00E71FC5"/>
    <w:rsid w:val="00E7206B"/>
    <w:rsid w:val="00E720C6"/>
    <w:rsid w:val="00E720C8"/>
    <w:rsid w:val="00E720F2"/>
    <w:rsid w:val="00E72113"/>
    <w:rsid w:val="00E721A9"/>
    <w:rsid w:val="00E721AE"/>
    <w:rsid w:val="00E72357"/>
    <w:rsid w:val="00E72361"/>
    <w:rsid w:val="00E72460"/>
    <w:rsid w:val="00E7252B"/>
    <w:rsid w:val="00E7255B"/>
    <w:rsid w:val="00E725E4"/>
    <w:rsid w:val="00E72635"/>
    <w:rsid w:val="00E7272F"/>
    <w:rsid w:val="00E727CA"/>
    <w:rsid w:val="00E727E4"/>
    <w:rsid w:val="00E72817"/>
    <w:rsid w:val="00E72820"/>
    <w:rsid w:val="00E728A6"/>
    <w:rsid w:val="00E72A17"/>
    <w:rsid w:val="00E72A61"/>
    <w:rsid w:val="00E72ABE"/>
    <w:rsid w:val="00E72B57"/>
    <w:rsid w:val="00E72BEE"/>
    <w:rsid w:val="00E72C26"/>
    <w:rsid w:val="00E72DB8"/>
    <w:rsid w:val="00E72DDB"/>
    <w:rsid w:val="00E72DF8"/>
    <w:rsid w:val="00E72E01"/>
    <w:rsid w:val="00E72E21"/>
    <w:rsid w:val="00E72E37"/>
    <w:rsid w:val="00E72E5A"/>
    <w:rsid w:val="00E72EC1"/>
    <w:rsid w:val="00E72F84"/>
    <w:rsid w:val="00E72FB2"/>
    <w:rsid w:val="00E7302A"/>
    <w:rsid w:val="00E73048"/>
    <w:rsid w:val="00E73080"/>
    <w:rsid w:val="00E73086"/>
    <w:rsid w:val="00E73146"/>
    <w:rsid w:val="00E73175"/>
    <w:rsid w:val="00E7321A"/>
    <w:rsid w:val="00E73326"/>
    <w:rsid w:val="00E7341B"/>
    <w:rsid w:val="00E7342F"/>
    <w:rsid w:val="00E73435"/>
    <w:rsid w:val="00E73436"/>
    <w:rsid w:val="00E734B5"/>
    <w:rsid w:val="00E734CA"/>
    <w:rsid w:val="00E7350B"/>
    <w:rsid w:val="00E73516"/>
    <w:rsid w:val="00E73521"/>
    <w:rsid w:val="00E735C8"/>
    <w:rsid w:val="00E735F6"/>
    <w:rsid w:val="00E7363E"/>
    <w:rsid w:val="00E73645"/>
    <w:rsid w:val="00E73651"/>
    <w:rsid w:val="00E736CF"/>
    <w:rsid w:val="00E73733"/>
    <w:rsid w:val="00E7378E"/>
    <w:rsid w:val="00E73867"/>
    <w:rsid w:val="00E739EA"/>
    <w:rsid w:val="00E73A9B"/>
    <w:rsid w:val="00E73B71"/>
    <w:rsid w:val="00E73C9D"/>
    <w:rsid w:val="00E73CAF"/>
    <w:rsid w:val="00E73D7E"/>
    <w:rsid w:val="00E73D8E"/>
    <w:rsid w:val="00E73DC6"/>
    <w:rsid w:val="00E73DE0"/>
    <w:rsid w:val="00E73E38"/>
    <w:rsid w:val="00E73E80"/>
    <w:rsid w:val="00E73EAA"/>
    <w:rsid w:val="00E73F49"/>
    <w:rsid w:val="00E7400C"/>
    <w:rsid w:val="00E740A1"/>
    <w:rsid w:val="00E740FA"/>
    <w:rsid w:val="00E74129"/>
    <w:rsid w:val="00E741D9"/>
    <w:rsid w:val="00E7422F"/>
    <w:rsid w:val="00E7435F"/>
    <w:rsid w:val="00E7437A"/>
    <w:rsid w:val="00E7444E"/>
    <w:rsid w:val="00E745F4"/>
    <w:rsid w:val="00E74663"/>
    <w:rsid w:val="00E74793"/>
    <w:rsid w:val="00E747E0"/>
    <w:rsid w:val="00E748CB"/>
    <w:rsid w:val="00E74923"/>
    <w:rsid w:val="00E74A60"/>
    <w:rsid w:val="00E74B43"/>
    <w:rsid w:val="00E74B88"/>
    <w:rsid w:val="00E74CC9"/>
    <w:rsid w:val="00E74CE8"/>
    <w:rsid w:val="00E74D1B"/>
    <w:rsid w:val="00E74D2E"/>
    <w:rsid w:val="00E74DF8"/>
    <w:rsid w:val="00E74F2D"/>
    <w:rsid w:val="00E74F4A"/>
    <w:rsid w:val="00E74F99"/>
    <w:rsid w:val="00E75090"/>
    <w:rsid w:val="00E7520A"/>
    <w:rsid w:val="00E75259"/>
    <w:rsid w:val="00E75272"/>
    <w:rsid w:val="00E7527A"/>
    <w:rsid w:val="00E7528B"/>
    <w:rsid w:val="00E753CA"/>
    <w:rsid w:val="00E7545D"/>
    <w:rsid w:val="00E75469"/>
    <w:rsid w:val="00E75478"/>
    <w:rsid w:val="00E754BB"/>
    <w:rsid w:val="00E75531"/>
    <w:rsid w:val="00E7554E"/>
    <w:rsid w:val="00E75685"/>
    <w:rsid w:val="00E7569B"/>
    <w:rsid w:val="00E75735"/>
    <w:rsid w:val="00E75754"/>
    <w:rsid w:val="00E757A1"/>
    <w:rsid w:val="00E758BC"/>
    <w:rsid w:val="00E75936"/>
    <w:rsid w:val="00E75954"/>
    <w:rsid w:val="00E7598A"/>
    <w:rsid w:val="00E75A3A"/>
    <w:rsid w:val="00E75A41"/>
    <w:rsid w:val="00E75ADA"/>
    <w:rsid w:val="00E75B04"/>
    <w:rsid w:val="00E75B6E"/>
    <w:rsid w:val="00E75B80"/>
    <w:rsid w:val="00E75BDD"/>
    <w:rsid w:val="00E75C7D"/>
    <w:rsid w:val="00E75CC0"/>
    <w:rsid w:val="00E75D26"/>
    <w:rsid w:val="00E75D6C"/>
    <w:rsid w:val="00E75D8D"/>
    <w:rsid w:val="00E75E50"/>
    <w:rsid w:val="00E75ECD"/>
    <w:rsid w:val="00E75F6A"/>
    <w:rsid w:val="00E76041"/>
    <w:rsid w:val="00E76061"/>
    <w:rsid w:val="00E76097"/>
    <w:rsid w:val="00E7611B"/>
    <w:rsid w:val="00E76151"/>
    <w:rsid w:val="00E761DA"/>
    <w:rsid w:val="00E76241"/>
    <w:rsid w:val="00E762A4"/>
    <w:rsid w:val="00E762D7"/>
    <w:rsid w:val="00E7630E"/>
    <w:rsid w:val="00E7631A"/>
    <w:rsid w:val="00E76339"/>
    <w:rsid w:val="00E76343"/>
    <w:rsid w:val="00E76397"/>
    <w:rsid w:val="00E7639C"/>
    <w:rsid w:val="00E7639D"/>
    <w:rsid w:val="00E763D9"/>
    <w:rsid w:val="00E763DA"/>
    <w:rsid w:val="00E76426"/>
    <w:rsid w:val="00E764A6"/>
    <w:rsid w:val="00E764AB"/>
    <w:rsid w:val="00E76521"/>
    <w:rsid w:val="00E766D7"/>
    <w:rsid w:val="00E766DD"/>
    <w:rsid w:val="00E767DE"/>
    <w:rsid w:val="00E76917"/>
    <w:rsid w:val="00E76919"/>
    <w:rsid w:val="00E76A44"/>
    <w:rsid w:val="00E76AC2"/>
    <w:rsid w:val="00E76AD4"/>
    <w:rsid w:val="00E76B14"/>
    <w:rsid w:val="00E76BFF"/>
    <w:rsid w:val="00E76C74"/>
    <w:rsid w:val="00E76CEE"/>
    <w:rsid w:val="00E76D4B"/>
    <w:rsid w:val="00E76D6B"/>
    <w:rsid w:val="00E76D8F"/>
    <w:rsid w:val="00E76DBA"/>
    <w:rsid w:val="00E76E05"/>
    <w:rsid w:val="00E76E80"/>
    <w:rsid w:val="00E76ED7"/>
    <w:rsid w:val="00E76EE9"/>
    <w:rsid w:val="00E76FAE"/>
    <w:rsid w:val="00E77011"/>
    <w:rsid w:val="00E7725D"/>
    <w:rsid w:val="00E772E2"/>
    <w:rsid w:val="00E77340"/>
    <w:rsid w:val="00E773ED"/>
    <w:rsid w:val="00E774A0"/>
    <w:rsid w:val="00E774C4"/>
    <w:rsid w:val="00E774FE"/>
    <w:rsid w:val="00E7751B"/>
    <w:rsid w:val="00E7764C"/>
    <w:rsid w:val="00E77670"/>
    <w:rsid w:val="00E776EE"/>
    <w:rsid w:val="00E777E7"/>
    <w:rsid w:val="00E778BB"/>
    <w:rsid w:val="00E77993"/>
    <w:rsid w:val="00E77AAD"/>
    <w:rsid w:val="00E77AEF"/>
    <w:rsid w:val="00E77BE7"/>
    <w:rsid w:val="00E77C3D"/>
    <w:rsid w:val="00E77C75"/>
    <w:rsid w:val="00E77D36"/>
    <w:rsid w:val="00E77D52"/>
    <w:rsid w:val="00E77D58"/>
    <w:rsid w:val="00E77D90"/>
    <w:rsid w:val="00E77DA7"/>
    <w:rsid w:val="00E77E34"/>
    <w:rsid w:val="00E77E49"/>
    <w:rsid w:val="00E77EE3"/>
    <w:rsid w:val="00E77F97"/>
    <w:rsid w:val="00E77FF1"/>
    <w:rsid w:val="00E77FF9"/>
    <w:rsid w:val="00E80097"/>
    <w:rsid w:val="00E8010F"/>
    <w:rsid w:val="00E801DD"/>
    <w:rsid w:val="00E80263"/>
    <w:rsid w:val="00E80290"/>
    <w:rsid w:val="00E8035D"/>
    <w:rsid w:val="00E803AF"/>
    <w:rsid w:val="00E80449"/>
    <w:rsid w:val="00E80481"/>
    <w:rsid w:val="00E80501"/>
    <w:rsid w:val="00E8052F"/>
    <w:rsid w:val="00E80555"/>
    <w:rsid w:val="00E80588"/>
    <w:rsid w:val="00E8058C"/>
    <w:rsid w:val="00E80665"/>
    <w:rsid w:val="00E80730"/>
    <w:rsid w:val="00E80747"/>
    <w:rsid w:val="00E8076F"/>
    <w:rsid w:val="00E8079B"/>
    <w:rsid w:val="00E807BE"/>
    <w:rsid w:val="00E80824"/>
    <w:rsid w:val="00E808B8"/>
    <w:rsid w:val="00E80993"/>
    <w:rsid w:val="00E80B47"/>
    <w:rsid w:val="00E80C05"/>
    <w:rsid w:val="00E80C18"/>
    <w:rsid w:val="00E80C4D"/>
    <w:rsid w:val="00E80D74"/>
    <w:rsid w:val="00E80D9E"/>
    <w:rsid w:val="00E80E00"/>
    <w:rsid w:val="00E80E1A"/>
    <w:rsid w:val="00E80E80"/>
    <w:rsid w:val="00E80E8C"/>
    <w:rsid w:val="00E80EBB"/>
    <w:rsid w:val="00E80ED4"/>
    <w:rsid w:val="00E80F92"/>
    <w:rsid w:val="00E81071"/>
    <w:rsid w:val="00E81076"/>
    <w:rsid w:val="00E810AE"/>
    <w:rsid w:val="00E810CD"/>
    <w:rsid w:val="00E81107"/>
    <w:rsid w:val="00E81161"/>
    <w:rsid w:val="00E81270"/>
    <w:rsid w:val="00E8129A"/>
    <w:rsid w:val="00E81330"/>
    <w:rsid w:val="00E8133C"/>
    <w:rsid w:val="00E8136A"/>
    <w:rsid w:val="00E8143A"/>
    <w:rsid w:val="00E8149A"/>
    <w:rsid w:val="00E81523"/>
    <w:rsid w:val="00E81649"/>
    <w:rsid w:val="00E81866"/>
    <w:rsid w:val="00E81948"/>
    <w:rsid w:val="00E819F9"/>
    <w:rsid w:val="00E81ADA"/>
    <w:rsid w:val="00E81B8B"/>
    <w:rsid w:val="00E81CBF"/>
    <w:rsid w:val="00E81CCA"/>
    <w:rsid w:val="00E81DED"/>
    <w:rsid w:val="00E81E41"/>
    <w:rsid w:val="00E81E57"/>
    <w:rsid w:val="00E81E6C"/>
    <w:rsid w:val="00E81FD0"/>
    <w:rsid w:val="00E82008"/>
    <w:rsid w:val="00E82080"/>
    <w:rsid w:val="00E820BF"/>
    <w:rsid w:val="00E820CB"/>
    <w:rsid w:val="00E821D5"/>
    <w:rsid w:val="00E82206"/>
    <w:rsid w:val="00E82259"/>
    <w:rsid w:val="00E82408"/>
    <w:rsid w:val="00E8247F"/>
    <w:rsid w:val="00E824A5"/>
    <w:rsid w:val="00E82671"/>
    <w:rsid w:val="00E8282F"/>
    <w:rsid w:val="00E82980"/>
    <w:rsid w:val="00E829B6"/>
    <w:rsid w:val="00E829FC"/>
    <w:rsid w:val="00E82ADC"/>
    <w:rsid w:val="00E82B0C"/>
    <w:rsid w:val="00E82B40"/>
    <w:rsid w:val="00E82B61"/>
    <w:rsid w:val="00E82BB8"/>
    <w:rsid w:val="00E82BC1"/>
    <w:rsid w:val="00E82BC9"/>
    <w:rsid w:val="00E82BE5"/>
    <w:rsid w:val="00E82C13"/>
    <w:rsid w:val="00E82C59"/>
    <w:rsid w:val="00E82C6C"/>
    <w:rsid w:val="00E82CB4"/>
    <w:rsid w:val="00E82CC6"/>
    <w:rsid w:val="00E82D8E"/>
    <w:rsid w:val="00E82E35"/>
    <w:rsid w:val="00E82E4B"/>
    <w:rsid w:val="00E82ED5"/>
    <w:rsid w:val="00E82EF3"/>
    <w:rsid w:val="00E82F2C"/>
    <w:rsid w:val="00E83096"/>
    <w:rsid w:val="00E830D1"/>
    <w:rsid w:val="00E8319B"/>
    <w:rsid w:val="00E8325A"/>
    <w:rsid w:val="00E8332B"/>
    <w:rsid w:val="00E83350"/>
    <w:rsid w:val="00E83375"/>
    <w:rsid w:val="00E833EB"/>
    <w:rsid w:val="00E8341F"/>
    <w:rsid w:val="00E83432"/>
    <w:rsid w:val="00E834F6"/>
    <w:rsid w:val="00E834FB"/>
    <w:rsid w:val="00E8351E"/>
    <w:rsid w:val="00E83571"/>
    <w:rsid w:val="00E83589"/>
    <w:rsid w:val="00E835CE"/>
    <w:rsid w:val="00E8363F"/>
    <w:rsid w:val="00E83783"/>
    <w:rsid w:val="00E837C6"/>
    <w:rsid w:val="00E83801"/>
    <w:rsid w:val="00E8380E"/>
    <w:rsid w:val="00E838A1"/>
    <w:rsid w:val="00E83902"/>
    <w:rsid w:val="00E83999"/>
    <w:rsid w:val="00E839B0"/>
    <w:rsid w:val="00E83A0B"/>
    <w:rsid w:val="00E83A4F"/>
    <w:rsid w:val="00E83A5F"/>
    <w:rsid w:val="00E83C0F"/>
    <w:rsid w:val="00E83C87"/>
    <w:rsid w:val="00E83CC8"/>
    <w:rsid w:val="00E83CF5"/>
    <w:rsid w:val="00E83D48"/>
    <w:rsid w:val="00E83E59"/>
    <w:rsid w:val="00E83E68"/>
    <w:rsid w:val="00E83EC9"/>
    <w:rsid w:val="00E83ED2"/>
    <w:rsid w:val="00E83EF3"/>
    <w:rsid w:val="00E83F0D"/>
    <w:rsid w:val="00E83F15"/>
    <w:rsid w:val="00E83F37"/>
    <w:rsid w:val="00E83F87"/>
    <w:rsid w:val="00E83FD2"/>
    <w:rsid w:val="00E83FE0"/>
    <w:rsid w:val="00E84092"/>
    <w:rsid w:val="00E840AA"/>
    <w:rsid w:val="00E840EE"/>
    <w:rsid w:val="00E841CB"/>
    <w:rsid w:val="00E841D0"/>
    <w:rsid w:val="00E841D5"/>
    <w:rsid w:val="00E841F2"/>
    <w:rsid w:val="00E84270"/>
    <w:rsid w:val="00E842F4"/>
    <w:rsid w:val="00E84364"/>
    <w:rsid w:val="00E843AC"/>
    <w:rsid w:val="00E84486"/>
    <w:rsid w:val="00E844DE"/>
    <w:rsid w:val="00E84501"/>
    <w:rsid w:val="00E8452F"/>
    <w:rsid w:val="00E84551"/>
    <w:rsid w:val="00E8457A"/>
    <w:rsid w:val="00E845DB"/>
    <w:rsid w:val="00E845EB"/>
    <w:rsid w:val="00E84603"/>
    <w:rsid w:val="00E846C3"/>
    <w:rsid w:val="00E84721"/>
    <w:rsid w:val="00E84728"/>
    <w:rsid w:val="00E847CA"/>
    <w:rsid w:val="00E84808"/>
    <w:rsid w:val="00E84815"/>
    <w:rsid w:val="00E8481D"/>
    <w:rsid w:val="00E848BC"/>
    <w:rsid w:val="00E848CD"/>
    <w:rsid w:val="00E848F1"/>
    <w:rsid w:val="00E84933"/>
    <w:rsid w:val="00E8495D"/>
    <w:rsid w:val="00E84966"/>
    <w:rsid w:val="00E849DD"/>
    <w:rsid w:val="00E84A40"/>
    <w:rsid w:val="00E84A8C"/>
    <w:rsid w:val="00E84AA3"/>
    <w:rsid w:val="00E84B26"/>
    <w:rsid w:val="00E84BA6"/>
    <w:rsid w:val="00E84C00"/>
    <w:rsid w:val="00E84C07"/>
    <w:rsid w:val="00E84C45"/>
    <w:rsid w:val="00E84C9F"/>
    <w:rsid w:val="00E84CB0"/>
    <w:rsid w:val="00E84D14"/>
    <w:rsid w:val="00E84D32"/>
    <w:rsid w:val="00E84D41"/>
    <w:rsid w:val="00E84D99"/>
    <w:rsid w:val="00E84EF4"/>
    <w:rsid w:val="00E84FEA"/>
    <w:rsid w:val="00E85030"/>
    <w:rsid w:val="00E8514C"/>
    <w:rsid w:val="00E8530E"/>
    <w:rsid w:val="00E85463"/>
    <w:rsid w:val="00E8548D"/>
    <w:rsid w:val="00E8549C"/>
    <w:rsid w:val="00E85511"/>
    <w:rsid w:val="00E855AE"/>
    <w:rsid w:val="00E85610"/>
    <w:rsid w:val="00E8575B"/>
    <w:rsid w:val="00E85773"/>
    <w:rsid w:val="00E857DE"/>
    <w:rsid w:val="00E85882"/>
    <w:rsid w:val="00E8591A"/>
    <w:rsid w:val="00E8599C"/>
    <w:rsid w:val="00E859EC"/>
    <w:rsid w:val="00E85A3E"/>
    <w:rsid w:val="00E85A8E"/>
    <w:rsid w:val="00E85AD0"/>
    <w:rsid w:val="00E85B47"/>
    <w:rsid w:val="00E85B4C"/>
    <w:rsid w:val="00E85B51"/>
    <w:rsid w:val="00E85BC3"/>
    <w:rsid w:val="00E85C54"/>
    <w:rsid w:val="00E85CDE"/>
    <w:rsid w:val="00E85E72"/>
    <w:rsid w:val="00E85E84"/>
    <w:rsid w:val="00E85E95"/>
    <w:rsid w:val="00E85F33"/>
    <w:rsid w:val="00E85F44"/>
    <w:rsid w:val="00E85F67"/>
    <w:rsid w:val="00E85FED"/>
    <w:rsid w:val="00E860A1"/>
    <w:rsid w:val="00E8611D"/>
    <w:rsid w:val="00E86177"/>
    <w:rsid w:val="00E862ED"/>
    <w:rsid w:val="00E86325"/>
    <w:rsid w:val="00E86402"/>
    <w:rsid w:val="00E864E6"/>
    <w:rsid w:val="00E865AC"/>
    <w:rsid w:val="00E865FC"/>
    <w:rsid w:val="00E86634"/>
    <w:rsid w:val="00E866B7"/>
    <w:rsid w:val="00E866F6"/>
    <w:rsid w:val="00E86726"/>
    <w:rsid w:val="00E8672A"/>
    <w:rsid w:val="00E8677B"/>
    <w:rsid w:val="00E8682E"/>
    <w:rsid w:val="00E86888"/>
    <w:rsid w:val="00E86933"/>
    <w:rsid w:val="00E869AF"/>
    <w:rsid w:val="00E869CE"/>
    <w:rsid w:val="00E86A29"/>
    <w:rsid w:val="00E86A9E"/>
    <w:rsid w:val="00E86AA4"/>
    <w:rsid w:val="00E86B3D"/>
    <w:rsid w:val="00E86B58"/>
    <w:rsid w:val="00E86B89"/>
    <w:rsid w:val="00E86C6B"/>
    <w:rsid w:val="00E86CEE"/>
    <w:rsid w:val="00E86CF7"/>
    <w:rsid w:val="00E86CFF"/>
    <w:rsid w:val="00E86D1F"/>
    <w:rsid w:val="00E86D94"/>
    <w:rsid w:val="00E86D9E"/>
    <w:rsid w:val="00E86E3F"/>
    <w:rsid w:val="00E86FA1"/>
    <w:rsid w:val="00E86FDE"/>
    <w:rsid w:val="00E8701E"/>
    <w:rsid w:val="00E8702F"/>
    <w:rsid w:val="00E87059"/>
    <w:rsid w:val="00E8705A"/>
    <w:rsid w:val="00E87099"/>
    <w:rsid w:val="00E870A4"/>
    <w:rsid w:val="00E870D1"/>
    <w:rsid w:val="00E87126"/>
    <w:rsid w:val="00E87166"/>
    <w:rsid w:val="00E871BB"/>
    <w:rsid w:val="00E871DF"/>
    <w:rsid w:val="00E872E4"/>
    <w:rsid w:val="00E873B8"/>
    <w:rsid w:val="00E873CF"/>
    <w:rsid w:val="00E874D5"/>
    <w:rsid w:val="00E874DF"/>
    <w:rsid w:val="00E8752A"/>
    <w:rsid w:val="00E87636"/>
    <w:rsid w:val="00E8766D"/>
    <w:rsid w:val="00E87715"/>
    <w:rsid w:val="00E877F4"/>
    <w:rsid w:val="00E878A6"/>
    <w:rsid w:val="00E878F5"/>
    <w:rsid w:val="00E879AC"/>
    <w:rsid w:val="00E87A4B"/>
    <w:rsid w:val="00E87A59"/>
    <w:rsid w:val="00E87A8A"/>
    <w:rsid w:val="00E87AA5"/>
    <w:rsid w:val="00E87B90"/>
    <w:rsid w:val="00E87C04"/>
    <w:rsid w:val="00E87CD2"/>
    <w:rsid w:val="00E87D27"/>
    <w:rsid w:val="00E87D3E"/>
    <w:rsid w:val="00E87D6E"/>
    <w:rsid w:val="00E87DE9"/>
    <w:rsid w:val="00E87E07"/>
    <w:rsid w:val="00E87E67"/>
    <w:rsid w:val="00E87E74"/>
    <w:rsid w:val="00E87E9F"/>
    <w:rsid w:val="00E87EF0"/>
    <w:rsid w:val="00E87FD1"/>
    <w:rsid w:val="00E87FD8"/>
    <w:rsid w:val="00E87FDE"/>
    <w:rsid w:val="00E9001B"/>
    <w:rsid w:val="00E90029"/>
    <w:rsid w:val="00E900C9"/>
    <w:rsid w:val="00E900DA"/>
    <w:rsid w:val="00E90120"/>
    <w:rsid w:val="00E90367"/>
    <w:rsid w:val="00E903CC"/>
    <w:rsid w:val="00E904B3"/>
    <w:rsid w:val="00E904BC"/>
    <w:rsid w:val="00E904F8"/>
    <w:rsid w:val="00E9055C"/>
    <w:rsid w:val="00E9074A"/>
    <w:rsid w:val="00E90758"/>
    <w:rsid w:val="00E9077A"/>
    <w:rsid w:val="00E907A8"/>
    <w:rsid w:val="00E907B9"/>
    <w:rsid w:val="00E907BB"/>
    <w:rsid w:val="00E90816"/>
    <w:rsid w:val="00E908A8"/>
    <w:rsid w:val="00E908F5"/>
    <w:rsid w:val="00E90945"/>
    <w:rsid w:val="00E90949"/>
    <w:rsid w:val="00E9098F"/>
    <w:rsid w:val="00E909D2"/>
    <w:rsid w:val="00E90A3F"/>
    <w:rsid w:val="00E90ACA"/>
    <w:rsid w:val="00E90B16"/>
    <w:rsid w:val="00E90C70"/>
    <w:rsid w:val="00E90CC4"/>
    <w:rsid w:val="00E90CD8"/>
    <w:rsid w:val="00E90CDA"/>
    <w:rsid w:val="00E90CF8"/>
    <w:rsid w:val="00E90DE2"/>
    <w:rsid w:val="00E90F56"/>
    <w:rsid w:val="00E90FC8"/>
    <w:rsid w:val="00E9102F"/>
    <w:rsid w:val="00E91093"/>
    <w:rsid w:val="00E91119"/>
    <w:rsid w:val="00E91146"/>
    <w:rsid w:val="00E911A2"/>
    <w:rsid w:val="00E9121A"/>
    <w:rsid w:val="00E9122B"/>
    <w:rsid w:val="00E9129A"/>
    <w:rsid w:val="00E912CD"/>
    <w:rsid w:val="00E91306"/>
    <w:rsid w:val="00E91313"/>
    <w:rsid w:val="00E9131E"/>
    <w:rsid w:val="00E91383"/>
    <w:rsid w:val="00E9139B"/>
    <w:rsid w:val="00E9139D"/>
    <w:rsid w:val="00E913B2"/>
    <w:rsid w:val="00E91675"/>
    <w:rsid w:val="00E91684"/>
    <w:rsid w:val="00E916E5"/>
    <w:rsid w:val="00E9171C"/>
    <w:rsid w:val="00E9179F"/>
    <w:rsid w:val="00E917FD"/>
    <w:rsid w:val="00E9190C"/>
    <w:rsid w:val="00E919A4"/>
    <w:rsid w:val="00E91A72"/>
    <w:rsid w:val="00E91A80"/>
    <w:rsid w:val="00E91ABA"/>
    <w:rsid w:val="00E91ACA"/>
    <w:rsid w:val="00E91B50"/>
    <w:rsid w:val="00E91B5A"/>
    <w:rsid w:val="00E91BC2"/>
    <w:rsid w:val="00E91D62"/>
    <w:rsid w:val="00E91DF5"/>
    <w:rsid w:val="00E91DFE"/>
    <w:rsid w:val="00E91E79"/>
    <w:rsid w:val="00E91EAC"/>
    <w:rsid w:val="00E91F18"/>
    <w:rsid w:val="00E9203B"/>
    <w:rsid w:val="00E920F3"/>
    <w:rsid w:val="00E92143"/>
    <w:rsid w:val="00E92246"/>
    <w:rsid w:val="00E92332"/>
    <w:rsid w:val="00E923C0"/>
    <w:rsid w:val="00E92526"/>
    <w:rsid w:val="00E925A7"/>
    <w:rsid w:val="00E92624"/>
    <w:rsid w:val="00E926F5"/>
    <w:rsid w:val="00E9270D"/>
    <w:rsid w:val="00E92819"/>
    <w:rsid w:val="00E92834"/>
    <w:rsid w:val="00E92862"/>
    <w:rsid w:val="00E92868"/>
    <w:rsid w:val="00E928E9"/>
    <w:rsid w:val="00E9295D"/>
    <w:rsid w:val="00E92AA5"/>
    <w:rsid w:val="00E92B35"/>
    <w:rsid w:val="00E92B75"/>
    <w:rsid w:val="00E92C51"/>
    <w:rsid w:val="00E92CF6"/>
    <w:rsid w:val="00E92D40"/>
    <w:rsid w:val="00E92DF1"/>
    <w:rsid w:val="00E92E36"/>
    <w:rsid w:val="00E92EA9"/>
    <w:rsid w:val="00E92EB8"/>
    <w:rsid w:val="00E92F1D"/>
    <w:rsid w:val="00E92F2B"/>
    <w:rsid w:val="00E92F9E"/>
    <w:rsid w:val="00E93049"/>
    <w:rsid w:val="00E93056"/>
    <w:rsid w:val="00E93173"/>
    <w:rsid w:val="00E93192"/>
    <w:rsid w:val="00E931A7"/>
    <w:rsid w:val="00E931DD"/>
    <w:rsid w:val="00E931E5"/>
    <w:rsid w:val="00E93219"/>
    <w:rsid w:val="00E9329F"/>
    <w:rsid w:val="00E93313"/>
    <w:rsid w:val="00E933B5"/>
    <w:rsid w:val="00E9341A"/>
    <w:rsid w:val="00E934A5"/>
    <w:rsid w:val="00E934F4"/>
    <w:rsid w:val="00E9363F"/>
    <w:rsid w:val="00E93641"/>
    <w:rsid w:val="00E93646"/>
    <w:rsid w:val="00E936D6"/>
    <w:rsid w:val="00E9372F"/>
    <w:rsid w:val="00E93880"/>
    <w:rsid w:val="00E93900"/>
    <w:rsid w:val="00E93913"/>
    <w:rsid w:val="00E9394E"/>
    <w:rsid w:val="00E93997"/>
    <w:rsid w:val="00E9399E"/>
    <w:rsid w:val="00E93A14"/>
    <w:rsid w:val="00E93A43"/>
    <w:rsid w:val="00E93B65"/>
    <w:rsid w:val="00E93BBA"/>
    <w:rsid w:val="00E93C5D"/>
    <w:rsid w:val="00E93C63"/>
    <w:rsid w:val="00E93CB6"/>
    <w:rsid w:val="00E93CB7"/>
    <w:rsid w:val="00E93D08"/>
    <w:rsid w:val="00E93D4D"/>
    <w:rsid w:val="00E93D72"/>
    <w:rsid w:val="00E93D94"/>
    <w:rsid w:val="00E93DFB"/>
    <w:rsid w:val="00E93E0A"/>
    <w:rsid w:val="00E93E24"/>
    <w:rsid w:val="00E93E7A"/>
    <w:rsid w:val="00E93EAB"/>
    <w:rsid w:val="00E93EBE"/>
    <w:rsid w:val="00E93ECE"/>
    <w:rsid w:val="00E93EF3"/>
    <w:rsid w:val="00E93F1F"/>
    <w:rsid w:val="00E94068"/>
    <w:rsid w:val="00E940F6"/>
    <w:rsid w:val="00E94117"/>
    <w:rsid w:val="00E94180"/>
    <w:rsid w:val="00E9418C"/>
    <w:rsid w:val="00E94190"/>
    <w:rsid w:val="00E941BF"/>
    <w:rsid w:val="00E94207"/>
    <w:rsid w:val="00E9429C"/>
    <w:rsid w:val="00E942AC"/>
    <w:rsid w:val="00E942BB"/>
    <w:rsid w:val="00E942E0"/>
    <w:rsid w:val="00E94304"/>
    <w:rsid w:val="00E94334"/>
    <w:rsid w:val="00E9435B"/>
    <w:rsid w:val="00E9435C"/>
    <w:rsid w:val="00E943BD"/>
    <w:rsid w:val="00E94424"/>
    <w:rsid w:val="00E9447E"/>
    <w:rsid w:val="00E94519"/>
    <w:rsid w:val="00E94657"/>
    <w:rsid w:val="00E9469E"/>
    <w:rsid w:val="00E946BF"/>
    <w:rsid w:val="00E94718"/>
    <w:rsid w:val="00E947D2"/>
    <w:rsid w:val="00E94874"/>
    <w:rsid w:val="00E94889"/>
    <w:rsid w:val="00E94907"/>
    <w:rsid w:val="00E9491B"/>
    <w:rsid w:val="00E94A71"/>
    <w:rsid w:val="00E94AC8"/>
    <w:rsid w:val="00E94C48"/>
    <w:rsid w:val="00E94CD1"/>
    <w:rsid w:val="00E94CF1"/>
    <w:rsid w:val="00E94CF4"/>
    <w:rsid w:val="00E94D0E"/>
    <w:rsid w:val="00E94DDE"/>
    <w:rsid w:val="00E94E03"/>
    <w:rsid w:val="00E94F5E"/>
    <w:rsid w:val="00E94F68"/>
    <w:rsid w:val="00E94F6C"/>
    <w:rsid w:val="00E94F98"/>
    <w:rsid w:val="00E9503C"/>
    <w:rsid w:val="00E9505A"/>
    <w:rsid w:val="00E95095"/>
    <w:rsid w:val="00E950A9"/>
    <w:rsid w:val="00E95142"/>
    <w:rsid w:val="00E95159"/>
    <w:rsid w:val="00E951B4"/>
    <w:rsid w:val="00E952A6"/>
    <w:rsid w:val="00E95316"/>
    <w:rsid w:val="00E9533F"/>
    <w:rsid w:val="00E953F9"/>
    <w:rsid w:val="00E95623"/>
    <w:rsid w:val="00E95656"/>
    <w:rsid w:val="00E95658"/>
    <w:rsid w:val="00E956B6"/>
    <w:rsid w:val="00E95713"/>
    <w:rsid w:val="00E957CD"/>
    <w:rsid w:val="00E957E0"/>
    <w:rsid w:val="00E9582B"/>
    <w:rsid w:val="00E95956"/>
    <w:rsid w:val="00E95988"/>
    <w:rsid w:val="00E95A2F"/>
    <w:rsid w:val="00E95A55"/>
    <w:rsid w:val="00E95AA0"/>
    <w:rsid w:val="00E95AEB"/>
    <w:rsid w:val="00E95C60"/>
    <w:rsid w:val="00E95CBC"/>
    <w:rsid w:val="00E95D0D"/>
    <w:rsid w:val="00E95D41"/>
    <w:rsid w:val="00E95E40"/>
    <w:rsid w:val="00E95E7C"/>
    <w:rsid w:val="00E95E91"/>
    <w:rsid w:val="00E95F2C"/>
    <w:rsid w:val="00E95F6B"/>
    <w:rsid w:val="00E95F87"/>
    <w:rsid w:val="00E95F95"/>
    <w:rsid w:val="00E95FA8"/>
    <w:rsid w:val="00E95FEC"/>
    <w:rsid w:val="00E96069"/>
    <w:rsid w:val="00E96071"/>
    <w:rsid w:val="00E96084"/>
    <w:rsid w:val="00E96092"/>
    <w:rsid w:val="00E961FD"/>
    <w:rsid w:val="00E9622A"/>
    <w:rsid w:val="00E96235"/>
    <w:rsid w:val="00E96273"/>
    <w:rsid w:val="00E96306"/>
    <w:rsid w:val="00E9631F"/>
    <w:rsid w:val="00E9632A"/>
    <w:rsid w:val="00E96348"/>
    <w:rsid w:val="00E963D2"/>
    <w:rsid w:val="00E963E1"/>
    <w:rsid w:val="00E963ED"/>
    <w:rsid w:val="00E964E8"/>
    <w:rsid w:val="00E96516"/>
    <w:rsid w:val="00E96523"/>
    <w:rsid w:val="00E96595"/>
    <w:rsid w:val="00E9659F"/>
    <w:rsid w:val="00E965A6"/>
    <w:rsid w:val="00E9678C"/>
    <w:rsid w:val="00E9684D"/>
    <w:rsid w:val="00E9690A"/>
    <w:rsid w:val="00E969AE"/>
    <w:rsid w:val="00E969FD"/>
    <w:rsid w:val="00E96AAC"/>
    <w:rsid w:val="00E96B88"/>
    <w:rsid w:val="00E96BDA"/>
    <w:rsid w:val="00E96C14"/>
    <w:rsid w:val="00E96C5B"/>
    <w:rsid w:val="00E96CB8"/>
    <w:rsid w:val="00E96D6E"/>
    <w:rsid w:val="00E96E20"/>
    <w:rsid w:val="00E96E39"/>
    <w:rsid w:val="00E96EDB"/>
    <w:rsid w:val="00E96F14"/>
    <w:rsid w:val="00E97015"/>
    <w:rsid w:val="00E970CD"/>
    <w:rsid w:val="00E970FE"/>
    <w:rsid w:val="00E971A0"/>
    <w:rsid w:val="00E97215"/>
    <w:rsid w:val="00E972AE"/>
    <w:rsid w:val="00E9730E"/>
    <w:rsid w:val="00E9735A"/>
    <w:rsid w:val="00E973B6"/>
    <w:rsid w:val="00E9749E"/>
    <w:rsid w:val="00E97537"/>
    <w:rsid w:val="00E975A6"/>
    <w:rsid w:val="00E975C5"/>
    <w:rsid w:val="00E975D9"/>
    <w:rsid w:val="00E97605"/>
    <w:rsid w:val="00E97616"/>
    <w:rsid w:val="00E97643"/>
    <w:rsid w:val="00E97714"/>
    <w:rsid w:val="00E9771F"/>
    <w:rsid w:val="00E977C0"/>
    <w:rsid w:val="00E9781A"/>
    <w:rsid w:val="00E97881"/>
    <w:rsid w:val="00E978A2"/>
    <w:rsid w:val="00E978B2"/>
    <w:rsid w:val="00E97901"/>
    <w:rsid w:val="00E9791E"/>
    <w:rsid w:val="00E9793F"/>
    <w:rsid w:val="00E979D3"/>
    <w:rsid w:val="00E97A38"/>
    <w:rsid w:val="00E97A6B"/>
    <w:rsid w:val="00E97A7A"/>
    <w:rsid w:val="00E97AB2"/>
    <w:rsid w:val="00E97B76"/>
    <w:rsid w:val="00E97BE2"/>
    <w:rsid w:val="00E97C31"/>
    <w:rsid w:val="00E97C3E"/>
    <w:rsid w:val="00E97CF1"/>
    <w:rsid w:val="00E97D47"/>
    <w:rsid w:val="00E97E7F"/>
    <w:rsid w:val="00E97E9C"/>
    <w:rsid w:val="00E97EC7"/>
    <w:rsid w:val="00E97F00"/>
    <w:rsid w:val="00E97F46"/>
    <w:rsid w:val="00E97FA8"/>
    <w:rsid w:val="00E97FE2"/>
    <w:rsid w:val="00EA0037"/>
    <w:rsid w:val="00EA0044"/>
    <w:rsid w:val="00EA0067"/>
    <w:rsid w:val="00EA0174"/>
    <w:rsid w:val="00EA01CD"/>
    <w:rsid w:val="00EA026D"/>
    <w:rsid w:val="00EA0274"/>
    <w:rsid w:val="00EA02B9"/>
    <w:rsid w:val="00EA02EE"/>
    <w:rsid w:val="00EA03DE"/>
    <w:rsid w:val="00EA04B8"/>
    <w:rsid w:val="00EA0533"/>
    <w:rsid w:val="00EA0562"/>
    <w:rsid w:val="00EA0569"/>
    <w:rsid w:val="00EA057B"/>
    <w:rsid w:val="00EA05AD"/>
    <w:rsid w:val="00EA0632"/>
    <w:rsid w:val="00EA0655"/>
    <w:rsid w:val="00EA06A2"/>
    <w:rsid w:val="00EA06F8"/>
    <w:rsid w:val="00EA0759"/>
    <w:rsid w:val="00EA0867"/>
    <w:rsid w:val="00EA0874"/>
    <w:rsid w:val="00EA08BF"/>
    <w:rsid w:val="00EA0987"/>
    <w:rsid w:val="00EA0D6A"/>
    <w:rsid w:val="00EA0DC2"/>
    <w:rsid w:val="00EA0DDE"/>
    <w:rsid w:val="00EA0E2C"/>
    <w:rsid w:val="00EA0EC0"/>
    <w:rsid w:val="00EA0F43"/>
    <w:rsid w:val="00EA0FD2"/>
    <w:rsid w:val="00EA0FD9"/>
    <w:rsid w:val="00EA1066"/>
    <w:rsid w:val="00EA114A"/>
    <w:rsid w:val="00EA11EC"/>
    <w:rsid w:val="00EA1238"/>
    <w:rsid w:val="00EA127B"/>
    <w:rsid w:val="00EA1286"/>
    <w:rsid w:val="00EA12BD"/>
    <w:rsid w:val="00EA1379"/>
    <w:rsid w:val="00EA1420"/>
    <w:rsid w:val="00EA1496"/>
    <w:rsid w:val="00EA14A1"/>
    <w:rsid w:val="00EA14C4"/>
    <w:rsid w:val="00EA14F6"/>
    <w:rsid w:val="00EA1650"/>
    <w:rsid w:val="00EA1740"/>
    <w:rsid w:val="00EA1749"/>
    <w:rsid w:val="00EA186D"/>
    <w:rsid w:val="00EA1873"/>
    <w:rsid w:val="00EA198C"/>
    <w:rsid w:val="00EA1A43"/>
    <w:rsid w:val="00EA1A63"/>
    <w:rsid w:val="00EA1B04"/>
    <w:rsid w:val="00EA1B11"/>
    <w:rsid w:val="00EA1B5C"/>
    <w:rsid w:val="00EA1BCE"/>
    <w:rsid w:val="00EA1C34"/>
    <w:rsid w:val="00EA1C42"/>
    <w:rsid w:val="00EA1CA6"/>
    <w:rsid w:val="00EA1CCE"/>
    <w:rsid w:val="00EA1D3C"/>
    <w:rsid w:val="00EA1EA7"/>
    <w:rsid w:val="00EA1EC1"/>
    <w:rsid w:val="00EA2115"/>
    <w:rsid w:val="00EA2133"/>
    <w:rsid w:val="00EA2180"/>
    <w:rsid w:val="00EA218D"/>
    <w:rsid w:val="00EA21D3"/>
    <w:rsid w:val="00EA2205"/>
    <w:rsid w:val="00EA2224"/>
    <w:rsid w:val="00EA226D"/>
    <w:rsid w:val="00EA2283"/>
    <w:rsid w:val="00EA2390"/>
    <w:rsid w:val="00EA23D4"/>
    <w:rsid w:val="00EA2452"/>
    <w:rsid w:val="00EA24DB"/>
    <w:rsid w:val="00EA251D"/>
    <w:rsid w:val="00EA25DF"/>
    <w:rsid w:val="00EA261A"/>
    <w:rsid w:val="00EA2770"/>
    <w:rsid w:val="00EA27EC"/>
    <w:rsid w:val="00EA2827"/>
    <w:rsid w:val="00EA28B1"/>
    <w:rsid w:val="00EA2903"/>
    <w:rsid w:val="00EA29B4"/>
    <w:rsid w:val="00EA29E3"/>
    <w:rsid w:val="00EA29E4"/>
    <w:rsid w:val="00EA2AB4"/>
    <w:rsid w:val="00EA2AF3"/>
    <w:rsid w:val="00EA2B18"/>
    <w:rsid w:val="00EA2B84"/>
    <w:rsid w:val="00EA2C04"/>
    <w:rsid w:val="00EA2C9A"/>
    <w:rsid w:val="00EA2D50"/>
    <w:rsid w:val="00EA2D7B"/>
    <w:rsid w:val="00EA2D84"/>
    <w:rsid w:val="00EA2DDE"/>
    <w:rsid w:val="00EA2E17"/>
    <w:rsid w:val="00EA2E55"/>
    <w:rsid w:val="00EA2EDB"/>
    <w:rsid w:val="00EA2EF6"/>
    <w:rsid w:val="00EA2F5C"/>
    <w:rsid w:val="00EA2F7C"/>
    <w:rsid w:val="00EA30AD"/>
    <w:rsid w:val="00EA3109"/>
    <w:rsid w:val="00EA316C"/>
    <w:rsid w:val="00EA31CC"/>
    <w:rsid w:val="00EA3209"/>
    <w:rsid w:val="00EA3255"/>
    <w:rsid w:val="00EA328B"/>
    <w:rsid w:val="00EA32B7"/>
    <w:rsid w:val="00EA32DA"/>
    <w:rsid w:val="00EA3373"/>
    <w:rsid w:val="00EA3594"/>
    <w:rsid w:val="00EA3644"/>
    <w:rsid w:val="00EA36B2"/>
    <w:rsid w:val="00EA36FC"/>
    <w:rsid w:val="00EA3721"/>
    <w:rsid w:val="00EA3726"/>
    <w:rsid w:val="00EA372B"/>
    <w:rsid w:val="00EA385C"/>
    <w:rsid w:val="00EA393F"/>
    <w:rsid w:val="00EA3952"/>
    <w:rsid w:val="00EA398B"/>
    <w:rsid w:val="00EA3A06"/>
    <w:rsid w:val="00EA3A10"/>
    <w:rsid w:val="00EA3A28"/>
    <w:rsid w:val="00EA3A5B"/>
    <w:rsid w:val="00EA3B29"/>
    <w:rsid w:val="00EA3C49"/>
    <w:rsid w:val="00EA3CCD"/>
    <w:rsid w:val="00EA3E1A"/>
    <w:rsid w:val="00EA3E52"/>
    <w:rsid w:val="00EA3E96"/>
    <w:rsid w:val="00EA3F14"/>
    <w:rsid w:val="00EA3FAE"/>
    <w:rsid w:val="00EA3FFA"/>
    <w:rsid w:val="00EA4055"/>
    <w:rsid w:val="00EA4095"/>
    <w:rsid w:val="00EA40AD"/>
    <w:rsid w:val="00EA40E7"/>
    <w:rsid w:val="00EA40F9"/>
    <w:rsid w:val="00EA40FC"/>
    <w:rsid w:val="00EA4151"/>
    <w:rsid w:val="00EA42AF"/>
    <w:rsid w:val="00EA42DF"/>
    <w:rsid w:val="00EA4398"/>
    <w:rsid w:val="00EA44A0"/>
    <w:rsid w:val="00EA44E1"/>
    <w:rsid w:val="00EA4505"/>
    <w:rsid w:val="00EA4575"/>
    <w:rsid w:val="00EA4729"/>
    <w:rsid w:val="00EA474E"/>
    <w:rsid w:val="00EA4753"/>
    <w:rsid w:val="00EA47CC"/>
    <w:rsid w:val="00EA4846"/>
    <w:rsid w:val="00EA4867"/>
    <w:rsid w:val="00EA48A8"/>
    <w:rsid w:val="00EA4933"/>
    <w:rsid w:val="00EA49C3"/>
    <w:rsid w:val="00EA4A8F"/>
    <w:rsid w:val="00EA4AB5"/>
    <w:rsid w:val="00EA4AD7"/>
    <w:rsid w:val="00EA4AD9"/>
    <w:rsid w:val="00EA4C91"/>
    <w:rsid w:val="00EA4D21"/>
    <w:rsid w:val="00EA4D7F"/>
    <w:rsid w:val="00EA4E86"/>
    <w:rsid w:val="00EA4EA6"/>
    <w:rsid w:val="00EA4EAB"/>
    <w:rsid w:val="00EA4EEC"/>
    <w:rsid w:val="00EA4F79"/>
    <w:rsid w:val="00EA4FA9"/>
    <w:rsid w:val="00EA5044"/>
    <w:rsid w:val="00EA5077"/>
    <w:rsid w:val="00EA50E4"/>
    <w:rsid w:val="00EA5169"/>
    <w:rsid w:val="00EA5173"/>
    <w:rsid w:val="00EA5235"/>
    <w:rsid w:val="00EA525F"/>
    <w:rsid w:val="00EA529F"/>
    <w:rsid w:val="00EA52C8"/>
    <w:rsid w:val="00EA52CE"/>
    <w:rsid w:val="00EA5305"/>
    <w:rsid w:val="00EA5397"/>
    <w:rsid w:val="00EA5498"/>
    <w:rsid w:val="00EA54C0"/>
    <w:rsid w:val="00EA553A"/>
    <w:rsid w:val="00EA556B"/>
    <w:rsid w:val="00EA56C0"/>
    <w:rsid w:val="00EA5786"/>
    <w:rsid w:val="00EA57D3"/>
    <w:rsid w:val="00EA585C"/>
    <w:rsid w:val="00EA587E"/>
    <w:rsid w:val="00EA58FB"/>
    <w:rsid w:val="00EA595E"/>
    <w:rsid w:val="00EA59E4"/>
    <w:rsid w:val="00EA5A18"/>
    <w:rsid w:val="00EA5A22"/>
    <w:rsid w:val="00EA5A58"/>
    <w:rsid w:val="00EA5ACF"/>
    <w:rsid w:val="00EA5AF0"/>
    <w:rsid w:val="00EA5C30"/>
    <w:rsid w:val="00EA5C40"/>
    <w:rsid w:val="00EA5CC4"/>
    <w:rsid w:val="00EA5CF8"/>
    <w:rsid w:val="00EA5D53"/>
    <w:rsid w:val="00EA5D87"/>
    <w:rsid w:val="00EA5D8E"/>
    <w:rsid w:val="00EA5DEE"/>
    <w:rsid w:val="00EA5DF1"/>
    <w:rsid w:val="00EA5E56"/>
    <w:rsid w:val="00EA5E8E"/>
    <w:rsid w:val="00EA5F31"/>
    <w:rsid w:val="00EA5F6C"/>
    <w:rsid w:val="00EA6036"/>
    <w:rsid w:val="00EA605B"/>
    <w:rsid w:val="00EA606E"/>
    <w:rsid w:val="00EA607B"/>
    <w:rsid w:val="00EA6094"/>
    <w:rsid w:val="00EA60C5"/>
    <w:rsid w:val="00EA60CB"/>
    <w:rsid w:val="00EA60D6"/>
    <w:rsid w:val="00EA61B9"/>
    <w:rsid w:val="00EA6238"/>
    <w:rsid w:val="00EA6253"/>
    <w:rsid w:val="00EA6270"/>
    <w:rsid w:val="00EA62F1"/>
    <w:rsid w:val="00EA63BE"/>
    <w:rsid w:val="00EA6400"/>
    <w:rsid w:val="00EA6407"/>
    <w:rsid w:val="00EA6445"/>
    <w:rsid w:val="00EA64EA"/>
    <w:rsid w:val="00EA6506"/>
    <w:rsid w:val="00EA651B"/>
    <w:rsid w:val="00EA65AF"/>
    <w:rsid w:val="00EA65B1"/>
    <w:rsid w:val="00EA6635"/>
    <w:rsid w:val="00EA66B8"/>
    <w:rsid w:val="00EA676C"/>
    <w:rsid w:val="00EA6799"/>
    <w:rsid w:val="00EA6801"/>
    <w:rsid w:val="00EA68E4"/>
    <w:rsid w:val="00EA696C"/>
    <w:rsid w:val="00EA6A10"/>
    <w:rsid w:val="00EA6A24"/>
    <w:rsid w:val="00EA6B13"/>
    <w:rsid w:val="00EA6B82"/>
    <w:rsid w:val="00EA6BF6"/>
    <w:rsid w:val="00EA6C39"/>
    <w:rsid w:val="00EA6CB2"/>
    <w:rsid w:val="00EA6D2D"/>
    <w:rsid w:val="00EA6DD9"/>
    <w:rsid w:val="00EA6E12"/>
    <w:rsid w:val="00EA6E52"/>
    <w:rsid w:val="00EA6E6A"/>
    <w:rsid w:val="00EA6E6D"/>
    <w:rsid w:val="00EA6ED9"/>
    <w:rsid w:val="00EA6EDD"/>
    <w:rsid w:val="00EA6FB3"/>
    <w:rsid w:val="00EA704B"/>
    <w:rsid w:val="00EA708F"/>
    <w:rsid w:val="00EA70EC"/>
    <w:rsid w:val="00EA7129"/>
    <w:rsid w:val="00EA71C8"/>
    <w:rsid w:val="00EA72DA"/>
    <w:rsid w:val="00EA7412"/>
    <w:rsid w:val="00EA74F4"/>
    <w:rsid w:val="00EA75A6"/>
    <w:rsid w:val="00EA7672"/>
    <w:rsid w:val="00EA7678"/>
    <w:rsid w:val="00EA768F"/>
    <w:rsid w:val="00EA76B7"/>
    <w:rsid w:val="00EA76C2"/>
    <w:rsid w:val="00EA76C7"/>
    <w:rsid w:val="00EA772A"/>
    <w:rsid w:val="00EA7858"/>
    <w:rsid w:val="00EA789F"/>
    <w:rsid w:val="00EA78A2"/>
    <w:rsid w:val="00EA7985"/>
    <w:rsid w:val="00EA7999"/>
    <w:rsid w:val="00EA79A2"/>
    <w:rsid w:val="00EA79BE"/>
    <w:rsid w:val="00EA79E9"/>
    <w:rsid w:val="00EA7A23"/>
    <w:rsid w:val="00EA7A4A"/>
    <w:rsid w:val="00EA7AFE"/>
    <w:rsid w:val="00EA7B6C"/>
    <w:rsid w:val="00EA7C3B"/>
    <w:rsid w:val="00EA7C9C"/>
    <w:rsid w:val="00EA7D07"/>
    <w:rsid w:val="00EA7D0D"/>
    <w:rsid w:val="00EA7D3D"/>
    <w:rsid w:val="00EA7D4E"/>
    <w:rsid w:val="00EA7DC5"/>
    <w:rsid w:val="00EA7E04"/>
    <w:rsid w:val="00EA7E0C"/>
    <w:rsid w:val="00EA7E6C"/>
    <w:rsid w:val="00EA7E8B"/>
    <w:rsid w:val="00EA7EAB"/>
    <w:rsid w:val="00EA7EC5"/>
    <w:rsid w:val="00EA7F02"/>
    <w:rsid w:val="00EA7F51"/>
    <w:rsid w:val="00EA7FB5"/>
    <w:rsid w:val="00EA7FC3"/>
    <w:rsid w:val="00EB001F"/>
    <w:rsid w:val="00EB002A"/>
    <w:rsid w:val="00EB004C"/>
    <w:rsid w:val="00EB00AB"/>
    <w:rsid w:val="00EB00BC"/>
    <w:rsid w:val="00EB0133"/>
    <w:rsid w:val="00EB0240"/>
    <w:rsid w:val="00EB024B"/>
    <w:rsid w:val="00EB02A9"/>
    <w:rsid w:val="00EB031A"/>
    <w:rsid w:val="00EB0358"/>
    <w:rsid w:val="00EB03C7"/>
    <w:rsid w:val="00EB044E"/>
    <w:rsid w:val="00EB055E"/>
    <w:rsid w:val="00EB05A9"/>
    <w:rsid w:val="00EB063C"/>
    <w:rsid w:val="00EB06B3"/>
    <w:rsid w:val="00EB0777"/>
    <w:rsid w:val="00EB0862"/>
    <w:rsid w:val="00EB087C"/>
    <w:rsid w:val="00EB088E"/>
    <w:rsid w:val="00EB08F7"/>
    <w:rsid w:val="00EB09A2"/>
    <w:rsid w:val="00EB09AB"/>
    <w:rsid w:val="00EB0AF7"/>
    <w:rsid w:val="00EB0B96"/>
    <w:rsid w:val="00EB0D00"/>
    <w:rsid w:val="00EB0D73"/>
    <w:rsid w:val="00EB0E42"/>
    <w:rsid w:val="00EB0E61"/>
    <w:rsid w:val="00EB0F04"/>
    <w:rsid w:val="00EB0F97"/>
    <w:rsid w:val="00EB0FE9"/>
    <w:rsid w:val="00EB10AB"/>
    <w:rsid w:val="00EB1152"/>
    <w:rsid w:val="00EB117A"/>
    <w:rsid w:val="00EB132C"/>
    <w:rsid w:val="00EB1349"/>
    <w:rsid w:val="00EB1508"/>
    <w:rsid w:val="00EB15AA"/>
    <w:rsid w:val="00EB15B2"/>
    <w:rsid w:val="00EB15FB"/>
    <w:rsid w:val="00EB1628"/>
    <w:rsid w:val="00EB1840"/>
    <w:rsid w:val="00EB1891"/>
    <w:rsid w:val="00EB18DB"/>
    <w:rsid w:val="00EB1918"/>
    <w:rsid w:val="00EB1A78"/>
    <w:rsid w:val="00EB1AD0"/>
    <w:rsid w:val="00EB1ADF"/>
    <w:rsid w:val="00EB1CF3"/>
    <w:rsid w:val="00EB1E14"/>
    <w:rsid w:val="00EB1E28"/>
    <w:rsid w:val="00EB1E3D"/>
    <w:rsid w:val="00EB1E73"/>
    <w:rsid w:val="00EB1E7D"/>
    <w:rsid w:val="00EB1EA0"/>
    <w:rsid w:val="00EB1EF8"/>
    <w:rsid w:val="00EB207A"/>
    <w:rsid w:val="00EB20CA"/>
    <w:rsid w:val="00EB2141"/>
    <w:rsid w:val="00EB21A2"/>
    <w:rsid w:val="00EB21C6"/>
    <w:rsid w:val="00EB2215"/>
    <w:rsid w:val="00EB2244"/>
    <w:rsid w:val="00EB2274"/>
    <w:rsid w:val="00EB236B"/>
    <w:rsid w:val="00EB23A7"/>
    <w:rsid w:val="00EB23E6"/>
    <w:rsid w:val="00EB23F4"/>
    <w:rsid w:val="00EB2490"/>
    <w:rsid w:val="00EB253A"/>
    <w:rsid w:val="00EB26B9"/>
    <w:rsid w:val="00EB26C3"/>
    <w:rsid w:val="00EB27A6"/>
    <w:rsid w:val="00EB27EB"/>
    <w:rsid w:val="00EB287D"/>
    <w:rsid w:val="00EB2962"/>
    <w:rsid w:val="00EB2A89"/>
    <w:rsid w:val="00EB2B9F"/>
    <w:rsid w:val="00EB2C0C"/>
    <w:rsid w:val="00EB2D4D"/>
    <w:rsid w:val="00EB2E68"/>
    <w:rsid w:val="00EB2E6F"/>
    <w:rsid w:val="00EB2F97"/>
    <w:rsid w:val="00EB2FE8"/>
    <w:rsid w:val="00EB3009"/>
    <w:rsid w:val="00EB3011"/>
    <w:rsid w:val="00EB3063"/>
    <w:rsid w:val="00EB3145"/>
    <w:rsid w:val="00EB318B"/>
    <w:rsid w:val="00EB31D0"/>
    <w:rsid w:val="00EB325D"/>
    <w:rsid w:val="00EB325F"/>
    <w:rsid w:val="00EB3276"/>
    <w:rsid w:val="00EB33BD"/>
    <w:rsid w:val="00EB34E1"/>
    <w:rsid w:val="00EB34FA"/>
    <w:rsid w:val="00EB35D6"/>
    <w:rsid w:val="00EB362C"/>
    <w:rsid w:val="00EB370F"/>
    <w:rsid w:val="00EB37D6"/>
    <w:rsid w:val="00EB37E9"/>
    <w:rsid w:val="00EB385F"/>
    <w:rsid w:val="00EB399F"/>
    <w:rsid w:val="00EB3A8C"/>
    <w:rsid w:val="00EB3AA9"/>
    <w:rsid w:val="00EB3B41"/>
    <w:rsid w:val="00EB3D2D"/>
    <w:rsid w:val="00EB3DF2"/>
    <w:rsid w:val="00EB3E83"/>
    <w:rsid w:val="00EB3E86"/>
    <w:rsid w:val="00EB3ED5"/>
    <w:rsid w:val="00EB3EF3"/>
    <w:rsid w:val="00EB3F0D"/>
    <w:rsid w:val="00EB3F57"/>
    <w:rsid w:val="00EB3F67"/>
    <w:rsid w:val="00EB3FA8"/>
    <w:rsid w:val="00EB3FB2"/>
    <w:rsid w:val="00EB4031"/>
    <w:rsid w:val="00EB40B7"/>
    <w:rsid w:val="00EB40F9"/>
    <w:rsid w:val="00EB4128"/>
    <w:rsid w:val="00EB41D1"/>
    <w:rsid w:val="00EB4222"/>
    <w:rsid w:val="00EB4253"/>
    <w:rsid w:val="00EB4256"/>
    <w:rsid w:val="00EB427F"/>
    <w:rsid w:val="00EB446E"/>
    <w:rsid w:val="00EB458D"/>
    <w:rsid w:val="00EB45F9"/>
    <w:rsid w:val="00EB4731"/>
    <w:rsid w:val="00EB473C"/>
    <w:rsid w:val="00EB4773"/>
    <w:rsid w:val="00EB47FC"/>
    <w:rsid w:val="00EB485F"/>
    <w:rsid w:val="00EB494D"/>
    <w:rsid w:val="00EB4A59"/>
    <w:rsid w:val="00EB4A6D"/>
    <w:rsid w:val="00EB4A88"/>
    <w:rsid w:val="00EB4B0C"/>
    <w:rsid w:val="00EB4BBB"/>
    <w:rsid w:val="00EB4C31"/>
    <w:rsid w:val="00EB4DE3"/>
    <w:rsid w:val="00EB4E77"/>
    <w:rsid w:val="00EB4E81"/>
    <w:rsid w:val="00EB4EE8"/>
    <w:rsid w:val="00EB4F13"/>
    <w:rsid w:val="00EB4FB9"/>
    <w:rsid w:val="00EB501C"/>
    <w:rsid w:val="00EB50A6"/>
    <w:rsid w:val="00EB5138"/>
    <w:rsid w:val="00EB515B"/>
    <w:rsid w:val="00EB5172"/>
    <w:rsid w:val="00EB5189"/>
    <w:rsid w:val="00EB51D1"/>
    <w:rsid w:val="00EB51D3"/>
    <w:rsid w:val="00EB51EA"/>
    <w:rsid w:val="00EB5237"/>
    <w:rsid w:val="00EB5274"/>
    <w:rsid w:val="00EB5378"/>
    <w:rsid w:val="00EB539E"/>
    <w:rsid w:val="00EB539F"/>
    <w:rsid w:val="00EB5440"/>
    <w:rsid w:val="00EB5468"/>
    <w:rsid w:val="00EB54B9"/>
    <w:rsid w:val="00EB54D7"/>
    <w:rsid w:val="00EB54E8"/>
    <w:rsid w:val="00EB5513"/>
    <w:rsid w:val="00EB5514"/>
    <w:rsid w:val="00EB551B"/>
    <w:rsid w:val="00EB55A0"/>
    <w:rsid w:val="00EB55A5"/>
    <w:rsid w:val="00EB55E2"/>
    <w:rsid w:val="00EB5632"/>
    <w:rsid w:val="00EB5679"/>
    <w:rsid w:val="00EB5680"/>
    <w:rsid w:val="00EB56DA"/>
    <w:rsid w:val="00EB586D"/>
    <w:rsid w:val="00EB587E"/>
    <w:rsid w:val="00EB58D4"/>
    <w:rsid w:val="00EB596C"/>
    <w:rsid w:val="00EB5A09"/>
    <w:rsid w:val="00EB5A93"/>
    <w:rsid w:val="00EB5B52"/>
    <w:rsid w:val="00EB5BA0"/>
    <w:rsid w:val="00EB5BDE"/>
    <w:rsid w:val="00EB5BFF"/>
    <w:rsid w:val="00EB5DAF"/>
    <w:rsid w:val="00EB6028"/>
    <w:rsid w:val="00EB606A"/>
    <w:rsid w:val="00EB6198"/>
    <w:rsid w:val="00EB6226"/>
    <w:rsid w:val="00EB622F"/>
    <w:rsid w:val="00EB6303"/>
    <w:rsid w:val="00EB635B"/>
    <w:rsid w:val="00EB63D4"/>
    <w:rsid w:val="00EB6452"/>
    <w:rsid w:val="00EB6560"/>
    <w:rsid w:val="00EB66C5"/>
    <w:rsid w:val="00EB66EF"/>
    <w:rsid w:val="00EB6708"/>
    <w:rsid w:val="00EB670E"/>
    <w:rsid w:val="00EB6730"/>
    <w:rsid w:val="00EB6755"/>
    <w:rsid w:val="00EB6813"/>
    <w:rsid w:val="00EB6828"/>
    <w:rsid w:val="00EB68F3"/>
    <w:rsid w:val="00EB699E"/>
    <w:rsid w:val="00EB6A00"/>
    <w:rsid w:val="00EB6B0B"/>
    <w:rsid w:val="00EB6C36"/>
    <w:rsid w:val="00EB6C96"/>
    <w:rsid w:val="00EB6DD9"/>
    <w:rsid w:val="00EB6DE6"/>
    <w:rsid w:val="00EB6F26"/>
    <w:rsid w:val="00EB6F28"/>
    <w:rsid w:val="00EB6FAB"/>
    <w:rsid w:val="00EB7046"/>
    <w:rsid w:val="00EB7051"/>
    <w:rsid w:val="00EB710E"/>
    <w:rsid w:val="00EB7128"/>
    <w:rsid w:val="00EB7169"/>
    <w:rsid w:val="00EB71A1"/>
    <w:rsid w:val="00EB71AC"/>
    <w:rsid w:val="00EB71B5"/>
    <w:rsid w:val="00EB723F"/>
    <w:rsid w:val="00EB727F"/>
    <w:rsid w:val="00EB7301"/>
    <w:rsid w:val="00EB7381"/>
    <w:rsid w:val="00EB73D3"/>
    <w:rsid w:val="00EB73D6"/>
    <w:rsid w:val="00EB73EC"/>
    <w:rsid w:val="00EB73FA"/>
    <w:rsid w:val="00EB741B"/>
    <w:rsid w:val="00EB748C"/>
    <w:rsid w:val="00EB758E"/>
    <w:rsid w:val="00EB758F"/>
    <w:rsid w:val="00EB75CB"/>
    <w:rsid w:val="00EB7666"/>
    <w:rsid w:val="00EB7668"/>
    <w:rsid w:val="00EB76A5"/>
    <w:rsid w:val="00EB76CA"/>
    <w:rsid w:val="00EB7809"/>
    <w:rsid w:val="00EB7857"/>
    <w:rsid w:val="00EB78C0"/>
    <w:rsid w:val="00EB78C4"/>
    <w:rsid w:val="00EB7B6D"/>
    <w:rsid w:val="00EB7C8C"/>
    <w:rsid w:val="00EB7CEE"/>
    <w:rsid w:val="00EB7D7B"/>
    <w:rsid w:val="00EB7D98"/>
    <w:rsid w:val="00EB7DC3"/>
    <w:rsid w:val="00EB7E1F"/>
    <w:rsid w:val="00EB7F43"/>
    <w:rsid w:val="00EB7FB1"/>
    <w:rsid w:val="00EC0052"/>
    <w:rsid w:val="00EC0151"/>
    <w:rsid w:val="00EC017B"/>
    <w:rsid w:val="00EC01D6"/>
    <w:rsid w:val="00EC01FE"/>
    <w:rsid w:val="00EC025A"/>
    <w:rsid w:val="00EC027A"/>
    <w:rsid w:val="00EC02F5"/>
    <w:rsid w:val="00EC0391"/>
    <w:rsid w:val="00EC0412"/>
    <w:rsid w:val="00EC053A"/>
    <w:rsid w:val="00EC059B"/>
    <w:rsid w:val="00EC0674"/>
    <w:rsid w:val="00EC0755"/>
    <w:rsid w:val="00EC0820"/>
    <w:rsid w:val="00EC0834"/>
    <w:rsid w:val="00EC0858"/>
    <w:rsid w:val="00EC087A"/>
    <w:rsid w:val="00EC08B5"/>
    <w:rsid w:val="00EC090B"/>
    <w:rsid w:val="00EC0A82"/>
    <w:rsid w:val="00EC0B13"/>
    <w:rsid w:val="00EC0B4B"/>
    <w:rsid w:val="00EC0C04"/>
    <w:rsid w:val="00EC0E7D"/>
    <w:rsid w:val="00EC0EA7"/>
    <w:rsid w:val="00EC0EC4"/>
    <w:rsid w:val="00EC0FDE"/>
    <w:rsid w:val="00EC1072"/>
    <w:rsid w:val="00EC10EE"/>
    <w:rsid w:val="00EC10FF"/>
    <w:rsid w:val="00EC11C8"/>
    <w:rsid w:val="00EC1278"/>
    <w:rsid w:val="00EC1279"/>
    <w:rsid w:val="00EC128F"/>
    <w:rsid w:val="00EC12C1"/>
    <w:rsid w:val="00EC1319"/>
    <w:rsid w:val="00EC133F"/>
    <w:rsid w:val="00EC136A"/>
    <w:rsid w:val="00EC136D"/>
    <w:rsid w:val="00EC1544"/>
    <w:rsid w:val="00EC165D"/>
    <w:rsid w:val="00EC1710"/>
    <w:rsid w:val="00EC1790"/>
    <w:rsid w:val="00EC181F"/>
    <w:rsid w:val="00EC183D"/>
    <w:rsid w:val="00EC1868"/>
    <w:rsid w:val="00EC1873"/>
    <w:rsid w:val="00EC1975"/>
    <w:rsid w:val="00EC1A0B"/>
    <w:rsid w:val="00EC1A11"/>
    <w:rsid w:val="00EC1AFA"/>
    <w:rsid w:val="00EC1B3B"/>
    <w:rsid w:val="00EC1B4B"/>
    <w:rsid w:val="00EC1BC1"/>
    <w:rsid w:val="00EC1E90"/>
    <w:rsid w:val="00EC1EB0"/>
    <w:rsid w:val="00EC1EEA"/>
    <w:rsid w:val="00EC1F87"/>
    <w:rsid w:val="00EC2047"/>
    <w:rsid w:val="00EC20D3"/>
    <w:rsid w:val="00EC20DB"/>
    <w:rsid w:val="00EC20E9"/>
    <w:rsid w:val="00EC20FA"/>
    <w:rsid w:val="00EC211C"/>
    <w:rsid w:val="00EC214A"/>
    <w:rsid w:val="00EC21B1"/>
    <w:rsid w:val="00EC21E4"/>
    <w:rsid w:val="00EC21F7"/>
    <w:rsid w:val="00EC2207"/>
    <w:rsid w:val="00EC22B7"/>
    <w:rsid w:val="00EC22BB"/>
    <w:rsid w:val="00EC22F7"/>
    <w:rsid w:val="00EC2394"/>
    <w:rsid w:val="00EC23BB"/>
    <w:rsid w:val="00EC244F"/>
    <w:rsid w:val="00EC2542"/>
    <w:rsid w:val="00EC2719"/>
    <w:rsid w:val="00EC2859"/>
    <w:rsid w:val="00EC28B8"/>
    <w:rsid w:val="00EC2906"/>
    <w:rsid w:val="00EC29E0"/>
    <w:rsid w:val="00EC2A31"/>
    <w:rsid w:val="00EC2A39"/>
    <w:rsid w:val="00EC2A8B"/>
    <w:rsid w:val="00EC2AC1"/>
    <w:rsid w:val="00EC2BDD"/>
    <w:rsid w:val="00EC2C94"/>
    <w:rsid w:val="00EC2CFD"/>
    <w:rsid w:val="00EC2D19"/>
    <w:rsid w:val="00EC2DC5"/>
    <w:rsid w:val="00EC2EBA"/>
    <w:rsid w:val="00EC2F2C"/>
    <w:rsid w:val="00EC3157"/>
    <w:rsid w:val="00EC316C"/>
    <w:rsid w:val="00EC321D"/>
    <w:rsid w:val="00EC321F"/>
    <w:rsid w:val="00EC326F"/>
    <w:rsid w:val="00EC3288"/>
    <w:rsid w:val="00EC328F"/>
    <w:rsid w:val="00EC32AF"/>
    <w:rsid w:val="00EC33C1"/>
    <w:rsid w:val="00EC3430"/>
    <w:rsid w:val="00EC34A1"/>
    <w:rsid w:val="00EC3544"/>
    <w:rsid w:val="00EC354C"/>
    <w:rsid w:val="00EC36EA"/>
    <w:rsid w:val="00EC3722"/>
    <w:rsid w:val="00EC3732"/>
    <w:rsid w:val="00EC3769"/>
    <w:rsid w:val="00EC37BA"/>
    <w:rsid w:val="00EC37C7"/>
    <w:rsid w:val="00EC37F6"/>
    <w:rsid w:val="00EC3A92"/>
    <w:rsid w:val="00EC3B69"/>
    <w:rsid w:val="00EC3C4B"/>
    <w:rsid w:val="00EC3C77"/>
    <w:rsid w:val="00EC3CD9"/>
    <w:rsid w:val="00EC3D29"/>
    <w:rsid w:val="00EC3D6C"/>
    <w:rsid w:val="00EC3D89"/>
    <w:rsid w:val="00EC3DA7"/>
    <w:rsid w:val="00EC3DDA"/>
    <w:rsid w:val="00EC3E11"/>
    <w:rsid w:val="00EC3E70"/>
    <w:rsid w:val="00EC3EB1"/>
    <w:rsid w:val="00EC3F18"/>
    <w:rsid w:val="00EC3F5E"/>
    <w:rsid w:val="00EC3F95"/>
    <w:rsid w:val="00EC3FD5"/>
    <w:rsid w:val="00EC3FFB"/>
    <w:rsid w:val="00EC4190"/>
    <w:rsid w:val="00EC419D"/>
    <w:rsid w:val="00EC41DC"/>
    <w:rsid w:val="00EC422C"/>
    <w:rsid w:val="00EC42C6"/>
    <w:rsid w:val="00EC431E"/>
    <w:rsid w:val="00EC432E"/>
    <w:rsid w:val="00EC435B"/>
    <w:rsid w:val="00EC436C"/>
    <w:rsid w:val="00EC4389"/>
    <w:rsid w:val="00EC438A"/>
    <w:rsid w:val="00EC43CD"/>
    <w:rsid w:val="00EC4413"/>
    <w:rsid w:val="00EC44AC"/>
    <w:rsid w:val="00EC4625"/>
    <w:rsid w:val="00EC46E9"/>
    <w:rsid w:val="00EC47ED"/>
    <w:rsid w:val="00EC4985"/>
    <w:rsid w:val="00EC4A34"/>
    <w:rsid w:val="00EC4A51"/>
    <w:rsid w:val="00EC4A61"/>
    <w:rsid w:val="00EC4A78"/>
    <w:rsid w:val="00EC4B09"/>
    <w:rsid w:val="00EC4B59"/>
    <w:rsid w:val="00EC4B77"/>
    <w:rsid w:val="00EC4B99"/>
    <w:rsid w:val="00EC4CDC"/>
    <w:rsid w:val="00EC4E61"/>
    <w:rsid w:val="00EC4EBB"/>
    <w:rsid w:val="00EC4F0C"/>
    <w:rsid w:val="00EC4FB6"/>
    <w:rsid w:val="00EC4FD7"/>
    <w:rsid w:val="00EC50D5"/>
    <w:rsid w:val="00EC5117"/>
    <w:rsid w:val="00EC5139"/>
    <w:rsid w:val="00EC513F"/>
    <w:rsid w:val="00EC52DC"/>
    <w:rsid w:val="00EC52FA"/>
    <w:rsid w:val="00EC52FC"/>
    <w:rsid w:val="00EC53D0"/>
    <w:rsid w:val="00EC53D8"/>
    <w:rsid w:val="00EC53F5"/>
    <w:rsid w:val="00EC5423"/>
    <w:rsid w:val="00EC545A"/>
    <w:rsid w:val="00EC5481"/>
    <w:rsid w:val="00EC54DB"/>
    <w:rsid w:val="00EC5560"/>
    <w:rsid w:val="00EC55E7"/>
    <w:rsid w:val="00EC576C"/>
    <w:rsid w:val="00EC578B"/>
    <w:rsid w:val="00EC57FE"/>
    <w:rsid w:val="00EC5888"/>
    <w:rsid w:val="00EC58E4"/>
    <w:rsid w:val="00EC594B"/>
    <w:rsid w:val="00EC5A33"/>
    <w:rsid w:val="00EC5C54"/>
    <w:rsid w:val="00EC5CF5"/>
    <w:rsid w:val="00EC5D89"/>
    <w:rsid w:val="00EC5DBC"/>
    <w:rsid w:val="00EC5ED3"/>
    <w:rsid w:val="00EC5FEC"/>
    <w:rsid w:val="00EC6088"/>
    <w:rsid w:val="00EC61DB"/>
    <w:rsid w:val="00EC61FA"/>
    <w:rsid w:val="00EC6268"/>
    <w:rsid w:val="00EC6309"/>
    <w:rsid w:val="00EC6345"/>
    <w:rsid w:val="00EC635D"/>
    <w:rsid w:val="00EC63F0"/>
    <w:rsid w:val="00EC63F3"/>
    <w:rsid w:val="00EC64C7"/>
    <w:rsid w:val="00EC6590"/>
    <w:rsid w:val="00EC65A6"/>
    <w:rsid w:val="00EC65D8"/>
    <w:rsid w:val="00EC65E7"/>
    <w:rsid w:val="00EC6611"/>
    <w:rsid w:val="00EC6666"/>
    <w:rsid w:val="00EC66FA"/>
    <w:rsid w:val="00EC67AB"/>
    <w:rsid w:val="00EC6863"/>
    <w:rsid w:val="00EC6877"/>
    <w:rsid w:val="00EC68D0"/>
    <w:rsid w:val="00EC68EF"/>
    <w:rsid w:val="00EC6A5B"/>
    <w:rsid w:val="00EC6B0C"/>
    <w:rsid w:val="00EC6B14"/>
    <w:rsid w:val="00EC6B2D"/>
    <w:rsid w:val="00EC6B37"/>
    <w:rsid w:val="00EC6BB3"/>
    <w:rsid w:val="00EC6BBC"/>
    <w:rsid w:val="00EC6BE8"/>
    <w:rsid w:val="00EC6BFE"/>
    <w:rsid w:val="00EC6C8F"/>
    <w:rsid w:val="00EC6CD8"/>
    <w:rsid w:val="00EC6CEB"/>
    <w:rsid w:val="00EC6EB3"/>
    <w:rsid w:val="00EC6F57"/>
    <w:rsid w:val="00EC6FAD"/>
    <w:rsid w:val="00EC6FCA"/>
    <w:rsid w:val="00EC7097"/>
    <w:rsid w:val="00EC7173"/>
    <w:rsid w:val="00EC71C0"/>
    <w:rsid w:val="00EC728D"/>
    <w:rsid w:val="00EC72D2"/>
    <w:rsid w:val="00EC7460"/>
    <w:rsid w:val="00EC74E4"/>
    <w:rsid w:val="00EC7500"/>
    <w:rsid w:val="00EC7537"/>
    <w:rsid w:val="00EC7581"/>
    <w:rsid w:val="00EC7599"/>
    <w:rsid w:val="00EC7649"/>
    <w:rsid w:val="00EC7699"/>
    <w:rsid w:val="00EC776C"/>
    <w:rsid w:val="00EC7995"/>
    <w:rsid w:val="00EC79FB"/>
    <w:rsid w:val="00EC7A2A"/>
    <w:rsid w:val="00EC7A54"/>
    <w:rsid w:val="00EC7A5B"/>
    <w:rsid w:val="00EC7A78"/>
    <w:rsid w:val="00EC7B14"/>
    <w:rsid w:val="00EC7B40"/>
    <w:rsid w:val="00EC7BF2"/>
    <w:rsid w:val="00EC7CB8"/>
    <w:rsid w:val="00EC7CCE"/>
    <w:rsid w:val="00EC7E22"/>
    <w:rsid w:val="00EC7E26"/>
    <w:rsid w:val="00EC7EA8"/>
    <w:rsid w:val="00EC7EC5"/>
    <w:rsid w:val="00EC7F13"/>
    <w:rsid w:val="00EC7F94"/>
    <w:rsid w:val="00EC7F95"/>
    <w:rsid w:val="00ED0003"/>
    <w:rsid w:val="00ED0065"/>
    <w:rsid w:val="00ED00DC"/>
    <w:rsid w:val="00ED0117"/>
    <w:rsid w:val="00ED0125"/>
    <w:rsid w:val="00ED01B9"/>
    <w:rsid w:val="00ED0210"/>
    <w:rsid w:val="00ED02C6"/>
    <w:rsid w:val="00ED031C"/>
    <w:rsid w:val="00ED03A6"/>
    <w:rsid w:val="00ED03C9"/>
    <w:rsid w:val="00ED0407"/>
    <w:rsid w:val="00ED0472"/>
    <w:rsid w:val="00ED054C"/>
    <w:rsid w:val="00ED0559"/>
    <w:rsid w:val="00ED05B3"/>
    <w:rsid w:val="00ED05D3"/>
    <w:rsid w:val="00ED05EF"/>
    <w:rsid w:val="00ED0664"/>
    <w:rsid w:val="00ED06DD"/>
    <w:rsid w:val="00ED06FD"/>
    <w:rsid w:val="00ED06FF"/>
    <w:rsid w:val="00ED070E"/>
    <w:rsid w:val="00ED08E7"/>
    <w:rsid w:val="00ED0980"/>
    <w:rsid w:val="00ED0A0B"/>
    <w:rsid w:val="00ED0AB4"/>
    <w:rsid w:val="00ED0B62"/>
    <w:rsid w:val="00ED0BE0"/>
    <w:rsid w:val="00ED0C51"/>
    <w:rsid w:val="00ED0C52"/>
    <w:rsid w:val="00ED0E5A"/>
    <w:rsid w:val="00ED0E5C"/>
    <w:rsid w:val="00ED0EFA"/>
    <w:rsid w:val="00ED0F27"/>
    <w:rsid w:val="00ED0F7E"/>
    <w:rsid w:val="00ED0FA3"/>
    <w:rsid w:val="00ED101D"/>
    <w:rsid w:val="00ED1021"/>
    <w:rsid w:val="00ED1084"/>
    <w:rsid w:val="00ED109F"/>
    <w:rsid w:val="00ED10FB"/>
    <w:rsid w:val="00ED1245"/>
    <w:rsid w:val="00ED1252"/>
    <w:rsid w:val="00ED1267"/>
    <w:rsid w:val="00ED1269"/>
    <w:rsid w:val="00ED127D"/>
    <w:rsid w:val="00ED12E9"/>
    <w:rsid w:val="00ED13A2"/>
    <w:rsid w:val="00ED13BC"/>
    <w:rsid w:val="00ED13FE"/>
    <w:rsid w:val="00ED1579"/>
    <w:rsid w:val="00ED161F"/>
    <w:rsid w:val="00ED16E7"/>
    <w:rsid w:val="00ED174A"/>
    <w:rsid w:val="00ED174D"/>
    <w:rsid w:val="00ED1784"/>
    <w:rsid w:val="00ED184B"/>
    <w:rsid w:val="00ED1933"/>
    <w:rsid w:val="00ED1998"/>
    <w:rsid w:val="00ED1B0D"/>
    <w:rsid w:val="00ED1B2D"/>
    <w:rsid w:val="00ED1B9A"/>
    <w:rsid w:val="00ED1B9D"/>
    <w:rsid w:val="00ED1C4F"/>
    <w:rsid w:val="00ED1C60"/>
    <w:rsid w:val="00ED1D03"/>
    <w:rsid w:val="00ED1D21"/>
    <w:rsid w:val="00ED1D78"/>
    <w:rsid w:val="00ED1D92"/>
    <w:rsid w:val="00ED1E54"/>
    <w:rsid w:val="00ED1EE8"/>
    <w:rsid w:val="00ED2044"/>
    <w:rsid w:val="00ED2119"/>
    <w:rsid w:val="00ED21B5"/>
    <w:rsid w:val="00ED2350"/>
    <w:rsid w:val="00ED236C"/>
    <w:rsid w:val="00ED23D8"/>
    <w:rsid w:val="00ED240F"/>
    <w:rsid w:val="00ED2433"/>
    <w:rsid w:val="00ED24A9"/>
    <w:rsid w:val="00ED2616"/>
    <w:rsid w:val="00ED2632"/>
    <w:rsid w:val="00ED265C"/>
    <w:rsid w:val="00ED265F"/>
    <w:rsid w:val="00ED267C"/>
    <w:rsid w:val="00ED2684"/>
    <w:rsid w:val="00ED2786"/>
    <w:rsid w:val="00ED2897"/>
    <w:rsid w:val="00ED290F"/>
    <w:rsid w:val="00ED297A"/>
    <w:rsid w:val="00ED29A6"/>
    <w:rsid w:val="00ED2AE0"/>
    <w:rsid w:val="00ED2B25"/>
    <w:rsid w:val="00ED2B74"/>
    <w:rsid w:val="00ED2B77"/>
    <w:rsid w:val="00ED2B9E"/>
    <w:rsid w:val="00ED2BF0"/>
    <w:rsid w:val="00ED2C79"/>
    <w:rsid w:val="00ED2CA8"/>
    <w:rsid w:val="00ED2D5D"/>
    <w:rsid w:val="00ED2E00"/>
    <w:rsid w:val="00ED2E8C"/>
    <w:rsid w:val="00ED2EB0"/>
    <w:rsid w:val="00ED2EBE"/>
    <w:rsid w:val="00ED2F20"/>
    <w:rsid w:val="00ED2F60"/>
    <w:rsid w:val="00ED2FB4"/>
    <w:rsid w:val="00ED30C7"/>
    <w:rsid w:val="00ED3341"/>
    <w:rsid w:val="00ED339E"/>
    <w:rsid w:val="00ED346D"/>
    <w:rsid w:val="00ED3498"/>
    <w:rsid w:val="00ED3505"/>
    <w:rsid w:val="00ED3550"/>
    <w:rsid w:val="00ED3587"/>
    <w:rsid w:val="00ED358F"/>
    <w:rsid w:val="00ED361D"/>
    <w:rsid w:val="00ED3643"/>
    <w:rsid w:val="00ED36FA"/>
    <w:rsid w:val="00ED375C"/>
    <w:rsid w:val="00ED3927"/>
    <w:rsid w:val="00ED3974"/>
    <w:rsid w:val="00ED39E5"/>
    <w:rsid w:val="00ED3B7F"/>
    <w:rsid w:val="00ED3B97"/>
    <w:rsid w:val="00ED3C3A"/>
    <w:rsid w:val="00ED3D5F"/>
    <w:rsid w:val="00ED3D60"/>
    <w:rsid w:val="00ED3D85"/>
    <w:rsid w:val="00ED3DB5"/>
    <w:rsid w:val="00ED3E0A"/>
    <w:rsid w:val="00ED3ED2"/>
    <w:rsid w:val="00ED3F62"/>
    <w:rsid w:val="00ED3F70"/>
    <w:rsid w:val="00ED4001"/>
    <w:rsid w:val="00ED4030"/>
    <w:rsid w:val="00ED40BB"/>
    <w:rsid w:val="00ED40D0"/>
    <w:rsid w:val="00ED413E"/>
    <w:rsid w:val="00ED41BD"/>
    <w:rsid w:val="00ED422C"/>
    <w:rsid w:val="00ED430E"/>
    <w:rsid w:val="00ED431D"/>
    <w:rsid w:val="00ED43D7"/>
    <w:rsid w:val="00ED443B"/>
    <w:rsid w:val="00ED45E5"/>
    <w:rsid w:val="00ED466A"/>
    <w:rsid w:val="00ED4672"/>
    <w:rsid w:val="00ED46C6"/>
    <w:rsid w:val="00ED4723"/>
    <w:rsid w:val="00ED4882"/>
    <w:rsid w:val="00ED4889"/>
    <w:rsid w:val="00ED4906"/>
    <w:rsid w:val="00ED4926"/>
    <w:rsid w:val="00ED49A8"/>
    <w:rsid w:val="00ED49CC"/>
    <w:rsid w:val="00ED4BBC"/>
    <w:rsid w:val="00ED4E5B"/>
    <w:rsid w:val="00ED4ED5"/>
    <w:rsid w:val="00ED4EFB"/>
    <w:rsid w:val="00ED4F93"/>
    <w:rsid w:val="00ED4F99"/>
    <w:rsid w:val="00ED4F9D"/>
    <w:rsid w:val="00ED50CA"/>
    <w:rsid w:val="00ED5181"/>
    <w:rsid w:val="00ED5200"/>
    <w:rsid w:val="00ED526D"/>
    <w:rsid w:val="00ED52CF"/>
    <w:rsid w:val="00ED52FD"/>
    <w:rsid w:val="00ED534D"/>
    <w:rsid w:val="00ED54AA"/>
    <w:rsid w:val="00ED5647"/>
    <w:rsid w:val="00ED57B9"/>
    <w:rsid w:val="00ED580D"/>
    <w:rsid w:val="00ED5924"/>
    <w:rsid w:val="00ED5964"/>
    <w:rsid w:val="00ED5BE4"/>
    <w:rsid w:val="00ED5BF7"/>
    <w:rsid w:val="00ED5C9F"/>
    <w:rsid w:val="00ED5CE1"/>
    <w:rsid w:val="00ED5CEA"/>
    <w:rsid w:val="00ED5E52"/>
    <w:rsid w:val="00ED5E70"/>
    <w:rsid w:val="00ED5E7C"/>
    <w:rsid w:val="00ED5E8A"/>
    <w:rsid w:val="00ED5E9C"/>
    <w:rsid w:val="00ED5EF8"/>
    <w:rsid w:val="00ED5F21"/>
    <w:rsid w:val="00ED5F83"/>
    <w:rsid w:val="00ED6030"/>
    <w:rsid w:val="00ED6202"/>
    <w:rsid w:val="00ED6290"/>
    <w:rsid w:val="00ED633D"/>
    <w:rsid w:val="00ED63EF"/>
    <w:rsid w:val="00ED64B5"/>
    <w:rsid w:val="00ED64DE"/>
    <w:rsid w:val="00ED64E1"/>
    <w:rsid w:val="00ED655D"/>
    <w:rsid w:val="00ED66E7"/>
    <w:rsid w:val="00ED6735"/>
    <w:rsid w:val="00ED67AA"/>
    <w:rsid w:val="00ED67C9"/>
    <w:rsid w:val="00ED6806"/>
    <w:rsid w:val="00ED6967"/>
    <w:rsid w:val="00ED6A7A"/>
    <w:rsid w:val="00ED6ACE"/>
    <w:rsid w:val="00ED6B2F"/>
    <w:rsid w:val="00ED6B62"/>
    <w:rsid w:val="00ED6B7F"/>
    <w:rsid w:val="00ED6BC9"/>
    <w:rsid w:val="00ED6BD7"/>
    <w:rsid w:val="00ED6D17"/>
    <w:rsid w:val="00ED6D2A"/>
    <w:rsid w:val="00ED6D78"/>
    <w:rsid w:val="00ED6D8B"/>
    <w:rsid w:val="00ED6E09"/>
    <w:rsid w:val="00ED6E38"/>
    <w:rsid w:val="00ED6E43"/>
    <w:rsid w:val="00ED711D"/>
    <w:rsid w:val="00ED713D"/>
    <w:rsid w:val="00ED72B9"/>
    <w:rsid w:val="00ED738F"/>
    <w:rsid w:val="00ED73B1"/>
    <w:rsid w:val="00ED7404"/>
    <w:rsid w:val="00ED7484"/>
    <w:rsid w:val="00ED753F"/>
    <w:rsid w:val="00ED7570"/>
    <w:rsid w:val="00ED7618"/>
    <w:rsid w:val="00ED762E"/>
    <w:rsid w:val="00ED767B"/>
    <w:rsid w:val="00ED769F"/>
    <w:rsid w:val="00ED7751"/>
    <w:rsid w:val="00ED7766"/>
    <w:rsid w:val="00ED7818"/>
    <w:rsid w:val="00ED7847"/>
    <w:rsid w:val="00ED78F7"/>
    <w:rsid w:val="00ED7972"/>
    <w:rsid w:val="00ED7AFF"/>
    <w:rsid w:val="00ED7B87"/>
    <w:rsid w:val="00ED7BA6"/>
    <w:rsid w:val="00ED7BF2"/>
    <w:rsid w:val="00ED7C26"/>
    <w:rsid w:val="00ED7CCB"/>
    <w:rsid w:val="00ED7D95"/>
    <w:rsid w:val="00ED7DE8"/>
    <w:rsid w:val="00ED7E4F"/>
    <w:rsid w:val="00ED7E75"/>
    <w:rsid w:val="00ED7F10"/>
    <w:rsid w:val="00ED7F4F"/>
    <w:rsid w:val="00ED7F70"/>
    <w:rsid w:val="00ED7F93"/>
    <w:rsid w:val="00ED7FAB"/>
    <w:rsid w:val="00ED7FC0"/>
    <w:rsid w:val="00ED7FC7"/>
    <w:rsid w:val="00ED7FF8"/>
    <w:rsid w:val="00EE0045"/>
    <w:rsid w:val="00EE0260"/>
    <w:rsid w:val="00EE029A"/>
    <w:rsid w:val="00EE02D1"/>
    <w:rsid w:val="00EE02FF"/>
    <w:rsid w:val="00EE0337"/>
    <w:rsid w:val="00EE03D1"/>
    <w:rsid w:val="00EE04E3"/>
    <w:rsid w:val="00EE04FD"/>
    <w:rsid w:val="00EE056E"/>
    <w:rsid w:val="00EE05D2"/>
    <w:rsid w:val="00EE05D4"/>
    <w:rsid w:val="00EE0662"/>
    <w:rsid w:val="00EE0697"/>
    <w:rsid w:val="00EE0728"/>
    <w:rsid w:val="00EE07A6"/>
    <w:rsid w:val="00EE07AA"/>
    <w:rsid w:val="00EE07C0"/>
    <w:rsid w:val="00EE07C7"/>
    <w:rsid w:val="00EE07D4"/>
    <w:rsid w:val="00EE0803"/>
    <w:rsid w:val="00EE0942"/>
    <w:rsid w:val="00EE0973"/>
    <w:rsid w:val="00EE0A31"/>
    <w:rsid w:val="00EE0BD0"/>
    <w:rsid w:val="00EE0BF3"/>
    <w:rsid w:val="00EE0CEF"/>
    <w:rsid w:val="00EE0D63"/>
    <w:rsid w:val="00EE0D8E"/>
    <w:rsid w:val="00EE0DD2"/>
    <w:rsid w:val="00EE0DDB"/>
    <w:rsid w:val="00EE0E6D"/>
    <w:rsid w:val="00EE0EDF"/>
    <w:rsid w:val="00EE0EE8"/>
    <w:rsid w:val="00EE0EEA"/>
    <w:rsid w:val="00EE0FA1"/>
    <w:rsid w:val="00EE0FAF"/>
    <w:rsid w:val="00EE1086"/>
    <w:rsid w:val="00EE1219"/>
    <w:rsid w:val="00EE1272"/>
    <w:rsid w:val="00EE1362"/>
    <w:rsid w:val="00EE13AD"/>
    <w:rsid w:val="00EE1401"/>
    <w:rsid w:val="00EE153D"/>
    <w:rsid w:val="00EE1595"/>
    <w:rsid w:val="00EE1626"/>
    <w:rsid w:val="00EE1701"/>
    <w:rsid w:val="00EE1778"/>
    <w:rsid w:val="00EE1847"/>
    <w:rsid w:val="00EE19BD"/>
    <w:rsid w:val="00EE19DB"/>
    <w:rsid w:val="00EE1A52"/>
    <w:rsid w:val="00EE1A84"/>
    <w:rsid w:val="00EE1ACA"/>
    <w:rsid w:val="00EE1B05"/>
    <w:rsid w:val="00EE1B2B"/>
    <w:rsid w:val="00EE1B80"/>
    <w:rsid w:val="00EE1C06"/>
    <w:rsid w:val="00EE1C94"/>
    <w:rsid w:val="00EE1CAC"/>
    <w:rsid w:val="00EE1D10"/>
    <w:rsid w:val="00EE1D71"/>
    <w:rsid w:val="00EE1E19"/>
    <w:rsid w:val="00EE1E85"/>
    <w:rsid w:val="00EE1FB5"/>
    <w:rsid w:val="00EE1FBE"/>
    <w:rsid w:val="00EE1FE2"/>
    <w:rsid w:val="00EE208D"/>
    <w:rsid w:val="00EE216C"/>
    <w:rsid w:val="00EE2181"/>
    <w:rsid w:val="00EE21F8"/>
    <w:rsid w:val="00EE2356"/>
    <w:rsid w:val="00EE2384"/>
    <w:rsid w:val="00EE23C8"/>
    <w:rsid w:val="00EE23D6"/>
    <w:rsid w:val="00EE23F7"/>
    <w:rsid w:val="00EE241C"/>
    <w:rsid w:val="00EE244C"/>
    <w:rsid w:val="00EE2485"/>
    <w:rsid w:val="00EE24CF"/>
    <w:rsid w:val="00EE24EA"/>
    <w:rsid w:val="00EE2517"/>
    <w:rsid w:val="00EE2535"/>
    <w:rsid w:val="00EE2536"/>
    <w:rsid w:val="00EE2584"/>
    <w:rsid w:val="00EE25DC"/>
    <w:rsid w:val="00EE2635"/>
    <w:rsid w:val="00EE265D"/>
    <w:rsid w:val="00EE2729"/>
    <w:rsid w:val="00EE289C"/>
    <w:rsid w:val="00EE28C3"/>
    <w:rsid w:val="00EE28F4"/>
    <w:rsid w:val="00EE2908"/>
    <w:rsid w:val="00EE291E"/>
    <w:rsid w:val="00EE2963"/>
    <w:rsid w:val="00EE297E"/>
    <w:rsid w:val="00EE29B5"/>
    <w:rsid w:val="00EE2A9D"/>
    <w:rsid w:val="00EE2ABF"/>
    <w:rsid w:val="00EE2B21"/>
    <w:rsid w:val="00EE2B24"/>
    <w:rsid w:val="00EE2B64"/>
    <w:rsid w:val="00EE2BB7"/>
    <w:rsid w:val="00EE2C5B"/>
    <w:rsid w:val="00EE2C8B"/>
    <w:rsid w:val="00EE2D6D"/>
    <w:rsid w:val="00EE2DBB"/>
    <w:rsid w:val="00EE2DE0"/>
    <w:rsid w:val="00EE2DFA"/>
    <w:rsid w:val="00EE2E17"/>
    <w:rsid w:val="00EE2F20"/>
    <w:rsid w:val="00EE2F96"/>
    <w:rsid w:val="00EE2FA9"/>
    <w:rsid w:val="00EE3016"/>
    <w:rsid w:val="00EE30B3"/>
    <w:rsid w:val="00EE30E0"/>
    <w:rsid w:val="00EE313F"/>
    <w:rsid w:val="00EE31C2"/>
    <w:rsid w:val="00EE326A"/>
    <w:rsid w:val="00EE32AE"/>
    <w:rsid w:val="00EE32E9"/>
    <w:rsid w:val="00EE344C"/>
    <w:rsid w:val="00EE3530"/>
    <w:rsid w:val="00EE3551"/>
    <w:rsid w:val="00EE355B"/>
    <w:rsid w:val="00EE3586"/>
    <w:rsid w:val="00EE359E"/>
    <w:rsid w:val="00EE361A"/>
    <w:rsid w:val="00EE364F"/>
    <w:rsid w:val="00EE375B"/>
    <w:rsid w:val="00EE3878"/>
    <w:rsid w:val="00EE38DA"/>
    <w:rsid w:val="00EE3A50"/>
    <w:rsid w:val="00EE3AB3"/>
    <w:rsid w:val="00EE3BE2"/>
    <w:rsid w:val="00EE3C11"/>
    <w:rsid w:val="00EE3C4A"/>
    <w:rsid w:val="00EE3DEA"/>
    <w:rsid w:val="00EE4016"/>
    <w:rsid w:val="00EE4076"/>
    <w:rsid w:val="00EE4087"/>
    <w:rsid w:val="00EE4119"/>
    <w:rsid w:val="00EE416A"/>
    <w:rsid w:val="00EE42B0"/>
    <w:rsid w:val="00EE42BA"/>
    <w:rsid w:val="00EE42CA"/>
    <w:rsid w:val="00EE42EF"/>
    <w:rsid w:val="00EE4329"/>
    <w:rsid w:val="00EE43A5"/>
    <w:rsid w:val="00EE43EB"/>
    <w:rsid w:val="00EE4478"/>
    <w:rsid w:val="00EE450A"/>
    <w:rsid w:val="00EE45EE"/>
    <w:rsid w:val="00EE4653"/>
    <w:rsid w:val="00EE4658"/>
    <w:rsid w:val="00EE4671"/>
    <w:rsid w:val="00EE4680"/>
    <w:rsid w:val="00EE4686"/>
    <w:rsid w:val="00EE46CD"/>
    <w:rsid w:val="00EE4705"/>
    <w:rsid w:val="00EE473D"/>
    <w:rsid w:val="00EE48D6"/>
    <w:rsid w:val="00EE49CA"/>
    <w:rsid w:val="00EE4A15"/>
    <w:rsid w:val="00EE4AA4"/>
    <w:rsid w:val="00EE4B1D"/>
    <w:rsid w:val="00EE4B23"/>
    <w:rsid w:val="00EE4B48"/>
    <w:rsid w:val="00EE4B9C"/>
    <w:rsid w:val="00EE4C4A"/>
    <w:rsid w:val="00EE4C65"/>
    <w:rsid w:val="00EE4CF5"/>
    <w:rsid w:val="00EE4D1A"/>
    <w:rsid w:val="00EE4DEA"/>
    <w:rsid w:val="00EE4E6A"/>
    <w:rsid w:val="00EE4E9E"/>
    <w:rsid w:val="00EE4ECB"/>
    <w:rsid w:val="00EE4F90"/>
    <w:rsid w:val="00EE5029"/>
    <w:rsid w:val="00EE51C6"/>
    <w:rsid w:val="00EE5217"/>
    <w:rsid w:val="00EE525E"/>
    <w:rsid w:val="00EE528C"/>
    <w:rsid w:val="00EE52A8"/>
    <w:rsid w:val="00EE5420"/>
    <w:rsid w:val="00EE5459"/>
    <w:rsid w:val="00EE54E8"/>
    <w:rsid w:val="00EE5500"/>
    <w:rsid w:val="00EE5506"/>
    <w:rsid w:val="00EE550A"/>
    <w:rsid w:val="00EE5718"/>
    <w:rsid w:val="00EE5746"/>
    <w:rsid w:val="00EE5748"/>
    <w:rsid w:val="00EE58EA"/>
    <w:rsid w:val="00EE594A"/>
    <w:rsid w:val="00EE5986"/>
    <w:rsid w:val="00EE5A52"/>
    <w:rsid w:val="00EE5A9E"/>
    <w:rsid w:val="00EE5ACC"/>
    <w:rsid w:val="00EE5B77"/>
    <w:rsid w:val="00EE5C75"/>
    <w:rsid w:val="00EE5F00"/>
    <w:rsid w:val="00EE5F40"/>
    <w:rsid w:val="00EE5F4A"/>
    <w:rsid w:val="00EE5F51"/>
    <w:rsid w:val="00EE5FE0"/>
    <w:rsid w:val="00EE6022"/>
    <w:rsid w:val="00EE6036"/>
    <w:rsid w:val="00EE60E3"/>
    <w:rsid w:val="00EE60FC"/>
    <w:rsid w:val="00EE6162"/>
    <w:rsid w:val="00EE61A2"/>
    <w:rsid w:val="00EE63F1"/>
    <w:rsid w:val="00EE6408"/>
    <w:rsid w:val="00EE640A"/>
    <w:rsid w:val="00EE6483"/>
    <w:rsid w:val="00EE651B"/>
    <w:rsid w:val="00EE6598"/>
    <w:rsid w:val="00EE65E2"/>
    <w:rsid w:val="00EE662E"/>
    <w:rsid w:val="00EE66D0"/>
    <w:rsid w:val="00EE673B"/>
    <w:rsid w:val="00EE6787"/>
    <w:rsid w:val="00EE67F2"/>
    <w:rsid w:val="00EE681B"/>
    <w:rsid w:val="00EE682F"/>
    <w:rsid w:val="00EE6833"/>
    <w:rsid w:val="00EE693B"/>
    <w:rsid w:val="00EE697E"/>
    <w:rsid w:val="00EE6982"/>
    <w:rsid w:val="00EE6A00"/>
    <w:rsid w:val="00EE6B11"/>
    <w:rsid w:val="00EE6B74"/>
    <w:rsid w:val="00EE6D2E"/>
    <w:rsid w:val="00EE6D30"/>
    <w:rsid w:val="00EE6D56"/>
    <w:rsid w:val="00EE6D9B"/>
    <w:rsid w:val="00EE6E11"/>
    <w:rsid w:val="00EE6E3C"/>
    <w:rsid w:val="00EE6E9A"/>
    <w:rsid w:val="00EE6F31"/>
    <w:rsid w:val="00EE7003"/>
    <w:rsid w:val="00EE7069"/>
    <w:rsid w:val="00EE71D9"/>
    <w:rsid w:val="00EE72A9"/>
    <w:rsid w:val="00EE73B7"/>
    <w:rsid w:val="00EE7452"/>
    <w:rsid w:val="00EE74CE"/>
    <w:rsid w:val="00EE7594"/>
    <w:rsid w:val="00EE7649"/>
    <w:rsid w:val="00EE7668"/>
    <w:rsid w:val="00EE76C1"/>
    <w:rsid w:val="00EE773E"/>
    <w:rsid w:val="00EE7790"/>
    <w:rsid w:val="00EE7935"/>
    <w:rsid w:val="00EE798F"/>
    <w:rsid w:val="00EE7A8F"/>
    <w:rsid w:val="00EE7B6F"/>
    <w:rsid w:val="00EE7B7C"/>
    <w:rsid w:val="00EE7B93"/>
    <w:rsid w:val="00EE7C4F"/>
    <w:rsid w:val="00EE7D16"/>
    <w:rsid w:val="00EE7D37"/>
    <w:rsid w:val="00EE7DF7"/>
    <w:rsid w:val="00EE7E45"/>
    <w:rsid w:val="00EE7E7B"/>
    <w:rsid w:val="00EE7F5D"/>
    <w:rsid w:val="00EE7FD0"/>
    <w:rsid w:val="00EF0041"/>
    <w:rsid w:val="00EF01B3"/>
    <w:rsid w:val="00EF01B5"/>
    <w:rsid w:val="00EF0285"/>
    <w:rsid w:val="00EF029D"/>
    <w:rsid w:val="00EF02F2"/>
    <w:rsid w:val="00EF0349"/>
    <w:rsid w:val="00EF03B1"/>
    <w:rsid w:val="00EF03BD"/>
    <w:rsid w:val="00EF03D6"/>
    <w:rsid w:val="00EF046F"/>
    <w:rsid w:val="00EF04D9"/>
    <w:rsid w:val="00EF04F6"/>
    <w:rsid w:val="00EF04F9"/>
    <w:rsid w:val="00EF0520"/>
    <w:rsid w:val="00EF0589"/>
    <w:rsid w:val="00EF05F6"/>
    <w:rsid w:val="00EF060D"/>
    <w:rsid w:val="00EF063B"/>
    <w:rsid w:val="00EF0696"/>
    <w:rsid w:val="00EF06DF"/>
    <w:rsid w:val="00EF0750"/>
    <w:rsid w:val="00EF0756"/>
    <w:rsid w:val="00EF0783"/>
    <w:rsid w:val="00EF079C"/>
    <w:rsid w:val="00EF07A6"/>
    <w:rsid w:val="00EF07B4"/>
    <w:rsid w:val="00EF07DE"/>
    <w:rsid w:val="00EF0AFB"/>
    <w:rsid w:val="00EF0AFF"/>
    <w:rsid w:val="00EF0B18"/>
    <w:rsid w:val="00EF0B96"/>
    <w:rsid w:val="00EF0B97"/>
    <w:rsid w:val="00EF0BE0"/>
    <w:rsid w:val="00EF0BEA"/>
    <w:rsid w:val="00EF0C9F"/>
    <w:rsid w:val="00EF0CCA"/>
    <w:rsid w:val="00EF0CE3"/>
    <w:rsid w:val="00EF0D73"/>
    <w:rsid w:val="00EF0D8A"/>
    <w:rsid w:val="00EF0DE1"/>
    <w:rsid w:val="00EF0DF8"/>
    <w:rsid w:val="00EF0E13"/>
    <w:rsid w:val="00EF0E29"/>
    <w:rsid w:val="00EF0E68"/>
    <w:rsid w:val="00EF0E77"/>
    <w:rsid w:val="00EF0F3B"/>
    <w:rsid w:val="00EF0FD4"/>
    <w:rsid w:val="00EF1007"/>
    <w:rsid w:val="00EF100C"/>
    <w:rsid w:val="00EF1064"/>
    <w:rsid w:val="00EF1093"/>
    <w:rsid w:val="00EF109A"/>
    <w:rsid w:val="00EF10F6"/>
    <w:rsid w:val="00EF1103"/>
    <w:rsid w:val="00EF1106"/>
    <w:rsid w:val="00EF1164"/>
    <w:rsid w:val="00EF11D4"/>
    <w:rsid w:val="00EF11DE"/>
    <w:rsid w:val="00EF129E"/>
    <w:rsid w:val="00EF12BB"/>
    <w:rsid w:val="00EF12C1"/>
    <w:rsid w:val="00EF12C4"/>
    <w:rsid w:val="00EF1327"/>
    <w:rsid w:val="00EF138C"/>
    <w:rsid w:val="00EF13DA"/>
    <w:rsid w:val="00EF1422"/>
    <w:rsid w:val="00EF14AF"/>
    <w:rsid w:val="00EF1562"/>
    <w:rsid w:val="00EF15FF"/>
    <w:rsid w:val="00EF1614"/>
    <w:rsid w:val="00EF1646"/>
    <w:rsid w:val="00EF1665"/>
    <w:rsid w:val="00EF1716"/>
    <w:rsid w:val="00EF185F"/>
    <w:rsid w:val="00EF1A7A"/>
    <w:rsid w:val="00EF1AEB"/>
    <w:rsid w:val="00EF1B31"/>
    <w:rsid w:val="00EF1B5D"/>
    <w:rsid w:val="00EF1BBA"/>
    <w:rsid w:val="00EF1C3F"/>
    <w:rsid w:val="00EF1CE2"/>
    <w:rsid w:val="00EF1D9C"/>
    <w:rsid w:val="00EF1DE9"/>
    <w:rsid w:val="00EF1E9B"/>
    <w:rsid w:val="00EF1EBC"/>
    <w:rsid w:val="00EF1FB0"/>
    <w:rsid w:val="00EF1FE7"/>
    <w:rsid w:val="00EF209E"/>
    <w:rsid w:val="00EF2119"/>
    <w:rsid w:val="00EF22DF"/>
    <w:rsid w:val="00EF2486"/>
    <w:rsid w:val="00EF24E6"/>
    <w:rsid w:val="00EF2669"/>
    <w:rsid w:val="00EF288F"/>
    <w:rsid w:val="00EF28D0"/>
    <w:rsid w:val="00EF2938"/>
    <w:rsid w:val="00EF299F"/>
    <w:rsid w:val="00EF2A4C"/>
    <w:rsid w:val="00EF2ACB"/>
    <w:rsid w:val="00EF2B0B"/>
    <w:rsid w:val="00EF2BBA"/>
    <w:rsid w:val="00EF2C03"/>
    <w:rsid w:val="00EF2C11"/>
    <w:rsid w:val="00EF2C42"/>
    <w:rsid w:val="00EF2C6F"/>
    <w:rsid w:val="00EF2C7A"/>
    <w:rsid w:val="00EF2CBB"/>
    <w:rsid w:val="00EF2CC4"/>
    <w:rsid w:val="00EF2CC6"/>
    <w:rsid w:val="00EF2D00"/>
    <w:rsid w:val="00EF2DCC"/>
    <w:rsid w:val="00EF2EE4"/>
    <w:rsid w:val="00EF2EE6"/>
    <w:rsid w:val="00EF2F4C"/>
    <w:rsid w:val="00EF2F8E"/>
    <w:rsid w:val="00EF2FC6"/>
    <w:rsid w:val="00EF3018"/>
    <w:rsid w:val="00EF3076"/>
    <w:rsid w:val="00EF30DB"/>
    <w:rsid w:val="00EF3153"/>
    <w:rsid w:val="00EF316A"/>
    <w:rsid w:val="00EF3193"/>
    <w:rsid w:val="00EF31FC"/>
    <w:rsid w:val="00EF321A"/>
    <w:rsid w:val="00EF321B"/>
    <w:rsid w:val="00EF3310"/>
    <w:rsid w:val="00EF3427"/>
    <w:rsid w:val="00EF3494"/>
    <w:rsid w:val="00EF34B1"/>
    <w:rsid w:val="00EF3577"/>
    <w:rsid w:val="00EF3637"/>
    <w:rsid w:val="00EF3648"/>
    <w:rsid w:val="00EF3691"/>
    <w:rsid w:val="00EF36BD"/>
    <w:rsid w:val="00EF36E4"/>
    <w:rsid w:val="00EF370E"/>
    <w:rsid w:val="00EF371A"/>
    <w:rsid w:val="00EF37CB"/>
    <w:rsid w:val="00EF37F7"/>
    <w:rsid w:val="00EF3806"/>
    <w:rsid w:val="00EF3823"/>
    <w:rsid w:val="00EF3848"/>
    <w:rsid w:val="00EF38CD"/>
    <w:rsid w:val="00EF3974"/>
    <w:rsid w:val="00EF3987"/>
    <w:rsid w:val="00EF398E"/>
    <w:rsid w:val="00EF39F1"/>
    <w:rsid w:val="00EF3B0D"/>
    <w:rsid w:val="00EF3B45"/>
    <w:rsid w:val="00EF3BE1"/>
    <w:rsid w:val="00EF3C14"/>
    <w:rsid w:val="00EF3C5F"/>
    <w:rsid w:val="00EF3DC4"/>
    <w:rsid w:val="00EF3DD7"/>
    <w:rsid w:val="00EF3E50"/>
    <w:rsid w:val="00EF3E69"/>
    <w:rsid w:val="00EF3EF2"/>
    <w:rsid w:val="00EF3F3F"/>
    <w:rsid w:val="00EF3F4D"/>
    <w:rsid w:val="00EF3FFE"/>
    <w:rsid w:val="00EF400F"/>
    <w:rsid w:val="00EF4072"/>
    <w:rsid w:val="00EF40B0"/>
    <w:rsid w:val="00EF4172"/>
    <w:rsid w:val="00EF417D"/>
    <w:rsid w:val="00EF419E"/>
    <w:rsid w:val="00EF41C3"/>
    <w:rsid w:val="00EF4379"/>
    <w:rsid w:val="00EF43A5"/>
    <w:rsid w:val="00EF4486"/>
    <w:rsid w:val="00EF44A7"/>
    <w:rsid w:val="00EF44E2"/>
    <w:rsid w:val="00EF45A0"/>
    <w:rsid w:val="00EF45F7"/>
    <w:rsid w:val="00EF46F4"/>
    <w:rsid w:val="00EF4717"/>
    <w:rsid w:val="00EF4739"/>
    <w:rsid w:val="00EF47EA"/>
    <w:rsid w:val="00EF4894"/>
    <w:rsid w:val="00EF4919"/>
    <w:rsid w:val="00EF4952"/>
    <w:rsid w:val="00EF49B1"/>
    <w:rsid w:val="00EF49B9"/>
    <w:rsid w:val="00EF49F8"/>
    <w:rsid w:val="00EF4A8B"/>
    <w:rsid w:val="00EF4A9D"/>
    <w:rsid w:val="00EF4BC5"/>
    <w:rsid w:val="00EF4C4F"/>
    <w:rsid w:val="00EF4C79"/>
    <w:rsid w:val="00EF4CBC"/>
    <w:rsid w:val="00EF4DF6"/>
    <w:rsid w:val="00EF4DFD"/>
    <w:rsid w:val="00EF4EB7"/>
    <w:rsid w:val="00EF4F07"/>
    <w:rsid w:val="00EF4F3F"/>
    <w:rsid w:val="00EF4F4B"/>
    <w:rsid w:val="00EF4F6D"/>
    <w:rsid w:val="00EF4F6E"/>
    <w:rsid w:val="00EF4FAF"/>
    <w:rsid w:val="00EF4FD9"/>
    <w:rsid w:val="00EF5005"/>
    <w:rsid w:val="00EF50B5"/>
    <w:rsid w:val="00EF50D3"/>
    <w:rsid w:val="00EF51ED"/>
    <w:rsid w:val="00EF526C"/>
    <w:rsid w:val="00EF53A1"/>
    <w:rsid w:val="00EF53EA"/>
    <w:rsid w:val="00EF53EE"/>
    <w:rsid w:val="00EF5435"/>
    <w:rsid w:val="00EF5594"/>
    <w:rsid w:val="00EF55B5"/>
    <w:rsid w:val="00EF564E"/>
    <w:rsid w:val="00EF5674"/>
    <w:rsid w:val="00EF5689"/>
    <w:rsid w:val="00EF5748"/>
    <w:rsid w:val="00EF5765"/>
    <w:rsid w:val="00EF57CA"/>
    <w:rsid w:val="00EF57E6"/>
    <w:rsid w:val="00EF5800"/>
    <w:rsid w:val="00EF5891"/>
    <w:rsid w:val="00EF58BE"/>
    <w:rsid w:val="00EF5971"/>
    <w:rsid w:val="00EF59C5"/>
    <w:rsid w:val="00EF5A86"/>
    <w:rsid w:val="00EF5AD2"/>
    <w:rsid w:val="00EF5AFB"/>
    <w:rsid w:val="00EF5B24"/>
    <w:rsid w:val="00EF5BE9"/>
    <w:rsid w:val="00EF5D2D"/>
    <w:rsid w:val="00EF5DB9"/>
    <w:rsid w:val="00EF5DC5"/>
    <w:rsid w:val="00EF5DD4"/>
    <w:rsid w:val="00EF5EB2"/>
    <w:rsid w:val="00EF5ED1"/>
    <w:rsid w:val="00EF5F05"/>
    <w:rsid w:val="00EF5F6C"/>
    <w:rsid w:val="00EF5F92"/>
    <w:rsid w:val="00EF5F93"/>
    <w:rsid w:val="00EF5FC6"/>
    <w:rsid w:val="00EF6055"/>
    <w:rsid w:val="00EF616D"/>
    <w:rsid w:val="00EF619F"/>
    <w:rsid w:val="00EF61A0"/>
    <w:rsid w:val="00EF61B3"/>
    <w:rsid w:val="00EF61FF"/>
    <w:rsid w:val="00EF62B1"/>
    <w:rsid w:val="00EF62C3"/>
    <w:rsid w:val="00EF62C7"/>
    <w:rsid w:val="00EF6345"/>
    <w:rsid w:val="00EF6425"/>
    <w:rsid w:val="00EF6566"/>
    <w:rsid w:val="00EF656F"/>
    <w:rsid w:val="00EF6590"/>
    <w:rsid w:val="00EF65AD"/>
    <w:rsid w:val="00EF661B"/>
    <w:rsid w:val="00EF6698"/>
    <w:rsid w:val="00EF66C2"/>
    <w:rsid w:val="00EF6715"/>
    <w:rsid w:val="00EF672A"/>
    <w:rsid w:val="00EF6741"/>
    <w:rsid w:val="00EF693D"/>
    <w:rsid w:val="00EF69CB"/>
    <w:rsid w:val="00EF6B30"/>
    <w:rsid w:val="00EF6B85"/>
    <w:rsid w:val="00EF6D20"/>
    <w:rsid w:val="00EF6E9A"/>
    <w:rsid w:val="00EF6ED8"/>
    <w:rsid w:val="00EF7094"/>
    <w:rsid w:val="00EF70A4"/>
    <w:rsid w:val="00EF7140"/>
    <w:rsid w:val="00EF715B"/>
    <w:rsid w:val="00EF722C"/>
    <w:rsid w:val="00EF722F"/>
    <w:rsid w:val="00EF72C1"/>
    <w:rsid w:val="00EF7311"/>
    <w:rsid w:val="00EF732C"/>
    <w:rsid w:val="00EF7334"/>
    <w:rsid w:val="00EF7367"/>
    <w:rsid w:val="00EF73F9"/>
    <w:rsid w:val="00EF74AD"/>
    <w:rsid w:val="00EF74B9"/>
    <w:rsid w:val="00EF7590"/>
    <w:rsid w:val="00EF75D2"/>
    <w:rsid w:val="00EF760B"/>
    <w:rsid w:val="00EF7616"/>
    <w:rsid w:val="00EF7619"/>
    <w:rsid w:val="00EF76B0"/>
    <w:rsid w:val="00EF7748"/>
    <w:rsid w:val="00EF7874"/>
    <w:rsid w:val="00EF7892"/>
    <w:rsid w:val="00EF7913"/>
    <w:rsid w:val="00EF799F"/>
    <w:rsid w:val="00EF79BF"/>
    <w:rsid w:val="00EF79D7"/>
    <w:rsid w:val="00EF7B1C"/>
    <w:rsid w:val="00EF7B2C"/>
    <w:rsid w:val="00EF7C06"/>
    <w:rsid w:val="00EF7C4B"/>
    <w:rsid w:val="00EF7C5E"/>
    <w:rsid w:val="00EF7CB0"/>
    <w:rsid w:val="00EF7CE2"/>
    <w:rsid w:val="00EF7D4F"/>
    <w:rsid w:val="00EF7D67"/>
    <w:rsid w:val="00EF7D96"/>
    <w:rsid w:val="00EF7DC1"/>
    <w:rsid w:val="00EF7EF1"/>
    <w:rsid w:val="00EF7F79"/>
    <w:rsid w:val="00F0002C"/>
    <w:rsid w:val="00F00055"/>
    <w:rsid w:val="00F00128"/>
    <w:rsid w:val="00F0015D"/>
    <w:rsid w:val="00F00240"/>
    <w:rsid w:val="00F00403"/>
    <w:rsid w:val="00F0048A"/>
    <w:rsid w:val="00F004E3"/>
    <w:rsid w:val="00F00529"/>
    <w:rsid w:val="00F00546"/>
    <w:rsid w:val="00F005FE"/>
    <w:rsid w:val="00F00610"/>
    <w:rsid w:val="00F006C8"/>
    <w:rsid w:val="00F006FF"/>
    <w:rsid w:val="00F00736"/>
    <w:rsid w:val="00F008FF"/>
    <w:rsid w:val="00F0091A"/>
    <w:rsid w:val="00F00968"/>
    <w:rsid w:val="00F009A9"/>
    <w:rsid w:val="00F009F1"/>
    <w:rsid w:val="00F00A00"/>
    <w:rsid w:val="00F00A21"/>
    <w:rsid w:val="00F00A31"/>
    <w:rsid w:val="00F00A51"/>
    <w:rsid w:val="00F00AB1"/>
    <w:rsid w:val="00F00AC8"/>
    <w:rsid w:val="00F00B97"/>
    <w:rsid w:val="00F00CFE"/>
    <w:rsid w:val="00F00D9D"/>
    <w:rsid w:val="00F00DC0"/>
    <w:rsid w:val="00F00DFB"/>
    <w:rsid w:val="00F00F24"/>
    <w:rsid w:val="00F00F64"/>
    <w:rsid w:val="00F00F68"/>
    <w:rsid w:val="00F0102C"/>
    <w:rsid w:val="00F01123"/>
    <w:rsid w:val="00F01192"/>
    <w:rsid w:val="00F012E7"/>
    <w:rsid w:val="00F01354"/>
    <w:rsid w:val="00F013B3"/>
    <w:rsid w:val="00F01531"/>
    <w:rsid w:val="00F01585"/>
    <w:rsid w:val="00F015E3"/>
    <w:rsid w:val="00F0169E"/>
    <w:rsid w:val="00F0173F"/>
    <w:rsid w:val="00F017C0"/>
    <w:rsid w:val="00F017DA"/>
    <w:rsid w:val="00F017FE"/>
    <w:rsid w:val="00F01817"/>
    <w:rsid w:val="00F018E0"/>
    <w:rsid w:val="00F0196F"/>
    <w:rsid w:val="00F01A78"/>
    <w:rsid w:val="00F01A9E"/>
    <w:rsid w:val="00F01AD1"/>
    <w:rsid w:val="00F01D04"/>
    <w:rsid w:val="00F01D84"/>
    <w:rsid w:val="00F01DC3"/>
    <w:rsid w:val="00F01DEE"/>
    <w:rsid w:val="00F01E26"/>
    <w:rsid w:val="00F01EFA"/>
    <w:rsid w:val="00F01F1D"/>
    <w:rsid w:val="00F01F44"/>
    <w:rsid w:val="00F0205C"/>
    <w:rsid w:val="00F020BA"/>
    <w:rsid w:val="00F02114"/>
    <w:rsid w:val="00F021EB"/>
    <w:rsid w:val="00F02206"/>
    <w:rsid w:val="00F02268"/>
    <w:rsid w:val="00F02310"/>
    <w:rsid w:val="00F0232F"/>
    <w:rsid w:val="00F023E1"/>
    <w:rsid w:val="00F023EA"/>
    <w:rsid w:val="00F02498"/>
    <w:rsid w:val="00F024E2"/>
    <w:rsid w:val="00F024F1"/>
    <w:rsid w:val="00F024F7"/>
    <w:rsid w:val="00F02604"/>
    <w:rsid w:val="00F0261D"/>
    <w:rsid w:val="00F02632"/>
    <w:rsid w:val="00F0267F"/>
    <w:rsid w:val="00F026C3"/>
    <w:rsid w:val="00F02756"/>
    <w:rsid w:val="00F02793"/>
    <w:rsid w:val="00F027DD"/>
    <w:rsid w:val="00F02836"/>
    <w:rsid w:val="00F0297A"/>
    <w:rsid w:val="00F02A0E"/>
    <w:rsid w:val="00F02A27"/>
    <w:rsid w:val="00F02A4E"/>
    <w:rsid w:val="00F02A4F"/>
    <w:rsid w:val="00F02AB9"/>
    <w:rsid w:val="00F02AC5"/>
    <w:rsid w:val="00F02CD1"/>
    <w:rsid w:val="00F02D0A"/>
    <w:rsid w:val="00F02DD1"/>
    <w:rsid w:val="00F02ECD"/>
    <w:rsid w:val="00F02F56"/>
    <w:rsid w:val="00F02F98"/>
    <w:rsid w:val="00F03029"/>
    <w:rsid w:val="00F03030"/>
    <w:rsid w:val="00F0313C"/>
    <w:rsid w:val="00F0315E"/>
    <w:rsid w:val="00F03168"/>
    <w:rsid w:val="00F031E5"/>
    <w:rsid w:val="00F03232"/>
    <w:rsid w:val="00F03570"/>
    <w:rsid w:val="00F03612"/>
    <w:rsid w:val="00F03684"/>
    <w:rsid w:val="00F036B3"/>
    <w:rsid w:val="00F036FE"/>
    <w:rsid w:val="00F03753"/>
    <w:rsid w:val="00F037AF"/>
    <w:rsid w:val="00F038B1"/>
    <w:rsid w:val="00F0393B"/>
    <w:rsid w:val="00F03950"/>
    <w:rsid w:val="00F039D6"/>
    <w:rsid w:val="00F03A03"/>
    <w:rsid w:val="00F03A13"/>
    <w:rsid w:val="00F03AE3"/>
    <w:rsid w:val="00F03B22"/>
    <w:rsid w:val="00F03B3A"/>
    <w:rsid w:val="00F03BD0"/>
    <w:rsid w:val="00F03C55"/>
    <w:rsid w:val="00F03C7D"/>
    <w:rsid w:val="00F03D5A"/>
    <w:rsid w:val="00F03DBE"/>
    <w:rsid w:val="00F03EDC"/>
    <w:rsid w:val="00F03F25"/>
    <w:rsid w:val="00F03F8A"/>
    <w:rsid w:val="00F03F97"/>
    <w:rsid w:val="00F03FD5"/>
    <w:rsid w:val="00F040C1"/>
    <w:rsid w:val="00F04100"/>
    <w:rsid w:val="00F0411E"/>
    <w:rsid w:val="00F0427F"/>
    <w:rsid w:val="00F04294"/>
    <w:rsid w:val="00F043B6"/>
    <w:rsid w:val="00F0451C"/>
    <w:rsid w:val="00F046ED"/>
    <w:rsid w:val="00F0484E"/>
    <w:rsid w:val="00F04879"/>
    <w:rsid w:val="00F048A7"/>
    <w:rsid w:val="00F048D4"/>
    <w:rsid w:val="00F048F7"/>
    <w:rsid w:val="00F04959"/>
    <w:rsid w:val="00F04970"/>
    <w:rsid w:val="00F04A4F"/>
    <w:rsid w:val="00F04B4A"/>
    <w:rsid w:val="00F04B8D"/>
    <w:rsid w:val="00F04CCE"/>
    <w:rsid w:val="00F04CD7"/>
    <w:rsid w:val="00F04D49"/>
    <w:rsid w:val="00F04D7A"/>
    <w:rsid w:val="00F04DD0"/>
    <w:rsid w:val="00F04DE5"/>
    <w:rsid w:val="00F04E93"/>
    <w:rsid w:val="00F05018"/>
    <w:rsid w:val="00F051EF"/>
    <w:rsid w:val="00F05288"/>
    <w:rsid w:val="00F052E2"/>
    <w:rsid w:val="00F05350"/>
    <w:rsid w:val="00F0545A"/>
    <w:rsid w:val="00F0546B"/>
    <w:rsid w:val="00F054FB"/>
    <w:rsid w:val="00F05507"/>
    <w:rsid w:val="00F0561B"/>
    <w:rsid w:val="00F05662"/>
    <w:rsid w:val="00F05664"/>
    <w:rsid w:val="00F05792"/>
    <w:rsid w:val="00F057DD"/>
    <w:rsid w:val="00F058CC"/>
    <w:rsid w:val="00F05907"/>
    <w:rsid w:val="00F05962"/>
    <w:rsid w:val="00F0597B"/>
    <w:rsid w:val="00F05A1C"/>
    <w:rsid w:val="00F05A41"/>
    <w:rsid w:val="00F05A7F"/>
    <w:rsid w:val="00F05A89"/>
    <w:rsid w:val="00F05AA1"/>
    <w:rsid w:val="00F05C1F"/>
    <w:rsid w:val="00F05C38"/>
    <w:rsid w:val="00F05C7D"/>
    <w:rsid w:val="00F05C84"/>
    <w:rsid w:val="00F05CF1"/>
    <w:rsid w:val="00F05CF7"/>
    <w:rsid w:val="00F05D5F"/>
    <w:rsid w:val="00F05D7D"/>
    <w:rsid w:val="00F05DE8"/>
    <w:rsid w:val="00F05E15"/>
    <w:rsid w:val="00F05E57"/>
    <w:rsid w:val="00F05E75"/>
    <w:rsid w:val="00F05EBF"/>
    <w:rsid w:val="00F06013"/>
    <w:rsid w:val="00F0602E"/>
    <w:rsid w:val="00F060F7"/>
    <w:rsid w:val="00F0622C"/>
    <w:rsid w:val="00F06280"/>
    <w:rsid w:val="00F062B8"/>
    <w:rsid w:val="00F062CC"/>
    <w:rsid w:val="00F062CF"/>
    <w:rsid w:val="00F0639A"/>
    <w:rsid w:val="00F063A4"/>
    <w:rsid w:val="00F063CC"/>
    <w:rsid w:val="00F063D0"/>
    <w:rsid w:val="00F063EA"/>
    <w:rsid w:val="00F0652F"/>
    <w:rsid w:val="00F0653D"/>
    <w:rsid w:val="00F06580"/>
    <w:rsid w:val="00F065E0"/>
    <w:rsid w:val="00F0663D"/>
    <w:rsid w:val="00F06719"/>
    <w:rsid w:val="00F06725"/>
    <w:rsid w:val="00F06834"/>
    <w:rsid w:val="00F068CE"/>
    <w:rsid w:val="00F068E4"/>
    <w:rsid w:val="00F0695E"/>
    <w:rsid w:val="00F06995"/>
    <w:rsid w:val="00F0699A"/>
    <w:rsid w:val="00F0699B"/>
    <w:rsid w:val="00F069A7"/>
    <w:rsid w:val="00F06A59"/>
    <w:rsid w:val="00F06A98"/>
    <w:rsid w:val="00F06C1C"/>
    <w:rsid w:val="00F06C59"/>
    <w:rsid w:val="00F06C86"/>
    <w:rsid w:val="00F06D18"/>
    <w:rsid w:val="00F06D78"/>
    <w:rsid w:val="00F06DC8"/>
    <w:rsid w:val="00F06E3E"/>
    <w:rsid w:val="00F06E45"/>
    <w:rsid w:val="00F06E7F"/>
    <w:rsid w:val="00F06EF0"/>
    <w:rsid w:val="00F07022"/>
    <w:rsid w:val="00F070AE"/>
    <w:rsid w:val="00F070EC"/>
    <w:rsid w:val="00F07163"/>
    <w:rsid w:val="00F0720E"/>
    <w:rsid w:val="00F07232"/>
    <w:rsid w:val="00F07244"/>
    <w:rsid w:val="00F07355"/>
    <w:rsid w:val="00F073BD"/>
    <w:rsid w:val="00F073C5"/>
    <w:rsid w:val="00F073F2"/>
    <w:rsid w:val="00F0743D"/>
    <w:rsid w:val="00F074EC"/>
    <w:rsid w:val="00F074FA"/>
    <w:rsid w:val="00F075A4"/>
    <w:rsid w:val="00F075AB"/>
    <w:rsid w:val="00F076C1"/>
    <w:rsid w:val="00F076CD"/>
    <w:rsid w:val="00F076F9"/>
    <w:rsid w:val="00F07740"/>
    <w:rsid w:val="00F07797"/>
    <w:rsid w:val="00F07798"/>
    <w:rsid w:val="00F0781F"/>
    <w:rsid w:val="00F0791F"/>
    <w:rsid w:val="00F0796C"/>
    <w:rsid w:val="00F07A10"/>
    <w:rsid w:val="00F07A99"/>
    <w:rsid w:val="00F07AE6"/>
    <w:rsid w:val="00F07B92"/>
    <w:rsid w:val="00F07BCF"/>
    <w:rsid w:val="00F07C07"/>
    <w:rsid w:val="00F07C0F"/>
    <w:rsid w:val="00F07C30"/>
    <w:rsid w:val="00F07CA4"/>
    <w:rsid w:val="00F07D0C"/>
    <w:rsid w:val="00F07E4E"/>
    <w:rsid w:val="00F07E57"/>
    <w:rsid w:val="00F07E9C"/>
    <w:rsid w:val="00F07EAB"/>
    <w:rsid w:val="00F07EFC"/>
    <w:rsid w:val="00F07F98"/>
    <w:rsid w:val="00F07FBB"/>
    <w:rsid w:val="00F07FFC"/>
    <w:rsid w:val="00F10024"/>
    <w:rsid w:val="00F101E8"/>
    <w:rsid w:val="00F1021E"/>
    <w:rsid w:val="00F10226"/>
    <w:rsid w:val="00F1025A"/>
    <w:rsid w:val="00F1036B"/>
    <w:rsid w:val="00F10441"/>
    <w:rsid w:val="00F1046F"/>
    <w:rsid w:val="00F1049E"/>
    <w:rsid w:val="00F1050D"/>
    <w:rsid w:val="00F10631"/>
    <w:rsid w:val="00F10657"/>
    <w:rsid w:val="00F1081C"/>
    <w:rsid w:val="00F10822"/>
    <w:rsid w:val="00F108ED"/>
    <w:rsid w:val="00F108F7"/>
    <w:rsid w:val="00F10908"/>
    <w:rsid w:val="00F109D2"/>
    <w:rsid w:val="00F10A54"/>
    <w:rsid w:val="00F10AE9"/>
    <w:rsid w:val="00F10AEA"/>
    <w:rsid w:val="00F10B6D"/>
    <w:rsid w:val="00F10C1E"/>
    <w:rsid w:val="00F10C1F"/>
    <w:rsid w:val="00F10D27"/>
    <w:rsid w:val="00F10D2B"/>
    <w:rsid w:val="00F10F17"/>
    <w:rsid w:val="00F11001"/>
    <w:rsid w:val="00F110B8"/>
    <w:rsid w:val="00F1114D"/>
    <w:rsid w:val="00F1115B"/>
    <w:rsid w:val="00F111D3"/>
    <w:rsid w:val="00F11248"/>
    <w:rsid w:val="00F1124F"/>
    <w:rsid w:val="00F112E1"/>
    <w:rsid w:val="00F1137A"/>
    <w:rsid w:val="00F113F0"/>
    <w:rsid w:val="00F1143E"/>
    <w:rsid w:val="00F11454"/>
    <w:rsid w:val="00F1150E"/>
    <w:rsid w:val="00F11517"/>
    <w:rsid w:val="00F1157F"/>
    <w:rsid w:val="00F115C5"/>
    <w:rsid w:val="00F1160A"/>
    <w:rsid w:val="00F1160D"/>
    <w:rsid w:val="00F11773"/>
    <w:rsid w:val="00F11791"/>
    <w:rsid w:val="00F11869"/>
    <w:rsid w:val="00F11872"/>
    <w:rsid w:val="00F11880"/>
    <w:rsid w:val="00F11A73"/>
    <w:rsid w:val="00F11A9B"/>
    <w:rsid w:val="00F11B17"/>
    <w:rsid w:val="00F11B41"/>
    <w:rsid w:val="00F11B6D"/>
    <w:rsid w:val="00F11B75"/>
    <w:rsid w:val="00F11C3D"/>
    <w:rsid w:val="00F11C6E"/>
    <w:rsid w:val="00F11D92"/>
    <w:rsid w:val="00F11DA0"/>
    <w:rsid w:val="00F11E05"/>
    <w:rsid w:val="00F11EE3"/>
    <w:rsid w:val="00F11EF5"/>
    <w:rsid w:val="00F11F92"/>
    <w:rsid w:val="00F11FAF"/>
    <w:rsid w:val="00F12026"/>
    <w:rsid w:val="00F120EB"/>
    <w:rsid w:val="00F1213B"/>
    <w:rsid w:val="00F121AF"/>
    <w:rsid w:val="00F1223C"/>
    <w:rsid w:val="00F1223D"/>
    <w:rsid w:val="00F122E1"/>
    <w:rsid w:val="00F12319"/>
    <w:rsid w:val="00F12357"/>
    <w:rsid w:val="00F1236B"/>
    <w:rsid w:val="00F12373"/>
    <w:rsid w:val="00F123A5"/>
    <w:rsid w:val="00F123B1"/>
    <w:rsid w:val="00F123E8"/>
    <w:rsid w:val="00F123F1"/>
    <w:rsid w:val="00F1241A"/>
    <w:rsid w:val="00F12513"/>
    <w:rsid w:val="00F1252B"/>
    <w:rsid w:val="00F12545"/>
    <w:rsid w:val="00F12780"/>
    <w:rsid w:val="00F12845"/>
    <w:rsid w:val="00F12846"/>
    <w:rsid w:val="00F12848"/>
    <w:rsid w:val="00F12849"/>
    <w:rsid w:val="00F12897"/>
    <w:rsid w:val="00F128A5"/>
    <w:rsid w:val="00F128B8"/>
    <w:rsid w:val="00F128BE"/>
    <w:rsid w:val="00F1298B"/>
    <w:rsid w:val="00F129A7"/>
    <w:rsid w:val="00F129FB"/>
    <w:rsid w:val="00F12A85"/>
    <w:rsid w:val="00F12AB0"/>
    <w:rsid w:val="00F12AC1"/>
    <w:rsid w:val="00F12AD0"/>
    <w:rsid w:val="00F12C5D"/>
    <w:rsid w:val="00F12CA4"/>
    <w:rsid w:val="00F12CCF"/>
    <w:rsid w:val="00F12CF9"/>
    <w:rsid w:val="00F12D03"/>
    <w:rsid w:val="00F12E15"/>
    <w:rsid w:val="00F12E84"/>
    <w:rsid w:val="00F12EBF"/>
    <w:rsid w:val="00F12FBC"/>
    <w:rsid w:val="00F12FDA"/>
    <w:rsid w:val="00F13024"/>
    <w:rsid w:val="00F1305D"/>
    <w:rsid w:val="00F1306A"/>
    <w:rsid w:val="00F1311F"/>
    <w:rsid w:val="00F13202"/>
    <w:rsid w:val="00F1323A"/>
    <w:rsid w:val="00F1323C"/>
    <w:rsid w:val="00F136DD"/>
    <w:rsid w:val="00F137E3"/>
    <w:rsid w:val="00F1381D"/>
    <w:rsid w:val="00F1386A"/>
    <w:rsid w:val="00F138C6"/>
    <w:rsid w:val="00F1394E"/>
    <w:rsid w:val="00F13A2F"/>
    <w:rsid w:val="00F13A50"/>
    <w:rsid w:val="00F13B85"/>
    <w:rsid w:val="00F13C06"/>
    <w:rsid w:val="00F13C7E"/>
    <w:rsid w:val="00F13CDB"/>
    <w:rsid w:val="00F13CF3"/>
    <w:rsid w:val="00F13E5B"/>
    <w:rsid w:val="00F13E63"/>
    <w:rsid w:val="00F13E6C"/>
    <w:rsid w:val="00F13E8D"/>
    <w:rsid w:val="00F13FCD"/>
    <w:rsid w:val="00F14057"/>
    <w:rsid w:val="00F140A0"/>
    <w:rsid w:val="00F14141"/>
    <w:rsid w:val="00F14165"/>
    <w:rsid w:val="00F141D2"/>
    <w:rsid w:val="00F142A8"/>
    <w:rsid w:val="00F142DD"/>
    <w:rsid w:val="00F14353"/>
    <w:rsid w:val="00F143FC"/>
    <w:rsid w:val="00F143FE"/>
    <w:rsid w:val="00F1445C"/>
    <w:rsid w:val="00F1459E"/>
    <w:rsid w:val="00F145A2"/>
    <w:rsid w:val="00F145B1"/>
    <w:rsid w:val="00F1466C"/>
    <w:rsid w:val="00F146CA"/>
    <w:rsid w:val="00F14707"/>
    <w:rsid w:val="00F1470C"/>
    <w:rsid w:val="00F147C4"/>
    <w:rsid w:val="00F148F2"/>
    <w:rsid w:val="00F148FE"/>
    <w:rsid w:val="00F1495D"/>
    <w:rsid w:val="00F149BF"/>
    <w:rsid w:val="00F14AB1"/>
    <w:rsid w:val="00F14AD2"/>
    <w:rsid w:val="00F14B51"/>
    <w:rsid w:val="00F14B79"/>
    <w:rsid w:val="00F14B8A"/>
    <w:rsid w:val="00F14BED"/>
    <w:rsid w:val="00F14C21"/>
    <w:rsid w:val="00F14C74"/>
    <w:rsid w:val="00F14C7E"/>
    <w:rsid w:val="00F14CA3"/>
    <w:rsid w:val="00F14D3D"/>
    <w:rsid w:val="00F14D44"/>
    <w:rsid w:val="00F14D55"/>
    <w:rsid w:val="00F14DB9"/>
    <w:rsid w:val="00F14E00"/>
    <w:rsid w:val="00F14F8A"/>
    <w:rsid w:val="00F14FD6"/>
    <w:rsid w:val="00F14FDB"/>
    <w:rsid w:val="00F15115"/>
    <w:rsid w:val="00F151B2"/>
    <w:rsid w:val="00F151BC"/>
    <w:rsid w:val="00F15392"/>
    <w:rsid w:val="00F15401"/>
    <w:rsid w:val="00F15442"/>
    <w:rsid w:val="00F15536"/>
    <w:rsid w:val="00F15552"/>
    <w:rsid w:val="00F155AB"/>
    <w:rsid w:val="00F155F3"/>
    <w:rsid w:val="00F15630"/>
    <w:rsid w:val="00F158A6"/>
    <w:rsid w:val="00F158D0"/>
    <w:rsid w:val="00F1596D"/>
    <w:rsid w:val="00F15980"/>
    <w:rsid w:val="00F15C89"/>
    <w:rsid w:val="00F15C9B"/>
    <w:rsid w:val="00F15CA9"/>
    <w:rsid w:val="00F15D4C"/>
    <w:rsid w:val="00F15D5F"/>
    <w:rsid w:val="00F15D80"/>
    <w:rsid w:val="00F15DEF"/>
    <w:rsid w:val="00F15E29"/>
    <w:rsid w:val="00F15E6C"/>
    <w:rsid w:val="00F15F56"/>
    <w:rsid w:val="00F15FB8"/>
    <w:rsid w:val="00F15FE9"/>
    <w:rsid w:val="00F16067"/>
    <w:rsid w:val="00F160B7"/>
    <w:rsid w:val="00F16126"/>
    <w:rsid w:val="00F16160"/>
    <w:rsid w:val="00F1616D"/>
    <w:rsid w:val="00F1624B"/>
    <w:rsid w:val="00F162C8"/>
    <w:rsid w:val="00F16303"/>
    <w:rsid w:val="00F164D9"/>
    <w:rsid w:val="00F16515"/>
    <w:rsid w:val="00F165D7"/>
    <w:rsid w:val="00F1666F"/>
    <w:rsid w:val="00F1668A"/>
    <w:rsid w:val="00F1672A"/>
    <w:rsid w:val="00F16734"/>
    <w:rsid w:val="00F1673E"/>
    <w:rsid w:val="00F1681F"/>
    <w:rsid w:val="00F16860"/>
    <w:rsid w:val="00F168A0"/>
    <w:rsid w:val="00F16A50"/>
    <w:rsid w:val="00F16B98"/>
    <w:rsid w:val="00F16CF7"/>
    <w:rsid w:val="00F16E00"/>
    <w:rsid w:val="00F16E2E"/>
    <w:rsid w:val="00F16EB4"/>
    <w:rsid w:val="00F16EBD"/>
    <w:rsid w:val="00F16FB2"/>
    <w:rsid w:val="00F17085"/>
    <w:rsid w:val="00F170EB"/>
    <w:rsid w:val="00F17167"/>
    <w:rsid w:val="00F1719B"/>
    <w:rsid w:val="00F171ED"/>
    <w:rsid w:val="00F172A2"/>
    <w:rsid w:val="00F1739D"/>
    <w:rsid w:val="00F173EF"/>
    <w:rsid w:val="00F1747F"/>
    <w:rsid w:val="00F1753E"/>
    <w:rsid w:val="00F175BE"/>
    <w:rsid w:val="00F175EB"/>
    <w:rsid w:val="00F175F0"/>
    <w:rsid w:val="00F1762B"/>
    <w:rsid w:val="00F1777A"/>
    <w:rsid w:val="00F177C1"/>
    <w:rsid w:val="00F177D5"/>
    <w:rsid w:val="00F177FC"/>
    <w:rsid w:val="00F178FD"/>
    <w:rsid w:val="00F17905"/>
    <w:rsid w:val="00F1793F"/>
    <w:rsid w:val="00F179F2"/>
    <w:rsid w:val="00F17A42"/>
    <w:rsid w:val="00F17AA3"/>
    <w:rsid w:val="00F17B3F"/>
    <w:rsid w:val="00F17C6D"/>
    <w:rsid w:val="00F17DDD"/>
    <w:rsid w:val="00F17E48"/>
    <w:rsid w:val="00F17E90"/>
    <w:rsid w:val="00F17EEF"/>
    <w:rsid w:val="00F17F49"/>
    <w:rsid w:val="00F17F5E"/>
    <w:rsid w:val="00F2001E"/>
    <w:rsid w:val="00F20051"/>
    <w:rsid w:val="00F200B0"/>
    <w:rsid w:val="00F201D9"/>
    <w:rsid w:val="00F2036C"/>
    <w:rsid w:val="00F20542"/>
    <w:rsid w:val="00F2055D"/>
    <w:rsid w:val="00F205E1"/>
    <w:rsid w:val="00F2065F"/>
    <w:rsid w:val="00F207C2"/>
    <w:rsid w:val="00F207F7"/>
    <w:rsid w:val="00F2088E"/>
    <w:rsid w:val="00F208DB"/>
    <w:rsid w:val="00F2093B"/>
    <w:rsid w:val="00F20944"/>
    <w:rsid w:val="00F2095A"/>
    <w:rsid w:val="00F2099D"/>
    <w:rsid w:val="00F20A1B"/>
    <w:rsid w:val="00F20A2E"/>
    <w:rsid w:val="00F20A4C"/>
    <w:rsid w:val="00F20A69"/>
    <w:rsid w:val="00F20AC2"/>
    <w:rsid w:val="00F20ADF"/>
    <w:rsid w:val="00F20C01"/>
    <w:rsid w:val="00F20C1E"/>
    <w:rsid w:val="00F20D49"/>
    <w:rsid w:val="00F20D78"/>
    <w:rsid w:val="00F20D9B"/>
    <w:rsid w:val="00F20DA6"/>
    <w:rsid w:val="00F20E5B"/>
    <w:rsid w:val="00F20EDC"/>
    <w:rsid w:val="00F20EF2"/>
    <w:rsid w:val="00F20F07"/>
    <w:rsid w:val="00F20F1A"/>
    <w:rsid w:val="00F20FC2"/>
    <w:rsid w:val="00F20FDF"/>
    <w:rsid w:val="00F21047"/>
    <w:rsid w:val="00F210F6"/>
    <w:rsid w:val="00F2124A"/>
    <w:rsid w:val="00F21325"/>
    <w:rsid w:val="00F213B7"/>
    <w:rsid w:val="00F2145A"/>
    <w:rsid w:val="00F2147F"/>
    <w:rsid w:val="00F215BD"/>
    <w:rsid w:val="00F215DA"/>
    <w:rsid w:val="00F216CC"/>
    <w:rsid w:val="00F216EB"/>
    <w:rsid w:val="00F219AE"/>
    <w:rsid w:val="00F21A83"/>
    <w:rsid w:val="00F21A95"/>
    <w:rsid w:val="00F21AB4"/>
    <w:rsid w:val="00F21AE5"/>
    <w:rsid w:val="00F21B33"/>
    <w:rsid w:val="00F21BDE"/>
    <w:rsid w:val="00F21C42"/>
    <w:rsid w:val="00F21C49"/>
    <w:rsid w:val="00F21C89"/>
    <w:rsid w:val="00F21CF9"/>
    <w:rsid w:val="00F21D94"/>
    <w:rsid w:val="00F21E9E"/>
    <w:rsid w:val="00F21F37"/>
    <w:rsid w:val="00F21F78"/>
    <w:rsid w:val="00F21FA4"/>
    <w:rsid w:val="00F22012"/>
    <w:rsid w:val="00F2210C"/>
    <w:rsid w:val="00F2215F"/>
    <w:rsid w:val="00F2223F"/>
    <w:rsid w:val="00F2225D"/>
    <w:rsid w:val="00F2229D"/>
    <w:rsid w:val="00F22335"/>
    <w:rsid w:val="00F22348"/>
    <w:rsid w:val="00F223F9"/>
    <w:rsid w:val="00F2252A"/>
    <w:rsid w:val="00F22542"/>
    <w:rsid w:val="00F22564"/>
    <w:rsid w:val="00F22612"/>
    <w:rsid w:val="00F22663"/>
    <w:rsid w:val="00F22770"/>
    <w:rsid w:val="00F2277C"/>
    <w:rsid w:val="00F227EF"/>
    <w:rsid w:val="00F22802"/>
    <w:rsid w:val="00F22841"/>
    <w:rsid w:val="00F228EB"/>
    <w:rsid w:val="00F228F2"/>
    <w:rsid w:val="00F22904"/>
    <w:rsid w:val="00F2294D"/>
    <w:rsid w:val="00F22973"/>
    <w:rsid w:val="00F229C5"/>
    <w:rsid w:val="00F229E8"/>
    <w:rsid w:val="00F22A6A"/>
    <w:rsid w:val="00F22AFD"/>
    <w:rsid w:val="00F22B36"/>
    <w:rsid w:val="00F22B3F"/>
    <w:rsid w:val="00F22B53"/>
    <w:rsid w:val="00F22B80"/>
    <w:rsid w:val="00F22BA1"/>
    <w:rsid w:val="00F22BE7"/>
    <w:rsid w:val="00F22CD6"/>
    <w:rsid w:val="00F22CE1"/>
    <w:rsid w:val="00F22D0C"/>
    <w:rsid w:val="00F22D82"/>
    <w:rsid w:val="00F22DAA"/>
    <w:rsid w:val="00F22E8C"/>
    <w:rsid w:val="00F22E99"/>
    <w:rsid w:val="00F2305F"/>
    <w:rsid w:val="00F2313B"/>
    <w:rsid w:val="00F2314E"/>
    <w:rsid w:val="00F2317A"/>
    <w:rsid w:val="00F23242"/>
    <w:rsid w:val="00F233C9"/>
    <w:rsid w:val="00F233F2"/>
    <w:rsid w:val="00F23459"/>
    <w:rsid w:val="00F23480"/>
    <w:rsid w:val="00F234D6"/>
    <w:rsid w:val="00F234F6"/>
    <w:rsid w:val="00F23547"/>
    <w:rsid w:val="00F235F1"/>
    <w:rsid w:val="00F23610"/>
    <w:rsid w:val="00F236F4"/>
    <w:rsid w:val="00F23733"/>
    <w:rsid w:val="00F23755"/>
    <w:rsid w:val="00F23913"/>
    <w:rsid w:val="00F23936"/>
    <w:rsid w:val="00F2395F"/>
    <w:rsid w:val="00F23A2F"/>
    <w:rsid w:val="00F23B2D"/>
    <w:rsid w:val="00F23C06"/>
    <w:rsid w:val="00F23CA1"/>
    <w:rsid w:val="00F23CDE"/>
    <w:rsid w:val="00F23DE6"/>
    <w:rsid w:val="00F23E50"/>
    <w:rsid w:val="00F23EBE"/>
    <w:rsid w:val="00F23F34"/>
    <w:rsid w:val="00F23F9D"/>
    <w:rsid w:val="00F23FAD"/>
    <w:rsid w:val="00F240C1"/>
    <w:rsid w:val="00F240D2"/>
    <w:rsid w:val="00F2413A"/>
    <w:rsid w:val="00F24253"/>
    <w:rsid w:val="00F2432F"/>
    <w:rsid w:val="00F24378"/>
    <w:rsid w:val="00F244BA"/>
    <w:rsid w:val="00F244DC"/>
    <w:rsid w:val="00F244FA"/>
    <w:rsid w:val="00F2450D"/>
    <w:rsid w:val="00F24533"/>
    <w:rsid w:val="00F2454E"/>
    <w:rsid w:val="00F245B2"/>
    <w:rsid w:val="00F245E8"/>
    <w:rsid w:val="00F24617"/>
    <w:rsid w:val="00F2464C"/>
    <w:rsid w:val="00F24681"/>
    <w:rsid w:val="00F247A4"/>
    <w:rsid w:val="00F247B4"/>
    <w:rsid w:val="00F247C4"/>
    <w:rsid w:val="00F24801"/>
    <w:rsid w:val="00F24807"/>
    <w:rsid w:val="00F24871"/>
    <w:rsid w:val="00F24993"/>
    <w:rsid w:val="00F24A86"/>
    <w:rsid w:val="00F24B25"/>
    <w:rsid w:val="00F24BAA"/>
    <w:rsid w:val="00F24BD5"/>
    <w:rsid w:val="00F24C56"/>
    <w:rsid w:val="00F24C61"/>
    <w:rsid w:val="00F24CE9"/>
    <w:rsid w:val="00F24D40"/>
    <w:rsid w:val="00F24D56"/>
    <w:rsid w:val="00F24DFD"/>
    <w:rsid w:val="00F24E2E"/>
    <w:rsid w:val="00F24E67"/>
    <w:rsid w:val="00F24E6E"/>
    <w:rsid w:val="00F24F6A"/>
    <w:rsid w:val="00F24F8D"/>
    <w:rsid w:val="00F24F9A"/>
    <w:rsid w:val="00F24FE6"/>
    <w:rsid w:val="00F25026"/>
    <w:rsid w:val="00F250BC"/>
    <w:rsid w:val="00F25103"/>
    <w:rsid w:val="00F25125"/>
    <w:rsid w:val="00F25184"/>
    <w:rsid w:val="00F25213"/>
    <w:rsid w:val="00F25218"/>
    <w:rsid w:val="00F2529D"/>
    <w:rsid w:val="00F252F0"/>
    <w:rsid w:val="00F25321"/>
    <w:rsid w:val="00F2543A"/>
    <w:rsid w:val="00F2546B"/>
    <w:rsid w:val="00F2553D"/>
    <w:rsid w:val="00F2557C"/>
    <w:rsid w:val="00F255F6"/>
    <w:rsid w:val="00F2561B"/>
    <w:rsid w:val="00F2563C"/>
    <w:rsid w:val="00F25745"/>
    <w:rsid w:val="00F2584E"/>
    <w:rsid w:val="00F258C3"/>
    <w:rsid w:val="00F25911"/>
    <w:rsid w:val="00F25915"/>
    <w:rsid w:val="00F25954"/>
    <w:rsid w:val="00F25999"/>
    <w:rsid w:val="00F259AE"/>
    <w:rsid w:val="00F25A3A"/>
    <w:rsid w:val="00F25B0C"/>
    <w:rsid w:val="00F25B87"/>
    <w:rsid w:val="00F25C20"/>
    <w:rsid w:val="00F25CEF"/>
    <w:rsid w:val="00F25D77"/>
    <w:rsid w:val="00F25D9B"/>
    <w:rsid w:val="00F25DD6"/>
    <w:rsid w:val="00F25EB6"/>
    <w:rsid w:val="00F25EFF"/>
    <w:rsid w:val="00F25F6A"/>
    <w:rsid w:val="00F25F79"/>
    <w:rsid w:val="00F26051"/>
    <w:rsid w:val="00F2608D"/>
    <w:rsid w:val="00F26099"/>
    <w:rsid w:val="00F261E5"/>
    <w:rsid w:val="00F261F7"/>
    <w:rsid w:val="00F261FF"/>
    <w:rsid w:val="00F26208"/>
    <w:rsid w:val="00F26305"/>
    <w:rsid w:val="00F26310"/>
    <w:rsid w:val="00F26326"/>
    <w:rsid w:val="00F26346"/>
    <w:rsid w:val="00F26393"/>
    <w:rsid w:val="00F26417"/>
    <w:rsid w:val="00F2644C"/>
    <w:rsid w:val="00F26473"/>
    <w:rsid w:val="00F2649C"/>
    <w:rsid w:val="00F264B8"/>
    <w:rsid w:val="00F264DC"/>
    <w:rsid w:val="00F2666A"/>
    <w:rsid w:val="00F266FF"/>
    <w:rsid w:val="00F267B8"/>
    <w:rsid w:val="00F267B9"/>
    <w:rsid w:val="00F267EF"/>
    <w:rsid w:val="00F2684E"/>
    <w:rsid w:val="00F26850"/>
    <w:rsid w:val="00F26950"/>
    <w:rsid w:val="00F26970"/>
    <w:rsid w:val="00F26A21"/>
    <w:rsid w:val="00F26A44"/>
    <w:rsid w:val="00F26A9B"/>
    <w:rsid w:val="00F26AB2"/>
    <w:rsid w:val="00F26B14"/>
    <w:rsid w:val="00F26B1F"/>
    <w:rsid w:val="00F26CCF"/>
    <w:rsid w:val="00F26DA1"/>
    <w:rsid w:val="00F26DAB"/>
    <w:rsid w:val="00F26DE2"/>
    <w:rsid w:val="00F26F12"/>
    <w:rsid w:val="00F26F2E"/>
    <w:rsid w:val="00F2707D"/>
    <w:rsid w:val="00F27182"/>
    <w:rsid w:val="00F271DA"/>
    <w:rsid w:val="00F27210"/>
    <w:rsid w:val="00F27254"/>
    <w:rsid w:val="00F272BD"/>
    <w:rsid w:val="00F27343"/>
    <w:rsid w:val="00F27344"/>
    <w:rsid w:val="00F27390"/>
    <w:rsid w:val="00F274DF"/>
    <w:rsid w:val="00F2752E"/>
    <w:rsid w:val="00F2755C"/>
    <w:rsid w:val="00F27578"/>
    <w:rsid w:val="00F27580"/>
    <w:rsid w:val="00F27644"/>
    <w:rsid w:val="00F277A0"/>
    <w:rsid w:val="00F277B5"/>
    <w:rsid w:val="00F2786A"/>
    <w:rsid w:val="00F2792B"/>
    <w:rsid w:val="00F279BD"/>
    <w:rsid w:val="00F27A02"/>
    <w:rsid w:val="00F27A0E"/>
    <w:rsid w:val="00F27A4B"/>
    <w:rsid w:val="00F27A8E"/>
    <w:rsid w:val="00F27B50"/>
    <w:rsid w:val="00F27C25"/>
    <w:rsid w:val="00F27D21"/>
    <w:rsid w:val="00F27DAA"/>
    <w:rsid w:val="00F27DB4"/>
    <w:rsid w:val="00F27DDB"/>
    <w:rsid w:val="00F27DDC"/>
    <w:rsid w:val="00F27E28"/>
    <w:rsid w:val="00F27E86"/>
    <w:rsid w:val="00F27EEB"/>
    <w:rsid w:val="00F27F7A"/>
    <w:rsid w:val="00F30030"/>
    <w:rsid w:val="00F300AD"/>
    <w:rsid w:val="00F30103"/>
    <w:rsid w:val="00F30199"/>
    <w:rsid w:val="00F301C3"/>
    <w:rsid w:val="00F3027E"/>
    <w:rsid w:val="00F3029E"/>
    <w:rsid w:val="00F302C3"/>
    <w:rsid w:val="00F302E8"/>
    <w:rsid w:val="00F30360"/>
    <w:rsid w:val="00F303EA"/>
    <w:rsid w:val="00F30442"/>
    <w:rsid w:val="00F30625"/>
    <w:rsid w:val="00F3070A"/>
    <w:rsid w:val="00F307D2"/>
    <w:rsid w:val="00F307F2"/>
    <w:rsid w:val="00F307F8"/>
    <w:rsid w:val="00F30841"/>
    <w:rsid w:val="00F30909"/>
    <w:rsid w:val="00F3093C"/>
    <w:rsid w:val="00F30992"/>
    <w:rsid w:val="00F30A33"/>
    <w:rsid w:val="00F30A5D"/>
    <w:rsid w:val="00F30B20"/>
    <w:rsid w:val="00F30C1A"/>
    <w:rsid w:val="00F30CEA"/>
    <w:rsid w:val="00F30DB5"/>
    <w:rsid w:val="00F30DC3"/>
    <w:rsid w:val="00F30DD4"/>
    <w:rsid w:val="00F30E12"/>
    <w:rsid w:val="00F30E35"/>
    <w:rsid w:val="00F30E3C"/>
    <w:rsid w:val="00F30E6A"/>
    <w:rsid w:val="00F30E6C"/>
    <w:rsid w:val="00F30ECA"/>
    <w:rsid w:val="00F30F52"/>
    <w:rsid w:val="00F31040"/>
    <w:rsid w:val="00F310B6"/>
    <w:rsid w:val="00F311CA"/>
    <w:rsid w:val="00F31231"/>
    <w:rsid w:val="00F31421"/>
    <w:rsid w:val="00F3146A"/>
    <w:rsid w:val="00F31484"/>
    <w:rsid w:val="00F31496"/>
    <w:rsid w:val="00F314E2"/>
    <w:rsid w:val="00F31583"/>
    <w:rsid w:val="00F31589"/>
    <w:rsid w:val="00F315CC"/>
    <w:rsid w:val="00F315D9"/>
    <w:rsid w:val="00F315E6"/>
    <w:rsid w:val="00F31669"/>
    <w:rsid w:val="00F3167B"/>
    <w:rsid w:val="00F316AE"/>
    <w:rsid w:val="00F316BF"/>
    <w:rsid w:val="00F316F7"/>
    <w:rsid w:val="00F3173D"/>
    <w:rsid w:val="00F3174B"/>
    <w:rsid w:val="00F317D3"/>
    <w:rsid w:val="00F31985"/>
    <w:rsid w:val="00F319EC"/>
    <w:rsid w:val="00F31A38"/>
    <w:rsid w:val="00F31A46"/>
    <w:rsid w:val="00F31A67"/>
    <w:rsid w:val="00F31BC6"/>
    <w:rsid w:val="00F31BEC"/>
    <w:rsid w:val="00F31C18"/>
    <w:rsid w:val="00F31C2A"/>
    <w:rsid w:val="00F31C66"/>
    <w:rsid w:val="00F31C8C"/>
    <w:rsid w:val="00F31D12"/>
    <w:rsid w:val="00F31D8B"/>
    <w:rsid w:val="00F31E16"/>
    <w:rsid w:val="00F31E65"/>
    <w:rsid w:val="00F3205B"/>
    <w:rsid w:val="00F32125"/>
    <w:rsid w:val="00F32139"/>
    <w:rsid w:val="00F3222D"/>
    <w:rsid w:val="00F3223C"/>
    <w:rsid w:val="00F32252"/>
    <w:rsid w:val="00F323D3"/>
    <w:rsid w:val="00F324D6"/>
    <w:rsid w:val="00F325BE"/>
    <w:rsid w:val="00F325C1"/>
    <w:rsid w:val="00F32633"/>
    <w:rsid w:val="00F326C4"/>
    <w:rsid w:val="00F326E4"/>
    <w:rsid w:val="00F3279F"/>
    <w:rsid w:val="00F32923"/>
    <w:rsid w:val="00F3299B"/>
    <w:rsid w:val="00F32A1F"/>
    <w:rsid w:val="00F32AAD"/>
    <w:rsid w:val="00F32B5D"/>
    <w:rsid w:val="00F32C48"/>
    <w:rsid w:val="00F32CC7"/>
    <w:rsid w:val="00F32D43"/>
    <w:rsid w:val="00F32E15"/>
    <w:rsid w:val="00F32E68"/>
    <w:rsid w:val="00F32E6F"/>
    <w:rsid w:val="00F32ECF"/>
    <w:rsid w:val="00F32EE9"/>
    <w:rsid w:val="00F32FAD"/>
    <w:rsid w:val="00F32FD8"/>
    <w:rsid w:val="00F33013"/>
    <w:rsid w:val="00F330CA"/>
    <w:rsid w:val="00F3328A"/>
    <w:rsid w:val="00F3329E"/>
    <w:rsid w:val="00F332B2"/>
    <w:rsid w:val="00F332CC"/>
    <w:rsid w:val="00F33301"/>
    <w:rsid w:val="00F333EA"/>
    <w:rsid w:val="00F33409"/>
    <w:rsid w:val="00F33494"/>
    <w:rsid w:val="00F334BA"/>
    <w:rsid w:val="00F334DD"/>
    <w:rsid w:val="00F334F7"/>
    <w:rsid w:val="00F334FB"/>
    <w:rsid w:val="00F33502"/>
    <w:rsid w:val="00F33572"/>
    <w:rsid w:val="00F33592"/>
    <w:rsid w:val="00F335A8"/>
    <w:rsid w:val="00F335B2"/>
    <w:rsid w:val="00F33641"/>
    <w:rsid w:val="00F336A2"/>
    <w:rsid w:val="00F336B9"/>
    <w:rsid w:val="00F3370F"/>
    <w:rsid w:val="00F3376F"/>
    <w:rsid w:val="00F3377B"/>
    <w:rsid w:val="00F337ED"/>
    <w:rsid w:val="00F337FD"/>
    <w:rsid w:val="00F3381B"/>
    <w:rsid w:val="00F3399F"/>
    <w:rsid w:val="00F33A0A"/>
    <w:rsid w:val="00F33A38"/>
    <w:rsid w:val="00F33B0D"/>
    <w:rsid w:val="00F33B1C"/>
    <w:rsid w:val="00F33B30"/>
    <w:rsid w:val="00F33B4D"/>
    <w:rsid w:val="00F33C5D"/>
    <w:rsid w:val="00F33CB8"/>
    <w:rsid w:val="00F33CC4"/>
    <w:rsid w:val="00F33CD5"/>
    <w:rsid w:val="00F33E28"/>
    <w:rsid w:val="00F33ED3"/>
    <w:rsid w:val="00F33F0B"/>
    <w:rsid w:val="00F33FE1"/>
    <w:rsid w:val="00F33FED"/>
    <w:rsid w:val="00F33FFE"/>
    <w:rsid w:val="00F34041"/>
    <w:rsid w:val="00F340F2"/>
    <w:rsid w:val="00F3418C"/>
    <w:rsid w:val="00F34192"/>
    <w:rsid w:val="00F341F1"/>
    <w:rsid w:val="00F3424B"/>
    <w:rsid w:val="00F342FA"/>
    <w:rsid w:val="00F34330"/>
    <w:rsid w:val="00F343C3"/>
    <w:rsid w:val="00F343EA"/>
    <w:rsid w:val="00F3440D"/>
    <w:rsid w:val="00F3448A"/>
    <w:rsid w:val="00F344AC"/>
    <w:rsid w:val="00F3453A"/>
    <w:rsid w:val="00F3457C"/>
    <w:rsid w:val="00F34599"/>
    <w:rsid w:val="00F345A7"/>
    <w:rsid w:val="00F34614"/>
    <w:rsid w:val="00F34638"/>
    <w:rsid w:val="00F3463A"/>
    <w:rsid w:val="00F3482A"/>
    <w:rsid w:val="00F3483A"/>
    <w:rsid w:val="00F3484D"/>
    <w:rsid w:val="00F348C8"/>
    <w:rsid w:val="00F3498C"/>
    <w:rsid w:val="00F349EA"/>
    <w:rsid w:val="00F34A44"/>
    <w:rsid w:val="00F34A53"/>
    <w:rsid w:val="00F34A6A"/>
    <w:rsid w:val="00F34BEB"/>
    <w:rsid w:val="00F34C1F"/>
    <w:rsid w:val="00F34C2A"/>
    <w:rsid w:val="00F34C55"/>
    <w:rsid w:val="00F34C72"/>
    <w:rsid w:val="00F34C7F"/>
    <w:rsid w:val="00F34CCD"/>
    <w:rsid w:val="00F34CE4"/>
    <w:rsid w:val="00F34D1D"/>
    <w:rsid w:val="00F34D78"/>
    <w:rsid w:val="00F34DEB"/>
    <w:rsid w:val="00F34E1C"/>
    <w:rsid w:val="00F34E85"/>
    <w:rsid w:val="00F34F60"/>
    <w:rsid w:val="00F34FA5"/>
    <w:rsid w:val="00F34FF1"/>
    <w:rsid w:val="00F35001"/>
    <w:rsid w:val="00F35035"/>
    <w:rsid w:val="00F35052"/>
    <w:rsid w:val="00F350BA"/>
    <w:rsid w:val="00F3514F"/>
    <w:rsid w:val="00F351CD"/>
    <w:rsid w:val="00F351D0"/>
    <w:rsid w:val="00F3534B"/>
    <w:rsid w:val="00F35409"/>
    <w:rsid w:val="00F35466"/>
    <w:rsid w:val="00F35576"/>
    <w:rsid w:val="00F355A0"/>
    <w:rsid w:val="00F35616"/>
    <w:rsid w:val="00F35619"/>
    <w:rsid w:val="00F3562A"/>
    <w:rsid w:val="00F35657"/>
    <w:rsid w:val="00F35721"/>
    <w:rsid w:val="00F35722"/>
    <w:rsid w:val="00F357D6"/>
    <w:rsid w:val="00F35800"/>
    <w:rsid w:val="00F358C2"/>
    <w:rsid w:val="00F358C4"/>
    <w:rsid w:val="00F35A89"/>
    <w:rsid w:val="00F35AED"/>
    <w:rsid w:val="00F35B10"/>
    <w:rsid w:val="00F35B3E"/>
    <w:rsid w:val="00F35CB6"/>
    <w:rsid w:val="00F35D69"/>
    <w:rsid w:val="00F35E6A"/>
    <w:rsid w:val="00F35E76"/>
    <w:rsid w:val="00F35EF2"/>
    <w:rsid w:val="00F35F6B"/>
    <w:rsid w:val="00F35FCE"/>
    <w:rsid w:val="00F35FE1"/>
    <w:rsid w:val="00F35FEB"/>
    <w:rsid w:val="00F36036"/>
    <w:rsid w:val="00F36073"/>
    <w:rsid w:val="00F360A5"/>
    <w:rsid w:val="00F360A8"/>
    <w:rsid w:val="00F3617B"/>
    <w:rsid w:val="00F36195"/>
    <w:rsid w:val="00F3619D"/>
    <w:rsid w:val="00F361D1"/>
    <w:rsid w:val="00F361EE"/>
    <w:rsid w:val="00F36217"/>
    <w:rsid w:val="00F36241"/>
    <w:rsid w:val="00F36289"/>
    <w:rsid w:val="00F36296"/>
    <w:rsid w:val="00F36360"/>
    <w:rsid w:val="00F36420"/>
    <w:rsid w:val="00F3642F"/>
    <w:rsid w:val="00F3649A"/>
    <w:rsid w:val="00F364F6"/>
    <w:rsid w:val="00F365A4"/>
    <w:rsid w:val="00F365D8"/>
    <w:rsid w:val="00F365F2"/>
    <w:rsid w:val="00F36610"/>
    <w:rsid w:val="00F3670D"/>
    <w:rsid w:val="00F3674F"/>
    <w:rsid w:val="00F36776"/>
    <w:rsid w:val="00F36843"/>
    <w:rsid w:val="00F3689D"/>
    <w:rsid w:val="00F368A2"/>
    <w:rsid w:val="00F36936"/>
    <w:rsid w:val="00F369FA"/>
    <w:rsid w:val="00F36A57"/>
    <w:rsid w:val="00F36A9A"/>
    <w:rsid w:val="00F36AF8"/>
    <w:rsid w:val="00F36B89"/>
    <w:rsid w:val="00F36C84"/>
    <w:rsid w:val="00F36CBC"/>
    <w:rsid w:val="00F36E51"/>
    <w:rsid w:val="00F36E72"/>
    <w:rsid w:val="00F36EA7"/>
    <w:rsid w:val="00F36ED3"/>
    <w:rsid w:val="00F36F3C"/>
    <w:rsid w:val="00F36F5B"/>
    <w:rsid w:val="00F36F84"/>
    <w:rsid w:val="00F371E9"/>
    <w:rsid w:val="00F371F7"/>
    <w:rsid w:val="00F37265"/>
    <w:rsid w:val="00F372F0"/>
    <w:rsid w:val="00F37313"/>
    <w:rsid w:val="00F37328"/>
    <w:rsid w:val="00F3745D"/>
    <w:rsid w:val="00F3754F"/>
    <w:rsid w:val="00F37574"/>
    <w:rsid w:val="00F37588"/>
    <w:rsid w:val="00F375B2"/>
    <w:rsid w:val="00F376BF"/>
    <w:rsid w:val="00F37736"/>
    <w:rsid w:val="00F377B6"/>
    <w:rsid w:val="00F377C0"/>
    <w:rsid w:val="00F377EC"/>
    <w:rsid w:val="00F378A8"/>
    <w:rsid w:val="00F378CF"/>
    <w:rsid w:val="00F37914"/>
    <w:rsid w:val="00F37959"/>
    <w:rsid w:val="00F379F3"/>
    <w:rsid w:val="00F37A7F"/>
    <w:rsid w:val="00F37ACC"/>
    <w:rsid w:val="00F37AD8"/>
    <w:rsid w:val="00F37B0E"/>
    <w:rsid w:val="00F37B72"/>
    <w:rsid w:val="00F37C27"/>
    <w:rsid w:val="00F37C2B"/>
    <w:rsid w:val="00F37C83"/>
    <w:rsid w:val="00F37D7B"/>
    <w:rsid w:val="00F37DFC"/>
    <w:rsid w:val="00F37E4B"/>
    <w:rsid w:val="00F37E7A"/>
    <w:rsid w:val="00F37EF8"/>
    <w:rsid w:val="00F37F0B"/>
    <w:rsid w:val="00F37F35"/>
    <w:rsid w:val="00F37FDE"/>
    <w:rsid w:val="00F37FE2"/>
    <w:rsid w:val="00F37FF6"/>
    <w:rsid w:val="00F4015A"/>
    <w:rsid w:val="00F40172"/>
    <w:rsid w:val="00F401E2"/>
    <w:rsid w:val="00F401ED"/>
    <w:rsid w:val="00F40246"/>
    <w:rsid w:val="00F402A0"/>
    <w:rsid w:val="00F402D5"/>
    <w:rsid w:val="00F402FD"/>
    <w:rsid w:val="00F40306"/>
    <w:rsid w:val="00F40392"/>
    <w:rsid w:val="00F40397"/>
    <w:rsid w:val="00F403BB"/>
    <w:rsid w:val="00F403FF"/>
    <w:rsid w:val="00F40407"/>
    <w:rsid w:val="00F40411"/>
    <w:rsid w:val="00F40419"/>
    <w:rsid w:val="00F4050C"/>
    <w:rsid w:val="00F405B4"/>
    <w:rsid w:val="00F405D4"/>
    <w:rsid w:val="00F405FC"/>
    <w:rsid w:val="00F406B4"/>
    <w:rsid w:val="00F40719"/>
    <w:rsid w:val="00F4075D"/>
    <w:rsid w:val="00F407CF"/>
    <w:rsid w:val="00F4086A"/>
    <w:rsid w:val="00F40937"/>
    <w:rsid w:val="00F4099E"/>
    <w:rsid w:val="00F409DE"/>
    <w:rsid w:val="00F40A4B"/>
    <w:rsid w:val="00F40AB1"/>
    <w:rsid w:val="00F40B58"/>
    <w:rsid w:val="00F40B81"/>
    <w:rsid w:val="00F40C59"/>
    <w:rsid w:val="00F40C68"/>
    <w:rsid w:val="00F40CB1"/>
    <w:rsid w:val="00F40D68"/>
    <w:rsid w:val="00F40E2A"/>
    <w:rsid w:val="00F40E5F"/>
    <w:rsid w:val="00F40E71"/>
    <w:rsid w:val="00F40EA1"/>
    <w:rsid w:val="00F40EC7"/>
    <w:rsid w:val="00F40F54"/>
    <w:rsid w:val="00F40FA1"/>
    <w:rsid w:val="00F41031"/>
    <w:rsid w:val="00F41165"/>
    <w:rsid w:val="00F41215"/>
    <w:rsid w:val="00F4135A"/>
    <w:rsid w:val="00F4136B"/>
    <w:rsid w:val="00F413B4"/>
    <w:rsid w:val="00F4141A"/>
    <w:rsid w:val="00F414CE"/>
    <w:rsid w:val="00F41544"/>
    <w:rsid w:val="00F41557"/>
    <w:rsid w:val="00F41564"/>
    <w:rsid w:val="00F41569"/>
    <w:rsid w:val="00F416B2"/>
    <w:rsid w:val="00F41740"/>
    <w:rsid w:val="00F417B0"/>
    <w:rsid w:val="00F417B4"/>
    <w:rsid w:val="00F418BB"/>
    <w:rsid w:val="00F41960"/>
    <w:rsid w:val="00F41977"/>
    <w:rsid w:val="00F41978"/>
    <w:rsid w:val="00F41992"/>
    <w:rsid w:val="00F41A77"/>
    <w:rsid w:val="00F41AA6"/>
    <w:rsid w:val="00F41ABB"/>
    <w:rsid w:val="00F41AD6"/>
    <w:rsid w:val="00F41AFE"/>
    <w:rsid w:val="00F41B58"/>
    <w:rsid w:val="00F41B97"/>
    <w:rsid w:val="00F41BCA"/>
    <w:rsid w:val="00F41BD1"/>
    <w:rsid w:val="00F41BF1"/>
    <w:rsid w:val="00F41C1A"/>
    <w:rsid w:val="00F41C5B"/>
    <w:rsid w:val="00F41C79"/>
    <w:rsid w:val="00F41C82"/>
    <w:rsid w:val="00F41CAF"/>
    <w:rsid w:val="00F41D5C"/>
    <w:rsid w:val="00F41D5E"/>
    <w:rsid w:val="00F41E1F"/>
    <w:rsid w:val="00F41EA0"/>
    <w:rsid w:val="00F42074"/>
    <w:rsid w:val="00F42083"/>
    <w:rsid w:val="00F421E0"/>
    <w:rsid w:val="00F4220E"/>
    <w:rsid w:val="00F42244"/>
    <w:rsid w:val="00F42277"/>
    <w:rsid w:val="00F423DA"/>
    <w:rsid w:val="00F42456"/>
    <w:rsid w:val="00F424DD"/>
    <w:rsid w:val="00F42541"/>
    <w:rsid w:val="00F42560"/>
    <w:rsid w:val="00F4257A"/>
    <w:rsid w:val="00F425F4"/>
    <w:rsid w:val="00F42674"/>
    <w:rsid w:val="00F42746"/>
    <w:rsid w:val="00F4276C"/>
    <w:rsid w:val="00F42790"/>
    <w:rsid w:val="00F42809"/>
    <w:rsid w:val="00F42810"/>
    <w:rsid w:val="00F4283D"/>
    <w:rsid w:val="00F42860"/>
    <w:rsid w:val="00F4289B"/>
    <w:rsid w:val="00F42903"/>
    <w:rsid w:val="00F4290C"/>
    <w:rsid w:val="00F42ABF"/>
    <w:rsid w:val="00F42D4B"/>
    <w:rsid w:val="00F42DA4"/>
    <w:rsid w:val="00F42DEF"/>
    <w:rsid w:val="00F42E21"/>
    <w:rsid w:val="00F42ED1"/>
    <w:rsid w:val="00F42F34"/>
    <w:rsid w:val="00F42F4B"/>
    <w:rsid w:val="00F42FD1"/>
    <w:rsid w:val="00F430E4"/>
    <w:rsid w:val="00F43186"/>
    <w:rsid w:val="00F431EC"/>
    <w:rsid w:val="00F43280"/>
    <w:rsid w:val="00F43295"/>
    <w:rsid w:val="00F4338E"/>
    <w:rsid w:val="00F43391"/>
    <w:rsid w:val="00F4343D"/>
    <w:rsid w:val="00F43486"/>
    <w:rsid w:val="00F4348A"/>
    <w:rsid w:val="00F434B2"/>
    <w:rsid w:val="00F434D3"/>
    <w:rsid w:val="00F434E1"/>
    <w:rsid w:val="00F4358F"/>
    <w:rsid w:val="00F43597"/>
    <w:rsid w:val="00F4360F"/>
    <w:rsid w:val="00F43613"/>
    <w:rsid w:val="00F436A3"/>
    <w:rsid w:val="00F43831"/>
    <w:rsid w:val="00F43882"/>
    <w:rsid w:val="00F43A54"/>
    <w:rsid w:val="00F43B1F"/>
    <w:rsid w:val="00F43B8B"/>
    <w:rsid w:val="00F43BA1"/>
    <w:rsid w:val="00F43BEA"/>
    <w:rsid w:val="00F43CE3"/>
    <w:rsid w:val="00F43D34"/>
    <w:rsid w:val="00F43E0B"/>
    <w:rsid w:val="00F43EC0"/>
    <w:rsid w:val="00F43EFA"/>
    <w:rsid w:val="00F43F69"/>
    <w:rsid w:val="00F43F70"/>
    <w:rsid w:val="00F43FB7"/>
    <w:rsid w:val="00F44037"/>
    <w:rsid w:val="00F44073"/>
    <w:rsid w:val="00F4407A"/>
    <w:rsid w:val="00F44083"/>
    <w:rsid w:val="00F4409D"/>
    <w:rsid w:val="00F44119"/>
    <w:rsid w:val="00F44141"/>
    <w:rsid w:val="00F44148"/>
    <w:rsid w:val="00F44151"/>
    <w:rsid w:val="00F441BC"/>
    <w:rsid w:val="00F441C6"/>
    <w:rsid w:val="00F441E0"/>
    <w:rsid w:val="00F441EE"/>
    <w:rsid w:val="00F4428E"/>
    <w:rsid w:val="00F443A5"/>
    <w:rsid w:val="00F443E3"/>
    <w:rsid w:val="00F44429"/>
    <w:rsid w:val="00F4443C"/>
    <w:rsid w:val="00F44452"/>
    <w:rsid w:val="00F444CB"/>
    <w:rsid w:val="00F445D8"/>
    <w:rsid w:val="00F44616"/>
    <w:rsid w:val="00F4462F"/>
    <w:rsid w:val="00F4468A"/>
    <w:rsid w:val="00F4470E"/>
    <w:rsid w:val="00F4475A"/>
    <w:rsid w:val="00F4477E"/>
    <w:rsid w:val="00F44905"/>
    <w:rsid w:val="00F44977"/>
    <w:rsid w:val="00F449E0"/>
    <w:rsid w:val="00F44A57"/>
    <w:rsid w:val="00F44AEA"/>
    <w:rsid w:val="00F44B21"/>
    <w:rsid w:val="00F44B2D"/>
    <w:rsid w:val="00F44B7E"/>
    <w:rsid w:val="00F44B92"/>
    <w:rsid w:val="00F44BB4"/>
    <w:rsid w:val="00F44BCC"/>
    <w:rsid w:val="00F44C18"/>
    <w:rsid w:val="00F44D0C"/>
    <w:rsid w:val="00F44D13"/>
    <w:rsid w:val="00F44D5C"/>
    <w:rsid w:val="00F44D9A"/>
    <w:rsid w:val="00F44DAE"/>
    <w:rsid w:val="00F44DE1"/>
    <w:rsid w:val="00F44EBC"/>
    <w:rsid w:val="00F44EF4"/>
    <w:rsid w:val="00F4502F"/>
    <w:rsid w:val="00F45040"/>
    <w:rsid w:val="00F45163"/>
    <w:rsid w:val="00F451A4"/>
    <w:rsid w:val="00F451A5"/>
    <w:rsid w:val="00F451C3"/>
    <w:rsid w:val="00F45377"/>
    <w:rsid w:val="00F453CC"/>
    <w:rsid w:val="00F453E2"/>
    <w:rsid w:val="00F453E9"/>
    <w:rsid w:val="00F4540C"/>
    <w:rsid w:val="00F45486"/>
    <w:rsid w:val="00F454A9"/>
    <w:rsid w:val="00F455EF"/>
    <w:rsid w:val="00F45657"/>
    <w:rsid w:val="00F456A8"/>
    <w:rsid w:val="00F4570F"/>
    <w:rsid w:val="00F45711"/>
    <w:rsid w:val="00F45795"/>
    <w:rsid w:val="00F457A2"/>
    <w:rsid w:val="00F457CD"/>
    <w:rsid w:val="00F4580B"/>
    <w:rsid w:val="00F45846"/>
    <w:rsid w:val="00F45887"/>
    <w:rsid w:val="00F4595A"/>
    <w:rsid w:val="00F4596C"/>
    <w:rsid w:val="00F45A18"/>
    <w:rsid w:val="00F45A4D"/>
    <w:rsid w:val="00F45A6B"/>
    <w:rsid w:val="00F45AC0"/>
    <w:rsid w:val="00F45B32"/>
    <w:rsid w:val="00F45BAD"/>
    <w:rsid w:val="00F45BF1"/>
    <w:rsid w:val="00F45C0A"/>
    <w:rsid w:val="00F45C6C"/>
    <w:rsid w:val="00F45C87"/>
    <w:rsid w:val="00F45D59"/>
    <w:rsid w:val="00F45D87"/>
    <w:rsid w:val="00F45DB6"/>
    <w:rsid w:val="00F45DC7"/>
    <w:rsid w:val="00F45E4D"/>
    <w:rsid w:val="00F45EBD"/>
    <w:rsid w:val="00F45F01"/>
    <w:rsid w:val="00F45FA0"/>
    <w:rsid w:val="00F45FB9"/>
    <w:rsid w:val="00F45FE6"/>
    <w:rsid w:val="00F46119"/>
    <w:rsid w:val="00F46175"/>
    <w:rsid w:val="00F46184"/>
    <w:rsid w:val="00F461C0"/>
    <w:rsid w:val="00F4623C"/>
    <w:rsid w:val="00F46281"/>
    <w:rsid w:val="00F4648F"/>
    <w:rsid w:val="00F464BC"/>
    <w:rsid w:val="00F4652D"/>
    <w:rsid w:val="00F46534"/>
    <w:rsid w:val="00F46537"/>
    <w:rsid w:val="00F46755"/>
    <w:rsid w:val="00F467CC"/>
    <w:rsid w:val="00F468E6"/>
    <w:rsid w:val="00F46923"/>
    <w:rsid w:val="00F469BC"/>
    <w:rsid w:val="00F46A1E"/>
    <w:rsid w:val="00F46A4E"/>
    <w:rsid w:val="00F46AB2"/>
    <w:rsid w:val="00F46B88"/>
    <w:rsid w:val="00F46D1E"/>
    <w:rsid w:val="00F46D48"/>
    <w:rsid w:val="00F46E1D"/>
    <w:rsid w:val="00F46E43"/>
    <w:rsid w:val="00F46F79"/>
    <w:rsid w:val="00F46FCA"/>
    <w:rsid w:val="00F46FF2"/>
    <w:rsid w:val="00F471C3"/>
    <w:rsid w:val="00F47259"/>
    <w:rsid w:val="00F472AC"/>
    <w:rsid w:val="00F472AE"/>
    <w:rsid w:val="00F47325"/>
    <w:rsid w:val="00F473E5"/>
    <w:rsid w:val="00F473F2"/>
    <w:rsid w:val="00F473F7"/>
    <w:rsid w:val="00F474F1"/>
    <w:rsid w:val="00F47502"/>
    <w:rsid w:val="00F47541"/>
    <w:rsid w:val="00F4755B"/>
    <w:rsid w:val="00F47573"/>
    <w:rsid w:val="00F47574"/>
    <w:rsid w:val="00F47605"/>
    <w:rsid w:val="00F47729"/>
    <w:rsid w:val="00F4776B"/>
    <w:rsid w:val="00F4780B"/>
    <w:rsid w:val="00F47873"/>
    <w:rsid w:val="00F478AE"/>
    <w:rsid w:val="00F478B9"/>
    <w:rsid w:val="00F478D9"/>
    <w:rsid w:val="00F478E3"/>
    <w:rsid w:val="00F47989"/>
    <w:rsid w:val="00F479EA"/>
    <w:rsid w:val="00F47A03"/>
    <w:rsid w:val="00F47A3C"/>
    <w:rsid w:val="00F47A99"/>
    <w:rsid w:val="00F47B79"/>
    <w:rsid w:val="00F47CC4"/>
    <w:rsid w:val="00F47CE0"/>
    <w:rsid w:val="00F47D23"/>
    <w:rsid w:val="00F47DA4"/>
    <w:rsid w:val="00F47DA9"/>
    <w:rsid w:val="00F47E4F"/>
    <w:rsid w:val="00F47E53"/>
    <w:rsid w:val="00F47ECE"/>
    <w:rsid w:val="00F502B8"/>
    <w:rsid w:val="00F50316"/>
    <w:rsid w:val="00F5033A"/>
    <w:rsid w:val="00F50457"/>
    <w:rsid w:val="00F50593"/>
    <w:rsid w:val="00F5061C"/>
    <w:rsid w:val="00F5071F"/>
    <w:rsid w:val="00F5074D"/>
    <w:rsid w:val="00F5077B"/>
    <w:rsid w:val="00F5080E"/>
    <w:rsid w:val="00F50924"/>
    <w:rsid w:val="00F50985"/>
    <w:rsid w:val="00F5099B"/>
    <w:rsid w:val="00F509AE"/>
    <w:rsid w:val="00F509D0"/>
    <w:rsid w:val="00F509F5"/>
    <w:rsid w:val="00F50A53"/>
    <w:rsid w:val="00F50A8B"/>
    <w:rsid w:val="00F50B0F"/>
    <w:rsid w:val="00F50C9D"/>
    <w:rsid w:val="00F50DFE"/>
    <w:rsid w:val="00F50E0D"/>
    <w:rsid w:val="00F50E76"/>
    <w:rsid w:val="00F50EC6"/>
    <w:rsid w:val="00F50F0C"/>
    <w:rsid w:val="00F50F49"/>
    <w:rsid w:val="00F51110"/>
    <w:rsid w:val="00F51195"/>
    <w:rsid w:val="00F51271"/>
    <w:rsid w:val="00F51321"/>
    <w:rsid w:val="00F51462"/>
    <w:rsid w:val="00F514A3"/>
    <w:rsid w:val="00F5161D"/>
    <w:rsid w:val="00F5164C"/>
    <w:rsid w:val="00F516FB"/>
    <w:rsid w:val="00F51753"/>
    <w:rsid w:val="00F51774"/>
    <w:rsid w:val="00F517A8"/>
    <w:rsid w:val="00F517D6"/>
    <w:rsid w:val="00F517F6"/>
    <w:rsid w:val="00F518D3"/>
    <w:rsid w:val="00F51934"/>
    <w:rsid w:val="00F51947"/>
    <w:rsid w:val="00F51964"/>
    <w:rsid w:val="00F51A0A"/>
    <w:rsid w:val="00F51A1C"/>
    <w:rsid w:val="00F51A2E"/>
    <w:rsid w:val="00F51A4A"/>
    <w:rsid w:val="00F51ABB"/>
    <w:rsid w:val="00F51BC6"/>
    <w:rsid w:val="00F51C50"/>
    <w:rsid w:val="00F51D62"/>
    <w:rsid w:val="00F51D8B"/>
    <w:rsid w:val="00F51DC9"/>
    <w:rsid w:val="00F51E00"/>
    <w:rsid w:val="00F51E2B"/>
    <w:rsid w:val="00F51E8D"/>
    <w:rsid w:val="00F51FE7"/>
    <w:rsid w:val="00F52079"/>
    <w:rsid w:val="00F52092"/>
    <w:rsid w:val="00F520E2"/>
    <w:rsid w:val="00F520FB"/>
    <w:rsid w:val="00F52215"/>
    <w:rsid w:val="00F5223F"/>
    <w:rsid w:val="00F5228C"/>
    <w:rsid w:val="00F522C4"/>
    <w:rsid w:val="00F522D0"/>
    <w:rsid w:val="00F523A9"/>
    <w:rsid w:val="00F523E5"/>
    <w:rsid w:val="00F523E9"/>
    <w:rsid w:val="00F52410"/>
    <w:rsid w:val="00F52428"/>
    <w:rsid w:val="00F52437"/>
    <w:rsid w:val="00F52472"/>
    <w:rsid w:val="00F524DD"/>
    <w:rsid w:val="00F5250C"/>
    <w:rsid w:val="00F5257B"/>
    <w:rsid w:val="00F5262F"/>
    <w:rsid w:val="00F52692"/>
    <w:rsid w:val="00F5271A"/>
    <w:rsid w:val="00F52748"/>
    <w:rsid w:val="00F52759"/>
    <w:rsid w:val="00F5276C"/>
    <w:rsid w:val="00F52772"/>
    <w:rsid w:val="00F527FE"/>
    <w:rsid w:val="00F528C0"/>
    <w:rsid w:val="00F52916"/>
    <w:rsid w:val="00F52960"/>
    <w:rsid w:val="00F52980"/>
    <w:rsid w:val="00F52A23"/>
    <w:rsid w:val="00F52A99"/>
    <w:rsid w:val="00F52AFF"/>
    <w:rsid w:val="00F52C02"/>
    <w:rsid w:val="00F52D96"/>
    <w:rsid w:val="00F52DA9"/>
    <w:rsid w:val="00F52DD2"/>
    <w:rsid w:val="00F52DD4"/>
    <w:rsid w:val="00F52E0A"/>
    <w:rsid w:val="00F52F12"/>
    <w:rsid w:val="00F52F88"/>
    <w:rsid w:val="00F52F94"/>
    <w:rsid w:val="00F52FD5"/>
    <w:rsid w:val="00F52FE5"/>
    <w:rsid w:val="00F530CE"/>
    <w:rsid w:val="00F531AA"/>
    <w:rsid w:val="00F5321D"/>
    <w:rsid w:val="00F532A9"/>
    <w:rsid w:val="00F5337C"/>
    <w:rsid w:val="00F533CA"/>
    <w:rsid w:val="00F533DE"/>
    <w:rsid w:val="00F53444"/>
    <w:rsid w:val="00F5346C"/>
    <w:rsid w:val="00F534A7"/>
    <w:rsid w:val="00F53522"/>
    <w:rsid w:val="00F5353D"/>
    <w:rsid w:val="00F53769"/>
    <w:rsid w:val="00F537E4"/>
    <w:rsid w:val="00F5382E"/>
    <w:rsid w:val="00F5383A"/>
    <w:rsid w:val="00F5390D"/>
    <w:rsid w:val="00F5391B"/>
    <w:rsid w:val="00F53A64"/>
    <w:rsid w:val="00F53B20"/>
    <w:rsid w:val="00F53B65"/>
    <w:rsid w:val="00F53C60"/>
    <w:rsid w:val="00F53C73"/>
    <w:rsid w:val="00F53E71"/>
    <w:rsid w:val="00F53E94"/>
    <w:rsid w:val="00F53F33"/>
    <w:rsid w:val="00F53FC9"/>
    <w:rsid w:val="00F53FCE"/>
    <w:rsid w:val="00F53FE1"/>
    <w:rsid w:val="00F53FF4"/>
    <w:rsid w:val="00F5404A"/>
    <w:rsid w:val="00F54091"/>
    <w:rsid w:val="00F54194"/>
    <w:rsid w:val="00F542D5"/>
    <w:rsid w:val="00F54329"/>
    <w:rsid w:val="00F54351"/>
    <w:rsid w:val="00F5438D"/>
    <w:rsid w:val="00F54434"/>
    <w:rsid w:val="00F54535"/>
    <w:rsid w:val="00F54607"/>
    <w:rsid w:val="00F54689"/>
    <w:rsid w:val="00F54701"/>
    <w:rsid w:val="00F54738"/>
    <w:rsid w:val="00F54761"/>
    <w:rsid w:val="00F54789"/>
    <w:rsid w:val="00F547A0"/>
    <w:rsid w:val="00F54882"/>
    <w:rsid w:val="00F54895"/>
    <w:rsid w:val="00F54981"/>
    <w:rsid w:val="00F549A0"/>
    <w:rsid w:val="00F54A3A"/>
    <w:rsid w:val="00F54A49"/>
    <w:rsid w:val="00F54A91"/>
    <w:rsid w:val="00F54AC9"/>
    <w:rsid w:val="00F54B2F"/>
    <w:rsid w:val="00F54B3F"/>
    <w:rsid w:val="00F54BCA"/>
    <w:rsid w:val="00F54C05"/>
    <w:rsid w:val="00F54CC4"/>
    <w:rsid w:val="00F54D25"/>
    <w:rsid w:val="00F54DE8"/>
    <w:rsid w:val="00F54E0F"/>
    <w:rsid w:val="00F54E19"/>
    <w:rsid w:val="00F54E51"/>
    <w:rsid w:val="00F54E54"/>
    <w:rsid w:val="00F54E60"/>
    <w:rsid w:val="00F54E79"/>
    <w:rsid w:val="00F54E8C"/>
    <w:rsid w:val="00F54FA6"/>
    <w:rsid w:val="00F54FC6"/>
    <w:rsid w:val="00F55002"/>
    <w:rsid w:val="00F55028"/>
    <w:rsid w:val="00F5507E"/>
    <w:rsid w:val="00F55088"/>
    <w:rsid w:val="00F550DA"/>
    <w:rsid w:val="00F5516D"/>
    <w:rsid w:val="00F552B8"/>
    <w:rsid w:val="00F55368"/>
    <w:rsid w:val="00F5536E"/>
    <w:rsid w:val="00F5537A"/>
    <w:rsid w:val="00F55492"/>
    <w:rsid w:val="00F555D4"/>
    <w:rsid w:val="00F5561D"/>
    <w:rsid w:val="00F55654"/>
    <w:rsid w:val="00F55679"/>
    <w:rsid w:val="00F55692"/>
    <w:rsid w:val="00F55731"/>
    <w:rsid w:val="00F557AB"/>
    <w:rsid w:val="00F55803"/>
    <w:rsid w:val="00F55838"/>
    <w:rsid w:val="00F558D5"/>
    <w:rsid w:val="00F558ED"/>
    <w:rsid w:val="00F5595F"/>
    <w:rsid w:val="00F55997"/>
    <w:rsid w:val="00F55B39"/>
    <w:rsid w:val="00F55B5E"/>
    <w:rsid w:val="00F55C9D"/>
    <w:rsid w:val="00F55D20"/>
    <w:rsid w:val="00F55D64"/>
    <w:rsid w:val="00F55D68"/>
    <w:rsid w:val="00F55E11"/>
    <w:rsid w:val="00F55E6D"/>
    <w:rsid w:val="00F55EE8"/>
    <w:rsid w:val="00F55F62"/>
    <w:rsid w:val="00F55FC3"/>
    <w:rsid w:val="00F56151"/>
    <w:rsid w:val="00F561FF"/>
    <w:rsid w:val="00F5629E"/>
    <w:rsid w:val="00F5634C"/>
    <w:rsid w:val="00F563FA"/>
    <w:rsid w:val="00F56420"/>
    <w:rsid w:val="00F564B1"/>
    <w:rsid w:val="00F56517"/>
    <w:rsid w:val="00F56524"/>
    <w:rsid w:val="00F56677"/>
    <w:rsid w:val="00F56693"/>
    <w:rsid w:val="00F566E3"/>
    <w:rsid w:val="00F5670A"/>
    <w:rsid w:val="00F5673B"/>
    <w:rsid w:val="00F56776"/>
    <w:rsid w:val="00F568C0"/>
    <w:rsid w:val="00F568EA"/>
    <w:rsid w:val="00F568FA"/>
    <w:rsid w:val="00F56928"/>
    <w:rsid w:val="00F5699A"/>
    <w:rsid w:val="00F56A34"/>
    <w:rsid w:val="00F56AA4"/>
    <w:rsid w:val="00F56ADA"/>
    <w:rsid w:val="00F56AEB"/>
    <w:rsid w:val="00F56AF5"/>
    <w:rsid w:val="00F56BAE"/>
    <w:rsid w:val="00F56C2B"/>
    <w:rsid w:val="00F56CE2"/>
    <w:rsid w:val="00F56CF5"/>
    <w:rsid w:val="00F56DC5"/>
    <w:rsid w:val="00F56DE5"/>
    <w:rsid w:val="00F56DEF"/>
    <w:rsid w:val="00F56E07"/>
    <w:rsid w:val="00F56E9C"/>
    <w:rsid w:val="00F56EC2"/>
    <w:rsid w:val="00F56F0E"/>
    <w:rsid w:val="00F57052"/>
    <w:rsid w:val="00F5706D"/>
    <w:rsid w:val="00F57136"/>
    <w:rsid w:val="00F57191"/>
    <w:rsid w:val="00F571D6"/>
    <w:rsid w:val="00F57239"/>
    <w:rsid w:val="00F57264"/>
    <w:rsid w:val="00F572FA"/>
    <w:rsid w:val="00F57328"/>
    <w:rsid w:val="00F5737F"/>
    <w:rsid w:val="00F57384"/>
    <w:rsid w:val="00F5738F"/>
    <w:rsid w:val="00F5739C"/>
    <w:rsid w:val="00F573A7"/>
    <w:rsid w:val="00F573F3"/>
    <w:rsid w:val="00F57457"/>
    <w:rsid w:val="00F574A2"/>
    <w:rsid w:val="00F575C2"/>
    <w:rsid w:val="00F575E3"/>
    <w:rsid w:val="00F57643"/>
    <w:rsid w:val="00F5773E"/>
    <w:rsid w:val="00F577CD"/>
    <w:rsid w:val="00F57831"/>
    <w:rsid w:val="00F578C5"/>
    <w:rsid w:val="00F57A11"/>
    <w:rsid w:val="00F57BE8"/>
    <w:rsid w:val="00F57BFD"/>
    <w:rsid w:val="00F57C5B"/>
    <w:rsid w:val="00F57D73"/>
    <w:rsid w:val="00F57DB8"/>
    <w:rsid w:val="00F57DE9"/>
    <w:rsid w:val="00F57ECD"/>
    <w:rsid w:val="00F57F2F"/>
    <w:rsid w:val="00F60182"/>
    <w:rsid w:val="00F60209"/>
    <w:rsid w:val="00F602A2"/>
    <w:rsid w:val="00F602F4"/>
    <w:rsid w:val="00F6030C"/>
    <w:rsid w:val="00F60313"/>
    <w:rsid w:val="00F60321"/>
    <w:rsid w:val="00F604E1"/>
    <w:rsid w:val="00F6052E"/>
    <w:rsid w:val="00F6067F"/>
    <w:rsid w:val="00F606F8"/>
    <w:rsid w:val="00F60702"/>
    <w:rsid w:val="00F607F3"/>
    <w:rsid w:val="00F6089F"/>
    <w:rsid w:val="00F609D4"/>
    <w:rsid w:val="00F60A63"/>
    <w:rsid w:val="00F60A9E"/>
    <w:rsid w:val="00F60AA5"/>
    <w:rsid w:val="00F60ADE"/>
    <w:rsid w:val="00F60B18"/>
    <w:rsid w:val="00F60B33"/>
    <w:rsid w:val="00F60BF9"/>
    <w:rsid w:val="00F60DA6"/>
    <w:rsid w:val="00F60DD2"/>
    <w:rsid w:val="00F60E98"/>
    <w:rsid w:val="00F60EA3"/>
    <w:rsid w:val="00F60ED1"/>
    <w:rsid w:val="00F60EFD"/>
    <w:rsid w:val="00F60F19"/>
    <w:rsid w:val="00F60F49"/>
    <w:rsid w:val="00F60F8B"/>
    <w:rsid w:val="00F60FD7"/>
    <w:rsid w:val="00F610E1"/>
    <w:rsid w:val="00F6114F"/>
    <w:rsid w:val="00F6117E"/>
    <w:rsid w:val="00F611AB"/>
    <w:rsid w:val="00F611B3"/>
    <w:rsid w:val="00F6124D"/>
    <w:rsid w:val="00F61469"/>
    <w:rsid w:val="00F6147B"/>
    <w:rsid w:val="00F615A6"/>
    <w:rsid w:val="00F615B6"/>
    <w:rsid w:val="00F61601"/>
    <w:rsid w:val="00F6161F"/>
    <w:rsid w:val="00F61747"/>
    <w:rsid w:val="00F61835"/>
    <w:rsid w:val="00F6184F"/>
    <w:rsid w:val="00F61897"/>
    <w:rsid w:val="00F618AE"/>
    <w:rsid w:val="00F61965"/>
    <w:rsid w:val="00F619EB"/>
    <w:rsid w:val="00F619FB"/>
    <w:rsid w:val="00F61A30"/>
    <w:rsid w:val="00F61A3B"/>
    <w:rsid w:val="00F61A8E"/>
    <w:rsid w:val="00F61B16"/>
    <w:rsid w:val="00F61B1D"/>
    <w:rsid w:val="00F61B39"/>
    <w:rsid w:val="00F61C6F"/>
    <w:rsid w:val="00F61C90"/>
    <w:rsid w:val="00F61C9A"/>
    <w:rsid w:val="00F61CB7"/>
    <w:rsid w:val="00F61CE9"/>
    <w:rsid w:val="00F61D45"/>
    <w:rsid w:val="00F61DDF"/>
    <w:rsid w:val="00F61F0E"/>
    <w:rsid w:val="00F61F27"/>
    <w:rsid w:val="00F61FC3"/>
    <w:rsid w:val="00F6206B"/>
    <w:rsid w:val="00F620ED"/>
    <w:rsid w:val="00F6210A"/>
    <w:rsid w:val="00F62161"/>
    <w:rsid w:val="00F621E5"/>
    <w:rsid w:val="00F62234"/>
    <w:rsid w:val="00F62288"/>
    <w:rsid w:val="00F622AD"/>
    <w:rsid w:val="00F62329"/>
    <w:rsid w:val="00F6232C"/>
    <w:rsid w:val="00F62369"/>
    <w:rsid w:val="00F623D6"/>
    <w:rsid w:val="00F62403"/>
    <w:rsid w:val="00F62405"/>
    <w:rsid w:val="00F62470"/>
    <w:rsid w:val="00F62481"/>
    <w:rsid w:val="00F624E5"/>
    <w:rsid w:val="00F624F2"/>
    <w:rsid w:val="00F6255E"/>
    <w:rsid w:val="00F625AB"/>
    <w:rsid w:val="00F62609"/>
    <w:rsid w:val="00F6265B"/>
    <w:rsid w:val="00F626CE"/>
    <w:rsid w:val="00F626FA"/>
    <w:rsid w:val="00F628E0"/>
    <w:rsid w:val="00F62932"/>
    <w:rsid w:val="00F62942"/>
    <w:rsid w:val="00F629CE"/>
    <w:rsid w:val="00F629F1"/>
    <w:rsid w:val="00F62A0E"/>
    <w:rsid w:val="00F62A5B"/>
    <w:rsid w:val="00F62AC0"/>
    <w:rsid w:val="00F62AC2"/>
    <w:rsid w:val="00F62AFC"/>
    <w:rsid w:val="00F62B27"/>
    <w:rsid w:val="00F62B31"/>
    <w:rsid w:val="00F62BC6"/>
    <w:rsid w:val="00F62CB6"/>
    <w:rsid w:val="00F62D58"/>
    <w:rsid w:val="00F62D5E"/>
    <w:rsid w:val="00F62E0C"/>
    <w:rsid w:val="00F62EBC"/>
    <w:rsid w:val="00F62F7F"/>
    <w:rsid w:val="00F62F9F"/>
    <w:rsid w:val="00F63027"/>
    <w:rsid w:val="00F630BB"/>
    <w:rsid w:val="00F630E1"/>
    <w:rsid w:val="00F63100"/>
    <w:rsid w:val="00F63134"/>
    <w:rsid w:val="00F631C9"/>
    <w:rsid w:val="00F63213"/>
    <w:rsid w:val="00F63250"/>
    <w:rsid w:val="00F632D6"/>
    <w:rsid w:val="00F6330F"/>
    <w:rsid w:val="00F63348"/>
    <w:rsid w:val="00F6334D"/>
    <w:rsid w:val="00F6338A"/>
    <w:rsid w:val="00F6347F"/>
    <w:rsid w:val="00F6355D"/>
    <w:rsid w:val="00F635CF"/>
    <w:rsid w:val="00F635F4"/>
    <w:rsid w:val="00F63634"/>
    <w:rsid w:val="00F636A7"/>
    <w:rsid w:val="00F637AD"/>
    <w:rsid w:val="00F63890"/>
    <w:rsid w:val="00F63A4B"/>
    <w:rsid w:val="00F63AC2"/>
    <w:rsid w:val="00F63B1A"/>
    <w:rsid w:val="00F63C77"/>
    <w:rsid w:val="00F63CA2"/>
    <w:rsid w:val="00F63CA9"/>
    <w:rsid w:val="00F63CE1"/>
    <w:rsid w:val="00F63D0F"/>
    <w:rsid w:val="00F63D79"/>
    <w:rsid w:val="00F63D98"/>
    <w:rsid w:val="00F63DA4"/>
    <w:rsid w:val="00F63DC3"/>
    <w:rsid w:val="00F63E36"/>
    <w:rsid w:val="00F63E51"/>
    <w:rsid w:val="00F63F1D"/>
    <w:rsid w:val="00F63FE3"/>
    <w:rsid w:val="00F64043"/>
    <w:rsid w:val="00F64142"/>
    <w:rsid w:val="00F641B5"/>
    <w:rsid w:val="00F641E2"/>
    <w:rsid w:val="00F6421B"/>
    <w:rsid w:val="00F64279"/>
    <w:rsid w:val="00F642C7"/>
    <w:rsid w:val="00F6435E"/>
    <w:rsid w:val="00F6454B"/>
    <w:rsid w:val="00F645EC"/>
    <w:rsid w:val="00F64609"/>
    <w:rsid w:val="00F648AF"/>
    <w:rsid w:val="00F648E7"/>
    <w:rsid w:val="00F648F8"/>
    <w:rsid w:val="00F64906"/>
    <w:rsid w:val="00F649CF"/>
    <w:rsid w:val="00F64A10"/>
    <w:rsid w:val="00F64A14"/>
    <w:rsid w:val="00F64A15"/>
    <w:rsid w:val="00F64A50"/>
    <w:rsid w:val="00F64AE2"/>
    <w:rsid w:val="00F64B09"/>
    <w:rsid w:val="00F64B83"/>
    <w:rsid w:val="00F64BE8"/>
    <w:rsid w:val="00F64CE4"/>
    <w:rsid w:val="00F64CEC"/>
    <w:rsid w:val="00F64D84"/>
    <w:rsid w:val="00F64DA8"/>
    <w:rsid w:val="00F64E50"/>
    <w:rsid w:val="00F64EAB"/>
    <w:rsid w:val="00F64ECD"/>
    <w:rsid w:val="00F64F9B"/>
    <w:rsid w:val="00F64FB7"/>
    <w:rsid w:val="00F64FE2"/>
    <w:rsid w:val="00F65063"/>
    <w:rsid w:val="00F65108"/>
    <w:rsid w:val="00F651FD"/>
    <w:rsid w:val="00F65200"/>
    <w:rsid w:val="00F6527B"/>
    <w:rsid w:val="00F652A0"/>
    <w:rsid w:val="00F65360"/>
    <w:rsid w:val="00F65402"/>
    <w:rsid w:val="00F6540C"/>
    <w:rsid w:val="00F65443"/>
    <w:rsid w:val="00F654F9"/>
    <w:rsid w:val="00F655F2"/>
    <w:rsid w:val="00F6562B"/>
    <w:rsid w:val="00F65641"/>
    <w:rsid w:val="00F65646"/>
    <w:rsid w:val="00F65707"/>
    <w:rsid w:val="00F65742"/>
    <w:rsid w:val="00F65879"/>
    <w:rsid w:val="00F658B9"/>
    <w:rsid w:val="00F65919"/>
    <w:rsid w:val="00F6593A"/>
    <w:rsid w:val="00F65962"/>
    <w:rsid w:val="00F659B1"/>
    <w:rsid w:val="00F659CF"/>
    <w:rsid w:val="00F65A3D"/>
    <w:rsid w:val="00F65AEC"/>
    <w:rsid w:val="00F65AEE"/>
    <w:rsid w:val="00F65B0C"/>
    <w:rsid w:val="00F65B9C"/>
    <w:rsid w:val="00F65C80"/>
    <w:rsid w:val="00F65CBB"/>
    <w:rsid w:val="00F65CD9"/>
    <w:rsid w:val="00F65E81"/>
    <w:rsid w:val="00F65E84"/>
    <w:rsid w:val="00F65E8B"/>
    <w:rsid w:val="00F65F1B"/>
    <w:rsid w:val="00F6601C"/>
    <w:rsid w:val="00F66057"/>
    <w:rsid w:val="00F660B3"/>
    <w:rsid w:val="00F660B9"/>
    <w:rsid w:val="00F66135"/>
    <w:rsid w:val="00F661A0"/>
    <w:rsid w:val="00F661E4"/>
    <w:rsid w:val="00F6620F"/>
    <w:rsid w:val="00F662D0"/>
    <w:rsid w:val="00F662EA"/>
    <w:rsid w:val="00F66301"/>
    <w:rsid w:val="00F66550"/>
    <w:rsid w:val="00F666D3"/>
    <w:rsid w:val="00F666F2"/>
    <w:rsid w:val="00F667A2"/>
    <w:rsid w:val="00F667BE"/>
    <w:rsid w:val="00F6683C"/>
    <w:rsid w:val="00F66899"/>
    <w:rsid w:val="00F66A8B"/>
    <w:rsid w:val="00F66A90"/>
    <w:rsid w:val="00F66AB1"/>
    <w:rsid w:val="00F66B1B"/>
    <w:rsid w:val="00F66B3D"/>
    <w:rsid w:val="00F66BF2"/>
    <w:rsid w:val="00F66C87"/>
    <w:rsid w:val="00F66CFB"/>
    <w:rsid w:val="00F66D8B"/>
    <w:rsid w:val="00F66DD0"/>
    <w:rsid w:val="00F66F0C"/>
    <w:rsid w:val="00F6702A"/>
    <w:rsid w:val="00F67050"/>
    <w:rsid w:val="00F67059"/>
    <w:rsid w:val="00F67077"/>
    <w:rsid w:val="00F670C7"/>
    <w:rsid w:val="00F67153"/>
    <w:rsid w:val="00F671DD"/>
    <w:rsid w:val="00F67254"/>
    <w:rsid w:val="00F6725F"/>
    <w:rsid w:val="00F67340"/>
    <w:rsid w:val="00F674F7"/>
    <w:rsid w:val="00F67543"/>
    <w:rsid w:val="00F6757F"/>
    <w:rsid w:val="00F675C3"/>
    <w:rsid w:val="00F67675"/>
    <w:rsid w:val="00F677B3"/>
    <w:rsid w:val="00F677CB"/>
    <w:rsid w:val="00F677D6"/>
    <w:rsid w:val="00F677FE"/>
    <w:rsid w:val="00F678F4"/>
    <w:rsid w:val="00F6794F"/>
    <w:rsid w:val="00F679E5"/>
    <w:rsid w:val="00F67A5F"/>
    <w:rsid w:val="00F67AEC"/>
    <w:rsid w:val="00F67BAB"/>
    <w:rsid w:val="00F67CD6"/>
    <w:rsid w:val="00F67D86"/>
    <w:rsid w:val="00F67D9C"/>
    <w:rsid w:val="00F67E3B"/>
    <w:rsid w:val="00F67E65"/>
    <w:rsid w:val="00F70044"/>
    <w:rsid w:val="00F7006C"/>
    <w:rsid w:val="00F70118"/>
    <w:rsid w:val="00F70127"/>
    <w:rsid w:val="00F70148"/>
    <w:rsid w:val="00F7015A"/>
    <w:rsid w:val="00F701AD"/>
    <w:rsid w:val="00F701E3"/>
    <w:rsid w:val="00F702AE"/>
    <w:rsid w:val="00F702F5"/>
    <w:rsid w:val="00F70305"/>
    <w:rsid w:val="00F7034A"/>
    <w:rsid w:val="00F7037F"/>
    <w:rsid w:val="00F704D3"/>
    <w:rsid w:val="00F705B7"/>
    <w:rsid w:val="00F70679"/>
    <w:rsid w:val="00F706A8"/>
    <w:rsid w:val="00F706E9"/>
    <w:rsid w:val="00F70726"/>
    <w:rsid w:val="00F7076B"/>
    <w:rsid w:val="00F707E9"/>
    <w:rsid w:val="00F70804"/>
    <w:rsid w:val="00F70866"/>
    <w:rsid w:val="00F708A9"/>
    <w:rsid w:val="00F708BF"/>
    <w:rsid w:val="00F709D5"/>
    <w:rsid w:val="00F70AC6"/>
    <w:rsid w:val="00F70BCE"/>
    <w:rsid w:val="00F70BD8"/>
    <w:rsid w:val="00F70BE0"/>
    <w:rsid w:val="00F70CEF"/>
    <w:rsid w:val="00F70D1A"/>
    <w:rsid w:val="00F70D37"/>
    <w:rsid w:val="00F70D7B"/>
    <w:rsid w:val="00F70D91"/>
    <w:rsid w:val="00F70DFD"/>
    <w:rsid w:val="00F70EBE"/>
    <w:rsid w:val="00F70EE7"/>
    <w:rsid w:val="00F70F00"/>
    <w:rsid w:val="00F70F68"/>
    <w:rsid w:val="00F70FD4"/>
    <w:rsid w:val="00F70FF9"/>
    <w:rsid w:val="00F71038"/>
    <w:rsid w:val="00F710E5"/>
    <w:rsid w:val="00F71159"/>
    <w:rsid w:val="00F712C4"/>
    <w:rsid w:val="00F712EC"/>
    <w:rsid w:val="00F71334"/>
    <w:rsid w:val="00F7138E"/>
    <w:rsid w:val="00F713B3"/>
    <w:rsid w:val="00F713D3"/>
    <w:rsid w:val="00F713DA"/>
    <w:rsid w:val="00F713E3"/>
    <w:rsid w:val="00F71452"/>
    <w:rsid w:val="00F7146D"/>
    <w:rsid w:val="00F71492"/>
    <w:rsid w:val="00F71498"/>
    <w:rsid w:val="00F7159E"/>
    <w:rsid w:val="00F716C7"/>
    <w:rsid w:val="00F71725"/>
    <w:rsid w:val="00F7178B"/>
    <w:rsid w:val="00F717E8"/>
    <w:rsid w:val="00F7180F"/>
    <w:rsid w:val="00F71814"/>
    <w:rsid w:val="00F7181C"/>
    <w:rsid w:val="00F71991"/>
    <w:rsid w:val="00F71998"/>
    <w:rsid w:val="00F71A04"/>
    <w:rsid w:val="00F71ACB"/>
    <w:rsid w:val="00F71AEB"/>
    <w:rsid w:val="00F71B73"/>
    <w:rsid w:val="00F71BEC"/>
    <w:rsid w:val="00F71BF0"/>
    <w:rsid w:val="00F71C66"/>
    <w:rsid w:val="00F71CD9"/>
    <w:rsid w:val="00F71D0D"/>
    <w:rsid w:val="00F71D0E"/>
    <w:rsid w:val="00F71DD4"/>
    <w:rsid w:val="00F71E1B"/>
    <w:rsid w:val="00F71E47"/>
    <w:rsid w:val="00F71E8A"/>
    <w:rsid w:val="00F71EC2"/>
    <w:rsid w:val="00F71F87"/>
    <w:rsid w:val="00F71FBC"/>
    <w:rsid w:val="00F71FF7"/>
    <w:rsid w:val="00F7209C"/>
    <w:rsid w:val="00F720FE"/>
    <w:rsid w:val="00F72370"/>
    <w:rsid w:val="00F723D1"/>
    <w:rsid w:val="00F724EE"/>
    <w:rsid w:val="00F7254B"/>
    <w:rsid w:val="00F726AC"/>
    <w:rsid w:val="00F726FE"/>
    <w:rsid w:val="00F7272F"/>
    <w:rsid w:val="00F72765"/>
    <w:rsid w:val="00F727DE"/>
    <w:rsid w:val="00F728F5"/>
    <w:rsid w:val="00F7292F"/>
    <w:rsid w:val="00F729EA"/>
    <w:rsid w:val="00F72A0B"/>
    <w:rsid w:val="00F72A19"/>
    <w:rsid w:val="00F72B44"/>
    <w:rsid w:val="00F72BE7"/>
    <w:rsid w:val="00F72C2E"/>
    <w:rsid w:val="00F72CEC"/>
    <w:rsid w:val="00F72D10"/>
    <w:rsid w:val="00F72D72"/>
    <w:rsid w:val="00F72DA2"/>
    <w:rsid w:val="00F72E63"/>
    <w:rsid w:val="00F72E95"/>
    <w:rsid w:val="00F72FD6"/>
    <w:rsid w:val="00F73060"/>
    <w:rsid w:val="00F730ED"/>
    <w:rsid w:val="00F73144"/>
    <w:rsid w:val="00F731E2"/>
    <w:rsid w:val="00F73265"/>
    <w:rsid w:val="00F7326D"/>
    <w:rsid w:val="00F7327F"/>
    <w:rsid w:val="00F732C1"/>
    <w:rsid w:val="00F732CA"/>
    <w:rsid w:val="00F7335A"/>
    <w:rsid w:val="00F73364"/>
    <w:rsid w:val="00F7340C"/>
    <w:rsid w:val="00F73549"/>
    <w:rsid w:val="00F73593"/>
    <w:rsid w:val="00F736B7"/>
    <w:rsid w:val="00F736D4"/>
    <w:rsid w:val="00F736F7"/>
    <w:rsid w:val="00F73731"/>
    <w:rsid w:val="00F7385C"/>
    <w:rsid w:val="00F7396C"/>
    <w:rsid w:val="00F73A1A"/>
    <w:rsid w:val="00F73A5D"/>
    <w:rsid w:val="00F73A76"/>
    <w:rsid w:val="00F73B0E"/>
    <w:rsid w:val="00F73B1C"/>
    <w:rsid w:val="00F73B9C"/>
    <w:rsid w:val="00F73BAD"/>
    <w:rsid w:val="00F73C7D"/>
    <w:rsid w:val="00F73D54"/>
    <w:rsid w:val="00F73D69"/>
    <w:rsid w:val="00F73E9A"/>
    <w:rsid w:val="00F73EB8"/>
    <w:rsid w:val="00F73EC8"/>
    <w:rsid w:val="00F73EE7"/>
    <w:rsid w:val="00F73F00"/>
    <w:rsid w:val="00F73F74"/>
    <w:rsid w:val="00F73F90"/>
    <w:rsid w:val="00F7406B"/>
    <w:rsid w:val="00F74070"/>
    <w:rsid w:val="00F740A6"/>
    <w:rsid w:val="00F740EF"/>
    <w:rsid w:val="00F74115"/>
    <w:rsid w:val="00F7411B"/>
    <w:rsid w:val="00F74163"/>
    <w:rsid w:val="00F74188"/>
    <w:rsid w:val="00F741D5"/>
    <w:rsid w:val="00F741E9"/>
    <w:rsid w:val="00F7426E"/>
    <w:rsid w:val="00F7435A"/>
    <w:rsid w:val="00F7438A"/>
    <w:rsid w:val="00F7438F"/>
    <w:rsid w:val="00F74554"/>
    <w:rsid w:val="00F745B2"/>
    <w:rsid w:val="00F745FA"/>
    <w:rsid w:val="00F7460C"/>
    <w:rsid w:val="00F7463A"/>
    <w:rsid w:val="00F746A2"/>
    <w:rsid w:val="00F7477C"/>
    <w:rsid w:val="00F747D6"/>
    <w:rsid w:val="00F747FC"/>
    <w:rsid w:val="00F74812"/>
    <w:rsid w:val="00F7484E"/>
    <w:rsid w:val="00F748CF"/>
    <w:rsid w:val="00F7495F"/>
    <w:rsid w:val="00F74963"/>
    <w:rsid w:val="00F74A4E"/>
    <w:rsid w:val="00F74AC6"/>
    <w:rsid w:val="00F74B08"/>
    <w:rsid w:val="00F74B42"/>
    <w:rsid w:val="00F74B7D"/>
    <w:rsid w:val="00F74BD6"/>
    <w:rsid w:val="00F74C15"/>
    <w:rsid w:val="00F74CD6"/>
    <w:rsid w:val="00F74CF2"/>
    <w:rsid w:val="00F74D0E"/>
    <w:rsid w:val="00F74E2F"/>
    <w:rsid w:val="00F74E53"/>
    <w:rsid w:val="00F74EA3"/>
    <w:rsid w:val="00F74F0B"/>
    <w:rsid w:val="00F74F11"/>
    <w:rsid w:val="00F74FDE"/>
    <w:rsid w:val="00F74FEF"/>
    <w:rsid w:val="00F75281"/>
    <w:rsid w:val="00F7530C"/>
    <w:rsid w:val="00F754D6"/>
    <w:rsid w:val="00F755C8"/>
    <w:rsid w:val="00F75634"/>
    <w:rsid w:val="00F75677"/>
    <w:rsid w:val="00F75694"/>
    <w:rsid w:val="00F756DF"/>
    <w:rsid w:val="00F75745"/>
    <w:rsid w:val="00F75784"/>
    <w:rsid w:val="00F75857"/>
    <w:rsid w:val="00F758F5"/>
    <w:rsid w:val="00F759C5"/>
    <w:rsid w:val="00F75AF2"/>
    <w:rsid w:val="00F75B17"/>
    <w:rsid w:val="00F75BFF"/>
    <w:rsid w:val="00F75C1D"/>
    <w:rsid w:val="00F75C3E"/>
    <w:rsid w:val="00F75C91"/>
    <w:rsid w:val="00F75CEE"/>
    <w:rsid w:val="00F75D95"/>
    <w:rsid w:val="00F75D9C"/>
    <w:rsid w:val="00F75DEC"/>
    <w:rsid w:val="00F75F27"/>
    <w:rsid w:val="00F75FF5"/>
    <w:rsid w:val="00F7605F"/>
    <w:rsid w:val="00F76068"/>
    <w:rsid w:val="00F760A2"/>
    <w:rsid w:val="00F760CF"/>
    <w:rsid w:val="00F760DE"/>
    <w:rsid w:val="00F76119"/>
    <w:rsid w:val="00F761BB"/>
    <w:rsid w:val="00F76212"/>
    <w:rsid w:val="00F762CB"/>
    <w:rsid w:val="00F76359"/>
    <w:rsid w:val="00F7638D"/>
    <w:rsid w:val="00F763F6"/>
    <w:rsid w:val="00F764A0"/>
    <w:rsid w:val="00F76553"/>
    <w:rsid w:val="00F765E2"/>
    <w:rsid w:val="00F7663A"/>
    <w:rsid w:val="00F76682"/>
    <w:rsid w:val="00F766F5"/>
    <w:rsid w:val="00F76776"/>
    <w:rsid w:val="00F7679A"/>
    <w:rsid w:val="00F7679F"/>
    <w:rsid w:val="00F767DA"/>
    <w:rsid w:val="00F76922"/>
    <w:rsid w:val="00F769FC"/>
    <w:rsid w:val="00F76A8A"/>
    <w:rsid w:val="00F76B27"/>
    <w:rsid w:val="00F76B33"/>
    <w:rsid w:val="00F76CA1"/>
    <w:rsid w:val="00F76CFF"/>
    <w:rsid w:val="00F76D4A"/>
    <w:rsid w:val="00F76D63"/>
    <w:rsid w:val="00F76DFA"/>
    <w:rsid w:val="00F76E8E"/>
    <w:rsid w:val="00F76EC6"/>
    <w:rsid w:val="00F76F31"/>
    <w:rsid w:val="00F76FCA"/>
    <w:rsid w:val="00F76FF8"/>
    <w:rsid w:val="00F77006"/>
    <w:rsid w:val="00F7709A"/>
    <w:rsid w:val="00F770F7"/>
    <w:rsid w:val="00F77151"/>
    <w:rsid w:val="00F7715B"/>
    <w:rsid w:val="00F7715C"/>
    <w:rsid w:val="00F77208"/>
    <w:rsid w:val="00F772AE"/>
    <w:rsid w:val="00F77362"/>
    <w:rsid w:val="00F7739B"/>
    <w:rsid w:val="00F77439"/>
    <w:rsid w:val="00F775C6"/>
    <w:rsid w:val="00F77641"/>
    <w:rsid w:val="00F77660"/>
    <w:rsid w:val="00F776E3"/>
    <w:rsid w:val="00F77757"/>
    <w:rsid w:val="00F777D4"/>
    <w:rsid w:val="00F7787A"/>
    <w:rsid w:val="00F779C5"/>
    <w:rsid w:val="00F779F3"/>
    <w:rsid w:val="00F77A07"/>
    <w:rsid w:val="00F77D1F"/>
    <w:rsid w:val="00F77DDF"/>
    <w:rsid w:val="00F77E16"/>
    <w:rsid w:val="00F77E8E"/>
    <w:rsid w:val="00F77E93"/>
    <w:rsid w:val="00F77EDF"/>
    <w:rsid w:val="00F77F82"/>
    <w:rsid w:val="00F8000A"/>
    <w:rsid w:val="00F8002E"/>
    <w:rsid w:val="00F80044"/>
    <w:rsid w:val="00F801D5"/>
    <w:rsid w:val="00F8025F"/>
    <w:rsid w:val="00F80296"/>
    <w:rsid w:val="00F80333"/>
    <w:rsid w:val="00F8039F"/>
    <w:rsid w:val="00F803FD"/>
    <w:rsid w:val="00F80404"/>
    <w:rsid w:val="00F8048E"/>
    <w:rsid w:val="00F80493"/>
    <w:rsid w:val="00F8062E"/>
    <w:rsid w:val="00F8066C"/>
    <w:rsid w:val="00F80725"/>
    <w:rsid w:val="00F807B1"/>
    <w:rsid w:val="00F807C3"/>
    <w:rsid w:val="00F80836"/>
    <w:rsid w:val="00F808FF"/>
    <w:rsid w:val="00F80981"/>
    <w:rsid w:val="00F809D2"/>
    <w:rsid w:val="00F80A90"/>
    <w:rsid w:val="00F80A94"/>
    <w:rsid w:val="00F80ACE"/>
    <w:rsid w:val="00F80AFB"/>
    <w:rsid w:val="00F80AFC"/>
    <w:rsid w:val="00F80B45"/>
    <w:rsid w:val="00F80C49"/>
    <w:rsid w:val="00F80D3A"/>
    <w:rsid w:val="00F80D40"/>
    <w:rsid w:val="00F80DD1"/>
    <w:rsid w:val="00F80E97"/>
    <w:rsid w:val="00F80ECE"/>
    <w:rsid w:val="00F80F72"/>
    <w:rsid w:val="00F80F93"/>
    <w:rsid w:val="00F81078"/>
    <w:rsid w:val="00F810A4"/>
    <w:rsid w:val="00F810C9"/>
    <w:rsid w:val="00F811C9"/>
    <w:rsid w:val="00F81259"/>
    <w:rsid w:val="00F812A6"/>
    <w:rsid w:val="00F812BD"/>
    <w:rsid w:val="00F81301"/>
    <w:rsid w:val="00F81323"/>
    <w:rsid w:val="00F81398"/>
    <w:rsid w:val="00F813E3"/>
    <w:rsid w:val="00F81554"/>
    <w:rsid w:val="00F8159D"/>
    <w:rsid w:val="00F815D0"/>
    <w:rsid w:val="00F815E0"/>
    <w:rsid w:val="00F81650"/>
    <w:rsid w:val="00F816EB"/>
    <w:rsid w:val="00F81780"/>
    <w:rsid w:val="00F81781"/>
    <w:rsid w:val="00F8179C"/>
    <w:rsid w:val="00F81806"/>
    <w:rsid w:val="00F8180C"/>
    <w:rsid w:val="00F81842"/>
    <w:rsid w:val="00F819F7"/>
    <w:rsid w:val="00F81ABE"/>
    <w:rsid w:val="00F81B42"/>
    <w:rsid w:val="00F81B76"/>
    <w:rsid w:val="00F81BA9"/>
    <w:rsid w:val="00F81C9A"/>
    <w:rsid w:val="00F81CA6"/>
    <w:rsid w:val="00F81CDC"/>
    <w:rsid w:val="00F81D21"/>
    <w:rsid w:val="00F81D93"/>
    <w:rsid w:val="00F81DC8"/>
    <w:rsid w:val="00F81E4A"/>
    <w:rsid w:val="00F81E5D"/>
    <w:rsid w:val="00F81EBD"/>
    <w:rsid w:val="00F81F11"/>
    <w:rsid w:val="00F81F3E"/>
    <w:rsid w:val="00F81F7C"/>
    <w:rsid w:val="00F81FD1"/>
    <w:rsid w:val="00F81FFB"/>
    <w:rsid w:val="00F82053"/>
    <w:rsid w:val="00F82061"/>
    <w:rsid w:val="00F8216F"/>
    <w:rsid w:val="00F821D0"/>
    <w:rsid w:val="00F8221A"/>
    <w:rsid w:val="00F82259"/>
    <w:rsid w:val="00F8229D"/>
    <w:rsid w:val="00F822B9"/>
    <w:rsid w:val="00F82322"/>
    <w:rsid w:val="00F82327"/>
    <w:rsid w:val="00F8237E"/>
    <w:rsid w:val="00F8239A"/>
    <w:rsid w:val="00F82406"/>
    <w:rsid w:val="00F8244F"/>
    <w:rsid w:val="00F82456"/>
    <w:rsid w:val="00F8245D"/>
    <w:rsid w:val="00F824A1"/>
    <w:rsid w:val="00F824E3"/>
    <w:rsid w:val="00F824FC"/>
    <w:rsid w:val="00F825A8"/>
    <w:rsid w:val="00F825BB"/>
    <w:rsid w:val="00F825D1"/>
    <w:rsid w:val="00F82645"/>
    <w:rsid w:val="00F8267B"/>
    <w:rsid w:val="00F826B1"/>
    <w:rsid w:val="00F8275E"/>
    <w:rsid w:val="00F82816"/>
    <w:rsid w:val="00F8282F"/>
    <w:rsid w:val="00F828AB"/>
    <w:rsid w:val="00F82941"/>
    <w:rsid w:val="00F82A72"/>
    <w:rsid w:val="00F82A7A"/>
    <w:rsid w:val="00F82A7C"/>
    <w:rsid w:val="00F82AA4"/>
    <w:rsid w:val="00F82ACE"/>
    <w:rsid w:val="00F82AEF"/>
    <w:rsid w:val="00F82B28"/>
    <w:rsid w:val="00F82B4E"/>
    <w:rsid w:val="00F82BA2"/>
    <w:rsid w:val="00F82BA4"/>
    <w:rsid w:val="00F82C76"/>
    <w:rsid w:val="00F82CC5"/>
    <w:rsid w:val="00F82D1F"/>
    <w:rsid w:val="00F82DF1"/>
    <w:rsid w:val="00F82ED7"/>
    <w:rsid w:val="00F82EE5"/>
    <w:rsid w:val="00F82F5D"/>
    <w:rsid w:val="00F82F92"/>
    <w:rsid w:val="00F82FB4"/>
    <w:rsid w:val="00F82FD8"/>
    <w:rsid w:val="00F830B9"/>
    <w:rsid w:val="00F830E2"/>
    <w:rsid w:val="00F83147"/>
    <w:rsid w:val="00F8317F"/>
    <w:rsid w:val="00F83284"/>
    <w:rsid w:val="00F8339E"/>
    <w:rsid w:val="00F833CF"/>
    <w:rsid w:val="00F833FE"/>
    <w:rsid w:val="00F8342A"/>
    <w:rsid w:val="00F83457"/>
    <w:rsid w:val="00F83493"/>
    <w:rsid w:val="00F834B9"/>
    <w:rsid w:val="00F834F0"/>
    <w:rsid w:val="00F834F1"/>
    <w:rsid w:val="00F83560"/>
    <w:rsid w:val="00F8356E"/>
    <w:rsid w:val="00F83678"/>
    <w:rsid w:val="00F836B0"/>
    <w:rsid w:val="00F837AB"/>
    <w:rsid w:val="00F837C7"/>
    <w:rsid w:val="00F837E9"/>
    <w:rsid w:val="00F83828"/>
    <w:rsid w:val="00F83894"/>
    <w:rsid w:val="00F838E9"/>
    <w:rsid w:val="00F8395E"/>
    <w:rsid w:val="00F8397B"/>
    <w:rsid w:val="00F83A8A"/>
    <w:rsid w:val="00F83A9A"/>
    <w:rsid w:val="00F83B78"/>
    <w:rsid w:val="00F83C76"/>
    <w:rsid w:val="00F83CC5"/>
    <w:rsid w:val="00F83CE3"/>
    <w:rsid w:val="00F83D40"/>
    <w:rsid w:val="00F83E10"/>
    <w:rsid w:val="00F83EDC"/>
    <w:rsid w:val="00F83F0B"/>
    <w:rsid w:val="00F83F89"/>
    <w:rsid w:val="00F83F91"/>
    <w:rsid w:val="00F840F8"/>
    <w:rsid w:val="00F8417C"/>
    <w:rsid w:val="00F841AE"/>
    <w:rsid w:val="00F841CD"/>
    <w:rsid w:val="00F84227"/>
    <w:rsid w:val="00F84241"/>
    <w:rsid w:val="00F84308"/>
    <w:rsid w:val="00F8436F"/>
    <w:rsid w:val="00F84391"/>
    <w:rsid w:val="00F8441D"/>
    <w:rsid w:val="00F84491"/>
    <w:rsid w:val="00F844AB"/>
    <w:rsid w:val="00F844C3"/>
    <w:rsid w:val="00F84584"/>
    <w:rsid w:val="00F8459B"/>
    <w:rsid w:val="00F845D9"/>
    <w:rsid w:val="00F84682"/>
    <w:rsid w:val="00F846B0"/>
    <w:rsid w:val="00F846D6"/>
    <w:rsid w:val="00F84804"/>
    <w:rsid w:val="00F84825"/>
    <w:rsid w:val="00F848B4"/>
    <w:rsid w:val="00F848F8"/>
    <w:rsid w:val="00F84909"/>
    <w:rsid w:val="00F849AB"/>
    <w:rsid w:val="00F84A5D"/>
    <w:rsid w:val="00F84AB3"/>
    <w:rsid w:val="00F84B23"/>
    <w:rsid w:val="00F84B8C"/>
    <w:rsid w:val="00F84C01"/>
    <w:rsid w:val="00F84CAC"/>
    <w:rsid w:val="00F84D57"/>
    <w:rsid w:val="00F84E3B"/>
    <w:rsid w:val="00F84E91"/>
    <w:rsid w:val="00F85071"/>
    <w:rsid w:val="00F850A8"/>
    <w:rsid w:val="00F85143"/>
    <w:rsid w:val="00F85197"/>
    <w:rsid w:val="00F85238"/>
    <w:rsid w:val="00F85324"/>
    <w:rsid w:val="00F85462"/>
    <w:rsid w:val="00F85477"/>
    <w:rsid w:val="00F85495"/>
    <w:rsid w:val="00F85503"/>
    <w:rsid w:val="00F85525"/>
    <w:rsid w:val="00F855A4"/>
    <w:rsid w:val="00F856AC"/>
    <w:rsid w:val="00F856B7"/>
    <w:rsid w:val="00F856E2"/>
    <w:rsid w:val="00F8573B"/>
    <w:rsid w:val="00F85778"/>
    <w:rsid w:val="00F857EF"/>
    <w:rsid w:val="00F85814"/>
    <w:rsid w:val="00F8587F"/>
    <w:rsid w:val="00F859F4"/>
    <w:rsid w:val="00F85A67"/>
    <w:rsid w:val="00F85A7A"/>
    <w:rsid w:val="00F85B3F"/>
    <w:rsid w:val="00F85C44"/>
    <w:rsid w:val="00F85D1E"/>
    <w:rsid w:val="00F85D49"/>
    <w:rsid w:val="00F85DA8"/>
    <w:rsid w:val="00F85E05"/>
    <w:rsid w:val="00F85E2E"/>
    <w:rsid w:val="00F85E5A"/>
    <w:rsid w:val="00F85EDF"/>
    <w:rsid w:val="00F85FA6"/>
    <w:rsid w:val="00F85FC1"/>
    <w:rsid w:val="00F8608B"/>
    <w:rsid w:val="00F8622D"/>
    <w:rsid w:val="00F862E7"/>
    <w:rsid w:val="00F863BB"/>
    <w:rsid w:val="00F86414"/>
    <w:rsid w:val="00F86470"/>
    <w:rsid w:val="00F864AE"/>
    <w:rsid w:val="00F8654E"/>
    <w:rsid w:val="00F86576"/>
    <w:rsid w:val="00F8665A"/>
    <w:rsid w:val="00F86767"/>
    <w:rsid w:val="00F86807"/>
    <w:rsid w:val="00F868AE"/>
    <w:rsid w:val="00F8695F"/>
    <w:rsid w:val="00F8699C"/>
    <w:rsid w:val="00F86A15"/>
    <w:rsid w:val="00F86A35"/>
    <w:rsid w:val="00F86A37"/>
    <w:rsid w:val="00F86AC2"/>
    <w:rsid w:val="00F86ADC"/>
    <w:rsid w:val="00F86BF6"/>
    <w:rsid w:val="00F86C9B"/>
    <w:rsid w:val="00F86CB5"/>
    <w:rsid w:val="00F86CDD"/>
    <w:rsid w:val="00F86DAF"/>
    <w:rsid w:val="00F86F7C"/>
    <w:rsid w:val="00F87026"/>
    <w:rsid w:val="00F8709B"/>
    <w:rsid w:val="00F8718F"/>
    <w:rsid w:val="00F873B3"/>
    <w:rsid w:val="00F873D2"/>
    <w:rsid w:val="00F8741C"/>
    <w:rsid w:val="00F87481"/>
    <w:rsid w:val="00F874A9"/>
    <w:rsid w:val="00F87509"/>
    <w:rsid w:val="00F87531"/>
    <w:rsid w:val="00F87634"/>
    <w:rsid w:val="00F87666"/>
    <w:rsid w:val="00F87667"/>
    <w:rsid w:val="00F87672"/>
    <w:rsid w:val="00F8778B"/>
    <w:rsid w:val="00F87797"/>
    <w:rsid w:val="00F879EE"/>
    <w:rsid w:val="00F879F5"/>
    <w:rsid w:val="00F87A0B"/>
    <w:rsid w:val="00F87A9F"/>
    <w:rsid w:val="00F87ABD"/>
    <w:rsid w:val="00F87AC9"/>
    <w:rsid w:val="00F87BFB"/>
    <w:rsid w:val="00F87C03"/>
    <w:rsid w:val="00F87C60"/>
    <w:rsid w:val="00F87DF2"/>
    <w:rsid w:val="00F87EA9"/>
    <w:rsid w:val="00F87F51"/>
    <w:rsid w:val="00F87FCF"/>
    <w:rsid w:val="00F900CE"/>
    <w:rsid w:val="00F90109"/>
    <w:rsid w:val="00F901F4"/>
    <w:rsid w:val="00F9029D"/>
    <w:rsid w:val="00F902E5"/>
    <w:rsid w:val="00F903BF"/>
    <w:rsid w:val="00F90434"/>
    <w:rsid w:val="00F9048A"/>
    <w:rsid w:val="00F9049E"/>
    <w:rsid w:val="00F904E2"/>
    <w:rsid w:val="00F90581"/>
    <w:rsid w:val="00F90596"/>
    <w:rsid w:val="00F9059B"/>
    <w:rsid w:val="00F905A6"/>
    <w:rsid w:val="00F905BD"/>
    <w:rsid w:val="00F906CB"/>
    <w:rsid w:val="00F906F2"/>
    <w:rsid w:val="00F906F8"/>
    <w:rsid w:val="00F9071B"/>
    <w:rsid w:val="00F90740"/>
    <w:rsid w:val="00F90793"/>
    <w:rsid w:val="00F908BE"/>
    <w:rsid w:val="00F9091B"/>
    <w:rsid w:val="00F9099D"/>
    <w:rsid w:val="00F90B4A"/>
    <w:rsid w:val="00F90C22"/>
    <w:rsid w:val="00F90D00"/>
    <w:rsid w:val="00F90D7B"/>
    <w:rsid w:val="00F90E52"/>
    <w:rsid w:val="00F90E80"/>
    <w:rsid w:val="00F91038"/>
    <w:rsid w:val="00F9103B"/>
    <w:rsid w:val="00F91047"/>
    <w:rsid w:val="00F910F1"/>
    <w:rsid w:val="00F911BE"/>
    <w:rsid w:val="00F91215"/>
    <w:rsid w:val="00F91394"/>
    <w:rsid w:val="00F913A7"/>
    <w:rsid w:val="00F913B6"/>
    <w:rsid w:val="00F91465"/>
    <w:rsid w:val="00F91480"/>
    <w:rsid w:val="00F91515"/>
    <w:rsid w:val="00F915B8"/>
    <w:rsid w:val="00F9167C"/>
    <w:rsid w:val="00F9168D"/>
    <w:rsid w:val="00F916F1"/>
    <w:rsid w:val="00F917D9"/>
    <w:rsid w:val="00F9193D"/>
    <w:rsid w:val="00F91A1E"/>
    <w:rsid w:val="00F91BFE"/>
    <w:rsid w:val="00F91C17"/>
    <w:rsid w:val="00F91D9B"/>
    <w:rsid w:val="00F91DD3"/>
    <w:rsid w:val="00F91E43"/>
    <w:rsid w:val="00F91E4F"/>
    <w:rsid w:val="00F91EFC"/>
    <w:rsid w:val="00F91F11"/>
    <w:rsid w:val="00F91F66"/>
    <w:rsid w:val="00F91FAA"/>
    <w:rsid w:val="00F92034"/>
    <w:rsid w:val="00F9207D"/>
    <w:rsid w:val="00F92098"/>
    <w:rsid w:val="00F9214C"/>
    <w:rsid w:val="00F9215D"/>
    <w:rsid w:val="00F9218E"/>
    <w:rsid w:val="00F922CB"/>
    <w:rsid w:val="00F92508"/>
    <w:rsid w:val="00F9251C"/>
    <w:rsid w:val="00F925C1"/>
    <w:rsid w:val="00F9265F"/>
    <w:rsid w:val="00F92710"/>
    <w:rsid w:val="00F9273D"/>
    <w:rsid w:val="00F927C2"/>
    <w:rsid w:val="00F92891"/>
    <w:rsid w:val="00F92966"/>
    <w:rsid w:val="00F929A2"/>
    <w:rsid w:val="00F929FC"/>
    <w:rsid w:val="00F92A1D"/>
    <w:rsid w:val="00F92B11"/>
    <w:rsid w:val="00F92B32"/>
    <w:rsid w:val="00F92C06"/>
    <w:rsid w:val="00F92C1F"/>
    <w:rsid w:val="00F92C22"/>
    <w:rsid w:val="00F92D3B"/>
    <w:rsid w:val="00F92D45"/>
    <w:rsid w:val="00F92DB1"/>
    <w:rsid w:val="00F92F5A"/>
    <w:rsid w:val="00F92F97"/>
    <w:rsid w:val="00F92FD8"/>
    <w:rsid w:val="00F93142"/>
    <w:rsid w:val="00F9321D"/>
    <w:rsid w:val="00F93239"/>
    <w:rsid w:val="00F932C1"/>
    <w:rsid w:val="00F93328"/>
    <w:rsid w:val="00F9334D"/>
    <w:rsid w:val="00F9335E"/>
    <w:rsid w:val="00F9339C"/>
    <w:rsid w:val="00F93455"/>
    <w:rsid w:val="00F934B3"/>
    <w:rsid w:val="00F93576"/>
    <w:rsid w:val="00F93614"/>
    <w:rsid w:val="00F9367A"/>
    <w:rsid w:val="00F9371E"/>
    <w:rsid w:val="00F93765"/>
    <w:rsid w:val="00F93788"/>
    <w:rsid w:val="00F93809"/>
    <w:rsid w:val="00F938E5"/>
    <w:rsid w:val="00F9390F"/>
    <w:rsid w:val="00F93A21"/>
    <w:rsid w:val="00F93AB1"/>
    <w:rsid w:val="00F93B0F"/>
    <w:rsid w:val="00F93B33"/>
    <w:rsid w:val="00F93B3E"/>
    <w:rsid w:val="00F93B4E"/>
    <w:rsid w:val="00F93B54"/>
    <w:rsid w:val="00F93B70"/>
    <w:rsid w:val="00F93BB0"/>
    <w:rsid w:val="00F93C4E"/>
    <w:rsid w:val="00F93D1D"/>
    <w:rsid w:val="00F93D24"/>
    <w:rsid w:val="00F93D83"/>
    <w:rsid w:val="00F93DF7"/>
    <w:rsid w:val="00F93E6B"/>
    <w:rsid w:val="00F93EEA"/>
    <w:rsid w:val="00F93FDB"/>
    <w:rsid w:val="00F9400E"/>
    <w:rsid w:val="00F940F9"/>
    <w:rsid w:val="00F94143"/>
    <w:rsid w:val="00F9416E"/>
    <w:rsid w:val="00F94176"/>
    <w:rsid w:val="00F9419B"/>
    <w:rsid w:val="00F94215"/>
    <w:rsid w:val="00F942BE"/>
    <w:rsid w:val="00F942BF"/>
    <w:rsid w:val="00F943FA"/>
    <w:rsid w:val="00F9447F"/>
    <w:rsid w:val="00F944CD"/>
    <w:rsid w:val="00F945A1"/>
    <w:rsid w:val="00F945E2"/>
    <w:rsid w:val="00F945EA"/>
    <w:rsid w:val="00F9463A"/>
    <w:rsid w:val="00F9466E"/>
    <w:rsid w:val="00F94719"/>
    <w:rsid w:val="00F94737"/>
    <w:rsid w:val="00F94752"/>
    <w:rsid w:val="00F94792"/>
    <w:rsid w:val="00F9482C"/>
    <w:rsid w:val="00F948DC"/>
    <w:rsid w:val="00F94939"/>
    <w:rsid w:val="00F9495F"/>
    <w:rsid w:val="00F94AFD"/>
    <w:rsid w:val="00F94B2F"/>
    <w:rsid w:val="00F94B4F"/>
    <w:rsid w:val="00F94B91"/>
    <w:rsid w:val="00F94C33"/>
    <w:rsid w:val="00F94CE1"/>
    <w:rsid w:val="00F94D36"/>
    <w:rsid w:val="00F94D77"/>
    <w:rsid w:val="00F94D86"/>
    <w:rsid w:val="00F94DA0"/>
    <w:rsid w:val="00F94DF5"/>
    <w:rsid w:val="00F94E96"/>
    <w:rsid w:val="00F94EED"/>
    <w:rsid w:val="00F94EFC"/>
    <w:rsid w:val="00F94F2A"/>
    <w:rsid w:val="00F94F77"/>
    <w:rsid w:val="00F94FE0"/>
    <w:rsid w:val="00F95034"/>
    <w:rsid w:val="00F9505A"/>
    <w:rsid w:val="00F95080"/>
    <w:rsid w:val="00F950CC"/>
    <w:rsid w:val="00F95139"/>
    <w:rsid w:val="00F9516D"/>
    <w:rsid w:val="00F951CD"/>
    <w:rsid w:val="00F95237"/>
    <w:rsid w:val="00F95288"/>
    <w:rsid w:val="00F95308"/>
    <w:rsid w:val="00F9534A"/>
    <w:rsid w:val="00F95357"/>
    <w:rsid w:val="00F954C4"/>
    <w:rsid w:val="00F95513"/>
    <w:rsid w:val="00F95531"/>
    <w:rsid w:val="00F95564"/>
    <w:rsid w:val="00F9556D"/>
    <w:rsid w:val="00F955F1"/>
    <w:rsid w:val="00F9563E"/>
    <w:rsid w:val="00F956AE"/>
    <w:rsid w:val="00F95752"/>
    <w:rsid w:val="00F9579D"/>
    <w:rsid w:val="00F957CD"/>
    <w:rsid w:val="00F9585A"/>
    <w:rsid w:val="00F958E3"/>
    <w:rsid w:val="00F958E8"/>
    <w:rsid w:val="00F958F1"/>
    <w:rsid w:val="00F95B29"/>
    <w:rsid w:val="00F95B2C"/>
    <w:rsid w:val="00F95B31"/>
    <w:rsid w:val="00F95B83"/>
    <w:rsid w:val="00F95BE9"/>
    <w:rsid w:val="00F95C26"/>
    <w:rsid w:val="00F95C7F"/>
    <w:rsid w:val="00F95D10"/>
    <w:rsid w:val="00F95D8A"/>
    <w:rsid w:val="00F95DF4"/>
    <w:rsid w:val="00F95E23"/>
    <w:rsid w:val="00F95E7C"/>
    <w:rsid w:val="00F95E8A"/>
    <w:rsid w:val="00F95F0C"/>
    <w:rsid w:val="00F95FC7"/>
    <w:rsid w:val="00F9608B"/>
    <w:rsid w:val="00F960E8"/>
    <w:rsid w:val="00F9617C"/>
    <w:rsid w:val="00F96191"/>
    <w:rsid w:val="00F961A6"/>
    <w:rsid w:val="00F961BF"/>
    <w:rsid w:val="00F961CC"/>
    <w:rsid w:val="00F961D8"/>
    <w:rsid w:val="00F9628B"/>
    <w:rsid w:val="00F96346"/>
    <w:rsid w:val="00F963A6"/>
    <w:rsid w:val="00F963D7"/>
    <w:rsid w:val="00F964AE"/>
    <w:rsid w:val="00F964B6"/>
    <w:rsid w:val="00F9657F"/>
    <w:rsid w:val="00F96588"/>
    <w:rsid w:val="00F965B0"/>
    <w:rsid w:val="00F965ED"/>
    <w:rsid w:val="00F9661B"/>
    <w:rsid w:val="00F966A9"/>
    <w:rsid w:val="00F967D5"/>
    <w:rsid w:val="00F96987"/>
    <w:rsid w:val="00F96992"/>
    <w:rsid w:val="00F96A1C"/>
    <w:rsid w:val="00F96AC8"/>
    <w:rsid w:val="00F96AED"/>
    <w:rsid w:val="00F96C28"/>
    <w:rsid w:val="00F96CF8"/>
    <w:rsid w:val="00F96D50"/>
    <w:rsid w:val="00F96D67"/>
    <w:rsid w:val="00F96DCF"/>
    <w:rsid w:val="00F96EC6"/>
    <w:rsid w:val="00F96EE9"/>
    <w:rsid w:val="00F96EFB"/>
    <w:rsid w:val="00F96F31"/>
    <w:rsid w:val="00F96F45"/>
    <w:rsid w:val="00F970FD"/>
    <w:rsid w:val="00F9713C"/>
    <w:rsid w:val="00F971C1"/>
    <w:rsid w:val="00F971D7"/>
    <w:rsid w:val="00F971E8"/>
    <w:rsid w:val="00F97367"/>
    <w:rsid w:val="00F973F8"/>
    <w:rsid w:val="00F973FF"/>
    <w:rsid w:val="00F9746D"/>
    <w:rsid w:val="00F9749D"/>
    <w:rsid w:val="00F9751F"/>
    <w:rsid w:val="00F97637"/>
    <w:rsid w:val="00F9765C"/>
    <w:rsid w:val="00F97686"/>
    <w:rsid w:val="00F976D7"/>
    <w:rsid w:val="00F97756"/>
    <w:rsid w:val="00F978A0"/>
    <w:rsid w:val="00F97915"/>
    <w:rsid w:val="00F9794C"/>
    <w:rsid w:val="00F979DA"/>
    <w:rsid w:val="00F97A4A"/>
    <w:rsid w:val="00F97B25"/>
    <w:rsid w:val="00F97BBB"/>
    <w:rsid w:val="00F97C4A"/>
    <w:rsid w:val="00F97CDD"/>
    <w:rsid w:val="00F97D14"/>
    <w:rsid w:val="00F97DFD"/>
    <w:rsid w:val="00F97E1A"/>
    <w:rsid w:val="00F97EC7"/>
    <w:rsid w:val="00F97FE4"/>
    <w:rsid w:val="00FA00BB"/>
    <w:rsid w:val="00FA00F4"/>
    <w:rsid w:val="00FA00F7"/>
    <w:rsid w:val="00FA0126"/>
    <w:rsid w:val="00FA013B"/>
    <w:rsid w:val="00FA01A6"/>
    <w:rsid w:val="00FA0278"/>
    <w:rsid w:val="00FA02C5"/>
    <w:rsid w:val="00FA0332"/>
    <w:rsid w:val="00FA0508"/>
    <w:rsid w:val="00FA05A8"/>
    <w:rsid w:val="00FA05C2"/>
    <w:rsid w:val="00FA05F3"/>
    <w:rsid w:val="00FA0699"/>
    <w:rsid w:val="00FA07C8"/>
    <w:rsid w:val="00FA084F"/>
    <w:rsid w:val="00FA08BB"/>
    <w:rsid w:val="00FA0970"/>
    <w:rsid w:val="00FA09BE"/>
    <w:rsid w:val="00FA0A23"/>
    <w:rsid w:val="00FA0A71"/>
    <w:rsid w:val="00FA0B12"/>
    <w:rsid w:val="00FA0BAA"/>
    <w:rsid w:val="00FA0C10"/>
    <w:rsid w:val="00FA0D0D"/>
    <w:rsid w:val="00FA0D19"/>
    <w:rsid w:val="00FA0D34"/>
    <w:rsid w:val="00FA0E99"/>
    <w:rsid w:val="00FA0EAD"/>
    <w:rsid w:val="00FA0ED0"/>
    <w:rsid w:val="00FA0FC1"/>
    <w:rsid w:val="00FA0FFF"/>
    <w:rsid w:val="00FA103E"/>
    <w:rsid w:val="00FA118E"/>
    <w:rsid w:val="00FA11E4"/>
    <w:rsid w:val="00FA124F"/>
    <w:rsid w:val="00FA135E"/>
    <w:rsid w:val="00FA13FE"/>
    <w:rsid w:val="00FA1448"/>
    <w:rsid w:val="00FA14E0"/>
    <w:rsid w:val="00FA1555"/>
    <w:rsid w:val="00FA1569"/>
    <w:rsid w:val="00FA16D2"/>
    <w:rsid w:val="00FA1721"/>
    <w:rsid w:val="00FA177E"/>
    <w:rsid w:val="00FA19AD"/>
    <w:rsid w:val="00FA19DF"/>
    <w:rsid w:val="00FA19FC"/>
    <w:rsid w:val="00FA1A00"/>
    <w:rsid w:val="00FA1AAB"/>
    <w:rsid w:val="00FA1AD5"/>
    <w:rsid w:val="00FA1B29"/>
    <w:rsid w:val="00FA1B66"/>
    <w:rsid w:val="00FA1BE4"/>
    <w:rsid w:val="00FA1BEE"/>
    <w:rsid w:val="00FA1C25"/>
    <w:rsid w:val="00FA1C81"/>
    <w:rsid w:val="00FA1CDA"/>
    <w:rsid w:val="00FA1CE6"/>
    <w:rsid w:val="00FA1D83"/>
    <w:rsid w:val="00FA1DC6"/>
    <w:rsid w:val="00FA1E7B"/>
    <w:rsid w:val="00FA1E8E"/>
    <w:rsid w:val="00FA1F8D"/>
    <w:rsid w:val="00FA21AF"/>
    <w:rsid w:val="00FA22AD"/>
    <w:rsid w:val="00FA234A"/>
    <w:rsid w:val="00FA2352"/>
    <w:rsid w:val="00FA23E8"/>
    <w:rsid w:val="00FA24B7"/>
    <w:rsid w:val="00FA24CD"/>
    <w:rsid w:val="00FA24E1"/>
    <w:rsid w:val="00FA2648"/>
    <w:rsid w:val="00FA26AB"/>
    <w:rsid w:val="00FA26BB"/>
    <w:rsid w:val="00FA26FB"/>
    <w:rsid w:val="00FA271A"/>
    <w:rsid w:val="00FA271F"/>
    <w:rsid w:val="00FA2855"/>
    <w:rsid w:val="00FA2885"/>
    <w:rsid w:val="00FA28BD"/>
    <w:rsid w:val="00FA28F7"/>
    <w:rsid w:val="00FA293E"/>
    <w:rsid w:val="00FA294A"/>
    <w:rsid w:val="00FA29C8"/>
    <w:rsid w:val="00FA29D3"/>
    <w:rsid w:val="00FA2A0D"/>
    <w:rsid w:val="00FA2AF9"/>
    <w:rsid w:val="00FA2BFF"/>
    <w:rsid w:val="00FA2D35"/>
    <w:rsid w:val="00FA2DDB"/>
    <w:rsid w:val="00FA2DEF"/>
    <w:rsid w:val="00FA2E01"/>
    <w:rsid w:val="00FA2E82"/>
    <w:rsid w:val="00FA2F42"/>
    <w:rsid w:val="00FA2F9C"/>
    <w:rsid w:val="00FA2FB5"/>
    <w:rsid w:val="00FA301E"/>
    <w:rsid w:val="00FA311A"/>
    <w:rsid w:val="00FA3343"/>
    <w:rsid w:val="00FA338D"/>
    <w:rsid w:val="00FA3410"/>
    <w:rsid w:val="00FA3573"/>
    <w:rsid w:val="00FA3595"/>
    <w:rsid w:val="00FA3609"/>
    <w:rsid w:val="00FA360C"/>
    <w:rsid w:val="00FA3656"/>
    <w:rsid w:val="00FA3691"/>
    <w:rsid w:val="00FA36C0"/>
    <w:rsid w:val="00FA36E0"/>
    <w:rsid w:val="00FA3715"/>
    <w:rsid w:val="00FA3767"/>
    <w:rsid w:val="00FA37DD"/>
    <w:rsid w:val="00FA37E0"/>
    <w:rsid w:val="00FA382F"/>
    <w:rsid w:val="00FA3878"/>
    <w:rsid w:val="00FA3895"/>
    <w:rsid w:val="00FA3961"/>
    <w:rsid w:val="00FA396F"/>
    <w:rsid w:val="00FA3AFF"/>
    <w:rsid w:val="00FA3B3B"/>
    <w:rsid w:val="00FA3B51"/>
    <w:rsid w:val="00FA3CE0"/>
    <w:rsid w:val="00FA3D06"/>
    <w:rsid w:val="00FA3EA0"/>
    <w:rsid w:val="00FA3EB9"/>
    <w:rsid w:val="00FA4007"/>
    <w:rsid w:val="00FA40D5"/>
    <w:rsid w:val="00FA40FA"/>
    <w:rsid w:val="00FA4170"/>
    <w:rsid w:val="00FA41AF"/>
    <w:rsid w:val="00FA4229"/>
    <w:rsid w:val="00FA42A2"/>
    <w:rsid w:val="00FA42A5"/>
    <w:rsid w:val="00FA42DA"/>
    <w:rsid w:val="00FA438A"/>
    <w:rsid w:val="00FA4448"/>
    <w:rsid w:val="00FA4524"/>
    <w:rsid w:val="00FA45B2"/>
    <w:rsid w:val="00FA45DC"/>
    <w:rsid w:val="00FA45F6"/>
    <w:rsid w:val="00FA46C0"/>
    <w:rsid w:val="00FA46DA"/>
    <w:rsid w:val="00FA471D"/>
    <w:rsid w:val="00FA4747"/>
    <w:rsid w:val="00FA477A"/>
    <w:rsid w:val="00FA47E0"/>
    <w:rsid w:val="00FA4889"/>
    <w:rsid w:val="00FA4958"/>
    <w:rsid w:val="00FA4AE9"/>
    <w:rsid w:val="00FA4AED"/>
    <w:rsid w:val="00FA4B2B"/>
    <w:rsid w:val="00FA4B34"/>
    <w:rsid w:val="00FA4B79"/>
    <w:rsid w:val="00FA4C8E"/>
    <w:rsid w:val="00FA4EA6"/>
    <w:rsid w:val="00FA4F29"/>
    <w:rsid w:val="00FA4F2C"/>
    <w:rsid w:val="00FA5088"/>
    <w:rsid w:val="00FA5110"/>
    <w:rsid w:val="00FA5113"/>
    <w:rsid w:val="00FA511B"/>
    <w:rsid w:val="00FA5189"/>
    <w:rsid w:val="00FA5194"/>
    <w:rsid w:val="00FA519A"/>
    <w:rsid w:val="00FA51A7"/>
    <w:rsid w:val="00FA532D"/>
    <w:rsid w:val="00FA53A9"/>
    <w:rsid w:val="00FA53C3"/>
    <w:rsid w:val="00FA53E4"/>
    <w:rsid w:val="00FA5416"/>
    <w:rsid w:val="00FA5481"/>
    <w:rsid w:val="00FA5508"/>
    <w:rsid w:val="00FA55E7"/>
    <w:rsid w:val="00FA56CA"/>
    <w:rsid w:val="00FA56DC"/>
    <w:rsid w:val="00FA5728"/>
    <w:rsid w:val="00FA58F3"/>
    <w:rsid w:val="00FA59A3"/>
    <w:rsid w:val="00FA59A4"/>
    <w:rsid w:val="00FA5A5D"/>
    <w:rsid w:val="00FA5A91"/>
    <w:rsid w:val="00FA5B3C"/>
    <w:rsid w:val="00FA5BE4"/>
    <w:rsid w:val="00FA5BE8"/>
    <w:rsid w:val="00FA5C03"/>
    <w:rsid w:val="00FA5CBD"/>
    <w:rsid w:val="00FA5D3F"/>
    <w:rsid w:val="00FA5D7F"/>
    <w:rsid w:val="00FA5D8A"/>
    <w:rsid w:val="00FA5D9C"/>
    <w:rsid w:val="00FA5EC7"/>
    <w:rsid w:val="00FA6092"/>
    <w:rsid w:val="00FA6148"/>
    <w:rsid w:val="00FA6165"/>
    <w:rsid w:val="00FA61ED"/>
    <w:rsid w:val="00FA61F9"/>
    <w:rsid w:val="00FA62CF"/>
    <w:rsid w:val="00FA62EB"/>
    <w:rsid w:val="00FA6332"/>
    <w:rsid w:val="00FA6368"/>
    <w:rsid w:val="00FA6403"/>
    <w:rsid w:val="00FA6496"/>
    <w:rsid w:val="00FA64DC"/>
    <w:rsid w:val="00FA652F"/>
    <w:rsid w:val="00FA65DF"/>
    <w:rsid w:val="00FA65FD"/>
    <w:rsid w:val="00FA6616"/>
    <w:rsid w:val="00FA6624"/>
    <w:rsid w:val="00FA664A"/>
    <w:rsid w:val="00FA6651"/>
    <w:rsid w:val="00FA6693"/>
    <w:rsid w:val="00FA66AE"/>
    <w:rsid w:val="00FA6746"/>
    <w:rsid w:val="00FA678E"/>
    <w:rsid w:val="00FA6792"/>
    <w:rsid w:val="00FA685A"/>
    <w:rsid w:val="00FA685D"/>
    <w:rsid w:val="00FA68BE"/>
    <w:rsid w:val="00FA6A6C"/>
    <w:rsid w:val="00FA6AEB"/>
    <w:rsid w:val="00FA6CCA"/>
    <w:rsid w:val="00FA6D0D"/>
    <w:rsid w:val="00FA6D47"/>
    <w:rsid w:val="00FA6D54"/>
    <w:rsid w:val="00FA6EF9"/>
    <w:rsid w:val="00FA6F09"/>
    <w:rsid w:val="00FA6F83"/>
    <w:rsid w:val="00FA6FA3"/>
    <w:rsid w:val="00FA6FAC"/>
    <w:rsid w:val="00FA6FC8"/>
    <w:rsid w:val="00FA70AE"/>
    <w:rsid w:val="00FA7126"/>
    <w:rsid w:val="00FA7182"/>
    <w:rsid w:val="00FA735A"/>
    <w:rsid w:val="00FA736A"/>
    <w:rsid w:val="00FA740A"/>
    <w:rsid w:val="00FA741C"/>
    <w:rsid w:val="00FA74A9"/>
    <w:rsid w:val="00FA75B0"/>
    <w:rsid w:val="00FA75C4"/>
    <w:rsid w:val="00FA7637"/>
    <w:rsid w:val="00FA7700"/>
    <w:rsid w:val="00FA774B"/>
    <w:rsid w:val="00FA776A"/>
    <w:rsid w:val="00FA77E9"/>
    <w:rsid w:val="00FA77FC"/>
    <w:rsid w:val="00FA78AC"/>
    <w:rsid w:val="00FA78F8"/>
    <w:rsid w:val="00FA7949"/>
    <w:rsid w:val="00FA7956"/>
    <w:rsid w:val="00FA795A"/>
    <w:rsid w:val="00FA7968"/>
    <w:rsid w:val="00FA7980"/>
    <w:rsid w:val="00FA79D6"/>
    <w:rsid w:val="00FA7A68"/>
    <w:rsid w:val="00FA7B49"/>
    <w:rsid w:val="00FA7CA0"/>
    <w:rsid w:val="00FA7D35"/>
    <w:rsid w:val="00FA7D74"/>
    <w:rsid w:val="00FA7DF8"/>
    <w:rsid w:val="00FA7ECF"/>
    <w:rsid w:val="00FA7FAF"/>
    <w:rsid w:val="00FB003C"/>
    <w:rsid w:val="00FB00BC"/>
    <w:rsid w:val="00FB00C0"/>
    <w:rsid w:val="00FB00D8"/>
    <w:rsid w:val="00FB015C"/>
    <w:rsid w:val="00FB016D"/>
    <w:rsid w:val="00FB018A"/>
    <w:rsid w:val="00FB01C0"/>
    <w:rsid w:val="00FB02E3"/>
    <w:rsid w:val="00FB0306"/>
    <w:rsid w:val="00FB035A"/>
    <w:rsid w:val="00FB039A"/>
    <w:rsid w:val="00FB042E"/>
    <w:rsid w:val="00FB04B7"/>
    <w:rsid w:val="00FB04E0"/>
    <w:rsid w:val="00FB04FC"/>
    <w:rsid w:val="00FB0573"/>
    <w:rsid w:val="00FB0601"/>
    <w:rsid w:val="00FB0611"/>
    <w:rsid w:val="00FB0669"/>
    <w:rsid w:val="00FB06B9"/>
    <w:rsid w:val="00FB06E7"/>
    <w:rsid w:val="00FB074F"/>
    <w:rsid w:val="00FB08A8"/>
    <w:rsid w:val="00FB08E8"/>
    <w:rsid w:val="00FB0983"/>
    <w:rsid w:val="00FB09C5"/>
    <w:rsid w:val="00FB0A0C"/>
    <w:rsid w:val="00FB0A2F"/>
    <w:rsid w:val="00FB0A55"/>
    <w:rsid w:val="00FB0A71"/>
    <w:rsid w:val="00FB0AD5"/>
    <w:rsid w:val="00FB0B03"/>
    <w:rsid w:val="00FB0B32"/>
    <w:rsid w:val="00FB0B74"/>
    <w:rsid w:val="00FB0C90"/>
    <w:rsid w:val="00FB0C94"/>
    <w:rsid w:val="00FB0CAB"/>
    <w:rsid w:val="00FB0D1A"/>
    <w:rsid w:val="00FB0E2E"/>
    <w:rsid w:val="00FB0E7F"/>
    <w:rsid w:val="00FB0ED3"/>
    <w:rsid w:val="00FB0EED"/>
    <w:rsid w:val="00FB0FAE"/>
    <w:rsid w:val="00FB1155"/>
    <w:rsid w:val="00FB11A1"/>
    <w:rsid w:val="00FB11AE"/>
    <w:rsid w:val="00FB1295"/>
    <w:rsid w:val="00FB134A"/>
    <w:rsid w:val="00FB1361"/>
    <w:rsid w:val="00FB13D7"/>
    <w:rsid w:val="00FB142A"/>
    <w:rsid w:val="00FB1437"/>
    <w:rsid w:val="00FB15EA"/>
    <w:rsid w:val="00FB15F3"/>
    <w:rsid w:val="00FB1627"/>
    <w:rsid w:val="00FB167A"/>
    <w:rsid w:val="00FB1731"/>
    <w:rsid w:val="00FB179D"/>
    <w:rsid w:val="00FB194A"/>
    <w:rsid w:val="00FB1BA3"/>
    <w:rsid w:val="00FB1C03"/>
    <w:rsid w:val="00FB1C91"/>
    <w:rsid w:val="00FB1D27"/>
    <w:rsid w:val="00FB1DC3"/>
    <w:rsid w:val="00FB1DD5"/>
    <w:rsid w:val="00FB1E08"/>
    <w:rsid w:val="00FB1F7F"/>
    <w:rsid w:val="00FB1F99"/>
    <w:rsid w:val="00FB1FEA"/>
    <w:rsid w:val="00FB200A"/>
    <w:rsid w:val="00FB2033"/>
    <w:rsid w:val="00FB2053"/>
    <w:rsid w:val="00FB20D7"/>
    <w:rsid w:val="00FB2153"/>
    <w:rsid w:val="00FB2183"/>
    <w:rsid w:val="00FB2198"/>
    <w:rsid w:val="00FB21E2"/>
    <w:rsid w:val="00FB22A7"/>
    <w:rsid w:val="00FB230D"/>
    <w:rsid w:val="00FB2382"/>
    <w:rsid w:val="00FB23C9"/>
    <w:rsid w:val="00FB242E"/>
    <w:rsid w:val="00FB2489"/>
    <w:rsid w:val="00FB2669"/>
    <w:rsid w:val="00FB266E"/>
    <w:rsid w:val="00FB280F"/>
    <w:rsid w:val="00FB2848"/>
    <w:rsid w:val="00FB2929"/>
    <w:rsid w:val="00FB2952"/>
    <w:rsid w:val="00FB2953"/>
    <w:rsid w:val="00FB2A48"/>
    <w:rsid w:val="00FB2BAB"/>
    <w:rsid w:val="00FB2BB6"/>
    <w:rsid w:val="00FB2BCA"/>
    <w:rsid w:val="00FB2BD8"/>
    <w:rsid w:val="00FB2CDF"/>
    <w:rsid w:val="00FB2D6A"/>
    <w:rsid w:val="00FB2F34"/>
    <w:rsid w:val="00FB2F46"/>
    <w:rsid w:val="00FB2F5D"/>
    <w:rsid w:val="00FB3143"/>
    <w:rsid w:val="00FB314F"/>
    <w:rsid w:val="00FB318D"/>
    <w:rsid w:val="00FB31EF"/>
    <w:rsid w:val="00FB320C"/>
    <w:rsid w:val="00FB3227"/>
    <w:rsid w:val="00FB3248"/>
    <w:rsid w:val="00FB32C8"/>
    <w:rsid w:val="00FB3306"/>
    <w:rsid w:val="00FB3317"/>
    <w:rsid w:val="00FB3328"/>
    <w:rsid w:val="00FB337C"/>
    <w:rsid w:val="00FB338A"/>
    <w:rsid w:val="00FB33E8"/>
    <w:rsid w:val="00FB3481"/>
    <w:rsid w:val="00FB34C0"/>
    <w:rsid w:val="00FB3506"/>
    <w:rsid w:val="00FB355E"/>
    <w:rsid w:val="00FB3671"/>
    <w:rsid w:val="00FB36A7"/>
    <w:rsid w:val="00FB374D"/>
    <w:rsid w:val="00FB37D1"/>
    <w:rsid w:val="00FB37E5"/>
    <w:rsid w:val="00FB3829"/>
    <w:rsid w:val="00FB382A"/>
    <w:rsid w:val="00FB39F1"/>
    <w:rsid w:val="00FB3C01"/>
    <w:rsid w:val="00FB3D6C"/>
    <w:rsid w:val="00FB3D8B"/>
    <w:rsid w:val="00FB3E95"/>
    <w:rsid w:val="00FB3EFA"/>
    <w:rsid w:val="00FB3F77"/>
    <w:rsid w:val="00FB3FA9"/>
    <w:rsid w:val="00FB3FDB"/>
    <w:rsid w:val="00FB3FDD"/>
    <w:rsid w:val="00FB3FF7"/>
    <w:rsid w:val="00FB3FFB"/>
    <w:rsid w:val="00FB403B"/>
    <w:rsid w:val="00FB4074"/>
    <w:rsid w:val="00FB40B6"/>
    <w:rsid w:val="00FB4184"/>
    <w:rsid w:val="00FB41B0"/>
    <w:rsid w:val="00FB42B9"/>
    <w:rsid w:val="00FB431E"/>
    <w:rsid w:val="00FB4343"/>
    <w:rsid w:val="00FB43F2"/>
    <w:rsid w:val="00FB4485"/>
    <w:rsid w:val="00FB44C7"/>
    <w:rsid w:val="00FB45BB"/>
    <w:rsid w:val="00FB4711"/>
    <w:rsid w:val="00FB47EE"/>
    <w:rsid w:val="00FB480D"/>
    <w:rsid w:val="00FB481D"/>
    <w:rsid w:val="00FB488B"/>
    <w:rsid w:val="00FB48C3"/>
    <w:rsid w:val="00FB49E7"/>
    <w:rsid w:val="00FB4A04"/>
    <w:rsid w:val="00FB4A47"/>
    <w:rsid w:val="00FB4B31"/>
    <w:rsid w:val="00FB4B35"/>
    <w:rsid w:val="00FB4BB6"/>
    <w:rsid w:val="00FB4CE5"/>
    <w:rsid w:val="00FB4D9F"/>
    <w:rsid w:val="00FB4E13"/>
    <w:rsid w:val="00FB4F03"/>
    <w:rsid w:val="00FB4F7F"/>
    <w:rsid w:val="00FB506C"/>
    <w:rsid w:val="00FB50B7"/>
    <w:rsid w:val="00FB51B0"/>
    <w:rsid w:val="00FB520B"/>
    <w:rsid w:val="00FB521E"/>
    <w:rsid w:val="00FB5236"/>
    <w:rsid w:val="00FB5262"/>
    <w:rsid w:val="00FB52C8"/>
    <w:rsid w:val="00FB52F4"/>
    <w:rsid w:val="00FB54B5"/>
    <w:rsid w:val="00FB5518"/>
    <w:rsid w:val="00FB5579"/>
    <w:rsid w:val="00FB558E"/>
    <w:rsid w:val="00FB55AD"/>
    <w:rsid w:val="00FB55E5"/>
    <w:rsid w:val="00FB56AC"/>
    <w:rsid w:val="00FB5775"/>
    <w:rsid w:val="00FB584B"/>
    <w:rsid w:val="00FB587E"/>
    <w:rsid w:val="00FB5880"/>
    <w:rsid w:val="00FB58B0"/>
    <w:rsid w:val="00FB58C1"/>
    <w:rsid w:val="00FB58F0"/>
    <w:rsid w:val="00FB5967"/>
    <w:rsid w:val="00FB5AEB"/>
    <w:rsid w:val="00FB5B10"/>
    <w:rsid w:val="00FB5B75"/>
    <w:rsid w:val="00FB5C71"/>
    <w:rsid w:val="00FB5C7B"/>
    <w:rsid w:val="00FB5C84"/>
    <w:rsid w:val="00FB5CAE"/>
    <w:rsid w:val="00FB5D61"/>
    <w:rsid w:val="00FB5D9B"/>
    <w:rsid w:val="00FB5DA6"/>
    <w:rsid w:val="00FB5EB5"/>
    <w:rsid w:val="00FB5F3F"/>
    <w:rsid w:val="00FB5F52"/>
    <w:rsid w:val="00FB5F74"/>
    <w:rsid w:val="00FB5F9D"/>
    <w:rsid w:val="00FB6215"/>
    <w:rsid w:val="00FB6266"/>
    <w:rsid w:val="00FB6293"/>
    <w:rsid w:val="00FB650A"/>
    <w:rsid w:val="00FB659A"/>
    <w:rsid w:val="00FB65BE"/>
    <w:rsid w:val="00FB65DF"/>
    <w:rsid w:val="00FB667B"/>
    <w:rsid w:val="00FB67E1"/>
    <w:rsid w:val="00FB6879"/>
    <w:rsid w:val="00FB68D7"/>
    <w:rsid w:val="00FB6A59"/>
    <w:rsid w:val="00FB6BCC"/>
    <w:rsid w:val="00FB6C31"/>
    <w:rsid w:val="00FB6CB8"/>
    <w:rsid w:val="00FB6D22"/>
    <w:rsid w:val="00FB6D28"/>
    <w:rsid w:val="00FB6DFD"/>
    <w:rsid w:val="00FB6E08"/>
    <w:rsid w:val="00FB6E12"/>
    <w:rsid w:val="00FB6E20"/>
    <w:rsid w:val="00FB6E88"/>
    <w:rsid w:val="00FB6F62"/>
    <w:rsid w:val="00FB6FEA"/>
    <w:rsid w:val="00FB7035"/>
    <w:rsid w:val="00FB7229"/>
    <w:rsid w:val="00FB7416"/>
    <w:rsid w:val="00FB75CE"/>
    <w:rsid w:val="00FB75CF"/>
    <w:rsid w:val="00FB75F9"/>
    <w:rsid w:val="00FB7653"/>
    <w:rsid w:val="00FB7732"/>
    <w:rsid w:val="00FB773C"/>
    <w:rsid w:val="00FB7752"/>
    <w:rsid w:val="00FB77ED"/>
    <w:rsid w:val="00FB7879"/>
    <w:rsid w:val="00FB7886"/>
    <w:rsid w:val="00FB78D0"/>
    <w:rsid w:val="00FB7973"/>
    <w:rsid w:val="00FB7A09"/>
    <w:rsid w:val="00FB7A53"/>
    <w:rsid w:val="00FB7A74"/>
    <w:rsid w:val="00FB7B54"/>
    <w:rsid w:val="00FB7B76"/>
    <w:rsid w:val="00FB7B7B"/>
    <w:rsid w:val="00FB7B9C"/>
    <w:rsid w:val="00FB7D0E"/>
    <w:rsid w:val="00FB7D6C"/>
    <w:rsid w:val="00FB7E1E"/>
    <w:rsid w:val="00FB7E5B"/>
    <w:rsid w:val="00FB7EA5"/>
    <w:rsid w:val="00FB7F43"/>
    <w:rsid w:val="00FB7F93"/>
    <w:rsid w:val="00FB7FF8"/>
    <w:rsid w:val="00FC002B"/>
    <w:rsid w:val="00FC0047"/>
    <w:rsid w:val="00FC00BE"/>
    <w:rsid w:val="00FC00DB"/>
    <w:rsid w:val="00FC0144"/>
    <w:rsid w:val="00FC0165"/>
    <w:rsid w:val="00FC026B"/>
    <w:rsid w:val="00FC0284"/>
    <w:rsid w:val="00FC029A"/>
    <w:rsid w:val="00FC02C2"/>
    <w:rsid w:val="00FC0339"/>
    <w:rsid w:val="00FC036E"/>
    <w:rsid w:val="00FC039B"/>
    <w:rsid w:val="00FC03D1"/>
    <w:rsid w:val="00FC0413"/>
    <w:rsid w:val="00FC04A5"/>
    <w:rsid w:val="00FC04B1"/>
    <w:rsid w:val="00FC051F"/>
    <w:rsid w:val="00FC053A"/>
    <w:rsid w:val="00FC054E"/>
    <w:rsid w:val="00FC0573"/>
    <w:rsid w:val="00FC057E"/>
    <w:rsid w:val="00FC0586"/>
    <w:rsid w:val="00FC05A9"/>
    <w:rsid w:val="00FC05C0"/>
    <w:rsid w:val="00FC05D4"/>
    <w:rsid w:val="00FC0713"/>
    <w:rsid w:val="00FC074B"/>
    <w:rsid w:val="00FC07DA"/>
    <w:rsid w:val="00FC08AC"/>
    <w:rsid w:val="00FC0931"/>
    <w:rsid w:val="00FC0A20"/>
    <w:rsid w:val="00FC0A43"/>
    <w:rsid w:val="00FC0AAA"/>
    <w:rsid w:val="00FC0AB0"/>
    <w:rsid w:val="00FC0AC4"/>
    <w:rsid w:val="00FC0C06"/>
    <w:rsid w:val="00FC0C21"/>
    <w:rsid w:val="00FC0C72"/>
    <w:rsid w:val="00FC0C8F"/>
    <w:rsid w:val="00FC0E20"/>
    <w:rsid w:val="00FC0E34"/>
    <w:rsid w:val="00FC0E53"/>
    <w:rsid w:val="00FC0E7B"/>
    <w:rsid w:val="00FC0ECE"/>
    <w:rsid w:val="00FC0F3B"/>
    <w:rsid w:val="00FC0F85"/>
    <w:rsid w:val="00FC0F89"/>
    <w:rsid w:val="00FC10FA"/>
    <w:rsid w:val="00FC1238"/>
    <w:rsid w:val="00FC125C"/>
    <w:rsid w:val="00FC126D"/>
    <w:rsid w:val="00FC1353"/>
    <w:rsid w:val="00FC1354"/>
    <w:rsid w:val="00FC1395"/>
    <w:rsid w:val="00FC13AC"/>
    <w:rsid w:val="00FC13E2"/>
    <w:rsid w:val="00FC13EE"/>
    <w:rsid w:val="00FC140F"/>
    <w:rsid w:val="00FC143B"/>
    <w:rsid w:val="00FC152D"/>
    <w:rsid w:val="00FC15E4"/>
    <w:rsid w:val="00FC1721"/>
    <w:rsid w:val="00FC174A"/>
    <w:rsid w:val="00FC1808"/>
    <w:rsid w:val="00FC1948"/>
    <w:rsid w:val="00FC1951"/>
    <w:rsid w:val="00FC1980"/>
    <w:rsid w:val="00FC1A44"/>
    <w:rsid w:val="00FC1A71"/>
    <w:rsid w:val="00FC1A9C"/>
    <w:rsid w:val="00FC1BC1"/>
    <w:rsid w:val="00FC1BEB"/>
    <w:rsid w:val="00FC1C99"/>
    <w:rsid w:val="00FC1DE7"/>
    <w:rsid w:val="00FC1E48"/>
    <w:rsid w:val="00FC1E96"/>
    <w:rsid w:val="00FC1E9B"/>
    <w:rsid w:val="00FC1F39"/>
    <w:rsid w:val="00FC2019"/>
    <w:rsid w:val="00FC2026"/>
    <w:rsid w:val="00FC20E3"/>
    <w:rsid w:val="00FC219A"/>
    <w:rsid w:val="00FC21C1"/>
    <w:rsid w:val="00FC2282"/>
    <w:rsid w:val="00FC22CB"/>
    <w:rsid w:val="00FC2409"/>
    <w:rsid w:val="00FC240B"/>
    <w:rsid w:val="00FC245D"/>
    <w:rsid w:val="00FC262F"/>
    <w:rsid w:val="00FC264D"/>
    <w:rsid w:val="00FC274D"/>
    <w:rsid w:val="00FC2762"/>
    <w:rsid w:val="00FC279E"/>
    <w:rsid w:val="00FC2972"/>
    <w:rsid w:val="00FC298A"/>
    <w:rsid w:val="00FC29EA"/>
    <w:rsid w:val="00FC29F1"/>
    <w:rsid w:val="00FC2A48"/>
    <w:rsid w:val="00FC2B54"/>
    <w:rsid w:val="00FC2C59"/>
    <w:rsid w:val="00FC2C6C"/>
    <w:rsid w:val="00FC2D41"/>
    <w:rsid w:val="00FC2DFE"/>
    <w:rsid w:val="00FC2F3F"/>
    <w:rsid w:val="00FC2FA5"/>
    <w:rsid w:val="00FC304F"/>
    <w:rsid w:val="00FC3052"/>
    <w:rsid w:val="00FC309A"/>
    <w:rsid w:val="00FC30DF"/>
    <w:rsid w:val="00FC32A2"/>
    <w:rsid w:val="00FC32DA"/>
    <w:rsid w:val="00FC3538"/>
    <w:rsid w:val="00FC3545"/>
    <w:rsid w:val="00FC35E6"/>
    <w:rsid w:val="00FC35F9"/>
    <w:rsid w:val="00FC364B"/>
    <w:rsid w:val="00FC36D0"/>
    <w:rsid w:val="00FC36D7"/>
    <w:rsid w:val="00FC36DE"/>
    <w:rsid w:val="00FC3716"/>
    <w:rsid w:val="00FC3718"/>
    <w:rsid w:val="00FC375C"/>
    <w:rsid w:val="00FC37A9"/>
    <w:rsid w:val="00FC387B"/>
    <w:rsid w:val="00FC3889"/>
    <w:rsid w:val="00FC38B3"/>
    <w:rsid w:val="00FC38C5"/>
    <w:rsid w:val="00FC39C9"/>
    <w:rsid w:val="00FC39F6"/>
    <w:rsid w:val="00FC3A03"/>
    <w:rsid w:val="00FC3AF7"/>
    <w:rsid w:val="00FC3AFB"/>
    <w:rsid w:val="00FC3B57"/>
    <w:rsid w:val="00FC3BAB"/>
    <w:rsid w:val="00FC3BE8"/>
    <w:rsid w:val="00FC3BFF"/>
    <w:rsid w:val="00FC3C7C"/>
    <w:rsid w:val="00FC3C84"/>
    <w:rsid w:val="00FC3C85"/>
    <w:rsid w:val="00FC3C90"/>
    <w:rsid w:val="00FC3D0F"/>
    <w:rsid w:val="00FC3DCD"/>
    <w:rsid w:val="00FC3DD8"/>
    <w:rsid w:val="00FC3E6F"/>
    <w:rsid w:val="00FC3F52"/>
    <w:rsid w:val="00FC3F93"/>
    <w:rsid w:val="00FC4039"/>
    <w:rsid w:val="00FC409E"/>
    <w:rsid w:val="00FC40B5"/>
    <w:rsid w:val="00FC4156"/>
    <w:rsid w:val="00FC4176"/>
    <w:rsid w:val="00FC41B3"/>
    <w:rsid w:val="00FC41B4"/>
    <w:rsid w:val="00FC4248"/>
    <w:rsid w:val="00FC4289"/>
    <w:rsid w:val="00FC4391"/>
    <w:rsid w:val="00FC439E"/>
    <w:rsid w:val="00FC442F"/>
    <w:rsid w:val="00FC44B0"/>
    <w:rsid w:val="00FC44BF"/>
    <w:rsid w:val="00FC4501"/>
    <w:rsid w:val="00FC4529"/>
    <w:rsid w:val="00FC4633"/>
    <w:rsid w:val="00FC46BA"/>
    <w:rsid w:val="00FC470B"/>
    <w:rsid w:val="00FC476B"/>
    <w:rsid w:val="00FC479E"/>
    <w:rsid w:val="00FC47E1"/>
    <w:rsid w:val="00FC4930"/>
    <w:rsid w:val="00FC4A6E"/>
    <w:rsid w:val="00FC4AF5"/>
    <w:rsid w:val="00FC4B24"/>
    <w:rsid w:val="00FC4B85"/>
    <w:rsid w:val="00FC4B93"/>
    <w:rsid w:val="00FC4D1E"/>
    <w:rsid w:val="00FC4E07"/>
    <w:rsid w:val="00FC4EC0"/>
    <w:rsid w:val="00FC4F23"/>
    <w:rsid w:val="00FC4F34"/>
    <w:rsid w:val="00FC4F38"/>
    <w:rsid w:val="00FC4F40"/>
    <w:rsid w:val="00FC4F78"/>
    <w:rsid w:val="00FC4FCC"/>
    <w:rsid w:val="00FC50E9"/>
    <w:rsid w:val="00FC5150"/>
    <w:rsid w:val="00FC518A"/>
    <w:rsid w:val="00FC51A8"/>
    <w:rsid w:val="00FC5250"/>
    <w:rsid w:val="00FC5265"/>
    <w:rsid w:val="00FC526F"/>
    <w:rsid w:val="00FC52F5"/>
    <w:rsid w:val="00FC5330"/>
    <w:rsid w:val="00FC53EA"/>
    <w:rsid w:val="00FC545A"/>
    <w:rsid w:val="00FC54D6"/>
    <w:rsid w:val="00FC54DC"/>
    <w:rsid w:val="00FC566D"/>
    <w:rsid w:val="00FC5730"/>
    <w:rsid w:val="00FC581D"/>
    <w:rsid w:val="00FC583F"/>
    <w:rsid w:val="00FC584A"/>
    <w:rsid w:val="00FC58B3"/>
    <w:rsid w:val="00FC593B"/>
    <w:rsid w:val="00FC59ED"/>
    <w:rsid w:val="00FC59FA"/>
    <w:rsid w:val="00FC5A92"/>
    <w:rsid w:val="00FC5B6A"/>
    <w:rsid w:val="00FC5C42"/>
    <w:rsid w:val="00FC5D2C"/>
    <w:rsid w:val="00FC5D5C"/>
    <w:rsid w:val="00FC5DAB"/>
    <w:rsid w:val="00FC5E0D"/>
    <w:rsid w:val="00FC5E15"/>
    <w:rsid w:val="00FC5E81"/>
    <w:rsid w:val="00FC5F1B"/>
    <w:rsid w:val="00FC5F50"/>
    <w:rsid w:val="00FC61BC"/>
    <w:rsid w:val="00FC6213"/>
    <w:rsid w:val="00FC6214"/>
    <w:rsid w:val="00FC6248"/>
    <w:rsid w:val="00FC62D6"/>
    <w:rsid w:val="00FC631F"/>
    <w:rsid w:val="00FC633B"/>
    <w:rsid w:val="00FC637A"/>
    <w:rsid w:val="00FC63D5"/>
    <w:rsid w:val="00FC63D9"/>
    <w:rsid w:val="00FC6529"/>
    <w:rsid w:val="00FC65B7"/>
    <w:rsid w:val="00FC67FB"/>
    <w:rsid w:val="00FC681A"/>
    <w:rsid w:val="00FC6828"/>
    <w:rsid w:val="00FC683E"/>
    <w:rsid w:val="00FC688A"/>
    <w:rsid w:val="00FC689F"/>
    <w:rsid w:val="00FC6933"/>
    <w:rsid w:val="00FC6A08"/>
    <w:rsid w:val="00FC6A41"/>
    <w:rsid w:val="00FC6B51"/>
    <w:rsid w:val="00FC6B66"/>
    <w:rsid w:val="00FC6BF8"/>
    <w:rsid w:val="00FC6C88"/>
    <w:rsid w:val="00FC6D39"/>
    <w:rsid w:val="00FC6D4C"/>
    <w:rsid w:val="00FC6D54"/>
    <w:rsid w:val="00FC6DA2"/>
    <w:rsid w:val="00FC6DEE"/>
    <w:rsid w:val="00FC6DFB"/>
    <w:rsid w:val="00FC6E76"/>
    <w:rsid w:val="00FC6EAF"/>
    <w:rsid w:val="00FC6EF3"/>
    <w:rsid w:val="00FC6F03"/>
    <w:rsid w:val="00FC6F0A"/>
    <w:rsid w:val="00FC6F13"/>
    <w:rsid w:val="00FC6F86"/>
    <w:rsid w:val="00FC7198"/>
    <w:rsid w:val="00FC71EB"/>
    <w:rsid w:val="00FC7261"/>
    <w:rsid w:val="00FC72B1"/>
    <w:rsid w:val="00FC734D"/>
    <w:rsid w:val="00FC739B"/>
    <w:rsid w:val="00FC73AF"/>
    <w:rsid w:val="00FC7400"/>
    <w:rsid w:val="00FC7403"/>
    <w:rsid w:val="00FC7561"/>
    <w:rsid w:val="00FC75E9"/>
    <w:rsid w:val="00FC7611"/>
    <w:rsid w:val="00FC7750"/>
    <w:rsid w:val="00FC77B2"/>
    <w:rsid w:val="00FC78A9"/>
    <w:rsid w:val="00FC78CF"/>
    <w:rsid w:val="00FC79E2"/>
    <w:rsid w:val="00FC7A0D"/>
    <w:rsid w:val="00FC7A76"/>
    <w:rsid w:val="00FC7A85"/>
    <w:rsid w:val="00FC7AD5"/>
    <w:rsid w:val="00FC7B0C"/>
    <w:rsid w:val="00FC7B1D"/>
    <w:rsid w:val="00FC7B2F"/>
    <w:rsid w:val="00FC7BAA"/>
    <w:rsid w:val="00FC7BBD"/>
    <w:rsid w:val="00FC7BD7"/>
    <w:rsid w:val="00FC7BDF"/>
    <w:rsid w:val="00FC7C67"/>
    <w:rsid w:val="00FC7CB9"/>
    <w:rsid w:val="00FC7CDE"/>
    <w:rsid w:val="00FC7D00"/>
    <w:rsid w:val="00FC7DD7"/>
    <w:rsid w:val="00FC7E6D"/>
    <w:rsid w:val="00FC7EC9"/>
    <w:rsid w:val="00FC7EF2"/>
    <w:rsid w:val="00FC7F11"/>
    <w:rsid w:val="00FD002B"/>
    <w:rsid w:val="00FD004B"/>
    <w:rsid w:val="00FD015C"/>
    <w:rsid w:val="00FD01DB"/>
    <w:rsid w:val="00FD025F"/>
    <w:rsid w:val="00FD03A5"/>
    <w:rsid w:val="00FD03CC"/>
    <w:rsid w:val="00FD03F1"/>
    <w:rsid w:val="00FD041C"/>
    <w:rsid w:val="00FD0431"/>
    <w:rsid w:val="00FD046D"/>
    <w:rsid w:val="00FD065A"/>
    <w:rsid w:val="00FD0680"/>
    <w:rsid w:val="00FD06A3"/>
    <w:rsid w:val="00FD0766"/>
    <w:rsid w:val="00FD07D2"/>
    <w:rsid w:val="00FD07ED"/>
    <w:rsid w:val="00FD08C0"/>
    <w:rsid w:val="00FD0934"/>
    <w:rsid w:val="00FD0977"/>
    <w:rsid w:val="00FD0A6A"/>
    <w:rsid w:val="00FD0A6F"/>
    <w:rsid w:val="00FD0B16"/>
    <w:rsid w:val="00FD0C18"/>
    <w:rsid w:val="00FD0C3B"/>
    <w:rsid w:val="00FD0C61"/>
    <w:rsid w:val="00FD0C73"/>
    <w:rsid w:val="00FD0CC0"/>
    <w:rsid w:val="00FD0CC4"/>
    <w:rsid w:val="00FD0CEF"/>
    <w:rsid w:val="00FD0D00"/>
    <w:rsid w:val="00FD0E23"/>
    <w:rsid w:val="00FD0E51"/>
    <w:rsid w:val="00FD0E8D"/>
    <w:rsid w:val="00FD0EBE"/>
    <w:rsid w:val="00FD0EF2"/>
    <w:rsid w:val="00FD0F27"/>
    <w:rsid w:val="00FD0F6C"/>
    <w:rsid w:val="00FD0F86"/>
    <w:rsid w:val="00FD105A"/>
    <w:rsid w:val="00FD10F6"/>
    <w:rsid w:val="00FD113A"/>
    <w:rsid w:val="00FD11FC"/>
    <w:rsid w:val="00FD1264"/>
    <w:rsid w:val="00FD12DA"/>
    <w:rsid w:val="00FD130A"/>
    <w:rsid w:val="00FD13A3"/>
    <w:rsid w:val="00FD13FC"/>
    <w:rsid w:val="00FD141C"/>
    <w:rsid w:val="00FD14DC"/>
    <w:rsid w:val="00FD14EE"/>
    <w:rsid w:val="00FD152B"/>
    <w:rsid w:val="00FD160C"/>
    <w:rsid w:val="00FD163E"/>
    <w:rsid w:val="00FD1667"/>
    <w:rsid w:val="00FD182B"/>
    <w:rsid w:val="00FD1833"/>
    <w:rsid w:val="00FD1841"/>
    <w:rsid w:val="00FD187A"/>
    <w:rsid w:val="00FD18B0"/>
    <w:rsid w:val="00FD18C7"/>
    <w:rsid w:val="00FD18E9"/>
    <w:rsid w:val="00FD1A2C"/>
    <w:rsid w:val="00FD1ACF"/>
    <w:rsid w:val="00FD1B46"/>
    <w:rsid w:val="00FD1B96"/>
    <w:rsid w:val="00FD1C95"/>
    <w:rsid w:val="00FD1CBD"/>
    <w:rsid w:val="00FD1E86"/>
    <w:rsid w:val="00FD1F28"/>
    <w:rsid w:val="00FD1F98"/>
    <w:rsid w:val="00FD2102"/>
    <w:rsid w:val="00FD210F"/>
    <w:rsid w:val="00FD2113"/>
    <w:rsid w:val="00FD217D"/>
    <w:rsid w:val="00FD2231"/>
    <w:rsid w:val="00FD2244"/>
    <w:rsid w:val="00FD2298"/>
    <w:rsid w:val="00FD22A1"/>
    <w:rsid w:val="00FD2337"/>
    <w:rsid w:val="00FD236C"/>
    <w:rsid w:val="00FD2395"/>
    <w:rsid w:val="00FD23B0"/>
    <w:rsid w:val="00FD23E9"/>
    <w:rsid w:val="00FD2467"/>
    <w:rsid w:val="00FD2493"/>
    <w:rsid w:val="00FD249A"/>
    <w:rsid w:val="00FD251B"/>
    <w:rsid w:val="00FD257C"/>
    <w:rsid w:val="00FD272C"/>
    <w:rsid w:val="00FD2767"/>
    <w:rsid w:val="00FD27F2"/>
    <w:rsid w:val="00FD27FD"/>
    <w:rsid w:val="00FD2872"/>
    <w:rsid w:val="00FD288E"/>
    <w:rsid w:val="00FD2913"/>
    <w:rsid w:val="00FD292F"/>
    <w:rsid w:val="00FD2936"/>
    <w:rsid w:val="00FD2937"/>
    <w:rsid w:val="00FD2956"/>
    <w:rsid w:val="00FD29B1"/>
    <w:rsid w:val="00FD29B9"/>
    <w:rsid w:val="00FD29DF"/>
    <w:rsid w:val="00FD29F6"/>
    <w:rsid w:val="00FD2A4E"/>
    <w:rsid w:val="00FD2A7E"/>
    <w:rsid w:val="00FD2AFC"/>
    <w:rsid w:val="00FD2B13"/>
    <w:rsid w:val="00FD2B1C"/>
    <w:rsid w:val="00FD2C48"/>
    <w:rsid w:val="00FD2C4E"/>
    <w:rsid w:val="00FD2C64"/>
    <w:rsid w:val="00FD2C95"/>
    <w:rsid w:val="00FD2D05"/>
    <w:rsid w:val="00FD2DD3"/>
    <w:rsid w:val="00FD2E4F"/>
    <w:rsid w:val="00FD2EAD"/>
    <w:rsid w:val="00FD2F1D"/>
    <w:rsid w:val="00FD2F30"/>
    <w:rsid w:val="00FD2F66"/>
    <w:rsid w:val="00FD2F6E"/>
    <w:rsid w:val="00FD3023"/>
    <w:rsid w:val="00FD306B"/>
    <w:rsid w:val="00FD30D9"/>
    <w:rsid w:val="00FD314E"/>
    <w:rsid w:val="00FD3242"/>
    <w:rsid w:val="00FD3294"/>
    <w:rsid w:val="00FD329D"/>
    <w:rsid w:val="00FD32DB"/>
    <w:rsid w:val="00FD32DF"/>
    <w:rsid w:val="00FD3427"/>
    <w:rsid w:val="00FD3432"/>
    <w:rsid w:val="00FD344E"/>
    <w:rsid w:val="00FD346F"/>
    <w:rsid w:val="00FD3546"/>
    <w:rsid w:val="00FD3587"/>
    <w:rsid w:val="00FD35E9"/>
    <w:rsid w:val="00FD3781"/>
    <w:rsid w:val="00FD382A"/>
    <w:rsid w:val="00FD3894"/>
    <w:rsid w:val="00FD38A9"/>
    <w:rsid w:val="00FD3A1C"/>
    <w:rsid w:val="00FD3AF7"/>
    <w:rsid w:val="00FD3AFA"/>
    <w:rsid w:val="00FD3BFC"/>
    <w:rsid w:val="00FD3C23"/>
    <w:rsid w:val="00FD3C45"/>
    <w:rsid w:val="00FD3CA3"/>
    <w:rsid w:val="00FD3D7C"/>
    <w:rsid w:val="00FD3DA1"/>
    <w:rsid w:val="00FD3E1E"/>
    <w:rsid w:val="00FD3E7C"/>
    <w:rsid w:val="00FD3E95"/>
    <w:rsid w:val="00FD3F6F"/>
    <w:rsid w:val="00FD3FD3"/>
    <w:rsid w:val="00FD408D"/>
    <w:rsid w:val="00FD4142"/>
    <w:rsid w:val="00FD4182"/>
    <w:rsid w:val="00FD41E5"/>
    <w:rsid w:val="00FD41FC"/>
    <w:rsid w:val="00FD4230"/>
    <w:rsid w:val="00FD424D"/>
    <w:rsid w:val="00FD438C"/>
    <w:rsid w:val="00FD448E"/>
    <w:rsid w:val="00FD44D3"/>
    <w:rsid w:val="00FD4536"/>
    <w:rsid w:val="00FD45A1"/>
    <w:rsid w:val="00FD45DB"/>
    <w:rsid w:val="00FD4687"/>
    <w:rsid w:val="00FD4709"/>
    <w:rsid w:val="00FD474C"/>
    <w:rsid w:val="00FD4769"/>
    <w:rsid w:val="00FD4853"/>
    <w:rsid w:val="00FD4865"/>
    <w:rsid w:val="00FD488C"/>
    <w:rsid w:val="00FD48AF"/>
    <w:rsid w:val="00FD49F3"/>
    <w:rsid w:val="00FD4B26"/>
    <w:rsid w:val="00FD4B5B"/>
    <w:rsid w:val="00FD4BBC"/>
    <w:rsid w:val="00FD4C39"/>
    <w:rsid w:val="00FD4C79"/>
    <w:rsid w:val="00FD4CAC"/>
    <w:rsid w:val="00FD4CFC"/>
    <w:rsid w:val="00FD4E6E"/>
    <w:rsid w:val="00FD4EAD"/>
    <w:rsid w:val="00FD4EEB"/>
    <w:rsid w:val="00FD4F5D"/>
    <w:rsid w:val="00FD4FB6"/>
    <w:rsid w:val="00FD4FF4"/>
    <w:rsid w:val="00FD501B"/>
    <w:rsid w:val="00FD505C"/>
    <w:rsid w:val="00FD5138"/>
    <w:rsid w:val="00FD514B"/>
    <w:rsid w:val="00FD51CB"/>
    <w:rsid w:val="00FD51DF"/>
    <w:rsid w:val="00FD521E"/>
    <w:rsid w:val="00FD5276"/>
    <w:rsid w:val="00FD52C4"/>
    <w:rsid w:val="00FD52EE"/>
    <w:rsid w:val="00FD537A"/>
    <w:rsid w:val="00FD53C3"/>
    <w:rsid w:val="00FD5423"/>
    <w:rsid w:val="00FD5448"/>
    <w:rsid w:val="00FD5474"/>
    <w:rsid w:val="00FD5490"/>
    <w:rsid w:val="00FD55D0"/>
    <w:rsid w:val="00FD564B"/>
    <w:rsid w:val="00FD5695"/>
    <w:rsid w:val="00FD5842"/>
    <w:rsid w:val="00FD5890"/>
    <w:rsid w:val="00FD58FD"/>
    <w:rsid w:val="00FD5966"/>
    <w:rsid w:val="00FD59CB"/>
    <w:rsid w:val="00FD5A0A"/>
    <w:rsid w:val="00FD5AEF"/>
    <w:rsid w:val="00FD5CA3"/>
    <w:rsid w:val="00FD5CB0"/>
    <w:rsid w:val="00FD5D3F"/>
    <w:rsid w:val="00FD5DC9"/>
    <w:rsid w:val="00FD5E00"/>
    <w:rsid w:val="00FD5E23"/>
    <w:rsid w:val="00FD5E84"/>
    <w:rsid w:val="00FD5EBE"/>
    <w:rsid w:val="00FD5FD7"/>
    <w:rsid w:val="00FD5FDF"/>
    <w:rsid w:val="00FD60CB"/>
    <w:rsid w:val="00FD621E"/>
    <w:rsid w:val="00FD623C"/>
    <w:rsid w:val="00FD63A2"/>
    <w:rsid w:val="00FD65A1"/>
    <w:rsid w:val="00FD65C7"/>
    <w:rsid w:val="00FD660F"/>
    <w:rsid w:val="00FD667F"/>
    <w:rsid w:val="00FD6751"/>
    <w:rsid w:val="00FD67F4"/>
    <w:rsid w:val="00FD6832"/>
    <w:rsid w:val="00FD68C3"/>
    <w:rsid w:val="00FD6931"/>
    <w:rsid w:val="00FD6952"/>
    <w:rsid w:val="00FD69CF"/>
    <w:rsid w:val="00FD69FF"/>
    <w:rsid w:val="00FD6A65"/>
    <w:rsid w:val="00FD6B3D"/>
    <w:rsid w:val="00FD6BCD"/>
    <w:rsid w:val="00FD6BD7"/>
    <w:rsid w:val="00FD6C8E"/>
    <w:rsid w:val="00FD6CC9"/>
    <w:rsid w:val="00FD6CF2"/>
    <w:rsid w:val="00FD6D1D"/>
    <w:rsid w:val="00FD6E3C"/>
    <w:rsid w:val="00FD6E7E"/>
    <w:rsid w:val="00FD7001"/>
    <w:rsid w:val="00FD7169"/>
    <w:rsid w:val="00FD71C0"/>
    <w:rsid w:val="00FD720C"/>
    <w:rsid w:val="00FD7215"/>
    <w:rsid w:val="00FD72A7"/>
    <w:rsid w:val="00FD72D3"/>
    <w:rsid w:val="00FD72E5"/>
    <w:rsid w:val="00FD73AD"/>
    <w:rsid w:val="00FD7409"/>
    <w:rsid w:val="00FD7458"/>
    <w:rsid w:val="00FD7522"/>
    <w:rsid w:val="00FD753D"/>
    <w:rsid w:val="00FD7591"/>
    <w:rsid w:val="00FD7593"/>
    <w:rsid w:val="00FD75E9"/>
    <w:rsid w:val="00FD76CD"/>
    <w:rsid w:val="00FD7709"/>
    <w:rsid w:val="00FD778C"/>
    <w:rsid w:val="00FD77C0"/>
    <w:rsid w:val="00FD77D0"/>
    <w:rsid w:val="00FD77D1"/>
    <w:rsid w:val="00FD7878"/>
    <w:rsid w:val="00FD78E1"/>
    <w:rsid w:val="00FD78F6"/>
    <w:rsid w:val="00FD7918"/>
    <w:rsid w:val="00FD791C"/>
    <w:rsid w:val="00FD79DE"/>
    <w:rsid w:val="00FD7A00"/>
    <w:rsid w:val="00FD7B50"/>
    <w:rsid w:val="00FD7BC6"/>
    <w:rsid w:val="00FD7CAF"/>
    <w:rsid w:val="00FD7CCF"/>
    <w:rsid w:val="00FD7CFA"/>
    <w:rsid w:val="00FD7D57"/>
    <w:rsid w:val="00FD7DAC"/>
    <w:rsid w:val="00FD7E36"/>
    <w:rsid w:val="00FD7E90"/>
    <w:rsid w:val="00FD7EA7"/>
    <w:rsid w:val="00FD7EFF"/>
    <w:rsid w:val="00FE0114"/>
    <w:rsid w:val="00FE0128"/>
    <w:rsid w:val="00FE015F"/>
    <w:rsid w:val="00FE01E3"/>
    <w:rsid w:val="00FE01FC"/>
    <w:rsid w:val="00FE052C"/>
    <w:rsid w:val="00FE0646"/>
    <w:rsid w:val="00FE0664"/>
    <w:rsid w:val="00FE06BD"/>
    <w:rsid w:val="00FE070C"/>
    <w:rsid w:val="00FE0719"/>
    <w:rsid w:val="00FE0727"/>
    <w:rsid w:val="00FE0776"/>
    <w:rsid w:val="00FE099C"/>
    <w:rsid w:val="00FE0A65"/>
    <w:rsid w:val="00FE0AFC"/>
    <w:rsid w:val="00FE0B13"/>
    <w:rsid w:val="00FE0BBE"/>
    <w:rsid w:val="00FE0BDE"/>
    <w:rsid w:val="00FE0C4A"/>
    <w:rsid w:val="00FE0D15"/>
    <w:rsid w:val="00FE0D53"/>
    <w:rsid w:val="00FE0D73"/>
    <w:rsid w:val="00FE0E81"/>
    <w:rsid w:val="00FE0F13"/>
    <w:rsid w:val="00FE1011"/>
    <w:rsid w:val="00FE1044"/>
    <w:rsid w:val="00FE1058"/>
    <w:rsid w:val="00FE10D1"/>
    <w:rsid w:val="00FE10E6"/>
    <w:rsid w:val="00FE1113"/>
    <w:rsid w:val="00FE1154"/>
    <w:rsid w:val="00FE131A"/>
    <w:rsid w:val="00FE1430"/>
    <w:rsid w:val="00FE1431"/>
    <w:rsid w:val="00FE146D"/>
    <w:rsid w:val="00FE14EE"/>
    <w:rsid w:val="00FE150F"/>
    <w:rsid w:val="00FE15A6"/>
    <w:rsid w:val="00FE162F"/>
    <w:rsid w:val="00FE1633"/>
    <w:rsid w:val="00FE16CC"/>
    <w:rsid w:val="00FE17B2"/>
    <w:rsid w:val="00FE184A"/>
    <w:rsid w:val="00FE1883"/>
    <w:rsid w:val="00FE1887"/>
    <w:rsid w:val="00FE18A5"/>
    <w:rsid w:val="00FE1966"/>
    <w:rsid w:val="00FE19CF"/>
    <w:rsid w:val="00FE19EA"/>
    <w:rsid w:val="00FE19EF"/>
    <w:rsid w:val="00FE19FB"/>
    <w:rsid w:val="00FE1A09"/>
    <w:rsid w:val="00FE1A88"/>
    <w:rsid w:val="00FE1AA1"/>
    <w:rsid w:val="00FE1B74"/>
    <w:rsid w:val="00FE1B97"/>
    <w:rsid w:val="00FE1E1A"/>
    <w:rsid w:val="00FE1EA2"/>
    <w:rsid w:val="00FE1EB7"/>
    <w:rsid w:val="00FE1F52"/>
    <w:rsid w:val="00FE1FD1"/>
    <w:rsid w:val="00FE1FD8"/>
    <w:rsid w:val="00FE2075"/>
    <w:rsid w:val="00FE209E"/>
    <w:rsid w:val="00FE20D5"/>
    <w:rsid w:val="00FE2141"/>
    <w:rsid w:val="00FE235C"/>
    <w:rsid w:val="00FE237A"/>
    <w:rsid w:val="00FE23D0"/>
    <w:rsid w:val="00FE23F6"/>
    <w:rsid w:val="00FE2528"/>
    <w:rsid w:val="00FE267A"/>
    <w:rsid w:val="00FE2717"/>
    <w:rsid w:val="00FE271A"/>
    <w:rsid w:val="00FE2759"/>
    <w:rsid w:val="00FE27FD"/>
    <w:rsid w:val="00FE280B"/>
    <w:rsid w:val="00FE2828"/>
    <w:rsid w:val="00FE28FD"/>
    <w:rsid w:val="00FE2A08"/>
    <w:rsid w:val="00FE2A10"/>
    <w:rsid w:val="00FE2B5C"/>
    <w:rsid w:val="00FE2BCC"/>
    <w:rsid w:val="00FE2D1E"/>
    <w:rsid w:val="00FE2D22"/>
    <w:rsid w:val="00FE2D7F"/>
    <w:rsid w:val="00FE2DB4"/>
    <w:rsid w:val="00FE2E02"/>
    <w:rsid w:val="00FE2E60"/>
    <w:rsid w:val="00FE2EBE"/>
    <w:rsid w:val="00FE2ED5"/>
    <w:rsid w:val="00FE2F6A"/>
    <w:rsid w:val="00FE2F77"/>
    <w:rsid w:val="00FE2FA9"/>
    <w:rsid w:val="00FE30DA"/>
    <w:rsid w:val="00FE3135"/>
    <w:rsid w:val="00FE315B"/>
    <w:rsid w:val="00FE3188"/>
    <w:rsid w:val="00FE3197"/>
    <w:rsid w:val="00FE325A"/>
    <w:rsid w:val="00FE32D4"/>
    <w:rsid w:val="00FE34DD"/>
    <w:rsid w:val="00FE3515"/>
    <w:rsid w:val="00FE3605"/>
    <w:rsid w:val="00FE3692"/>
    <w:rsid w:val="00FE36A8"/>
    <w:rsid w:val="00FE3798"/>
    <w:rsid w:val="00FE37DC"/>
    <w:rsid w:val="00FE386D"/>
    <w:rsid w:val="00FE3A20"/>
    <w:rsid w:val="00FE3A28"/>
    <w:rsid w:val="00FE3A68"/>
    <w:rsid w:val="00FE3B96"/>
    <w:rsid w:val="00FE3C5B"/>
    <w:rsid w:val="00FE3C84"/>
    <w:rsid w:val="00FE3C9A"/>
    <w:rsid w:val="00FE3D04"/>
    <w:rsid w:val="00FE3D78"/>
    <w:rsid w:val="00FE3E55"/>
    <w:rsid w:val="00FE3ED2"/>
    <w:rsid w:val="00FE3F70"/>
    <w:rsid w:val="00FE3F9D"/>
    <w:rsid w:val="00FE3FBA"/>
    <w:rsid w:val="00FE40B7"/>
    <w:rsid w:val="00FE4118"/>
    <w:rsid w:val="00FE41F1"/>
    <w:rsid w:val="00FE4262"/>
    <w:rsid w:val="00FE4264"/>
    <w:rsid w:val="00FE42F4"/>
    <w:rsid w:val="00FE4336"/>
    <w:rsid w:val="00FE4357"/>
    <w:rsid w:val="00FE4583"/>
    <w:rsid w:val="00FE45F4"/>
    <w:rsid w:val="00FE460C"/>
    <w:rsid w:val="00FE4628"/>
    <w:rsid w:val="00FE4695"/>
    <w:rsid w:val="00FE46C6"/>
    <w:rsid w:val="00FE46ED"/>
    <w:rsid w:val="00FE46EF"/>
    <w:rsid w:val="00FE475F"/>
    <w:rsid w:val="00FE4792"/>
    <w:rsid w:val="00FE482C"/>
    <w:rsid w:val="00FE4879"/>
    <w:rsid w:val="00FE4903"/>
    <w:rsid w:val="00FE4987"/>
    <w:rsid w:val="00FE49A8"/>
    <w:rsid w:val="00FE49E8"/>
    <w:rsid w:val="00FE4A7A"/>
    <w:rsid w:val="00FE4AB4"/>
    <w:rsid w:val="00FE4C32"/>
    <w:rsid w:val="00FE4C96"/>
    <w:rsid w:val="00FE4D70"/>
    <w:rsid w:val="00FE4E23"/>
    <w:rsid w:val="00FE4E34"/>
    <w:rsid w:val="00FE4E9A"/>
    <w:rsid w:val="00FE4F09"/>
    <w:rsid w:val="00FE4F56"/>
    <w:rsid w:val="00FE4F59"/>
    <w:rsid w:val="00FE4FDB"/>
    <w:rsid w:val="00FE5018"/>
    <w:rsid w:val="00FE50C0"/>
    <w:rsid w:val="00FE5117"/>
    <w:rsid w:val="00FE5126"/>
    <w:rsid w:val="00FE5137"/>
    <w:rsid w:val="00FE519F"/>
    <w:rsid w:val="00FE51A1"/>
    <w:rsid w:val="00FE51A6"/>
    <w:rsid w:val="00FE5202"/>
    <w:rsid w:val="00FE5354"/>
    <w:rsid w:val="00FE53C8"/>
    <w:rsid w:val="00FE53CC"/>
    <w:rsid w:val="00FE5427"/>
    <w:rsid w:val="00FE5438"/>
    <w:rsid w:val="00FE54AC"/>
    <w:rsid w:val="00FE5507"/>
    <w:rsid w:val="00FE559B"/>
    <w:rsid w:val="00FE56F5"/>
    <w:rsid w:val="00FE570A"/>
    <w:rsid w:val="00FE575C"/>
    <w:rsid w:val="00FE5803"/>
    <w:rsid w:val="00FE58B7"/>
    <w:rsid w:val="00FE5993"/>
    <w:rsid w:val="00FE5BD8"/>
    <w:rsid w:val="00FE5C05"/>
    <w:rsid w:val="00FE5C33"/>
    <w:rsid w:val="00FE5C34"/>
    <w:rsid w:val="00FE5CDC"/>
    <w:rsid w:val="00FE5CEC"/>
    <w:rsid w:val="00FE5D3B"/>
    <w:rsid w:val="00FE5D64"/>
    <w:rsid w:val="00FE5DFB"/>
    <w:rsid w:val="00FE5E05"/>
    <w:rsid w:val="00FE5E76"/>
    <w:rsid w:val="00FE5F06"/>
    <w:rsid w:val="00FE5F11"/>
    <w:rsid w:val="00FE5F2D"/>
    <w:rsid w:val="00FE5F3B"/>
    <w:rsid w:val="00FE5F48"/>
    <w:rsid w:val="00FE600A"/>
    <w:rsid w:val="00FE6071"/>
    <w:rsid w:val="00FE6098"/>
    <w:rsid w:val="00FE60A9"/>
    <w:rsid w:val="00FE60E0"/>
    <w:rsid w:val="00FE6141"/>
    <w:rsid w:val="00FE61DC"/>
    <w:rsid w:val="00FE6213"/>
    <w:rsid w:val="00FE6285"/>
    <w:rsid w:val="00FE62B4"/>
    <w:rsid w:val="00FE6346"/>
    <w:rsid w:val="00FE6382"/>
    <w:rsid w:val="00FE6428"/>
    <w:rsid w:val="00FE652A"/>
    <w:rsid w:val="00FE6575"/>
    <w:rsid w:val="00FE65BD"/>
    <w:rsid w:val="00FE65DC"/>
    <w:rsid w:val="00FE67B9"/>
    <w:rsid w:val="00FE6895"/>
    <w:rsid w:val="00FE6A01"/>
    <w:rsid w:val="00FE6A3A"/>
    <w:rsid w:val="00FE6C8A"/>
    <w:rsid w:val="00FE6D37"/>
    <w:rsid w:val="00FE6DFB"/>
    <w:rsid w:val="00FE6E5C"/>
    <w:rsid w:val="00FE6EBE"/>
    <w:rsid w:val="00FE6ECD"/>
    <w:rsid w:val="00FE7063"/>
    <w:rsid w:val="00FE70C9"/>
    <w:rsid w:val="00FE711B"/>
    <w:rsid w:val="00FE716B"/>
    <w:rsid w:val="00FE71B4"/>
    <w:rsid w:val="00FE720E"/>
    <w:rsid w:val="00FE72BA"/>
    <w:rsid w:val="00FE72C3"/>
    <w:rsid w:val="00FE73E0"/>
    <w:rsid w:val="00FE7463"/>
    <w:rsid w:val="00FE74DE"/>
    <w:rsid w:val="00FE7507"/>
    <w:rsid w:val="00FE75F5"/>
    <w:rsid w:val="00FE7626"/>
    <w:rsid w:val="00FE768E"/>
    <w:rsid w:val="00FE7732"/>
    <w:rsid w:val="00FE7740"/>
    <w:rsid w:val="00FE7752"/>
    <w:rsid w:val="00FE78EE"/>
    <w:rsid w:val="00FE7945"/>
    <w:rsid w:val="00FE798C"/>
    <w:rsid w:val="00FE79C6"/>
    <w:rsid w:val="00FE7A89"/>
    <w:rsid w:val="00FE7A9B"/>
    <w:rsid w:val="00FE7AC0"/>
    <w:rsid w:val="00FE7AF5"/>
    <w:rsid w:val="00FE7BB5"/>
    <w:rsid w:val="00FE7C3D"/>
    <w:rsid w:val="00FE7C50"/>
    <w:rsid w:val="00FE7D49"/>
    <w:rsid w:val="00FE7E42"/>
    <w:rsid w:val="00FE7EB1"/>
    <w:rsid w:val="00FE7EF7"/>
    <w:rsid w:val="00FF0137"/>
    <w:rsid w:val="00FF0191"/>
    <w:rsid w:val="00FF01CD"/>
    <w:rsid w:val="00FF02F7"/>
    <w:rsid w:val="00FF0327"/>
    <w:rsid w:val="00FF041E"/>
    <w:rsid w:val="00FF0438"/>
    <w:rsid w:val="00FF0496"/>
    <w:rsid w:val="00FF0521"/>
    <w:rsid w:val="00FF055E"/>
    <w:rsid w:val="00FF059E"/>
    <w:rsid w:val="00FF05E4"/>
    <w:rsid w:val="00FF05EF"/>
    <w:rsid w:val="00FF0634"/>
    <w:rsid w:val="00FF066B"/>
    <w:rsid w:val="00FF06AE"/>
    <w:rsid w:val="00FF06FB"/>
    <w:rsid w:val="00FF0714"/>
    <w:rsid w:val="00FF076B"/>
    <w:rsid w:val="00FF07F8"/>
    <w:rsid w:val="00FF083A"/>
    <w:rsid w:val="00FF0841"/>
    <w:rsid w:val="00FF087E"/>
    <w:rsid w:val="00FF08E8"/>
    <w:rsid w:val="00FF090A"/>
    <w:rsid w:val="00FF094A"/>
    <w:rsid w:val="00FF0952"/>
    <w:rsid w:val="00FF0988"/>
    <w:rsid w:val="00FF0997"/>
    <w:rsid w:val="00FF0ABD"/>
    <w:rsid w:val="00FF0AD9"/>
    <w:rsid w:val="00FF0BEB"/>
    <w:rsid w:val="00FF0C3C"/>
    <w:rsid w:val="00FF0CE9"/>
    <w:rsid w:val="00FF0CF5"/>
    <w:rsid w:val="00FF0D04"/>
    <w:rsid w:val="00FF0D61"/>
    <w:rsid w:val="00FF0D74"/>
    <w:rsid w:val="00FF0D93"/>
    <w:rsid w:val="00FF0E4F"/>
    <w:rsid w:val="00FF0E5C"/>
    <w:rsid w:val="00FF0E7F"/>
    <w:rsid w:val="00FF0EF3"/>
    <w:rsid w:val="00FF0F3F"/>
    <w:rsid w:val="00FF0F69"/>
    <w:rsid w:val="00FF0F80"/>
    <w:rsid w:val="00FF0F96"/>
    <w:rsid w:val="00FF111D"/>
    <w:rsid w:val="00FF1285"/>
    <w:rsid w:val="00FF12B5"/>
    <w:rsid w:val="00FF12B8"/>
    <w:rsid w:val="00FF133D"/>
    <w:rsid w:val="00FF13D3"/>
    <w:rsid w:val="00FF1414"/>
    <w:rsid w:val="00FF1420"/>
    <w:rsid w:val="00FF1442"/>
    <w:rsid w:val="00FF1483"/>
    <w:rsid w:val="00FF1485"/>
    <w:rsid w:val="00FF14DA"/>
    <w:rsid w:val="00FF14E8"/>
    <w:rsid w:val="00FF1564"/>
    <w:rsid w:val="00FF15A2"/>
    <w:rsid w:val="00FF15CD"/>
    <w:rsid w:val="00FF15CE"/>
    <w:rsid w:val="00FF15E0"/>
    <w:rsid w:val="00FF15EC"/>
    <w:rsid w:val="00FF16E5"/>
    <w:rsid w:val="00FF17E7"/>
    <w:rsid w:val="00FF183D"/>
    <w:rsid w:val="00FF18E2"/>
    <w:rsid w:val="00FF18E5"/>
    <w:rsid w:val="00FF1A83"/>
    <w:rsid w:val="00FF1B3A"/>
    <w:rsid w:val="00FF1B3B"/>
    <w:rsid w:val="00FF1B5D"/>
    <w:rsid w:val="00FF1C23"/>
    <w:rsid w:val="00FF1D78"/>
    <w:rsid w:val="00FF1DE2"/>
    <w:rsid w:val="00FF1E5E"/>
    <w:rsid w:val="00FF1F44"/>
    <w:rsid w:val="00FF1F5E"/>
    <w:rsid w:val="00FF1F61"/>
    <w:rsid w:val="00FF1FAF"/>
    <w:rsid w:val="00FF2132"/>
    <w:rsid w:val="00FF2174"/>
    <w:rsid w:val="00FF21F3"/>
    <w:rsid w:val="00FF2203"/>
    <w:rsid w:val="00FF2295"/>
    <w:rsid w:val="00FF22E4"/>
    <w:rsid w:val="00FF2303"/>
    <w:rsid w:val="00FF2409"/>
    <w:rsid w:val="00FF245C"/>
    <w:rsid w:val="00FF250B"/>
    <w:rsid w:val="00FF253B"/>
    <w:rsid w:val="00FF2563"/>
    <w:rsid w:val="00FF257E"/>
    <w:rsid w:val="00FF2586"/>
    <w:rsid w:val="00FF259C"/>
    <w:rsid w:val="00FF2638"/>
    <w:rsid w:val="00FF2659"/>
    <w:rsid w:val="00FF26E7"/>
    <w:rsid w:val="00FF272B"/>
    <w:rsid w:val="00FF2779"/>
    <w:rsid w:val="00FF27A1"/>
    <w:rsid w:val="00FF281C"/>
    <w:rsid w:val="00FF28CB"/>
    <w:rsid w:val="00FF29AE"/>
    <w:rsid w:val="00FF29E1"/>
    <w:rsid w:val="00FF29EF"/>
    <w:rsid w:val="00FF2A09"/>
    <w:rsid w:val="00FF2BE2"/>
    <w:rsid w:val="00FF2D75"/>
    <w:rsid w:val="00FF2DD3"/>
    <w:rsid w:val="00FF2DE4"/>
    <w:rsid w:val="00FF2E94"/>
    <w:rsid w:val="00FF3153"/>
    <w:rsid w:val="00FF3161"/>
    <w:rsid w:val="00FF3162"/>
    <w:rsid w:val="00FF322A"/>
    <w:rsid w:val="00FF334D"/>
    <w:rsid w:val="00FF3494"/>
    <w:rsid w:val="00FF3513"/>
    <w:rsid w:val="00FF3514"/>
    <w:rsid w:val="00FF35A5"/>
    <w:rsid w:val="00FF35C8"/>
    <w:rsid w:val="00FF35E3"/>
    <w:rsid w:val="00FF3668"/>
    <w:rsid w:val="00FF36C7"/>
    <w:rsid w:val="00FF3734"/>
    <w:rsid w:val="00FF37C0"/>
    <w:rsid w:val="00FF386A"/>
    <w:rsid w:val="00FF38AD"/>
    <w:rsid w:val="00FF3915"/>
    <w:rsid w:val="00FF392D"/>
    <w:rsid w:val="00FF394D"/>
    <w:rsid w:val="00FF39F2"/>
    <w:rsid w:val="00FF3AC8"/>
    <w:rsid w:val="00FF3B3F"/>
    <w:rsid w:val="00FF3BCB"/>
    <w:rsid w:val="00FF3BF5"/>
    <w:rsid w:val="00FF3C89"/>
    <w:rsid w:val="00FF3CCF"/>
    <w:rsid w:val="00FF3D63"/>
    <w:rsid w:val="00FF3DEF"/>
    <w:rsid w:val="00FF3E03"/>
    <w:rsid w:val="00FF3E0F"/>
    <w:rsid w:val="00FF3E58"/>
    <w:rsid w:val="00FF3E75"/>
    <w:rsid w:val="00FF3EEB"/>
    <w:rsid w:val="00FF3F63"/>
    <w:rsid w:val="00FF4218"/>
    <w:rsid w:val="00FF4245"/>
    <w:rsid w:val="00FF42D8"/>
    <w:rsid w:val="00FF43B5"/>
    <w:rsid w:val="00FF4468"/>
    <w:rsid w:val="00FF44FB"/>
    <w:rsid w:val="00FF450D"/>
    <w:rsid w:val="00FF4578"/>
    <w:rsid w:val="00FF465A"/>
    <w:rsid w:val="00FF47B4"/>
    <w:rsid w:val="00FF486B"/>
    <w:rsid w:val="00FF493C"/>
    <w:rsid w:val="00FF49A5"/>
    <w:rsid w:val="00FF4A14"/>
    <w:rsid w:val="00FF4A25"/>
    <w:rsid w:val="00FF4A50"/>
    <w:rsid w:val="00FF4AB5"/>
    <w:rsid w:val="00FF4B1F"/>
    <w:rsid w:val="00FF4B69"/>
    <w:rsid w:val="00FF4BB3"/>
    <w:rsid w:val="00FF4C2C"/>
    <w:rsid w:val="00FF4CB5"/>
    <w:rsid w:val="00FF4CF5"/>
    <w:rsid w:val="00FF4D3D"/>
    <w:rsid w:val="00FF4D4B"/>
    <w:rsid w:val="00FF4D4E"/>
    <w:rsid w:val="00FF4D60"/>
    <w:rsid w:val="00FF4D94"/>
    <w:rsid w:val="00FF4ED7"/>
    <w:rsid w:val="00FF4EE2"/>
    <w:rsid w:val="00FF4EF4"/>
    <w:rsid w:val="00FF4F77"/>
    <w:rsid w:val="00FF4F99"/>
    <w:rsid w:val="00FF500C"/>
    <w:rsid w:val="00FF504D"/>
    <w:rsid w:val="00FF50D3"/>
    <w:rsid w:val="00FF5150"/>
    <w:rsid w:val="00FF516C"/>
    <w:rsid w:val="00FF51A3"/>
    <w:rsid w:val="00FF5229"/>
    <w:rsid w:val="00FF5266"/>
    <w:rsid w:val="00FF5364"/>
    <w:rsid w:val="00FF53A2"/>
    <w:rsid w:val="00FF53BE"/>
    <w:rsid w:val="00FF546E"/>
    <w:rsid w:val="00FF54AB"/>
    <w:rsid w:val="00FF554B"/>
    <w:rsid w:val="00FF55F0"/>
    <w:rsid w:val="00FF5665"/>
    <w:rsid w:val="00FF566E"/>
    <w:rsid w:val="00FF578C"/>
    <w:rsid w:val="00FF58FE"/>
    <w:rsid w:val="00FF5912"/>
    <w:rsid w:val="00FF59B6"/>
    <w:rsid w:val="00FF59FF"/>
    <w:rsid w:val="00FF5B49"/>
    <w:rsid w:val="00FF5B9A"/>
    <w:rsid w:val="00FF5C22"/>
    <w:rsid w:val="00FF5C2B"/>
    <w:rsid w:val="00FF5CB4"/>
    <w:rsid w:val="00FF5E1B"/>
    <w:rsid w:val="00FF5FF8"/>
    <w:rsid w:val="00FF6049"/>
    <w:rsid w:val="00FF60A8"/>
    <w:rsid w:val="00FF60DE"/>
    <w:rsid w:val="00FF6249"/>
    <w:rsid w:val="00FF6266"/>
    <w:rsid w:val="00FF62D8"/>
    <w:rsid w:val="00FF631C"/>
    <w:rsid w:val="00FF638B"/>
    <w:rsid w:val="00FF6398"/>
    <w:rsid w:val="00FF63C9"/>
    <w:rsid w:val="00FF651D"/>
    <w:rsid w:val="00FF6634"/>
    <w:rsid w:val="00FF664A"/>
    <w:rsid w:val="00FF666F"/>
    <w:rsid w:val="00FF6696"/>
    <w:rsid w:val="00FF66AE"/>
    <w:rsid w:val="00FF66BA"/>
    <w:rsid w:val="00FF67C9"/>
    <w:rsid w:val="00FF6805"/>
    <w:rsid w:val="00FF698D"/>
    <w:rsid w:val="00FF6A4B"/>
    <w:rsid w:val="00FF6AB1"/>
    <w:rsid w:val="00FF6AED"/>
    <w:rsid w:val="00FF6B13"/>
    <w:rsid w:val="00FF6B2C"/>
    <w:rsid w:val="00FF6B2F"/>
    <w:rsid w:val="00FF6B8B"/>
    <w:rsid w:val="00FF6BD2"/>
    <w:rsid w:val="00FF6C6B"/>
    <w:rsid w:val="00FF6C7E"/>
    <w:rsid w:val="00FF6D43"/>
    <w:rsid w:val="00FF6DB2"/>
    <w:rsid w:val="00FF6E11"/>
    <w:rsid w:val="00FF6E46"/>
    <w:rsid w:val="00FF6F03"/>
    <w:rsid w:val="00FF6F51"/>
    <w:rsid w:val="00FF6FA6"/>
    <w:rsid w:val="00FF6FFC"/>
    <w:rsid w:val="00FF7191"/>
    <w:rsid w:val="00FF71BF"/>
    <w:rsid w:val="00FF7249"/>
    <w:rsid w:val="00FF737B"/>
    <w:rsid w:val="00FF74CD"/>
    <w:rsid w:val="00FF74DE"/>
    <w:rsid w:val="00FF74EB"/>
    <w:rsid w:val="00FF7504"/>
    <w:rsid w:val="00FF7515"/>
    <w:rsid w:val="00FF7556"/>
    <w:rsid w:val="00FF755F"/>
    <w:rsid w:val="00FF756B"/>
    <w:rsid w:val="00FF7590"/>
    <w:rsid w:val="00FF7673"/>
    <w:rsid w:val="00FF76B2"/>
    <w:rsid w:val="00FF76FD"/>
    <w:rsid w:val="00FF772F"/>
    <w:rsid w:val="00FF7866"/>
    <w:rsid w:val="00FF79D4"/>
    <w:rsid w:val="00FF7A0D"/>
    <w:rsid w:val="00FF7A49"/>
    <w:rsid w:val="00FF7AB7"/>
    <w:rsid w:val="00FF7C35"/>
    <w:rsid w:val="00FF7CC5"/>
    <w:rsid w:val="00FF7CF5"/>
    <w:rsid w:val="00FF7CFF"/>
    <w:rsid w:val="00FF7D52"/>
    <w:rsid w:val="00FF7D93"/>
    <w:rsid w:val="00FF7DFF"/>
    <w:rsid w:val="00FF7E28"/>
    <w:rsid w:val="00FF7E50"/>
    <w:rsid w:val="00FF7E69"/>
    <w:rsid w:val="00FF7ECD"/>
    <w:rsid w:val="00FF7ED8"/>
    <w:rsid w:val="00FF7FDA"/>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EDF2"/>
  <w15:docId w15:val="{BD1FF5EB-4F8C-488F-B7B1-42DDCB4D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52"/>
  </w:style>
  <w:style w:type="paragraph" w:styleId="Heading1">
    <w:name w:val="heading 1"/>
    <w:basedOn w:val="Normal"/>
    <w:next w:val="Normal"/>
    <w:link w:val="Heading1Char"/>
    <w:uiPriority w:val="9"/>
    <w:qFormat/>
    <w:rsid w:val="007F60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875C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semiHidden/>
    <w:unhideWhenUsed/>
    <w:qFormat/>
    <w:rsid w:val="00F261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5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15D7"/>
  </w:style>
  <w:style w:type="paragraph" w:styleId="Footer">
    <w:name w:val="footer"/>
    <w:basedOn w:val="Normal"/>
    <w:link w:val="FooterChar"/>
    <w:uiPriority w:val="99"/>
    <w:unhideWhenUsed/>
    <w:rsid w:val="007C15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5D7"/>
  </w:style>
  <w:style w:type="character" w:styleId="Hyperlink">
    <w:name w:val="Hyperlink"/>
    <w:basedOn w:val="DefaultParagraphFont"/>
    <w:uiPriority w:val="99"/>
    <w:unhideWhenUsed/>
    <w:rsid w:val="008F247F"/>
    <w:rPr>
      <w:color w:val="0000FF"/>
      <w:u w:val="single"/>
    </w:rPr>
  </w:style>
  <w:style w:type="paragraph" w:styleId="ListParagraph">
    <w:name w:val="List Paragraph"/>
    <w:basedOn w:val="Normal"/>
    <w:uiPriority w:val="34"/>
    <w:qFormat/>
    <w:rsid w:val="005E0D24"/>
    <w:pPr>
      <w:ind w:left="720"/>
      <w:contextualSpacing/>
    </w:pPr>
  </w:style>
  <w:style w:type="paragraph" w:styleId="BalloonText">
    <w:name w:val="Balloon Text"/>
    <w:basedOn w:val="Normal"/>
    <w:link w:val="BalloonTextChar"/>
    <w:uiPriority w:val="99"/>
    <w:semiHidden/>
    <w:unhideWhenUsed/>
    <w:rsid w:val="00DD4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726"/>
    <w:rPr>
      <w:rFonts w:ascii="Tahoma" w:hAnsi="Tahoma" w:cs="Tahoma"/>
      <w:sz w:val="16"/>
      <w:szCs w:val="16"/>
    </w:rPr>
  </w:style>
  <w:style w:type="paragraph" w:styleId="NormalWeb">
    <w:name w:val="Normal (Web)"/>
    <w:basedOn w:val="Normal"/>
    <w:uiPriority w:val="99"/>
    <w:unhideWhenUsed/>
    <w:rsid w:val="006506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F574A2"/>
    <w:pPr>
      <w:spacing w:after="0" w:line="240" w:lineRule="auto"/>
    </w:pPr>
  </w:style>
  <w:style w:type="paragraph" w:customStyle="1" w:styleId="Balk">
    <w:name w:val="Başlık"/>
    <w:basedOn w:val="Normal"/>
    <w:link w:val="BalkChar"/>
    <w:qFormat/>
    <w:rsid w:val="00C02D12"/>
    <w:pPr>
      <w:spacing w:after="0" w:line="276" w:lineRule="auto"/>
      <w:ind w:left="215"/>
      <w:jc w:val="both"/>
    </w:pPr>
    <w:rPr>
      <w:rFonts w:ascii="Segoe UI" w:hAnsi="Segoe UI" w:cs="Segoe UI"/>
      <w:color w:val="025992"/>
      <w:sz w:val="20"/>
      <w:szCs w:val="20"/>
    </w:rPr>
  </w:style>
  <w:style w:type="paragraph" w:customStyle="1" w:styleId="Comment">
    <w:name w:val="Comment"/>
    <w:basedOn w:val="Normal"/>
    <w:link w:val="CommentChar"/>
    <w:qFormat/>
    <w:rsid w:val="004E5665"/>
    <w:pPr>
      <w:spacing w:after="0" w:line="276" w:lineRule="auto"/>
      <w:ind w:left="215"/>
      <w:jc w:val="both"/>
    </w:pPr>
    <w:rPr>
      <w:rFonts w:ascii="Segoe UI" w:hAnsi="Segoe UI" w:cs="Segoe UI"/>
      <w:color w:val="595959"/>
      <w:sz w:val="20"/>
      <w:szCs w:val="20"/>
    </w:rPr>
  </w:style>
  <w:style w:type="character" w:customStyle="1" w:styleId="BalkChar">
    <w:name w:val="Başlık Char"/>
    <w:basedOn w:val="DefaultParagraphFont"/>
    <w:link w:val="Balk"/>
    <w:rsid w:val="00C02D12"/>
    <w:rPr>
      <w:rFonts w:ascii="Segoe UI" w:hAnsi="Segoe UI" w:cs="Segoe UI"/>
      <w:color w:val="025992"/>
      <w:sz w:val="20"/>
      <w:szCs w:val="20"/>
    </w:rPr>
  </w:style>
  <w:style w:type="character" w:customStyle="1" w:styleId="CommentChar">
    <w:name w:val="Comment Char"/>
    <w:basedOn w:val="DefaultParagraphFont"/>
    <w:link w:val="Comment"/>
    <w:rsid w:val="004E5665"/>
    <w:rPr>
      <w:rFonts w:ascii="Segoe UI" w:hAnsi="Segoe UI" w:cs="Segoe UI"/>
      <w:color w:val="595959"/>
      <w:sz w:val="20"/>
      <w:szCs w:val="20"/>
    </w:rPr>
  </w:style>
  <w:style w:type="paragraph" w:styleId="FootnoteText">
    <w:name w:val="footnote text"/>
    <w:basedOn w:val="Normal"/>
    <w:link w:val="FootnoteTextChar"/>
    <w:uiPriority w:val="99"/>
    <w:semiHidden/>
    <w:unhideWhenUsed/>
    <w:rsid w:val="00AA5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652"/>
    <w:rPr>
      <w:sz w:val="20"/>
      <w:szCs w:val="20"/>
    </w:rPr>
  </w:style>
  <w:style w:type="character" w:styleId="FootnoteReference">
    <w:name w:val="footnote reference"/>
    <w:basedOn w:val="DefaultParagraphFont"/>
    <w:uiPriority w:val="99"/>
    <w:semiHidden/>
    <w:unhideWhenUsed/>
    <w:rsid w:val="00AA5652"/>
    <w:rPr>
      <w:vertAlign w:val="superscript"/>
    </w:rPr>
  </w:style>
  <w:style w:type="character" w:styleId="FollowedHyperlink">
    <w:name w:val="FollowedHyperlink"/>
    <w:basedOn w:val="DefaultParagraphFont"/>
    <w:uiPriority w:val="99"/>
    <w:semiHidden/>
    <w:unhideWhenUsed/>
    <w:rsid w:val="0070693B"/>
    <w:rPr>
      <w:color w:val="954F72" w:themeColor="followedHyperlink"/>
      <w:u w:val="single"/>
    </w:rPr>
  </w:style>
  <w:style w:type="character" w:styleId="CommentReference">
    <w:name w:val="annotation reference"/>
    <w:basedOn w:val="DefaultParagraphFont"/>
    <w:uiPriority w:val="99"/>
    <w:semiHidden/>
    <w:unhideWhenUsed/>
    <w:rsid w:val="00CC370B"/>
    <w:rPr>
      <w:sz w:val="16"/>
      <w:szCs w:val="16"/>
    </w:rPr>
  </w:style>
  <w:style w:type="paragraph" w:styleId="CommentText">
    <w:name w:val="annotation text"/>
    <w:basedOn w:val="Normal"/>
    <w:link w:val="CommentTextChar"/>
    <w:uiPriority w:val="99"/>
    <w:semiHidden/>
    <w:unhideWhenUsed/>
    <w:rsid w:val="00CC370B"/>
    <w:pPr>
      <w:spacing w:line="240" w:lineRule="auto"/>
    </w:pPr>
    <w:rPr>
      <w:sz w:val="20"/>
      <w:szCs w:val="20"/>
    </w:rPr>
  </w:style>
  <w:style w:type="character" w:customStyle="1" w:styleId="CommentTextChar">
    <w:name w:val="Comment Text Char"/>
    <w:basedOn w:val="DefaultParagraphFont"/>
    <w:link w:val="CommentText"/>
    <w:uiPriority w:val="99"/>
    <w:semiHidden/>
    <w:rsid w:val="00CC370B"/>
    <w:rPr>
      <w:sz w:val="20"/>
      <w:szCs w:val="20"/>
    </w:rPr>
  </w:style>
  <w:style w:type="paragraph" w:styleId="CommentSubject">
    <w:name w:val="annotation subject"/>
    <w:basedOn w:val="CommentText"/>
    <w:next w:val="CommentText"/>
    <w:link w:val="CommentSubjectChar"/>
    <w:uiPriority w:val="99"/>
    <w:semiHidden/>
    <w:unhideWhenUsed/>
    <w:rsid w:val="00CC370B"/>
    <w:rPr>
      <w:b/>
      <w:bCs/>
    </w:rPr>
  </w:style>
  <w:style w:type="character" w:customStyle="1" w:styleId="CommentSubjectChar">
    <w:name w:val="Comment Subject Char"/>
    <w:basedOn w:val="CommentTextChar"/>
    <w:link w:val="CommentSubject"/>
    <w:uiPriority w:val="99"/>
    <w:semiHidden/>
    <w:rsid w:val="00CC370B"/>
    <w:rPr>
      <w:b/>
      <w:bCs/>
      <w:sz w:val="20"/>
      <w:szCs w:val="20"/>
    </w:rPr>
  </w:style>
  <w:style w:type="character" w:styleId="UnresolvedMention">
    <w:name w:val="Unresolved Mention"/>
    <w:basedOn w:val="DefaultParagraphFont"/>
    <w:uiPriority w:val="99"/>
    <w:semiHidden/>
    <w:unhideWhenUsed/>
    <w:rsid w:val="00CC5494"/>
    <w:rPr>
      <w:color w:val="605E5C"/>
      <w:shd w:val="clear" w:color="auto" w:fill="E1DFDD"/>
    </w:rPr>
  </w:style>
  <w:style w:type="paragraph" w:customStyle="1" w:styleId="Gri">
    <w:name w:val="Gri"/>
    <w:basedOn w:val="Normal"/>
    <w:link w:val="GriChar"/>
    <w:qFormat/>
    <w:rsid w:val="00786288"/>
    <w:pPr>
      <w:spacing w:after="0" w:line="240" w:lineRule="auto"/>
      <w:ind w:firstLineChars="100" w:firstLine="161"/>
    </w:pPr>
    <w:rPr>
      <w:rFonts w:ascii="Segoe UI" w:eastAsia="Times New Roman" w:hAnsi="Segoe UI" w:cs="Segoe UI"/>
      <w:b/>
      <w:bCs/>
      <w:color w:val="595959"/>
      <w:sz w:val="16"/>
      <w:szCs w:val="16"/>
      <w:lang w:eastAsia="zh-TW"/>
    </w:rPr>
  </w:style>
  <w:style w:type="paragraph" w:customStyle="1" w:styleId="Tablo">
    <w:name w:val="Tablo"/>
    <w:basedOn w:val="Normal"/>
    <w:link w:val="TabloChar"/>
    <w:rsid w:val="00786288"/>
    <w:pPr>
      <w:autoSpaceDE w:val="0"/>
      <w:autoSpaceDN w:val="0"/>
      <w:adjustRightInd w:val="0"/>
      <w:spacing w:after="0" w:line="240" w:lineRule="auto"/>
      <w:jc w:val="center"/>
    </w:pPr>
    <w:rPr>
      <w:rFonts w:ascii="Segoe UI" w:hAnsi="Segoe UI" w:cs="Segoe UI"/>
      <w:color w:val="333333"/>
      <w:sz w:val="16"/>
      <w:szCs w:val="16"/>
    </w:rPr>
  </w:style>
  <w:style w:type="character" w:customStyle="1" w:styleId="GriChar">
    <w:name w:val="Gri Char"/>
    <w:basedOn w:val="DefaultParagraphFont"/>
    <w:link w:val="Gri"/>
    <w:rsid w:val="00786288"/>
    <w:rPr>
      <w:rFonts w:ascii="Segoe UI" w:eastAsia="Times New Roman" w:hAnsi="Segoe UI" w:cs="Segoe UI"/>
      <w:b/>
      <w:bCs/>
      <w:color w:val="595959"/>
      <w:sz w:val="16"/>
      <w:szCs w:val="16"/>
      <w:lang w:eastAsia="zh-TW"/>
    </w:rPr>
  </w:style>
  <w:style w:type="character" w:customStyle="1" w:styleId="TabloChar">
    <w:name w:val="Tablo Char"/>
    <w:basedOn w:val="DefaultParagraphFont"/>
    <w:link w:val="Tablo"/>
    <w:rsid w:val="00786288"/>
    <w:rPr>
      <w:rFonts w:ascii="Segoe UI" w:hAnsi="Segoe UI" w:cs="Segoe UI"/>
      <w:color w:val="333333"/>
      <w:sz w:val="16"/>
      <w:szCs w:val="16"/>
    </w:rPr>
  </w:style>
  <w:style w:type="paragraph" w:customStyle="1" w:styleId="Kutu">
    <w:name w:val="Kutu"/>
    <w:basedOn w:val="Normal"/>
    <w:link w:val="KutuChar"/>
    <w:rsid w:val="002E12A9"/>
    <w:pPr>
      <w:autoSpaceDE w:val="0"/>
      <w:autoSpaceDN w:val="0"/>
      <w:adjustRightInd w:val="0"/>
      <w:spacing w:after="0" w:line="240" w:lineRule="auto"/>
      <w:jc w:val="center"/>
    </w:pPr>
    <w:rPr>
      <w:rFonts w:ascii="Segoe UI" w:hAnsi="Segoe UI" w:cs="Segoe UI"/>
      <w:color w:val="333333"/>
      <w:sz w:val="16"/>
      <w:szCs w:val="16"/>
    </w:rPr>
  </w:style>
  <w:style w:type="character" w:customStyle="1" w:styleId="KutuChar">
    <w:name w:val="Kutu Char"/>
    <w:basedOn w:val="DefaultParagraphFont"/>
    <w:link w:val="Kutu"/>
    <w:rsid w:val="002E12A9"/>
    <w:rPr>
      <w:rFonts w:ascii="Segoe UI" w:hAnsi="Segoe UI" w:cs="Segoe UI"/>
      <w:color w:val="333333"/>
      <w:sz w:val="16"/>
      <w:szCs w:val="16"/>
    </w:rPr>
  </w:style>
  <w:style w:type="paragraph" w:customStyle="1" w:styleId="Yeil">
    <w:name w:val="Yeşil"/>
    <w:basedOn w:val="Normal"/>
    <w:link w:val="YeilChar"/>
    <w:qFormat/>
    <w:rsid w:val="00D425BF"/>
    <w:pPr>
      <w:spacing w:after="0" w:line="240" w:lineRule="auto"/>
      <w:jc w:val="center"/>
    </w:pPr>
    <w:rPr>
      <w:rFonts w:ascii="Segoe UI" w:eastAsia="Times New Roman" w:hAnsi="Segoe UI" w:cs="Segoe UI"/>
      <w:b/>
      <w:bCs/>
      <w:color w:val="00B050"/>
      <w:sz w:val="16"/>
      <w:szCs w:val="16"/>
      <w:lang w:eastAsia="tr-TR"/>
    </w:rPr>
  </w:style>
  <w:style w:type="character" w:customStyle="1" w:styleId="YeilChar">
    <w:name w:val="Yeşil Char"/>
    <w:basedOn w:val="DefaultParagraphFont"/>
    <w:link w:val="Yeil"/>
    <w:rsid w:val="00D425BF"/>
    <w:rPr>
      <w:rFonts w:ascii="Segoe UI" w:eastAsia="Times New Roman" w:hAnsi="Segoe UI" w:cs="Segoe UI"/>
      <w:b/>
      <w:bCs/>
      <w:color w:val="00B050"/>
      <w:sz w:val="16"/>
      <w:szCs w:val="16"/>
      <w:lang w:eastAsia="tr-TR"/>
    </w:rPr>
  </w:style>
  <w:style w:type="paragraph" w:styleId="HTMLPreformatted">
    <w:name w:val="HTML Preformatted"/>
    <w:basedOn w:val="Normal"/>
    <w:link w:val="HTMLPreformattedChar"/>
    <w:uiPriority w:val="99"/>
    <w:semiHidden/>
    <w:unhideWhenUsed/>
    <w:rsid w:val="004D5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4D5AF6"/>
    <w:rPr>
      <w:rFonts w:ascii="Courier New" w:eastAsia="Times New Roman" w:hAnsi="Courier New" w:cs="Courier New"/>
      <w:sz w:val="20"/>
      <w:szCs w:val="20"/>
      <w:lang w:eastAsia="tr-TR"/>
    </w:rPr>
  </w:style>
  <w:style w:type="paragraph" w:customStyle="1" w:styleId="Tablo1">
    <w:name w:val="Tablo1"/>
    <w:basedOn w:val="Normal"/>
    <w:link w:val="Tablo1Char"/>
    <w:qFormat/>
    <w:rsid w:val="00F75C1D"/>
    <w:pPr>
      <w:spacing w:after="0" w:line="240" w:lineRule="auto"/>
      <w:jc w:val="center"/>
    </w:pPr>
    <w:rPr>
      <w:rFonts w:ascii="Segoe UI" w:eastAsia="Times New Roman" w:hAnsi="Segoe UI" w:cs="Segoe UI"/>
      <w:color w:val="595959"/>
      <w:sz w:val="16"/>
      <w:szCs w:val="16"/>
      <w:lang w:eastAsia="tr-TR"/>
    </w:rPr>
  </w:style>
  <w:style w:type="character" w:customStyle="1" w:styleId="Tablo1Char">
    <w:name w:val="Tablo1 Char"/>
    <w:basedOn w:val="DefaultParagraphFont"/>
    <w:link w:val="Tablo1"/>
    <w:rsid w:val="00F75C1D"/>
    <w:rPr>
      <w:rFonts w:ascii="Segoe UI" w:eastAsia="Times New Roman" w:hAnsi="Segoe UI" w:cs="Segoe UI"/>
      <w:color w:val="595959"/>
      <w:sz w:val="16"/>
      <w:szCs w:val="16"/>
      <w:lang w:eastAsia="tr-TR"/>
    </w:rPr>
  </w:style>
  <w:style w:type="paragraph" w:customStyle="1" w:styleId="Takvim">
    <w:name w:val="Takvim"/>
    <w:basedOn w:val="Normal"/>
    <w:link w:val="TakvimChar"/>
    <w:qFormat/>
    <w:rsid w:val="00E81E41"/>
    <w:pPr>
      <w:spacing w:before="120" w:after="120" w:line="240" w:lineRule="auto"/>
      <w:ind w:left="57" w:right="57"/>
      <w:jc w:val="both"/>
    </w:pPr>
    <w:rPr>
      <w:rFonts w:ascii="Segoe UI" w:hAnsi="Segoe UI" w:cs="Segoe UI"/>
      <w:color w:val="04283B"/>
      <w:sz w:val="18"/>
      <w:szCs w:val="18"/>
    </w:rPr>
  </w:style>
  <w:style w:type="character" w:customStyle="1" w:styleId="TakvimChar">
    <w:name w:val="Takvim Char"/>
    <w:basedOn w:val="DefaultParagraphFont"/>
    <w:link w:val="Takvim"/>
    <w:rsid w:val="00E81E41"/>
    <w:rPr>
      <w:rFonts w:ascii="Segoe UI" w:hAnsi="Segoe UI" w:cs="Segoe UI"/>
      <w:color w:val="04283B"/>
      <w:sz w:val="18"/>
      <w:szCs w:val="18"/>
    </w:rPr>
  </w:style>
  <w:style w:type="character" w:customStyle="1" w:styleId="Heading2Char">
    <w:name w:val="Heading 2 Char"/>
    <w:basedOn w:val="DefaultParagraphFont"/>
    <w:link w:val="Heading2"/>
    <w:uiPriority w:val="9"/>
    <w:rsid w:val="001875C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F261F7"/>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7F605A"/>
    <w:rPr>
      <w:rFonts w:asciiTheme="majorHAnsi" w:eastAsiaTheme="majorEastAsia" w:hAnsiTheme="majorHAnsi" w:cstheme="majorBidi"/>
      <w:color w:val="2E74B5" w:themeColor="accent1" w:themeShade="BF"/>
      <w:sz w:val="32"/>
      <w:szCs w:val="32"/>
    </w:rPr>
  </w:style>
  <w:style w:type="character" w:customStyle="1" w:styleId="ui-provider">
    <w:name w:val="ui-provider"/>
    <w:basedOn w:val="DefaultParagraphFont"/>
    <w:rsid w:val="0042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50">
      <w:bodyDiv w:val="1"/>
      <w:marLeft w:val="0"/>
      <w:marRight w:val="0"/>
      <w:marTop w:val="0"/>
      <w:marBottom w:val="0"/>
      <w:divBdr>
        <w:top w:val="none" w:sz="0" w:space="0" w:color="auto"/>
        <w:left w:val="none" w:sz="0" w:space="0" w:color="auto"/>
        <w:bottom w:val="none" w:sz="0" w:space="0" w:color="auto"/>
        <w:right w:val="none" w:sz="0" w:space="0" w:color="auto"/>
      </w:divBdr>
    </w:div>
    <w:div w:id="1515964">
      <w:bodyDiv w:val="1"/>
      <w:marLeft w:val="0"/>
      <w:marRight w:val="0"/>
      <w:marTop w:val="0"/>
      <w:marBottom w:val="0"/>
      <w:divBdr>
        <w:top w:val="none" w:sz="0" w:space="0" w:color="auto"/>
        <w:left w:val="none" w:sz="0" w:space="0" w:color="auto"/>
        <w:bottom w:val="none" w:sz="0" w:space="0" w:color="auto"/>
        <w:right w:val="none" w:sz="0" w:space="0" w:color="auto"/>
      </w:divBdr>
    </w:div>
    <w:div w:id="1588275">
      <w:bodyDiv w:val="1"/>
      <w:marLeft w:val="0"/>
      <w:marRight w:val="0"/>
      <w:marTop w:val="0"/>
      <w:marBottom w:val="0"/>
      <w:divBdr>
        <w:top w:val="none" w:sz="0" w:space="0" w:color="auto"/>
        <w:left w:val="none" w:sz="0" w:space="0" w:color="auto"/>
        <w:bottom w:val="none" w:sz="0" w:space="0" w:color="auto"/>
        <w:right w:val="none" w:sz="0" w:space="0" w:color="auto"/>
      </w:divBdr>
    </w:div>
    <w:div w:id="2057329">
      <w:bodyDiv w:val="1"/>
      <w:marLeft w:val="0"/>
      <w:marRight w:val="0"/>
      <w:marTop w:val="0"/>
      <w:marBottom w:val="0"/>
      <w:divBdr>
        <w:top w:val="none" w:sz="0" w:space="0" w:color="auto"/>
        <w:left w:val="none" w:sz="0" w:space="0" w:color="auto"/>
        <w:bottom w:val="none" w:sz="0" w:space="0" w:color="auto"/>
        <w:right w:val="none" w:sz="0" w:space="0" w:color="auto"/>
      </w:divBdr>
    </w:div>
    <w:div w:id="2515596">
      <w:bodyDiv w:val="1"/>
      <w:marLeft w:val="0"/>
      <w:marRight w:val="0"/>
      <w:marTop w:val="0"/>
      <w:marBottom w:val="0"/>
      <w:divBdr>
        <w:top w:val="none" w:sz="0" w:space="0" w:color="auto"/>
        <w:left w:val="none" w:sz="0" w:space="0" w:color="auto"/>
        <w:bottom w:val="none" w:sz="0" w:space="0" w:color="auto"/>
        <w:right w:val="none" w:sz="0" w:space="0" w:color="auto"/>
      </w:divBdr>
    </w:div>
    <w:div w:id="3359627">
      <w:bodyDiv w:val="1"/>
      <w:marLeft w:val="0"/>
      <w:marRight w:val="0"/>
      <w:marTop w:val="0"/>
      <w:marBottom w:val="0"/>
      <w:divBdr>
        <w:top w:val="none" w:sz="0" w:space="0" w:color="auto"/>
        <w:left w:val="none" w:sz="0" w:space="0" w:color="auto"/>
        <w:bottom w:val="none" w:sz="0" w:space="0" w:color="auto"/>
        <w:right w:val="none" w:sz="0" w:space="0" w:color="auto"/>
      </w:divBdr>
    </w:div>
    <w:div w:id="3363627">
      <w:bodyDiv w:val="1"/>
      <w:marLeft w:val="0"/>
      <w:marRight w:val="0"/>
      <w:marTop w:val="0"/>
      <w:marBottom w:val="0"/>
      <w:divBdr>
        <w:top w:val="none" w:sz="0" w:space="0" w:color="auto"/>
        <w:left w:val="none" w:sz="0" w:space="0" w:color="auto"/>
        <w:bottom w:val="none" w:sz="0" w:space="0" w:color="auto"/>
        <w:right w:val="none" w:sz="0" w:space="0" w:color="auto"/>
      </w:divBdr>
    </w:div>
    <w:div w:id="3436087">
      <w:bodyDiv w:val="1"/>
      <w:marLeft w:val="0"/>
      <w:marRight w:val="0"/>
      <w:marTop w:val="0"/>
      <w:marBottom w:val="0"/>
      <w:divBdr>
        <w:top w:val="none" w:sz="0" w:space="0" w:color="auto"/>
        <w:left w:val="none" w:sz="0" w:space="0" w:color="auto"/>
        <w:bottom w:val="none" w:sz="0" w:space="0" w:color="auto"/>
        <w:right w:val="none" w:sz="0" w:space="0" w:color="auto"/>
      </w:divBdr>
    </w:div>
    <w:div w:id="4331985">
      <w:bodyDiv w:val="1"/>
      <w:marLeft w:val="0"/>
      <w:marRight w:val="0"/>
      <w:marTop w:val="0"/>
      <w:marBottom w:val="0"/>
      <w:divBdr>
        <w:top w:val="none" w:sz="0" w:space="0" w:color="auto"/>
        <w:left w:val="none" w:sz="0" w:space="0" w:color="auto"/>
        <w:bottom w:val="none" w:sz="0" w:space="0" w:color="auto"/>
        <w:right w:val="none" w:sz="0" w:space="0" w:color="auto"/>
      </w:divBdr>
    </w:div>
    <w:div w:id="5139281">
      <w:bodyDiv w:val="1"/>
      <w:marLeft w:val="0"/>
      <w:marRight w:val="0"/>
      <w:marTop w:val="0"/>
      <w:marBottom w:val="0"/>
      <w:divBdr>
        <w:top w:val="none" w:sz="0" w:space="0" w:color="auto"/>
        <w:left w:val="none" w:sz="0" w:space="0" w:color="auto"/>
        <w:bottom w:val="none" w:sz="0" w:space="0" w:color="auto"/>
        <w:right w:val="none" w:sz="0" w:space="0" w:color="auto"/>
      </w:divBdr>
    </w:div>
    <w:div w:id="5331277">
      <w:bodyDiv w:val="1"/>
      <w:marLeft w:val="0"/>
      <w:marRight w:val="0"/>
      <w:marTop w:val="0"/>
      <w:marBottom w:val="0"/>
      <w:divBdr>
        <w:top w:val="none" w:sz="0" w:space="0" w:color="auto"/>
        <w:left w:val="none" w:sz="0" w:space="0" w:color="auto"/>
        <w:bottom w:val="none" w:sz="0" w:space="0" w:color="auto"/>
        <w:right w:val="none" w:sz="0" w:space="0" w:color="auto"/>
      </w:divBdr>
    </w:div>
    <w:div w:id="6952410">
      <w:bodyDiv w:val="1"/>
      <w:marLeft w:val="0"/>
      <w:marRight w:val="0"/>
      <w:marTop w:val="0"/>
      <w:marBottom w:val="0"/>
      <w:divBdr>
        <w:top w:val="none" w:sz="0" w:space="0" w:color="auto"/>
        <w:left w:val="none" w:sz="0" w:space="0" w:color="auto"/>
        <w:bottom w:val="none" w:sz="0" w:space="0" w:color="auto"/>
        <w:right w:val="none" w:sz="0" w:space="0" w:color="auto"/>
      </w:divBdr>
    </w:div>
    <w:div w:id="7682377">
      <w:bodyDiv w:val="1"/>
      <w:marLeft w:val="0"/>
      <w:marRight w:val="0"/>
      <w:marTop w:val="0"/>
      <w:marBottom w:val="0"/>
      <w:divBdr>
        <w:top w:val="none" w:sz="0" w:space="0" w:color="auto"/>
        <w:left w:val="none" w:sz="0" w:space="0" w:color="auto"/>
        <w:bottom w:val="none" w:sz="0" w:space="0" w:color="auto"/>
        <w:right w:val="none" w:sz="0" w:space="0" w:color="auto"/>
      </w:divBdr>
    </w:div>
    <w:div w:id="8336880">
      <w:bodyDiv w:val="1"/>
      <w:marLeft w:val="0"/>
      <w:marRight w:val="0"/>
      <w:marTop w:val="0"/>
      <w:marBottom w:val="0"/>
      <w:divBdr>
        <w:top w:val="none" w:sz="0" w:space="0" w:color="auto"/>
        <w:left w:val="none" w:sz="0" w:space="0" w:color="auto"/>
        <w:bottom w:val="none" w:sz="0" w:space="0" w:color="auto"/>
        <w:right w:val="none" w:sz="0" w:space="0" w:color="auto"/>
      </w:divBdr>
    </w:div>
    <w:div w:id="8601893">
      <w:bodyDiv w:val="1"/>
      <w:marLeft w:val="0"/>
      <w:marRight w:val="0"/>
      <w:marTop w:val="0"/>
      <w:marBottom w:val="0"/>
      <w:divBdr>
        <w:top w:val="none" w:sz="0" w:space="0" w:color="auto"/>
        <w:left w:val="none" w:sz="0" w:space="0" w:color="auto"/>
        <w:bottom w:val="none" w:sz="0" w:space="0" w:color="auto"/>
        <w:right w:val="none" w:sz="0" w:space="0" w:color="auto"/>
      </w:divBdr>
    </w:div>
    <w:div w:id="9069359">
      <w:bodyDiv w:val="1"/>
      <w:marLeft w:val="0"/>
      <w:marRight w:val="0"/>
      <w:marTop w:val="0"/>
      <w:marBottom w:val="0"/>
      <w:divBdr>
        <w:top w:val="none" w:sz="0" w:space="0" w:color="auto"/>
        <w:left w:val="none" w:sz="0" w:space="0" w:color="auto"/>
        <w:bottom w:val="none" w:sz="0" w:space="0" w:color="auto"/>
        <w:right w:val="none" w:sz="0" w:space="0" w:color="auto"/>
      </w:divBdr>
    </w:div>
    <w:div w:id="10691156">
      <w:bodyDiv w:val="1"/>
      <w:marLeft w:val="0"/>
      <w:marRight w:val="0"/>
      <w:marTop w:val="0"/>
      <w:marBottom w:val="0"/>
      <w:divBdr>
        <w:top w:val="none" w:sz="0" w:space="0" w:color="auto"/>
        <w:left w:val="none" w:sz="0" w:space="0" w:color="auto"/>
        <w:bottom w:val="none" w:sz="0" w:space="0" w:color="auto"/>
        <w:right w:val="none" w:sz="0" w:space="0" w:color="auto"/>
      </w:divBdr>
    </w:div>
    <w:div w:id="13504382">
      <w:bodyDiv w:val="1"/>
      <w:marLeft w:val="0"/>
      <w:marRight w:val="0"/>
      <w:marTop w:val="0"/>
      <w:marBottom w:val="0"/>
      <w:divBdr>
        <w:top w:val="none" w:sz="0" w:space="0" w:color="auto"/>
        <w:left w:val="none" w:sz="0" w:space="0" w:color="auto"/>
        <w:bottom w:val="none" w:sz="0" w:space="0" w:color="auto"/>
        <w:right w:val="none" w:sz="0" w:space="0" w:color="auto"/>
      </w:divBdr>
    </w:div>
    <w:div w:id="13650768">
      <w:bodyDiv w:val="1"/>
      <w:marLeft w:val="0"/>
      <w:marRight w:val="0"/>
      <w:marTop w:val="0"/>
      <w:marBottom w:val="0"/>
      <w:divBdr>
        <w:top w:val="none" w:sz="0" w:space="0" w:color="auto"/>
        <w:left w:val="none" w:sz="0" w:space="0" w:color="auto"/>
        <w:bottom w:val="none" w:sz="0" w:space="0" w:color="auto"/>
        <w:right w:val="none" w:sz="0" w:space="0" w:color="auto"/>
      </w:divBdr>
    </w:div>
    <w:div w:id="13968178">
      <w:bodyDiv w:val="1"/>
      <w:marLeft w:val="0"/>
      <w:marRight w:val="0"/>
      <w:marTop w:val="0"/>
      <w:marBottom w:val="0"/>
      <w:divBdr>
        <w:top w:val="none" w:sz="0" w:space="0" w:color="auto"/>
        <w:left w:val="none" w:sz="0" w:space="0" w:color="auto"/>
        <w:bottom w:val="none" w:sz="0" w:space="0" w:color="auto"/>
        <w:right w:val="none" w:sz="0" w:space="0" w:color="auto"/>
      </w:divBdr>
    </w:div>
    <w:div w:id="14381916">
      <w:bodyDiv w:val="1"/>
      <w:marLeft w:val="0"/>
      <w:marRight w:val="0"/>
      <w:marTop w:val="0"/>
      <w:marBottom w:val="0"/>
      <w:divBdr>
        <w:top w:val="none" w:sz="0" w:space="0" w:color="auto"/>
        <w:left w:val="none" w:sz="0" w:space="0" w:color="auto"/>
        <w:bottom w:val="none" w:sz="0" w:space="0" w:color="auto"/>
        <w:right w:val="none" w:sz="0" w:space="0" w:color="auto"/>
      </w:divBdr>
    </w:div>
    <w:div w:id="14498502">
      <w:bodyDiv w:val="1"/>
      <w:marLeft w:val="0"/>
      <w:marRight w:val="0"/>
      <w:marTop w:val="0"/>
      <w:marBottom w:val="0"/>
      <w:divBdr>
        <w:top w:val="none" w:sz="0" w:space="0" w:color="auto"/>
        <w:left w:val="none" w:sz="0" w:space="0" w:color="auto"/>
        <w:bottom w:val="none" w:sz="0" w:space="0" w:color="auto"/>
        <w:right w:val="none" w:sz="0" w:space="0" w:color="auto"/>
      </w:divBdr>
    </w:div>
    <w:div w:id="14817121">
      <w:bodyDiv w:val="1"/>
      <w:marLeft w:val="0"/>
      <w:marRight w:val="0"/>
      <w:marTop w:val="0"/>
      <w:marBottom w:val="0"/>
      <w:divBdr>
        <w:top w:val="none" w:sz="0" w:space="0" w:color="auto"/>
        <w:left w:val="none" w:sz="0" w:space="0" w:color="auto"/>
        <w:bottom w:val="none" w:sz="0" w:space="0" w:color="auto"/>
        <w:right w:val="none" w:sz="0" w:space="0" w:color="auto"/>
      </w:divBdr>
    </w:div>
    <w:div w:id="15083332">
      <w:bodyDiv w:val="1"/>
      <w:marLeft w:val="0"/>
      <w:marRight w:val="0"/>
      <w:marTop w:val="0"/>
      <w:marBottom w:val="0"/>
      <w:divBdr>
        <w:top w:val="none" w:sz="0" w:space="0" w:color="auto"/>
        <w:left w:val="none" w:sz="0" w:space="0" w:color="auto"/>
        <w:bottom w:val="none" w:sz="0" w:space="0" w:color="auto"/>
        <w:right w:val="none" w:sz="0" w:space="0" w:color="auto"/>
      </w:divBdr>
    </w:div>
    <w:div w:id="15548793">
      <w:bodyDiv w:val="1"/>
      <w:marLeft w:val="0"/>
      <w:marRight w:val="0"/>
      <w:marTop w:val="0"/>
      <w:marBottom w:val="0"/>
      <w:divBdr>
        <w:top w:val="none" w:sz="0" w:space="0" w:color="auto"/>
        <w:left w:val="none" w:sz="0" w:space="0" w:color="auto"/>
        <w:bottom w:val="none" w:sz="0" w:space="0" w:color="auto"/>
        <w:right w:val="none" w:sz="0" w:space="0" w:color="auto"/>
      </w:divBdr>
    </w:div>
    <w:div w:id="16395737">
      <w:bodyDiv w:val="1"/>
      <w:marLeft w:val="0"/>
      <w:marRight w:val="0"/>
      <w:marTop w:val="0"/>
      <w:marBottom w:val="0"/>
      <w:divBdr>
        <w:top w:val="none" w:sz="0" w:space="0" w:color="auto"/>
        <w:left w:val="none" w:sz="0" w:space="0" w:color="auto"/>
        <w:bottom w:val="none" w:sz="0" w:space="0" w:color="auto"/>
        <w:right w:val="none" w:sz="0" w:space="0" w:color="auto"/>
      </w:divBdr>
    </w:div>
    <w:div w:id="17589778">
      <w:bodyDiv w:val="1"/>
      <w:marLeft w:val="0"/>
      <w:marRight w:val="0"/>
      <w:marTop w:val="0"/>
      <w:marBottom w:val="0"/>
      <w:divBdr>
        <w:top w:val="none" w:sz="0" w:space="0" w:color="auto"/>
        <w:left w:val="none" w:sz="0" w:space="0" w:color="auto"/>
        <w:bottom w:val="none" w:sz="0" w:space="0" w:color="auto"/>
        <w:right w:val="none" w:sz="0" w:space="0" w:color="auto"/>
      </w:divBdr>
    </w:div>
    <w:div w:id="17776637">
      <w:bodyDiv w:val="1"/>
      <w:marLeft w:val="0"/>
      <w:marRight w:val="0"/>
      <w:marTop w:val="0"/>
      <w:marBottom w:val="0"/>
      <w:divBdr>
        <w:top w:val="none" w:sz="0" w:space="0" w:color="auto"/>
        <w:left w:val="none" w:sz="0" w:space="0" w:color="auto"/>
        <w:bottom w:val="none" w:sz="0" w:space="0" w:color="auto"/>
        <w:right w:val="none" w:sz="0" w:space="0" w:color="auto"/>
      </w:divBdr>
    </w:div>
    <w:div w:id="18972268">
      <w:bodyDiv w:val="1"/>
      <w:marLeft w:val="0"/>
      <w:marRight w:val="0"/>
      <w:marTop w:val="0"/>
      <w:marBottom w:val="0"/>
      <w:divBdr>
        <w:top w:val="none" w:sz="0" w:space="0" w:color="auto"/>
        <w:left w:val="none" w:sz="0" w:space="0" w:color="auto"/>
        <w:bottom w:val="none" w:sz="0" w:space="0" w:color="auto"/>
        <w:right w:val="none" w:sz="0" w:space="0" w:color="auto"/>
      </w:divBdr>
    </w:div>
    <w:div w:id="19281251">
      <w:bodyDiv w:val="1"/>
      <w:marLeft w:val="0"/>
      <w:marRight w:val="0"/>
      <w:marTop w:val="0"/>
      <w:marBottom w:val="0"/>
      <w:divBdr>
        <w:top w:val="none" w:sz="0" w:space="0" w:color="auto"/>
        <w:left w:val="none" w:sz="0" w:space="0" w:color="auto"/>
        <w:bottom w:val="none" w:sz="0" w:space="0" w:color="auto"/>
        <w:right w:val="none" w:sz="0" w:space="0" w:color="auto"/>
      </w:divBdr>
    </w:div>
    <w:div w:id="19792698">
      <w:bodyDiv w:val="1"/>
      <w:marLeft w:val="0"/>
      <w:marRight w:val="0"/>
      <w:marTop w:val="0"/>
      <w:marBottom w:val="0"/>
      <w:divBdr>
        <w:top w:val="none" w:sz="0" w:space="0" w:color="auto"/>
        <w:left w:val="none" w:sz="0" w:space="0" w:color="auto"/>
        <w:bottom w:val="none" w:sz="0" w:space="0" w:color="auto"/>
        <w:right w:val="none" w:sz="0" w:space="0" w:color="auto"/>
      </w:divBdr>
    </w:div>
    <w:div w:id="19822915">
      <w:bodyDiv w:val="1"/>
      <w:marLeft w:val="0"/>
      <w:marRight w:val="0"/>
      <w:marTop w:val="0"/>
      <w:marBottom w:val="0"/>
      <w:divBdr>
        <w:top w:val="none" w:sz="0" w:space="0" w:color="auto"/>
        <w:left w:val="none" w:sz="0" w:space="0" w:color="auto"/>
        <w:bottom w:val="none" w:sz="0" w:space="0" w:color="auto"/>
        <w:right w:val="none" w:sz="0" w:space="0" w:color="auto"/>
      </w:divBdr>
    </w:div>
    <w:div w:id="22486053">
      <w:bodyDiv w:val="1"/>
      <w:marLeft w:val="0"/>
      <w:marRight w:val="0"/>
      <w:marTop w:val="0"/>
      <w:marBottom w:val="0"/>
      <w:divBdr>
        <w:top w:val="none" w:sz="0" w:space="0" w:color="auto"/>
        <w:left w:val="none" w:sz="0" w:space="0" w:color="auto"/>
        <w:bottom w:val="none" w:sz="0" w:space="0" w:color="auto"/>
        <w:right w:val="none" w:sz="0" w:space="0" w:color="auto"/>
      </w:divBdr>
    </w:div>
    <w:div w:id="22754931">
      <w:bodyDiv w:val="1"/>
      <w:marLeft w:val="0"/>
      <w:marRight w:val="0"/>
      <w:marTop w:val="0"/>
      <w:marBottom w:val="0"/>
      <w:divBdr>
        <w:top w:val="none" w:sz="0" w:space="0" w:color="auto"/>
        <w:left w:val="none" w:sz="0" w:space="0" w:color="auto"/>
        <w:bottom w:val="none" w:sz="0" w:space="0" w:color="auto"/>
        <w:right w:val="none" w:sz="0" w:space="0" w:color="auto"/>
      </w:divBdr>
    </w:div>
    <w:div w:id="23597303">
      <w:bodyDiv w:val="1"/>
      <w:marLeft w:val="0"/>
      <w:marRight w:val="0"/>
      <w:marTop w:val="0"/>
      <w:marBottom w:val="0"/>
      <w:divBdr>
        <w:top w:val="none" w:sz="0" w:space="0" w:color="auto"/>
        <w:left w:val="none" w:sz="0" w:space="0" w:color="auto"/>
        <w:bottom w:val="none" w:sz="0" w:space="0" w:color="auto"/>
        <w:right w:val="none" w:sz="0" w:space="0" w:color="auto"/>
      </w:divBdr>
    </w:div>
    <w:div w:id="23753808">
      <w:bodyDiv w:val="1"/>
      <w:marLeft w:val="0"/>
      <w:marRight w:val="0"/>
      <w:marTop w:val="0"/>
      <w:marBottom w:val="0"/>
      <w:divBdr>
        <w:top w:val="none" w:sz="0" w:space="0" w:color="auto"/>
        <w:left w:val="none" w:sz="0" w:space="0" w:color="auto"/>
        <w:bottom w:val="none" w:sz="0" w:space="0" w:color="auto"/>
        <w:right w:val="none" w:sz="0" w:space="0" w:color="auto"/>
      </w:divBdr>
    </w:div>
    <w:div w:id="25184277">
      <w:bodyDiv w:val="1"/>
      <w:marLeft w:val="0"/>
      <w:marRight w:val="0"/>
      <w:marTop w:val="0"/>
      <w:marBottom w:val="0"/>
      <w:divBdr>
        <w:top w:val="none" w:sz="0" w:space="0" w:color="auto"/>
        <w:left w:val="none" w:sz="0" w:space="0" w:color="auto"/>
        <w:bottom w:val="none" w:sz="0" w:space="0" w:color="auto"/>
        <w:right w:val="none" w:sz="0" w:space="0" w:color="auto"/>
      </w:divBdr>
    </w:div>
    <w:div w:id="26950272">
      <w:bodyDiv w:val="1"/>
      <w:marLeft w:val="0"/>
      <w:marRight w:val="0"/>
      <w:marTop w:val="0"/>
      <w:marBottom w:val="0"/>
      <w:divBdr>
        <w:top w:val="none" w:sz="0" w:space="0" w:color="auto"/>
        <w:left w:val="none" w:sz="0" w:space="0" w:color="auto"/>
        <w:bottom w:val="none" w:sz="0" w:space="0" w:color="auto"/>
        <w:right w:val="none" w:sz="0" w:space="0" w:color="auto"/>
      </w:divBdr>
    </w:div>
    <w:div w:id="27414826">
      <w:bodyDiv w:val="1"/>
      <w:marLeft w:val="0"/>
      <w:marRight w:val="0"/>
      <w:marTop w:val="0"/>
      <w:marBottom w:val="0"/>
      <w:divBdr>
        <w:top w:val="none" w:sz="0" w:space="0" w:color="auto"/>
        <w:left w:val="none" w:sz="0" w:space="0" w:color="auto"/>
        <w:bottom w:val="none" w:sz="0" w:space="0" w:color="auto"/>
        <w:right w:val="none" w:sz="0" w:space="0" w:color="auto"/>
      </w:divBdr>
    </w:div>
    <w:div w:id="27872730">
      <w:bodyDiv w:val="1"/>
      <w:marLeft w:val="0"/>
      <w:marRight w:val="0"/>
      <w:marTop w:val="0"/>
      <w:marBottom w:val="0"/>
      <w:divBdr>
        <w:top w:val="none" w:sz="0" w:space="0" w:color="auto"/>
        <w:left w:val="none" w:sz="0" w:space="0" w:color="auto"/>
        <w:bottom w:val="none" w:sz="0" w:space="0" w:color="auto"/>
        <w:right w:val="none" w:sz="0" w:space="0" w:color="auto"/>
      </w:divBdr>
    </w:div>
    <w:div w:id="28997553">
      <w:bodyDiv w:val="1"/>
      <w:marLeft w:val="0"/>
      <w:marRight w:val="0"/>
      <w:marTop w:val="0"/>
      <w:marBottom w:val="0"/>
      <w:divBdr>
        <w:top w:val="none" w:sz="0" w:space="0" w:color="auto"/>
        <w:left w:val="none" w:sz="0" w:space="0" w:color="auto"/>
        <w:bottom w:val="none" w:sz="0" w:space="0" w:color="auto"/>
        <w:right w:val="none" w:sz="0" w:space="0" w:color="auto"/>
      </w:divBdr>
    </w:div>
    <w:div w:id="29310287">
      <w:bodyDiv w:val="1"/>
      <w:marLeft w:val="0"/>
      <w:marRight w:val="0"/>
      <w:marTop w:val="0"/>
      <w:marBottom w:val="0"/>
      <w:divBdr>
        <w:top w:val="none" w:sz="0" w:space="0" w:color="auto"/>
        <w:left w:val="none" w:sz="0" w:space="0" w:color="auto"/>
        <w:bottom w:val="none" w:sz="0" w:space="0" w:color="auto"/>
        <w:right w:val="none" w:sz="0" w:space="0" w:color="auto"/>
      </w:divBdr>
    </w:div>
    <w:div w:id="30110995">
      <w:bodyDiv w:val="1"/>
      <w:marLeft w:val="0"/>
      <w:marRight w:val="0"/>
      <w:marTop w:val="0"/>
      <w:marBottom w:val="0"/>
      <w:divBdr>
        <w:top w:val="none" w:sz="0" w:space="0" w:color="auto"/>
        <w:left w:val="none" w:sz="0" w:space="0" w:color="auto"/>
        <w:bottom w:val="none" w:sz="0" w:space="0" w:color="auto"/>
        <w:right w:val="none" w:sz="0" w:space="0" w:color="auto"/>
      </w:divBdr>
    </w:div>
    <w:div w:id="30765061">
      <w:bodyDiv w:val="1"/>
      <w:marLeft w:val="0"/>
      <w:marRight w:val="0"/>
      <w:marTop w:val="0"/>
      <w:marBottom w:val="0"/>
      <w:divBdr>
        <w:top w:val="none" w:sz="0" w:space="0" w:color="auto"/>
        <w:left w:val="none" w:sz="0" w:space="0" w:color="auto"/>
        <w:bottom w:val="none" w:sz="0" w:space="0" w:color="auto"/>
        <w:right w:val="none" w:sz="0" w:space="0" w:color="auto"/>
      </w:divBdr>
    </w:div>
    <w:div w:id="30884593">
      <w:bodyDiv w:val="1"/>
      <w:marLeft w:val="0"/>
      <w:marRight w:val="0"/>
      <w:marTop w:val="0"/>
      <w:marBottom w:val="0"/>
      <w:divBdr>
        <w:top w:val="none" w:sz="0" w:space="0" w:color="auto"/>
        <w:left w:val="none" w:sz="0" w:space="0" w:color="auto"/>
        <w:bottom w:val="none" w:sz="0" w:space="0" w:color="auto"/>
        <w:right w:val="none" w:sz="0" w:space="0" w:color="auto"/>
      </w:divBdr>
    </w:div>
    <w:div w:id="31078121">
      <w:bodyDiv w:val="1"/>
      <w:marLeft w:val="0"/>
      <w:marRight w:val="0"/>
      <w:marTop w:val="0"/>
      <w:marBottom w:val="0"/>
      <w:divBdr>
        <w:top w:val="none" w:sz="0" w:space="0" w:color="auto"/>
        <w:left w:val="none" w:sz="0" w:space="0" w:color="auto"/>
        <w:bottom w:val="none" w:sz="0" w:space="0" w:color="auto"/>
        <w:right w:val="none" w:sz="0" w:space="0" w:color="auto"/>
      </w:divBdr>
    </w:div>
    <w:div w:id="31349063">
      <w:bodyDiv w:val="1"/>
      <w:marLeft w:val="0"/>
      <w:marRight w:val="0"/>
      <w:marTop w:val="0"/>
      <w:marBottom w:val="0"/>
      <w:divBdr>
        <w:top w:val="none" w:sz="0" w:space="0" w:color="auto"/>
        <w:left w:val="none" w:sz="0" w:space="0" w:color="auto"/>
        <w:bottom w:val="none" w:sz="0" w:space="0" w:color="auto"/>
        <w:right w:val="none" w:sz="0" w:space="0" w:color="auto"/>
      </w:divBdr>
    </w:div>
    <w:div w:id="32466970">
      <w:bodyDiv w:val="1"/>
      <w:marLeft w:val="0"/>
      <w:marRight w:val="0"/>
      <w:marTop w:val="0"/>
      <w:marBottom w:val="0"/>
      <w:divBdr>
        <w:top w:val="none" w:sz="0" w:space="0" w:color="auto"/>
        <w:left w:val="none" w:sz="0" w:space="0" w:color="auto"/>
        <w:bottom w:val="none" w:sz="0" w:space="0" w:color="auto"/>
        <w:right w:val="none" w:sz="0" w:space="0" w:color="auto"/>
      </w:divBdr>
    </w:div>
    <w:div w:id="32535251">
      <w:bodyDiv w:val="1"/>
      <w:marLeft w:val="0"/>
      <w:marRight w:val="0"/>
      <w:marTop w:val="0"/>
      <w:marBottom w:val="0"/>
      <w:divBdr>
        <w:top w:val="none" w:sz="0" w:space="0" w:color="auto"/>
        <w:left w:val="none" w:sz="0" w:space="0" w:color="auto"/>
        <w:bottom w:val="none" w:sz="0" w:space="0" w:color="auto"/>
        <w:right w:val="none" w:sz="0" w:space="0" w:color="auto"/>
      </w:divBdr>
    </w:div>
    <w:div w:id="33430909">
      <w:bodyDiv w:val="1"/>
      <w:marLeft w:val="0"/>
      <w:marRight w:val="0"/>
      <w:marTop w:val="0"/>
      <w:marBottom w:val="0"/>
      <w:divBdr>
        <w:top w:val="none" w:sz="0" w:space="0" w:color="auto"/>
        <w:left w:val="none" w:sz="0" w:space="0" w:color="auto"/>
        <w:bottom w:val="none" w:sz="0" w:space="0" w:color="auto"/>
        <w:right w:val="none" w:sz="0" w:space="0" w:color="auto"/>
      </w:divBdr>
    </w:div>
    <w:div w:id="33433610">
      <w:bodyDiv w:val="1"/>
      <w:marLeft w:val="0"/>
      <w:marRight w:val="0"/>
      <w:marTop w:val="0"/>
      <w:marBottom w:val="0"/>
      <w:divBdr>
        <w:top w:val="none" w:sz="0" w:space="0" w:color="auto"/>
        <w:left w:val="none" w:sz="0" w:space="0" w:color="auto"/>
        <w:bottom w:val="none" w:sz="0" w:space="0" w:color="auto"/>
        <w:right w:val="none" w:sz="0" w:space="0" w:color="auto"/>
      </w:divBdr>
    </w:div>
    <w:div w:id="33771844">
      <w:bodyDiv w:val="1"/>
      <w:marLeft w:val="0"/>
      <w:marRight w:val="0"/>
      <w:marTop w:val="0"/>
      <w:marBottom w:val="0"/>
      <w:divBdr>
        <w:top w:val="none" w:sz="0" w:space="0" w:color="auto"/>
        <w:left w:val="none" w:sz="0" w:space="0" w:color="auto"/>
        <w:bottom w:val="none" w:sz="0" w:space="0" w:color="auto"/>
        <w:right w:val="none" w:sz="0" w:space="0" w:color="auto"/>
      </w:divBdr>
    </w:div>
    <w:div w:id="36010092">
      <w:bodyDiv w:val="1"/>
      <w:marLeft w:val="0"/>
      <w:marRight w:val="0"/>
      <w:marTop w:val="0"/>
      <w:marBottom w:val="0"/>
      <w:divBdr>
        <w:top w:val="none" w:sz="0" w:space="0" w:color="auto"/>
        <w:left w:val="none" w:sz="0" w:space="0" w:color="auto"/>
        <w:bottom w:val="none" w:sz="0" w:space="0" w:color="auto"/>
        <w:right w:val="none" w:sz="0" w:space="0" w:color="auto"/>
      </w:divBdr>
    </w:div>
    <w:div w:id="37243163">
      <w:bodyDiv w:val="1"/>
      <w:marLeft w:val="0"/>
      <w:marRight w:val="0"/>
      <w:marTop w:val="0"/>
      <w:marBottom w:val="0"/>
      <w:divBdr>
        <w:top w:val="none" w:sz="0" w:space="0" w:color="auto"/>
        <w:left w:val="none" w:sz="0" w:space="0" w:color="auto"/>
        <w:bottom w:val="none" w:sz="0" w:space="0" w:color="auto"/>
        <w:right w:val="none" w:sz="0" w:space="0" w:color="auto"/>
      </w:divBdr>
    </w:div>
    <w:div w:id="37630537">
      <w:bodyDiv w:val="1"/>
      <w:marLeft w:val="0"/>
      <w:marRight w:val="0"/>
      <w:marTop w:val="0"/>
      <w:marBottom w:val="0"/>
      <w:divBdr>
        <w:top w:val="none" w:sz="0" w:space="0" w:color="auto"/>
        <w:left w:val="none" w:sz="0" w:space="0" w:color="auto"/>
        <w:bottom w:val="none" w:sz="0" w:space="0" w:color="auto"/>
        <w:right w:val="none" w:sz="0" w:space="0" w:color="auto"/>
      </w:divBdr>
    </w:div>
    <w:div w:id="39064071">
      <w:bodyDiv w:val="1"/>
      <w:marLeft w:val="0"/>
      <w:marRight w:val="0"/>
      <w:marTop w:val="0"/>
      <w:marBottom w:val="0"/>
      <w:divBdr>
        <w:top w:val="none" w:sz="0" w:space="0" w:color="auto"/>
        <w:left w:val="none" w:sz="0" w:space="0" w:color="auto"/>
        <w:bottom w:val="none" w:sz="0" w:space="0" w:color="auto"/>
        <w:right w:val="none" w:sz="0" w:space="0" w:color="auto"/>
      </w:divBdr>
    </w:div>
    <w:div w:id="39208700">
      <w:bodyDiv w:val="1"/>
      <w:marLeft w:val="0"/>
      <w:marRight w:val="0"/>
      <w:marTop w:val="0"/>
      <w:marBottom w:val="0"/>
      <w:divBdr>
        <w:top w:val="none" w:sz="0" w:space="0" w:color="auto"/>
        <w:left w:val="none" w:sz="0" w:space="0" w:color="auto"/>
        <w:bottom w:val="none" w:sz="0" w:space="0" w:color="auto"/>
        <w:right w:val="none" w:sz="0" w:space="0" w:color="auto"/>
      </w:divBdr>
    </w:div>
    <w:div w:id="39716731">
      <w:bodyDiv w:val="1"/>
      <w:marLeft w:val="0"/>
      <w:marRight w:val="0"/>
      <w:marTop w:val="0"/>
      <w:marBottom w:val="0"/>
      <w:divBdr>
        <w:top w:val="none" w:sz="0" w:space="0" w:color="auto"/>
        <w:left w:val="none" w:sz="0" w:space="0" w:color="auto"/>
        <w:bottom w:val="none" w:sz="0" w:space="0" w:color="auto"/>
        <w:right w:val="none" w:sz="0" w:space="0" w:color="auto"/>
      </w:divBdr>
    </w:div>
    <w:div w:id="40248085">
      <w:bodyDiv w:val="1"/>
      <w:marLeft w:val="0"/>
      <w:marRight w:val="0"/>
      <w:marTop w:val="0"/>
      <w:marBottom w:val="0"/>
      <w:divBdr>
        <w:top w:val="none" w:sz="0" w:space="0" w:color="auto"/>
        <w:left w:val="none" w:sz="0" w:space="0" w:color="auto"/>
        <w:bottom w:val="none" w:sz="0" w:space="0" w:color="auto"/>
        <w:right w:val="none" w:sz="0" w:space="0" w:color="auto"/>
      </w:divBdr>
    </w:div>
    <w:div w:id="40710757">
      <w:bodyDiv w:val="1"/>
      <w:marLeft w:val="0"/>
      <w:marRight w:val="0"/>
      <w:marTop w:val="0"/>
      <w:marBottom w:val="0"/>
      <w:divBdr>
        <w:top w:val="none" w:sz="0" w:space="0" w:color="auto"/>
        <w:left w:val="none" w:sz="0" w:space="0" w:color="auto"/>
        <w:bottom w:val="none" w:sz="0" w:space="0" w:color="auto"/>
        <w:right w:val="none" w:sz="0" w:space="0" w:color="auto"/>
      </w:divBdr>
    </w:div>
    <w:div w:id="41055197">
      <w:bodyDiv w:val="1"/>
      <w:marLeft w:val="0"/>
      <w:marRight w:val="0"/>
      <w:marTop w:val="0"/>
      <w:marBottom w:val="0"/>
      <w:divBdr>
        <w:top w:val="none" w:sz="0" w:space="0" w:color="auto"/>
        <w:left w:val="none" w:sz="0" w:space="0" w:color="auto"/>
        <w:bottom w:val="none" w:sz="0" w:space="0" w:color="auto"/>
        <w:right w:val="none" w:sz="0" w:space="0" w:color="auto"/>
      </w:divBdr>
    </w:div>
    <w:div w:id="41633625">
      <w:bodyDiv w:val="1"/>
      <w:marLeft w:val="0"/>
      <w:marRight w:val="0"/>
      <w:marTop w:val="0"/>
      <w:marBottom w:val="0"/>
      <w:divBdr>
        <w:top w:val="none" w:sz="0" w:space="0" w:color="auto"/>
        <w:left w:val="none" w:sz="0" w:space="0" w:color="auto"/>
        <w:bottom w:val="none" w:sz="0" w:space="0" w:color="auto"/>
        <w:right w:val="none" w:sz="0" w:space="0" w:color="auto"/>
      </w:divBdr>
    </w:div>
    <w:div w:id="41712841">
      <w:bodyDiv w:val="1"/>
      <w:marLeft w:val="0"/>
      <w:marRight w:val="0"/>
      <w:marTop w:val="0"/>
      <w:marBottom w:val="0"/>
      <w:divBdr>
        <w:top w:val="none" w:sz="0" w:space="0" w:color="auto"/>
        <w:left w:val="none" w:sz="0" w:space="0" w:color="auto"/>
        <w:bottom w:val="none" w:sz="0" w:space="0" w:color="auto"/>
        <w:right w:val="none" w:sz="0" w:space="0" w:color="auto"/>
      </w:divBdr>
    </w:div>
    <w:div w:id="43874718">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7799695">
      <w:bodyDiv w:val="1"/>
      <w:marLeft w:val="0"/>
      <w:marRight w:val="0"/>
      <w:marTop w:val="0"/>
      <w:marBottom w:val="0"/>
      <w:divBdr>
        <w:top w:val="none" w:sz="0" w:space="0" w:color="auto"/>
        <w:left w:val="none" w:sz="0" w:space="0" w:color="auto"/>
        <w:bottom w:val="none" w:sz="0" w:space="0" w:color="auto"/>
        <w:right w:val="none" w:sz="0" w:space="0" w:color="auto"/>
      </w:divBdr>
    </w:div>
    <w:div w:id="48118410">
      <w:bodyDiv w:val="1"/>
      <w:marLeft w:val="0"/>
      <w:marRight w:val="0"/>
      <w:marTop w:val="0"/>
      <w:marBottom w:val="0"/>
      <w:divBdr>
        <w:top w:val="none" w:sz="0" w:space="0" w:color="auto"/>
        <w:left w:val="none" w:sz="0" w:space="0" w:color="auto"/>
        <w:bottom w:val="none" w:sz="0" w:space="0" w:color="auto"/>
        <w:right w:val="none" w:sz="0" w:space="0" w:color="auto"/>
      </w:divBdr>
    </w:div>
    <w:div w:id="49234291">
      <w:bodyDiv w:val="1"/>
      <w:marLeft w:val="0"/>
      <w:marRight w:val="0"/>
      <w:marTop w:val="0"/>
      <w:marBottom w:val="0"/>
      <w:divBdr>
        <w:top w:val="none" w:sz="0" w:space="0" w:color="auto"/>
        <w:left w:val="none" w:sz="0" w:space="0" w:color="auto"/>
        <w:bottom w:val="none" w:sz="0" w:space="0" w:color="auto"/>
        <w:right w:val="none" w:sz="0" w:space="0" w:color="auto"/>
      </w:divBdr>
    </w:div>
    <w:div w:id="50004452">
      <w:bodyDiv w:val="1"/>
      <w:marLeft w:val="0"/>
      <w:marRight w:val="0"/>
      <w:marTop w:val="0"/>
      <w:marBottom w:val="0"/>
      <w:divBdr>
        <w:top w:val="none" w:sz="0" w:space="0" w:color="auto"/>
        <w:left w:val="none" w:sz="0" w:space="0" w:color="auto"/>
        <w:bottom w:val="none" w:sz="0" w:space="0" w:color="auto"/>
        <w:right w:val="none" w:sz="0" w:space="0" w:color="auto"/>
      </w:divBdr>
    </w:div>
    <w:div w:id="50420644">
      <w:bodyDiv w:val="1"/>
      <w:marLeft w:val="0"/>
      <w:marRight w:val="0"/>
      <w:marTop w:val="0"/>
      <w:marBottom w:val="0"/>
      <w:divBdr>
        <w:top w:val="none" w:sz="0" w:space="0" w:color="auto"/>
        <w:left w:val="none" w:sz="0" w:space="0" w:color="auto"/>
        <w:bottom w:val="none" w:sz="0" w:space="0" w:color="auto"/>
        <w:right w:val="none" w:sz="0" w:space="0" w:color="auto"/>
      </w:divBdr>
    </w:div>
    <w:div w:id="50545101">
      <w:bodyDiv w:val="1"/>
      <w:marLeft w:val="0"/>
      <w:marRight w:val="0"/>
      <w:marTop w:val="0"/>
      <w:marBottom w:val="0"/>
      <w:divBdr>
        <w:top w:val="none" w:sz="0" w:space="0" w:color="auto"/>
        <w:left w:val="none" w:sz="0" w:space="0" w:color="auto"/>
        <w:bottom w:val="none" w:sz="0" w:space="0" w:color="auto"/>
        <w:right w:val="none" w:sz="0" w:space="0" w:color="auto"/>
      </w:divBdr>
    </w:div>
    <w:div w:id="50739742">
      <w:bodyDiv w:val="1"/>
      <w:marLeft w:val="0"/>
      <w:marRight w:val="0"/>
      <w:marTop w:val="0"/>
      <w:marBottom w:val="0"/>
      <w:divBdr>
        <w:top w:val="none" w:sz="0" w:space="0" w:color="auto"/>
        <w:left w:val="none" w:sz="0" w:space="0" w:color="auto"/>
        <w:bottom w:val="none" w:sz="0" w:space="0" w:color="auto"/>
        <w:right w:val="none" w:sz="0" w:space="0" w:color="auto"/>
      </w:divBdr>
    </w:div>
    <w:div w:id="51275248">
      <w:bodyDiv w:val="1"/>
      <w:marLeft w:val="0"/>
      <w:marRight w:val="0"/>
      <w:marTop w:val="0"/>
      <w:marBottom w:val="0"/>
      <w:divBdr>
        <w:top w:val="none" w:sz="0" w:space="0" w:color="auto"/>
        <w:left w:val="none" w:sz="0" w:space="0" w:color="auto"/>
        <w:bottom w:val="none" w:sz="0" w:space="0" w:color="auto"/>
        <w:right w:val="none" w:sz="0" w:space="0" w:color="auto"/>
      </w:divBdr>
    </w:div>
    <w:div w:id="52046985">
      <w:bodyDiv w:val="1"/>
      <w:marLeft w:val="0"/>
      <w:marRight w:val="0"/>
      <w:marTop w:val="0"/>
      <w:marBottom w:val="0"/>
      <w:divBdr>
        <w:top w:val="none" w:sz="0" w:space="0" w:color="auto"/>
        <w:left w:val="none" w:sz="0" w:space="0" w:color="auto"/>
        <w:bottom w:val="none" w:sz="0" w:space="0" w:color="auto"/>
        <w:right w:val="none" w:sz="0" w:space="0" w:color="auto"/>
      </w:divBdr>
    </w:div>
    <w:div w:id="53235756">
      <w:bodyDiv w:val="1"/>
      <w:marLeft w:val="0"/>
      <w:marRight w:val="0"/>
      <w:marTop w:val="0"/>
      <w:marBottom w:val="0"/>
      <w:divBdr>
        <w:top w:val="none" w:sz="0" w:space="0" w:color="auto"/>
        <w:left w:val="none" w:sz="0" w:space="0" w:color="auto"/>
        <w:bottom w:val="none" w:sz="0" w:space="0" w:color="auto"/>
        <w:right w:val="none" w:sz="0" w:space="0" w:color="auto"/>
      </w:divBdr>
    </w:div>
    <w:div w:id="53547464">
      <w:bodyDiv w:val="1"/>
      <w:marLeft w:val="0"/>
      <w:marRight w:val="0"/>
      <w:marTop w:val="0"/>
      <w:marBottom w:val="0"/>
      <w:divBdr>
        <w:top w:val="none" w:sz="0" w:space="0" w:color="auto"/>
        <w:left w:val="none" w:sz="0" w:space="0" w:color="auto"/>
        <w:bottom w:val="none" w:sz="0" w:space="0" w:color="auto"/>
        <w:right w:val="none" w:sz="0" w:space="0" w:color="auto"/>
      </w:divBdr>
    </w:div>
    <w:div w:id="53822404">
      <w:bodyDiv w:val="1"/>
      <w:marLeft w:val="0"/>
      <w:marRight w:val="0"/>
      <w:marTop w:val="0"/>
      <w:marBottom w:val="0"/>
      <w:divBdr>
        <w:top w:val="none" w:sz="0" w:space="0" w:color="auto"/>
        <w:left w:val="none" w:sz="0" w:space="0" w:color="auto"/>
        <w:bottom w:val="none" w:sz="0" w:space="0" w:color="auto"/>
        <w:right w:val="none" w:sz="0" w:space="0" w:color="auto"/>
      </w:divBdr>
    </w:div>
    <w:div w:id="54086094">
      <w:bodyDiv w:val="1"/>
      <w:marLeft w:val="0"/>
      <w:marRight w:val="0"/>
      <w:marTop w:val="0"/>
      <w:marBottom w:val="0"/>
      <w:divBdr>
        <w:top w:val="none" w:sz="0" w:space="0" w:color="auto"/>
        <w:left w:val="none" w:sz="0" w:space="0" w:color="auto"/>
        <w:bottom w:val="none" w:sz="0" w:space="0" w:color="auto"/>
        <w:right w:val="none" w:sz="0" w:space="0" w:color="auto"/>
      </w:divBdr>
    </w:div>
    <w:div w:id="54360689">
      <w:bodyDiv w:val="1"/>
      <w:marLeft w:val="0"/>
      <w:marRight w:val="0"/>
      <w:marTop w:val="0"/>
      <w:marBottom w:val="0"/>
      <w:divBdr>
        <w:top w:val="none" w:sz="0" w:space="0" w:color="auto"/>
        <w:left w:val="none" w:sz="0" w:space="0" w:color="auto"/>
        <w:bottom w:val="none" w:sz="0" w:space="0" w:color="auto"/>
        <w:right w:val="none" w:sz="0" w:space="0" w:color="auto"/>
      </w:divBdr>
    </w:div>
    <w:div w:id="55055595">
      <w:bodyDiv w:val="1"/>
      <w:marLeft w:val="0"/>
      <w:marRight w:val="0"/>
      <w:marTop w:val="0"/>
      <w:marBottom w:val="0"/>
      <w:divBdr>
        <w:top w:val="none" w:sz="0" w:space="0" w:color="auto"/>
        <w:left w:val="none" w:sz="0" w:space="0" w:color="auto"/>
        <w:bottom w:val="none" w:sz="0" w:space="0" w:color="auto"/>
        <w:right w:val="none" w:sz="0" w:space="0" w:color="auto"/>
      </w:divBdr>
    </w:div>
    <w:div w:id="55057843">
      <w:bodyDiv w:val="1"/>
      <w:marLeft w:val="0"/>
      <w:marRight w:val="0"/>
      <w:marTop w:val="0"/>
      <w:marBottom w:val="0"/>
      <w:divBdr>
        <w:top w:val="none" w:sz="0" w:space="0" w:color="auto"/>
        <w:left w:val="none" w:sz="0" w:space="0" w:color="auto"/>
        <w:bottom w:val="none" w:sz="0" w:space="0" w:color="auto"/>
        <w:right w:val="none" w:sz="0" w:space="0" w:color="auto"/>
      </w:divBdr>
    </w:div>
    <w:div w:id="57479691">
      <w:bodyDiv w:val="1"/>
      <w:marLeft w:val="0"/>
      <w:marRight w:val="0"/>
      <w:marTop w:val="0"/>
      <w:marBottom w:val="0"/>
      <w:divBdr>
        <w:top w:val="none" w:sz="0" w:space="0" w:color="auto"/>
        <w:left w:val="none" w:sz="0" w:space="0" w:color="auto"/>
        <w:bottom w:val="none" w:sz="0" w:space="0" w:color="auto"/>
        <w:right w:val="none" w:sz="0" w:space="0" w:color="auto"/>
      </w:divBdr>
    </w:div>
    <w:div w:id="58602325">
      <w:bodyDiv w:val="1"/>
      <w:marLeft w:val="0"/>
      <w:marRight w:val="0"/>
      <w:marTop w:val="0"/>
      <w:marBottom w:val="0"/>
      <w:divBdr>
        <w:top w:val="none" w:sz="0" w:space="0" w:color="auto"/>
        <w:left w:val="none" w:sz="0" w:space="0" w:color="auto"/>
        <w:bottom w:val="none" w:sz="0" w:space="0" w:color="auto"/>
        <w:right w:val="none" w:sz="0" w:space="0" w:color="auto"/>
      </w:divBdr>
    </w:div>
    <w:div w:id="58985493">
      <w:bodyDiv w:val="1"/>
      <w:marLeft w:val="0"/>
      <w:marRight w:val="0"/>
      <w:marTop w:val="0"/>
      <w:marBottom w:val="0"/>
      <w:divBdr>
        <w:top w:val="none" w:sz="0" w:space="0" w:color="auto"/>
        <w:left w:val="none" w:sz="0" w:space="0" w:color="auto"/>
        <w:bottom w:val="none" w:sz="0" w:space="0" w:color="auto"/>
        <w:right w:val="none" w:sz="0" w:space="0" w:color="auto"/>
      </w:divBdr>
    </w:div>
    <w:div w:id="59717492">
      <w:bodyDiv w:val="1"/>
      <w:marLeft w:val="0"/>
      <w:marRight w:val="0"/>
      <w:marTop w:val="0"/>
      <w:marBottom w:val="0"/>
      <w:divBdr>
        <w:top w:val="none" w:sz="0" w:space="0" w:color="auto"/>
        <w:left w:val="none" w:sz="0" w:space="0" w:color="auto"/>
        <w:bottom w:val="none" w:sz="0" w:space="0" w:color="auto"/>
        <w:right w:val="none" w:sz="0" w:space="0" w:color="auto"/>
      </w:divBdr>
    </w:div>
    <w:div w:id="60055822">
      <w:bodyDiv w:val="1"/>
      <w:marLeft w:val="0"/>
      <w:marRight w:val="0"/>
      <w:marTop w:val="0"/>
      <w:marBottom w:val="0"/>
      <w:divBdr>
        <w:top w:val="none" w:sz="0" w:space="0" w:color="auto"/>
        <w:left w:val="none" w:sz="0" w:space="0" w:color="auto"/>
        <w:bottom w:val="none" w:sz="0" w:space="0" w:color="auto"/>
        <w:right w:val="none" w:sz="0" w:space="0" w:color="auto"/>
      </w:divBdr>
    </w:div>
    <w:div w:id="60100507">
      <w:bodyDiv w:val="1"/>
      <w:marLeft w:val="0"/>
      <w:marRight w:val="0"/>
      <w:marTop w:val="0"/>
      <w:marBottom w:val="0"/>
      <w:divBdr>
        <w:top w:val="none" w:sz="0" w:space="0" w:color="auto"/>
        <w:left w:val="none" w:sz="0" w:space="0" w:color="auto"/>
        <w:bottom w:val="none" w:sz="0" w:space="0" w:color="auto"/>
        <w:right w:val="none" w:sz="0" w:space="0" w:color="auto"/>
      </w:divBdr>
    </w:div>
    <w:div w:id="60375243">
      <w:bodyDiv w:val="1"/>
      <w:marLeft w:val="0"/>
      <w:marRight w:val="0"/>
      <w:marTop w:val="0"/>
      <w:marBottom w:val="0"/>
      <w:divBdr>
        <w:top w:val="none" w:sz="0" w:space="0" w:color="auto"/>
        <w:left w:val="none" w:sz="0" w:space="0" w:color="auto"/>
        <w:bottom w:val="none" w:sz="0" w:space="0" w:color="auto"/>
        <w:right w:val="none" w:sz="0" w:space="0" w:color="auto"/>
      </w:divBdr>
    </w:div>
    <w:div w:id="60569562">
      <w:bodyDiv w:val="1"/>
      <w:marLeft w:val="0"/>
      <w:marRight w:val="0"/>
      <w:marTop w:val="0"/>
      <w:marBottom w:val="0"/>
      <w:divBdr>
        <w:top w:val="none" w:sz="0" w:space="0" w:color="auto"/>
        <w:left w:val="none" w:sz="0" w:space="0" w:color="auto"/>
        <w:bottom w:val="none" w:sz="0" w:space="0" w:color="auto"/>
        <w:right w:val="none" w:sz="0" w:space="0" w:color="auto"/>
      </w:divBdr>
    </w:div>
    <w:div w:id="61685897">
      <w:bodyDiv w:val="1"/>
      <w:marLeft w:val="0"/>
      <w:marRight w:val="0"/>
      <w:marTop w:val="0"/>
      <w:marBottom w:val="0"/>
      <w:divBdr>
        <w:top w:val="none" w:sz="0" w:space="0" w:color="auto"/>
        <w:left w:val="none" w:sz="0" w:space="0" w:color="auto"/>
        <w:bottom w:val="none" w:sz="0" w:space="0" w:color="auto"/>
        <w:right w:val="none" w:sz="0" w:space="0" w:color="auto"/>
      </w:divBdr>
    </w:div>
    <w:div w:id="61802736">
      <w:bodyDiv w:val="1"/>
      <w:marLeft w:val="0"/>
      <w:marRight w:val="0"/>
      <w:marTop w:val="0"/>
      <w:marBottom w:val="0"/>
      <w:divBdr>
        <w:top w:val="none" w:sz="0" w:space="0" w:color="auto"/>
        <w:left w:val="none" w:sz="0" w:space="0" w:color="auto"/>
        <w:bottom w:val="none" w:sz="0" w:space="0" w:color="auto"/>
        <w:right w:val="none" w:sz="0" w:space="0" w:color="auto"/>
      </w:divBdr>
    </w:div>
    <w:div w:id="62023107">
      <w:bodyDiv w:val="1"/>
      <w:marLeft w:val="0"/>
      <w:marRight w:val="0"/>
      <w:marTop w:val="0"/>
      <w:marBottom w:val="0"/>
      <w:divBdr>
        <w:top w:val="none" w:sz="0" w:space="0" w:color="auto"/>
        <w:left w:val="none" w:sz="0" w:space="0" w:color="auto"/>
        <w:bottom w:val="none" w:sz="0" w:space="0" w:color="auto"/>
        <w:right w:val="none" w:sz="0" w:space="0" w:color="auto"/>
      </w:divBdr>
    </w:div>
    <w:div w:id="62915915">
      <w:bodyDiv w:val="1"/>
      <w:marLeft w:val="0"/>
      <w:marRight w:val="0"/>
      <w:marTop w:val="0"/>
      <w:marBottom w:val="0"/>
      <w:divBdr>
        <w:top w:val="none" w:sz="0" w:space="0" w:color="auto"/>
        <w:left w:val="none" w:sz="0" w:space="0" w:color="auto"/>
        <w:bottom w:val="none" w:sz="0" w:space="0" w:color="auto"/>
        <w:right w:val="none" w:sz="0" w:space="0" w:color="auto"/>
      </w:divBdr>
    </w:div>
    <w:div w:id="63188410">
      <w:bodyDiv w:val="1"/>
      <w:marLeft w:val="0"/>
      <w:marRight w:val="0"/>
      <w:marTop w:val="0"/>
      <w:marBottom w:val="0"/>
      <w:divBdr>
        <w:top w:val="none" w:sz="0" w:space="0" w:color="auto"/>
        <w:left w:val="none" w:sz="0" w:space="0" w:color="auto"/>
        <w:bottom w:val="none" w:sz="0" w:space="0" w:color="auto"/>
        <w:right w:val="none" w:sz="0" w:space="0" w:color="auto"/>
      </w:divBdr>
    </w:div>
    <w:div w:id="63917363">
      <w:bodyDiv w:val="1"/>
      <w:marLeft w:val="0"/>
      <w:marRight w:val="0"/>
      <w:marTop w:val="0"/>
      <w:marBottom w:val="0"/>
      <w:divBdr>
        <w:top w:val="none" w:sz="0" w:space="0" w:color="auto"/>
        <w:left w:val="none" w:sz="0" w:space="0" w:color="auto"/>
        <w:bottom w:val="none" w:sz="0" w:space="0" w:color="auto"/>
        <w:right w:val="none" w:sz="0" w:space="0" w:color="auto"/>
      </w:divBdr>
    </w:div>
    <w:div w:id="64841560">
      <w:bodyDiv w:val="1"/>
      <w:marLeft w:val="0"/>
      <w:marRight w:val="0"/>
      <w:marTop w:val="0"/>
      <w:marBottom w:val="0"/>
      <w:divBdr>
        <w:top w:val="none" w:sz="0" w:space="0" w:color="auto"/>
        <w:left w:val="none" w:sz="0" w:space="0" w:color="auto"/>
        <w:bottom w:val="none" w:sz="0" w:space="0" w:color="auto"/>
        <w:right w:val="none" w:sz="0" w:space="0" w:color="auto"/>
      </w:divBdr>
    </w:div>
    <w:div w:id="66878481">
      <w:bodyDiv w:val="1"/>
      <w:marLeft w:val="0"/>
      <w:marRight w:val="0"/>
      <w:marTop w:val="0"/>
      <w:marBottom w:val="0"/>
      <w:divBdr>
        <w:top w:val="none" w:sz="0" w:space="0" w:color="auto"/>
        <w:left w:val="none" w:sz="0" w:space="0" w:color="auto"/>
        <w:bottom w:val="none" w:sz="0" w:space="0" w:color="auto"/>
        <w:right w:val="none" w:sz="0" w:space="0" w:color="auto"/>
      </w:divBdr>
    </w:div>
    <w:div w:id="67043685">
      <w:bodyDiv w:val="1"/>
      <w:marLeft w:val="0"/>
      <w:marRight w:val="0"/>
      <w:marTop w:val="0"/>
      <w:marBottom w:val="0"/>
      <w:divBdr>
        <w:top w:val="none" w:sz="0" w:space="0" w:color="auto"/>
        <w:left w:val="none" w:sz="0" w:space="0" w:color="auto"/>
        <w:bottom w:val="none" w:sz="0" w:space="0" w:color="auto"/>
        <w:right w:val="none" w:sz="0" w:space="0" w:color="auto"/>
      </w:divBdr>
    </w:div>
    <w:div w:id="67581301">
      <w:bodyDiv w:val="1"/>
      <w:marLeft w:val="0"/>
      <w:marRight w:val="0"/>
      <w:marTop w:val="0"/>
      <w:marBottom w:val="0"/>
      <w:divBdr>
        <w:top w:val="none" w:sz="0" w:space="0" w:color="auto"/>
        <w:left w:val="none" w:sz="0" w:space="0" w:color="auto"/>
        <w:bottom w:val="none" w:sz="0" w:space="0" w:color="auto"/>
        <w:right w:val="none" w:sz="0" w:space="0" w:color="auto"/>
      </w:divBdr>
    </w:div>
    <w:div w:id="67650620">
      <w:bodyDiv w:val="1"/>
      <w:marLeft w:val="0"/>
      <w:marRight w:val="0"/>
      <w:marTop w:val="0"/>
      <w:marBottom w:val="0"/>
      <w:divBdr>
        <w:top w:val="none" w:sz="0" w:space="0" w:color="auto"/>
        <w:left w:val="none" w:sz="0" w:space="0" w:color="auto"/>
        <w:bottom w:val="none" w:sz="0" w:space="0" w:color="auto"/>
        <w:right w:val="none" w:sz="0" w:space="0" w:color="auto"/>
      </w:divBdr>
    </w:div>
    <w:div w:id="67769752">
      <w:bodyDiv w:val="1"/>
      <w:marLeft w:val="0"/>
      <w:marRight w:val="0"/>
      <w:marTop w:val="0"/>
      <w:marBottom w:val="0"/>
      <w:divBdr>
        <w:top w:val="none" w:sz="0" w:space="0" w:color="auto"/>
        <w:left w:val="none" w:sz="0" w:space="0" w:color="auto"/>
        <w:bottom w:val="none" w:sz="0" w:space="0" w:color="auto"/>
        <w:right w:val="none" w:sz="0" w:space="0" w:color="auto"/>
      </w:divBdr>
    </w:div>
    <w:div w:id="67920863">
      <w:bodyDiv w:val="1"/>
      <w:marLeft w:val="0"/>
      <w:marRight w:val="0"/>
      <w:marTop w:val="0"/>
      <w:marBottom w:val="0"/>
      <w:divBdr>
        <w:top w:val="none" w:sz="0" w:space="0" w:color="auto"/>
        <w:left w:val="none" w:sz="0" w:space="0" w:color="auto"/>
        <w:bottom w:val="none" w:sz="0" w:space="0" w:color="auto"/>
        <w:right w:val="none" w:sz="0" w:space="0" w:color="auto"/>
      </w:divBdr>
    </w:div>
    <w:div w:id="68311449">
      <w:bodyDiv w:val="1"/>
      <w:marLeft w:val="0"/>
      <w:marRight w:val="0"/>
      <w:marTop w:val="0"/>
      <w:marBottom w:val="0"/>
      <w:divBdr>
        <w:top w:val="none" w:sz="0" w:space="0" w:color="auto"/>
        <w:left w:val="none" w:sz="0" w:space="0" w:color="auto"/>
        <w:bottom w:val="none" w:sz="0" w:space="0" w:color="auto"/>
        <w:right w:val="none" w:sz="0" w:space="0" w:color="auto"/>
      </w:divBdr>
    </w:div>
    <w:div w:id="69040650">
      <w:bodyDiv w:val="1"/>
      <w:marLeft w:val="0"/>
      <w:marRight w:val="0"/>
      <w:marTop w:val="0"/>
      <w:marBottom w:val="0"/>
      <w:divBdr>
        <w:top w:val="none" w:sz="0" w:space="0" w:color="auto"/>
        <w:left w:val="none" w:sz="0" w:space="0" w:color="auto"/>
        <w:bottom w:val="none" w:sz="0" w:space="0" w:color="auto"/>
        <w:right w:val="none" w:sz="0" w:space="0" w:color="auto"/>
      </w:divBdr>
    </w:div>
    <w:div w:id="69695007">
      <w:bodyDiv w:val="1"/>
      <w:marLeft w:val="0"/>
      <w:marRight w:val="0"/>
      <w:marTop w:val="0"/>
      <w:marBottom w:val="0"/>
      <w:divBdr>
        <w:top w:val="none" w:sz="0" w:space="0" w:color="auto"/>
        <w:left w:val="none" w:sz="0" w:space="0" w:color="auto"/>
        <w:bottom w:val="none" w:sz="0" w:space="0" w:color="auto"/>
        <w:right w:val="none" w:sz="0" w:space="0" w:color="auto"/>
      </w:divBdr>
    </w:div>
    <w:div w:id="70588608">
      <w:bodyDiv w:val="1"/>
      <w:marLeft w:val="0"/>
      <w:marRight w:val="0"/>
      <w:marTop w:val="0"/>
      <w:marBottom w:val="0"/>
      <w:divBdr>
        <w:top w:val="none" w:sz="0" w:space="0" w:color="auto"/>
        <w:left w:val="none" w:sz="0" w:space="0" w:color="auto"/>
        <w:bottom w:val="none" w:sz="0" w:space="0" w:color="auto"/>
        <w:right w:val="none" w:sz="0" w:space="0" w:color="auto"/>
      </w:divBdr>
    </w:div>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72316875">
      <w:bodyDiv w:val="1"/>
      <w:marLeft w:val="0"/>
      <w:marRight w:val="0"/>
      <w:marTop w:val="0"/>
      <w:marBottom w:val="0"/>
      <w:divBdr>
        <w:top w:val="none" w:sz="0" w:space="0" w:color="auto"/>
        <w:left w:val="none" w:sz="0" w:space="0" w:color="auto"/>
        <w:bottom w:val="none" w:sz="0" w:space="0" w:color="auto"/>
        <w:right w:val="none" w:sz="0" w:space="0" w:color="auto"/>
      </w:divBdr>
    </w:div>
    <w:div w:id="72432835">
      <w:bodyDiv w:val="1"/>
      <w:marLeft w:val="0"/>
      <w:marRight w:val="0"/>
      <w:marTop w:val="0"/>
      <w:marBottom w:val="0"/>
      <w:divBdr>
        <w:top w:val="none" w:sz="0" w:space="0" w:color="auto"/>
        <w:left w:val="none" w:sz="0" w:space="0" w:color="auto"/>
        <w:bottom w:val="none" w:sz="0" w:space="0" w:color="auto"/>
        <w:right w:val="none" w:sz="0" w:space="0" w:color="auto"/>
      </w:divBdr>
    </w:div>
    <w:div w:id="72631432">
      <w:bodyDiv w:val="1"/>
      <w:marLeft w:val="0"/>
      <w:marRight w:val="0"/>
      <w:marTop w:val="0"/>
      <w:marBottom w:val="0"/>
      <w:divBdr>
        <w:top w:val="none" w:sz="0" w:space="0" w:color="auto"/>
        <w:left w:val="none" w:sz="0" w:space="0" w:color="auto"/>
        <w:bottom w:val="none" w:sz="0" w:space="0" w:color="auto"/>
        <w:right w:val="none" w:sz="0" w:space="0" w:color="auto"/>
      </w:divBdr>
    </w:div>
    <w:div w:id="72823196">
      <w:bodyDiv w:val="1"/>
      <w:marLeft w:val="0"/>
      <w:marRight w:val="0"/>
      <w:marTop w:val="0"/>
      <w:marBottom w:val="0"/>
      <w:divBdr>
        <w:top w:val="none" w:sz="0" w:space="0" w:color="auto"/>
        <w:left w:val="none" w:sz="0" w:space="0" w:color="auto"/>
        <w:bottom w:val="none" w:sz="0" w:space="0" w:color="auto"/>
        <w:right w:val="none" w:sz="0" w:space="0" w:color="auto"/>
      </w:divBdr>
    </w:div>
    <w:div w:id="73356658">
      <w:bodyDiv w:val="1"/>
      <w:marLeft w:val="0"/>
      <w:marRight w:val="0"/>
      <w:marTop w:val="0"/>
      <w:marBottom w:val="0"/>
      <w:divBdr>
        <w:top w:val="none" w:sz="0" w:space="0" w:color="auto"/>
        <w:left w:val="none" w:sz="0" w:space="0" w:color="auto"/>
        <w:bottom w:val="none" w:sz="0" w:space="0" w:color="auto"/>
        <w:right w:val="none" w:sz="0" w:space="0" w:color="auto"/>
      </w:divBdr>
    </w:div>
    <w:div w:id="74589816">
      <w:bodyDiv w:val="1"/>
      <w:marLeft w:val="0"/>
      <w:marRight w:val="0"/>
      <w:marTop w:val="0"/>
      <w:marBottom w:val="0"/>
      <w:divBdr>
        <w:top w:val="none" w:sz="0" w:space="0" w:color="auto"/>
        <w:left w:val="none" w:sz="0" w:space="0" w:color="auto"/>
        <w:bottom w:val="none" w:sz="0" w:space="0" w:color="auto"/>
        <w:right w:val="none" w:sz="0" w:space="0" w:color="auto"/>
      </w:divBdr>
    </w:div>
    <w:div w:id="75977620">
      <w:bodyDiv w:val="1"/>
      <w:marLeft w:val="0"/>
      <w:marRight w:val="0"/>
      <w:marTop w:val="0"/>
      <w:marBottom w:val="0"/>
      <w:divBdr>
        <w:top w:val="none" w:sz="0" w:space="0" w:color="auto"/>
        <w:left w:val="none" w:sz="0" w:space="0" w:color="auto"/>
        <w:bottom w:val="none" w:sz="0" w:space="0" w:color="auto"/>
        <w:right w:val="none" w:sz="0" w:space="0" w:color="auto"/>
      </w:divBdr>
    </w:div>
    <w:div w:id="76101819">
      <w:bodyDiv w:val="1"/>
      <w:marLeft w:val="0"/>
      <w:marRight w:val="0"/>
      <w:marTop w:val="0"/>
      <w:marBottom w:val="0"/>
      <w:divBdr>
        <w:top w:val="none" w:sz="0" w:space="0" w:color="auto"/>
        <w:left w:val="none" w:sz="0" w:space="0" w:color="auto"/>
        <w:bottom w:val="none" w:sz="0" w:space="0" w:color="auto"/>
        <w:right w:val="none" w:sz="0" w:space="0" w:color="auto"/>
      </w:divBdr>
    </w:div>
    <w:div w:id="76636844">
      <w:bodyDiv w:val="1"/>
      <w:marLeft w:val="0"/>
      <w:marRight w:val="0"/>
      <w:marTop w:val="0"/>
      <w:marBottom w:val="0"/>
      <w:divBdr>
        <w:top w:val="none" w:sz="0" w:space="0" w:color="auto"/>
        <w:left w:val="none" w:sz="0" w:space="0" w:color="auto"/>
        <w:bottom w:val="none" w:sz="0" w:space="0" w:color="auto"/>
        <w:right w:val="none" w:sz="0" w:space="0" w:color="auto"/>
      </w:divBdr>
    </w:div>
    <w:div w:id="76905280">
      <w:bodyDiv w:val="1"/>
      <w:marLeft w:val="0"/>
      <w:marRight w:val="0"/>
      <w:marTop w:val="0"/>
      <w:marBottom w:val="0"/>
      <w:divBdr>
        <w:top w:val="none" w:sz="0" w:space="0" w:color="auto"/>
        <w:left w:val="none" w:sz="0" w:space="0" w:color="auto"/>
        <w:bottom w:val="none" w:sz="0" w:space="0" w:color="auto"/>
        <w:right w:val="none" w:sz="0" w:space="0" w:color="auto"/>
      </w:divBdr>
    </w:div>
    <w:div w:id="78214083">
      <w:bodyDiv w:val="1"/>
      <w:marLeft w:val="0"/>
      <w:marRight w:val="0"/>
      <w:marTop w:val="0"/>
      <w:marBottom w:val="0"/>
      <w:divBdr>
        <w:top w:val="none" w:sz="0" w:space="0" w:color="auto"/>
        <w:left w:val="none" w:sz="0" w:space="0" w:color="auto"/>
        <w:bottom w:val="none" w:sz="0" w:space="0" w:color="auto"/>
        <w:right w:val="none" w:sz="0" w:space="0" w:color="auto"/>
      </w:divBdr>
    </w:div>
    <w:div w:id="79328071">
      <w:bodyDiv w:val="1"/>
      <w:marLeft w:val="0"/>
      <w:marRight w:val="0"/>
      <w:marTop w:val="0"/>
      <w:marBottom w:val="0"/>
      <w:divBdr>
        <w:top w:val="none" w:sz="0" w:space="0" w:color="auto"/>
        <w:left w:val="none" w:sz="0" w:space="0" w:color="auto"/>
        <w:bottom w:val="none" w:sz="0" w:space="0" w:color="auto"/>
        <w:right w:val="none" w:sz="0" w:space="0" w:color="auto"/>
      </w:divBdr>
    </w:div>
    <w:div w:id="79834754">
      <w:bodyDiv w:val="1"/>
      <w:marLeft w:val="0"/>
      <w:marRight w:val="0"/>
      <w:marTop w:val="0"/>
      <w:marBottom w:val="0"/>
      <w:divBdr>
        <w:top w:val="none" w:sz="0" w:space="0" w:color="auto"/>
        <w:left w:val="none" w:sz="0" w:space="0" w:color="auto"/>
        <w:bottom w:val="none" w:sz="0" w:space="0" w:color="auto"/>
        <w:right w:val="none" w:sz="0" w:space="0" w:color="auto"/>
      </w:divBdr>
    </w:div>
    <w:div w:id="80226203">
      <w:bodyDiv w:val="1"/>
      <w:marLeft w:val="0"/>
      <w:marRight w:val="0"/>
      <w:marTop w:val="0"/>
      <w:marBottom w:val="0"/>
      <w:divBdr>
        <w:top w:val="none" w:sz="0" w:space="0" w:color="auto"/>
        <w:left w:val="none" w:sz="0" w:space="0" w:color="auto"/>
        <w:bottom w:val="none" w:sz="0" w:space="0" w:color="auto"/>
        <w:right w:val="none" w:sz="0" w:space="0" w:color="auto"/>
      </w:divBdr>
    </w:div>
    <w:div w:id="81337869">
      <w:bodyDiv w:val="1"/>
      <w:marLeft w:val="0"/>
      <w:marRight w:val="0"/>
      <w:marTop w:val="0"/>
      <w:marBottom w:val="0"/>
      <w:divBdr>
        <w:top w:val="none" w:sz="0" w:space="0" w:color="auto"/>
        <w:left w:val="none" w:sz="0" w:space="0" w:color="auto"/>
        <w:bottom w:val="none" w:sz="0" w:space="0" w:color="auto"/>
        <w:right w:val="none" w:sz="0" w:space="0" w:color="auto"/>
      </w:divBdr>
    </w:div>
    <w:div w:id="81462147">
      <w:bodyDiv w:val="1"/>
      <w:marLeft w:val="0"/>
      <w:marRight w:val="0"/>
      <w:marTop w:val="0"/>
      <w:marBottom w:val="0"/>
      <w:divBdr>
        <w:top w:val="none" w:sz="0" w:space="0" w:color="auto"/>
        <w:left w:val="none" w:sz="0" w:space="0" w:color="auto"/>
        <w:bottom w:val="none" w:sz="0" w:space="0" w:color="auto"/>
        <w:right w:val="none" w:sz="0" w:space="0" w:color="auto"/>
      </w:divBdr>
    </w:div>
    <w:div w:id="81727865">
      <w:bodyDiv w:val="1"/>
      <w:marLeft w:val="0"/>
      <w:marRight w:val="0"/>
      <w:marTop w:val="0"/>
      <w:marBottom w:val="0"/>
      <w:divBdr>
        <w:top w:val="none" w:sz="0" w:space="0" w:color="auto"/>
        <w:left w:val="none" w:sz="0" w:space="0" w:color="auto"/>
        <w:bottom w:val="none" w:sz="0" w:space="0" w:color="auto"/>
        <w:right w:val="none" w:sz="0" w:space="0" w:color="auto"/>
      </w:divBdr>
    </w:div>
    <w:div w:id="82144448">
      <w:bodyDiv w:val="1"/>
      <w:marLeft w:val="0"/>
      <w:marRight w:val="0"/>
      <w:marTop w:val="0"/>
      <w:marBottom w:val="0"/>
      <w:divBdr>
        <w:top w:val="none" w:sz="0" w:space="0" w:color="auto"/>
        <w:left w:val="none" w:sz="0" w:space="0" w:color="auto"/>
        <w:bottom w:val="none" w:sz="0" w:space="0" w:color="auto"/>
        <w:right w:val="none" w:sz="0" w:space="0" w:color="auto"/>
      </w:divBdr>
    </w:div>
    <w:div w:id="82454720">
      <w:bodyDiv w:val="1"/>
      <w:marLeft w:val="0"/>
      <w:marRight w:val="0"/>
      <w:marTop w:val="0"/>
      <w:marBottom w:val="0"/>
      <w:divBdr>
        <w:top w:val="none" w:sz="0" w:space="0" w:color="auto"/>
        <w:left w:val="none" w:sz="0" w:space="0" w:color="auto"/>
        <w:bottom w:val="none" w:sz="0" w:space="0" w:color="auto"/>
        <w:right w:val="none" w:sz="0" w:space="0" w:color="auto"/>
      </w:divBdr>
    </w:div>
    <w:div w:id="82455300">
      <w:bodyDiv w:val="1"/>
      <w:marLeft w:val="0"/>
      <w:marRight w:val="0"/>
      <w:marTop w:val="0"/>
      <w:marBottom w:val="0"/>
      <w:divBdr>
        <w:top w:val="none" w:sz="0" w:space="0" w:color="auto"/>
        <w:left w:val="none" w:sz="0" w:space="0" w:color="auto"/>
        <w:bottom w:val="none" w:sz="0" w:space="0" w:color="auto"/>
        <w:right w:val="none" w:sz="0" w:space="0" w:color="auto"/>
      </w:divBdr>
    </w:div>
    <w:div w:id="83772557">
      <w:bodyDiv w:val="1"/>
      <w:marLeft w:val="0"/>
      <w:marRight w:val="0"/>
      <w:marTop w:val="0"/>
      <w:marBottom w:val="0"/>
      <w:divBdr>
        <w:top w:val="none" w:sz="0" w:space="0" w:color="auto"/>
        <w:left w:val="none" w:sz="0" w:space="0" w:color="auto"/>
        <w:bottom w:val="none" w:sz="0" w:space="0" w:color="auto"/>
        <w:right w:val="none" w:sz="0" w:space="0" w:color="auto"/>
      </w:divBdr>
    </w:div>
    <w:div w:id="84693543">
      <w:bodyDiv w:val="1"/>
      <w:marLeft w:val="0"/>
      <w:marRight w:val="0"/>
      <w:marTop w:val="0"/>
      <w:marBottom w:val="0"/>
      <w:divBdr>
        <w:top w:val="none" w:sz="0" w:space="0" w:color="auto"/>
        <w:left w:val="none" w:sz="0" w:space="0" w:color="auto"/>
        <w:bottom w:val="none" w:sz="0" w:space="0" w:color="auto"/>
        <w:right w:val="none" w:sz="0" w:space="0" w:color="auto"/>
      </w:divBdr>
    </w:div>
    <w:div w:id="85809203">
      <w:bodyDiv w:val="1"/>
      <w:marLeft w:val="0"/>
      <w:marRight w:val="0"/>
      <w:marTop w:val="0"/>
      <w:marBottom w:val="0"/>
      <w:divBdr>
        <w:top w:val="none" w:sz="0" w:space="0" w:color="auto"/>
        <w:left w:val="none" w:sz="0" w:space="0" w:color="auto"/>
        <w:bottom w:val="none" w:sz="0" w:space="0" w:color="auto"/>
        <w:right w:val="none" w:sz="0" w:space="0" w:color="auto"/>
      </w:divBdr>
    </w:div>
    <w:div w:id="85884060">
      <w:bodyDiv w:val="1"/>
      <w:marLeft w:val="0"/>
      <w:marRight w:val="0"/>
      <w:marTop w:val="0"/>
      <w:marBottom w:val="0"/>
      <w:divBdr>
        <w:top w:val="none" w:sz="0" w:space="0" w:color="auto"/>
        <w:left w:val="none" w:sz="0" w:space="0" w:color="auto"/>
        <w:bottom w:val="none" w:sz="0" w:space="0" w:color="auto"/>
        <w:right w:val="none" w:sz="0" w:space="0" w:color="auto"/>
      </w:divBdr>
    </w:div>
    <w:div w:id="86538277">
      <w:bodyDiv w:val="1"/>
      <w:marLeft w:val="0"/>
      <w:marRight w:val="0"/>
      <w:marTop w:val="0"/>
      <w:marBottom w:val="0"/>
      <w:divBdr>
        <w:top w:val="none" w:sz="0" w:space="0" w:color="auto"/>
        <w:left w:val="none" w:sz="0" w:space="0" w:color="auto"/>
        <w:bottom w:val="none" w:sz="0" w:space="0" w:color="auto"/>
        <w:right w:val="none" w:sz="0" w:space="0" w:color="auto"/>
      </w:divBdr>
    </w:div>
    <w:div w:id="86586195">
      <w:bodyDiv w:val="1"/>
      <w:marLeft w:val="0"/>
      <w:marRight w:val="0"/>
      <w:marTop w:val="0"/>
      <w:marBottom w:val="0"/>
      <w:divBdr>
        <w:top w:val="none" w:sz="0" w:space="0" w:color="auto"/>
        <w:left w:val="none" w:sz="0" w:space="0" w:color="auto"/>
        <w:bottom w:val="none" w:sz="0" w:space="0" w:color="auto"/>
        <w:right w:val="none" w:sz="0" w:space="0" w:color="auto"/>
      </w:divBdr>
    </w:div>
    <w:div w:id="86587414">
      <w:bodyDiv w:val="1"/>
      <w:marLeft w:val="0"/>
      <w:marRight w:val="0"/>
      <w:marTop w:val="0"/>
      <w:marBottom w:val="0"/>
      <w:divBdr>
        <w:top w:val="none" w:sz="0" w:space="0" w:color="auto"/>
        <w:left w:val="none" w:sz="0" w:space="0" w:color="auto"/>
        <w:bottom w:val="none" w:sz="0" w:space="0" w:color="auto"/>
        <w:right w:val="none" w:sz="0" w:space="0" w:color="auto"/>
      </w:divBdr>
    </w:div>
    <w:div w:id="87653763">
      <w:bodyDiv w:val="1"/>
      <w:marLeft w:val="0"/>
      <w:marRight w:val="0"/>
      <w:marTop w:val="0"/>
      <w:marBottom w:val="0"/>
      <w:divBdr>
        <w:top w:val="none" w:sz="0" w:space="0" w:color="auto"/>
        <w:left w:val="none" w:sz="0" w:space="0" w:color="auto"/>
        <w:bottom w:val="none" w:sz="0" w:space="0" w:color="auto"/>
        <w:right w:val="none" w:sz="0" w:space="0" w:color="auto"/>
      </w:divBdr>
    </w:div>
    <w:div w:id="88282605">
      <w:bodyDiv w:val="1"/>
      <w:marLeft w:val="0"/>
      <w:marRight w:val="0"/>
      <w:marTop w:val="0"/>
      <w:marBottom w:val="0"/>
      <w:divBdr>
        <w:top w:val="none" w:sz="0" w:space="0" w:color="auto"/>
        <w:left w:val="none" w:sz="0" w:space="0" w:color="auto"/>
        <w:bottom w:val="none" w:sz="0" w:space="0" w:color="auto"/>
        <w:right w:val="none" w:sz="0" w:space="0" w:color="auto"/>
      </w:divBdr>
    </w:div>
    <w:div w:id="92747074">
      <w:bodyDiv w:val="1"/>
      <w:marLeft w:val="0"/>
      <w:marRight w:val="0"/>
      <w:marTop w:val="0"/>
      <w:marBottom w:val="0"/>
      <w:divBdr>
        <w:top w:val="none" w:sz="0" w:space="0" w:color="auto"/>
        <w:left w:val="none" w:sz="0" w:space="0" w:color="auto"/>
        <w:bottom w:val="none" w:sz="0" w:space="0" w:color="auto"/>
        <w:right w:val="none" w:sz="0" w:space="0" w:color="auto"/>
      </w:divBdr>
    </w:div>
    <w:div w:id="94181362">
      <w:bodyDiv w:val="1"/>
      <w:marLeft w:val="0"/>
      <w:marRight w:val="0"/>
      <w:marTop w:val="0"/>
      <w:marBottom w:val="0"/>
      <w:divBdr>
        <w:top w:val="none" w:sz="0" w:space="0" w:color="auto"/>
        <w:left w:val="none" w:sz="0" w:space="0" w:color="auto"/>
        <w:bottom w:val="none" w:sz="0" w:space="0" w:color="auto"/>
        <w:right w:val="none" w:sz="0" w:space="0" w:color="auto"/>
      </w:divBdr>
    </w:div>
    <w:div w:id="94401276">
      <w:bodyDiv w:val="1"/>
      <w:marLeft w:val="0"/>
      <w:marRight w:val="0"/>
      <w:marTop w:val="0"/>
      <w:marBottom w:val="0"/>
      <w:divBdr>
        <w:top w:val="none" w:sz="0" w:space="0" w:color="auto"/>
        <w:left w:val="none" w:sz="0" w:space="0" w:color="auto"/>
        <w:bottom w:val="none" w:sz="0" w:space="0" w:color="auto"/>
        <w:right w:val="none" w:sz="0" w:space="0" w:color="auto"/>
      </w:divBdr>
    </w:div>
    <w:div w:id="98064115">
      <w:bodyDiv w:val="1"/>
      <w:marLeft w:val="0"/>
      <w:marRight w:val="0"/>
      <w:marTop w:val="0"/>
      <w:marBottom w:val="0"/>
      <w:divBdr>
        <w:top w:val="none" w:sz="0" w:space="0" w:color="auto"/>
        <w:left w:val="none" w:sz="0" w:space="0" w:color="auto"/>
        <w:bottom w:val="none" w:sz="0" w:space="0" w:color="auto"/>
        <w:right w:val="none" w:sz="0" w:space="0" w:color="auto"/>
      </w:divBdr>
    </w:div>
    <w:div w:id="99878663">
      <w:bodyDiv w:val="1"/>
      <w:marLeft w:val="0"/>
      <w:marRight w:val="0"/>
      <w:marTop w:val="0"/>
      <w:marBottom w:val="0"/>
      <w:divBdr>
        <w:top w:val="none" w:sz="0" w:space="0" w:color="auto"/>
        <w:left w:val="none" w:sz="0" w:space="0" w:color="auto"/>
        <w:bottom w:val="none" w:sz="0" w:space="0" w:color="auto"/>
        <w:right w:val="none" w:sz="0" w:space="0" w:color="auto"/>
      </w:divBdr>
    </w:div>
    <w:div w:id="100036783">
      <w:bodyDiv w:val="1"/>
      <w:marLeft w:val="0"/>
      <w:marRight w:val="0"/>
      <w:marTop w:val="0"/>
      <w:marBottom w:val="0"/>
      <w:divBdr>
        <w:top w:val="none" w:sz="0" w:space="0" w:color="auto"/>
        <w:left w:val="none" w:sz="0" w:space="0" w:color="auto"/>
        <w:bottom w:val="none" w:sz="0" w:space="0" w:color="auto"/>
        <w:right w:val="none" w:sz="0" w:space="0" w:color="auto"/>
      </w:divBdr>
    </w:div>
    <w:div w:id="100148621">
      <w:bodyDiv w:val="1"/>
      <w:marLeft w:val="0"/>
      <w:marRight w:val="0"/>
      <w:marTop w:val="0"/>
      <w:marBottom w:val="0"/>
      <w:divBdr>
        <w:top w:val="none" w:sz="0" w:space="0" w:color="auto"/>
        <w:left w:val="none" w:sz="0" w:space="0" w:color="auto"/>
        <w:bottom w:val="none" w:sz="0" w:space="0" w:color="auto"/>
        <w:right w:val="none" w:sz="0" w:space="0" w:color="auto"/>
      </w:divBdr>
    </w:div>
    <w:div w:id="100342727">
      <w:bodyDiv w:val="1"/>
      <w:marLeft w:val="0"/>
      <w:marRight w:val="0"/>
      <w:marTop w:val="0"/>
      <w:marBottom w:val="0"/>
      <w:divBdr>
        <w:top w:val="none" w:sz="0" w:space="0" w:color="auto"/>
        <w:left w:val="none" w:sz="0" w:space="0" w:color="auto"/>
        <w:bottom w:val="none" w:sz="0" w:space="0" w:color="auto"/>
        <w:right w:val="none" w:sz="0" w:space="0" w:color="auto"/>
      </w:divBdr>
    </w:div>
    <w:div w:id="101729672">
      <w:bodyDiv w:val="1"/>
      <w:marLeft w:val="0"/>
      <w:marRight w:val="0"/>
      <w:marTop w:val="0"/>
      <w:marBottom w:val="0"/>
      <w:divBdr>
        <w:top w:val="none" w:sz="0" w:space="0" w:color="auto"/>
        <w:left w:val="none" w:sz="0" w:space="0" w:color="auto"/>
        <w:bottom w:val="none" w:sz="0" w:space="0" w:color="auto"/>
        <w:right w:val="none" w:sz="0" w:space="0" w:color="auto"/>
      </w:divBdr>
    </w:div>
    <w:div w:id="102766727">
      <w:bodyDiv w:val="1"/>
      <w:marLeft w:val="0"/>
      <w:marRight w:val="0"/>
      <w:marTop w:val="0"/>
      <w:marBottom w:val="0"/>
      <w:divBdr>
        <w:top w:val="none" w:sz="0" w:space="0" w:color="auto"/>
        <w:left w:val="none" w:sz="0" w:space="0" w:color="auto"/>
        <w:bottom w:val="none" w:sz="0" w:space="0" w:color="auto"/>
        <w:right w:val="none" w:sz="0" w:space="0" w:color="auto"/>
      </w:divBdr>
    </w:div>
    <w:div w:id="103160786">
      <w:bodyDiv w:val="1"/>
      <w:marLeft w:val="0"/>
      <w:marRight w:val="0"/>
      <w:marTop w:val="0"/>
      <w:marBottom w:val="0"/>
      <w:divBdr>
        <w:top w:val="none" w:sz="0" w:space="0" w:color="auto"/>
        <w:left w:val="none" w:sz="0" w:space="0" w:color="auto"/>
        <w:bottom w:val="none" w:sz="0" w:space="0" w:color="auto"/>
        <w:right w:val="none" w:sz="0" w:space="0" w:color="auto"/>
      </w:divBdr>
    </w:div>
    <w:div w:id="103572381">
      <w:bodyDiv w:val="1"/>
      <w:marLeft w:val="0"/>
      <w:marRight w:val="0"/>
      <w:marTop w:val="0"/>
      <w:marBottom w:val="0"/>
      <w:divBdr>
        <w:top w:val="none" w:sz="0" w:space="0" w:color="auto"/>
        <w:left w:val="none" w:sz="0" w:space="0" w:color="auto"/>
        <w:bottom w:val="none" w:sz="0" w:space="0" w:color="auto"/>
        <w:right w:val="none" w:sz="0" w:space="0" w:color="auto"/>
      </w:divBdr>
    </w:div>
    <w:div w:id="104354723">
      <w:bodyDiv w:val="1"/>
      <w:marLeft w:val="0"/>
      <w:marRight w:val="0"/>
      <w:marTop w:val="0"/>
      <w:marBottom w:val="0"/>
      <w:divBdr>
        <w:top w:val="none" w:sz="0" w:space="0" w:color="auto"/>
        <w:left w:val="none" w:sz="0" w:space="0" w:color="auto"/>
        <w:bottom w:val="none" w:sz="0" w:space="0" w:color="auto"/>
        <w:right w:val="none" w:sz="0" w:space="0" w:color="auto"/>
      </w:divBdr>
    </w:div>
    <w:div w:id="105196301">
      <w:bodyDiv w:val="1"/>
      <w:marLeft w:val="0"/>
      <w:marRight w:val="0"/>
      <w:marTop w:val="0"/>
      <w:marBottom w:val="0"/>
      <w:divBdr>
        <w:top w:val="none" w:sz="0" w:space="0" w:color="auto"/>
        <w:left w:val="none" w:sz="0" w:space="0" w:color="auto"/>
        <w:bottom w:val="none" w:sz="0" w:space="0" w:color="auto"/>
        <w:right w:val="none" w:sz="0" w:space="0" w:color="auto"/>
      </w:divBdr>
    </w:div>
    <w:div w:id="106584935">
      <w:bodyDiv w:val="1"/>
      <w:marLeft w:val="0"/>
      <w:marRight w:val="0"/>
      <w:marTop w:val="0"/>
      <w:marBottom w:val="0"/>
      <w:divBdr>
        <w:top w:val="none" w:sz="0" w:space="0" w:color="auto"/>
        <w:left w:val="none" w:sz="0" w:space="0" w:color="auto"/>
        <w:bottom w:val="none" w:sz="0" w:space="0" w:color="auto"/>
        <w:right w:val="none" w:sz="0" w:space="0" w:color="auto"/>
      </w:divBdr>
    </w:div>
    <w:div w:id="107092755">
      <w:bodyDiv w:val="1"/>
      <w:marLeft w:val="0"/>
      <w:marRight w:val="0"/>
      <w:marTop w:val="0"/>
      <w:marBottom w:val="0"/>
      <w:divBdr>
        <w:top w:val="none" w:sz="0" w:space="0" w:color="auto"/>
        <w:left w:val="none" w:sz="0" w:space="0" w:color="auto"/>
        <w:bottom w:val="none" w:sz="0" w:space="0" w:color="auto"/>
        <w:right w:val="none" w:sz="0" w:space="0" w:color="auto"/>
      </w:divBdr>
    </w:div>
    <w:div w:id="107435861">
      <w:bodyDiv w:val="1"/>
      <w:marLeft w:val="0"/>
      <w:marRight w:val="0"/>
      <w:marTop w:val="0"/>
      <w:marBottom w:val="0"/>
      <w:divBdr>
        <w:top w:val="none" w:sz="0" w:space="0" w:color="auto"/>
        <w:left w:val="none" w:sz="0" w:space="0" w:color="auto"/>
        <w:bottom w:val="none" w:sz="0" w:space="0" w:color="auto"/>
        <w:right w:val="none" w:sz="0" w:space="0" w:color="auto"/>
      </w:divBdr>
    </w:div>
    <w:div w:id="108162015">
      <w:bodyDiv w:val="1"/>
      <w:marLeft w:val="0"/>
      <w:marRight w:val="0"/>
      <w:marTop w:val="0"/>
      <w:marBottom w:val="0"/>
      <w:divBdr>
        <w:top w:val="none" w:sz="0" w:space="0" w:color="auto"/>
        <w:left w:val="none" w:sz="0" w:space="0" w:color="auto"/>
        <w:bottom w:val="none" w:sz="0" w:space="0" w:color="auto"/>
        <w:right w:val="none" w:sz="0" w:space="0" w:color="auto"/>
      </w:divBdr>
    </w:div>
    <w:div w:id="109790602">
      <w:bodyDiv w:val="1"/>
      <w:marLeft w:val="0"/>
      <w:marRight w:val="0"/>
      <w:marTop w:val="0"/>
      <w:marBottom w:val="0"/>
      <w:divBdr>
        <w:top w:val="none" w:sz="0" w:space="0" w:color="auto"/>
        <w:left w:val="none" w:sz="0" w:space="0" w:color="auto"/>
        <w:bottom w:val="none" w:sz="0" w:space="0" w:color="auto"/>
        <w:right w:val="none" w:sz="0" w:space="0" w:color="auto"/>
      </w:divBdr>
    </w:div>
    <w:div w:id="110711436">
      <w:bodyDiv w:val="1"/>
      <w:marLeft w:val="0"/>
      <w:marRight w:val="0"/>
      <w:marTop w:val="0"/>
      <w:marBottom w:val="0"/>
      <w:divBdr>
        <w:top w:val="none" w:sz="0" w:space="0" w:color="auto"/>
        <w:left w:val="none" w:sz="0" w:space="0" w:color="auto"/>
        <w:bottom w:val="none" w:sz="0" w:space="0" w:color="auto"/>
        <w:right w:val="none" w:sz="0" w:space="0" w:color="auto"/>
      </w:divBdr>
    </w:div>
    <w:div w:id="114450403">
      <w:bodyDiv w:val="1"/>
      <w:marLeft w:val="0"/>
      <w:marRight w:val="0"/>
      <w:marTop w:val="0"/>
      <w:marBottom w:val="0"/>
      <w:divBdr>
        <w:top w:val="none" w:sz="0" w:space="0" w:color="auto"/>
        <w:left w:val="none" w:sz="0" w:space="0" w:color="auto"/>
        <w:bottom w:val="none" w:sz="0" w:space="0" w:color="auto"/>
        <w:right w:val="none" w:sz="0" w:space="0" w:color="auto"/>
      </w:divBdr>
    </w:div>
    <w:div w:id="115222946">
      <w:bodyDiv w:val="1"/>
      <w:marLeft w:val="0"/>
      <w:marRight w:val="0"/>
      <w:marTop w:val="0"/>
      <w:marBottom w:val="0"/>
      <w:divBdr>
        <w:top w:val="none" w:sz="0" w:space="0" w:color="auto"/>
        <w:left w:val="none" w:sz="0" w:space="0" w:color="auto"/>
        <w:bottom w:val="none" w:sz="0" w:space="0" w:color="auto"/>
        <w:right w:val="none" w:sz="0" w:space="0" w:color="auto"/>
      </w:divBdr>
    </w:div>
    <w:div w:id="115562558">
      <w:bodyDiv w:val="1"/>
      <w:marLeft w:val="0"/>
      <w:marRight w:val="0"/>
      <w:marTop w:val="0"/>
      <w:marBottom w:val="0"/>
      <w:divBdr>
        <w:top w:val="none" w:sz="0" w:space="0" w:color="auto"/>
        <w:left w:val="none" w:sz="0" w:space="0" w:color="auto"/>
        <w:bottom w:val="none" w:sz="0" w:space="0" w:color="auto"/>
        <w:right w:val="none" w:sz="0" w:space="0" w:color="auto"/>
      </w:divBdr>
    </w:div>
    <w:div w:id="115679117">
      <w:bodyDiv w:val="1"/>
      <w:marLeft w:val="0"/>
      <w:marRight w:val="0"/>
      <w:marTop w:val="0"/>
      <w:marBottom w:val="0"/>
      <w:divBdr>
        <w:top w:val="none" w:sz="0" w:space="0" w:color="auto"/>
        <w:left w:val="none" w:sz="0" w:space="0" w:color="auto"/>
        <w:bottom w:val="none" w:sz="0" w:space="0" w:color="auto"/>
        <w:right w:val="none" w:sz="0" w:space="0" w:color="auto"/>
      </w:divBdr>
    </w:div>
    <w:div w:id="115754020">
      <w:bodyDiv w:val="1"/>
      <w:marLeft w:val="0"/>
      <w:marRight w:val="0"/>
      <w:marTop w:val="0"/>
      <w:marBottom w:val="0"/>
      <w:divBdr>
        <w:top w:val="none" w:sz="0" w:space="0" w:color="auto"/>
        <w:left w:val="none" w:sz="0" w:space="0" w:color="auto"/>
        <w:bottom w:val="none" w:sz="0" w:space="0" w:color="auto"/>
        <w:right w:val="none" w:sz="0" w:space="0" w:color="auto"/>
      </w:divBdr>
    </w:div>
    <w:div w:id="116262002">
      <w:bodyDiv w:val="1"/>
      <w:marLeft w:val="0"/>
      <w:marRight w:val="0"/>
      <w:marTop w:val="0"/>
      <w:marBottom w:val="0"/>
      <w:divBdr>
        <w:top w:val="none" w:sz="0" w:space="0" w:color="auto"/>
        <w:left w:val="none" w:sz="0" w:space="0" w:color="auto"/>
        <w:bottom w:val="none" w:sz="0" w:space="0" w:color="auto"/>
        <w:right w:val="none" w:sz="0" w:space="0" w:color="auto"/>
      </w:divBdr>
    </w:div>
    <w:div w:id="118960465">
      <w:bodyDiv w:val="1"/>
      <w:marLeft w:val="0"/>
      <w:marRight w:val="0"/>
      <w:marTop w:val="0"/>
      <w:marBottom w:val="0"/>
      <w:divBdr>
        <w:top w:val="none" w:sz="0" w:space="0" w:color="auto"/>
        <w:left w:val="none" w:sz="0" w:space="0" w:color="auto"/>
        <w:bottom w:val="none" w:sz="0" w:space="0" w:color="auto"/>
        <w:right w:val="none" w:sz="0" w:space="0" w:color="auto"/>
      </w:divBdr>
    </w:div>
    <w:div w:id="119154625">
      <w:bodyDiv w:val="1"/>
      <w:marLeft w:val="0"/>
      <w:marRight w:val="0"/>
      <w:marTop w:val="0"/>
      <w:marBottom w:val="0"/>
      <w:divBdr>
        <w:top w:val="none" w:sz="0" w:space="0" w:color="auto"/>
        <w:left w:val="none" w:sz="0" w:space="0" w:color="auto"/>
        <w:bottom w:val="none" w:sz="0" w:space="0" w:color="auto"/>
        <w:right w:val="none" w:sz="0" w:space="0" w:color="auto"/>
      </w:divBdr>
    </w:div>
    <w:div w:id="119808230">
      <w:bodyDiv w:val="1"/>
      <w:marLeft w:val="0"/>
      <w:marRight w:val="0"/>
      <w:marTop w:val="0"/>
      <w:marBottom w:val="0"/>
      <w:divBdr>
        <w:top w:val="none" w:sz="0" w:space="0" w:color="auto"/>
        <w:left w:val="none" w:sz="0" w:space="0" w:color="auto"/>
        <w:bottom w:val="none" w:sz="0" w:space="0" w:color="auto"/>
        <w:right w:val="none" w:sz="0" w:space="0" w:color="auto"/>
      </w:divBdr>
    </w:div>
    <w:div w:id="120156731">
      <w:bodyDiv w:val="1"/>
      <w:marLeft w:val="0"/>
      <w:marRight w:val="0"/>
      <w:marTop w:val="0"/>
      <w:marBottom w:val="0"/>
      <w:divBdr>
        <w:top w:val="none" w:sz="0" w:space="0" w:color="auto"/>
        <w:left w:val="none" w:sz="0" w:space="0" w:color="auto"/>
        <w:bottom w:val="none" w:sz="0" w:space="0" w:color="auto"/>
        <w:right w:val="none" w:sz="0" w:space="0" w:color="auto"/>
      </w:divBdr>
    </w:div>
    <w:div w:id="121270205">
      <w:bodyDiv w:val="1"/>
      <w:marLeft w:val="0"/>
      <w:marRight w:val="0"/>
      <w:marTop w:val="0"/>
      <w:marBottom w:val="0"/>
      <w:divBdr>
        <w:top w:val="none" w:sz="0" w:space="0" w:color="auto"/>
        <w:left w:val="none" w:sz="0" w:space="0" w:color="auto"/>
        <w:bottom w:val="none" w:sz="0" w:space="0" w:color="auto"/>
        <w:right w:val="none" w:sz="0" w:space="0" w:color="auto"/>
      </w:divBdr>
    </w:div>
    <w:div w:id="121315626">
      <w:bodyDiv w:val="1"/>
      <w:marLeft w:val="0"/>
      <w:marRight w:val="0"/>
      <w:marTop w:val="0"/>
      <w:marBottom w:val="0"/>
      <w:divBdr>
        <w:top w:val="none" w:sz="0" w:space="0" w:color="auto"/>
        <w:left w:val="none" w:sz="0" w:space="0" w:color="auto"/>
        <w:bottom w:val="none" w:sz="0" w:space="0" w:color="auto"/>
        <w:right w:val="none" w:sz="0" w:space="0" w:color="auto"/>
      </w:divBdr>
    </w:div>
    <w:div w:id="121726900">
      <w:bodyDiv w:val="1"/>
      <w:marLeft w:val="0"/>
      <w:marRight w:val="0"/>
      <w:marTop w:val="0"/>
      <w:marBottom w:val="0"/>
      <w:divBdr>
        <w:top w:val="none" w:sz="0" w:space="0" w:color="auto"/>
        <w:left w:val="none" w:sz="0" w:space="0" w:color="auto"/>
        <w:bottom w:val="none" w:sz="0" w:space="0" w:color="auto"/>
        <w:right w:val="none" w:sz="0" w:space="0" w:color="auto"/>
      </w:divBdr>
    </w:div>
    <w:div w:id="123278955">
      <w:bodyDiv w:val="1"/>
      <w:marLeft w:val="0"/>
      <w:marRight w:val="0"/>
      <w:marTop w:val="0"/>
      <w:marBottom w:val="0"/>
      <w:divBdr>
        <w:top w:val="none" w:sz="0" w:space="0" w:color="auto"/>
        <w:left w:val="none" w:sz="0" w:space="0" w:color="auto"/>
        <w:bottom w:val="none" w:sz="0" w:space="0" w:color="auto"/>
        <w:right w:val="none" w:sz="0" w:space="0" w:color="auto"/>
      </w:divBdr>
    </w:div>
    <w:div w:id="125316616">
      <w:bodyDiv w:val="1"/>
      <w:marLeft w:val="0"/>
      <w:marRight w:val="0"/>
      <w:marTop w:val="0"/>
      <w:marBottom w:val="0"/>
      <w:divBdr>
        <w:top w:val="none" w:sz="0" w:space="0" w:color="auto"/>
        <w:left w:val="none" w:sz="0" w:space="0" w:color="auto"/>
        <w:bottom w:val="none" w:sz="0" w:space="0" w:color="auto"/>
        <w:right w:val="none" w:sz="0" w:space="0" w:color="auto"/>
      </w:divBdr>
    </w:div>
    <w:div w:id="126364481">
      <w:bodyDiv w:val="1"/>
      <w:marLeft w:val="0"/>
      <w:marRight w:val="0"/>
      <w:marTop w:val="0"/>
      <w:marBottom w:val="0"/>
      <w:divBdr>
        <w:top w:val="none" w:sz="0" w:space="0" w:color="auto"/>
        <w:left w:val="none" w:sz="0" w:space="0" w:color="auto"/>
        <w:bottom w:val="none" w:sz="0" w:space="0" w:color="auto"/>
        <w:right w:val="none" w:sz="0" w:space="0" w:color="auto"/>
      </w:divBdr>
    </w:div>
    <w:div w:id="126751499">
      <w:bodyDiv w:val="1"/>
      <w:marLeft w:val="0"/>
      <w:marRight w:val="0"/>
      <w:marTop w:val="0"/>
      <w:marBottom w:val="0"/>
      <w:divBdr>
        <w:top w:val="none" w:sz="0" w:space="0" w:color="auto"/>
        <w:left w:val="none" w:sz="0" w:space="0" w:color="auto"/>
        <w:bottom w:val="none" w:sz="0" w:space="0" w:color="auto"/>
        <w:right w:val="none" w:sz="0" w:space="0" w:color="auto"/>
      </w:divBdr>
    </w:div>
    <w:div w:id="127167824">
      <w:bodyDiv w:val="1"/>
      <w:marLeft w:val="0"/>
      <w:marRight w:val="0"/>
      <w:marTop w:val="0"/>
      <w:marBottom w:val="0"/>
      <w:divBdr>
        <w:top w:val="none" w:sz="0" w:space="0" w:color="auto"/>
        <w:left w:val="none" w:sz="0" w:space="0" w:color="auto"/>
        <w:bottom w:val="none" w:sz="0" w:space="0" w:color="auto"/>
        <w:right w:val="none" w:sz="0" w:space="0" w:color="auto"/>
      </w:divBdr>
    </w:div>
    <w:div w:id="127281824">
      <w:bodyDiv w:val="1"/>
      <w:marLeft w:val="0"/>
      <w:marRight w:val="0"/>
      <w:marTop w:val="0"/>
      <w:marBottom w:val="0"/>
      <w:divBdr>
        <w:top w:val="none" w:sz="0" w:space="0" w:color="auto"/>
        <w:left w:val="none" w:sz="0" w:space="0" w:color="auto"/>
        <w:bottom w:val="none" w:sz="0" w:space="0" w:color="auto"/>
        <w:right w:val="none" w:sz="0" w:space="0" w:color="auto"/>
      </w:divBdr>
    </w:div>
    <w:div w:id="127626170">
      <w:bodyDiv w:val="1"/>
      <w:marLeft w:val="0"/>
      <w:marRight w:val="0"/>
      <w:marTop w:val="0"/>
      <w:marBottom w:val="0"/>
      <w:divBdr>
        <w:top w:val="none" w:sz="0" w:space="0" w:color="auto"/>
        <w:left w:val="none" w:sz="0" w:space="0" w:color="auto"/>
        <w:bottom w:val="none" w:sz="0" w:space="0" w:color="auto"/>
        <w:right w:val="none" w:sz="0" w:space="0" w:color="auto"/>
      </w:divBdr>
    </w:div>
    <w:div w:id="128398434">
      <w:bodyDiv w:val="1"/>
      <w:marLeft w:val="0"/>
      <w:marRight w:val="0"/>
      <w:marTop w:val="0"/>
      <w:marBottom w:val="0"/>
      <w:divBdr>
        <w:top w:val="none" w:sz="0" w:space="0" w:color="auto"/>
        <w:left w:val="none" w:sz="0" w:space="0" w:color="auto"/>
        <w:bottom w:val="none" w:sz="0" w:space="0" w:color="auto"/>
        <w:right w:val="none" w:sz="0" w:space="0" w:color="auto"/>
      </w:divBdr>
    </w:div>
    <w:div w:id="129054809">
      <w:bodyDiv w:val="1"/>
      <w:marLeft w:val="0"/>
      <w:marRight w:val="0"/>
      <w:marTop w:val="0"/>
      <w:marBottom w:val="0"/>
      <w:divBdr>
        <w:top w:val="none" w:sz="0" w:space="0" w:color="auto"/>
        <w:left w:val="none" w:sz="0" w:space="0" w:color="auto"/>
        <w:bottom w:val="none" w:sz="0" w:space="0" w:color="auto"/>
        <w:right w:val="none" w:sz="0" w:space="0" w:color="auto"/>
      </w:divBdr>
    </w:div>
    <w:div w:id="129253183">
      <w:bodyDiv w:val="1"/>
      <w:marLeft w:val="0"/>
      <w:marRight w:val="0"/>
      <w:marTop w:val="0"/>
      <w:marBottom w:val="0"/>
      <w:divBdr>
        <w:top w:val="none" w:sz="0" w:space="0" w:color="auto"/>
        <w:left w:val="none" w:sz="0" w:space="0" w:color="auto"/>
        <w:bottom w:val="none" w:sz="0" w:space="0" w:color="auto"/>
        <w:right w:val="none" w:sz="0" w:space="0" w:color="auto"/>
      </w:divBdr>
    </w:div>
    <w:div w:id="130439409">
      <w:bodyDiv w:val="1"/>
      <w:marLeft w:val="0"/>
      <w:marRight w:val="0"/>
      <w:marTop w:val="0"/>
      <w:marBottom w:val="0"/>
      <w:divBdr>
        <w:top w:val="none" w:sz="0" w:space="0" w:color="auto"/>
        <w:left w:val="none" w:sz="0" w:space="0" w:color="auto"/>
        <w:bottom w:val="none" w:sz="0" w:space="0" w:color="auto"/>
        <w:right w:val="none" w:sz="0" w:space="0" w:color="auto"/>
      </w:divBdr>
    </w:div>
    <w:div w:id="130944356">
      <w:bodyDiv w:val="1"/>
      <w:marLeft w:val="0"/>
      <w:marRight w:val="0"/>
      <w:marTop w:val="0"/>
      <w:marBottom w:val="0"/>
      <w:divBdr>
        <w:top w:val="none" w:sz="0" w:space="0" w:color="auto"/>
        <w:left w:val="none" w:sz="0" w:space="0" w:color="auto"/>
        <w:bottom w:val="none" w:sz="0" w:space="0" w:color="auto"/>
        <w:right w:val="none" w:sz="0" w:space="0" w:color="auto"/>
      </w:divBdr>
    </w:div>
    <w:div w:id="131751655">
      <w:bodyDiv w:val="1"/>
      <w:marLeft w:val="0"/>
      <w:marRight w:val="0"/>
      <w:marTop w:val="0"/>
      <w:marBottom w:val="0"/>
      <w:divBdr>
        <w:top w:val="none" w:sz="0" w:space="0" w:color="auto"/>
        <w:left w:val="none" w:sz="0" w:space="0" w:color="auto"/>
        <w:bottom w:val="none" w:sz="0" w:space="0" w:color="auto"/>
        <w:right w:val="none" w:sz="0" w:space="0" w:color="auto"/>
      </w:divBdr>
    </w:div>
    <w:div w:id="133110001">
      <w:bodyDiv w:val="1"/>
      <w:marLeft w:val="0"/>
      <w:marRight w:val="0"/>
      <w:marTop w:val="0"/>
      <w:marBottom w:val="0"/>
      <w:divBdr>
        <w:top w:val="none" w:sz="0" w:space="0" w:color="auto"/>
        <w:left w:val="none" w:sz="0" w:space="0" w:color="auto"/>
        <w:bottom w:val="none" w:sz="0" w:space="0" w:color="auto"/>
        <w:right w:val="none" w:sz="0" w:space="0" w:color="auto"/>
      </w:divBdr>
    </w:div>
    <w:div w:id="135029716">
      <w:bodyDiv w:val="1"/>
      <w:marLeft w:val="0"/>
      <w:marRight w:val="0"/>
      <w:marTop w:val="0"/>
      <w:marBottom w:val="0"/>
      <w:divBdr>
        <w:top w:val="none" w:sz="0" w:space="0" w:color="auto"/>
        <w:left w:val="none" w:sz="0" w:space="0" w:color="auto"/>
        <w:bottom w:val="none" w:sz="0" w:space="0" w:color="auto"/>
        <w:right w:val="none" w:sz="0" w:space="0" w:color="auto"/>
      </w:divBdr>
    </w:div>
    <w:div w:id="135532704">
      <w:bodyDiv w:val="1"/>
      <w:marLeft w:val="0"/>
      <w:marRight w:val="0"/>
      <w:marTop w:val="0"/>
      <w:marBottom w:val="0"/>
      <w:divBdr>
        <w:top w:val="none" w:sz="0" w:space="0" w:color="auto"/>
        <w:left w:val="none" w:sz="0" w:space="0" w:color="auto"/>
        <w:bottom w:val="none" w:sz="0" w:space="0" w:color="auto"/>
        <w:right w:val="none" w:sz="0" w:space="0" w:color="auto"/>
      </w:divBdr>
    </w:div>
    <w:div w:id="135607507">
      <w:bodyDiv w:val="1"/>
      <w:marLeft w:val="0"/>
      <w:marRight w:val="0"/>
      <w:marTop w:val="0"/>
      <w:marBottom w:val="0"/>
      <w:divBdr>
        <w:top w:val="none" w:sz="0" w:space="0" w:color="auto"/>
        <w:left w:val="none" w:sz="0" w:space="0" w:color="auto"/>
        <w:bottom w:val="none" w:sz="0" w:space="0" w:color="auto"/>
        <w:right w:val="none" w:sz="0" w:space="0" w:color="auto"/>
      </w:divBdr>
    </w:div>
    <w:div w:id="135725587">
      <w:bodyDiv w:val="1"/>
      <w:marLeft w:val="0"/>
      <w:marRight w:val="0"/>
      <w:marTop w:val="0"/>
      <w:marBottom w:val="0"/>
      <w:divBdr>
        <w:top w:val="none" w:sz="0" w:space="0" w:color="auto"/>
        <w:left w:val="none" w:sz="0" w:space="0" w:color="auto"/>
        <w:bottom w:val="none" w:sz="0" w:space="0" w:color="auto"/>
        <w:right w:val="none" w:sz="0" w:space="0" w:color="auto"/>
      </w:divBdr>
    </w:div>
    <w:div w:id="135873735">
      <w:bodyDiv w:val="1"/>
      <w:marLeft w:val="0"/>
      <w:marRight w:val="0"/>
      <w:marTop w:val="0"/>
      <w:marBottom w:val="0"/>
      <w:divBdr>
        <w:top w:val="none" w:sz="0" w:space="0" w:color="auto"/>
        <w:left w:val="none" w:sz="0" w:space="0" w:color="auto"/>
        <w:bottom w:val="none" w:sz="0" w:space="0" w:color="auto"/>
        <w:right w:val="none" w:sz="0" w:space="0" w:color="auto"/>
      </w:divBdr>
    </w:div>
    <w:div w:id="136072938">
      <w:bodyDiv w:val="1"/>
      <w:marLeft w:val="0"/>
      <w:marRight w:val="0"/>
      <w:marTop w:val="0"/>
      <w:marBottom w:val="0"/>
      <w:divBdr>
        <w:top w:val="none" w:sz="0" w:space="0" w:color="auto"/>
        <w:left w:val="none" w:sz="0" w:space="0" w:color="auto"/>
        <w:bottom w:val="none" w:sz="0" w:space="0" w:color="auto"/>
        <w:right w:val="none" w:sz="0" w:space="0" w:color="auto"/>
      </w:divBdr>
    </w:div>
    <w:div w:id="136147394">
      <w:bodyDiv w:val="1"/>
      <w:marLeft w:val="0"/>
      <w:marRight w:val="0"/>
      <w:marTop w:val="0"/>
      <w:marBottom w:val="0"/>
      <w:divBdr>
        <w:top w:val="none" w:sz="0" w:space="0" w:color="auto"/>
        <w:left w:val="none" w:sz="0" w:space="0" w:color="auto"/>
        <w:bottom w:val="none" w:sz="0" w:space="0" w:color="auto"/>
        <w:right w:val="none" w:sz="0" w:space="0" w:color="auto"/>
      </w:divBdr>
    </w:div>
    <w:div w:id="136531369">
      <w:bodyDiv w:val="1"/>
      <w:marLeft w:val="0"/>
      <w:marRight w:val="0"/>
      <w:marTop w:val="0"/>
      <w:marBottom w:val="0"/>
      <w:divBdr>
        <w:top w:val="none" w:sz="0" w:space="0" w:color="auto"/>
        <w:left w:val="none" w:sz="0" w:space="0" w:color="auto"/>
        <w:bottom w:val="none" w:sz="0" w:space="0" w:color="auto"/>
        <w:right w:val="none" w:sz="0" w:space="0" w:color="auto"/>
      </w:divBdr>
    </w:div>
    <w:div w:id="137109428">
      <w:bodyDiv w:val="1"/>
      <w:marLeft w:val="0"/>
      <w:marRight w:val="0"/>
      <w:marTop w:val="0"/>
      <w:marBottom w:val="0"/>
      <w:divBdr>
        <w:top w:val="none" w:sz="0" w:space="0" w:color="auto"/>
        <w:left w:val="none" w:sz="0" w:space="0" w:color="auto"/>
        <w:bottom w:val="none" w:sz="0" w:space="0" w:color="auto"/>
        <w:right w:val="none" w:sz="0" w:space="0" w:color="auto"/>
      </w:divBdr>
    </w:div>
    <w:div w:id="137115724">
      <w:bodyDiv w:val="1"/>
      <w:marLeft w:val="0"/>
      <w:marRight w:val="0"/>
      <w:marTop w:val="0"/>
      <w:marBottom w:val="0"/>
      <w:divBdr>
        <w:top w:val="none" w:sz="0" w:space="0" w:color="auto"/>
        <w:left w:val="none" w:sz="0" w:space="0" w:color="auto"/>
        <w:bottom w:val="none" w:sz="0" w:space="0" w:color="auto"/>
        <w:right w:val="none" w:sz="0" w:space="0" w:color="auto"/>
      </w:divBdr>
    </w:div>
    <w:div w:id="137576077">
      <w:bodyDiv w:val="1"/>
      <w:marLeft w:val="0"/>
      <w:marRight w:val="0"/>
      <w:marTop w:val="0"/>
      <w:marBottom w:val="0"/>
      <w:divBdr>
        <w:top w:val="none" w:sz="0" w:space="0" w:color="auto"/>
        <w:left w:val="none" w:sz="0" w:space="0" w:color="auto"/>
        <w:bottom w:val="none" w:sz="0" w:space="0" w:color="auto"/>
        <w:right w:val="none" w:sz="0" w:space="0" w:color="auto"/>
      </w:divBdr>
    </w:div>
    <w:div w:id="137846800">
      <w:bodyDiv w:val="1"/>
      <w:marLeft w:val="0"/>
      <w:marRight w:val="0"/>
      <w:marTop w:val="0"/>
      <w:marBottom w:val="0"/>
      <w:divBdr>
        <w:top w:val="none" w:sz="0" w:space="0" w:color="auto"/>
        <w:left w:val="none" w:sz="0" w:space="0" w:color="auto"/>
        <w:bottom w:val="none" w:sz="0" w:space="0" w:color="auto"/>
        <w:right w:val="none" w:sz="0" w:space="0" w:color="auto"/>
      </w:divBdr>
    </w:div>
    <w:div w:id="138888480">
      <w:bodyDiv w:val="1"/>
      <w:marLeft w:val="0"/>
      <w:marRight w:val="0"/>
      <w:marTop w:val="0"/>
      <w:marBottom w:val="0"/>
      <w:divBdr>
        <w:top w:val="none" w:sz="0" w:space="0" w:color="auto"/>
        <w:left w:val="none" w:sz="0" w:space="0" w:color="auto"/>
        <w:bottom w:val="none" w:sz="0" w:space="0" w:color="auto"/>
        <w:right w:val="none" w:sz="0" w:space="0" w:color="auto"/>
      </w:divBdr>
    </w:div>
    <w:div w:id="139159669">
      <w:bodyDiv w:val="1"/>
      <w:marLeft w:val="0"/>
      <w:marRight w:val="0"/>
      <w:marTop w:val="0"/>
      <w:marBottom w:val="0"/>
      <w:divBdr>
        <w:top w:val="none" w:sz="0" w:space="0" w:color="auto"/>
        <w:left w:val="none" w:sz="0" w:space="0" w:color="auto"/>
        <w:bottom w:val="none" w:sz="0" w:space="0" w:color="auto"/>
        <w:right w:val="none" w:sz="0" w:space="0" w:color="auto"/>
      </w:divBdr>
    </w:div>
    <w:div w:id="139661814">
      <w:bodyDiv w:val="1"/>
      <w:marLeft w:val="0"/>
      <w:marRight w:val="0"/>
      <w:marTop w:val="0"/>
      <w:marBottom w:val="0"/>
      <w:divBdr>
        <w:top w:val="none" w:sz="0" w:space="0" w:color="auto"/>
        <w:left w:val="none" w:sz="0" w:space="0" w:color="auto"/>
        <w:bottom w:val="none" w:sz="0" w:space="0" w:color="auto"/>
        <w:right w:val="none" w:sz="0" w:space="0" w:color="auto"/>
      </w:divBdr>
    </w:div>
    <w:div w:id="139930884">
      <w:bodyDiv w:val="1"/>
      <w:marLeft w:val="0"/>
      <w:marRight w:val="0"/>
      <w:marTop w:val="0"/>
      <w:marBottom w:val="0"/>
      <w:divBdr>
        <w:top w:val="none" w:sz="0" w:space="0" w:color="auto"/>
        <w:left w:val="none" w:sz="0" w:space="0" w:color="auto"/>
        <w:bottom w:val="none" w:sz="0" w:space="0" w:color="auto"/>
        <w:right w:val="none" w:sz="0" w:space="0" w:color="auto"/>
      </w:divBdr>
    </w:div>
    <w:div w:id="140050888">
      <w:bodyDiv w:val="1"/>
      <w:marLeft w:val="0"/>
      <w:marRight w:val="0"/>
      <w:marTop w:val="0"/>
      <w:marBottom w:val="0"/>
      <w:divBdr>
        <w:top w:val="none" w:sz="0" w:space="0" w:color="auto"/>
        <w:left w:val="none" w:sz="0" w:space="0" w:color="auto"/>
        <w:bottom w:val="none" w:sz="0" w:space="0" w:color="auto"/>
        <w:right w:val="none" w:sz="0" w:space="0" w:color="auto"/>
      </w:divBdr>
    </w:div>
    <w:div w:id="140584788">
      <w:bodyDiv w:val="1"/>
      <w:marLeft w:val="0"/>
      <w:marRight w:val="0"/>
      <w:marTop w:val="0"/>
      <w:marBottom w:val="0"/>
      <w:divBdr>
        <w:top w:val="none" w:sz="0" w:space="0" w:color="auto"/>
        <w:left w:val="none" w:sz="0" w:space="0" w:color="auto"/>
        <w:bottom w:val="none" w:sz="0" w:space="0" w:color="auto"/>
        <w:right w:val="none" w:sz="0" w:space="0" w:color="auto"/>
      </w:divBdr>
    </w:div>
    <w:div w:id="141235417">
      <w:bodyDiv w:val="1"/>
      <w:marLeft w:val="0"/>
      <w:marRight w:val="0"/>
      <w:marTop w:val="0"/>
      <w:marBottom w:val="0"/>
      <w:divBdr>
        <w:top w:val="none" w:sz="0" w:space="0" w:color="auto"/>
        <w:left w:val="none" w:sz="0" w:space="0" w:color="auto"/>
        <w:bottom w:val="none" w:sz="0" w:space="0" w:color="auto"/>
        <w:right w:val="none" w:sz="0" w:space="0" w:color="auto"/>
      </w:divBdr>
    </w:div>
    <w:div w:id="141580977">
      <w:bodyDiv w:val="1"/>
      <w:marLeft w:val="0"/>
      <w:marRight w:val="0"/>
      <w:marTop w:val="0"/>
      <w:marBottom w:val="0"/>
      <w:divBdr>
        <w:top w:val="none" w:sz="0" w:space="0" w:color="auto"/>
        <w:left w:val="none" w:sz="0" w:space="0" w:color="auto"/>
        <w:bottom w:val="none" w:sz="0" w:space="0" w:color="auto"/>
        <w:right w:val="none" w:sz="0" w:space="0" w:color="auto"/>
      </w:divBdr>
    </w:div>
    <w:div w:id="142237400">
      <w:bodyDiv w:val="1"/>
      <w:marLeft w:val="0"/>
      <w:marRight w:val="0"/>
      <w:marTop w:val="0"/>
      <w:marBottom w:val="0"/>
      <w:divBdr>
        <w:top w:val="none" w:sz="0" w:space="0" w:color="auto"/>
        <w:left w:val="none" w:sz="0" w:space="0" w:color="auto"/>
        <w:bottom w:val="none" w:sz="0" w:space="0" w:color="auto"/>
        <w:right w:val="none" w:sz="0" w:space="0" w:color="auto"/>
      </w:divBdr>
    </w:div>
    <w:div w:id="142697000">
      <w:bodyDiv w:val="1"/>
      <w:marLeft w:val="0"/>
      <w:marRight w:val="0"/>
      <w:marTop w:val="0"/>
      <w:marBottom w:val="0"/>
      <w:divBdr>
        <w:top w:val="none" w:sz="0" w:space="0" w:color="auto"/>
        <w:left w:val="none" w:sz="0" w:space="0" w:color="auto"/>
        <w:bottom w:val="none" w:sz="0" w:space="0" w:color="auto"/>
        <w:right w:val="none" w:sz="0" w:space="0" w:color="auto"/>
      </w:divBdr>
    </w:div>
    <w:div w:id="143281740">
      <w:bodyDiv w:val="1"/>
      <w:marLeft w:val="0"/>
      <w:marRight w:val="0"/>
      <w:marTop w:val="0"/>
      <w:marBottom w:val="0"/>
      <w:divBdr>
        <w:top w:val="none" w:sz="0" w:space="0" w:color="auto"/>
        <w:left w:val="none" w:sz="0" w:space="0" w:color="auto"/>
        <w:bottom w:val="none" w:sz="0" w:space="0" w:color="auto"/>
        <w:right w:val="none" w:sz="0" w:space="0" w:color="auto"/>
      </w:divBdr>
    </w:div>
    <w:div w:id="143745432">
      <w:bodyDiv w:val="1"/>
      <w:marLeft w:val="0"/>
      <w:marRight w:val="0"/>
      <w:marTop w:val="0"/>
      <w:marBottom w:val="0"/>
      <w:divBdr>
        <w:top w:val="none" w:sz="0" w:space="0" w:color="auto"/>
        <w:left w:val="none" w:sz="0" w:space="0" w:color="auto"/>
        <w:bottom w:val="none" w:sz="0" w:space="0" w:color="auto"/>
        <w:right w:val="none" w:sz="0" w:space="0" w:color="auto"/>
      </w:divBdr>
    </w:div>
    <w:div w:id="144131895">
      <w:bodyDiv w:val="1"/>
      <w:marLeft w:val="0"/>
      <w:marRight w:val="0"/>
      <w:marTop w:val="0"/>
      <w:marBottom w:val="0"/>
      <w:divBdr>
        <w:top w:val="none" w:sz="0" w:space="0" w:color="auto"/>
        <w:left w:val="none" w:sz="0" w:space="0" w:color="auto"/>
        <w:bottom w:val="none" w:sz="0" w:space="0" w:color="auto"/>
        <w:right w:val="none" w:sz="0" w:space="0" w:color="auto"/>
      </w:divBdr>
    </w:div>
    <w:div w:id="144199008">
      <w:bodyDiv w:val="1"/>
      <w:marLeft w:val="0"/>
      <w:marRight w:val="0"/>
      <w:marTop w:val="0"/>
      <w:marBottom w:val="0"/>
      <w:divBdr>
        <w:top w:val="none" w:sz="0" w:space="0" w:color="auto"/>
        <w:left w:val="none" w:sz="0" w:space="0" w:color="auto"/>
        <w:bottom w:val="none" w:sz="0" w:space="0" w:color="auto"/>
        <w:right w:val="none" w:sz="0" w:space="0" w:color="auto"/>
      </w:divBdr>
    </w:div>
    <w:div w:id="144397512">
      <w:bodyDiv w:val="1"/>
      <w:marLeft w:val="0"/>
      <w:marRight w:val="0"/>
      <w:marTop w:val="0"/>
      <w:marBottom w:val="0"/>
      <w:divBdr>
        <w:top w:val="none" w:sz="0" w:space="0" w:color="auto"/>
        <w:left w:val="none" w:sz="0" w:space="0" w:color="auto"/>
        <w:bottom w:val="none" w:sz="0" w:space="0" w:color="auto"/>
        <w:right w:val="none" w:sz="0" w:space="0" w:color="auto"/>
      </w:divBdr>
    </w:div>
    <w:div w:id="144397736">
      <w:bodyDiv w:val="1"/>
      <w:marLeft w:val="0"/>
      <w:marRight w:val="0"/>
      <w:marTop w:val="0"/>
      <w:marBottom w:val="0"/>
      <w:divBdr>
        <w:top w:val="none" w:sz="0" w:space="0" w:color="auto"/>
        <w:left w:val="none" w:sz="0" w:space="0" w:color="auto"/>
        <w:bottom w:val="none" w:sz="0" w:space="0" w:color="auto"/>
        <w:right w:val="none" w:sz="0" w:space="0" w:color="auto"/>
      </w:divBdr>
    </w:div>
    <w:div w:id="145754533">
      <w:bodyDiv w:val="1"/>
      <w:marLeft w:val="0"/>
      <w:marRight w:val="0"/>
      <w:marTop w:val="0"/>
      <w:marBottom w:val="0"/>
      <w:divBdr>
        <w:top w:val="none" w:sz="0" w:space="0" w:color="auto"/>
        <w:left w:val="none" w:sz="0" w:space="0" w:color="auto"/>
        <w:bottom w:val="none" w:sz="0" w:space="0" w:color="auto"/>
        <w:right w:val="none" w:sz="0" w:space="0" w:color="auto"/>
      </w:divBdr>
    </w:div>
    <w:div w:id="147015237">
      <w:bodyDiv w:val="1"/>
      <w:marLeft w:val="0"/>
      <w:marRight w:val="0"/>
      <w:marTop w:val="0"/>
      <w:marBottom w:val="0"/>
      <w:divBdr>
        <w:top w:val="none" w:sz="0" w:space="0" w:color="auto"/>
        <w:left w:val="none" w:sz="0" w:space="0" w:color="auto"/>
        <w:bottom w:val="none" w:sz="0" w:space="0" w:color="auto"/>
        <w:right w:val="none" w:sz="0" w:space="0" w:color="auto"/>
      </w:divBdr>
    </w:div>
    <w:div w:id="147475620">
      <w:bodyDiv w:val="1"/>
      <w:marLeft w:val="0"/>
      <w:marRight w:val="0"/>
      <w:marTop w:val="0"/>
      <w:marBottom w:val="0"/>
      <w:divBdr>
        <w:top w:val="none" w:sz="0" w:space="0" w:color="auto"/>
        <w:left w:val="none" w:sz="0" w:space="0" w:color="auto"/>
        <w:bottom w:val="none" w:sz="0" w:space="0" w:color="auto"/>
        <w:right w:val="none" w:sz="0" w:space="0" w:color="auto"/>
      </w:divBdr>
    </w:div>
    <w:div w:id="149564357">
      <w:bodyDiv w:val="1"/>
      <w:marLeft w:val="0"/>
      <w:marRight w:val="0"/>
      <w:marTop w:val="0"/>
      <w:marBottom w:val="0"/>
      <w:divBdr>
        <w:top w:val="none" w:sz="0" w:space="0" w:color="auto"/>
        <w:left w:val="none" w:sz="0" w:space="0" w:color="auto"/>
        <w:bottom w:val="none" w:sz="0" w:space="0" w:color="auto"/>
        <w:right w:val="none" w:sz="0" w:space="0" w:color="auto"/>
      </w:divBdr>
    </w:div>
    <w:div w:id="150030188">
      <w:bodyDiv w:val="1"/>
      <w:marLeft w:val="0"/>
      <w:marRight w:val="0"/>
      <w:marTop w:val="0"/>
      <w:marBottom w:val="0"/>
      <w:divBdr>
        <w:top w:val="none" w:sz="0" w:space="0" w:color="auto"/>
        <w:left w:val="none" w:sz="0" w:space="0" w:color="auto"/>
        <w:bottom w:val="none" w:sz="0" w:space="0" w:color="auto"/>
        <w:right w:val="none" w:sz="0" w:space="0" w:color="auto"/>
      </w:divBdr>
    </w:div>
    <w:div w:id="151722974">
      <w:bodyDiv w:val="1"/>
      <w:marLeft w:val="0"/>
      <w:marRight w:val="0"/>
      <w:marTop w:val="0"/>
      <w:marBottom w:val="0"/>
      <w:divBdr>
        <w:top w:val="none" w:sz="0" w:space="0" w:color="auto"/>
        <w:left w:val="none" w:sz="0" w:space="0" w:color="auto"/>
        <w:bottom w:val="none" w:sz="0" w:space="0" w:color="auto"/>
        <w:right w:val="none" w:sz="0" w:space="0" w:color="auto"/>
      </w:divBdr>
    </w:div>
    <w:div w:id="152649397">
      <w:bodyDiv w:val="1"/>
      <w:marLeft w:val="0"/>
      <w:marRight w:val="0"/>
      <w:marTop w:val="0"/>
      <w:marBottom w:val="0"/>
      <w:divBdr>
        <w:top w:val="none" w:sz="0" w:space="0" w:color="auto"/>
        <w:left w:val="none" w:sz="0" w:space="0" w:color="auto"/>
        <w:bottom w:val="none" w:sz="0" w:space="0" w:color="auto"/>
        <w:right w:val="none" w:sz="0" w:space="0" w:color="auto"/>
      </w:divBdr>
    </w:div>
    <w:div w:id="152842863">
      <w:bodyDiv w:val="1"/>
      <w:marLeft w:val="0"/>
      <w:marRight w:val="0"/>
      <w:marTop w:val="0"/>
      <w:marBottom w:val="0"/>
      <w:divBdr>
        <w:top w:val="none" w:sz="0" w:space="0" w:color="auto"/>
        <w:left w:val="none" w:sz="0" w:space="0" w:color="auto"/>
        <w:bottom w:val="none" w:sz="0" w:space="0" w:color="auto"/>
        <w:right w:val="none" w:sz="0" w:space="0" w:color="auto"/>
      </w:divBdr>
    </w:div>
    <w:div w:id="153763093">
      <w:bodyDiv w:val="1"/>
      <w:marLeft w:val="0"/>
      <w:marRight w:val="0"/>
      <w:marTop w:val="0"/>
      <w:marBottom w:val="0"/>
      <w:divBdr>
        <w:top w:val="none" w:sz="0" w:space="0" w:color="auto"/>
        <w:left w:val="none" w:sz="0" w:space="0" w:color="auto"/>
        <w:bottom w:val="none" w:sz="0" w:space="0" w:color="auto"/>
        <w:right w:val="none" w:sz="0" w:space="0" w:color="auto"/>
      </w:divBdr>
    </w:div>
    <w:div w:id="154610273">
      <w:bodyDiv w:val="1"/>
      <w:marLeft w:val="0"/>
      <w:marRight w:val="0"/>
      <w:marTop w:val="0"/>
      <w:marBottom w:val="0"/>
      <w:divBdr>
        <w:top w:val="none" w:sz="0" w:space="0" w:color="auto"/>
        <w:left w:val="none" w:sz="0" w:space="0" w:color="auto"/>
        <w:bottom w:val="none" w:sz="0" w:space="0" w:color="auto"/>
        <w:right w:val="none" w:sz="0" w:space="0" w:color="auto"/>
      </w:divBdr>
    </w:div>
    <w:div w:id="155725629">
      <w:bodyDiv w:val="1"/>
      <w:marLeft w:val="0"/>
      <w:marRight w:val="0"/>
      <w:marTop w:val="0"/>
      <w:marBottom w:val="0"/>
      <w:divBdr>
        <w:top w:val="none" w:sz="0" w:space="0" w:color="auto"/>
        <w:left w:val="none" w:sz="0" w:space="0" w:color="auto"/>
        <w:bottom w:val="none" w:sz="0" w:space="0" w:color="auto"/>
        <w:right w:val="none" w:sz="0" w:space="0" w:color="auto"/>
      </w:divBdr>
    </w:div>
    <w:div w:id="155875908">
      <w:bodyDiv w:val="1"/>
      <w:marLeft w:val="0"/>
      <w:marRight w:val="0"/>
      <w:marTop w:val="0"/>
      <w:marBottom w:val="0"/>
      <w:divBdr>
        <w:top w:val="none" w:sz="0" w:space="0" w:color="auto"/>
        <w:left w:val="none" w:sz="0" w:space="0" w:color="auto"/>
        <w:bottom w:val="none" w:sz="0" w:space="0" w:color="auto"/>
        <w:right w:val="none" w:sz="0" w:space="0" w:color="auto"/>
      </w:divBdr>
    </w:div>
    <w:div w:id="156238222">
      <w:bodyDiv w:val="1"/>
      <w:marLeft w:val="0"/>
      <w:marRight w:val="0"/>
      <w:marTop w:val="0"/>
      <w:marBottom w:val="0"/>
      <w:divBdr>
        <w:top w:val="none" w:sz="0" w:space="0" w:color="auto"/>
        <w:left w:val="none" w:sz="0" w:space="0" w:color="auto"/>
        <w:bottom w:val="none" w:sz="0" w:space="0" w:color="auto"/>
        <w:right w:val="none" w:sz="0" w:space="0" w:color="auto"/>
      </w:divBdr>
    </w:div>
    <w:div w:id="156269933">
      <w:bodyDiv w:val="1"/>
      <w:marLeft w:val="0"/>
      <w:marRight w:val="0"/>
      <w:marTop w:val="0"/>
      <w:marBottom w:val="0"/>
      <w:divBdr>
        <w:top w:val="none" w:sz="0" w:space="0" w:color="auto"/>
        <w:left w:val="none" w:sz="0" w:space="0" w:color="auto"/>
        <w:bottom w:val="none" w:sz="0" w:space="0" w:color="auto"/>
        <w:right w:val="none" w:sz="0" w:space="0" w:color="auto"/>
      </w:divBdr>
    </w:div>
    <w:div w:id="156310335">
      <w:bodyDiv w:val="1"/>
      <w:marLeft w:val="0"/>
      <w:marRight w:val="0"/>
      <w:marTop w:val="0"/>
      <w:marBottom w:val="0"/>
      <w:divBdr>
        <w:top w:val="none" w:sz="0" w:space="0" w:color="auto"/>
        <w:left w:val="none" w:sz="0" w:space="0" w:color="auto"/>
        <w:bottom w:val="none" w:sz="0" w:space="0" w:color="auto"/>
        <w:right w:val="none" w:sz="0" w:space="0" w:color="auto"/>
      </w:divBdr>
    </w:div>
    <w:div w:id="156381344">
      <w:bodyDiv w:val="1"/>
      <w:marLeft w:val="0"/>
      <w:marRight w:val="0"/>
      <w:marTop w:val="0"/>
      <w:marBottom w:val="0"/>
      <w:divBdr>
        <w:top w:val="none" w:sz="0" w:space="0" w:color="auto"/>
        <w:left w:val="none" w:sz="0" w:space="0" w:color="auto"/>
        <w:bottom w:val="none" w:sz="0" w:space="0" w:color="auto"/>
        <w:right w:val="none" w:sz="0" w:space="0" w:color="auto"/>
      </w:divBdr>
    </w:div>
    <w:div w:id="157313927">
      <w:bodyDiv w:val="1"/>
      <w:marLeft w:val="0"/>
      <w:marRight w:val="0"/>
      <w:marTop w:val="0"/>
      <w:marBottom w:val="0"/>
      <w:divBdr>
        <w:top w:val="none" w:sz="0" w:space="0" w:color="auto"/>
        <w:left w:val="none" w:sz="0" w:space="0" w:color="auto"/>
        <w:bottom w:val="none" w:sz="0" w:space="0" w:color="auto"/>
        <w:right w:val="none" w:sz="0" w:space="0" w:color="auto"/>
      </w:divBdr>
    </w:div>
    <w:div w:id="158346157">
      <w:bodyDiv w:val="1"/>
      <w:marLeft w:val="0"/>
      <w:marRight w:val="0"/>
      <w:marTop w:val="0"/>
      <w:marBottom w:val="0"/>
      <w:divBdr>
        <w:top w:val="none" w:sz="0" w:space="0" w:color="auto"/>
        <w:left w:val="none" w:sz="0" w:space="0" w:color="auto"/>
        <w:bottom w:val="none" w:sz="0" w:space="0" w:color="auto"/>
        <w:right w:val="none" w:sz="0" w:space="0" w:color="auto"/>
      </w:divBdr>
    </w:div>
    <w:div w:id="158498207">
      <w:bodyDiv w:val="1"/>
      <w:marLeft w:val="0"/>
      <w:marRight w:val="0"/>
      <w:marTop w:val="0"/>
      <w:marBottom w:val="0"/>
      <w:divBdr>
        <w:top w:val="none" w:sz="0" w:space="0" w:color="auto"/>
        <w:left w:val="none" w:sz="0" w:space="0" w:color="auto"/>
        <w:bottom w:val="none" w:sz="0" w:space="0" w:color="auto"/>
        <w:right w:val="none" w:sz="0" w:space="0" w:color="auto"/>
      </w:divBdr>
    </w:div>
    <w:div w:id="158616275">
      <w:bodyDiv w:val="1"/>
      <w:marLeft w:val="0"/>
      <w:marRight w:val="0"/>
      <w:marTop w:val="0"/>
      <w:marBottom w:val="0"/>
      <w:divBdr>
        <w:top w:val="none" w:sz="0" w:space="0" w:color="auto"/>
        <w:left w:val="none" w:sz="0" w:space="0" w:color="auto"/>
        <w:bottom w:val="none" w:sz="0" w:space="0" w:color="auto"/>
        <w:right w:val="none" w:sz="0" w:space="0" w:color="auto"/>
      </w:divBdr>
    </w:div>
    <w:div w:id="159202439">
      <w:bodyDiv w:val="1"/>
      <w:marLeft w:val="0"/>
      <w:marRight w:val="0"/>
      <w:marTop w:val="0"/>
      <w:marBottom w:val="0"/>
      <w:divBdr>
        <w:top w:val="none" w:sz="0" w:space="0" w:color="auto"/>
        <w:left w:val="none" w:sz="0" w:space="0" w:color="auto"/>
        <w:bottom w:val="none" w:sz="0" w:space="0" w:color="auto"/>
        <w:right w:val="none" w:sz="0" w:space="0" w:color="auto"/>
      </w:divBdr>
    </w:div>
    <w:div w:id="159929512">
      <w:bodyDiv w:val="1"/>
      <w:marLeft w:val="0"/>
      <w:marRight w:val="0"/>
      <w:marTop w:val="0"/>
      <w:marBottom w:val="0"/>
      <w:divBdr>
        <w:top w:val="none" w:sz="0" w:space="0" w:color="auto"/>
        <w:left w:val="none" w:sz="0" w:space="0" w:color="auto"/>
        <w:bottom w:val="none" w:sz="0" w:space="0" w:color="auto"/>
        <w:right w:val="none" w:sz="0" w:space="0" w:color="auto"/>
      </w:divBdr>
    </w:div>
    <w:div w:id="160590264">
      <w:bodyDiv w:val="1"/>
      <w:marLeft w:val="0"/>
      <w:marRight w:val="0"/>
      <w:marTop w:val="0"/>
      <w:marBottom w:val="0"/>
      <w:divBdr>
        <w:top w:val="none" w:sz="0" w:space="0" w:color="auto"/>
        <w:left w:val="none" w:sz="0" w:space="0" w:color="auto"/>
        <w:bottom w:val="none" w:sz="0" w:space="0" w:color="auto"/>
        <w:right w:val="none" w:sz="0" w:space="0" w:color="auto"/>
      </w:divBdr>
    </w:div>
    <w:div w:id="160852556">
      <w:bodyDiv w:val="1"/>
      <w:marLeft w:val="0"/>
      <w:marRight w:val="0"/>
      <w:marTop w:val="0"/>
      <w:marBottom w:val="0"/>
      <w:divBdr>
        <w:top w:val="none" w:sz="0" w:space="0" w:color="auto"/>
        <w:left w:val="none" w:sz="0" w:space="0" w:color="auto"/>
        <w:bottom w:val="none" w:sz="0" w:space="0" w:color="auto"/>
        <w:right w:val="none" w:sz="0" w:space="0" w:color="auto"/>
      </w:divBdr>
    </w:div>
    <w:div w:id="162626380">
      <w:bodyDiv w:val="1"/>
      <w:marLeft w:val="0"/>
      <w:marRight w:val="0"/>
      <w:marTop w:val="0"/>
      <w:marBottom w:val="0"/>
      <w:divBdr>
        <w:top w:val="none" w:sz="0" w:space="0" w:color="auto"/>
        <w:left w:val="none" w:sz="0" w:space="0" w:color="auto"/>
        <w:bottom w:val="none" w:sz="0" w:space="0" w:color="auto"/>
        <w:right w:val="none" w:sz="0" w:space="0" w:color="auto"/>
      </w:divBdr>
    </w:div>
    <w:div w:id="163858559">
      <w:bodyDiv w:val="1"/>
      <w:marLeft w:val="0"/>
      <w:marRight w:val="0"/>
      <w:marTop w:val="0"/>
      <w:marBottom w:val="0"/>
      <w:divBdr>
        <w:top w:val="none" w:sz="0" w:space="0" w:color="auto"/>
        <w:left w:val="none" w:sz="0" w:space="0" w:color="auto"/>
        <w:bottom w:val="none" w:sz="0" w:space="0" w:color="auto"/>
        <w:right w:val="none" w:sz="0" w:space="0" w:color="auto"/>
      </w:divBdr>
    </w:div>
    <w:div w:id="163866197">
      <w:bodyDiv w:val="1"/>
      <w:marLeft w:val="0"/>
      <w:marRight w:val="0"/>
      <w:marTop w:val="0"/>
      <w:marBottom w:val="0"/>
      <w:divBdr>
        <w:top w:val="none" w:sz="0" w:space="0" w:color="auto"/>
        <w:left w:val="none" w:sz="0" w:space="0" w:color="auto"/>
        <w:bottom w:val="none" w:sz="0" w:space="0" w:color="auto"/>
        <w:right w:val="none" w:sz="0" w:space="0" w:color="auto"/>
      </w:divBdr>
    </w:div>
    <w:div w:id="164051106">
      <w:bodyDiv w:val="1"/>
      <w:marLeft w:val="0"/>
      <w:marRight w:val="0"/>
      <w:marTop w:val="0"/>
      <w:marBottom w:val="0"/>
      <w:divBdr>
        <w:top w:val="none" w:sz="0" w:space="0" w:color="auto"/>
        <w:left w:val="none" w:sz="0" w:space="0" w:color="auto"/>
        <w:bottom w:val="none" w:sz="0" w:space="0" w:color="auto"/>
        <w:right w:val="none" w:sz="0" w:space="0" w:color="auto"/>
      </w:divBdr>
    </w:div>
    <w:div w:id="164327038">
      <w:bodyDiv w:val="1"/>
      <w:marLeft w:val="0"/>
      <w:marRight w:val="0"/>
      <w:marTop w:val="0"/>
      <w:marBottom w:val="0"/>
      <w:divBdr>
        <w:top w:val="none" w:sz="0" w:space="0" w:color="auto"/>
        <w:left w:val="none" w:sz="0" w:space="0" w:color="auto"/>
        <w:bottom w:val="none" w:sz="0" w:space="0" w:color="auto"/>
        <w:right w:val="none" w:sz="0" w:space="0" w:color="auto"/>
      </w:divBdr>
    </w:div>
    <w:div w:id="164513289">
      <w:bodyDiv w:val="1"/>
      <w:marLeft w:val="0"/>
      <w:marRight w:val="0"/>
      <w:marTop w:val="0"/>
      <w:marBottom w:val="0"/>
      <w:divBdr>
        <w:top w:val="none" w:sz="0" w:space="0" w:color="auto"/>
        <w:left w:val="none" w:sz="0" w:space="0" w:color="auto"/>
        <w:bottom w:val="none" w:sz="0" w:space="0" w:color="auto"/>
        <w:right w:val="none" w:sz="0" w:space="0" w:color="auto"/>
      </w:divBdr>
    </w:div>
    <w:div w:id="165246977">
      <w:bodyDiv w:val="1"/>
      <w:marLeft w:val="0"/>
      <w:marRight w:val="0"/>
      <w:marTop w:val="0"/>
      <w:marBottom w:val="0"/>
      <w:divBdr>
        <w:top w:val="none" w:sz="0" w:space="0" w:color="auto"/>
        <w:left w:val="none" w:sz="0" w:space="0" w:color="auto"/>
        <w:bottom w:val="none" w:sz="0" w:space="0" w:color="auto"/>
        <w:right w:val="none" w:sz="0" w:space="0" w:color="auto"/>
      </w:divBdr>
    </w:div>
    <w:div w:id="165638650">
      <w:bodyDiv w:val="1"/>
      <w:marLeft w:val="0"/>
      <w:marRight w:val="0"/>
      <w:marTop w:val="0"/>
      <w:marBottom w:val="0"/>
      <w:divBdr>
        <w:top w:val="none" w:sz="0" w:space="0" w:color="auto"/>
        <w:left w:val="none" w:sz="0" w:space="0" w:color="auto"/>
        <w:bottom w:val="none" w:sz="0" w:space="0" w:color="auto"/>
        <w:right w:val="none" w:sz="0" w:space="0" w:color="auto"/>
      </w:divBdr>
    </w:div>
    <w:div w:id="166068315">
      <w:bodyDiv w:val="1"/>
      <w:marLeft w:val="0"/>
      <w:marRight w:val="0"/>
      <w:marTop w:val="0"/>
      <w:marBottom w:val="0"/>
      <w:divBdr>
        <w:top w:val="none" w:sz="0" w:space="0" w:color="auto"/>
        <w:left w:val="none" w:sz="0" w:space="0" w:color="auto"/>
        <w:bottom w:val="none" w:sz="0" w:space="0" w:color="auto"/>
        <w:right w:val="none" w:sz="0" w:space="0" w:color="auto"/>
      </w:divBdr>
    </w:div>
    <w:div w:id="166410133">
      <w:bodyDiv w:val="1"/>
      <w:marLeft w:val="0"/>
      <w:marRight w:val="0"/>
      <w:marTop w:val="0"/>
      <w:marBottom w:val="0"/>
      <w:divBdr>
        <w:top w:val="none" w:sz="0" w:space="0" w:color="auto"/>
        <w:left w:val="none" w:sz="0" w:space="0" w:color="auto"/>
        <w:bottom w:val="none" w:sz="0" w:space="0" w:color="auto"/>
        <w:right w:val="none" w:sz="0" w:space="0" w:color="auto"/>
      </w:divBdr>
    </w:div>
    <w:div w:id="167643304">
      <w:bodyDiv w:val="1"/>
      <w:marLeft w:val="0"/>
      <w:marRight w:val="0"/>
      <w:marTop w:val="0"/>
      <w:marBottom w:val="0"/>
      <w:divBdr>
        <w:top w:val="none" w:sz="0" w:space="0" w:color="auto"/>
        <w:left w:val="none" w:sz="0" w:space="0" w:color="auto"/>
        <w:bottom w:val="none" w:sz="0" w:space="0" w:color="auto"/>
        <w:right w:val="none" w:sz="0" w:space="0" w:color="auto"/>
      </w:divBdr>
    </w:div>
    <w:div w:id="168184840">
      <w:bodyDiv w:val="1"/>
      <w:marLeft w:val="0"/>
      <w:marRight w:val="0"/>
      <w:marTop w:val="0"/>
      <w:marBottom w:val="0"/>
      <w:divBdr>
        <w:top w:val="none" w:sz="0" w:space="0" w:color="auto"/>
        <w:left w:val="none" w:sz="0" w:space="0" w:color="auto"/>
        <w:bottom w:val="none" w:sz="0" w:space="0" w:color="auto"/>
        <w:right w:val="none" w:sz="0" w:space="0" w:color="auto"/>
      </w:divBdr>
    </w:div>
    <w:div w:id="168377618">
      <w:bodyDiv w:val="1"/>
      <w:marLeft w:val="0"/>
      <w:marRight w:val="0"/>
      <w:marTop w:val="0"/>
      <w:marBottom w:val="0"/>
      <w:divBdr>
        <w:top w:val="none" w:sz="0" w:space="0" w:color="auto"/>
        <w:left w:val="none" w:sz="0" w:space="0" w:color="auto"/>
        <w:bottom w:val="none" w:sz="0" w:space="0" w:color="auto"/>
        <w:right w:val="none" w:sz="0" w:space="0" w:color="auto"/>
      </w:divBdr>
    </w:div>
    <w:div w:id="168524277">
      <w:bodyDiv w:val="1"/>
      <w:marLeft w:val="0"/>
      <w:marRight w:val="0"/>
      <w:marTop w:val="0"/>
      <w:marBottom w:val="0"/>
      <w:divBdr>
        <w:top w:val="none" w:sz="0" w:space="0" w:color="auto"/>
        <w:left w:val="none" w:sz="0" w:space="0" w:color="auto"/>
        <w:bottom w:val="none" w:sz="0" w:space="0" w:color="auto"/>
        <w:right w:val="none" w:sz="0" w:space="0" w:color="auto"/>
      </w:divBdr>
    </w:div>
    <w:div w:id="169295013">
      <w:bodyDiv w:val="1"/>
      <w:marLeft w:val="0"/>
      <w:marRight w:val="0"/>
      <w:marTop w:val="0"/>
      <w:marBottom w:val="0"/>
      <w:divBdr>
        <w:top w:val="none" w:sz="0" w:space="0" w:color="auto"/>
        <w:left w:val="none" w:sz="0" w:space="0" w:color="auto"/>
        <w:bottom w:val="none" w:sz="0" w:space="0" w:color="auto"/>
        <w:right w:val="none" w:sz="0" w:space="0" w:color="auto"/>
      </w:divBdr>
    </w:div>
    <w:div w:id="169492063">
      <w:bodyDiv w:val="1"/>
      <w:marLeft w:val="0"/>
      <w:marRight w:val="0"/>
      <w:marTop w:val="0"/>
      <w:marBottom w:val="0"/>
      <w:divBdr>
        <w:top w:val="none" w:sz="0" w:space="0" w:color="auto"/>
        <w:left w:val="none" w:sz="0" w:space="0" w:color="auto"/>
        <w:bottom w:val="none" w:sz="0" w:space="0" w:color="auto"/>
        <w:right w:val="none" w:sz="0" w:space="0" w:color="auto"/>
      </w:divBdr>
    </w:div>
    <w:div w:id="172380457">
      <w:bodyDiv w:val="1"/>
      <w:marLeft w:val="0"/>
      <w:marRight w:val="0"/>
      <w:marTop w:val="0"/>
      <w:marBottom w:val="0"/>
      <w:divBdr>
        <w:top w:val="none" w:sz="0" w:space="0" w:color="auto"/>
        <w:left w:val="none" w:sz="0" w:space="0" w:color="auto"/>
        <w:bottom w:val="none" w:sz="0" w:space="0" w:color="auto"/>
        <w:right w:val="none" w:sz="0" w:space="0" w:color="auto"/>
      </w:divBdr>
    </w:div>
    <w:div w:id="172762343">
      <w:bodyDiv w:val="1"/>
      <w:marLeft w:val="0"/>
      <w:marRight w:val="0"/>
      <w:marTop w:val="0"/>
      <w:marBottom w:val="0"/>
      <w:divBdr>
        <w:top w:val="none" w:sz="0" w:space="0" w:color="auto"/>
        <w:left w:val="none" w:sz="0" w:space="0" w:color="auto"/>
        <w:bottom w:val="none" w:sz="0" w:space="0" w:color="auto"/>
        <w:right w:val="none" w:sz="0" w:space="0" w:color="auto"/>
      </w:divBdr>
    </w:div>
    <w:div w:id="173230501">
      <w:bodyDiv w:val="1"/>
      <w:marLeft w:val="0"/>
      <w:marRight w:val="0"/>
      <w:marTop w:val="0"/>
      <w:marBottom w:val="0"/>
      <w:divBdr>
        <w:top w:val="none" w:sz="0" w:space="0" w:color="auto"/>
        <w:left w:val="none" w:sz="0" w:space="0" w:color="auto"/>
        <w:bottom w:val="none" w:sz="0" w:space="0" w:color="auto"/>
        <w:right w:val="none" w:sz="0" w:space="0" w:color="auto"/>
      </w:divBdr>
    </w:div>
    <w:div w:id="173344864">
      <w:bodyDiv w:val="1"/>
      <w:marLeft w:val="0"/>
      <w:marRight w:val="0"/>
      <w:marTop w:val="0"/>
      <w:marBottom w:val="0"/>
      <w:divBdr>
        <w:top w:val="none" w:sz="0" w:space="0" w:color="auto"/>
        <w:left w:val="none" w:sz="0" w:space="0" w:color="auto"/>
        <w:bottom w:val="none" w:sz="0" w:space="0" w:color="auto"/>
        <w:right w:val="none" w:sz="0" w:space="0" w:color="auto"/>
      </w:divBdr>
    </w:div>
    <w:div w:id="175581228">
      <w:bodyDiv w:val="1"/>
      <w:marLeft w:val="0"/>
      <w:marRight w:val="0"/>
      <w:marTop w:val="0"/>
      <w:marBottom w:val="0"/>
      <w:divBdr>
        <w:top w:val="none" w:sz="0" w:space="0" w:color="auto"/>
        <w:left w:val="none" w:sz="0" w:space="0" w:color="auto"/>
        <w:bottom w:val="none" w:sz="0" w:space="0" w:color="auto"/>
        <w:right w:val="none" w:sz="0" w:space="0" w:color="auto"/>
      </w:divBdr>
    </w:div>
    <w:div w:id="175776318">
      <w:bodyDiv w:val="1"/>
      <w:marLeft w:val="0"/>
      <w:marRight w:val="0"/>
      <w:marTop w:val="0"/>
      <w:marBottom w:val="0"/>
      <w:divBdr>
        <w:top w:val="none" w:sz="0" w:space="0" w:color="auto"/>
        <w:left w:val="none" w:sz="0" w:space="0" w:color="auto"/>
        <w:bottom w:val="none" w:sz="0" w:space="0" w:color="auto"/>
        <w:right w:val="none" w:sz="0" w:space="0" w:color="auto"/>
      </w:divBdr>
    </w:div>
    <w:div w:id="176509138">
      <w:bodyDiv w:val="1"/>
      <w:marLeft w:val="0"/>
      <w:marRight w:val="0"/>
      <w:marTop w:val="0"/>
      <w:marBottom w:val="0"/>
      <w:divBdr>
        <w:top w:val="none" w:sz="0" w:space="0" w:color="auto"/>
        <w:left w:val="none" w:sz="0" w:space="0" w:color="auto"/>
        <w:bottom w:val="none" w:sz="0" w:space="0" w:color="auto"/>
        <w:right w:val="none" w:sz="0" w:space="0" w:color="auto"/>
      </w:divBdr>
    </w:div>
    <w:div w:id="176701889">
      <w:bodyDiv w:val="1"/>
      <w:marLeft w:val="0"/>
      <w:marRight w:val="0"/>
      <w:marTop w:val="0"/>
      <w:marBottom w:val="0"/>
      <w:divBdr>
        <w:top w:val="none" w:sz="0" w:space="0" w:color="auto"/>
        <w:left w:val="none" w:sz="0" w:space="0" w:color="auto"/>
        <w:bottom w:val="none" w:sz="0" w:space="0" w:color="auto"/>
        <w:right w:val="none" w:sz="0" w:space="0" w:color="auto"/>
      </w:divBdr>
    </w:div>
    <w:div w:id="177502069">
      <w:bodyDiv w:val="1"/>
      <w:marLeft w:val="0"/>
      <w:marRight w:val="0"/>
      <w:marTop w:val="0"/>
      <w:marBottom w:val="0"/>
      <w:divBdr>
        <w:top w:val="none" w:sz="0" w:space="0" w:color="auto"/>
        <w:left w:val="none" w:sz="0" w:space="0" w:color="auto"/>
        <w:bottom w:val="none" w:sz="0" w:space="0" w:color="auto"/>
        <w:right w:val="none" w:sz="0" w:space="0" w:color="auto"/>
      </w:divBdr>
    </w:div>
    <w:div w:id="178783949">
      <w:bodyDiv w:val="1"/>
      <w:marLeft w:val="0"/>
      <w:marRight w:val="0"/>
      <w:marTop w:val="0"/>
      <w:marBottom w:val="0"/>
      <w:divBdr>
        <w:top w:val="none" w:sz="0" w:space="0" w:color="auto"/>
        <w:left w:val="none" w:sz="0" w:space="0" w:color="auto"/>
        <w:bottom w:val="none" w:sz="0" w:space="0" w:color="auto"/>
        <w:right w:val="none" w:sz="0" w:space="0" w:color="auto"/>
      </w:divBdr>
    </w:div>
    <w:div w:id="178810237">
      <w:bodyDiv w:val="1"/>
      <w:marLeft w:val="0"/>
      <w:marRight w:val="0"/>
      <w:marTop w:val="0"/>
      <w:marBottom w:val="0"/>
      <w:divBdr>
        <w:top w:val="none" w:sz="0" w:space="0" w:color="auto"/>
        <w:left w:val="none" w:sz="0" w:space="0" w:color="auto"/>
        <w:bottom w:val="none" w:sz="0" w:space="0" w:color="auto"/>
        <w:right w:val="none" w:sz="0" w:space="0" w:color="auto"/>
      </w:divBdr>
    </w:div>
    <w:div w:id="179466750">
      <w:bodyDiv w:val="1"/>
      <w:marLeft w:val="0"/>
      <w:marRight w:val="0"/>
      <w:marTop w:val="0"/>
      <w:marBottom w:val="0"/>
      <w:divBdr>
        <w:top w:val="none" w:sz="0" w:space="0" w:color="auto"/>
        <w:left w:val="none" w:sz="0" w:space="0" w:color="auto"/>
        <w:bottom w:val="none" w:sz="0" w:space="0" w:color="auto"/>
        <w:right w:val="none" w:sz="0" w:space="0" w:color="auto"/>
      </w:divBdr>
    </w:div>
    <w:div w:id="180751618">
      <w:bodyDiv w:val="1"/>
      <w:marLeft w:val="0"/>
      <w:marRight w:val="0"/>
      <w:marTop w:val="0"/>
      <w:marBottom w:val="0"/>
      <w:divBdr>
        <w:top w:val="none" w:sz="0" w:space="0" w:color="auto"/>
        <w:left w:val="none" w:sz="0" w:space="0" w:color="auto"/>
        <w:bottom w:val="none" w:sz="0" w:space="0" w:color="auto"/>
        <w:right w:val="none" w:sz="0" w:space="0" w:color="auto"/>
      </w:divBdr>
    </w:div>
    <w:div w:id="182286546">
      <w:bodyDiv w:val="1"/>
      <w:marLeft w:val="0"/>
      <w:marRight w:val="0"/>
      <w:marTop w:val="0"/>
      <w:marBottom w:val="0"/>
      <w:divBdr>
        <w:top w:val="none" w:sz="0" w:space="0" w:color="auto"/>
        <w:left w:val="none" w:sz="0" w:space="0" w:color="auto"/>
        <w:bottom w:val="none" w:sz="0" w:space="0" w:color="auto"/>
        <w:right w:val="none" w:sz="0" w:space="0" w:color="auto"/>
      </w:divBdr>
    </w:div>
    <w:div w:id="184102146">
      <w:bodyDiv w:val="1"/>
      <w:marLeft w:val="0"/>
      <w:marRight w:val="0"/>
      <w:marTop w:val="0"/>
      <w:marBottom w:val="0"/>
      <w:divBdr>
        <w:top w:val="none" w:sz="0" w:space="0" w:color="auto"/>
        <w:left w:val="none" w:sz="0" w:space="0" w:color="auto"/>
        <w:bottom w:val="none" w:sz="0" w:space="0" w:color="auto"/>
        <w:right w:val="none" w:sz="0" w:space="0" w:color="auto"/>
      </w:divBdr>
    </w:div>
    <w:div w:id="184246321">
      <w:bodyDiv w:val="1"/>
      <w:marLeft w:val="0"/>
      <w:marRight w:val="0"/>
      <w:marTop w:val="0"/>
      <w:marBottom w:val="0"/>
      <w:divBdr>
        <w:top w:val="none" w:sz="0" w:space="0" w:color="auto"/>
        <w:left w:val="none" w:sz="0" w:space="0" w:color="auto"/>
        <w:bottom w:val="none" w:sz="0" w:space="0" w:color="auto"/>
        <w:right w:val="none" w:sz="0" w:space="0" w:color="auto"/>
      </w:divBdr>
    </w:div>
    <w:div w:id="184485457">
      <w:bodyDiv w:val="1"/>
      <w:marLeft w:val="0"/>
      <w:marRight w:val="0"/>
      <w:marTop w:val="0"/>
      <w:marBottom w:val="0"/>
      <w:divBdr>
        <w:top w:val="none" w:sz="0" w:space="0" w:color="auto"/>
        <w:left w:val="none" w:sz="0" w:space="0" w:color="auto"/>
        <w:bottom w:val="none" w:sz="0" w:space="0" w:color="auto"/>
        <w:right w:val="none" w:sz="0" w:space="0" w:color="auto"/>
      </w:divBdr>
    </w:div>
    <w:div w:id="184559559">
      <w:bodyDiv w:val="1"/>
      <w:marLeft w:val="0"/>
      <w:marRight w:val="0"/>
      <w:marTop w:val="0"/>
      <w:marBottom w:val="0"/>
      <w:divBdr>
        <w:top w:val="none" w:sz="0" w:space="0" w:color="auto"/>
        <w:left w:val="none" w:sz="0" w:space="0" w:color="auto"/>
        <w:bottom w:val="none" w:sz="0" w:space="0" w:color="auto"/>
        <w:right w:val="none" w:sz="0" w:space="0" w:color="auto"/>
      </w:divBdr>
    </w:div>
    <w:div w:id="186412715">
      <w:bodyDiv w:val="1"/>
      <w:marLeft w:val="0"/>
      <w:marRight w:val="0"/>
      <w:marTop w:val="0"/>
      <w:marBottom w:val="0"/>
      <w:divBdr>
        <w:top w:val="none" w:sz="0" w:space="0" w:color="auto"/>
        <w:left w:val="none" w:sz="0" w:space="0" w:color="auto"/>
        <w:bottom w:val="none" w:sz="0" w:space="0" w:color="auto"/>
        <w:right w:val="none" w:sz="0" w:space="0" w:color="auto"/>
      </w:divBdr>
    </w:div>
    <w:div w:id="186873412">
      <w:bodyDiv w:val="1"/>
      <w:marLeft w:val="0"/>
      <w:marRight w:val="0"/>
      <w:marTop w:val="0"/>
      <w:marBottom w:val="0"/>
      <w:divBdr>
        <w:top w:val="none" w:sz="0" w:space="0" w:color="auto"/>
        <w:left w:val="none" w:sz="0" w:space="0" w:color="auto"/>
        <w:bottom w:val="none" w:sz="0" w:space="0" w:color="auto"/>
        <w:right w:val="none" w:sz="0" w:space="0" w:color="auto"/>
      </w:divBdr>
    </w:div>
    <w:div w:id="189758438">
      <w:bodyDiv w:val="1"/>
      <w:marLeft w:val="0"/>
      <w:marRight w:val="0"/>
      <w:marTop w:val="0"/>
      <w:marBottom w:val="0"/>
      <w:divBdr>
        <w:top w:val="none" w:sz="0" w:space="0" w:color="auto"/>
        <w:left w:val="none" w:sz="0" w:space="0" w:color="auto"/>
        <w:bottom w:val="none" w:sz="0" w:space="0" w:color="auto"/>
        <w:right w:val="none" w:sz="0" w:space="0" w:color="auto"/>
      </w:divBdr>
    </w:div>
    <w:div w:id="190414102">
      <w:bodyDiv w:val="1"/>
      <w:marLeft w:val="0"/>
      <w:marRight w:val="0"/>
      <w:marTop w:val="0"/>
      <w:marBottom w:val="0"/>
      <w:divBdr>
        <w:top w:val="none" w:sz="0" w:space="0" w:color="auto"/>
        <w:left w:val="none" w:sz="0" w:space="0" w:color="auto"/>
        <w:bottom w:val="none" w:sz="0" w:space="0" w:color="auto"/>
        <w:right w:val="none" w:sz="0" w:space="0" w:color="auto"/>
      </w:divBdr>
    </w:div>
    <w:div w:id="190456978">
      <w:bodyDiv w:val="1"/>
      <w:marLeft w:val="0"/>
      <w:marRight w:val="0"/>
      <w:marTop w:val="0"/>
      <w:marBottom w:val="0"/>
      <w:divBdr>
        <w:top w:val="none" w:sz="0" w:space="0" w:color="auto"/>
        <w:left w:val="none" w:sz="0" w:space="0" w:color="auto"/>
        <w:bottom w:val="none" w:sz="0" w:space="0" w:color="auto"/>
        <w:right w:val="none" w:sz="0" w:space="0" w:color="auto"/>
      </w:divBdr>
    </w:div>
    <w:div w:id="190801749">
      <w:bodyDiv w:val="1"/>
      <w:marLeft w:val="0"/>
      <w:marRight w:val="0"/>
      <w:marTop w:val="0"/>
      <w:marBottom w:val="0"/>
      <w:divBdr>
        <w:top w:val="none" w:sz="0" w:space="0" w:color="auto"/>
        <w:left w:val="none" w:sz="0" w:space="0" w:color="auto"/>
        <w:bottom w:val="none" w:sz="0" w:space="0" w:color="auto"/>
        <w:right w:val="none" w:sz="0" w:space="0" w:color="auto"/>
      </w:divBdr>
    </w:div>
    <w:div w:id="193275226">
      <w:bodyDiv w:val="1"/>
      <w:marLeft w:val="0"/>
      <w:marRight w:val="0"/>
      <w:marTop w:val="0"/>
      <w:marBottom w:val="0"/>
      <w:divBdr>
        <w:top w:val="none" w:sz="0" w:space="0" w:color="auto"/>
        <w:left w:val="none" w:sz="0" w:space="0" w:color="auto"/>
        <w:bottom w:val="none" w:sz="0" w:space="0" w:color="auto"/>
        <w:right w:val="none" w:sz="0" w:space="0" w:color="auto"/>
      </w:divBdr>
    </w:div>
    <w:div w:id="194467234">
      <w:bodyDiv w:val="1"/>
      <w:marLeft w:val="0"/>
      <w:marRight w:val="0"/>
      <w:marTop w:val="0"/>
      <w:marBottom w:val="0"/>
      <w:divBdr>
        <w:top w:val="none" w:sz="0" w:space="0" w:color="auto"/>
        <w:left w:val="none" w:sz="0" w:space="0" w:color="auto"/>
        <w:bottom w:val="none" w:sz="0" w:space="0" w:color="auto"/>
        <w:right w:val="none" w:sz="0" w:space="0" w:color="auto"/>
      </w:divBdr>
    </w:div>
    <w:div w:id="196160468">
      <w:bodyDiv w:val="1"/>
      <w:marLeft w:val="0"/>
      <w:marRight w:val="0"/>
      <w:marTop w:val="0"/>
      <w:marBottom w:val="0"/>
      <w:divBdr>
        <w:top w:val="none" w:sz="0" w:space="0" w:color="auto"/>
        <w:left w:val="none" w:sz="0" w:space="0" w:color="auto"/>
        <w:bottom w:val="none" w:sz="0" w:space="0" w:color="auto"/>
        <w:right w:val="none" w:sz="0" w:space="0" w:color="auto"/>
      </w:divBdr>
    </w:div>
    <w:div w:id="198129472">
      <w:bodyDiv w:val="1"/>
      <w:marLeft w:val="0"/>
      <w:marRight w:val="0"/>
      <w:marTop w:val="0"/>
      <w:marBottom w:val="0"/>
      <w:divBdr>
        <w:top w:val="none" w:sz="0" w:space="0" w:color="auto"/>
        <w:left w:val="none" w:sz="0" w:space="0" w:color="auto"/>
        <w:bottom w:val="none" w:sz="0" w:space="0" w:color="auto"/>
        <w:right w:val="none" w:sz="0" w:space="0" w:color="auto"/>
      </w:divBdr>
    </w:div>
    <w:div w:id="198444869">
      <w:bodyDiv w:val="1"/>
      <w:marLeft w:val="0"/>
      <w:marRight w:val="0"/>
      <w:marTop w:val="0"/>
      <w:marBottom w:val="0"/>
      <w:divBdr>
        <w:top w:val="none" w:sz="0" w:space="0" w:color="auto"/>
        <w:left w:val="none" w:sz="0" w:space="0" w:color="auto"/>
        <w:bottom w:val="none" w:sz="0" w:space="0" w:color="auto"/>
        <w:right w:val="none" w:sz="0" w:space="0" w:color="auto"/>
      </w:divBdr>
    </w:div>
    <w:div w:id="198470643">
      <w:bodyDiv w:val="1"/>
      <w:marLeft w:val="0"/>
      <w:marRight w:val="0"/>
      <w:marTop w:val="0"/>
      <w:marBottom w:val="0"/>
      <w:divBdr>
        <w:top w:val="none" w:sz="0" w:space="0" w:color="auto"/>
        <w:left w:val="none" w:sz="0" w:space="0" w:color="auto"/>
        <w:bottom w:val="none" w:sz="0" w:space="0" w:color="auto"/>
        <w:right w:val="none" w:sz="0" w:space="0" w:color="auto"/>
      </w:divBdr>
    </w:div>
    <w:div w:id="198781613">
      <w:bodyDiv w:val="1"/>
      <w:marLeft w:val="0"/>
      <w:marRight w:val="0"/>
      <w:marTop w:val="0"/>
      <w:marBottom w:val="0"/>
      <w:divBdr>
        <w:top w:val="none" w:sz="0" w:space="0" w:color="auto"/>
        <w:left w:val="none" w:sz="0" w:space="0" w:color="auto"/>
        <w:bottom w:val="none" w:sz="0" w:space="0" w:color="auto"/>
        <w:right w:val="none" w:sz="0" w:space="0" w:color="auto"/>
      </w:divBdr>
    </w:div>
    <w:div w:id="199821964">
      <w:bodyDiv w:val="1"/>
      <w:marLeft w:val="0"/>
      <w:marRight w:val="0"/>
      <w:marTop w:val="0"/>
      <w:marBottom w:val="0"/>
      <w:divBdr>
        <w:top w:val="none" w:sz="0" w:space="0" w:color="auto"/>
        <w:left w:val="none" w:sz="0" w:space="0" w:color="auto"/>
        <w:bottom w:val="none" w:sz="0" w:space="0" w:color="auto"/>
        <w:right w:val="none" w:sz="0" w:space="0" w:color="auto"/>
      </w:divBdr>
    </w:div>
    <w:div w:id="200288499">
      <w:bodyDiv w:val="1"/>
      <w:marLeft w:val="0"/>
      <w:marRight w:val="0"/>
      <w:marTop w:val="0"/>
      <w:marBottom w:val="0"/>
      <w:divBdr>
        <w:top w:val="none" w:sz="0" w:space="0" w:color="auto"/>
        <w:left w:val="none" w:sz="0" w:space="0" w:color="auto"/>
        <w:bottom w:val="none" w:sz="0" w:space="0" w:color="auto"/>
        <w:right w:val="none" w:sz="0" w:space="0" w:color="auto"/>
      </w:divBdr>
    </w:div>
    <w:div w:id="201333448">
      <w:bodyDiv w:val="1"/>
      <w:marLeft w:val="0"/>
      <w:marRight w:val="0"/>
      <w:marTop w:val="0"/>
      <w:marBottom w:val="0"/>
      <w:divBdr>
        <w:top w:val="none" w:sz="0" w:space="0" w:color="auto"/>
        <w:left w:val="none" w:sz="0" w:space="0" w:color="auto"/>
        <w:bottom w:val="none" w:sz="0" w:space="0" w:color="auto"/>
        <w:right w:val="none" w:sz="0" w:space="0" w:color="auto"/>
      </w:divBdr>
    </w:div>
    <w:div w:id="202523149">
      <w:bodyDiv w:val="1"/>
      <w:marLeft w:val="0"/>
      <w:marRight w:val="0"/>
      <w:marTop w:val="0"/>
      <w:marBottom w:val="0"/>
      <w:divBdr>
        <w:top w:val="none" w:sz="0" w:space="0" w:color="auto"/>
        <w:left w:val="none" w:sz="0" w:space="0" w:color="auto"/>
        <w:bottom w:val="none" w:sz="0" w:space="0" w:color="auto"/>
        <w:right w:val="none" w:sz="0" w:space="0" w:color="auto"/>
      </w:divBdr>
    </w:div>
    <w:div w:id="202794439">
      <w:bodyDiv w:val="1"/>
      <w:marLeft w:val="0"/>
      <w:marRight w:val="0"/>
      <w:marTop w:val="0"/>
      <w:marBottom w:val="0"/>
      <w:divBdr>
        <w:top w:val="none" w:sz="0" w:space="0" w:color="auto"/>
        <w:left w:val="none" w:sz="0" w:space="0" w:color="auto"/>
        <w:bottom w:val="none" w:sz="0" w:space="0" w:color="auto"/>
        <w:right w:val="none" w:sz="0" w:space="0" w:color="auto"/>
      </w:divBdr>
    </w:div>
    <w:div w:id="203837368">
      <w:bodyDiv w:val="1"/>
      <w:marLeft w:val="0"/>
      <w:marRight w:val="0"/>
      <w:marTop w:val="0"/>
      <w:marBottom w:val="0"/>
      <w:divBdr>
        <w:top w:val="none" w:sz="0" w:space="0" w:color="auto"/>
        <w:left w:val="none" w:sz="0" w:space="0" w:color="auto"/>
        <w:bottom w:val="none" w:sz="0" w:space="0" w:color="auto"/>
        <w:right w:val="none" w:sz="0" w:space="0" w:color="auto"/>
      </w:divBdr>
    </w:div>
    <w:div w:id="205146460">
      <w:bodyDiv w:val="1"/>
      <w:marLeft w:val="0"/>
      <w:marRight w:val="0"/>
      <w:marTop w:val="0"/>
      <w:marBottom w:val="0"/>
      <w:divBdr>
        <w:top w:val="none" w:sz="0" w:space="0" w:color="auto"/>
        <w:left w:val="none" w:sz="0" w:space="0" w:color="auto"/>
        <w:bottom w:val="none" w:sz="0" w:space="0" w:color="auto"/>
        <w:right w:val="none" w:sz="0" w:space="0" w:color="auto"/>
      </w:divBdr>
    </w:div>
    <w:div w:id="206263262">
      <w:bodyDiv w:val="1"/>
      <w:marLeft w:val="0"/>
      <w:marRight w:val="0"/>
      <w:marTop w:val="0"/>
      <w:marBottom w:val="0"/>
      <w:divBdr>
        <w:top w:val="none" w:sz="0" w:space="0" w:color="auto"/>
        <w:left w:val="none" w:sz="0" w:space="0" w:color="auto"/>
        <w:bottom w:val="none" w:sz="0" w:space="0" w:color="auto"/>
        <w:right w:val="none" w:sz="0" w:space="0" w:color="auto"/>
      </w:divBdr>
    </w:div>
    <w:div w:id="208224671">
      <w:bodyDiv w:val="1"/>
      <w:marLeft w:val="0"/>
      <w:marRight w:val="0"/>
      <w:marTop w:val="0"/>
      <w:marBottom w:val="0"/>
      <w:divBdr>
        <w:top w:val="none" w:sz="0" w:space="0" w:color="auto"/>
        <w:left w:val="none" w:sz="0" w:space="0" w:color="auto"/>
        <w:bottom w:val="none" w:sz="0" w:space="0" w:color="auto"/>
        <w:right w:val="none" w:sz="0" w:space="0" w:color="auto"/>
      </w:divBdr>
    </w:div>
    <w:div w:id="208732877">
      <w:bodyDiv w:val="1"/>
      <w:marLeft w:val="0"/>
      <w:marRight w:val="0"/>
      <w:marTop w:val="0"/>
      <w:marBottom w:val="0"/>
      <w:divBdr>
        <w:top w:val="none" w:sz="0" w:space="0" w:color="auto"/>
        <w:left w:val="none" w:sz="0" w:space="0" w:color="auto"/>
        <w:bottom w:val="none" w:sz="0" w:space="0" w:color="auto"/>
        <w:right w:val="none" w:sz="0" w:space="0" w:color="auto"/>
      </w:divBdr>
    </w:div>
    <w:div w:id="208811391">
      <w:bodyDiv w:val="1"/>
      <w:marLeft w:val="0"/>
      <w:marRight w:val="0"/>
      <w:marTop w:val="0"/>
      <w:marBottom w:val="0"/>
      <w:divBdr>
        <w:top w:val="none" w:sz="0" w:space="0" w:color="auto"/>
        <w:left w:val="none" w:sz="0" w:space="0" w:color="auto"/>
        <w:bottom w:val="none" w:sz="0" w:space="0" w:color="auto"/>
        <w:right w:val="none" w:sz="0" w:space="0" w:color="auto"/>
      </w:divBdr>
    </w:div>
    <w:div w:id="211428174">
      <w:bodyDiv w:val="1"/>
      <w:marLeft w:val="0"/>
      <w:marRight w:val="0"/>
      <w:marTop w:val="0"/>
      <w:marBottom w:val="0"/>
      <w:divBdr>
        <w:top w:val="none" w:sz="0" w:space="0" w:color="auto"/>
        <w:left w:val="none" w:sz="0" w:space="0" w:color="auto"/>
        <w:bottom w:val="none" w:sz="0" w:space="0" w:color="auto"/>
        <w:right w:val="none" w:sz="0" w:space="0" w:color="auto"/>
      </w:divBdr>
    </w:div>
    <w:div w:id="211581596">
      <w:bodyDiv w:val="1"/>
      <w:marLeft w:val="0"/>
      <w:marRight w:val="0"/>
      <w:marTop w:val="0"/>
      <w:marBottom w:val="0"/>
      <w:divBdr>
        <w:top w:val="none" w:sz="0" w:space="0" w:color="auto"/>
        <w:left w:val="none" w:sz="0" w:space="0" w:color="auto"/>
        <w:bottom w:val="none" w:sz="0" w:space="0" w:color="auto"/>
        <w:right w:val="none" w:sz="0" w:space="0" w:color="auto"/>
      </w:divBdr>
    </w:div>
    <w:div w:id="211693093">
      <w:bodyDiv w:val="1"/>
      <w:marLeft w:val="0"/>
      <w:marRight w:val="0"/>
      <w:marTop w:val="0"/>
      <w:marBottom w:val="0"/>
      <w:divBdr>
        <w:top w:val="none" w:sz="0" w:space="0" w:color="auto"/>
        <w:left w:val="none" w:sz="0" w:space="0" w:color="auto"/>
        <w:bottom w:val="none" w:sz="0" w:space="0" w:color="auto"/>
        <w:right w:val="none" w:sz="0" w:space="0" w:color="auto"/>
      </w:divBdr>
    </w:div>
    <w:div w:id="214854338">
      <w:bodyDiv w:val="1"/>
      <w:marLeft w:val="0"/>
      <w:marRight w:val="0"/>
      <w:marTop w:val="0"/>
      <w:marBottom w:val="0"/>
      <w:divBdr>
        <w:top w:val="none" w:sz="0" w:space="0" w:color="auto"/>
        <w:left w:val="none" w:sz="0" w:space="0" w:color="auto"/>
        <w:bottom w:val="none" w:sz="0" w:space="0" w:color="auto"/>
        <w:right w:val="none" w:sz="0" w:space="0" w:color="auto"/>
      </w:divBdr>
    </w:div>
    <w:div w:id="215359625">
      <w:bodyDiv w:val="1"/>
      <w:marLeft w:val="0"/>
      <w:marRight w:val="0"/>
      <w:marTop w:val="0"/>
      <w:marBottom w:val="0"/>
      <w:divBdr>
        <w:top w:val="none" w:sz="0" w:space="0" w:color="auto"/>
        <w:left w:val="none" w:sz="0" w:space="0" w:color="auto"/>
        <w:bottom w:val="none" w:sz="0" w:space="0" w:color="auto"/>
        <w:right w:val="none" w:sz="0" w:space="0" w:color="auto"/>
      </w:divBdr>
    </w:div>
    <w:div w:id="215823687">
      <w:bodyDiv w:val="1"/>
      <w:marLeft w:val="0"/>
      <w:marRight w:val="0"/>
      <w:marTop w:val="0"/>
      <w:marBottom w:val="0"/>
      <w:divBdr>
        <w:top w:val="none" w:sz="0" w:space="0" w:color="auto"/>
        <w:left w:val="none" w:sz="0" w:space="0" w:color="auto"/>
        <w:bottom w:val="none" w:sz="0" w:space="0" w:color="auto"/>
        <w:right w:val="none" w:sz="0" w:space="0" w:color="auto"/>
      </w:divBdr>
    </w:div>
    <w:div w:id="216473278">
      <w:bodyDiv w:val="1"/>
      <w:marLeft w:val="0"/>
      <w:marRight w:val="0"/>
      <w:marTop w:val="0"/>
      <w:marBottom w:val="0"/>
      <w:divBdr>
        <w:top w:val="none" w:sz="0" w:space="0" w:color="auto"/>
        <w:left w:val="none" w:sz="0" w:space="0" w:color="auto"/>
        <w:bottom w:val="none" w:sz="0" w:space="0" w:color="auto"/>
        <w:right w:val="none" w:sz="0" w:space="0" w:color="auto"/>
      </w:divBdr>
    </w:div>
    <w:div w:id="217282658">
      <w:bodyDiv w:val="1"/>
      <w:marLeft w:val="0"/>
      <w:marRight w:val="0"/>
      <w:marTop w:val="0"/>
      <w:marBottom w:val="0"/>
      <w:divBdr>
        <w:top w:val="none" w:sz="0" w:space="0" w:color="auto"/>
        <w:left w:val="none" w:sz="0" w:space="0" w:color="auto"/>
        <w:bottom w:val="none" w:sz="0" w:space="0" w:color="auto"/>
        <w:right w:val="none" w:sz="0" w:space="0" w:color="auto"/>
      </w:divBdr>
    </w:div>
    <w:div w:id="217399928">
      <w:bodyDiv w:val="1"/>
      <w:marLeft w:val="0"/>
      <w:marRight w:val="0"/>
      <w:marTop w:val="0"/>
      <w:marBottom w:val="0"/>
      <w:divBdr>
        <w:top w:val="none" w:sz="0" w:space="0" w:color="auto"/>
        <w:left w:val="none" w:sz="0" w:space="0" w:color="auto"/>
        <w:bottom w:val="none" w:sz="0" w:space="0" w:color="auto"/>
        <w:right w:val="none" w:sz="0" w:space="0" w:color="auto"/>
      </w:divBdr>
    </w:div>
    <w:div w:id="219363235">
      <w:bodyDiv w:val="1"/>
      <w:marLeft w:val="0"/>
      <w:marRight w:val="0"/>
      <w:marTop w:val="0"/>
      <w:marBottom w:val="0"/>
      <w:divBdr>
        <w:top w:val="none" w:sz="0" w:space="0" w:color="auto"/>
        <w:left w:val="none" w:sz="0" w:space="0" w:color="auto"/>
        <w:bottom w:val="none" w:sz="0" w:space="0" w:color="auto"/>
        <w:right w:val="none" w:sz="0" w:space="0" w:color="auto"/>
      </w:divBdr>
    </w:div>
    <w:div w:id="219630214">
      <w:bodyDiv w:val="1"/>
      <w:marLeft w:val="0"/>
      <w:marRight w:val="0"/>
      <w:marTop w:val="0"/>
      <w:marBottom w:val="0"/>
      <w:divBdr>
        <w:top w:val="none" w:sz="0" w:space="0" w:color="auto"/>
        <w:left w:val="none" w:sz="0" w:space="0" w:color="auto"/>
        <w:bottom w:val="none" w:sz="0" w:space="0" w:color="auto"/>
        <w:right w:val="none" w:sz="0" w:space="0" w:color="auto"/>
      </w:divBdr>
    </w:div>
    <w:div w:id="219945795">
      <w:bodyDiv w:val="1"/>
      <w:marLeft w:val="0"/>
      <w:marRight w:val="0"/>
      <w:marTop w:val="0"/>
      <w:marBottom w:val="0"/>
      <w:divBdr>
        <w:top w:val="none" w:sz="0" w:space="0" w:color="auto"/>
        <w:left w:val="none" w:sz="0" w:space="0" w:color="auto"/>
        <w:bottom w:val="none" w:sz="0" w:space="0" w:color="auto"/>
        <w:right w:val="none" w:sz="0" w:space="0" w:color="auto"/>
      </w:divBdr>
    </w:div>
    <w:div w:id="221790258">
      <w:bodyDiv w:val="1"/>
      <w:marLeft w:val="0"/>
      <w:marRight w:val="0"/>
      <w:marTop w:val="0"/>
      <w:marBottom w:val="0"/>
      <w:divBdr>
        <w:top w:val="none" w:sz="0" w:space="0" w:color="auto"/>
        <w:left w:val="none" w:sz="0" w:space="0" w:color="auto"/>
        <w:bottom w:val="none" w:sz="0" w:space="0" w:color="auto"/>
        <w:right w:val="none" w:sz="0" w:space="0" w:color="auto"/>
      </w:divBdr>
    </w:div>
    <w:div w:id="228468272">
      <w:bodyDiv w:val="1"/>
      <w:marLeft w:val="0"/>
      <w:marRight w:val="0"/>
      <w:marTop w:val="0"/>
      <w:marBottom w:val="0"/>
      <w:divBdr>
        <w:top w:val="none" w:sz="0" w:space="0" w:color="auto"/>
        <w:left w:val="none" w:sz="0" w:space="0" w:color="auto"/>
        <w:bottom w:val="none" w:sz="0" w:space="0" w:color="auto"/>
        <w:right w:val="none" w:sz="0" w:space="0" w:color="auto"/>
      </w:divBdr>
    </w:div>
    <w:div w:id="228810575">
      <w:bodyDiv w:val="1"/>
      <w:marLeft w:val="0"/>
      <w:marRight w:val="0"/>
      <w:marTop w:val="0"/>
      <w:marBottom w:val="0"/>
      <w:divBdr>
        <w:top w:val="none" w:sz="0" w:space="0" w:color="auto"/>
        <w:left w:val="none" w:sz="0" w:space="0" w:color="auto"/>
        <w:bottom w:val="none" w:sz="0" w:space="0" w:color="auto"/>
        <w:right w:val="none" w:sz="0" w:space="0" w:color="auto"/>
      </w:divBdr>
    </w:div>
    <w:div w:id="229122402">
      <w:bodyDiv w:val="1"/>
      <w:marLeft w:val="0"/>
      <w:marRight w:val="0"/>
      <w:marTop w:val="0"/>
      <w:marBottom w:val="0"/>
      <w:divBdr>
        <w:top w:val="none" w:sz="0" w:space="0" w:color="auto"/>
        <w:left w:val="none" w:sz="0" w:space="0" w:color="auto"/>
        <w:bottom w:val="none" w:sz="0" w:space="0" w:color="auto"/>
        <w:right w:val="none" w:sz="0" w:space="0" w:color="auto"/>
      </w:divBdr>
    </w:div>
    <w:div w:id="229922879">
      <w:bodyDiv w:val="1"/>
      <w:marLeft w:val="0"/>
      <w:marRight w:val="0"/>
      <w:marTop w:val="0"/>
      <w:marBottom w:val="0"/>
      <w:divBdr>
        <w:top w:val="none" w:sz="0" w:space="0" w:color="auto"/>
        <w:left w:val="none" w:sz="0" w:space="0" w:color="auto"/>
        <w:bottom w:val="none" w:sz="0" w:space="0" w:color="auto"/>
        <w:right w:val="none" w:sz="0" w:space="0" w:color="auto"/>
      </w:divBdr>
    </w:div>
    <w:div w:id="230118072">
      <w:bodyDiv w:val="1"/>
      <w:marLeft w:val="0"/>
      <w:marRight w:val="0"/>
      <w:marTop w:val="0"/>
      <w:marBottom w:val="0"/>
      <w:divBdr>
        <w:top w:val="none" w:sz="0" w:space="0" w:color="auto"/>
        <w:left w:val="none" w:sz="0" w:space="0" w:color="auto"/>
        <w:bottom w:val="none" w:sz="0" w:space="0" w:color="auto"/>
        <w:right w:val="none" w:sz="0" w:space="0" w:color="auto"/>
      </w:divBdr>
    </w:div>
    <w:div w:id="231160114">
      <w:bodyDiv w:val="1"/>
      <w:marLeft w:val="0"/>
      <w:marRight w:val="0"/>
      <w:marTop w:val="0"/>
      <w:marBottom w:val="0"/>
      <w:divBdr>
        <w:top w:val="none" w:sz="0" w:space="0" w:color="auto"/>
        <w:left w:val="none" w:sz="0" w:space="0" w:color="auto"/>
        <w:bottom w:val="none" w:sz="0" w:space="0" w:color="auto"/>
        <w:right w:val="none" w:sz="0" w:space="0" w:color="auto"/>
      </w:divBdr>
    </w:div>
    <w:div w:id="231236964">
      <w:bodyDiv w:val="1"/>
      <w:marLeft w:val="0"/>
      <w:marRight w:val="0"/>
      <w:marTop w:val="0"/>
      <w:marBottom w:val="0"/>
      <w:divBdr>
        <w:top w:val="none" w:sz="0" w:space="0" w:color="auto"/>
        <w:left w:val="none" w:sz="0" w:space="0" w:color="auto"/>
        <w:bottom w:val="none" w:sz="0" w:space="0" w:color="auto"/>
        <w:right w:val="none" w:sz="0" w:space="0" w:color="auto"/>
      </w:divBdr>
    </w:div>
    <w:div w:id="232396983">
      <w:bodyDiv w:val="1"/>
      <w:marLeft w:val="0"/>
      <w:marRight w:val="0"/>
      <w:marTop w:val="0"/>
      <w:marBottom w:val="0"/>
      <w:divBdr>
        <w:top w:val="none" w:sz="0" w:space="0" w:color="auto"/>
        <w:left w:val="none" w:sz="0" w:space="0" w:color="auto"/>
        <w:bottom w:val="none" w:sz="0" w:space="0" w:color="auto"/>
        <w:right w:val="none" w:sz="0" w:space="0" w:color="auto"/>
      </w:divBdr>
    </w:div>
    <w:div w:id="233049011">
      <w:bodyDiv w:val="1"/>
      <w:marLeft w:val="0"/>
      <w:marRight w:val="0"/>
      <w:marTop w:val="0"/>
      <w:marBottom w:val="0"/>
      <w:divBdr>
        <w:top w:val="none" w:sz="0" w:space="0" w:color="auto"/>
        <w:left w:val="none" w:sz="0" w:space="0" w:color="auto"/>
        <w:bottom w:val="none" w:sz="0" w:space="0" w:color="auto"/>
        <w:right w:val="none" w:sz="0" w:space="0" w:color="auto"/>
      </w:divBdr>
    </w:div>
    <w:div w:id="235093917">
      <w:bodyDiv w:val="1"/>
      <w:marLeft w:val="0"/>
      <w:marRight w:val="0"/>
      <w:marTop w:val="0"/>
      <w:marBottom w:val="0"/>
      <w:divBdr>
        <w:top w:val="none" w:sz="0" w:space="0" w:color="auto"/>
        <w:left w:val="none" w:sz="0" w:space="0" w:color="auto"/>
        <w:bottom w:val="none" w:sz="0" w:space="0" w:color="auto"/>
        <w:right w:val="none" w:sz="0" w:space="0" w:color="auto"/>
      </w:divBdr>
    </w:div>
    <w:div w:id="236592488">
      <w:bodyDiv w:val="1"/>
      <w:marLeft w:val="0"/>
      <w:marRight w:val="0"/>
      <w:marTop w:val="0"/>
      <w:marBottom w:val="0"/>
      <w:divBdr>
        <w:top w:val="none" w:sz="0" w:space="0" w:color="auto"/>
        <w:left w:val="none" w:sz="0" w:space="0" w:color="auto"/>
        <w:bottom w:val="none" w:sz="0" w:space="0" w:color="auto"/>
        <w:right w:val="none" w:sz="0" w:space="0" w:color="auto"/>
      </w:divBdr>
    </w:div>
    <w:div w:id="236789622">
      <w:bodyDiv w:val="1"/>
      <w:marLeft w:val="0"/>
      <w:marRight w:val="0"/>
      <w:marTop w:val="0"/>
      <w:marBottom w:val="0"/>
      <w:divBdr>
        <w:top w:val="none" w:sz="0" w:space="0" w:color="auto"/>
        <w:left w:val="none" w:sz="0" w:space="0" w:color="auto"/>
        <w:bottom w:val="none" w:sz="0" w:space="0" w:color="auto"/>
        <w:right w:val="none" w:sz="0" w:space="0" w:color="auto"/>
      </w:divBdr>
    </w:div>
    <w:div w:id="237131769">
      <w:bodyDiv w:val="1"/>
      <w:marLeft w:val="0"/>
      <w:marRight w:val="0"/>
      <w:marTop w:val="0"/>
      <w:marBottom w:val="0"/>
      <w:divBdr>
        <w:top w:val="none" w:sz="0" w:space="0" w:color="auto"/>
        <w:left w:val="none" w:sz="0" w:space="0" w:color="auto"/>
        <w:bottom w:val="none" w:sz="0" w:space="0" w:color="auto"/>
        <w:right w:val="none" w:sz="0" w:space="0" w:color="auto"/>
      </w:divBdr>
    </w:div>
    <w:div w:id="237833681">
      <w:bodyDiv w:val="1"/>
      <w:marLeft w:val="0"/>
      <w:marRight w:val="0"/>
      <w:marTop w:val="0"/>
      <w:marBottom w:val="0"/>
      <w:divBdr>
        <w:top w:val="none" w:sz="0" w:space="0" w:color="auto"/>
        <w:left w:val="none" w:sz="0" w:space="0" w:color="auto"/>
        <w:bottom w:val="none" w:sz="0" w:space="0" w:color="auto"/>
        <w:right w:val="none" w:sz="0" w:space="0" w:color="auto"/>
      </w:divBdr>
    </w:div>
    <w:div w:id="237910212">
      <w:bodyDiv w:val="1"/>
      <w:marLeft w:val="0"/>
      <w:marRight w:val="0"/>
      <w:marTop w:val="0"/>
      <w:marBottom w:val="0"/>
      <w:divBdr>
        <w:top w:val="none" w:sz="0" w:space="0" w:color="auto"/>
        <w:left w:val="none" w:sz="0" w:space="0" w:color="auto"/>
        <w:bottom w:val="none" w:sz="0" w:space="0" w:color="auto"/>
        <w:right w:val="none" w:sz="0" w:space="0" w:color="auto"/>
      </w:divBdr>
    </w:div>
    <w:div w:id="240799986">
      <w:bodyDiv w:val="1"/>
      <w:marLeft w:val="0"/>
      <w:marRight w:val="0"/>
      <w:marTop w:val="0"/>
      <w:marBottom w:val="0"/>
      <w:divBdr>
        <w:top w:val="none" w:sz="0" w:space="0" w:color="auto"/>
        <w:left w:val="none" w:sz="0" w:space="0" w:color="auto"/>
        <w:bottom w:val="none" w:sz="0" w:space="0" w:color="auto"/>
        <w:right w:val="none" w:sz="0" w:space="0" w:color="auto"/>
      </w:divBdr>
    </w:div>
    <w:div w:id="240870871">
      <w:bodyDiv w:val="1"/>
      <w:marLeft w:val="0"/>
      <w:marRight w:val="0"/>
      <w:marTop w:val="0"/>
      <w:marBottom w:val="0"/>
      <w:divBdr>
        <w:top w:val="none" w:sz="0" w:space="0" w:color="auto"/>
        <w:left w:val="none" w:sz="0" w:space="0" w:color="auto"/>
        <w:bottom w:val="none" w:sz="0" w:space="0" w:color="auto"/>
        <w:right w:val="none" w:sz="0" w:space="0" w:color="auto"/>
      </w:divBdr>
    </w:div>
    <w:div w:id="243150735">
      <w:bodyDiv w:val="1"/>
      <w:marLeft w:val="0"/>
      <w:marRight w:val="0"/>
      <w:marTop w:val="0"/>
      <w:marBottom w:val="0"/>
      <w:divBdr>
        <w:top w:val="none" w:sz="0" w:space="0" w:color="auto"/>
        <w:left w:val="none" w:sz="0" w:space="0" w:color="auto"/>
        <w:bottom w:val="none" w:sz="0" w:space="0" w:color="auto"/>
        <w:right w:val="none" w:sz="0" w:space="0" w:color="auto"/>
      </w:divBdr>
    </w:div>
    <w:div w:id="244649755">
      <w:bodyDiv w:val="1"/>
      <w:marLeft w:val="0"/>
      <w:marRight w:val="0"/>
      <w:marTop w:val="0"/>
      <w:marBottom w:val="0"/>
      <w:divBdr>
        <w:top w:val="none" w:sz="0" w:space="0" w:color="auto"/>
        <w:left w:val="none" w:sz="0" w:space="0" w:color="auto"/>
        <w:bottom w:val="none" w:sz="0" w:space="0" w:color="auto"/>
        <w:right w:val="none" w:sz="0" w:space="0" w:color="auto"/>
      </w:divBdr>
    </w:div>
    <w:div w:id="244726486">
      <w:bodyDiv w:val="1"/>
      <w:marLeft w:val="0"/>
      <w:marRight w:val="0"/>
      <w:marTop w:val="0"/>
      <w:marBottom w:val="0"/>
      <w:divBdr>
        <w:top w:val="none" w:sz="0" w:space="0" w:color="auto"/>
        <w:left w:val="none" w:sz="0" w:space="0" w:color="auto"/>
        <w:bottom w:val="none" w:sz="0" w:space="0" w:color="auto"/>
        <w:right w:val="none" w:sz="0" w:space="0" w:color="auto"/>
      </w:divBdr>
    </w:div>
    <w:div w:id="244805097">
      <w:bodyDiv w:val="1"/>
      <w:marLeft w:val="0"/>
      <w:marRight w:val="0"/>
      <w:marTop w:val="0"/>
      <w:marBottom w:val="0"/>
      <w:divBdr>
        <w:top w:val="none" w:sz="0" w:space="0" w:color="auto"/>
        <w:left w:val="none" w:sz="0" w:space="0" w:color="auto"/>
        <w:bottom w:val="none" w:sz="0" w:space="0" w:color="auto"/>
        <w:right w:val="none" w:sz="0" w:space="0" w:color="auto"/>
      </w:divBdr>
    </w:div>
    <w:div w:id="244993926">
      <w:bodyDiv w:val="1"/>
      <w:marLeft w:val="0"/>
      <w:marRight w:val="0"/>
      <w:marTop w:val="0"/>
      <w:marBottom w:val="0"/>
      <w:divBdr>
        <w:top w:val="none" w:sz="0" w:space="0" w:color="auto"/>
        <w:left w:val="none" w:sz="0" w:space="0" w:color="auto"/>
        <w:bottom w:val="none" w:sz="0" w:space="0" w:color="auto"/>
        <w:right w:val="none" w:sz="0" w:space="0" w:color="auto"/>
      </w:divBdr>
    </w:div>
    <w:div w:id="248009828">
      <w:bodyDiv w:val="1"/>
      <w:marLeft w:val="0"/>
      <w:marRight w:val="0"/>
      <w:marTop w:val="0"/>
      <w:marBottom w:val="0"/>
      <w:divBdr>
        <w:top w:val="none" w:sz="0" w:space="0" w:color="auto"/>
        <w:left w:val="none" w:sz="0" w:space="0" w:color="auto"/>
        <w:bottom w:val="none" w:sz="0" w:space="0" w:color="auto"/>
        <w:right w:val="none" w:sz="0" w:space="0" w:color="auto"/>
      </w:divBdr>
    </w:div>
    <w:div w:id="248463491">
      <w:bodyDiv w:val="1"/>
      <w:marLeft w:val="0"/>
      <w:marRight w:val="0"/>
      <w:marTop w:val="0"/>
      <w:marBottom w:val="0"/>
      <w:divBdr>
        <w:top w:val="none" w:sz="0" w:space="0" w:color="auto"/>
        <w:left w:val="none" w:sz="0" w:space="0" w:color="auto"/>
        <w:bottom w:val="none" w:sz="0" w:space="0" w:color="auto"/>
        <w:right w:val="none" w:sz="0" w:space="0" w:color="auto"/>
      </w:divBdr>
    </w:div>
    <w:div w:id="251280094">
      <w:bodyDiv w:val="1"/>
      <w:marLeft w:val="0"/>
      <w:marRight w:val="0"/>
      <w:marTop w:val="0"/>
      <w:marBottom w:val="0"/>
      <w:divBdr>
        <w:top w:val="none" w:sz="0" w:space="0" w:color="auto"/>
        <w:left w:val="none" w:sz="0" w:space="0" w:color="auto"/>
        <w:bottom w:val="none" w:sz="0" w:space="0" w:color="auto"/>
        <w:right w:val="none" w:sz="0" w:space="0" w:color="auto"/>
      </w:divBdr>
    </w:div>
    <w:div w:id="251548052">
      <w:bodyDiv w:val="1"/>
      <w:marLeft w:val="0"/>
      <w:marRight w:val="0"/>
      <w:marTop w:val="0"/>
      <w:marBottom w:val="0"/>
      <w:divBdr>
        <w:top w:val="none" w:sz="0" w:space="0" w:color="auto"/>
        <w:left w:val="none" w:sz="0" w:space="0" w:color="auto"/>
        <w:bottom w:val="none" w:sz="0" w:space="0" w:color="auto"/>
        <w:right w:val="none" w:sz="0" w:space="0" w:color="auto"/>
      </w:divBdr>
    </w:div>
    <w:div w:id="252278636">
      <w:bodyDiv w:val="1"/>
      <w:marLeft w:val="0"/>
      <w:marRight w:val="0"/>
      <w:marTop w:val="0"/>
      <w:marBottom w:val="0"/>
      <w:divBdr>
        <w:top w:val="none" w:sz="0" w:space="0" w:color="auto"/>
        <w:left w:val="none" w:sz="0" w:space="0" w:color="auto"/>
        <w:bottom w:val="none" w:sz="0" w:space="0" w:color="auto"/>
        <w:right w:val="none" w:sz="0" w:space="0" w:color="auto"/>
      </w:divBdr>
    </w:div>
    <w:div w:id="254439924">
      <w:bodyDiv w:val="1"/>
      <w:marLeft w:val="0"/>
      <w:marRight w:val="0"/>
      <w:marTop w:val="0"/>
      <w:marBottom w:val="0"/>
      <w:divBdr>
        <w:top w:val="none" w:sz="0" w:space="0" w:color="auto"/>
        <w:left w:val="none" w:sz="0" w:space="0" w:color="auto"/>
        <w:bottom w:val="none" w:sz="0" w:space="0" w:color="auto"/>
        <w:right w:val="none" w:sz="0" w:space="0" w:color="auto"/>
      </w:divBdr>
    </w:div>
    <w:div w:id="256796090">
      <w:bodyDiv w:val="1"/>
      <w:marLeft w:val="0"/>
      <w:marRight w:val="0"/>
      <w:marTop w:val="0"/>
      <w:marBottom w:val="0"/>
      <w:divBdr>
        <w:top w:val="none" w:sz="0" w:space="0" w:color="auto"/>
        <w:left w:val="none" w:sz="0" w:space="0" w:color="auto"/>
        <w:bottom w:val="none" w:sz="0" w:space="0" w:color="auto"/>
        <w:right w:val="none" w:sz="0" w:space="0" w:color="auto"/>
      </w:divBdr>
    </w:div>
    <w:div w:id="258568768">
      <w:bodyDiv w:val="1"/>
      <w:marLeft w:val="0"/>
      <w:marRight w:val="0"/>
      <w:marTop w:val="0"/>
      <w:marBottom w:val="0"/>
      <w:divBdr>
        <w:top w:val="none" w:sz="0" w:space="0" w:color="auto"/>
        <w:left w:val="none" w:sz="0" w:space="0" w:color="auto"/>
        <w:bottom w:val="none" w:sz="0" w:space="0" w:color="auto"/>
        <w:right w:val="none" w:sz="0" w:space="0" w:color="auto"/>
      </w:divBdr>
    </w:div>
    <w:div w:id="258801775">
      <w:bodyDiv w:val="1"/>
      <w:marLeft w:val="0"/>
      <w:marRight w:val="0"/>
      <w:marTop w:val="0"/>
      <w:marBottom w:val="0"/>
      <w:divBdr>
        <w:top w:val="none" w:sz="0" w:space="0" w:color="auto"/>
        <w:left w:val="none" w:sz="0" w:space="0" w:color="auto"/>
        <w:bottom w:val="none" w:sz="0" w:space="0" w:color="auto"/>
        <w:right w:val="none" w:sz="0" w:space="0" w:color="auto"/>
      </w:divBdr>
    </w:div>
    <w:div w:id="259484544">
      <w:bodyDiv w:val="1"/>
      <w:marLeft w:val="0"/>
      <w:marRight w:val="0"/>
      <w:marTop w:val="0"/>
      <w:marBottom w:val="0"/>
      <w:divBdr>
        <w:top w:val="none" w:sz="0" w:space="0" w:color="auto"/>
        <w:left w:val="none" w:sz="0" w:space="0" w:color="auto"/>
        <w:bottom w:val="none" w:sz="0" w:space="0" w:color="auto"/>
        <w:right w:val="none" w:sz="0" w:space="0" w:color="auto"/>
      </w:divBdr>
    </w:div>
    <w:div w:id="260989837">
      <w:bodyDiv w:val="1"/>
      <w:marLeft w:val="0"/>
      <w:marRight w:val="0"/>
      <w:marTop w:val="0"/>
      <w:marBottom w:val="0"/>
      <w:divBdr>
        <w:top w:val="none" w:sz="0" w:space="0" w:color="auto"/>
        <w:left w:val="none" w:sz="0" w:space="0" w:color="auto"/>
        <w:bottom w:val="none" w:sz="0" w:space="0" w:color="auto"/>
        <w:right w:val="none" w:sz="0" w:space="0" w:color="auto"/>
      </w:divBdr>
    </w:div>
    <w:div w:id="266083598">
      <w:bodyDiv w:val="1"/>
      <w:marLeft w:val="0"/>
      <w:marRight w:val="0"/>
      <w:marTop w:val="0"/>
      <w:marBottom w:val="0"/>
      <w:divBdr>
        <w:top w:val="none" w:sz="0" w:space="0" w:color="auto"/>
        <w:left w:val="none" w:sz="0" w:space="0" w:color="auto"/>
        <w:bottom w:val="none" w:sz="0" w:space="0" w:color="auto"/>
        <w:right w:val="none" w:sz="0" w:space="0" w:color="auto"/>
      </w:divBdr>
    </w:div>
    <w:div w:id="266273070">
      <w:bodyDiv w:val="1"/>
      <w:marLeft w:val="0"/>
      <w:marRight w:val="0"/>
      <w:marTop w:val="0"/>
      <w:marBottom w:val="0"/>
      <w:divBdr>
        <w:top w:val="none" w:sz="0" w:space="0" w:color="auto"/>
        <w:left w:val="none" w:sz="0" w:space="0" w:color="auto"/>
        <w:bottom w:val="none" w:sz="0" w:space="0" w:color="auto"/>
        <w:right w:val="none" w:sz="0" w:space="0" w:color="auto"/>
      </w:divBdr>
    </w:div>
    <w:div w:id="267153790">
      <w:bodyDiv w:val="1"/>
      <w:marLeft w:val="0"/>
      <w:marRight w:val="0"/>
      <w:marTop w:val="0"/>
      <w:marBottom w:val="0"/>
      <w:divBdr>
        <w:top w:val="none" w:sz="0" w:space="0" w:color="auto"/>
        <w:left w:val="none" w:sz="0" w:space="0" w:color="auto"/>
        <w:bottom w:val="none" w:sz="0" w:space="0" w:color="auto"/>
        <w:right w:val="none" w:sz="0" w:space="0" w:color="auto"/>
      </w:divBdr>
    </w:div>
    <w:div w:id="267272236">
      <w:bodyDiv w:val="1"/>
      <w:marLeft w:val="0"/>
      <w:marRight w:val="0"/>
      <w:marTop w:val="0"/>
      <w:marBottom w:val="0"/>
      <w:divBdr>
        <w:top w:val="none" w:sz="0" w:space="0" w:color="auto"/>
        <w:left w:val="none" w:sz="0" w:space="0" w:color="auto"/>
        <w:bottom w:val="none" w:sz="0" w:space="0" w:color="auto"/>
        <w:right w:val="none" w:sz="0" w:space="0" w:color="auto"/>
      </w:divBdr>
    </w:div>
    <w:div w:id="267780324">
      <w:bodyDiv w:val="1"/>
      <w:marLeft w:val="0"/>
      <w:marRight w:val="0"/>
      <w:marTop w:val="0"/>
      <w:marBottom w:val="0"/>
      <w:divBdr>
        <w:top w:val="none" w:sz="0" w:space="0" w:color="auto"/>
        <w:left w:val="none" w:sz="0" w:space="0" w:color="auto"/>
        <w:bottom w:val="none" w:sz="0" w:space="0" w:color="auto"/>
        <w:right w:val="none" w:sz="0" w:space="0" w:color="auto"/>
      </w:divBdr>
    </w:div>
    <w:div w:id="268051923">
      <w:bodyDiv w:val="1"/>
      <w:marLeft w:val="0"/>
      <w:marRight w:val="0"/>
      <w:marTop w:val="0"/>
      <w:marBottom w:val="0"/>
      <w:divBdr>
        <w:top w:val="none" w:sz="0" w:space="0" w:color="auto"/>
        <w:left w:val="none" w:sz="0" w:space="0" w:color="auto"/>
        <w:bottom w:val="none" w:sz="0" w:space="0" w:color="auto"/>
        <w:right w:val="none" w:sz="0" w:space="0" w:color="auto"/>
      </w:divBdr>
    </w:div>
    <w:div w:id="269091810">
      <w:bodyDiv w:val="1"/>
      <w:marLeft w:val="0"/>
      <w:marRight w:val="0"/>
      <w:marTop w:val="0"/>
      <w:marBottom w:val="0"/>
      <w:divBdr>
        <w:top w:val="none" w:sz="0" w:space="0" w:color="auto"/>
        <w:left w:val="none" w:sz="0" w:space="0" w:color="auto"/>
        <w:bottom w:val="none" w:sz="0" w:space="0" w:color="auto"/>
        <w:right w:val="none" w:sz="0" w:space="0" w:color="auto"/>
      </w:divBdr>
    </w:div>
    <w:div w:id="269318427">
      <w:bodyDiv w:val="1"/>
      <w:marLeft w:val="0"/>
      <w:marRight w:val="0"/>
      <w:marTop w:val="0"/>
      <w:marBottom w:val="0"/>
      <w:divBdr>
        <w:top w:val="none" w:sz="0" w:space="0" w:color="auto"/>
        <w:left w:val="none" w:sz="0" w:space="0" w:color="auto"/>
        <w:bottom w:val="none" w:sz="0" w:space="0" w:color="auto"/>
        <w:right w:val="none" w:sz="0" w:space="0" w:color="auto"/>
      </w:divBdr>
    </w:div>
    <w:div w:id="269629093">
      <w:bodyDiv w:val="1"/>
      <w:marLeft w:val="0"/>
      <w:marRight w:val="0"/>
      <w:marTop w:val="0"/>
      <w:marBottom w:val="0"/>
      <w:divBdr>
        <w:top w:val="none" w:sz="0" w:space="0" w:color="auto"/>
        <w:left w:val="none" w:sz="0" w:space="0" w:color="auto"/>
        <w:bottom w:val="none" w:sz="0" w:space="0" w:color="auto"/>
        <w:right w:val="none" w:sz="0" w:space="0" w:color="auto"/>
      </w:divBdr>
    </w:div>
    <w:div w:id="270748978">
      <w:bodyDiv w:val="1"/>
      <w:marLeft w:val="0"/>
      <w:marRight w:val="0"/>
      <w:marTop w:val="0"/>
      <w:marBottom w:val="0"/>
      <w:divBdr>
        <w:top w:val="none" w:sz="0" w:space="0" w:color="auto"/>
        <w:left w:val="none" w:sz="0" w:space="0" w:color="auto"/>
        <w:bottom w:val="none" w:sz="0" w:space="0" w:color="auto"/>
        <w:right w:val="none" w:sz="0" w:space="0" w:color="auto"/>
      </w:divBdr>
    </w:div>
    <w:div w:id="271327493">
      <w:bodyDiv w:val="1"/>
      <w:marLeft w:val="0"/>
      <w:marRight w:val="0"/>
      <w:marTop w:val="0"/>
      <w:marBottom w:val="0"/>
      <w:divBdr>
        <w:top w:val="none" w:sz="0" w:space="0" w:color="auto"/>
        <w:left w:val="none" w:sz="0" w:space="0" w:color="auto"/>
        <w:bottom w:val="none" w:sz="0" w:space="0" w:color="auto"/>
        <w:right w:val="none" w:sz="0" w:space="0" w:color="auto"/>
      </w:divBdr>
    </w:div>
    <w:div w:id="271516180">
      <w:bodyDiv w:val="1"/>
      <w:marLeft w:val="0"/>
      <w:marRight w:val="0"/>
      <w:marTop w:val="0"/>
      <w:marBottom w:val="0"/>
      <w:divBdr>
        <w:top w:val="none" w:sz="0" w:space="0" w:color="auto"/>
        <w:left w:val="none" w:sz="0" w:space="0" w:color="auto"/>
        <w:bottom w:val="none" w:sz="0" w:space="0" w:color="auto"/>
        <w:right w:val="none" w:sz="0" w:space="0" w:color="auto"/>
      </w:divBdr>
    </w:div>
    <w:div w:id="271522202">
      <w:bodyDiv w:val="1"/>
      <w:marLeft w:val="0"/>
      <w:marRight w:val="0"/>
      <w:marTop w:val="0"/>
      <w:marBottom w:val="0"/>
      <w:divBdr>
        <w:top w:val="none" w:sz="0" w:space="0" w:color="auto"/>
        <w:left w:val="none" w:sz="0" w:space="0" w:color="auto"/>
        <w:bottom w:val="none" w:sz="0" w:space="0" w:color="auto"/>
        <w:right w:val="none" w:sz="0" w:space="0" w:color="auto"/>
      </w:divBdr>
    </w:div>
    <w:div w:id="272054892">
      <w:bodyDiv w:val="1"/>
      <w:marLeft w:val="0"/>
      <w:marRight w:val="0"/>
      <w:marTop w:val="0"/>
      <w:marBottom w:val="0"/>
      <w:divBdr>
        <w:top w:val="none" w:sz="0" w:space="0" w:color="auto"/>
        <w:left w:val="none" w:sz="0" w:space="0" w:color="auto"/>
        <w:bottom w:val="none" w:sz="0" w:space="0" w:color="auto"/>
        <w:right w:val="none" w:sz="0" w:space="0" w:color="auto"/>
      </w:divBdr>
    </w:div>
    <w:div w:id="272784417">
      <w:bodyDiv w:val="1"/>
      <w:marLeft w:val="0"/>
      <w:marRight w:val="0"/>
      <w:marTop w:val="0"/>
      <w:marBottom w:val="0"/>
      <w:divBdr>
        <w:top w:val="none" w:sz="0" w:space="0" w:color="auto"/>
        <w:left w:val="none" w:sz="0" w:space="0" w:color="auto"/>
        <w:bottom w:val="none" w:sz="0" w:space="0" w:color="auto"/>
        <w:right w:val="none" w:sz="0" w:space="0" w:color="auto"/>
      </w:divBdr>
    </w:div>
    <w:div w:id="273488280">
      <w:bodyDiv w:val="1"/>
      <w:marLeft w:val="0"/>
      <w:marRight w:val="0"/>
      <w:marTop w:val="0"/>
      <w:marBottom w:val="0"/>
      <w:divBdr>
        <w:top w:val="none" w:sz="0" w:space="0" w:color="auto"/>
        <w:left w:val="none" w:sz="0" w:space="0" w:color="auto"/>
        <w:bottom w:val="none" w:sz="0" w:space="0" w:color="auto"/>
        <w:right w:val="none" w:sz="0" w:space="0" w:color="auto"/>
      </w:divBdr>
    </w:div>
    <w:div w:id="274019760">
      <w:bodyDiv w:val="1"/>
      <w:marLeft w:val="0"/>
      <w:marRight w:val="0"/>
      <w:marTop w:val="0"/>
      <w:marBottom w:val="0"/>
      <w:divBdr>
        <w:top w:val="none" w:sz="0" w:space="0" w:color="auto"/>
        <w:left w:val="none" w:sz="0" w:space="0" w:color="auto"/>
        <w:bottom w:val="none" w:sz="0" w:space="0" w:color="auto"/>
        <w:right w:val="none" w:sz="0" w:space="0" w:color="auto"/>
      </w:divBdr>
    </w:div>
    <w:div w:id="275135899">
      <w:bodyDiv w:val="1"/>
      <w:marLeft w:val="0"/>
      <w:marRight w:val="0"/>
      <w:marTop w:val="0"/>
      <w:marBottom w:val="0"/>
      <w:divBdr>
        <w:top w:val="none" w:sz="0" w:space="0" w:color="auto"/>
        <w:left w:val="none" w:sz="0" w:space="0" w:color="auto"/>
        <w:bottom w:val="none" w:sz="0" w:space="0" w:color="auto"/>
        <w:right w:val="none" w:sz="0" w:space="0" w:color="auto"/>
      </w:divBdr>
    </w:div>
    <w:div w:id="275719048">
      <w:bodyDiv w:val="1"/>
      <w:marLeft w:val="0"/>
      <w:marRight w:val="0"/>
      <w:marTop w:val="0"/>
      <w:marBottom w:val="0"/>
      <w:divBdr>
        <w:top w:val="none" w:sz="0" w:space="0" w:color="auto"/>
        <w:left w:val="none" w:sz="0" w:space="0" w:color="auto"/>
        <w:bottom w:val="none" w:sz="0" w:space="0" w:color="auto"/>
        <w:right w:val="none" w:sz="0" w:space="0" w:color="auto"/>
      </w:divBdr>
    </w:div>
    <w:div w:id="276449093">
      <w:bodyDiv w:val="1"/>
      <w:marLeft w:val="0"/>
      <w:marRight w:val="0"/>
      <w:marTop w:val="0"/>
      <w:marBottom w:val="0"/>
      <w:divBdr>
        <w:top w:val="none" w:sz="0" w:space="0" w:color="auto"/>
        <w:left w:val="none" w:sz="0" w:space="0" w:color="auto"/>
        <w:bottom w:val="none" w:sz="0" w:space="0" w:color="auto"/>
        <w:right w:val="none" w:sz="0" w:space="0" w:color="auto"/>
      </w:divBdr>
    </w:div>
    <w:div w:id="276644845">
      <w:bodyDiv w:val="1"/>
      <w:marLeft w:val="0"/>
      <w:marRight w:val="0"/>
      <w:marTop w:val="0"/>
      <w:marBottom w:val="0"/>
      <w:divBdr>
        <w:top w:val="none" w:sz="0" w:space="0" w:color="auto"/>
        <w:left w:val="none" w:sz="0" w:space="0" w:color="auto"/>
        <w:bottom w:val="none" w:sz="0" w:space="0" w:color="auto"/>
        <w:right w:val="none" w:sz="0" w:space="0" w:color="auto"/>
      </w:divBdr>
    </w:div>
    <w:div w:id="277104916">
      <w:bodyDiv w:val="1"/>
      <w:marLeft w:val="0"/>
      <w:marRight w:val="0"/>
      <w:marTop w:val="0"/>
      <w:marBottom w:val="0"/>
      <w:divBdr>
        <w:top w:val="none" w:sz="0" w:space="0" w:color="auto"/>
        <w:left w:val="none" w:sz="0" w:space="0" w:color="auto"/>
        <w:bottom w:val="none" w:sz="0" w:space="0" w:color="auto"/>
        <w:right w:val="none" w:sz="0" w:space="0" w:color="auto"/>
      </w:divBdr>
    </w:div>
    <w:div w:id="278222724">
      <w:bodyDiv w:val="1"/>
      <w:marLeft w:val="0"/>
      <w:marRight w:val="0"/>
      <w:marTop w:val="0"/>
      <w:marBottom w:val="0"/>
      <w:divBdr>
        <w:top w:val="none" w:sz="0" w:space="0" w:color="auto"/>
        <w:left w:val="none" w:sz="0" w:space="0" w:color="auto"/>
        <w:bottom w:val="none" w:sz="0" w:space="0" w:color="auto"/>
        <w:right w:val="none" w:sz="0" w:space="0" w:color="auto"/>
      </w:divBdr>
    </w:div>
    <w:div w:id="278996281">
      <w:bodyDiv w:val="1"/>
      <w:marLeft w:val="0"/>
      <w:marRight w:val="0"/>
      <w:marTop w:val="0"/>
      <w:marBottom w:val="0"/>
      <w:divBdr>
        <w:top w:val="none" w:sz="0" w:space="0" w:color="auto"/>
        <w:left w:val="none" w:sz="0" w:space="0" w:color="auto"/>
        <w:bottom w:val="none" w:sz="0" w:space="0" w:color="auto"/>
        <w:right w:val="none" w:sz="0" w:space="0" w:color="auto"/>
      </w:divBdr>
    </w:div>
    <w:div w:id="279655410">
      <w:bodyDiv w:val="1"/>
      <w:marLeft w:val="0"/>
      <w:marRight w:val="0"/>
      <w:marTop w:val="0"/>
      <w:marBottom w:val="0"/>
      <w:divBdr>
        <w:top w:val="none" w:sz="0" w:space="0" w:color="auto"/>
        <w:left w:val="none" w:sz="0" w:space="0" w:color="auto"/>
        <w:bottom w:val="none" w:sz="0" w:space="0" w:color="auto"/>
        <w:right w:val="none" w:sz="0" w:space="0" w:color="auto"/>
      </w:divBdr>
    </w:div>
    <w:div w:id="281502526">
      <w:bodyDiv w:val="1"/>
      <w:marLeft w:val="0"/>
      <w:marRight w:val="0"/>
      <w:marTop w:val="0"/>
      <w:marBottom w:val="0"/>
      <w:divBdr>
        <w:top w:val="none" w:sz="0" w:space="0" w:color="auto"/>
        <w:left w:val="none" w:sz="0" w:space="0" w:color="auto"/>
        <w:bottom w:val="none" w:sz="0" w:space="0" w:color="auto"/>
        <w:right w:val="none" w:sz="0" w:space="0" w:color="auto"/>
      </w:divBdr>
    </w:div>
    <w:div w:id="281619629">
      <w:bodyDiv w:val="1"/>
      <w:marLeft w:val="0"/>
      <w:marRight w:val="0"/>
      <w:marTop w:val="0"/>
      <w:marBottom w:val="0"/>
      <w:divBdr>
        <w:top w:val="none" w:sz="0" w:space="0" w:color="auto"/>
        <w:left w:val="none" w:sz="0" w:space="0" w:color="auto"/>
        <w:bottom w:val="none" w:sz="0" w:space="0" w:color="auto"/>
        <w:right w:val="none" w:sz="0" w:space="0" w:color="auto"/>
      </w:divBdr>
    </w:div>
    <w:div w:id="282931892">
      <w:bodyDiv w:val="1"/>
      <w:marLeft w:val="0"/>
      <w:marRight w:val="0"/>
      <w:marTop w:val="0"/>
      <w:marBottom w:val="0"/>
      <w:divBdr>
        <w:top w:val="none" w:sz="0" w:space="0" w:color="auto"/>
        <w:left w:val="none" w:sz="0" w:space="0" w:color="auto"/>
        <w:bottom w:val="none" w:sz="0" w:space="0" w:color="auto"/>
        <w:right w:val="none" w:sz="0" w:space="0" w:color="auto"/>
      </w:divBdr>
    </w:div>
    <w:div w:id="283120184">
      <w:bodyDiv w:val="1"/>
      <w:marLeft w:val="0"/>
      <w:marRight w:val="0"/>
      <w:marTop w:val="0"/>
      <w:marBottom w:val="0"/>
      <w:divBdr>
        <w:top w:val="none" w:sz="0" w:space="0" w:color="auto"/>
        <w:left w:val="none" w:sz="0" w:space="0" w:color="auto"/>
        <w:bottom w:val="none" w:sz="0" w:space="0" w:color="auto"/>
        <w:right w:val="none" w:sz="0" w:space="0" w:color="auto"/>
      </w:divBdr>
    </w:div>
    <w:div w:id="283314918">
      <w:bodyDiv w:val="1"/>
      <w:marLeft w:val="0"/>
      <w:marRight w:val="0"/>
      <w:marTop w:val="0"/>
      <w:marBottom w:val="0"/>
      <w:divBdr>
        <w:top w:val="none" w:sz="0" w:space="0" w:color="auto"/>
        <w:left w:val="none" w:sz="0" w:space="0" w:color="auto"/>
        <w:bottom w:val="none" w:sz="0" w:space="0" w:color="auto"/>
        <w:right w:val="none" w:sz="0" w:space="0" w:color="auto"/>
      </w:divBdr>
    </w:div>
    <w:div w:id="284309307">
      <w:bodyDiv w:val="1"/>
      <w:marLeft w:val="0"/>
      <w:marRight w:val="0"/>
      <w:marTop w:val="0"/>
      <w:marBottom w:val="0"/>
      <w:divBdr>
        <w:top w:val="none" w:sz="0" w:space="0" w:color="auto"/>
        <w:left w:val="none" w:sz="0" w:space="0" w:color="auto"/>
        <w:bottom w:val="none" w:sz="0" w:space="0" w:color="auto"/>
        <w:right w:val="none" w:sz="0" w:space="0" w:color="auto"/>
      </w:divBdr>
    </w:div>
    <w:div w:id="284436202">
      <w:bodyDiv w:val="1"/>
      <w:marLeft w:val="0"/>
      <w:marRight w:val="0"/>
      <w:marTop w:val="0"/>
      <w:marBottom w:val="0"/>
      <w:divBdr>
        <w:top w:val="none" w:sz="0" w:space="0" w:color="auto"/>
        <w:left w:val="none" w:sz="0" w:space="0" w:color="auto"/>
        <w:bottom w:val="none" w:sz="0" w:space="0" w:color="auto"/>
        <w:right w:val="none" w:sz="0" w:space="0" w:color="auto"/>
      </w:divBdr>
    </w:div>
    <w:div w:id="285084867">
      <w:bodyDiv w:val="1"/>
      <w:marLeft w:val="0"/>
      <w:marRight w:val="0"/>
      <w:marTop w:val="0"/>
      <w:marBottom w:val="0"/>
      <w:divBdr>
        <w:top w:val="none" w:sz="0" w:space="0" w:color="auto"/>
        <w:left w:val="none" w:sz="0" w:space="0" w:color="auto"/>
        <w:bottom w:val="none" w:sz="0" w:space="0" w:color="auto"/>
        <w:right w:val="none" w:sz="0" w:space="0" w:color="auto"/>
      </w:divBdr>
    </w:div>
    <w:div w:id="285695313">
      <w:bodyDiv w:val="1"/>
      <w:marLeft w:val="0"/>
      <w:marRight w:val="0"/>
      <w:marTop w:val="0"/>
      <w:marBottom w:val="0"/>
      <w:divBdr>
        <w:top w:val="none" w:sz="0" w:space="0" w:color="auto"/>
        <w:left w:val="none" w:sz="0" w:space="0" w:color="auto"/>
        <w:bottom w:val="none" w:sz="0" w:space="0" w:color="auto"/>
        <w:right w:val="none" w:sz="0" w:space="0" w:color="auto"/>
      </w:divBdr>
    </w:div>
    <w:div w:id="286280229">
      <w:bodyDiv w:val="1"/>
      <w:marLeft w:val="0"/>
      <w:marRight w:val="0"/>
      <w:marTop w:val="0"/>
      <w:marBottom w:val="0"/>
      <w:divBdr>
        <w:top w:val="none" w:sz="0" w:space="0" w:color="auto"/>
        <w:left w:val="none" w:sz="0" w:space="0" w:color="auto"/>
        <w:bottom w:val="none" w:sz="0" w:space="0" w:color="auto"/>
        <w:right w:val="none" w:sz="0" w:space="0" w:color="auto"/>
      </w:divBdr>
    </w:div>
    <w:div w:id="288128389">
      <w:bodyDiv w:val="1"/>
      <w:marLeft w:val="0"/>
      <w:marRight w:val="0"/>
      <w:marTop w:val="0"/>
      <w:marBottom w:val="0"/>
      <w:divBdr>
        <w:top w:val="none" w:sz="0" w:space="0" w:color="auto"/>
        <w:left w:val="none" w:sz="0" w:space="0" w:color="auto"/>
        <w:bottom w:val="none" w:sz="0" w:space="0" w:color="auto"/>
        <w:right w:val="none" w:sz="0" w:space="0" w:color="auto"/>
      </w:divBdr>
    </w:div>
    <w:div w:id="288517434">
      <w:bodyDiv w:val="1"/>
      <w:marLeft w:val="0"/>
      <w:marRight w:val="0"/>
      <w:marTop w:val="0"/>
      <w:marBottom w:val="0"/>
      <w:divBdr>
        <w:top w:val="none" w:sz="0" w:space="0" w:color="auto"/>
        <w:left w:val="none" w:sz="0" w:space="0" w:color="auto"/>
        <w:bottom w:val="none" w:sz="0" w:space="0" w:color="auto"/>
        <w:right w:val="none" w:sz="0" w:space="0" w:color="auto"/>
      </w:divBdr>
    </w:div>
    <w:div w:id="288628125">
      <w:bodyDiv w:val="1"/>
      <w:marLeft w:val="0"/>
      <w:marRight w:val="0"/>
      <w:marTop w:val="0"/>
      <w:marBottom w:val="0"/>
      <w:divBdr>
        <w:top w:val="none" w:sz="0" w:space="0" w:color="auto"/>
        <w:left w:val="none" w:sz="0" w:space="0" w:color="auto"/>
        <w:bottom w:val="none" w:sz="0" w:space="0" w:color="auto"/>
        <w:right w:val="none" w:sz="0" w:space="0" w:color="auto"/>
      </w:divBdr>
    </w:div>
    <w:div w:id="290481469">
      <w:bodyDiv w:val="1"/>
      <w:marLeft w:val="0"/>
      <w:marRight w:val="0"/>
      <w:marTop w:val="0"/>
      <w:marBottom w:val="0"/>
      <w:divBdr>
        <w:top w:val="none" w:sz="0" w:space="0" w:color="auto"/>
        <w:left w:val="none" w:sz="0" w:space="0" w:color="auto"/>
        <w:bottom w:val="none" w:sz="0" w:space="0" w:color="auto"/>
        <w:right w:val="none" w:sz="0" w:space="0" w:color="auto"/>
      </w:divBdr>
    </w:div>
    <w:div w:id="290671684">
      <w:bodyDiv w:val="1"/>
      <w:marLeft w:val="0"/>
      <w:marRight w:val="0"/>
      <w:marTop w:val="0"/>
      <w:marBottom w:val="0"/>
      <w:divBdr>
        <w:top w:val="none" w:sz="0" w:space="0" w:color="auto"/>
        <w:left w:val="none" w:sz="0" w:space="0" w:color="auto"/>
        <w:bottom w:val="none" w:sz="0" w:space="0" w:color="auto"/>
        <w:right w:val="none" w:sz="0" w:space="0" w:color="auto"/>
      </w:divBdr>
    </w:div>
    <w:div w:id="290988204">
      <w:bodyDiv w:val="1"/>
      <w:marLeft w:val="0"/>
      <w:marRight w:val="0"/>
      <w:marTop w:val="0"/>
      <w:marBottom w:val="0"/>
      <w:divBdr>
        <w:top w:val="none" w:sz="0" w:space="0" w:color="auto"/>
        <w:left w:val="none" w:sz="0" w:space="0" w:color="auto"/>
        <w:bottom w:val="none" w:sz="0" w:space="0" w:color="auto"/>
        <w:right w:val="none" w:sz="0" w:space="0" w:color="auto"/>
      </w:divBdr>
    </w:div>
    <w:div w:id="291903383">
      <w:bodyDiv w:val="1"/>
      <w:marLeft w:val="0"/>
      <w:marRight w:val="0"/>
      <w:marTop w:val="0"/>
      <w:marBottom w:val="0"/>
      <w:divBdr>
        <w:top w:val="none" w:sz="0" w:space="0" w:color="auto"/>
        <w:left w:val="none" w:sz="0" w:space="0" w:color="auto"/>
        <w:bottom w:val="none" w:sz="0" w:space="0" w:color="auto"/>
        <w:right w:val="none" w:sz="0" w:space="0" w:color="auto"/>
      </w:divBdr>
    </w:div>
    <w:div w:id="291981442">
      <w:bodyDiv w:val="1"/>
      <w:marLeft w:val="0"/>
      <w:marRight w:val="0"/>
      <w:marTop w:val="0"/>
      <w:marBottom w:val="0"/>
      <w:divBdr>
        <w:top w:val="none" w:sz="0" w:space="0" w:color="auto"/>
        <w:left w:val="none" w:sz="0" w:space="0" w:color="auto"/>
        <w:bottom w:val="none" w:sz="0" w:space="0" w:color="auto"/>
        <w:right w:val="none" w:sz="0" w:space="0" w:color="auto"/>
      </w:divBdr>
    </w:div>
    <w:div w:id="293753519">
      <w:bodyDiv w:val="1"/>
      <w:marLeft w:val="0"/>
      <w:marRight w:val="0"/>
      <w:marTop w:val="0"/>
      <w:marBottom w:val="0"/>
      <w:divBdr>
        <w:top w:val="none" w:sz="0" w:space="0" w:color="auto"/>
        <w:left w:val="none" w:sz="0" w:space="0" w:color="auto"/>
        <w:bottom w:val="none" w:sz="0" w:space="0" w:color="auto"/>
        <w:right w:val="none" w:sz="0" w:space="0" w:color="auto"/>
      </w:divBdr>
    </w:div>
    <w:div w:id="294529562">
      <w:bodyDiv w:val="1"/>
      <w:marLeft w:val="0"/>
      <w:marRight w:val="0"/>
      <w:marTop w:val="0"/>
      <w:marBottom w:val="0"/>
      <w:divBdr>
        <w:top w:val="none" w:sz="0" w:space="0" w:color="auto"/>
        <w:left w:val="none" w:sz="0" w:space="0" w:color="auto"/>
        <w:bottom w:val="none" w:sz="0" w:space="0" w:color="auto"/>
        <w:right w:val="none" w:sz="0" w:space="0" w:color="auto"/>
      </w:divBdr>
    </w:div>
    <w:div w:id="296106276">
      <w:bodyDiv w:val="1"/>
      <w:marLeft w:val="0"/>
      <w:marRight w:val="0"/>
      <w:marTop w:val="0"/>
      <w:marBottom w:val="0"/>
      <w:divBdr>
        <w:top w:val="none" w:sz="0" w:space="0" w:color="auto"/>
        <w:left w:val="none" w:sz="0" w:space="0" w:color="auto"/>
        <w:bottom w:val="none" w:sz="0" w:space="0" w:color="auto"/>
        <w:right w:val="none" w:sz="0" w:space="0" w:color="auto"/>
      </w:divBdr>
    </w:div>
    <w:div w:id="296227672">
      <w:bodyDiv w:val="1"/>
      <w:marLeft w:val="0"/>
      <w:marRight w:val="0"/>
      <w:marTop w:val="0"/>
      <w:marBottom w:val="0"/>
      <w:divBdr>
        <w:top w:val="none" w:sz="0" w:space="0" w:color="auto"/>
        <w:left w:val="none" w:sz="0" w:space="0" w:color="auto"/>
        <w:bottom w:val="none" w:sz="0" w:space="0" w:color="auto"/>
        <w:right w:val="none" w:sz="0" w:space="0" w:color="auto"/>
      </w:divBdr>
    </w:div>
    <w:div w:id="296300002">
      <w:bodyDiv w:val="1"/>
      <w:marLeft w:val="0"/>
      <w:marRight w:val="0"/>
      <w:marTop w:val="0"/>
      <w:marBottom w:val="0"/>
      <w:divBdr>
        <w:top w:val="none" w:sz="0" w:space="0" w:color="auto"/>
        <w:left w:val="none" w:sz="0" w:space="0" w:color="auto"/>
        <w:bottom w:val="none" w:sz="0" w:space="0" w:color="auto"/>
        <w:right w:val="none" w:sz="0" w:space="0" w:color="auto"/>
      </w:divBdr>
    </w:div>
    <w:div w:id="296766256">
      <w:bodyDiv w:val="1"/>
      <w:marLeft w:val="0"/>
      <w:marRight w:val="0"/>
      <w:marTop w:val="0"/>
      <w:marBottom w:val="0"/>
      <w:divBdr>
        <w:top w:val="none" w:sz="0" w:space="0" w:color="auto"/>
        <w:left w:val="none" w:sz="0" w:space="0" w:color="auto"/>
        <w:bottom w:val="none" w:sz="0" w:space="0" w:color="auto"/>
        <w:right w:val="none" w:sz="0" w:space="0" w:color="auto"/>
      </w:divBdr>
    </w:div>
    <w:div w:id="297686924">
      <w:bodyDiv w:val="1"/>
      <w:marLeft w:val="0"/>
      <w:marRight w:val="0"/>
      <w:marTop w:val="0"/>
      <w:marBottom w:val="0"/>
      <w:divBdr>
        <w:top w:val="none" w:sz="0" w:space="0" w:color="auto"/>
        <w:left w:val="none" w:sz="0" w:space="0" w:color="auto"/>
        <w:bottom w:val="none" w:sz="0" w:space="0" w:color="auto"/>
        <w:right w:val="none" w:sz="0" w:space="0" w:color="auto"/>
      </w:divBdr>
    </w:div>
    <w:div w:id="298340147">
      <w:bodyDiv w:val="1"/>
      <w:marLeft w:val="0"/>
      <w:marRight w:val="0"/>
      <w:marTop w:val="0"/>
      <w:marBottom w:val="0"/>
      <w:divBdr>
        <w:top w:val="none" w:sz="0" w:space="0" w:color="auto"/>
        <w:left w:val="none" w:sz="0" w:space="0" w:color="auto"/>
        <w:bottom w:val="none" w:sz="0" w:space="0" w:color="auto"/>
        <w:right w:val="none" w:sz="0" w:space="0" w:color="auto"/>
      </w:divBdr>
    </w:div>
    <w:div w:id="301473018">
      <w:bodyDiv w:val="1"/>
      <w:marLeft w:val="0"/>
      <w:marRight w:val="0"/>
      <w:marTop w:val="0"/>
      <w:marBottom w:val="0"/>
      <w:divBdr>
        <w:top w:val="none" w:sz="0" w:space="0" w:color="auto"/>
        <w:left w:val="none" w:sz="0" w:space="0" w:color="auto"/>
        <w:bottom w:val="none" w:sz="0" w:space="0" w:color="auto"/>
        <w:right w:val="none" w:sz="0" w:space="0" w:color="auto"/>
      </w:divBdr>
    </w:div>
    <w:div w:id="301690700">
      <w:bodyDiv w:val="1"/>
      <w:marLeft w:val="0"/>
      <w:marRight w:val="0"/>
      <w:marTop w:val="0"/>
      <w:marBottom w:val="0"/>
      <w:divBdr>
        <w:top w:val="none" w:sz="0" w:space="0" w:color="auto"/>
        <w:left w:val="none" w:sz="0" w:space="0" w:color="auto"/>
        <w:bottom w:val="none" w:sz="0" w:space="0" w:color="auto"/>
        <w:right w:val="none" w:sz="0" w:space="0" w:color="auto"/>
      </w:divBdr>
    </w:div>
    <w:div w:id="301885233">
      <w:bodyDiv w:val="1"/>
      <w:marLeft w:val="0"/>
      <w:marRight w:val="0"/>
      <w:marTop w:val="0"/>
      <w:marBottom w:val="0"/>
      <w:divBdr>
        <w:top w:val="none" w:sz="0" w:space="0" w:color="auto"/>
        <w:left w:val="none" w:sz="0" w:space="0" w:color="auto"/>
        <w:bottom w:val="none" w:sz="0" w:space="0" w:color="auto"/>
        <w:right w:val="none" w:sz="0" w:space="0" w:color="auto"/>
      </w:divBdr>
    </w:div>
    <w:div w:id="302080863">
      <w:bodyDiv w:val="1"/>
      <w:marLeft w:val="0"/>
      <w:marRight w:val="0"/>
      <w:marTop w:val="0"/>
      <w:marBottom w:val="0"/>
      <w:divBdr>
        <w:top w:val="none" w:sz="0" w:space="0" w:color="auto"/>
        <w:left w:val="none" w:sz="0" w:space="0" w:color="auto"/>
        <w:bottom w:val="none" w:sz="0" w:space="0" w:color="auto"/>
        <w:right w:val="none" w:sz="0" w:space="0" w:color="auto"/>
      </w:divBdr>
    </w:div>
    <w:div w:id="302808658">
      <w:bodyDiv w:val="1"/>
      <w:marLeft w:val="0"/>
      <w:marRight w:val="0"/>
      <w:marTop w:val="0"/>
      <w:marBottom w:val="0"/>
      <w:divBdr>
        <w:top w:val="none" w:sz="0" w:space="0" w:color="auto"/>
        <w:left w:val="none" w:sz="0" w:space="0" w:color="auto"/>
        <w:bottom w:val="none" w:sz="0" w:space="0" w:color="auto"/>
        <w:right w:val="none" w:sz="0" w:space="0" w:color="auto"/>
      </w:divBdr>
    </w:div>
    <w:div w:id="303507292">
      <w:bodyDiv w:val="1"/>
      <w:marLeft w:val="0"/>
      <w:marRight w:val="0"/>
      <w:marTop w:val="0"/>
      <w:marBottom w:val="0"/>
      <w:divBdr>
        <w:top w:val="none" w:sz="0" w:space="0" w:color="auto"/>
        <w:left w:val="none" w:sz="0" w:space="0" w:color="auto"/>
        <w:bottom w:val="none" w:sz="0" w:space="0" w:color="auto"/>
        <w:right w:val="none" w:sz="0" w:space="0" w:color="auto"/>
      </w:divBdr>
    </w:div>
    <w:div w:id="303656820">
      <w:bodyDiv w:val="1"/>
      <w:marLeft w:val="0"/>
      <w:marRight w:val="0"/>
      <w:marTop w:val="0"/>
      <w:marBottom w:val="0"/>
      <w:divBdr>
        <w:top w:val="none" w:sz="0" w:space="0" w:color="auto"/>
        <w:left w:val="none" w:sz="0" w:space="0" w:color="auto"/>
        <w:bottom w:val="none" w:sz="0" w:space="0" w:color="auto"/>
        <w:right w:val="none" w:sz="0" w:space="0" w:color="auto"/>
      </w:divBdr>
    </w:div>
    <w:div w:id="304166090">
      <w:bodyDiv w:val="1"/>
      <w:marLeft w:val="0"/>
      <w:marRight w:val="0"/>
      <w:marTop w:val="0"/>
      <w:marBottom w:val="0"/>
      <w:divBdr>
        <w:top w:val="none" w:sz="0" w:space="0" w:color="auto"/>
        <w:left w:val="none" w:sz="0" w:space="0" w:color="auto"/>
        <w:bottom w:val="none" w:sz="0" w:space="0" w:color="auto"/>
        <w:right w:val="none" w:sz="0" w:space="0" w:color="auto"/>
      </w:divBdr>
    </w:div>
    <w:div w:id="304624783">
      <w:bodyDiv w:val="1"/>
      <w:marLeft w:val="0"/>
      <w:marRight w:val="0"/>
      <w:marTop w:val="0"/>
      <w:marBottom w:val="0"/>
      <w:divBdr>
        <w:top w:val="none" w:sz="0" w:space="0" w:color="auto"/>
        <w:left w:val="none" w:sz="0" w:space="0" w:color="auto"/>
        <w:bottom w:val="none" w:sz="0" w:space="0" w:color="auto"/>
        <w:right w:val="none" w:sz="0" w:space="0" w:color="auto"/>
      </w:divBdr>
    </w:div>
    <w:div w:id="305016311">
      <w:bodyDiv w:val="1"/>
      <w:marLeft w:val="0"/>
      <w:marRight w:val="0"/>
      <w:marTop w:val="0"/>
      <w:marBottom w:val="0"/>
      <w:divBdr>
        <w:top w:val="none" w:sz="0" w:space="0" w:color="auto"/>
        <w:left w:val="none" w:sz="0" w:space="0" w:color="auto"/>
        <w:bottom w:val="none" w:sz="0" w:space="0" w:color="auto"/>
        <w:right w:val="none" w:sz="0" w:space="0" w:color="auto"/>
      </w:divBdr>
    </w:div>
    <w:div w:id="306517292">
      <w:bodyDiv w:val="1"/>
      <w:marLeft w:val="0"/>
      <w:marRight w:val="0"/>
      <w:marTop w:val="0"/>
      <w:marBottom w:val="0"/>
      <w:divBdr>
        <w:top w:val="none" w:sz="0" w:space="0" w:color="auto"/>
        <w:left w:val="none" w:sz="0" w:space="0" w:color="auto"/>
        <w:bottom w:val="none" w:sz="0" w:space="0" w:color="auto"/>
        <w:right w:val="none" w:sz="0" w:space="0" w:color="auto"/>
      </w:divBdr>
    </w:div>
    <w:div w:id="306859110">
      <w:bodyDiv w:val="1"/>
      <w:marLeft w:val="0"/>
      <w:marRight w:val="0"/>
      <w:marTop w:val="0"/>
      <w:marBottom w:val="0"/>
      <w:divBdr>
        <w:top w:val="none" w:sz="0" w:space="0" w:color="auto"/>
        <w:left w:val="none" w:sz="0" w:space="0" w:color="auto"/>
        <w:bottom w:val="none" w:sz="0" w:space="0" w:color="auto"/>
        <w:right w:val="none" w:sz="0" w:space="0" w:color="auto"/>
      </w:divBdr>
    </w:div>
    <w:div w:id="307057203">
      <w:bodyDiv w:val="1"/>
      <w:marLeft w:val="0"/>
      <w:marRight w:val="0"/>
      <w:marTop w:val="0"/>
      <w:marBottom w:val="0"/>
      <w:divBdr>
        <w:top w:val="none" w:sz="0" w:space="0" w:color="auto"/>
        <w:left w:val="none" w:sz="0" w:space="0" w:color="auto"/>
        <w:bottom w:val="none" w:sz="0" w:space="0" w:color="auto"/>
        <w:right w:val="none" w:sz="0" w:space="0" w:color="auto"/>
      </w:divBdr>
    </w:div>
    <w:div w:id="307132199">
      <w:bodyDiv w:val="1"/>
      <w:marLeft w:val="0"/>
      <w:marRight w:val="0"/>
      <w:marTop w:val="0"/>
      <w:marBottom w:val="0"/>
      <w:divBdr>
        <w:top w:val="none" w:sz="0" w:space="0" w:color="auto"/>
        <w:left w:val="none" w:sz="0" w:space="0" w:color="auto"/>
        <w:bottom w:val="none" w:sz="0" w:space="0" w:color="auto"/>
        <w:right w:val="none" w:sz="0" w:space="0" w:color="auto"/>
      </w:divBdr>
    </w:div>
    <w:div w:id="307586934">
      <w:bodyDiv w:val="1"/>
      <w:marLeft w:val="0"/>
      <w:marRight w:val="0"/>
      <w:marTop w:val="0"/>
      <w:marBottom w:val="0"/>
      <w:divBdr>
        <w:top w:val="none" w:sz="0" w:space="0" w:color="auto"/>
        <w:left w:val="none" w:sz="0" w:space="0" w:color="auto"/>
        <w:bottom w:val="none" w:sz="0" w:space="0" w:color="auto"/>
        <w:right w:val="none" w:sz="0" w:space="0" w:color="auto"/>
      </w:divBdr>
    </w:div>
    <w:div w:id="308285853">
      <w:bodyDiv w:val="1"/>
      <w:marLeft w:val="0"/>
      <w:marRight w:val="0"/>
      <w:marTop w:val="0"/>
      <w:marBottom w:val="0"/>
      <w:divBdr>
        <w:top w:val="none" w:sz="0" w:space="0" w:color="auto"/>
        <w:left w:val="none" w:sz="0" w:space="0" w:color="auto"/>
        <w:bottom w:val="none" w:sz="0" w:space="0" w:color="auto"/>
        <w:right w:val="none" w:sz="0" w:space="0" w:color="auto"/>
      </w:divBdr>
    </w:div>
    <w:div w:id="308634420">
      <w:bodyDiv w:val="1"/>
      <w:marLeft w:val="0"/>
      <w:marRight w:val="0"/>
      <w:marTop w:val="0"/>
      <w:marBottom w:val="0"/>
      <w:divBdr>
        <w:top w:val="none" w:sz="0" w:space="0" w:color="auto"/>
        <w:left w:val="none" w:sz="0" w:space="0" w:color="auto"/>
        <w:bottom w:val="none" w:sz="0" w:space="0" w:color="auto"/>
        <w:right w:val="none" w:sz="0" w:space="0" w:color="auto"/>
      </w:divBdr>
    </w:div>
    <w:div w:id="309135039">
      <w:bodyDiv w:val="1"/>
      <w:marLeft w:val="0"/>
      <w:marRight w:val="0"/>
      <w:marTop w:val="0"/>
      <w:marBottom w:val="0"/>
      <w:divBdr>
        <w:top w:val="none" w:sz="0" w:space="0" w:color="auto"/>
        <w:left w:val="none" w:sz="0" w:space="0" w:color="auto"/>
        <w:bottom w:val="none" w:sz="0" w:space="0" w:color="auto"/>
        <w:right w:val="none" w:sz="0" w:space="0" w:color="auto"/>
      </w:divBdr>
    </w:div>
    <w:div w:id="309754812">
      <w:bodyDiv w:val="1"/>
      <w:marLeft w:val="0"/>
      <w:marRight w:val="0"/>
      <w:marTop w:val="0"/>
      <w:marBottom w:val="0"/>
      <w:divBdr>
        <w:top w:val="none" w:sz="0" w:space="0" w:color="auto"/>
        <w:left w:val="none" w:sz="0" w:space="0" w:color="auto"/>
        <w:bottom w:val="none" w:sz="0" w:space="0" w:color="auto"/>
        <w:right w:val="none" w:sz="0" w:space="0" w:color="auto"/>
      </w:divBdr>
    </w:div>
    <w:div w:id="310251989">
      <w:bodyDiv w:val="1"/>
      <w:marLeft w:val="0"/>
      <w:marRight w:val="0"/>
      <w:marTop w:val="0"/>
      <w:marBottom w:val="0"/>
      <w:divBdr>
        <w:top w:val="none" w:sz="0" w:space="0" w:color="auto"/>
        <w:left w:val="none" w:sz="0" w:space="0" w:color="auto"/>
        <w:bottom w:val="none" w:sz="0" w:space="0" w:color="auto"/>
        <w:right w:val="none" w:sz="0" w:space="0" w:color="auto"/>
      </w:divBdr>
    </w:div>
    <w:div w:id="310866802">
      <w:bodyDiv w:val="1"/>
      <w:marLeft w:val="0"/>
      <w:marRight w:val="0"/>
      <w:marTop w:val="0"/>
      <w:marBottom w:val="0"/>
      <w:divBdr>
        <w:top w:val="none" w:sz="0" w:space="0" w:color="auto"/>
        <w:left w:val="none" w:sz="0" w:space="0" w:color="auto"/>
        <w:bottom w:val="none" w:sz="0" w:space="0" w:color="auto"/>
        <w:right w:val="none" w:sz="0" w:space="0" w:color="auto"/>
      </w:divBdr>
    </w:div>
    <w:div w:id="312027914">
      <w:bodyDiv w:val="1"/>
      <w:marLeft w:val="0"/>
      <w:marRight w:val="0"/>
      <w:marTop w:val="0"/>
      <w:marBottom w:val="0"/>
      <w:divBdr>
        <w:top w:val="none" w:sz="0" w:space="0" w:color="auto"/>
        <w:left w:val="none" w:sz="0" w:space="0" w:color="auto"/>
        <w:bottom w:val="none" w:sz="0" w:space="0" w:color="auto"/>
        <w:right w:val="none" w:sz="0" w:space="0" w:color="auto"/>
      </w:divBdr>
    </w:div>
    <w:div w:id="312103660">
      <w:bodyDiv w:val="1"/>
      <w:marLeft w:val="0"/>
      <w:marRight w:val="0"/>
      <w:marTop w:val="0"/>
      <w:marBottom w:val="0"/>
      <w:divBdr>
        <w:top w:val="none" w:sz="0" w:space="0" w:color="auto"/>
        <w:left w:val="none" w:sz="0" w:space="0" w:color="auto"/>
        <w:bottom w:val="none" w:sz="0" w:space="0" w:color="auto"/>
        <w:right w:val="none" w:sz="0" w:space="0" w:color="auto"/>
      </w:divBdr>
    </w:div>
    <w:div w:id="312488701">
      <w:bodyDiv w:val="1"/>
      <w:marLeft w:val="0"/>
      <w:marRight w:val="0"/>
      <w:marTop w:val="0"/>
      <w:marBottom w:val="0"/>
      <w:divBdr>
        <w:top w:val="none" w:sz="0" w:space="0" w:color="auto"/>
        <w:left w:val="none" w:sz="0" w:space="0" w:color="auto"/>
        <w:bottom w:val="none" w:sz="0" w:space="0" w:color="auto"/>
        <w:right w:val="none" w:sz="0" w:space="0" w:color="auto"/>
      </w:divBdr>
    </w:div>
    <w:div w:id="313411707">
      <w:bodyDiv w:val="1"/>
      <w:marLeft w:val="0"/>
      <w:marRight w:val="0"/>
      <w:marTop w:val="0"/>
      <w:marBottom w:val="0"/>
      <w:divBdr>
        <w:top w:val="none" w:sz="0" w:space="0" w:color="auto"/>
        <w:left w:val="none" w:sz="0" w:space="0" w:color="auto"/>
        <w:bottom w:val="none" w:sz="0" w:space="0" w:color="auto"/>
        <w:right w:val="none" w:sz="0" w:space="0" w:color="auto"/>
      </w:divBdr>
    </w:div>
    <w:div w:id="313528648">
      <w:bodyDiv w:val="1"/>
      <w:marLeft w:val="0"/>
      <w:marRight w:val="0"/>
      <w:marTop w:val="0"/>
      <w:marBottom w:val="0"/>
      <w:divBdr>
        <w:top w:val="none" w:sz="0" w:space="0" w:color="auto"/>
        <w:left w:val="none" w:sz="0" w:space="0" w:color="auto"/>
        <w:bottom w:val="none" w:sz="0" w:space="0" w:color="auto"/>
        <w:right w:val="none" w:sz="0" w:space="0" w:color="auto"/>
      </w:divBdr>
    </w:div>
    <w:div w:id="315032149">
      <w:bodyDiv w:val="1"/>
      <w:marLeft w:val="0"/>
      <w:marRight w:val="0"/>
      <w:marTop w:val="0"/>
      <w:marBottom w:val="0"/>
      <w:divBdr>
        <w:top w:val="none" w:sz="0" w:space="0" w:color="auto"/>
        <w:left w:val="none" w:sz="0" w:space="0" w:color="auto"/>
        <w:bottom w:val="none" w:sz="0" w:space="0" w:color="auto"/>
        <w:right w:val="none" w:sz="0" w:space="0" w:color="auto"/>
      </w:divBdr>
    </w:div>
    <w:div w:id="316998075">
      <w:bodyDiv w:val="1"/>
      <w:marLeft w:val="0"/>
      <w:marRight w:val="0"/>
      <w:marTop w:val="0"/>
      <w:marBottom w:val="0"/>
      <w:divBdr>
        <w:top w:val="none" w:sz="0" w:space="0" w:color="auto"/>
        <w:left w:val="none" w:sz="0" w:space="0" w:color="auto"/>
        <w:bottom w:val="none" w:sz="0" w:space="0" w:color="auto"/>
        <w:right w:val="none" w:sz="0" w:space="0" w:color="auto"/>
      </w:divBdr>
    </w:div>
    <w:div w:id="318194071">
      <w:bodyDiv w:val="1"/>
      <w:marLeft w:val="0"/>
      <w:marRight w:val="0"/>
      <w:marTop w:val="0"/>
      <w:marBottom w:val="0"/>
      <w:divBdr>
        <w:top w:val="none" w:sz="0" w:space="0" w:color="auto"/>
        <w:left w:val="none" w:sz="0" w:space="0" w:color="auto"/>
        <w:bottom w:val="none" w:sz="0" w:space="0" w:color="auto"/>
        <w:right w:val="none" w:sz="0" w:space="0" w:color="auto"/>
      </w:divBdr>
    </w:div>
    <w:div w:id="319238524">
      <w:bodyDiv w:val="1"/>
      <w:marLeft w:val="0"/>
      <w:marRight w:val="0"/>
      <w:marTop w:val="0"/>
      <w:marBottom w:val="0"/>
      <w:divBdr>
        <w:top w:val="none" w:sz="0" w:space="0" w:color="auto"/>
        <w:left w:val="none" w:sz="0" w:space="0" w:color="auto"/>
        <w:bottom w:val="none" w:sz="0" w:space="0" w:color="auto"/>
        <w:right w:val="none" w:sz="0" w:space="0" w:color="auto"/>
      </w:divBdr>
    </w:div>
    <w:div w:id="319384874">
      <w:bodyDiv w:val="1"/>
      <w:marLeft w:val="0"/>
      <w:marRight w:val="0"/>
      <w:marTop w:val="0"/>
      <w:marBottom w:val="0"/>
      <w:divBdr>
        <w:top w:val="none" w:sz="0" w:space="0" w:color="auto"/>
        <w:left w:val="none" w:sz="0" w:space="0" w:color="auto"/>
        <w:bottom w:val="none" w:sz="0" w:space="0" w:color="auto"/>
        <w:right w:val="none" w:sz="0" w:space="0" w:color="auto"/>
      </w:divBdr>
    </w:div>
    <w:div w:id="321349020">
      <w:bodyDiv w:val="1"/>
      <w:marLeft w:val="0"/>
      <w:marRight w:val="0"/>
      <w:marTop w:val="0"/>
      <w:marBottom w:val="0"/>
      <w:divBdr>
        <w:top w:val="none" w:sz="0" w:space="0" w:color="auto"/>
        <w:left w:val="none" w:sz="0" w:space="0" w:color="auto"/>
        <w:bottom w:val="none" w:sz="0" w:space="0" w:color="auto"/>
        <w:right w:val="none" w:sz="0" w:space="0" w:color="auto"/>
      </w:divBdr>
    </w:div>
    <w:div w:id="321930229">
      <w:bodyDiv w:val="1"/>
      <w:marLeft w:val="0"/>
      <w:marRight w:val="0"/>
      <w:marTop w:val="0"/>
      <w:marBottom w:val="0"/>
      <w:divBdr>
        <w:top w:val="none" w:sz="0" w:space="0" w:color="auto"/>
        <w:left w:val="none" w:sz="0" w:space="0" w:color="auto"/>
        <w:bottom w:val="none" w:sz="0" w:space="0" w:color="auto"/>
        <w:right w:val="none" w:sz="0" w:space="0" w:color="auto"/>
      </w:divBdr>
    </w:div>
    <w:div w:id="322316573">
      <w:bodyDiv w:val="1"/>
      <w:marLeft w:val="0"/>
      <w:marRight w:val="0"/>
      <w:marTop w:val="0"/>
      <w:marBottom w:val="0"/>
      <w:divBdr>
        <w:top w:val="none" w:sz="0" w:space="0" w:color="auto"/>
        <w:left w:val="none" w:sz="0" w:space="0" w:color="auto"/>
        <w:bottom w:val="none" w:sz="0" w:space="0" w:color="auto"/>
        <w:right w:val="none" w:sz="0" w:space="0" w:color="auto"/>
      </w:divBdr>
    </w:div>
    <w:div w:id="322710473">
      <w:bodyDiv w:val="1"/>
      <w:marLeft w:val="0"/>
      <w:marRight w:val="0"/>
      <w:marTop w:val="0"/>
      <w:marBottom w:val="0"/>
      <w:divBdr>
        <w:top w:val="none" w:sz="0" w:space="0" w:color="auto"/>
        <w:left w:val="none" w:sz="0" w:space="0" w:color="auto"/>
        <w:bottom w:val="none" w:sz="0" w:space="0" w:color="auto"/>
        <w:right w:val="none" w:sz="0" w:space="0" w:color="auto"/>
      </w:divBdr>
      <w:divsChild>
        <w:div w:id="817067537">
          <w:marLeft w:val="0"/>
          <w:marRight w:val="0"/>
          <w:marTop w:val="0"/>
          <w:marBottom w:val="0"/>
          <w:divBdr>
            <w:top w:val="none" w:sz="0" w:space="0" w:color="auto"/>
            <w:left w:val="none" w:sz="0" w:space="0" w:color="auto"/>
            <w:bottom w:val="none" w:sz="0" w:space="0" w:color="auto"/>
            <w:right w:val="none" w:sz="0" w:space="0" w:color="auto"/>
          </w:divBdr>
        </w:div>
      </w:divsChild>
    </w:div>
    <w:div w:id="322853443">
      <w:bodyDiv w:val="1"/>
      <w:marLeft w:val="0"/>
      <w:marRight w:val="0"/>
      <w:marTop w:val="0"/>
      <w:marBottom w:val="0"/>
      <w:divBdr>
        <w:top w:val="none" w:sz="0" w:space="0" w:color="auto"/>
        <w:left w:val="none" w:sz="0" w:space="0" w:color="auto"/>
        <w:bottom w:val="none" w:sz="0" w:space="0" w:color="auto"/>
        <w:right w:val="none" w:sz="0" w:space="0" w:color="auto"/>
      </w:divBdr>
    </w:div>
    <w:div w:id="323094736">
      <w:bodyDiv w:val="1"/>
      <w:marLeft w:val="0"/>
      <w:marRight w:val="0"/>
      <w:marTop w:val="0"/>
      <w:marBottom w:val="0"/>
      <w:divBdr>
        <w:top w:val="none" w:sz="0" w:space="0" w:color="auto"/>
        <w:left w:val="none" w:sz="0" w:space="0" w:color="auto"/>
        <w:bottom w:val="none" w:sz="0" w:space="0" w:color="auto"/>
        <w:right w:val="none" w:sz="0" w:space="0" w:color="auto"/>
      </w:divBdr>
    </w:div>
    <w:div w:id="323122119">
      <w:bodyDiv w:val="1"/>
      <w:marLeft w:val="0"/>
      <w:marRight w:val="0"/>
      <w:marTop w:val="0"/>
      <w:marBottom w:val="0"/>
      <w:divBdr>
        <w:top w:val="none" w:sz="0" w:space="0" w:color="auto"/>
        <w:left w:val="none" w:sz="0" w:space="0" w:color="auto"/>
        <w:bottom w:val="none" w:sz="0" w:space="0" w:color="auto"/>
        <w:right w:val="none" w:sz="0" w:space="0" w:color="auto"/>
      </w:divBdr>
    </w:div>
    <w:div w:id="323360665">
      <w:bodyDiv w:val="1"/>
      <w:marLeft w:val="0"/>
      <w:marRight w:val="0"/>
      <w:marTop w:val="0"/>
      <w:marBottom w:val="0"/>
      <w:divBdr>
        <w:top w:val="none" w:sz="0" w:space="0" w:color="auto"/>
        <w:left w:val="none" w:sz="0" w:space="0" w:color="auto"/>
        <w:bottom w:val="none" w:sz="0" w:space="0" w:color="auto"/>
        <w:right w:val="none" w:sz="0" w:space="0" w:color="auto"/>
      </w:divBdr>
    </w:div>
    <w:div w:id="324628797">
      <w:bodyDiv w:val="1"/>
      <w:marLeft w:val="0"/>
      <w:marRight w:val="0"/>
      <w:marTop w:val="0"/>
      <w:marBottom w:val="0"/>
      <w:divBdr>
        <w:top w:val="none" w:sz="0" w:space="0" w:color="auto"/>
        <w:left w:val="none" w:sz="0" w:space="0" w:color="auto"/>
        <w:bottom w:val="none" w:sz="0" w:space="0" w:color="auto"/>
        <w:right w:val="none" w:sz="0" w:space="0" w:color="auto"/>
      </w:divBdr>
    </w:div>
    <w:div w:id="325206432">
      <w:bodyDiv w:val="1"/>
      <w:marLeft w:val="0"/>
      <w:marRight w:val="0"/>
      <w:marTop w:val="0"/>
      <w:marBottom w:val="0"/>
      <w:divBdr>
        <w:top w:val="none" w:sz="0" w:space="0" w:color="auto"/>
        <w:left w:val="none" w:sz="0" w:space="0" w:color="auto"/>
        <w:bottom w:val="none" w:sz="0" w:space="0" w:color="auto"/>
        <w:right w:val="none" w:sz="0" w:space="0" w:color="auto"/>
      </w:divBdr>
    </w:div>
    <w:div w:id="325210010">
      <w:bodyDiv w:val="1"/>
      <w:marLeft w:val="0"/>
      <w:marRight w:val="0"/>
      <w:marTop w:val="0"/>
      <w:marBottom w:val="0"/>
      <w:divBdr>
        <w:top w:val="none" w:sz="0" w:space="0" w:color="auto"/>
        <w:left w:val="none" w:sz="0" w:space="0" w:color="auto"/>
        <w:bottom w:val="none" w:sz="0" w:space="0" w:color="auto"/>
        <w:right w:val="none" w:sz="0" w:space="0" w:color="auto"/>
      </w:divBdr>
    </w:div>
    <w:div w:id="325741234">
      <w:bodyDiv w:val="1"/>
      <w:marLeft w:val="0"/>
      <w:marRight w:val="0"/>
      <w:marTop w:val="0"/>
      <w:marBottom w:val="0"/>
      <w:divBdr>
        <w:top w:val="none" w:sz="0" w:space="0" w:color="auto"/>
        <w:left w:val="none" w:sz="0" w:space="0" w:color="auto"/>
        <w:bottom w:val="none" w:sz="0" w:space="0" w:color="auto"/>
        <w:right w:val="none" w:sz="0" w:space="0" w:color="auto"/>
      </w:divBdr>
    </w:div>
    <w:div w:id="325867189">
      <w:bodyDiv w:val="1"/>
      <w:marLeft w:val="0"/>
      <w:marRight w:val="0"/>
      <w:marTop w:val="0"/>
      <w:marBottom w:val="0"/>
      <w:divBdr>
        <w:top w:val="none" w:sz="0" w:space="0" w:color="auto"/>
        <w:left w:val="none" w:sz="0" w:space="0" w:color="auto"/>
        <w:bottom w:val="none" w:sz="0" w:space="0" w:color="auto"/>
        <w:right w:val="none" w:sz="0" w:space="0" w:color="auto"/>
      </w:divBdr>
    </w:div>
    <w:div w:id="326977071">
      <w:bodyDiv w:val="1"/>
      <w:marLeft w:val="0"/>
      <w:marRight w:val="0"/>
      <w:marTop w:val="0"/>
      <w:marBottom w:val="0"/>
      <w:divBdr>
        <w:top w:val="none" w:sz="0" w:space="0" w:color="auto"/>
        <w:left w:val="none" w:sz="0" w:space="0" w:color="auto"/>
        <w:bottom w:val="none" w:sz="0" w:space="0" w:color="auto"/>
        <w:right w:val="none" w:sz="0" w:space="0" w:color="auto"/>
      </w:divBdr>
    </w:div>
    <w:div w:id="327247353">
      <w:bodyDiv w:val="1"/>
      <w:marLeft w:val="0"/>
      <w:marRight w:val="0"/>
      <w:marTop w:val="0"/>
      <w:marBottom w:val="0"/>
      <w:divBdr>
        <w:top w:val="none" w:sz="0" w:space="0" w:color="auto"/>
        <w:left w:val="none" w:sz="0" w:space="0" w:color="auto"/>
        <w:bottom w:val="none" w:sz="0" w:space="0" w:color="auto"/>
        <w:right w:val="none" w:sz="0" w:space="0" w:color="auto"/>
      </w:divBdr>
    </w:div>
    <w:div w:id="327297024">
      <w:bodyDiv w:val="1"/>
      <w:marLeft w:val="0"/>
      <w:marRight w:val="0"/>
      <w:marTop w:val="0"/>
      <w:marBottom w:val="0"/>
      <w:divBdr>
        <w:top w:val="none" w:sz="0" w:space="0" w:color="auto"/>
        <w:left w:val="none" w:sz="0" w:space="0" w:color="auto"/>
        <w:bottom w:val="none" w:sz="0" w:space="0" w:color="auto"/>
        <w:right w:val="none" w:sz="0" w:space="0" w:color="auto"/>
      </w:divBdr>
    </w:div>
    <w:div w:id="327754009">
      <w:bodyDiv w:val="1"/>
      <w:marLeft w:val="0"/>
      <w:marRight w:val="0"/>
      <w:marTop w:val="0"/>
      <w:marBottom w:val="0"/>
      <w:divBdr>
        <w:top w:val="none" w:sz="0" w:space="0" w:color="auto"/>
        <w:left w:val="none" w:sz="0" w:space="0" w:color="auto"/>
        <w:bottom w:val="none" w:sz="0" w:space="0" w:color="auto"/>
        <w:right w:val="none" w:sz="0" w:space="0" w:color="auto"/>
      </w:divBdr>
    </w:div>
    <w:div w:id="328021614">
      <w:bodyDiv w:val="1"/>
      <w:marLeft w:val="0"/>
      <w:marRight w:val="0"/>
      <w:marTop w:val="0"/>
      <w:marBottom w:val="0"/>
      <w:divBdr>
        <w:top w:val="none" w:sz="0" w:space="0" w:color="auto"/>
        <w:left w:val="none" w:sz="0" w:space="0" w:color="auto"/>
        <w:bottom w:val="none" w:sz="0" w:space="0" w:color="auto"/>
        <w:right w:val="none" w:sz="0" w:space="0" w:color="auto"/>
      </w:divBdr>
    </w:div>
    <w:div w:id="328366987">
      <w:bodyDiv w:val="1"/>
      <w:marLeft w:val="0"/>
      <w:marRight w:val="0"/>
      <w:marTop w:val="0"/>
      <w:marBottom w:val="0"/>
      <w:divBdr>
        <w:top w:val="none" w:sz="0" w:space="0" w:color="auto"/>
        <w:left w:val="none" w:sz="0" w:space="0" w:color="auto"/>
        <w:bottom w:val="none" w:sz="0" w:space="0" w:color="auto"/>
        <w:right w:val="none" w:sz="0" w:space="0" w:color="auto"/>
      </w:divBdr>
    </w:div>
    <w:div w:id="329139919">
      <w:bodyDiv w:val="1"/>
      <w:marLeft w:val="0"/>
      <w:marRight w:val="0"/>
      <w:marTop w:val="0"/>
      <w:marBottom w:val="0"/>
      <w:divBdr>
        <w:top w:val="none" w:sz="0" w:space="0" w:color="auto"/>
        <w:left w:val="none" w:sz="0" w:space="0" w:color="auto"/>
        <w:bottom w:val="none" w:sz="0" w:space="0" w:color="auto"/>
        <w:right w:val="none" w:sz="0" w:space="0" w:color="auto"/>
      </w:divBdr>
    </w:div>
    <w:div w:id="329868944">
      <w:bodyDiv w:val="1"/>
      <w:marLeft w:val="0"/>
      <w:marRight w:val="0"/>
      <w:marTop w:val="0"/>
      <w:marBottom w:val="0"/>
      <w:divBdr>
        <w:top w:val="none" w:sz="0" w:space="0" w:color="auto"/>
        <w:left w:val="none" w:sz="0" w:space="0" w:color="auto"/>
        <w:bottom w:val="none" w:sz="0" w:space="0" w:color="auto"/>
        <w:right w:val="none" w:sz="0" w:space="0" w:color="auto"/>
      </w:divBdr>
    </w:div>
    <w:div w:id="331877289">
      <w:bodyDiv w:val="1"/>
      <w:marLeft w:val="0"/>
      <w:marRight w:val="0"/>
      <w:marTop w:val="0"/>
      <w:marBottom w:val="0"/>
      <w:divBdr>
        <w:top w:val="none" w:sz="0" w:space="0" w:color="auto"/>
        <w:left w:val="none" w:sz="0" w:space="0" w:color="auto"/>
        <w:bottom w:val="none" w:sz="0" w:space="0" w:color="auto"/>
        <w:right w:val="none" w:sz="0" w:space="0" w:color="auto"/>
      </w:divBdr>
    </w:div>
    <w:div w:id="333997370">
      <w:bodyDiv w:val="1"/>
      <w:marLeft w:val="0"/>
      <w:marRight w:val="0"/>
      <w:marTop w:val="0"/>
      <w:marBottom w:val="0"/>
      <w:divBdr>
        <w:top w:val="none" w:sz="0" w:space="0" w:color="auto"/>
        <w:left w:val="none" w:sz="0" w:space="0" w:color="auto"/>
        <w:bottom w:val="none" w:sz="0" w:space="0" w:color="auto"/>
        <w:right w:val="none" w:sz="0" w:space="0" w:color="auto"/>
      </w:divBdr>
    </w:div>
    <w:div w:id="334263197">
      <w:bodyDiv w:val="1"/>
      <w:marLeft w:val="0"/>
      <w:marRight w:val="0"/>
      <w:marTop w:val="0"/>
      <w:marBottom w:val="0"/>
      <w:divBdr>
        <w:top w:val="none" w:sz="0" w:space="0" w:color="auto"/>
        <w:left w:val="none" w:sz="0" w:space="0" w:color="auto"/>
        <w:bottom w:val="none" w:sz="0" w:space="0" w:color="auto"/>
        <w:right w:val="none" w:sz="0" w:space="0" w:color="auto"/>
      </w:divBdr>
    </w:div>
    <w:div w:id="334576014">
      <w:bodyDiv w:val="1"/>
      <w:marLeft w:val="0"/>
      <w:marRight w:val="0"/>
      <w:marTop w:val="0"/>
      <w:marBottom w:val="0"/>
      <w:divBdr>
        <w:top w:val="none" w:sz="0" w:space="0" w:color="auto"/>
        <w:left w:val="none" w:sz="0" w:space="0" w:color="auto"/>
        <w:bottom w:val="none" w:sz="0" w:space="0" w:color="auto"/>
        <w:right w:val="none" w:sz="0" w:space="0" w:color="auto"/>
      </w:divBdr>
    </w:div>
    <w:div w:id="335428346">
      <w:bodyDiv w:val="1"/>
      <w:marLeft w:val="0"/>
      <w:marRight w:val="0"/>
      <w:marTop w:val="0"/>
      <w:marBottom w:val="0"/>
      <w:divBdr>
        <w:top w:val="none" w:sz="0" w:space="0" w:color="auto"/>
        <w:left w:val="none" w:sz="0" w:space="0" w:color="auto"/>
        <w:bottom w:val="none" w:sz="0" w:space="0" w:color="auto"/>
        <w:right w:val="none" w:sz="0" w:space="0" w:color="auto"/>
      </w:divBdr>
    </w:div>
    <w:div w:id="336468741">
      <w:bodyDiv w:val="1"/>
      <w:marLeft w:val="0"/>
      <w:marRight w:val="0"/>
      <w:marTop w:val="0"/>
      <w:marBottom w:val="0"/>
      <w:divBdr>
        <w:top w:val="none" w:sz="0" w:space="0" w:color="auto"/>
        <w:left w:val="none" w:sz="0" w:space="0" w:color="auto"/>
        <w:bottom w:val="none" w:sz="0" w:space="0" w:color="auto"/>
        <w:right w:val="none" w:sz="0" w:space="0" w:color="auto"/>
      </w:divBdr>
    </w:div>
    <w:div w:id="337470062">
      <w:bodyDiv w:val="1"/>
      <w:marLeft w:val="0"/>
      <w:marRight w:val="0"/>
      <w:marTop w:val="0"/>
      <w:marBottom w:val="0"/>
      <w:divBdr>
        <w:top w:val="none" w:sz="0" w:space="0" w:color="auto"/>
        <w:left w:val="none" w:sz="0" w:space="0" w:color="auto"/>
        <w:bottom w:val="none" w:sz="0" w:space="0" w:color="auto"/>
        <w:right w:val="none" w:sz="0" w:space="0" w:color="auto"/>
      </w:divBdr>
    </w:div>
    <w:div w:id="337737739">
      <w:bodyDiv w:val="1"/>
      <w:marLeft w:val="0"/>
      <w:marRight w:val="0"/>
      <w:marTop w:val="0"/>
      <w:marBottom w:val="0"/>
      <w:divBdr>
        <w:top w:val="none" w:sz="0" w:space="0" w:color="auto"/>
        <w:left w:val="none" w:sz="0" w:space="0" w:color="auto"/>
        <w:bottom w:val="none" w:sz="0" w:space="0" w:color="auto"/>
        <w:right w:val="none" w:sz="0" w:space="0" w:color="auto"/>
      </w:divBdr>
    </w:div>
    <w:div w:id="337781310">
      <w:bodyDiv w:val="1"/>
      <w:marLeft w:val="0"/>
      <w:marRight w:val="0"/>
      <w:marTop w:val="0"/>
      <w:marBottom w:val="0"/>
      <w:divBdr>
        <w:top w:val="none" w:sz="0" w:space="0" w:color="auto"/>
        <w:left w:val="none" w:sz="0" w:space="0" w:color="auto"/>
        <w:bottom w:val="none" w:sz="0" w:space="0" w:color="auto"/>
        <w:right w:val="none" w:sz="0" w:space="0" w:color="auto"/>
      </w:divBdr>
    </w:div>
    <w:div w:id="339236124">
      <w:bodyDiv w:val="1"/>
      <w:marLeft w:val="0"/>
      <w:marRight w:val="0"/>
      <w:marTop w:val="0"/>
      <w:marBottom w:val="0"/>
      <w:divBdr>
        <w:top w:val="none" w:sz="0" w:space="0" w:color="auto"/>
        <w:left w:val="none" w:sz="0" w:space="0" w:color="auto"/>
        <w:bottom w:val="none" w:sz="0" w:space="0" w:color="auto"/>
        <w:right w:val="none" w:sz="0" w:space="0" w:color="auto"/>
      </w:divBdr>
    </w:div>
    <w:div w:id="342128422">
      <w:bodyDiv w:val="1"/>
      <w:marLeft w:val="0"/>
      <w:marRight w:val="0"/>
      <w:marTop w:val="0"/>
      <w:marBottom w:val="0"/>
      <w:divBdr>
        <w:top w:val="none" w:sz="0" w:space="0" w:color="auto"/>
        <w:left w:val="none" w:sz="0" w:space="0" w:color="auto"/>
        <w:bottom w:val="none" w:sz="0" w:space="0" w:color="auto"/>
        <w:right w:val="none" w:sz="0" w:space="0" w:color="auto"/>
      </w:divBdr>
    </w:div>
    <w:div w:id="342243183">
      <w:bodyDiv w:val="1"/>
      <w:marLeft w:val="0"/>
      <w:marRight w:val="0"/>
      <w:marTop w:val="0"/>
      <w:marBottom w:val="0"/>
      <w:divBdr>
        <w:top w:val="none" w:sz="0" w:space="0" w:color="auto"/>
        <w:left w:val="none" w:sz="0" w:space="0" w:color="auto"/>
        <w:bottom w:val="none" w:sz="0" w:space="0" w:color="auto"/>
        <w:right w:val="none" w:sz="0" w:space="0" w:color="auto"/>
      </w:divBdr>
    </w:div>
    <w:div w:id="342517796">
      <w:bodyDiv w:val="1"/>
      <w:marLeft w:val="0"/>
      <w:marRight w:val="0"/>
      <w:marTop w:val="0"/>
      <w:marBottom w:val="0"/>
      <w:divBdr>
        <w:top w:val="none" w:sz="0" w:space="0" w:color="auto"/>
        <w:left w:val="none" w:sz="0" w:space="0" w:color="auto"/>
        <w:bottom w:val="none" w:sz="0" w:space="0" w:color="auto"/>
        <w:right w:val="none" w:sz="0" w:space="0" w:color="auto"/>
      </w:divBdr>
    </w:div>
    <w:div w:id="343676433">
      <w:bodyDiv w:val="1"/>
      <w:marLeft w:val="0"/>
      <w:marRight w:val="0"/>
      <w:marTop w:val="0"/>
      <w:marBottom w:val="0"/>
      <w:divBdr>
        <w:top w:val="none" w:sz="0" w:space="0" w:color="auto"/>
        <w:left w:val="none" w:sz="0" w:space="0" w:color="auto"/>
        <w:bottom w:val="none" w:sz="0" w:space="0" w:color="auto"/>
        <w:right w:val="none" w:sz="0" w:space="0" w:color="auto"/>
      </w:divBdr>
    </w:div>
    <w:div w:id="344139741">
      <w:bodyDiv w:val="1"/>
      <w:marLeft w:val="0"/>
      <w:marRight w:val="0"/>
      <w:marTop w:val="0"/>
      <w:marBottom w:val="0"/>
      <w:divBdr>
        <w:top w:val="none" w:sz="0" w:space="0" w:color="auto"/>
        <w:left w:val="none" w:sz="0" w:space="0" w:color="auto"/>
        <w:bottom w:val="none" w:sz="0" w:space="0" w:color="auto"/>
        <w:right w:val="none" w:sz="0" w:space="0" w:color="auto"/>
      </w:divBdr>
    </w:div>
    <w:div w:id="345714260">
      <w:bodyDiv w:val="1"/>
      <w:marLeft w:val="0"/>
      <w:marRight w:val="0"/>
      <w:marTop w:val="0"/>
      <w:marBottom w:val="0"/>
      <w:divBdr>
        <w:top w:val="none" w:sz="0" w:space="0" w:color="auto"/>
        <w:left w:val="none" w:sz="0" w:space="0" w:color="auto"/>
        <w:bottom w:val="none" w:sz="0" w:space="0" w:color="auto"/>
        <w:right w:val="none" w:sz="0" w:space="0" w:color="auto"/>
      </w:divBdr>
    </w:div>
    <w:div w:id="346178176">
      <w:bodyDiv w:val="1"/>
      <w:marLeft w:val="0"/>
      <w:marRight w:val="0"/>
      <w:marTop w:val="0"/>
      <w:marBottom w:val="0"/>
      <w:divBdr>
        <w:top w:val="none" w:sz="0" w:space="0" w:color="auto"/>
        <w:left w:val="none" w:sz="0" w:space="0" w:color="auto"/>
        <w:bottom w:val="none" w:sz="0" w:space="0" w:color="auto"/>
        <w:right w:val="none" w:sz="0" w:space="0" w:color="auto"/>
      </w:divBdr>
    </w:div>
    <w:div w:id="346441730">
      <w:bodyDiv w:val="1"/>
      <w:marLeft w:val="0"/>
      <w:marRight w:val="0"/>
      <w:marTop w:val="0"/>
      <w:marBottom w:val="0"/>
      <w:divBdr>
        <w:top w:val="none" w:sz="0" w:space="0" w:color="auto"/>
        <w:left w:val="none" w:sz="0" w:space="0" w:color="auto"/>
        <w:bottom w:val="none" w:sz="0" w:space="0" w:color="auto"/>
        <w:right w:val="none" w:sz="0" w:space="0" w:color="auto"/>
      </w:divBdr>
    </w:div>
    <w:div w:id="347830979">
      <w:bodyDiv w:val="1"/>
      <w:marLeft w:val="0"/>
      <w:marRight w:val="0"/>
      <w:marTop w:val="0"/>
      <w:marBottom w:val="0"/>
      <w:divBdr>
        <w:top w:val="none" w:sz="0" w:space="0" w:color="auto"/>
        <w:left w:val="none" w:sz="0" w:space="0" w:color="auto"/>
        <w:bottom w:val="none" w:sz="0" w:space="0" w:color="auto"/>
        <w:right w:val="none" w:sz="0" w:space="0" w:color="auto"/>
      </w:divBdr>
    </w:div>
    <w:div w:id="348408129">
      <w:bodyDiv w:val="1"/>
      <w:marLeft w:val="0"/>
      <w:marRight w:val="0"/>
      <w:marTop w:val="0"/>
      <w:marBottom w:val="0"/>
      <w:divBdr>
        <w:top w:val="none" w:sz="0" w:space="0" w:color="auto"/>
        <w:left w:val="none" w:sz="0" w:space="0" w:color="auto"/>
        <w:bottom w:val="none" w:sz="0" w:space="0" w:color="auto"/>
        <w:right w:val="none" w:sz="0" w:space="0" w:color="auto"/>
      </w:divBdr>
    </w:div>
    <w:div w:id="348410259">
      <w:bodyDiv w:val="1"/>
      <w:marLeft w:val="0"/>
      <w:marRight w:val="0"/>
      <w:marTop w:val="0"/>
      <w:marBottom w:val="0"/>
      <w:divBdr>
        <w:top w:val="none" w:sz="0" w:space="0" w:color="auto"/>
        <w:left w:val="none" w:sz="0" w:space="0" w:color="auto"/>
        <w:bottom w:val="none" w:sz="0" w:space="0" w:color="auto"/>
        <w:right w:val="none" w:sz="0" w:space="0" w:color="auto"/>
      </w:divBdr>
    </w:div>
    <w:div w:id="348608480">
      <w:bodyDiv w:val="1"/>
      <w:marLeft w:val="0"/>
      <w:marRight w:val="0"/>
      <w:marTop w:val="0"/>
      <w:marBottom w:val="0"/>
      <w:divBdr>
        <w:top w:val="none" w:sz="0" w:space="0" w:color="auto"/>
        <w:left w:val="none" w:sz="0" w:space="0" w:color="auto"/>
        <w:bottom w:val="none" w:sz="0" w:space="0" w:color="auto"/>
        <w:right w:val="none" w:sz="0" w:space="0" w:color="auto"/>
      </w:divBdr>
    </w:div>
    <w:div w:id="349723046">
      <w:bodyDiv w:val="1"/>
      <w:marLeft w:val="0"/>
      <w:marRight w:val="0"/>
      <w:marTop w:val="0"/>
      <w:marBottom w:val="0"/>
      <w:divBdr>
        <w:top w:val="none" w:sz="0" w:space="0" w:color="auto"/>
        <w:left w:val="none" w:sz="0" w:space="0" w:color="auto"/>
        <w:bottom w:val="none" w:sz="0" w:space="0" w:color="auto"/>
        <w:right w:val="none" w:sz="0" w:space="0" w:color="auto"/>
      </w:divBdr>
    </w:div>
    <w:div w:id="351615565">
      <w:bodyDiv w:val="1"/>
      <w:marLeft w:val="0"/>
      <w:marRight w:val="0"/>
      <w:marTop w:val="0"/>
      <w:marBottom w:val="0"/>
      <w:divBdr>
        <w:top w:val="none" w:sz="0" w:space="0" w:color="auto"/>
        <w:left w:val="none" w:sz="0" w:space="0" w:color="auto"/>
        <w:bottom w:val="none" w:sz="0" w:space="0" w:color="auto"/>
        <w:right w:val="none" w:sz="0" w:space="0" w:color="auto"/>
      </w:divBdr>
    </w:div>
    <w:div w:id="352807595">
      <w:bodyDiv w:val="1"/>
      <w:marLeft w:val="0"/>
      <w:marRight w:val="0"/>
      <w:marTop w:val="0"/>
      <w:marBottom w:val="0"/>
      <w:divBdr>
        <w:top w:val="none" w:sz="0" w:space="0" w:color="auto"/>
        <w:left w:val="none" w:sz="0" w:space="0" w:color="auto"/>
        <w:bottom w:val="none" w:sz="0" w:space="0" w:color="auto"/>
        <w:right w:val="none" w:sz="0" w:space="0" w:color="auto"/>
      </w:divBdr>
    </w:div>
    <w:div w:id="354230098">
      <w:bodyDiv w:val="1"/>
      <w:marLeft w:val="0"/>
      <w:marRight w:val="0"/>
      <w:marTop w:val="0"/>
      <w:marBottom w:val="0"/>
      <w:divBdr>
        <w:top w:val="none" w:sz="0" w:space="0" w:color="auto"/>
        <w:left w:val="none" w:sz="0" w:space="0" w:color="auto"/>
        <w:bottom w:val="none" w:sz="0" w:space="0" w:color="auto"/>
        <w:right w:val="none" w:sz="0" w:space="0" w:color="auto"/>
      </w:divBdr>
    </w:div>
    <w:div w:id="355427806">
      <w:bodyDiv w:val="1"/>
      <w:marLeft w:val="0"/>
      <w:marRight w:val="0"/>
      <w:marTop w:val="0"/>
      <w:marBottom w:val="0"/>
      <w:divBdr>
        <w:top w:val="none" w:sz="0" w:space="0" w:color="auto"/>
        <w:left w:val="none" w:sz="0" w:space="0" w:color="auto"/>
        <w:bottom w:val="none" w:sz="0" w:space="0" w:color="auto"/>
        <w:right w:val="none" w:sz="0" w:space="0" w:color="auto"/>
      </w:divBdr>
    </w:div>
    <w:div w:id="356590517">
      <w:bodyDiv w:val="1"/>
      <w:marLeft w:val="0"/>
      <w:marRight w:val="0"/>
      <w:marTop w:val="0"/>
      <w:marBottom w:val="0"/>
      <w:divBdr>
        <w:top w:val="none" w:sz="0" w:space="0" w:color="auto"/>
        <w:left w:val="none" w:sz="0" w:space="0" w:color="auto"/>
        <w:bottom w:val="none" w:sz="0" w:space="0" w:color="auto"/>
        <w:right w:val="none" w:sz="0" w:space="0" w:color="auto"/>
      </w:divBdr>
    </w:div>
    <w:div w:id="356656768">
      <w:bodyDiv w:val="1"/>
      <w:marLeft w:val="0"/>
      <w:marRight w:val="0"/>
      <w:marTop w:val="0"/>
      <w:marBottom w:val="0"/>
      <w:divBdr>
        <w:top w:val="none" w:sz="0" w:space="0" w:color="auto"/>
        <w:left w:val="none" w:sz="0" w:space="0" w:color="auto"/>
        <w:bottom w:val="none" w:sz="0" w:space="0" w:color="auto"/>
        <w:right w:val="none" w:sz="0" w:space="0" w:color="auto"/>
      </w:divBdr>
    </w:div>
    <w:div w:id="357120646">
      <w:bodyDiv w:val="1"/>
      <w:marLeft w:val="0"/>
      <w:marRight w:val="0"/>
      <w:marTop w:val="0"/>
      <w:marBottom w:val="0"/>
      <w:divBdr>
        <w:top w:val="none" w:sz="0" w:space="0" w:color="auto"/>
        <w:left w:val="none" w:sz="0" w:space="0" w:color="auto"/>
        <w:bottom w:val="none" w:sz="0" w:space="0" w:color="auto"/>
        <w:right w:val="none" w:sz="0" w:space="0" w:color="auto"/>
      </w:divBdr>
    </w:div>
    <w:div w:id="361133635">
      <w:bodyDiv w:val="1"/>
      <w:marLeft w:val="0"/>
      <w:marRight w:val="0"/>
      <w:marTop w:val="0"/>
      <w:marBottom w:val="0"/>
      <w:divBdr>
        <w:top w:val="none" w:sz="0" w:space="0" w:color="auto"/>
        <w:left w:val="none" w:sz="0" w:space="0" w:color="auto"/>
        <w:bottom w:val="none" w:sz="0" w:space="0" w:color="auto"/>
        <w:right w:val="none" w:sz="0" w:space="0" w:color="auto"/>
      </w:divBdr>
    </w:div>
    <w:div w:id="362025008">
      <w:bodyDiv w:val="1"/>
      <w:marLeft w:val="0"/>
      <w:marRight w:val="0"/>
      <w:marTop w:val="0"/>
      <w:marBottom w:val="0"/>
      <w:divBdr>
        <w:top w:val="none" w:sz="0" w:space="0" w:color="auto"/>
        <w:left w:val="none" w:sz="0" w:space="0" w:color="auto"/>
        <w:bottom w:val="none" w:sz="0" w:space="0" w:color="auto"/>
        <w:right w:val="none" w:sz="0" w:space="0" w:color="auto"/>
      </w:divBdr>
    </w:div>
    <w:div w:id="363481274">
      <w:bodyDiv w:val="1"/>
      <w:marLeft w:val="0"/>
      <w:marRight w:val="0"/>
      <w:marTop w:val="0"/>
      <w:marBottom w:val="0"/>
      <w:divBdr>
        <w:top w:val="none" w:sz="0" w:space="0" w:color="auto"/>
        <w:left w:val="none" w:sz="0" w:space="0" w:color="auto"/>
        <w:bottom w:val="none" w:sz="0" w:space="0" w:color="auto"/>
        <w:right w:val="none" w:sz="0" w:space="0" w:color="auto"/>
      </w:divBdr>
    </w:div>
    <w:div w:id="364333070">
      <w:bodyDiv w:val="1"/>
      <w:marLeft w:val="0"/>
      <w:marRight w:val="0"/>
      <w:marTop w:val="0"/>
      <w:marBottom w:val="0"/>
      <w:divBdr>
        <w:top w:val="none" w:sz="0" w:space="0" w:color="auto"/>
        <w:left w:val="none" w:sz="0" w:space="0" w:color="auto"/>
        <w:bottom w:val="none" w:sz="0" w:space="0" w:color="auto"/>
        <w:right w:val="none" w:sz="0" w:space="0" w:color="auto"/>
      </w:divBdr>
    </w:div>
    <w:div w:id="365064125">
      <w:bodyDiv w:val="1"/>
      <w:marLeft w:val="0"/>
      <w:marRight w:val="0"/>
      <w:marTop w:val="0"/>
      <w:marBottom w:val="0"/>
      <w:divBdr>
        <w:top w:val="none" w:sz="0" w:space="0" w:color="auto"/>
        <w:left w:val="none" w:sz="0" w:space="0" w:color="auto"/>
        <w:bottom w:val="none" w:sz="0" w:space="0" w:color="auto"/>
        <w:right w:val="none" w:sz="0" w:space="0" w:color="auto"/>
      </w:divBdr>
    </w:div>
    <w:div w:id="366837358">
      <w:bodyDiv w:val="1"/>
      <w:marLeft w:val="0"/>
      <w:marRight w:val="0"/>
      <w:marTop w:val="0"/>
      <w:marBottom w:val="0"/>
      <w:divBdr>
        <w:top w:val="none" w:sz="0" w:space="0" w:color="auto"/>
        <w:left w:val="none" w:sz="0" w:space="0" w:color="auto"/>
        <w:bottom w:val="none" w:sz="0" w:space="0" w:color="auto"/>
        <w:right w:val="none" w:sz="0" w:space="0" w:color="auto"/>
      </w:divBdr>
    </w:div>
    <w:div w:id="366876678">
      <w:bodyDiv w:val="1"/>
      <w:marLeft w:val="0"/>
      <w:marRight w:val="0"/>
      <w:marTop w:val="0"/>
      <w:marBottom w:val="0"/>
      <w:divBdr>
        <w:top w:val="none" w:sz="0" w:space="0" w:color="auto"/>
        <w:left w:val="none" w:sz="0" w:space="0" w:color="auto"/>
        <w:bottom w:val="none" w:sz="0" w:space="0" w:color="auto"/>
        <w:right w:val="none" w:sz="0" w:space="0" w:color="auto"/>
      </w:divBdr>
    </w:div>
    <w:div w:id="366877647">
      <w:bodyDiv w:val="1"/>
      <w:marLeft w:val="0"/>
      <w:marRight w:val="0"/>
      <w:marTop w:val="0"/>
      <w:marBottom w:val="0"/>
      <w:divBdr>
        <w:top w:val="none" w:sz="0" w:space="0" w:color="auto"/>
        <w:left w:val="none" w:sz="0" w:space="0" w:color="auto"/>
        <w:bottom w:val="none" w:sz="0" w:space="0" w:color="auto"/>
        <w:right w:val="none" w:sz="0" w:space="0" w:color="auto"/>
      </w:divBdr>
    </w:div>
    <w:div w:id="366880884">
      <w:bodyDiv w:val="1"/>
      <w:marLeft w:val="0"/>
      <w:marRight w:val="0"/>
      <w:marTop w:val="0"/>
      <w:marBottom w:val="0"/>
      <w:divBdr>
        <w:top w:val="none" w:sz="0" w:space="0" w:color="auto"/>
        <w:left w:val="none" w:sz="0" w:space="0" w:color="auto"/>
        <w:bottom w:val="none" w:sz="0" w:space="0" w:color="auto"/>
        <w:right w:val="none" w:sz="0" w:space="0" w:color="auto"/>
      </w:divBdr>
    </w:div>
    <w:div w:id="368724490">
      <w:bodyDiv w:val="1"/>
      <w:marLeft w:val="0"/>
      <w:marRight w:val="0"/>
      <w:marTop w:val="0"/>
      <w:marBottom w:val="0"/>
      <w:divBdr>
        <w:top w:val="none" w:sz="0" w:space="0" w:color="auto"/>
        <w:left w:val="none" w:sz="0" w:space="0" w:color="auto"/>
        <w:bottom w:val="none" w:sz="0" w:space="0" w:color="auto"/>
        <w:right w:val="none" w:sz="0" w:space="0" w:color="auto"/>
      </w:divBdr>
    </w:div>
    <w:div w:id="370033510">
      <w:bodyDiv w:val="1"/>
      <w:marLeft w:val="0"/>
      <w:marRight w:val="0"/>
      <w:marTop w:val="0"/>
      <w:marBottom w:val="0"/>
      <w:divBdr>
        <w:top w:val="none" w:sz="0" w:space="0" w:color="auto"/>
        <w:left w:val="none" w:sz="0" w:space="0" w:color="auto"/>
        <w:bottom w:val="none" w:sz="0" w:space="0" w:color="auto"/>
        <w:right w:val="none" w:sz="0" w:space="0" w:color="auto"/>
      </w:divBdr>
    </w:div>
    <w:div w:id="370037966">
      <w:bodyDiv w:val="1"/>
      <w:marLeft w:val="0"/>
      <w:marRight w:val="0"/>
      <w:marTop w:val="0"/>
      <w:marBottom w:val="0"/>
      <w:divBdr>
        <w:top w:val="none" w:sz="0" w:space="0" w:color="auto"/>
        <w:left w:val="none" w:sz="0" w:space="0" w:color="auto"/>
        <w:bottom w:val="none" w:sz="0" w:space="0" w:color="auto"/>
        <w:right w:val="none" w:sz="0" w:space="0" w:color="auto"/>
      </w:divBdr>
    </w:div>
    <w:div w:id="371151145">
      <w:bodyDiv w:val="1"/>
      <w:marLeft w:val="0"/>
      <w:marRight w:val="0"/>
      <w:marTop w:val="0"/>
      <w:marBottom w:val="0"/>
      <w:divBdr>
        <w:top w:val="none" w:sz="0" w:space="0" w:color="auto"/>
        <w:left w:val="none" w:sz="0" w:space="0" w:color="auto"/>
        <w:bottom w:val="none" w:sz="0" w:space="0" w:color="auto"/>
        <w:right w:val="none" w:sz="0" w:space="0" w:color="auto"/>
      </w:divBdr>
    </w:div>
    <w:div w:id="371348980">
      <w:bodyDiv w:val="1"/>
      <w:marLeft w:val="0"/>
      <w:marRight w:val="0"/>
      <w:marTop w:val="0"/>
      <w:marBottom w:val="0"/>
      <w:divBdr>
        <w:top w:val="none" w:sz="0" w:space="0" w:color="auto"/>
        <w:left w:val="none" w:sz="0" w:space="0" w:color="auto"/>
        <w:bottom w:val="none" w:sz="0" w:space="0" w:color="auto"/>
        <w:right w:val="none" w:sz="0" w:space="0" w:color="auto"/>
      </w:divBdr>
    </w:div>
    <w:div w:id="372073078">
      <w:bodyDiv w:val="1"/>
      <w:marLeft w:val="0"/>
      <w:marRight w:val="0"/>
      <w:marTop w:val="0"/>
      <w:marBottom w:val="0"/>
      <w:divBdr>
        <w:top w:val="none" w:sz="0" w:space="0" w:color="auto"/>
        <w:left w:val="none" w:sz="0" w:space="0" w:color="auto"/>
        <w:bottom w:val="none" w:sz="0" w:space="0" w:color="auto"/>
        <w:right w:val="none" w:sz="0" w:space="0" w:color="auto"/>
      </w:divBdr>
    </w:div>
    <w:div w:id="372117364">
      <w:bodyDiv w:val="1"/>
      <w:marLeft w:val="0"/>
      <w:marRight w:val="0"/>
      <w:marTop w:val="0"/>
      <w:marBottom w:val="0"/>
      <w:divBdr>
        <w:top w:val="none" w:sz="0" w:space="0" w:color="auto"/>
        <w:left w:val="none" w:sz="0" w:space="0" w:color="auto"/>
        <w:bottom w:val="none" w:sz="0" w:space="0" w:color="auto"/>
        <w:right w:val="none" w:sz="0" w:space="0" w:color="auto"/>
      </w:divBdr>
    </w:div>
    <w:div w:id="372577240">
      <w:bodyDiv w:val="1"/>
      <w:marLeft w:val="0"/>
      <w:marRight w:val="0"/>
      <w:marTop w:val="0"/>
      <w:marBottom w:val="0"/>
      <w:divBdr>
        <w:top w:val="none" w:sz="0" w:space="0" w:color="auto"/>
        <w:left w:val="none" w:sz="0" w:space="0" w:color="auto"/>
        <w:bottom w:val="none" w:sz="0" w:space="0" w:color="auto"/>
        <w:right w:val="none" w:sz="0" w:space="0" w:color="auto"/>
      </w:divBdr>
    </w:div>
    <w:div w:id="372847097">
      <w:bodyDiv w:val="1"/>
      <w:marLeft w:val="0"/>
      <w:marRight w:val="0"/>
      <w:marTop w:val="0"/>
      <w:marBottom w:val="0"/>
      <w:divBdr>
        <w:top w:val="none" w:sz="0" w:space="0" w:color="auto"/>
        <w:left w:val="none" w:sz="0" w:space="0" w:color="auto"/>
        <w:bottom w:val="none" w:sz="0" w:space="0" w:color="auto"/>
        <w:right w:val="none" w:sz="0" w:space="0" w:color="auto"/>
      </w:divBdr>
    </w:div>
    <w:div w:id="373428230">
      <w:bodyDiv w:val="1"/>
      <w:marLeft w:val="0"/>
      <w:marRight w:val="0"/>
      <w:marTop w:val="0"/>
      <w:marBottom w:val="0"/>
      <w:divBdr>
        <w:top w:val="none" w:sz="0" w:space="0" w:color="auto"/>
        <w:left w:val="none" w:sz="0" w:space="0" w:color="auto"/>
        <w:bottom w:val="none" w:sz="0" w:space="0" w:color="auto"/>
        <w:right w:val="none" w:sz="0" w:space="0" w:color="auto"/>
      </w:divBdr>
    </w:div>
    <w:div w:id="374158327">
      <w:bodyDiv w:val="1"/>
      <w:marLeft w:val="0"/>
      <w:marRight w:val="0"/>
      <w:marTop w:val="0"/>
      <w:marBottom w:val="0"/>
      <w:divBdr>
        <w:top w:val="none" w:sz="0" w:space="0" w:color="auto"/>
        <w:left w:val="none" w:sz="0" w:space="0" w:color="auto"/>
        <w:bottom w:val="none" w:sz="0" w:space="0" w:color="auto"/>
        <w:right w:val="none" w:sz="0" w:space="0" w:color="auto"/>
      </w:divBdr>
    </w:div>
    <w:div w:id="374430364">
      <w:bodyDiv w:val="1"/>
      <w:marLeft w:val="0"/>
      <w:marRight w:val="0"/>
      <w:marTop w:val="0"/>
      <w:marBottom w:val="0"/>
      <w:divBdr>
        <w:top w:val="none" w:sz="0" w:space="0" w:color="auto"/>
        <w:left w:val="none" w:sz="0" w:space="0" w:color="auto"/>
        <w:bottom w:val="none" w:sz="0" w:space="0" w:color="auto"/>
        <w:right w:val="none" w:sz="0" w:space="0" w:color="auto"/>
      </w:divBdr>
    </w:div>
    <w:div w:id="376048704">
      <w:bodyDiv w:val="1"/>
      <w:marLeft w:val="0"/>
      <w:marRight w:val="0"/>
      <w:marTop w:val="0"/>
      <w:marBottom w:val="0"/>
      <w:divBdr>
        <w:top w:val="none" w:sz="0" w:space="0" w:color="auto"/>
        <w:left w:val="none" w:sz="0" w:space="0" w:color="auto"/>
        <w:bottom w:val="none" w:sz="0" w:space="0" w:color="auto"/>
        <w:right w:val="none" w:sz="0" w:space="0" w:color="auto"/>
      </w:divBdr>
    </w:div>
    <w:div w:id="376588230">
      <w:bodyDiv w:val="1"/>
      <w:marLeft w:val="0"/>
      <w:marRight w:val="0"/>
      <w:marTop w:val="0"/>
      <w:marBottom w:val="0"/>
      <w:divBdr>
        <w:top w:val="none" w:sz="0" w:space="0" w:color="auto"/>
        <w:left w:val="none" w:sz="0" w:space="0" w:color="auto"/>
        <w:bottom w:val="none" w:sz="0" w:space="0" w:color="auto"/>
        <w:right w:val="none" w:sz="0" w:space="0" w:color="auto"/>
      </w:divBdr>
    </w:div>
    <w:div w:id="376859571">
      <w:bodyDiv w:val="1"/>
      <w:marLeft w:val="0"/>
      <w:marRight w:val="0"/>
      <w:marTop w:val="0"/>
      <w:marBottom w:val="0"/>
      <w:divBdr>
        <w:top w:val="none" w:sz="0" w:space="0" w:color="auto"/>
        <w:left w:val="none" w:sz="0" w:space="0" w:color="auto"/>
        <w:bottom w:val="none" w:sz="0" w:space="0" w:color="auto"/>
        <w:right w:val="none" w:sz="0" w:space="0" w:color="auto"/>
      </w:divBdr>
    </w:div>
    <w:div w:id="377171206">
      <w:bodyDiv w:val="1"/>
      <w:marLeft w:val="0"/>
      <w:marRight w:val="0"/>
      <w:marTop w:val="0"/>
      <w:marBottom w:val="0"/>
      <w:divBdr>
        <w:top w:val="none" w:sz="0" w:space="0" w:color="auto"/>
        <w:left w:val="none" w:sz="0" w:space="0" w:color="auto"/>
        <w:bottom w:val="none" w:sz="0" w:space="0" w:color="auto"/>
        <w:right w:val="none" w:sz="0" w:space="0" w:color="auto"/>
      </w:divBdr>
    </w:div>
    <w:div w:id="377241175">
      <w:bodyDiv w:val="1"/>
      <w:marLeft w:val="0"/>
      <w:marRight w:val="0"/>
      <w:marTop w:val="0"/>
      <w:marBottom w:val="0"/>
      <w:divBdr>
        <w:top w:val="none" w:sz="0" w:space="0" w:color="auto"/>
        <w:left w:val="none" w:sz="0" w:space="0" w:color="auto"/>
        <w:bottom w:val="none" w:sz="0" w:space="0" w:color="auto"/>
        <w:right w:val="none" w:sz="0" w:space="0" w:color="auto"/>
      </w:divBdr>
    </w:div>
    <w:div w:id="378673897">
      <w:bodyDiv w:val="1"/>
      <w:marLeft w:val="0"/>
      <w:marRight w:val="0"/>
      <w:marTop w:val="0"/>
      <w:marBottom w:val="0"/>
      <w:divBdr>
        <w:top w:val="none" w:sz="0" w:space="0" w:color="auto"/>
        <w:left w:val="none" w:sz="0" w:space="0" w:color="auto"/>
        <w:bottom w:val="none" w:sz="0" w:space="0" w:color="auto"/>
        <w:right w:val="none" w:sz="0" w:space="0" w:color="auto"/>
      </w:divBdr>
    </w:div>
    <w:div w:id="379327589">
      <w:bodyDiv w:val="1"/>
      <w:marLeft w:val="0"/>
      <w:marRight w:val="0"/>
      <w:marTop w:val="0"/>
      <w:marBottom w:val="0"/>
      <w:divBdr>
        <w:top w:val="none" w:sz="0" w:space="0" w:color="auto"/>
        <w:left w:val="none" w:sz="0" w:space="0" w:color="auto"/>
        <w:bottom w:val="none" w:sz="0" w:space="0" w:color="auto"/>
        <w:right w:val="none" w:sz="0" w:space="0" w:color="auto"/>
      </w:divBdr>
    </w:div>
    <w:div w:id="379599625">
      <w:bodyDiv w:val="1"/>
      <w:marLeft w:val="0"/>
      <w:marRight w:val="0"/>
      <w:marTop w:val="0"/>
      <w:marBottom w:val="0"/>
      <w:divBdr>
        <w:top w:val="none" w:sz="0" w:space="0" w:color="auto"/>
        <w:left w:val="none" w:sz="0" w:space="0" w:color="auto"/>
        <w:bottom w:val="none" w:sz="0" w:space="0" w:color="auto"/>
        <w:right w:val="none" w:sz="0" w:space="0" w:color="auto"/>
      </w:divBdr>
    </w:div>
    <w:div w:id="379745956">
      <w:bodyDiv w:val="1"/>
      <w:marLeft w:val="0"/>
      <w:marRight w:val="0"/>
      <w:marTop w:val="0"/>
      <w:marBottom w:val="0"/>
      <w:divBdr>
        <w:top w:val="none" w:sz="0" w:space="0" w:color="auto"/>
        <w:left w:val="none" w:sz="0" w:space="0" w:color="auto"/>
        <w:bottom w:val="none" w:sz="0" w:space="0" w:color="auto"/>
        <w:right w:val="none" w:sz="0" w:space="0" w:color="auto"/>
      </w:divBdr>
    </w:div>
    <w:div w:id="380137841">
      <w:bodyDiv w:val="1"/>
      <w:marLeft w:val="0"/>
      <w:marRight w:val="0"/>
      <w:marTop w:val="0"/>
      <w:marBottom w:val="0"/>
      <w:divBdr>
        <w:top w:val="none" w:sz="0" w:space="0" w:color="auto"/>
        <w:left w:val="none" w:sz="0" w:space="0" w:color="auto"/>
        <w:bottom w:val="none" w:sz="0" w:space="0" w:color="auto"/>
        <w:right w:val="none" w:sz="0" w:space="0" w:color="auto"/>
      </w:divBdr>
    </w:div>
    <w:div w:id="380247463">
      <w:bodyDiv w:val="1"/>
      <w:marLeft w:val="0"/>
      <w:marRight w:val="0"/>
      <w:marTop w:val="0"/>
      <w:marBottom w:val="0"/>
      <w:divBdr>
        <w:top w:val="none" w:sz="0" w:space="0" w:color="auto"/>
        <w:left w:val="none" w:sz="0" w:space="0" w:color="auto"/>
        <w:bottom w:val="none" w:sz="0" w:space="0" w:color="auto"/>
        <w:right w:val="none" w:sz="0" w:space="0" w:color="auto"/>
      </w:divBdr>
    </w:div>
    <w:div w:id="382563588">
      <w:bodyDiv w:val="1"/>
      <w:marLeft w:val="0"/>
      <w:marRight w:val="0"/>
      <w:marTop w:val="0"/>
      <w:marBottom w:val="0"/>
      <w:divBdr>
        <w:top w:val="none" w:sz="0" w:space="0" w:color="auto"/>
        <w:left w:val="none" w:sz="0" w:space="0" w:color="auto"/>
        <w:bottom w:val="none" w:sz="0" w:space="0" w:color="auto"/>
        <w:right w:val="none" w:sz="0" w:space="0" w:color="auto"/>
      </w:divBdr>
    </w:div>
    <w:div w:id="383218275">
      <w:bodyDiv w:val="1"/>
      <w:marLeft w:val="0"/>
      <w:marRight w:val="0"/>
      <w:marTop w:val="0"/>
      <w:marBottom w:val="0"/>
      <w:divBdr>
        <w:top w:val="none" w:sz="0" w:space="0" w:color="auto"/>
        <w:left w:val="none" w:sz="0" w:space="0" w:color="auto"/>
        <w:bottom w:val="none" w:sz="0" w:space="0" w:color="auto"/>
        <w:right w:val="none" w:sz="0" w:space="0" w:color="auto"/>
      </w:divBdr>
    </w:div>
    <w:div w:id="383523244">
      <w:bodyDiv w:val="1"/>
      <w:marLeft w:val="0"/>
      <w:marRight w:val="0"/>
      <w:marTop w:val="0"/>
      <w:marBottom w:val="0"/>
      <w:divBdr>
        <w:top w:val="none" w:sz="0" w:space="0" w:color="auto"/>
        <w:left w:val="none" w:sz="0" w:space="0" w:color="auto"/>
        <w:bottom w:val="none" w:sz="0" w:space="0" w:color="auto"/>
        <w:right w:val="none" w:sz="0" w:space="0" w:color="auto"/>
      </w:divBdr>
    </w:div>
    <w:div w:id="385298045">
      <w:bodyDiv w:val="1"/>
      <w:marLeft w:val="0"/>
      <w:marRight w:val="0"/>
      <w:marTop w:val="0"/>
      <w:marBottom w:val="0"/>
      <w:divBdr>
        <w:top w:val="none" w:sz="0" w:space="0" w:color="auto"/>
        <w:left w:val="none" w:sz="0" w:space="0" w:color="auto"/>
        <w:bottom w:val="none" w:sz="0" w:space="0" w:color="auto"/>
        <w:right w:val="none" w:sz="0" w:space="0" w:color="auto"/>
      </w:divBdr>
    </w:div>
    <w:div w:id="385378278">
      <w:bodyDiv w:val="1"/>
      <w:marLeft w:val="0"/>
      <w:marRight w:val="0"/>
      <w:marTop w:val="0"/>
      <w:marBottom w:val="0"/>
      <w:divBdr>
        <w:top w:val="none" w:sz="0" w:space="0" w:color="auto"/>
        <w:left w:val="none" w:sz="0" w:space="0" w:color="auto"/>
        <w:bottom w:val="none" w:sz="0" w:space="0" w:color="auto"/>
        <w:right w:val="none" w:sz="0" w:space="0" w:color="auto"/>
      </w:divBdr>
    </w:div>
    <w:div w:id="385498143">
      <w:bodyDiv w:val="1"/>
      <w:marLeft w:val="0"/>
      <w:marRight w:val="0"/>
      <w:marTop w:val="0"/>
      <w:marBottom w:val="0"/>
      <w:divBdr>
        <w:top w:val="none" w:sz="0" w:space="0" w:color="auto"/>
        <w:left w:val="none" w:sz="0" w:space="0" w:color="auto"/>
        <w:bottom w:val="none" w:sz="0" w:space="0" w:color="auto"/>
        <w:right w:val="none" w:sz="0" w:space="0" w:color="auto"/>
      </w:divBdr>
    </w:div>
    <w:div w:id="385688941">
      <w:bodyDiv w:val="1"/>
      <w:marLeft w:val="0"/>
      <w:marRight w:val="0"/>
      <w:marTop w:val="0"/>
      <w:marBottom w:val="0"/>
      <w:divBdr>
        <w:top w:val="none" w:sz="0" w:space="0" w:color="auto"/>
        <w:left w:val="none" w:sz="0" w:space="0" w:color="auto"/>
        <w:bottom w:val="none" w:sz="0" w:space="0" w:color="auto"/>
        <w:right w:val="none" w:sz="0" w:space="0" w:color="auto"/>
      </w:divBdr>
    </w:div>
    <w:div w:id="385760742">
      <w:bodyDiv w:val="1"/>
      <w:marLeft w:val="0"/>
      <w:marRight w:val="0"/>
      <w:marTop w:val="0"/>
      <w:marBottom w:val="0"/>
      <w:divBdr>
        <w:top w:val="none" w:sz="0" w:space="0" w:color="auto"/>
        <w:left w:val="none" w:sz="0" w:space="0" w:color="auto"/>
        <w:bottom w:val="none" w:sz="0" w:space="0" w:color="auto"/>
        <w:right w:val="none" w:sz="0" w:space="0" w:color="auto"/>
      </w:divBdr>
    </w:div>
    <w:div w:id="386415290">
      <w:bodyDiv w:val="1"/>
      <w:marLeft w:val="0"/>
      <w:marRight w:val="0"/>
      <w:marTop w:val="0"/>
      <w:marBottom w:val="0"/>
      <w:divBdr>
        <w:top w:val="none" w:sz="0" w:space="0" w:color="auto"/>
        <w:left w:val="none" w:sz="0" w:space="0" w:color="auto"/>
        <w:bottom w:val="none" w:sz="0" w:space="0" w:color="auto"/>
        <w:right w:val="none" w:sz="0" w:space="0" w:color="auto"/>
      </w:divBdr>
    </w:div>
    <w:div w:id="386759938">
      <w:bodyDiv w:val="1"/>
      <w:marLeft w:val="0"/>
      <w:marRight w:val="0"/>
      <w:marTop w:val="0"/>
      <w:marBottom w:val="0"/>
      <w:divBdr>
        <w:top w:val="none" w:sz="0" w:space="0" w:color="auto"/>
        <w:left w:val="none" w:sz="0" w:space="0" w:color="auto"/>
        <w:bottom w:val="none" w:sz="0" w:space="0" w:color="auto"/>
        <w:right w:val="none" w:sz="0" w:space="0" w:color="auto"/>
      </w:divBdr>
    </w:div>
    <w:div w:id="387336588">
      <w:bodyDiv w:val="1"/>
      <w:marLeft w:val="0"/>
      <w:marRight w:val="0"/>
      <w:marTop w:val="0"/>
      <w:marBottom w:val="0"/>
      <w:divBdr>
        <w:top w:val="none" w:sz="0" w:space="0" w:color="auto"/>
        <w:left w:val="none" w:sz="0" w:space="0" w:color="auto"/>
        <w:bottom w:val="none" w:sz="0" w:space="0" w:color="auto"/>
        <w:right w:val="none" w:sz="0" w:space="0" w:color="auto"/>
      </w:divBdr>
    </w:div>
    <w:div w:id="388648225">
      <w:bodyDiv w:val="1"/>
      <w:marLeft w:val="0"/>
      <w:marRight w:val="0"/>
      <w:marTop w:val="0"/>
      <w:marBottom w:val="0"/>
      <w:divBdr>
        <w:top w:val="none" w:sz="0" w:space="0" w:color="auto"/>
        <w:left w:val="none" w:sz="0" w:space="0" w:color="auto"/>
        <w:bottom w:val="none" w:sz="0" w:space="0" w:color="auto"/>
        <w:right w:val="none" w:sz="0" w:space="0" w:color="auto"/>
      </w:divBdr>
    </w:div>
    <w:div w:id="389303854">
      <w:bodyDiv w:val="1"/>
      <w:marLeft w:val="0"/>
      <w:marRight w:val="0"/>
      <w:marTop w:val="0"/>
      <w:marBottom w:val="0"/>
      <w:divBdr>
        <w:top w:val="none" w:sz="0" w:space="0" w:color="auto"/>
        <w:left w:val="none" w:sz="0" w:space="0" w:color="auto"/>
        <w:bottom w:val="none" w:sz="0" w:space="0" w:color="auto"/>
        <w:right w:val="none" w:sz="0" w:space="0" w:color="auto"/>
      </w:divBdr>
    </w:div>
    <w:div w:id="389307970">
      <w:bodyDiv w:val="1"/>
      <w:marLeft w:val="0"/>
      <w:marRight w:val="0"/>
      <w:marTop w:val="0"/>
      <w:marBottom w:val="0"/>
      <w:divBdr>
        <w:top w:val="none" w:sz="0" w:space="0" w:color="auto"/>
        <w:left w:val="none" w:sz="0" w:space="0" w:color="auto"/>
        <w:bottom w:val="none" w:sz="0" w:space="0" w:color="auto"/>
        <w:right w:val="none" w:sz="0" w:space="0" w:color="auto"/>
      </w:divBdr>
    </w:div>
    <w:div w:id="389423574">
      <w:bodyDiv w:val="1"/>
      <w:marLeft w:val="0"/>
      <w:marRight w:val="0"/>
      <w:marTop w:val="0"/>
      <w:marBottom w:val="0"/>
      <w:divBdr>
        <w:top w:val="none" w:sz="0" w:space="0" w:color="auto"/>
        <w:left w:val="none" w:sz="0" w:space="0" w:color="auto"/>
        <w:bottom w:val="none" w:sz="0" w:space="0" w:color="auto"/>
        <w:right w:val="none" w:sz="0" w:space="0" w:color="auto"/>
      </w:divBdr>
    </w:div>
    <w:div w:id="391076552">
      <w:bodyDiv w:val="1"/>
      <w:marLeft w:val="0"/>
      <w:marRight w:val="0"/>
      <w:marTop w:val="0"/>
      <w:marBottom w:val="0"/>
      <w:divBdr>
        <w:top w:val="none" w:sz="0" w:space="0" w:color="auto"/>
        <w:left w:val="none" w:sz="0" w:space="0" w:color="auto"/>
        <w:bottom w:val="none" w:sz="0" w:space="0" w:color="auto"/>
        <w:right w:val="none" w:sz="0" w:space="0" w:color="auto"/>
      </w:divBdr>
    </w:div>
    <w:div w:id="392198487">
      <w:bodyDiv w:val="1"/>
      <w:marLeft w:val="0"/>
      <w:marRight w:val="0"/>
      <w:marTop w:val="0"/>
      <w:marBottom w:val="0"/>
      <w:divBdr>
        <w:top w:val="none" w:sz="0" w:space="0" w:color="auto"/>
        <w:left w:val="none" w:sz="0" w:space="0" w:color="auto"/>
        <w:bottom w:val="none" w:sz="0" w:space="0" w:color="auto"/>
        <w:right w:val="none" w:sz="0" w:space="0" w:color="auto"/>
      </w:divBdr>
    </w:div>
    <w:div w:id="392849032">
      <w:bodyDiv w:val="1"/>
      <w:marLeft w:val="0"/>
      <w:marRight w:val="0"/>
      <w:marTop w:val="0"/>
      <w:marBottom w:val="0"/>
      <w:divBdr>
        <w:top w:val="none" w:sz="0" w:space="0" w:color="auto"/>
        <w:left w:val="none" w:sz="0" w:space="0" w:color="auto"/>
        <w:bottom w:val="none" w:sz="0" w:space="0" w:color="auto"/>
        <w:right w:val="none" w:sz="0" w:space="0" w:color="auto"/>
      </w:divBdr>
    </w:div>
    <w:div w:id="393941382">
      <w:bodyDiv w:val="1"/>
      <w:marLeft w:val="0"/>
      <w:marRight w:val="0"/>
      <w:marTop w:val="0"/>
      <w:marBottom w:val="0"/>
      <w:divBdr>
        <w:top w:val="none" w:sz="0" w:space="0" w:color="auto"/>
        <w:left w:val="none" w:sz="0" w:space="0" w:color="auto"/>
        <w:bottom w:val="none" w:sz="0" w:space="0" w:color="auto"/>
        <w:right w:val="none" w:sz="0" w:space="0" w:color="auto"/>
      </w:divBdr>
    </w:div>
    <w:div w:id="395251452">
      <w:bodyDiv w:val="1"/>
      <w:marLeft w:val="0"/>
      <w:marRight w:val="0"/>
      <w:marTop w:val="0"/>
      <w:marBottom w:val="0"/>
      <w:divBdr>
        <w:top w:val="none" w:sz="0" w:space="0" w:color="auto"/>
        <w:left w:val="none" w:sz="0" w:space="0" w:color="auto"/>
        <w:bottom w:val="none" w:sz="0" w:space="0" w:color="auto"/>
        <w:right w:val="none" w:sz="0" w:space="0" w:color="auto"/>
      </w:divBdr>
    </w:div>
    <w:div w:id="395397928">
      <w:bodyDiv w:val="1"/>
      <w:marLeft w:val="0"/>
      <w:marRight w:val="0"/>
      <w:marTop w:val="0"/>
      <w:marBottom w:val="0"/>
      <w:divBdr>
        <w:top w:val="none" w:sz="0" w:space="0" w:color="auto"/>
        <w:left w:val="none" w:sz="0" w:space="0" w:color="auto"/>
        <w:bottom w:val="none" w:sz="0" w:space="0" w:color="auto"/>
        <w:right w:val="none" w:sz="0" w:space="0" w:color="auto"/>
      </w:divBdr>
    </w:div>
    <w:div w:id="396056257">
      <w:bodyDiv w:val="1"/>
      <w:marLeft w:val="0"/>
      <w:marRight w:val="0"/>
      <w:marTop w:val="0"/>
      <w:marBottom w:val="0"/>
      <w:divBdr>
        <w:top w:val="none" w:sz="0" w:space="0" w:color="auto"/>
        <w:left w:val="none" w:sz="0" w:space="0" w:color="auto"/>
        <w:bottom w:val="none" w:sz="0" w:space="0" w:color="auto"/>
        <w:right w:val="none" w:sz="0" w:space="0" w:color="auto"/>
      </w:divBdr>
    </w:div>
    <w:div w:id="396127058">
      <w:bodyDiv w:val="1"/>
      <w:marLeft w:val="0"/>
      <w:marRight w:val="0"/>
      <w:marTop w:val="0"/>
      <w:marBottom w:val="0"/>
      <w:divBdr>
        <w:top w:val="none" w:sz="0" w:space="0" w:color="auto"/>
        <w:left w:val="none" w:sz="0" w:space="0" w:color="auto"/>
        <w:bottom w:val="none" w:sz="0" w:space="0" w:color="auto"/>
        <w:right w:val="none" w:sz="0" w:space="0" w:color="auto"/>
      </w:divBdr>
    </w:div>
    <w:div w:id="396827687">
      <w:bodyDiv w:val="1"/>
      <w:marLeft w:val="0"/>
      <w:marRight w:val="0"/>
      <w:marTop w:val="0"/>
      <w:marBottom w:val="0"/>
      <w:divBdr>
        <w:top w:val="none" w:sz="0" w:space="0" w:color="auto"/>
        <w:left w:val="none" w:sz="0" w:space="0" w:color="auto"/>
        <w:bottom w:val="none" w:sz="0" w:space="0" w:color="auto"/>
        <w:right w:val="none" w:sz="0" w:space="0" w:color="auto"/>
      </w:divBdr>
    </w:div>
    <w:div w:id="397635916">
      <w:bodyDiv w:val="1"/>
      <w:marLeft w:val="0"/>
      <w:marRight w:val="0"/>
      <w:marTop w:val="0"/>
      <w:marBottom w:val="0"/>
      <w:divBdr>
        <w:top w:val="none" w:sz="0" w:space="0" w:color="auto"/>
        <w:left w:val="none" w:sz="0" w:space="0" w:color="auto"/>
        <w:bottom w:val="none" w:sz="0" w:space="0" w:color="auto"/>
        <w:right w:val="none" w:sz="0" w:space="0" w:color="auto"/>
      </w:divBdr>
    </w:div>
    <w:div w:id="400562164">
      <w:bodyDiv w:val="1"/>
      <w:marLeft w:val="0"/>
      <w:marRight w:val="0"/>
      <w:marTop w:val="0"/>
      <w:marBottom w:val="0"/>
      <w:divBdr>
        <w:top w:val="none" w:sz="0" w:space="0" w:color="auto"/>
        <w:left w:val="none" w:sz="0" w:space="0" w:color="auto"/>
        <w:bottom w:val="none" w:sz="0" w:space="0" w:color="auto"/>
        <w:right w:val="none" w:sz="0" w:space="0" w:color="auto"/>
      </w:divBdr>
    </w:div>
    <w:div w:id="401219940">
      <w:bodyDiv w:val="1"/>
      <w:marLeft w:val="0"/>
      <w:marRight w:val="0"/>
      <w:marTop w:val="0"/>
      <w:marBottom w:val="0"/>
      <w:divBdr>
        <w:top w:val="none" w:sz="0" w:space="0" w:color="auto"/>
        <w:left w:val="none" w:sz="0" w:space="0" w:color="auto"/>
        <w:bottom w:val="none" w:sz="0" w:space="0" w:color="auto"/>
        <w:right w:val="none" w:sz="0" w:space="0" w:color="auto"/>
      </w:divBdr>
    </w:div>
    <w:div w:id="401409784">
      <w:bodyDiv w:val="1"/>
      <w:marLeft w:val="0"/>
      <w:marRight w:val="0"/>
      <w:marTop w:val="0"/>
      <w:marBottom w:val="0"/>
      <w:divBdr>
        <w:top w:val="none" w:sz="0" w:space="0" w:color="auto"/>
        <w:left w:val="none" w:sz="0" w:space="0" w:color="auto"/>
        <w:bottom w:val="none" w:sz="0" w:space="0" w:color="auto"/>
        <w:right w:val="none" w:sz="0" w:space="0" w:color="auto"/>
      </w:divBdr>
    </w:div>
    <w:div w:id="402029193">
      <w:bodyDiv w:val="1"/>
      <w:marLeft w:val="0"/>
      <w:marRight w:val="0"/>
      <w:marTop w:val="0"/>
      <w:marBottom w:val="0"/>
      <w:divBdr>
        <w:top w:val="none" w:sz="0" w:space="0" w:color="auto"/>
        <w:left w:val="none" w:sz="0" w:space="0" w:color="auto"/>
        <w:bottom w:val="none" w:sz="0" w:space="0" w:color="auto"/>
        <w:right w:val="none" w:sz="0" w:space="0" w:color="auto"/>
      </w:divBdr>
    </w:div>
    <w:div w:id="402222240">
      <w:bodyDiv w:val="1"/>
      <w:marLeft w:val="0"/>
      <w:marRight w:val="0"/>
      <w:marTop w:val="0"/>
      <w:marBottom w:val="0"/>
      <w:divBdr>
        <w:top w:val="none" w:sz="0" w:space="0" w:color="auto"/>
        <w:left w:val="none" w:sz="0" w:space="0" w:color="auto"/>
        <w:bottom w:val="none" w:sz="0" w:space="0" w:color="auto"/>
        <w:right w:val="none" w:sz="0" w:space="0" w:color="auto"/>
      </w:divBdr>
    </w:div>
    <w:div w:id="402947570">
      <w:bodyDiv w:val="1"/>
      <w:marLeft w:val="0"/>
      <w:marRight w:val="0"/>
      <w:marTop w:val="0"/>
      <w:marBottom w:val="0"/>
      <w:divBdr>
        <w:top w:val="none" w:sz="0" w:space="0" w:color="auto"/>
        <w:left w:val="none" w:sz="0" w:space="0" w:color="auto"/>
        <w:bottom w:val="none" w:sz="0" w:space="0" w:color="auto"/>
        <w:right w:val="none" w:sz="0" w:space="0" w:color="auto"/>
      </w:divBdr>
    </w:div>
    <w:div w:id="403381984">
      <w:bodyDiv w:val="1"/>
      <w:marLeft w:val="0"/>
      <w:marRight w:val="0"/>
      <w:marTop w:val="0"/>
      <w:marBottom w:val="0"/>
      <w:divBdr>
        <w:top w:val="none" w:sz="0" w:space="0" w:color="auto"/>
        <w:left w:val="none" w:sz="0" w:space="0" w:color="auto"/>
        <w:bottom w:val="none" w:sz="0" w:space="0" w:color="auto"/>
        <w:right w:val="none" w:sz="0" w:space="0" w:color="auto"/>
      </w:divBdr>
    </w:div>
    <w:div w:id="403450415">
      <w:bodyDiv w:val="1"/>
      <w:marLeft w:val="0"/>
      <w:marRight w:val="0"/>
      <w:marTop w:val="0"/>
      <w:marBottom w:val="0"/>
      <w:divBdr>
        <w:top w:val="none" w:sz="0" w:space="0" w:color="auto"/>
        <w:left w:val="none" w:sz="0" w:space="0" w:color="auto"/>
        <w:bottom w:val="none" w:sz="0" w:space="0" w:color="auto"/>
        <w:right w:val="none" w:sz="0" w:space="0" w:color="auto"/>
      </w:divBdr>
    </w:div>
    <w:div w:id="403574910">
      <w:bodyDiv w:val="1"/>
      <w:marLeft w:val="0"/>
      <w:marRight w:val="0"/>
      <w:marTop w:val="0"/>
      <w:marBottom w:val="0"/>
      <w:divBdr>
        <w:top w:val="none" w:sz="0" w:space="0" w:color="auto"/>
        <w:left w:val="none" w:sz="0" w:space="0" w:color="auto"/>
        <w:bottom w:val="none" w:sz="0" w:space="0" w:color="auto"/>
        <w:right w:val="none" w:sz="0" w:space="0" w:color="auto"/>
      </w:divBdr>
    </w:div>
    <w:div w:id="403914689">
      <w:bodyDiv w:val="1"/>
      <w:marLeft w:val="0"/>
      <w:marRight w:val="0"/>
      <w:marTop w:val="0"/>
      <w:marBottom w:val="0"/>
      <w:divBdr>
        <w:top w:val="none" w:sz="0" w:space="0" w:color="auto"/>
        <w:left w:val="none" w:sz="0" w:space="0" w:color="auto"/>
        <w:bottom w:val="none" w:sz="0" w:space="0" w:color="auto"/>
        <w:right w:val="none" w:sz="0" w:space="0" w:color="auto"/>
      </w:divBdr>
    </w:div>
    <w:div w:id="404036966">
      <w:bodyDiv w:val="1"/>
      <w:marLeft w:val="0"/>
      <w:marRight w:val="0"/>
      <w:marTop w:val="0"/>
      <w:marBottom w:val="0"/>
      <w:divBdr>
        <w:top w:val="none" w:sz="0" w:space="0" w:color="auto"/>
        <w:left w:val="none" w:sz="0" w:space="0" w:color="auto"/>
        <w:bottom w:val="none" w:sz="0" w:space="0" w:color="auto"/>
        <w:right w:val="none" w:sz="0" w:space="0" w:color="auto"/>
      </w:divBdr>
    </w:div>
    <w:div w:id="404038487">
      <w:bodyDiv w:val="1"/>
      <w:marLeft w:val="0"/>
      <w:marRight w:val="0"/>
      <w:marTop w:val="0"/>
      <w:marBottom w:val="0"/>
      <w:divBdr>
        <w:top w:val="none" w:sz="0" w:space="0" w:color="auto"/>
        <w:left w:val="none" w:sz="0" w:space="0" w:color="auto"/>
        <w:bottom w:val="none" w:sz="0" w:space="0" w:color="auto"/>
        <w:right w:val="none" w:sz="0" w:space="0" w:color="auto"/>
      </w:divBdr>
    </w:div>
    <w:div w:id="404423141">
      <w:bodyDiv w:val="1"/>
      <w:marLeft w:val="0"/>
      <w:marRight w:val="0"/>
      <w:marTop w:val="0"/>
      <w:marBottom w:val="0"/>
      <w:divBdr>
        <w:top w:val="none" w:sz="0" w:space="0" w:color="auto"/>
        <w:left w:val="none" w:sz="0" w:space="0" w:color="auto"/>
        <w:bottom w:val="none" w:sz="0" w:space="0" w:color="auto"/>
        <w:right w:val="none" w:sz="0" w:space="0" w:color="auto"/>
      </w:divBdr>
    </w:div>
    <w:div w:id="405421141">
      <w:bodyDiv w:val="1"/>
      <w:marLeft w:val="0"/>
      <w:marRight w:val="0"/>
      <w:marTop w:val="0"/>
      <w:marBottom w:val="0"/>
      <w:divBdr>
        <w:top w:val="none" w:sz="0" w:space="0" w:color="auto"/>
        <w:left w:val="none" w:sz="0" w:space="0" w:color="auto"/>
        <w:bottom w:val="none" w:sz="0" w:space="0" w:color="auto"/>
        <w:right w:val="none" w:sz="0" w:space="0" w:color="auto"/>
      </w:divBdr>
    </w:div>
    <w:div w:id="405806708">
      <w:bodyDiv w:val="1"/>
      <w:marLeft w:val="0"/>
      <w:marRight w:val="0"/>
      <w:marTop w:val="0"/>
      <w:marBottom w:val="0"/>
      <w:divBdr>
        <w:top w:val="none" w:sz="0" w:space="0" w:color="auto"/>
        <w:left w:val="none" w:sz="0" w:space="0" w:color="auto"/>
        <w:bottom w:val="none" w:sz="0" w:space="0" w:color="auto"/>
        <w:right w:val="none" w:sz="0" w:space="0" w:color="auto"/>
      </w:divBdr>
    </w:div>
    <w:div w:id="406464293">
      <w:bodyDiv w:val="1"/>
      <w:marLeft w:val="0"/>
      <w:marRight w:val="0"/>
      <w:marTop w:val="0"/>
      <w:marBottom w:val="0"/>
      <w:divBdr>
        <w:top w:val="none" w:sz="0" w:space="0" w:color="auto"/>
        <w:left w:val="none" w:sz="0" w:space="0" w:color="auto"/>
        <w:bottom w:val="none" w:sz="0" w:space="0" w:color="auto"/>
        <w:right w:val="none" w:sz="0" w:space="0" w:color="auto"/>
      </w:divBdr>
    </w:div>
    <w:div w:id="410005351">
      <w:bodyDiv w:val="1"/>
      <w:marLeft w:val="0"/>
      <w:marRight w:val="0"/>
      <w:marTop w:val="0"/>
      <w:marBottom w:val="0"/>
      <w:divBdr>
        <w:top w:val="none" w:sz="0" w:space="0" w:color="auto"/>
        <w:left w:val="none" w:sz="0" w:space="0" w:color="auto"/>
        <w:bottom w:val="none" w:sz="0" w:space="0" w:color="auto"/>
        <w:right w:val="none" w:sz="0" w:space="0" w:color="auto"/>
      </w:divBdr>
    </w:div>
    <w:div w:id="410591496">
      <w:bodyDiv w:val="1"/>
      <w:marLeft w:val="0"/>
      <w:marRight w:val="0"/>
      <w:marTop w:val="0"/>
      <w:marBottom w:val="0"/>
      <w:divBdr>
        <w:top w:val="none" w:sz="0" w:space="0" w:color="auto"/>
        <w:left w:val="none" w:sz="0" w:space="0" w:color="auto"/>
        <w:bottom w:val="none" w:sz="0" w:space="0" w:color="auto"/>
        <w:right w:val="none" w:sz="0" w:space="0" w:color="auto"/>
      </w:divBdr>
    </w:div>
    <w:div w:id="411120133">
      <w:bodyDiv w:val="1"/>
      <w:marLeft w:val="0"/>
      <w:marRight w:val="0"/>
      <w:marTop w:val="0"/>
      <w:marBottom w:val="0"/>
      <w:divBdr>
        <w:top w:val="none" w:sz="0" w:space="0" w:color="auto"/>
        <w:left w:val="none" w:sz="0" w:space="0" w:color="auto"/>
        <w:bottom w:val="none" w:sz="0" w:space="0" w:color="auto"/>
        <w:right w:val="none" w:sz="0" w:space="0" w:color="auto"/>
      </w:divBdr>
    </w:div>
    <w:div w:id="411858176">
      <w:bodyDiv w:val="1"/>
      <w:marLeft w:val="0"/>
      <w:marRight w:val="0"/>
      <w:marTop w:val="0"/>
      <w:marBottom w:val="0"/>
      <w:divBdr>
        <w:top w:val="none" w:sz="0" w:space="0" w:color="auto"/>
        <w:left w:val="none" w:sz="0" w:space="0" w:color="auto"/>
        <w:bottom w:val="none" w:sz="0" w:space="0" w:color="auto"/>
        <w:right w:val="none" w:sz="0" w:space="0" w:color="auto"/>
      </w:divBdr>
    </w:div>
    <w:div w:id="412431816">
      <w:bodyDiv w:val="1"/>
      <w:marLeft w:val="0"/>
      <w:marRight w:val="0"/>
      <w:marTop w:val="0"/>
      <w:marBottom w:val="0"/>
      <w:divBdr>
        <w:top w:val="none" w:sz="0" w:space="0" w:color="auto"/>
        <w:left w:val="none" w:sz="0" w:space="0" w:color="auto"/>
        <w:bottom w:val="none" w:sz="0" w:space="0" w:color="auto"/>
        <w:right w:val="none" w:sz="0" w:space="0" w:color="auto"/>
      </w:divBdr>
    </w:div>
    <w:div w:id="414204860">
      <w:bodyDiv w:val="1"/>
      <w:marLeft w:val="0"/>
      <w:marRight w:val="0"/>
      <w:marTop w:val="0"/>
      <w:marBottom w:val="0"/>
      <w:divBdr>
        <w:top w:val="none" w:sz="0" w:space="0" w:color="auto"/>
        <w:left w:val="none" w:sz="0" w:space="0" w:color="auto"/>
        <w:bottom w:val="none" w:sz="0" w:space="0" w:color="auto"/>
        <w:right w:val="none" w:sz="0" w:space="0" w:color="auto"/>
      </w:divBdr>
    </w:div>
    <w:div w:id="414594330">
      <w:bodyDiv w:val="1"/>
      <w:marLeft w:val="0"/>
      <w:marRight w:val="0"/>
      <w:marTop w:val="0"/>
      <w:marBottom w:val="0"/>
      <w:divBdr>
        <w:top w:val="none" w:sz="0" w:space="0" w:color="auto"/>
        <w:left w:val="none" w:sz="0" w:space="0" w:color="auto"/>
        <w:bottom w:val="none" w:sz="0" w:space="0" w:color="auto"/>
        <w:right w:val="none" w:sz="0" w:space="0" w:color="auto"/>
      </w:divBdr>
    </w:div>
    <w:div w:id="414672268">
      <w:bodyDiv w:val="1"/>
      <w:marLeft w:val="0"/>
      <w:marRight w:val="0"/>
      <w:marTop w:val="0"/>
      <w:marBottom w:val="0"/>
      <w:divBdr>
        <w:top w:val="none" w:sz="0" w:space="0" w:color="auto"/>
        <w:left w:val="none" w:sz="0" w:space="0" w:color="auto"/>
        <w:bottom w:val="none" w:sz="0" w:space="0" w:color="auto"/>
        <w:right w:val="none" w:sz="0" w:space="0" w:color="auto"/>
      </w:divBdr>
    </w:div>
    <w:div w:id="415053547">
      <w:bodyDiv w:val="1"/>
      <w:marLeft w:val="0"/>
      <w:marRight w:val="0"/>
      <w:marTop w:val="0"/>
      <w:marBottom w:val="0"/>
      <w:divBdr>
        <w:top w:val="none" w:sz="0" w:space="0" w:color="auto"/>
        <w:left w:val="none" w:sz="0" w:space="0" w:color="auto"/>
        <w:bottom w:val="none" w:sz="0" w:space="0" w:color="auto"/>
        <w:right w:val="none" w:sz="0" w:space="0" w:color="auto"/>
      </w:divBdr>
    </w:div>
    <w:div w:id="415711338">
      <w:bodyDiv w:val="1"/>
      <w:marLeft w:val="0"/>
      <w:marRight w:val="0"/>
      <w:marTop w:val="0"/>
      <w:marBottom w:val="0"/>
      <w:divBdr>
        <w:top w:val="none" w:sz="0" w:space="0" w:color="auto"/>
        <w:left w:val="none" w:sz="0" w:space="0" w:color="auto"/>
        <w:bottom w:val="none" w:sz="0" w:space="0" w:color="auto"/>
        <w:right w:val="none" w:sz="0" w:space="0" w:color="auto"/>
      </w:divBdr>
    </w:div>
    <w:div w:id="417868343">
      <w:bodyDiv w:val="1"/>
      <w:marLeft w:val="0"/>
      <w:marRight w:val="0"/>
      <w:marTop w:val="0"/>
      <w:marBottom w:val="0"/>
      <w:divBdr>
        <w:top w:val="none" w:sz="0" w:space="0" w:color="auto"/>
        <w:left w:val="none" w:sz="0" w:space="0" w:color="auto"/>
        <w:bottom w:val="none" w:sz="0" w:space="0" w:color="auto"/>
        <w:right w:val="none" w:sz="0" w:space="0" w:color="auto"/>
      </w:divBdr>
    </w:div>
    <w:div w:id="418185587">
      <w:bodyDiv w:val="1"/>
      <w:marLeft w:val="0"/>
      <w:marRight w:val="0"/>
      <w:marTop w:val="0"/>
      <w:marBottom w:val="0"/>
      <w:divBdr>
        <w:top w:val="none" w:sz="0" w:space="0" w:color="auto"/>
        <w:left w:val="none" w:sz="0" w:space="0" w:color="auto"/>
        <w:bottom w:val="none" w:sz="0" w:space="0" w:color="auto"/>
        <w:right w:val="none" w:sz="0" w:space="0" w:color="auto"/>
      </w:divBdr>
    </w:div>
    <w:div w:id="419106063">
      <w:bodyDiv w:val="1"/>
      <w:marLeft w:val="0"/>
      <w:marRight w:val="0"/>
      <w:marTop w:val="0"/>
      <w:marBottom w:val="0"/>
      <w:divBdr>
        <w:top w:val="none" w:sz="0" w:space="0" w:color="auto"/>
        <w:left w:val="none" w:sz="0" w:space="0" w:color="auto"/>
        <w:bottom w:val="none" w:sz="0" w:space="0" w:color="auto"/>
        <w:right w:val="none" w:sz="0" w:space="0" w:color="auto"/>
      </w:divBdr>
    </w:div>
    <w:div w:id="420224139">
      <w:bodyDiv w:val="1"/>
      <w:marLeft w:val="0"/>
      <w:marRight w:val="0"/>
      <w:marTop w:val="0"/>
      <w:marBottom w:val="0"/>
      <w:divBdr>
        <w:top w:val="none" w:sz="0" w:space="0" w:color="auto"/>
        <w:left w:val="none" w:sz="0" w:space="0" w:color="auto"/>
        <w:bottom w:val="none" w:sz="0" w:space="0" w:color="auto"/>
        <w:right w:val="none" w:sz="0" w:space="0" w:color="auto"/>
      </w:divBdr>
    </w:div>
    <w:div w:id="421101125">
      <w:bodyDiv w:val="1"/>
      <w:marLeft w:val="0"/>
      <w:marRight w:val="0"/>
      <w:marTop w:val="0"/>
      <w:marBottom w:val="0"/>
      <w:divBdr>
        <w:top w:val="none" w:sz="0" w:space="0" w:color="auto"/>
        <w:left w:val="none" w:sz="0" w:space="0" w:color="auto"/>
        <w:bottom w:val="none" w:sz="0" w:space="0" w:color="auto"/>
        <w:right w:val="none" w:sz="0" w:space="0" w:color="auto"/>
      </w:divBdr>
    </w:div>
    <w:div w:id="421875166">
      <w:bodyDiv w:val="1"/>
      <w:marLeft w:val="0"/>
      <w:marRight w:val="0"/>
      <w:marTop w:val="0"/>
      <w:marBottom w:val="0"/>
      <w:divBdr>
        <w:top w:val="none" w:sz="0" w:space="0" w:color="auto"/>
        <w:left w:val="none" w:sz="0" w:space="0" w:color="auto"/>
        <w:bottom w:val="none" w:sz="0" w:space="0" w:color="auto"/>
        <w:right w:val="none" w:sz="0" w:space="0" w:color="auto"/>
      </w:divBdr>
    </w:div>
    <w:div w:id="422336844">
      <w:bodyDiv w:val="1"/>
      <w:marLeft w:val="0"/>
      <w:marRight w:val="0"/>
      <w:marTop w:val="0"/>
      <w:marBottom w:val="0"/>
      <w:divBdr>
        <w:top w:val="none" w:sz="0" w:space="0" w:color="auto"/>
        <w:left w:val="none" w:sz="0" w:space="0" w:color="auto"/>
        <w:bottom w:val="none" w:sz="0" w:space="0" w:color="auto"/>
        <w:right w:val="none" w:sz="0" w:space="0" w:color="auto"/>
      </w:divBdr>
    </w:div>
    <w:div w:id="423305461">
      <w:bodyDiv w:val="1"/>
      <w:marLeft w:val="0"/>
      <w:marRight w:val="0"/>
      <w:marTop w:val="0"/>
      <w:marBottom w:val="0"/>
      <w:divBdr>
        <w:top w:val="none" w:sz="0" w:space="0" w:color="auto"/>
        <w:left w:val="none" w:sz="0" w:space="0" w:color="auto"/>
        <w:bottom w:val="none" w:sz="0" w:space="0" w:color="auto"/>
        <w:right w:val="none" w:sz="0" w:space="0" w:color="auto"/>
      </w:divBdr>
    </w:div>
    <w:div w:id="423695042">
      <w:bodyDiv w:val="1"/>
      <w:marLeft w:val="0"/>
      <w:marRight w:val="0"/>
      <w:marTop w:val="0"/>
      <w:marBottom w:val="0"/>
      <w:divBdr>
        <w:top w:val="none" w:sz="0" w:space="0" w:color="auto"/>
        <w:left w:val="none" w:sz="0" w:space="0" w:color="auto"/>
        <w:bottom w:val="none" w:sz="0" w:space="0" w:color="auto"/>
        <w:right w:val="none" w:sz="0" w:space="0" w:color="auto"/>
      </w:divBdr>
    </w:div>
    <w:div w:id="423720676">
      <w:bodyDiv w:val="1"/>
      <w:marLeft w:val="0"/>
      <w:marRight w:val="0"/>
      <w:marTop w:val="0"/>
      <w:marBottom w:val="0"/>
      <w:divBdr>
        <w:top w:val="none" w:sz="0" w:space="0" w:color="auto"/>
        <w:left w:val="none" w:sz="0" w:space="0" w:color="auto"/>
        <w:bottom w:val="none" w:sz="0" w:space="0" w:color="auto"/>
        <w:right w:val="none" w:sz="0" w:space="0" w:color="auto"/>
      </w:divBdr>
    </w:div>
    <w:div w:id="424224965">
      <w:bodyDiv w:val="1"/>
      <w:marLeft w:val="0"/>
      <w:marRight w:val="0"/>
      <w:marTop w:val="0"/>
      <w:marBottom w:val="0"/>
      <w:divBdr>
        <w:top w:val="none" w:sz="0" w:space="0" w:color="auto"/>
        <w:left w:val="none" w:sz="0" w:space="0" w:color="auto"/>
        <w:bottom w:val="none" w:sz="0" w:space="0" w:color="auto"/>
        <w:right w:val="none" w:sz="0" w:space="0" w:color="auto"/>
      </w:divBdr>
    </w:div>
    <w:div w:id="425350633">
      <w:bodyDiv w:val="1"/>
      <w:marLeft w:val="0"/>
      <w:marRight w:val="0"/>
      <w:marTop w:val="0"/>
      <w:marBottom w:val="0"/>
      <w:divBdr>
        <w:top w:val="none" w:sz="0" w:space="0" w:color="auto"/>
        <w:left w:val="none" w:sz="0" w:space="0" w:color="auto"/>
        <w:bottom w:val="none" w:sz="0" w:space="0" w:color="auto"/>
        <w:right w:val="none" w:sz="0" w:space="0" w:color="auto"/>
      </w:divBdr>
    </w:div>
    <w:div w:id="425460318">
      <w:bodyDiv w:val="1"/>
      <w:marLeft w:val="0"/>
      <w:marRight w:val="0"/>
      <w:marTop w:val="0"/>
      <w:marBottom w:val="0"/>
      <w:divBdr>
        <w:top w:val="none" w:sz="0" w:space="0" w:color="auto"/>
        <w:left w:val="none" w:sz="0" w:space="0" w:color="auto"/>
        <w:bottom w:val="none" w:sz="0" w:space="0" w:color="auto"/>
        <w:right w:val="none" w:sz="0" w:space="0" w:color="auto"/>
      </w:divBdr>
    </w:div>
    <w:div w:id="426776682">
      <w:bodyDiv w:val="1"/>
      <w:marLeft w:val="0"/>
      <w:marRight w:val="0"/>
      <w:marTop w:val="0"/>
      <w:marBottom w:val="0"/>
      <w:divBdr>
        <w:top w:val="none" w:sz="0" w:space="0" w:color="auto"/>
        <w:left w:val="none" w:sz="0" w:space="0" w:color="auto"/>
        <w:bottom w:val="none" w:sz="0" w:space="0" w:color="auto"/>
        <w:right w:val="none" w:sz="0" w:space="0" w:color="auto"/>
      </w:divBdr>
    </w:div>
    <w:div w:id="426926632">
      <w:bodyDiv w:val="1"/>
      <w:marLeft w:val="0"/>
      <w:marRight w:val="0"/>
      <w:marTop w:val="0"/>
      <w:marBottom w:val="0"/>
      <w:divBdr>
        <w:top w:val="none" w:sz="0" w:space="0" w:color="auto"/>
        <w:left w:val="none" w:sz="0" w:space="0" w:color="auto"/>
        <w:bottom w:val="none" w:sz="0" w:space="0" w:color="auto"/>
        <w:right w:val="none" w:sz="0" w:space="0" w:color="auto"/>
      </w:divBdr>
    </w:div>
    <w:div w:id="427434559">
      <w:bodyDiv w:val="1"/>
      <w:marLeft w:val="0"/>
      <w:marRight w:val="0"/>
      <w:marTop w:val="0"/>
      <w:marBottom w:val="0"/>
      <w:divBdr>
        <w:top w:val="none" w:sz="0" w:space="0" w:color="auto"/>
        <w:left w:val="none" w:sz="0" w:space="0" w:color="auto"/>
        <w:bottom w:val="none" w:sz="0" w:space="0" w:color="auto"/>
        <w:right w:val="none" w:sz="0" w:space="0" w:color="auto"/>
      </w:divBdr>
      <w:divsChild>
        <w:div w:id="998852120">
          <w:marLeft w:val="0"/>
          <w:marRight w:val="0"/>
          <w:marTop w:val="0"/>
          <w:marBottom w:val="150"/>
          <w:divBdr>
            <w:top w:val="none" w:sz="0" w:space="0" w:color="auto"/>
            <w:left w:val="none" w:sz="0" w:space="11" w:color="auto"/>
            <w:bottom w:val="single" w:sz="6" w:space="0" w:color="CCCCCC"/>
            <w:right w:val="none" w:sz="0" w:space="11" w:color="auto"/>
          </w:divBdr>
          <w:divsChild>
            <w:div w:id="508643521">
              <w:marLeft w:val="0"/>
              <w:marRight w:val="0"/>
              <w:marTop w:val="150"/>
              <w:marBottom w:val="0"/>
              <w:divBdr>
                <w:top w:val="none" w:sz="0" w:space="0" w:color="auto"/>
                <w:left w:val="none" w:sz="0" w:space="0" w:color="auto"/>
                <w:bottom w:val="none" w:sz="0" w:space="0" w:color="auto"/>
                <w:right w:val="none" w:sz="0" w:space="0" w:color="auto"/>
              </w:divBdr>
            </w:div>
            <w:div w:id="21221456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27502945">
      <w:bodyDiv w:val="1"/>
      <w:marLeft w:val="0"/>
      <w:marRight w:val="0"/>
      <w:marTop w:val="0"/>
      <w:marBottom w:val="0"/>
      <w:divBdr>
        <w:top w:val="none" w:sz="0" w:space="0" w:color="auto"/>
        <w:left w:val="none" w:sz="0" w:space="0" w:color="auto"/>
        <w:bottom w:val="none" w:sz="0" w:space="0" w:color="auto"/>
        <w:right w:val="none" w:sz="0" w:space="0" w:color="auto"/>
      </w:divBdr>
    </w:div>
    <w:div w:id="428307716">
      <w:bodyDiv w:val="1"/>
      <w:marLeft w:val="0"/>
      <w:marRight w:val="0"/>
      <w:marTop w:val="0"/>
      <w:marBottom w:val="0"/>
      <w:divBdr>
        <w:top w:val="none" w:sz="0" w:space="0" w:color="auto"/>
        <w:left w:val="none" w:sz="0" w:space="0" w:color="auto"/>
        <w:bottom w:val="none" w:sz="0" w:space="0" w:color="auto"/>
        <w:right w:val="none" w:sz="0" w:space="0" w:color="auto"/>
      </w:divBdr>
    </w:div>
    <w:div w:id="428500546">
      <w:bodyDiv w:val="1"/>
      <w:marLeft w:val="0"/>
      <w:marRight w:val="0"/>
      <w:marTop w:val="0"/>
      <w:marBottom w:val="0"/>
      <w:divBdr>
        <w:top w:val="none" w:sz="0" w:space="0" w:color="auto"/>
        <w:left w:val="none" w:sz="0" w:space="0" w:color="auto"/>
        <w:bottom w:val="none" w:sz="0" w:space="0" w:color="auto"/>
        <w:right w:val="none" w:sz="0" w:space="0" w:color="auto"/>
      </w:divBdr>
    </w:div>
    <w:div w:id="429470424">
      <w:bodyDiv w:val="1"/>
      <w:marLeft w:val="0"/>
      <w:marRight w:val="0"/>
      <w:marTop w:val="0"/>
      <w:marBottom w:val="0"/>
      <w:divBdr>
        <w:top w:val="none" w:sz="0" w:space="0" w:color="auto"/>
        <w:left w:val="none" w:sz="0" w:space="0" w:color="auto"/>
        <w:bottom w:val="none" w:sz="0" w:space="0" w:color="auto"/>
        <w:right w:val="none" w:sz="0" w:space="0" w:color="auto"/>
      </w:divBdr>
    </w:div>
    <w:div w:id="430853510">
      <w:bodyDiv w:val="1"/>
      <w:marLeft w:val="0"/>
      <w:marRight w:val="0"/>
      <w:marTop w:val="0"/>
      <w:marBottom w:val="0"/>
      <w:divBdr>
        <w:top w:val="none" w:sz="0" w:space="0" w:color="auto"/>
        <w:left w:val="none" w:sz="0" w:space="0" w:color="auto"/>
        <w:bottom w:val="none" w:sz="0" w:space="0" w:color="auto"/>
        <w:right w:val="none" w:sz="0" w:space="0" w:color="auto"/>
      </w:divBdr>
    </w:div>
    <w:div w:id="431436225">
      <w:bodyDiv w:val="1"/>
      <w:marLeft w:val="0"/>
      <w:marRight w:val="0"/>
      <w:marTop w:val="0"/>
      <w:marBottom w:val="0"/>
      <w:divBdr>
        <w:top w:val="none" w:sz="0" w:space="0" w:color="auto"/>
        <w:left w:val="none" w:sz="0" w:space="0" w:color="auto"/>
        <w:bottom w:val="none" w:sz="0" w:space="0" w:color="auto"/>
        <w:right w:val="none" w:sz="0" w:space="0" w:color="auto"/>
      </w:divBdr>
    </w:div>
    <w:div w:id="433016222">
      <w:bodyDiv w:val="1"/>
      <w:marLeft w:val="0"/>
      <w:marRight w:val="0"/>
      <w:marTop w:val="0"/>
      <w:marBottom w:val="0"/>
      <w:divBdr>
        <w:top w:val="none" w:sz="0" w:space="0" w:color="auto"/>
        <w:left w:val="none" w:sz="0" w:space="0" w:color="auto"/>
        <w:bottom w:val="none" w:sz="0" w:space="0" w:color="auto"/>
        <w:right w:val="none" w:sz="0" w:space="0" w:color="auto"/>
      </w:divBdr>
    </w:div>
    <w:div w:id="436413598">
      <w:bodyDiv w:val="1"/>
      <w:marLeft w:val="0"/>
      <w:marRight w:val="0"/>
      <w:marTop w:val="0"/>
      <w:marBottom w:val="0"/>
      <w:divBdr>
        <w:top w:val="none" w:sz="0" w:space="0" w:color="auto"/>
        <w:left w:val="none" w:sz="0" w:space="0" w:color="auto"/>
        <w:bottom w:val="none" w:sz="0" w:space="0" w:color="auto"/>
        <w:right w:val="none" w:sz="0" w:space="0" w:color="auto"/>
      </w:divBdr>
    </w:div>
    <w:div w:id="436827762">
      <w:bodyDiv w:val="1"/>
      <w:marLeft w:val="0"/>
      <w:marRight w:val="0"/>
      <w:marTop w:val="0"/>
      <w:marBottom w:val="0"/>
      <w:divBdr>
        <w:top w:val="none" w:sz="0" w:space="0" w:color="auto"/>
        <w:left w:val="none" w:sz="0" w:space="0" w:color="auto"/>
        <w:bottom w:val="none" w:sz="0" w:space="0" w:color="auto"/>
        <w:right w:val="none" w:sz="0" w:space="0" w:color="auto"/>
      </w:divBdr>
    </w:div>
    <w:div w:id="436874559">
      <w:bodyDiv w:val="1"/>
      <w:marLeft w:val="0"/>
      <w:marRight w:val="0"/>
      <w:marTop w:val="0"/>
      <w:marBottom w:val="0"/>
      <w:divBdr>
        <w:top w:val="none" w:sz="0" w:space="0" w:color="auto"/>
        <w:left w:val="none" w:sz="0" w:space="0" w:color="auto"/>
        <w:bottom w:val="none" w:sz="0" w:space="0" w:color="auto"/>
        <w:right w:val="none" w:sz="0" w:space="0" w:color="auto"/>
      </w:divBdr>
    </w:div>
    <w:div w:id="437675880">
      <w:bodyDiv w:val="1"/>
      <w:marLeft w:val="0"/>
      <w:marRight w:val="0"/>
      <w:marTop w:val="0"/>
      <w:marBottom w:val="0"/>
      <w:divBdr>
        <w:top w:val="none" w:sz="0" w:space="0" w:color="auto"/>
        <w:left w:val="none" w:sz="0" w:space="0" w:color="auto"/>
        <w:bottom w:val="none" w:sz="0" w:space="0" w:color="auto"/>
        <w:right w:val="none" w:sz="0" w:space="0" w:color="auto"/>
      </w:divBdr>
    </w:div>
    <w:div w:id="438377915">
      <w:bodyDiv w:val="1"/>
      <w:marLeft w:val="0"/>
      <w:marRight w:val="0"/>
      <w:marTop w:val="0"/>
      <w:marBottom w:val="0"/>
      <w:divBdr>
        <w:top w:val="none" w:sz="0" w:space="0" w:color="auto"/>
        <w:left w:val="none" w:sz="0" w:space="0" w:color="auto"/>
        <w:bottom w:val="none" w:sz="0" w:space="0" w:color="auto"/>
        <w:right w:val="none" w:sz="0" w:space="0" w:color="auto"/>
      </w:divBdr>
    </w:div>
    <w:div w:id="438991124">
      <w:bodyDiv w:val="1"/>
      <w:marLeft w:val="0"/>
      <w:marRight w:val="0"/>
      <w:marTop w:val="0"/>
      <w:marBottom w:val="0"/>
      <w:divBdr>
        <w:top w:val="none" w:sz="0" w:space="0" w:color="auto"/>
        <w:left w:val="none" w:sz="0" w:space="0" w:color="auto"/>
        <w:bottom w:val="none" w:sz="0" w:space="0" w:color="auto"/>
        <w:right w:val="none" w:sz="0" w:space="0" w:color="auto"/>
      </w:divBdr>
    </w:div>
    <w:div w:id="439567639">
      <w:bodyDiv w:val="1"/>
      <w:marLeft w:val="0"/>
      <w:marRight w:val="0"/>
      <w:marTop w:val="0"/>
      <w:marBottom w:val="0"/>
      <w:divBdr>
        <w:top w:val="none" w:sz="0" w:space="0" w:color="auto"/>
        <w:left w:val="none" w:sz="0" w:space="0" w:color="auto"/>
        <w:bottom w:val="none" w:sz="0" w:space="0" w:color="auto"/>
        <w:right w:val="none" w:sz="0" w:space="0" w:color="auto"/>
      </w:divBdr>
    </w:div>
    <w:div w:id="440147808">
      <w:bodyDiv w:val="1"/>
      <w:marLeft w:val="0"/>
      <w:marRight w:val="0"/>
      <w:marTop w:val="0"/>
      <w:marBottom w:val="0"/>
      <w:divBdr>
        <w:top w:val="none" w:sz="0" w:space="0" w:color="auto"/>
        <w:left w:val="none" w:sz="0" w:space="0" w:color="auto"/>
        <w:bottom w:val="none" w:sz="0" w:space="0" w:color="auto"/>
        <w:right w:val="none" w:sz="0" w:space="0" w:color="auto"/>
      </w:divBdr>
    </w:div>
    <w:div w:id="441388755">
      <w:bodyDiv w:val="1"/>
      <w:marLeft w:val="0"/>
      <w:marRight w:val="0"/>
      <w:marTop w:val="0"/>
      <w:marBottom w:val="0"/>
      <w:divBdr>
        <w:top w:val="none" w:sz="0" w:space="0" w:color="auto"/>
        <w:left w:val="none" w:sz="0" w:space="0" w:color="auto"/>
        <w:bottom w:val="none" w:sz="0" w:space="0" w:color="auto"/>
        <w:right w:val="none" w:sz="0" w:space="0" w:color="auto"/>
      </w:divBdr>
    </w:div>
    <w:div w:id="441460568">
      <w:bodyDiv w:val="1"/>
      <w:marLeft w:val="0"/>
      <w:marRight w:val="0"/>
      <w:marTop w:val="0"/>
      <w:marBottom w:val="0"/>
      <w:divBdr>
        <w:top w:val="none" w:sz="0" w:space="0" w:color="auto"/>
        <w:left w:val="none" w:sz="0" w:space="0" w:color="auto"/>
        <w:bottom w:val="none" w:sz="0" w:space="0" w:color="auto"/>
        <w:right w:val="none" w:sz="0" w:space="0" w:color="auto"/>
      </w:divBdr>
    </w:div>
    <w:div w:id="442043717">
      <w:bodyDiv w:val="1"/>
      <w:marLeft w:val="0"/>
      <w:marRight w:val="0"/>
      <w:marTop w:val="0"/>
      <w:marBottom w:val="0"/>
      <w:divBdr>
        <w:top w:val="none" w:sz="0" w:space="0" w:color="auto"/>
        <w:left w:val="none" w:sz="0" w:space="0" w:color="auto"/>
        <w:bottom w:val="none" w:sz="0" w:space="0" w:color="auto"/>
        <w:right w:val="none" w:sz="0" w:space="0" w:color="auto"/>
      </w:divBdr>
    </w:div>
    <w:div w:id="444270285">
      <w:bodyDiv w:val="1"/>
      <w:marLeft w:val="0"/>
      <w:marRight w:val="0"/>
      <w:marTop w:val="0"/>
      <w:marBottom w:val="0"/>
      <w:divBdr>
        <w:top w:val="none" w:sz="0" w:space="0" w:color="auto"/>
        <w:left w:val="none" w:sz="0" w:space="0" w:color="auto"/>
        <w:bottom w:val="none" w:sz="0" w:space="0" w:color="auto"/>
        <w:right w:val="none" w:sz="0" w:space="0" w:color="auto"/>
      </w:divBdr>
    </w:div>
    <w:div w:id="444622815">
      <w:bodyDiv w:val="1"/>
      <w:marLeft w:val="0"/>
      <w:marRight w:val="0"/>
      <w:marTop w:val="0"/>
      <w:marBottom w:val="0"/>
      <w:divBdr>
        <w:top w:val="none" w:sz="0" w:space="0" w:color="auto"/>
        <w:left w:val="none" w:sz="0" w:space="0" w:color="auto"/>
        <w:bottom w:val="none" w:sz="0" w:space="0" w:color="auto"/>
        <w:right w:val="none" w:sz="0" w:space="0" w:color="auto"/>
      </w:divBdr>
    </w:div>
    <w:div w:id="445005284">
      <w:bodyDiv w:val="1"/>
      <w:marLeft w:val="0"/>
      <w:marRight w:val="0"/>
      <w:marTop w:val="0"/>
      <w:marBottom w:val="0"/>
      <w:divBdr>
        <w:top w:val="none" w:sz="0" w:space="0" w:color="auto"/>
        <w:left w:val="none" w:sz="0" w:space="0" w:color="auto"/>
        <w:bottom w:val="none" w:sz="0" w:space="0" w:color="auto"/>
        <w:right w:val="none" w:sz="0" w:space="0" w:color="auto"/>
      </w:divBdr>
    </w:div>
    <w:div w:id="446195045">
      <w:bodyDiv w:val="1"/>
      <w:marLeft w:val="0"/>
      <w:marRight w:val="0"/>
      <w:marTop w:val="0"/>
      <w:marBottom w:val="0"/>
      <w:divBdr>
        <w:top w:val="none" w:sz="0" w:space="0" w:color="auto"/>
        <w:left w:val="none" w:sz="0" w:space="0" w:color="auto"/>
        <w:bottom w:val="none" w:sz="0" w:space="0" w:color="auto"/>
        <w:right w:val="none" w:sz="0" w:space="0" w:color="auto"/>
      </w:divBdr>
    </w:div>
    <w:div w:id="446198041">
      <w:bodyDiv w:val="1"/>
      <w:marLeft w:val="0"/>
      <w:marRight w:val="0"/>
      <w:marTop w:val="0"/>
      <w:marBottom w:val="0"/>
      <w:divBdr>
        <w:top w:val="none" w:sz="0" w:space="0" w:color="auto"/>
        <w:left w:val="none" w:sz="0" w:space="0" w:color="auto"/>
        <w:bottom w:val="none" w:sz="0" w:space="0" w:color="auto"/>
        <w:right w:val="none" w:sz="0" w:space="0" w:color="auto"/>
      </w:divBdr>
    </w:div>
    <w:div w:id="446971543">
      <w:bodyDiv w:val="1"/>
      <w:marLeft w:val="0"/>
      <w:marRight w:val="0"/>
      <w:marTop w:val="0"/>
      <w:marBottom w:val="0"/>
      <w:divBdr>
        <w:top w:val="none" w:sz="0" w:space="0" w:color="auto"/>
        <w:left w:val="none" w:sz="0" w:space="0" w:color="auto"/>
        <w:bottom w:val="none" w:sz="0" w:space="0" w:color="auto"/>
        <w:right w:val="none" w:sz="0" w:space="0" w:color="auto"/>
      </w:divBdr>
    </w:div>
    <w:div w:id="447429502">
      <w:bodyDiv w:val="1"/>
      <w:marLeft w:val="0"/>
      <w:marRight w:val="0"/>
      <w:marTop w:val="0"/>
      <w:marBottom w:val="0"/>
      <w:divBdr>
        <w:top w:val="none" w:sz="0" w:space="0" w:color="auto"/>
        <w:left w:val="none" w:sz="0" w:space="0" w:color="auto"/>
        <w:bottom w:val="none" w:sz="0" w:space="0" w:color="auto"/>
        <w:right w:val="none" w:sz="0" w:space="0" w:color="auto"/>
      </w:divBdr>
    </w:div>
    <w:div w:id="447511558">
      <w:bodyDiv w:val="1"/>
      <w:marLeft w:val="0"/>
      <w:marRight w:val="0"/>
      <w:marTop w:val="0"/>
      <w:marBottom w:val="0"/>
      <w:divBdr>
        <w:top w:val="none" w:sz="0" w:space="0" w:color="auto"/>
        <w:left w:val="none" w:sz="0" w:space="0" w:color="auto"/>
        <w:bottom w:val="none" w:sz="0" w:space="0" w:color="auto"/>
        <w:right w:val="none" w:sz="0" w:space="0" w:color="auto"/>
      </w:divBdr>
    </w:div>
    <w:div w:id="448351890">
      <w:bodyDiv w:val="1"/>
      <w:marLeft w:val="0"/>
      <w:marRight w:val="0"/>
      <w:marTop w:val="0"/>
      <w:marBottom w:val="0"/>
      <w:divBdr>
        <w:top w:val="none" w:sz="0" w:space="0" w:color="auto"/>
        <w:left w:val="none" w:sz="0" w:space="0" w:color="auto"/>
        <w:bottom w:val="none" w:sz="0" w:space="0" w:color="auto"/>
        <w:right w:val="none" w:sz="0" w:space="0" w:color="auto"/>
      </w:divBdr>
    </w:div>
    <w:div w:id="448747120">
      <w:bodyDiv w:val="1"/>
      <w:marLeft w:val="0"/>
      <w:marRight w:val="0"/>
      <w:marTop w:val="0"/>
      <w:marBottom w:val="0"/>
      <w:divBdr>
        <w:top w:val="none" w:sz="0" w:space="0" w:color="auto"/>
        <w:left w:val="none" w:sz="0" w:space="0" w:color="auto"/>
        <w:bottom w:val="none" w:sz="0" w:space="0" w:color="auto"/>
        <w:right w:val="none" w:sz="0" w:space="0" w:color="auto"/>
      </w:divBdr>
    </w:div>
    <w:div w:id="449933392">
      <w:bodyDiv w:val="1"/>
      <w:marLeft w:val="0"/>
      <w:marRight w:val="0"/>
      <w:marTop w:val="0"/>
      <w:marBottom w:val="0"/>
      <w:divBdr>
        <w:top w:val="none" w:sz="0" w:space="0" w:color="auto"/>
        <w:left w:val="none" w:sz="0" w:space="0" w:color="auto"/>
        <w:bottom w:val="none" w:sz="0" w:space="0" w:color="auto"/>
        <w:right w:val="none" w:sz="0" w:space="0" w:color="auto"/>
      </w:divBdr>
    </w:div>
    <w:div w:id="450439039">
      <w:bodyDiv w:val="1"/>
      <w:marLeft w:val="0"/>
      <w:marRight w:val="0"/>
      <w:marTop w:val="0"/>
      <w:marBottom w:val="0"/>
      <w:divBdr>
        <w:top w:val="none" w:sz="0" w:space="0" w:color="auto"/>
        <w:left w:val="none" w:sz="0" w:space="0" w:color="auto"/>
        <w:bottom w:val="none" w:sz="0" w:space="0" w:color="auto"/>
        <w:right w:val="none" w:sz="0" w:space="0" w:color="auto"/>
      </w:divBdr>
    </w:div>
    <w:div w:id="451050771">
      <w:bodyDiv w:val="1"/>
      <w:marLeft w:val="0"/>
      <w:marRight w:val="0"/>
      <w:marTop w:val="0"/>
      <w:marBottom w:val="0"/>
      <w:divBdr>
        <w:top w:val="none" w:sz="0" w:space="0" w:color="auto"/>
        <w:left w:val="none" w:sz="0" w:space="0" w:color="auto"/>
        <w:bottom w:val="none" w:sz="0" w:space="0" w:color="auto"/>
        <w:right w:val="none" w:sz="0" w:space="0" w:color="auto"/>
      </w:divBdr>
    </w:div>
    <w:div w:id="451284384">
      <w:bodyDiv w:val="1"/>
      <w:marLeft w:val="0"/>
      <w:marRight w:val="0"/>
      <w:marTop w:val="0"/>
      <w:marBottom w:val="0"/>
      <w:divBdr>
        <w:top w:val="none" w:sz="0" w:space="0" w:color="auto"/>
        <w:left w:val="none" w:sz="0" w:space="0" w:color="auto"/>
        <w:bottom w:val="none" w:sz="0" w:space="0" w:color="auto"/>
        <w:right w:val="none" w:sz="0" w:space="0" w:color="auto"/>
      </w:divBdr>
    </w:div>
    <w:div w:id="451677401">
      <w:bodyDiv w:val="1"/>
      <w:marLeft w:val="0"/>
      <w:marRight w:val="0"/>
      <w:marTop w:val="0"/>
      <w:marBottom w:val="0"/>
      <w:divBdr>
        <w:top w:val="none" w:sz="0" w:space="0" w:color="auto"/>
        <w:left w:val="none" w:sz="0" w:space="0" w:color="auto"/>
        <w:bottom w:val="none" w:sz="0" w:space="0" w:color="auto"/>
        <w:right w:val="none" w:sz="0" w:space="0" w:color="auto"/>
      </w:divBdr>
      <w:divsChild>
        <w:div w:id="1116172111">
          <w:marLeft w:val="0"/>
          <w:marRight w:val="0"/>
          <w:marTop w:val="0"/>
          <w:marBottom w:val="0"/>
          <w:divBdr>
            <w:top w:val="none" w:sz="0" w:space="0" w:color="auto"/>
            <w:left w:val="none" w:sz="0" w:space="0" w:color="auto"/>
            <w:bottom w:val="none" w:sz="0" w:space="0" w:color="auto"/>
            <w:right w:val="none" w:sz="0" w:space="0" w:color="auto"/>
          </w:divBdr>
        </w:div>
      </w:divsChild>
    </w:div>
    <w:div w:id="451755183">
      <w:bodyDiv w:val="1"/>
      <w:marLeft w:val="0"/>
      <w:marRight w:val="0"/>
      <w:marTop w:val="0"/>
      <w:marBottom w:val="0"/>
      <w:divBdr>
        <w:top w:val="none" w:sz="0" w:space="0" w:color="auto"/>
        <w:left w:val="none" w:sz="0" w:space="0" w:color="auto"/>
        <w:bottom w:val="none" w:sz="0" w:space="0" w:color="auto"/>
        <w:right w:val="none" w:sz="0" w:space="0" w:color="auto"/>
      </w:divBdr>
    </w:div>
    <w:div w:id="452015051">
      <w:bodyDiv w:val="1"/>
      <w:marLeft w:val="0"/>
      <w:marRight w:val="0"/>
      <w:marTop w:val="0"/>
      <w:marBottom w:val="0"/>
      <w:divBdr>
        <w:top w:val="none" w:sz="0" w:space="0" w:color="auto"/>
        <w:left w:val="none" w:sz="0" w:space="0" w:color="auto"/>
        <w:bottom w:val="none" w:sz="0" w:space="0" w:color="auto"/>
        <w:right w:val="none" w:sz="0" w:space="0" w:color="auto"/>
      </w:divBdr>
    </w:div>
    <w:div w:id="452331483">
      <w:bodyDiv w:val="1"/>
      <w:marLeft w:val="0"/>
      <w:marRight w:val="0"/>
      <w:marTop w:val="0"/>
      <w:marBottom w:val="0"/>
      <w:divBdr>
        <w:top w:val="none" w:sz="0" w:space="0" w:color="auto"/>
        <w:left w:val="none" w:sz="0" w:space="0" w:color="auto"/>
        <w:bottom w:val="none" w:sz="0" w:space="0" w:color="auto"/>
        <w:right w:val="none" w:sz="0" w:space="0" w:color="auto"/>
      </w:divBdr>
    </w:div>
    <w:div w:id="452672995">
      <w:bodyDiv w:val="1"/>
      <w:marLeft w:val="0"/>
      <w:marRight w:val="0"/>
      <w:marTop w:val="0"/>
      <w:marBottom w:val="0"/>
      <w:divBdr>
        <w:top w:val="none" w:sz="0" w:space="0" w:color="auto"/>
        <w:left w:val="none" w:sz="0" w:space="0" w:color="auto"/>
        <w:bottom w:val="none" w:sz="0" w:space="0" w:color="auto"/>
        <w:right w:val="none" w:sz="0" w:space="0" w:color="auto"/>
      </w:divBdr>
    </w:div>
    <w:div w:id="454105224">
      <w:bodyDiv w:val="1"/>
      <w:marLeft w:val="0"/>
      <w:marRight w:val="0"/>
      <w:marTop w:val="0"/>
      <w:marBottom w:val="0"/>
      <w:divBdr>
        <w:top w:val="none" w:sz="0" w:space="0" w:color="auto"/>
        <w:left w:val="none" w:sz="0" w:space="0" w:color="auto"/>
        <w:bottom w:val="none" w:sz="0" w:space="0" w:color="auto"/>
        <w:right w:val="none" w:sz="0" w:space="0" w:color="auto"/>
      </w:divBdr>
    </w:div>
    <w:div w:id="454368156">
      <w:bodyDiv w:val="1"/>
      <w:marLeft w:val="0"/>
      <w:marRight w:val="0"/>
      <w:marTop w:val="0"/>
      <w:marBottom w:val="0"/>
      <w:divBdr>
        <w:top w:val="none" w:sz="0" w:space="0" w:color="auto"/>
        <w:left w:val="none" w:sz="0" w:space="0" w:color="auto"/>
        <w:bottom w:val="none" w:sz="0" w:space="0" w:color="auto"/>
        <w:right w:val="none" w:sz="0" w:space="0" w:color="auto"/>
      </w:divBdr>
    </w:div>
    <w:div w:id="454368366">
      <w:bodyDiv w:val="1"/>
      <w:marLeft w:val="0"/>
      <w:marRight w:val="0"/>
      <w:marTop w:val="0"/>
      <w:marBottom w:val="0"/>
      <w:divBdr>
        <w:top w:val="none" w:sz="0" w:space="0" w:color="auto"/>
        <w:left w:val="none" w:sz="0" w:space="0" w:color="auto"/>
        <w:bottom w:val="none" w:sz="0" w:space="0" w:color="auto"/>
        <w:right w:val="none" w:sz="0" w:space="0" w:color="auto"/>
      </w:divBdr>
    </w:div>
    <w:div w:id="455951222">
      <w:bodyDiv w:val="1"/>
      <w:marLeft w:val="0"/>
      <w:marRight w:val="0"/>
      <w:marTop w:val="0"/>
      <w:marBottom w:val="0"/>
      <w:divBdr>
        <w:top w:val="none" w:sz="0" w:space="0" w:color="auto"/>
        <w:left w:val="none" w:sz="0" w:space="0" w:color="auto"/>
        <w:bottom w:val="none" w:sz="0" w:space="0" w:color="auto"/>
        <w:right w:val="none" w:sz="0" w:space="0" w:color="auto"/>
      </w:divBdr>
    </w:div>
    <w:div w:id="456066341">
      <w:bodyDiv w:val="1"/>
      <w:marLeft w:val="0"/>
      <w:marRight w:val="0"/>
      <w:marTop w:val="0"/>
      <w:marBottom w:val="0"/>
      <w:divBdr>
        <w:top w:val="none" w:sz="0" w:space="0" w:color="auto"/>
        <w:left w:val="none" w:sz="0" w:space="0" w:color="auto"/>
        <w:bottom w:val="none" w:sz="0" w:space="0" w:color="auto"/>
        <w:right w:val="none" w:sz="0" w:space="0" w:color="auto"/>
      </w:divBdr>
    </w:div>
    <w:div w:id="456879756">
      <w:bodyDiv w:val="1"/>
      <w:marLeft w:val="0"/>
      <w:marRight w:val="0"/>
      <w:marTop w:val="0"/>
      <w:marBottom w:val="0"/>
      <w:divBdr>
        <w:top w:val="none" w:sz="0" w:space="0" w:color="auto"/>
        <w:left w:val="none" w:sz="0" w:space="0" w:color="auto"/>
        <w:bottom w:val="none" w:sz="0" w:space="0" w:color="auto"/>
        <w:right w:val="none" w:sz="0" w:space="0" w:color="auto"/>
      </w:divBdr>
    </w:div>
    <w:div w:id="457648070">
      <w:bodyDiv w:val="1"/>
      <w:marLeft w:val="0"/>
      <w:marRight w:val="0"/>
      <w:marTop w:val="0"/>
      <w:marBottom w:val="0"/>
      <w:divBdr>
        <w:top w:val="none" w:sz="0" w:space="0" w:color="auto"/>
        <w:left w:val="none" w:sz="0" w:space="0" w:color="auto"/>
        <w:bottom w:val="none" w:sz="0" w:space="0" w:color="auto"/>
        <w:right w:val="none" w:sz="0" w:space="0" w:color="auto"/>
      </w:divBdr>
    </w:div>
    <w:div w:id="458570019">
      <w:bodyDiv w:val="1"/>
      <w:marLeft w:val="0"/>
      <w:marRight w:val="0"/>
      <w:marTop w:val="0"/>
      <w:marBottom w:val="0"/>
      <w:divBdr>
        <w:top w:val="none" w:sz="0" w:space="0" w:color="auto"/>
        <w:left w:val="none" w:sz="0" w:space="0" w:color="auto"/>
        <w:bottom w:val="none" w:sz="0" w:space="0" w:color="auto"/>
        <w:right w:val="none" w:sz="0" w:space="0" w:color="auto"/>
      </w:divBdr>
    </w:div>
    <w:div w:id="459496108">
      <w:bodyDiv w:val="1"/>
      <w:marLeft w:val="0"/>
      <w:marRight w:val="0"/>
      <w:marTop w:val="0"/>
      <w:marBottom w:val="0"/>
      <w:divBdr>
        <w:top w:val="none" w:sz="0" w:space="0" w:color="auto"/>
        <w:left w:val="none" w:sz="0" w:space="0" w:color="auto"/>
        <w:bottom w:val="none" w:sz="0" w:space="0" w:color="auto"/>
        <w:right w:val="none" w:sz="0" w:space="0" w:color="auto"/>
      </w:divBdr>
    </w:div>
    <w:div w:id="459686068">
      <w:bodyDiv w:val="1"/>
      <w:marLeft w:val="0"/>
      <w:marRight w:val="0"/>
      <w:marTop w:val="0"/>
      <w:marBottom w:val="0"/>
      <w:divBdr>
        <w:top w:val="none" w:sz="0" w:space="0" w:color="auto"/>
        <w:left w:val="none" w:sz="0" w:space="0" w:color="auto"/>
        <w:bottom w:val="none" w:sz="0" w:space="0" w:color="auto"/>
        <w:right w:val="none" w:sz="0" w:space="0" w:color="auto"/>
      </w:divBdr>
    </w:div>
    <w:div w:id="460342246">
      <w:bodyDiv w:val="1"/>
      <w:marLeft w:val="0"/>
      <w:marRight w:val="0"/>
      <w:marTop w:val="0"/>
      <w:marBottom w:val="0"/>
      <w:divBdr>
        <w:top w:val="none" w:sz="0" w:space="0" w:color="auto"/>
        <w:left w:val="none" w:sz="0" w:space="0" w:color="auto"/>
        <w:bottom w:val="none" w:sz="0" w:space="0" w:color="auto"/>
        <w:right w:val="none" w:sz="0" w:space="0" w:color="auto"/>
      </w:divBdr>
    </w:div>
    <w:div w:id="461508204">
      <w:bodyDiv w:val="1"/>
      <w:marLeft w:val="0"/>
      <w:marRight w:val="0"/>
      <w:marTop w:val="0"/>
      <w:marBottom w:val="0"/>
      <w:divBdr>
        <w:top w:val="none" w:sz="0" w:space="0" w:color="auto"/>
        <w:left w:val="none" w:sz="0" w:space="0" w:color="auto"/>
        <w:bottom w:val="none" w:sz="0" w:space="0" w:color="auto"/>
        <w:right w:val="none" w:sz="0" w:space="0" w:color="auto"/>
      </w:divBdr>
    </w:div>
    <w:div w:id="461773607">
      <w:bodyDiv w:val="1"/>
      <w:marLeft w:val="0"/>
      <w:marRight w:val="0"/>
      <w:marTop w:val="0"/>
      <w:marBottom w:val="0"/>
      <w:divBdr>
        <w:top w:val="none" w:sz="0" w:space="0" w:color="auto"/>
        <w:left w:val="none" w:sz="0" w:space="0" w:color="auto"/>
        <w:bottom w:val="none" w:sz="0" w:space="0" w:color="auto"/>
        <w:right w:val="none" w:sz="0" w:space="0" w:color="auto"/>
      </w:divBdr>
    </w:div>
    <w:div w:id="462311183">
      <w:bodyDiv w:val="1"/>
      <w:marLeft w:val="0"/>
      <w:marRight w:val="0"/>
      <w:marTop w:val="0"/>
      <w:marBottom w:val="0"/>
      <w:divBdr>
        <w:top w:val="none" w:sz="0" w:space="0" w:color="auto"/>
        <w:left w:val="none" w:sz="0" w:space="0" w:color="auto"/>
        <w:bottom w:val="none" w:sz="0" w:space="0" w:color="auto"/>
        <w:right w:val="none" w:sz="0" w:space="0" w:color="auto"/>
      </w:divBdr>
    </w:div>
    <w:div w:id="463739941">
      <w:bodyDiv w:val="1"/>
      <w:marLeft w:val="0"/>
      <w:marRight w:val="0"/>
      <w:marTop w:val="0"/>
      <w:marBottom w:val="0"/>
      <w:divBdr>
        <w:top w:val="none" w:sz="0" w:space="0" w:color="auto"/>
        <w:left w:val="none" w:sz="0" w:space="0" w:color="auto"/>
        <w:bottom w:val="none" w:sz="0" w:space="0" w:color="auto"/>
        <w:right w:val="none" w:sz="0" w:space="0" w:color="auto"/>
      </w:divBdr>
    </w:div>
    <w:div w:id="464934685">
      <w:bodyDiv w:val="1"/>
      <w:marLeft w:val="0"/>
      <w:marRight w:val="0"/>
      <w:marTop w:val="0"/>
      <w:marBottom w:val="0"/>
      <w:divBdr>
        <w:top w:val="none" w:sz="0" w:space="0" w:color="auto"/>
        <w:left w:val="none" w:sz="0" w:space="0" w:color="auto"/>
        <w:bottom w:val="none" w:sz="0" w:space="0" w:color="auto"/>
        <w:right w:val="none" w:sz="0" w:space="0" w:color="auto"/>
      </w:divBdr>
    </w:div>
    <w:div w:id="466045566">
      <w:bodyDiv w:val="1"/>
      <w:marLeft w:val="0"/>
      <w:marRight w:val="0"/>
      <w:marTop w:val="0"/>
      <w:marBottom w:val="0"/>
      <w:divBdr>
        <w:top w:val="none" w:sz="0" w:space="0" w:color="auto"/>
        <w:left w:val="none" w:sz="0" w:space="0" w:color="auto"/>
        <w:bottom w:val="none" w:sz="0" w:space="0" w:color="auto"/>
        <w:right w:val="none" w:sz="0" w:space="0" w:color="auto"/>
      </w:divBdr>
    </w:div>
    <w:div w:id="466434109">
      <w:bodyDiv w:val="1"/>
      <w:marLeft w:val="0"/>
      <w:marRight w:val="0"/>
      <w:marTop w:val="0"/>
      <w:marBottom w:val="0"/>
      <w:divBdr>
        <w:top w:val="none" w:sz="0" w:space="0" w:color="auto"/>
        <w:left w:val="none" w:sz="0" w:space="0" w:color="auto"/>
        <w:bottom w:val="none" w:sz="0" w:space="0" w:color="auto"/>
        <w:right w:val="none" w:sz="0" w:space="0" w:color="auto"/>
      </w:divBdr>
    </w:div>
    <w:div w:id="466825665">
      <w:bodyDiv w:val="1"/>
      <w:marLeft w:val="0"/>
      <w:marRight w:val="0"/>
      <w:marTop w:val="0"/>
      <w:marBottom w:val="0"/>
      <w:divBdr>
        <w:top w:val="none" w:sz="0" w:space="0" w:color="auto"/>
        <w:left w:val="none" w:sz="0" w:space="0" w:color="auto"/>
        <w:bottom w:val="none" w:sz="0" w:space="0" w:color="auto"/>
        <w:right w:val="none" w:sz="0" w:space="0" w:color="auto"/>
      </w:divBdr>
    </w:div>
    <w:div w:id="467405933">
      <w:bodyDiv w:val="1"/>
      <w:marLeft w:val="0"/>
      <w:marRight w:val="0"/>
      <w:marTop w:val="0"/>
      <w:marBottom w:val="0"/>
      <w:divBdr>
        <w:top w:val="none" w:sz="0" w:space="0" w:color="auto"/>
        <w:left w:val="none" w:sz="0" w:space="0" w:color="auto"/>
        <w:bottom w:val="none" w:sz="0" w:space="0" w:color="auto"/>
        <w:right w:val="none" w:sz="0" w:space="0" w:color="auto"/>
      </w:divBdr>
    </w:div>
    <w:div w:id="467938839">
      <w:bodyDiv w:val="1"/>
      <w:marLeft w:val="0"/>
      <w:marRight w:val="0"/>
      <w:marTop w:val="0"/>
      <w:marBottom w:val="0"/>
      <w:divBdr>
        <w:top w:val="none" w:sz="0" w:space="0" w:color="auto"/>
        <w:left w:val="none" w:sz="0" w:space="0" w:color="auto"/>
        <w:bottom w:val="none" w:sz="0" w:space="0" w:color="auto"/>
        <w:right w:val="none" w:sz="0" w:space="0" w:color="auto"/>
      </w:divBdr>
    </w:div>
    <w:div w:id="468517340">
      <w:bodyDiv w:val="1"/>
      <w:marLeft w:val="0"/>
      <w:marRight w:val="0"/>
      <w:marTop w:val="0"/>
      <w:marBottom w:val="0"/>
      <w:divBdr>
        <w:top w:val="none" w:sz="0" w:space="0" w:color="auto"/>
        <w:left w:val="none" w:sz="0" w:space="0" w:color="auto"/>
        <w:bottom w:val="none" w:sz="0" w:space="0" w:color="auto"/>
        <w:right w:val="none" w:sz="0" w:space="0" w:color="auto"/>
      </w:divBdr>
    </w:div>
    <w:div w:id="468596317">
      <w:bodyDiv w:val="1"/>
      <w:marLeft w:val="0"/>
      <w:marRight w:val="0"/>
      <w:marTop w:val="0"/>
      <w:marBottom w:val="0"/>
      <w:divBdr>
        <w:top w:val="none" w:sz="0" w:space="0" w:color="auto"/>
        <w:left w:val="none" w:sz="0" w:space="0" w:color="auto"/>
        <w:bottom w:val="none" w:sz="0" w:space="0" w:color="auto"/>
        <w:right w:val="none" w:sz="0" w:space="0" w:color="auto"/>
      </w:divBdr>
    </w:div>
    <w:div w:id="469906680">
      <w:bodyDiv w:val="1"/>
      <w:marLeft w:val="0"/>
      <w:marRight w:val="0"/>
      <w:marTop w:val="0"/>
      <w:marBottom w:val="0"/>
      <w:divBdr>
        <w:top w:val="none" w:sz="0" w:space="0" w:color="auto"/>
        <w:left w:val="none" w:sz="0" w:space="0" w:color="auto"/>
        <w:bottom w:val="none" w:sz="0" w:space="0" w:color="auto"/>
        <w:right w:val="none" w:sz="0" w:space="0" w:color="auto"/>
      </w:divBdr>
    </w:div>
    <w:div w:id="470951186">
      <w:bodyDiv w:val="1"/>
      <w:marLeft w:val="0"/>
      <w:marRight w:val="0"/>
      <w:marTop w:val="0"/>
      <w:marBottom w:val="0"/>
      <w:divBdr>
        <w:top w:val="none" w:sz="0" w:space="0" w:color="auto"/>
        <w:left w:val="none" w:sz="0" w:space="0" w:color="auto"/>
        <w:bottom w:val="none" w:sz="0" w:space="0" w:color="auto"/>
        <w:right w:val="none" w:sz="0" w:space="0" w:color="auto"/>
      </w:divBdr>
    </w:div>
    <w:div w:id="471597531">
      <w:bodyDiv w:val="1"/>
      <w:marLeft w:val="0"/>
      <w:marRight w:val="0"/>
      <w:marTop w:val="0"/>
      <w:marBottom w:val="0"/>
      <w:divBdr>
        <w:top w:val="none" w:sz="0" w:space="0" w:color="auto"/>
        <w:left w:val="none" w:sz="0" w:space="0" w:color="auto"/>
        <w:bottom w:val="none" w:sz="0" w:space="0" w:color="auto"/>
        <w:right w:val="none" w:sz="0" w:space="0" w:color="auto"/>
      </w:divBdr>
    </w:div>
    <w:div w:id="471750241">
      <w:bodyDiv w:val="1"/>
      <w:marLeft w:val="0"/>
      <w:marRight w:val="0"/>
      <w:marTop w:val="0"/>
      <w:marBottom w:val="0"/>
      <w:divBdr>
        <w:top w:val="none" w:sz="0" w:space="0" w:color="auto"/>
        <w:left w:val="none" w:sz="0" w:space="0" w:color="auto"/>
        <w:bottom w:val="none" w:sz="0" w:space="0" w:color="auto"/>
        <w:right w:val="none" w:sz="0" w:space="0" w:color="auto"/>
      </w:divBdr>
    </w:div>
    <w:div w:id="471797489">
      <w:bodyDiv w:val="1"/>
      <w:marLeft w:val="0"/>
      <w:marRight w:val="0"/>
      <w:marTop w:val="0"/>
      <w:marBottom w:val="0"/>
      <w:divBdr>
        <w:top w:val="none" w:sz="0" w:space="0" w:color="auto"/>
        <w:left w:val="none" w:sz="0" w:space="0" w:color="auto"/>
        <w:bottom w:val="none" w:sz="0" w:space="0" w:color="auto"/>
        <w:right w:val="none" w:sz="0" w:space="0" w:color="auto"/>
      </w:divBdr>
    </w:div>
    <w:div w:id="472916874">
      <w:bodyDiv w:val="1"/>
      <w:marLeft w:val="0"/>
      <w:marRight w:val="0"/>
      <w:marTop w:val="0"/>
      <w:marBottom w:val="0"/>
      <w:divBdr>
        <w:top w:val="none" w:sz="0" w:space="0" w:color="auto"/>
        <w:left w:val="none" w:sz="0" w:space="0" w:color="auto"/>
        <w:bottom w:val="none" w:sz="0" w:space="0" w:color="auto"/>
        <w:right w:val="none" w:sz="0" w:space="0" w:color="auto"/>
      </w:divBdr>
    </w:div>
    <w:div w:id="473374416">
      <w:bodyDiv w:val="1"/>
      <w:marLeft w:val="0"/>
      <w:marRight w:val="0"/>
      <w:marTop w:val="0"/>
      <w:marBottom w:val="0"/>
      <w:divBdr>
        <w:top w:val="none" w:sz="0" w:space="0" w:color="auto"/>
        <w:left w:val="none" w:sz="0" w:space="0" w:color="auto"/>
        <w:bottom w:val="none" w:sz="0" w:space="0" w:color="auto"/>
        <w:right w:val="none" w:sz="0" w:space="0" w:color="auto"/>
      </w:divBdr>
    </w:div>
    <w:div w:id="473447115">
      <w:bodyDiv w:val="1"/>
      <w:marLeft w:val="0"/>
      <w:marRight w:val="0"/>
      <w:marTop w:val="0"/>
      <w:marBottom w:val="0"/>
      <w:divBdr>
        <w:top w:val="none" w:sz="0" w:space="0" w:color="auto"/>
        <w:left w:val="none" w:sz="0" w:space="0" w:color="auto"/>
        <w:bottom w:val="none" w:sz="0" w:space="0" w:color="auto"/>
        <w:right w:val="none" w:sz="0" w:space="0" w:color="auto"/>
      </w:divBdr>
    </w:div>
    <w:div w:id="473834185">
      <w:bodyDiv w:val="1"/>
      <w:marLeft w:val="0"/>
      <w:marRight w:val="0"/>
      <w:marTop w:val="0"/>
      <w:marBottom w:val="0"/>
      <w:divBdr>
        <w:top w:val="none" w:sz="0" w:space="0" w:color="auto"/>
        <w:left w:val="none" w:sz="0" w:space="0" w:color="auto"/>
        <w:bottom w:val="none" w:sz="0" w:space="0" w:color="auto"/>
        <w:right w:val="none" w:sz="0" w:space="0" w:color="auto"/>
      </w:divBdr>
    </w:div>
    <w:div w:id="473958998">
      <w:bodyDiv w:val="1"/>
      <w:marLeft w:val="0"/>
      <w:marRight w:val="0"/>
      <w:marTop w:val="0"/>
      <w:marBottom w:val="0"/>
      <w:divBdr>
        <w:top w:val="none" w:sz="0" w:space="0" w:color="auto"/>
        <w:left w:val="none" w:sz="0" w:space="0" w:color="auto"/>
        <w:bottom w:val="none" w:sz="0" w:space="0" w:color="auto"/>
        <w:right w:val="none" w:sz="0" w:space="0" w:color="auto"/>
      </w:divBdr>
    </w:div>
    <w:div w:id="474183211">
      <w:bodyDiv w:val="1"/>
      <w:marLeft w:val="0"/>
      <w:marRight w:val="0"/>
      <w:marTop w:val="0"/>
      <w:marBottom w:val="0"/>
      <w:divBdr>
        <w:top w:val="none" w:sz="0" w:space="0" w:color="auto"/>
        <w:left w:val="none" w:sz="0" w:space="0" w:color="auto"/>
        <w:bottom w:val="none" w:sz="0" w:space="0" w:color="auto"/>
        <w:right w:val="none" w:sz="0" w:space="0" w:color="auto"/>
      </w:divBdr>
    </w:div>
    <w:div w:id="475029720">
      <w:bodyDiv w:val="1"/>
      <w:marLeft w:val="0"/>
      <w:marRight w:val="0"/>
      <w:marTop w:val="0"/>
      <w:marBottom w:val="0"/>
      <w:divBdr>
        <w:top w:val="none" w:sz="0" w:space="0" w:color="auto"/>
        <w:left w:val="none" w:sz="0" w:space="0" w:color="auto"/>
        <w:bottom w:val="none" w:sz="0" w:space="0" w:color="auto"/>
        <w:right w:val="none" w:sz="0" w:space="0" w:color="auto"/>
      </w:divBdr>
    </w:div>
    <w:div w:id="475146076">
      <w:bodyDiv w:val="1"/>
      <w:marLeft w:val="0"/>
      <w:marRight w:val="0"/>
      <w:marTop w:val="0"/>
      <w:marBottom w:val="0"/>
      <w:divBdr>
        <w:top w:val="none" w:sz="0" w:space="0" w:color="auto"/>
        <w:left w:val="none" w:sz="0" w:space="0" w:color="auto"/>
        <w:bottom w:val="none" w:sz="0" w:space="0" w:color="auto"/>
        <w:right w:val="none" w:sz="0" w:space="0" w:color="auto"/>
      </w:divBdr>
    </w:div>
    <w:div w:id="475225267">
      <w:bodyDiv w:val="1"/>
      <w:marLeft w:val="0"/>
      <w:marRight w:val="0"/>
      <w:marTop w:val="0"/>
      <w:marBottom w:val="0"/>
      <w:divBdr>
        <w:top w:val="none" w:sz="0" w:space="0" w:color="auto"/>
        <w:left w:val="none" w:sz="0" w:space="0" w:color="auto"/>
        <w:bottom w:val="none" w:sz="0" w:space="0" w:color="auto"/>
        <w:right w:val="none" w:sz="0" w:space="0" w:color="auto"/>
      </w:divBdr>
    </w:div>
    <w:div w:id="476454506">
      <w:bodyDiv w:val="1"/>
      <w:marLeft w:val="0"/>
      <w:marRight w:val="0"/>
      <w:marTop w:val="0"/>
      <w:marBottom w:val="0"/>
      <w:divBdr>
        <w:top w:val="none" w:sz="0" w:space="0" w:color="auto"/>
        <w:left w:val="none" w:sz="0" w:space="0" w:color="auto"/>
        <w:bottom w:val="none" w:sz="0" w:space="0" w:color="auto"/>
        <w:right w:val="none" w:sz="0" w:space="0" w:color="auto"/>
      </w:divBdr>
    </w:div>
    <w:div w:id="477117043">
      <w:bodyDiv w:val="1"/>
      <w:marLeft w:val="0"/>
      <w:marRight w:val="0"/>
      <w:marTop w:val="0"/>
      <w:marBottom w:val="0"/>
      <w:divBdr>
        <w:top w:val="none" w:sz="0" w:space="0" w:color="auto"/>
        <w:left w:val="none" w:sz="0" w:space="0" w:color="auto"/>
        <w:bottom w:val="none" w:sz="0" w:space="0" w:color="auto"/>
        <w:right w:val="none" w:sz="0" w:space="0" w:color="auto"/>
      </w:divBdr>
    </w:div>
    <w:div w:id="477764129">
      <w:bodyDiv w:val="1"/>
      <w:marLeft w:val="0"/>
      <w:marRight w:val="0"/>
      <w:marTop w:val="0"/>
      <w:marBottom w:val="0"/>
      <w:divBdr>
        <w:top w:val="none" w:sz="0" w:space="0" w:color="auto"/>
        <w:left w:val="none" w:sz="0" w:space="0" w:color="auto"/>
        <w:bottom w:val="none" w:sz="0" w:space="0" w:color="auto"/>
        <w:right w:val="none" w:sz="0" w:space="0" w:color="auto"/>
      </w:divBdr>
    </w:div>
    <w:div w:id="477960982">
      <w:bodyDiv w:val="1"/>
      <w:marLeft w:val="0"/>
      <w:marRight w:val="0"/>
      <w:marTop w:val="0"/>
      <w:marBottom w:val="0"/>
      <w:divBdr>
        <w:top w:val="none" w:sz="0" w:space="0" w:color="auto"/>
        <w:left w:val="none" w:sz="0" w:space="0" w:color="auto"/>
        <w:bottom w:val="none" w:sz="0" w:space="0" w:color="auto"/>
        <w:right w:val="none" w:sz="0" w:space="0" w:color="auto"/>
      </w:divBdr>
    </w:div>
    <w:div w:id="478376756">
      <w:bodyDiv w:val="1"/>
      <w:marLeft w:val="0"/>
      <w:marRight w:val="0"/>
      <w:marTop w:val="0"/>
      <w:marBottom w:val="0"/>
      <w:divBdr>
        <w:top w:val="none" w:sz="0" w:space="0" w:color="auto"/>
        <w:left w:val="none" w:sz="0" w:space="0" w:color="auto"/>
        <w:bottom w:val="none" w:sz="0" w:space="0" w:color="auto"/>
        <w:right w:val="none" w:sz="0" w:space="0" w:color="auto"/>
      </w:divBdr>
    </w:div>
    <w:div w:id="478887929">
      <w:bodyDiv w:val="1"/>
      <w:marLeft w:val="0"/>
      <w:marRight w:val="0"/>
      <w:marTop w:val="0"/>
      <w:marBottom w:val="0"/>
      <w:divBdr>
        <w:top w:val="none" w:sz="0" w:space="0" w:color="auto"/>
        <w:left w:val="none" w:sz="0" w:space="0" w:color="auto"/>
        <w:bottom w:val="none" w:sz="0" w:space="0" w:color="auto"/>
        <w:right w:val="none" w:sz="0" w:space="0" w:color="auto"/>
      </w:divBdr>
    </w:div>
    <w:div w:id="479347848">
      <w:bodyDiv w:val="1"/>
      <w:marLeft w:val="0"/>
      <w:marRight w:val="0"/>
      <w:marTop w:val="0"/>
      <w:marBottom w:val="0"/>
      <w:divBdr>
        <w:top w:val="none" w:sz="0" w:space="0" w:color="auto"/>
        <w:left w:val="none" w:sz="0" w:space="0" w:color="auto"/>
        <w:bottom w:val="none" w:sz="0" w:space="0" w:color="auto"/>
        <w:right w:val="none" w:sz="0" w:space="0" w:color="auto"/>
      </w:divBdr>
    </w:div>
    <w:div w:id="479350369">
      <w:bodyDiv w:val="1"/>
      <w:marLeft w:val="0"/>
      <w:marRight w:val="0"/>
      <w:marTop w:val="0"/>
      <w:marBottom w:val="0"/>
      <w:divBdr>
        <w:top w:val="none" w:sz="0" w:space="0" w:color="auto"/>
        <w:left w:val="none" w:sz="0" w:space="0" w:color="auto"/>
        <w:bottom w:val="none" w:sz="0" w:space="0" w:color="auto"/>
        <w:right w:val="none" w:sz="0" w:space="0" w:color="auto"/>
      </w:divBdr>
    </w:div>
    <w:div w:id="481312193">
      <w:bodyDiv w:val="1"/>
      <w:marLeft w:val="0"/>
      <w:marRight w:val="0"/>
      <w:marTop w:val="0"/>
      <w:marBottom w:val="0"/>
      <w:divBdr>
        <w:top w:val="none" w:sz="0" w:space="0" w:color="auto"/>
        <w:left w:val="none" w:sz="0" w:space="0" w:color="auto"/>
        <w:bottom w:val="none" w:sz="0" w:space="0" w:color="auto"/>
        <w:right w:val="none" w:sz="0" w:space="0" w:color="auto"/>
      </w:divBdr>
    </w:div>
    <w:div w:id="482549751">
      <w:bodyDiv w:val="1"/>
      <w:marLeft w:val="0"/>
      <w:marRight w:val="0"/>
      <w:marTop w:val="0"/>
      <w:marBottom w:val="0"/>
      <w:divBdr>
        <w:top w:val="none" w:sz="0" w:space="0" w:color="auto"/>
        <w:left w:val="none" w:sz="0" w:space="0" w:color="auto"/>
        <w:bottom w:val="none" w:sz="0" w:space="0" w:color="auto"/>
        <w:right w:val="none" w:sz="0" w:space="0" w:color="auto"/>
      </w:divBdr>
    </w:div>
    <w:div w:id="483081865">
      <w:bodyDiv w:val="1"/>
      <w:marLeft w:val="0"/>
      <w:marRight w:val="0"/>
      <w:marTop w:val="0"/>
      <w:marBottom w:val="0"/>
      <w:divBdr>
        <w:top w:val="none" w:sz="0" w:space="0" w:color="auto"/>
        <w:left w:val="none" w:sz="0" w:space="0" w:color="auto"/>
        <w:bottom w:val="none" w:sz="0" w:space="0" w:color="auto"/>
        <w:right w:val="none" w:sz="0" w:space="0" w:color="auto"/>
      </w:divBdr>
    </w:div>
    <w:div w:id="483278304">
      <w:bodyDiv w:val="1"/>
      <w:marLeft w:val="0"/>
      <w:marRight w:val="0"/>
      <w:marTop w:val="0"/>
      <w:marBottom w:val="0"/>
      <w:divBdr>
        <w:top w:val="none" w:sz="0" w:space="0" w:color="auto"/>
        <w:left w:val="none" w:sz="0" w:space="0" w:color="auto"/>
        <w:bottom w:val="none" w:sz="0" w:space="0" w:color="auto"/>
        <w:right w:val="none" w:sz="0" w:space="0" w:color="auto"/>
      </w:divBdr>
    </w:div>
    <w:div w:id="483594921">
      <w:bodyDiv w:val="1"/>
      <w:marLeft w:val="0"/>
      <w:marRight w:val="0"/>
      <w:marTop w:val="0"/>
      <w:marBottom w:val="0"/>
      <w:divBdr>
        <w:top w:val="none" w:sz="0" w:space="0" w:color="auto"/>
        <w:left w:val="none" w:sz="0" w:space="0" w:color="auto"/>
        <w:bottom w:val="none" w:sz="0" w:space="0" w:color="auto"/>
        <w:right w:val="none" w:sz="0" w:space="0" w:color="auto"/>
      </w:divBdr>
    </w:div>
    <w:div w:id="483932047">
      <w:bodyDiv w:val="1"/>
      <w:marLeft w:val="0"/>
      <w:marRight w:val="0"/>
      <w:marTop w:val="0"/>
      <w:marBottom w:val="0"/>
      <w:divBdr>
        <w:top w:val="none" w:sz="0" w:space="0" w:color="auto"/>
        <w:left w:val="none" w:sz="0" w:space="0" w:color="auto"/>
        <w:bottom w:val="none" w:sz="0" w:space="0" w:color="auto"/>
        <w:right w:val="none" w:sz="0" w:space="0" w:color="auto"/>
      </w:divBdr>
    </w:div>
    <w:div w:id="484397771">
      <w:bodyDiv w:val="1"/>
      <w:marLeft w:val="0"/>
      <w:marRight w:val="0"/>
      <w:marTop w:val="0"/>
      <w:marBottom w:val="0"/>
      <w:divBdr>
        <w:top w:val="none" w:sz="0" w:space="0" w:color="auto"/>
        <w:left w:val="none" w:sz="0" w:space="0" w:color="auto"/>
        <w:bottom w:val="none" w:sz="0" w:space="0" w:color="auto"/>
        <w:right w:val="none" w:sz="0" w:space="0" w:color="auto"/>
      </w:divBdr>
    </w:div>
    <w:div w:id="484930297">
      <w:bodyDiv w:val="1"/>
      <w:marLeft w:val="0"/>
      <w:marRight w:val="0"/>
      <w:marTop w:val="0"/>
      <w:marBottom w:val="0"/>
      <w:divBdr>
        <w:top w:val="none" w:sz="0" w:space="0" w:color="auto"/>
        <w:left w:val="none" w:sz="0" w:space="0" w:color="auto"/>
        <w:bottom w:val="none" w:sz="0" w:space="0" w:color="auto"/>
        <w:right w:val="none" w:sz="0" w:space="0" w:color="auto"/>
      </w:divBdr>
    </w:div>
    <w:div w:id="484979595">
      <w:bodyDiv w:val="1"/>
      <w:marLeft w:val="0"/>
      <w:marRight w:val="0"/>
      <w:marTop w:val="0"/>
      <w:marBottom w:val="0"/>
      <w:divBdr>
        <w:top w:val="none" w:sz="0" w:space="0" w:color="auto"/>
        <w:left w:val="none" w:sz="0" w:space="0" w:color="auto"/>
        <w:bottom w:val="none" w:sz="0" w:space="0" w:color="auto"/>
        <w:right w:val="none" w:sz="0" w:space="0" w:color="auto"/>
      </w:divBdr>
    </w:div>
    <w:div w:id="485363140">
      <w:bodyDiv w:val="1"/>
      <w:marLeft w:val="0"/>
      <w:marRight w:val="0"/>
      <w:marTop w:val="0"/>
      <w:marBottom w:val="0"/>
      <w:divBdr>
        <w:top w:val="none" w:sz="0" w:space="0" w:color="auto"/>
        <w:left w:val="none" w:sz="0" w:space="0" w:color="auto"/>
        <w:bottom w:val="none" w:sz="0" w:space="0" w:color="auto"/>
        <w:right w:val="none" w:sz="0" w:space="0" w:color="auto"/>
      </w:divBdr>
    </w:div>
    <w:div w:id="485707092">
      <w:bodyDiv w:val="1"/>
      <w:marLeft w:val="0"/>
      <w:marRight w:val="0"/>
      <w:marTop w:val="0"/>
      <w:marBottom w:val="0"/>
      <w:divBdr>
        <w:top w:val="none" w:sz="0" w:space="0" w:color="auto"/>
        <w:left w:val="none" w:sz="0" w:space="0" w:color="auto"/>
        <w:bottom w:val="none" w:sz="0" w:space="0" w:color="auto"/>
        <w:right w:val="none" w:sz="0" w:space="0" w:color="auto"/>
      </w:divBdr>
    </w:div>
    <w:div w:id="485781243">
      <w:bodyDiv w:val="1"/>
      <w:marLeft w:val="0"/>
      <w:marRight w:val="0"/>
      <w:marTop w:val="0"/>
      <w:marBottom w:val="0"/>
      <w:divBdr>
        <w:top w:val="none" w:sz="0" w:space="0" w:color="auto"/>
        <w:left w:val="none" w:sz="0" w:space="0" w:color="auto"/>
        <w:bottom w:val="none" w:sz="0" w:space="0" w:color="auto"/>
        <w:right w:val="none" w:sz="0" w:space="0" w:color="auto"/>
      </w:divBdr>
    </w:div>
    <w:div w:id="486241872">
      <w:bodyDiv w:val="1"/>
      <w:marLeft w:val="0"/>
      <w:marRight w:val="0"/>
      <w:marTop w:val="0"/>
      <w:marBottom w:val="0"/>
      <w:divBdr>
        <w:top w:val="none" w:sz="0" w:space="0" w:color="auto"/>
        <w:left w:val="none" w:sz="0" w:space="0" w:color="auto"/>
        <w:bottom w:val="none" w:sz="0" w:space="0" w:color="auto"/>
        <w:right w:val="none" w:sz="0" w:space="0" w:color="auto"/>
      </w:divBdr>
    </w:div>
    <w:div w:id="487408166">
      <w:bodyDiv w:val="1"/>
      <w:marLeft w:val="0"/>
      <w:marRight w:val="0"/>
      <w:marTop w:val="0"/>
      <w:marBottom w:val="0"/>
      <w:divBdr>
        <w:top w:val="none" w:sz="0" w:space="0" w:color="auto"/>
        <w:left w:val="none" w:sz="0" w:space="0" w:color="auto"/>
        <w:bottom w:val="none" w:sz="0" w:space="0" w:color="auto"/>
        <w:right w:val="none" w:sz="0" w:space="0" w:color="auto"/>
      </w:divBdr>
    </w:div>
    <w:div w:id="489446196">
      <w:bodyDiv w:val="1"/>
      <w:marLeft w:val="0"/>
      <w:marRight w:val="0"/>
      <w:marTop w:val="0"/>
      <w:marBottom w:val="0"/>
      <w:divBdr>
        <w:top w:val="none" w:sz="0" w:space="0" w:color="auto"/>
        <w:left w:val="none" w:sz="0" w:space="0" w:color="auto"/>
        <w:bottom w:val="none" w:sz="0" w:space="0" w:color="auto"/>
        <w:right w:val="none" w:sz="0" w:space="0" w:color="auto"/>
      </w:divBdr>
    </w:div>
    <w:div w:id="489564061">
      <w:bodyDiv w:val="1"/>
      <w:marLeft w:val="0"/>
      <w:marRight w:val="0"/>
      <w:marTop w:val="0"/>
      <w:marBottom w:val="0"/>
      <w:divBdr>
        <w:top w:val="none" w:sz="0" w:space="0" w:color="auto"/>
        <w:left w:val="none" w:sz="0" w:space="0" w:color="auto"/>
        <w:bottom w:val="none" w:sz="0" w:space="0" w:color="auto"/>
        <w:right w:val="none" w:sz="0" w:space="0" w:color="auto"/>
      </w:divBdr>
    </w:div>
    <w:div w:id="489754833">
      <w:bodyDiv w:val="1"/>
      <w:marLeft w:val="0"/>
      <w:marRight w:val="0"/>
      <w:marTop w:val="0"/>
      <w:marBottom w:val="0"/>
      <w:divBdr>
        <w:top w:val="none" w:sz="0" w:space="0" w:color="auto"/>
        <w:left w:val="none" w:sz="0" w:space="0" w:color="auto"/>
        <w:bottom w:val="none" w:sz="0" w:space="0" w:color="auto"/>
        <w:right w:val="none" w:sz="0" w:space="0" w:color="auto"/>
      </w:divBdr>
    </w:div>
    <w:div w:id="489760130">
      <w:bodyDiv w:val="1"/>
      <w:marLeft w:val="0"/>
      <w:marRight w:val="0"/>
      <w:marTop w:val="0"/>
      <w:marBottom w:val="0"/>
      <w:divBdr>
        <w:top w:val="none" w:sz="0" w:space="0" w:color="auto"/>
        <w:left w:val="none" w:sz="0" w:space="0" w:color="auto"/>
        <w:bottom w:val="none" w:sz="0" w:space="0" w:color="auto"/>
        <w:right w:val="none" w:sz="0" w:space="0" w:color="auto"/>
      </w:divBdr>
    </w:div>
    <w:div w:id="490683310">
      <w:bodyDiv w:val="1"/>
      <w:marLeft w:val="0"/>
      <w:marRight w:val="0"/>
      <w:marTop w:val="0"/>
      <w:marBottom w:val="0"/>
      <w:divBdr>
        <w:top w:val="none" w:sz="0" w:space="0" w:color="auto"/>
        <w:left w:val="none" w:sz="0" w:space="0" w:color="auto"/>
        <w:bottom w:val="none" w:sz="0" w:space="0" w:color="auto"/>
        <w:right w:val="none" w:sz="0" w:space="0" w:color="auto"/>
      </w:divBdr>
    </w:div>
    <w:div w:id="490947654">
      <w:bodyDiv w:val="1"/>
      <w:marLeft w:val="0"/>
      <w:marRight w:val="0"/>
      <w:marTop w:val="0"/>
      <w:marBottom w:val="0"/>
      <w:divBdr>
        <w:top w:val="none" w:sz="0" w:space="0" w:color="auto"/>
        <w:left w:val="none" w:sz="0" w:space="0" w:color="auto"/>
        <w:bottom w:val="none" w:sz="0" w:space="0" w:color="auto"/>
        <w:right w:val="none" w:sz="0" w:space="0" w:color="auto"/>
      </w:divBdr>
    </w:div>
    <w:div w:id="491213778">
      <w:bodyDiv w:val="1"/>
      <w:marLeft w:val="0"/>
      <w:marRight w:val="0"/>
      <w:marTop w:val="0"/>
      <w:marBottom w:val="0"/>
      <w:divBdr>
        <w:top w:val="none" w:sz="0" w:space="0" w:color="auto"/>
        <w:left w:val="none" w:sz="0" w:space="0" w:color="auto"/>
        <w:bottom w:val="none" w:sz="0" w:space="0" w:color="auto"/>
        <w:right w:val="none" w:sz="0" w:space="0" w:color="auto"/>
      </w:divBdr>
    </w:div>
    <w:div w:id="491258098">
      <w:bodyDiv w:val="1"/>
      <w:marLeft w:val="0"/>
      <w:marRight w:val="0"/>
      <w:marTop w:val="0"/>
      <w:marBottom w:val="0"/>
      <w:divBdr>
        <w:top w:val="none" w:sz="0" w:space="0" w:color="auto"/>
        <w:left w:val="none" w:sz="0" w:space="0" w:color="auto"/>
        <w:bottom w:val="none" w:sz="0" w:space="0" w:color="auto"/>
        <w:right w:val="none" w:sz="0" w:space="0" w:color="auto"/>
      </w:divBdr>
    </w:div>
    <w:div w:id="495003595">
      <w:bodyDiv w:val="1"/>
      <w:marLeft w:val="0"/>
      <w:marRight w:val="0"/>
      <w:marTop w:val="0"/>
      <w:marBottom w:val="0"/>
      <w:divBdr>
        <w:top w:val="none" w:sz="0" w:space="0" w:color="auto"/>
        <w:left w:val="none" w:sz="0" w:space="0" w:color="auto"/>
        <w:bottom w:val="none" w:sz="0" w:space="0" w:color="auto"/>
        <w:right w:val="none" w:sz="0" w:space="0" w:color="auto"/>
      </w:divBdr>
    </w:div>
    <w:div w:id="496847025">
      <w:bodyDiv w:val="1"/>
      <w:marLeft w:val="0"/>
      <w:marRight w:val="0"/>
      <w:marTop w:val="0"/>
      <w:marBottom w:val="0"/>
      <w:divBdr>
        <w:top w:val="none" w:sz="0" w:space="0" w:color="auto"/>
        <w:left w:val="none" w:sz="0" w:space="0" w:color="auto"/>
        <w:bottom w:val="none" w:sz="0" w:space="0" w:color="auto"/>
        <w:right w:val="none" w:sz="0" w:space="0" w:color="auto"/>
      </w:divBdr>
    </w:div>
    <w:div w:id="497966185">
      <w:bodyDiv w:val="1"/>
      <w:marLeft w:val="0"/>
      <w:marRight w:val="0"/>
      <w:marTop w:val="0"/>
      <w:marBottom w:val="0"/>
      <w:divBdr>
        <w:top w:val="none" w:sz="0" w:space="0" w:color="auto"/>
        <w:left w:val="none" w:sz="0" w:space="0" w:color="auto"/>
        <w:bottom w:val="none" w:sz="0" w:space="0" w:color="auto"/>
        <w:right w:val="none" w:sz="0" w:space="0" w:color="auto"/>
      </w:divBdr>
    </w:div>
    <w:div w:id="49880854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00389062">
      <w:bodyDiv w:val="1"/>
      <w:marLeft w:val="0"/>
      <w:marRight w:val="0"/>
      <w:marTop w:val="0"/>
      <w:marBottom w:val="0"/>
      <w:divBdr>
        <w:top w:val="none" w:sz="0" w:space="0" w:color="auto"/>
        <w:left w:val="none" w:sz="0" w:space="0" w:color="auto"/>
        <w:bottom w:val="none" w:sz="0" w:space="0" w:color="auto"/>
        <w:right w:val="none" w:sz="0" w:space="0" w:color="auto"/>
      </w:divBdr>
    </w:div>
    <w:div w:id="500583706">
      <w:bodyDiv w:val="1"/>
      <w:marLeft w:val="0"/>
      <w:marRight w:val="0"/>
      <w:marTop w:val="0"/>
      <w:marBottom w:val="0"/>
      <w:divBdr>
        <w:top w:val="none" w:sz="0" w:space="0" w:color="auto"/>
        <w:left w:val="none" w:sz="0" w:space="0" w:color="auto"/>
        <w:bottom w:val="none" w:sz="0" w:space="0" w:color="auto"/>
        <w:right w:val="none" w:sz="0" w:space="0" w:color="auto"/>
      </w:divBdr>
    </w:div>
    <w:div w:id="502163333">
      <w:bodyDiv w:val="1"/>
      <w:marLeft w:val="0"/>
      <w:marRight w:val="0"/>
      <w:marTop w:val="0"/>
      <w:marBottom w:val="0"/>
      <w:divBdr>
        <w:top w:val="none" w:sz="0" w:space="0" w:color="auto"/>
        <w:left w:val="none" w:sz="0" w:space="0" w:color="auto"/>
        <w:bottom w:val="none" w:sz="0" w:space="0" w:color="auto"/>
        <w:right w:val="none" w:sz="0" w:space="0" w:color="auto"/>
      </w:divBdr>
    </w:div>
    <w:div w:id="502597300">
      <w:bodyDiv w:val="1"/>
      <w:marLeft w:val="0"/>
      <w:marRight w:val="0"/>
      <w:marTop w:val="0"/>
      <w:marBottom w:val="0"/>
      <w:divBdr>
        <w:top w:val="none" w:sz="0" w:space="0" w:color="auto"/>
        <w:left w:val="none" w:sz="0" w:space="0" w:color="auto"/>
        <w:bottom w:val="none" w:sz="0" w:space="0" w:color="auto"/>
        <w:right w:val="none" w:sz="0" w:space="0" w:color="auto"/>
      </w:divBdr>
    </w:div>
    <w:div w:id="502624518">
      <w:bodyDiv w:val="1"/>
      <w:marLeft w:val="0"/>
      <w:marRight w:val="0"/>
      <w:marTop w:val="0"/>
      <w:marBottom w:val="0"/>
      <w:divBdr>
        <w:top w:val="none" w:sz="0" w:space="0" w:color="auto"/>
        <w:left w:val="none" w:sz="0" w:space="0" w:color="auto"/>
        <w:bottom w:val="none" w:sz="0" w:space="0" w:color="auto"/>
        <w:right w:val="none" w:sz="0" w:space="0" w:color="auto"/>
      </w:divBdr>
    </w:div>
    <w:div w:id="502665121">
      <w:bodyDiv w:val="1"/>
      <w:marLeft w:val="0"/>
      <w:marRight w:val="0"/>
      <w:marTop w:val="0"/>
      <w:marBottom w:val="0"/>
      <w:divBdr>
        <w:top w:val="none" w:sz="0" w:space="0" w:color="auto"/>
        <w:left w:val="none" w:sz="0" w:space="0" w:color="auto"/>
        <w:bottom w:val="none" w:sz="0" w:space="0" w:color="auto"/>
        <w:right w:val="none" w:sz="0" w:space="0" w:color="auto"/>
      </w:divBdr>
    </w:div>
    <w:div w:id="502937179">
      <w:bodyDiv w:val="1"/>
      <w:marLeft w:val="0"/>
      <w:marRight w:val="0"/>
      <w:marTop w:val="0"/>
      <w:marBottom w:val="0"/>
      <w:divBdr>
        <w:top w:val="none" w:sz="0" w:space="0" w:color="auto"/>
        <w:left w:val="none" w:sz="0" w:space="0" w:color="auto"/>
        <w:bottom w:val="none" w:sz="0" w:space="0" w:color="auto"/>
        <w:right w:val="none" w:sz="0" w:space="0" w:color="auto"/>
      </w:divBdr>
    </w:div>
    <w:div w:id="504323315">
      <w:bodyDiv w:val="1"/>
      <w:marLeft w:val="0"/>
      <w:marRight w:val="0"/>
      <w:marTop w:val="0"/>
      <w:marBottom w:val="0"/>
      <w:divBdr>
        <w:top w:val="none" w:sz="0" w:space="0" w:color="auto"/>
        <w:left w:val="none" w:sz="0" w:space="0" w:color="auto"/>
        <w:bottom w:val="none" w:sz="0" w:space="0" w:color="auto"/>
        <w:right w:val="none" w:sz="0" w:space="0" w:color="auto"/>
      </w:divBdr>
    </w:div>
    <w:div w:id="505556479">
      <w:bodyDiv w:val="1"/>
      <w:marLeft w:val="0"/>
      <w:marRight w:val="0"/>
      <w:marTop w:val="0"/>
      <w:marBottom w:val="0"/>
      <w:divBdr>
        <w:top w:val="none" w:sz="0" w:space="0" w:color="auto"/>
        <w:left w:val="none" w:sz="0" w:space="0" w:color="auto"/>
        <w:bottom w:val="none" w:sz="0" w:space="0" w:color="auto"/>
        <w:right w:val="none" w:sz="0" w:space="0" w:color="auto"/>
      </w:divBdr>
    </w:div>
    <w:div w:id="507671626">
      <w:bodyDiv w:val="1"/>
      <w:marLeft w:val="0"/>
      <w:marRight w:val="0"/>
      <w:marTop w:val="0"/>
      <w:marBottom w:val="0"/>
      <w:divBdr>
        <w:top w:val="none" w:sz="0" w:space="0" w:color="auto"/>
        <w:left w:val="none" w:sz="0" w:space="0" w:color="auto"/>
        <w:bottom w:val="none" w:sz="0" w:space="0" w:color="auto"/>
        <w:right w:val="none" w:sz="0" w:space="0" w:color="auto"/>
      </w:divBdr>
    </w:div>
    <w:div w:id="508444728">
      <w:bodyDiv w:val="1"/>
      <w:marLeft w:val="0"/>
      <w:marRight w:val="0"/>
      <w:marTop w:val="0"/>
      <w:marBottom w:val="0"/>
      <w:divBdr>
        <w:top w:val="none" w:sz="0" w:space="0" w:color="auto"/>
        <w:left w:val="none" w:sz="0" w:space="0" w:color="auto"/>
        <w:bottom w:val="none" w:sz="0" w:space="0" w:color="auto"/>
        <w:right w:val="none" w:sz="0" w:space="0" w:color="auto"/>
      </w:divBdr>
    </w:div>
    <w:div w:id="508452125">
      <w:bodyDiv w:val="1"/>
      <w:marLeft w:val="0"/>
      <w:marRight w:val="0"/>
      <w:marTop w:val="0"/>
      <w:marBottom w:val="0"/>
      <w:divBdr>
        <w:top w:val="none" w:sz="0" w:space="0" w:color="auto"/>
        <w:left w:val="none" w:sz="0" w:space="0" w:color="auto"/>
        <w:bottom w:val="none" w:sz="0" w:space="0" w:color="auto"/>
        <w:right w:val="none" w:sz="0" w:space="0" w:color="auto"/>
      </w:divBdr>
    </w:div>
    <w:div w:id="509221887">
      <w:bodyDiv w:val="1"/>
      <w:marLeft w:val="0"/>
      <w:marRight w:val="0"/>
      <w:marTop w:val="0"/>
      <w:marBottom w:val="0"/>
      <w:divBdr>
        <w:top w:val="none" w:sz="0" w:space="0" w:color="auto"/>
        <w:left w:val="none" w:sz="0" w:space="0" w:color="auto"/>
        <w:bottom w:val="none" w:sz="0" w:space="0" w:color="auto"/>
        <w:right w:val="none" w:sz="0" w:space="0" w:color="auto"/>
      </w:divBdr>
    </w:div>
    <w:div w:id="511380534">
      <w:bodyDiv w:val="1"/>
      <w:marLeft w:val="0"/>
      <w:marRight w:val="0"/>
      <w:marTop w:val="0"/>
      <w:marBottom w:val="0"/>
      <w:divBdr>
        <w:top w:val="none" w:sz="0" w:space="0" w:color="auto"/>
        <w:left w:val="none" w:sz="0" w:space="0" w:color="auto"/>
        <w:bottom w:val="none" w:sz="0" w:space="0" w:color="auto"/>
        <w:right w:val="none" w:sz="0" w:space="0" w:color="auto"/>
      </w:divBdr>
    </w:div>
    <w:div w:id="512568422">
      <w:bodyDiv w:val="1"/>
      <w:marLeft w:val="0"/>
      <w:marRight w:val="0"/>
      <w:marTop w:val="0"/>
      <w:marBottom w:val="0"/>
      <w:divBdr>
        <w:top w:val="none" w:sz="0" w:space="0" w:color="auto"/>
        <w:left w:val="none" w:sz="0" w:space="0" w:color="auto"/>
        <w:bottom w:val="none" w:sz="0" w:space="0" w:color="auto"/>
        <w:right w:val="none" w:sz="0" w:space="0" w:color="auto"/>
      </w:divBdr>
    </w:div>
    <w:div w:id="513230502">
      <w:bodyDiv w:val="1"/>
      <w:marLeft w:val="0"/>
      <w:marRight w:val="0"/>
      <w:marTop w:val="0"/>
      <w:marBottom w:val="0"/>
      <w:divBdr>
        <w:top w:val="none" w:sz="0" w:space="0" w:color="auto"/>
        <w:left w:val="none" w:sz="0" w:space="0" w:color="auto"/>
        <w:bottom w:val="none" w:sz="0" w:space="0" w:color="auto"/>
        <w:right w:val="none" w:sz="0" w:space="0" w:color="auto"/>
      </w:divBdr>
    </w:div>
    <w:div w:id="513568856">
      <w:bodyDiv w:val="1"/>
      <w:marLeft w:val="0"/>
      <w:marRight w:val="0"/>
      <w:marTop w:val="0"/>
      <w:marBottom w:val="0"/>
      <w:divBdr>
        <w:top w:val="none" w:sz="0" w:space="0" w:color="auto"/>
        <w:left w:val="none" w:sz="0" w:space="0" w:color="auto"/>
        <w:bottom w:val="none" w:sz="0" w:space="0" w:color="auto"/>
        <w:right w:val="none" w:sz="0" w:space="0" w:color="auto"/>
      </w:divBdr>
    </w:div>
    <w:div w:id="514609734">
      <w:bodyDiv w:val="1"/>
      <w:marLeft w:val="0"/>
      <w:marRight w:val="0"/>
      <w:marTop w:val="0"/>
      <w:marBottom w:val="0"/>
      <w:divBdr>
        <w:top w:val="none" w:sz="0" w:space="0" w:color="auto"/>
        <w:left w:val="none" w:sz="0" w:space="0" w:color="auto"/>
        <w:bottom w:val="none" w:sz="0" w:space="0" w:color="auto"/>
        <w:right w:val="none" w:sz="0" w:space="0" w:color="auto"/>
      </w:divBdr>
    </w:div>
    <w:div w:id="515851853">
      <w:bodyDiv w:val="1"/>
      <w:marLeft w:val="0"/>
      <w:marRight w:val="0"/>
      <w:marTop w:val="0"/>
      <w:marBottom w:val="0"/>
      <w:divBdr>
        <w:top w:val="none" w:sz="0" w:space="0" w:color="auto"/>
        <w:left w:val="none" w:sz="0" w:space="0" w:color="auto"/>
        <w:bottom w:val="none" w:sz="0" w:space="0" w:color="auto"/>
        <w:right w:val="none" w:sz="0" w:space="0" w:color="auto"/>
      </w:divBdr>
    </w:div>
    <w:div w:id="517164244">
      <w:bodyDiv w:val="1"/>
      <w:marLeft w:val="0"/>
      <w:marRight w:val="0"/>
      <w:marTop w:val="0"/>
      <w:marBottom w:val="0"/>
      <w:divBdr>
        <w:top w:val="none" w:sz="0" w:space="0" w:color="auto"/>
        <w:left w:val="none" w:sz="0" w:space="0" w:color="auto"/>
        <w:bottom w:val="none" w:sz="0" w:space="0" w:color="auto"/>
        <w:right w:val="none" w:sz="0" w:space="0" w:color="auto"/>
      </w:divBdr>
    </w:div>
    <w:div w:id="518080157">
      <w:bodyDiv w:val="1"/>
      <w:marLeft w:val="0"/>
      <w:marRight w:val="0"/>
      <w:marTop w:val="0"/>
      <w:marBottom w:val="0"/>
      <w:divBdr>
        <w:top w:val="none" w:sz="0" w:space="0" w:color="auto"/>
        <w:left w:val="none" w:sz="0" w:space="0" w:color="auto"/>
        <w:bottom w:val="none" w:sz="0" w:space="0" w:color="auto"/>
        <w:right w:val="none" w:sz="0" w:space="0" w:color="auto"/>
      </w:divBdr>
    </w:div>
    <w:div w:id="518158362">
      <w:bodyDiv w:val="1"/>
      <w:marLeft w:val="0"/>
      <w:marRight w:val="0"/>
      <w:marTop w:val="0"/>
      <w:marBottom w:val="0"/>
      <w:divBdr>
        <w:top w:val="none" w:sz="0" w:space="0" w:color="auto"/>
        <w:left w:val="none" w:sz="0" w:space="0" w:color="auto"/>
        <w:bottom w:val="none" w:sz="0" w:space="0" w:color="auto"/>
        <w:right w:val="none" w:sz="0" w:space="0" w:color="auto"/>
      </w:divBdr>
    </w:div>
    <w:div w:id="518541748">
      <w:bodyDiv w:val="1"/>
      <w:marLeft w:val="0"/>
      <w:marRight w:val="0"/>
      <w:marTop w:val="0"/>
      <w:marBottom w:val="0"/>
      <w:divBdr>
        <w:top w:val="none" w:sz="0" w:space="0" w:color="auto"/>
        <w:left w:val="none" w:sz="0" w:space="0" w:color="auto"/>
        <w:bottom w:val="none" w:sz="0" w:space="0" w:color="auto"/>
        <w:right w:val="none" w:sz="0" w:space="0" w:color="auto"/>
      </w:divBdr>
    </w:div>
    <w:div w:id="518668343">
      <w:bodyDiv w:val="1"/>
      <w:marLeft w:val="0"/>
      <w:marRight w:val="0"/>
      <w:marTop w:val="0"/>
      <w:marBottom w:val="0"/>
      <w:divBdr>
        <w:top w:val="none" w:sz="0" w:space="0" w:color="auto"/>
        <w:left w:val="none" w:sz="0" w:space="0" w:color="auto"/>
        <w:bottom w:val="none" w:sz="0" w:space="0" w:color="auto"/>
        <w:right w:val="none" w:sz="0" w:space="0" w:color="auto"/>
      </w:divBdr>
    </w:div>
    <w:div w:id="519201309">
      <w:bodyDiv w:val="1"/>
      <w:marLeft w:val="0"/>
      <w:marRight w:val="0"/>
      <w:marTop w:val="0"/>
      <w:marBottom w:val="0"/>
      <w:divBdr>
        <w:top w:val="none" w:sz="0" w:space="0" w:color="auto"/>
        <w:left w:val="none" w:sz="0" w:space="0" w:color="auto"/>
        <w:bottom w:val="none" w:sz="0" w:space="0" w:color="auto"/>
        <w:right w:val="none" w:sz="0" w:space="0" w:color="auto"/>
      </w:divBdr>
    </w:div>
    <w:div w:id="519319798">
      <w:bodyDiv w:val="1"/>
      <w:marLeft w:val="0"/>
      <w:marRight w:val="0"/>
      <w:marTop w:val="0"/>
      <w:marBottom w:val="0"/>
      <w:divBdr>
        <w:top w:val="none" w:sz="0" w:space="0" w:color="auto"/>
        <w:left w:val="none" w:sz="0" w:space="0" w:color="auto"/>
        <w:bottom w:val="none" w:sz="0" w:space="0" w:color="auto"/>
        <w:right w:val="none" w:sz="0" w:space="0" w:color="auto"/>
      </w:divBdr>
    </w:div>
    <w:div w:id="519976649">
      <w:bodyDiv w:val="1"/>
      <w:marLeft w:val="0"/>
      <w:marRight w:val="0"/>
      <w:marTop w:val="0"/>
      <w:marBottom w:val="0"/>
      <w:divBdr>
        <w:top w:val="none" w:sz="0" w:space="0" w:color="auto"/>
        <w:left w:val="none" w:sz="0" w:space="0" w:color="auto"/>
        <w:bottom w:val="none" w:sz="0" w:space="0" w:color="auto"/>
        <w:right w:val="none" w:sz="0" w:space="0" w:color="auto"/>
      </w:divBdr>
    </w:div>
    <w:div w:id="520162770">
      <w:bodyDiv w:val="1"/>
      <w:marLeft w:val="0"/>
      <w:marRight w:val="0"/>
      <w:marTop w:val="0"/>
      <w:marBottom w:val="0"/>
      <w:divBdr>
        <w:top w:val="none" w:sz="0" w:space="0" w:color="auto"/>
        <w:left w:val="none" w:sz="0" w:space="0" w:color="auto"/>
        <w:bottom w:val="none" w:sz="0" w:space="0" w:color="auto"/>
        <w:right w:val="none" w:sz="0" w:space="0" w:color="auto"/>
      </w:divBdr>
    </w:div>
    <w:div w:id="520555382">
      <w:bodyDiv w:val="1"/>
      <w:marLeft w:val="0"/>
      <w:marRight w:val="0"/>
      <w:marTop w:val="0"/>
      <w:marBottom w:val="0"/>
      <w:divBdr>
        <w:top w:val="none" w:sz="0" w:space="0" w:color="auto"/>
        <w:left w:val="none" w:sz="0" w:space="0" w:color="auto"/>
        <w:bottom w:val="none" w:sz="0" w:space="0" w:color="auto"/>
        <w:right w:val="none" w:sz="0" w:space="0" w:color="auto"/>
      </w:divBdr>
    </w:div>
    <w:div w:id="520709713">
      <w:bodyDiv w:val="1"/>
      <w:marLeft w:val="0"/>
      <w:marRight w:val="0"/>
      <w:marTop w:val="0"/>
      <w:marBottom w:val="0"/>
      <w:divBdr>
        <w:top w:val="none" w:sz="0" w:space="0" w:color="auto"/>
        <w:left w:val="none" w:sz="0" w:space="0" w:color="auto"/>
        <w:bottom w:val="none" w:sz="0" w:space="0" w:color="auto"/>
        <w:right w:val="none" w:sz="0" w:space="0" w:color="auto"/>
      </w:divBdr>
    </w:div>
    <w:div w:id="522598239">
      <w:bodyDiv w:val="1"/>
      <w:marLeft w:val="0"/>
      <w:marRight w:val="0"/>
      <w:marTop w:val="0"/>
      <w:marBottom w:val="0"/>
      <w:divBdr>
        <w:top w:val="none" w:sz="0" w:space="0" w:color="auto"/>
        <w:left w:val="none" w:sz="0" w:space="0" w:color="auto"/>
        <w:bottom w:val="none" w:sz="0" w:space="0" w:color="auto"/>
        <w:right w:val="none" w:sz="0" w:space="0" w:color="auto"/>
      </w:divBdr>
    </w:div>
    <w:div w:id="522978849">
      <w:bodyDiv w:val="1"/>
      <w:marLeft w:val="0"/>
      <w:marRight w:val="0"/>
      <w:marTop w:val="0"/>
      <w:marBottom w:val="0"/>
      <w:divBdr>
        <w:top w:val="none" w:sz="0" w:space="0" w:color="auto"/>
        <w:left w:val="none" w:sz="0" w:space="0" w:color="auto"/>
        <w:bottom w:val="none" w:sz="0" w:space="0" w:color="auto"/>
        <w:right w:val="none" w:sz="0" w:space="0" w:color="auto"/>
      </w:divBdr>
    </w:div>
    <w:div w:id="523790429">
      <w:bodyDiv w:val="1"/>
      <w:marLeft w:val="0"/>
      <w:marRight w:val="0"/>
      <w:marTop w:val="0"/>
      <w:marBottom w:val="0"/>
      <w:divBdr>
        <w:top w:val="none" w:sz="0" w:space="0" w:color="auto"/>
        <w:left w:val="none" w:sz="0" w:space="0" w:color="auto"/>
        <w:bottom w:val="none" w:sz="0" w:space="0" w:color="auto"/>
        <w:right w:val="none" w:sz="0" w:space="0" w:color="auto"/>
      </w:divBdr>
    </w:div>
    <w:div w:id="523858877">
      <w:bodyDiv w:val="1"/>
      <w:marLeft w:val="0"/>
      <w:marRight w:val="0"/>
      <w:marTop w:val="0"/>
      <w:marBottom w:val="0"/>
      <w:divBdr>
        <w:top w:val="none" w:sz="0" w:space="0" w:color="auto"/>
        <w:left w:val="none" w:sz="0" w:space="0" w:color="auto"/>
        <w:bottom w:val="none" w:sz="0" w:space="0" w:color="auto"/>
        <w:right w:val="none" w:sz="0" w:space="0" w:color="auto"/>
      </w:divBdr>
    </w:div>
    <w:div w:id="524172320">
      <w:bodyDiv w:val="1"/>
      <w:marLeft w:val="0"/>
      <w:marRight w:val="0"/>
      <w:marTop w:val="0"/>
      <w:marBottom w:val="0"/>
      <w:divBdr>
        <w:top w:val="none" w:sz="0" w:space="0" w:color="auto"/>
        <w:left w:val="none" w:sz="0" w:space="0" w:color="auto"/>
        <w:bottom w:val="none" w:sz="0" w:space="0" w:color="auto"/>
        <w:right w:val="none" w:sz="0" w:space="0" w:color="auto"/>
      </w:divBdr>
    </w:div>
    <w:div w:id="524945153">
      <w:bodyDiv w:val="1"/>
      <w:marLeft w:val="0"/>
      <w:marRight w:val="0"/>
      <w:marTop w:val="0"/>
      <w:marBottom w:val="0"/>
      <w:divBdr>
        <w:top w:val="none" w:sz="0" w:space="0" w:color="auto"/>
        <w:left w:val="none" w:sz="0" w:space="0" w:color="auto"/>
        <w:bottom w:val="none" w:sz="0" w:space="0" w:color="auto"/>
        <w:right w:val="none" w:sz="0" w:space="0" w:color="auto"/>
      </w:divBdr>
    </w:div>
    <w:div w:id="525562609">
      <w:bodyDiv w:val="1"/>
      <w:marLeft w:val="0"/>
      <w:marRight w:val="0"/>
      <w:marTop w:val="0"/>
      <w:marBottom w:val="0"/>
      <w:divBdr>
        <w:top w:val="none" w:sz="0" w:space="0" w:color="auto"/>
        <w:left w:val="none" w:sz="0" w:space="0" w:color="auto"/>
        <w:bottom w:val="none" w:sz="0" w:space="0" w:color="auto"/>
        <w:right w:val="none" w:sz="0" w:space="0" w:color="auto"/>
      </w:divBdr>
    </w:div>
    <w:div w:id="526337137">
      <w:bodyDiv w:val="1"/>
      <w:marLeft w:val="0"/>
      <w:marRight w:val="0"/>
      <w:marTop w:val="0"/>
      <w:marBottom w:val="0"/>
      <w:divBdr>
        <w:top w:val="none" w:sz="0" w:space="0" w:color="auto"/>
        <w:left w:val="none" w:sz="0" w:space="0" w:color="auto"/>
        <w:bottom w:val="none" w:sz="0" w:space="0" w:color="auto"/>
        <w:right w:val="none" w:sz="0" w:space="0" w:color="auto"/>
      </w:divBdr>
    </w:div>
    <w:div w:id="526796236">
      <w:bodyDiv w:val="1"/>
      <w:marLeft w:val="0"/>
      <w:marRight w:val="0"/>
      <w:marTop w:val="0"/>
      <w:marBottom w:val="0"/>
      <w:divBdr>
        <w:top w:val="none" w:sz="0" w:space="0" w:color="auto"/>
        <w:left w:val="none" w:sz="0" w:space="0" w:color="auto"/>
        <w:bottom w:val="none" w:sz="0" w:space="0" w:color="auto"/>
        <w:right w:val="none" w:sz="0" w:space="0" w:color="auto"/>
      </w:divBdr>
    </w:div>
    <w:div w:id="527260846">
      <w:bodyDiv w:val="1"/>
      <w:marLeft w:val="0"/>
      <w:marRight w:val="0"/>
      <w:marTop w:val="0"/>
      <w:marBottom w:val="0"/>
      <w:divBdr>
        <w:top w:val="none" w:sz="0" w:space="0" w:color="auto"/>
        <w:left w:val="none" w:sz="0" w:space="0" w:color="auto"/>
        <w:bottom w:val="none" w:sz="0" w:space="0" w:color="auto"/>
        <w:right w:val="none" w:sz="0" w:space="0" w:color="auto"/>
      </w:divBdr>
    </w:div>
    <w:div w:id="527984283">
      <w:bodyDiv w:val="1"/>
      <w:marLeft w:val="0"/>
      <w:marRight w:val="0"/>
      <w:marTop w:val="0"/>
      <w:marBottom w:val="0"/>
      <w:divBdr>
        <w:top w:val="none" w:sz="0" w:space="0" w:color="auto"/>
        <w:left w:val="none" w:sz="0" w:space="0" w:color="auto"/>
        <w:bottom w:val="none" w:sz="0" w:space="0" w:color="auto"/>
        <w:right w:val="none" w:sz="0" w:space="0" w:color="auto"/>
      </w:divBdr>
    </w:div>
    <w:div w:id="528109543">
      <w:bodyDiv w:val="1"/>
      <w:marLeft w:val="0"/>
      <w:marRight w:val="0"/>
      <w:marTop w:val="0"/>
      <w:marBottom w:val="0"/>
      <w:divBdr>
        <w:top w:val="none" w:sz="0" w:space="0" w:color="auto"/>
        <w:left w:val="none" w:sz="0" w:space="0" w:color="auto"/>
        <w:bottom w:val="none" w:sz="0" w:space="0" w:color="auto"/>
        <w:right w:val="none" w:sz="0" w:space="0" w:color="auto"/>
      </w:divBdr>
    </w:div>
    <w:div w:id="528224151">
      <w:bodyDiv w:val="1"/>
      <w:marLeft w:val="0"/>
      <w:marRight w:val="0"/>
      <w:marTop w:val="0"/>
      <w:marBottom w:val="0"/>
      <w:divBdr>
        <w:top w:val="none" w:sz="0" w:space="0" w:color="auto"/>
        <w:left w:val="none" w:sz="0" w:space="0" w:color="auto"/>
        <w:bottom w:val="none" w:sz="0" w:space="0" w:color="auto"/>
        <w:right w:val="none" w:sz="0" w:space="0" w:color="auto"/>
      </w:divBdr>
    </w:div>
    <w:div w:id="528876240">
      <w:bodyDiv w:val="1"/>
      <w:marLeft w:val="0"/>
      <w:marRight w:val="0"/>
      <w:marTop w:val="0"/>
      <w:marBottom w:val="0"/>
      <w:divBdr>
        <w:top w:val="none" w:sz="0" w:space="0" w:color="auto"/>
        <w:left w:val="none" w:sz="0" w:space="0" w:color="auto"/>
        <w:bottom w:val="none" w:sz="0" w:space="0" w:color="auto"/>
        <w:right w:val="none" w:sz="0" w:space="0" w:color="auto"/>
      </w:divBdr>
    </w:div>
    <w:div w:id="529269892">
      <w:bodyDiv w:val="1"/>
      <w:marLeft w:val="0"/>
      <w:marRight w:val="0"/>
      <w:marTop w:val="0"/>
      <w:marBottom w:val="0"/>
      <w:divBdr>
        <w:top w:val="none" w:sz="0" w:space="0" w:color="auto"/>
        <w:left w:val="none" w:sz="0" w:space="0" w:color="auto"/>
        <w:bottom w:val="none" w:sz="0" w:space="0" w:color="auto"/>
        <w:right w:val="none" w:sz="0" w:space="0" w:color="auto"/>
      </w:divBdr>
    </w:div>
    <w:div w:id="529950999">
      <w:bodyDiv w:val="1"/>
      <w:marLeft w:val="0"/>
      <w:marRight w:val="0"/>
      <w:marTop w:val="0"/>
      <w:marBottom w:val="0"/>
      <w:divBdr>
        <w:top w:val="none" w:sz="0" w:space="0" w:color="auto"/>
        <w:left w:val="none" w:sz="0" w:space="0" w:color="auto"/>
        <w:bottom w:val="none" w:sz="0" w:space="0" w:color="auto"/>
        <w:right w:val="none" w:sz="0" w:space="0" w:color="auto"/>
      </w:divBdr>
    </w:div>
    <w:div w:id="530218847">
      <w:bodyDiv w:val="1"/>
      <w:marLeft w:val="0"/>
      <w:marRight w:val="0"/>
      <w:marTop w:val="0"/>
      <w:marBottom w:val="0"/>
      <w:divBdr>
        <w:top w:val="none" w:sz="0" w:space="0" w:color="auto"/>
        <w:left w:val="none" w:sz="0" w:space="0" w:color="auto"/>
        <w:bottom w:val="none" w:sz="0" w:space="0" w:color="auto"/>
        <w:right w:val="none" w:sz="0" w:space="0" w:color="auto"/>
      </w:divBdr>
    </w:div>
    <w:div w:id="530842365">
      <w:bodyDiv w:val="1"/>
      <w:marLeft w:val="0"/>
      <w:marRight w:val="0"/>
      <w:marTop w:val="0"/>
      <w:marBottom w:val="0"/>
      <w:divBdr>
        <w:top w:val="none" w:sz="0" w:space="0" w:color="auto"/>
        <w:left w:val="none" w:sz="0" w:space="0" w:color="auto"/>
        <w:bottom w:val="none" w:sz="0" w:space="0" w:color="auto"/>
        <w:right w:val="none" w:sz="0" w:space="0" w:color="auto"/>
      </w:divBdr>
    </w:div>
    <w:div w:id="531920279">
      <w:bodyDiv w:val="1"/>
      <w:marLeft w:val="0"/>
      <w:marRight w:val="0"/>
      <w:marTop w:val="0"/>
      <w:marBottom w:val="0"/>
      <w:divBdr>
        <w:top w:val="none" w:sz="0" w:space="0" w:color="auto"/>
        <w:left w:val="none" w:sz="0" w:space="0" w:color="auto"/>
        <w:bottom w:val="none" w:sz="0" w:space="0" w:color="auto"/>
        <w:right w:val="none" w:sz="0" w:space="0" w:color="auto"/>
      </w:divBdr>
    </w:div>
    <w:div w:id="534195081">
      <w:bodyDiv w:val="1"/>
      <w:marLeft w:val="0"/>
      <w:marRight w:val="0"/>
      <w:marTop w:val="0"/>
      <w:marBottom w:val="0"/>
      <w:divBdr>
        <w:top w:val="none" w:sz="0" w:space="0" w:color="auto"/>
        <w:left w:val="none" w:sz="0" w:space="0" w:color="auto"/>
        <w:bottom w:val="none" w:sz="0" w:space="0" w:color="auto"/>
        <w:right w:val="none" w:sz="0" w:space="0" w:color="auto"/>
      </w:divBdr>
    </w:div>
    <w:div w:id="534584962">
      <w:bodyDiv w:val="1"/>
      <w:marLeft w:val="0"/>
      <w:marRight w:val="0"/>
      <w:marTop w:val="0"/>
      <w:marBottom w:val="0"/>
      <w:divBdr>
        <w:top w:val="none" w:sz="0" w:space="0" w:color="auto"/>
        <w:left w:val="none" w:sz="0" w:space="0" w:color="auto"/>
        <w:bottom w:val="none" w:sz="0" w:space="0" w:color="auto"/>
        <w:right w:val="none" w:sz="0" w:space="0" w:color="auto"/>
      </w:divBdr>
    </w:div>
    <w:div w:id="534853802">
      <w:bodyDiv w:val="1"/>
      <w:marLeft w:val="0"/>
      <w:marRight w:val="0"/>
      <w:marTop w:val="0"/>
      <w:marBottom w:val="0"/>
      <w:divBdr>
        <w:top w:val="none" w:sz="0" w:space="0" w:color="auto"/>
        <w:left w:val="none" w:sz="0" w:space="0" w:color="auto"/>
        <w:bottom w:val="none" w:sz="0" w:space="0" w:color="auto"/>
        <w:right w:val="none" w:sz="0" w:space="0" w:color="auto"/>
      </w:divBdr>
    </w:div>
    <w:div w:id="534928143">
      <w:bodyDiv w:val="1"/>
      <w:marLeft w:val="0"/>
      <w:marRight w:val="0"/>
      <w:marTop w:val="0"/>
      <w:marBottom w:val="0"/>
      <w:divBdr>
        <w:top w:val="none" w:sz="0" w:space="0" w:color="auto"/>
        <w:left w:val="none" w:sz="0" w:space="0" w:color="auto"/>
        <w:bottom w:val="none" w:sz="0" w:space="0" w:color="auto"/>
        <w:right w:val="none" w:sz="0" w:space="0" w:color="auto"/>
      </w:divBdr>
    </w:div>
    <w:div w:id="536089781">
      <w:bodyDiv w:val="1"/>
      <w:marLeft w:val="0"/>
      <w:marRight w:val="0"/>
      <w:marTop w:val="0"/>
      <w:marBottom w:val="0"/>
      <w:divBdr>
        <w:top w:val="none" w:sz="0" w:space="0" w:color="auto"/>
        <w:left w:val="none" w:sz="0" w:space="0" w:color="auto"/>
        <w:bottom w:val="none" w:sz="0" w:space="0" w:color="auto"/>
        <w:right w:val="none" w:sz="0" w:space="0" w:color="auto"/>
      </w:divBdr>
    </w:div>
    <w:div w:id="536890053">
      <w:bodyDiv w:val="1"/>
      <w:marLeft w:val="0"/>
      <w:marRight w:val="0"/>
      <w:marTop w:val="0"/>
      <w:marBottom w:val="0"/>
      <w:divBdr>
        <w:top w:val="none" w:sz="0" w:space="0" w:color="auto"/>
        <w:left w:val="none" w:sz="0" w:space="0" w:color="auto"/>
        <w:bottom w:val="none" w:sz="0" w:space="0" w:color="auto"/>
        <w:right w:val="none" w:sz="0" w:space="0" w:color="auto"/>
      </w:divBdr>
    </w:div>
    <w:div w:id="537476125">
      <w:bodyDiv w:val="1"/>
      <w:marLeft w:val="0"/>
      <w:marRight w:val="0"/>
      <w:marTop w:val="0"/>
      <w:marBottom w:val="0"/>
      <w:divBdr>
        <w:top w:val="none" w:sz="0" w:space="0" w:color="auto"/>
        <w:left w:val="none" w:sz="0" w:space="0" w:color="auto"/>
        <w:bottom w:val="none" w:sz="0" w:space="0" w:color="auto"/>
        <w:right w:val="none" w:sz="0" w:space="0" w:color="auto"/>
      </w:divBdr>
    </w:div>
    <w:div w:id="537552416">
      <w:bodyDiv w:val="1"/>
      <w:marLeft w:val="0"/>
      <w:marRight w:val="0"/>
      <w:marTop w:val="0"/>
      <w:marBottom w:val="0"/>
      <w:divBdr>
        <w:top w:val="none" w:sz="0" w:space="0" w:color="auto"/>
        <w:left w:val="none" w:sz="0" w:space="0" w:color="auto"/>
        <w:bottom w:val="none" w:sz="0" w:space="0" w:color="auto"/>
        <w:right w:val="none" w:sz="0" w:space="0" w:color="auto"/>
      </w:divBdr>
    </w:div>
    <w:div w:id="541941230">
      <w:bodyDiv w:val="1"/>
      <w:marLeft w:val="0"/>
      <w:marRight w:val="0"/>
      <w:marTop w:val="0"/>
      <w:marBottom w:val="0"/>
      <w:divBdr>
        <w:top w:val="none" w:sz="0" w:space="0" w:color="auto"/>
        <w:left w:val="none" w:sz="0" w:space="0" w:color="auto"/>
        <w:bottom w:val="none" w:sz="0" w:space="0" w:color="auto"/>
        <w:right w:val="none" w:sz="0" w:space="0" w:color="auto"/>
      </w:divBdr>
    </w:div>
    <w:div w:id="542788848">
      <w:bodyDiv w:val="1"/>
      <w:marLeft w:val="0"/>
      <w:marRight w:val="0"/>
      <w:marTop w:val="0"/>
      <w:marBottom w:val="0"/>
      <w:divBdr>
        <w:top w:val="none" w:sz="0" w:space="0" w:color="auto"/>
        <w:left w:val="none" w:sz="0" w:space="0" w:color="auto"/>
        <w:bottom w:val="none" w:sz="0" w:space="0" w:color="auto"/>
        <w:right w:val="none" w:sz="0" w:space="0" w:color="auto"/>
      </w:divBdr>
    </w:div>
    <w:div w:id="543252156">
      <w:bodyDiv w:val="1"/>
      <w:marLeft w:val="0"/>
      <w:marRight w:val="0"/>
      <w:marTop w:val="0"/>
      <w:marBottom w:val="0"/>
      <w:divBdr>
        <w:top w:val="none" w:sz="0" w:space="0" w:color="auto"/>
        <w:left w:val="none" w:sz="0" w:space="0" w:color="auto"/>
        <w:bottom w:val="none" w:sz="0" w:space="0" w:color="auto"/>
        <w:right w:val="none" w:sz="0" w:space="0" w:color="auto"/>
      </w:divBdr>
    </w:div>
    <w:div w:id="543299215">
      <w:bodyDiv w:val="1"/>
      <w:marLeft w:val="0"/>
      <w:marRight w:val="0"/>
      <w:marTop w:val="0"/>
      <w:marBottom w:val="0"/>
      <w:divBdr>
        <w:top w:val="none" w:sz="0" w:space="0" w:color="auto"/>
        <w:left w:val="none" w:sz="0" w:space="0" w:color="auto"/>
        <w:bottom w:val="none" w:sz="0" w:space="0" w:color="auto"/>
        <w:right w:val="none" w:sz="0" w:space="0" w:color="auto"/>
      </w:divBdr>
    </w:div>
    <w:div w:id="543830548">
      <w:bodyDiv w:val="1"/>
      <w:marLeft w:val="0"/>
      <w:marRight w:val="0"/>
      <w:marTop w:val="0"/>
      <w:marBottom w:val="0"/>
      <w:divBdr>
        <w:top w:val="none" w:sz="0" w:space="0" w:color="auto"/>
        <w:left w:val="none" w:sz="0" w:space="0" w:color="auto"/>
        <w:bottom w:val="none" w:sz="0" w:space="0" w:color="auto"/>
        <w:right w:val="none" w:sz="0" w:space="0" w:color="auto"/>
      </w:divBdr>
    </w:div>
    <w:div w:id="544411759">
      <w:bodyDiv w:val="1"/>
      <w:marLeft w:val="0"/>
      <w:marRight w:val="0"/>
      <w:marTop w:val="0"/>
      <w:marBottom w:val="0"/>
      <w:divBdr>
        <w:top w:val="none" w:sz="0" w:space="0" w:color="auto"/>
        <w:left w:val="none" w:sz="0" w:space="0" w:color="auto"/>
        <w:bottom w:val="none" w:sz="0" w:space="0" w:color="auto"/>
        <w:right w:val="none" w:sz="0" w:space="0" w:color="auto"/>
      </w:divBdr>
    </w:div>
    <w:div w:id="544564581">
      <w:bodyDiv w:val="1"/>
      <w:marLeft w:val="0"/>
      <w:marRight w:val="0"/>
      <w:marTop w:val="0"/>
      <w:marBottom w:val="0"/>
      <w:divBdr>
        <w:top w:val="none" w:sz="0" w:space="0" w:color="auto"/>
        <w:left w:val="none" w:sz="0" w:space="0" w:color="auto"/>
        <w:bottom w:val="none" w:sz="0" w:space="0" w:color="auto"/>
        <w:right w:val="none" w:sz="0" w:space="0" w:color="auto"/>
      </w:divBdr>
    </w:div>
    <w:div w:id="544877635">
      <w:bodyDiv w:val="1"/>
      <w:marLeft w:val="0"/>
      <w:marRight w:val="0"/>
      <w:marTop w:val="0"/>
      <w:marBottom w:val="0"/>
      <w:divBdr>
        <w:top w:val="none" w:sz="0" w:space="0" w:color="auto"/>
        <w:left w:val="none" w:sz="0" w:space="0" w:color="auto"/>
        <w:bottom w:val="none" w:sz="0" w:space="0" w:color="auto"/>
        <w:right w:val="none" w:sz="0" w:space="0" w:color="auto"/>
      </w:divBdr>
    </w:div>
    <w:div w:id="545799110">
      <w:bodyDiv w:val="1"/>
      <w:marLeft w:val="0"/>
      <w:marRight w:val="0"/>
      <w:marTop w:val="0"/>
      <w:marBottom w:val="0"/>
      <w:divBdr>
        <w:top w:val="none" w:sz="0" w:space="0" w:color="auto"/>
        <w:left w:val="none" w:sz="0" w:space="0" w:color="auto"/>
        <w:bottom w:val="none" w:sz="0" w:space="0" w:color="auto"/>
        <w:right w:val="none" w:sz="0" w:space="0" w:color="auto"/>
      </w:divBdr>
    </w:div>
    <w:div w:id="545877403">
      <w:bodyDiv w:val="1"/>
      <w:marLeft w:val="0"/>
      <w:marRight w:val="0"/>
      <w:marTop w:val="0"/>
      <w:marBottom w:val="0"/>
      <w:divBdr>
        <w:top w:val="none" w:sz="0" w:space="0" w:color="auto"/>
        <w:left w:val="none" w:sz="0" w:space="0" w:color="auto"/>
        <w:bottom w:val="none" w:sz="0" w:space="0" w:color="auto"/>
        <w:right w:val="none" w:sz="0" w:space="0" w:color="auto"/>
      </w:divBdr>
    </w:div>
    <w:div w:id="547029456">
      <w:bodyDiv w:val="1"/>
      <w:marLeft w:val="0"/>
      <w:marRight w:val="0"/>
      <w:marTop w:val="0"/>
      <w:marBottom w:val="0"/>
      <w:divBdr>
        <w:top w:val="none" w:sz="0" w:space="0" w:color="auto"/>
        <w:left w:val="none" w:sz="0" w:space="0" w:color="auto"/>
        <w:bottom w:val="none" w:sz="0" w:space="0" w:color="auto"/>
        <w:right w:val="none" w:sz="0" w:space="0" w:color="auto"/>
      </w:divBdr>
    </w:div>
    <w:div w:id="547305908">
      <w:bodyDiv w:val="1"/>
      <w:marLeft w:val="0"/>
      <w:marRight w:val="0"/>
      <w:marTop w:val="0"/>
      <w:marBottom w:val="0"/>
      <w:divBdr>
        <w:top w:val="none" w:sz="0" w:space="0" w:color="auto"/>
        <w:left w:val="none" w:sz="0" w:space="0" w:color="auto"/>
        <w:bottom w:val="none" w:sz="0" w:space="0" w:color="auto"/>
        <w:right w:val="none" w:sz="0" w:space="0" w:color="auto"/>
      </w:divBdr>
    </w:div>
    <w:div w:id="547761382">
      <w:bodyDiv w:val="1"/>
      <w:marLeft w:val="0"/>
      <w:marRight w:val="0"/>
      <w:marTop w:val="0"/>
      <w:marBottom w:val="0"/>
      <w:divBdr>
        <w:top w:val="none" w:sz="0" w:space="0" w:color="auto"/>
        <w:left w:val="none" w:sz="0" w:space="0" w:color="auto"/>
        <w:bottom w:val="none" w:sz="0" w:space="0" w:color="auto"/>
        <w:right w:val="none" w:sz="0" w:space="0" w:color="auto"/>
      </w:divBdr>
    </w:div>
    <w:div w:id="547837143">
      <w:bodyDiv w:val="1"/>
      <w:marLeft w:val="0"/>
      <w:marRight w:val="0"/>
      <w:marTop w:val="0"/>
      <w:marBottom w:val="0"/>
      <w:divBdr>
        <w:top w:val="none" w:sz="0" w:space="0" w:color="auto"/>
        <w:left w:val="none" w:sz="0" w:space="0" w:color="auto"/>
        <w:bottom w:val="none" w:sz="0" w:space="0" w:color="auto"/>
        <w:right w:val="none" w:sz="0" w:space="0" w:color="auto"/>
      </w:divBdr>
    </w:div>
    <w:div w:id="550113269">
      <w:bodyDiv w:val="1"/>
      <w:marLeft w:val="0"/>
      <w:marRight w:val="0"/>
      <w:marTop w:val="0"/>
      <w:marBottom w:val="0"/>
      <w:divBdr>
        <w:top w:val="none" w:sz="0" w:space="0" w:color="auto"/>
        <w:left w:val="none" w:sz="0" w:space="0" w:color="auto"/>
        <w:bottom w:val="none" w:sz="0" w:space="0" w:color="auto"/>
        <w:right w:val="none" w:sz="0" w:space="0" w:color="auto"/>
      </w:divBdr>
    </w:div>
    <w:div w:id="550531628">
      <w:bodyDiv w:val="1"/>
      <w:marLeft w:val="0"/>
      <w:marRight w:val="0"/>
      <w:marTop w:val="0"/>
      <w:marBottom w:val="0"/>
      <w:divBdr>
        <w:top w:val="none" w:sz="0" w:space="0" w:color="auto"/>
        <w:left w:val="none" w:sz="0" w:space="0" w:color="auto"/>
        <w:bottom w:val="none" w:sz="0" w:space="0" w:color="auto"/>
        <w:right w:val="none" w:sz="0" w:space="0" w:color="auto"/>
      </w:divBdr>
    </w:div>
    <w:div w:id="550730828">
      <w:bodyDiv w:val="1"/>
      <w:marLeft w:val="0"/>
      <w:marRight w:val="0"/>
      <w:marTop w:val="0"/>
      <w:marBottom w:val="0"/>
      <w:divBdr>
        <w:top w:val="none" w:sz="0" w:space="0" w:color="auto"/>
        <w:left w:val="none" w:sz="0" w:space="0" w:color="auto"/>
        <w:bottom w:val="none" w:sz="0" w:space="0" w:color="auto"/>
        <w:right w:val="none" w:sz="0" w:space="0" w:color="auto"/>
      </w:divBdr>
    </w:div>
    <w:div w:id="552887835">
      <w:bodyDiv w:val="1"/>
      <w:marLeft w:val="0"/>
      <w:marRight w:val="0"/>
      <w:marTop w:val="0"/>
      <w:marBottom w:val="0"/>
      <w:divBdr>
        <w:top w:val="none" w:sz="0" w:space="0" w:color="auto"/>
        <w:left w:val="none" w:sz="0" w:space="0" w:color="auto"/>
        <w:bottom w:val="none" w:sz="0" w:space="0" w:color="auto"/>
        <w:right w:val="none" w:sz="0" w:space="0" w:color="auto"/>
      </w:divBdr>
    </w:div>
    <w:div w:id="554392373">
      <w:bodyDiv w:val="1"/>
      <w:marLeft w:val="0"/>
      <w:marRight w:val="0"/>
      <w:marTop w:val="0"/>
      <w:marBottom w:val="0"/>
      <w:divBdr>
        <w:top w:val="none" w:sz="0" w:space="0" w:color="auto"/>
        <w:left w:val="none" w:sz="0" w:space="0" w:color="auto"/>
        <w:bottom w:val="none" w:sz="0" w:space="0" w:color="auto"/>
        <w:right w:val="none" w:sz="0" w:space="0" w:color="auto"/>
      </w:divBdr>
    </w:div>
    <w:div w:id="554393885">
      <w:bodyDiv w:val="1"/>
      <w:marLeft w:val="0"/>
      <w:marRight w:val="0"/>
      <w:marTop w:val="0"/>
      <w:marBottom w:val="0"/>
      <w:divBdr>
        <w:top w:val="none" w:sz="0" w:space="0" w:color="auto"/>
        <w:left w:val="none" w:sz="0" w:space="0" w:color="auto"/>
        <w:bottom w:val="none" w:sz="0" w:space="0" w:color="auto"/>
        <w:right w:val="none" w:sz="0" w:space="0" w:color="auto"/>
      </w:divBdr>
    </w:div>
    <w:div w:id="554899607">
      <w:bodyDiv w:val="1"/>
      <w:marLeft w:val="0"/>
      <w:marRight w:val="0"/>
      <w:marTop w:val="0"/>
      <w:marBottom w:val="0"/>
      <w:divBdr>
        <w:top w:val="none" w:sz="0" w:space="0" w:color="auto"/>
        <w:left w:val="none" w:sz="0" w:space="0" w:color="auto"/>
        <w:bottom w:val="none" w:sz="0" w:space="0" w:color="auto"/>
        <w:right w:val="none" w:sz="0" w:space="0" w:color="auto"/>
      </w:divBdr>
    </w:div>
    <w:div w:id="557325993">
      <w:bodyDiv w:val="1"/>
      <w:marLeft w:val="0"/>
      <w:marRight w:val="0"/>
      <w:marTop w:val="0"/>
      <w:marBottom w:val="0"/>
      <w:divBdr>
        <w:top w:val="none" w:sz="0" w:space="0" w:color="auto"/>
        <w:left w:val="none" w:sz="0" w:space="0" w:color="auto"/>
        <w:bottom w:val="none" w:sz="0" w:space="0" w:color="auto"/>
        <w:right w:val="none" w:sz="0" w:space="0" w:color="auto"/>
      </w:divBdr>
    </w:div>
    <w:div w:id="557519032">
      <w:bodyDiv w:val="1"/>
      <w:marLeft w:val="0"/>
      <w:marRight w:val="0"/>
      <w:marTop w:val="0"/>
      <w:marBottom w:val="0"/>
      <w:divBdr>
        <w:top w:val="none" w:sz="0" w:space="0" w:color="auto"/>
        <w:left w:val="none" w:sz="0" w:space="0" w:color="auto"/>
        <w:bottom w:val="none" w:sz="0" w:space="0" w:color="auto"/>
        <w:right w:val="none" w:sz="0" w:space="0" w:color="auto"/>
      </w:divBdr>
    </w:div>
    <w:div w:id="557788776">
      <w:bodyDiv w:val="1"/>
      <w:marLeft w:val="0"/>
      <w:marRight w:val="0"/>
      <w:marTop w:val="0"/>
      <w:marBottom w:val="0"/>
      <w:divBdr>
        <w:top w:val="none" w:sz="0" w:space="0" w:color="auto"/>
        <w:left w:val="none" w:sz="0" w:space="0" w:color="auto"/>
        <w:bottom w:val="none" w:sz="0" w:space="0" w:color="auto"/>
        <w:right w:val="none" w:sz="0" w:space="0" w:color="auto"/>
      </w:divBdr>
    </w:div>
    <w:div w:id="557858593">
      <w:bodyDiv w:val="1"/>
      <w:marLeft w:val="0"/>
      <w:marRight w:val="0"/>
      <w:marTop w:val="0"/>
      <w:marBottom w:val="0"/>
      <w:divBdr>
        <w:top w:val="none" w:sz="0" w:space="0" w:color="auto"/>
        <w:left w:val="none" w:sz="0" w:space="0" w:color="auto"/>
        <w:bottom w:val="none" w:sz="0" w:space="0" w:color="auto"/>
        <w:right w:val="none" w:sz="0" w:space="0" w:color="auto"/>
      </w:divBdr>
    </w:div>
    <w:div w:id="557940342">
      <w:bodyDiv w:val="1"/>
      <w:marLeft w:val="0"/>
      <w:marRight w:val="0"/>
      <w:marTop w:val="0"/>
      <w:marBottom w:val="0"/>
      <w:divBdr>
        <w:top w:val="none" w:sz="0" w:space="0" w:color="auto"/>
        <w:left w:val="none" w:sz="0" w:space="0" w:color="auto"/>
        <w:bottom w:val="none" w:sz="0" w:space="0" w:color="auto"/>
        <w:right w:val="none" w:sz="0" w:space="0" w:color="auto"/>
      </w:divBdr>
    </w:div>
    <w:div w:id="558902262">
      <w:bodyDiv w:val="1"/>
      <w:marLeft w:val="0"/>
      <w:marRight w:val="0"/>
      <w:marTop w:val="0"/>
      <w:marBottom w:val="0"/>
      <w:divBdr>
        <w:top w:val="none" w:sz="0" w:space="0" w:color="auto"/>
        <w:left w:val="none" w:sz="0" w:space="0" w:color="auto"/>
        <w:bottom w:val="none" w:sz="0" w:space="0" w:color="auto"/>
        <w:right w:val="none" w:sz="0" w:space="0" w:color="auto"/>
      </w:divBdr>
    </w:div>
    <w:div w:id="559634940">
      <w:bodyDiv w:val="1"/>
      <w:marLeft w:val="0"/>
      <w:marRight w:val="0"/>
      <w:marTop w:val="0"/>
      <w:marBottom w:val="0"/>
      <w:divBdr>
        <w:top w:val="none" w:sz="0" w:space="0" w:color="auto"/>
        <w:left w:val="none" w:sz="0" w:space="0" w:color="auto"/>
        <w:bottom w:val="none" w:sz="0" w:space="0" w:color="auto"/>
        <w:right w:val="none" w:sz="0" w:space="0" w:color="auto"/>
      </w:divBdr>
    </w:div>
    <w:div w:id="561142214">
      <w:bodyDiv w:val="1"/>
      <w:marLeft w:val="0"/>
      <w:marRight w:val="0"/>
      <w:marTop w:val="0"/>
      <w:marBottom w:val="0"/>
      <w:divBdr>
        <w:top w:val="none" w:sz="0" w:space="0" w:color="auto"/>
        <w:left w:val="none" w:sz="0" w:space="0" w:color="auto"/>
        <w:bottom w:val="none" w:sz="0" w:space="0" w:color="auto"/>
        <w:right w:val="none" w:sz="0" w:space="0" w:color="auto"/>
      </w:divBdr>
    </w:div>
    <w:div w:id="561336158">
      <w:bodyDiv w:val="1"/>
      <w:marLeft w:val="0"/>
      <w:marRight w:val="0"/>
      <w:marTop w:val="0"/>
      <w:marBottom w:val="0"/>
      <w:divBdr>
        <w:top w:val="none" w:sz="0" w:space="0" w:color="auto"/>
        <w:left w:val="none" w:sz="0" w:space="0" w:color="auto"/>
        <w:bottom w:val="none" w:sz="0" w:space="0" w:color="auto"/>
        <w:right w:val="none" w:sz="0" w:space="0" w:color="auto"/>
      </w:divBdr>
    </w:div>
    <w:div w:id="561983276">
      <w:bodyDiv w:val="1"/>
      <w:marLeft w:val="0"/>
      <w:marRight w:val="0"/>
      <w:marTop w:val="0"/>
      <w:marBottom w:val="0"/>
      <w:divBdr>
        <w:top w:val="none" w:sz="0" w:space="0" w:color="auto"/>
        <w:left w:val="none" w:sz="0" w:space="0" w:color="auto"/>
        <w:bottom w:val="none" w:sz="0" w:space="0" w:color="auto"/>
        <w:right w:val="none" w:sz="0" w:space="0" w:color="auto"/>
      </w:divBdr>
    </w:div>
    <w:div w:id="563956426">
      <w:bodyDiv w:val="1"/>
      <w:marLeft w:val="0"/>
      <w:marRight w:val="0"/>
      <w:marTop w:val="0"/>
      <w:marBottom w:val="0"/>
      <w:divBdr>
        <w:top w:val="none" w:sz="0" w:space="0" w:color="auto"/>
        <w:left w:val="none" w:sz="0" w:space="0" w:color="auto"/>
        <w:bottom w:val="none" w:sz="0" w:space="0" w:color="auto"/>
        <w:right w:val="none" w:sz="0" w:space="0" w:color="auto"/>
      </w:divBdr>
    </w:div>
    <w:div w:id="566452149">
      <w:bodyDiv w:val="1"/>
      <w:marLeft w:val="0"/>
      <w:marRight w:val="0"/>
      <w:marTop w:val="0"/>
      <w:marBottom w:val="0"/>
      <w:divBdr>
        <w:top w:val="none" w:sz="0" w:space="0" w:color="auto"/>
        <w:left w:val="none" w:sz="0" w:space="0" w:color="auto"/>
        <w:bottom w:val="none" w:sz="0" w:space="0" w:color="auto"/>
        <w:right w:val="none" w:sz="0" w:space="0" w:color="auto"/>
      </w:divBdr>
    </w:div>
    <w:div w:id="566573844">
      <w:bodyDiv w:val="1"/>
      <w:marLeft w:val="0"/>
      <w:marRight w:val="0"/>
      <w:marTop w:val="0"/>
      <w:marBottom w:val="0"/>
      <w:divBdr>
        <w:top w:val="none" w:sz="0" w:space="0" w:color="auto"/>
        <w:left w:val="none" w:sz="0" w:space="0" w:color="auto"/>
        <w:bottom w:val="none" w:sz="0" w:space="0" w:color="auto"/>
        <w:right w:val="none" w:sz="0" w:space="0" w:color="auto"/>
      </w:divBdr>
    </w:div>
    <w:div w:id="567149267">
      <w:bodyDiv w:val="1"/>
      <w:marLeft w:val="0"/>
      <w:marRight w:val="0"/>
      <w:marTop w:val="0"/>
      <w:marBottom w:val="0"/>
      <w:divBdr>
        <w:top w:val="none" w:sz="0" w:space="0" w:color="auto"/>
        <w:left w:val="none" w:sz="0" w:space="0" w:color="auto"/>
        <w:bottom w:val="none" w:sz="0" w:space="0" w:color="auto"/>
        <w:right w:val="none" w:sz="0" w:space="0" w:color="auto"/>
      </w:divBdr>
    </w:div>
    <w:div w:id="567687122">
      <w:bodyDiv w:val="1"/>
      <w:marLeft w:val="0"/>
      <w:marRight w:val="0"/>
      <w:marTop w:val="0"/>
      <w:marBottom w:val="0"/>
      <w:divBdr>
        <w:top w:val="none" w:sz="0" w:space="0" w:color="auto"/>
        <w:left w:val="none" w:sz="0" w:space="0" w:color="auto"/>
        <w:bottom w:val="none" w:sz="0" w:space="0" w:color="auto"/>
        <w:right w:val="none" w:sz="0" w:space="0" w:color="auto"/>
      </w:divBdr>
    </w:div>
    <w:div w:id="568031062">
      <w:bodyDiv w:val="1"/>
      <w:marLeft w:val="0"/>
      <w:marRight w:val="0"/>
      <w:marTop w:val="0"/>
      <w:marBottom w:val="0"/>
      <w:divBdr>
        <w:top w:val="none" w:sz="0" w:space="0" w:color="auto"/>
        <w:left w:val="none" w:sz="0" w:space="0" w:color="auto"/>
        <w:bottom w:val="none" w:sz="0" w:space="0" w:color="auto"/>
        <w:right w:val="none" w:sz="0" w:space="0" w:color="auto"/>
      </w:divBdr>
    </w:div>
    <w:div w:id="569736033">
      <w:bodyDiv w:val="1"/>
      <w:marLeft w:val="0"/>
      <w:marRight w:val="0"/>
      <w:marTop w:val="0"/>
      <w:marBottom w:val="0"/>
      <w:divBdr>
        <w:top w:val="none" w:sz="0" w:space="0" w:color="auto"/>
        <w:left w:val="none" w:sz="0" w:space="0" w:color="auto"/>
        <w:bottom w:val="none" w:sz="0" w:space="0" w:color="auto"/>
        <w:right w:val="none" w:sz="0" w:space="0" w:color="auto"/>
      </w:divBdr>
    </w:div>
    <w:div w:id="569921388">
      <w:bodyDiv w:val="1"/>
      <w:marLeft w:val="0"/>
      <w:marRight w:val="0"/>
      <w:marTop w:val="0"/>
      <w:marBottom w:val="0"/>
      <w:divBdr>
        <w:top w:val="none" w:sz="0" w:space="0" w:color="auto"/>
        <w:left w:val="none" w:sz="0" w:space="0" w:color="auto"/>
        <w:bottom w:val="none" w:sz="0" w:space="0" w:color="auto"/>
        <w:right w:val="none" w:sz="0" w:space="0" w:color="auto"/>
      </w:divBdr>
    </w:div>
    <w:div w:id="570697693">
      <w:bodyDiv w:val="1"/>
      <w:marLeft w:val="0"/>
      <w:marRight w:val="0"/>
      <w:marTop w:val="0"/>
      <w:marBottom w:val="0"/>
      <w:divBdr>
        <w:top w:val="none" w:sz="0" w:space="0" w:color="auto"/>
        <w:left w:val="none" w:sz="0" w:space="0" w:color="auto"/>
        <w:bottom w:val="none" w:sz="0" w:space="0" w:color="auto"/>
        <w:right w:val="none" w:sz="0" w:space="0" w:color="auto"/>
      </w:divBdr>
    </w:div>
    <w:div w:id="570847290">
      <w:bodyDiv w:val="1"/>
      <w:marLeft w:val="0"/>
      <w:marRight w:val="0"/>
      <w:marTop w:val="0"/>
      <w:marBottom w:val="0"/>
      <w:divBdr>
        <w:top w:val="none" w:sz="0" w:space="0" w:color="auto"/>
        <w:left w:val="none" w:sz="0" w:space="0" w:color="auto"/>
        <w:bottom w:val="none" w:sz="0" w:space="0" w:color="auto"/>
        <w:right w:val="none" w:sz="0" w:space="0" w:color="auto"/>
      </w:divBdr>
    </w:div>
    <w:div w:id="571238122">
      <w:bodyDiv w:val="1"/>
      <w:marLeft w:val="0"/>
      <w:marRight w:val="0"/>
      <w:marTop w:val="0"/>
      <w:marBottom w:val="0"/>
      <w:divBdr>
        <w:top w:val="none" w:sz="0" w:space="0" w:color="auto"/>
        <w:left w:val="none" w:sz="0" w:space="0" w:color="auto"/>
        <w:bottom w:val="none" w:sz="0" w:space="0" w:color="auto"/>
        <w:right w:val="none" w:sz="0" w:space="0" w:color="auto"/>
      </w:divBdr>
    </w:div>
    <w:div w:id="571505757">
      <w:bodyDiv w:val="1"/>
      <w:marLeft w:val="0"/>
      <w:marRight w:val="0"/>
      <w:marTop w:val="0"/>
      <w:marBottom w:val="0"/>
      <w:divBdr>
        <w:top w:val="none" w:sz="0" w:space="0" w:color="auto"/>
        <w:left w:val="none" w:sz="0" w:space="0" w:color="auto"/>
        <w:bottom w:val="none" w:sz="0" w:space="0" w:color="auto"/>
        <w:right w:val="none" w:sz="0" w:space="0" w:color="auto"/>
      </w:divBdr>
    </w:div>
    <w:div w:id="571736516">
      <w:bodyDiv w:val="1"/>
      <w:marLeft w:val="0"/>
      <w:marRight w:val="0"/>
      <w:marTop w:val="0"/>
      <w:marBottom w:val="0"/>
      <w:divBdr>
        <w:top w:val="none" w:sz="0" w:space="0" w:color="auto"/>
        <w:left w:val="none" w:sz="0" w:space="0" w:color="auto"/>
        <w:bottom w:val="none" w:sz="0" w:space="0" w:color="auto"/>
        <w:right w:val="none" w:sz="0" w:space="0" w:color="auto"/>
      </w:divBdr>
    </w:div>
    <w:div w:id="572013722">
      <w:bodyDiv w:val="1"/>
      <w:marLeft w:val="0"/>
      <w:marRight w:val="0"/>
      <w:marTop w:val="0"/>
      <w:marBottom w:val="0"/>
      <w:divBdr>
        <w:top w:val="none" w:sz="0" w:space="0" w:color="auto"/>
        <w:left w:val="none" w:sz="0" w:space="0" w:color="auto"/>
        <w:bottom w:val="none" w:sz="0" w:space="0" w:color="auto"/>
        <w:right w:val="none" w:sz="0" w:space="0" w:color="auto"/>
      </w:divBdr>
    </w:div>
    <w:div w:id="572592398">
      <w:bodyDiv w:val="1"/>
      <w:marLeft w:val="0"/>
      <w:marRight w:val="0"/>
      <w:marTop w:val="0"/>
      <w:marBottom w:val="0"/>
      <w:divBdr>
        <w:top w:val="none" w:sz="0" w:space="0" w:color="auto"/>
        <w:left w:val="none" w:sz="0" w:space="0" w:color="auto"/>
        <w:bottom w:val="none" w:sz="0" w:space="0" w:color="auto"/>
        <w:right w:val="none" w:sz="0" w:space="0" w:color="auto"/>
      </w:divBdr>
    </w:div>
    <w:div w:id="572812141">
      <w:bodyDiv w:val="1"/>
      <w:marLeft w:val="0"/>
      <w:marRight w:val="0"/>
      <w:marTop w:val="0"/>
      <w:marBottom w:val="0"/>
      <w:divBdr>
        <w:top w:val="none" w:sz="0" w:space="0" w:color="auto"/>
        <w:left w:val="none" w:sz="0" w:space="0" w:color="auto"/>
        <w:bottom w:val="none" w:sz="0" w:space="0" w:color="auto"/>
        <w:right w:val="none" w:sz="0" w:space="0" w:color="auto"/>
      </w:divBdr>
    </w:div>
    <w:div w:id="573246423">
      <w:bodyDiv w:val="1"/>
      <w:marLeft w:val="0"/>
      <w:marRight w:val="0"/>
      <w:marTop w:val="0"/>
      <w:marBottom w:val="0"/>
      <w:divBdr>
        <w:top w:val="none" w:sz="0" w:space="0" w:color="auto"/>
        <w:left w:val="none" w:sz="0" w:space="0" w:color="auto"/>
        <w:bottom w:val="none" w:sz="0" w:space="0" w:color="auto"/>
        <w:right w:val="none" w:sz="0" w:space="0" w:color="auto"/>
      </w:divBdr>
    </w:div>
    <w:div w:id="573929858">
      <w:bodyDiv w:val="1"/>
      <w:marLeft w:val="0"/>
      <w:marRight w:val="0"/>
      <w:marTop w:val="0"/>
      <w:marBottom w:val="0"/>
      <w:divBdr>
        <w:top w:val="none" w:sz="0" w:space="0" w:color="auto"/>
        <w:left w:val="none" w:sz="0" w:space="0" w:color="auto"/>
        <w:bottom w:val="none" w:sz="0" w:space="0" w:color="auto"/>
        <w:right w:val="none" w:sz="0" w:space="0" w:color="auto"/>
      </w:divBdr>
    </w:div>
    <w:div w:id="574559433">
      <w:bodyDiv w:val="1"/>
      <w:marLeft w:val="0"/>
      <w:marRight w:val="0"/>
      <w:marTop w:val="0"/>
      <w:marBottom w:val="0"/>
      <w:divBdr>
        <w:top w:val="none" w:sz="0" w:space="0" w:color="auto"/>
        <w:left w:val="none" w:sz="0" w:space="0" w:color="auto"/>
        <w:bottom w:val="none" w:sz="0" w:space="0" w:color="auto"/>
        <w:right w:val="none" w:sz="0" w:space="0" w:color="auto"/>
      </w:divBdr>
    </w:div>
    <w:div w:id="575089724">
      <w:bodyDiv w:val="1"/>
      <w:marLeft w:val="0"/>
      <w:marRight w:val="0"/>
      <w:marTop w:val="0"/>
      <w:marBottom w:val="0"/>
      <w:divBdr>
        <w:top w:val="none" w:sz="0" w:space="0" w:color="auto"/>
        <w:left w:val="none" w:sz="0" w:space="0" w:color="auto"/>
        <w:bottom w:val="none" w:sz="0" w:space="0" w:color="auto"/>
        <w:right w:val="none" w:sz="0" w:space="0" w:color="auto"/>
      </w:divBdr>
    </w:div>
    <w:div w:id="575554535">
      <w:bodyDiv w:val="1"/>
      <w:marLeft w:val="0"/>
      <w:marRight w:val="0"/>
      <w:marTop w:val="0"/>
      <w:marBottom w:val="0"/>
      <w:divBdr>
        <w:top w:val="none" w:sz="0" w:space="0" w:color="auto"/>
        <w:left w:val="none" w:sz="0" w:space="0" w:color="auto"/>
        <w:bottom w:val="none" w:sz="0" w:space="0" w:color="auto"/>
        <w:right w:val="none" w:sz="0" w:space="0" w:color="auto"/>
      </w:divBdr>
    </w:div>
    <w:div w:id="575700944">
      <w:bodyDiv w:val="1"/>
      <w:marLeft w:val="0"/>
      <w:marRight w:val="0"/>
      <w:marTop w:val="0"/>
      <w:marBottom w:val="0"/>
      <w:divBdr>
        <w:top w:val="none" w:sz="0" w:space="0" w:color="auto"/>
        <w:left w:val="none" w:sz="0" w:space="0" w:color="auto"/>
        <w:bottom w:val="none" w:sz="0" w:space="0" w:color="auto"/>
        <w:right w:val="none" w:sz="0" w:space="0" w:color="auto"/>
      </w:divBdr>
    </w:div>
    <w:div w:id="575937257">
      <w:bodyDiv w:val="1"/>
      <w:marLeft w:val="0"/>
      <w:marRight w:val="0"/>
      <w:marTop w:val="0"/>
      <w:marBottom w:val="0"/>
      <w:divBdr>
        <w:top w:val="none" w:sz="0" w:space="0" w:color="auto"/>
        <w:left w:val="none" w:sz="0" w:space="0" w:color="auto"/>
        <w:bottom w:val="none" w:sz="0" w:space="0" w:color="auto"/>
        <w:right w:val="none" w:sz="0" w:space="0" w:color="auto"/>
      </w:divBdr>
    </w:div>
    <w:div w:id="576598115">
      <w:bodyDiv w:val="1"/>
      <w:marLeft w:val="0"/>
      <w:marRight w:val="0"/>
      <w:marTop w:val="0"/>
      <w:marBottom w:val="0"/>
      <w:divBdr>
        <w:top w:val="none" w:sz="0" w:space="0" w:color="auto"/>
        <w:left w:val="none" w:sz="0" w:space="0" w:color="auto"/>
        <w:bottom w:val="none" w:sz="0" w:space="0" w:color="auto"/>
        <w:right w:val="none" w:sz="0" w:space="0" w:color="auto"/>
      </w:divBdr>
    </w:div>
    <w:div w:id="577058384">
      <w:bodyDiv w:val="1"/>
      <w:marLeft w:val="0"/>
      <w:marRight w:val="0"/>
      <w:marTop w:val="0"/>
      <w:marBottom w:val="0"/>
      <w:divBdr>
        <w:top w:val="none" w:sz="0" w:space="0" w:color="auto"/>
        <w:left w:val="none" w:sz="0" w:space="0" w:color="auto"/>
        <w:bottom w:val="none" w:sz="0" w:space="0" w:color="auto"/>
        <w:right w:val="none" w:sz="0" w:space="0" w:color="auto"/>
      </w:divBdr>
    </w:div>
    <w:div w:id="577445037">
      <w:bodyDiv w:val="1"/>
      <w:marLeft w:val="0"/>
      <w:marRight w:val="0"/>
      <w:marTop w:val="0"/>
      <w:marBottom w:val="0"/>
      <w:divBdr>
        <w:top w:val="none" w:sz="0" w:space="0" w:color="auto"/>
        <w:left w:val="none" w:sz="0" w:space="0" w:color="auto"/>
        <w:bottom w:val="none" w:sz="0" w:space="0" w:color="auto"/>
        <w:right w:val="none" w:sz="0" w:space="0" w:color="auto"/>
      </w:divBdr>
    </w:div>
    <w:div w:id="577521697">
      <w:bodyDiv w:val="1"/>
      <w:marLeft w:val="0"/>
      <w:marRight w:val="0"/>
      <w:marTop w:val="0"/>
      <w:marBottom w:val="0"/>
      <w:divBdr>
        <w:top w:val="none" w:sz="0" w:space="0" w:color="auto"/>
        <w:left w:val="none" w:sz="0" w:space="0" w:color="auto"/>
        <w:bottom w:val="none" w:sz="0" w:space="0" w:color="auto"/>
        <w:right w:val="none" w:sz="0" w:space="0" w:color="auto"/>
      </w:divBdr>
    </w:div>
    <w:div w:id="578298075">
      <w:bodyDiv w:val="1"/>
      <w:marLeft w:val="0"/>
      <w:marRight w:val="0"/>
      <w:marTop w:val="0"/>
      <w:marBottom w:val="0"/>
      <w:divBdr>
        <w:top w:val="none" w:sz="0" w:space="0" w:color="auto"/>
        <w:left w:val="none" w:sz="0" w:space="0" w:color="auto"/>
        <w:bottom w:val="none" w:sz="0" w:space="0" w:color="auto"/>
        <w:right w:val="none" w:sz="0" w:space="0" w:color="auto"/>
      </w:divBdr>
    </w:div>
    <w:div w:id="578447606">
      <w:bodyDiv w:val="1"/>
      <w:marLeft w:val="0"/>
      <w:marRight w:val="0"/>
      <w:marTop w:val="0"/>
      <w:marBottom w:val="0"/>
      <w:divBdr>
        <w:top w:val="none" w:sz="0" w:space="0" w:color="auto"/>
        <w:left w:val="none" w:sz="0" w:space="0" w:color="auto"/>
        <w:bottom w:val="none" w:sz="0" w:space="0" w:color="auto"/>
        <w:right w:val="none" w:sz="0" w:space="0" w:color="auto"/>
      </w:divBdr>
    </w:div>
    <w:div w:id="578910288">
      <w:bodyDiv w:val="1"/>
      <w:marLeft w:val="0"/>
      <w:marRight w:val="0"/>
      <w:marTop w:val="0"/>
      <w:marBottom w:val="0"/>
      <w:divBdr>
        <w:top w:val="none" w:sz="0" w:space="0" w:color="auto"/>
        <w:left w:val="none" w:sz="0" w:space="0" w:color="auto"/>
        <w:bottom w:val="none" w:sz="0" w:space="0" w:color="auto"/>
        <w:right w:val="none" w:sz="0" w:space="0" w:color="auto"/>
      </w:divBdr>
    </w:div>
    <w:div w:id="579485637">
      <w:bodyDiv w:val="1"/>
      <w:marLeft w:val="0"/>
      <w:marRight w:val="0"/>
      <w:marTop w:val="0"/>
      <w:marBottom w:val="0"/>
      <w:divBdr>
        <w:top w:val="none" w:sz="0" w:space="0" w:color="auto"/>
        <w:left w:val="none" w:sz="0" w:space="0" w:color="auto"/>
        <w:bottom w:val="none" w:sz="0" w:space="0" w:color="auto"/>
        <w:right w:val="none" w:sz="0" w:space="0" w:color="auto"/>
      </w:divBdr>
    </w:div>
    <w:div w:id="579754956">
      <w:bodyDiv w:val="1"/>
      <w:marLeft w:val="0"/>
      <w:marRight w:val="0"/>
      <w:marTop w:val="0"/>
      <w:marBottom w:val="0"/>
      <w:divBdr>
        <w:top w:val="none" w:sz="0" w:space="0" w:color="auto"/>
        <w:left w:val="none" w:sz="0" w:space="0" w:color="auto"/>
        <w:bottom w:val="none" w:sz="0" w:space="0" w:color="auto"/>
        <w:right w:val="none" w:sz="0" w:space="0" w:color="auto"/>
      </w:divBdr>
    </w:div>
    <w:div w:id="581791100">
      <w:bodyDiv w:val="1"/>
      <w:marLeft w:val="0"/>
      <w:marRight w:val="0"/>
      <w:marTop w:val="0"/>
      <w:marBottom w:val="0"/>
      <w:divBdr>
        <w:top w:val="none" w:sz="0" w:space="0" w:color="auto"/>
        <w:left w:val="none" w:sz="0" w:space="0" w:color="auto"/>
        <w:bottom w:val="none" w:sz="0" w:space="0" w:color="auto"/>
        <w:right w:val="none" w:sz="0" w:space="0" w:color="auto"/>
      </w:divBdr>
    </w:div>
    <w:div w:id="582616296">
      <w:bodyDiv w:val="1"/>
      <w:marLeft w:val="0"/>
      <w:marRight w:val="0"/>
      <w:marTop w:val="0"/>
      <w:marBottom w:val="0"/>
      <w:divBdr>
        <w:top w:val="none" w:sz="0" w:space="0" w:color="auto"/>
        <w:left w:val="none" w:sz="0" w:space="0" w:color="auto"/>
        <w:bottom w:val="none" w:sz="0" w:space="0" w:color="auto"/>
        <w:right w:val="none" w:sz="0" w:space="0" w:color="auto"/>
      </w:divBdr>
    </w:div>
    <w:div w:id="583491587">
      <w:bodyDiv w:val="1"/>
      <w:marLeft w:val="0"/>
      <w:marRight w:val="0"/>
      <w:marTop w:val="0"/>
      <w:marBottom w:val="0"/>
      <w:divBdr>
        <w:top w:val="none" w:sz="0" w:space="0" w:color="auto"/>
        <w:left w:val="none" w:sz="0" w:space="0" w:color="auto"/>
        <w:bottom w:val="none" w:sz="0" w:space="0" w:color="auto"/>
        <w:right w:val="none" w:sz="0" w:space="0" w:color="auto"/>
      </w:divBdr>
    </w:div>
    <w:div w:id="583537810">
      <w:bodyDiv w:val="1"/>
      <w:marLeft w:val="0"/>
      <w:marRight w:val="0"/>
      <w:marTop w:val="0"/>
      <w:marBottom w:val="0"/>
      <w:divBdr>
        <w:top w:val="none" w:sz="0" w:space="0" w:color="auto"/>
        <w:left w:val="none" w:sz="0" w:space="0" w:color="auto"/>
        <w:bottom w:val="none" w:sz="0" w:space="0" w:color="auto"/>
        <w:right w:val="none" w:sz="0" w:space="0" w:color="auto"/>
      </w:divBdr>
    </w:div>
    <w:div w:id="584412177">
      <w:bodyDiv w:val="1"/>
      <w:marLeft w:val="0"/>
      <w:marRight w:val="0"/>
      <w:marTop w:val="0"/>
      <w:marBottom w:val="0"/>
      <w:divBdr>
        <w:top w:val="none" w:sz="0" w:space="0" w:color="auto"/>
        <w:left w:val="none" w:sz="0" w:space="0" w:color="auto"/>
        <w:bottom w:val="none" w:sz="0" w:space="0" w:color="auto"/>
        <w:right w:val="none" w:sz="0" w:space="0" w:color="auto"/>
      </w:divBdr>
    </w:div>
    <w:div w:id="584534071">
      <w:bodyDiv w:val="1"/>
      <w:marLeft w:val="0"/>
      <w:marRight w:val="0"/>
      <w:marTop w:val="0"/>
      <w:marBottom w:val="0"/>
      <w:divBdr>
        <w:top w:val="none" w:sz="0" w:space="0" w:color="auto"/>
        <w:left w:val="none" w:sz="0" w:space="0" w:color="auto"/>
        <w:bottom w:val="none" w:sz="0" w:space="0" w:color="auto"/>
        <w:right w:val="none" w:sz="0" w:space="0" w:color="auto"/>
      </w:divBdr>
    </w:div>
    <w:div w:id="584611335">
      <w:bodyDiv w:val="1"/>
      <w:marLeft w:val="0"/>
      <w:marRight w:val="0"/>
      <w:marTop w:val="0"/>
      <w:marBottom w:val="0"/>
      <w:divBdr>
        <w:top w:val="none" w:sz="0" w:space="0" w:color="auto"/>
        <w:left w:val="none" w:sz="0" w:space="0" w:color="auto"/>
        <w:bottom w:val="none" w:sz="0" w:space="0" w:color="auto"/>
        <w:right w:val="none" w:sz="0" w:space="0" w:color="auto"/>
      </w:divBdr>
    </w:div>
    <w:div w:id="585650408">
      <w:bodyDiv w:val="1"/>
      <w:marLeft w:val="0"/>
      <w:marRight w:val="0"/>
      <w:marTop w:val="0"/>
      <w:marBottom w:val="0"/>
      <w:divBdr>
        <w:top w:val="none" w:sz="0" w:space="0" w:color="auto"/>
        <w:left w:val="none" w:sz="0" w:space="0" w:color="auto"/>
        <w:bottom w:val="none" w:sz="0" w:space="0" w:color="auto"/>
        <w:right w:val="none" w:sz="0" w:space="0" w:color="auto"/>
      </w:divBdr>
    </w:div>
    <w:div w:id="585697679">
      <w:bodyDiv w:val="1"/>
      <w:marLeft w:val="0"/>
      <w:marRight w:val="0"/>
      <w:marTop w:val="0"/>
      <w:marBottom w:val="0"/>
      <w:divBdr>
        <w:top w:val="none" w:sz="0" w:space="0" w:color="auto"/>
        <w:left w:val="none" w:sz="0" w:space="0" w:color="auto"/>
        <w:bottom w:val="none" w:sz="0" w:space="0" w:color="auto"/>
        <w:right w:val="none" w:sz="0" w:space="0" w:color="auto"/>
      </w:divBdr>
    </w:div>
    <w:div w:id="586351411">
      <w:bodyDiv w:val="1"/>
      <w:marLeft w:val="0"/>
      <w:marRight w:val="0"/>
      <w:marTop w:val="0"/>
      <w:marBottom w:val="0"/>
      <w:divBdr>
        <w:top w:val="none" w:sz="0" w:space="0" w:color="auto"/>
        <w:left w:val="none" w:sz="0" w:space="0" w:color="auto"/>
        <w:bottom w:val="none" w:sz="0" w:space="0" w:color="auto"/>
        <w:right w:val="none" w:sz="0" w:space="0" w:color="auto"/>
      </w:divBdr>
    </w:div>
    <w:div w:id="586500111">
      <w:bodyDiv w:val="1"/>
      <w:marLeft w:val="0"/>
      <w:marRight w:val="0"/>
      <w:marTop w:val="0"/>
      <w:marBottom w:val="0"/>
      <w:divBdr>
        <w:top w:val="none" w:sz="0" w:space="0" w:color="auto"/>
        <w:left w:val="none" w:sz="0" w:space="0" w:color="auto"/>
        <w:bottom w:val="none" w:sz="0" w:space="0" w:color="auto"/>
        <w:right w:val="none" w:sz="0" w:space="0" w:color="auto"/>
      </w:divBdr>
    </w:div>
    <w:div w:id="587269572">
      <w:bodyDiv w:val="1"/>
      <w:marLeft w:val="0"/>
      <w:marRight w:val="0"/>
      <w:marTop w:val="0"/>
      <w:marBottom w:val="0"/>
      <w:divBdr>
        <w:top w:val="none" w:sz="0" w:space="0" w:color="auto"/>
        <w:left w:val="none" w:sz="0" w:space="0" w:color="auto"/>
        <w:bottom w:val="none" w:sz="0" w:space="0" w:color="auto"/>
        <w:right w:val="none" w:sz="0" w:space="0" w:color="auto"/>
      </w:divBdr>
    </w:div>
    <w:div w:id="587812307">
      <w:bodyDiv w:val="1"/>
      <w:marLeft w:val="0"/>
      <w:marRight w:val="0"/>
      <w:marTop w:val="0"/>
      <w:marBottom w:val="0"/>
      <w:divBdr>
        <w:top w:val="none" w:sz="0" w:space="0" w:color="auto"/>
        <w:left w:val="none" w:sz="0" w:space="0" w:color="auto"/>
        <w:bottom w:val="none" w:sz="0" w:space="0" w:color="auto"/>
        <w:right w:val="none" w:sz="0" w:space="0" w:color="auto"/>
      </w:divBdr>
    </w:div>
    <w:div w:id="587932044">
      <w:bodyDiv w:val="1"/>
      <w:marLeft w:val="0"/>
      <w:marRight w:val="0"/>
      <w:marTop w:val="0"/>
      <w:marBottom w:val="0"/>
      <w:divBdr>
        <w:top w:val="none" w:sz="0" w:space="0" w:color="auto"/>
        <w:left w:val="none" w:sz="0" w:space="0" w:color="auto"/>
        <w:bottom w:val="none" w:sz="0" w:space="0" w:color="auto"/>
        <w:right w:val="none" w:sz="0" w:space="0" w:color="auto"/>
      </w:divBdr>
    </w:div>
    <w:div w:id="588663992">
      <w:bodyDiv w:val="1"/>
      <w:marLeft w:val="0"/>
      <w:marRight w:val="0"/>
      <w:marTop w:val="0"/>
      <w:marBottom w:val="0"/>
      <w:divBdr>
        <w:top w:val="none" w:sz="0" w:space="0" w:color="auto"/>
        <w:left w:val="none" w:sz="0" w:space="0" w:color="auto"/>
        <w:bottom w:val="none" w:sz="0" w:space="0" w:color="auto"/>
        <w:right w:val="none" w:sz="0" w:space="0" w:color="auto"/>
      </w:divBdr>
    </w:div>
    <w:div w:id="589311095">
      <w:bodyDiv w:val="1"/>
      <w:marLeft w:val="0"/>
      <w:marRight w:val="0"/>
      <w:marTop w:val="0"/>
      <w:marBottom w:val="0"/>
      <w:divBdr>
        <w:top w:val="none" w:sz="0" w:space="0" w:color="auto"/>
        <w:left w:val="none" w:sz="0" w:space="0" w:color="auto"/>
        <w:bottom w:val="none" w:sz="0" w:space="0" w:color="auto"/>
        <w:right w:val="none" w:sz="0" w:space="0" w:color="auto"/>
      </w:divBdr>
      <w:divsChild>
        <w:div w:id="664868846">
          <w:marLeft w:val="0"/>
          <w:marRight w:val="0"/>
          <w:marTop w:val="0"/>
          <w:marBottom w:val="0"/>
          <w:divBdr>
            <w:top w:val="none" w:sz="0" w:space="0" w:color="auto"/>
            <w:left w:val="none" w:sz="0" w:space="0" w:color="auto"/>
            <w:bottom w:val="none" w:sz="0" w:space="0" w:color="auto"/>
            <w:right w:val="none" w:sz="0" w:space="0" w:color="auto"/>
          </w:divBdr>
        </w:div>
      </w:divsChild>
    </w:div>
    <w:div w:id="591282932">
      <w:bodyDiv w:val="1"/>
      <w:marLeft w:val="0"/>
      <w:marRight w:val="0"/>
      <w:marTop w:val="0"/>
      <w:marBottom w:val="0"/>
      <w:divBdr>
        <w:top w:val="none" w:sz="0" w:space="0" w:color="auto"/>
        <w:left w:val="none" w:sz="0" w:space="0" w:color="auto"/>
        <w:bottom w:val="none" w:sz="0" w:space="0" w:color="auto"/>
        <w:right w:val="none" w:sz="0" w:space="0" w:color="auto"/>
      </w:divBdr>
    </w:div>
    <w:div w:id="591671472">
      <w:bodyDiv w:val="1"/>
      <w:marLeft w:val="0"/>
      <w:marRight w:val="0"/>
      <w:marTop w:val="0"/>
      <w:marBottom w:val="0"/>
      <w:divBdr>
        <w:top w:val="none" w:sz="0" w:space="0" w:color="auto"/>
        <w:left w:val="none" w:sz="0" w:space="0" w:color="auto"/>
        <w:bottom w:val="none" w:sz="0" w:space="0" w:color="auto"/>
        <w:right w:val="none" w:sz="0" w:space="0" w:color="auto"/>
      </w:divBdr>
    </w:div>
    <w:div w:id="593631084">
      <w:bodyDiv w:val="1"/>
      <w:marLeft w:val="0"/>
      <w:marRight w:val="0"/>
      <w:marTop w:val="0"/>
      <w:marBottom w:val="0"/>
      <w:divBdr>
        <w:top w:val="none" w:sz="0" w:space="0" w:color="auto"/>
        <w:left w:val="none" w:sz="0" w:space="0" w:color="auto"/>
        <w:bottom w:val="none" w:sz="0" w:space="0" w:color="auto"/>
        <w:right w:val="none" w:sz="0" w:space="0" w:color="auto"/>
      </w:divBdr>
    </w:div>
    <w:div w:id="593631149">
      <w:bodyDiv w:val="1"/>
      <w:marLeft w:val="0"/>
      <w:marRight w:val="0"/>
      <w:marTop w:val="0"/>
      <w:marBottom w:val="0"/>
      <w:divBdr>
        <w:top w:val="none" w:sz="0" w:space="0" w:color="auto"/>
        <w:left w:val="none" w:sz="0" w:space="0" w:color="auto"/>
        <w:bottom w:val="none" w:sz="0" w:space="0" w:color="auto"/>
        <w:right w:val="none" w:sz="0" w:space="0" w:color="auto"/>
      </w:divBdr>
    </w:div>
    <w:div w:id="594091490">
      <w:bodyDiv w:val="1"/>
      <w:marLeft w:val="0"/>
      <w:marRight w:val="0"/>
      <w:marTop w:val="0"/>
      <w:marBottom w:val="0"/>
      <w:divBdr>
        <w:top w:val="none" w:sz="0" w:space="0" w:color="auto"/>
        <w:left w:val="none" w:sz="0" w:space="0" w:color="auto"/>
        <w:bottom w:val="none" w:sz="0" w:space="0" w:color="auto"/>
        <w:right w:val="none" w:sz="0" w:space="0" w:color="auto"/>
      </w:divBdr>
    </w:div>
    <w:div w:id="594284367">
      <w:bodyDiv w:val="1"/>
      <w:marLeft w:val="0"/>
      <w:marRight w:val="0"/>
      <w:marTop w:val="0"/>
      <w:marBottom w:val="0"/>
      <w:divBdr>
        <w:top w:val="none" w:sz="0" w:space="0" w:color="auto"/>
        <w:left w:val="none" w:sz="0" w:space="0" w:color="auto"/>
        <w:bottom w:val="none" w:sz="0" w:space="0" w:color="auto"/>
        <w:right w:val="none" w:sz="0" w:space="0" w:color="auto"/>
      </w:divBdr>
    </w:div>
    <w:div w:id="594631207">
      <w:bodyDiv w:val="1"/>
      <w:marLeft w:val="0"/>
      <w:marRight w:val="0"/>
      <w:marTop w:val="0"/>
      <w:marBottom w:val="0"/>
      <w:divBdr>
        <w:top w:val="none" w:sz="0" w:space="0" w:color="auto"/>
        <w:left w:val="none" w:sz="0" w:space="0" w:color="auto"/>
        <w:bottom w:val="none" w:sz="0" w:space="0" w:color="auto"/>
        <w:right w:val="none" w:sz="0" w:space="0" w:color="auto"/>
      </w:divBdr>
    </w:div>
    <w:div w:id="595017645">
      <w:bodyDiv w:val="1"/>
      <w:marLeft w:val="0"/>
      <w:marRight w:val="0"/>
      <w:marTop w:val="0"/>
      <w:marBottom w:val="0"/>
      <w:divBdr>
        <w:top w:val="none" w:sz="0" w:space="0" w:color="auto"/>
        <w:left w:val="none" w:sz="0" w:space="0" w:color="auto"/>
        <w:bottom w:val="none" w:sz="0" w:space="0" w:color="auto"/>
        <w:right w:val="none" w:sz="0" w:space="0" w:color="auto"/>
      </w:divBdr>
    </w:div>
    <w:div w:id="595092492">
      <w:bodyDiv w:val="1"/>
      <w:marLeft w:val="0"/>
      <w:marRight w:val="0"/>
      <w:marTop w:val="0"/>
      <w:marBottom w:val="0"/>
      <w:divBdr>
        <w:top w:val="none" w:sz="0" w:space="0" w:color="auto"/>
        <w:left w:val="none" w:sz="0" w:space="0" w:color="auto"/>
        <w:bottom w:val="none" w:sz="0" w:space="0" w:color="auto"/>
        <w:right w:val="none" w:sz="0" w:space="0" w:color="auto"/>
      </w:divBdr>
    </w:div>
    <w:div w:id="595946854">
      <w:bodyDiv w:val="1"/>
      <w:marLeft w:val="0"/>
      <w:marRight w:val="0"/>
      <w:marTop w:val="0"/>
      <w:marBottom w:val="0"/>
      <w:divBdr>
        <w:top w:val="none" w:sz="0" w:space="0" w:color="auto"/>
        <w:left w:val="none" w:sz="0" w:space="0" w:color="auto"/>
        <w:bottom w:val="none" w:sz="0" w:space="0" w:color="auto"/>
        <w:right w:val="none" w:sz="0" w:space="0" w:color="auto"/>
      </w:divBdr>
    </w:div>
    <w:div w:id="596983577">
      <w:bodyDiv w:val="1"/>
      <w:marLeft w:val="0"/>
      <w:marRight w:val="0"/>
      <w:marTop w:val="0"/>
      <w:marBottom w:val="0"/>
      <w:divBdr>
        <w:top w:val="none" w:sz="0" w:space="0" w:color="auto"/>
        <w:left w:val="none" w:sz="0" w:space="0" w:color="auto"/>
        <w:bottom w:val="none" w:sz="0" w:space="0" w:color="auto"/>
        <w:right w:val="none" w:sz="0" w:space="0" w:color="auto"/>
      </w:divBdr>
    </w:div>
    <w:div w:id="597517790">
      <w:bodyDiv w:val="1"/>
      <w:marLeft w:val="0"/>
      <w:marRight w:val="0"/>
      <w:marTop w:val="0"/>
      <w:marBottom w:val="0"/>
      <w:divBdr>
        <w:top w:val="none" w:sz="0" w:space="0" w:color="auto"/>
        <w:left w:val="none" w:sz="0" w:space="0" w:color="auto"/>
        <w:bottom w:val="none" w:sz="0" w:space="0" w:color="auto"/>
        <w:right w:val="none" w:sz="0" w:space="0" w:color="auto"/>
      </w:divBdr>
    </w:div>
    <w:div w:id="598491632">
      <w:bodyDiv w:val="1"/>
      <w:marLeft w:val="0"/>
      <w:marRight w:val="0"/>
      <w:marTop w:val="0"/>
      <w:marBottom w:val="0"/>
      <w:divBdr>
        <w:top w:val="none" w:sz="0" w:space="0" w:color="auto"/>
        <w:left w:val="none" w:sz="0" w:space="0" w:color="auto"/>
        <w:bottom w:val="none" w:sz="0" w:space="0" w:color="auto"/>
        <w:right w:val="none" w:sz="0" w:space="0" w:color="auto"/>
      </w:divBdr>
    </w:div>
    <w:div w:id="599483815">
      <w:bodyDiv w:val="1"/>
      <w:marLeft w:val="0"/>
      <w:marRight w:val="0"/>
      <w:marTop w:val="0"/>
      <w:marBottom w:val="0"/>
      <w:divBdr>
        <w:top w:val="none" w:sz="0" w:space="0" w:color="auto"/>
        <w:left w:val="none" w:sz="0" w:space="0" w:color="auto"/>
        <w:bottom w:val="none" w:sz="0" w:space="0" w:color="auto"/>
        <w:right w:val="none" w:sz="0" w:space="0" w:color="auto"/>
      </w:divBdr>
    </w:div>
    <w:div w:id="600602517">
      <w:bodyDiv w:val="1"/>
      <w:marLeft w:val="0"/>
      <w:marRight w:val="0"/>
      <w:marTop w:val="0"/>
      <w:marBottom w:val="0"/>
      <w:divBdr>
        <w:top w:val="none" w:sz="0" w:space="0" w:color="auto"/>
        <w:left w:val="none" w:sz="0" w:space="0" w:color="auto"/>
        <w:bottom w:val="none" w:sz="0" w:space="0" w:color="auto"/>
        <w:right w:val="none" w:sz="0" w:space="0" w:color="auto"/>
      </w:divBdr>
    </w:div>
    <w:div w:id="601105289">
      <w:bodyDiv w:val="1"/>
      <w:marLeft w:val="0"/>
      <w:marRight w:val="0"/>
      <w:marTop w:val="0"/>
      <w:marBottom w:val="0"/>
      <w:divBdr>
        <w:top w:val="none" w:sz="0" w:space="0" w:color="auto"/>
        <w:left w:val="none" w:sz="0" w:space="0" w:color="auto"/>
        <w:bottom w:val="none" w:sz="0" w:space="0" w:color="auto"/>
        <w:right w:val="none" w:sz="0" w:space="0" w:color="auto"/>
      </w:divBdr>
    </w:div>
    <w:div w:id="601574877">
      <w:bodyDiv w:val="1"/>
      <w:marLeft w:val="0"/>
      <w:marRight w:val="0"/>
      <w:marTop w:val="0"/>
      <w:marBottom w:val="0"/>
      <w:divBdr>
        <w:top w:val="none" w:sz="0" w:space="0" w:color="auto"/>
        <w:left w:val="none" w:sz="0" w:space="0" w:color="auto"/>
        <w:bottom w:val="none" w:sz="0" w:space="0" w:color="auto"/>
        <w:right w:val="none" w:sz="0" w:space="0" w:color="auto"/>
      </w:divBdr>
    </w:div>
    <w:div w:id="602299336">
      <w:bodyDiv w:val="1"/>
      <w:marLeft w:val="0"/>
      <w:marRight w:val="0"/>
      <w:marTop w:val="0"/>
      <w:marBottom w:val="0"/>
      <w:divBdr>
        <w:top w:val="none" w:sz="0" w:space="0" w:color="auto"/>
        <w:left w:val="none" w:sz="0" w:space="0" w:color="auto"/>
        <w:bottom w:val="none" w:sz="0" w:space="0" w:color="auto"/>
        <w:right w:val="none" w:sz="0" w:space="0" w:color="auto"/>
      </w:divBdr>
    </w:div>
    <w:div w:id="603879731">
      <w:bodyDiv w:val="1"/>
      <w:marLeft w:val="0"/>
      <w:marRight w:val="0"/>
      <w:marTop w:val="0"/>
      <w:marBottom w:val="0"/>
      <w:divBdr>
        <w:top w:val="none" w:sz="0" w:space="0" w:color="auto"/>
        <w:left w:val="none" w:sz="0" w:space="0" w:color="auto"/>
        <w:bottom w:val="none" w:sz="0" w:space="0" w:color="auto"/>
        <w:right w:val="none" w:sz="0" w:space="0" w:color="auto"/>
      </w:divBdr>
    </w:div>
    <w:div w:id="604652651">
      <w:bodyDiv w:val="1"/>
      <w:marLeft w:val="0"/>
      <w:marRight w:val="0"/>
      <w:marTop w:val="0"/>
      <w:marBottom w:val="0"/>
      <w:divBdr>
        <w:top w:val="none" w:sz="0" w:space="0" w:color="auto"/>
        <w:left w:val="none" w:sz="0" w:space="0" w:color="auto"/>
        <w:bottom w:val="none" w:sz="0" w:space="0" w:color="auto"/>
        <w:right w:val="none" w:sz="0" w:space="0" w:color="auto"/>
      </w:divBdr>
    </w:div>
    <w:div w:id="606355055">
      <w:bodyDiv w:val="1"/>
      <w:marLeft w:val="0"/>
      <w:marRight w:val="0"/>
      <w:marTop w:val="0"/>
      <w:marBottom w:val="0"/>
      <w:divBdr>
        <w:top w:val="none" w:sz="0" w:space="0" w:color="auto"/>
        <w:left w:val="none" w:sz="0" w:space="0" w:color="auto"/>
        <w:bottom w:val="none" w:sz="0" w:space="0" w:color="auto"/>
        <w:right w:val="none" w:sz="0" w:space="0" w:color="auto"/>
      </w:divBdr>
    </w:div>
    <w:div w:id="606697083">
      <w:bodyDiv w:val="1"/>
      <w:marLeft w:val="0"/>
      <w:marRight w:val="0"/>
      <w:marTop w:val="0"/>
      <w:marBottom w:val="0"/>
      <w:divBdr>
        <w:top w:val="none" w:sz="0" w:space="0" w:color="auto"/>
        <w:left w:val="none" w:sz="0" w:space="0" w:color="auto"/>
        <w:bottom w:val="none" w:sz="0" w:space="0" w:color="auto"/>
        <w:right w:val="none" w:sz="0" w:space="0" w:color="auto"/>
      </w:divBdr>
    </w:div>
    <w:div w:id="607157004">
      <w:bodyDiv w:val="1"/>
      <w:marLeft w:val="0"/>
      <w:marRight w:val="0"/>
      <w:marTop w:val="0"/>
      <w:marBottom w:val="0"/>
      <w:divBdr>
        <w:top w:val="none" w:sz="0" w:space="0" w:color="auto"/>
        <w:left w:val="none" w:sz="0" w:space="0" w:color="auto"/>
        <w:bottom w:val="none" w:sz="0" w:space="0" w:color="auto"/>
        <w:right w:val="none" w:sz="0" w:space="0" w:color="auto"/>
      </w:divBdr>
    </w:div>
    <w:div w:id="609121399">
      <w:bodyDiv w:val="1"/>
      <w:marLeft w:val="0"/>
      <w:marRight w:val="0"/>
      <w:marTop w:val="0"/>
      <w:marBottom w:val="0"/>
      <w:divBdr>
        <w:top w:val="none" w:sz="0" w:space="0" w:color="auto"/>
        <w:left w:val="none" w:sz="0" w:space="0" w:color="auto"/>
        <w:bottom w:val="none" w:sz="0" w:space="0" w:color="auto"/>
        <w:right w:val="none" w:sz="0" w:space="0" w:color="auto"/>
      </w:divBdr>
    </w:div>
    <w:div w:id="609628108">
      <w:bodyDiv w:val="1"/>
      <w:marLeft w:val="0"/>
      <w:marRight w:val="0"/>
      <w:marTop w:val="0"/>
      <w:marBottom w:val="0"/>
      <w:divBdr>
        <w:top w:val="none" w:sz="0" w:space="0" w:color="auto"/>
        <w:left w:val="none" w:sz="0" w:space="0" w:color="auto"/>
        <w:bottom w:val="none" w:sz="0" w:space="0" w:color="auto"/>
        <w:right w:val="none" w:sz="0" w:space="0" w:color="auto"/>
      </w:divBdr>
    </w:div>
    <w:div w:id="609630754">
      <w:bodyDiv w:val="1"/>
      <w:marLeft w:val="0"/>
      <w:marRight w:val="0"/>
      <w:marTop w:val="0"/>
      <w:marBottom w:val="0"/>
      <w:divBdr>
        <w:top w:val="none" w:sz="0" w:space="0" w:color="auto"/>
        <w:left w:val="none" w:sz="0" w:space="0" w:color="auto"/>
        <w:bottom w:val="none" w:sz="0" w:space="0" w:color="auto"/>
        <w:right w:val="none" w:sz="0" w:space="0" w:color="auto"/>
      </w:divBdr>
    </w:div>
    <w:div w:id="609826318">
      <w:bodyDiv w:val="1"/>
      <w:marLeft w:val="0"/>
      <w:marRight w:val="0"/>
      <w:marTop w:val="0"/>
      <w:marBottom w:val="0"/>
      <w:divBdr>
        <w:top w:val="none" w:sz="0" w:space="0" w:color="auto"/>
        <w:left w:val="none" w:sz="0" w:space="0" w:color="auto"/>
        <w:bottom w:val="none" w:sz="0" w:space="0" w:color="auto"/>
        <w:right w:val="none" w:sz="0" w:space="0" w:color="auto"/>
      </w:divBdr>
    </w:div>
    <w:div w:id="610209782">
      <w:bodyDiv w:val="1"/>
      <w:marLeft w:val="0"/>
      <w:marRight w:val="0"/>
      <w:marTop w:val="0"/>
      <w:marBottom w:val="0"/>
      <w:divBdr>
        <w:top w:val="none" w:sz="0" w:space="0" w:color="auto"/>
        <w:left w:val="none" w:sz="0" w:space="0" w:color="auto"/>
        <w:bottom w:val="none" w:sz="0" w:space="0" w:color="auto"/>
        <w:right w:val="none" w:sz="0" w:space="0" w:color="auto"/>
      </w:divBdr>
    </w:div>
    <w:div w:id="610280575">
      <w:bodyDiv w:val="1"/>
      <w:marLeft w:val="0"/>
      <w:marRight w:val="0"/>
      <w:marTop w:val="0"/>
      <w:marBottom w:val="0"/>
      <w:divBdr>
        <w:top w:val="none" w:sz="0" w:space="0" w:color="auto"/>
        <w:left w:val="none" w:sz="0" w:space="0" w:color="auto"/>
        <w:bottom w:val="none" w:sz="0" w:space="0" w:color="auto"/>
        <w:right w:val="none" w:sz="0" w:space="0" w:color="auto"/>
      </w:divBdr>
    </w:div>
    <w:div w:id="610405604">
      <w:bodyDiv w:val="1"/>
      <w:marLeft w:val="0"/>
      <w:marRight w:val="0"/>
      <w:marTop w:val="0"/>
      <w:marBottom w:val="0"/>
      <w:divBdr>
        <w:top w:val="none" w:sz="0" w:space="0" w:color="auto"/>
        <w:left w:val="none" w:sz="0" w:space="0" w:color="auto"/>
        <w:bottom w:val="none" w:sz="0" w:space="0" w:color="auto"/>
        <w:right w:val="none" w:sz="0" w:space="0" w:color="auto"/>
      </w:divBdr>
    </w:div>
    <w:div w:id="612519896">
      <w:bodyDiv w:val="1"/>
      <w:marLeft w:val="0"/>
      <w:marRight w:val="0"/>
      <w:marTop w:val="0"/>
      <w:marBottom w:val="0"/>
      <w:divBdr>
        <w:top w:val="none" w:sz="0" w:space="0" w:color="auto"/>
        <w:left w:val="none" w:sz="0" w:space="0" w:color="auto"/>
        <w:bottom w:val="none" w:sz="0" w:space="0" w:color="auto"/>
        <w:right w:val="none" w:sz="0" w:space="0" w:color="auto"/>
      </w:divBdr>
    </w:div>
    <w:div w:id="613175766">
      <w:bodyDiv w:val="1"/>
      <w:marLeft w:val="0"/>
      <w:marRight w:val="0"/>
      <w:marTop w:val="0"/>
      <w:marBottom w:val="0"/>
      <w:divBdr>
        <w:top w:val="none" w:sz="0" w:space="0" w:color="auto"/>
        <w:left w:val="none" w:sz="0" w:space="0" w:color="auto"/>
        <w:bottom w:val="none" w:sz="0" w:space="0" w:color="auto"/>
        <w:right w:val="none" w:sz="0" w:space="0" w:color="auto"/>
      </w:divBdr>
    </w:div>
    <w:div w:id="613757671">
      <w:bodyDiv w:val="1"/>
      <w:marLeft w:val="0"/>
      <w:marRight w:val="0"/>
      <w:marTop w:val="0"/>
      <w:marBottom w:val="0"/>
      <w:divBdr>
        <w:top w:val="none" w:sz="0" w:space="0" w:color="auto"/>
        <w:left w:val="none" w:sz="0" w:space="0" w:color="auto"/>
        <w:bottom w:val="none" w:sz="0" w:space="0" w:color="auto"/>
        <w:right w:val="none" w:sz="0" w:space="0" w:color="auto"/>
      </w:divBdr>
    </w:div>
    <w:div w:id="615336696">
      <w:bodyDiv w:val="1"/>
      <w:marLeft w:val="0"/>
      <w:marRight w:val="0"/>
      <w:marTop w:val="0"/>
      <w:marBottom w:val="0"/>
      <w:divBdr>
        <w:top w:val="none" w:sz="0" w:space="0" w:color="auto"/>
        <w:left w:val="none" w:sz="0" w:space="0" w:color="auto"/>
        <w:bottom w:val="none" w:sz="0" w:space="0" w:color="auto"/>
        <w:right w:val="none" w:sz="0" w:space="0" w:color="auto"/>
      </w:divBdr>
    </w:div>
    <w:div w:id="615715099">
      <w:bodyDiv w:val="1"/>
      <w:marLeft w:val="0"/>
      <w:marRight w:val="0"/>
      <w:marTop w:val="0"/>
      <w:marBottom w:val="0"/>
      <w:divBdr>
        <w:top w:val="none" w:sz="0" w:space="0" w:color="auto"/>
        <w:left w:val="none" w:sz="0" w:space="0" w:color="auto"/>
        <w:bottom w:val="none" w:sz="0" w:space="0" w:color="auto"/>
        <w:right w:val="none" w:sz="0" w:space="0" w:color="auto"/>
      </w:divBdr>
    </w:div>
    <w:div w:id="615716051">
      <w:bodyDiv w:val="1"/>
      <w:marLeft w:val="0"/>
      <w:marRight w:val="0"/>
      <w:marTop w:val="0"/>
      <w:marBottom w:val="0"/>
      <w:divBdr>
        <w:top w:val="none" w:sz="0" w:space="0" w:color="auto"/>
        <w:left w:val="none" w:sz="0" w:space="0" w:color="auto"/>
        <w:bottom w:val="none" w:sz="0" w:space="0" w:color="auto"/>
        <w:right w:val="none" w:sz="0" w:space="0" w:color="auto"/>
      </w:divBdr>
    </w:div>
    <w:div w:id="615983223">
      <w:bodyDiv w:val="1"/>
      <w:marLeft w:val="0"/>
      <w:marRight w:val="0"/>
      <w:marTop w:val="0"/>
      <w:marBottom w:val="0"/>
      <w:divBdr>
        <w:top w:val="none" w:sz="0" w:space="0" w:color="auto"/>
        <w:left w:val="none" w:sz="0" w:space="0" w:color="auto"/>
        <w:bottom w:val="none" w:sz="0" w:space="0" w:color="auto"/>
        <w:right w:val="none" w:sz="0" w:space="0" w:color="auto"/>
      </w:divBdr>
    </w:div>
    <w:div w:id="616378416">
      <w:bodyDiv w:val="1"/>
      <w:marLeft w:val="0"/>
      <w:marRight w:val="0"/>
      <w:marTop w:val="0"/>
      <w:marBottom w:val="0"/>
      <w:divBdr>
        <w:top w:val="none" w:sz="0" w:space="0" w:color="auto"/>
        <w:left w:val="none" w:sz="0" w:space="0" w:color="auto"/>
        <w:bottom w:val="none" w:sz="0" w:space="0" w:color="auto"/>
        <w:right w:val="none" w:sz="0" w:space="0" w:color="auto"/>
      </w:divBdr>
    </w:div>
    <w:div w:id="617295179">
      <w:bodyDiv w:val="1"/>
      <w:marLeft w:val="0"/>
      <w:marRight w:val="0"/>
      <w:marTop w:val="0"/>
      <w:marBottom w:val="0"/>
      <w:divBdr>
        <w:top w:val="none" w:sz="0" w:space="0" w:color="auto"/>
        <w:left w:val="none" w:sz="0" w:space="0" w:color="auto"/>
        <w:bottom w:val="none" w:sz="0" w:space="0" w:color="auto"/>
        <w:right w:val="none" w:sz="0" w:space="0" w:color="auto"/>
      </w:divBdr>
    </w:div>
    <w:div w:id="617562865">
      <w:bodyDiv w:val="1"/>
      <w:marLeft w:val="0"/>
      <w:marRight w:val="0"/>
      <w:marTop w:val="0"/>
      <w:marBottom w:val="0"/>
      <w:divBdr>
        <w:top w:val="none" w:sz="0" w:space="0" w:color="auto"/>
        <w:left w:val="none" w:sz="0" w:space="0" w:color="auto"/>
        <w:bottom w:val="none" w:sz="0" w:space="0" w:color="auto"/>
        <w:right w:val="none" w:sz="0" w:space="0" w:color="auto"/>
      </w:divBdr>
    </w:div>
    <w:div w:id="618268958">
      <w:bodyDiv w:val="1"/>
      <w:marLeft w:val="0"/>
      <w:marRight w:val="0"/>
      <w:marTop w:val="0"/>
      <w:marBottom w:val="0"/>
      <w:divBdr>
        <w:top w:val="none" w:sz="0" w:space="0" w:color="auto"/>
        <w:left w:val="none" w:sz="0" w:space="0" w:color="auto"/>
        <w:bottom w:val="none" w:sz="0" w:space="0" w:color="auto"/>
        <w:right w:val="none" w:sz="0" w:space="0" w:color="auto"/>
      </w:divBdr>
    </w:div>
    <w:div w:id="619726170">
      <w:bodyDiv w:val="1"/>
      <w:marLeft w:val="0"/>
      <w:marRight w:val="0"/>
      <w:marTop w:val="0"/>
      <w:marBottom w:val="0"/>
      <w:divBdr>
        <w:top w:val="none" w:sz="0" w:space="0" w:color="auto"/>
        <w:left w:val="none" w:sz="0" w:space="0" w:color="auto"/>
        <w:bottom w:val="none" w:sz="0" w:space="0" w:color="auto"/>
        <w:right w:val="none" w:sz="0" w:space="0" w:color="auto"/>
      </w:divBdr>
    </w:div>
    <w:div w:id="620112801">
      <w:bodyDiv w:val="1"/>
      <w:marLeft w:val="0"/>
      <w:marRight w:val="0"/>
      <w:marTop w:val="0"/>
      <w:marBottom w:val="0"/>
      <w:divBdr>
        <w:top w:val="none" w:sz="0" w:space="0" w:color="auto"/>
        <w:left w:val="none" w:sz="0" w:space="0" w:color="auto"/>
        <w:bottom w:val="none" w:sz="0" w:space="0" w:color="auto"/>
        <w:right w:val="none" w:sz="0" w:space="0" w:color="auto"/>
      </w:divBdr>
    </w:div>
    <w:div w:id="620647399">
      <w:bodyDiv w:val="1"/>
      <w:marLeft w:val="0"/>
      <w:marRight w:val="0"/>
      <w:marTop w:val="0"/>
      <w:marBottom w:val="0"/>
      <w:divBdr>
        <w:top w:val="none" w:sz="0" w:space="0" w:color="auto"/>
        <w:left w:val="none" w:sz="0" w:space="0" w:color="auto"/>
        <w:bottom w:val="none" w:sz="0" w:space="0" w:color="auto"/>
        <w:right w:val="none" w:sz="0" w:space="0" w:color="auto"/>
      </w:divBdr>
    </w:div>
    <w:div w:id="620915057">
      <w:bodyDiv w:val="1"/>
      <w:marLeft w:val="0"/>
      <w:marRight w:val="0"/>
      <w:marTop w:val="0"/>
      <w:marBottom w:val="0"/>
      <w:divBdr>
        <w:top w:val="none" w:sz="0" w:space="0" w:color="auto"/>
        <w:left w:val="none" w:sz="0" w:space="0" w:color="auto"/>
        <w:bottom w:val="none" w:sz="0" w:space="0" w:color="auto"/>
        <w:right w:val="none" w:sz="0" w:space="0" w:color="auto"/>
      </w:divBdr>
    </w:div>
    <w:div w:id="621109089">
      <w:bodyDiv w:val="1"/>
      <w:marLeft w:val="0"/>
      <w:marRight w:val="0"/>
      <w:marTop w:val="0"/>
      <w:marBottom w:val="0"/>
      <w:divBdr>
        <w:top w:val="none" w:sz="0" w:space="0" w:color="auto"/>
        <w:left w:val="none" w:sz="0" w:space="0" w:color="auto"/>
        <w:bottom w:val="none" w:sz="0" w:space="0" w:color="auto"/>
        <w:right w:val="none" w:sz="0" w:space="0" w:color="auto"/>
      </w:divBdr>
    </w:div>
    <w:div w:id="621423110">
      <w:bodyDiv w:val="1"/>
      <w:marLeft w:val="0"/>
      <w:marRight w:val="0"/>
      <w:marTop w:val="0"/>
      <w:marBottom w:val="0"/>
      <w:divBdr>
        <w:top w:val="none" w:sz="0" w:space="0" w:color="auto"/>
        <w:left w:val="none" w:sz="0" w:space="0" w:color="auto"/>
        <w:bottom w:val="none" w:sz="0" w:space="0" w:color="auto"/>
        <w:right w:val="none" w:sz="0" w:space="0" w:color="auto"/>
      </w:divBdr>
    </w:div>
    <w:div w:id="621427956">
      <w:bodyDiv w:val="1"/>
      <w:marLeft w:val="0"/>
      <w:marRight w:val="0"/>
      <w:marTop w:val="0"/>
      <w:marBottom w:val="0"/>
      <w:divBdr>
        <w:top w:val="none" w:sz="0" w:space="0" w:color="auto"/>
        <w:left w:val="none" w:sz="0" w:space="0" w:color="auto"/>
        <w:bottom w:val="none" w:sz="0" w:space="0" w:color="auto"/>
        <w:right w:val="none" w:sz="0" w:space="0" w:color="auto"/>
      </w:divBdr>
    </w:div>
    <w:div w:id="623313838">
      <w:bodyDiv w:val="1"/>
      <w:marLeft w:val="0"/>
      <w:marRight w:val="0"/>
      <w:marTop w:val="0"/>
      <w:marBottom w:val="0"/>
      <w:divBdr>
        <w:top w:val="none" w:sz="0" w:space="0" w:color="auto"/>
        <w:left w:val="none" w:sz="0" w:space="0" w:color="auto"/>
        <w:bottom w:val="none" w:sz="0" w:space="0" w:color="auto"/>
        <w:right w:val="none" w:sz="0" w:space="0" w:color="auto"/>
      </w:divBdr>
    </w:div>
    <w:div w:id="623850350">
      <w:bodyDiv w:val="1"/>
      <w:marLeft w:val="0"/>
      <w:marRight w:val="0"/>
      <w:marTop w:val="0"/>
      <w:marBottom w:val="0"/>
      <w:divBdr>
        <w:top w:val="none" w:sz="0" w:space="0" w:color="auto"/>
        <w:left w:val="none" w:sz="0" w:space="0" w:color="auto"/>
        <w:bottom w:val="none" w:sz="0" w:space="0" w:color="auto"/>
        <w:right w:val="none" w:sz="0" w:space="0" w:color="auto"/>
      </w:divBdr>
    </w:div>
    <w:div w:id="625626473">
      <w:bodyDiv w:val="1"/>
      <w:marLeft w:val="0"/>
      <w:marRight w:val="0"/>
      <w:marTop w:val="0"/>
      <w:marBottom w:val="0"/>
      <w:divBdr>
        <w:top w:val="none" w:sz="0" w:space="0" w:color="auto"/>
        <w:left w:val="none" w:sz="0" w:space="0" w:color="auto"/>
        <w:bottom w:val="none" w:sz="0" w:space="0" w:color="auto"/>
        <w:right w:val="none" w:sz="0" w:space="0" w:color="auto"/>
      </w:divBdr>
    </w:div>
    <w:div w:id="625739052">
      <w:bodyDiv w:val="1"/>
      <w:marLeft w:val="0"/>
      <w:marRight w:val="0"/>
      <w:marTop w:val="0"/>
      <w:marBottom w:val="0"/>
      <w:divBdr>
        <w:top w:val="none" w:sz="0" w:space="0" w:color="auto"/>
        <w:left w:val="none" w:sz="0" w:space="0" w:color="auto"/>
        <w:bottom w:val="none" w:sz="0" w:space="0" w:color="auto"/>
        <w:right w:val="none" w:sz="0" w:space="0" w:color="auto"/>
      </w:divBdr>
    </w:div>
    <w:div w:id="626396772">
      <w:bodyDiv w:val="1"/>
      <w:marLeft w:val="0"/>
      <w:marRight w:val="0"/>
      <w:marTop w:val="0"/>
      <w:marBottom w:val="0"/>
      <w:divBdr>
        <w:top w:val="none" w:sz="0" w:space="0" w:color="auto"/>
        <w:left w:val="none" w:sz="0" w:space="0" w:color="auto"/>
        <w:bottom w:val="none" w:sz="0" w:space="0" w:color="auto"/>
        <w:right w:val="none" w:sz="0" w:space="0" w:color="auto"/>
      </w:divBdr>
    </w:div>
    <w:div w:id="626594161">
      <w:bodyDiv w:val="1"/>
      <w:marLeft w:val="0"/>
      <w:marRight w:val="0"/>
      <w:marTop w:val="0"/>
      <w:marBottom w:val="0"/>
      <w:divBdr>
        <w:top w:val="none" w:sz="0" w:space="0" w:color="auto"/>
        <w:left w:val="none" w:sz="0" w:space="0" w:color="auto"/>
        <w:bottom w:val="none" w:sz="0" w:space="0" w:color="auto"/>
        <w:right w:val="none" w:sz="0" w:space="0" w:color="auto"/>
      </w:divBdr>
    </w:div>
    <w:div w:id="626931321">
      <w:bodyDiv w:val="1"/>
      <w:marLeft w:val="0"/>
      <w:marRight w:val="0"/>
      <w:marTop w:val="0"/>
      <w:marBottom w:val="0"/>
      <w:divBdr>
        <w:top w:val="none" w:sz="0" w:space="0" w:color="auto"/>
        <w:left w:val="none" w:sz="0" w:space="0" w:color="auto"/>
        <w:bottom w:val="none" w:sz="0" w:space="0" w:color="auto"/>
        <w:right w:val="none" w:sz="0" w:space="0" w:color="auto"/>
      </w:divBdr>
    </w:div>
    <w:div w:id="627588177">
      <w:bodyDiv w:val="1"/>
      <w:marLeft w:val="0"/>
      <w:marRight w:val="0"/>
      <w:marTop w:val="0"/>
      <w:marBottom w:val="0"/>
      <w:divBdr>
        <w:top w:val="none" w:sz="0" w:space="0" w:color="auto"/>
        <w:left w:val="none" w:sz="0" w:space="0" w:color="auto"/>
        <w:bottom w:val="none" w:sz="0" w:space="0" w:color="auto"/>
        <w:right w:val="none" w:sz="0" w:space="0" w:color="auto"/>
      </w:divBdr>
    </w:div>
    <w:div w:id="627857892">
      <w:bodyDiv w:val="1"/>
      <w:marLeft w:val="0"/>
      <w:marRight w:val="0"/>
      <w:marTop w:val="0"/>
      <w:marBottom w:val="0"/>
      <w:divBdr>
        <w:top w:val="none" w:sz="0" w:space="0" w:color="auto"/>
        <w:left w:val="none" w:sz="0" w:space="0" w:color="auto"/>
        <w:bottom w:val="none" w:sz="0" w:space="0" w:color="auto"/>
        <w:right w:val="none" w:sz="0" w:space="0" w:color="auto"/>
      </w:divBdr>
    </w:div>
    <w:div w:id="627929411">
      <w:bodyDiv w:val="1"/>
      <w:marLeft w:val="0"/>
      <w:marRight w:val="0"/>
      <w:marTop w:val="0"/>
      <w:marBottom w:val="0"/>
      <w:divBdr>
        <w:top w:val="none" w:sz="0" w:space="0" w:color="auto"/>
        <w:left w:val="none" w:sz="0" w:space="0" w:color="auto"/>
        <w:bottom w:val="none" w:sz="0" w:space="0" w:color="auto"/>
        <w:right w:val="none" w:sz="0" w:space="0" w:color="auto"/>
      </w:divBdr>
    </w:div>
    <w:div w:id="628782889">
      <w:bodyDiv w:val="1"/>
      <w:marLeft w:val="0"/>
      <w:marRight w:val="0"/>
      <w:marTop w:val="0"/>
      <w:marBottom w:val="0"/>
      <w:divBdr>
        <w:top w:val="none" w:sz="0" w:space="0" w:color="auto"/>
        <w:left w:val="none" w:sz="0" w:space="0" w:color="auto"/>
        <w:bottom w:val="none" w:sz="0" w:space="0" w:color="auto"/>
        <w:right w:val="none" w:sz="0" w:space="0" w:color="auto"/>
      </w:divBdr>
    </w:div>
    <w:div w:id="629436523">
      <w:bodyDiv w:val="1"/>
      <w:marLeft w:val="0"/>
      <w:marRight w:val="0"/>
      <w:marTop w:val="0"/>
      <w:marBottom w:val="0"/>
      <w:divBdr>
        <w:top w:val="none" w:sz="0" w:space="0" w:color="auto"/>
        <w:left w:val="none" w:sz="0" w:space="0" w:color="auto"/>
        <w:bottom w:val="none" w:sz="0" w:space="0" w:color="auto"/>
        <w:right w:val="none" w:sz="0" w:space="0" w:color="auto"/>
      </w:divBdr>
    </w:div>
    <w:div w:id="631059854">
      <w:bodyDiv w:val="1"/>
      <w:marLeft w:val="0"/>
      <w:marRight w:val="0"/>
      <w:marTop w:val="0"/>
      <w:marBottom w:val="0"/>
      <w:divBdr>
        <w:top w:val="none" w:sz="0" w:space="0" w:color="auto"/>
        <w:left w:val="none" w:sz="0" w:space="0" w:color="auto"/>
        <w:bottom w:val="none" w:sz="0" w:space="0" w:color="auto"/>
        <w:right w:val="none" w:sz="0" w:space="0" w:color="auto"/>
      </w:divBdr>
    </w:div>
    <w:div w:id="634071419">
      <w:bodyDiv w:val="1"/>
      <w:marLeft w:val="0"/>
      <w:marRight w:val="0"/>
      <w:marTop w:val="0"/>
      <w:marBottom w:val="0"/>
      <w:divBdr>
        <w:top w:val="none" w:sz="0" w:space="0" w:color="auto"/>
        <w:left w:val="none" w:sz="0" w:space="0" w:color="auto"/>
        <w:bottom w:val="none" w:sz="0" w:space="0" w:color="auto"/>
        <w:right w:val="none" w:sz="0" w:space="0" w:color="auto"/>
      </w:divBdr>
    </w:div>
    <w:div w:id="634454075">
      <w:bodyDiv w:val="1"/>
      <w:marLeft w:val="0"/>
      <w:marRight w:val="0"/>
      <w:marTop w:val="0"/>
      <w:marBottom w:val="0"/>
      <w:divBdr>
        <w:top w:val="none" w:sz="0" w:space="0" w:color="auto"/>
        <w:left w:val="none" w:sz="0" w:space="0" w:color="auto"/>
        <w:bottom w:val="none" w:sz="0" w:space="0" w:color="auto"/>
        <w:right w:val="none" w:sz="0" w:space="0" w:color="auto"/>
      </w:divBdr>
    </w:div>
    <w:div w:id="634603998">
      <w:bodyDiv w:val="1"/>
      <w:marLeft w:val="0"/>
      <w:marRight w:val="0"/>
      <w:marTop w:val="0"/>
      <w:marBottom w:val="0"/>
      <w:divBdr>
        <w:top w:val="none" w:sz="0" w:space="0" w:color="auto"/>
        <w:left w:val="none" w:sz="0" w:space="0" w:color="auto"/>
        <w:bottom w:val="none" w:sz="0" w:space="0" w:color="auto"/>
        <w:right w:val="none" w:sz="0" w:space="0" w:color="auto"/>
      </w:divBdr>
    </w:div>
    <w:div w:id="635112392">
      <w:bodyDiv w:val="1"/>
      <w:marLeft w:val="0"/>
      <w:marRight w:val="0"/>
      <w:marTop w:val="0"/>
      <w:marBottom w:val="0"/>
      <w:divBdr>
        <w:top w:val="none" w:sz="0" w:space="0" w:color="auto"/>
        <w:left w:val="none" w:sz="0" w:space="0" w:color="auto"/>
        <w:bottom w:val="none" w:sz="0" w:space="0" w:color="auto"/>
        <w:right w:val="none" w:sz="0" w:space="0" w:color="auto"/>
      </w:divBdr>
    </w:div>
    <w:div w:id="635375704">
      <w:bodyDiv w:val="1"/>
      <w:marLeft w:val="0"/>
      <w:marRight w:val="0"/>
      <w:marTop w:val="0"/>
      <w:marBottom w:val="0"/>
      <w:divBdr>
        <w:top w:val="none" w:sz="0" w:space="0" w:color="auto"/>
        <w:left w:val="none" w:sz="0" w:space="0" w:color="auto"/>
        <w:bottom w:val="none" w:sz="0" w:space="0" w:color="auto"/>
        <w:right w:val="none" w:sz="0" w:space="0" w:color="auto"/>
      </w:divBdr>
    </w:div>
    <w:div w:id="635719528">
      <w:bodyDiv w:val="1"/>
      <w:marLeft w:val="0"/>
      <w:marRight w:val="0"/>
      <w:marTop w:val="0"/>
      <w:marBottom w:val="0"/>
      <w:divBdr>
        <w:top w:val="none" w:sz="0" w:space="0" w:color="auto"/>
        <w:left w:val="none" w:sz="0" w:space="0" w:color="auto"/>
        <w:bottom w:val="none" w:sz="0" w:space="0" w:color="auto"/>
        <w:right w:val="none" w:sz="0" w:space="0" w:color="auto"/>
      </w:divBdr>
    </w:div>
    <w:div w:id="637686522">
      <w:bodyDiv w:val="1"/>
      <w:marLeft w:val="0"/>
      <w:marRight w:val="0"/>
      <w:marTop w:val="0"/>
      <w:marBottom w:val="0"/>
      <w:divBdr>
        <w:top w:val="none" w:sz="0" w:space="0" w:color="auto"/>
        <w:left w:val="none" w:sz="0" w:space="0" w:color="auto"/>
        <w:bottom w:val="none" w:sz="0" w:space="0" w:color="auto"/>
        <w:right w:val="none" w:sz="0" w:space="0" w:color="auto"/>
      </w:divBdr>
    </w:div>
    <w:div w:id="639458210">
      <w:bodyDiv w:val="1"/>
      <w:marLeft w:val="0"/>
      <w:marRight w:val="0"/>
      <w:marTop w:val="0"/>
      <w:marBottom w:val="0"/>
      <w:divBdr>
        <w:top w:val="none" w:sz="0" w:space="0" w:color="auto"/>
        <w:left w:val="none" w:sz="0" w:space="0" w:color="auto"/>
        <w:bottom w:val="none" w:sz="0" w:space="0" w:color="auto"/>
        <w:right w:val="none" w:sz="0" w:space="0" w:color="auto"/>
      </w:divBdr>
    </w:div>
    <w:div w:id="639503281">
      <w:bodyDiv w:val="1"/>
      <w:marLeft w:val="0"/>
      <w:marRight w:val="0"/>
      <w:marTop w:val="0"/>
      <w:marBottom w:val="0"/>
      <w:divBdr>
        <w:top w:val="none" w:sz="0" w:space="0" w:color="auto"/>
        <w:left w:val="none" w:sz="0" w:space="0" w:color="auto"/>
        <w:bottom w:val="none" w:sz="0" w:space="0" w:color="auto"/>
        <w:right w:val="none" w:sz="0" w:space="0" w:color="auto"/>
      </w:divBdr>
    </w:div>
    <w:div w:id="640232533">
      <w:bodyDiv w:val="1"/>
      <w:marLeft w:val="0"/>
      <w:marRight w:val="0"/>
      <w:marTop w:val="0"/>
      <w:marBottom w:val="0"/>
      <w:divBdr>
        <w:top w:val="none" w:sz="0" w:space="0" w:color="auto"/>
        <w:left w:val="none" w:sz="0" w:space="0" w:color="auto"/>
        <w:bottom w:val="none" w:sz="0" w:space="0" w:color="auto"/>
        <w:right w:val="none" w:sz="0" w:space="0" w:color="auto"/>
      </w:divBdr>
    </w:div>
    <w:div w:id="643000107">
      <w:bodyDiv w:val="1"/>
      <w:marLeft w:val="0"/>
      <w:marRight w:val="0"/>
      <w:marTop w:val="0"/>
      <w:marBottom w:val="0"/>
      <w:divBdr>
        <w:top w:val="none" w:sz="0" w:space="0" w:color="auto"/>
        <w:left w:val="none" w:sz="0" w:space="0" w:color="auto"/>
        <w:bottom w:val="none" w:sz="0" w:space="0" w:color="auto"/>
        <w:right w:val="none" w:sz="0" w:space="0" w:color="auto"/>
      </w:divBdr>
    </w:div>
    <w:div w:id="646859147">
      <w:bodyDiv w:val="1"/>
      <w:marLeft w:val="0"/>
      <w:marRight w:val="0"/>
      <w:marTop w:val="0"/>
      <w:marBottom w:val="0"/>
      <w:divBdr>
        <w:top w:val="none" w:sz="0" w:space="0" w:color="auto"/>
        <w:left w:val="none" w:sz="0" w:space="0" w:color="auto"/>
        <w:bottom w:val="none" w:sz="0" w:space="0" w:color="auto"/>
        <w:right w:val="none" w:sz="0" w:space="0" w:color="auto"/>
      </w:divBdr>
    </w:div>
    <w:div w:id="647638066">
      <w:bodyDiv w:val="1"/>
      <w:marLeft w:val="0"/>
      <w:marRight w:val="0"/>
      <w:marTop w:val="0"/>
      <w:marBottom w:val="0"/>
      <w:divBdr>
        <w:top w:val="none" w:sz="0" w:space="0" w:color="auto"/>
        <w:left w:val="none" w:sz="0" w:space="0" w:color="auto"/>
        <w:bottom w:val="none" w:sz="0" w:space="0" w:color="auto"/>
        <w:right w:val="none" w:sz="0" w:space="0" w:color="auto"/>
      </w:divBdr>
    </w:div>
    <w:div w:id="648482430">
      <w:bodyDiv w:val="1"/>
      <w:marLeft w:val="0"/>
      <w:marRight w:val="0"/>
      <w:marTop w:val="0"/>
      <w:marBottom w:val="0"/>
      <w:divBdr>
        <w:top w:val="none" w:sz="0" w:space="0" w:color="auto"/>
        <w:left w:val="none" w:sz="0" w:space="0" w:color="auto"/>
        <w:bottom w:val="none" w:sz="0" w:space="0" w:color="auto"/>
        <w:right w:val="none" w:sz="0" w:space="0" w:color="auto"/>
      </w:divBdr>
    </w:div>
    <w:div w:id="649090765">
      <w:bodyDiv w:val="1"/>
      <w:marLeft w:val="0"/>
      <w:marRight w:val="0"/>
      <w:marTop w:val="0"/>
      <w:marBottom w:val="0"/>
      <w:divBdr>
        <w:top w:val="none" w:sz="0" w:space="0" w:color="auto"/>
        <w:left w:val="none" w:sz="0" w:space="0" w:color="auto"/>
        <w:bottom w:val="none" w:sz="0" w:space="0" w:color="auto"/>
        <w:right w:val="none" w:sz="0" w:space="0" w:color="auto"/>
      </w:divBdr>
    </w:div>
    <w:div w:id="649284992">
      <w:bodyDiv w:val="1"/>
      <w:marLeft w:val="0"/>
      <w:marRight w:val="0"/>
      <w:marTop w:val="0"/>
      <w:marBottom w:val="0"/>
      <w:divBdr>
        <w:top w:val="none" w:sz="0" w:space="0" w:color="auto"/>
        <w:left w:val="none" w:sz="0" w:space="0" w:color="auto"/>
        <w:bottom w:val="none" w:sz="0" w:space="0" w:color="auto"/>
        <w:right w:val="none" w:sz="0" w:space="0" w:color="auto"/>
      </w:divBdr>
    </w:div>
    <w:div w:id="649332390">
      <w:bodyDiv w:val="1"/>
      <w:marLeft w:val="0"/>
      <w:marRight w:val="0"/>
      <w:marTop w:val="0"/>
      <w:marBottom w:val="0"/>
      <w:divBdr>
        <w:top w:val="none" w:sz="0" w:space="0" w:color="auto"/>
        <w:left w:val="none" w:sz="0" w:space="0" w:color="auto"/>
        <w:bottom w:val="none" w:sz="0" w:space="0" w:color="auto"/>
        <w:right w:val="none" w:sz="0" w:space="0" w:color="auto"/>
      </w:divBdr>
    </w:div>
    <w:div w:id="649602330">
      <w:bodyDiv w:val="1"/>
      <w:marLeft w:val="0"/>
      <w:marRight w:val="0"/>
      <w:marTop w:val="0"/>
      <w:marBottom w:val="0"/>
      <w:divBdr>
        <w:top w:val="none" w:sz="0" w:space="0" w:color="auto"/>
        <w:left w:val="none" w:sz="0" w:space="0" w:color="auto"/>
        <w:bottom w:val="none" w:sz="0" w:space="0" w:color="auto"/>
        <w:right w:val="none" w:sz="0" w:space="0" w:color="auto"/>
      </w:divBdr>
    </w:div>
    <w:div w:id="649675712">
      <w:bodyDiv w:val="1"/>
      <w:marLeft w:val="0"/>
      <w:marRight w:val="0"/>
      <w:marTop w:val="0"/>
      <w:marBottom w:val="0"/>
      <w:divBdr>
        <w:top w:val="none" w:sz="0" w:space="0" w:color="auto"/>
        <w:left w:val="none" w:sz="0" w:space="0" w:color="auto"/>
        <w:bottom w:val="none" w:sz="0" w:space="0" w:color="auto"/>
        <w:right w:val="none" w:sz="0" w:space="0" w:color="auto"/>
      </w:divBdr>
    </w:div>
    <w:div w:id="652217202">
      <w:bodyDiv w:val="1"/>
      <w:marLeft w:val="0"/>
      <w:marRight w:val="0"/>
      <w:marTop w:val="0"/>
      <w:marBottom w:val="0"/>
      <w:divBdr>
        <w:top w:val="none" w:sz="0" w:space="0" w:color="auto"/>
        <w:left w:val="none" w:sz="0" w:space="0" w:color="auto"/>
        <w:bottom w:val="none" w:sz="0" w:space="0" w:color="auto"/>
        <w:right w:val="none" w:sz="0" w:space="0" w:color="auto"/>
      </w:divBdr>
    </w:div>
    <w:div w:id="653490481">
      <w:bodyDiv w:val="1"/>
      <w:marLeft w:val="0"/>
      <w:marRight w:val="0"/>
      <w:marTop w:val="0"/>
      <w:marBottom w:val="0"/>
      <w:divBdr>
        <w:top w:val="none" w:sz="0" w:space="0" w:color="auto"/>
        <w:left w:val="none" w:sz="0" w:space="0" w:color="auto"/>
        <w:bottom w:val="none" w:sz="0" w:space="0" w:color="auto"/>
        <w:right w:val="none" w:sz="0" w:space="0" w:color="auto"/>
      </w:divBdr>
    </w:div>
    <w:div w:id="655379197">
      <w:bodyDiv w:val="1"/>
      <w:marLeft w:val="0"/>
      <w:marRight w:val="0"/>
      <w:marTop w:val="0"/>
      <w:marBottom w:val="0"/>
      <w:divBdr>
        <w:top w:val="none" w:sz="0" w:space="0" w:color="auto"/>
        <w:left w:val="none" w:sz="0" w:space="0" w:color="auto"/>
        <w:bottom w:val="none" w:sz="0" w:space="0" w:color="auto"/>
        <w:right w:val="none" w:sz="0" w:space="0" w:color="auto"/>
      </w:divBdr>
    </w:div>
    <w:div w:id="657537306">
      <w:bodyDiv w:val="1"/>
      <w:marLeft w:val="0"/>
      <w:marRight w:val="0"/>
      <w:marTop w:val="0"/>
      <w:marBottom w:val="0"/>
      <w:divBdr>
        <w:top w:val="none" w:sz="0" w:space="0" w:color="auto"/>
        <w:left w:val="none" w:sz="0" w:space="0" w:color="auto"/>
        <w:bottom w:val="none" w:sz="0" w:space="0" w:color="auto"/>
        <w:right w:val="none" w:sz="0" w:space="0" w:color="auto"/>
      </w:divBdr>
    </w:div>
    <w:div w:id="657851498">
      <w:bodyDiv w:val="1"/>
      <w:marLeft w:val="0"/>
      <w:marRight w:val="0"/>
      <w:marTop w:val="0"/>
      <w:marBottom w:val="0"/>
      <w:divBdr>
        <w:top w:val="none" w:sz="0" w:space="0" w:color="auto"/>
        <w:left w:val="none" w:sz="0" w:space="0" w:color="auto"/>
        <w:bottom w:val="none" w:sz="0" w:space="0" w:color="auto"/>
        <w:right w:val="none" w:sz="0" w:space="0" w:color="auto"/>
      </w:divBdr>
    </w:div>
    <w:div w:id="658853483">
      <w:bodyDiv w:val="1"/>
      <w:marLeft w:val="0"/>
      <w:marRight w:val="0"/>
      <w:marTop w:val="0"/>
      <w:marBottom w:val="0"/>
      <w:divBdr>
        <w:top w:val="none" w:sz="0" w:space="0" w:color="auto"/>
        <w:left w:val="none" w:sz="0" w:space="0" w:color="auto"/>
        <w:bottom w:val="none" w:sz="0" w:space="0" w:color="auto"/>
        <w:right w:val="none" w:sz="0" w:space="0" w:color="auto"/>
      </w:divBdr>
    </w:div>
    <w:div w:id="658922529">
      <w:bodyDiv w:val="1"/>
      <w:marLeft w:val="0"/>
      <w:marRight w:val="0"/>
      <w:marTop w:val="0"/>
      <w:marBottom w:val="0"/>
      <w:divBdr>
        <w:top w:val="none" w:sz="0" w:space="0" w:color="auto"/>
        <w:left w:val="none" w:sz="0" w:space="0" w:color="auto"/>
        <w:bottom w:val="none" w:sz="0" w:space="0" w:color="auto"/>
        <w:right w:val="none" w:sz="0" w:space="0" w:color="auto"/>
      </w:divBdr>
    </w:div>
    <w:div w:id="659113427">
      <w:bodyDiv w:val="1"/>
      <w:marLeft w:val="0"/>
      <w:marRight w:val="0"/>
      <w:marTop w:val="0"/>
      <w:marBottom w:val="0"/>
      <w:divBdr>
        <w:top w:val="none" w:sz="0" w:space="0" w:color="auto"/>
        <w:left w:val="none" w:sz="0" w:space="0" w:color="auto"/>
        <w:bottom w:val="none" w:sz="0" w:space="0" w:color="auto"/>
        <w:right w:val="none" w:sz="0" w:space="0" w:color="auto"/>
      </w:divBdr>
    </w:div>
    <w:div w:id="660348498">
      <w:bodyDiv w:val="1"/>
      <w:marLeft w:val="0"/>
      <w:marRight w:val="0"/>
      <w:marTop w:val="0"/>
      <w:marBottom w:val="0"/>
      <w:divBdr>
        <w:top w:val="none" w:sz="0" w:space="0" w:color="auto"/>
        <w:left w:val="none" w:sz="0" w:space="0" w:color="auto"/>
        <w:bottom w:val="none" w:sz="0" w:space="0" w:color="auto"/>
        <w:right w:val="none" w:sz="0" w:space="0" w:color="auto"/>
      </w:divBdr>
    </w:div>
    <w:div w:id="661590662">
      <w:bodyDiv w:val="1"/>
      <w:marLeft w:val="0"/>
      <w:marRight w:val="0"/>
      <w:marTop w:val="0"/>
      <w:marBottom w:val="0"/>
      <w:divBdr>
        <w:top w:val="none" w:sz="0" w:space="0" w:color="auto"/>
        <w:left w:val="none" w:sz="0" w:space="0" w:color="auto"/>
        <w:bottom w:val="none" w:sz="0" w:space="0" w:color="auto"/>
        <w:right w:val="none" w:sz="0" w:space="0" w:color="auto"/>
      </w:divBdr>
    </w:div>
    <w:div w:id="661810233">
      <w:bodyDiv w:val="1"/>
      <w:marLeft w:val="0"/>
      <w:marRight w:val="0"/>
      <w:marTop w:val="0"/>
      <w:marBottom w:val="0"/>
      <w:divBdr>
        <w:top w:val="none" w:sz="0" w:space="0" w:color="auto"/>
        <w:left w:val="none" w:sz="0" w:space="0" w:color="auto"/>
        <w:bottom w:val="none" w:sz="0" w:space="0" w:color="auto"/>
        <w:right w:val="none" w:sz="0" w:space="0" w:color="auto"/>
      </w:divBdr>
    </w:div>
    <w:div w:id="662127988">
      <w:bodyDiv w:val="1"/>
      <w:marLeft w:val="0"/>
      <w:marRight w:val="0"/>
      <w:marTop w:val="0"/>
      <w:marBottom w:val="0"/>
      <w:divBdr>
        <w:top w:val="none" w:sz="0" w:space="0" w:color="auto"/>
        <w:left w:val="none" w:sz="0" w:space="0" w:color="auto"/>
        <w:bottom w:val="none" w:sz="0" w:space="0" w:color="auto"/>
        <w:right w:val="none" w:sz="0" w:space="0" w:color="auto"/>
      </w:divBdr>
    </w:div>
    <w:div w:id="662781148">
      <w:bodyDiv w:val="1"/>
      <w:marLeft w:val="0"/>
      <w:marRight w:val="0"/>
      <w:marTop w:val="0"/>
      <w:marBottom w:val="0"/>
      <w:divBdr>
        <w:top w:val="none" w:sz="0" w:space="0" w:color="auto"/>
        <w:left w:val="none" w:sz="0" w:space="0" w:color="auto"/>
        <w:bottom w:val="none" w:sz="0" w:space="0" w:color="auto"/>
        <w:right w:val="none" w:sz="0" w:space="0" w:color="auto"/>
      </w:divBdr>
    </w:div>
    <w:div w:id="662972290">
      <w:bodyDiv w:val="1"/>
      <w:marLeft w:val="0"/>
      <w:marRight w:val="0"/>
      <w:marTop w:val="0"/>
      <w:marBottom w:val="0"/>
      <w:divBdr>
        <w:top w:val="none" w:sz="0" w:space="0" w:color="auto"/>
        <w:left w:val="none" w:sz="0" w:space="0" w:color="auto"/>
        <w:bottom w:val="none" w:sz="0" w:space="0" w:color="auto"/>
        <w:right w:val="none" w:sz="0" w:space="0" w:color="auto"/>
      </w:divBdr>
    </w:div>
    <w:div w:id="663164651">
      <w:bodyDiv w:val="1"/>
      <w:marLeft w:val="0"/>
      <w:marRight w:val="0"/>
      <w:marTop w:val="0"/>
      <w:marBottom w:val="0"/>
      <w:divBdr>
        <w:top w:val="none" w:sz="0" w:space="0" w:color="auto"/>
        <w:left w:val="none" w:sz="0" w:space="0" w:color="auto"/>
        <w:bottom w:val="none" w:sz="0" w:space="0" w:color="auto"/>
        <w:right w:val="none" w:sz="0" w:space="0" w:color="auto"/>
      </w:divBdr>
    </w:div>
    <w:div w:id="663168753">
      <w:bodyDiv w:val="1"/>
      <w:marLeft w:val="0"/>
      <w:marRight w:val="0"/>
      <w:marTop w:val="0"/>
      <w:marBottom w:val="0"/>
      <w:divBdr>
        <w:top w:val="none" w:sz="0" w:space="0" w:color="auto"/>
        <w:left w:val="none" w:sz="0" w:space="0" w:color="auto"/>
        <w:bottom w:val="none" w:sz="0" w:space="0" w:color="auto"/>
        <w:right w:val="none" w:sz="0" w:space="0" w:color="auto"/>
      </w:divBdr>
    </w:div>
    <w:div w:id="663700367">
      <w:bodyDiv w:val="1"/>
      <w:marLeft w:val="0"/>
      <w:marRight w:val="0"/>
      <w:marTop w:val="0"/>
      <w:marBottom w:val="0"/>
      <w:divBdr>
        <w:top w:val="none" w:sz="0" w:space="0" w:color="auto"/>
        <w:left w:val="none" w:sz="0" w:space="0" w:color="auto"/>
        <w:bottom w:val="none" w:sz="0" w:space="0" w:color="auto"/>
        <w:right w:val="none" w:sz="0" w:space="0" w:color="auto"/>
      </w:divBdr>
    </w:div>
    <w:div w:id="665285297">
      <w:bodyDiv w:val="1"/>
      <w:marLeft w:val="0"/>
      <w:marRight w:val="0"/>
      <w:marTop w:val="0"/>
      <w:marBottom w:val="0"/>
      <w:divBdr>
        <w:top w:val="none" w:sz="0" w:space="0" w:color="auto"/>
        <w:left w:val="none" w:sz="0" w:space="0" w:color="auto"/>
        <w:bottom w:val="none" w:sz="0" w:space="0" w:color="auto"/>
        <w:right w:val="none" w:sz="0" w:space="0" w:color="auto"/>
      </w:divBdr>
    </w:div>
    <w:div w:id="666714816">
      <w:bodyDiv w:val="1"/>
      <w:marLeft w:val="0"/>
      <w:marRight w:val="0"/>
      <w:marTop w:val="0"/>
      <w:marBottom w:val="0"/>
      <w:divBdr>
        <w:top w:val="none" w:sz="0" w:space="0" w:color="auto"/>
        <w:left w:val="none" w:sz="0" w:space="0" w:color="auto"/>
        <w:bottom w:val="none" w:sz="0" w:space="0" w:color="auto"/>
        <w:right w:val="none" w:sz="0" w:space="0" w:color="auto"/>
      </w:divBdr>
    </w:div>
    <w:div w:id="667488573">
      <w:bodyDiv w:val="1"/>
      <w:marLeft w:val="0"/>
      <w:marRight w:val="0"/>
      <w:marTop w:val="0"/>
      <w:marBottom w:val="0"/>
      <w:divBdr>
        <w:top w:val="none" w:sz="0" w:space="0" w:color="auto"/>
        <w:left w:val="none" w:sz="0" w:space="0" w:color="auto"/>
        <w:bottom w:val="none" w:sz="0" w:space="0" w:color="auto"/>
        <w:right w:val="none" w:sz="0" w:space="0" w:color="auto"/>
      </w:divBdr>
    </w:div>
    <w:div w:id="669144029">
      <w:bodyDiv w:val="1"/>
      <w:marLeft w:val="0"/>
      <w:marRight w:val="0"/>
      <w:marTop w:val="0"/>
      <w:marBottom w:val="0"/>
      <w:divBdr>
        <w:top w:val="none" w:sz="0" w:space="0" w:color="auto"/>
        <w:left w:val="none" w:sz="0" w:space="0" w:color="auto"/>
        <w:bottom w:val="none" w:sz="0" w:space="0" w:color="auto"/>
        <w:right w:val="none" w:sz="0" w:space="0" w:color="auto"/>
      </w:divBdr>
    </w:div>
    <w:div w:id="670333027">
      <w:bodyDiv w:val="1"/>
      <w:marLeft w:val="0"/>
      <w:marRight w:val="0"/>
      <w:marTop w:val="0"/>
      <w:marBottom w:val="0"/>
      <w:divBdr>
        <w:top w:val="none" w:sz="0" w:space="0" w:color="auto"/>
        <w:left w:val="none" w:sz="0" w:space="0" w:color="auto"/>
        <w:bottom w:val="none" w:sz="0" w:space="0" w:color="auto"/>
        <w:right w:val="none" w:sz="0" w:space="0" w:color="auto"/>
      </w:divBdr>
    </w:div>
    <w:div w:id="670916578">
      <w:bodyDiv w:val="1"/>
      <w:marLeft w:val="0"/>
      <w:marRight w:val="0"/>
      <w:marTop w:val="0"/>
      <w:marBottom w:val="0"/>
      <w:divBdr>
        <w:top w:val="none" w:sz="0" w:space="0" w:color="auto"/>
        <w:left w:val="none" w:sz="0" w:space="0" w:color="auto"/>
        <w:bottom w:val="none" w:sz="0" w:space="0" w:color="auto"/>
        <w:right w:val="none" w:sz="0" w:space="0" w:color="auto"/>
      </w:divBdr>
    </w:div>
    <w:div w:id="672297086">
      <w:bodyDiv w:val="1"/>
      <w:marLeft w:val="0"/>
      <w:marRight w:val="0"/>
      <w:marTop w:val="0"/>
      <w:marBottom w:val="0"/>
      <w:divBdr>
        <w:top w:val="none" w:sz="0" w:space="0" w:color="auto"/>
        <w:left w:val="none" w:sz="0" w:space="0" w:color="auto"/>
        <w:bottom w:val="none" w:sz="0" w:space="0" w:color="auto"/>
        <w:right w:val="none" w:sz="0" w:space="0" w:color="auto"/>
      </w:divBdr>
    </w:div>
    <w:div w:id="673145902">
      <w:bodyDiv w:val="1"/>
      <w:marLeft w:val="0"/>
      <w:marRight w:val="0"/>
      <w:marTop w:val="0"/>
      <w:marBottom w:val="0"/>
      <w:divBdr>
        <w:top w:val="none" w:sz="0" w:space="0" w:color="auto"/>
        <w:left w:val="none" w:sz="0" w:space="0" w:color="auto"/>
        <w:bottom w:val="none" w:sz="0" w:space="0" w:color="auto"/>
        <w:right w:val="none" w:sz="0" w:space="0" w:color="auto"/>
      </w:divBdr>
    </w:div>
    <w:div w:id="674652623">
      <w:bodyDiv w:val="1"/>
      <w:marLeft w:val="0"/>
      <w:marRight w:val="0"/>
      <w:marTop w:val="0"/>
      <w:marBottom w:val="0"/>
      <w:divBdr>
        <w:top w:val="none" w:sz="0" w:space="0" w:color="auto"/>
        <w:left w:val="none" w:sz="0" w:space="0" w:color="auto"/>
        <w:bottom w:val="none" w:sz="0" w:space="0" w:color="auto"/>
        <w:right w:val="none" w:sz="0" w:space="0" w:color="auto"/>
      </w:divBdr>
    </w:div>
    <w:div w:id="675228203">
      <w:bodyDiv w:val="1"/>
      <w:marLeft w:val="0"/>
      <w:marRight w:val="0"/>
      <w:marTop w:val="0"/>
      <w:marBottom w:val="0"/>
      <w:divBdr>
        <w:top w:val="none" w:sz="0" w:space="0" w:color="auto"/>
        <w:left w:val="none" w:sz="0" w:space="0" w:color="auto"/>
        <w:bottom w:val="none" w:sz="0" w:space="0" w:color="auto"/>
        <w:right w:val="none" w:sz="0" w:space="0" w:color="auto"/>
      </w:divBdr>
    </w:div>
    <w:div w:id="676158052">
      <w:bodyDiv w:val="1"/>
      <w:marLeft w:val="0"/>
      <w:marRight w:val="0"/>
      <w:marTop w:val="0"/>
      <w:marBottom w:val="0"/>
      <w:divBdr>
        <w:top w:val="none" w:sz="0" w:space="0" w:color="auto"/>
        <w:left w:val="none" w:sz="0" w:space="0" w:color="auto"/>
        <w:bottom w:val="none" w:sz="0" w:space="0" w:color="auto"/>
        <w:right w:val="none" w:sz="0" w:space="0" w:color="auto"/>
      </w:divBdr>
    </w:div>
    <w:div w:id="677275605">
      <w:bodyDiv w:val="1"/>
      <w:marLeft w:val="0"/>
      <w:marRight w:val="0"/>
      <w:marTop w:val="0"/>
      <w:marBottom w:val="0"/>
      <w:divBdr>
        <w:top w:val="none" w:sz="0" w:space="0" w:color="auto"/>
        <w:left w:val="none" w:sz="0" w:space="0" w:color="auto"/>
        <w:bottom w:val="none" w:sz="0" w:space="0" w:color="auto"/>
        <w:right w:val="none" w:sz="0" w:space="0" w:color="auto"/>
      </w:divBdr>
    </w:div>
    <w:div w:id="677930153">
      <w:bodyDiv w:val="1"/>
      <w:marLeft w:val="0"/>
      <w:marRight w:val="0"/>
      <w:marTop w:val="0"/>
      <w:marBottom w:val="0"/>
      <w:divBdr>
        <w:top w:val="none" w:sz="0" w:space="0" w:color="auto"/>
        <w:left w:val="none" w:sz="0" w:space="0" w:color="auto"/>
        <w:bottom w:val="none" w:sz="0" w:space="0" w:color="auto"/>
        <w:right w:val="none" w:sz="0" w:space="0" w:color="auto"/>
      </w:divBdr>
    </w:div>
    <w:div w:id="678124961">
      <w:bodyDiv w:val="1"/>
      <w:marLeft w:val="0"/>
      <w:marRight w:val="0"/>
      <w:marTop w:val="0"/>
      <w:marBottom w:val="0"/>
      <w:divBdr>
        <w:top w:val="none" w:sz="0" w:space="0" w:color="auto"/>
        <w:left w:val="none" w:sz="0" w:space="0" w:color="auto"/>
        <w:bottom w:val="none" w:sz="0" w:space="0" w:color="auto"/>
        <w:right w:val="none" w:sz="0" w:space="0" w:color="auto"/>
      </w:divBdr>
    </w:div>
    <w:div w:id="679280641">
      <w:bodyDiv w:val="1"/>
      <w:marLeft w:val="0"/>
      <w:marRight w:val="0"/>
      <w:marTop w:val="0"/>
      <w:marBottom w:val="0"/>
      <w:divBdr>
        <w:top w:val="none" w:sz="0" w:space="0" w:color="auto"/>
        <w:left w:val="none" w:sz="0" w:space="0" w:color="auto"/>
        <w:bottom w:val="none" w:sz="0" w:space="0" w:color="auto"/>
        <w:right w:val="none" w:sz="0" w:space="0" w:color="auto"/>
      </w:divBdr>
    </w:div>
    <w:div w:id="679358261">
      <w:bodyDiv w:val="1"/>
      <w:marLeft w:val="0"/>
      <w:marRight w:val="0"/>
      <w:marTop w:val="0"/>
      <w:marBottom w:val="0"/>
      <w:divBdr>
        <w:top w:val="none" w:sz="0" w:space="0" w:color="auto"/>
        <w:left w:val="none" w:sz="0" w:space="0" w:color="auto"/>
        <w:bottom w:val="none" w:sz="0" w:space="0" w:color="auto"/>
        <w:right w:val="none" w:sz="0" w:space="0" w:color="auto"/>
      </w:divBdr>
    </w:div>
    <w:div w:id="679546082">
      <w:bodyDiv w:val="1"/>
      <w:marLeft w:val="0"/>
      <w:marRight w:val="0"/>
      <w:marTop w:val="0"/>
      <w:marBottom w:val="0"/>
      <w:divBdr>
        <w:top w:val="none" w:sz="0" w:space="0" w:color="auto"/>
        <w:left w:val="none" w:sz="0" w:space="0" w:color="auto"/>
        <w:bottom w:val="none" w:sz="0" w:space="0" w:color="auto"/>
        <w:right w:val="none" w:sz="0" w:space="0" w:color="auto"/>
      </w:divBdr>
    </w:div>
    <w:div w:id="680160154">
      <w:bodyDiv w:val="1"/>
      <w:marLeft w:val="0"/>
      <w:marRight w:val="0"/>
      <w:marTop w:val="0"/>
      <w:marBottom w:val="0"/>
      <w:divBdr>
        <w:top w:val="none" w:sz="0" w:space="0" w:color="auto"/>
        <w:left w:val="none" w:sz="0" w:space="0" w:color="auto"/>
        <w:bottom w:val="none" w:sz="0" w:space="0" w:color="auto"/>
        <w:right w:val="none" w:sz="0" w:space="0" w:color="auto"/>
      </w:divBdr>
    </w:div>
    <w:div w:id="680164262">
      <w:bodyDiv w:val="1"/>
      <w:marLeft w:val="0"/>
      <w:marRight w:val="0"/>
      <w:marTop w:val="0"/>
      <w:marBottom w:val="0"/>
      <w:divBdr>
        <w:top w:val="none" w:sz="0" w:space="0" w:color="auto"/>
        <w:left w:val="none" w:sz="0" w:space="0" w:color="auto"/>
        <w:bottom w:val="none" w:sz="0" w:space="0" w:color="auto"/>
        <w:right w:val="none" w:sz="0" w:space="0" w:color="auto"/>
      </w:divBdr>
    </w:div>
    <w:div w:id="680739540">
      <w:bodyDiv w:val="1"/>
      <w:marLeft w:val="0"/>
      <w:marRight w:val="0"/>
      <w:marTop w:val="0"/>
      <w:marBottom w:val="0"/>
      <w:divBdr>
        <w:top w:val="none" w:sz="0" w:space="0" w:color="auto"/>
        <w:left w:val="none" w:sz="0" w:space="0" w:color="auto"/>
        <w:bottom w:val="none" w:sz="0" w:space="0" w:color="auto"/>
        <w:right w:val="none" w:sz="0" w:space="0" w:color="auto"/>
      </w:divBdr>
    </w:div>
    <w:div w:id="681129088">
      <w:bodyDiv w:val="1"/>
      <w:marLeft w:val="0"/>
      <w:marRight w:val="0"/>
      <w:marTop w:val="0"/>
      <w:marBottom w:val="0"/>
      <w:divBdr>
        <w:top w:val="none" w:sz="0" w:space="0" w:color="auto"/>
        <w:left w:val="none" w:sz="0" w:space="0" w:color="auto"/>
        <w:bottom w:val="none" w:sz="0" w:space="0" w:color="auto"/>
        <w:right w:val="none" w:sz="0" w:space="0" w:color="auto"/>
      </w:divBdr>
    </w:div>
    <w:div w:id="681517302">
      <w:bodyDiv w:val="1"/>
      <w:marLeft w:val="0"/>
      <w:marRight w:val="0"/>
      <w:marTop w:val="0"/>
      <w:marBottom w:val="0"/>
      <w:divBdr>
        <w:top w:val="none" w:sz="0" w:space="0" w:color="auto"/>
        <w:left w:val="none" w:sz="0" w:space="0" w:color="auto"/>
        <w:bottom w:val="none" w:sz="0" w:space="0" w:color="auto"/>
        <w:right w:val="none" w:sz="0" w:space="0" w:color="auto"/>
      </w:divBdr>
    </w:div>
    <w:div w:id="681518007">
      <w:bodyDiv w:val="1"/>
      <w:marLeft w:val="0"/>
      <w:marRight w:val="0"/>
      <w:marTop w:val="0"/>
      <w:marBottom w:val="0"/>
      <w:divBdr>
        <w:top w:val="none" w:sz="0" w:space="0" w:color="auto"/>
        <w:left w:val="none" w:sz="0" w:space="0" w:color="auto"/>
        <w:bottom w:val="none" w:sz="0" w:space="0" w:color="auto"/>
        <w:right w:val="none" w:sz="0" w:space="0" w:color="auto"/>
      </w:divBdr>
    </w:div>
    <w:div w:id="683213912">
      <w:bodyDiv w:val="1"/>
      <w:marLeft w:val="0"/>
      <w:marRight w:val="0"/>
      <w:marTop w:val="0"/>
      <w:marBottom w:val="0"/>
      <w:divBdr>
        <w:top w:val="none" w:sz="0" w:space="0" w:color="auto"/>
        <w:left w:val="none" w:sz="0" w:space="0" w:color="auto"/>
        <w:bottom w:val="none" w:sz="0" w:space="0" w:color="auto"/>
        <w:right w:val="none" w:sz="0" w:space="0" w:color="auto"/>
      </w:divBdr>
    </w:div>
    <w:div w:id="683241474">
      <w:bodyDiv w:val="1"/>
      <w:marLeft w:val="0"/>
      <w:marRight w:val="0"/>
      <w:marTop w:val="0"/>
      <w:marBottom w:val="0"/>
      <w:divBdr>
        <w:top w:val="none" w:sz="0" w:space="0" w:color="auto"/>
        <w:left w:val="none" w:sz="0" w:space="0" w:color="auto"/>
        <w:bottom w:val="none" w:sz="0" w:space="0" w:color="auto"/>
        <w:right w:val="none" w:sz="0" w:space="0" w:color="auto"/>
      </w:divBdr>
    </w:div>
    <w:div w:id="684139074">
      <w:bodyDiv w:val="1"/>
      <w:marLeft w:val="0"/>
      <w:marRight w:val="0"/>
      <w:marTop w:val="0"/>
      <w:marBottom w:val="0"/>
      <w:divBdr>
        <w:top w:val="none" w:sz="0" w:space="0" w:color="auto"/>
        <w:left w:val="none" w:sz="0" w:space="0" w:color="auto"/>
        <w:bottom w:val="none" w:sz="0" w:space="0" w:color="auto"/>
        <w:right w:val="none" w:sz="0" w:space="0" w:color="auto"/>
      </w:divBdr>
    </w:div>
    <w:div w:id="684482120">
      <w:bodyDiv w:val="1"/>
      <w:marLeft w:val="0"/>
      <w:marRight w:val="0"/>
      <w:marTop w:val="0"/>
      <w:marBottom w:val="0"/>
      <w:divBdr>
        <w:top w:val="none" w:sz="0" w:space="0" w:color="auto"/>
        <w:left w:val="none" w:sz="0" w:space="0" w:color="auto"/>
        <w:bottom w:val="none" w:sz="0" w:space="0" w:color="auto"/>
        <w:right w:val="none" w:sz="0" w:space="0" w:color="auto"/>
      </w:divBdr>
    </w:div>
    <w:div w:id="684744603">
      <w:bodyDiv w:val="1"/>
      <w:marLeft w:val="0"/>
      <w:marRight w:val="0"/>
      <w:marTop w:val="0"/>
      <w:marBottom w:val="0"/>
      <w:divBdr>
        <w:top w:val="none" w:sz="0" w:space="0" w:color="auto"/>
        <w:left w:val="none" w:sz="0" w:space="0" w:color="auto"/>
        <w:bottom w:val="none" w:sz="0" w:space="0" w:color="auto"/>
        <w:right w:val="none" w:sz="0" w:space="0" w:color="auto"/>
      </w:divBdr>
    </w:div>
    <w:div w:id="685251752">
      <w:bodyDiv w:val="1"/>
      <w:marLeft w:val="0"/>
      <w:marRight w:val="0"/>
      <w:marTop w:val="0"/>
      <w:marBottom w:val="0"/>
      <w:divBdr>
        <w:top w:val="none" w:sz="0" w:space="0" w:color="auto"/>
        <w:left w:val="none" w:sz="0" w:space="0" w:color="auto"/>
        <w:bottom w:val="none" w:sz="0" w:space="0" w:color="auto"/>
        <w:right w:val="none" w:sz="0" w:space="0" w:color="auto"/>
      </w:divBdr>
    </w:div>
    <w:div w:id="685785958">
      <w:bodyDiv w:val="1"/>
      <w:marLeft w:val="0"/>
      <w:marRight w:val="0"/>
      <w:marTop w:val="0"/>
      <w:marBottom w:val="0"/>
      <w:divBdr>
        <w:top w:val="none" w:sz="0" w:space="0" w:color="auto"/>
        <w:left w:val="none" w:sz="0" w:space="0" w:color="auto"/>
        <w:bottom w:val="none" w:sz="0" w:space="0" w:color="auto"/>
        <w:right w:val="none" w:sz="0" w:space="0" w:color="auto"/>
      </w:divBdr>
    </w:div>
    <w:div w:id="685792219">
      <w:bodyDiv w:val="1"/>
      <w:marLeft w:val="0"/>
      <w:marRight w:val="0"/>
      <w:marTop w:val="0"/>
      <w:marBottom w:val="0"/>
      <w:divBdr>
        <w:top w:val="none" w:sz="0" w:space="0" w:color="auto"/>
        <w:left w:val="none" w:sz="0" w:space="0" w:color="auto"/>
        <w:bottom w:val="none" w:sz="0" w:space="0" w:color="auto"/>
        <w:right w:val="none" w:sz="0" w:space="0" w:color="auto"/>
      </w:divBdr>
    </w:div>
    <w:div w:id="686709912">
      <w:bodyDiv w:val="1"/>
      <w:marLeft w:val="0"/>
      <w:marRight w:val="0"/>
      <w:marTop w:val="0"/>
      <w:marBottom w:val="0"/>
      <w:divBdr>
        <w:top w:val="none" w:sz="0" w:space="0" w:color="auto"/>
        <w:left w:val="none" w:sz="0" w:space="0" w:color="auto"/>
        <w:bottom w:val="none" w:sz="0" w:space="0" w:color="auto"/>
        <w:right w:val="none" w:sz="0" w:space="0" w:color="auto"/>
      </w:divBdr>
    </w:div>
    <w:div w:id="686718069">
      <w:bodyDiv w:val="1"/>
      <w:marLeft w:val="0"/>
      <w:marRight w:val="0"/>
      <w:marTop w:val="0"/>
      <w:marBottom w:val="0"/>
      <w:divBdr>
        <w:top w:val="none" w:sz="0" w:space="0" w:color="auto"/>
        <w:left w:val="none" w:sz="0" w:space="0" w:color="auto"/>
        <w:bottom w:val="none" w:sz="0" w:space="0" w:color="auto"/>
        <w:right w:val="none" w:sz="0" w:space="0" w:color="auto"/>
      </w:divBdr>
    </w:div>
    <w:div w:id="687635724">
      <w:bodyDiv w:val="1"/>
      <w:marLeft w:val="0"/>
      <w:marRight w:val="0"/>
      <w:marTop w:val="0"/>
      <w:marBottom w:val="0"/>
      <w:divBdr>
        <w:top w:val="none" w:sz="0" w:space="0" w:color="auto"/>
        <w:left w:val="none" w:sz="0" w:space="0" w:color="auto"/>
        <w:bottom w:val="none" w:sz="0" w:space="0" w:color="auto"/>
        <w:right w:val="none" w:sz="0" w:space="0" w:color="auto"/>
      </w:divBdr>
    </w:div>
    <w:div w:id="687872490">
      <w:bodyDiv w:val="1"/>
      <w:marLeft w:val="0"/>
      <w:marRight w:val="0"/>
      <w:marTop w:val="0"/>
      <w:marBottom w:val="0"/>
      <w:divBdr>
        <w:top w:val="none" w:sz="0" w:space="0" w:color="auto"/>
        <w:left w:val="none" w:sz="0" w:space="0" w:color="auto"/>
        <w:bottom w:val="none" w:sz="0" w:space="0" w:color="auto"/>
        <w:right w:val="none" w:sz="0" w:space="0" w:color="auto"/>
      </w:divBdr>
    </w:div>
    <w:div w:id="690910190">
      <w:bodyDiv w:val="1"/>
      <w:marLeft w:val="0"/>
      <w:marRight w:val="0"/>
      <w:marTop w:val="0"/>
      <w:marBottom w:val="0"/>
      <w:divBdr>
        <w:top w:val="none" w:sz="0" w:space="0" w:color="auto"/>
        <w:left w:val="none" w:sz="0" w:space="0" w:color="auto"/>
        <w:bottom w:val="none" w:sz="0" w:space="0" w:color="auto"/>
        <w:right w:val="none" w:sz="0" w:space="0" w:color="auto"/>
      </w:divBdr>
    </w:div>
    <w:div w:id="690954187">
      <w:bodyDiv w:val="1"/>
      <w:marLeft w:val="0"/>
      <w:marRight w:val="0"/>
      <w:marTop w:val="0"/>
      <w:marBottom w:val="0"/>
      <w:divBdr>
        <w:top w:val="none" w:sz="0" w:space="0" w:color="auto"/>
        <w:left w:val="none" w:sz="0" w:space="0" w:color="auto"/>
        <w:bottom w:val="none" w:sz="0" w:space="0" w:color="auto"/>
        <w:right w:val="none" w:sz="0" w:space="0" w:color="auto"/>
      </w:divBdr>
    </w:div>
    <w:div w:id="691612865">
      <w:bodyDiv w:val="1"/>
      <w:marLeft w:val="0"/>
      <w:marRight w:val="0"/>
      <w:marTop w:val="0"/>
      <w:marBottom w:val="0"/>
      <w:divBdr>
        <w:top w:val="none" w:sz="0" w:space="0" w:color="auto"/>
        <w:left w:val="none" w:sz="0" w:space="0" w:color="auto"/>
        <w:bottom w:val="none" w:sz="0" w:space="0" w:color="auto"/>
        <w:right w:val="none" w:sz="0" w:space="0" w:color="auto"/>
      </w:divBdr>
    </w:div>
    <w:div w:id="693190874">
      <w:bodyDiv w:val="1"/>
      <w:marLeft w:val="0"/>
      <w:marRight w:val="0"/>
      <w:marTop w:val="0"/>
      <w:marBottom w:val="0"/>
      <w:divBdr>
        <w:top w:val="none" w:sz="0" w:space="0" w:color="auto"/>
        <w:left w:val="none" w:sz="0" w:space="0" w:color="auto"/>
        <w:bottom w:val="none" w:sz="0" w:space="0" w:color="auto"/>
        <w:right w:val="none" w:sz="0" w:space="0" w:color="auto"/>
      </w:divBdr>
    </w:div>
    <w:div w:id="693966235">
      <w:bodyDiv w:val="1"/>
      <w:marLeft w:val="0"/>
      <w:marRight w:val="0"/>
      <w:marTop w:val="0"/>
      <w:marBottom w:val="0"/>
      <w:divBdr>
        <w:top w:val="none" w:sz="0" w:space="0" w:color="auto"/>
        <w:left w:val="none" w:sz="0" w:space="0" w:color="auto"/>
        <w:bottom w:val="none" w:sz="0" w:space="0" w:color="auto"/>
        <w:right w:val="none" w:sz="0" w:space="0" w:color="auto"/>
      </w:divBdr>
    </w:div>
    <w:div w:id="694187211">
      <w:bodyDiv w:val="1"/>
      <w:marLeft w:val="0"/>
      <w:marRight w:val="0"/>
      <w:marTop w:val="0"/>
      <w:marBottom w:val="0"/>
      <w:divBdr>
        <w:top w:val="none" w:sz="0" w:space="0" w:color="auto"/>
        <w:left w:val="none" w:sz="0" w:space="0" w:color="auto"/>
        <w:bottom w:val="none" w:sz="0" w:space="0" w:color="auto"/>
        <w:right w:val="none" w:sz="0" w:space="0" w:color="auto"/>
      </w:divBdr>
    </w:div>
    <w:div w:id="694842299">
      <w:bodyDiv w:val="1"/>
      <w:marLeft w:val="0"/>
      <w:marRight w:val="0"/>
      <w:marTop w:val="0"/>
      <w:marBottom w:val="0"/>
      <w:divBdr>
        <w:top w:val="none" w:sz="0" w:space="0" w:color="auto"/>
        <w:left w:val="none" w:sz="0" w:space="0" w:color="auto"/>
        <w:bottom w:val="none" w:sz="0" w:space="0" w:color="auto"/>
        <w:right w:val="none" w:sz="0" w:space="0" w:color="auto"/>
      </w:divBdr>
    </w:div>
    <w:div w:id="696927435">
      <w:bodyDiv w:val="1"/>
      <w:marLeft w:val="0"/>
      <w:marRight w:val="0"/>
      <w:marTop w:val="0"/>
      <w:marBottom w:val="0"/>
      <w:divBdr>
        <w:top w:val="none" w:sz="0" w:space="0" w:color="auto"/>
        <w:left w:val="none" w:sz="0" w:space="0" w:color="auto"/>
        <w:bottom w:val="none" w:sz="0" w:space="0" w:color="auto"/>
        <w:right w:val="none" w:sz="0" w:space="0" w:color="auto"/>
      </w:divBdr>
    </w:div>
    <w:div w:id="697001957">
      <w:bodyDiv w:val="1"/>
      <w:marLeft w:val="0"/>
      <w:marRight w:val="0"/>
      <w:marTop w:val="0"/>
      <w:marBottom w:val="0"/>
      <w:divBdr>
        <w:top w:val="none" w:sz="0" w:space="0" w:color="auto"/>
        <w:left w:val="none" w:sz="0" w:space="0" w:color="auto"/>
        <w:bottom w:val="none" w:sz="0" w:space="0" w:color="auto"/>
        <w:right w:val="none" w:sz="0" w:space="0" w:color="auto"/>
      </w:divBdr>
    </w:div>
    <w:div w:id="698968753">
      <w:bodyDiv w:val="1"/>
      <w:marLeft w:val="0"/>
      <w:marRight w:val="0"/>
      <w:marTop w:val="0"/>
      <w:marBottom w:val="0"/>
      <w:divBdr>
        <w:top w:val="none" w:sz="0" w:space="0" w:color="auto"/>
        <w:left w:val="none" w:sz="0" w:space="0" w:color="auto"/>
        <w:bottom w:val="none" w:sz="0" w:space="0" w:color="auto"/>
        <w:right w:val="none" w:sz="0" w:space="0" w:color="auto"/>
      </w:divBdr>
    </w:div>
    <w:div w:id="699280055">
      <w:bodyDiv w:val="1"/>
      <w:marLeft w:val="0"/>
      <w:marRight w:val="0"/>
      <w:marTop w:val="0"/>
      <w:marBottom w:val="0"/>
      <w:divBdr>
        <w:top w:val="none" w:sz="0" w:space="0" w:color="auto"/>
        <w:left w:val="none" w:sz="0" w:space="0" w:color="auto"/>
        <w:bottom w:val="none" w:sz="0" w:space="0" w:color="auto"/>
        <w:right w:val="none" w:sz="0" w:space="0" w:color="auto"/>
      </w:divBdr>
    </w:div>
    <w:div w:id="699628906">
      <w:bodyDiv w:val="1"/>
      <w:marLeft w:val="0"/>
      <w:marRight w:val="0"/>
      <w:marTop w:val="0"/>
      <w:marBottom w:val="0"/>
      <w:divBdr>
        <w:top w:val="none" w:sz="0" w:space="0" w:color="auto"/>
        <w:left w:val="none" w:sz="0" w:space="0" w:color="auto"/>
        <w:bottom w:val="none" w:sz="0" w:space="0" w:color="auto"/>
        <w:right w:val="none" w:sz="0" w:space="0" w:color="auto"/>
      </w:divBdr>
    </w:div>
    <w:div w:id="699864426">
      <w:bodyDiv w:val="1"/>
      <w:marLeft w:val="0"/>
      <w:marRight w:val="0"/>
      <w:marTop w:val="0"/>
      <w:marBottom w:val="0"/>
      <w:divBdr>
        <w:top w:val="none" w:sz="0" w:space="0" w:color="auto"/>
        <w:left w:val="none" w:sz="0" w:space="0" w:color="auto"/>
        <w:bottom w:val="none" w:sz="0" w:space="0" w:color="auto"/>
        <w:right w:val="none" w:sz="0" w:space="0" w:color="auto"/>
      </w:divBdr>
    </w:div>
    <w:div w:id="700209216">
      <w:bodyDiv w:val="1"/>
      <w:marLeft w:val="0"/>
      <w:marRight w:val="0"/>
      <w:marTop w:val="0"/>
      <w:marBottom w:val="0"/>
      <w:divBdr>
        <w:top w:val="none" w:sz="0" w:space="0" w:color="auto"/>
        <w:left w:val="none" w:sz="0" w:space="0" w:color="auto"/>
        <w:bottom w:val="none" w:sz="0" w:space="0" w:color="auto"/>
        <w:right w:val="none" w:sz="0" w:space="0" w:color="auto"/>
      </w:divBdr>
    </w:div>
    <w:div w:id="700399473">
      <w:bodyDiv w:val="1"/>
      <w:marLeft w:val="0"/>
      <w:marRight w:val="0"/>
      <w:marTop w:val="0"/>
      <w:marBottom w:val="0"/>
      <w:divBdr>
        <w:top w:val="none" w:sz="0" w:space="0" w:color="auto"/>
        <w:left w:val="none" w:sz="0" w:space="0" w:color="auto"/>
        <w:bottom w:val="none" w:sz="0" w:space="0" w:color="auto"/>
        <w:right w:val="none" w:sz="0" w:space="0" w:color="auto"/>
      </w:divBdr>
    </w:div>
    <w:div w:id="700593925">
      <w:bodyDiv w:val="1"/>
      <w:marLeft w:val="0"/>
      <w:marRight w:val="0"/>
      <w:marTop w:val="0"/>
      <w:marBottom w:val="0"/>
      <w:divBdr>
        <w:top w:val="none" w:sz="0" w:space="0" w:color="auto"/>
        <w:left w:val="none" w:sz="0" w:space="0" w:color="auto"/>
        <w:bottom w:val="none" w:sz="0" w:space="0" w:color="auto"/>
        <w:right w:val="none" w:sz="0" w:space="0" w:color="auto"/>
      </w:divBdr>
    </w:div>
    <w:div w:id="701594995">
      <w:bodyDiv w:val="1"/>
      <w:marLeft w:val="0"/>
      <w:marRight w:val="0"/>
      <w:marTop w:val="0"/>
      <w:marBottom w:val="0"/>
      <w:divBdr>
        <w:top w:val="none" w:sz="0" w:space="0" w:color="auto"/>
        <w:left w:val="none" w:sz="0" w:space="0" w:color="auto"/>
        <w:bottom w:val="none" w:sz="0" w:space="0" w:color="auto"/>
        <w:right w:val="none" w:sz="0" w:space="0" w:color="auto"/>
      </w:divBdr>
    </w:div>
    <w:div w:id="701788440">
      <w:bodyDiv w:val="1"/>
      <w:marLeft w:val="0"/>
      <w:marRight w:val="0"/>
      <w:marTop w:val="0"/>
      <w:marBottom w:val="0"/>
      <w:divBdr>
        <w:top w:val="none" w:sz="0" w:space="0" w:color="auto"/>
        <w:left w:val="none" w:sz="0" w:space="0" w:color="auto"/>
        <w:bottom w:val="none" w:sz="0" w:space="0" w:color="auto"/>
        <w:right w:val="none" w:sz="0" w:space="0" w:color="auto"/>
      </w:divBdr>
    </w:div>
    <w:div w:id="702287113">
      <w:bodyDiv w:val="1"/>
      <w:marLeft w:val="0"/>
      <w:marRight w:val="0"/>
      <w:marTop w:val="0"/>
      <w:marBottom w:val="0"/>
      <w:divBdr>
        <w:top w:val="none" w:sz="0" w:space="0" w:color="auto"/>
        <w:left w:val="none" w:sz="0" w:space="0" w:color="auto"/>
        <w:bottom w:val="none" w:sz="0" w:space="0" w:color="auto"/>
        <w:right w:val="none" w:sz="0" w:space="0" w:color="auto"/>
      </w:divBdr>
    </w:div>
    <w:div w:id="702441772">
      <w:bodyDiv w:val="1"/>
      <w:marLeft w:val="0"/>
      <w:marRight w:val="0"/>
      <w:marTop w:val="0"/>
      <w:marBottom w:val="0"/>
      <w:divBdr>
        <w:top w:val="none" w:sz="0" w:space="0" w:color="auto"/>
        <w:left w:val="none" w:sz="0" w:space="0" w:color="auto"/>
        <w:bottom w:val="none" w:sz="0" w:space="0" w:color="auto"/>
        <w:right w:val="none" w:sz="0" w:space="0" w:color="auto"/>
      </w:divBdr>
    </w:div>
    <w:div w:id="703796623">
      <w:bodyDiv w:val="1"/>
      <w:marLeft w:val="0"/>
      <w:marRight w:val="0"/>
      <w:marTop w:val="0"/>
      <w:marBottom w:val="0"/>
      <w:divBdr>
        <w:top w:val="none" w:sz="0" w:space="0" w:color="auto"/>
        <w:left w:val="none" w:sz="0" w:space="0" w:color="auto"/>
        <w:bottom w:val="none" w:sz="0" w:space="0" w:color="auto"/>
        <w:right w:val="none" w:sz="0" w:space="0" w:color="auto"/>
      </w:divBdr>
    </w:div>
    <w:div w:id="703871428">
      <w:bodyDiv w:val="1"/>
      <w:marLeft w:val="0"/>
      <w:marRight w:val="0"/>
      <w:marTop w:val="0"/>
      <w:marBottom w:val="0"/>
      <w:divBdr>
        <w:top w:val="none" w:sz="0" w:space="0" w:color="auto"/>
        <w:left w:val="none" w:sz="0" w:space="0" w:color="auto"/>
        <w:bottom w:val="none" w:sz="0" w:space="0" w:color="auto"/>
        <w:right w:val="none" w:sz="0" w:space="0" w:color="auto"/>
      </w:divBdr>
    </w:div>
    <w:div w:id="704719622">
      <w:bodyDiv w:val="1"/>
      <w:marLeft w:val="0"/>
      <w:marRight w:val="0"/>
      <w:marTop w:val="0"/>
      <w:marBottom w:val="0"/>
      <w:divBdr>
        <w:top w:val="none" w:sz="0" w:space="0" w:color="auto"/>
        <w:left w:val="none" w:sz="0" w:space="0" w:color="auto"/>
        <w:bottom w:val="none" w:sz="0" w:space="0" w:color="auto"/>
        <w:right w:val="none" w:sz="0" w:space="0" w:color="auto"/>
      </w:divBdr>
    </w:div>
    <w:div w:id="705714203">
      <w:bodyDiv w:val="1"/>
      <w:marLeft w:val="0"/>
      <w:marRight w:val="0"/>
      <w:marTop w:val="0"/>
      <w:marBottom w:val="0"/>
      <w:divBdr>
        <w:top w:val="none" w:sz="0" w:space="0" w:color="auto"/>
        <w:left w:val="none" w:sz="0" w:space="0" w:color="auto"/>
        <w:bottom w:val="none" w:sz="0" w:space="0" w:color="auto"/>
        <w:right w:val="none" w:sz="0" w:space="0" w:color="auto"/>
      </w:divBdr>
    </w:div>
    <w:div w:id="705761700">
      <w:bodyDiv w:val="1"/>
      <w:marLeft w:val="0"/>
      <w:marRight w:val="0"/>
      <w:marTop w:val="0"/>
      <w:marBottom w:val="0"/>
      <w:divBdr>
        <w:top w:val="none" w:sz="0" w:space="0" w:color="auto"/>
        <w:left w:val="none" w:sz="0" w:space="0" w:color="auto"/>
        <w:bottom w:val="none" w:sz="0" w:space="0" w:color="auto"/>
        <w:right w:val="none" w:sz="0" w:space="0" w:color="auto"/>
      </w:divBdr>
    </w:div>
    <w:div w:id="705905594">
      <w:bodyDiv w:val="1"/>
      <w:marLeft w:val="0"/>
      <w:marRight w:val="0"/>
      <w:marTop w:val="0"/>
      <w:marBottom w:val="0"/>
      <w:divBdr>
        <w:top w:val="none" w:sz="0" w:space="0" w:color="auto"/>
        <w:left w:val="none" w:sz="0" w:space="0" w:color="auto"/>
        <w:bottom w:val="none" w:sz="0" w:space="0" w:color="auto"/>
        <w:right w:val="none" w:sz="0" w:space="0" w:color="auto"/>
      </w:divBdr>
    </w:div>
    <w:div w:id="706219125">
      <w:bodyDiv w:val="1"/>
      <w:marLeft w:val="0"/>
      <w:marRight w:val="0"/>
      <w:marTop w:val="0"/>
      <w:marBottom w:val="0"/>
      <w:divBdr>
        <w:top w:val="none" w:sz="0" w:space="0" w:color="auto"/>
        <w:left w:val="none" w:sz="0" w:space="0" w:color="auto"/>
        <w:bottom w:val="none" w:sz="0" w:space="0" w:color="auto"/>
        <w:right w:val="none" w:sz="0" w:space="0" w:color="auto"/>
      </w:divBdr>
    </w:div>
    <w:div w:id="706370111">
      <w:bodyDiv w:val="1"/>
      <w:marLeft w:val="0"/>
      <w:marRight w:val="0"/>
      <w:marTop w:val="0"/>
      <w:marBottom w:val="0"/>
      <w:divBdr>
        <w:top w:val="none" w:sz="0" w:space="0" w:color="auto"/>
        <w:left w:val="none" w:sz="0" w:space="0" w:color="auto"/>
        <w:bottom w:val="none" w:sz="0" w:space="0" w:color="auto"/>
        <w:right w:val="none" w:sz="0" w:space="0" w:color="auto"/>
      </w:divBdr>
    </w:div>
    <w:div w:id="707293527">
      <w:bodyDiv w:val="1"/>
      <w:marLeft w:val="0"/>
      <w:marRight w:val="0"/>
      <w:marTop w:val="0"/>
      <w:marBottom w:val="0"/>
      <w:divBdr>
        <w:top w:val="none" w:sz="0" w:space="0" w:color="auto"/>
        <w:left w:val="none" w:sz="0" w:space="0" w:color="auto"/>
        <w:bottom w:val="none" w:sz="0" w:space="0" w:color="auto"/>
        <w:right w:val="none" w:sz="0" w:space="0" w:color="auto"/>
      </w:divBdr>
    </w:div>
    <w:div w:id="707989976">
      <w:bodyDiv w:val="1"/>
      <w:marLeft w:val="0"/>
      <w:marRight w:val="0"/>
      <w:marTop w:val="0"/>
      <w:marBottom w:val="0"/>
      <w:divBdr>
        <w:top w:val="none" w:sz="0" w:space="0" w:color="auto"/>
        <w:left w:val="none" w:sz="0" w:space="0" w:color="auto"/>
        <w:bottom w:val="none" w:sz="0" w:space="0" w:color="auto"/>
        <w:right w:val="none" w:sz="0" w:space="0" w:color="auto"/>
      </w:divBdr>
    </w:div>
    <w:div w:id="708190651">
      <w:bodyDiv w:val="1"/>
      <w:marLeft w:val="0"/>
      <w:marRight w:val="0"/>
      <w:marTop w:val="0"/>
      <w:marBottom w:val="0"/>
      <w:divBdr>
        <w:top w:val="none" w:sz="0" w:space="0" w:color="auto"/>
        <w:left w:val="none" w:sz="0" w:space="0" w:color="auto"/>
        <w:bottom w:val="none" w:sz="0" w:space="0" w:color="auto"/>
        <w:right w:val="none" w:sz="0" w:space="0" w:color="auto"/>
      </w:divBdr>
    </w:div>
    <w:div w:id="709231597">
      <w:bodyDiv w:val="1"/>
      <w:marLeft w:val="0"/>
      <w:marRight w:val="0"/>
      <w:marTop w:val="0"/>
      <w:marBottom w:val="0"/>
      <w:divBdr>
        <w:top w:val="none" w:sz="0" w:space="0" w:color="auto"/>
        <w:left w:val="none" w:sz="0" w:space="0" w:color="auto"/>
        <w:bottom w:val="none" w:sz="0" w:space="0" w:color="auto"/>
        <w:right w:val="none" w:sz="0" w:space="0" w:color="auto"/>
      </w:divBdr>
    </w:div>
    <w:div w:id="709915161">
      <w:bodyDiv w:val="1"/>
      <w:marLeft w:val="0"/>
      <w:marRight w:val="0"/>
      <w:marTop w:val="0"/>
      <w:marBottom w:val="0"/>
      <w:divBdr>
        <w:top w:val="none" w:sz="0" w:space="0" w:color="auto"/>
        <w:left w:val="none" w:sz="0" w:space="0" w:color="auto"/>
        <w:bottom w:val="none" w:sz="0" w:space="0" w:color="auto"/>
        <w:right w:val="none" w:sz="0" w:space="0" w:color="auto"/>
      </w:divBdr>
    </w:div>
    <w:div w:id="710031833">
      <w:bodyDiv w:val="1"/>
      <w:marLeft w:val="0"/>
      <w:marRight w:val="0"/>
      <w:marTop w:val="0"/>
      <w:marBottom w:val="0"/>
      <w:divBdr>
        <w:top w:val="none" w:sz="0" w:space="0" w:color="auto"/>
        <w:left w:val="none" w:sz="0" w:space="0" w:color="auto"/>
        <w:bottom w:val="none" w:sz="0" w:space="0" w:color="auto"/>
        <w:right w:val="none" w:sz="0" w:space="0" w:color="auto"/>
      </w:divBdr>
    </w:div>
    <w:div w:id="710038280">
      <w:bodyDiv w:val="1"/>
      <w:marLeft w:val="0"/>
      <w:marRight w:val="0"/>
      <w:marTop w:val="0"/>
      <w:marBottom w:val="0"/>
      <w:divBdr>
        <w:top w:val="none" w:sz="0" w:space="0" w:color="auto"/>
        <w:left w:val="none" w:sz="0" w:space="0" w:color="auto"/>
        <w:bottom w:val="none" w:sz="0" w:space="0" w:color="auto"/>
        <w:right w:val="none" w:sz="0" w:space="0" w:color="auto"/>
      </w:divBdr>
    </w:div>
    <w:div w:id="710301921">
      <w:bodyDiv w:val="1"/>
      <w:marLeft w:val="0"/>
      <w:marRight w:val="0"/>
      <w:marTop w:val="0"/>
      <w:marBottom w:val="0"/>
      <w:divBdr>
        <w:top w:val="none" w:sz="0" w:space="0" w:color="auto"/>
        <w:left w:val="none" w:sz="0" w:space="0" w:color="auto"/>
        <w:bottom w:val="none" w:sz="0" w:space="0" w:color="auto"/>
        <w:right w:val="none" w:sz="0" w:space="0" w:color="auto"/>
      </w:divBdr>
    </w:div>
    <w:div w:id="710571967">
      <w:bodyDiv w:val="1"/>
      <w:marLeft w:val="0"/>
      <w:marRight w:val="0"/>
      <w:marTop w:val="0"/>
      <w:marBottom w:val="0"/>
      <w:divBdr>
        <w:top w:val="none" w:sz="0" w:space="0" w:color="auto"/>
        <w:left w:val="none" w:sz="0" w:space="0" w:color="auto"/>
        <w:bottom w:val="none" w:sz="0" w:space="0" w:color="auto"/>
        <w:right w:val="none" w:sz="0" w:space="0" w:color="auto"/>
      </w:divBdr>
    </w:div>
    <w:div w:id="710617693">
      <w:bodyDiv w:val="1"/>
      <w:marLeft w:val="0"/>
      <w:marRight w:val="0"/>
      <w:marTop w:val="0"/>
      <w:marBottom w:val="0"/>
      <w:divBdr>
        <w:top w:val="none" w:sz="0" w:space="0" w:color="auto"/>
        <w:left w:val="none" w:sz="0" w:space="0" w:color="auto"/>
        <w:bottom w:val="none" w:sz="0" w:space="0" w:color="auto"/>
        <w:right w:val="none" w:sz="0" w:space="0" w:color="auto"/>
      </w:divBdr>
    </w:div>
    <w:div w:id="710692008">
      <w:bodyDiv w:val="1"/>
      <w:marLeft w:val="0"/>
      <w:marRight w:val="0"/>
      <w:marTop w:val="0"/>
      <w:marBottom w:val="0"/>
      <w:divBdr>
        <w:top w:val="none" w:sz="0" w:space="0" w:color="auto"/>
        <w:left w:val="none" w:sz="0" w:space="0" w:color="auto"/>
        <w:bottom w:val="none" w:sz="0" w:space="0" w:color="auto"/>
        <w:right w:val="none" w:sz="0" w:space="0" w:color="auto"/>
      </w:divBdr>
    </w:div>
    <w:div w:id="712117306">
      <w:bodyDiv w:val="1"/>
      <w:marLeft w:val="0"/>
      <w:marRight w:val="0"/>
      <w:marTop w:val="0"/>
      <w:marBottom w:val="0"/>
      <w:divBdr>
        <w:top w:val="none" w:sz="0" w:space="0" w:color="auto"/>
        <w:left w:val="none" w:sz="0" w:space="0" w:color="auto"/>
        <w:bottom w:val="none" w:sz="0" w:space="0" w:color="auto"/>
        <w:right w:val="none" w:sz="0" w:space="0" w:color="auto"/>
      </w:divBdr>
    </w:div>
    <w:div w:id="712122170">
      <w:bodyDiv w:val="1"/>
      <w:marLeft w:val="0"/>
      <w:marRight w:val="0"/>
      <w:marTop w:val="0"/>
      <w:marBottom w:val="0"/>
      <w:divBdr>
        <w:top w:val="none" w:sz="0" w:space="0" w:color="auto"/>
        <w:left w:val="none" w:sz="0" w:space="0" w:color="auto"/>
        <w:bottom w:val="none" w:sz="0" w:space="0" w:color="auto"/>
        <w:right w:val="none" w:sz="0" w:space="0" w:color="auto"/>
      </w:divBdr>
    </w:div>
    <w:div w:id="712850131">
      <w:bodyDiv w:val="1"/>
      <w:marLeft w:val="0"/>
      <w:marRight w:val="0"/>
      <w:marTop w:val="0"/>
      <w:marBottom w:val="0"/>
      <w:divBdr>
        <w:top w:val="none" w:sz="0" w:space="0" w:color="auto"/>
        <w:left w:val="none" w:sz="0" w:space="0" w:color="auto"/>
        <w:bottom w:val="none" w:sz="0" w:space="0" w:color="auto"/>
        <w:right w:val="none" w:sz="0" w:space="0" w:color="auto"/>
      </w:divBdr>
    </w:div>
    <w:div w:id="712924251">
      <w:bodyDiv w:val="1"/>
      <w:marLeft w:val="0"/>
      <w:marRight w:val="0"/>
      <w:marTop w:val="0"/>
      <w:marBottom w:val="0"/>
      <w:divBdr>
        <w:top w:val="none" w:sz="0" w:space="0" w:color="auto"/>
        <w:left w:val="none" w:sz="0" w:space="0" w:color="auto"/>
        <w:bottom w:val="none" w:sz="0" w:space="0" w:color="auto"/>
        <w:right w:val="none" w:sz="0" w:space="0" w:color="auto"/>
      </w:divBdr>
    </w:div>
    <w:div w:id="714081239">
      <w:bodyDiv w:val="1"/>
      <w:marLeft w:val="0"/>
      <w:marRight w:val="0"/>
      <w:marTop w:val="0"/>
      <w:marBottom w:val="0"/>
      <w:divBdr>
        <w:top w:val="none" w:sz="0" w:space="0" w:color="auto"/>
        <w:left w:val="none" w:sz="0" w:space="0" w:color="auto"/>
        <w:bottom w:val="none" w:sz="0" w:space="0" w:color="auto"/>
        <w:right w:val="none" w:sz="0" w:space="0" w:color="auto"/>
      </w:divBdr>
    </w:div>
    <w:div w:id="714701161">
      <w:bodyDiv w:val="1"/>
      <w:marLeft w:val="0"/>
      <w:marRight w:val="0"/>
      <w:marTop w:val="0"/>
      <w:marBottom w:val="0"/>
      <w:divBdr>
        <w:top w:val="none" w:sz="0" w:space="0" w:color="auto"/>
        <w:left w:val="none" w:sz="0" w:space="0" w:color="auto"/>
        <w:bottom w:val="none" w:sz="0" w:space="0" w:color="auto"/>
        <w:right w:val="none" w:sz="0" w:space="0" w:color="auto"/>
      </w:divBdr>
    </w:div>
    <w:div w:id="715082541">
      <w:bodyDiv w:val="1"/>
      <w:marLeft w:val="0"/>
      <w:marRight w:val="0"/>
      <w:marTop w:val="0"/>
      <w:marBottom w:val="0"/>
      <w:divBdr>
        <w:top w:val="none" w:sz="0" w:space="0" w:color="auto"/>
        <w:left w:val="none" w:sz="0" w:space="0" w:color="auto"/>
        <w:bottom w:val="none" w:sz="0" w:space="0" w:color="auto"/>
        <w:right w:val="none" w:sz="0" w:space="0" w:color="auto"/>
      </w:divBdr>
    </w:div>
    <w:div w:id="715353045">
      <w:bodyDiv w:val="1"/>
      <w:marLeft w:val="0"/>
      <w:marRight w:val="0"/>
      <w:marTop w:val="0"/>
      <w:marBottom w:val="0"/>
      <w:divBdr>
        <w:top w:val="none" w:sz="0" w:space="0" w:color="auto"/>
        <w:left w:val="none" w:sz="0" w:space="0" w:color="auto"/>
        <w:bottom w:val="none" w:sz="0" w:space="0" w:color="auto"/>
        <w:right w:val="none" w:sz="0" w:space="0" w:color="auto"/>
      </w:divBdr>
    </w:div>
    <w:div w:id="717777681">
      <w:bodyDiv w:val="1"/>
      <w:marLeft w:val="0"/>
      <w:marRight w:val="0"/>
      <w:marTop w:val="0"/>
      <w:marBottom w:val="0"/>
      <w:divBdr>
        <w:top w:val="none" w:sz="0" w:space="0" w:color="auto"/>
        <w:left w:val="none" w:sz="0" w:space="0" w:color="auto"/>
        <w:bottom w:val="none" w:sz="0" w:space="0" w:color="auto"/>
        <w:right w:val="none" w:sz="0" w:space="0" w:color="auto"/>
      </w:divBdr>
    </w:div>
    <w:div w:id="718171569">
      <w:bodyDiv w:val="1"/>
      <w:marLeft w:val="0"/>
      <w:marRight w:val="0"/>
      <w:marTop w:val="0"/>
      <w:marBottom w:val="0"/>
      <w:divBdr>
        <w:top w:val="none" w:sz="0" w:space="0" w:color="auto"/>
        <w:left w:val="none" w:sz="0" w:space="0" w:color="auto"/>
        <w:bottom w:val="none" w:sz="0" w:space="0" w:color="auto"/>
        <w:right w:val="none" w:sz="0" w:space="0" w:color="auto"/>
      </w:divBdr>
    </w:div>
    <w:div w:id="718628624">
      <w:bodyDiv w:val="1"/>
      <w:marLeft w:val="0"/>
      <w:marRight w:val="0"/>
      <w:marTop w:val="0"/>
      <w:marBottom w:val="0"/>
      <w:divBdr>
        <w:top w:val="none" w:sz="0" w:space="0" w:color="auto"/>
        <w:left w:val="none" w:sz="0" w:space="0" w:color="auto"/>
        <w:bottom w:val="none" w:sz="0" w:space="0" w:color="auto"/>
        <w:right w:val="none" w:sz="0" w:space="0" w:color="auto"/>
      </w:divBdr>
    </w:div>
    <w:div w:id="718668855">
      <w:bodyDiv w:val="1"/>
      <w:marLeft w:val="0"/>
      <w:marRight w:val="0"/>
      <w:marTop w:val="0"/>
      <w:marBottom w:val="0"/>
      <w:divBdr>
        <w:top w:val="none" w:sz="0" w:space="0" w:color="auto"/>
        <w:left w:val="none" w:sz="0" w:space="0" w:color="auto"/>
        <w:bottom w:val="none" w:sz="0" w:space="0" w:color="auto"/>
        <w:right w:val="none" w:sz="0" w:space="0" w:color="auto"/>
      </w:divBdr>
    </w:div>
    <w:div w:id="719136659">
      <w:bodyDiv w:val="1"/>
      <w:marLeft w:val="0"/>
      <w:marRight w:val="0"/>
      <w:marTop w:val="0"/>
      <w:marBottom w:val="0"/>
      <w:divBdr>
        <w:top w:val="none" w:sz="0" w:space="0" w:color="auto"/>
        <w:left w:val="none" w:sz="0" w:space="0" w:color="auto"/>
        <w:bottom w:val="none" w:sz="0" w:space="0" w:color="auto"/>
        <w:right w:val="none" w:sz="0" w:space="0" w:color="auto"/>
      </w:divBdr>
    </w:div>
    <w:div w:id="722212711">
      <w:bodyDiv w:val="1"/>
      <w:marLeft w:val="0"/>
      <w:marRight w:val="0"/>
      <w:marTop w:val="0"/>
      <w:marBottom w:val="0"/>
      <w:divBdr>
        <w:top w:val="none" w:sz="0" w:space="0" w:color="auto"/>
        <w:left w:val="none" w:sz="0" w:space="0" w:color="auto"/>
        <w:bottom w:val="none" w:sz="0" w:space="0" w:color="auto"/>
        <w:right w:val="none" w:sz="0" w:space="0" w:color="auto"/>
      </w:divBdr>
    </w:div>
    <w:div w:id="722291483">
      <w:bodyDiv w:val="1"/>
      <w:marLeft w:val="0"/>
      <w:marRight w:val="0"/>
      <w:marTop w:val="0"/>
      <w:marBottom w:val="0"/>
      <w:divBdr>
        <w:top w:val="none" w:sz="0" w:space="0" w:color="auto"/>
        <w:left w:val="none" w:sz="0" w:space="0" w:color="auto"/>
        <w:bottom w:val="none" w:sz="0" w:space="0" w:color="auto"/>
        <w:right w:val="none" w:sz="0" w:space="0" w:color="auto"/>
      </w:divBdr>
    </w:div>
    <w:div w:id="722604443">
      <w:bodyDiv w:val="1"/>
      <w:marLeft w:val="0"/>
      <w:marRight w:val="0"/>
      <w:marTop w:val="0"/>
      <w:marBottom w:val="0"/>
      <w:divBdr>
        <w:top w:val="none" w:sz="0" w:space="0" w:color="auto"/>
        <w:left w:val="none" w:sz="0" w:space="0" w:color="auto"/>
        <w:bottom w:val="none" w:sz="0" w:space="0" w:color="auto"/>
        <w:right w:val="none" w:sz="0" w:space="0" w:color="auto"/>
      </w:divBdr>
    </w:div>
    <w:div w:id="723989587">
      <w:bodyDiv w:val="1"/>
      <w:marLeft w:val="0"/>
      <w:marRight w:val="0"/>
      <w:marTop w:val="0"/>
      <w:marBottom w:val="0"/>
      <w:divBdr>
        <w:top w:val="none" w:sz="0" w:space="0" w:color="auto"/>
        <w:left w:val="none" w:sz="0" w:space="0" w:color="auto"/>
        <w:bottom w:val="none" w:sz="0" w:space="0" w:color="auto"/>
        <w:right w:val="none" w:sz="0" w:space="0" w:color="auto"/>
      </w:divBdr>
    </w:div>
    <w:div w:id="724597908">
      <w:bodyDiv w:val="1"/>
      <w:marLeft w:val="0"/>
      <w:marRight w:val="0"/>
      <w:marTop w:val="0"/>
      <w:marBottom w:val="0"/>
      <w:divBdr>
        <w:top w:val="none" w:sz="0" w:space="0" w:color="auto"/>
        <w:left w:val="none" w:sz="0" w:space="0" w:color="auto"/>
        <w:bottom w:val="none" w:sz="0" w:space="0" w:color="auto"/>
        <w:right w:val="none" w:sz="0" w:space="0" w:color="auto"/>
      </w:divBdr>
    </w:div>
    <w:div w:id="725109309">
      <w:bodyDiv w:val="1"/>
      <w:marLeft w:val="0"/>
      <w:marRight w:val="0"/>
      <w:marTop w:val="0"/>
      <w:marBottom w:val="0"/>
      <w:divBdr>
        <w:top w:val="none" w:sz="0" w:space="0" w:color="auto"/>
        <w:left w:val="none" w:sz="0" w:space="0" w:color="auto"/>
        <w:bottom w:val="none" w:sz="0" w:space="0" w:color="auto"/>
        <w:right w:val="none" w:sz="0" w:space="0" w:color="auto"/>
      </w:divBdr>
    </w:div>
    <w:div w:id="725252549">
      <w:bodyDiv w:val="1"/>
      <w:marLeft w:val="0"/>
      <w:marRight w:val="0"/>
      <w:marTop w:val="0"/>
      <w:marBottom w:val="0"/>
      <w:divBdr>
        <w:top w:val="none" w:sz="0" w:space="0" w:color="auto"/>
        <w:left w:val="none" w:sz="0" w:space="0" w:color="auto"/>
        <w:bottom w:val="none" w:sz="0" w:space="0" w:color="auto"/>
        <w:right w:val="none" w:sz="0" w:space="0" w:color="auto"/>
      </w:divBdr>
    </w:div>
    <w:div w:id="725497645">
      <w:bodyDiv w:val="1"/>
      <w:marLeft w:val="0"/>
      <w:marRight w:val="0"/>
      <w:marTop w:val="0"/>
      <w:marBottom w:val="0"/>
      <w:divBdr>
        <w:top w:val="none" w:sz="0" w:space="0" w:color="auto"/>
        <w:left w:val="none" w:sz="0" w:space="0" w:color="auto"/>
        <w:bottom w:val="none" w:sz="0" w:space="0" w:color="auto"/>
        <w:right w:val="none" w:sz="0" w:space="0" w:color="auto"/>
      </w:divBdr>
    </w:div>
    <w:div w:id="725762969">
      <w:bodyDiv w:val="1"/>
      <w:marLeft w:val="0"/>
      <w:marRight w:val="0"/>
      <w:marTop w:val="0"/>
      <w:marBottom w:val="0"/>
      <w:divBdr>
        <w:top w:val="none" w:sz="0" w:space="0" w:color="auto"/>
        <w:left w:val="none" w:sz="0" w:space="0" w:color="auto"/>
        <w:bottom w:val="none" w:sz="0" w:space="0" w:color="auto"/>
        <w:right w:val="none" w:sz="0" w:space="0" w:color="auto"/>
      </w:divBdr>
    </w:div>
    <w:div w:id="726728932">
      <w:bodyDiv w:val="1"/>
      <w:marLeft w:val="0"/>
      <w:marRight w:val="0"/>
      <w:marTop w:val="0"/>
      <w:marBottom w:val="0"/>
      <w:divBdr>
        <w:top w:val="none" w:sz="0" w:space="0" w:color="auto"/>
        <w:left w:val="none" w:sz="0" w:space="0" w:color="auto"/>
        <w:bottom w:val="none" w:sz="0" w:space="0" w:color="auto"/>
        <w:right w:val="none" w:sz="0" w:space="0" w:color="auto"/>
      </w:divBdr>
    </w:div>
    <w:div w:id="727343320">
      <w:bodyDiv w:val="1"/>
      <w:marLeft w:val="0"/>
      <w:marRight w:val="0"/>
      <w:marTop w:val="0"/>
      <w:marBottom w:val="0"/>
      <w:divBdr>
        <w:top w:val="none" w:sz="0" w:space="0" w:color="auto"/>
        <w:left w:val="none" w:sz="0" w:space="0" w:color="auto"/>
        <w:bottom w:val="none" w:sz="0" w:space="0" w:color="auto"/>
        <w:right w:val="none" w:sz="0" w:space="0" w:color="auto"/>
      </w:divBdr>
    </w:div>
    <w:div w:id="727805860">
      <w:bodyDiv w:val="1"/>
      <w:marLeft w:val="0"/>
      <w:marRight w:val="0"/>
      <w:marTop w:val="0"/>
      <w:marBottom w:val="0"/>
      <w:divBdr>
        <w:top w:val="none" w:sz="0" w:space="0" w:color="auto"/>
        <w:left w:val="none" w:sz="0" w:space="0" w:color="auto"/>
        <w:bottom w:val="none" w:sz="0" w:space="0" w:color="auto"/>
        <w:right w:val="none" w:sz="0" w:space="0" w:color="auto"/>
      </w:divBdr>
    </w:div>
    <w:div w:id="727921624">
      <w:bodyDiv w:val="1"/>
      <w:marLeft w:val="0"/>
      <w:marRight w:val="0"/>
      <w:marTop w:val="0"/>
      <w:marBottom w:val="0"/>
      <w:divBdr>
        <w:top w:val="none" w:sz="0" w:space="0" w:color="auto"/>
        <w:left w:val="none" w:sz="0" w:space="0" w:color="auto"/>
        <w:bottom w:val="none" w:sz="0" w:space="0" w:color="auto"/>
        <w:right w:val="none" w:sz="0" w:space="0" w:color="auto"/>
      </w:divBdr>
    </w:div>
    <w:div w:id="729959518">
      <w:bodyDiv w:val="1"/>
      <w:marLeft w:val="0"/>
      <w:marRight w:val="0"/>
      <w:marTop w:val="0"/>
      <w:marBottom w:val="0"/>
      <w:divBdr>
        <w:top w:val="none" w:sz="0" w:space="0" w:color="auto"/>
        <w:left w:val="none" w:sz="0" w:space="0" w:color="auto"/>
        <w:bottom w:val="none" w:sz="0" w:space="0" w:color="auto"/>
        <w:right w:val="none" w:sz="0" w:space="0" w:color="auto"/>
      </w:divBdr>
    </w:div>
    <w:div w:id="730082503">
      <w:bodyDiv w:val="1"/>
      <w:marLeft w:val="0"/>
      <w:marRight w:val="0"/>
      <w:marTop w:val="0"/>
      <w:marBottom w:val="0"/>
      <w:divBdr>
        <w:top w:val="none" w:sz="0" w:space="0" w:color="auto"/>
        <w:left w:val="none" w:sz="0" w:space="0" w:color="auto"/>
        <w:bottom w:val="none" w:sz="0" w:space="0" w:color="auto"/>
        <w:right w:val="none" w:sz="0" w:space="0" w:color="auto"/>
      </w:divBdr>
    </w:div>
    <w:div w:id="730349770">
      <w:bodyDiv w:val="1"/>
      <w:marLeft w:val="0"/>
      <w:marRight w:val="0"/>
      <w:marTop w:val="0"/>
      <w:marBottom w:val="0"/>
      <w:divBdr>
        <w:top w:val="none" w:sz="0" w:space="0" w:color="auto"/>
        <w:left w:val="none" w:sz="0" w:space="0" w:color="auto"/>
        <w:bottom w:val="none" w:sz="0" w:space="0" w:color="auto"/>
        <w:right w:val="none" w:sz="0" w:space="0" w:color="auto"/>
      </w:divBdr>
    </w:div>
    <w:div w:id="730621448">
      <w:bodyDiv w:val="1"/>
      <w:marLeft w:val="0"/>
      <w:marRight w:val="0"/>
      <w:marTop w:val="0"/>
      <w:marBottom w:val="0"/>
      <w:divBdr>
        <w:top w:val="none" w:sz="0" w:space="0" w:color="auto"/>
        <w:left w:val="none" w:sz="0" w:space="0" w:color="auto"/>
        <w:bottom w:val="none" w:sz="0" w:space="0" w:color="auto"/>
        <w:right w:val="none" w:sz="0" w:space="0" w:color="auto"/>
      </w:divBdr>
    </w:div>
    <w:div w:id="731078022">
      <w:bodyDiv w:val="1"/>
      <w:marLeft w:val="0"/>
      <w:marRight w:val="0"/>
      <w:marTop w:val="0"/>
      <w:marBottom w:val="0"/>
      <w:divBdr>
        <w:top w:val="none" w:sz="0" w:space="0" w:color="auto"/>
        <w:left w:val="none" w:sz="0" w:space="0" w:color="auto"/>
        <w:bottom w:val="none" w:sz="0" w:space="0" w:color="auto"/>
        <w:right w:val="none" w:sz="0" w:space="0" w:color="auto"/>
      </w:divBdr>
    </w:div>
    <w:div w:id="731388052">
      <w:bodyDiv w:val="1"/>
      <w:marLeft w:val="0"/>
      <w:marRight w:val="0"/>
      <w:marTop w:val="0"/>
      <w:marBottom w:val="0"/>
      <w:divBdr>
        <w:top w:val="none" w:sz="0" w:space="0" w:color="auto"/>
        <w:left w:val="none" w:sz="0" w:space="0" w:color="auto"/>
        <w:bottom w:val="none" w:sz="0" w:space="0" w:color="auto"/>
        <w:right w:val="none" w:sz="0" w:space="0" w:color="auto"/>
      </w:divBdr>
    </w:div>
    <w:div w:id="731537082">
      <w:bodyDiv w:val="1"/>
      <w:marLeft w:val="0"/>
      <w:marRight w:val="0"/>
      <w:marTop w:val="0"/>
      <w:marBottom w:val="0"/>
      <w:divBdr>
        <w:top w:val="none" w:sz="0" w:space="0" w:color="auto"/>
        <w:left w:val="none" w:sz="0" w:space="0" w:color="auto"/>
        <w:bottom w:val="none" w:sz="0" w:space="0" w:color="auto"/>
        <w:right w:val="none" w:sz="0" w:space="0" w:color="auto"/>
      </w:divBdr>
    </w:div>
    <w:div w:id="732431506">
      <w:bodyDiv w:val="1"/>
      <w:marLeft w:val="0"/>
      <w:marRight w:val="0"/>
      <w:marTop w:val="0"/>
      <w:marBottom w:val="0"/>
      <w:divBdr>
        <w:top w:val="none" w:sz="0" w:space="0" w:color="auto"/>
        <w:left w:val="none" w:sz="0" w:space="0" w:color="auto"/>
        <w:bottom w:val="none" w:sz="0" w:space="0" w:color="auto"/>
        <w:right w:val="none" w:sz="0" w:space="0" w:color="auto"/>
      </w:divBdr>
    </w:div>
    <w:div w:id="733427549">
      <w:bodyDiv w:val="1"/>
      <w:marLeft w:val="0"/>
      <w:marRight w:val="0"/>
      <w:marTop w:val="0"/>
      <w:marBottom w:val="0"/>
      <w:divBdr>
        <w:top w:val="none" w:sz="0" w:space="0" w:color="auto"/>
        <w:left w:val="none" w:sz="0" w:space="0" w:color="auto"/>
        <w:bottom w:val="none" w:sz="0" w:space="0" w:color="auto"/>
        <w:right w:val="none" w:sz="0" w:space="0" w:color="auto"/>
      </w:divBdr>
    </w:div>
    <w:div w:id="733695733">
      <w:bodyDiv w:val="1"/>
      <w:marLeft w:val="0"/>
      <w:marRight w:val="0"/>
      <w:marTop w:val="0"/>
      <w:marBottom w:val="0"/>
      <w:divBdr>
        <w:top w:val="none" w:sz="0" w:space="0" w:color="auto"/>
        <w:left w:val="none" w:sz="0" w:space="0" w:color="auto"/>
        <w:bottom w:val="none" w:sz="0" w:space="0" w:color="auto"/>
        <w:right w:val="none" w:sz="0" w:space="0" w:color="auto"/>
      </w:divBdr>
    </w:div>
    <w:div w:id="733744566">
      <w:bodyDiv w:val="1"/>
      <w:marLeft w:val="0"/>
      <w:marRight w:val="0"/>
      <w:marTop w:val="0"/>
      <w:marBottom w:val="0"/>
      <w:divBdr>
        <w:top w:val="none" w:sz="0" w:space="0" w:color="auto"/>
        <w:left w:val="none" w:sz="0" w:space="0" w:color="auto"/>
        <w:bottom w:val="none" w:sz="0" w:space="0" w:color="auto"/>
        <w:right w:val="none" w:sz="0" w:space="0" w:color="auto"/>
      </w:divBdr>
    </w:div>
    <w:div w:id="733746291">
      <w:bodyDiv w:val="1"/>
      <w:marLeft w:val="0"/>
      <w:marRight w:val="0"/>
      <w:marTop w:val="0"/>
      <w:marBottom w:val="0"/>
      <w:divBdr>
        <w:top w:val="none" w:sz="0" w:space="0" w:color="auto"/>
        <w:left w:val="none" w:sz="0" w:space="0" w:color="auto"/>
        <w:bottom w:val="none" w:sz="0" w:space="0" w:color="auto"/>
        <w:right w:val="none" w:sz="0" w:space="0" w:color="auto"/>
      </w:divBdr>
    </w:div>
    <w:div w:id="734398692">
      <w:bodyDiv w:val="1"/>
      <w:marLeft w:val="0"/>
      <w:marRight w:val="0"/>
      <w:marTop w:val="0"/>
      <w:marBottom w:val="0"/>
      <w:divBdr>
        <w:top w:val="none" w:sz="0" w:space="0" w:color="auto"/>
        <w:left w:val="none" w:sz="0" w:space="0" w:color="auto"/>
        <w:bottom w:val="none" w:sz="0" w:space="0" w:color="auto"/>
        <w:right w:val="none" w:sz="0" w:space="0" w:color="auto"/>
      </w:divBdr>
    </w:div>
    <w:div w:id="734818130">
      <w:bodyDiv w:val="1"/>
      <w:marLeft w:val="0"/>
      <w:marRight w:val="0"/>
      <w:marTop w:val="0"/>
      <w:marBottom w:val="0"/>
      <w:divBdr>
        <w:top w:val="none" w:sz="0" w:space="0" w:color="auto"/>
        <w:left w:val="none" w:sz="0" w:space="0" w:color="auto"/>
        <w:bottom w:val="none" w:sz="0" w:space="0" w:color="auto"/>
        <w:right w:val="none" w:sz="0" w:space="0" w:color="auto"/>
      </w:divBdr>
    </w:div>
    <w:div w:id="734862336">
      <w:bodyDiv w:val="1"/>
      <w:marLeft w:val="0"/>
      <w:marRight w:val="0"/>
      <w:marTop w:val="0"/>
      <w:marBottom w:val="0"/>
      <w:divBdr>
        <w:top w:val="none" w:sz="0" w:space="0" w:color="auto"/>
        <w:left w:val="none" w:sz="0" w:space="0" w:color="auto"/>
        <w:bottom w:val="none" w:sz="0" w:space="0" w:color="auto"/>
        <w:right w:val="none" w:sz="0" w:space="0" w:color="auto"/>
      </w:divBdr>
    </w:div>
    <w:div w:id="735051869">
      <w:bodyDiv w:val="1"/>
      <w:marLeft w:val="0"/>
      <w:marRight w:val="0"/>
      <w:marTop w:val="0"/>
      <w:marBottom w:val="0"/>
      <w:divBdr>
        <w:top w:val="none" w:sz="0" w:space="0" w:color="auto"/>
        <w:left w:val="none" w:sz="0" w:space="0" w:color="auto"/>
        <w:bottom w:val="none" w:sz="0" w:space="0" w:color="auto"/>
        <w:right w:val="none" w:sz="0" w:space="0" w:color="auto"/>
      </w:divBdr>
    </w:div>
    <w:div w:id="737166848">
      <w:bodyDiv w:val="1"/>
      <w:marLeft w:val="0"/>
      <w:marRight w:val="0"/>
      <w:marTop w:val="0"/>
      <w:marBottom w:val="0"/>
      <w:divBdr>
        <w:top w:val="none" w:sz="0" w:space="0" w:color="auto"/>
        <w:left w:val="none" w:sz="0" w:space="0" w:color="auto"/>
        <w:bottom w:val="none" w:sz="0" w:space="0" w:color="auto"/>
        <w:right w:val="none" w:sz="0" w:space="0" w:color="auto"/>
      </w:divBdr>
    </w:div>
    <w:div w:id="737481777">
      <w:bodyDiv w:val="1"/>
      <w:marLeft w:val="0"/>
      <w:marRight w:val="0"/>
      <w:marTop w:val="0"/>
      <w:marBottom w:val="0"/>
      <w:divBdr>
        <w:top w:val="none" w:sz="0" w:space="0" w:color="auto"/>
        <w:left w:val="none" w:sz="0" w:space="0" w:color="auto"/>
        <w:bottom w:val="none" w:sz="0" w:space="0" w:color="auto"/>
        <w:right w:val="none" w:sz="0" w:space="0" w:color="auto"/>
      </w:divBdr>
    </w:div>
    <w:div w:id="737628014">
      <w:bodyDiv w:val="1"/>
      <w:marLeft w:val="0"/>
      <w:marRight w:val="0"/>
      <w:marTop w:val="0"/>
      <w:marBottom w:val="0"/>
      <w:divBdr>
        <w:top w:val="none" w:sz="0" w:space="0" w:color="auto"/>
        <w:left w:val="none" w:sz="0" w:space="0" w:color="auto"/>
        <w:bottom w:val="none" w:sz="0" w:space="0" w:color="auto"/>
        <w:right w:val="none" w:sz="0" w:space="0" w:color="auto"/>
      </w:divBdr>
    </w:div>
    <w:div w:id="739210781">
      <w:bodyDiv w:val="1"/>
      <w:marLeft w:val="0"/>
      <w:marRight w:val="0"/>
      <w:marTop w:val="0"/>
      <w:marBottom w:val="0"/>
      <w:divBdr>
        <w:top w:val="none" w:sz="0" w:space="0" w:color="auto"/>
        <w:left w:val="none" w:sz="0" w:space="0" w:color="auto"/>
        <w:bottom w:val="none" w:sz="0" w:space="0" w:color="auto"/>
        <w:right w:val="none" w:sz="0" w:space="0" w:color="auto"/>
      </w:divBdr>
    </w:div>
    <w:div w:id="739594929">
      <w:bodyDiv w:val="1"/>
      <w:marLeft w:val="0"/>
      <w:marRight w:val="0"/>
      <w:marTop w:val="0"/>
      <w:marBottom w:val="0"/>
      <w:divBdr>
        <w:top w:val="none" w:sz="0" w:space="0" w:color="auto"/>
        <w:left w:val="none" w:sz="0" w:space="0" w:color="auto"/>
        <w:bottom w:val="none" w:sz="0" w:space="0" w:color="auto"/>
        <w:right w:val="none" w:sz="0" w:space="0" w:color="auto"/>
      </w:divBdr>
    </w:div>
    <w:div w:id="741221208">
      <w:bodyDiv w:val="1"/>
      <w:marLeft w:val="0"/>
      <w:marRight w:val="0"/>
      <w:marTop w:val="0"/>
      <w:marBottom w:val="0"/>
      <w:divBdr>
        <w:top w:val="none" w:sz="0" w:space="0" w:color="auto"/>
        <w:left w:val="none" w:sz="0" w:space="0" w:color="auto"/>
        <w:bottom w:val="none" w:sz="0" w:space="0" w:color="auto"/>
        <w:right w:val="none" w:sz="0" w:space="0" w:color="auto"/>
      </w:divBdr>
    </w:div>
    <w:div w:id="741293429">
      <w:bodyDiv w:val="1"/>
      <w:marLeft w:val="0"/>
      <w:marRight w:val="0"/>
      <w:marTop w:val="0"/>
      <w:marBottom w:val="0"/>
      <w:divBdr>
        <w:top w:val="none" w:sz="0" w:space="0" w:color="auto"/>
        <w:left w:val="none" w:sz="0" w:space="0" w:color="auto"/>
        <w:bottom w:val="none" w:sz="0" w:space="0" w:color="auto"/>
        <w:right w:val="none" w:sz="0" w:space="0" w:color="auto"/>
      </w:divBdr>
    </w:div>
    <w:div w:id="741680700">
      <w:bodyDiv w:val="1"/>
      <w:marLeft w:val="0"/>
      <w:marRight w:val="0"/>
      <w:marTop w:val="0"/>
      <w:marBottom w:val="0"/>
      <w:divBdr>
        <w:top w:val="none" w:sz="0" w:space="0" w:color="auto"/>
        <w:left w:val="none" w:sz="0" w:space="0" w:color="auto"/>
        <w:bottom w:val="none" w:sz="0" w:space="0" w:color="auto"/>
        <w:right w:val="none" w:sz="0" w:space="0" w:color="auto"/>
      </w:divBdr>
    </w:div>
    <w:div w:id="742028942">
      <w:bodyDiv w:val="1"/>
      <w:marLeft w:val="0"/>
      <w:marRight w:val="0"/>
      <w:marTop w:val="0"/>
      <w:marBottom w:val="0"/>
      <w:divBdr>
        <w:top w:val="none" w:sz="0" w:space="0" w:color="auto"/>
        <w:left w:val="none" w:sz="0" w:space="0" w:color="auto"/>
        <w:bottom w:val="none" w:sz="0" w:space="0" w:color="auto"/>
        <w:right w:val="none" w:sz="0" w:space="0" w:color="auto"/>
      </w:divBdr>
    </w:div>
    <w:div w:id="742603767">
      <w:bodyDiv w:val="1"/>
      <w:marLeft w:val="0"/>
      <w:marRight w:val="0"/>
      <w:marTop w:val="0"/>
      <w:marBottom w:val="0"/>
      <w:divBdr>
        <w:top w:val="none" w:sz="0" w:space="0" w:color="auto"/>
        <w:left w:val="none" w:sz="0" w:space="0" w:color="auto"/>
        <w:bottom w:val="none" w:sz="0" w:space="0" w:color="auto"/>
        <w:right w:val="none" w:sz="0" w:space="0" w:color="auto"/>
      </w:divBdr>
    </w:div>
    <w:div w:id="744687340">
      <w:bodyDiv w:val="1"/>
      <w:marLeft w:val="0"/>
      <w:marRight w:val="0"/>
      <w:marTop w:val="0"/>
      <w:marBottom w:val="0"/>
      <w:divBdr>
        <w:top w:val="none" w:sz="0" w:space="0" w:color="auto"/>
        <w:left w:val="none" w:sz="0" w:space="0" w:color="auto"/>
        <w:bottom w:val="none" w:sz="0" w:space="0" w:color="auto"/>
        <w:right w:val="none" w:sz="0" w:space="0" w:color="auto"/>
      </w:divBdr>
    </w:div>
    <w:div w:id="744882254">
      <w:bodyDiv w:val="1"/>
      <w:marLeft w:val="0"/>
      <w:marRight w:val="0"/>
      <w:marTop w:val="0"/>
      <w:marBottom w:val="0"/>
      <w:divBdr>
        <w:top w:val="none" w:sz="0" w:space="0" w:color="auto"/>
        <w:left w:val="none" w:sz="0" w:space="0" w:color="auto"/>
        <w:bottom w:val="none" w:sz="0" w:space="0" w:color="auto"/>
        <w:right w:val="none" w:sz="0" w:space="0" w:color="auto"/>
      </w:divBdr>
    </w:div>
    <w:div w:id="745540325">
      <w:bodyDiv w:val="1"/>
      <w:marLeft w:val="0"/>
      <w:marRight w:val="0"/>
      <w:marTop w:val="0"/>
      <w:marBottom w:val="0"/>
      <w:divBdr>
        <w:top w:val="none" w:sz="0" w:space="0" w:color="auto"/>
        <w:left w:val="none" w:sz="0" w:space="0" w:color="auto"/>
        <w:bottom w:val="none" w:sz="0" w:space="0" w:color="auto"/>
        <w:right w:val="none" w:sz="0" w:space="0" w:color="auto"/>
      </w:divBdr>
    </w:div>
    <w:div w:id="745764129">
      <w:bodyDiv w:val="1"/>
      <w:marLeft w:val="0"/>
      <w:marRight w:val="0"/>
      <w:marTop w:val="0"/>
      <w:marBottom w:val="0"/>
      <w:divBdr>
        <w:top w:val="none" w:sz="0" w:space="0" w:color="auto"/>
        <w:left w:val="none" w:sz="0" w:space="0" w:color="auto"/>
        <w:bottom w:val="none" w:sz="0" w:space="0" w:color="auto"/>
        <w:right w:val="none" w:sz="0" w:space="0" w:color="auto"/>
      </w:divBdr>
    </w:div>
    <w:div w:id="745960719">
      <w:bodyDiv w:val="1"/>
      <w:marLeft w:val="0"/>
      <w:marRight w:val="0"/>
      <w:marTop w:val="0"/>
      <w:marBottom w:val="0"/>
      <w:divBdr>
        <w:top w:val="none" w:sz="0" w:space="0" w:color="auto"/>
        <w:left w:val="none" w:sz="0" w:space="0" w:color="auto"/>
        <w:bottom w:val="none" w:sz="0" w:space="0" w:color="auto"/>
        <w:right w:val="none" w:sz="0" w:space="0" w:color="auto"/>
      </w:divBdr>
    </w:div>
    <w:div w:id="746194177">
      <w:bodyDiv w:val="1"/>
      <w:marLeft w:val="0"/>
      <w:marRight w:val="0"/>
      <w:marTop w:val="0"/>
      <w:marBottom w:val="0"/>
      <w:divBdr>
        <w:top w:val="none" w:sz="0" w:space="0" w:color="auto"/>
        <w:left w:val="none" w:sz="0" w:space="0" w:color="auto"/>
        <w:bottom w:val="none" w:sz="0" w:space="0" w:color="auto"/>
        <w:right w:val="none" w:sz="0" w:space="0" w:color="auto"/>
      </w:divBdr>
    </w:div>
    <w:div w:id="749036500">
      <w:bodyDiv w:val="1"/>
      <w:marLeft w:val="0"/>
      <w:marRight w:val="0"/>
      <w:marTop w:val="0"/>
      <w:marBottom w:val="0"/>
      <w:divBdr>
        <w:top w:val="none" w:sz="0" w:space="0" w:color="auto"/>
        <w:left w:val="none" w:sz="0" w:space="0" w:color="auto"/>
        <w:bottom w:val="none" w:sz="0" w:space="0" w:color="auto"/>
        <w:right w:val="none" w:sz="0" w:space="0" w:color="auto"/>
      </w:divBdr>
    </w:div>
    <w:div w:id="749427964">
      <w:bodyDiv w:val="1"/>
      <w:marLeft w:val="0"/>
      <w:marRight w:val="0"/>
      <w:marTop w:val="0"/>
      <w:marBottom w:val="0"/>
      <w:divBdr>
        <w:top w:val="none" w:sz="0" w:space="0" w:color="auto"/>
        <w:left w:val="none" w:sz="0" w:space="0" w:color="auto"/>
        <w:bottom w:val="none" w:sz="0" w:space="0" w:color="auto"/>
        <w:right w:val="none" w:sz="0" w:space="0" w:color="auto"/>
      </w:divBdr>
    </w:div>
    <w:div w:id="749616692">
      <w:bodyDiv w:val="1"/>
      <w:marLeft w:val="0"/>
      <w:marRight w:val="0"/>
      <w:marTop w:val="0"/>
      <w:marBottom w:val="0"/>
      <w:divBdr>
        <w:top w:val="none" w:sz="0" w:space="0" w:color="auto"/>
        <w:left w:val="none" w:sz="0" w:space="0" w:color="auto"/>
        <w:bottom w:val="none" w:sz="0" w:space="0" w:color="auto"/>
        <w:right w:val="none" w:sz="0" w:space="0" w:color="auto"/>
      </w:divBdr>
    </w:div>
    <w:div w:id="751244550">
      <w:bodyDiv w:val="1"/>
      <w:marLeft w:val="0"/>
      <w:marRight w:val="0"/>
      <w:marTop w:val="0"/>
      <w:marBottom w:val="0"/>
      <w:divBdr>
        <w:top w:val="none" w:sz="0" w:space="0" w:color="auto"/>
        <w:left w:val="none" w:sz="0" w:space="0" w:color="auto"/>
        <w:bottom w:val="none" w:sz="0" w:space="0" w:color="auto"/>
        <w:right w:val="none" w:sz="0" w:space="0" w:color="auto"/>
      </w:divBdr>
    </w:div>
    <w:div w:id="751850991">
      <w:bodyDiv w:val="1"/>
      <w:marLeft w:val="0"/>
      <w:marRight w:val="0"/>
      <w:marTop w:val="0"/>
      <w:marBottom w:val="0"/>
      <w:divBdr>
        <w:top w:val="none" w:sz="0" w:space="0" w:color="auto"/>
        <w:left w:val="none" w:sz="0" w:space="0" w:color="auto"/>
        <w:bottom w:val="none" w:sz="0" w:space="0" w:color="auto"/>
        <w:right w:val="none" w:sz="0" w:space="0" w:color="auto"/>
      </w:divBdr>
    </w:div>
    <w:div w:id="752167326">
      <w:bodyDiv w:val="1"/>
      <w:marLeft w:val="0"/>
      <w:marRight w:val="0"/>
      <w:marTop w:val="0"/>
      <w:marBottom w:val="0"/>
      <w:divBdr>
        <w:top w:val="none" w:sz="0" w:space="0" w:color="auto"/>
        <w:left w:val="none" w:sz="0" w:space="0" w:color="auto"/>
        <w:bottom w:val="none" w:sz="0" w:space="0" w:color="auto"/>
        <w:right w:val="none" w:sz="0" w:space="0" w:color="auto"/>
      </w:divBdr>
    </w:div>
    <w:div w:id="752433865">
      <w:bodyDiv w:val="1"/>
      <w:marLeft w:val="0"/>
      <w:marRight w:val="0"/>
      <w:marTop w:val="0"/>
      <w:marBottom w:val="0"/>
      <w:divBdr>
        <w:top w:val="none" w:sz="0" w:space="0" w:color="auto"/>
        <w:left w:val="none" w:sz="0" w:space="0" w:color="auto"/>
        <w:bottom w:val="none" w:sz="0" w:space="0" w:color="auto"/>
        <w:right w:val="none" w:sz="0" w:space="0" w:color="auto"/>
      </w:divBdr>
    </w:div>
    <w:div w:id="752971934">
      <w:bodyDiv w:val="1"/>
      <w:marLeft w:val="0"/>
      <w:marRight w:val="0"/>
      <w:marTop w:val="0"/>
      <w:marBottom w:val="0"/>
      <w:divBdr>
        <w:top w:val="none" w:sz="0" w:space="0" w:color="auto"/>
        <w:left w:val="none" w:sz="0" w:space="0" w:color="auto"/>
        <w:bottom w:val="none" w:sz="0" w:space="0" w:color="auto"/>
        <w:right w:val="none" w:sz="0" w:space="0" w:color="auto"/>
      </w:divBdr>
    </w:div>
    <w:div w:id="754672357">
      <w:bodyDiv w:val="1"/>
      <w:marLeft w:val="0"/>
      <w:marRight w:val="0"/>
      <w:marTop w:val="0"/>
      <w:marBottom w:val="0"/>
      <w:divBdr>
        <w:top w:val="none" w:sz="0" w:space="0" w:color="auto"/>
        <w:left w:val="none" w:sz="0" w:space="0" w:color="auto"/>
        <w:bottom w:val="none" w:sz="0" w:space="0" w:color="auto"/>
        <w:right w:val="none" w:sz="0" w:space="0" w:color="auto"/>
      </w:divBdr>
    </w:div>
    <w:div w:id="755246050">
      <w:bodyDiv w:val="1"/>
      <w:marLeft w:val="0"/>
      <w:marRight w:val="0"/>
      <w:marTop w:val="0"/>
      <w:marBottom w:val="0"/>
      <w:divBdr>
        <w:top w:val="none" w:sz="0" w:space="0" w:color="auto"/>
        <w:left w:val="none" w:sz="0" w:space="0" w:color="auto"/>
        <w:bottom w:val="none" w:sz="0" w:space="0" w:color="auto"/>
        <w:right w:val="none" w:sz="0" w:space="0" w:color="auto"/>
      </w:divBdr>
    </w:div>
    <w:div w:id="755982679">
      <w:bodyDiv w:val="1"/>
      <w:marLeft w:val="0"/>
      <w:marRight w:val="0"/>
      <w:marTop w:val="0"/>
      <w:marBottom w:val="0"/>
      <w:divBdr>
        <w:top w:val="none" w:sz="0" w:space="0" w:color="auto"/>
        <w:left w:val="none" w:sz="0" w:space="0" w:color="auto"/>
        <w:bottom w:val="none" w:sz="0" w:space="0" w:color="auto"/>
        <w:right w:val="none" w:sz="0" w:space="0" w:color="auto"/>
      </w:divBdr>
    </w:div>
    <w:div w:id="756630503">
      <w:bodyDiv w:val="1"/>
      <w:marLeft w:val="0"/>
      <w:marRight w:val="0"/>
      <w:marTop w:val="0"/>
      <w:marBottom w:val="0"/>
      <w:divBdr>
        <w:top w:val="none" w:sz="0" w:space="0" w:color="auto"/>
        <w:left w:val="none" w:sz="0" w:space="0" w:color="auto"/>
        <w:bottom w:val="none" w:sz="0" w:space="0" w:color="auto"/>
        <w:right w:val="none" w:sz="0" w:space="0" w:color="auto"/>
      </w:divBdr>
    </w:div>
    <w:div w:id="756753679">
      <w:bodyDiv w:val="1"/>
      <w:marLeft w:val="0"/>
      <w:marRight w:val="0"/>
      <w:marTop w:val="0"/>
      <w:marBottom w:val="0"/>
      <w:divBdr>
        <w:top w:val="none" w:sz="0" w:space="0" w:color="auto"/>
        <w:left w:val="none" w:sz="0" w:space="0" w:color="auto"/>
        <w:bottom w:val="none" w:sz="0" w:space="0" w:color="auto"/>
        <w:right w:val="none" w:sz="0" w:space="0" w:color="auto"/>
      </w:divBdr>
    </w:div>
    <w:div w:id="757335834">
      <w:bodyDiv w:val="1"/>
      <w:marLeft w:val="0"/>
      <w:marRight w:val="0"/>
      <w:marTop w:val="0"/>
      <w:marBottom w:val="0"/>
      <w:divBdr>
        <w:top w:val="none" w:sz="0" w:space="0" w:color="auto"/>
        <w:left w:val="none" w:sz="0" w:space="0" w:color="auto"/>
        <w:bottom w:val="none" w:sz="0" w:space="0" w:color="auto"/>
        <w:right w:val="none" w:sz="0" w:space="0" w:color="auto"/>
      </w:divBdr>
    </w:div>
    <w:div w:id="757486975">
      <w:bodyDiv w:val="1"/>
      <w:marLeft w:val="0"/>
      <w:marRight w:val="0"/>
      <w:marTop w:val="0"/>
      <w:marBottom w:val="0"/>
      <w:divBdr>
        <w:top w:val="none" w:sz="0" w:space="0" w:color="auto"/>
        <w:left w:val="none" w:sz="0" w:space="0" w:color="auto"/>
        <w:bottom w:val="none" w:sz="0" w:space="0" w:color="auto"/>
        <w:right w:val="none" w:sz="0" w:space="0" w:color="auto"/>
      </w:divBdr>
    </w:div>
    <w:div w:id="758604517">
      <w:bodyDiv w:val="1"/>
      <w:marLeft w:val="0"/>
      <w:marRight w:val="0"/>
      <w:marTop w:val="0"/>
      <w:marBottom w:val="0"/>
      <w:divBdr>
        <w:top w:val="none" w:sz="0" w:space="0" w:color="auto"/>
        <w:left w:val="none" w:sz="0" w:space="0" w:color="auto"/>
        <w:bottom w:val="none" w:sz="0" w:space="0" w:color="auto"/>
        <w:right w:val="none" w:sz="0" w:space="0" w:color="auto"/>
      </w:divBdr>
    </w:div>
    <w:div w:id="759373433">
      <w:bodyDiv w:val="1"/>
      <w:marLeft w:val="0"/>
      <w:marRight w:val="0"/>
      <w:marTop w:val="0"/>
      <w:marBottom w:val="0"/>
      <w:divBdr>
        <w:top w:val="none" w:sz="0" w:space="0" w:color="auto"/>
        <w:left w:val="none" w:sz="0" w:space="0" w:color="auto"/>
        <w:bottom w:val="none" w:sz="0" w:space="0" w:color="auto"/>
        <w:right w:val="none" w:sz="0" w:space="0" w:color="auto"/>
      </w:divBdr>
    </w:div>
    <w:div w:id="759570987">
      <w:bodyDiv w:val="1"/>
      <w:marLeft w:val="0"/>
      <w:marRight w:val="0"/>
      <w:marTop w:val="0"/>
      <w:marBottom w:val="0"/>
      <w:divBdr>
        <w:top w:val="none" w:sz="0" w:space="0" w:color="auto"/>
        <w:left w:val="none" w:sz="0" w:space="0" w:color="auto"/>
        <w:bottom w:val="none" w:sz="0" w:space="0" w:color="auto"/>
        <w:right w:val="none" w:sz="0" w:space="0" w:color="auto"/>
      </w:divBdr>
    </w:div>
    <w:div w:id="759714098">
      <w:bodyDiv w:val="1"/>
      <w:marLeft w:val="0"/>
      <w:marRight w:val="0"/>
      <w:marTop w:val="0"/>
      <w:marBottom w:val="0"/>
      <w:divBdr>
        <w:top w:val="none" w:sz="0" w:space="0" w:color="auto"/>
        <w:left w:val="none" w:sz="0" w:space="0" w:color="auto"/>
        <w:bottom w:val="none" w:sz="0" w:space="0" w:color="auto"/>
        <w:right w:val="none" w:sz="0" w:space="0" w:color="auto"/>
      </w:divBdr>
    </w:div>
    <w:div w:id="759838094">
      <w:bodyDiv w:val="1"/>
      <w:marLeft w:val="0"/>
      <w:marRight w:val="0"/>
      <w:marTop w:val="0"/>
      <w:marBottom w:val="0"/>
      <w:divBdr>
        <w:top w:val="none" w:sz="0" w:space="0" w:color="auto"/>
        <w:left w:val="none" w:sz="0" w:space="0" w:color="auto"/>
        <w:bottom w:val="none" w:sz="0" w:space="0" w:color="auto"/>
        <w:right w:val="none" w:sz="0" w:space="0" w:color="auto"/>
      </w:divBdr>
    </w:div>
    <w:div w:id="761494389">
      <w:bodyDiv w:val="1"/>
      <w:marLeft w:val="0"/>
      <w:marRight w:val="0"/>
      <w:marTop w:val="0"/>
      <w:marBottom w:val="0"/>
      <w:divBdr>
        <w:top w:val="none" w:sz="0" w:space="0" w:color="auto"/>
        <w:left w:val="none" w:sz="0" w:space="0" w:color="auto"/>
        <w:bottom w:val="none" w:sz="0" w:space="0" w:color="auto"/>
        <w:right w:val="none" w:sz="0" w:space="0" w:color="auto"/>
      </w:divBdr>
    </w:div>
    <w:div w:id="763771207">
      <w:bodyDiv w:val="1"/>
      <w:marLeft w:val="0"/>
      <w:marRight w:val="0"/>
      <w:marTop w:val="0"/>
      <w:marBottom w:val="0"/>
      <w:divBdr>
        <w:top w:val="none" w:sz="0" w:space="0" w:color="auto"/>
        <w:left w:val="none" w:sz="0" w:space="0" w:color="auto"/>
        <w:bottom w:val="none" w:sz="0" w:space="0" w:color="auto"/>
        <w:right w:val="none" w:sz="0" w:space="0" w:color="auto"/>
      </w:divBdr>
    </w:div>
    <w:div w:id="764501392">
      <w:bodyDiv w:val="1"/>
      <w:marLeft w:val="0"/>
      <w:marRight w:val="0"/>
      <w:marTop w:val="0"/>
      <w:marBottom w:val="0"/>
      <w:divBdr>
        <w:top w:val="none" w:sz="0" w:space="0" w:color="auto"/>
        <w:left w:val="none" w:sz="0" w:space="0" w:color="auto"/>
        <w:bottom w:val="none" w:sz="0" w:space="0" w:color="auto"/>
        <w:right w:val="none" w:sz="0" w:space="0" w:color="auto"/>
      </w:divBdr>
    </w:div>
    <w:div w:id="764879720">
      <w:bodyDiv w:val="1"/>
      <w:marLeft w:val="0"/>
      <w:marRight w:val="0"/>
      <w:marTop w:val="0"/>
      <w:marBottom w:val="0"/>
      <w:divBdr>
        <w:top w:val="none" w:sz="0" w:space="0" w:color="auto"/>
        <w:left w:val="none" w:sz="0" w:space="0" w:color="auto"/>
        <w:bottom w:val="none" w:sz="0" w:space="0" w:color="auto"/>
        <w:right w:val="none" w:sz="0" w:space="0" w:color="auto"/>
      </w:divBdr>
    </w:div>
    <w:div w:id="766510067">
      <w:bodyDiv w:val="1"/>
      <w:marLeft w:val="0"/>
      <w:marRight w:val="0"/>
      <w:marTop w:val="0"/>
      <w:marBottom w:val="0"/>
      <w:divBdr>
        <w:top w:val="none" w:sz="0" w:space="0" w:color="auto"/>
        <w:left w:val="none" w:sz="0" w:space="0" w:color="auto"/>
        <w:bottom w:val="none" w:sz="0" w:space="0" w:color="auto"/>
        <w:right w:val="none" w:sz="0" w:space="0" w:color="auto"/>
      </w:divBdr>
    </w:div>
    <w:div w:id="766845567">
      <w:bodyDiv w:val="1"/>
      <w:marLeft w:val="0"/>
      <w:marRight w:val="0"/>
      <w:marTop w:val="0"/>
      <w:marBottom w:val="0"/>
      <w:divBdr>
        <w:top w:val="none" w:sz="0" w:space="0" w:color="auto"/>
        <w:left w:val="none" w:sz="0" w:space="0" w:color="auto"/>
        <w:bottom w:val="none" w:sz="0" w:space="0" w:color="auto"/>
        <w:right w:val="none" w:sz="0" w:space="0" w:color="auto"/>
      </w:divBdr>
    </w:div>
    <w:div w:id="767115624">
      <w:bodyDiv w:val="1"/>
      <w:marLeft w:val="0"/>
      <w:marRight w:val="0"/>
      <w:marTop w:val="0"/>
      <w:marBottom w:val="0"/>
      <w:divBdr>
        <w:top w:val="none" w:sz="0" w:space="0" w:color="auto"/>
        <w:left w:val="none" w:sz="0" w:space="0" w:color="auto"/>
        <w:bottom w:val="none" w:sz="0" w:space="0" w:color="auto"/>
        <w:right w:val="none" w:sz="0" w:space="0" w:color="auto"/>
      </w:divBdr>
    </w:div>
    <w:div w:id="767310955">
      <w:bodyDiv w:val="1"/>
      <w:marLeft w:val="0"/>
      <w:marRight w:val="0"/>
      <w:marTop w:val="0"/>
      <w:marBottom w:val="0"/>
      <w:divBdr>
        <w:top w:val="none" w:sz="0" w:space="0" w:color="auto"/>
        <w:left w:val="none" w:sz="0" w:space="0" w:color="auto"/>
        <w:bottom w:val="none" w:sz="0" w:space="0" w:color="auto"/>
        <w:right w:val="none" w:sz="0" w:space="0" w:color="auto"/>
      </w:divBdr>
    </w:div>
    <w:div w:id="767580954">
      <w:bodyDiv w:val="1"/>
      <w:marLeft w:val="0"/>
      <w:marRight w:val="0"/>
      <w:marTop w:val="0"/>
      <w:marBottom w:val="0"/>
      <w:divBdr>
        <w:top w:val="none" w:sz="0" w:space="0" w:color="auto"/>
        <w:left w:val="none" w:sz="0" w:space="0" w:color="auto"/>
        <w:bottom w:val="none" w:sz="0" w:space="0" w:color="auto"/>
        <w:right w:val="none" w:sz="0" w:space="0" w:color="auto"/>
      </w:divBdr>
    </w:div>
    <w:div w:id="767769667">
      <w:bodyDiv w:val="1"/>
      <w:marLeft w:val="0"/>
      <w:marRight w:val="0"/>
      <w:marTop w:val="0"/>
      <w:marBottom w:val="0"/>
      <w:divBdr>
        <w:top w:val="none" w:sz="0" w:space="0" w:color="auto"/>
        <w:left w:val="none" w:sz="0" w:space="0" w:color="auto"/>
        <w:bottom w:val="none" w:sz="0" w:space="0" w:color="auto"/>
        <w:right w:val="none" w:sz="0" w:space="0" w:color="auto"/>
      </w:divBdr>
    </w:div>
    <w:div w:id="772867828">
      <w:bodyDiv w:val="1"/>
      <w:marLeft w:val="0"/>
      <w:marRight w:val="0"/>
      <w:marTop w:val="0"/>
      <w:marBottom w:val="0"/>
      <w:divBdr>
        <w:top w:val="none" w:sz="0" w:space="0" w:color="auto"/>
        <w:left w:val="none" w:sz="0" w:space="0" w:color="auto"/>
        <w:bottom w:val="none" w:sz="0" w:space="0" w:color="auto"/>
        <w:right w:val="none" w:sz="0" w:space="0" w:color="auto"/>
      </w:divBdr>
    </w:div>
    <w:div w:id="772941448">
      <w:bodyDiv w:val="1"/>
      <w:marLeft w:val="0"/>
      <w:marRight w:val="0"/>
      <w:marTop w:val="0"/>
      <w:marBottom w:val="0"/>
      <w:divBdr>
        <w:top w:val="none" w:sz="0" w:space="0" w:color="auto"/>
        <w:left w:val="none" w:sz="0" w:space="0" w:color="auto"/>
        <w:bottom w:val="none" w:sz="0" w:space="0" w:color="auto"/>
        <w:right w:val="none" w:sz="0" w:space="0" w:color="auto"/>
      </w:divBdr>
    </w:div>
    <w:div w:id="773282022">
      <w:bodyDiv w:val="1"/>
      <w:marLeft w:val="0"/>
      <w:marRight w:val="0"/>
      <w:marTop w:val="0"/>
      <w:marBottom w:val="0"/>
      <w:divBdr>
        <w:top w:val="none" w:sz="0" w:space="0" w:color="auto"/>
        <w:left w:val="none" w:sz="0" w:space="0" w:color="auto"/>
        <w:bottom w:val="none" w:sz="0" w:space="0" w:color="auto"/>
        <w:right w:val="none" w:sz="0" w:space="0" w:color="auto"/>
      </w:divBdr>
    </w:div>
    <w:div w:id="773742709">
      <w:bodyDiv w:val="1"/>
      <w:marLeft w:val="0"/>
      <w:marRight w:val="0"/>
      <w:marTop w:val="0"/>
      <w:marBottom w:val="0"/>
      <w:divBdr>
        <w:top w:val="none" w:sz="0" w:space="0" w:color="auto"/>
        <w:left w:val="none" w:sz="0" w:space="0" w:color="auto"/>
        <w:bottom w:val="none" w:sz="0" w:space="0" w:color="auto"/>
        <w:right w:val="none" w:sz="0" w:space="0" w:color="auto"/>
      </w:divBdr>
    </w:div>
    <w:div w:id="773941908">
      <w:bodyDiv w:val="1"/>
      <w:marLeft w:val="0"/>
      <w:marRight w:val="0"/>
      <w:marTop w:val="0"/>
      <w:marBottom w:val="0"/>
      <w:divBdr>
        <w:top w:val="none" w:sz="0" w:space="0" w:color="auto"/>
        <w:left w:val="none" w:sz="0" w:space="0" w:color="auto"/>
        <w:bottom w:val="none" w:sz="0" w:space="0" w:color="auto"/>
        <w:right w:val="none" w:sz="0" w:space="0" w:color="auto"/>
      </w:divBdr>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775370424">
      <w:bodyDiv w:val="1"/>
      <w:marLeft w:val="0"/>
      <w:marRight w:val="0"/>
      <w:marTop w:val="0"/>
      <w:marBottom w:val="0"/>
      <w:divBdr>
        <w:top w:val="none" w:sz="0" w:space="0" w:color="auto"/>
        <w:left w:val="none" w:sz="0" w:space="0" w:color="auto"/>
        <w:bottom w:val="none" w:sz="0" w:space="0" w:color="auto"/>
        <w:right w:val="none" w:sz="0" w:space="0" w:color="auto"/>
      </w:divBdr>
    </w:div>
    <w:div w:id="775901954">
      <w:bodyDiv w:val="1"/>
      <w:marLeft w:val="0"/>
      <w:marRight w:val="0"/>
      <w:marTop w:val="0"/>
      <w:marBottom w:val="0"/>
      <w:divBdr>
        <w:top w:val="none" w:sz="0" w:space="0" w:color="auto"/>
        <w:left w:val="none" w:sz="0" w:space="0" w:color="auto"/>
        <w:bottom w:val="none" w:sz="0" w:space="0" w:color="auto"/>
        <w:right w:val="none" w:sz="0" w:space="0" w:color="auto"/>
      </w:divBdr>
    </w:div>
    <w:div w:id="777912529">
      <w:bodyDiv w:val="1"/>
      <w:marLeft w:val="0"/>
      <w:marRight w:val="0"/>
      <w:marTop w:val="0"/>
      <w:marBottom w:val="0"/>
      <w:divBdr>
        <w:top w:val="none" w:sz="0" w:space="0" w:color="auto"/>
        <w:left w:val="none" w:sz="0" w:space="0" w:color="auto"/>
        <w:bottom w:val="none" w:sz="0" w:space="0" w:color="auto"/>
        <w:right w:val="none" w:sz="0" w:space="0" w:color="auto"/>
      </w:divBdr>
    </w:div>
    <w:div w:id="778182448">
      <w:bodyDiv w:val="1"/>
      <w:marLeft w:val="0"/>
      <w:marRight w:val="0"/>
      <w:marTop w:val="0"/>
      <w:marBottom w:val="0"/>
      <w:divBdr>
        <w:top w:val="none" w:sz="0" w:space="0" w:color="auto"/>
        <w:left w:val="none" w:sz="0" w:space="0" w:color="auto"/>
        <w:bottom w:val="none" w:sz="0" w:space="0" w:color="auto"/>
        <w:right w:val="none" w:sz="0" w:space="0" w:color="auto"/>
      </w:divBdr>
    </w:div>
    <w:div w:id="778376342">
      <w:bodyDiv w:val="1"/>
      <w:marLeft w:val="0"/>
      <w:marRight w:val="0"/>
      <w:marTop w:val="0"/>
      <w:marBottom w:val="0"/>
      <w:divBdr>
        <w:top w:val="none" w:sz="0" w:space="0" w:color="auto"/>
        <w:left w:val="none" w:sz="0" w:space="0" w:color="auto"/>
        <w:bottom w:val="none" w:sz="0" w:space="0" w:color="auto"/>
        <w:right w:val="none" w:sz="0" w:space="0" w:color="auto"/>
      </w:divBdr>
    </w:div>
    <w:div w:id="778719205">
      <w:bodyDiv w:val="1"/>
      <w:marLeft w:val="0"/>
      <w:marRight w:val="0"/>
      <w:marTop w:val="0"/>
      <w:marBottom w:val="0"/>
      <w:divBdr>
        <w:top w:val="none" w:sz="0" w:space="0" w:color="auto"/>
        <w:left w:val="none" w:sz="0" w:space="0" w:color="auto"/>
        <w:bottom w:val="none" w:sz="0" w:space="0" w:color="auto"/>
        <w:right w:val="none" w:sz="0" w:space="0" w:color="auto"/>
      </w:divBdr>
    </w:div>
    <w:div w:id="778723414">
      <w:bodyDiv w:val="1"/>
      <w:marLeft w:val="0"/>
      <w:marRight w:val="0"/>
      <w:marTop w:val="0"/>
      <w:marBottom w:val="0"/>
      <w:divBdr>
        <w:top w:val="none" w:sz="0" w:space="0" w:color="auto"/>
        <w:left w:val="none" w:sz="0" w:space="0" w:color="auto"/>
        <w:bottom w:val="none" w:sz="0" w:space="0" w:color="auto"/>
        <w:right w:val="none" w:sz="0" w:space="0" w:color="auto"/>
      </w:divBdr>
    </w:div>
    <w:div w:id="778987876">
      <w:bodyDiv w:val="1"/>
      <w:marLeft w:val="0"/>
      <w:marRight w:val="0"/>
      <w:marTop w:val="0"/>
      <w:marBottom w:val="0"/>
      <w:divBdr>
        <w:top w:val="none" w:sz="0" w:space="0" w:color="auto"/>
        <w:left w:val="none" w:sz="0" w:space="0" w:color="auto"/>
        <w:bottom w:val="none" w:sz="0" w:space="0" w:color="auto"/>
        <w:right w:val="none" w:sz="0" w:space="0" w:color="auto"/>
      </w:divBdr>
    </w:div>
    <w:div w:id="779682415">
      <w:bodyDiv w:val="1"/>
      <w:marLeft w:val="0"/>
      <w:marRight w:val="0"/>
      <w:marTop w:val="0"/>
      <w:marBottom w:val="0"/>
      <w:divBdr>
        <w:top w:val="none" w:sz="0" w:space="0" w:color="auto"/>
        <w:left w:val="none" w:sz="0" w:space="0" w:color="auto"/>
        <w:bottom w:val="none" w:sz="0" w:space="0" w:color="auto"/>
        <w:right w:val="none" w:sz="0" w:space="0" w:color="auto"/>
      </w:divBdr>
    </w:div>
    <w:div w:id="782262156">
      <w:bodyDiv w:val="1"/>
      <w:marLeft w:val="0"/>
      <w:marRight w:val="0"/>
      <w:marTop w:val="0"/>
      <w:marBottom w:val="0"/>
      <w:divBdr>
        <w:top w:val="none" w:sz="0" w:space="0" w:color="auto"/>
        <w:left w:val="none" w:sz="0" w:space="0" w:color="auto"/>
        <w:bottom w:val="none" w:sz="0" w:space="0" w:color="auto"/>
        <w:right w:val="none" w:sz="0" w:space="0" w:color="auto"/>
      </w:divBdr>
    </w:div>
    <w:div w:id="783572595">
      <w:bodyDiv w:val="1"/>
      <w:marLeft w:val="0"/>
      <w:marRight w:val="0"/>
      <w:marTop w:val="0"/>
      <w:marBottom w:val="0"/>
      <w:divBdr>
        <w:top w:val="none" w:sz="0" w:space="0" w:color="auto"/>
        <w:left w:val="none" w:sz="0" w:space="0" w:color="auto"/>
        <w:bottom w:val="none" w:sz="0" w:space="0" w:color="auto"/>
        <w:right w:val="none" w:sz="0" w:space="0" w:color="auto"/>
      </w:divBdr>
    </w:div>
    <w:div w:id="783691236">
      <w:bodyDiv w:val="1"/>
      <w:marLeft w:val="0"/>
      <w:marRight w:val="0"/>
      <w:marTop w:val="0"/>
      <w:marBottom w:val="0"/>
      <w:divBdr>
        <w:top w:val="none" w:sz="0" w:space="0" w:color="auto"/>
        <w:left w:val="none" w:sz="0" w:space="0" w:color="auto"/>
        <w:bottom w:val="none" w:sz="0" w:space="0" w:color="auto"/>
        <w:right w:val="none" w:sz="0" w:space="0" w:color="auto"/>
      </w:divBdr>
    </w:div>
    <w:div w:id="783888314">
      <w:bodyDiv w:val="1"/>
      <w:marLeft w:val="0"/>
      <w:marRight w:val="0"/>
      <w:marTop w:val="0"/>
      <w:marBottom w:val="0"/>
      <w:divBdr>
        <w:top w:val="none" w:sz="0" w:space="0" w:color="auto"/>
        <w:left w:val="none" w:sz="0" w:space="0" w:color="auto"/>
        <w:bottom w:val="none" w:sz="0" w:space="0" w:color="auto"/>
        <w:right w:val="none" w:sz="0" w:space="0" w:color="auto"/>
      </w:divBdr>
    </w:div>
    <w:div w:id="784151655">
      <w:bodyDiv w:val="1"/>
      <w:marLeft w:val="0"/>
      <w:marRight w:val="0"/>
      <w:marTop w:val="0"/>
      <w:marBottom w:val="0"/>
      <w:divBdr>
        <w:top w:val="none" w:sz="0" w:space="0" w:color="auto"/>
        <w:left w:val="none" w:sz="0" w:space="0" w:color="auto"/>
        <w:bottom w:val="none" w:sz="0" w:space="0" w:color="auto"/>
        <w:right w:val="none" w:sz="0" w:space="0" w:color="auto"/>
      </w:divBdr>
    </w:div>
    <w:div w:id="784156274">
      <w:bodyDiv w:val="1"/>
      <w:marLeft w:val="0"/>
      <w:marRight w:val="0"/>
      <w:marTop w:val="0"/>
      <w:marBottom w:val="0"/>
      <w:divBdr>
        <w:top w:val="none" w:sz="0" w:space="0" w:color="auto"/>
        <w:left w:val="none" w:sz="0" w:space="0" w:color="auto"/>
        <w:bottom w:val="none" w:sz="0" w:space="0" w:color="auto"/>
        <w:right w:val="none" w:sz="0" w:space="0" w:color="auto"/>
      </w:divBdr>
    </w:div>
    <w:div w:id="784808089">
      <w:bodyDiv w:val="1"/>
      <w:marLeft w:val="0"/>
      <w:marRight w:val="0"/>
      <w:marTop w:val="0"/>
      <w:marBottom w:val="0"/>
      <w:divBdr>
        <w:top w:val="none" w:sz="0" w:space="0" w:color="auto"/>
        <w:left w:val="none" w:sz="0" w:space="0" w:color="auto"/>
        <w:bottom w:val="none" w:sz="0" w:space="0" w:color="auto"/>
        <w:right w:val="none" w:sz="0" w:space="0" w:color="auto"/>
      </w:divBdr>
    </w:div>
    <w:div w:id="784925151">
      <w:bodyDiv w:val="1"/>
      <w:marLeft w:val="0"/>
      <w:marRight w:val="0"/>
      <w:marTop w:val="0"/>
      <w:marBottom w:val="0"/>
      <w:divBdr>
        <w:top w:val="none" w:sz="0" w:space="0" w:color="auto"/>
        <w:left w:val="none" w:sz="0" w:space="0" w:color="auto"/>
        <w:bottom w:val="none" w:sz="0" w:space="0" w:color="auto"/>
        <w:right w:val="none" w:sz="0" w:space="0" w:color="auto"/>
      </w:divBdr>
    </w:div>
    <w:div w:id="786199059">
      <w:bodyDiv w:val="1"/>
      <w:marLeft w:val="0"/>
      <w:marRight w:val="0"/>
      <w:marTop w:val="0"/>
      <w:marBottom w:val="0"/>
      <w:divBdr>
        <w:top w:val="none" w:sz="0" w:space="0" w:color="auto"/>
        <w:left w:val="none" w:sz="0" w:space="0" w:color="auto"/>
        <w:bottom w:val="none" w:sz="0" w:space="0" w:color="auto"/>
        <w:right w:val="none" w:sz="0" w:space="0" w:color="auto"/>
      </w:divBdr>
    </w:div>
    <w:div w:id="786313101">
      <w:bodyDiv w:val="1"/>
      <w:marLeft w:val="0"/>
      <w:marRight w:val="0"/>
      <w:marTop w:val="0"/>
      <w:marBottom w:val="0"/>
      <w:divBdr>
        <w:top w:val="none" w:sz="0" w:space="0" w:color="auto"/>
        <w:left w:val="none" w:sz="0" w:space="0" w:color="auto"/>
        <w:bottom w:val="none" w:sz="0" w:space="0" w:color="auto"/>
        <w:right w:val="none" w:sz="0" w:space="0" w:color="auto"/>
      </w:divBdr>
    </w:div>
    <w:div w:id="787235660">
      <w:bodyDiv w:val="1"/>
      <w:marLeft w:val="0"/>
      <w:marRight w:val="0"/>
      <w:marTop w:val="0"/>
      <w:marBottom w:val="0"/>
      <w:divBdr>
        <w:top w:val="none" w:sz="0" w:space="0" w:color="auto"/>
        <w:left w:val="none" w:sz="0" w:space="0" w:color="auto"/>
        <w:bottom w:val="none" w:sz="0" w:space="0" w:color="auto"/>
        <w:right w:val="none" w:sz="0" w:space="0" w:color="auto"/>
      </w:divBdr>
    </w:div>
    <w:div w:id="787508877">
      <w:bodyDiv w:val="1"/>
      <w:marLeft w:val="0"/>
      <w:marRight w:val="0"/>
      <w:marTop w:val="0"/>
      <w:marBottom w:val="0"/>
      <w:divBdr>
        <w:top w:val="none" w:sz="0" w:space="0" w:color="auto"/>
        <w:left w:val="none" w:sz="0" w:space="0" w:color="auto"/>
        <w:bottom w:val="none" w:sz="0" w:space="0" w:color="auto"/>
        <w:right w:val="none" w:sz="0" w:space="0" w:color="auto"/>
      </w:divBdr>
    </w:div>
    <w:div w:id="788280664">
      <w:bodyDiv w:val="1"/>
      <w:marLeft w:val="0"/>
      <w:marRight w:val="0"/>
      <w:marTop w:val="0"/>
      <w:marBottom w:val="0"/>
      <w:divBdr>
        <w:top w:val="none" w:sz="0" w:space="0" w:color="auto"/>
        <w:left w:val="none" w:sz="0" w:space="0" w:color="auto"/>
        <w:bottom w:val="none" w:sz="0" w:space="0" w:color="auto"/>
        <w:right w:val="none" w:sz="0" w:space="0" w:color="auto"/>
      </w:divBdr>
    </w:div>
    <w:div w:id="788817900">
      <w:bodyDiv w:val="1"/>
      <w:marLeft w:val="0"/>
      <w:marRight w:val="0"/>
      <w:marTop w:val="0"/>
      <w:marBottom w:val="0"/>
      <w:divBdr>
        <w:top w:val="none" w:sz="0" w:space="0" w:color="auto"/>
        <w:left w:val="none" w:sz="0" w:space="0" w:color="auto"/>
        <w:bottom w:val="none" w:sz="0" w:space="0" w:color="auto"/>
        <w:right w:val="none" w:sz="0" w:space="0" w:color="auto"/>
      </w:divBdr>
    </w:div>
    <w:div w:id="790394782">
      <w:bodyDiv w:val="1"/>
      <w:marLeft w:val="0"/>
      <w:marRight w:val="0"/>
      <w:marTop w:val="0"/>
      <w:marBottom w:val="0"/>
      <w:divBdr>
        <w:top w:val="none" w:sz="0" w:space="0" w:color="auto"/>
        <w:left w:val="none" w:sz="0" w:space="0" w:color="auto"/>
        <w:bottom w:val="none" w:sz="0" w:space="0" w:color="auto"/>
        <w:right w:val="none" w:sz="0" w:space="0" w:color="auto"/>
      </w:divBdr>
    </w:div>
    <w:div w:id="790511876">
      <w:bodyDiv w:val="1"/>
      <w:marLeft w:val="0"/>
      <w:marRight w:val="0"/>
      <w:marTop w:val="0"/>
      <w:marBottom w:val="0"/>
      <w:divBdr>
        <w:top w:val="none" w:sz="0" w:space="0" w:color="auto"/>
        <w:left w:val="none" w:sz="0" w:space="0" w:color="auto"/>
        <w:bottom w:val="none" w:sz="0" w:space="0" w:color="auto"/>
        <w:right w:val="none" w:sz="0" w:space="0" w:color="auto"/>
      </w:divBdr>
    </w:div>
    <w:div w:id="794327942">
      <w:bodyDiv w:val="1"/>
      <w:marLeft w:val="0"/>
      <w:marRight w:val="0"/>
      <w:marTop w:val="0"/>
      <w:marBottom w:val="0"/>
      <w:divBdr>
        <w:top w:val="none" w:sz="0" w:space="0" w:color="auto"/>
        <w:left w:val="none" w:sz="0" w:space="0" w:color="auto"/>
        <w:bottom w:val="none" w:sz="0" w:space="0" w:color="auto"/>
        <w:right w:val="none" w:sz="0" w:space="0" w:color="auto"/>
      </w:divBdr>
    </w:div>
    <w:div w:id="795370052">
      <w:bodyDiv w:val="1"/>
      <w:marLeft w:val="0"/>
      <w:marRight w:val="0"/>
      <w:marTop w:val="0"/>
      <w:marBottom w:val="0"/>
      <w:divBdr>
        <w:top w:val="none" w:sz="0" w:space="0" w:color="auto"/>
        <w:left w:val="none" w:sz="0" w:space="0" w:color="auto"/>
        <w:bottom w:val="none" w:sz="0" w:space="0" w:color="auto"/>
        <w:right w:val="none" w:sz="0" w:space="0" w:color="auto"/>
      </w:divBdr>
    </w:div>
    <w:div w:id="795370776">
      <w:bodyDiv w:val="1"/>
      <w:marLeft w:val="0"/>
      <w:marRight w:val="0"/>
      <w:marTop w:val="0"/>
      <w:marBottom w:val="0"/>
      <w:divBdr>
        <w:top w:val="none" w:sz="0" w:space="0" w:color="auto"/>
        <w:left w:val="none" w:sz="0" w:space="0" w:color="auto"/>
        <w:bottom w:val="none" w:sz="0" w:space="0" w:color="auto"/>
        <w:right w:val="none" w:sz="0" w:space="0" w:color="auto"/>
      </w:divBdr>
    </w:div>
    <w:div w:id="796066896">
      <w:bodyDiv w:val="1"/>
      <w:marLeft w:val="0"/>
      <w:marRight w:val="0"/>
      <w:marTop w:val="0"/>
      <w:marBottom w:val="0"/>
      <w:divBdr>
        <w:top w:val="none" w:sz="0" w:space="0" w:color="auto"/>
        <w:left w:val="none" w:sz="0" w:space="0" w:color="auto"/>
        <w:bottom w:val="none" w:sz="0" w:space="0" w:color="auto"/>
        <w:right w:val="none" w:sz="0" w:space="0" w:color="auto"/>
      </w:divBdr>
    </w:div>
    <w:div w:id="798376177">
      <w:bodyDiv w:val="1"/>
      <w:marLeft w:val="0"/>
      <w:marRight w:val="0"/>
      <w:marTop w:val="0"/>
      <w:marBottom w:val="0"/>
      <w:divBdr>
        <w:top w:val="none" w:sz="0" w:space="0" w:color="auto"/>
        <w:left w:val="none" w:sz="0" w:space="0" w:color="auto"/>
        <w:bottom w:val="none" w:sz="0" w:space="0" w:color="auto"/>
        <w:right w:val="none" w:sz="0" w:space="0" w:color="auto"/>
      </w:divBdr>
    </w:div>
    <w:div w:id="798911342">
      <w:bodyDiv w:val="1"/>
      <w:marLeft w:val="0"/>
      <w:marRight w:val="0"/>
      <w:marTop w:val="0"/>
      <w:marBottom w:val="0"/>
      <w:divBdr>
        <w:top w:val="none" w:sz="0" w:space="0" w:color="auto"/>
        <w:left w:val="none" w:sz="0" w:space="0" w:color="auto"/>
        <w:bottom w:val="none" w:sz="0" w:space="0" w:color="auto"/>
        <w:right w:val="none" w:sz="0" w:space="0" w:color="auto"/>
      </w:divBdr>
    </w:div>
    <w:div w:id="798956578">
      <w:bodyDiv w:val="1"/>
      <w:marLeft w:val="0"/>
      <w:marRight w:val="0"/>
      <w:marTop w:val="0"/>
      <w:marBottom w:val="0"/>
      <w:divBdr>
        <w:top w:val="none" w:sz="0" w:space="0" w:color="auto"/>
        <w:left w:val="none" w:sz="0" w:space="0" w:color="auto"/>
        <w:bottom w:val="none" w:sz="0" w:space="0" w:color="auto"/>
        <w:right w:val="none" w:sz="0" w:space="0" w:color="auto"/>
      </w:divBdr>
    </w:div>
    <w:div w:id="799035437">
      <w:bodyDiv w:val="1"/>
      <w:marLeft w:val="0"/>
      <w:marRight w:val="0"/>
      <w:marTop w:val="0"/>
      <w:marBottom w:val="0"/>
      <w:divBdr>
        <w:top w:val="none" w:sz="0" w:space="0" w:color="auto"/>
        <w:left w:val="none" w:sz="0" w:space="0" w:color="auto"/>
        <w:bottom w:val="none" w:sz="0" w:space="0" w:color="auto"/>
        <w:right w:val="none" w:sz="0" w:space="0" w:color="auto"/>
      </w:divBdr>
    </w:div>
    <w:div w:id="799229295">
      <w:bodyDiv w:val="1"/>
      <w:marLeft w:val="0"/>
      <w:marRight w:val="0"/>
      <w:marTop w:val="0"/>
      <w:marBottom w:val="0"/>
      <w:divBdr>
        <w:top w:val="none" w:sz="0" w:space="0" w:color="auto"/>
        <w:left w:val="none" w:sz="0" w:space="0" w:color="auto"/>
        <w:bottom w:val="none" w:sz="0" w:space="0" w:color="auto"/>
        <w:right w:val="none" w:sz="0" w:space="0" w:color="auto"/>
      </w:divBdr>
    </w:div>
    <w:div w:id="799688746">
      <w:bodyDiv w:val="1"/>
      <w:marLeft w:val="0"/>
      <w:marRight w:val="0"/>
      <w:marTop w:val="0"/>
      <w:marBottom w:val="0"/>
      <w:divBdr>
        <w:top w:val="none" w:sz="0" w:space="0" w:color="auto"/>
        <w:left w:val="none" w:sz="0" w:space="0" w:color="auto"/>
        <w:bottom w:val="none" w:sz="0" w:space="0" w:color="auto"/>
        <w:right w:val="none" w:sz="0" w:space="0" w:color="auto"/>
      </w:divBdr>
    </w:div>
    <w:div w:id="800417570">
      <w:bodyDiv w:val="1"/>
      <w:marLeft w:val="0"/>
      <w:marRight w:val="0"/>
      <w:marTop w:val="0"/>
      <w:marBottom w:val="0"/>
      <w:divBdr>
        <w:top w:val="none" w:sz="0" w:space="0" w:color="auto"/>
        <w:left w:val="none" w:sz="0" w:space="0" w:color="auto"/>
        <w:bottom w:val="none" w:sz="0" w:space="0" w:color="auto"/>
        <w:right w:val="none" w:sz="0" w:space="0" w:color="auto"/>
      </w:divBdr>
    </w:div>
    <w:div w:id="800463885">
      <w:bodyDiv w:val="1"/>
      <w:marLeft w:val="0"/>
      <w:marRight w:val="0"/>
      <w:marTop w:val="0"/>
      <w:marBottom w:val="0"/>
      <w:divBdr>
        <w:top w:val="none" w:sz="0" w:space="0" w:color="auto"/>
        <w:left w:val="none" w:sz="0" w:space="0" w:color="auto"/>
        <w:bottom w:val="none" w:sz="0" w:space="0" w:color="auto"/>
        <w:right w:val="none" w:sz="0" w:space="0" w:color="auto"/>
      </w:divBdr>
    </w:div>
    <w:div w:id="800658529">
      <w:bodyDiv w:val="1"/>
      <w:marLeft w:val="0"/>
      <w:marRight w:val="0"/>
      <w:marTop w:val="0"/>
      <w:marBottom w:val="0"/>
      <w:divBdr>
        <w:top w:val="none" w:sz="0" w:space="0" w:color="auto"/>
        <w:left w:val="none" w:sz="0" w:space="0" w:color="auto"/>
        <w:bottom w:val="none" w:sz="0" w:space="0" w:color="auto"/>
        <w:right w:val="none" w:sz="0" w:space="0" w:color="auto"/>
      </w:divBdr>
    </w:div>
    <w:div w:id="800808550">
      <w:bodyDiv w:val="1"/>
      <w:marLeft w:val="0"/>
      <w:marRight w:val="0"/>
      <w:marTop w:val="0"/>
      <w:marBottom w:val="0"/>
      <w:divBdr>
        <w:top w:val="none" w:sz="0" w:space="0" w:color="auto"/>
        <w:left w:val="none" w:sz="0" w:space="0" w:color="auto"/>
        <w:bottom w:val="none" w:sz="0" w:space="0" w:color="auto"/>
        <w:right w:val="none" w:sz="0" w:space="0" w:color="auto"/>
      </w:divBdr>
    </w:div>
    <w:div w:id="800880260">
      <w:bodyDiv w:val="1"/>
      <w:marLeft w:val="0"/>
      <w:marRight w:val="0"/>
      <w:marTop w:val="0"/>
      <w:marBottom w:val="0"/>
      <w:divBdr>
        <w:top w:val="none" w:sz="0" w:space="0" w:color="auto"/>
        <w:left w:val="none" w:sz="0" w:space="0" w:color="auto"/>
        <w:bottom w:val="none" w:sz="0" w:space="0" w:color="auto"/>
        <w:right w:val="none" w:sz="0" w:space="0" w:color="auto"/>
      </w:divBdr>
    </w:div>
    <w:div w:id="802650352">
      <w:bodyDiv w:val="1"/>
      <w:marLeft w:val="0"/>
      <w:marRight w:val="0"/>
      <w:marTop w:val="0"/>
      <w:marBottom w:val="0"/>
      <w:divBdr>
        <w:top w:val="none" w:sz="0" w:space="0" w:color="auto"/>
        <w:left w:val="none" w:sz="0" w:space="0" w:color="auto"/>
        <w:bottom w:val="none" w:sz="0" w:space="0" w:color="auto"/>
        <w:right w:val="none" w:sz="0" w:space="0" w:color="auto"/>
      </w:divBdr>
    </w:div>
    <w:div w:id="802699789">
      <w:bodyDiv w:val="1"/>
      <w:marLeft w:val="0"/>
      <w:marRight w:val="0"/>
      <w:marTop w:val="0"/>
      <w:marBottom w:val="0"/>
      <w:divBdr>
        <w:top w:val="none" w:sz="0" w:space="0" w:color="auto"/>
        <w:left w:val="none" w:sz="0" w:space="0" w:color="auto"/>
        <w:bottom w:val="none" w:sz="0" w:space="0" w:color="auto"/>
        <w:right w:val="none" w:sz="0" w:space="0" w:color="auto"/>
      </w:divBdr>
    </w:div>
    <w:div w:id="803934325">
      <w:bodyDiv w:val="1"/>
      <w:marLeft w:val="0"/>
      <w:marRight w:val="0"/>
      <w:marTop w:val="0"/>
      <w:marBottom w:val="0"/>
      <w:divBdr>
        <w:top w:val="none" w:sz="0" w:space="0" w:color="auto"/>
        <w:left w:val="none" w:sz="0" w:space="0" w:color="auto"/>
        <w:bottom w:val="none" w:sz="0" w:space="0" w:color="auto"/>
        <w:right w:val="none" w:sz="0" w:space="0" w:color="auto"/>
      </w:divBdr>
    </w:div>
    <w:div w:id="804473086">
      <w:bodyDiv w:val="1"/>
      <w:marLeft w:val="0"/>
      <w:marRight w:val="0"/>
      <w:marTop w:val="0"/>
      <w:marBottom w:val="0"/>
      <w:divBdr>
        <w:top w:val="none" w:sz="0" w:space="0" w:color="auto"/>
        <w:left w:val="none" w:sz="0" w:space="0" w:color="auto"/>
        <w:bottom w:val="none" w:sz="0" w:space="0" w:color="auto"/>
        <w:right w:val="none" w:sz="0" w:space="0" w:color="auto"/>
      </w:divBdr>
    </w:div>
    <w:div w:id="805926299">
      <w:bodyDiv w:val="1"/>
      <w:marLeft w:val="0"/>
      <w:marRight w:val="0"/>
      <w:marTop w:val="0"/>
      <w:marBottom w:val="0"/>
      <w:divBdr>
        <w:top w:val="none" w:sz="0" w:space="0" w:color="auto"/>
        <w:left w:val="none" w:sz="0" w:space="0" w:color="auto"/>
        <w:bottom w:val="none" w:sz="0" w:space="0" w:color="auto"/>
        <w:right w:val="none" w:sz="0" w:space="0" w:color="auto"/>
      </w:divBdr>
    </w:div>
    <w:div w:id="806052228">
      <w:bodyDiv w:val="1"/>
      <w:marLeft w:val="0"/>
      <w:marRight w:val="0"/>
      <w:marTop w:val="0"/>
      <w:marBottom w:val="0"/>
      <w:divBdr>
        <w:top w:val="none" w:sz="0" w:space="0" w:color="auto"/>
        <w:left w:val="none" w:sz="0" w:space="0" w:color="auto"/>
        <w:bottom w:val="none" w:sz="0" w:space="0" w:color="auto"/>
        <w:right w:val="none" w:sz="0" w:space="0" w:color="auto"/>
      </w:divBdr>
    </w:div>
    <w:div w:id="806897274">
      <w:bodyDiv w:val="1"/>
      <w:marLeft w:val="0"/>
      <w:marRight w:val="0"/>
      <w:marTop w:val="0"/>
      <w:marBottom w:val="0"/>
      <w:divBdr>
        <w:top w:val="none" w:sz="0" w:space="0" w:color="auto"/>
        <w:left w:val="none" w:sz="0" w:space="0" w:color="auto"/>
        <w:bottom w:val="none" w:sz="0" w:space="0" w:color="auto"/>
        <w:right w:val="none" w:sz="0" w:space="0" w:color="auto"/>
      </w:divBdr>
    </w:div>
    <w:div w:id="807168006">
      <w:bodyDiv w:val="1"/>
      <w:marLeft w:val="0"/>
      <w:marRight w:val="0"/>
      <w:marTop w:val="0"/>
      <w:marBottom w:val="0"/>
      <w:divBdr>
        <w:top w:val="none" w:sz="0" w:space="0" w:color="auto"/>
        <w:left w:val="none" w:sz="0" w:space="0" w:color="auto"/>
        <w:bottom w:val="none" w:sz="0" w:space="0" w:color="auto"/>
        <w:right w:val="none" w:sz="0" w:space="0" w:color="auto"/>
      </w:divBdr>
    </w:div>
    <w:div w:id="808132916">
      <w:bodyDiv w:val="1"/>
      <w:marLeft w:val="0"/>
      <w:marRight w:val="0"/>
      <w:marTop w:val="0"/>
      <w:marBottom w:val="0"/>
      <w:divBdr>
        <w:top w:val="none" w:sz="0" w:space="0" w:color="auto"/>
        <w:left w:val="none" w:sz="0" w:space="0" w:color="auto"/>
        <w:bottom w:val="none" w:sz="0" w:space="0" w:color="auto"/>
        <w:right w:val="none" w:sz="0" w:space="0" w:color="auto"/>
      </w:divBdr>
    </w:div>
    <w:div w:id="808790044">
      <w:bodyDiv w:val="1"/>
      <w:marLeft w:val="0"/>
      <w:marRight w:val="0"/>
      <w:marTop w:val="0"/>
      <w:marBottom w:val="0"/>
      <w:divBdr>
        <w:top w:val="none" w:sz="0" w:space="0" w:color="auto"/>
        <w:left w:val="none" w:sz="0" w:space="0" w:color="auto"/>
        <w:bottom w:val="none" w:sz="0" w:space="0" w:color="auto"/>
        <w:right w:val="none" w:sz="0" w:space="0" w:color="auto"/>
      </w:divBdr>
    </w:div>
    <w:div w:id="809519722">
      <w:bodyDiv w:val="1"/>
      <w:marLeft w:val="0"/>
      <w:marRight w:val="0"/>
      <w:marTop w:val="0"/>
      <w:marBottom w:val="0"/>
      <w:divBdr>
        <w:top w:val="none" w:sz="0" w:space="0" w:color="auto"/>
        <w:left w:val="none" w:sz="0" w:space="0" w:color="auto"/>
        <w:bottom w:val="none" w:sz="0" w:space="0" w:color="auto"/>
        <w:right w:val="none" w:sz="0" w:space="0" w:color="auto"/>
      </w:divBdr>
    </w:div>
    <w:div w:id="809829254">
      <w:bodyDiv w:val="1"/>
      <w:marLeft w:val="0"/>
      <w:marRight w:val="0"/>
      <w:marTop w:val="0"/>
      <w:marBottom w:val="0"/>
      <w:divBdr>
        <w:top w:val="none" w:sz="0" w:space="0" w:color="auto"/>
        <w:left w:val="none" w:sz="0" w:space="0" w:color="auto"/>
        <w:bottom w:val="none" w:sz="0" w:space="0" w:color="auto"/>
        <w:right w:val="none" w:sz="0" w:space="0" w:color="auto"/>
      </w:divBdr>
    </w:div>
    <w:div w:id="810052523">
      <w:bodyDiv w:val="1"/>
      <w:marLeft w:val="0"/>
      <w:marRight w:val="0"/>
      <w:marTop w:val="0"/>
      <w:marBottom w:val="0"/>
      <w:divBdr>
        <w:top w:val="none" w:sz="0" w:space="0" w:color="auto"/>
        <w:left w:val="none" w:sz="0" w:space="0" w:color="auto"/>
        <w:bottom w:val="none" w:sz="0" w:space="0" w:color="auto"/>
        <w:right w:val="none" w:sz="0" w:space="0" w:color="auto"/>
      </w:divBdr>
    </w:div>
    <w:div w:id="810363064">
      <w:bodyDiv w:val="1"/>
      <w:marLeft w:val="0"/>
      <w:marRight w:val="0"/>
      <w:marTop w:val="0"/>
      <w:marBottom w:val="0"/>
      <w:divBdr>
        <w:top w:val="none" w:sz="0" w:space="0" w:color="auto"/>
        <w:left w:val="none" w:sz="0" w:space="0" w:color="auto"/>
        <w:bottom w:val="none" w:sz="0" w:space="0" w:color="auto"/>
        <w:right w:val="none" w:sz="0" w:space="0" w:color="auto"/>
      </w:divBdr>
    </w:div>
    <w:div w:id="810366442">
      <w:bodyDiv w:val="1"/>
      <w:marLeft w:val="0"/>
      <w:marRight w:val="0"/>
      <w:marTop w:val="0"/>
      <w:marBottom w:val="0"/>
      <w:divBdr>
        <w:top w:val="none" w:sz="0" w:space="0" w:color="auto"/>
        <w:left w:val="none" w:sz="0" w:space="0" w:color="auto"/>
        <w:bottom w:val="none" w:sz="0" w:space="0" w:color="auto"/>
        <w:right w:val="none" w:sz="0" w:space="0" w:color="auto"/>
      </w:divBdr>
    </w:div>
    <w:div w:id="810564767">
      <w:bodyDiv w:val="1"/>
      <w:marLeft w:val="0"/>
      <w:marRight w:val="0"/>
      <w:marTop w:val="0"/>
      <w:marBottom w:val="0"/>
      <w:divBdr>
        <w:top w:val="none" w:sz="0" w:space="0" w:color="auto"/>
        <w:left w:val="none" w:sz="0" w:space="0" w:color="auto"/>
        <w:bottom w:val="none" w:sz="0" w:space="0" w:color="auto"/>
        <w:right w:val="none" w:sz="0" w:space="0" w:color="auto"/>
      </w:divBdr>
    </w:div>
    <w:div w:id="810948312">
      <w:bodyDiv w:val="1"/>
      <w:marLeft w:val="0"/>
      <w:marRight w:val="0"/>
      <w:marTop w:val="0"/>
      <w:marBottom w:val="0"/>
      <w:divBdr>
        <w:top w:val="none" w:sz="0" w:space="0" w:color="auto"/>
        <w:left w:val="none" w:sz="0" w:space="0" w:color="auto"/>
        <w:bottom w:val="none" w:sz="0" w:space="0" w:color="auto"/>
        <w:right w:val="none" w:sz="0" w:space="0" w:color="auto"/>
      </w:divBdr>
    </w:div>
    <w:div w:id="811679854">
      <w:bodyDiv w:val="1"/>
      <w:marLeft w:val="0"/>
      <w:marRight w:val="0"/>
      <w:marTop w:val="0"/>
      <w:marBottom w:val="0"/>
      <w:divBdr>
        <w:top w:val="none" w:sz="0" w:space="0" w:color="auto"/>
        <w:left w:val="none" w:sz="0" w:space="0" w:color="auto"/>
        <w:bottom w:val="none" w:sz="0" w:space="0" w:color="auto"/>
        <w:right w:val="none" w:sz="0" w:space="0" w:color="auto"/>
      </w:divBdr>
    </w:div>
    <w:div w:id="811752396">
      <w:bodyDiv w:val="1"/>
      <w:marLeft w:val="0"/>
      <w:marRight w:val="0"/>
      <w:marTop w:val="0"/>
      <w:marBottom w:val="0"/>
      <w:divBdr>
        <w:top w:val="none" w:sz="0" w:space="0" w:color="auto"/>
        <w:left w:val="none" w:sz="0" w:space="0" w:color="auto"/>
        <w:bottom w:val="none" w:sz="0" w:space="0" w:color="auto"/>
        <w:right w:val="none" w:sz="0" w:space="0" w:color="auto"/>
      </w:divBdr>
    </w:div>
    <w:div w:id="812405089">
      <w:bodyDiv w:val="1"/>
      <w:marLeft w:val="0"/>
      <w:marRight w:val="0"/>
      <w:marTop w:val="0"/>
      <w:marBottom w:val="0"/>
      <w:divBdr>
        <w:top w:val="none" w:sz="0" w:space="0" w:color="auto"/>
        <w:left w:val="none" w:sz="0" w:space="0" w:color="auto"/>
        <w:bottom w:val="none" w:sz="0" w:space="0" w:color="auto"/>
        <w:right w:val="none" w:sz="0" w:space="0" w:color="auto"/>
      </w:divBdr>
    </w:div>
    <w:div w:id="813374695">
      <w:bodyDiv w:val="1"/>
      <w:marLeft w:val="0"/>
      <w:marRight w:val="0"/>
      <w:marTop w:val="0"/>
      <w:marBottom w:val="0"/>
      <w:divBdr>
        <w:top w:val="none" w:sz="0" w:space="0" w:color="auto"/>
        <w:left w:val="none" w:sz="0" w:space="0" w:color="auto"/>
        <w:bottom w:val="none" w:sz="0" w:space="0" w:color="auto"/>
        <w:right w:val="none" w:sz="0" w:space="0" w:color="auto"/>
      </w:divBdr>
    </w:div>
    <w:div w:id="815800204">
      <w:bodyDiv w:val="1"/>
      <w:marLeft w:val="0"/>
      <w:marRight w:val="0"/>
      <w:marTop w:val="0"/>
      <w:marBottom w:val="0"/>
      <w:divBdr>
        <w:top w:val="none" w:sz="0" w:space="0" w:color="auto"/>
        <w:left w:val="none" w:sz="0" w:space="0" w:color="auto"/>
        <w:bottom w:val="none" w:sz="0" w:space="0" w:color="auto"/>
        <w:right w:val="none" w:sz="0" w:space="0" w:color="auto"/>
      </w:divBdr>
    </w:div>
    <w:div w:id="816337114">
      <w:bodyDiv w:val="1"/>
      <w:marLeft w:val="0"/>
      <w:marRight w:val="0"/>
      <w:marTop w:val="0"/>
      <w:marBottom w:val="0"/>
      <w:divBdr>
        <w:top w:val="none" w:sz="0" w:space="0" w:color="auto"/>
        <w:left w:val="none" w:sz="0" w:space="0" w:color="auto"/>
        <w:bottom w:val="none" w:sz="0" w:space="0" w:color="auto"/>
        <w:right w:val="none" w:sz="0" w:space="0" w:color="auto"/>
      </w:divBdr>
    </w:div>
    <w:div w:id="817723793">
      <w:bodyDiv w:val="1"/>
      <w:marLeft w:val="0"/>
      <w:marRight w:val="0"/>
      <w:marTop w:val="0"/>
      <w:marBottom w:val="0"/>
      <w:divBdr>
        <w:top w:val="none" w:sz="0" w:space="0" w:color="auto"/>
        <w:left w:val="none" w:sz="0" w:space="0" w:color="auto"/>
        <w:bottom w:val="none" w:sz="0" w:space="0" w:color="auto"/>
        <w:right w:val="none" w:sz="0" w:space="0" w:color="auto"/>
      </w:divBdr>
    </w:div>
    <w:div w:id="818958826">
      <w:bodyDiv w:val="1"/>
      <w:marLeft w:val="0"/>
      <w:marRight w:val="0"/>
      <w:marTop w:val="0"/>
      <w:marBottom w:val="0"/>
      <w:divBdr>
        <w:top w:val="none" w:sz="0" w:space="0" w:color="auto"/>
        <w:left w:val="none" w:sz="0" w:space="0" w:color="auto"/>
        <w:bottom w:val="none" w:sz="0" w:space="0" w:color="auto"/>
        <w:right w:val="none" w:sz="0" w:space="0" w:color="auto"/>
      </w:divBdr>
    </w:div>
    <w:div w:id="819073981">
      <w:bodyDiv w:val="1"/>
      <w:marLeft w:val="0"/>
      <w:marRight w:val="0"/>
      <w:marTop w:val="0"/>
      <w:marBottom w:val="0"/>
      <w:divBdr>
        <w:top w:val="none" w:sz="0" w:space="0" w:color="auto"/>
        <w:left w:val="none" w:sz="0" w:space="0" w:color="auto"/>
        <w:bottom w:val="none" w:sz="0" w:space="0" w:color="auto"/>
        <w:right w:val="none" w:sz="0" w:space="0" w:color="auto"/>
      </w:divBdr>
    </w:div>
    <w:div w:id="820386111">
      <w:bodyDiv w:val="1"/>
      <w:marLeft w:val="0"/>
      <w:marRight w:val="0"/>
      <w:marTop w:val="0"/>
      <w:marBottom w:val="0"/>
      <w:divBdr>
        <w:top w:val="none" w:sz="0" w:space="0" w:color="auto"/>
        <w:left w:val="none" w:sz="0" w:space="0" w:color="auto"/>
        <w:bottom w:val="none" w:sz="0" w:space="0" w:color="auto"/>
        <w:right w:val="none" w:sz="0" w:space="0" w:color="auto"/>
      </w:divBdr>
    </w:div>
    <w:div w:id="820653456">
      <w:bodyDiv w:val="1"/>
      <w:marLeft w:val="0"/>
      <w:marRight w:val="0"/>
      <w:marTop w:val="0"/>
      <w:marBottom w:val="0"/>
      <w:divBdr>
        <w:top w:val="none" w:sz="0" w:space="0" w:color="auto"/>
        <w:left w:val="none" w:sz="0" w:space="0" w:color="auto"/>
        <w:bottom w:val="none" w:sz="0" w:space="0" w:color="auto"/>
        <w:right w:val="none" w:sz="0" w:space="0" w:color="auto"/>
      </w:divBdr>
    </w:div>
    <w:div w:id="820852162">
      <w:bodyDiv w:val="1"/>
      <w:marLeft w:val="0"/>
      <w:marRight w:val="0"/>
      <w:marTop w:val="0"/>
      <w:marBottom w:val="0"/>
      <w:divBdr>
        <w:top w:val="none" w:sz="0" w:space="0" w:color="auto"/>
        <w:left w:val="none" w:sz="0" w:space="0" w:color="auto"/>
        <w:bottom w:val="none" w:sz="0" w:space="0" w:color="auto"/>
        <w:right w:val="none" w:sz="0" w:space="0" w:color="auto"/>
      </w:divBdr>
    </w:div>
    <w:div w:id="821771108">
      <w:bodyDiv w:val="1"/>
      <w:marLeft w:val="0"/>
      <w:marRight w:val="0"/>
      <w:marTop w:val="0"/>
      <w:marBottom w:val="0"/>
      <w:divBdr>
        <w:top w:val="none" w:sz="0" w:space="0" w:color="auto"/>
        <w:left w:val="none" w:sz="0" w:space="0" w:color="auto"/>
        <w:bottom w:val="none" w:sz="0" w:space="0" w:color="auto"/>
        <w:right w:val="none" w:sz="0" w:space="0" w:color="auto"/>
      </w:divBdr>
    </w:div>
    <w:div w:id="821772714">
      <w:bodyDiv w:val="1"/>
      <w:marLeft w:val="0"/>
      <w:marRight w:val="0"/>
      <w:marTop w:val="0"/>
      <w:marBottom w:val="0"/>
      <w:divBdr>
        <w:top w:val="none" w:sz="0" w:space="0" w:color="auto"/>
        <w:left w:val="none" w:sz="0" w:space="0" w:color="auto"/>
        <w:bottom w:val="none" w:sz="0" w:space="0" w:color="auto"/>
        <w:right w:val="none" w:sz="0" w:space="0" w:color="auto"/>
      </w:divBdr>
    </w:div>
    <w:div w:id="822745036">
      <w:bodyDiv w:val="1"/>
      <w:marLeft w:val="0"/>
      <w:marRight w:val="0"/>
      <w:marTop w:val="0"/>
      <w:marBottom w:val="0"/>
      <w:divBdr>
        <w:top w:val="none" w:sz="0" w:space="0" w:color="auto"/>
        <w:left w:val="none" w:sz="0" w:space="0" w:color="auto"/>
        <w:bottom w:val="none" w:sz="0" w:space="0" w:color="auto"/>
        <w:right w:val="none" w:sz="0" w:space="0" w:color="auto"/>
      </w:divBdr>
    </w:div>
    <w:div w:id="823156949">
      <w:bodyDiv w:val="1"/>
      <w:marLeft w:val="0"/>
      <w:marRight w:val="0"/>
      <w:marTop w:val="0"/>
      <w:marBottom w:val="0"/>
      <w:divBdr>
        <w:top w:val="none" w:sz="0" w:space="0" w:color="auto"/>
        <w:left w:val="none" w:sz="0" w:space="0" w:color="auto"/>
        <w:bottom w:val="none" w:sz="0" w:space="0" w:color="auto"/>
        <w:right w:val="none" w:sz="0" w:space="0" w:color="auto"/>
      </w:divBdr>
    </w:div>
    <w:div w:id="823353186">
      <w:bodyDiv w:val="1"/>
      <w:marLeft w:val="0"/>
      <w:marRight w:val="0"/>
      <w:marTop w:val="0"/>
      <w:marBottom w:val="0"/>
      <w:divBdr>
        <w:top w:val="none" w:sz="0" w:space="0" w:color="auto"/>
        <w:left w:val="none" w:sz="0" w:space="0" w:color="auto"/>
        <w:bottom w:val="none" w:sz="0" w:space="0" w:color="auto"/>
        <w:right w:val="none" w:sz="0" w:space="0" w:color="auto"/>
      </w:divBdr>
    </w:div>
    <w:div w:id="823548363">
      <w:bodyDiv w:val="1"/>
      <w:marLeft w:val="0"/>
      <w:marRight w:val="0"/>
      <w:marTop w:val="0"/>
      <w:marBottom w:val="0"/>
      <w:divBdr>
        <w:top w:val="none" w:sz="0" w:space="0" w:color="auto"/>
        <w:left w:val="none" w:sz="0" w:space="0" w:color="auto"/>
        <w:bottom w:val="none" w:sz="0" w:space="0" w:color="auto"/>
        <w:right w:val="none" w:sz="0" w:space="0" w:color="auto"/>
      </w:divBdr>
    </w:div>
    <w:div w:id="824122449">
      <w:bodyDiv w:val="1"/>
      <w:marLeft w:val="0"/>
      <w:marRight w:val="0"/>
      <w:marTop w:val="0"/>
      <w:marBottom w:val="0"/>
      <w:divBdr>
        <w:top w:val="none" w:sz="0" w:space="0" w:color="auto"/>
        <w:left w:val="none" w:sz="0" w:space="0" w:color="auto"/>
        <w:bottom w:val="none" w:sz="0" w:space="0" w:color="auto"/>
        <w:right w:val="none" w:sz="0" w:space="0" w:color="auto"/>
      </w:divBdr>
    </w:div>
    <w:div w:id="824198550">
      <w:bodyDiv w:val="1"/>
      <w:marLeft w:val="0"/>
      <w:marRight w:val="0"/>
      <w:marTop w:val="0"/>
      <w:marBottom w:val="0"/>
      <w:divBdr>
        <w:top w:val="none" w:sz="0" w:space="0" w:color="auto"/>
        <w:left w:val="none" w:sz="0" w:space="0" w:color="auto"/>
        <w:bottom w:val="none" w:sz="0" w:space="0" w:color="auto"/>
        <w:right w:val="none" w:sz="0" w:space="0" w:color="auto"/>
      </w:divBdr>
    </w:div>
    <w:div w:id="825053342">
      <w:bodyDiv w:val="1"/>
      <w:marLeft w:val="0"/>
      <w:marRight w:val="0"/>
      <w:marTop w:val="0"/>
      <w:marBottom w:val="0"/>
      <w:divBdr>
        <w:top w:val="none" w:sz="0" w:space="0" w:color="auto"/>
        <w:left w:val="none" w:sz="0" w:space="0" w:color="auto"/>
        <w:bottom w:val="none" w:sz="0" w:space="0" w:color="auto"/>
        <w:right w:val="none" w:sz="0" w:space="0" w:color="auto"/>
      </w:divBdr>
    </w:div>
    <w:div w:id="825783650">
      <w:bodyDiv w:val="1"/>
      <w:marLeft w:val="0"/>
      <w:marRight w:val="0"/>
      <w:marTop w:val="0"/>
      <w:marBottom w:val="0"/>
      <w:divBdr>
        <w:top w:val="none" w:sz="0" w:space="0" w:color="auto"/>
        <w:left w:val="none" w:sz="0" w:space="0" w:color="auto"/>
        <w:bottom w:val="none" w:sz="0" w:space="0" w:color="auto"/>
        <w:right w:val="none" w:sz="0" w:space="0" w:color="auto"/>
      </w:divBdr>
    </w:div>
    <w:div w:id="827358806">
      <w:bodyDiv w:val="1"/>
      <w:marLeft w:val="0"/>
      <w:marRight w:val="0"/>
      <w:marTop w:val="0"/>
      <w:marBottom w:val="0"/>
      <w:divBdr>
        <w:top w:val="none" w:sz="0" w:space="0" w:color="auto"/>
        <w:left w:val="none" w:sz="0" w:space="0" w:color="auto"/>
        <w:bottom w:val="none" w:sz="0" w:space="0" w:color="auto"/>
        <w:right w:val="none" w:sz="0" w:space="0" w:color="auto"/>
      </w:divBdr>
    </w:div>
    <w:div w:id="828792508">
      <w:bodyDiv w:val="1"/>
      <w:marLeft w:val="0"/>
      <w:marRight w:val="0"/>
      <w:marTop w:val="0"/>
      <w:marBottom w:val="0"/>
      <w:divBdr>
        <w:top w:val="none" w:sz="0" w:space="0" w:color="auto"/>
        <w:left w:val="none" w:sz="0" w:space="0" w:color="auto"/>
        <w:bottom w:val="none" w:sz="0" w:space="0" w:color="auto"/>
        <w:right w:val="none" w:sz="0" w:space="0" w:color="auto"/>
      </w:divBdr>
    </w:div>
    <w:div w:id="828985720">
      <w:bodyDiv w:val="1"/>
      <w:marLeft w:val="0"/>
      <w:marRight w:val="0"/>
      <w:marTop w:val="0"/>
      <w:marBottom w:val="0"/>
      <w:divBdr>
        <w:top w:val="none" w:sz="0" w:space="0" w:color="auto"/>
        <w:left w:val="none" w:sz="0" w:space="0" w:color="auto"/>
        <w:bottom w:val="none" w:sz="0" w:space="0" w:color="auto"/>
        <w:right w:val="none" w:sz="0" w:space="0" w:color="auto"/>
      </w:divBdr>
    </w:div>
    <w:div w:id="829446504">
      <w:bodyDiv w:val="1"/>
      <w:marLeft w:val="0"/>
      <w:marRight w:val="0"/>
      <w:marTop w:val="0"/>
      <w:marBottom w:val="0"/>
      <w:divBdr>
        <w:top w:val="none" w:sz="0" w:space="0" w:color="auto"/>
        <w:left w:val="none" w:sz="0" w:space="0" w:color="auto"/>
        <w:bottom w:val="none" w:sz="0" w:space="0" w:color="auto"/>
        <w:right w:val="none" w:sz="0" w:space="0" w:color="auto"/>
      </w:divBdr>
    </w:div>
    <w:div w:id="829904982">
      <w:bodyDiv w:val="1"/>
      <w:marLeft w:val="0"/>
      <w:marRight w:val="0"/>
      <w:marTop w:val="0"/>
      <w:marBottom w:val="0"/>
      <w:divBdr>
        <w:top w:val="none" w:sz="0" w:space="0" w:color="auto"/>
        <w:left w:val="none" w:sz="0" w:space="0" w:color="auto"/>
        <w:bottom w:val="none" w:sz="0" w:space="0" w:color="auto"/>
        <w:right w:val="none" w:sz="0" w:space="0" w:color="auto"/>
      </w:divBdr>
    </w:div>
    <w:div w:id="832571674">
      <w:bodyDiv w:val="1"/>
      <w:marLeft w:val="0"/>
      <w:marRight w:val="0"/>
      <w:marTop w:val="0"/>
      <w:marBottom w:val="0"/>
      <w:divBdr>
        <w:top w:val="none" w:sz="0" w:space="0" w:color="auto"/>
        <w:left w:val="none" w:sz="0" w:space="0" w:color="auto"/>
        <w:bottom w:val="none" w:sz="0" w:space="0" w:color="auto"/>
        <w:right w:val="none" w:sz="0" w:space="0" w:color="auto"/>
      </w:divBdr>
    </w:div>
    <w:div w:id="833109803">
      <w:bodyDiv w:val="1"/>
      <w:marLeft w:val="0"/>
      <w:marRight w:val="0"/>
      <w:marTop w:val="0"/>
      <w:marBottom w:val="0"/>
      <w:divBdr>
        <w:top w:val="none" w:sz="0" w:space="0" w:color="auto"/>
        <w:left w:val="none" w:sz="0" w:space="0" w:color="auto"/>
        <w:bottom w:val="none" w:sz="0" w:space="0" w:color="auto"/>
        <w:right w:val="none" w:sz="0" w:space="0" w:color="auto"/>
      </w:divBdr>
    </w:div>
    <w:div w:id="833257164">
      <w:bodyDiv w:val="1"/>
      <w:marLeft w:val="0"/>
      <w:marRight w:val="0"/>
      <w:marTop w:val="0"/>
      <w:marBottom w:val="0"/>
      <w:divBdr>
        <w:top w:val="none" w:sz="0" w:space="0" w:color="auto"/>
        <w:left w:val="none" w:sz="0" w:space="0" w:color="auto"/>
        <w:bottom w:val="none" w:sz="0" w:space="0" w:color="auto"/>
        <w:right w:val="none" w:sz="0" w:space="0" w:color="auto"/>
      </w:divBdr>
    </w:div>
    <w:div w:id="834418675">
      <w:bodyDiv w:val="1"/>
      <w:marLeft w:val="0"/>
      <w:marRight w:val="0"/>
      <w:marTop w:val="0"/>
      <w:marBottom w:val="0"/>
      <w:divBdr>
        <w:top w:val="none" w:sz="0" w:space="0" w:color="auto"/>
        <w:left w:val="none" w:sz="0" w:space="0" w:color="auto"/>
        <w:bottom w:val="none" w:sz="0" w:space="0" w:color="auto"/>
        <w:right w:val="none" w:sz="0" w:space="0" w:color="auto"/>
      </w:divBdr>
    </w:div>
    <w:div w:id="834758406">
      <w:bodyDiv w:val="1"/>
      <w:marLeft w:val="0"/>
      <w:marRight w:val="0"/>
      <w:marTop w:val="0"/>
      <w:marBottom w:val="0"/>
      <w:divBdr>
        <w:top w:val="none" w:sz="0" w:space="0" w:color="auto"/>
        <w:left w:val="none" w:sz="0" w:space="0" w:color="auto"/>
        <w:bottom w:val="none" w:sz="0" w:space="0" w:color="auto"/>
        <w:right w:val="none" w:sz="0" w:space="0" w:color="auto"/>
      </w:divBdr>
    </w:div>
    <w:div w:id="834805684">
      <w:bodyDiv w:val="1"/>
      <w:marLeft w:val="0"/>
      <w:marRight w:val="0"/>
      <w:marTop w:val="0"/>
      <w:marBottom w:val="0"/>
      <w:divBdr>
        <w:top w:val="none" w:sz="0" w:space="0" w:color="auto"/>
        <w:left w:val="none" w:sz="0" w:space="0" w:color="auto"/>
        <w:bottom w:val="none" w:sz="0" w:space="0" w:color="auto"/>
        <w:right w:val="none" w:sz="0" w:space="0" w:color="auto"/>
      </w:divBdr>
    </w:div>
    <w:div w:id="835610488">
      <w:bodyDiv w:val="1"/>
      <w:marLeft w:val="0"/>
      <w:marRight w:val="0"/>
      <w:marTop w:val="0"/>
      <w:marBottom w:val="0"/>
      <w:divBdr>
        <w:top w:val="none" w:sz="0" w:space="0" w:color="auto"/>
        <w:left w:val="none" w:sz="0" w:space="0" w:color="auto"/>
        <w:bottom w:val="none" w:sz="0" w:space="0" w:color="auto"/>
        <w:right w:val="none" w:sz="0" w:space="0" w:color="auto"/>
      </w:divBdr>
    </w:div>
    <w:div w:id="835995988">
      <w:bodyDiv w:val="1"/>
      <w:marLeft w:val="0"/>
      <w:marRight w:val="0"/>
      <w:marTop w:val="0"/>
      <w:marBottom w:val="0"/>
      <w:divBdr>
        <w:top w:val="none" w:sz="0" w:space="0" w:color="auto"/>
        <w:left w:val="none" w:sz="0" w:space="0" w:color="auto"/>
        <w:bottom w:val="none" w:sz="0" w:space="0" w:color="auto"/>
        <w:right w:val="none" w:sz="0" w:space="0" w:color="auto"/>
      </w:divBdr>
    </w:div>
    <w:div w:id="837229456">
      <w:bodyDiv w:val="1"/>
      <w:marLeft w:val="0"/>
      <w:marRight w:val="0"/>
      <w:marTop w:val="0"/>
      <w:marBottom w:val="0"/>
      <w:divBdr>
        <w:top w:val="none" w:sz="0" w:space="0" w:color="auto"/>
        <w:left w:val="none" w:sz="0" w:space="0" w:color="auto"/>
        <w:bottom w:val="none" w:sz="0" w:space="0" w:color="auto"/>
        <w:right w:val="none" w:sz="0" w:space="0" w:color="auto"/>
      </w:divBdr>
    </w:div>
    <w:div w:id="837310125">
      <w:bodyDiv w:val="1"/>
      <w:marLeft w:val="0"/>
      <w:marRight w:val="0"/>
      <w:marTop w:val="0"/>
      <w:marBottom w:val="0"/>
      <w:divBdr>
        <w:top w:val="none" w:sz="0" w:space="0" w:color="auto"/>
        <w:left w:val="none" w:sz="0" w:space="0" w:color="auto"/>
        <w:bottom w:val="none" w:sz="0" w:space="0" w:color="auto"/>
        <w:right w:val="none" w:sz="0" w:space="0" w:color="auto"/>
      </w:divBdr>
    </w:div>
    <w:div w:id="837968128">
      <w:bodyDiv w:val="1"/>
      <w:marLeft w:val="0"/>
      <w:marRight w:val="0"/>
      <w:marTop w:val="0"/>
      <w:marBottom w:val="0"/>
      <w:divBdr>
        <w:top w:val="none" w:sz="0" w:space="0" w:color="auto"/>
        <w:left w:val="none" w:sz="0" w:space="0" w:color="auto"/>
        <w:bottom w:val="none" w:sz="0" w:space="0" w:color="auto"/>
        <w:right w:val="none" w:sz="0" w:space="0" w:color="auto"/>
      </w:divBdr>
    </w:div>
    <w:div w:id="839466132">
      <w:bodyDiv w:val="1"/>
      <w:marLeft w:val="0"/>
      <w:marRight w:val="0"/>
      <w:marTop w:val="0"/>
      <w:marBottom w:val="0"/>
      <w:divBdr>
        <w:top w:val="none" w:sz="0" w:space="0" w:color="auto"/>
        <w:left w:val="none" w:sz="0" w:space="0" w:color="auto"/>
        <w:bottom w:val="none" w:sz="0" w:space="0" w:color="auto"/>
        <w:right w:val="none" w:sz="0" w:space="0" w:color="auto"/>
      </w:divBdr>
    </w:div>
    <w:div w:id="840049454">
      <w:bodyDiv w:val="1"/>
      <w:marLeft w:val="0"/>
      <w:marRight w:val="0"/>
      <w:marTop w:val="0"/>
      <w:marBottom w:val="0"/>
      <w:divBdr>
        <w:top w:val="none" w:sz="0" w:space="0" w:color="auto"/>
        <w:left w:val="none" w:sz="0" w:space="0" w:color="auto"/>
        <w:bottom w:val="none" w:sz="0" w:space="0" w:color="auto"/>
        <w:right w:val="none" w:sz="0" w:space="0" w:color="auto"/>
      </w:divBdr>
    </w:div>
    <w:div w:id="840509603">
      <w:bodyDiv w:val="1"/>
      <w:marLeft w:val="0"/>
      <w:marRight w:val="0"/>
      <w:marTop w:val="0"/>
      <w:marBottom w:val="0"/>
      <w:divBdr>
        <w:top w:val="none" w:sz="0" w:space="0" w:color="auto"/>
        <w:left w:val="none" w:sz="0" w:space="0" w:color="auto"/>
        <w:bottom w:val="none" w:sz="0" w:space="0" w:color="auto"/>
        <w:right w:val="none" w:sz="0" w:space="0" w:color="auto"/>
      </w:divBdr>
    </w:div>
    <w:div w:id="842473628">
      <w:bodyDiv w:val="1"/>
      <w:marLeft w:val="0"/>
      <w:marRight w:val="0"/>
      <w:marTop w:val="0"/>
      <w:marBottom w:val="0"/>
      <w:divBdr>
        <w:top w:val="none" w:sz="0" w:space="0" w:color="auto"/>
        <w:left w:val="none" w:sz="0" w:space="0" w:color="auto"/>
        <w:bottom w:val="none" w:sz="0" w:space="0" w:color="auto"/>
        <w:right w:val="none" w:sz="0" w:space="0" w:color="auto"/>
      </w:divBdr>
    </w:div>
    <w:div w:id="842938183">
      <w:bodyDiv w:val="1"/>
      <w:marLeft w:val="0"/>
      <w:marRight w:val="0"/>
      <w:marTop w:val="0"/>
      <w:marBottom w:val="0"/>
      <w:divBdr>
        <w:top w:val="none" w:sz="0" w:space="0" w:color="auto"/>
        <w:left w:val="none" w:sz="0" w:space="0" w:color="auto"/>
        <w:bottom w:val="none" w:sz="0" w:space="0" w:color="auto"/>
        <w:right w:val="none" w:sz="0" w:space="0" w:color="auto"/>
      </w:divBdr>
    </w:div>
    <w:div w:id="843008900">
      <w:bodyDiv w:val="1"/>
      <w:marLeft w:val="0"/>
      <w:marRight w:val="0"/>
      <w:marTop w:val="0"/>
      <w:marBottom w:val="0"/>
      <w:divBdr>
        <w:top w:val="none" w:sz="0" w:space="0" w:color="auto"/>
        <w:left w:val="none" w:sz="0" w:space="0" w:color="auto"/>
        <w:bottom w:val="none" w:sz="0" w:space="0" w:color="auto"/>
        <w:right w:val="none" w:sz="0" w:space="0" w:color="auto"/>
      </w:divBdr>
    </w:div>
    <w:div w:id="843016583">
      <w:bodyDiv w:val="1"/>
      <w:marLeft w:val="0"/>
      <w:marRight w:val="0"/>
      <w:marTop w:val="0"/>
      <w:marBottom w:val="0"/>
      <w:divBdr>
        <w:top w:val="none" w:sz="0" w:space="0" w:color="auto"/>
        <w:left w:val="none" w:sz="0" w:space="0" w:color="auto"/>
        <w:bottom w:val="none" w:sz="0" w:space="0" w:color="auto"/>
        <w:right w:val="none" w:sz="0" w:space="0" w:color="auto"/>
      </w:divBdr>
    </w:div>
    <w:div w:id="843204445">
      <w:bodyDiv w:val="1"/>
      <w:marLeft w:val="0"/>
      <w:marRight w:val="0"/>
      <w:marTop w:val="0"/>
      <w:marBottom w:val="0"/>
      <w:divBdr>
        <w:top w:val="none" w:sz="0" w:space="0" w:color="auto"/>
        <w:left w:val="none" w:sz="0" w:space="0" w:color="auto"/>
        <w:bottom w:val="none" w:sz="0" w:space="0" w:color="auto"/>
        <w:right w:val="none" w:sz="0" w:space="0" w:color="auto"/>
      </w:divBdr>
    </w:div>
    <w:div w:id="843594131">
      <w:bodyDiv w:val="1"/>
      <w:marLeft w:val="0"/>
      <w:marRight w:val="0"/>
      <w:marTop w:val="0"/>
      <w:marBottom w:val="0"/>
      <w:divBdr>
        <w:top w:val="none" w:sz="0" w:space="0" w:color="auto"/>
        <w:left w:val="none" w:sz="0" w:space="0" w:color="auto"/>
        <w:bottom w:val="none" w:sz="0" w:space="0" w:color="auto"/>
        <w:right w:val="none" w:sz="0" w:space="0" w:color="auto"/>
      </w:divBdr>
    </w:div>
    <w:div w:id="845247987">
      <w:bodyDiv w:val="1"/>
      <w:marLeft w:val="0"/>
      <w:marRight w:val="0"/>
      <w:marTop w:val="0"/>
      <w:marBottom w:val="0"/>
      <w:divBdr>
        <w:top w:val="none" w:sz="0" w:space="0" w:color="auto"/>
        <w:left w:val="none" w:sz="0" w:space="0" w:color="auto"/>
        <w:bottom w:val="none" w:sz="0" w:space="0" w:color="auto"/>
        <w:right w:val="none" w:sz="0" w:space="0" w:color="auto"/>
      </w:divBdr>
    </w:div>
    <w:div w:id="845487163">
      <w:bodyDiv w:val="1"/>
      <w:marLeft w:val="0"/>
      <w:marRight w:val="0"/>
      <w:marTop w:val="0"/>
      <w:marBottom w:val="0"/>
      <w:divBdr>
        <w:top w:val="none" w:sz="0" w:space="0" w:color="auto"/>
        <w:left w:val="none" w:sz="0" w:space="0" w:color="auto"/>
        <w:bottom w:val="none" w:sz="0" w:space="0" w:color="auto"/>
        <w:right w:val="none" w:sz="0" w:space="0" w:color="auto"/>
      </w:divBdr>
    </w:div>
    <w:div w:id="847672531">
      <w:bodyDiv w:val="1"/>
      <w:marLeft w:val="0"/>
      <w:marRight w:val="0"/>
      <w:marTop w:val="0"/>
      <w:marBottom w:val="0"/>
      <w:divBdr>
        <w:top w:val="none" w:sz="0" w:space="0" w:color="auto"/>
        <w:left w:val="none" w:sz="0" w:space="0" w:color="auto"/>
        <w:bottom w:val="none" w:sz="0" w:space="0" w:color="auto"/>
        <w:right w:val="none" w:sz="0" w:space="0" w:color="auto"/>
      </w:divBdr>
    </w:div>
    <w:div w:id="847721167">
      <w:bodyDiv w:val="1"/>
      <w:marLeft w:val="0"/>
      <w:marRight w:val="0"/>
      <w:marTop w:val="0"/>
      <w:marBottom w:val="0"/>
      <w:divBdr>
        <w:top w:val="none" w:sz="0" w:space="0" w:color="auto"/>
        <w:left w:val="none" w:sz="0" w:space="0" w:color="auto"/>
        <w:bottom w:val="none" w:sz="0" w:space="0" w:color="auto"/>
        <w:right w:val="none" w:sz="0" w:space="0" w:color="auto"/>
      </w:divBdr>
    </w:div>
    <w:div w:id="847796423">
      <w:bodyDiv w:val="1"/>
      <w:marLeft w:val="0"/>
      <w:marRight w:val="0"/>
      <w:marTop w:val="0"/>
      <w:marBottom w:val="0"/>
      <w:divBdr>
        <w:top w:val="none" w:sz="0" w:space="0" w:color="auto"/>
        <w:left w:val="none" w:sz="0" w:space="0" w:color="auto"/>
        <w:bottom w:val="none" w:sz="0" w:space="0" w:color="auto"/>
        <w:right w:val="none" w:sz="0" w:space="0" w:color="auto"/>
      </w:divBdr>
    </w:div>
    <w:div w:id="847871381">
      <w:bodyDiv w:val="1"/>
      <w:marLeft w:val="0"/>
      <w:marRight w:val="0"/>
      <w:marTop w:val="0"/>
      <w:marBottom w:val="0"/>
      <w:divBdr>
        <w:top w:val="none" w:sz="0" w:space="0" w:color="auto"/>
        <w:left w:val="none" w:sz="0" w:space="0" w:color="auto"/>
        <w:bottom w:val="none" w:sz="0" w:space="0" w:color="auto"/>
        <w:right w:val="none" w:sz="0" w:space="0" w:color="auto"/>
      </w:divBdr>
    </w:div>
    <w:div w:id="848568573">
      <w:bodyDiv w:val="1"/>
      <w:marLeft w:val="0"/>
      <w:marRight w:val="0"/>
      <w:marTop w:val="0"/>
      <w:marBottom w:val="0"/>
      <w:divBdr>
        <w:top w:val="none" w:sz="0" w:space="0" w:color="auto"/>
        <w:left w:val="none" w:sz="0" w:space="0" w:color="auto"/>
        <w:bottom w:val="none" w:sz="0" w:space="0" w:color="auto"/>
        <w:right w:val="none" w:sz="0" w:space="0" w:color="auto"/>
      </w:divBdr>
    </w:div>
    <w:div w:id="849221282">
      <w:bodyDiv w:val="1"/>
      <w:marLeft w:val="0"/>
      <w:marRight w:val="0"/>
      <w:marTop w:val="0"/>
      <w:marBottom w:val="0"/>
      <w:divBdr>
        <w:top w:val="none" w:sz="0" w:space="0" w:color="auto"/>
        <w:left w:val="none" w:sz="0" w:space="0" w:color="auto"/>
        <w:bottom w:val="none" w:sz="0" w:space="0" w:color="auto"/>
        <w:right w:val="none" w:sz="0" w:space="0" w:color="auto"/>
      </w:divBdr>
    </w:div>
    <w:div w:id="849635521">
      <w:bodyDiv w:val="1"/>
      <w:marLeft w:val="0"/>
      <w:marRight w:val="0"/>
      <w:marTop w:val="0"/>
      <w:marBottom w:val="0"/>
      <w:divBdr>
        <w:top w:val="none" w:sz="0" w:space="0" w:color="auto"/>
        <w:left w:val="none" w:sz="0" w:space="0" w:color="auto"/>
        <w:bottom w:val="none" w:sz="0" w:space="0" w:color="auto"/>
        <w:right w:val="none" w:sz="0" w:space="0" w:color="auto"/>
      </w:divBdr>
    </w:div>
    <w:div w:id="849684362">
      <w:bodyDiv w:val="1"/>
      <w:marLeft w:val="0"/>
      <w:marRight w:val="0"/>
      <w:marTop w:val="0"/>
      <w:marBottom w:val="0"/>
      <w:divBdr>
        <w:top w:val="none" w:sz="0" w:space="0" w:color="auto"/>
        <w:left w:val="none" w:sz="0" w:space="0" w:color="auto"/>
        <w:bottom w:val="none" w:sz="0" w:space="0" w:color="auto"/>
        <w:right w:val="none" w:sz="0" w:space="0" w:color="auto"/>
      </w:divBdr>
    </w:div>
    <w:div w:id="852842684">
      <w:bodyDiv w:val="1"/>
      <w:marLeft w:val="0"/>
      <w:marRight w:val="0"/>
      <w:marTop w:val="0"/>
      <w:marBottom w:val="0"/>
      <w:divBdr>
        <w:top w:val="none" w:sz="0" w:space="0" w:color="auto"/>
        <w:left w:val="none" w:sz="0" w:space="0" w:color="auto"/>
        <w:bottom w:val="none" w:sz="0" w:space="0" w:color="auto"/>
        <w:right w:val="none" w:sz="0" w:space="0" w:color="auto"/>
      </w:divBdr>
    </w:div>
    <w:div w:id="853760322">
      <w:bodyDiv w:val="1"/>
      <w:marLeft w:val="0"/>
      <w:marRight w:val="0"/>
      <w:marTop w:val="0"/>
      <w:marBottom w:val="0"/>
      <w:divBdr>
        <w:top w:val="none" w:sz="0" w:space="0" w:color="auto"/>
        <w:left w:val="none" w:sz="0" w:space="0" w:color="auto"/>
        <w:bottom w:val="none" w:sz="0" w:space="0" w:color="auto"/>
        <w:right w:val="none" w:sz="0" w:space="0" w:color="auto"/>
      </w:divBdr>
    </w:div>
    <w:div w:id="853769294">
      <w:bodyDiv w:val="1"/>
      <w:marLeft w:val="0"/>
      <w:marRight w:val="0"/>
      <w:marTop w:val="0"/>
      <w:marBottom w:val="0"/>
      <w:divBdr>
        <w:top w:val="none" w:sz="0" w:space="0" w:color="auto"/>
        <w:left w:val="none" w:sz="0" w:space="0" w:color="auto"/>
        <w:bottom w:val="none" w:sz="0" w:space="0" w:color="auto"/>
        <w:right w:val="none" w:sz="0" w:space="0" w:color="auto"/>
      </w:divBdr>
    </w:div>
    <w:div w:id="853883363">
      <w:bodyDiv w:val="1"/>
      <w:marLeft w:val="0"/>
      <w:marRight w:val="0"/>
      <w:marTop w:val="0"/>
      <w:marBottom w:val="0"/>
      <w:divBdr>
        <w:top w:val="none" w:sz="0" w:space="0" w:color="auto"/>
        <w:left w:val="none" w:sz="0" w:space="0" w:color="auto"/>
        <w:bottom w:val="none" w:sz="0" w:space="0" w:color="auto"/>
        <w:right w:val="none" w:sz="0" w:space="0" w:color="auto"/>
      </w:divBdr>
    </w:div>
    <w:div w:id="853887063">
      <w:bodyDiv w:val="1"/>
      <w:marLeft w:val="0"/>
      <w:marRight w:val="0"/>
      <w:marTop w:val="0"/>
      <w:marBottom w:val="0"/>
      <w:divBdr>
        <w:top w:val="none" w:sz="0" w:space="0" w:color="auto"/>
        <w:left w:val="none" w:sz="0" w:space="0" w:color="auto"/>
        <w:bottom w:val="none" w:sz="0" w:space="0" w:color="auto"/>
        <w:right w:val="none" w:sz="0" w:space="0" w:color="auto"/>
      </w:divBdr>
    </w:div>
    <w:div w:id="854004201">
      <w:bodyDiv w:val="1"/>
      <w:marLeft w:val="0"/>
      <w:marRight w:val="0"/>
      <w:marTop w:val="0"/>
      <w:marBottom w:val="0"/>
      <w:divBdr>
        <w:top w:val="none" w:sz="0" w:space="0" w:color="auto"/>
        <w:left w:val="none" w:sz="0" w:space="0" w:color="auto"/>
        <w:bottom w:val="none" w:sz="0" w:space="0" w:color="auto"/>
        <w:right w:val="none" w:sz="0" w:space="0" w:color="auto"/>
      </w:divBdr>
    </w:div>
    <w:div w:id="854226757">
      <w:bodyDiv w:val="1"/>
      <w:marLeft w:val="0"/>
      <w:marRight w:val="0"/>
      <w:marTop w:val="0"/>
      <w:marBottom w:val="0"/>
      <w:divBdr>
        <w:top w:val="none" w:sz="0" w:space="0" w:color="auto"/>
        <w:left w:val="none" w:sz="0" w:space="0" w:color="auto"/>
        <w:bottom w:val="none" w:sz="0" w:space="0" w:color="auto"/>
        <w:right w:val="none" w:sz="0" w:space="0" w:color="auto"/>
      </w:divBdr>
    </w:div>
    <w:div w:id="855387688">
      <w:bodyDiv w:val="1"/>
      <w:marLeft w:val="0"/>
      <w:marRight w:val="0"/>
      <w:marTop w:val="0"/>
      <w:marBottom w:val="0"/>
      <w:divBdr>
        <w:top w:val="none" w:sz="0" w:space="0" w:color="auto"/>
        <w:left w:val="none" w:sz="0" w:space="0" w:color="auto"/>
        <w:bottom w:val="none" w:sz="0" w:space="0" w:color="auto"/>
        <w:right w:val="none" w:sz="0" w:space="0" w:color="auto"/>
      </w:divBdr>
    </w:div>
    <w:div w:id="855538865">
      <w:bodyDiv w:val="1"/>
      <w:marLeft w:val="0"/>
      <w:marRight w:val="0"/>
      <w:marTop w:val="0"/>
      <w:marBottom w:val="0"/>
      <w:divBdr>
        <w:top w:val="none" w:sz="0" w:space="0" w:color="auto"/>
        <w:left w:val="none" w:sz="0" w:space="0" w:color="auto"/>
        <w:bottom w:val="none" w:sz="0" w:space="0" w:color="auto"/>
        <w:right w:val="none" w:sz="0" w:space="0" w:color="auto"/>
      </w:divBdr>
    </w:div>
    <w:div w:id="855844203">
      <w:bodyDiv w:val="1"/>
      <w:marLeft w:val="0"/>
      <w:marRight w:val="0"/>
      <w:marTop w:val="0"/>
      <w:marBottom w:val="0"/>
      <w:divBdr>
        <w:top w:val="none" w:sz="0" w:space="0" w:color="auto"/>
        <w:left w:val="none" w:sz="0" w:space="0" w:color="auto"/>
        <w:bottom w:val="none" w:sz="0" w:space="0" w:color="auto"/>
        <w:right w:val="none" w:sz="0" w:space="0" w:color="auto"/>
      </w:divBdr>
    </w:div>
    <w:div w:id="856430435">
      <w:bodyDiv w:val="1"/>
      <w:marLeft w:val="0"/>
      <w:marRight w:val="0"/>
      <w:marTop w:val="0"/>
      <w:marBottom w:val="0"/>
      <w:divBdr>
        <w:top w:val="none" w:sz="0" w:space="0" w:color="auto"/>
        <w:left w:val="none" w:sz="0" w:space="0" w:color="auto"/>
        <w:bottom w:val="none" w:sz="0" w:space="0" w:color="auto"/>
        <w:right w:val="none" w:sz="0" w:space="0" w:color="auto"/>
      </w:divBdr>
    </w:div>
    <w:div w:id="857933249">
      <w:bodyDiv w:val="1"/>
      <w:marLeft w:val="0"/>
      <w:marRight w:val="0"/>
      <w:marTop w:val="0"/>
      <w:marBottom w:val="0"/>
      <w:divBdr>
        <w:top w:val="none" w:sz="0" w:space="0" w:color="auto"/>
        <w:left w:val="none" w:sz="0" w:space="0" w:color="auto"/>
        <w:bottom w:val="none" w:sz="0" w:space="0" w:color="auto"/>
        <w:right w:val="none" w:sz="0" w:space="0" w:color="auto"/>
      </w:divBdr>
    </w:div>
    <w:div w:id="858474678">
      <w:bodyDiv w:val="1"/>
      <w:marLeft w:val="0"/>
      <w:marRight w:val="0"/>
      <w:marTop w:val="0"/>
      <w:marBottom w:val="0"/>
      <w:divBdr>
        <w:top w:val="none" w:sz="0" w:space="0" w:color="auto"/>
        <w:left w:val="none" w:sz="0" w:space="0" w:color="auto"/>
        <w:bottom w:val="none" w:sz="0" w:space="0" w:color="auto"/>
        <w:right w:val="none" w:sz="0" w:space="0" w:color="auto"/>
      </w:divBdr>
    </w:div>
    <w:div w:id="859046708">
      <w:bodyDiv w:val="1"/>
      <w:marLeft w:val="0"/>
      <w:marRight w:val="0"/>
      <w:marTop w:val="0"/>
      <w:marBottom w:val="0"/>
      <w:divBdr>
        <w:top w:val="none" w:sz="0" w:space="0" w:color="auto"/>
        <w:left w:val="none" w:sz="0" w:space="0" w:color="auto"/>
        <w:bottom w:val="none" w:sz="0" w:space="0" w:color="auto"/>
        <w:right w:val="none" w:sz="0" w:space="0" w:color="auto"/>
      </w:divBdr>
    </w:div>
    <w:div w:id="860969414">
      <w:bodyDiv w:val="1"/>
      <w:marLeft w:val="0"/>
      <w:marRight w:val="0"/>
      <w:marTop w:val="0"/>
      <w:marBottom w:val="0"/>
      <w:divBdr>
        <w:top w:val="none" w:sz="0" w:space="0" w:color="auto"/>
        <w:left w:val="none" w:sz="0" w:space="0" w:color="auto"/>
        <w:bottom w:val="none" w:sz="0" w:space="0" w:color="auto"/>
        <w:right w:val="none" w:sz="0" w:space="0" w:color="auto"/>
      </w:divBdr>
    </w:div>
    <w:div w:id="861746998">
      <w:bodyDiv w:val="1"/>
      <w:marLeft w:val="0"/>
      <w:marRight w:val="0"/>
      <w:marTop w:val="0"/>
      <w:marBottom w:val="0"/>
      <w:divBdr>
        <w:top w:val="none" w:sz="0" w:space="0" w:color="auto"/>
        <w:left w:val="none" w:sz="0" w:space="0" w:color="auto"/>
        <w:bottom w:val="none" w:sz="0" w:space="0" w:color="auto"/>
        <w:right w:val="none" w:sz="0" w:space="0" w:color="auto"/>
      </w:divBdr>
    </w:div>
    <w:div w:id="862018047">
      <w:bodyDiv w:val="1"/>
      <w:marLeft w:val="0"/>
      <w:marRight w:val="0"/>
      <w:marTop w:val="0"/>
      <w:marBottom w:val="0"/>
      <w:divBdr>
        <w:top w:val="none" w:sz="0" w:space="0" w:color="auto"/>
        <w:left w:val="none" w:sz="0" w:space="0" w:color="auto"/>
        <w:bottom w:val="none" w:sz="0" w:space="0" w:color="auto"/>
        <w:right w:val="none" w:sz="0" w:space="0" w:color="auto"/>
      </w:divBdr>
    </w:div>
    <w:div w:id="863441691">
      <w:bodyDiv w:val="1"/>
      <w:marLeft w:val="0"/>
      <w:marRight w:val="0"/>
      <w:marTop w:val="0"/>
      <w:marBottom w:val="0"/>
      <w:divBdr>
        <w:top w:val="none" w:sz="0" w:space="0" w:color="auto"/>
        <w:left w:val="none" w:sz="0" w:space="0" w:color="auto"/>
        <w:bottom w:val="none" w:sz="0" w:space="0" w:color="auto"/>
        <w:right w:val="none" w:sz="0" w:space="0" w:color="auto"/>
      </w:divBdr>
    </w:div>
    <w:div w:id="864173031">
      <w:bodyDiv w:val="1"/>
      <w:marLeft w:val="0"/>
      <w:marRight w:val="0"/>
      <w:marTop w:val="0"/>
      <w:marBottom w:val="0"/>
      <w:divBdr>
        <w:top w:val="none" w:sz="0" w:space="0" w:color="auto"/>
        <w:left w:val="none" w:sz="0" w:space="0" w:color="auto"/>
        <w:bottom w:val="none" w:sz="0" w:space="0" w:color="auto"/>
        <w:right w:val="none" w:sz="0" w:space="0" w:color="auto"/>
      </w:divBdr>
    </w:div>
    <w:div w:id="864682573">
      <w:bodyDiv w:val="1"/>
      <w:marLeft w:val="0"/>
      <w:marRight w:val="0"/>
      <w:marTop w:val="0"/>
      <w:marBottom w:val="0"/>
      <w:divBdr>
        <w:top w:val="none" w:sz="0" w:space="0" w:color="auto"/>
        <w:left w:val="none" w:sz="0" w:space="0" w:color="auto"/>
        <w:bottom w:val="none" w:sz="0" w:space="0" w:color="auto"/>
        <w:right w:val="none" w:sz="0" w:space="0" w:color="auto"/>
      </w:divBdr>
    </w:div>
    <w:div w:id="865169752">
      <w:bodyDiv w:val="1"/>
      <w:marLeft w:val="0"/>
      <w:marRight w:val="0"/>
      <w:marTop w:val="0"/>
      <w:marBottom w:val="0"/>
      <w:divBdr>
        <w:top w:val="none" w:sz="0" w:space="0" w:color="auto"/>
        <w:left w:val="none" w:sz="0" w:space="0" w:color="auto"/>
        <w:bottom w:val="none" w:sz="0" w:space="0" w:color="auto"/>
        <w:right w:val="none" w:sz="0" w:space="0" w:color="auto"/>
      </w:divBdr>
    </w:div>
    <w:div w:id="865411419">
      <w:bodyDiv w:val="1"/>
      <w:marLeft w:val="0"/>
      <w:marRight w:val="0"/>
      <w:marTop w:val="0"/>
      <w:marBottom w:val="0"/>
      <w:divBdr>
        <w:top w:val="none" w:sz="0" w:space="0" w:color="auto"/>
        <w:left w:val="none" w:sz="0" w:space="0" w:color="auto"/>
        <w:bottom w:val="none" w:sz="0" w:space="0" w:color="auto"/>
        <w:right w:val="none" w:sz="0" w:space="0" w:color="auto"/>
      </w:divBdr>
    </w:div>
    <w:div w:id="865823788">
      <w:bodyDiv w:val="1"/>
      <w:marLeft w:val="0"/>
      <w:marRight w:val="0"/>
      <w:marTop w:val="0"/>
      <w:marBottom w:val="0"/>
      <w:divBdr>
        <w:top w:val="none" w:sz="0" w:space="0" w:color="auto"/>
        <w:left w:val="none" w:sz="0" w:space="0" w:color="auto"/>
        <w:bottom w:val="none" w:sz="0" w:space="0" w:color="auto"/>
        <w:right w:val="none" w:sz="0" w:space="0" w:color="auto"/>
      </w:divBdr>
    </w:div>
    <w:div w:id="866025107">
      <w:bodyDiv w:val="1"/>
      <w:marLeft w:val="0"/>
      <w:marRight w:val="0"/>
      <w:marTop w:val="0"/>
      <w:marBottom w:val="0"/>
      <w:divBdr>
        <w:top w:val="none" w:sz="0" w:space="0" w:color="auto"/>
        <w:left w:val="none" w:sz="0" w:space="0" w:color="auto"/>
        <w:bottom w:val="none" w:sz="0" w:space="0" w:color="auto"/>
        <w:right w:val="none" w:sz="0" w:space="0" w:color="auto"/>
      </w:divBdr>
    </w:div>
    <w:div w:id="867134607">
      <w:bodyDiv w:val="1"/>
      <w:marLeft w:val="0"/>
      <w:marRight w:val="0"/>
      <w:marTop w:val="0"/>
      <w:marBottom w:val="0"/>
      <w:divBdr>
        <w:top w:val="none" w:sz="0" w:space="0" w:color="auto"/>
        <w:left w:val="none" w:sz="0" w:space="0" w:color="auto"/>
        <w:bottom w:val="none" w:sz="0" w:space="0" w:color="auto"/>
        <w:right w:val="none" w:sz="0" w:space="0" w:color="auto"/>
      </w:divBdr>
    </w:div>
    <w:div w:id="869416626">
      <w:bodyDiv w:val="1"/>
      <w:marLeft w:val="0"/>
      <w:marRight w:val="0"/>
      <w:marTop w:val="0"/>
      <w:marBottom w:val="0"/>
      <w:divBdr>
        <w:top w:val="none" w:sz="0" w:space="0" w:color="auto"/>
        <w:left w:val="none" w:sz="0" w:space="0" w:color="auto"/>
        <w:bottom w:val="none" w:sz="0" w:space="0" w:color="auto"/>
        <w:right w:val="none" w:sz="0" w:space="0" w:color="auto"/>
      </w:divBdr>
    </w:div>
    <w:div w:id="869418451">
      <w:bodyDiv w:val="1"/>
      <w:marLeft w:val="0"/>
      <w:marRight w:val="0"/>
      <w:marTop w:val="0"/>
      <w:marBottom w:val="0"/>
      <w:divBdr>
        <w:top w:val="none" w:sz="0" w:space="0" w:color="auto"/>
        <w:left w:val="none" w:sz="0" w:space="0" w:color="auto"/>
        <w:bottom w:val="none" w:sz="0" w:space="0" w:color="auto"/>
        <w:right w:val="none" w:sz="0" w:space="0" w:color="auto"/>
      </w:divBdr>
    </w:div>
    <w:div w:id="869728803">
      <w:bodyDiv w:val="1"/>
      <w:marLeft w:val="0"/>
      <w:marRight w:val="0"/>
      <w:marTop w:val="0"/>
      <w:marBottom w:val="0"/>
      <w:divBdr>
        <w:top w:val="none" w:sz="0" w:space="0" w:color="auto"/>
        <w:left w:val="none" w:sz="0" w:space="0" w:color="auto"/>
        <w:bottom w:val="none" w:sz="0" w:space="0" w:color="auto"/>
        <w:right w:val="none" w:sz="0" w:space="0" w:color="auto"/>
      </w:divBdr>
    </w:div>
    <w:div w:id="870845476">
      <w:bodyDiv w:val="1"/>
      <w:marLeft w:val="0"/>
      <w:marRight w:val="0"/>
      <w:marTop w:val="0"/>
      <w:marBottom w:val="0"/>
      <w:divBdr>
        <w:top w:val="none" w:sz="0" w:space="0" w:color="auto"/>
        <w:left w:val="none" w:sz="0" w:space="0" w:color="auto"/>
        <w:bottom w:val="none" w:sz="0" w:space="0" w:color="auto"/>
        <w:right w:val="none" w:sz="0" w:space="0" w:color="auto"/>
      </w:divBdr>
    </w:div>
    <w:div w:id="870917006">
      <w:bodyDiv w:val="1"/>
      <w:marLeft w:val="0"/>
      <w:marRight w:val="0"/>
      <w:marTop w:val="0"/>
      <w:marBottom w:val="0"/>
      <w:divBdr>
        <w:top w:val="none" w:sz="0" w:space="0" w:color="auto"/>
        <w:left w:val="none" w:sz="0" w:space="0" w:color="auto"/>
        <w:bottom w:val="none" w:sz="0" w:space="0" w:color="auto"/>
        <w:right w:val="none" w:sz="0" w:space="0" w:color="auto"/>
      </w:divBdr>
    </w:div>
    <w:div w:id="871725820">
      <w:bodyDiv w:val="1"/>
      <w:marLeft w:val="0"/>
      <w:marRight w:val="0"/>
      <w:marTop w:val="0"/>
      <w:marBottom w:val="0"/>
      <w:divBdr>
        <w:top w:val="none" w:sz="0" w:space="0" w:color="auto"/>
        <w:left w:val="none" w:sz="0" w:space="0" w:color="auto"/>
        <w:bottom w:val="none" w:sz="0" w:space="0" w:color="auto"/>
        <w:right w:val="none" w:sz="0" w:space="0" w:color="auto"/>
      </w:divBdr>
    </w:div>
    <w:div w:id="872770767">
      <w:bodyDiv w:val="1"/>
      <w:marLeft w:val="0"/>
      <w:marRight w:val="0"/>
      <w:marTop w:val="0"/>
      <w:marBottom w:val="0"/>
      <w:divBdr>
        <w:top w:val="none" w:sz="0" w:space="0" w:color="auto"/>
        <w:left w:val="none" w:sz="0" w:space="0" w:color="auto"/>
        <w:bottom w:val="none" w:sz="0" w:space="0" w:color="auto"/>
        <w:right w:val="none" w:sz="0" w:space="0" w:color="auto"/>
      </w:divBdr>
    </w:div>
    <w:div w:id="873621173">
      <w:bodyDiv w:val="1"/>
      <w:marLeft w:val="0"/>
      <w:marRight w:val="0"/>
      <w:marTop w:val="0"/>
      <w:marBottom w:val="0"/>
      <w:divBdr>
        <w:top w:val="none" w:sz="0" w:space="0" w:color="auto"/>
        <w:left w:val="none" w:sz="0" w:space="0" w:color="auto"/>
        <w:bottom w:val="none" w:sz="0" w:space="0" w:color="auto"/>
        <w:right w:val="none" w:sz="0" w:space="0" w:color="auto"/>
      </w:divBdr>
    </w:div>
    <w:div w:id="874076567">
      <w:bodyDiv w:val="1"/>
      <w:marLeft w:val="0"/>
      <w:marRight w:val="0"/>
      <w:marTop w:val="0"/>
      <w:marBottom w:val="0"/>
      <w:divBdr>
        <w:top w:val="none" w:sz="0" w:space="0" w:color="auto"/>
        <w:left w:val="none" w:sz="0" w:space="0" w:color="auto"/>
        <w:bottom w:val="none" w:sz="0" w:space="0" w:color="auto"/>
        <w:right w:val="none" w:sz="0" w:space="0" w:color="auto"/>
      </w:divBdr>
    </w:div>
    <w:div w:id="874655945">
      <w:bodyDiv w:val="1"/>
      <w:marLeft w:val="0"/>
      <w:marRight w:val="0"/>
      <w:marTop w:val="0"/>
      <w:marBottom w:val="0"/>
      <w:divBdr>
        <w:top w:val="none" w:sz="0" w:space="0" w:color="auto"/>
        <w:left w:val="none" w:sz="0" w:space="0" w:color="auto"/>
        <w:bottom w:val="none" w:sz="0" w:space="0" w:color="auto"/>
        <w:right w:val="none" w:sz="0" w:space="0" w:color="auto"/>
      </w:divBdr>
    </w:div>
    <w:div w:id="874851374">
      <w:bodyDiv w:val="1"/>
      <w:marLeft w:val="0"/>
      <w:marRight w:val="0"/>
      <w:marTop w:val="0"/>
      <w:marBottom w:val="0"/>
      <w:divBdr>
        <w:top w:val="none" w:sz="0" w:space="0" w:color="auto"/>
        <w:left w:val="none" w:sz="0" w:space="0" w:color="auto"/>
        <w:bottom w:val="none" w:sz="0" w:space="0" w:color="auto"/>
        <w:right w:val="none" w:sz="0" w:space="0" w:color="auto"/>
      </w:divBdr>
    </w:div>
    <w:div w:id="874924032">
      <w:bodyDiv w:val="1"/>
      <w:marLeft w:val="0"/>
      <w:marRight w:val="0"/>
      <w:marTop w:val="0"/>
      <w:marBottom w:val="0"/>
      <w:divBdr>
        <w:top w:val="none" w:sz="0" w:space="0" w:color="auto"/>
        <w:left w:val="none" w:sz="0" w:space="0" w:color="auto"/>
        <w:bottom w:val="none" w:sz="0" w:space="0" w:color="auto"/>
        <w:right w:val="none" w:sz="0" w:space="0" w:color="auto"/>
      </w:divBdr>
    </w:div>
    <w:div w:id="875388750">
      <w:bodyDiv w:val="1"/>
      <w:marLeft w:val="0"/>
      <w:marRight w:val="0"/>
      <w:marTop w:val="0"/>
      <w:marBottom w:val="0"/>
      <w:divBdr>
        <w:top w:val="none" w:sz="0" w:space="0" w:color="auto"/>
        <w:left w:val="none" w:sz="0" w:space="0" w:color="auto"/>
        <w:bottom w:val="none" w:sz="0" w:space="0" w:color="auto"/>
        <w:right w:val="none" w:sz="0" w:space="0" w:color="auto"/>
      </w:divBdr>
    </w:div>
    <w:div w:id="876890762">
      <w:bodyDiv w:val="1"/>
      <w:marLeft w:val="0"/>
      <w:marRight w:val="0"/>
      <w:marTop w:val="0"/>
      <w:marBottom w:val="0"/>
      <w:divBdr>
        <w:top w:val="none" w:sz="0" w:space="0" w:color="auto"/>
        <w:left w:val="none" w:sz="0" w:space="0" w:color="auto"/>
        <w:bottom w:val="none" w:sz="0" w:space="0" w:color="auto"/>
        <w:right w:val="none" w:sz="0" w:space="0" w:color="auto"/>
      </w:divBdr>
    </w:div>
    <w:div w:id="877552575">
      <w:bodyDiv w:val="1"/>
      <w:marLeft w:val="0"/>
      <w:marRight w:val="0"/>
      <w:marTop w:val="0"/>
      <w:marBottom w:val="0"/>
      <w:divBdr>
        <w:top w:val="none" w:sz="0" w:space="0" w:color="auto"/>
        <w:left w:val="none" w:sz="0" w:space="0" w:color="auto"/>
        <w:bottom w:val="none" w:sz="0" w:space="0" w:color="auto"/>
        <w:right w:val="none" w:sz="0" w:space="0" w:color="auto"/>
      </w:divBdr>
    </w:div>
    <w:div w:id="877820814">
      <w:bodyDiv w:val="1"/>
      <w:marLeft w:val="0"/>
      <w:marRight w:val="0"/>
      <w:marTop w:val="0"/>
      <w:marBottom w:val="0"/>
      <w:divBdr>
        <w:top w:val="none" w:sz="0" w:space="0" w:color="auto"/>
        <w:left w:val="none" w:sz="0" w:space="0" w:color="auto"/>
        <w:bottom w:val="none" w:sz="0" w:space="0" w:color="auto"/>
        <w:right w:val="none" w:sz="0" w:space="0" w:color="auto"/>
      </w:divBdr>
    </w:div>
    <w:div w:id="877856004">
      <w:bodyDiv w:val="1"/>
      <w:marLeft w:val="0"/>
      <w:marRight w:val="0"/>
      <w:marTop w:val="0"/>
      <w:marBottom w:val="0"/>
      <w:divBdr>
        <w:top w:val="none" w:sz="0" w:space="0" w:color="auto"/>
        <w:left w:val="none" w:sz="0" w:space="0" w:color="auto"/>
        <w:bottom w:val="none" w:sz="0" w:space="0" w:color="auto"/>
        <w:right w:val="none" w:sz="0" w:space="0" w:color="auto"/>
      </w:divBdr>
    </w:div>
    <w:div w:id="878542477">
      <w:bodyDiv w:val="1"/>
      <w:marLeft w:val="0"/>
      <w:marRight w:val="0"/>
      <w:marTop w:val="0"/>
      <w:marBottom w:val="0"/>
      <w:divBdr>
        <w:top w:val="none" w:sz="0" w:space="0" w:color="auto"/>
        <w:left w:val="none" w:sz="0" w:space="0" w:color="auto"/>
        <w:bottom w:val="none" w:sz="0" w:space="0" w:color="auto"/>
        <w:right w:val="none" w:sz="0" w:space="0" w:color="auto"/>
      </w:divBdr>
    </w:div>
    <w:div w:id="878783815">
      <w:bodyDiv w:val="1"/>
      <w:marLeft w:val="0"/>
      <w:marRight w:val="0"/>
      <w:marTop w:val="0"/>
      <w:marBottom w:val="0"/>
      <w:divBdr>
        <w:top w:val="none" w:sz="0" w:space="0" w:color="auto"/>
        <w:left w:val="none" w:sz="0" w:space="0" w:color="auto"/>
        <w:bottom w:val="none" w:sz="0" w:space="0" w:color="auto"/>
        <w:right w:val="none" w:sz="0" w:space="0" w:color="auto"/>
      </w:divBdr>
    </w:div>
    <w:div w:id="879055382">
      <w:bodyDiv w:val="1"/>
      <w:marLeft w:val="0"/>
      <w:marRight w:val="0"/>
      <w:marTop w:val="0"/>
      <w:marBottom w:val="0"/>
      <w:divBdr>
        <w:top w:val="none" w:sz="0" w:space="0" w:color="auto"/>
        <w:left w:val="none" w:sz="0" w:space="0" w:color="auto"/>
        <w:bottom w:val="none" w:sz="0" w:space="0" w:color="auto"/>
        <w:right w:val="none" w:sz="0" w:space="0" w:color="auto"/>
      </w:divBdr>
    </w:div>
    <w:div w:id="879786256">
      <w:bodyDiv w:val="1"/>
      <w:marLeft w:val="0"/>
      <w:marRight w:val="0"/>
      <w:marTop w:val="0"/>
      <w:marBottom w:val="0"/>
      <w:divBdr>
        <w:top w:val="none" w:sz="0" w:space="0" w:color="auto"/>
        <w:left w:val="none" w:sz="0" w:space="0" w:color="auto"/>
        <w:bottom w:val="none" w:sz="0" w:space="0" w:color="auto"/>
        <w:right w:val="none" w:sz="0" w:space="0" w:color="auto"/>
      </w:divBdr>
    </w:div>
    <w:div w:id="880288734">
      <w:bodyDiv w:val="1"/>
      <w:marLeft w:val="0"/>
      <w:marRight w:val="0"/>
      <w:marTop w:val="0"/>
      <w:marBottom w:val="0"/>
      <w:divBdr>
        <w:top w:val="none" w:sz="0" w:space="0" w:color="auto"/>
        <w:left w:val="none" w:sz="0" w:space="0" w:color="auto"/>
        <w:bottom w:val="none" w:sz="0" w:space="0" w:color="auto"/>
        <w:right w:val="none" w:sz="0" w:space="0" w:color="auto"/>
      </w:divBdr>
    </w:div>
    <w:div w:id="881090310">
      <w:bodyDiv w:val="1"/>
      <w:marLeft w:val="0"/>
      <w:marRight w:val="0"/>
      <w:marTop w:val="0"/>
      <w:marBottom w:val="0"/>
      <w:divBdr>
        <w:top w:val="none" w:sz="0" w:space="0" w:color="auto"/>
        <w:left w:val="none" w:sz="0" w:space="0" w:color="auto"/>
        <w:bottom w:val="none" w:sz="0" w:space="0" w:color="auto"/>
        <w:right w:val="none" w:sz="0" w:space="0" w:color="auto"/>
      </w:divBdr>
    </w:div>
    <w:div w:id="881133585">
      <w:bodyDiv w:val="1"/>
      <w:marLeft w:val="0"/>
      <w:marRight w:val="0"/>
      <w:marTop w:val="0"/>
      <w:marBottom w:val="0"/>
      <w:divBdr>
        <w:top w:val="none" w:sz="0" w:space="0" w:color="auto"/>
        <w:left w:val="none" w:sz="0" w:space="0" w:color="auto"/>
        <w:bottom w:val="none" w:sz="0" w:space="0" w:color="auto"/>
        <w:right w:val="none" w:sz="0" w:space="0" w:color="auto"/>
      </w:divBdr>
    </w:div>
    <w:div w:id="882329754">
      <w:bodyDiv w:val="1"/>
      <w:marLeft w:val="0"/>
      <w:marRight w:val="0"/>
      <w:marTop w:val="0"/>
      <w:marBottom w:val="0"/>
      <w:divBdr>
        <w:top w:val="none" w:sz="0" w:space="0" w:color="auto"/>
        <w:left w:val="none" w:sz="0" w:space="0" w:color="auto"/>
        <w:bottom w:val="none" w:sz="0" w:space="0" w:color="auto"/>
        <w:right w:val="none" w:sz="0" w:space="0" w:color="auto"/>
      </w:divBdr>
    </w:div>
    <w:div w:id="882789437">
      <w:bodyDiv w:val="1"/>
      <w:marLeft w:val="0"/>
      <w:marRight w:val="0"/>
      <w:marTop w:val="0"/>
      <w:marBottom w:val="0"/>
      <w:divBdr>
        <w:top w:val="none" w:sz="0" w:space="0" w:color="auto"/>
        <w:left w:val="none" w:sz="0" w:space="0" w:color="auto"/>
        <w:bottom w:val="none" w:sz="0" w:space="0" w:color="auto"/>
        <w:right w:val="none" w:sz="0" w:space="0" w:color="auto"/>
      </w:divBdr>
    </w:div>
    <w:div w:id="882985112">
      <w:bodyDiv w:val="1"/>
      <w:marLeft w:val="0"/>
      <w:marRight w:val="0"/>
      <w:marTop w:val="0"/>
      <w:marBottom w:val="0"/>
      <w:divBdr>
        <w:top w:val="none" w:sz="0" w:space="0" w:color="auto"/>
        <w:left w:val="none" w:sz="0" w:space="0" w:color="auto"/>
        <w:bottom w:val="none" w:sz="0" w:space="0" w:color="auto"/>
        <w:right w:val="none" w:sz="0" w:space="0" w:color="auto"/>
      </w:divBdr>
    </w:div>
    <w:div w:id="883709552">
      <w:bodyDiv w:val="1"/>
      <w:marLeft w:val="0"/>
      <w:marRight w:val="0"/>
      <w:marTop w:val="0"/>
      <w:marBottom w:val="0"/>
      <w:divBdr>
        <w:top w:val="none" w:sz="0" w:space="0" w:color="auto"/>
        <w:left w:val="none" w:sz="0" w:space="0" w:color="auto"/>
        <w:bottom w:val="none" w:sz="0" w:space="0" w:color="auto"/>
        <w:right w:val="none" w:sz="0" w:space="0" w:color="auto"/>
      </w:divBdr>
    </w:div>
    <w:div w:id="885332558">
      <w:bodyDiv w:val="1"/>
      <w:marLeft w:val="0"/>
      <w:marRight w:val="0"/>
      <w:marTop w:val="0"/>
      <w:marBottom w:val="0"/>
      <w:divBdr>
        <w:top w:val="none" w:sz="0" w:space="0" w:color="auto"/>
        <w:left w:val="none" w:sz="0" w:space="0" w:color="auto"/>
        <w:bottom w:val="none" w:sz="0" w:space="0" w:color="auto"/>
        <w:right w:val="none" w:sz="0" w:space="0" w:color="auto"/>
      </w:divBdr>
    </w:div>
    <w:div w:id="885720833">
      <w:bodyDiv w:val="1"/>
      <w:marLeft w:val="0"/>
      <w:marRight w:val="0"/>
      <w:marTop w:val="0"/>
      <w:marBottom w:val="0"/>
      <w:divBdr>
        <w:top w:val="none" w:sz="0" w:space="0" w:color="auto"/>
        <w:left w:val="none" w:sz="0" w:space="0" w:color="auto"/>
        <w:bottom w:val="none" w:sz="0" w:space="0" w:color="auto"/>
        <w:right w:val="none" w:sz="0" w:space="0" w:color="auto"/>
      </w:divBdr>
    </w:div>
    <w:div w:id="886647211">
      <w:bodyDiv w:val="1"/>
      <w:marLeft w:val="0"/>
      <w:marRight w:val="0"/>
      <w:marTop w:val="0"/>
      <w:marBottom w:val="0"/>
      <w:divBdr>
        <w:top w:val="none" w:sz="0" w:space="0" w:color="auto"/>
        <w:left w:val="none" w:sz="0" w:space="0" w:color="auto"/>
        <w:bottom w:val="none" w:sz="0" w:space="0" w:color="auto"/>
        <w:right w:val="none" w:sz="0" w:space="0" w:color="auto"/>
      </w:divBdr>
    </w:div>
    <w:div w:id="887954683">
      <w:bodyDiv w:val="1"/>
      <w:marLeft w:val="0"/>
      <w:marRight w:val="0"/>
      <w:marTop w:val="0"/>
      <w:marBottom w:val="0"/>
      <w:divBdr>
        <w:top w:val="none" w:sz="0" w:space="0" w:color="auto"/>
        <w:left w:val="none" w:sz="0" w:space="0" w:color="auto"/>
        <w:bottom w:val="none" w:sz="0" w:space="0" w:color="auto"/>
        <w:right w:val="none" w:sz="0" w:space="0" w:color="auto"/>
      </w:divBdr>
    </w:div>
    <w:div w:id="888688991">
      <w:bodyDiv w:val="1"/>
      <w:marLeft w:val="0"/>
      <w:marRight w:val="0"/>
      <w:marTop w:val="0"/>
      <w:marBottom w:val="0"/>
      <w:divBdr>
        <w:top w:val="none" w:sz="0" w:space="0" w:color="auto"/>
        <w:left w:val="none" w:sz="0" w:space="0" w:color="auto"/>
        <w:bottom w:val="none" w:sz="0" w:space="0" w:color="auto"/>
        <w:right w:val="none" w:sz="0" w:space="0" w:color="auto"/>
      </w:divBdr>
    </w:div>
    <w:div w:id="888763433">
      <w:bodyDiv w:val="1"/>
      <w:marLeft w:val="0"/>
      <w:marRight w:val="0"/>
      <w:marTop w:val="0"/>
      <w:marBottom w:val="0"/>
      <w:divBdr>
        <w:top w:val="none" w:sz="0" w:space="0" w:color="auto"/>
        <w:left w:val="none" w:sz="0" w:space="0" w:color="auto"/>
        <w:bottom w:val="none" w:sz="0" w:space="0" w:color="auto"/>
        <w:right w:val="none" w:sz="0" w:space="0" w:color="auto"/>
      </w:divBdr>
    </w:div>
    <w:div w:id="890386850">
      <w:bodyDiv w:val="1"/>
      <w:marLeft w:val="0"/>
      <w:marRight w:val="0"/>
      <w:marTop w:val="0"/>
      <w:marBottom w:val="0"/>
      <w:divBdr>
        <w:top w:val="none" w:sz="0" w:space="0" w:color="auto"/>
        <w:left w:val="none" w:sz="0" w:space="0" w:color="auto"/>
        <w:bottom w:val="none" w:sz="0" w:space="0" w:color="auto"/>
        <w:right w:val="none" w:sz="0" w:space="0" w:color="auto"/>
      </w:divBdr>
    </w:div>
    <w:div w:id="890767677">
      <w:bodyDiv w:val="1"/>
      <w:marLeft w:val="0"/>
      <w:marRight w:val="0"/>
      <w:marTop w:val="0"/>
      <w:marBottom w:val="0"/>
      <w:divBdr>
        <w:top w:val="none" w:sz="0" w:space="0" w:color="auto"/>
        <w:left w:val="none" w:sz="0" w:space="0" w:color="auto"/>
        <w:bottom w:val="none" w:sz="0" w:space="0" w:color="auto"/>
        <w:right w:val="none" w:sz="0" w:space="0" w:color="auto"/>
      </w:divBdr>
    </w:div>
    <w:div w:id="892081819">
      <w:bodyDiv w:val="1"/>
      <w:marLeft w:val="0"/>
      <w:marRight w:val="0"/>
      <w:marTop w:val="0"/>
      <w:marBottom w:val="0"/>
      <w:divBdr>
        <w:top w:val="none" w:sz="0" w:space="0" w:color="auto"/>
        <w:left w:val="none" w:sz="0" w:space="0" w:color="auto"/>
        <w:bottom w:val="none" w:sz="0" w:space="0" w:color="auto"/>
        <w:right w:val="none" w:sz="0" w:space="0" w:color="auto"/>
      </w:divBdr>
    </w:div>
    <w:div w:id="892623692">
      <w:bodyDiv w:val="1"/>
      <w:marLeft w:val="0"/>
      <w:marRight w:val="0"/>
      <w:marTop w:val="0"/>
      <w:marBottom w:val="0"/>
      <w:divBdr>
        <w:top w:val="none" w:sz="0" w:space="0" w:color="auto"/>
        <w:left w:val="none" w:sz="0" w:space="0" w:color="auto"/>
        <w:bottom w:val="none" w:sz="0" w:space="0" w:color="auto"/>
        <w:right w:val="none" w:sz="0" w:space="0" w:color="auto"/>
      </w:divBdr>
    </w:div>
    <w:div w:id="892740707">
      <w:bodyDiv w:val="1"/>
      <w:marLeft w:val="0"/>
      <w:marRight w:val="0"/>
      <w:marTop w:val="0"/>
      <w:marBottom w:val="0"/>
      <w:divBdr>
        <w:top w:val="none" w:sz="0" w:space="0" w:color="auto"/>
        <w:left w:val="none" w:sz="0" w:space="0" w:color="auto"/>
        <w:bottom w:val="none" w:sz="0" w:space="0" w:color="auto"/>
        <w:right w:val="none" w:sz="0" w:space="0" w:color="auto"/>
      </w:divBdr>
    </w:div>
    <w:div w:id="894240903">
      <w:bodyDiv w:val="1"/>
      <w:marLeft w:val="0"/>
      <w:marRight w:val="0"/>
      <w:marTop w:val="0"/>
      <w:marBottom w:val="0"/>
      <w:divBdr>
        <w:top w:val="none" w:sz="0" w:space="0" w:color="auto"/>
        <w:left w:val="none" w:sz="0" w:space="0" w:color="auto"/>
        <w:bottom w:val="none" w:sz="0" w:space="0" w:color="auto"/>
        <w:right w:val="none" w:sz="0" w:space="0" w:color="auto"/>
      </w:divBdr>
    </w:div>
    <w:div w:id="894311772">
      <w:bodyDiv w:val="1"/>
      <w:marLeft w:val="0"/>
      <w:marRight w:val="0"/>
      <w:marTop w:val="0"/>
      <w:marBottom w:val="0"/>
      <w:divBdr>
        <w:top w:val="none" w:sz="0" w:space="0" w:color="auto"/>
        <w:left w:val="none" w:sz="0" w:space="0" w:color="auto"/>
        <w:bottom w:val="none" w:sz="0" w:space="0" w:color="auto"/>
        <w:right w:val="none" w:sz="0" w:space="0" w:color="auto"/>
      </w:divBdr>
    </w:div>
    <w:div w:id="895161631">
      <w:bodyDiv w:val="1"/>
      <w:marLeft w:val="0"/>
      <w:marRight w:val="0"/>
      <w:marTop w:val="0"/>
      <w:marBottom w:val="0"/>
      <w:divBdr>
        <w:top w:val="none" w:sz="0" w:space="0" w:color="auto"/>
        <w:left w:val="none" w:sz="0" w:space="0" w:color="auto"/>
        <w:bottom w:val="none" w:sz="0" w:space="0" w:color="auto"/>
        <w:right w:val="none" w:sz="0" w:space="0" w:color="auto"/>
      </w:divBdr>
    </w:div>
    <w:div w:id="896168467">
      <w:bodyDiv w:val="1"/>
      <w:marLeft w:val="0"/>
      <w:marRight w:val="0"/>
      <w:marTop w:val="0"/>
      <w:marBottom w:val="0"/>
      <w:divBdr>
        <w:top w:val="none" w:sz="0" w:space="0" w:color="auto"/>
        <w:left w:val="none" w:sz="0" w:space="0" w:color="auto"/>
        <w:bottom w:val="none" w:sz="0" w:space="0" w:color="auto"/>
        <w:right w:val="none" w:sz="0" w:space="0" w:color="auto"/>
      </w:divBdr>
    </w:div>
    <w:div w:id="896282977">
      <w:bodyDiv w:val="1"/>
      <w:marLeft w:val="0"/>
      <w:marRight w:val="0"/>
      <w:marTop w:val="0"/>
      <w:marBottom w:val="0"/>
      <w:divBdr>
        <w:top w:val="none" w:sz="0" w:space="0" w:color="auto"/>
        <w:left w:val="none" w:sz="0" w:space="0" w:color="auto"/>
        <w:bottom w:val="none" w:sz="0" w:space="0" w:color="auto"/>
        <w:right w:val="none" w:sz="0" w:space="0" w:color="auto"/>
      </w:divBdr>
    </w:div>
    <w:div w:id="896478852">
      <w:bodyDiv w:val="1"/>
      <w:marLeft w:val="0"/>
      <w:marRight w:val="0"/>
      <w:marTop w:val="0"/>
      <w:marBottom w:val="0"/>
      <w:divBdr>
        <w:top w:val="none" w:sz="0" w:space="0" w:color="auto"/>
        <w:left w:val="none" w:sz="0" w:space="0" w:color="auto"/>
        <w:bottom w:val="none" w:sz="0" w:space="0" w:color="auto"/>
        <w:right w:val="none" w:sz="0" w:space="0" w:color="auto"/>
      </w:divBdr>
    </w:div>
    <w:div w:id="897478765">
      <w:bodyDiv w:val="1"/>
      <w:marLeft w:val="0"/>
      <w:marRight w:val="0"/>
      <w:marTop w:val="0"/>
      <w:marBottom w:val="0"/>
      <w:divBdr>
        <w:top w:val="none" w:sz="0" w:space="0" w:color="auto"/>
        <w:left w:val="none" w:sz="0" w:space="0" w:color="auto"/>
        <w:bottom w:val="none" w:sz="0" w:space="0" w:color="auto"/>
        <w:right w:val="none" w:sz="0" w:space="0" w:color="auto"/>
      </w:divBdr>
    </w:div>
    <w:div w:id="898245088">
      <w:bodyDiv w:val="1"/>
      <w:marLeft w:val="0"/>
      <w:marRight w:val="0"/>
      <w:marTop w:val="0"/>
      <w:marBottom w:val="0"/>
      <w:divBdr>
        <w:top w:val="none" w:sz="0" w:space="0" w:color="auto"/>
        <w:left w:val="none" w:sz="0" w:space="0" w:color="auto"/>
        <w:bottom w:val="none" w:sz="0" w:space="0" w:color="auto"/>
        <w:right w:val="none" w:sz="0" w:space="0" w:color="auto"/>
      </w:divBdr>
    </w:div>
    <w:div w:id="898788909">
      <w:bodyDiv w:val="1"/>
      <w:marLeft w:val="0"/>
      <w:marRight w:val="0"/>
      <w:marTop w:val="0"/>
      <w:marBottom w:val="0"/>
      <w:divBdr>
        <w:top w:val="none" w:sz="0" w:space="0" w:color="auto"/>
        <w:left w:val="none" w:sz="0" w:space="0" w:color="auto"/>
        <w:bottom w:val="none" w:sz="0" w:space="0" w:color="auto"/>
        <w:right w:val="none" w:sz="0" w:space="0" w:color="auto"/>
      </w:divBdr>
    </w:div>
    <w:div w:id="899051561">
      <w:bodyDiv w:val="1"/>
      <w:marLeft w:val="0"/>
      <w:marRight w:val="0"/>
      <w:marTop w:val="0"/>
      <w:marBottom w:val="0"/>
      <w:divBdr>
        <w:top w:val="none" w:sz="0" w:space="0" w:color="auto"/>
        <w:left w:val="none" w:sz="0" w:space="0" w:color="auto"/>
        <w:bottom w:val="none" w:sz="0" w:space="0" w:color="auto"/>
        <w:right w:val="none" w:sz="0" w:space="0" w:color="auto"/>
      </w:divBdr>
    </w:div>
    <w:div w:id="899095810">
      <w:bodyDiv w:val="1"/>
      <w:marLeft w:val="0"/>
      <w:marRight w:val="0"/>
      <w:marTop w:val="0"/>
      <w:marBottom w:val="0"/>
      <w:divBdr>
        <w:top w:val="none" w:sz="0" w:space="0" w:color="auto"/>
        <w:left w:val="none" w:sz="0" w:space="0" w:color="auto"/>
        <w:bottom w:val="none" w:sz="0" w:space="0" w:color="auto"/>
        <w:right w:val="none" w:sz="0" w:space="0" w:color="auto"/>
      </w:divBdr>
    </w:div>
    <w:div w:id="899512251">
      <w:bodyDiv w:val="1"/>
      <w:marLeft w:val="0"/>
      <w:marRight w:val="0"/>
      <w:marTop w:val="0"/>
      <w:marBottom w:val="0"/>
      <w:divBdr>
        <w:top w:val="none" w:sz="0" w:space="0" w:color="auto"/>
        <w:left w:val="none" w:sz="0" w:space="0" w:color="auto"/>
        <w:bottom w:val="none" w:sz="0" w:space="0" w:color="auto"/>
        <w:right w:val="none" w:sz="0" w:space="0" w:color="auto"/>
      </w:divBdr>
    </w:div>
    <w:div w:id="907036943">
      <w:bodyDiv w:val="1"/>
      <w:marLeft w:val="0"/>
      <w:marRight w:val="0"/>
      <w:marTop w:val="0"/>
      <w:marBottom w:val="0"/>
      <w:divBdr>
        <w:top w:val="none" w:sz="0" w:space="0" w:color="auto"/>
        <w:left w:val="none" w:sz="0" w:space="0" w:color="auto"/>
        <w:bottom w:val="none" w:sz="0" w:space="0" w:color="auto"/>
        <w:right w:val="none" w:sz="0" w:space="0" w:color="auto"/>
      </w:divBdr>
    </w:div>
    <w:div w:id="907957792">
      <w:bodyDiv w:val="1"/>
      <w:marLeft w:val="0"/>
      <w:marRight w:val="0"/>
      <w:marTop w:val="0"/>
      <w:marBottom w:val="0"/>
      <w:divBdr>
        <w:top w:val="none" w:sz="0" w:space="0" w:color="auto"/>
        <w:left w:val="none" w:sz="0" w:space="0" w:color="auto"/>
        <w:bottom w:val="none" w:sz="0" w:space="0" w:color="auto"/>
        <w:right w:val="none" w:sz="0" w:space="0" w:color="auto"/>
      </w:divBdr>
    </w:div>
    <w:div w:id="908148966">
      <w:bodyDiv w:val="1"/>
      <w:marLeft w:val="0"/>
      <w:marRight w:val="0"/>
      <w:marTop w:val="0"/>
      <w:marBottom w:val="0"/>
      <w:divBdr>
        <w:top w:val="none" w:sz="0" w:space="0" w:color="auto"/>
        <w:left w:val="none" w:sz="0" w:space="0" w:color="auto"/>
        <w:bottom w:val="none" w:sz="0" w:space="0" w:color="auto"/>
        <w:right w:val="none" w:sz="0" w:space="0" w:color="auto"/>
      </w:divBdr>
    </w:div>
    <w:div w:id="910046304">
      <w:bodyDiv w:val="1"/>
      <w:marLeft w:val="0"/>
      <w:marRight w:val="0"/>
      <w:marTop w:val="0"/>
      <w:marBottom w:val="0"/>
      <w:divBdr>
        <w:top w:val="none" w:sz="0" w:space="0" w:color="auto"/>
        <w:left w:val="none" w:sz="0" w:space="0" w:color="auto"/>
        <w:bottom w:val="none" w:sz="0" w:space="0" w:color="auto"/>
        <w:right w:val="none" w:sz="0" w:space="0" w:color="auto"/>
      </w:divBdr>
    </w:div>
    <w:div w:id="910117014">
      <w:bodyDiv w:val="1"/>
      <w:marLeft w:val="0"/>
      <w:marRight w:val="0"/>
      <w:marTop w:val="0"/>
      <w:marBottom w:val="0"/>
      <w:divBdr>
        <w:top w:val="none" w:sz="0" w:space="0" w:color="auto"/>
        <w:left w:val="none" w:sz="0" w:space="0" w:color="auto"/>
        <w:bottom w:val="none" w:sz="0" w:space="0" w:color="auto"/>
        <w:right w:val="none" w:sz="0" w:space="0" w:color="auto"/>
      </w:divBdr>
    </w:div>
    <w:div w:id="910576691">
      <w:bodyDiv w:val="1"/>
      <w:marLeft w:val="0"/>
      <w:marRight w:val="0"/>
      <w:marTop w:val="0"/>
      <w:marBottom w:val="0"/>
      <w:divBdr>
        <w:top w:val="none" w:sz="0" w:space="0" w:color="auto"/>
        <w:left w:val="none" w:sz="0" w:space="0" w:color="auto"/>
        <w:bottom w:val="none" w:sz="0" w:space="0" w:color="auto"/>
        <w:right w:val="none" w:sz="0" w:space="0" w:color="auto"/>
      </w:divBdr>
    </w:div>
    <w:div w:id="910651882">
      <w:bodyDiv w:val="1"/>
      <w:marLeft w:val="0"/>
      <w:marRight w:val="0"/>
      <w:marTop w:val="0"/>
      <w:marBottom w:val="0"/>
      <w:divBdr>
        <w:top w:val="none" w:sz="0" w:space="0" w:color="auto"/>
        <w:left w:val="none" w:sz="0" w:space="0" w:color="auto"/>
        <w:bottom w:val="none" w:sz="0" w:space="0" w:color="auto"/>
        <w:right w:val="none" w:sz="0" w:space="0" w:color="auto"/>
      </w:divBdr>
    </w:div>
    <w:div w:id="910698731">
      <w:bodyDiv w:val="1"/>
      <w:marLeft w:val="0"/>
      <w:marRight w:val="0"/>
      <w:marTop w:val="0"/>
      <w:marBottom w:val="0"/>
      <w:divBdr>
        <w:top w:val="none" w:sz="0" w:space="0" w:color="auto"/>
        <w:left w:val="none" w:sz="0" w:space="0" w:color="auto"/>
        <w:bottom w:val="none" w:sz="0" w:space="0" w:color="auto"/>
        <w:right w:val="none" w:sz="0" w:space="0" w:color="auto"/>
      </w:divBdr>
    </w:div>
    <w:div w:id="911038731">
      <w:bodyDiv w:val="1"/>
      <w:marLeft w:val="0"/>
      <w:marRight w:val="0"/>
      <w:marTop w:val="0"/>
      <w:marBottom w:val="0"/>
      <w:divBdr>
        <w:top w:val="none" w:sz="0" w:space="0" w:color="auto"/>
        <w:left w:val="none" w:sz="0" w:space="0" w:color="auto"/>
        <w:bottom w:val="none" w:sz="0" w:space="0" w:color="auto"/>
        <w:right w:val="none" w:sz="0" w:space="0" w:color="auto"/>
      </w:divBdr>
    </w:div>
    <w:div w:id="912348951">
      <w:bodyDiv w:val="1"/>
      <w:marLeft w:val="0"/>
      <w:marRight w:val="0"/>
      <w:marTop w:val="0"/>
      <w:marBottom w:val="0"/>
      <w:divBdr>
        <w:top w:val="none" w:sz="0" w:space="0" w:color="auto"/>
        <w:left w:val="none" w:sz="0" w:space="0" w:color="auto"/>
        <w:bottom w:val="none" w:sz="0" w:space="0" w:color="auto"/>
        <w:right w:val="none" w:sz="0" w:space="0" w:color="auto"/>
      </w:divBdr>
    </w:div>
    <w:div w:id="913658888">
      <w:bodyDiv w:val="1"/>
      <w:marLeft w:val="0"/>
      <w:marRight w:val="0"/>
      <w:marTop w:val="0"/>
      <w:marBottom w:val="0"/>
      <w:divBdr>
        <w:top w:val="none" w:sz="0" w:space="0" w:color="auto"/>
        <w:left w:val="none" w:sz="0" w:space="0" w:color="auto"/>
        <w:bottom w:val="none" w:sz="0" w:space="0" w:color="auto"/>
        <w:right w:val="none" w:sz="0" w:space="0" w:color="auto"/>
      </w:divBdr>
    </w:div>
    <w:div w:id="913664783">
      <w:bodyDiv w:val="1"/>
      <w:marLeft w:val="0"/>
      <w:marRight w:val="0"/>
      <w:marTop w:val="0"/>
      <w:marBottom w:val="0"/>
      <w:divBdr>
        <w:top w:val="none" w:sz="0" w:space="0" w:color="auto"/>
        <w:left w:val="none" w:sz="0" w:space="0" w:color="auto"/>
        <w:bottom w:val="none" w:sz="0" w:space="0" w:color="auto"/>
        <w:right w:val="none" w:sz="0" w:space="0" w:color="auto"/>
      </w:divBdr>
    </w:div>
    <w:div w:id="913929030">
      <w:bodyDiv w:val="1"/>
      <w:marLeft w:val="0"/>
      <w:marRight w:val="0"/>
      <w:marTop w:val="0"/>
      <w:marBottom w:val="0"/>
      <w:divBdr>
        <w:top w:val="none" w:sz="0" w:space="0" w:color="auto"/>
        <w:left w:val="none" w:sz="0" w:space="0" w:color="auto"/>
        <w:bottom w:val="none" w:sz="0" w:space="0" w:color="auto"/>
        <w:right w:val="none" w:sz="0" w:space="0" w:color="auto"/>
      </w:divBdr>
    </w:div>
    <w:div w:id="915479457">
      <w:bodyDiv w:val="1"/>
      <w:marLeft w:val="0"/>
      <w:marRight w:val="0"/>
      <w:marTop w:val="0"/>
      <w:marBottom w:val="0"/>
      <w:divBdr>
        <w:top w:val="none" w:sz="0" w:space="0" w:color="auto"/>
        <w:left w:val="none" w:sz="0" w:space="0" w:color="auto"/>
        <w:bottom w:val="none" w:sz="0" w:space="0" w:color="auto"/>
        <w:right w:val="none" w:sz="0" w:space="0" w:color="auto"/>
      </w:divBdr>
    </w:div>
    <w:div w:id="916398470">
      <w:bodyDiv w:val="1"/>
      <w:marLeft w:val="0"/>
      <w:marRight w:val="0"/>
      <w:marTop w:val="0"/>
      <w:marBottom w:val="0"/>
      <w:divBdr>
        <w:top w:val="none" w:sz="0" w:space="0" w:color="auto"/>
        <w:left w:val="none" w:sz="0" w:space="0" w:color="auto"/>
        <w:bottom w:val="none" w:sz="0" w:space="0" w:color="auto"/>
        <w:right w:val="none" w:sz="0" w:space="0" w:color="auto"/>
      </w:divBdr>
    </w:div>
    <w:div w:id="916744176">
      <w:bodyDiv w:val="1"/>
      <w:marLeft w:val="0"/>
      <w:marRight w:val="0"/>
      <w:marTop w:val="0"/>
      <w:marBottom w:val="0"/>
      <w:divBdr>
        <w:top w:val="none" w:sz="0" w:space="0" w:color="auto"/>
        <w:left w:val="none" w:sz="0" w:space="0" w:color="auto"/>
        <w:bottom w:val="none" w:sz="0" w:space="0" w:color="auto"/>
        <w:right w:val="none" w:sz="0" w:space="0" w:color="auto"/>
      </w:divBdr>
    </w:div>
    <w:div w:id="917179418">
      <w:bodyDiv w:val="1"/>
      <w:marLeft w:val="0"/>
      <w:marRight w:val="0"/>
      <w:marTop w:val="0"/>
      <w:marBottom w:val="0"/>
      <w:divBdr>
        <w:top w:val="none" w:sz="0" w:space="0" w:color="auto"/>
        <w:left w:val="none" w:sz="0" w:space="0" w:color="auto"/>
        <w:bottom w:val="none" w:sz="0" w:space="0" w:color="auto"/>
        <w:right w:val="none" w:sz="0" w:space="0" w:color="auto"/>
      </w:divBdr>
    </w:div>
    <w:div w:id="917666523">
      <w:bodyDiv w:val="1"/>
      <w:marLeft w:val="0"/>
      <w:marRight w:val="0"/>
      <w:marTop w:val="0"/>
      <w:marBottom w:val="0"/>
      <w:divBdr>
        <w:top w:val="none" w:sz="0" w:space="0" w:color="auto"/>
        <w:left w:val="none" w:sz="0" w:space="0" w:color="auto"/>
        <w:bottom w:val="none" w:sz="0" w:space="0" w:color="auto"/>
        <w:right w:val="none" w:sz="0" w:space="0" w:color="auto"/>
      </w:divBdr>
    </w:div>
    <w:div w:id="918171439">
      <w:bodyDiv w:val="1"/>
      <w:marLeft w:val="0"/>
      <w:marRight w:val="0"/>
      <w:marTop w:val="0"/>
      <w:marBottom w:val="0"/>
      <w:divBdr>
        <w:top w:val="none" w:sz="0" w:space="0" w:color="auto"/>
        <w:left w:val="none" w:sz="0" w:space="0" w:color="auto"/>
        <w:bottom w:val="none" w:sz="0" w:space="0" w:color="auto"/>
        <w:right w:val="none" w:sz="0" w:space="0" w:color="auto"/>
      </w:divBdr>
    </w:div>
    <w:div w:id="918518899">
      <w:bodyDiv w:val="1"/>
      <w:marLeft w:val="0"/>
      <w:marRight w:val="0"/>
      <w:marTop w:val="0"/>
      <w:marBottom w:val="0"/>
      <w:divBdr>
        <w:top w:val="none" w:sz="0" w:space="0" w:color="auto"/>
        <w:left w:val="none" w:sz="0" w:space="0" w:color="auto"/>
        <w:bottom w:val="none" w:sz="0" w:space="0" w:color="auto"/>
        <w:right w:val="none" w:sz="0" w:space="0" w:color="auto"/>
      </w:divBdr>
    </w:div>
    <w:div w:id="921715805">
      <w:bodyDiv w:val="1"/>
      <w:marLeft w:val="0"/>
      <w:marRight w:val="0"/>
      <w:marTop w:val="0"/>
      <w:marBottom w:val="0"/>
      <w:divBdr>
        <w:top w:val="none" w:sz="0" w:space="0" w:color="auto"/>
        <w:left w:val="none" w:sz="0" w:space="0" w:color="auto"/>
        <w:bottom w:val="none" w:sz="0" w:space="0" w:color="auto"/>
        <w:right w:val="none" w:sz="0" w:space="0" w:color="auto"/>
      </w:divBdr>
    </w:div>
    <w:div w:id="921990741">
      <w:bodyDiv w:val="1"/>
      <w:marLeft w:val="0"/>
      <w:marRight w:val="0"/>
      <w:marTop w:val="0"/>
      <w:marBottom w:val="0"/>
      <w:divBdr>
        <w:top w:val="none" w:sz="0" w:space="0" w:color="auto"/>
        <w:left w:val="none" w:sz="0" w:space="0" w:color="auto"/>
        <w:bottom w:val="none" w:sz="0" w:space="0" w:color="auto"/>
        <w:right w:val="none" w:sz="0" w:space="0" w:color="auto"/>
      </w:divBdr>
    </w:div>
    <w:div w:id="922420739">
      <w:bodyDiv w:val="1"/>
      <w:marLeft w:val="0"/>
      <w:marRight w:val="0"/>
      <w:marTop w:val="0"/>
      <w:marBottom w:val="0"/>
      <w:divBdr>
        <w:top w:val="none" w:sz="0" w:space="0" w:color="auto"/>
        <w:left w:val="none" w:sz="0" w:space="0" w:color="auto"/>
        <w:bottom w:val="none" w:sz="0" w:space="0" w:color="auto"/>
        <w:right w:val="none" w:sz="0" w:space="0" w:color="auto"/>
      </w:divBdr>
    </w:div>
    <w:div w:id="923995034">
      <w:bodyDiv w:val="1"/>
      <w:marLeft w:val="0"/>
      <w:marRight w:val="0"/>
      <w:marTop w:val="0"/>
      <w:marBottom w:val="0"/>
      <w:divBdr>
        <w:top w:val="none" w:sz="0" w:space="0" w:color="auto"/>
        <w:left w:val="none" w:sz="0" w:space="0" w:color="auto"/>
        <w:bottom w:val="none" w:sz="0" w:space="0" w:color="auto"/>
        <w:right w:val="none" w:sz="0" w:space="0" w:color="auto"/>
      </w:divBdr>
    </w:div>
    <w:div w:id="924799818">
      <w:bodyDiv w:val="1"/>
      <w:marLeft w:val="0"/>
      <w:marRight w:val="0"/>
      <w:marTop w:val="0"/>
      <w:marBottom w:val="0"/>
      <w:divBdr>
        <w:top w:val="none" w:sz="0" w:space="0" w:color="auto"/>
        <w:left w:val="none" w:sz="0" w:space="0" w:color="auto"/>
        <w:bottom w:val="none" w:sz="0" w:space="0" w:color="auto"/>
        <w:right w:val="none" w:sz="0" w:space="0" w:color="auto"/>
      </w:divBdr>
    </w:div>
    <w:div w:id="924876564">
      <w:bodyDiv w:val="1"/>
      <w:marLeft w:val="0"/>
      <w:marRight w:val="0"/>
      <w:marTop w:val="0"/>
      <w:marBottom w:val="0"/>
      <w:divBdr>
        <w:top w:val="none" w:sz="0" w:space="0" w:color="auto"/>
        <w:left w:val="none" w:sz="0" w:space="0" w:color="auto"/>
        <w:bottom w:val="none" w:sz="0" w:space="0" w:color="auto"/>
        <w:right w:val="none" w:sz="0" w:space="0" w:color="auto"/>
      </w:divBdr>
    </w:div>
    <w:div w:id="925115002">
      <w:bodyDiv w:val="1"/>
      <w:marLeft w:val="0"/>
      <w:marRight w:val="0"/>
      <w:marTop w:val="0"/>
      <w:marBottom w:val="0"/>
      <w:divBdr>
        <w:top w:val="none" w:sz="0" w:space="0" w:color="auto"/>
        <w:left w:val="none" w:sz="0" w:space="0" w:color="auto"/>
        <w:bottom w:val="none" w:sz="0" w:space="0" w:color="auto"/>
        <w:right w:val="none" w:sz="0" w:space="0" w:color="auto"/>
      </w:divBdr>
    </w:div>
    <w:div w:id="925847672">
      <w:bodyDiv w:val="1"/>
      <w:marLeft w:val="0"/>
      <w:marRight w:val="0"/>
      <w:marTop w:val="0"/>
      <w:marBottom w:val="0"/>
      <w:divBdr>
        <w:top w:val="none" w:sz="0" w:space="0" w:color="auto"/>
        <w:left w:val="none" w:sz="0" w:space="0" w:color="auto"/>
        <w:bottom w:val="none" w:sz="0" w:space="0" w:color="auto"/>
        <w:right w:val="none" w:sz="0" w:space="0" w:color="auto"/>
      </w:divBdr>
    </w:div>
    <w:div w:id="926040452">
      <w:bodyDiv w:val="1"/>
      <w:marLeft w:val="0"/>
      <w:marRight w:val="0"/>
      <w:marTop w:val="0"/>
      <w:marBottom w:val="0"/>
      <w:divBdr>
        <w:top w:val="none" w:sz="0" w:space="0" w:color="auto"/>
        <w:left w:val="none" w:sz="0" w:space="0" w:color="auto"/>
        <w:bottom w:val="none" w:sz="0" w:space="0" w:color="auto"/>
        <w:right w:val="none" w:sz="0" w:space="0" w:color="auto"/>
      </w:divBdr>
    </w:div>
    <w:div w:id="926572216">
      <w:bodyDiv w:val="1"/>
      <w:marLeft w:val="0"/>
      <w:marRight w:val="0"/>
      <w:marTop w:val="0"/>
      <w:marBottom w:val="0"/>
      <w:divBdr>
        <w:top w:val="none" w:sz="0" w:space="0" w:color="auto"/>
        <w:left w:val="none" w:sz="0" w:space="0" w:color="auto"/>
        <w:bottom w:val="none" w:sz="0" w:space="0" w:color="auto"/>
        <w:right w:val="none" w:sz="0" w:space="0" w:color="auto"/>
      </w:divBdr>
    </w:div>
    <w:div w:id="927887531">
      <w:bodyDiv w:val="1"/>
      <w:marLeft w:val="0"/>
      <w:marRight w:val="0"/>
      <w:marTop w:val="0"/>
      <w:marBottom w:val="0"/>
      <w:divBdr>
        <w:top w:val="none" w:sz="0" w:space="0" w:color="auto"/>
        <w:left w:val="none" w:sz="0" w:space="0" w:color="auto"/>
        <w:bottom w:val="none" w:sz="0" w:space="0" w:color="auto"/>
        <w:right w:val="none" w:sz="0" w:space="0" w:color="auto"/>
      </w:divBdr>
    </w:div>
    <w:div w:id="931283427">
      <w:bodyDiv w:val="1"/>
      <w:marLeft w:val="0"/>
      <w:marRight w:val="0"/>
      <w:marTop w:val="0"/>
      <w:marBottom w:val="0"/>
      <w:divBdr>
        <w:top w:val="none" w:sz="0" w:space="0" w:color="auto"/>
        <w:left w:val="none" w:sz="0" w:space="0" w:color="auto"/>
        <w:bottom w:val="none" w:sz="0" w:space="0" w:color="auto"/>
        <w:right w:val="none" w:sz="0" w:space="0" w:color="auto"/>
      </w:divBdr>
    </w:div>
    <w:div w:id="931817149">
      <w:bodyDiv w:val="1"/>
      <w:marLeft w:val="0"/>
      <w:marRight w:val="0"/>
      <w:marTop w:val="0"/>
      <w:marBottom w:val="0"/>
      <w:divBdr>
        <w:top w:val="none" w:sz="0" w:space="0" w:color="auto"/>
        <w:left w:val="none" w:sz="0" w:space="0" w:color="auto"/>
        <w:bottom w:val="none" w:sz="0" w:space="0" w:color="auto"/>
        <w:right w:val="none" w:sz="0" w:space="0" w:color="auto"/>
      </w:divBdr>
    </w:div>
    <w:div w:id="931932945">
      <w:bodyDiv w:val="1"/>
      <w:marLeft w:val="0"/>
      <w:marRight w:val="0"/>
      <w:marTop w:val="0"/>
      <w:marBottom w:val="0"/>
      <w:divBdr>
        <w:top w:val="none" w:sz="0" w:space="0" w:color="auto"/>
        <w:left w:val="none" w:sz="0" w:space="0" w:color="auto"/>
        <w:bottom w:val="none" w:sz="0" w:space="0" w:color="auto"/>
        <w:right w:val="none" w:sz="0" w:space="0" w:color="auto"/>
      </w:divBdr>
    </w:div>
    <w:div w:id="932250448">
      <w:bodyDiv w:val="1"/>
      <w:marLeft w:val="0"/>
      <w:marRight w:val="0"/>
      <w:marTop w:val="0"/>
      <w:marBottom w:val="0"/>
      <w:divBdr>
        <w:top w:val="none" w:sz="0" w:space="0" w:color="auto"/>
        <w:left w:val="none" w:sz="0" w:space="0" w:color="auto"/>
        <w:bottom w:val="none" w:sz="0" w:space="0" w:color="auto"/>
        <w:right w:val="none" w:sz="0" w:space="0" w:color="auto"/>
      </w:divBdr>
    </w:div>
    <w:div w:id="933787664">
      <w:bodyDiv w:val="1"/>
      <w:marLeft w:val="0"/>
      <w:marRight w:val="0"/>
      <w:marTop w:val="0"/>
      <w:marBottom w:val="0"/>
      <w:divBdr>
        <w:top w:val="none" w:sz="0" w:space="0" w:color="auto"/>
        <w:left w:val="none" w:sz="0" w:space="0" w:color="auto"/>
        <w:bottom w:val="none" w:sz="0" w:space="0" w:color="auto"/>
        <w:right w:val="none" w:sz="0" w:space="0" w:color="auto"/>
      </w:divBdr>
    </w:div>
    <w:div w:id="934555396">
      <w:bodyDiv w:val="1"/>
      <w:marLeft w:val="0"/>
      <w:marRight w:val="0"/>
      <w:marTop w:val="0"/>
      <w:marBottom w:val="0"/>
      <w:divBdr>
        <w:top w:val="none" w:sz="0" w:space="0" w:color="auto"/>
        <w:left w:val="none" w:sz="0" w:space="0" w:color="auto"/>
        <w:bottom w:val="none" w:sz="0" w:space="0" w:color="auto"/>
        <w:right w:val="none" w:sz="0" w:space="0" w:color="auto"/>
      </w:divBdr>
    </w:div>
    <w:div w:id="934745055">
      <w:bodyDiv w:val="1"/>
      <w:marLeft w:val="0"/>
      <w:marRight w:val="0"/>
      <w:marTop w:val="0"/>
      <w:marBottom w:val="0"/>
      <w:divBdr>
        <w:top w:val="none" w:sz="0" w:space="0" w:color="auto"/>
        <w:left w:val="none" w:sz="0" w:space="0" w:color="auto"/>
        <w:bottom w:val="none" w:sz="0" w:space="0" w:color="auto"/>
        <w:right w:val="none" w:sz="0" w:space="0" w:color="auto"/>
      </w:divBdr>
    </w:div>
    <w:div w:id="934941247">
      <w:bodyDiv w:val="1"/>
      <w:marLeft w:val="0"/>
      <w:marRight w:val="0"/>
      <w:marTop w:val="0"/>
      <w:marBottom w:val="0"/>
      <w:divBdr>
        <w:top w:val="none" w:sz="0" w:space="0" w:color="auto"/>
        <w:left w:val="none" w:sz="0" w:space="0" w:color="auto"/>
        <w:bottom w:val="none" w:sz="0" w:space="0" w:color="auto"/>
        <w:right w:val="none" w:sz="0" w:space="0" w:color="auto"/>
      </w:divBdr>
    </w:div>
    <w:div w:id="935208359">
      <w:bodyDiv w:val="1"/>
      <w:marLeft w:val="0"/>
      <w:marRight w:val="0"/>
      <w:marTop w:val="0"/>
      <w:marBottom w:val="0"/>
      <w:divBdr>
        <w:top w:val="none" w:sz="0" w:space="0" w:color="auto"/>
        <w:left w:val="none" w:sz="0" w:space="0" w:color="auto"/>
        <w:bottom w:val="none" w:sz="0" w:space="0" w:color="auto"/>
        <w:right w:val="none" w:sz="0" w:space="0" w:color="auto"/>
      </w:divBdr>
    </w:div>
    <w:div w:id="935947122">
      <w:bodyDiv w:val="1"/>
      <w:marLeft w:val="0"/>
      <w:marRight w:val="0"/>
      <w:marTop w:val="0"/>
      <w:marBottom w:val="0"/>
      <w:divBdr>
        <w:top w:val="none" w:sz="0" w:space="0" w:color="auto"/>
        <w:left w:val="none" w:sz="0" w:space="0" w:color="auto"/>
        <w:bottom w:val="none" w:sz="0" w:space="0" w:color="auto"/>
        <w:right w:val="none" w:sz="0" w:space="0" w:color="auto"/>
      </w:divBdr>
    </w:div>
    <w:div w:id="936717150">
      <w:bodyDiv w:val="1"/>
      <w:marLeft w:val="0"/>
      <w:marRight w:val="0"/>
      <w:marTop w:val="0"/>
      <w:marBottom w:val="0"/>
      <w:divBdr>
        <w:top w:val="none" w:sz="0" w:space="0" w:color="auto"/>
        <w:left w:val="none" w:sz="0" w:space="0" w:color="auto"/>
        <w:bottom w:val="none" w:sz="0" w:space="0" w:color="auto"/>
        <w:right w:val="none" w:sz="0" w:space="0" w:color="auto"/>
      </w:divBdr>
    </w:div>
    <w:div w:id="940256757">
      <w:bodyDiv w:val="1"/>
      <w:marLeft w:val="0"/>
      <w:marRight w:val="0"/>
      <w:marTop w:val="0"/>
      <w:marBottom w:val="0"/>
      <w:divBdr>
        <w:top w:val="none" w:sz="0" w:space="0" w:color="auto"/>
        <w:left w:val="none" w:sz="0" w:space="0" w:color="auto"/>
        <w:bottom w:val="none" w:sz="0" w:space="0" w:color="auto"/>
        <w:right w:val="none" w:sz="0" w:space="0" w:color="auto"/>
      </w:divBdr>
    </w:div>
    <w:div w:id="940331319">
      <w:bodyDiv w:val="1"/>
      <w:marLeft w:val="0"/>
      <w:marRight w:val="0"/>
      <w:marTop w:val="0"/>
      <w:marBottom w:val="0"/>
      <w:divBdr>
        <w:top w:val="none" w:sz="0" w:space="0" w:color="auto"/>
        <w:left w:val="none" w:sz="0" w:space="0" w:color="auto"/>
        <w:bottom w:val="none" w:sz="0" w:space="0" w:color="auto"/>
        <w:right w:val="none" w:sz="0" w:space="0" w:color="auto"/>
      </w:divBdr>
    </w:div>
    <w:div w:id="940723335">
      <w:bodyDiv w:val="1"/>
      <w:marLeft w:val="0"/>
      <w:marRight w:val="0"/>
      <w:marTop w:val="0"/>
      <w:marBottom w:val="0"/>
      <w:divBdr>
        <w:top w:val="none" w:sz="0" w:space="0" w:color="auto"/>
        <w:left w:val="none" w:sz="0" w:space="0" w:color="auto"/>
        <w:bottom w:val="none" w:sz="0" w:space="0" w:color="auto"/>
        <w:right w:val="none" w:sz="0" w:space="0" w:color="auto"/>
      </w:divBdr>
    </w:div>
    <w:div w:id="941688008">
      <w:bodyDiv w:val="1"/>
      <w:marLeft w:val="0"/>
      <w:marRight w:val="0"/>
      <w:marTop w:val="0"/>
      <w:marBottom w:val="0"/>
      <w:divBdr>
        <w:top w:val="none" w:sz="0" w:space="0" w:color="auto"/>
        <w:left w:val="none" w:sz="0" w:space="0" w:color="auto"/>
        <w:bottom w:val="none" w:sz="0" w:space="0" w:color="auto"/>
        <w:right w:val="none" w:sz="0" w:space="0" w:color="auto"/>
      </w:divBdr>
    </w:div>
    <w:div w:id="941691083">
      <w:bodyDiv w:val="1"/>
      <w:marLeft w:val="0"/>
      <w:marRight w:val="0"/>
      <w:marTop w:val="0"/>
      <w:marBottom w:val="0"/>
      <w:divBdr>
        <w:top w:val="none" w:sz="0" w:space="0" w:color="auto"/>
        <w:left w:val="none" w:sz="0" w:space="0" w:color="auto"/>
        <w:bottom w:val="none" w:sz="0" w:space="0" w:color="auto"/>
        <w:right w:val="none" w:sz="0" w:space="0" w:color="auto"/>
      </w:divBdr>
    </w:div>
    <w:div w:id="942343248">
      <w:bodyDiv w:val="1"/>
      <w:marLeft w:val="0"/>
      <w:marRight w:val="0"/>
      <w:marTop w:val="0"/>
      <w:marBottom w:val="0"/>
      <w:divBdr>
        <w:top w:val="none" w:sz="0" w:space="0" w:color="auto"/>
        <w:left w:val="none" w:sz="0" w:space="0" w:color="auto"/>
        <w:bottom w:val="none" w:sz="0" w:space="0" w:color="auto"/>
        <w:right w:val="none" w:sz="0" w:space="0" w:color="auto"/>
      </w:divBdr>
    </w:div>
    <w:div w:id="943728807">
      <w:bodyDiv w:val="1"/>
      <w:marLeft w:val="0"/>
      <w:marRight w:val="0"/>
      <w:marTop w:val="0"/>
      <w:marBottom w:val="0"/>
      <w:divBdr>
        <w:top w:val="none" w:sz="0" w:space="0" w:color="auto"/>
        <w:left w:val="none" w:sz="0" w:space="0" w:color="auto"/>
        <w:bottom w:val="none" w:sz="0" w:space="0" w:color="auto"/>
        <w:right w:val="none" w:sz="0" w:space="0" w:color="auto"/>
      </w:divBdr>
    </w:div>
    <w:div w:id="943805008">
      <w:bodyDiv w:val="1"/>
      <w:marLeft w:val="0"/>
      <w:marRight w:val="0"/>
      <w:marTop w:val="0"/>
      <w:marBottom w:val="0"/>
      <w:divBdr>
        <w:top w:val="none" w:sz="0" w:space="0" w:color="auto"/>
        <w:left w:val="none" w:sz="0" w:space="0" w:color="auto"/>
        <w:bottom w:val="none" w:sz="0" w:space="0" w:color="auto"/>
        <w:right w:val="none" w:sz="0" w:space="0" w:color="auto"/>
      </w:divBdr>
    </w:div>
    <w:div w:id="943918786">
      <w:bodyDiv w:val="1"/>
      <w:marLeft w:val="0"/>
      <w:marRight w:val="0"/>
      <w:marTop w:val="0"/>
      <w:marBottom w:val="0"/>
      <w:divBdr>
        <w:top w:val="none" w:sz="0" w:space="0" w:color="auto"/>
        <w:left w:val="none" w:sz="0" w:space="0" w:color="auto"/>
        <w:bottom w:val="none" w:sz="0" w:space="0" w:color="auto"/>
        <w:right w:val="none" w:sz="0" w:space="0" w:color="auto"/>
      </w:divBdr>
    </w:div>
    <w:div w:id="944001771">
      <w:bodyDiv w:val="1"/>
      <w:marLeft w:val="0"/>
      <w:marRight w:val="0"/>
      <w:marTop w:val="0"/>
      <w:marBottom w:val="0"/>
      <w:divBdr>
        <w:top w:val="none" w:sz="0" w:space="0" w:color="auto"/>
        <w:left w:val="none" w:sz="0" w:space="0" w:color="auto"/>
        <w:bottom w:val="none" w:sz="0" w:space="0" w:color="auto"/>
        <w:right w:val="none" w:sz="0" w:space="0" w:color="auto"/>
      </w:divBdr>
    </w:div>
    <w:div w:id="944389527">
      <w:bodyDiv w:val="1"/>
      <w:marLeft w:val="0"/>
      <w:marRight w:val="0"/>
      <w:marTop w:val="0"/>
      <w:marBottom w:val="0"/>
      <w:divBdr>
        <w:top w:val="none" w:sz="0" w:space="0" w:color="auto"/>
        <w:left w:val="none" w:sz="0" w:space="0" w:color="auto"/>
        <w:bottom w:val="none" w:sz="0" w:space="0" w:color="auto"/>
        <w:right w:val="none" w:sz="0" w:space="0" w:color="auto"/>
      </w:divBdr>
    </w:div>
    <w:div w:id="945192193">
      <w:bodyDiv w:val="1"/>
      <w:marLeft w:val="0"/>
      <w:marRight w:val="0"/>
      <w:marTop w:val="0"/>
      <w:marBottom w:val="0"/>
      <w:divBdr>
        <w:top w:val="none" w:sz="0" w:space="0" w:color="auto"/>
        <w:left w:val="none" w:sz="0" w:space="0" w:color="auto"/>
        <w:bottom w:val="none" w:sz="0" w:space="0" w:color="auto"/>
        <w:right w:val="none" w:sz="0" w:space="0" w:color="auto"/>
      </w:divBdr>
    </w:div>
    <w:div w:id="945893888">
      <w:bodyDiv w:val="1"/>
      <w:marLeft w:val="0"/>
      <w:marRight w:val="0"/>
      <w:marTop w:val="0"/>
      <w:marBottom w:val="0"/>
      <w:divBdr>
        <w:top w:val="none" w:sz="0" w:space="0" w:color="auto"/>
        <w:left w:val="none" w:sz="0" w:space="0" w:color="auto"/>
        <w:bottom w:val="none" w:sz="0" w:space="0" w:color="auto"/>
        <w:right w:val="none" w:sz="0" w:space="0" w:color="auto"/>
      </w:divBdr>
    </w:div>
    <w:div w:id="946043755">
      <w:bodyDiv w:val="1"/>
      <w:marLeft w:val="0"/>
      <w:marRight w:val="0"/>
      <w:marTop w:val="0"/>
      <w:marBottom w:val="0"/>
      <w:divBdr>
        <w:top w:val="none" w:sz="0" w:space="0" w:color="auto"/>
        <w:left w:val="none" w:sz="0" w:space="0" w:color="auto"/>
        <w:bottom w:val="none" w:sz="0" w:space="0" w:color="auto"/>
        <w:right w:val="none" w:sz="0" w:space="0" w:color="auto"/>
      </w:divBdr>
    </w:div>
    <w:div w:id="946306303">
      <w:bodyDiv w:val="1"/>
      <w:marLeft w:val="0"/>
      <w:marRight w:val="0"/>
      <w:marTop w:val="0"/>
      <w:marBottom w:val="0"/>
      <w:divBdr>
        <w:top w:val="none" w:sz="0" w:space="0" w:color="auto"/>
        <w:left w:val="none" w:sz="0" w:space="0" w:color="auto"/>
        <w:bottom w:val="none" w:sz="0" w:space="0" w:color="auto"/>
        <w:right w:val="none" w:sz="0" w:space="0" w:color="auto"/>
      </w:divBdr>
    </w:div>
    <w:div w:id="947470682">
      <w:bodyDiv w:val="1"/>
      <w:marLeft w:val="0"/>
      <w:marRight w:val="0"/>
      <w:marTop w:val="0"/>
      <w:marBottom w:val="0"/>
      <w:divBdr>
        <w:top w:val="none" w:sz="0" w:space="0" w:color="auto"/>
        <w:left w:val="none" w:sz="0" w:space="0" w:color="auto"/>
        <w:bottom w:val="none" w:sz="0" w:space="0" w:color="auto"/>
        <w:right w:val="none" w:sz="0" w:space="0" w:color="auto"/>
      </w:divBdr>
    </w:div>
    <w:div w:id="948005764">
      <w:bodyDiv w:val="1"/>
      <w:marLeft w:val="0"/>
      <w:marRight w:val="0"/>
      <w:marTop w:val="0"/>
      <w:marBottom w:val="0"/>
      <w:divBdr>
        <w:top w:val="none" w:sz="0" w:space="0" w:color="auto"/>
        <w:left w:val="none" w:sz="0" w:space="0" w:color="auto"/>
        <w:bottom w:val="none" w:sz="0" w:space="0" w:color="auto"/>
        <w:right w:val="none" w:sz="0" w:space="0" w:color="auto"/>
      </w:divBdr>
    </w:div>
    <w:div w:id="948510638">
      <w:bodyDiv w:val="1"/>
      <w:marLeft w:val="0"/>
      <w:marRight w:val="0"/>
      <w:marTop w:val="0"/>
      <w:marBottom w:val="0"/>
      <w:divBdr>
        <w:top w:val="none" w:sz="0" w:space="0" w:color="auto"/>
        <w:left w:val="none" w:sz="0" w:space="0" w:color="auto"/>
        <w:bottom w:val="none" w:sz="0" w:space="0" w:color="auto"/>
        <w:right w:val="none" w:sz="0" w:space="0" w:color="auto"/>
      </w:divBdr>
    </w:div>
    <w:div w:id="948898614">
      <w:bodyDiv w:val="1"/>
      <w:marLeft w:val="0"/>
      <w:marRight w:val="0"/>
      <w:marTop w:val="0"/>
      <w:marBottom w:val="0"/>
      <w:divBdr>
        <w:top w:val="none" w:sz="0" w:space="0" w:color="auto"/>
        <w:left w:val="none" w:sz="0" w:space="0" w:color="auto"/>
        <w:bottom w:val="none" w:sz="0" w:space="0" w:color="auto"/>
        <w:right w:val="none" w:sz="0" w:space="0" w:color="auto"/>
      </w:divBdr>
    </w:div>
    <w:div w:id="953630316">
      <w:bodyDiv w:val="1"/>
      <w:marLeft w:val="0"/>
      <w:marRight w:val="0"/>
      <w:marTop w:val="0"/>
      <w:marBottom w:val="0"/>
      <w:divBdr>
        <w:top w:val="none" w:sz="0" w:space="0" w:color="auto"/>
        <w:left w:val="none" w:sz="0" w:space="0" w:color="auto"/>
        <w:bottom w:val="none" w:sz="0" w:space="0" w:color="auto"/>
        <w:right w:val="none" w:sz="0" w:space="0" w:color="auto"/>
      </w:divBdr>
    </w:div>
    <w:div w:id="953825816">
      <w:bodyDiv w:val="1"/>
      <w:marLeft w:val="0"/>
      <w:marRight w:val="0"/>
      <w:marTop w:val="0"/>
      <w:marBottom w:val="0"/>
      <w:divBdr>
        <w:top w:val="none" w:sz="0" w:space="0" w:color="auto"/>
        <w:left w:val="none" w:sz="0" w:space="0" w:color="auto"/>
        <w:bottom w:val="none" w:sz="0" w:space="0" w:color="auto"/>
        <w:right w:val="none" w:sz="0" w:space="0" w:color="auto"/>
      </w:divBdr>
    </w:div>
    <w:div w:id="956059383">
      <w:bodyDiv w:val="1"/>
      <w:marLeft w:val="0"/>
      <w:marRight w:val="0"/>
      <w:marTop w:val="0"/>
      <w:marBottom w:val="0"/>
      <w:divBdr>
        <w:top w:val="none" w:sz="0" w:space="0" w:color="auto"/>
        <w:left w:val="none" w:sz="0" w:space="0" w:color="auto"/>
        <w:bottom w:val="none" w:sz="0" w:space="0" w:color="auto"/>
        <w:right w:val="none" w:sz="0" w:space="0" w:color="auto"/>
      </w:divBdr>
    </w:div>
    <w:div w:id="956330768">
      <w:bodyDiv w:val="1"/>
      <w:marLeft w:val="0"/>
      <w:marRight w:val="0"/>
      <w:marTop w:val="0"/>
      <w:marBottom w:val="0"/>
      <w:divBdr>
        <w:top w:val="none" w:sz="0" w:space="0" w:color="auto"/>
        <w:left w:val="none" w:sz="0" w:space="0" w:color="auto"/>
        <w:bottom w:val="none" w:sz="0" w:space="0" w:color="auto"/>
        <w:right w:val="none" w:sz="0" w:space="0" w:color="auto"/>
      </w:divBdr>
    </w:div>
    <w:div w:id="958726895">
      <w:bodyDiv w:val="1"/>
      <w:marLeft w:val="0"/>
      <w:marRight w:val="0"/>
      <w:marTop w:val="0"/>
      <w:marBottom w:val="0"/>
      <w:divBdr>
        <w:top w:val="none" w:sz="0" w:space="0" w:color="auto"/>
        <w:left w:val="none" w:sz="0" w:space="0" w:color="auto"/>
        <w:bottom w:val="none" w:sz="0" w:space="0" w:color="auto"/>
        <w:right w:val="none" w:sz="0" w:space="0" w:color="auto"/>
      </w:divBdr>
    </w:div>
    <w:div w:id="961300277">
      <w:bodyDiv w:val="1"/>
      <w:marLeft w:val="0"/>
      <w:marRight w:val="0"/>
      <w:marTop w:val="0"/>
      <w:marBottom w:val="0"/>
      <w:divBdr>
        <w:top w:val="none" w:sz="0" w:space="0" w:color="auto"/>
        <w:left w:val="none" w:sz="0" w:space="0" w:color="auto"/>
        <w:bottom w:val="none" w:sz="0" w:space="0" w:color="auto"/>
        <w:right w:val="none" w:sz="0" w:space="0" w:color="auto"/>
      </w:divBdr>
    </w:div>
    <w:div w:id="961350870">
      <w:bodyDiv w:val="1"/>
      <w:marLeft w:val="0"/>
      <w:marRight w:val="0"/>
      <w:marTop w:val="0"/>
      <w:marBottom w:val="0"/>
      <w:divBdr>
        <w:top w:val="none" w:sz="0" w:space="0" w:color="auto"/>
        <w:left w:val="none" w:sz="0" w:space="0" w:color="auto"/>
        <w:bottom w:val="none" w:sz="0" w:space="0" w:color="auto"/>
        <w:right w:val="none" w:sz="0" w:space="0" w:color="auto"/>
      </w:divBdr>
    </w:div>
    <w:div w:id="961495196">
      <w:bodyDiv w:val="1"/>
      <w:marLeft w:val="0"/>
      <w:marRight w:val="0"/>
      <w:marTop w:val="0"/>
      <w:marBottom w:val="0"/>
      <w:divBdr>
        <w:top w:val="none" w:sz="0" w:space="0" w:color="auto"/>
        <w:left w:val="none" w:sz="0" w:space="0" w:color="auto"/>
        <w:bottom w:val="none" w:sz="0" w:space="0" w:color="auto"/>
        <w:right w:val="none" w:sz="0" w:space="0" w:color="auto"/>
      </w:divBdr>
    </w:div>
    <w:div w:id="961765666">
      <w:bodyDiv w:val="1"/>
      <w:marLeft w:val="0"/>
      <w:marRight w:val="0"/>
      <w:marTop w:val="0"/>
      <w:marBottom w:val="0"/>
      <w:divBdr>
        <w:top w:val="none" w:sz="0" w:space="0" w:color="auto"/>
        <w:left w:val="none" w:sz="0" w:space="0" w:color="auto"/>
        <w:bottom w:val="none" w:sz="0" w:space="0" w:color="auto"/>
        <w:right w:val="none" w:sz="0" w:space="0" w:color="auto"/>
      </w:divBdr>
    </w:div>
    <w:div w:id="962148688">
      <w:bodyDiv w:val="1"/>
      <w:marLeft w:val="0"/>
      <w:marRight w:val="0"/>
      <w:marTop w:val="0"/>
      <w:marBottom w:val="0"/>
      <w:divBdr>
        <w:top w:val="none" w:sz="0" w:space="0" w:color="auto"/>
        <w:left w:val="none" w:sz="0" w:space="0" w:color="auto"/>
        <w:bottom w:val="none" w:sz="0" w:space="0" w:color="auto"/>
        <w:right w:val="none" w:sz="0" w:space="0" w:color="auto"/>
      </w:divBdr>
    </w:div>
    <w:div w:id="963584523">
      <w:bodyDiv w:val="1"/>
      <w:marLeft w:val="0"/>
      <w:marRight w:val="0"/>
      <w:marTop w:val="0"/>
      <w:marBottom w:val="0"/>
      <w:divBdr>
        <w:top w:val="none" w:sz="0" w:space="0" w:color="auto"/>
        <w:left w:val="none" w:sz="0" w:space="0" w:color="auto"/>
        <w:bottom w:val="none" w:sz="0" w:space="0" w:color="auto"/>
        <w:right w:val="none" w:sz="0" w:space="0" w:color="auto"/>
      </w:divBdr>
    </w:div>
    <w:div w:id="964695685">
      <w:bodyDiv w:val="1"/>
      <w:marLeft w:val="0"/>
      <w:marRight w:val="0"/>
      <w:marTop w:val="0"/>
      <w:marBottom w:val="0"/>
      <w:divBdr>
        <w:top w:val="none" w:sz="0" w:space="0" w:color="auto"/>
        <w:left w:val="none" w:sz="0" w:space="0" w:color="auto"/>
        <w:bottom w:val="none" w:sz="0" w:space="0" w:color="auto"/>
        <w:right w:val="none" w:sz="0" w:space="0" w:color="auto"/>
      </w:divBdr>
    </w:div>
    <w:div w:id="967974306">
      <w:bodyDiv w:val="1"/>
      <w:marLeft w:val="0"/>
      <w:marRight w:val="0"/>
      <w:marTop w:val="0"/>
      <w:marBottom w:val="0"/>
      <w:divBdr>
        <w:top w:val="none" w:sz="0" w:space="0" w:color="auto"/>
        <w:left w:val="none" w:sz="0" w:space="0" w:color="auto"/>
        <w:bottom w:val="none" w:sz="0" w:space="0" w:color="auto"/>
        <w:right w:val="none" w:sz="0" w:space="0" w:color="auto"/>
      </w:divBdr>
    </w:div>
    <w:div w:id="969432880">
      <w:bodyDiv w:val="1"/>
      <w:marLeft w:val="0"/>
      <w:marRight w:val="0"/>
      <w:marTop w:val="0"/>
      <w:marBottom w:val="0"/>
      <w:divBdr>
        <w:top w:val="none" w:sz="0" w:space="0" w:color="auto"/>
        <w:left w:val="none" w:sz="0" w:space="0" w:color="auto"/>
        <w:bottom w:val="none" w:sz="0" w:space="0" w:color="auto"/>
        <w:right w:val="none" w:sz="0" w:space="0" w:color="auto"/>
      </w:divBdr>
    </w:div>
    <w:div w:id="970479286">
      <w:bodyDiv w:val="1"/>
      <w:marLeft w:val="0"/>
      <w:marRight w:val="0"/>
      <w:marTop w:val="0"/>
      <w:marBottom w:val="0"/>
      <w:divBdr>
        <w:top w:val="none" w:sz="0" w:space="0" w:color="auto"/>
        <w:left w:val="none" w:sz="0" w:space="0" w:color="auto"/>
        <w:bottom w:val="none" w:sz="0" w:space="0" w:color="auto"/>
        <w:right w:val="none" w:sz="0" w:space="0" w:color="auto"/>
      </w:divBdr>
    </w:div>
    <w:div w:id="970982743">
      <w:bodyDiv w:val="1"/>
      <w:marLeft w:val="0"/>
      <w:marRight w:val="0"/>
      <w:marTop w:val="0"/>
      <w:marBottom w:val="0"/>
      <w:divBdr>
        <w:top w:val="none" w:sz="0" w:space="0" w:color="auto"/>
        <w:left w:val="none" w:sz="0" w:space="0" w:color="auto"/>
        <w:bottom w:val="none" w:sz="0" w:space="0" w:color="auto"/>
        <w:right w:val="none" w:sz="0" w:space="0" w:color="auto"/>
      </w:divBdr>
    </w:div>
    <w:div w:id="971249598">
      <w:bodyDiv w:val="1"/>
      <w:marLeft w:val="0"/>
      <w:marRight w:val="0"/>
      <w:marTop w:val="0"/>
      <w:marBottom w:val="0"/>
      <w:divBdr>
        <w:top w:val="none" w:sz="0" w:space="0" w:color="auto"/>
        <w:left w:val="none" w:sz="0" w:space="0" w:color="auto"/>
        <w:bottom w:val="none" w:sz="0" w:space="0" w:color="auto"/>
        <w:right w:val="none" w:sz="0" w:space="0" w:color="auto"/>
      </w:divBdr>
    </w:div>
    <w:div w:id="971518733">
      <w:bodyDiv w:val="1"/>
      <w:marLeft w:val="0"/>
      <w:marRight w:val="0"/>
      <w:marTop w:val="0"/>
      <w:marBottom w:val="0"/>
      <w:divBdr>
        <w:top w:val="none" w:sz="0" w:space="0" w:color="auto"/>
        <w:left w:val="none" w:sz="0" w:space="0" w:color="auto"/>
        <w:bottom w:val="none" w:sz="0" w:space="0" w:color="auto"/>
        <w:right w:val="none" w:sz="0" w:space="0" w:color="auto"/>
      </w:divBdr>
    </w:div>
    <w:div w:id="972373237">
      <w:bodyDiv w:val="1"/>
      <w:marLeft w:val="0"/>
      <w:marRight w:val="0"/>
      <w:marTop w:val="0"/>
      <w:marBottom w:val="0"/>
      <w:divBdr>
        <w:top w:val="none" w:sz="0" w:space="0" w:color="auto"/>
        <w:left w:val="none" w:sz="0" w:space="0" w:color="auto"/>
        <w:bottom w:val="none" w:sz="0" w:space="0" w:color="auto"/>
        <w:right w:val="none" w:sz="0" w:space="0" w:color="auto"/>
      </w:divBdr>
    </w:div>
    <w:div w:id="973831425">
      <w:bodyDiv w:val="1"/>
      <w:marLeft w:val="0"/>
      <w:marRight w:val="0"/>
      <w:marTop w:val="0"/>
      <w:marBottom w:val="0"/>
      <w:divBdr>
        <w:top w:val="none" w:sz="0" w:space="0" w:color="auto"/>
        <w:left w:val="none" w:sz="0" w:space="0" w:color="auto"/>
        <w:bottom w:val="none" w:sz="0" w:space="0" w:color="auto"/>
        <w:right w:val="none" w:sz="0" w:space="0" w:color="auto"/>
      </w:divBdr>
    </w:div>
    <w:div w:id="973868068">
      <w:bodyDiv w:val="1"/>
      <w:marLeft w:val="0"/>
      <w:marRight w:val="0"/>
      <w:marTop w:val="0"/>
      <w:marBottom w:val="0"/>
      <w:divBdr>
        <w:top w:val="none" w:sz="0" w:space="0" w:color="auto"/>
        <w:left w:val="none" w:sz="0" w:space="0" w:color="auto"/>
        <w:bottom w:val="none" w:sz="0" w:space="0" w:color="auto"/>
        <w:right w:val="none" w:sz="0" w:space="0" w:color="auto"/>
      </w:divBdr>
    </w:div>
    <w:div w:id="975991694">
      <w:bodyDiv w:val="1"/>
      <w:marLeft w:val="0"/>
      <w:marRight w:val="0"/>
      <w:marTop w:val="0"/>
      <w:marBottom w:val="0"/>
      <w:divBdr>
        <w:top w:val="none" w:sz="0" w:space="0" w:color="auto"/>
        <w:left w:val="none" w:sz="0" w:space="0" w:color="auto"/>
        <w:bottom w:val="none" w:sz="0" w:space="0" w:color="auto"/>
        <w:right w:val="none" w:sz="0" w:space="0" w:color="auto"/>
      </w:divBdr>
    </w:div>
    <w:div w:id="976184218">
      <w:bodyDiv w:val="1"/>
      <w:marLeft w:val="0"/>
      <w:marRight w:val="0"/>
      <w:marTop w:val="0"/>
      <w:marBottom w:val="0"/>
      <w:divBdr>
        <w:top w:val="none" w:sz="0" w:space="0" w:color="auto"/>
        <w:left w:val="none" w:sz="0" w:space="0" w:color="auto"/>
        <w:bottom w:val="none" w:sz="0" w:space="0" w:color="auto"/>
        <w:right w:val="none" w:sz="0" w:space="0" w:color="auto"/>
      </w:divBdr>
    </w:div>
    <w:div w:id="976763849">
      <w:bodyDiv w:val="1"/>
      <w:marLeft w:val="0"/>
      <w:marRight w:val="0"/>
      <w:marTop w:val="0"/>
      <w:marBottom w:val="0"/>
      <w:divBdr>
        <w:top w:val="none" w:sz="0" w:space="0" w:color="auto"/>
        <w:left w:val="none" w:sz="0" w:space="0" w:color="auto"/>
        <w:bottom w:val="none" w:sz="0" w:space="0" w:color="auto"/>
        <w:right w:val="none" w:sz="0" w:space="0" w:color="auto"/>
      </w:divBdr>
    </w:div>
    <w:div w:id="976841963">
      <w:bodyDiv w:val="1"/>
      <w:marLeft w:val="0"/>
      <w:marRight w:val="0"/>
      <w:marTop w:val="0"/>
      <w:marBottom w:val="0"/>
      <w:divBdr>
        <w:top w:val="none" w:sz="0" w:space="0" w:color="auto"/>
        <w:left w:val="none" w:sz="0" w:space="0" w:color="auto"/>
        <w:bottom w:val="none" w:sz="0" w:space="0" w:color="auto"/>
        <w:right w:val="none" w:sz="0" w:space="0" w:color="auto"/>
      </w:divBdr>
    </w:div>
    <w:div w:id="977608447">
      <w:bodyDiv w:val="1"/>
      <w:marLeft w:val="0"/>
      <w:marRight w:val="0"/>
      <w:marTop w:val="0"/>
      <w:marBottom w:val="0"/>
      <w:divBdr>
        <w:top w:val="none" w:sz="0" w:space="0" w:color="auto"/>
        <w:left w:val="none" w:sz="0" w:space="0" w:color="auto"/>
        <w:bottom w:val="none" w:sz="0" w:space="0" w:color="auto"/>
        <w:right w:val="none" w:sz="0" w:space="0" w:color="auto"/>
      </w:divBdr>
    </w:div>
    <w:div w:id="977884394">
      <w:bodyDiv w:val="1"/>
      <w:marLeft w:val="0"/>
      <w:marRight w:val="0"/>
      <w:marTop w:val="0"/>
      <w:marBottom w:val="0"/>
      <w:divBdr>
        <w:top w:val="none" w:sz="0" w:space="0" w:color="auto"/>
        <w:left w:val="none" w:sz="0" w:space="0" w:color="auto"/>
        <w:bottom w:val="none" w:sz="0" w:space="0" w:color="auto"/>
        <w:right w:val="none" w:sz="0" w:space="0" w:color="auto"/>
      </w:divBdr>
    </w:div>
    <w:div w:id="978605880">
      <w:bodyDiv w:val="1"/>
      <w:marLeft w:val="0"/>
      <w:marRight w:val="0"/>
      <w:marTop w:val="0"/>
      <w:marBottom w:val="0"/>
      <w:divBdr>
        <w:top w:val="none" w:sz="0" w:space="0" w:color="auto"/>
        <w:left w:val="none" w:sz="0" w:space="0" w:color="auto"/>
        <w:bottom w:val="none" w:sz="0" w:space="0" w:color="auto"/>
        <w:right w:val="none" w:sz="0" w:space="0" w:color="auto"/>
      </w:divBdr>
    </w:div>
    <w:div w:id="978654578">
      <w:bodyDiv w:val="1"/>
      <w:marLeft w:val="0"/>
      <w:marRight w:val="0"/>
      <w:marTop w:val="0"/>
      <w:marBottom w:val="0"/>
      <w:divBdr>
        <w:top w:val="none" w:sz="0" w:space="0" w:color="auto"/>
        <w:left w:val="none" w:sz="0" w:space="0" w:color="auto"/>
        <w:bottom w:val="none" w:sz="0" w:space="0" w:color="auto"/>
        <w:right w:val="none" w:sz="0" w:space="0" w:color="auto"/>
      </w:divBdr>
    </w:div>
    <w:div w:id="979114716">
      <w:bodyDiv w:val="1"/>
      <w:marLeft w:val="0"/>
      <w:marRight w:val="0"/>
      <w:marTop w:val="0"/>
      <w:marBottom w:val="0"/>
      <w:divBdr>
        <w:top w:val="none" w:sz="0" w:space="0" w:color="auto"/>
        <w:left w:val="none" w:sz="0" w:space="0" w:color="auto"/>
        <w:bottom w:val="none" w:sz="0" w:space="0" w:color="auto"/>
        <w:right w:val="none" w:sz="0" w:space="0" w:color="auto"/>
      </w:divBdr>
    </w:div>
    <w:div w:id="979461079">
      <w:bodyDiv w:val="1"/>
      <w:marLeft w:val="0"/>
      <w:marRight w:val="0"/>
      <w:marTop w:val="0"/>
      <w:marBottom w:val="0"/>
      <w:divBdr>
        <w:top w:val="none" w:sz="0" w:space="0" w:color="auto"/>
        <w:left w:val="none" w:sz="0" w:space="0" w:color="auto"/>
        <w:bottom w:val="none" w:sz="0" w:space="0" w:color="auto"/>
        <w:right w:val="none" w:sz="0" w:space="0" w:color="auto"/>
      </w:divBdr>
    </w:div>
    <w:div w:id="980041821">
      <w:bodyDiv w:val="1"/>
      <w:marLeft w:val="0"/>
      <w:marRight w:val="0"/>
      <w:marTop w:val="0"/>
      <w:marBottom w:val="0"/>
      <w:divBdr>
        <w:top w:val="none" w:sz="0" w:space="0" w:color="auto"/>
        <w:left w:val="none" w:sz="0" w:space="0" w:color="auto"/>
        <w:bottom w:val="none" w:sz="0" w:space="0" w:color="auto"/>
        <w:right w:val="none" w:sz="0" w:space="0" w:color="auto"/>
      </w:divBdr>
    </w:div>
    <w:div w:id="980889652">
      <w:bodyDiv w:val="1"/>
      <w:marLeft w:val="0"/>
      <w:marRight w:val="0"/>
      <w:marTop w:val="0"/>
      <w:marBottom w:val="0"/>
      <w:divBdr>
        <w:top w:val="none" w:sz="0" w:space="0" w:color="auto"/>
        <w:left w:val="none" w:sz="0" w:space="0" w:color="auto"/>
        <w:bottom w:val="none" w:sz="0" w:space="0" w:color="auto"/>
        <w:right w:val="none" w:sz="0" w:space="0" w:color="auto"/>
      </w:divBdr>
    </w:div>
    <w:div w:id="982657794">
      <w:bodyDiv w:val="1"/>
      <w:marLeft w:val="0"/>
      <w:marRight w:val="0"/>
      <w:marTop w:val="0"/>
      <w:marBottom w:val="0"/>
      <w:divBdr>
        <w:top w:val="none" w:sz="0" w:space="0" w:color="auto"/>
        <w:left w:val="none" w:sz="0" w:space="0" w:color="auto"/>
        <w:bottom w:val="none" w:sz="0" w:space="0" w:color="auto"/>
        <w:right w:val="none" w:sz="0" w:space="0" w:color="auto"/>
      </w:divBdr>
    </w:div>
    <w:div w:id="982664082">
      <w:bodyDiv w:val="1"/>
      <w:marLeft w:val="0"/>
      <w:marRight w:val="0"/>
      <w:marTop w:val="0"/>
      <w:marBottom w:val="0"/>
      <w:divBdr>
        <w:top w:val="none" w:sz="0" w:space="0" w:color="auto"/>
        <w:left w:val="none" w:sz="0" w:space="0" w:color="auto"/>
        <w:bottom w:val="none" w:sz="0" w:space="0" w:color="auto"/>
        <w:right w:val="none" w:sz="0" w:space="0" w:color="auto"/>
      </w:divBdr>
    </w:div>
    <w:div w:id="983124757">
      <w:bodyDiv w:val="1"/>
      <w:marLeft w:val="0"/>
      <w:marRight w:val="0"/>
      <w:marTop w:val="0"/>
      <w:marBottom w:val="0"/>
      <w:divBdr>
        <w:top w:val="none" w:sz="0" w:space="0" w:color="auto"/>
        <w:left w:val="none" w:sz="0" w:space="0" w:color="auto"/>
        <w:bottom w:val="none" w:sz="0" w:space="0" w:color="auto"/>
        <w:right w:val="none" w:sz="0" w:space="0" w:color="auto"/>
      </w:divBdr>
    </w:div>
    <w:div w:id="984506462">
      <w:bodyDiv w:val="1"/>
      <w:marLeft w:val="0"/>
      <w:marRight w:val="0"/>
      <w:marTop w:val="0"/>
      <w:marBottom w:val="0"/>
      <w:divBdr>
        <w:top w:val="none" w:sz="0" w:space="0" w:color="auto"/>
        <w:left w:val="none" w:sz="0" w:space="0" w:color="auto"/>
        <w:bottom w:val="none" w:sz="0" w:space="0" w:color="auto"/>
        <w:right w:val="none" w:sz="0" w:space="0" w:color="auto"/>
      </w:divBdr>
    </w:div>
    <w:div w:id="985429410">
      <w:bodyDiv w:val="1"/>
      <w:marLeft w:val="0"/>
      <w:marRight w:val="0"/>
      <w:marTop w:val="0"/>
      <w:marBottom w:val="0"/>
      <w:divBdr>
        <w:top w:val="none" w:sz="0" w:space="0" w:color="auto"/>
        <w:left w:val="none" w:sz="0" w:space="0" w:color="auto"/>
        <w:bottom w:val="none" w:sz="0" w:space="0" w:color="auto"/>
        <w:right w:val="none" w:sz="0" w:space="0" w:color="auto"/>
      </w:divBdr>
    </w:div>
    <w:div w:id="987782861">
      <w:bodyDiv w:val="1"/>
      <w:marLeft w:val="0"/>
      <w:marRight w:val="0"/>
      <w:marTop w:val="0"/>
      <w:marBottom w:val="0"/>
      <w:divBdr>
        <w:top w:val="none" w:sz="0" w:space="0" w:color="auto"/>
        <w:left w:val="none" w:sz="0" w:space="0" w:color="auto"/>
        <w:bottom w:val="none" w:sz="0" w:space="0" w:color="auto"/>
        <w:right w:val="none" w:sz="0" w:space="0" w:color="auto"/>
      </w:divBdr>
    </w:div>
    <w:div w:id="988169947">
      <w:bodyDiv w:val="1"/>
      <w:marLeft w:val="0"/>
      <w:marRight w:val="0"/>
      <w:marTop w:val="0"/>
      <w:marBottom w:val="0"/>
      <w:divBdr>
        <w:top w:val="none" w:sz="0" w:space="0" w:color="auto"/>
        <w:left w:val="none" w:sz="0" w:space="0" w:color="auto"/>
        <w:bottom w:val="none" w:sz="0" w:space="0" w:color="auto"/>
        <w:right w:val="none" w:sz="0" w:space="0" w:color="auto"/>
      </w:divBdr>
    </w:div>
    <w:div w:id="989945087">
      <w:bodyDiv w:val="1"/>
      <w:marLeft w:val="0"/>
      <w:marRight w:val="0"/>
      <w:marTop w:val="0"/>
      <w:marBottom w:val="0"/>
      <w:divBdr>
        <w:top w:val="none" w:sz="0" w:space="0" w:color="auto"/>
        <w:left w:val="none" w:sz="0" w:space="0" w:color="auto"/>
        <w:bottom w:val="none" w:sz="0" w:space="0" w:color="auto"/>
        <w:right w:val="none" w:sz="0" w:space="0" w:color="auto"/>
      </w:divBdr>
    </w:div>
    <w:div w:id="990331301">
      <w:bodyDiv w:val="1"/>
      <w:marLeft w:val="0"/>
      <w:marRight w:val="0"/>
      <w:marTop w:val="0"/>
      <w:marBottom w:val="0"/>
      <w:divBdr>
        <w:top w:val="none" w:sz="0" w:space="0" w:color="auto"/>
        <w:left w:val="none" w:sz="0" w:space="0" w:color="auto"/>
        <w:bottom w:val="none" w:sz="0" w:space="0" w:color="auto"/>
        <w:right w:val="none" w:sz="0" w:space="0" w:color="auto"/>
      </w:divBdr>
    </w:div>
    <w:div w:id="990476253">
      <w:bodyDiv w:val="1"/>
      <w:marLeft w:val="0"/>
      <w:marRight w:val="0"/>
      <w:marTop w:val="0"/>
      <w:marBottom w:val="0"/>
      <w:divBdr>
        <w:top w:val="none" w:sz="0" w:space="0" w:color="auto"/>
        <w:left w:val="none" w:sz="0" w:space="0" w:color="auto"/>
        <w:bottom w:val="none" w:sz="0" w:space="0" w:color="auto"/>
        <w:right w:val="none" w:sz="0" w:space="0" w:color="auto"/>
      </w:divBdr>
    </w:div>
    <w:div w:id="992833559">
      <w:bodyDiv w:val="1"/>
      <w:marLeft w:val="0"/>
      <w:marRight w:val="0"/>
      <w:marTop w:val="0"/>
      <w:marBottom w:val="0"/>
      <w:divBdr>
        <w:top w:val="none" w:sz="0" w:space="0" w:color="auto"/>
        <w:left w:val="none" w:sz="0" w:space="0" w:color="auto"/>
        <w:bottom w:val="none" w:sz="0" w:space="0" w:color="auto"/>
        <w:right w:val="none" w:sz="0" w:space="0" w:color="auto"/>
      </w:divBdr>
    </w:div>
    <w:div w:id="993028955">
      <w:bodyDiv w:val="1"/>
      <w:marLeft w:val="0"/>
      <w:marRight w:val="0"/>
      <w:marTop w:val="0"/>
      <w:marBottom w:val="0"/>
      <w:divBdr>
        <w:top w:val="none" w:sz="0" w:space="0" w:color="auto"/>
        <w:left w:val="none" w:sz="0" w:space="0" w:color="auto"/>
        <w:bottom w:val="none" w:sz="0" w:space="0" w:color="auto"/>
        <w:right w:val="none" w:sz="0" w:space="0" w:color="auto"/>
      </w:divBdr>
    </w:div>
    <w:div w:id="993527292">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995840171">
      <w:bodyDiv w:val="1"/>
      <w:marLeft w:val="0"/>
      <w:marRight w:val="0"/>
      <w:marTop w:val="0"/>
      <w:marBottom w:val="0"/>
      <w:divBdr>
        <w:top w:val="none" w:sz="0" w:space="0" w:color="auto"/>
        <w:left w:val="none" w:sz="0" w:space="0" w:color="auto"/>
        <w:bottom w:val="none" w:sz="0" w:space="0" w:color="auto"/>
        <w:right w:val="none" w:sz="0" w:space="0" w:color="auto"/>
      </w:divBdr>
    </w:div>
    <w:div w:id="997000699">
      <w:bodyDiv w:val="1"/>
      <w:marLeft w:val="0"/>
      <w:marRight w:val="0"/>
      <w:marTop w:val="0"/>
      <w:marBottom w:val="0"/>
      <w:divBdr>
        <w:top w:val="none" w:sz="0" w:space="0" w:color="auto"/>
        <w:left w:val="none" w:sz="0" w:space="0" w:color="auto"/>
        <w:bottom w:val="none" w:sz="0" w:space="0" w:color="auto"/>
        <w:right w:val="none" w:sz="0" w:space="0" w:color="auto"/>
      </w:divBdr>
    </w:div>
    <w:div w:id="997228219">
      <w:bodyDiv w:val="1"/>
      <w:marLeft w:val="0"/>
      <w:marRight w:val="0"/>
      <w:marTop w:val="0"/>
      <w:marBottom w:val="0"/>
      <w:divBdr>
        <w:top w:val="none" w:sz="0" w:space="0" w:color="auto"/>
        <w:left w:val="none" w:sz="0" w:space="0" w:color="auto"/>
        <w:bottom w:val="none" w:sz="0" w:space="0" w:color="auto"/>
        <w:right w:val="none" w:sz="0" w:space="0" w:color="auto"/>
      </w:divBdr>
    </w:div>
    <w:div w:id="998079685">
      <w:bodyDiv w:val="1"/>
      <w:marLeft w:val="0"/>
      <w:marRight w:val="0"/>
      <w:marTop w:val="0"/>
      <w:marBottom w:val="0"/>
      <w:divBdr>
        <w:top w:val="none" w:sz="0" w:space="0" w:color="auto"/>
        <w:left w:val="none" w:sz="0" w:space="0" w:color="auto"/>
        <w:bottom w:val="none" w:sz="0" w:space="0" w:color="auto"/>
        <w:right w:val="none" w:sz="0" w:space="0" w:color="auto"/>
      </w:divBdr>
    </w:div>
    <w:div w:id="998116713">
      <w:bodyDiv w:val="1"/>
      <w:marLeft w:val="0"/>
      <w:marRight w:val="0"/>
      <w:marTop w:val="0"/>
      <w:marBottom w:val="0"/>
      <w:divBdr>
        <w:top w:val="none" w:sz="0" w:space="0" w:color="auto"/>
        <w:left w:val="none" w:sz="0" w:space="0" w:color="auto"/>
        <w:bottom w:val="none" w:sz="0" w:space="0" w:color="auto"/>
        <w:right w:val="none" w:sz="0" w:space="0" w:color="auto"/>
      </w:divBdr>
    </w:div>
    <w:div w:id="998314978">
      <w:bodyDiv w:val="1"/>
      <w:marLeft w:val="0"/>
      <w:marRight w:val="0"/>
      <w:marTop w:val="0"/>
      <w:marBottom w:val="0"/>
      <w:divBdr>
        <w:top w:val="none" w:sz="0" w:space="0" w:color="auto"/>
        <w:left w:val="none" w:sz="0" w:space="0" w:color="auto"/>
        <w:bottom w:val="none" w:sz="0" w:space="0" w:color="auto"/>
        <w:right w:val="none" w:sz="0" w:space="0" w:color="auto"/>
      </w:divBdr>
    </w:div>
    <w:div w:id="999499235">
      <w:bodyDiv w:val="1"/>
      <w:marLeft w:val="0"/>
      <w:marRight w:val="0"/>
      <w:marTop w:val="0"/>
      <w:marBottom w:val="0"/>
      <w:divBdr>
        <w:top w:val="none" w:sz="0" w:space="0" w:color="auto"/>
        <w:left w:val="none" w:sz="0" w:space="0" w:color="auto"/>
        <w:bottom w:val="none" w:sz="0" w:space="0" w:color="auto"/>
        <w:right w:val="none" w:sz="0" w:space="0" w:color="auto"/>
      </w:divBdr>
    </w:div>
    <w:div w:id="999768863">
      <w:bodyDiv w:val="1"/>
      <w:marLeft w:val="0"/>
      <w:marRight w:val="0"/>
      <w:marTop w:val="0"/>
      <w:marBottom w:val="0"/>
      <w:divBdr>
        <w:top w:val="none" w:sz="0" w:space="0" w:color="auto"/>
        <w:left w:val="none" w:sz="0" w:space="0" w:color="auto"/>
        <w:bottom w:val="none" w:sz="0" w:space="0" w:color="auto"/>
        <w:right w:val="none" w:sz="0" w:space="0" w:color="auto"/>
      </w:divBdr>
    </w:div>
    <w:div w:id="999961853">
      <w:bodyDiv w:val="1"/>
      <w:marLeft w:val="0"/>
      <w:marRight w:val="0"/>
      <w:marTop w:val="0"/>
      <w:marBottom w:val="0"/>
      <w:divBdr>
        <w:top w:val="none" w:sz="0" w:space="0" w:color="auto"/>
        <w:left w:val="none" w:sz="0" w:space="0" w:color="auto"/>
        <w:bottom w:val="none" w:sz="0" w:space="0" w:color="auto"/>
        <w:right w:val="none" w:sz="0" w:space="0" w:color="auto"/>
      </w:divBdr>
    </w:div>
    <w:div w:id="1000278306">
      <w:bodyDiv w:val="1"/>
      <w:marLeft w:val="0"/>
      <w:marRight w:val="0"/>
      <w:marTop w:val="0"/>
      <w:marBottom w:val="0"/>
      <w:divBdr>
        <w:top w:val="none" w:sz="0" w:space="0" w:color="auto"/>
        <w:left w:val="none" w:sz="0" w:space="0" w:color="auto"/>
        <w:bottom w:val="none" w:sz="0" w:space="0" w:color="auto"/>
        <w:right w:val="none" w:sz="0" w:space="0" w:color="auto"/>
      </w:divBdr>
    </w:div>
    <w:div w:id="1001002502">
      <w:bodyDiv w:val="1"/>
      <w:marLeft w:val="0"/>
      <w:marRight w:val="0"/>
      <w:marTop w:val="0"/>
      <w:marBottom w:val="0"/>
      <w:divBdr>
        <w:top w:val="none" w:sz="0" w:space="0" w:color="auto"/>
        <w:left w:val="none" w:sz="0" w:space="0" w:color="auto"/>
        <w:bottom w:val="none" w:sz="0" w:space="0" w:color="auto"/>
        <w:right w:val="none" w:sz="0" w:space="0" w:color="auto"/>
      </w:divBdr>
    </w:div>
    <w:div w:id="1001273197">
      <w:bodyDiv w:val="1"/>
      <w:marLeft w:val="0"/>
      <w:marRight w:val="0"/>
      <w:marTop w:val="0"/>
      <w:marBottom w:val="0"/>
      <w:divBdr>
        <w:top w:val="none" w:sz="0" w:space="0" w:color="auto"/>
        <w:left w:val="none" w:sz="0" w:space="0" w:color="auto"/>
        <w:bottom w:val="none" w:sz="0" w:space="0" w:color="auto"/>
        <w:right w:val="none" w:sz="0" w:space="0" w:color="auto"/>
      </w:divBdr>
    </w:div>
    <w:div w:id="1002121289">
      <w:bodyDiv w:val="1"/>
      <w:marLeft w:val="0"/>
      <w:marRight w:val="0"/>
      <w:marTop w:val="0"/>
      <w:marBottom w:val="0"/>
      <w:divBdr>
        <w:top w:val="none" w:sz="0" w:space="0" w:color="auto"/>
        <w:left w:val="none" w:sz="0" w:space="0" w:color="auto"/>
        <w:bottom w:val="none" w:sz="0" w:space="0" w:color="auto"/>
        <w:right w:val="none" w:sz="0" w:space="0" w:color="auto"/>
      </w:divBdr>
    </w:div>
    <w:div w:id="1002507189">
      <w:bodyDiv w:val="1"/>
      <w:marLeft w:val="0"/>
      <w:marRight w:val="0"/>
      <w:marTop w:val="0"/>
      <w:marBottom w:val="0"/>
      <w:divBdr>
        <w:top w:val="none" w:sz="0" w:space="0" w:color="auto"/>
        <w:left w:val="none" w:sz="0" w:space="0" w:color="auto"/>
        <w:bottom w:val="none" w:sz="0" w:space="0" w:color="auto"/>
        <w:right w:val="none" w:sz="0" w:space="0" w:color="auto"/>
      </w:divBdr>
    </w:div>
    <w:div w:id="1003897489">
      <w:bodyDiv w:val="1"/>
      <w:marLeft w:val="0"/>
      <w:marRight w:val="0"/>
      <w:marTop w:val="0"/>
      <w:marBottom w:val="0"/>
      <w:divBdr>
        <w:top w:val="none" w:sz="0" w:space="0" w:color="auto"/>
        <w:left w:val="none" w:sz="0" w:space="0" w:color="auto"/>
        <w:bottom w:val="none" w:sz="0" w:space="0" w:color="auto"/>
        <w:right w:val="none" w:sz="0" w:space="0" w:color="auto"/>
      </w:divBdr>
    </w:div>
    <w:div w:id="1004625017">
      <w:bodyDiv w:val="1"/>
      <w:marLeft w:val="0"/>
      <w:marRight w:val="0"/>
      <w:marTop w:val="0"/>
      <w:marBottom w:val="0"/>
      <w:divBdr>
        <w:top w:val="none" w:sz="0" w:space="0" w:color="auto"/>
        <w:left w:val="none" w:sz="0" w:space="0" w:color="auto"/>
        <w:bottom w:val="none" w:sz="0" w:space="0" w:color="auto"/>
        <w:right w:val="none" w:sz="0" w:space="0" w:color="auto"/>
      </w:divBdr>
    </w:div>
    <w:div w:id="1004867596">
      <w:bodyDiv w:val="1"/>
      <w:marLeft w:val="0"/>
      <w:marRight w:val="0"/>
      <w:marTop w:val="0"/>
      <w:marBottom w:val="0"/>
      <w:divBdr>
        <w:top w:val="none" w:sz="0" w:space="0" w:color="auto"/>
        <w:left w:val="none" w:sz="0" w:space="0" w:color="auto"/>
        <w:bottom w:val="none" w:sz="0" w:space="0" w:color="auto"/>
        <w:right w:val="none" w:sz="0" w:space="0" w:color="auto"/>
      </w:divBdr>
    </w:div>
    <w:div w:id="1005978276">
      <w:bodyDiv w:val="1"/>
      <w:marLeft w:val="0"/>
      <w:marRight w:val="0"/>
      <w:marTop w:val="0"/>
      <w:marBottom w:val="0"/>
      <w:divBdr>
        <w:top w:val="none" w:sz="0" w:space="0" w:color="auto"/>
        <w:left w:val="none" w:sz="0" w:space="0" w:color="auto"/>
        <w:bottom w:val="none" w:sz="0" w:space="0" w:color="auto"/>
        <w:right w:val="none" w:sz="0" w:space="0" w:color="auto"/>
      </w:divBdr>
    </w:div>
    <w:div w:id="1006399466">
      <w:bodyDiv w:val="1"/>
      <w:marLeft w:val="0"/>
      <w:marRight w:val="0"/>
      <w:marTop w:val="0"/>
      <w:marBottom w:val="0"/>
      <w:divBdr>
        <w:top w:val="none" w:sz="0" w:space="0" w:color="auto"/>
        <w:left w:val="none" w:sz="0" w:space="0" w:color="auto"/>
        <w:bottom w:val="none" w:sz="0" w:space="0" w:color="auto"/>
        <w:right w:val="none" w:sz="0" w:space="0" w:color="auto"/>
      </w:divBdr>
    </w:div>
    <w:div w:id="1006709220">
      <w:bodyDiv w:val="1"/>
      <w:marLeft w:val="0"/>
      <w:marRight w:val="0"/>
      <w:marTop w:val="0"/>
      <w:marBottom w:val="0"/>
      <w:divBdr>
        <w:top w:val="none" w:sz="0" w:space="0" w:color="auto"/>
        <w:left w:val="none" w:sz="0" w:space="0" w:color="auto"/>
        <w:bottom w:val="none" w:sz="0" w:space="0" w:color="auto"/>
        <w:right w:val="none" w:sz="0" w:space="0" w:color="auto"/>
      </w:divBdr>
    </w:div>
    <w:div w:id="1007293301">
      <w:bodyDiv w:val="1"/>
      <w:marLeft w:val="0"/>
      <w:marRight w:val="0"/>
      <w:marTop w:val="0"/>
      <w:marBottom w:val="0"/>
      <w:divBdr>
        <w:top w:val="none" w:sz="0" w:space="0" w:color="auto"/>
        <w:left w:val="none" w:sz="0" w:space="0" w:color="auto"/>
        <w:bottom w:val="none" w:sz="0" w:space="0" w:color="auto"/>
        <w:right w:val="none" w:sz="0" w:space="0" w:color="auto"/>
      </w:divBdr>
    </w:div>
    <w:div w:id="1009018258">
      <w:bodyDiv w:val="1"/>
      <w:marLeft w:val="0"/>
      <w:marRight w:val="0"/>
      <w:marTop w:val="0"/>
      <w:marBottom w:val="0"/>
      <w:divBdr>
        <w:top w:val="none" w:sz="0" w:space="0" w:color="auto"/>
        <w:left w:val="none" w:sz="0" w:space="0" w:color="auto"/>
        <w:bottom w:val="none" w:sz="0" w:space="0" w:color="auto"/>
        <w:right w:val="none" w:sz="0" w:space="0" w:color="auto"/>
      </w:divBdr>
    </w:div>
    <w:div w:id="1009671812">
      <w:bodyDiv w:val="1"/>
      <w:marLeft w:val="0"/>
      <w:marRight w:val="0"/>
      <w:marTop w:val="0"/>
      <w:marBottom w:val="0"/>
      <w:divBdr>
        <w:top w:val="none" w:sz="0" w:space="0" w:color="auto"/>
        <w:left w:val="none" w:sz="0" w:space="0" w:color="auto"/>
        <w:bottom w:val="none" w:sz="0" w:space="0" w:color="auto"/>
        <w:right w:val="none" w:sz="0" w:space="0" w:color="auto"/>
      </w:divBdr>
    </w:div>
    <w:div w:id="1009799286">
      <w:bodyDiv w:val="1"/>
      <w:marLeft w:val="0"/>
      <w:marRight w:val="0"/>
      <w:marTop w:val="0"/>
      <w:marBottom w:val="0"/>
      <w:divBdr>
        <w:top w:val="none" w:sz="0" w:space="0" w:color="auto"/>
        <w:left w:val="none" w:sz="0" w:space="0" w:color="auto"/>
        <w:bottom w:val="none" w:sz="0" w:space="0" w:color="auto"/>
        <w:right w:val="none" w:sz="0" w:space="0" w:color="auto"/>
      </w:divBdr>
    </w:div>
    <w:div w:id="1009873102">
      <w:bodyDiv w:val="1"/>
      <w:marLeft w:val="0"/>
      <w:marRight w:val="0"/>
      <w:marTop w:val="0"/>
      <w:marBottom w:val="0"/>
      <w:divBdr>
        <w:top w:val="none" w:sz="0" w:space="0" w:color="auto"/>
        <w:left w:val="none" w:sz="0" w:space="0" w:color="auto"/>
        <w:bottom w:val="none" w:sz="0" w:space="0" w:color="auto"/>
        <w:right w:val="none" w:sz="0" w:space="0" w:color="auto"/>
      </w:divBdr>
    </w:div>
    <w:div w:id="1011640360">
      <w:bodyDiv w:val="1"/>
      <w:marLeft w:val="0"/>
      <w:marRight w:val="0"/>
      <w:marTop w:val="0"/>
      <w:marBottom w:val="0"/>
      <w:divBdr>
        <w:top w:val="none" w:sz="0" w:space="0" w:color="auto"/>
        <w:left w:val="none" w:sz="0" w:space="0" w:color="auto"/>
        <w:bottom w:val="none" w:sz="0" w:space="0" w:color="auto"/>
        <w:right w:val="none" w:sz="0" w:space="0" w:color="auto"/>
      </w:divBdr>
    </w:div>
    <w:div w:id="1012758923">
      <w:bodyDiv w:val="1"/>
      <w:marLeft w:val="0"/>
      <w:marRight w:val="0"/>
      <w:marTop w:val="0"/>
      <w:marBottom w:val="0"/>
      <w:divBdr>
        <w:top w:val="none" w:sz="0" w:space="0" w:color="auto"/>
        <w:left w:val="none" w:sz="0" w:space="0" w:color="auto"/>
        <w:bottom w:val="none" w:sz="0" w:space="0" w:color="auto"/>
        <w:right w:val="none" w:sz="0" w:space="0" w:color="auto"/>
      </w:divBdr>
    </w:div>
    <w:div w:id="1012951788">
      <w:bodyDiv w:val="1"/>
      <w:marLeft w:val="0"/>
      <w:marRight w:val="0"/>
      <w:marTop w:val="0"/>
      <w:marBottom w:val="0"/>
      <w:divBdr>
        <w:top w:val="none" w:sz="0" w:space="0" w:color="auto"/>
        <w:left w:val="none" w:sz="0" w:space="0" w:color="auto"/>
        <w:bottom w:val="none" w:sz="0" w:space="0" w:color="auto"/>
        <w:right w:val="none" w:sz="0" w:space="0" w:color="auto"/>
      </w:divBdr>
    </w:div>
    <w:div w:id="1013651185">
      <w:bodyDiv w:val="1"/>
      <w:marLeft w:val="0"/>
      <w:marRight w:val="0"/>
      <w:marTop w:val="0"/>
      <w:marBottom w:val="0"/>
      <w:divBdr>
        <w:top w:val="none" w:sz="0" w:space="0" w:color="auto"/>
        <w:left w:val="none" w:sz="0" w:space="0" w:color="auto"/>
        <w:bottom w:val="none" w:sz="0" w:space="0" w:color="auto"/>
        <w:right w:val="none" w:sz="0" w:space="0" w:color="auto"/>
      </w:divBdr>
    </w:div>
    <w:div w:id="1014845516">
      <w:bodyDiv w:val="1"/>
      <w:marLeft w:val="0"/>
      <w:marRight w:val="0"/>
      <w:marTop w:val="0"/>
      <w:marBottom w:val="0"/>
      <w:divBdr>
        <w:top w:val="none" w:sz="0" w:space="0" w:color="auto"/>
        <w:left w:val="none" w:sz="0" w:space="0" w:color="auto"/>
        <w:bottom w:val="none" w:sz="0" w:space="0" w:color="auto"/>
        <w:right w:val="none" w:sz="0" w:space="0" w:color="auto"/>
      </w:divBdr>
    </w:div>
    <w:div w:id="1015230717">
      <w:bodyDiv w:val="1"/>
      <w:marLeft w:val="0"/>
      <w:marRight w:val="0"/>
      <w:marTop w:val="0"/>
      <w:marBottom w:val="0"/>
      <w:divBdr>
        <w:top w:val="none" w:sz="0" w:space="0" w:color="auto"/>
        <w:left w:val="none" w:sz="0" w:space="0" w:color="auto"/>
        <w:bottom w:val="none" w:sz="0" w:space="0" w:color="auto"/>
        <w:right w:val="none" w:sz="0" w:space="0" w:color="auto"/>
      </w:divBdr>
    </w:div>
    <w:div w:id="1016688072">
      <w:bodyDiv w:val="1"/>
      <w:marLeft w:val="0"/>
      <w:marRight w:val="0"/>
      <w:marTop w:val="0"/>
      <w:marBottom w:val="0"/>
      <w:divBdr>
        <w:top w:val="none" w:sz="0" w:space="0" w:color="auto"/>
        <w:left w:val="none" w:sz="0" w:space="0" w:color="auto"/>
        <w:bottom w:val="none" w:sz="0" w:space="0" w:color="auto"/>
        <w:right w:val="none" w:sz="0" w:space="0" w:color="auto"/>
      </w:divBdr>
    </w:div>
    <w:div w:id="1018511006">
      <w:bodyDiv w:val="1"/>
      <w:marLeft w:val="0"/>
      <w:marRight w:val="0"/>
      <w:marTop w:val="0"/>
      <w:marBottom w:val="0"/>
      <w:divBdr>
        <w:top w:val="none" w:sz="0" w:space="0" w:color="auto"/>
        <w:left w:val="none" w:sz="0" w:space="0" w:color="auto"/>
        <w:bottom w:val="none" w:sz="0" w:space="0" w:color="auto"/>
        <w:right w:val="none" w:sz="0" w:space="0" w:color="auto"/>
      </w:divBdr>
    </w:div>
    <w:div w:id="1018777885">
      <w:bodyDiv w:val="1"/>
      <w:marLeft w:val="0"/>
      <w:marRight w:val="0"/>
      <w:marTop w:val="0"/>
      <w:marBottom w:val="0"/>
      <w:divBdr>
        <w:top w:val="none" w:sz="0" w:space="0" w:color="auto"/>
        <w:left w:val="none" w:sz="0" w:space="0" w:color="auto"/>
        <w:bottom w:val="none" w:sz="0" w:space="0" w:color="auto"/>
        <w:right w:val="none" w:sz="0" w:space="0" w:color="auto"/>
      </w:divBdr>
    </w:div>
    <w:div w:id="1018855038">
      <w:bodyDiv w:val="1"/>
      <w:marLeft w:val="0"/>
      <w:marRight w:val="0"/>
      <w:marTop w:val="0"/>
      <w:marBottom w:val="0"/>
      <w:divBdr>
        <w:top w:val="none" w:sz="0" w:space="0" w:color="auto"/>
        <w:left w:val="none" w:sz="0" w:space="0" w:color="auto"/>
        <w:bottom w:val="none" w:sz="0" w:space="0" w:color="auto"/>
        <w:right w:val="none" w:sz="0" w:space="0" w:color="auto"/>
      </w:divBdr>
    </w:div>
    <w:div w:id="1020012613">
      <w:bodyDiv w:val="1"/>
      <w:marLeft w:val="0"/>
      <w:marRight w:val="0"/>
      <w:marTop w:val="0"/>
      <w:marBottom w:val="0"/>
      <w:divBdr>
        <w:top w:val="none" w:sz="0" w:space="0" w:color="auto"/>
        <w:left w:val="none" w:sz="0" w:space="0" w:color="auto"/>
        <w:bottom w:val="none" w:sz="0" w:space="0" w:color="auto"/>
        <w:right w:val="none" w:sz="0" w:space="0" w:color="auto"/>
      </w:divBdr>
    </w:div>
    <w:div w:id="1021008793">
      <w:bodyDiv w:val="1"/>
      <w:marLeft w:val="0"/>
      <w:marRight w:val="0"/>
      <w:marTop w:val="0"/>
      <w:marBottom w:val="0"/>
      <w:divBdr>
        <w:top w:val="none" w:sz="0" w:space="0" w:color="auto"/>
        <w:left w:val="none" w:sz="0" w:space="0" w:color="auto"/>
        <w:bottom w:val="none" w:sz="0" w:space="0" w:color="auto"/>
        <w:right w:val="none" w:sz="0" w:space="0" w:color="auto"/>
      </w:divBdr>
    </w:div>
    <w:div w:id="1021399705">
      <w:bodyDiv w:val="1"/>
      <w:marLeft w:val="0"/>
      <w:marRight w:val="0"/>
      <w:marTop w:val="0"/>
      <w:marBottom w:val="0"/>
      <w:divBdr>
        <w:top w:val="none" w:sz="0" w:space="0" w:color="auto"/>
        <w:left w:val="none" w:sz="0" w:space="0" w:color="auto"/>
        <w:bottom w:val="none" w:sz="0" w:space="0" w:color="auto"/>
        <w:right w:val="none" w:sz="0" w:space="0" w:color="auto"/>
      </w:divBdr>
    </w:div>
    <w:div w:id="1023432677">
      <w:bodyDiv w:val="1"/>
      <w:marLeft w:val="0"/>
      <w:marRight w:val="0"/>
      <w:marTop w:val="0"/>
      <w:marBottom w:val="0"/>
      <w:divBdr>
        <w:top w:val="none" w:sz="0" w:space="0" w:color="auto"/>
        <w:left w:val="none" w:sz="0" w:space="0" w:color="auto"/>
        <w:bottom w:val="none" w:sz="0" w:space="0" w:color="auto"/>
        <w:right w:val="none" w:sz="0" w:space="0" w:color="auto"/>
      </w:divBdr>
    </w:div>
    <w:div w:id="1024132611">
      <w:bodyDiv w:val="1"/>
      <w:marLeft w:val="0"/>
      <w:marRight w:val="0"/>
      <w:marTop w:val="0"/>
      <w:marBottom w:val="0"/>
      <w:divBdr>
        <w:top w:val="none" w:sz="0" w:space="0" w:color="auto"/>
        <w:left w:val="none" w:sz="0" w:space="0" w:color="auto"/>
        <w:bottom w:val="none" w:sz="0" w:space="0" w:color="auto"/>
        <w:right w:val="none" w:sz="0" w:space="0" w:color="auto"/>
      </w:divBdr>
    </w:div>
    <w:div w:id="1024743771">
      <w:bodyDiv w:val="1"/>
      <w:marLeft w:val="0"/>
      <w:marRight w:val="0"/>
      <w:marTop w:val="0"/>
      <w:marBottom w:val="0"/>
      <w:divBdr>
        <w:top w:val="none" w:sz="0" w:space="0" w:color="auto"/>
        <w:left w:val="none" w:sz="0" w:space="0" w:color="auto"/>
        <w:bottom w:val="none" w:sz="0" w:space="0" w:color="auto"/>
        <w:right w:val="none" w:sz="0" w:space="0" w:color="auto"/>
      </w:divBdr>
    </w:div>
    <w:div w:id="1026101354">
      <w:bodyDiv w:val="1"/>
      <w:marLeft w:val="0"/>
      <w:marRight w:val="0"/>
      <w:marTop w:val="0"/>
      <w:marBottom w:val="0"/>
      <w:divBdr>
        <w:top w:val="none" w:sz="0" w:space="0" w:color="auto"/>
        <w:left w:val="none" w:sz="0" w:space="0" w:color="auto"/>
        <w:bottom w:val="none" w:sz="0" w:space="0" w:color="auto"/>
        <w:right w:val="none" w:sz="0" w:space="0" w:color="auto"/>
      </w:divBdr>
    </w:div>
    <w:div w:id="1026256182">
      <w:bodyDiv w:val="1"/>
      <w:marLeft w:val="0"/>
      <w:marRight w:val="0"/>
      <w:marTop w:val="0"/>
      <w:marBottom w:val="0"/>
      <w:divBdr>
        <w:top w:val="none" w:sz="0" w:space="0" w:color="auto"/>
        <w:left w:val="none" w:sz="0" w:space="0" w:color="auto"/>
        <w:bottom w:val="none" w:sz="0" w:space="0" w:color="auto"/>
        <w:right w:val="none" w:sz="0" w:space="0" w:color="auto"/>
      </w:divBdr>
    </w:div>
    <w:div w:id="1026522631">
      <w:bodyDiv w:val="1"/>
      <w:marLeft w:val="0"/>
      <w:marRight w:val="0"/>
      <w:marTop w:val="0"/>
      <w:marBottom w:val="0"/>
      <w:divBdr>
        <w:top w:val="none" w:sz="0" w:space="0" w:color="auto"/>
        <w:left w:val="none" w:sz="0" w:space="0" w:color="auto"/>
        <w:bottom w:val="none" w:sz="0" w:space="0" w:color="auto"/>
        <w:right w:val="none" w:sz="0" w:space="0" w:color="auto"/>
      </w:divBdr>
    </w:div>
    <w:div w:id="1026903123">
      <w:bodyDiv w:val="1"/>
      <w:marLeft w:val="0"/>
      <w:marRight w:val="0"/>
      <w:marTop w:val="0"/>
      <w:marBottom w:val="0"/>
      <w:divBdr>
        <w:top w:val="none" w:sz="0" w:space="0" w:color="auto"/>
        <w:left w:val="none" w:sz="0" w:space="0" w:color="auto"/>
        <w:bottom w:val="none" w:sz="0" w:space="0" w:color="auto"/>
        <w:right w:val="none" w:sz="0" w:space="0" w:color="auto"/>
      </w:divBdr>
    </w:div>
    <w:div w:id="1027220566">
      <w:bodyDiv w:val="1"/>
      <w:marLeft w:val="0"/>
      <w:marRight w:val="0"/>
      <w:marTop w:val="0"/>
      <w:marBottom w:val="0"/>
      <w:divBdr>
        <w:top w:val="none" w:sz="0" w:space="0" w:color="auto"/>
        <w:left w:val="none" w:sz="0" w:space="0" w:color="auto"/>
        <w:bottom w:val="none" w:sz="0" w:space="0" w:color="auto"/>
        <w:right w:val="none" w:sz="0" w:space="0" w:color="auto"/>
      </w:divBdr>
    </w:div>
    <w:div w:id="1028410210">
      <w:bodyDiv w:val="1"/>
      <w:marLeft w:val="0"/>
      <w:marRight w:val="0"/>
      <w:marTop w:val="0"/>
      <w:marBottom w:val="0"/>
      <w:divBdr>
        <w:top w:val="none" w:sz="0" w:space="0" w:color="auto"/>
        <w:left w:val="none" w:sz="0" w:space="0" w:color="auto"/>
        <w:bottom w:val="none" w:sz="0" w:space="0" w:color="auto"/>
        <w:right w:val="none" w:sz="0" w:space="0" w:color="auto"/>
      </w:divBdr>
    </w:div>
    <w:div w:id="1029377598">
      <w:bodyDiv w:val="1"/>
      <w:marLeft w:val="0"/>
      <w:marRight w:val="0"/>
      <w:marTop w:val="0"/>
      <w:marBottom w:val="0"/>
      <w:divBdr>
        <w:top w:val="none" w:sz="0" w:space="0" w:color="auto"/>
        <w:left w:val="none" w:sz="0" w:space="0" w:color="auto"/>
        <w:bottom w:val="none" w:sz="0" w:space="0" w:color="auto"/>
        <w:right w:val="none" w:sz="0" w:space="0" w:color="auto"/>
      </w:divBdr>
    </w:div>
    <w:div w:id="1029911324">
      <w:bodyDiv w:val="1"/>
      <w:marLeft w:val="0"/>
      <w:marRight w:val="0"/>
      <w:marTop w:val="0"/>
      <w:marBottom w:val="0"/>
      <w:divBdr>
        <w:top w:val="none" w:sz="0" w:space="0" w:color="auto"/>
        <w:left w:val="none" w:sz="0" w:space="0" w:color="auto"/>
        <w:bottom w:val="none" w:sz="0" w:space="0" w:color="auto"/>
        <w:right w:val="none" w:sz="0" w:space="0" w:color="auto"/>
      </w:divBdr>
    </w:div>
    <w:div w:id="1030762356">
      <w:bodyDiv w:val="1"/>
      <w:marLeft w:val="0"/>
      <w:marRight w:val="0"/>
      <w:marTop w:val="0"/>
      <w:marBottom w:val="0"/>
      <w:divBdr>
        <w:top w:val="none" w:sz="0" w:space="0" w:color="auto"/>
        <w:left w:val="none" w:sz="0" w:space="0" w:color="auto"/>
        <w:bottom w:val="none" w:sz="0" w:space="0" w:color="auto"/>
        <w:right w:val="none" w:sz="0" w:space="0" w:color="auto"/>
      </w:divBdr>
    </w:div>
    <w:div w:id="1030764704">
      <w:bodyDiv w:val="1"/>
      <w:marLeft w:val="0"/>
      <w:marRight w:val="0"/>
      <w:marTop w:val="0"/>
      <w:marBottom w:val="0"/>
      <w:divBdr>
        <w:top w:val="none" w:sz="0" w:space="0" w:color="auto"/>
        <w:left w:val="none" w:sz="0" w:space="0" w:color="auto"/>
        <w:bottom w:val="none" w:sz="0" w:space="0" w:color="auto"/>
        <w:right w:val="none" w:sz="0" w:space="0" w:color="auto"/>
      </w:divBdr>
    </w:div>
    <w:div w:id="1031035975">
      <w:bodyDiv w:val="1"/>
      <w:marLeft w:val="0"/>
      <w:marRight w:val="0"/>
      <w:marTop w:val="0"/>
      <w:marBottom w:val="0"/>
      <w:divBdr>
        <w:top w:val="none" w:sz="0" w:space="0" w:color="auto"/>
        <w:left w:val="none" w:sz="0" w:space="0" w:color="auto"/>
        <w:bottom w:val="none" w:sz="0" w:space="0" w:color="auto"/>
        <w:right w:val="none" w:sz="0" w:space="0" w:color="auto"/>
      </w:divBdr>
    </w:div>
    <w:div w:id="1035346217">
      <w:bodyDiv w:val="1"/>
      <w:marLeft w:val="0"/>
      <w:marRight w:val="0"/>
      <w:marTop w:val="0"/>
      <w:marBottom w:val="0"/>
      <w:divBdr>
        <w:top w:val="none" w:sz="0" w:space="0" w:color="auto"/>
        <w:left w:val="none" w:sz="0" w:space="0" w:color="auto"/>
        <w:bottom w:val="none" w:sz="0" w:space="0" w:color="auto"/>
        <w:right w:val="none" w:sz="0" w:space="0" w:color="auto"/>
      </w:divBdr>
    </w:div>
    <w:div w:id="1036811254">
      <w:bodyDiv w:val="1"/>
      <w:marLeft w:val="0"/>
      <w:marRight w:val="0"/>
      <w:marTop w:val="0"/>
      <w:marBottom w:val="0"/>
      <w:divBdr>
        <w:top w:val="none" w:sz="0" w:space="0" w:color="auto"/>
        <w:left w:val="none" w:sz="0" w:space="0" w:color="auto"/>
        <w:bottom w:val="none" w:sz="0" w:space="0" w:color="auto"/>
        <w:right w:val="none" w:sz="0" w:space="0" w:color="auto"/>
      </w:divBdr>
    </w:div>
    <w:div w:id="1037705205">
      <w:bodyDiv w:val="1"/>
      <w:marLeft w:val="0"/>
      <w:marRight w:val="0"/>
      <w:marTop w:val="0"/>
      <w:marBottom w:val="0"/>
      <w:divBdr>
        <w:top w:val="none" w:sz="0" w:space="0" w:color="auto"/>
        <w:left w:val="none" w:sz="0" w:space="0" w:color="auto"/>
        <w:bottom w:val="none" w:sz="0" w:space="0" w:color="auto"/>
        <w:right w:val="none" w:sz="0" w:space="0" w:color="auto"/>
      </w:divBdr>
    </w:div>
    <w:div w:id="1038580680">
      <w:bodyDiv w:val="1"/>
      <w:marLeft w:val="0"/>
      <w:marRight w:val="0"/>
      <w:marTop w:val="0"/>
      <w:marBottom w:val="0"/>
      <w:divBdr>
        <w:top w:val="none" w:sz="0" w:space="0" w:color="auto"/>
        <w:left w:val="none" w:sz="0" w:space="0" w:color="auto"/>
        <w:bottom w:val="none" w:sz="0" w:space="0" w:color="auto"/>
        <w:right w:val="none" w:sz="0" w:space="0" w:color="auto"/>
      </w:divBdr>
    </w:div>
    <w:div w:id="1038580752">
      <w:bodyDiv w:val="1"/>
      <w:marLeft w:val="0"/>
      <w:marRight w:val="0"/>
      <w:marTop w:val="0"/>
      <w:marBottom w:val="0"/>
      <w:divBdr>
        <w:top w:val="none" w:sz="0" w:space="0" w:color="auto"/>
        <w:left w:val="none" w:sz="0" w:space="0" w:color="auto"/>
        <w:bottom w:val="none" w:sz="0" w:space="0" w:color="auto"/>
        <w:right w:val="none" w:sz="0" w:space="0" w:color="auto"/>
      </w:divBdr>
    </w:div>
    <w:div w:id="1039670856">
      <w:bodyDiv w:val="1"/>
      <w:marLeft w:val="0"/>
      <w:marRight w:val="0"/>
      <w:marTop w:val="0"/>
      <w:marBottom w:val="0"/>
      <w:divBdr>
        <w:top w:val="none" w:sz="0" w:space="0" w:color="auto"/>
        <w:left w:val="none" w:sz="0" w:space="0" w:color="auto"/>
        <w:bottom w:val="none" w:sz="0" w:space="0" w:color="auto"/>
        <w:right w:val="none" w:sz="0" w:space="0" w:color="auto"/>
      </w:divBdr>
    </w:div>
    <w:div w:id="1040203058">
      <w:bodyDiv w:val="1"/>
      <w:marLeft w:val="0"/>
      <w:marRight w:val="0"/>
      <w:marTop w:val="0"/>
      <w:marBottom w:val="0"/>
      <w:divBdr>
        <w:top w:val="none" w:sz="0" w:space="0" w:color="auto"/>
        <w:left w:val="none" w:sz="0" w:space="0" w:color="auto"/>
        <w:bottom w:val="none" w:sz="0" w:space="0" w:color="auto"/>
        <w:right w:val="none" w:sz="0" w:space="0" w:color="auto"/>
      </w:divBdr>
    </w:div>
    <w:div w:id="1041054036">
      <w:bodyDiv w:val="1"/>
      <w:marLeft w:val="0"/>
      <w:marRight w:val="0"/>
      <w:marTop w:val="0"/>
      <w:marBottom w:val="0"/>
      <w:divBdr>
        <w:top w:val="none" w:sz="0" w:space="0" w:color="auto"/>
        <w:left w:val="none" w:sz="0" w:space="0" w:color="auto"/>
        <w:bottom w:val="none" w:sz="0" w:space="0" w:color="auto"/>
        <w:right w:val="none" w:sz="0" w:space="0" w:color="auto"/>
      </w:divBdr>
    </w:div>
    <w:div w:id="1041170586">
      <w:bodyDiv w:val="1"/>
      <w:marLeft w:val="0"/>
      <w:marRight w:val="0"/>
      <w:marTop w:val="0"/>
      <w:marBottom w:val="0"/>
      <w:divBdr>
        <w:top w:val="none" w:sz="0" w:space="0" w:color="auto"/>
        <w:left w:val="none" w:sz="0" w:space="0" w:color="auto"/>
        <w:bottom w:val="none" w:sz="0" w:space="0" w:color="auto"/>
        <w:right w:val="none" w:sz="0" w:space="0" w:color="auto"/>
      </w:divBdr>
    </w:div>
    <w:div w:id="1041710287">
      <w:bodyDiv w:val="1"/>
      <w:marLeft w:val="0"/>
      <w:marRight w:val="0"/>
      <w:marTop w:val="0"/>
      <w:marBottom w:val="0"/>
      <w:divBdr>
        <w:top w:val="none" w:sz="0" w:space="0" w:color="auto"/>
        <w:left w:val="none" w:sz="0" w:space="0" w:color="auto"/>
        <w:bottom w:val="none" w:sz="0" w:space="0" w:color="auto"/>
        <w:right w:val="none" w:sz="0" w:space="0" w:color="auto"/>
      </w:divBdr>
    </w:div>
    <w:div w:id="1042099703">
      <w:bodyDiv w:val="1"/>
      <w:marLeft w:val="0"/>
      <w:marRight w:val="0"/>
      <w:marTop w:val="0"/>
      <w:marBottom w:val="0"/>
      <w:divBdr>
        <w:top w:val="none" w:sz="0" w:space="0" w:color="auto"/>
        <w:left w:val="none" w:sz="0" w:space="0" w:color="auto"/>
        <w:bottom w:val="none" w:sz="0" w:space="0" w:color="auto"/>
        <w:right w:val="none" w:sz="0" w:space="0" w:color="auto"/>
      </w:divBdr>
    </w:div>
    <w:div w:id="1042289734">
      <w:bodyDiv w:val="1"/>
      <w:marLeft w:val="0"/>
      <w:marRight w:val="0"/>
      <w:marTop w:val="0"/>
      <w:marBottom w:val="0"/>
      <w:divBdr>
        <w:top w:val="none" w:sz="0" w:space="0" w:color="auto"/>
        <w:left w:val="none" w:sz="0" w:space="0" w:color="auto"/>
        <w:bottom w:val="none" w:sz="0" w:space="0" w:color="auto"/>
        <w:right w:val="none" w:sz="0" w:space="0" w:color="auto"/>
      </w:divBdr>
    </w:div>
    <w:div w:id="1043142604">
      <w:bodyDiv w:val="1"/>
      <w:marLeft w:val="0"/>
      <w:marRight w:val="0"/>
      <w:marTop w:val="0"/>
      <w:marBottom w:val="0"/>
      <w:divBdr>
        <w:top w:val="none" w:sz="0" w:space="0" w:color="auto"/>
        <w:left w:val="none" w:sz="0" w:space="0" w:color="auto"/>
        <w:bottom w:val="none" w:sz="0" w:space="0" w:color="auto"/>
        <w:right w:val="none" w:sz="0" w:space="0" w:color="auto"/>
      </w:divBdr>
    </w:div>
    <w:div w:id="1043670931">
      <w:bodyDiv w:val="1"/>
      <w:marLeft w:val="0"/>
      <w:marRight w:val="0"/>
      <w:marTop w:val="0"/>
      <w:marBottom w:val="0"/>
      <w:divBdr>
        <w:top w:val="none" w:sz="0" w:space="0" w:color="auto"/>
        <w:left w:val="none" w:sz="0" w:space="0" w:color="auto"/>
        <w:bottom w:val="none" w:sz="0" w:space="0" w:color="auto"/>
        <w:right w:val="none" w:sz="0" w:space="0" w:color="auto"/>
      </w:divBdr>
    </w:div>
    <w:div w:id="1044333546">
      <w:bodyDiv w:val="1"/>
      <w:marLeft w:val="0"/>
      <w:marRight w:val="0"/>
      <w:marTop w:val="0"/>
      <w:marBottom w:val="0"/>
      <w:divBdr>
        <w:top w:val="none" w:sz="0" w:space="0" w:color="auto"/>
        <w:left w:val="none" w:sz="0" w:space="0" w:color="auto"/>
        <w:bottom w:val="none" w:sz="0" w:space="0" w:color="auto"/>
        <w:right w:val="none" w:sz="0" w:space="0" w:color="auto"/>
      </w:divBdr>
    </w:div>
    <w:div w:id="1044479092">
      <w:bodyDiv w:val="1"/>
      <w:marLeft w:val="0"/>
      <w:marRight w:val="0"/>
      <w:marTop w:val="0"/>
      <w:marBottom w:val="0"/>
      <w:divBdr>
        <w:top w:val="none" w:sz="0" w:space="0" w:color="auto"/>
        <w:left w:val="none" w:sz="0" w:space="0" w:color="auto"/>
        <w:bottom w:val="none" w:sz="0" w:space="0" w:color="auto"/>
        <w:right w:val="none" w:sz="0" w:space="0" w:color="auto"/>
      </w:divBdr>
    </w:div>
    <w:div w:id="1044796975">
      <w:bodyDiv w:val="1"/>
      <w:marLeft w:val="0"/>
      <w:marRight w:val="0"/>
      <w:marTop w:val="0"/>
      <w:marBottom w:val="0"/>
      <w:divBdr>
        <w:top w:val="none" w:sz="0" w:space="0" w:color="auto"/>
        <w:left w:val="none" w:sz="0" w:space="0" w:color="auto"/>
        <w:bottom w:val="none" w:sz="0" w:space="0" w:color="auto"/>
        <w:right w:val="none" w:sz="0" w:space="0" w:color="auto"/>
      </w:divBdr>
    </w:div>
    <w:div w:id="1044863764">
      <w:bodyDiv w:val="1"/>
      <w:marLeft w:val="0"/>
      <w:marRight w:val="0"/>
      <w:marTop w:val="0"/>
      <w:marBottom w:val="0"/>
      <w:divBdr>
        <w:top w:val="none" w:sz="0" w:space="0" w:color="auto"/>
        <w:left w:val="none" w:sz="0" w:space="0" w:color="auto"/>
        <w:bottom w:val="none" w:sz="0" w:space="0" w:color="auto"/>
        <w:right w:val="none" w:sz="0" w:space="0" w:color="auto"/>
      </w:divBdr>
    </w:div>
    <w:div w:id="1045059804">
      <w:bodyDiv w:val="1"/>
      <w:marLeft w:val="0"/>
      <w:marRight w:val="0"/>
      <w:marTop w:val="0"/>
      <w:marBottom w:val="0"/>
      <w:divBdr>
        <w:top w:val="none" w:sz="0" w:space="0" w:color="auto"/>
        <w:left w:val="none" w:sz="0" w:space="0" w:color="auto"/>
        <w:bottom w:val="none" w:sz="0" w:space="0" w:color="auto"/>
        <w:right w:val="none" w:sz="0" w:space="0" w:color="auto"/>
      </w:divBdr>
    </w:div>
    <w:div w:id="1045376303">
      <w:bodyDiv w:val="1"/>
      <w:marLeft w:val="0"/>
      <w:marRight w:val="0"/>
      <w:marTop w:val="0"/>
      <w:marBottom w:val="0"/>
      <w:divBdr>
        <w:top w:val="none" w:sz="0" w:space="0" w:color="auto"/>
        <w:left w:val="none" w:sz="0" w:space="0" w:color="auto"/>
        <w:bottom w:val="none" w:sz="0" w:space="0" w:color="auto"/>
        <w:right w:val="none" w:sz="0" w:space="0" w:color="auto"/>
      </w:divBdr>
    </w:div>
    <w:div w:id="1045561653">
      <w:bodyDiv w:val="1"/>
      <w:marLeft w:val="0"/>
      <w:marRight w:val="0"/>
      <w:marTop w:val="0"/>
      <w:marBottom w:val="0"/>
      <w:divBdr>
        <w:top w:val="none" w:sz="0" w:space="0" w:color="auto"/>
        <w:left w:val="none" w:sz="0" w:space="0" w:color="auto"/>
        <w:bottom w:val="none" w:sz="0" w:space="0" w:color="auto"/>
        <w:right w:val="none" w:sz="0" w:space="0" w:color="auto"/>
      </w:divBdr>
    </w:div>
    <w:div w:id="1045565231">
      <w:bodyDiv w:val="1"/>
      <w:marLeft w:val="0"/>
      <w:marRight w:val="0"/>
      <w:marTop w:val="0"/>
      <w:marBottom w:val="0"/>
      <w:divBdr>
        <w:top w:val="none" w:sz="0" w:space="0" w:color="auto"/>
        <w:left w:val="none" w:sz="0" w:space="0" w:color="auto"/>
        <w:bottom w:val="none" w:sz="0" w:space="0" w:color="auto"/>
        <w:right w:val="none" w:sz="0" w:space="0" w:color="auto"/>
      </w:divBdr>
    </w:div>
    <w:div w:id="1045569076">
      <w:bodyDiv w:val="1"/>
      <w:marLeft w:val="0"/>
      <w:marRight w:val="0"/>
      <w:marTop w:val="0"/>
      <w:marBottom w:val="0"/>
      <w:divBdr>
        <w:top w:val="none" w:sz="0" w:space="0" w:color="auto"/>
        <w:left w:val="none" w:sz="0" w:space="0" w:color="auto"/>
        <w:bottom w:val="none" w:sz="0" w:space="0" w:color="auto"/>
        <w:right w:val="none" w:sz="0" w:space="0" w:color="auto"/>
      </w:divBdr>
    </w:div>
    <w:div w:id="1047146417">
      <w:bodyDiv w:val="1"/>
      <w:marLeft w:val="0"/>
      <w:marRight w:val="0"/>
      <w:marTop w:val="0"/>
      <w:marBottom w:val="0"/>
      <w:divBdr>
        <w:top w:val="none" w:sz="0" w:space="0" w:color="auto"/>
        <w:left w:val="none" w:sz="0" w:space="0" w:color="auto"/>
        <w:bottom w:val="none" w:sz="0" w:space="0" w:color="auto"/>
        <w:right w:val="none" w:sz="0" w:space="0" w:color="auto"/>
      </w:divBdr>
    </w:div>
    <w:div w:id="1047997338">
      <w:bodyDiv w:val="1"/>
      <w:marLeft w:val="0"/>
      <w:marRight w:val="0"/>
      <w:marTop w:val="0"/>
      <w:marBottom w:val="0"/>
      <w:divBdr>
        <w:top w:val="none" w:sz="0" w:space="0" w:color="auto"/>
        <w:left w:val="none" w:sz="0" w:space="0" w:color="auto"/>
        <w:bottom w:val="none" w:sz="0" w:space="0" w:color="auto"/>
        <w:right w:val="none" w:sz="0" w:space="0" w:color="auto"/>
      </w:divBdr>
    </w:div>
    <w:div w:id="1049112656">
      <w:bodyDiv w:val="1"/>
      <w:marLeft w:val="0"/>
      <w:marRight w:val="0"/>
      <w:marTop w:val="0"/>
      <w:marBottom w:val="0"/>
      <w:divBdr>
        <w:top w:val="none" w:sz="0" w:space="0" w:color="auto"/>
        <w:left w:val="none" w:sz="0" w:space="0" w:color="auto"/>
        <w:bottom w:val="none" w:sz="0" w:space="0" w:color="auto"/>
        <w:right w:val="none" w:sz="0" w:space="0" w:color="auto"/>
      </w:divBdr>
    </w:div>
    <w:div w:id="1049912550">
      <w:bodyDiv w:val="1"/>
      <w:marLeft w:val="0"/>
      <w:marRight w:val="0"/>
      <w:marTop w:val="0"/>
      <w:marBottom w:val="0"/>
      <w:divBdr>
        <w:top w:val="none" w:sz="0" w:space="0" w:color="auto"/>
        <w:left w:val="none" w:sz="0" w:space="0" w:color="auto"/>
        <w:bottom w:val="none" w:sz="0" w:space="0" w:color="auto"/>
        <w:right w:val="none" w:sz="0" w:space="0" w:color="auto"/>
      </w:divBdr>
    </w:div>
    <w:div w:id="1049963762">
      <w:bodyDiv w:val="1"/>
      <w:marLeft w:val="0"/>
      <w:marRight w:val="0"/>
      <w:marTop w:val="0"/>
      <w:marBottom w:val="0"/>
      <w:divBdr>
        <w:top w:val="none" w:sz="0" w:space="0" w:color="auto"/>
        <w:left w:val="none" w:sz="0" w:space="0" w:color="auto"/>
        <w:bottom w:val="none" w:sz="0" w:space="0" w:color="auto"/>
        <w:right w:val="none" w:sz="0" w:space="0" w:color="auto"/>
      </w:divBdr>
    </w:div>
    <w:div w:id="1050376120">
      <w:bodyDiv w:val="1"/>
      <w:marLeft w:val="0"/>
      <w:marRight w:val="0"/>
      <w:marTop w:val="0"/>
      <w:marBottom w:val="0"/>
      <w:divBdr>
        <w:top w:val="none" w:sz="0" w:space="0" w:color="auto"/>
        <w:left w:val="none" w:sz="0" w:space="0" w:color="auto"/>
        <w:bottom w:val="none" w:sz="0" w:space="0" w:color="auto"/>
        <w:right w:val="none" w:sz="0" w:space="0" w:color="auto"/>
      </w:divBdr>
    </w:div>
    <w:div w:id="1051156681">
      <w:bodyDiv w:val="1"/>
      <w:marLeft w:val="0"/>
      <w:marRight w:val="0"/>
      <w:marTop w:val="0"/>
      <w:marBottom w:val="0"/>
      <w:divBdr>
        <w:top w:val="none" w:sz="0" w:space="0" w:color="auto"/>
        <w:left w:val="none" w:sz="0" w:space="0" w:color="auto"/>
        <w:bottom w:val="none" w:sz="0" w:space="0" w:color="auto"/>
        <w:right w:val="none" w:sz="0" w:space="0" w:color="auto"/>
      </w:divBdr>
    </w:div>
    <w:div w:id="1051224624">
      <w:bodyDiv w:val="1"/>
      <w:marLeft w:val="0"/>
      <w:marRight w:val="0"/>
      <w:marTop w:val="0"/>
      <w:marBottom w:val="0"/>
      <w:divBdr>
        <w:top w:val="none" w:sz="0" w:space="0" w:color="auto"/>
        <w:left w:val="none" w:sz="0" w:space="0" w:color="auto"/>
        <w:bottom w:val="none" w:sz="0" w:space="0" w:color="auto"/>
        <w:right w:val="none" w:sz="0" w:space="0" w:color="auto"/>
      </w:divBdr>
    </w:div>
    <w:div w:id="1051877931">
      <w:bodyDiv w:val="1"/>
      <w:marLeft w:val="0"/>
      <w:marRight w:val="0"/>
      <w:marTop w:val="0"/>
      <w:marBottom w:val="0"/>
      <w:divBdr>
        <w:top w:val="none" w:sz="0" w:space="0" w:color="auto"/>
        <w:left w:val="none" w:sz="0" w:space="0" w:color="auto"/>
        <w:bottom w:val="none" w:sz="0" w:space="0" w:color="auto"/>
        <w:right w:val="none" w:sz="0" w:space="0" w:color="auto"/>
      </w:divBdr>
    </w:div>
    <w:div w:id="1051879543">
      <w:bodyDiv w:val="1"/>
      <w:marLeft w:val="0"/>
      <w:marRight w:val="0"/>
      <w:marTop w:val="0"/>
      <w:marBottom w:val="0"/>
      <w:divBdr>
        <w:top w:val="none" w:sz="0" w:space="0" w:color="auto"/>
        <w:left w:val="none" w:sz="0" w:space="0" w:color="auto"/>
        <w:bottom w:val="none" w:sz="0" w:space="0" w:color="auto"/>
        <w:right w:val="none" w:sz="0" w:space="0" w:color="auto"/>
      </w:divBdr>
    </w:div>
    <w:div w:id="1052583003">
      <w:bodyDiv w:val="1"/>
      <w:marLeft w:val="0"/>
      <w:marRight w:val="0"/>
      <w:marTop w:val="0"/>
      <w:marBottom w:val="0"/>
      <w:divBdr>
        <w:top w:val="none" w:sz="0" w:space="0" w:color="auto"/>
        <w:left w:val="none" w:sz="0" w:space="0" w:color="auto"/>
        <w:bottom w:val="none" w:sz="0" w:space="0" w:color="auto"/>
        <w:right w:val="none" w:sz="0" w:space="0" w:color="auto"/>
      </w:divBdr>
    </w:div>
    <w:div w:id="1053114106">
      <w:bodyDiv w:val="1"/>
      <w:marLeft w:val="0"/>
      <w:marRight w:val="0"/>
      <w:marTop w:val="0"/>
      <w:marBottom w:val="0"/>
      <w:divBdr>
        <w:top w:val="none" w:sz="0" w:space="0" w:color="auto"/>
        <w:left w:val="none" w:sz="0" w:space="0" w:color="auto"/>
        <w:bottom w:val="none" w:sz="0" w:space="0" w:color="auto"/>
        <w:right w:val="none" w:sz="0" w:space="0" w:color="auto"/>
      </w:divBdr>
    </w:div>
    <w:div w:id="1053234525">
      <w:bodyDiv w:val="1"/>
      <w:marLeft w:val="0"/>
      <w:marRight w:val="0"/>
      <w:marTop w:val="0"/>
      <w:marBottom w:val="0"/>
      <w:divBdr>
        <w:top w:val="none" w:sz="0" w:space="0" w:color="auto"/>
        <w:left w:val="none" w:sz="0" w:space="0" w:color="auto"/>
        <w:bottom w:val="none" w:sz="0" w:space="0" w:color="auto"/>
        <w:right w:val="none" w:sz="0" w:space="0" w:color="auto"/>
      </w:divBdr>
    </w:div>
    <w:div w:id="1053313535">
      <w:bodyDiv w:val="1"/>
      <w:marLeft w:val="0"/>
      <w:marRight w:val="0"/>
      <w:marTop w:val="0"/>
      <w:marBottom w:val="0"/>
      <w:divBdr>
        <w:top w:val="none" w:sz="0" w:space="0" w:color="auto"/>
        <w:left w:val="none" w:sz="0" w:space="0" w:color="auto"/>
        <w:bottom w:val="none" w:sz="0" w:space="0" w:color="auto"/>
        <w:right w:val="none" w:sz="0" w:space="0" w:color="auto"/>
      </w:divBdr>
    </w:div>
    <w:div w:id="1053845810">
      <w:bodyDiv w:val="1"/>
      <w:marLeft w:val="0"/>
      <w:marRight w:val="0"/>
      <w:marTop w:val="0"/>
      <w:marBottom w:val="0"/>
      <w:divBdr>
        <w:top w:val="none" w:sz="0" w:space="0" w:color="auto"/>
        <w:left w:val="none" w:sz="0" w:space="0" w:color="auto"/>
        <w:bottom w:val="none" w:sz="0" w:space="0" w:color="auto"/>
        <w:right w:val="none" w:sz="0" w:space="0" w:color="auto"/>
      </w:divBdr>
    </w:div>
    <w:div w:id="1053847209">
      <w:bodyDiv w:val="1"/>
      <w:marLeft w:val="0"/>
      <w:marRight w:val="0"/>
      <w:marTop w:val="0"/>
      <w:marBottom w:val="0"/>
      <w:divBdr>
        <w:top w:val="none" w:sz="0" w:space="0" w:color="auto"/>
        <w:left w:val="none" w:sz="0" w:space="0" w:color="auto"/>
        <w:bottom w:val="none" w:sz="0" w:space="0" w:color="auto"/>
        <w:right w:val="none" w:sz="0" w:space="0" w:color="auto"/>
      </w:divBdr>
    </w:div>
    <w:div w:id="1054162710">
      <w:bodyDiv w:val="1"/>
      <w:marLeft w:val="0"/>
      <w:marRight w:val="0"/>
      <w:marTop w:val="0"/>
      <w:marBottom w:val="0"/>
      <w:divBdr>
        <w:top w:val="none" w:sz="0" w:space="0" w:color="auto"/>
        <w:left w:val="none" w:sz="0" w:space="0" w:color="auto"/>
        <w:bottom w:val="none" w:sz="0" w:space="0" w:color="auto"/>
        <w:right w:val="none" w:sz="0" w:space="0" w:color="auto"/>
      </w:divBdr>
    </w:div>
    <w:div w:id="1054550808">
      <w:bodyDiv w:val="1"/>
      <w:marLeft w:val="0"/>
      <w:marRight w:val="0"/>
      <w:marTop w:val="0"/>
      <w:marBottom w:val="0"/>
      <w:divBdr>
        <w:top w:val="none" w:sz="0" w:space="0" w:color="auto"/>
        <w:left w:val="none" w:sz="0" w:space="0" w:color="auto"/>
        <w:bottom w:val="none" w:sz="0" w:space="0" w:color="auto"/>
        <w:right w:val="none" w:sz="0" w:space="0" w:color="auto"/>
      </w:divBdr>
    </w:div>
    <w:div w:id="1055084021">
      <w:bodyDiv w:val="1"/>
      <w:marLeft w:val="0"/>
      <w:marRight w:val="0"/>
      <w:marTop w:val="0"/>
      <w:marBottom w:val="0"/>
      <w:divBdr>
        <w:top w:val="none" w:sz="0" w:space="0" w:color="auto"/>
        <w:left w:val="none" w:sz="0" w:space="0" w:color="auto"/>
        <w:bottom w:val="none" w:sz="0" w:space="0" w:color="auto"/>
        <w:right w:val="none" w:sz="0" w:space="0" w:color="auto"/>
      </w:divBdr>
    </w:div>
    <w:div w:id="1055157677">
      <w:bodyDiv w:val="1"/>
      <w:marLeft w:val="0"/>
      <w:marRight w:val="0"/>
      <w:marTop w:val="0"/>
      <w:marBottom w:val="0"/>
      <w:divBdr>
        <w:top w:val="none" w:sz="0" w:space="0" w:color="auto"/>
        <w:left w:val="none" w:sz="0" w:space="0" w:color="auto"/>
        <w:bottom w:val="none" w:sz="0" w:space="0" w:color="auto"/>
        <w:right w:val="none" w:sz="0" w:space="0" w:color="auto"/>
      </w:divBdr>
    </w:div>
    <w:div w:id="1055618973">
      <w:bodyDiv w:val="1"/>
      <w:marLeft w:val="0"/>
      <w:marRight w:val="0"/>
      <w:marTop w:val="0"/>
      <w:marBottom w:val="0"/>
      <w:divBdr>
        <w:top w:val="none" w:sz="0" w:space="0" w:color="auto"/>
        <w:left w:val="none" w:sz="0" w:space="0" w:color="auto"/>
        <w:bottom w:val="none" w:sz="0" w:space="0" w:color="auto"/>
        <w:right w:val="none" w:sz="0" w:space="0" w:color="auto"/>
      </w:divBdr>
    </w:div>
    <w:div w:id="1056316718">
      <w:bodyDiv w:val="1"/>
      <w:marLeft w:val="0"/>
      <w:marRight w:val="0"/>
      <w:marTop w:val="0"/>
      <w:marBottom w:val="0"/>
      <w:divBdr>
        <w:top w:val="none" w:sz="0" w:space="0" w:color="auto"/>
        <w:left w:val="none" w:sz="0" w:space="0" w:color="auto"/>
        <w:bottom w:val="none" w:sz="0" w:space="0" w:color="auto"/>
        <w:right w:val="none" w:sz="0" w:space="0" w:color="auto"/>
      </w:divBdr>
    </w:div>
    <w:div w:id="1057506452">
      <w:bodyDiv w:val="1"/>
      <w:marLeft w:val="0"/>
      <w:marRight w:val="0"/>
      <w:marTop w:val="0"/>
      <w:marBottom w:val="0"/>
      <w:divBdr>
        <w:top w:val="none" w:sz="0" w:space="0" w:color="auto"/>
        <w:left w:val="none" w:sz="0" w:space="0" w:color="auto"/>
        <w:bottom w:val="none" w:sz="0" w:space="0" w:color="auto"/>
        <w:right w:val="none" w:sz="0" w:space="0" w:color="auto"/>
      </w:divBdr>
    </w:div>
    <w:div w:id="1057779331">
      <w:bodyDiv w:val="1"/>
      <w:marLeft w:val="0"/>
      <w:marRight w:val="0"/>
      <w:marTop w:val="0"/>
      <w:marBottom w:val="0"/>
      <w:divBdr>
        <w:top w:val="none" w:sz="0" w:space="0" w:color="auto"/>
        <w:left w:val="none" w:sz="0" w:space="0" w:color="auto"/>
        <w:bottom w:val="none" w:sz="0" w:space="0" w:color="auto"/>
        <w:right w:val="none" w:sz="0" w:space="0" w:color="auto"/>
      </w:divBdr>
    </w:div>
    <w:div w:id="1058360411">
      <w:bodyDiv w:val="1"/>
      <w:marLeft w:val="0"/>
      <w:marRight w:val="0"/>
      <w:marTop w:val="0"/>
      <w:marBottom w:val="0"/>
      <w:divBdr>
        <w:top w:val="none" w:sz="0" w:space="0" w:color="auto"/>
        <w:left w:val="none" w:sz="0" w:space="0" w:color="auto"/>
        <w:bottom w:val="none" w:sz="0" w:space="0" w:color="auto"/>
        <w:right w:val="none" w:sz="0" w:space="0" w:color="auto"/>
      </w:divBdr>
    </w:div>
    <w:div w:id="1058893634">
      <w:bodyDiv w:val="1"/>
      <w:marLeft w:val="0"/>
      <w:marRight w:val="0"/>
      <w:marTop w:val="0"/>
      <w:marBottom w:val="0"/>
      <w:divBdr>
        <w:top w:val="none" w:sz="0" w:space="0" w:color="auto"/>
        <w:left w:val="none" w:sz="0" w:space="0" w:color="auto"/>
        <w:bottom w:val="none" w:sz="0" w:space="0" w:color="auto"/>
        <w:right w:val="none" w:sz="0" w:space="0" w:color="auto"/>
      </w:divBdr>
    </w:div>
    <w:div w:id="1059210308">
      <w:bodyDiv w:val="1"/>
      <w:marLeft w:val="0"/>
      <w:marRight w:val="0"/>
      <w:marTop w:val="0"/>
      <w:marBottom w:val="0"/>
      <w:divBdr>
        <w:top w:val="none" w:sz="0" w:space="0" w:color="auto"/>
        <w:left w:val="none" w:sz="0" w:space="0" w:color="auto"/>
        <w:bottom w:val="none" w:sz="0" w:space="0" w:color="auto"/>
        <w:right w:val="none" w:sz="0" w:space="0" w:color="auto"/>
      </w:divBdr>
    </w:div>
    <w:div w:id="1059548536">
      <w:bodyDiv w:val="1"/>
      <w:marLeft w:val="0"/>
      <w:marRight w:val="0"/>
      <w:marTop w:val="0"/>
      <w:marBottom w:val="0"/>
      <w:divBdr>
        <w:top w:val="none" w:sz="0" w:space="0" w:color="auto"/>
        <w:left w:val="none" w:sz="0" w:space="0" w:color="auto"/>
        <w:bottom w:val="none" w:sz="0" w:space="0" w:color="auto"/>
        <w:right w:val="none" w:sz="0" w:space="0" w:color="auto"/>
      </w:divBdr>
    </w:div>
    <w:div w:id="1059745711">
      <w:bodyDiv w:val="1"/>
      <w:marLeft w:val="0"/>
      <w:marRight w:val="0"/>
      <w:marTop w:val="0"/>
      <w:marBottom w:val="0"/>
      <w:divBdr>
        <w:top w:val="none" w:sz="0" w:space="0" w:color="auto"/>
        <w:left w:val="none" w:sz="0" w:space="0" w:color="auto"/>
        <w:bottom w:val="none" w:sz="0" w:space="0" w:color="auto"/>
        <w:right w:val="none" w:sz="0" w:space="0" w:color="auto"/>
      </w:divBdr>
    </w:div>
    <w:div w:id="1060250841">
      <w:bodyDiv w:val="1"/>
      <w:marLeft w:val="0"/>
      <w:marRight w:val="0"/>
      <w:marTop w:val="0"/>
      <w:marBottom w:val="0"/>
      <w:divBdr>
        <w:top w:val="none" w:sz="0" w:space="0" w:color="auto"/>
        <w:left w:val="none" w:sz="0" w:space="0" w:color="auto"/>
        <w:bottom w:val="none" w:sz="0" w:space="0" w:color="auto"/>
        <w:right w:val="none" w:sz="0" w:space="0" w:color="auto"/>
      </w:divBdr>
    </w:div>
    <w:div w:id="1060638035">
      <w:bodyDiv w:val="1"/>
      <w:marLeft w:val="0"/>
      <w:marRight w:val="0"/>
      <w:marTop w:val="0"/>
      <w:marBottom w:val="0"/>
      <w:divBdr>
        <w:top w:val="none" w:sz="0" w:space="0" w:color="auto"/>
        <w:left w:val="none" w:sz="0" w:space="0" w:color="auto"/>
        <w:bottom w:val="none" w:sz="0" w:space="0" w:color="auto"/>
        <w:right w:val="none" w:sz="0" w:space="0" w:color="auto"/>
      </w:divBdr>
    </w:div>
    <w:div w:id="1060785183">
      <w:bodyDiv w:val="1"/>
      <w:marLeft w:val="0"/>
      <w:marRight w:val="0"/>
      <w:marTop w:val="0"/>
      <w:marBottom w:val="0"/>
      <w:divBdr>
        <w:top w:val="none" w:sz="0" w:space="0" w:color="auto"/>
        <w:left w:val="none" w:sz="0" w:space="0" w:color="auto"/>
        <w:bottom w:val="none" w:sz="0" w:space="0" w:color="auto"/>
        <w:right w:val="none" w:sz="0" w:space="0" w:color="auto"/>
      </w:divBdr>
    </w:div>
    <w:div w:id="1062827130">
      <w:bodyDiv w:val="1"/>
      <w:marLeft w:val="0"/>
      <w:marRight w:val="0"/>
      <w:marTop w:val="0"/>
      <w:marBottom w:val="0"/>
      <w:divBdr>
        <w:top w:val="none" w:sz="0" w:space="0" w:color="auto"/>
        <w:left w:val="none" w:sz="0" w:space="0" w:color="auto"/>
        <w:bottom w:val="none" w:sz="0" w:space="0" w:color="auto"/>
        <w:right w:val="none" w:sz="0" w:space="0" w:color="auto"/>
      </w:divBdr>
    </w:div>
    <w:div w:id="1063068326">
      <w:bodyDiv w:val="1"/>
      <w:marLeft w:val="0"/>
      <w:marRight w:val="0"/>
      <w:marTop w:val="0"/>
      <w:marBottom w:val="0"/>
      <w:divBdr>
        <w:top w:val="none" w:sz="0" w:space="0" w:color="auto"/>
        <w:left w:val="none" w:sz="0" w:space="0" w:color="auto"/>
        <w:bottom w:val="none" w:sz="0" w:space="0" w:color="auto"/>
        <w:right w:val="none" w:sz="0" w:space="0" w:color="auto"/>
      </w:divBdr>
    </w:div>
    <w:div w:id="1063137134">
      <w:bodyDiv w:val="1"/>
      <w:marLeft w:val="0"/>
      <w:marRight w:val="0"/>
      <w:marTop w:val="0"/>
      <w:marBottom w:val="0"/>
      <w:divBdr>
        <w:top w:val="none" w:sz="0" w:space="0" w:color="auto"/>
        <w:left w:val="none" w:sz="0" w:space="0" w:color="auto"/>
        <w:bottom w:val="none" w:sz="0" w:space="0" w:color="auto"/>
        <w:right w:val="none" w:sz="0" w:space="0" w:color="auto"/>
      </w:divBdr>
    </w:div>
    <w:div w:id="1063866853">
      <w:bodyDiv w:val="1"/>
      <w:marLeft w:val="0"/>
      <w:marRight w:val="0"/>
      <w:marTop w:val="0"/>
      <w:marBottom w:val="0"/>
      <w:divBdr>
        <w:top w:val="none" w:sz="0" w:space="0" w:color="auto"/>
        <w:left w:val="none" w:sz="0" w:space="0" w:color="auto"/>
        <w:bottom w:val="none" w:sz="0" w:space="0" w:color="auto"/>
        <w:right w:val="none" w:sz="0" w:space="0" w:color="auto"/>
      </w:divBdr>
    </w:div>
    <w:div w:id="1064060650">
      <w:bodyDiv w:val="1"/>
      <w:marLeft w:val="0"/>
      <w:marRight w:val="0"/>
      <w:marTop w:val="0"/>
      <w:marBottom w:val="0"/>
      <w:divBdr>
        <w:top w:val="none" w:sz="0" w:space="0" w:color="auto"/>
        <w:left w:val="none" w:sz="0" w:space="0" w:color="auto"/>
        <w:bottom w:val="none" w:sz="0" w:space="0" w:color="auto"/>
        <w:right w:val="none" w:sz="0" w:space="0" w:color="auto"/>
      </w:divBdr>
    </w:div>
    <w:div w:id="1064182194">
      <w:bodyDiv w:val="1"/>
      <w:marLeft w:val="0"/>
      <w:marRight w:val="0"/>
      <w:marTop w:val="0"/>
      <w:marBottom w:val="0"/>
      <w:divBdr>
        <w:top w:val="none" w:sz="0" w:space="0" w:color="auto"/>
        <w:left w:val="none" w:sz="0" w:space="0" w:color="auto"/>
        <w:bottom w:val="none" w:sz="0" w:space="0" w:color="auto"/>
        <w:right w:val="none" w:sz="0" w:space="0" w:color="auto"/>
      </w:divBdr>
    </w:div>
    <w:div w:id="1064526399">
      <w:bodyDiv w:val="1"/>
      <w:marLeft w:val="0"/>
      <w:marRight w:val="0"/>
      <w:marTop w:val="0"/>
      <w:marBottom w:val="0"/>
      <w:divBdr>
        <w:top w:val="none" w:sz="0" w:space="0" w:color="auto"/>
        <w:left w:val="none" w:sz="0" w:space="0" w:color="auto"/>
        <w:bottom w:val="none" w:sz="0" w:space="0" w:color="auto"/>
        <w:right w:val="none" w:sz="0" w:space="0" w:color="auto"/>
      </w:divBdr>
    </w:div>
    <w:div w:id="1064573118">
      <w:bodyDiv w:val="1"/>
      <w:marLeft w:val="0"/>
      <w:marRight w:val="0"/>
      <w:marTop w:val="0"/>
      <w:marBottom w:val="0"/>
      <w:divBdr>
        <w:top w:val="none" w:sz="0" w:space="0" w:color="auto"/>
        <w:left w:val="none" w:sz="0" w:space="0" w:color="auto"/>
        <w:bottom w:val="none" w:sz="0" w:space="0" w:color="auto"/>
        <w:right w:val="none" w:sz="0" w:space="0" w:color="auto"/>
      </w:divBdr>
    </w:div>
    <w:div w:id="1065224722">
      <w:bodyDiv w:val="1"/>
      <w:marLeft w:val="0"/>
      <w:marRight w:val="0"/>
      <w:marTop w:val="0"/>
      <w:marBottom w:val="0"/>
      <w:divBdr>
        <w:top w:val="none" w:sz="0" w:space="0" w:color="auto"/>
        <w:left w:val="none" w:sz="0" w:space="0" w:color="auto"/>
        <w:bottom w:val="none" w:sz="0" w:space="0" w:color="auto"/>
        <w:right w:val="none" w:sz="0" w:space="0" w:color="auto"/>
      </w:divBdr>
    </w:div>
    <w:div w:id="1065372209">
      <w:bodyDiv w:val="1"/>
      <w:marLeft w:val="0"/>
      <w:marRight w:val="0"/>
      <w:marTop w:val="0"/>
      <w:marBottom w:val="0"/>
      <w:divBdr>
        <w:top w:val="none" w:sz="0" w:space="0" w:color="auto"/>
        <w:left w:val="none" w:sz="0" w:space="0" w:color="auto"/>
        <w:bottom w:val="none" w:sz="0" w:space="0" w:color="auto"/>
        <w:right w:val="none" w:sz="0" w:space="0" w:color="auto"/>
      </w:divBdr>
    </w:div>
    <w:div w:id="1065495594">
      <w:bodyDiv w:val="1"/>
      <w:marLeft w:val="0"/>
      <w:marRight w:val="0"/>
      <w:marTop w:val="0"/>
      <w:marBottom w:val="0"/>
      <w:divBdr>
        <w:top w:val="none" w:sz="0" w:space="0" w:color="auto"/>
        <w:left w:val="none" w:sz="0" w:space="0" w:color="auto"/>
        <w:bottom w:val="none" w:sz="0" w:space="0" w:color="auto"/>
        <w:right w:val="none" w:sz="0" w:space="0" w:color="auto"/>
      </w:divBdr>
    </w:div>
    <w:div w:id="1065642447">
      <w:bodyDiv w:val="1"/>
      <w:marLeft w:val="0"/>
      <w:marRight w:val="0"/>
      <w:marTop w:val="0"/>
      <w:marBottom w:val="0"/>
      <w:divBdr>
        <w:top w:val="none" w:sz="0" w:space="0" w:color="auto"/>
        <w:left w:val="none" w:sz="0" w:space="0" w:color="auto"/>
        <w:bottom w:val="none" w:sz="0" w:space="0" w:color="auto"/>
        <w:right w:val="none" w:sz="0" w:space="0" w:color="auto"/>
      </w:divBdr>
    </w:div>
    <w:div w:id="1065644832">
      <w:bodyDiv w:val="1"/>
      <w:marLeft w:val="0"/>
      <w:marRight w:val="0"/>
      <w:marTop w:val="0"/>
      <w:marBottom w:val="0"/>
      <w:divBdr>
        <w:top w:val="none" w:sz="0" w:space="0" w:color="auto"/>
        <w:left w:val="none" w:sz="0" w:space="0" w:color="auto"/>
        <w:bottom w:val="none" w:sz="0" w:space="0" w:color="auto"/>
        <w:right w:val="none" w:sz="0" w:space="0" w:color="auto"/>
      </w:divBdr>
    </w:div>
    <w:div w:id="1066343790">
      <w:bodyDiv w:val="1"/>
      <w:marLeft w:val="0"/>
      <w:marRight w:val="0"/>
      <w:marTop w:val="0"/>
      <w:marBottom w:val="0"/>
      <w:divBdr>
        <w:top w:val="none" w:sz="0" w:space="0" w:color="auto"/>
        <w:left w:val="none" w:sz="0" w:space="0" w:color="auto"/>
        <w:bottom w:val="none" w:sz="0" w:space="0" w:color="auto"/>
        <w:right w:val="none" w:sz="0" w:space="0" w:color="auto"/>
      </w:divBdr>
    </w:div>
    <w:div w:id="1066496344">
      <w:bodyDiv w:val="1"/>
      <w:marLeft w:val="0"/>
      <w:marRight w:val="0"/>
      <w:marTop w:val="0"/>
      <w:marBottom w:val="0"/>
      <w:divBdr>
        <w:top w:val="none" w:sz="0" w:space="0" w:color="auto"/>
        <w:left w:val="none" w:sz="0" w:space="0" w:color="auto"/>
        <w:bottom w:val="none" w:sz="0" w:space="0" w:color="auto"/>
        <w:right w:val="none" w:sz="0" w:space="0" w:color="auto"/>
      </w:divBdr>
    </w:div>
    <w:div w:id="1066807155">
      <w:bodyDiv w:val="1"/>
      <w:marLeft w:val="0"/>
      <w:marRight w:val="0"/>
      <w:marTop w:val="0"/>
      <w:marBottom w:val="0"/>
      <w:divBdr>
        <w:top w:val="none" w:sz="0" w:space="0" w:color="auto"/>
        <w:left w:val="none" w:sz="0" w:space="0" w:color="auto"/>
        <w:bottom w:val="none" w:sz="0" w:space="0" w:color="auto"/>
        <w:right w:val="none" w:sz="0" w:space="0" w:color="auto"/>
      </w:divBdr>
    </w:div>
    <w:div w:id="1067191551">
      <w:bodyDiv w:val="1"/>
      <w:marLeft w:val="0"/>
      <w:marRight w:val="0"/>
      <w:marTop w:val="0"/>
      <w:marBottom w:val="0"/>
      <w:divBdr>
        <w:top w:val="none" w:sz="0" w:space="0" w:color="auto"/>
        <w:left w:val="none" w:sz="0" w:space="0" w:color="auto"/>
        <w:bottom w:val="none" w:sz="0" w:space="0" w:color="auto"/>
        <w:right w:val="none" w:sz="0" w:space="0" w:color="auto"/>
      </w:divBdr>
    </w:div>
    <w:div w:id="1067611520">
      <w:bodyDiv w:val="1"/>
      <w:marLeft w:val="0"/>
      <w:marRight w:val="0"/>
      <w:marTop w:val="0"/>
      <w:marBottom w:val="0"/>
      <w:divBdr>
        <w:top w:val="none" w:sz="0" w:space="0" w:color="auto"/>
        <w:left w:val="none" w:sz="0" w:space="0" w:color="auto"/>
        <w:bottom w:val="none" w:sz="0" w:space="0" w:color="auto"/>
        <w:right w:val="none" w:sz="0" w:space="0" w:color="auto"/>
      </w:divBdr>
    </w:div>
    <w:div w:id="1068067693">
      <w:bodyDiv w:val="1"/>
      <w:marLeft w:val="0"/>
      <w:marRight w:val="0"/>
      <w:marTop w:val="0"/>
      <w:marBottom w:val="0"/>
      <w:divBdr>
        <w:top w:val="none" w:sz="0" w:space="0" w:color="auto"/>
        <w:left w:val="none" w:sz="0" w:space="0" w:color="auto"/>
        <w:bottom w:val="none" w:sz="0" w:space="0" w:color="auto"/>
        <w:right w:val="none" w:sz="0" w:space="0" w:color="auto"/>
      </w:divBdr>
    </w:div>
    <w:div w:id="1069304416">
      <w:bodyDiv w:val="1"/>
      <w:marLeft w:val="0"/>
      <w:marRight w:val="0"/>
      <w:marTop w:val="0"/>
      <w:marBottom w:val="0"/>
      <w:divBdr>
        <w:top w:val="none" w:sz="0" w:space="0" w:color="auto"/>
        <w:left w:val="none" w:sz="0" w:space="0" w:color="auto"/>
        <w:bottom w:val="none" w:sz="0" w:space="0" w:color="auto"/>
        <w:right w:val="none" w:sz="0" w:space="0" w:color="auto"/>
      </w:divBdr>
    </w:div>
    <w:div w:id="1070419268">
      <w:bodyDiv w:val="1"/>
      <w:marLeft w:val="0"/>
      <w:marRight w:val="0"/>
      <w:marTop w:val="0"/>
      <w:marBottom w:val="0"/>
      <w:divBdr>
        <w:top w:val="none" w:sz="0" w:space="0" w:color="auto"/>
        <w:left w:val="none" w:sz="0" w:space="0" w:color="auto"/>
        <w:bottom w:val="none" w:sz="0" w:space="0" w:color="auto"/>
        <w:right w:val="none" w:sz="0" w:space="0" w:color="auto"/>
      </w:divBdr>
    </w:div>
    <w:div w:id="1070426606">
      <w:bodyDiv w:val="1"/>
      <w:marLeft w:val="0"/>
      <w:marRight w:val="0"/>
      <w:marTop w:val="0"/>
      <w:marBottom w:val="0"/>
      <w:divBdr>
        <w:top w:val="none" w:sz="0" w:space="0" w:color="auto"/>
        <w:left w:val="none" w:sz="0" w:space="0" w:color="auto"/>
        <w:bottom w:val="none" w:sz="0" w:space="0" w:color="auto"/>
        <w:right w:val="none" w:sz="0" w:space="0" w:color="auto"/>
      </w:divBdr>
    </w:div>
    <w:div w:id="1072847245">
      <w:bodyDiv w:val="1"/>
      <w:marLeft w:val="0"/>
      <w:marRight w:val="0"/>
      <w:marTop w:val="0"/>
      <w:marBottom w:val="0"/>
      <w:divBdr>
        <w:top w:val="none" w:sz="0" w:space="0" w:color="auto"/>
        <w:left w:val="none" w:sz="0" w:space="0" w:color="auto"/>
        <w:bottom w:val="none" w:sz="0" w:space="0" w:color="auto"/>
        <w:right w:val="none" w:sz="0" w:space="0" w:color="auto"/>
      </w:divBdr>
    </w:div>
    <w:div w:id="1073087325">
      <w:bodyDiv w:val="1"/>
      <w:marLeft w:val="0"/>
      <w:marRight w:val="0"/>
      <w:marTop w:val="0"/>
      <w:marBottom w:val="0"/>
      <w:divBdr>
        <w:top w:val="none" w:sz="0" w:space="0" w:color="auto"/>
        <w:left w:val="none" w:sz="0" w:space="0" w:color="auto"/>
        <w:bottom w:val="none" w:sz="0" w:space="0" w:color="auto"/>
        <w:right w:val="none" w:sz="0" w:space="0" w:color="auto"/>
      </w:divBdr>
    </w:div>
    <w:div w:id="1073896322">
      <w:bodyDiv w:val="1"/>
      <w:marLeft w:val="0"/>
      <w:marRight w:val="0"/>
      <w:marTop w:val="0"/>
      <w:marBottom w:val="0"/>
      <w:divBdr>
        <w:top w:val="none" w:sz="0" w:space="0" w:color="auto"/>
        <w:left w:val="none" w:sz="0" w:space="0" w:color="auto"/>
        <w:bottom w:val="none" w:sz="0" w:space="0" w:color="auto"/>
        <w:right w:val="none" w:sz="0" w:space="0" w:color="auto"/>
      </w:divBdr>
    </w:div>
    <w:div w:id="1073965371">
      <w:bodyDiv w:val="1"/>
      <w:marLeft w:val="0"/>
      <w:marRight w:val="0"/>
      <w:marTop w:val="0"/>
      <w:marBottom w:val="0"/>
      <w:divBdr>
        <w:top w:val="none" w:sz="0" w:space="0" w:color="auto"/>
        <w:left w:val="none" w:sz="0" w:space="0" w:color="auto"/>
        <w:bottom w:val="none" w:sz="0" w:space="0" w:color="auto"/>
        <w:right w:val="none" w:sz="0" w:space="0" w:color="auto"/>
      </w:divBdr>
    </w:div>
    <w:div w:id="1074624653">
      <w:bodyDiv w:val="1"/>
      <w:marLeft w:val="0"/>
      <w:marRight w:val="0"/>
      <w:marTop w:val="0"/>
      <w:marBottom w:val="0"/>
      <w:divBdr>
        <w:top w:val="none" w:sz="0" w:space="0" w:color="auto"/>
        <w:left w:val="none" w:sz="0" w:space="0" w:color="auto"/>
        <w:bottom w:val="none" w:sz="0" w:space="0" w:color="auto"/>
        <w:right w:val="none" w:sz="0" w:space="0" w:color="auto"/>
      </w:divBdr>
    </w:div>
    <w:div w:id="1074936321">
      <w:bodyDiv w:val="1"/>
      <w:marLeft w:val="0"/>
      <w:marRight w:val="0"/>
      <w:marTop w:val="0"/>
      <w:marBottom w:val="0"/>
      <w:divBdr>
        <w:top w:val="none" w:sz="0" w:space="0" w:color="auto"/>
        <w:left w:val="none" w:sz="0" w:space="0" w:color="auto"/>
        <w:bottom w:val="none" w:sz="0" w:space="0" w:color="auto"/>
        <w:right w:val="none" w:sz="0" w:space="0" w:color="auto"/>
      </w:divBdr>
    </w:div>
    <w:div w:id="1075782409">
      <w:bodyDiv w:val="1"/>
      <w:marLeft w:val="0"/>
      <w:marRight w:val="0"/>
      <w:marTop w:val="0"/>
      <w:marBottom w:val="0"/>
      <w:divBdr>
        <w:top w:val="none" w:sz="0" w:space="0" w:color="auto"/>
        <w:left w:val="none" w:sz="0" w:space="0" w:color="auto"/>
        <w:bottom w:val="none" w:sz="0" w:space="0" w:color="auto"/>
        <w:right w:val="none" w:sz="0" w:space="0" w:color="auto"/>
      </w:divBdr>
    </w:div>
    <w:div w:id="1077509378">
      <w:bodyDiv w:val="1"/>
      <w:marLeft w:val="0"/>
      <w:marRight w:val="0"/>
      <w:marTop w:val="0"/>
      <w:marBottom w:val="0"/>
      <w:divBdr>
        <w:top w:val="none" w:sz="0" w:space="0" w:color="auto"/>
        <w:left w:val="none" w:sz="0" w:space="0" w:color="auto"/>
        <w:bottom w:val="none" w:sz="0" w:space="0" w:color="auto"/>
        <w:right w:val="none" w:sz="0" w:space="0" w:color="auto"/>
      </w:divBdr>
    </w:div>
    <w:div w:id="1079711195">
      <w:bodyDiv w:val="1"/>
      <w:marLeft w:val="0"/>
      <w:marRight w:val="0"/>
      <w:marTop w:val="0"/>
      <w:marBottom w:val="0"/>
      <w:divBdr>
        <w:top w:val="none" w:sz="0" w:space="0" w:color="auto"/>
        <w:left w:val="none" w:sz="0" w:space="0" w:color="auto"/>
        <w:bottom w:val="none" w:sz="0" w:space="0" w:color="auto"/>
        <w:right w:val="none" w:sz="0" w:space="0" w:color="auto"/>
      </w:divBdr>
    </w:div>
    <w:div w:id="1080784776">
      <w:bodyDiv w:val="1"/>
      <w:marLeft w:val="0"/>
      <w:marRight w:val="0"/>
      <w:marTop w:val="0"/>
      <w:marBottom w:val="0"/>
      <w:divBdr>
        <w:top w:val="none" w:sz="0" w:space="0" w:color="auto"/>
        <w:left w:val="none" w:sz="0" w:space="0" w:color="auto"/>
        <w:bottom w:val="none" w:sz="0" w:space="0" w:color="auto"/>
        <w:right w:val="none" w:sz="0" w:space="0" w:color="auto"/>
      </w:divBdr>
    </w:div>
    <w:div w:id="1081875199">
      <w:bodyDiv w:val="1"/>
      <w:marLeft w:val="0"/>
      <w:marRight w:val="0"/>
      <w:marTop w:val="0"/>
      <w:marBottom w:val="0"/>
      <w:divBdr>
        <w:top w:val="none" w:sz="0" w:space="0" w:color="auto"/>
        <w:left w:val="none" w:sz="0" w:space="0" w:color="auto"/>
        <w:bottom w:val="none" w:sz="0" w:space="0" w:color="auto"/>
        <w:right w:val="none" w:sz="0" w:space="0" w:color="auto"/>
      </w:divBdr>
    </w:div>
    <w:div w:id="1082339579">
      <w:bodyDiv w:val="1"/>
      <w:marLeft w:val="0"/>
      <w:marRight w:val="0"/>
      <w:marTop w:val="0"/>
      <w:marBottom w:val="0"/>
      <w:divBdr>
        <w:top w:val="none" w:sz="0" w:space="0" w:color="auto"/>
        <w:left w:val="none" w:sz="0" w:space="0" w:color="auto"/>
        <w:bottom w:val="none" w:sz="0" w:space="0" w:color="auto"/>
        <w:right w:val="none" w:sz="0" w:space="0" w:color="auto"/>
      </w:divBdr>
    </w:div>
    <w:div w:id="1082483269">
      <w:bodyDiv w:val="1"/>
      <w:marLeft w:val="0"/>
      <w:marRight w:val="0"/>
      <w:marTop w:val="0"/>
      <w:marBottom w:val="0"/>
      <w:divBdr>
        <w:top w:val="none" w:sz="0" w:space="0" w:color="auto"/>
        <w:left w:val="none" w:sz="0" w:space="0" w:color="auto"/>
        <w:bottom w:val="none" w:sz="0" w:space="0" w:color="auto"/>
        <w:right w:val="none" w:sz="0" w:space="0" w:color="auto"/>
      </w:divBdr>
    </w:div>
    <w:div w:id="1082489441">
      <w:bodyDiv w:val="1"/>
      <w:marLeft w:val="0"/>
      <w:marRight w:val="0"/>
      <w:marTop w:val="0"/>
      <w:marBottom w:val="0"/>
      <w:divBdr>
        <w:top w:val="none" w:sz="0" w:space="0" w:color="auto"/>
        <w:left w:val="none" w:sz="0" w:space="0" w:color="auto"/>
        <w:bottom w:val="none" w:sz="0" w:space="0" w:color="auto"/>
        <w:right w:val="none" w:sz="0" w:space="0" w:color="auto"/>
      </w:divBdr>
    </w:div>
    <w:div w:id="1082873799">
      <w:bodyDiv w:val="1"/>
      <w:marLeft w:val="0"/>
      <w:marRight w:val="0"/>
      <w:marTop w:val="0"/>
      <w:marBottom w:val="0"/>
      <w:divBdr>
        <w:top w:val="none" w:sz="0" w:space="0" w:color="auto"/>
        <w:left w:val="none" w:sz="0" w:space="0" w:color="auto"/>
        <w:bottom w:val="none" w:sz="0" w:space="0" w:color="auto"/>
        <w:right w:val="none" w:sz="0" w:space="0" w:color="auto"/>
      </w:divBdr>
    </w:div>
    <w:div w:id="1082918971">
      <w:bodyDiv w:val="1"/>
      <w:marLeft w:val="0"/>
      <w:marRight w:val="0"/>
      <w:marTop w:val="0"/>
      <w:marBottom w:val="0"/>
      <w:divBdr>
        <w:top w:val="none" w:sz="0" w:space="0" w:color="auto"/>
        <w:left w:val="none" w:sz="0" w:space="0" w:color="auto"/>
        <w:bottom w:val="none" w:sz="0" w:space="0" w:color="auto"/>
        <w:right w:val="none" w:sz="0" w:space="0" w:color="auto"/>
      </w:divBdr>
    </w:div>
    <w:div w:id="1083335419">
      <w:bodyDiv w:val="1"/>
      <w:marLeft w:val="0"/>
      <w:marRight w:val="0"/>
      <w:marTop w:val="0"/>
      <w:marBottom w:val="0"/>
      <w:divBdr>
        <w:top w:val="none" w:sz="0" w:space="0" w:color="auto"/>
        <w:left w:val="none" w:sz="0" w:space="0" w:color="auto"/>
        <w:bottom w:val="none" w:sz="0" w:space="0" w:color="auto"/>
        <w:right w:val="none" w:sz="0" w:space="0" w:color="auto"/>
      </w:divBdr>
    </w:div>
    <w:div w:id="1084306373">
      <w:bodyDiv w:val="1"/>
      <w:marLeft w:val="0"/>
      <w:marRight w:val="0"/>
      <w:marTop w:val="0"/>
      <w:marBottom w:val="0"/>
      <w:divBdr>
        <w:top w:val="none" w:sz="0" w:space="0" w:color="auto"/>
        <w:left w:val="none" w:sz="0" w:space="0" w:color="auto"/>
        <w:bottom w:val="none" w:sz="0" w:space="0" w:color="auto"/>
        <w:right w:val="none" w:sz="0" w:space="0" w:color="auto"/>
      </w:divBdr>
    </w:div>
    <w:div w:id="1084455368">
      <w:bodyDiv w:val="1"/>
      <w:marLeft w:val="0"/>
      <w:marRight w:val="0"/>
      <w:marTop w:val="0"/>
      <w:marBottom w:val="0"/>
      <w:divBdr>
        <w:top w:val="none" w:sz="0" w:space="0" w:color="auto"/>
        <w:left w:val="none" w:sz="0" w:space="0" w:color="auto"/>
        <w:bottom w:val="none" w:sz="0" w:space="0" w:color="auto"/>
        <w:right w:val="none" w:sz="0" w:space="0" w:color="auto"/>
      </w:divBdr>
    </w:div>
    <w:div w:id="1084955689">
      <w:bodyDiv w:val="1"/>
      <w:marLeft w:val="0"/>
      <w:marRight w:val="0"/>
      <w:marTop w:val="0"/>
      <w:marBottom w:val="0"/>
      <w:divBdr>
        <w:top w:val="none" w:sz="0" w:space="0" w:color="auto"/>
        <w:left w:val="none" w:sz="0" w:space="0" w:color="auto"/>
        <w:bottom w:val="none" w:sz="0" w:space="0" w:color="auto"/>
        <w:right w:val="none" w:sz="0" w:space="0" w:color="auto"/>
      </w:divBdr>
    </w:div>
    <w:div w:id="1088119399">
      <w:bodyDiv w:val="1"/>
      <w:marLeft w:val="0"/>
      <w:marRight w:val="0"/>
      <w:marTop w:val="0"/>
      <w:marBottom w:val="0"/>
      <w:divBdr>
        <w:top w:val="none" w:sz="0" w:space="0" w:color="auto"/>
        <w:left w:val="none" w:sz="0" w:space="0" w:color="auto"/>
        <w:bottom w:val="none" w:sz="0" w:space="0" w:color="auto"/>
        <w:right w:val="none" w:sz="0" w:space="0" w:color="auto"/>
      </w:divBdr>
    </w:div>
    <w:div w:id="1090854206">
      <w:bodyDiv w:val="1"/>
      <w:marLeft w:val="0"/>
      <w:marRight w:val="0"/>
      <w:marTop w:val="0"/>
      <w:marBottom w:val="0"/>
      <w:divBdr>
        <w:top w:val="none" w:sz="0" w:space="0" w:color="auto"/>
        <w:left w:val="none" w:sz="0" w:space="0" w:color="auto"/>
        <w:bottom w:val="none" w:sz="0" w:space="0" w:color="auto"/>
        <w:right w:val="none" w:sz="0" w:space="0" w:color="auto"/>
      </w:divBdr>
    </w:div>
    <w:div w:id="1091438776">
      <w:bodyDiv w:val="1"/>
      <w:marLeft w:val="0"/>
      <w:marRight w:val="0"/>
      <w:marTop w:val="0"/>
      <w:marBottom w:val="0"/>
      <w:divBdr>
        <w:top w:val="none" w:sz="0" w:space="0" w:color="auto"/>
        <w:left w:val="none" w:sz="0" w:space="0" w:color="auto"/>
        <w:bottom w:val="none" w:sz="0" w:space="0" w:color="auto"/>
        <w:right w:val="none" w:sz="0" w:space="0" w:color="auto"/>
      </w:divBdr>
    </w:div>
    <w:div w:id="1091704049">
      <w:bodyDiv w:val="1"/>
      <w:marLeft w:val="0"/>
      <w:marRight w:val="0"/>
      <w:marTop w:val="0"/>
      <w:marBottom w:val="0"/>
      <w:divBdr>
        <w:top w:val="none" w:sz="0" w:space="0" w:color="auto"/>
        <w:left w:val="none" w:sz="0" w:space="0" w:color="auto"/>
        <w:bottom w:val="none" w:sz="0" w:space="0" w:color="auto"/>
        <w:right w:val="none" w:sz="0" w:space="0" w:color="auto"/>
      </w:divBdr>
    </w:div>
    <w:div w:id="1091854937">
      <w:bodyDiv w:val="1"/>
      <w:marLeft w:val="0"/>
      <w:marRight w:val="0"/>
      <w:marTop w:val="0"/>
      <w:marBottom w:val="0"/>
      <w:divBdr>
        <w:top w:val="none" w:sz="0" w:space="0" w:color="auto"/>
        <w:left w:val="none" w:sz="0" w:space="0" w:color="auto"/>
        <w:bottom w:val="none" w:sz="0" w:space="0" w:color="auto"/>
        <w:right w:val="none" w:sz="0" w:space="0" w:color="auto"/>
      </w:divBdr>
    </w:div>
    <w:div w:id="1092582866">
      <w:bodyDiv w:val="1"/>
      <w:marLeft w:val="0"/>
      <w:marRight w:val="0"/>
      <w:marTop w:val="0"/>
      <w:marBottom w:val="0"/>
      <w:divBdr>
        <w:top w:val="none" w:sz="0" w:space="0" w:color="auto"/>
        <w:left w:val="none" w:sz="0" w:space="0" w:color="auto"/>
        <w:bottom w:val="none" w:sz="0" w:space="0" w:color="auto"/>
        <w:right w:val="none" w:sz="0" w:space="0" w:color="auto"/>
      </w:divBdr>
    </w:div>
    <w:div w:id="1092623322">
      <w:bodyDiv w:val="1"/>
      <w:marLeft w:val="0"/>
      <w:marRight w:val="0"/>
      <w:marTop w:val="0"/>
      <w:marBottom w:val="0"/>
      <w:divBdr>
        <w:top w:val="none" w:sz="0" w:space="0" w:color="auto"/>
        <w:left w:val="none" w:sz="0" w:space="0" w:color="auto"/>
        <w:bottom w:val="none" w:sz="0" w:space="0" w:color="auto"/>
        <w:right w:val="none" w:sz="0" w:space="0" w:color="auto"/>
      </w:divBdr>
    </w:div>
    <w:div w:id="1092897594">
      <w:bodyDiv w:val="1"/>
      <w:marLeft w:val="0"/>
      <w:marRight w:val="0"/>
      <w:marTop w:val="0"/>
      <w:marBottom w:val="0"/>
      <w:divBdr>
        <w:top w:val="none" w:sz="0" w:space="0" w:color="auto"/>
        <w:left w:val="none" w:sz="0" w:space="0" w:color="auto"/>
        <w:bottom w:val="none" w:sz="0" w:space="0" w:color="auto"/>
        <w:right w:val="none" w:sz="0" w:space="0" w:color="auto"/>
      </w:divBdr>
    </w:div>
    <w:div w:id="1093477698">
      <w:bodyDiv w:val="1"/>
      <w:marLeft w:val="0"/>
      <w:marRight w:val="0"/>
      <w:marTop w:val="0"/>
      <w:marBottom w:val="0"/>
      <w:divBdr>
        <w:top w:val="none" w:sz="0" w:space="0" w:color="auto"/>
        <w:left w:val="none" w:sz="0" w:space="0" w:color="auto"/>
        <w:bottom w:val="none" w:sz="0" w:space="0" w:color="auto"/>
        <w:right w:val="none" w:sz="0" w:space="0" w:color="auto"/>
      </w:divBdr>
    </w:div>
    <w:div w:id="1093815115">
      <w:bodyDiv w:val="1"/>
      <w:marLeft w:val="0"/>
      <w:marRight w:val="0"/>
      <w:marTop w:val="0"/>
      <w:marBottom w:val="0"/>
      <w:divBdr>
        <w:top w:val="none" w:sz="0" w:space="0" w:color="auto"/>
        <w:left w:val="none" w:sz="0" w:space="0" w:color="auto"/>
        <w:bottom w:val="none" w:sz="0" w:space="0" w:color="auto"/>
        <w:right w:val="none" w:sz="0" w:space="0" w:color="auto"/>
      </w:divBdr>
    </w:div>
    <w:div w:id="1094087790">
      <w:bodyDiv w:val="1"/>
      <w:marLeft w:val="0"/>
      <w:marRight w:val="0"/>
      <w:marTop w:val="0"/>
      <w:marBottom w:val="0"/>
      <w:divBdr>
        <w:top w:val="none" w:sz="0" w:space="0" w:color="auto"/>
        <w:left w:val="none" w:sz="0" w:space="0" w:color="auto"/>
        <w:bottom w:val="none" w:sz="0" w:space="0" w:color="auto"/>
        <w:right w:val="none" w:sz="0" w:space="0" w:color="auto"/>
      </w:divBdr>
    </w:div>
    <w:div w:id="1094128840">
      <w:bodyDiv w:val="1"/>
      <w:marLeft w:val="0"/>
      <w:marRight w:val="0"/>
      <w:marTop w:val="0"/>
      <w:marBottom w:val="0"/>
      <w:divBdr>
        <w:top w:val="none" w:sz="0" w:space="0" w:color="auto"/>
        <w:left w:val="none" w:sz="0" w:space="0" w:color="auto"/>
        <w:bottom w:val="none" w:sz="0" w:space="0" w:color="auto"/>
        <w:right w:val="none" w:sz="0" w:space="0" w:color="auto"/>
      </w:divBdr>
    </w:div>
    <w:div w:id="1094402601">
      <w:bodyDiv w:val="1"/>
      <w:marLeft w:val="0"/>
      <w:marRight w:val="0"/>
      <w:marTop w:val="0"/>
      <w:marBottom w:val="0"/>
      <w:divBdr>
        <w:top w:val="none" w:sz="0" w:space="0" w:color="auto"/>
        <w:left w:val="none" w:sz="0" w:space="0" w:color="auto"/>
        <w:bottom w:val="none" w:sz="0" w:space="0" w:color="auto"/>
        <w:right w:val="none" w:sz="0" w:space="0" w:color="auto"/>
      </w:divBdr>
    </w:div>
    <w:div w:id="1095590033">
      <w:bodyDiv w:val="1"/>
      <w:marLeft w:val="0"/>
      <w:marRight w:val="0"/>
      <w:marTop w:val="0"/>
      <w:marBottom w:val="0"/>
      <w:divBdr>
        <w:top w:val="none" w:sz="0" w:space="0" w:color="auto"/>
        <w:left w:val="none" w:sz="0" w:space="0" w:color="auto"/>
        <w:bottom w:val="none" w:sz="0" w:space="0" w:color="auto"/>
        <w:right w:val="none" w:sz="0" w:space="0" w:color="auto"/>
      </w:divBdr>
    </w:div>
    <w:div w:id="1097023597">
      <w:bodyDiv w:val="1"/>
      <w:marLeft w:val="0"/>
      <w:marRight w:val="0"/>
      <w:marTop w:val="0"/>
      <w:marBottom w:val="0"/>
      <w:divBdr>
        <w:top w:val="none" w:sz="0" w:space="0" w:color="auto"/>
        <w:left w:val="none" w:sz="0" w:space="0" w:color="auto"/>
        <w:bottom w:val="none" w:sz="0" w:space="0" w:color="auto"/>
        <w:right w:val="none" w:sz="0" w:space="0" w:color="auto"/>
      </w:divBdr>
    </w:div>
    <w:div w:id="1097560408">
      <w:bodyDiv w:val="1"/>
      <w:marLeft w:val="0"/>
      <w:marRight w:val="0"/>
      <w:marTop w:val="0"/>
      <w:marBottom w:val="0"/>
      <w:divBdr>
        <w:top w:val="none" w:sz="0" w:space="0" w:color="auto"/>
        <w:left w:val="none" w:sz="0" w:space="0" w:color="auto"/>
        <w:bottom w:val="none" w:sz="0" w:space="0" w:color="auto"/>
        <w:right w:val="none" w:sz="0" w:space="0" w:color="auto"/>
      </w:divBdr>
    </w:div>
    <w:div w:id="1100105360">
      <w:bodyDiv w:val="1"/>
      <w:marLeft w:val="0"/>
      <w:marRight w:val="0"/>
      <w:marTop w:val="0"/>
      <w:marBottom w:val="0"/>
      <w:divBdr>
        <w:top w:val="none" w:sz="0" w:space="0" w:color="auto"/>
        <w:left w:val="none" w:sz="0" w:space="0" w:color="auto"/>
        <w:bottom w:val="none" w:sz="0" w:space="0" w:color="auto"/>
        <w:right w:val="none" w:sz="0" w:space="0" w:color="auto"/>
      </w:divBdr>
    </w:div>
    <w:div w:id="1100418885">
      <w:bodyDiv w:val="1"/>
      <w:marLeft w:val="0"/>
      <w:marRight w:val="0"/>
      <w:marTop w:val="0"/>
      <w:marBottom w:val="0"/>
      <w:divBdr>
        <w:top w:val="none" w:sz="0" w:space="0" w:color="auto"/>
        <w:left w:val="none" w:sz="0" w:space="0" w:color="auto"/>
        <w:bottom w:val="none" w:sz="0" w:space="0" w:color="auto"/>
        <w:right w:val="none" w:sz="0" w:space="0" w:color="auto"/>
      </w:divBdr>
    </w:div>
    <w:div w:id="1100640931">
      <w:bodyDiv w:val="1"/>
      <w:marLeft w:val="0"/>
      <w:marRight w:val="0"/>
      <w:marTop w:val="0"/>
      <w:marBottom w:val="0"/>
      <w:divBdr>
        <w:top w:val="none" w:sz="0" w:space="0" w:color="auto"/>
        <w:left w:val="none" w:sz="0" w:space="0" w:color="auto"/>
        <w:bottom w:val="none" w:sz="0" w:space="0" w:color="auto"/>
        <w:right w:val="none" w:sz="0" w:space="0" w:color="auto"/>
      </w:divBdr>
    </w:div>
    <w:div w:id="1100948117">
      <w:bodyDiv w:val="1"/>
      <w:marLeft w:val="0"/>
      <w:marRight w:val="0"/>
      <w:marTop w:val="0"/>
      <w:marBottom w:val="0"/>
      <w:divBdr>
        <w:top w:val="none" w:sz="0" w:space="0" w:color="auto"/>
        <w:left w:val="none" w:sz="0" w:space="0" w:color="auto"/>
        <w:bottom w:val="none" w:sz="0" w:space="0" w:color="auto"/>
        <w:right w:val="none" w:sz="0" w:space="0" w:color="auto"/>
      </w:divBdr>
    </w:div>
    <w:div w:id="1100950259">
      <w:bodyDiv w:val="1"/>
      <w:marLeft w:val="0"/>
      <w:marRight w:val="0"/>
      <w:marTop w:val="0"/>
      <w:marBottom w:val="0"/>
      <w:divBdr>
        <w:top w:val="none" w:sz="0" w:space="0" w:color="auto"/>
        <w:left w:val="none" w:sz="0" w:space="0" w:color="auto"/>
        <w:bottom w:val="none" w:sz="0" w:space="0" w:color="auto"/>
        <w:right w:val="none" w:sz="0" w:space="0" w:color="auto"/>
      </w:divBdr>
    </w:div>
    <w:div w:id="1101223608">
      <w:bodyDiv w:val="1"/>
      <w:marLeft w:val="0"/>
      <w:marRight w:val="0"/>
      <w:marTop w:val="0"/>
      <w:marBottom w:val="0"/>
      <w:divBdr>
        <w:top w:val="none" w:sz="0" w:space="0" w:color="auto"/>
        <w:left w:val="none" w:sz="0" w:space="0" w:color="auto"/>
        <w:bottom w:val="none" w:sz="0" w:space="0" w:color="auto"/>
        <w:right w:val="none" w:sz="0" w:space="0" w:color="auto"/>
      </w:divBdr>
    </w:div>
    <w:div w:id="1101754765">
      <w:bodyDiv w:val="1"/>
      <w:marLeft w:val="0"/>
      <w:marRight w:val="0"/>
      <w:marTop w:val="0"/>
      <w:marBottom w:val="0"/>
      <w:divBdr>
        <w:top w:val="none" w:sz="0" w:space="0" w:color="auto"/>
        <w:left w:val="none" w:sz="0" w:space="0" w:color="auto"/>
        <w:bottom w:val="none" w:sz="0" w:space="0" w:color="auto"/>
        <w:right w:val="none" w:sz="0" w:space="0" w:color="auto"/>
      </w:divBdr>
    </w:div>
    <w:div w:id="1103497380">
      <w:bodyDiv w:val="1"/>
      <w:marLeft w:val="0"/>
      <w:marRight w:val="0"/>
      <w:marTop w:val="0"/>
      <w:marBottom w:val="0"/>
      <w:divBdr>
        <w:top w:val="none" w:sz="0" w:space="0" w:color="auto"/>
        <w:left w:val="none" w:sz="0" w:space="0" w:color="auto"/>
        <w:bottom w:val="none" w:sz="0" w:space="0" w:color="auto"/>
        <w:right w:val="none" w:sz="0" w:space="0" w:color="auto"/>
      </w:divBdr>
    </w:div>
    <w:div w:id="1103771185">
      <w:bodyDiv w:val="1"/>
      <w:marLeft w:val="0"/>
      <w:marRight w:val="0"/>
      <w:marTop w:val="0"/>
      <w:marBottom w:val="0"/>
      <w:divBdr>
        <w:top w:val="none" w:sz="0" w:space="0" w:color="auto"/>
        <w:left w:val="none" w:sz="0" w:space="0" w:color="auto"/>
        <w:bottom w:val="none" w:sz="0" w:space="0" w:color="auto"/>
        <w:right w:val="none" w:sz="0" w:space="0" w:color="auto"/>
      </w:divBdr>
    </w:div>
    <w:div w:id="1103959987">
      <w:bodyDiv w:val="1"/>
      <w:marLeft w:val="0"/>
      <w:marRight w:val="0"/>
      <w:marTop w:val="0"/>
      <w:marBottom w:val="0"/>
      <w:divBdr>
        <w:top w:val="none" w:sz="0" w:space="0" w:color="auto"/>
        <w:left w:val="none" w:sz="0" w:space="0" w:color="auto"/>
        <w:bottom w:val="none" w:sz="0" w:space="0" w:color="auto"/>
        <w:right w:val="none" w:sz="0" w:space="0" w:color="auto"/>
      </w:divBdr>
    </w:div>
    <w:div w:id="1104040133">
      <w:bodyDiv w:val="1"/>
      <w:marLeft w:val="0"/>
      <w:marRight w:val="0"/>
      <w:marTop w:val="0"/>
      <w:marBottom w:val="0"/>
      <w:divBdr>
        <w:top w:val="none" w:sz="0" w:space="0" w:color="auto"/>
        <w:left w:val="none" w:sz="0" w:space="0" w:color="auto"/>
        <w:bottom w:val="none" w:sz="0" w:space="0" w:color="auto"/>
        <w:right w:val="none" w:sz="0" w:space="0" w:color="auto"/>
      </w:divBdr>
    </w:div>
    <w:div w:id="1104837362">
      <w:bodyDiv w:val="1"/>
      <w:marLeft w:val="0"/>
      <w:marRight w:val="0"/>
      <w:marTop w:val="0"/>
      <w:marBottom w:val="0"/>
      <w:divBdr>
        <w:top w:val="none" w:sz="0" w:space="0" w:color="auto"/>
        <w:left w:val="none" w:sz="0" w:space="0" w:color="auto"/>
        <w:bottom w:val="none" w:sz="0" w:space="0" w:color="auto"/>
        <w:right w:val="none" w:sz="0" w:space="0" w:color="auto"/>
      </w:divBdr>
    </w:div>
    <w:div w:id="1105611445">
      <w:bodyDiv w:val="1"/>
      <w:marLeft w:val="0"/>
      <w:marRight w:val="0"/>
      <w:marTop w:val="0"/>
      <w:marBottom w:val="0"/>
      <w:divBdr>
        <w:top w:val="none" w:sz="0" w:space="0" w:color="auto"/>
        <w:left w:val="none" w:sz="0" w:space="0" w:color="auto"/>
        <w:bottom w:val="none" w:sz="0" w:space="0" w:color="auto"/>
        <w:right w:val="none" w:sz="0" w:space="0" w:color="auto"/>
      </w:divBdr>
    </w:div>
    <w:div w:id="1106386183">
      <w:bodyDiv w:val="1"/>
      <w:marLeft w:val="0"/>
      <w:marRight w:val="0"/>
      <w:marTop w:val="0"/>
      <w:marBottom w:val="0"/>
      <w:divBdr>
        <w:top w:val="none" w:sz="0" w:space="0" w:color="auto"/>
        <w:left w:val="none" w:sz="0" w:space="0" w:color="auto"/>
        <w:bottom w:val="none" w:sz="0" w:space="0" w:color="auto"/>
        <w:right w:val="none" w:sz="0" w:space="0" w:color="auto"/>
      </w:divBdr>
    </w:div>
    <w:div w:id="1107236602">
      <w:bodyDiv w:val="1"/>
      <w:marLeft w:val="0"/>
      <w:marRight w:val="0"/>
      <w:marTop w:val="0"/>
      <w:marBottom w:val="0"/>
      <w:divBdr>
        <w:top w:val="none" w:sz="0" w:space="0" w:color="auto"/>
        <w:left w:val="none" w:sz="0" w:space="0" w:color="auto"/>
        <w:bottom w:val="none" w:sz="0" w:space="0" w:color="auto"/>
        <w:right w:val="none" w:sz="0" w:space="0" w:color="auto"/>
      </w:divBdr>
    </w:div>
    <w:div w:id="1107509692">
      <w:bodyDiv w:val="1"/>
      <w:marLeft w:val="0"/>
      <w:marRight w:val="0"/>
      <w:marTop w:val="0"/>
      <w:marBottom w:val="0"/>
      <w:divBdr>
        <w:top w:val="none" w:sz="0" w:space="0" w:color="auto"/>
        <w:left w:val="none" w:sz="0" w:space="0" w:color="auto"/>
        <w:bottom w:val="none" w:sz="0" w:space="0" w:color="auto"/>
        <w:right w:val="none" w:sz="0" w:space="0" w:color="auto"/>
      </w:divBdr>
    </w:div>
    <w:div w:id="1107844683">
      <w:bodyDiv w:val="1"/>
      <w:marLeft w:val="0"/>
      <w:marRight w:val="0"/>
      <w:marTop w:val="0"/>
      <w:marBottom w:val="0"/>
      <w:divBdr>
        <w:top w:val="none" w:sz="0" w:space="0" w:color="auto"/>
        <w:left w:val="none" w:sz="0" w:space="0" w:color="auto"/>
        <w:bottom w:val="none" w:sz="0" w:space="0" w:color="auto"/>
        <w:right w:val="none" w:sz="0" w:space="0" w:color="auto"/>
      </w:divBdr>
    </w:div>
    <w:div w:id="1107847610">
      <w:bodyDiv w:val="1"/>
      <w:marLeft w:val="0"/>
      <w:marRight w:val="0"/>
      <w:marTop w:val="0"/>
      <w:marBottom w:val="0"/>
      <w:divBdr>
        <w:top w:val="none" w:sz="0" w:space="0" w:color="auto"/>
        <w:left w:val="none" w:sz="0" w:space="0" w:color="auto"/>
        <w:bottom w:val="none" w:sz="0" w:space="0" w:color="auto"/>
        <w:right w:val="none" w:sz="0" w:space="0" w:color="auto"/>
      </w:divBdr>
    </w:div>
    <w:div w:id="1108352632">
      <w:bodyDiv w:val="1"/>
      <w:marLeft w:val="0"/>
      <w:marRight w:val="0"/>
      <w:marTop w:val="0"/>
      <w:marBottom w:val="0"/>
      <w:divBdr>
        <w:top w:val="none" w:sz="0" w:space="0" w:color="auto"/>
        <w:left w:val="none" w:sz="0" w:space="0" w:color="auto"/>
        <w:bottom w:val="none" w:sz="0" w:space="0" w:color="auto"/>
        <w:right w:val="none" w:sz="0" w:space="0" w:color="auto"/>
      </w:divBdr>
    </w:div>
    <w:div w:id="1109273650">
      <w:bodyDiv w:val="1"/>
      <w:marLeft w:val="0"/>
      <w:marRight w:val="0"/>
      <w:marTop w:val="0"/>
      <w:marBottom w:val="0"/>
      <w:divBdr>
        <w:top w:val="none" w:sz="0" w:space="0" w:color="auto"/>
        <w:left w:val="none" w:sz="0" w:space="0" w:color="auto"/>
        <w:bottom w:val="none" w:sz="0" w:space="0" w:color="auto"/>
        <w:right w:val="none" w:sz="0" w:space="0" w:color="auto"/>
      </w:divBdr>
    </w:div>
    <w:div w:id="1110465772">
      <w:bodyDiv w:val="1"/>
      <w:marLeft w:val="0"/>
      <w:marRight w:val="0"/>
      <w:marTop w:val="0"/>
      <w:marBottom w:val="0"/>
      <w:divBdr>
        <w:top w:val="none" w:sz="0" w:space="0" w:color="auto"/>
        <w:left w:val="none" w:sz="0" w:space="0" w:color="auto"/>
        <w:bottom w:val="none" w:sz="0" w:space="0" w:color="auto"/>
        <w:right w:val="none" w:sz="0" w:space="0" w:color="auto"/>
      </w:divBdr>
    </w:div>
    <w:div w:id="1111166234">
      <w:bodyDiv w:val="1"/>
      <w:marLeft w:val="0"/>
      <w:marRight w:val="0"/>
      <w:marTop w:val="0"/>
      <w:marBottom w:val="0"/>
      <w:divBdr>
        <w:top w:val="none" w:sz="0" w:space="0" w:color="auto"/>
        <w:left w:val="none" w:sz="0" w:space="0" w:color="auto"/>
        <w:bottom w:val="none" w:sz="0" w:space="0" w:color="auto"/>
        <w:right w:val="none" w:sz="0" w:space="0" w:color="auto"/>
      </w:divBdr>
    </w:div>
    <w:div w:id="1111360201">
      <w:bodyDiv w:val="1"/>
      <w:marLeft w:val="0"/>
      <w:marRight w:val="0"/>
      <w:marTop w:val="0"/>
      <w:marBottom w:val="0"/>
      <w:divBdr>
        <w:top w:val="none" w:sz="0" w:space="0" w:color="auto"/>
        <w:left w:val="none" w:sz="0" w:space="0" w:color="auto"/>
        <w:bottom w:val="none" w:sz="0" w:space="0" w:color="auto"/>
        <w:right w:val="none" w:sz="0" w:space="0" w:color="auto"/>
      </w:divBdr>
    </w:div>
    <w:div w:id="1112044678">
      <w:bodyDiv w:val="1"/>
      <w:marLeft w:val="0"/>
      <w:marRight w:val="0"/>
      <w:marTop w:val="0"/>
      <w:marBottom w:val="0"/>
      <w:divBdr>
        <w:top w:val="none" w:sz="0" w:space="0" w:color="auto"/>
        <w:left w:val="none" w:sz="0" w:space="0" w:color="auto"/>
        <w:bottom w:val="none" w:sz="0" w:space="0" w:color="auto"/>
        <w:right w:val="none" w:sz="0" w:space="0" w:color="auto"/>
      </w:divBdr>
    </w:div>
    <w:div w:id="1112553671">
      <w:bodyDiv w:val="1"/>
      <w:marLeft w:val="0"/>
      <w:marRight w:val="0"/>
      <w:marTop w:val="0"/>
      <w:marBottom w:val="0"/>
      <w:divBdr>
        <w:top w:val="none" w:sz="0" w:space="0" w:color="auto"/>
        <w:left w:val="none" w:sz="0" w:space="0" w:color="auto"/>
        <w:bottom w:val="none" w:sz="0" w:space="0" w:color="auto"/>
        <w:right w:val="none" w:sz="0" w:space="0" w:color="auto"/>
      </w:divBdr>
    </w:div>
    <w:div w:id="1113481007">
      <w:bodyDiv w:val="1"/>
      <w:marLeft w:val="0"/>
      <w:marRight w:val="0"/>
      <w:marTop w:val="0"/>
      <w:marBottom w:val="0"/>
      <w:divBdr>
        <w:top w:val="none" w:sz="0" w:space="0" w:color="auto"/>
        <w:left w:val="none" w:sz="0" w:space="0" w:color="auto"/>
        <w:bottom w:val="none" w:sz="0" w:space="0" w:color="auto"/>
        <w:right w:val="none" w:sz="0" w:space="0" w:color="auto"/>
      </w:divBdr>
    </w:div>
    <w:div w:id="1113868826">
      <w:bodyDiv w:val="1"/>
      <w:marLeft w:val="0"/>
      <w:marRight w:val="0"/>
      <w:marTop w:val="0"/>
      <w:marBottom w:val="0"/>
      <w:divBdr>
        <w:top w:val="none" w:sz="0" w:space="0" w:color="auto"/>
        <w:left w:val="none" w:sz="0" w:space="0" w:color="auto"/>
        <w:bottom w:val="none" w:sz="0" w:space="0" w:color="auto"/>
        <w:right w:val="none" w:sz="0" w:space="0" w:color="auto"/>
      </w:divBdr>
    </w:div>
    <w:div w:id="1114325990">
      <w:bodyDiv w:val="1"/>
      <w:marLeft w:val="0"/>
      <w:marRight w:val="0"/>
      <w:marTop w:val="0"/>
      <w:marBottom w:val="0"/>
      <w:divBdr>
        <w:top w:val="none" w:sz="0" w:space="0" w:color="auto"/>
        <w:left w:val="none" w:sz="0" w:space="0" w:color="auto"/>
        <w:bottom w:val="none" w:sz="0" w:space="0" w:color="auto"/>
        <w:right w:val="none" w:sz="0" w:space="0" w:color="auto"/>
      </w:divBdr>
    </w:div>
    <w:div w:id="1114785988">
      <w:bodyDiv w:val="1"/>
      <w:marLeft w:val="0"/>
      <w:marRight w:val="0"/>
      <w:marTop w:val="0"/>
      <w:marBottom w:val="0"/>
      <w:divBdr>
        <w:top w:val="none" w:sz="0" w:space="0" w:color="auto"/>
        <w:left w:val="none" w:sz="0" w:space="0" w:color="auto"/>
        <w:bottom w:val="none" w:sz="0" w:space="0" w:color="auto"/>
        <w:right w:val="none" w:sz="0" w:space="0" w:color="auto"/>
      </w:divBdr>
    </w:div>
    <w:div w:id="1115834772">
      <w:bodyDiv w:val="1"/>
      <w:marLeft w:val="0"/>
      <w:marRight w:val="0"/>
      <w:marTop w:val="0"/>
      <w:marBottom w:val="0"/>
      <w:divBdr>
        <w:top w:val="none" w:sz="0" w:space="0" w:color="auto"/>
        <w:left w:val="none" w:sz="0" w:space="0" w:color="auto"/>
        <w:bottom w:val="none" w:sz="0" w:space="0" w:color="auto"/>
        <w:right w:val="none" w:sz="0" w:space="0" w:color="auto"/>
      </w:divBdr>
    </w:div>
    <w:div w:id="1115977773">
      <w:bodyDiv w:val="1"/>
      <w:marLeft w:val="0"/>
      <w:marRight w:val="0"/>
      <w:marTop w:val="0"/>
      <w:marBottom w:val="0"/>
      <w:divBdr>
        <w:top w:val="none" w:sz="0" w:space="0" w:color="auto"/>
        <w:left w:val="none" w:sz="0" w:space="0" w:color="auto"/>
        <w:bottom w:val="none" w:sz="0" w:space="0" w:color="auto"/>
        <w:right w:val="none" w:sz="0" w:space="0" w:color="auto"/>
      </w:divBdr>
    </w:div>
    <w:div w:id="1120303091">
      <w:bodyDiv w:val="1"/>
      <w:marLeft w:val="0"/>
      <w:marRight w:val="0"/>
      <w:marTop w:val="0"/>
      <w:marBottom w:val="0"/>
      <w:divBdr>
        <w:top w:val="none" w:sz="0" w:space="0" w:color="auto"/>
        <w:left w:val="none" w:sz="0" w:space="0" w:color="auto"/>
        <w:bottom w:val="none" w:sz="0" w:space="0" w:color="auto"/>
        <w:right w:val="none" w:sz="0" w:space="0" w:color="auto"/>
      </w:divBdr>
    </w:div>
    <w:div w:id="1120563150">
      <w:bodyDiv w:val="1"/>
      <w:marLeft w:val="0"/>
      <w:marRight w:val="0"/>
      <w:marTop w:val="0"/>
      <w:marBottom w:val="0"/>
      <w:divBdr>
        <w:top w:val="none" w:sz="0" w:space="0" w:color="auto"/>
        <w:left w:val="none" w:sz="0" w:space="0" w:color="auto"/>
        <w:bottom w:val="none" w:sz="0" w:space="0" w:color="auto"/>
        <w:right w:val="none" w:sz="0" w:space="0" w:color="auto"/>
      </w:divBdr>
    </w:div>
    <w:div w:id="1122074314">
      <w:bodyDiv w:val="1"/>
      <w:marLeft w:val="0"/>
      <w:marRight w:val="0"/>
      <w:marTop w:val="0"/>
      <w:marBottom w:val="0"/>
      <w:divBdr>
        <w:top w:val="none" w:sz="0" w:space="0" w:color="auto"/>
        <w:left w:val="none" w:sz="0" w:space="0" w:color="auto"/>
        <w:bottom w:val="none" w:sz="0" w:space="0" w:color="auto"/>
        <w:right w:val="none" w:sz="0" w:space="0" w:color="auto"/>
      </w:divBdr>
    </w:div>
    <w:div w:id="1122454603">
      <w:bodyDiv w:val="1"/>
      <w:marLeft w:val="0"/>
      <w:marRight w:val="0"/>
      <w:marTop w:val="0"/>
      <w:marBottom w:val="0"/>
      <w:divBdr>
        <w:top w:val="none" w:sz="0" w:space="0" w:color="auto"/>
        <w:left w:val="none" w:sz="0" w:space="0" w:color="auto"/>
        <w:bottom w:val="none" w:sz="0" w:space="0" w:color="auto"/>
        <w:right w:val="none" w:sz="0" w:space="0" w:color="auto"/>
      </w:divBdr>
    </w:div>
    <w:div w:id="1122916556">
      <w:bodyDiv w:val="1"/>
      <w:marLeft w:val="0"/>
      <w:marRight w:val="0"/>
      <w:marTop w:val="0"/>
      <w:marBottom w:val="0"/>
      <w:divBdr>
        <w:top w:val="none" w:sz="0" w:space="0" w:color="auto"/>
        <w:left w:val="none" w:sz="0" w:space="0" w:color="auto"/>
        <w:bottom w:val="none" w:sz="0" w:space="0" w:color="auto"/>
        <w:right w:val="none" w:sz="0" w:space="0" w:color="auto"/>
      </w:divBdr>
    </w:div>
    <w:div w:id="1126196969">
      <w:bodyDiv w:val="1"/>
      <w:marLeft w:val="0"/>
      <w:marRight w:val="0"/>
      <w:marTop w:val="0"/>
      <w:marBottom w:val="0"/>
      <w:divBdr>
        <w:top w:val="none" w:sz="0" w:space="0" w:color="auto"/>
        <w:left w:val="none" w:sz="0" w:space="0" w:color="auto"/>
        <w:bottom w:val="none" w:sz="0" w:space="0" w:color="auto"/>
        <w:right w:val="none" w:sz="0" w:space="0" w:color="auto"/>
      </w:divBdr>
    </w:div>
    <w:div w:id="1126240786">
      <w:bodyDiv w:val="1"/>
      <w:marLeft w:val="0"/>
      <w:marRight w:val="0"/>
      <w:marTop w:val="0"/>
      <w:marBottom w:val="0"/>
      <w:divBdr>
        <w:top w:val="none" w:sz="0" w:space="0" w:color="auto"/>
        <w:left w:val="none" w:sz="0" w:space="0" w:color="auto"/>
        <w:bottom w:val="none" w:sz="0" w:space="0" w:color="auto"/>
        <w:right w:val="none" w:sz="0" w:space="0" w:color="auto"/>
      </w:divBdr>
    </w:div>
    <w:div w:id="1126773155">
      <w:bodyDiv w:val="1"/>
      <w:marLeft w:val="0"/>
      <w:marRight w:val="0"/>
      <w:marTop w:val="0"/>
      <w:marBottom w:val="0"/>
      <w:divBdr>
        <w:top w:val="none" w:sz="0" w:space="0" w:color="auto"/>
        <w:left w:val="none" w:sz="0" w:space="0" w:color="auto"/>
        <w:bottom w:val="none" w:sz="0" w:space="0" w:color="auto"/>
        <w:right w:val="none" w:sz="0" w:space="0" w:color="auto"/>
      </w:divBdr>
    </w:div>
    <w:div w:id="1127548296">
      <w:bodyDiv w:val="1"/>
      <w:marLeft w:val="0"/>
      <w:marRight w:val="0"/>
      <w:marTop w:val="0"/>
      <w:marBottom w:val="0"/>
      <w:divBdr>
        <w:top w:val="none" w:sz="0" w:space="0" w:color="auto"/>
        <w:left w:val="none" w:sz="0" w:space="0" w:color="auto"/>
        <w:bottom w:val="none" w:sz="0" w:space="0" w:color="auto"/>
        <w:right w:val="none" w:sz="0" w:space="0" w:color="auto"/>
      </w:divBdr>
    </w:div>
    <w:div w:id="1128474440">
      <w:bodyDiv w:val="1"/>
      <w:marLeft w:val="0"/>
      <w:marRight w:val="0"/>
      <w:marTop w:val="0"/>
      <w:marBottom w:val="0"/>
      <w:divBdr>
        <w:top w:val="none" w:sz="0" w:space="0" w:color="auto"/>
        <w:left w:val="none" w:sz="0" w:space="0" w:color="auto"/>
        <w:bottom w:val="none" w:sz="0" w:space="0" w:color="auto"/>
        <w:right w:val="none" w:sz="0" w:space="0" w:color="auto"/>
      </w:divBdr>
    </w:div>
    <w:div w:id="1128938455">
      <w:bodyDiv w:val="1"/>
      <w:marLeft w:val="0"/>
      <w:marRight w:val="0"/>
      <w:marTop w:val="0"/>
      <w:marBottom w:val="0"/>
      <w:divBdr>
        <w:top w:val="none" w:sz="0" w:space="0" w:color="auto"/>
        <w:left w:val="none" w:sz="0" w:space="0" w:color="auto"/>
        <w:bottom w:val="none" w:sz="0" w:space="0" w:color="auto"/>
        <w:right w:val="none" w:sz="0" w:space="0" w:color="auto"/>
      </w:divBdr>
    </w:div>
    <w:div w:id="1129973254">
      <w:bodyDiv w:val="1"/>
      <w:marLeft w:val="0"/>
      <w:marRight w:val="0"/>
      <w:marTop w:val="0"/>
      <w:marBottom w:val="0"/>
      <w:divBdr>
        <w:top w:val="none" w:sz="0" w:space="0" w:color="auto"/>
        <w:left w:val="none" w:sz="0" w:space="0" w:color="auto"/>
        <w:bottom w:val="none" w:sz="0" w:space="0" w:color="auto"/>
        <w:right w:val="none" w:sz="0" w:space="0" w:color="auto"/>
      </w:divBdr>
    </w:div>
    <w:div w:id="1130518596">
      <w:bodyDiv w:val="1"/>
      <w:marLeft w:val="0"/>
      <w:marRight w:val="0"/>
      <w:marTop w:val="0"/>
      <w:marBottom w:val="0"/>
      <w:divBdr>
        <w:top w:val="none" w:sz="0" w:space="0" w:color="auto"/>
        <w:left w:val="none" w:sz="0" w:space="0" w:color="auto"/>
        <w:bottom w:val="none" w:sz="0" w:space="0" w:color="auto"/>
        <w:right w:val="none" w:sz="0" w:space="0" w:color="auto"/>
      </w:divBdr>
    </w:div>
    <w:div w:id="1131288752">
      <w:bodyDiv w:val="1"/>
      <w:marLeft w:val="0"/>
      <w:marRight w:val="0"/>
      <w:marTop w:val="0"/>
      <w:marBottom w:val="0"/>
      <w:divBdr>
        <w:top w:val="none" w:sz="0" w:space="0" w:color="auto"/>
        <w:left w:val="none" w:sz="0" w:space="0" w:color="auto"/>
        <w:bottom w:val="none" w:sz="0" w:space="0" w:color="auto"/>
        <w:right w:val="none" w:sz="0" w:space="0" w:color="auto"/>
      </w:divBdr>
    </w:div>
    <w:div w:id="1131364594">
      <w:bodyDiv w:val="1"/>
      <w:marLeft w:val="0"/>
      <w:marRight w:val="0"/>
      <w:marTop w:val="0"/>
      <w:marBottom w:val="0"/>
      <w:divBdr>
        <w:top w:val="none" w:sz="0" w:space="0" w:color="auto"/>
        <w:left w:val="none" w:sz="0" w:space="0" w:color="auto"/>
        <w:bottom w:val="none" w:sz="0" w:space="0" w:color="auto"/>
        <w:right w:val="none" w:sz="0" w:space="0" w:color="auto"/>
      </w:divBdr>
    </w:div>
    <w:div w:id="1132792189">
      <w:bodyDiv w:val="1"/>
      <w:marLeft w:val="0"/>
      <w:marRight w:val="0"/>
      <w:marTop w:val="0"/>
      <w:marBottom w:val="0"/>
      <w:divBdr>
        <w:top w:val="none" w:sz="0" w:space="0" w:color="auto"/>
        <w:left w:val="none" w:sz="0" w:space="0" w:color="auto"/>
        <w:bottom w:val="none" w:sz="0" w:space="0" w:color="auto"/>
        <w:right w:val="none" w:sz="0" w:space="0" w:color="auto"/>
      </w:divBdr>
    </w:div>
    <w:div w:id="1132863621">
      <w:bodyDiv w:val="1"/>
      <w:marLeft w:val="0"/>
      <w:marRight w:val="0"/>
      <w:marTop w:val="0"/>
      <w:marBottom w:val="0"/>
      <w:divBdr>
        <w:top w:val="none" w:sz="0" w:space="0" w:color="auto"/>
        <w:left w:val="none" w:sz="0" w:space="0" w:color="auto"/>
        <w:bottom w:val="none" w:sz="0" w:space="0" w:color="auto"/>
        <w:right w:val="none" w:sz="0" w:space="0" w:color="auto"/>
      </w:divBdr>
    </w:div>
    <w:div w:id="1133016642">
      <w:bodyDiv w:val="1"/>
      <w:marLeft w:val="0"/>
      <w:marRight w:val="0"/>
      <w:marTop w:val="0"/>
      <w:marBottom w:val="0"/>
      <w:divBdr>
        <w:top w:val="none" w:sz="0" w:space="0" w:color="auto"/>
        <w:left w:val="none" w:sz="0" w:space="0" w:color="auto"/>
        <w:bottom w:val="none" w:sz="0" w:space="0" w:color="auto"/>
        <w:right w:val="none" w:sz="0" w:space="0" w:color="auto"/>
      </w:divBdr>
    </w:div>
    <w:div w:id="1133063704">
      <w:bodyDiv w:val="1"/>
      <w:marLeft w:val="0"/>
      <w:marRight w:val="0"/>
      <w:marTop w:val="0"/>
      <w:marBottom w:val="0"/>
      <w:divBdr>
        <w:top w:val="none" w:sz="0" w:space="0" w:color="auto"/>
        <w:left w:val="none" w:sz="0" w:space="0" w:color="auto"/>
        <w:bottom w:val="none" w:sz="0" w:space="0" w:color="auto"/>
        <w:right w:val="none" w:sz="0" w:space="0" w:color="auto"/>
      </w:divBdr>
    </w:div>
    <w:div w:id="1133132778">
      <w:bodyDiv w:val="1"/>
      <w:marLeft w:val="0"/>
      <w:marRight w:val="0"/>
      <w:marTop w:val="0"/>
      <w:marBottom w:val="0"/>
      <w:divBdr>
        <w:top w:val="none" w:sz="0" w:space="0" w:color="auto"/>
        <w:left w:val="none" w:sz="0" w:space="0" w:color="auto"/>
        <w:bottom w:val="none" w:sz="0" w:space="0" w:color="auto"/>
        <w:right w:val="none" w:sz="0" w:space="0" w:color="auto"/>
      </w:divBdr>
    </w:div>
    <w:div w:id="1134252537">
      <w:bodyDiv w:val="1"/>
      <w:marLeft w:val="0"/>
      <w:marRight w:val="0"/>
      <w:marTop w:val="0"/>
      <w:marBottom w:val="0"/>
      <w:divBdr>
        <w:top w:val="none" w:sz="0" w:space="0" w:color="auto"/>
        <w:left w:val="none" w:sz="0" w:space="0" w:color="auto"/>
        <w:bottom w:val="none" w:sz="0" w:space="0" w:color="auto"/>
        <w:right w:val="none" w:sz="0" w:space="0" w:color="auto"/>
      </w:divBdr>
    </w:div>
    <w:div w:id="1134788140">
      <w:bodyDiv w:val="1"/>
      <w:marLeft w:val="0"/>
      <w:marRight w:val="0"/>
      <w:marTop w:val="0"/>
      <w:marBottom w:val="0"/>
      <w:divBdr>
        <w:top w:val="none" w:sz="0" w:space="0" w:color="auto"/>
        <w:left w:val="none" w:sz="0" w:space="0" w:color="auto"/>
        <w:bottom w:val="none" w:sz="0" w:space="0" w:color="auto"/>
        <w:right w:val="none" w:sz="0" w:space="0" w:color="auto"/>
      </w:divBdr>
    </w:div>
    <w:div w:id="1134904620">
      <w:bodyDiv w:val="1"/>
      <w:marLeft w:val="0"/>
      <w:marRight w:val="0"/>
      <w:marTop w:val="0"/>
      <w:marBottom w:val="0"/>
      <w:divBdr>
        <w:top w:val="none" w:sz="0" w:space="0" w:color="auto"/>
        <w:left w:val="none" w:sz="0" w:space="0" w:color="auto"/>
        <w:bottom w:val="none" w:sz="0" w:space="0" w:color="auto"/>
        <w:right w:val="none" w:sz="0" w:space="0" w:color="auto"/>
      </w:divBdr>
    </w:div>
    <w:div w:id="1136145999">
      <w:bodyDiv w:val="1"/>
      <w:marLeft w:val="0"/>
      <w:marRight w:val="0"/>
      <w:marTop w:val="0"/>
      <w:marBottom w:val="0"/>
      <w:divBdr>
        <w:top w:val="none" w:sz="0" w:space="0" w:color="auto"/>
        <w:left w:val="none" w:sz="0" w:space="0" w:color="auto"/>
        <w:bottom w:val="none" w:sz="0" w:space="0" w:color="auto"/>
        <w:right w:val="none" w:sz="0" w:space="0" w:color="auto"/>
      </w:divBdr>
    </w:div>
    <w:div w:id="1136413973">
      <w:bodyDiv w:val="1"/>
      <w:marLeft w:val="0"/>
      <w:marRight w:val="0"/>
      <w:marTop w:val="0"/>
      <w:marBottom w:val="0"/>
      <w:divBdr>
        <w:top w:val="none" w:sz="0" w:space="0" w:color="auto"/>
        <w:left w:val="none" w:sz="0" w:space="0" w:color="auto"/>
        <w:bottom w:val="none" w:sz="0" w:space="0" w:color="auto"/>
        <w:right w:val="none" w:sz="0" w:space="0" w:color="auto"/>
      </w:divBdr>
    </w:div>
    <w:div w:id="1136682463">
      <w:bodyDiv w:val="1"/>
      <w:marLeft w:val="0"/>
      <w:marRight w:val="0"/>
      <w:marTop w:val="0"/>
      <w:marBottom w:val="0"/>
      <w:divBdr>
        <w:top w:val="none" w:sz="0" w:space="0" w:color="auto"/>
        <w:left w:val="none" w:sz="0" w:space="0" w:color="auto"/>
        <w:bottom w:val="none" w:sz="0" w:space="0" w:color="auto"/>
        <w:right w:val="none" w:sz="0" w:space="0" w:color="auto"/>
      </w:divBdr>
    </w:div>
    <w:div w:id="1137067851">
      <w:bodyDiv w:val="1"/>
      <w:marLeft w:val="0"/>
      <w:marRight w:val="0"/>
      <w:marTop w:val="0"/>
      <w:marBottom w:val="0"/>
      <w:divBdr>
        <w:top w:val="none" w:sz="0" w:space="0" w:color="auto"/>
        <w:left w:val="none" w:sz="0" w:space="0" w:color="auto"/>
        <w:bottom w:val="none" w:sz="0" w:space="0" w:color="auto"/>
        <w:right w:val="none" w:sz="0" w:space="0" w:color="auto"/>
      </w:divBdr>
    </w:div>
    <w:div w:id="1137071481">
      <w:bodyDiv w:val="1"/>
      <w:marLeft w:val="0"/>
      <w:marRight w:val="0"/>
      <w:marTop w:val="0"/>
      <w:marBottom w:val="0"/>
      <w:divBdr>
        <w:top w:val="none" w:sz="0" w:space="0" w:color="auto"/>
        <w:left w:val="none" w:sz="0" w:space="0" w:color="auto"/>
        <w:bottom w:val="none" w:sz="0" w:space="0" w:color="auto"/>
        <w:right w:val="none" w:sz="0" w:space="0" w:color="auto"/>
      </w:divBdr>
    </w:div>
    <w:div w:id="1137146611">
      <w:bodyDiv w:val="1"/>
      <w:marLeft w:val="0"/>
      <w:marRight w:val="0"/>
      <w:marTop w:val="0"/>
      <w:marBottom w:val="0"/>
      <w:divBdr>
        <w:top w:val="none" w:sz="0" w:space="0" w:color="auto"/>
        <w:left w:val="none" w:sz="0" w:space="0" w:color="auto"/>
        <w:bottom w:val="none" w:sz="0" w:space="0" w:color="auto"/>
        <w:right w:val="none" w:sz="0" w:space="0" w:color="auto"/>
      </w:divBdr>
    </w:div>
    <w:div w:id="1138064894">
      <w:bodyDiv w:val="1"/>
      <w:marLeft w:val="0"/>
      <w:marRight w:val="0"/>
      <w:marTop w:val="0"/>
      <w:marBottom w:val="0"/>
      <w:divBdr>
        <w:top w:val="none" w:sz="0" w:space="0" w:color="auto"/>
        <w:left w:val="none" w:sz="0" w:space="0" w:color="auto"/>
        <w:bottom w:val="none" w:sz="0" w:space="0" w:color="auto"/>
        <w:right w:val="none" w:sz="0" w:space="0" w:color="auto"/>
      </w:divBdr>
    </w:div>
    <w:div w:id="1139763233">
      <w:bodyDiv w:val="1"/>
      <w:marLeft w:val="0"/>
      <w:marRight w:val="0"/>
      <w:marTop w:val="0"/>
      <w:marBottom w:val="0"/>
      <w:divBdr>
        <w:top w:val="none" w:sz="0" w:space="0" w:color="auto"/>
        <w:left w:val="none" w:sz="0" w:space="0" w:color="auto"/>
        <w:bottom w:val="none" w:sz="0" w:space="0" w:color="auto"/>
        <w:right w:val="none" w:sz="0" w:space="0" w:color="auto"/>
      </w:divBdr>
    </w:div>
    <w:div w:id="1139806803">
      <w:bodyDiv w:val="1"/>
      <w:marLeft w:val="0"/>
      <w:marRight w:val="0"/>
      <w:marTop w:val="0"/>
      <w:marBottom w:val="0"/>
      <w:divBdr>
        <w:top w:val="none" w:sz="0" w:space="0" w:color="auto"/>
        <w:left w:val="none" w:sz="0" w:space="0" w:color="auto"/>
        <w:bottom w:val="none" w:sz="0" w:space="0" w:color="auto"/>
        <w:right w:val="none" w:sz="0" w:space="0" w:color="auto"/>
      </w:divBdr>
    </w:div>
    <w:div w:id="1139954660">
      <w:bodyDiv w:val="1"/>
      <w:marLeft w:val="0"/>
      <w:marRight w:val="0"/>
      <w:marTop w:val="0"/>
      <w:marBottom w:val="0"/>
      <w:divBdr>
        <w:top w:val="none" w:sz="0" w:space="0" w:color="auto"/>
        <w:left w:val="none" w:sz="0" w:space="0" w:color="auto"/>
        <w:bottom w:val="none" w:sz="0" w:space="0" w:color="auto"/>
        <w:right w:val="none" w:sz="0" w:space="0" w:color="auto"/>
      </w:divBdr>
    </w:div>
    <w:div w:id="1141339375">
      <w:bodyDiv w:val="1"/>
      <w:marLeft w:val="0"/>
      <w:marRight w:val="0"/>
      <w:marTop w:val="0"/>
      <w:marBottom w:val="0"/>
      <w:divBdr>
        <w:top w:val="none" w:sz="0" w:space="0" w:color="auto"/>
        <w:left w:val="none" w:sz="0" w:space="0" w:color="auto"/>
        <w:bottom w:val="none" w:sz="0" w:space="0" w:color="auto"/>
        <w:right w:val="none" w:sz="0" w:space="0" w:color="auto"/>
      </w:divBdr>
    </w:div>
    <w:div w:id="1145508734">
      <w:bodyDiv w:val="1"/>
      <w:marLeft w:val="0"/>
      <w:marRight w:val="0"/>
      <w:marTop w:val="0"/>
      <w:marBottom w:val="0"/>
      <w:divBdr>
        <w:top w:val="none" w:sz="0" w:space="0" w:color="auto"/>
        <w:left w:val="none" w:sz="0" w:space="0" w:color="auto"/>
        <w:bottom w:val="none" w:sz="0" w:space="0" w:color="auto"/>
        <w:right w:val="none" w:sz="0" w:space="0" w:color="auto"/>
      </w:divBdr>
    </w:div>
    <w:div w:id="1146626976">
      <w:bodyDiv w:val="1"/>
      <w:marLeft w:val="0"/>
      <w:marRight w:val="0"/>
      <w:marTop w:val="0"/>
      <w:marBottom w:val="0"/>
      <w:divBdr>
        <w:top w:val="none" w:sz="0" w:space="0" w:color="auto"/>
        <w:left w:val="none" w:sz="0" w:space="0" w:color="auto"/>
        <w:bottom w:val="none" w:sz="0" w:space="0" w:color="auto"/>
        <w:right w:val="none" w:sz="0" w:space="0" w:color="auto"/>
      </w:divBdr>
    </w:div>
    <w:div w:id="1146817753">
      <w:bodyDiv w:val="1"/>
      <w:marLeft w:val="0"/>
      <w:marRight w:val="0"/>
      <w:marTop w:val="0"/>
      <w:marBottom w:val="0"/>
      <w:divBdr>
        <w:top w:val="none" w:sz="0" w:space="0" w:color="auto"/>
        <w:left w:val="none" w:sz="0" w:space="0" w:color="auto"/>
        <w:bottom w:val="none" w:sz="0" w:space="0" w:color="auto"/>
        <w:right w:val="none" w:sz="0" w:space="0" w:color="auto"/>
      </w:divBdr>
    </w:div>
    <w:div w:id="1148204524">
      <w:bodyDiv w:val="1"/>
      <w:marLeft w:val="0"/>
      <w:marRight w:val="0"/>
      <w:marTop w:val="0"/>
      <w:marBottom w:val="0"/>
      <w:divBdr>
        <w:top w:val="none" w:sz="0" w:space="0" w:color="auto"/>
        <w:left w:val="none" w:sz="0" w:space="0" w:color="auto"/>
        <w:bottom w:val="none" w:sz="0" w:space="0" w:color="auto"/>
        <w:right w:val="none" w:sz="0" w:space="0" w:color="auto"/>
      </w:divBdr>
    </w:div>
    <w:div w:id="1148597422">
      <w:bodyDiv w:val="1"/>
      <w:marLeft w:val="0"/>
      <w:marRight w:val="0"/>
      <w:marTop w:val="0"/>
      <w:marBottom w:val="0"/>
      <w:divBdr>
        <w:top w:val="none" w:sz="0" w:space="0" w:color="auto"/>
        <w:left w:val="none" w:sz="0" w:space="0" w:color="auto"/>
        <w:bottom w:val="none" w:sz="0" w:space="0" w:color="auto"/>
        <w:right w:val="none" w:sz="0" w:space="0" w:color="auto"/>
      </w:divBdr>
    </w:div>
    <w:div w:id="1149513482">
      <w:bodyDiv w:val="1"/>
      <w:marLeft w:val="0"/>
      <w:marRight w:val="0"/>
      <w:marTop w:val="0"/>
      <w:marBottom w:val="0"/>
      <w:divBdr>
        <w:top w:val="none" w:sz="0" w:space="0" w:color="auto"/>
        <w:left w:val="none" w:sz="0" w:space="0" w:color="auto"/>
        <w:bottom w:val="none" w:sz="0" w:space="0" w:color="auto"/>
        <w:right w:val="none" w:sz="0" w:space="0" w:color="auto"/>
      </w:divBdr>
    </w:div>
    <w:div w:id="1149907678">
      <w:bodyDiv w:val="1"/>
      <w:marLeft w:val="0"/>
      <w:marRight w:val="0"/>
      <w:marTop w:val="0"/>
      <w:marBottom w:val="0"/>
      <w:divBdr>
        <w:top w:val="none" w:sz="0" w:space="0" w:color="auto"/>
        <w:left w:val="none" w:sz="0" w:space="0" w:color="auto"/>
        <w:bottom w:val="none" w:sz="0" w:space="0" w:color="auto"/>
        <w:right w:val="none" w:sz="0" w:space="0" w:color="auto"/>
      </w:divBdr>
    </w:div>
    <w:div w:id="1150249209">
      <w:bodyDiv w:val="1"/>
      <w:marLeft w:val="0"/>
      <w:marRight w:val="0"/>
      <w:marTop w:val="0"/>
      <w:marBottom w:val="0"/>
      <w:divBdr>
        <w:top w:val="none" w:sz="0" w:space="0" w:color="auto"/>
        <w:left w:val="none" w:sz="0" w:space="0" w:color="auto"/>
        <w:bottom w:val="none" w:sz="0" w:space="0" w:color="auto"/>
        <w:right w:val="none" w:sz="0" w:space="0" w:color="auto"/>
      </w:divBdr>
    </w:div>
    <w:div w:id="1150440508">
      <w:bodyDiv w:val="1"/>
      <w:marLeft w:val="0"/>
      <w:marRight w:val="0"/>
      <w:marTop w:val="0"/>
      <w:marBottom w:val="0"/>
      <w:divBdr>
        <w:top w:val="none" w:sz="0" w:space="0" w:color="auto"/>
        <w:left w:val="none" w:sz="0" w:space="0" w:color="auto"/>
        <w:bottom w:val="none" w:sz="0" w:space="0" w:color="auto"/>
        <w:right w:val="none" w:sz="0" w:space="0" w:color="auto"/>
      </w:divBdr>
    </w:div>
    <w:div w:id="1150555139">
      <w:bodyDiv w:val="1"/>
      <w:marLeft w:val="0"/>
      <w:marRight w:val="0"/>
      <w:marTop w:val="0"/>
      <w:marBottom w:val="0"/>
      <w:divBdr>
        <w:top w:val="none" w:sz="0" w:space="0" w:color="auto"/>
        <w:left w:val="none" w:sz="0" w:space="0" w:color="auto"/>
        <w:bottom w:val="none" w:sz="0" w:space="0" w:color="auto"/>
        <w:right w:val="none" w:sz="0" w:space="0" w:color="auto"/>
      </w:divBdr>
    </w:div>
    <w:div w:id="1150632021">
      <w:bodyDiv w:val="1"/>
      <w:marLeft w:val="0"/>
      <w:marRight w:val="0"/>
      <w:marTop w:val="0"/>
      <w:marBottom w:val="0"/>
      <w:divBdr>
        <w:top w:val="none" w:sz="0" w:space="0" w:color="auto"/>
        <w:left w:val="none" w:sz="0" w:space="0" w:color="auto"/>
        <w:bottom w:val="none" w:sz="0" w:space="0" w:color="auto"/>
        <w:right w:val="none" w:sz="0" w:space="0" w:color="auto"/>
      </w:divBdr>
    </w:div>
    <w:div w:id="1152020472">
      <w:bodyDiv w:val="1"/>
      <w:marLeft w:val="0"/>
      <w:marRight w:val="0"/>
      <w:marTop w:val="0"/>
      <w:marBottom w:val="0"/>
      <w:divBdr>
        <w:top w:val="none" w:sz="0" w:space="0" w:color="auto"/>
        <w:left w:val="none" w:sz="0" w:space="0" w:color="auto"/>
        <w:bottom w:val="none" w:sz="0" w:space="0" w:color="auto"/>
        <w:right w:val="none" w:sz="0" w:space="0" w:color="auto"/>
      </w:divBdr>
    </w:div>
    <w:div w:id="1153302736">
      <w:bodyDiv w:val="1"/>
      <w:marLeft w:val="0"/>
      <w:marRight w:val="0"/>
      <w:marTop w:val="0"/>
      <w:marBottom w:val="0"/>
      <w:divBdr>
        <w:top w:val="none" w:sz="0" w:space="0" w:color="auto"/>
        <w:left w:val="none" w:sz="0" w:space="0" w:color="auto"/>
        <w:bottom w:val="none" w:sz="0" w:space="0" w:color="auto"/>
        <w:right w:val="none" w:sz="0" w:space="0" w:color="auto"/>
      </w:divBdr>
    </w:div>
    <w:div w:id="1154031977">
      <w:bodyDiv w:val="1"/>
      <w:marLeft w:val="0"/>
      <w:marRight w:val="0"/>
      <w:marTop w:val="0"/>
      <w:marBottom w:val="0"/>
      <w:divBdr>
        <w:top w:val="none" w:sz="0" w:space="0" w:color="auto"/>
        <w:left w:val="none" w:sz="0" w:space="0" w:color="auto"/>
        <w:bottom w:val="none" w:sz="0" w:space="0" w:color="auto"/>
        <w:right w:val="none" w:sz="0" w:space="0" w:color="auto"/>
      </w:divBdr>
    </w:div>
    <w:div w:id="1154224223">
      <w:bodyDiv w:val="1"/>
      <w:marLeft w:val="0"/>
      <w:marRight w:val="0"/>
      <w:marTop w:val="0"/>
      <w:marBottom w:val="0"/>
      <w:divBdr>
        <w:top w:val="none" w:sz="0" w:space="0" w:color="auto"/>
        <w:left w:val="none" w:sz="0" w:space="0" w:color="auto"/>
        <w:bottom w:val="none" w:sz="0" w:space="0" w:color="auto"/>
        <w:right w:val="none" w:sz="0" w:space="0" w:color="auto"/>
      </w:divBdr>
    </w:div>
    <w:div w:id="1155025569">
      <w:bodyDiv w:val="1"/>
      <w:marLeft w:val="0"/>
      <w:marRight w:val="0"/>
      <w:marTop w:val="0"/>
      <w:marBottom w:val="0"/>
      <w:divBdr>
        <w:top w:val="none" w:sz="0" w:space="0" w:color="auto"/>
        <w:left w:val="none" w:sz="0" w:space="0" w:color="auto"/>
        <w:bottom w:val="none" w:sz="0" w:space="0" w:color="auto"/>
        <w:right w:val="none" w:sz="0" w:space="0" w:color="auto"/>
      </w:divBdr>
    </w:div>
    <w:div w:id="1155876444">
      <w:bodyDiv w:val="1"/>
      <w:marLeft w:val="0"/>
      <w:marRight w:val="0"/>
      <w:marTop w:val="0"/>
      <w:marBottom w:val="0"/>
      <w:divBdr>
        <w:top w:val="none" w:sz="0" w:space="0" w:color="auto"/>
        <w:left w:val="none" w:sz="0" w:space="0" w:color="auto"/>
        <w:bottom w:val="none" w:sz="0" w:space="0" w:color="auto"/>
        <w:right w:val="none" w:sz="0" w:space="0" w:color="auto"/>
      </w:divBdr>
    </w:div>
    <w:div w:id="1157650064">
      <w:bodyDiv w:val="1"/>
      <w:marLeft w:val="0"/>
      <w:marRight w:val="0"/>
      <w:marTop w:val="0"/>
      <w:marBottom w:val="0"/>
      <w:divBdr>
        <w:top w:val="none" w:sz="0" w:space="0" w:color="auto"/>
        <w:left w:val="none" w:sz="0" w:space="0" w:color="auto"/>
        <w:bottom w:val="none" w:sz="0" w:space="0" w:color="auto"/>
        <w:right w:val="none" w:sz="0" w:space="0" w:color="auto"/>
      </w:divBdr>
    </w:div>
    <w:div w:id="1158306169">
      <w:bodyDiv w:val="1"/>
      <w:marLeft w:val="0"/>
      <w:marRight w:val="0"/>
      <w:marTop w:val="0"/>
      <w:marBottom w:val="0"/>
      <w:divBdr>
        <w:top w:val="none" w:sz="0" w:space="0" w:color="auto"/>
        <w:left w:val="none" w:sz="0" w:space="0" w:color="auto"/>
        <w:bottom w:val="none" w:sz="0" w:space="0" w:color="auto"/>
        <w:right w:val="none" w:sz="0" w:space="0" w:color="auto"/>
      </w:divBdr>
    </w:div>
    <w:div w:id="1158496140">
      <w:bodyDiv w:val="1"/>
      <w:marLeft w:val="0"/>
      <w:marRight w:val="0"/>
      <w:marTop w:val="0"/>
      <w:marBottom w:val="0"/>
      <w:divBdr>
        <w:top w:val="none" w:sz="0" w:space="0" w:color="auto"/>
        <w:left w:val="none" w:sz="0" w:space="0" w:color="auto"/>
        <w:bottom w:val="none" w:sz="0" w:space="0" w:color="auto"/>
        <w:right w:val="none" w:sz="0" w:space="0" w:color="auto"/>
      </w:divBdr>
    </w:div>
    <w:div w:id="1158692571">
      <w:bodyDiv w:val="1"/>
      <w:marLeft w:val="0"/>
      <w:marRight w:val="0"/>
      <w:marTop w:val="0"/>
      <w:marBottom w:val="0"/>
      <w:divBdr>
        <w:top w:val="none" w:sz="0" w:space="0" w:color="auto"/>
        <w:left w:val="none" w:sz="0" w:space="0" w:color="auto"/>
        <w:bottom w:val="none" w:sz="0" w:space="0" w:color="auto"/>
        <w:right w:val="none" w:sz="0" w:space="0" w:color="auto"/>
      </w:divBdr>
    </w:div>
    <w:div w:id="1160123557">
      <w:bodyDiv w:val="1"/>
      <w:marLeft w:val="0"/>
      <w:marRight w:val="0"/>
      <w:marTop w:val="0"/>
      <w:marBottom w:val="0"/>
      <w:divBdr>
        <w:top w:val="none" w:sz="0" w:space="0" w:color="auto"/>
        <w:left w:val="none" w:sz="0" w:space="0" w:color="auto"/>
        <w:bottom w:val="none" w:sz="0" w:space="0" w:color="auto"/>
        <w:right w:val="none" w:sz="0" w:space="0" w:color="auto"/>
      </w:divBdr>
    </w:div>
    <w:div w:id="1160537498">
      <w:bodyDiv w:val="1"/>
      <w:marLeft w:val="0"/>
      <w:marRight w:val="0"/>
      <w:marTop w:val="0"/>
      <w:marBottom w:val="0"/>
      <w:divBdr>
        <w:top w:val="none" w:sz="0" w:space="0" w:color="auto"/>
        <w:left w:val="none" w:sz="0" w:space="0" w:color="auto"/>
        <w:bottom w:val="none" w:sz="0" w:space="0" w:color="auto"/>
        <w:right w:val="none" w:sz="0" w:space="0" w:color="auto"/>
      </w:divBdr>
    </w:div>
    <w:div w:id="1160804986">
      <w:bodyDiv w:val="1"/>
      <w:marLeft w:val="0"/>
      <w:marRight w:val="0"/>
      <w:marTop w:val="0"/>
      <w:marBottom w:val="0"/>
      <w:divBdr>
        <w:top w:val="none" w:sz="0" w:space="0" w:color="auto"/>
        <w:left w:val="none" w:sz="0" w:space="0" w:color="auto"/>
        <w:bottom w:val="none" w:sz="0" w:space="0" w:color="auto"/>
        <w:right w:val="none" w:sz="0" w:space="0" w:color="auto"/>
      </w:divBdr>
    </w:div>
    <w:div w:id="1160927435">
      <w:bodyDiv w:val="1"/>
      <w:marLeft w:val="0"/>
      <w:marRight w:val="0"/>
      <w:marTop w:val="0"/>
      <w:marBottom w:val="0"/>
      <w:divBdr>
        <w:top w:val="none" w:sz="0" w:space="0" w:color="auto"/>
        <w:left w:val="none" w:sz="0" w:space="0" w:color="auto"/>
        <w:bottom w:val="none" w:sz="0" w:space="0" w:color="auto"/>
        <w:right w:val="none" w:sz="0" w:space="0" w:color="auto"/>
      </w:divBdr>
    </w:div>
    <w:div w:id="1161240212">
      <w:bodyDiv w:val="1"/>
      <w:marLeft w:val="0"/>
      <w:marRight w:val="0"/>
      <w:marTop w:val="0"/>
      <w:marBottom w:val="0"/>
      <w:divBdr>
        <w:top w:val="none" w:sz="0" w:space="0" w:color="auto"/>
        <w:left w:val="none" w:sz="0" w:space="0" w:color="auto"/>
        <w:bottom w:val="none" w:sz="0" w:space="0" w:color="auto"/>
        <w:right w:val="none" w:sz="0" w:space="0" w:color="auto"/>
      </w:divBdr>
    </w:div>
    <w:div w:id="1163281818">
      <w:bodyDiv w:val="1"/>
      <w:marLeft w:val="0"/>
      <w:marRight w:val="0"/>
      <w:marTop w:val="0"/>
      <w:marBottom w:val="0"/>
      <w:divBdr>
        <w:top w:val="none" w:sz="0" w:space="0" w:color="auto"/>
        <w:left w:val="none" w:sz="0" w:space="0" w:color="auto"/>
        <w:bottom w:val="none" w:sz="0" w:space="0" w:color="auto"/>
        <w:right w:val="none" w:sz="0" w:space="0" w:color="auto"/>
      </w:divBdr>
    </w:div>
    <w:div w:id="1166628503">
      <w:bodyDiv w:val="1"/>
      <w:marLeft w:val="0"/>
      <w:marRight w:val="0"/>
      <w:marTop w:val="0"/>
      <w:marBottom w:val="0"/>
      <w:divBdr>
        <w:top w:val="none" w:sz="0" w:space="0" w:color="auto"/>
        <w:left w:val="none" w:sz="0" w:space="0" w:color="auto"/>
        <w:bottom w:val="none" w:sz="0" w:space="0" w:color="auto"/>
        <w:right w:val="none" w:sz="0" w:space="0" w:color="auto"/>
      </w:divBdr>
    </w:div>
    <w:div w:id="1167669236">
      <w:bodyDiv w:val="1"/>
      <w:marLeft w:val="0"/>
      <w:marRight w:val="0"/>
      <w:marTop w:val="0"/>
      <w:marBottom w:val="0"/>
      <w:divBdr>
        <w:top w:val="none" w:sz="0" w:space="0" w:color="auto"/>
        <w:left w:val="none" w:sz="0" w:space="0" w:color="auto"/>
        <w:bottom w:val="none" w:sz="0" w:space="0" w:color="auto"/>
        <w:right w:val="none" w:sz="0" w:space="0" w:color="auto"/>
      </w:divBdr>
    </w:div>
    <w:div w:id="1168324692">
      <w:bodyDiv w:val="1"/>
      <w:marLeft w:val="0"/>
      <w:marRight w:val="0"/>
      <w:marTop w:val="0"/>
      <w:marBottom w:val="0"/>
      <w:divBdr>
        <w:top w:val="none" w:sz="0" w:space="0" w:color="auto"/>
        <w:left w:val="none" w:sz="0" w:space="0" w:color="auto"/>
        <w:bottom w:val="none" w:sz="0" w:space="0" w:color="auto"/>
        <w:right w:val="none" w:sz="0" w:space="0" w:color="auto"/>
      </w:divBdr>
    </w:div>
    <w:div w:id="1168405428">
      <w:bodyDiv w:val="1"/>
      <w:marLeft w:val="0"/>
      <w:marRight w:val="0"/>
      <w:marTop w:val="0"/>
      <w:marBottom w:val="0"/>
      <w:divBdr>
        <w:top w:val="none" w:sz="0" w:space="0" w:color="auto"/>
        <w:left w:val="none" w:sz="0" w:space="0" w:color="auto"/>
        <w:bottom w:val="none" w:sz="0" w:space="0" w:color="auto"/>
        <w:right w:val="none" w:sz="0" w:space="0" w:color="auto"/>
      </w:divBdr>
    </w:div>
    <w:div w:id="1168640702">
      <w:bodyDiv w:val="1"/>
      <w:marLeft w:val="0"/>
      <w:marRight w:val="0"/>
      <w:marTop w:val="0"/>
      <w:marBottom w:val="0"/>
      <w:divBdr>
        <w:top w:val="none" w:sz="0" w:space="0" w:color="auto"/>
        <w:left w:val="none" w:sz="0" w:space="0" w:color="auto"/>
        <w:bottom w:val="none" w:sz="0" w:space="0" w:color="auto"/>
        <w:right w:val="none" w:sz="0" w:space="0" w:color="auto"/>
      </w:divBdr>
    </w:div>
    <w:div w:id="1168905295">
      <w:bodyDiv w:val="1"/>
      <w:marLeft w:val="0"/>
      <w:marRight w:val="0"/>
      <w:marTop w:val="0"/>
      <w:marBottom w:val="0"/>
      <w:divBdr>
        <w:top w:val="none" w:sz="0" w:space="0" w:color="auto"/>
        <w:left w:val="none" w:sz="0" w:space="0" w:color="auto"/>
        <w:bottom w:val="none" w:sz="0" w:space="0" w:color="auto"/>
        <w:right w:val="none" w:sz="0" w:space="0" w:color="auto"/>
      </w:divBdr>
    </w:div>
    <w:div w:id="1169176064">
      <w:bodyDiv w:val="1"/>
      <w:marLeft w:val="0"/>
      <w:marRight w:val="0"/>
      <w:marTop w:val="0"/>
      <w:marBottom w:val="0"/>
      <w:divBdr>
        <w:top w:val="none" w:sz="0" w:space="0" w:color="auto"/>
        <w:left w:val="none" w:sz="0" w:space="0" w:color="auto"/>
        <w:bottom w:val="none" w:sz="0" w:space="0" w:color="auto"/>
        <w:right w:val="none" w:sz="0" w:space="0" w:color="auto"/>
      </w:divBdr>
    </w:div>
    <w:div w:id="1169709542">
      <w:bodyDiv w:val="1"/>
      <w:marLeft w:val="0"/>
      <w:marRight w:val="0"/>
      <w:marTop w:val="0"/>
      <w:marBottom w:val="0"/>
      <w:divBdr>
        <w:top w:val="none" w:sz="0" w:space="0" w:color="auto"/>
        <w:left w:val="none" w:sz="0" w:space="0" w:color="auto"/>
        <w:bottom w:val="none" w:sz="0" w:space="0" w:color="auto"/>
        <w:right w:val="none" w:sz="0" w:space="0" w:color="auto"/>
      </w:divBdr>
    </w:div>
    <w:div w:id="1170371325">
      <w:bodyDiv w:val="1"/>
      <w:marLeft w:val="0"/>
      <w:marRight w:val="0"/>
      <w:marTop w:val="0"/>
      <w:marBottom w:val="0"/>
      <w:divBdr>
        <w:top w:val="none" w:sz="0" w:space="0" w:color="auto"/>
        <w:left w:val="none" w:sz="0" w:space="0" w:color="auto"/>
        <w:bottom w:val="none" w:sz="0" w:space="0" w:color="auto"/>
        <w:right w:val="none" w:sz="0" w:space="0" w:color="auto"/>
      </w:divBdr>
    </w:div>
    <w:div w:id="1170487641">
      <w:bodyDiv w:val="1"/>
      <w:marLeft w:val="0"/>
      <w:marRight w:val="0"/>
      <w:marTop w:val="0"/>
      <w:marBottom w:val="0"/>
      <w:divBdr>
        <w:top w:val="none" w:sz="0" w:space="0" w:color="auto"/>
        <w:left w:val="none" w:sz="0" w:space="0" w:color="auto"/>
        <w:bottom w:val="none" w:sz="0" w:space="0" w:color="auto"/>
        <w:right w:val="none" w:sz="0" w:space="0" w:color="auto"/>
      </w:divBdr>
    </w:div>
    <w:div w:id="1170876958">
      <w:bodyDiv w:val="1"/>
      <w:marLeft w:val="0"/>
      <w:marRight w:val="0"/>
      <w:marTop w:val="0"/>
      <w:marBottom w:val="0"/>
      <w:divBdr>
        <w:top w:val="none" w:sz="0" w:space="0" w:color="auto"/>
        <w:left w:val="none" w:sz="0" w:space="0" w:color="auto"/>
        <w:bottom w:val="none" w:sz="0" w:space="0" w:color="auto"/>
        <w:right w:val="none" w:sz="0" w:space="0" w:color="auto"/>
      </w:divBdr>
    </w:div>
    <w:div w:id="1170946835">
      <w:bodyDiv w:val="1"/>
      <w:marLeft w:val="0"/>
      <w:marRight w:val="0"/>
      <w:marTop w:val="0"/>
      <w:marBottom w:val="0"/>
      <w:divBdr>
        <w:top w:val="none" w:sz="0" w:space="0" w:color="auto"/>
        <w:left w:val="none" w:sz="0" w:space="0" w:color="auto"/>
        <w:bottom w:val="none" w:sz="0" w:space="0" w:color="auto"/>
        <w:right w:val="none" w:sz="0" w:space="0" w:color="auto"/>
      </w:divBdr>
    </w:div>
    <w:div w:id="1171680910">
      <w:bodyDiv w:val="1"/>
      <w:marLeft w:val="0"/>
      <w:marRight w:val="0"/>
      <w:marTop w:val="0"/>
      <w:marBottom w:val="0"/>
      <w:divBdr>
        <w:top w:val="none" w:sz="0" w:space="0" w:color="auto"/>
        <w:left w:val="none" w:sz="0" w:space="0" w:color="auto"/>
        <w:bottom w:val="none" w:sz="0" w:space="0" w:color="auto"/>
        <w:right w:val="none" w:sz="0" w:space="0" w:color="auto"/>
      </w:divBdr>
    </w:div>
    <w:div w:id="1171988807">
      <w:bodyDiv w:val="1"/>
      <w:marLeft w:val="0"/>
      <w:marRight w:val="0"/>
      <w:marTop w:val="0"/>
      <w:marBottom w:val="0"/>
      <w:divBdr>
        <w:top w:val="none" w:sz="0" w:space="0" w:color="auto"/>
        <w:left w:val="none" w:sz="0" w:space="0" w:color="auto"/>
        <w:bottom w:val="none" w:sz="0" w:space="0" w:color="auto"/>
        <w:right w:val="none" w:sz="0" w:space="0" w:color="auto"/>
      </w:divBdr>
    </w:div>
    <w:div w:id="1172186961">
      <w:bodyDiv w:val="1"/>
      <w:marLeft w:val="0"/>
      <w:marRight w:val="0"/>
      <w:marTop w:val="0"/>
      <w:marBottom w:val="0"/>
      <w:divBdr>
        <w:top w:val="none" w:sz="0" w:space="0" w:color="auto"/>
        <w:left w:val="none" w:sz="0" w:space="0" w:color="auto"/>
        <w:bottom w:val="none" w:sz="0" w:space="0" w:color="auto"/>
        <w:right w:val="none" w:sz="0" w:space="0" w:color="auto"/>
      </w:divBdr>
    </w:div>
    <w:div w:id="1173691539">
      <w:bodyDiv w:val="1"/>
      <w:marLeft w:val="0"/>
      <w:marRight w:val="0"/>
      <w:marTop w:val="0"/>
      <w:marBottom w:val="0"/>
      <w:divBdr>
        <w:top w:val="none" w:sz="0" w:space="0" w:color="auto"/>
        <w:left w:val="none" w:sz="0" w:space="0" w:color="auto"/>
        <w:bottom w:val="none" w:sz="0" w:space="0" w:color="auto"/>
        <w:right w:val="none" w:sz="0" w:space="0" w:color="auto"/>
      </w:divBdr>
    </w:div>
    <w:div w:id="1174615402">
      <w:bodyDiv w:val="1"/>
      <w:marLeft w:val="0"/>
      <w:marRight w:val="0"/>
      <w:marTop w:val="0"/>
      <w:marBottom w:val="0"/>
      <w:divBdr>
        <w:top w:val="none" w:sz="0" w:space="0" w:color="auto"/>
        <w:left w:val="none" w:sz="0" w:space="0" w:color="auto"/>
        <w:bottom w:val="none" w:sz="0" w:space="0" w:color="auto"/>
        <w:right w:val="none" w:sz="0" w:space="0" w:color="auto"/>
      </w:divBdr>
    </w:div>
    <w:div w:id="1175876775">
      <w:bodyDiv w:val="1"/>
      <w:marLeft w:val="0"/>
      <w:marRight w:val="0"/>
      <w:marTop w:val="0"/>
      <w:marBottom w:val="0"/>
      <w:divBdr>
        <w:top w:val="none" w:sz="0" w:space="0" w:color="auto"/>
        <w:left w:val="none" w:sz="0" w:space="0" w:color="auto"/>
        <w:bottom w:val="none" w:sz="0" w:space="0" w:color="auto"/>
        <w:right w:val="none" w:sz="0" w:space="0" w:color="auto"/>
      </w:divBdr>
    </w:div>
    <w:div w:id="1176336061">
      <w:bodyDiv w:val="1"/>
      <w:marLeft w:val="0"/>
      <w:marRight w:val="0"/>
      <w:marTop w:val="0"/>
      <w:marBottom w:val="0"/>
      <w:divBdr>
        <w:top w:val="none" w:sz="0" w:space="0" w:color="auto"/>
        <w:left w:val="none" w:sz="0" w:space="0" w:color="auto"/>
        <w:bottom w:val="none" w:sz="0" w:space="0" w:color="auto"/>
        <w:right w:val="none" w:sz="0" w:space="0" w:color="auto"/>
      </w:divBdr>
    </w:div>
    <w:div w:id="1177043373">
      <w:bodyDiv w:val="1"/>
      <w:marLeft w:val="0"/>
      <w:marRight w:val="0"/>
      <w:marTop w:val="0"/>
      <w:marBottom w:val="0"/>
      <w:divBdr>
        <w:top w:val="none" w:sz="0" w:space="0" w:color="auto"/>
        <w:left w:val="none" w:sz="0" w:space="0" w:color="auto"/>
        <w:bottom w:val="none" w:sz="0" w:space="0" w:color="auto"/>
        <w:right w:val="none" w:sz="0" w:space="0" w:color="auto"/>
      </w:divBdr>
    </w:div>
    <w:div w:id="1177311543">
      <w:bodyDiv w:val="1"/>
      <w:marLeft w:val="0"/>
      <w:marRight w:val="0"/>
      <w:marTop w:val="0"/>
      <w:marBottom w:val="0"/>
      <w:divBdr>
        <w:top w:val="none" w:sz="0" w:space="0" w:color="auto"/>
        <w:left w:val="none" w:sz="0" w:space="0" w:color="auto"/>
        <w:bottom w:val="none" w:sz="0" w:space="0" w:color="auto"/>
        <w:right w:val="none" w:sz="0" w:space="0" w:color="auto"/>
      </w:divBdr>
    </w:div>
    <w:div w:id="1178156248">
      <w:bodyDiv w:val="1"/>
      <w:marLeft w:val="0"/>
      <w:marRight w:val="0"/>
      <w:marTop w:val="0"/>
      <w:marBottom w:val="0"/>
      <w:divBdr>
        <w:top w:val="none" w:sz="0" w:space="0" w:color="auto"/>
        <w:left w:val="none" w:sz="0" w:space="0" w:color="auto"/>
        <w:bottom w:val="none" w:sz="0" w:space="0" w:color="auto"/>
        <w:right w:val="none" w:sz="0" w:space="0" w:color="auto"/>
      </w:divBdr>
    </w:div>
    <w:div w:id="1178693544">
      <w:bodyDiv w:val="1"/>
      <w:marLeft w:val="0"/>
      <w:marRight w:val="0"/>
      <w:marTop w:val="0"/>
      <w:marBottom w:val="0"/>
      <w:divBdr>
        <w:top w:val="none" w:sz="0" w:space="0" w:color="auto"/>
        <w:left w:val="none" w:sz="0" w:space="0" w:color="auto"/>
        <w:bottom w:val="none" w:sz="0" w:space="0" w:color="auto"/>
        <w:right w:val="none" w:sz="0" w:space="0" w:color="auto"/>
      </w:divBdr>
    </w:div>
    <w:div w:id="1178809472">
      <w:bodyDiv w:val="1"/>
      <w:marLeft w:val="0"/>
      <w:marRight w:val="0"/>
      <w:marTop w:val="0"/>
      <w:marBottom w:val="0"/>
      <w:divBdr>
        <w:top w:val="none" w:sz="0" w:space="0" w:color="auto"/>
        <w:left w:val="none" w:sz="0" w:space="0" w:color="auto"/>
        <w:bottom w:val="none" w:sz="0" w:space="0" w:color="auto"/>
        <w:right w:val="none" w:sz="0" w:space="0" w:color="auto"/>
      </w:divBdr>
    </w:div>
    <w:div w:id="1178958633">
      <w:bodyDiv w:val="1"/>
      <w:marLeft w:val="0"/>
      <w:marRight w:val="0"/>
      <w:marTop w:val="0"/>
      <w:marBottom w:val="0"/>
      <w:divBdr>
        <w:top w:val="none" w:sz="0" w:space="0" w:color="auto"/>
        <w:left w:val="none" w:sz="0" w:space="0" w:color="auto"/>
        <w:bottom w:val="none" w:sz="0" w:space="0" w:color="auto"/>
        <w:right w:val="none" w:sz="0" w:space="0" w:color="auto"/>
      </w:divBdr>
    </w:div>
    <w:div w:id="1179273067">
      <w:bodyDiv w:val="1"/>
      <w:marLeft w:val="0"/>
      <w:marRight w:val="0"/>
      <w:marTop w:val="0"/>
      <w:marBottom w:val="0"/>
      <w:divBdr>
        <w:top w:val="none" w:sz="0" w:space="0" w:color="auto"/>
        <w:left w:val="none" w:sz="0" w:space="0" w:color="auto"/>
        <w:bottom w:val="none" w:sz="0" w:space="0" w:color="auto"/>
        <w:right w:val="none" w:sz="0" w:space="0" w:color="auto"/>
      </w:divBdr>
    </w:div>
    <w:div w:id="1180042664">
      <w:bodyDiv w:val="1"/>
      <w:marLeft w:val="0"/>
      <w:marRight w:val="0"/>
      <w:marTop w:val="0"/>
      <w:marBottom w:val="0"/>
      <w:divBdr>
        <w:top w:val="none" w:sz="0" w:space="0" w:color="auto"/>
        <w:left w:val="none" w:sz="0" w:space="0" w:color="auto"/>
        <w:bottom w:val="none" w:sz="0" w:space="0" w:color="auto"/>
        <w:right w:val="none" w:sz="0" w:space="0" w:color="auto"/>
      </w:divBdr>
    </w:div>
    <w:div w:id="1180043681">
      <w:bodyDiv w:val="1"/>
      <w:marLeft w:val="0"/>
      <w:marRight w:val="0"/>
      <w:marTop w:val="0"/>
      <w:marBottom w:val="0"/>
      <w:divBdr>
        <w:top w:val="none" w:sz="0" w:space="0" w:color="auto"/>
        <w:left w:val="none" w:sz="0" w:space="0" w:color="auto"/>
        <w:bottom w:val="none" w:sz="0" w:space="0" w:color="auto"/>
        <w:right w:val="none" w:sz="0" w:space="0" w:color="auto"/>
      </w:divBdr>
    </w:div>
    <w:div w:id="1180661206">
      <w:bodyDiv w:val="1"/>
      <w:marLeft w:val="0"/>
      <w:marRight w:val="0"/>
      <w:marTop w:val="0"/>
      <w:marBottom w:val="0"/>
      <w:divBdr>
        <w:top w:val="none" w:sz="0" w:space="0" w:color="auto"/>
        <w:left w:val="none" w:sz="0" w:space="0" w:color="auto"/>
        <w:bottom w:val="none" w:sz="0" w:space="0" w:color="auto"/>
        <w:right w:val="none" w:sz="0" w:space="0" w:color="auto"/>
      </w:divBdr>
    </w:div>
    <w:div w:id="1180852794">
      <w:bodyDiv w:val="1"/>
      <w:marLeft w:val="0"/>
      <w:marRight w:val="0"/>
      <w:marTop w:val="0"/>
      <w:marBottom w:val="0"/>
      <w:divBdr>
        <w:top w:val="none" w:sz="0" w:space="0" w:color="auto"/>
        <w:left w:val="none" w:sz="0" w:space="0" w:color="auto"/>
        <w:bottom w:val="none" w:sz="0" w:space="0" w:color="auto"/>
        <w:right w:val="none" w:sz="0" w:space="0" w:color="auto"/>
      </w:divBdr>
    </w:div>
    <w:div w:id="1181160848">
      <w:bodyDiv w:val="1"/>
      <w:marLeft w:val="0"/>
      <w:marRight w:val="0"/>
      <w:marTop w:val="0"/>
      <w:marBottom w:val="0"/>
      <w:divBdr>
        <w:top w:val="none" w:sz="0" w:space="0" w:color="auto"/>
        <w:left w:val="none" w:sz="0" w:space="0" w:color="auto"/>
        <w:bottom w:val="none" w:sz="0" w:space="0" w:color="auto"/>
        <w:right w:val="none" w:sz="0" w:space="0" w:color="auto"/>
      </w:divBdr>
    </w:div>
    <w:div w:id="1182355866">
      <w:bodyDiv w:val="1"/>
      <w:marLeft w:val="0"/>
      <w:marRight w:val="0"/>
      <w:marTop w:val="0"/>
      <w:marBottom w:val="0"/>
      <w:divBdr>
        <w:top w:val="none" w:sz="0" w:space="0" w:color="auto"/>
        <w:left w:val="none" w:sz="0" w:space="0" w:color="auto"/>
        <w:bottom w:val="none" w:sz="0" w:space="0" w:color="auto"/>
        <w:right w:val="none" w:sz="0" w:space="0" w:color="auto"/>
      </w:divBdr>
    </w:div>
    <w:div w:id="1182431827">
      <w:bodyDiv w:val="1"/>
      <w:marLeft w:val="0"/>
      <w:marRight w:val="0"/>
      <w:marTop w:val="0"/>
      <w:marBottom w:val="0"/>
      <w:divBdr>
        <w:top w:val="none" w:sz="0" w:space="0" w:color="auto"/>
        <w:left w:val="none" w:sz="0" w:space="0" w:color="auto"/>
        <w:bottom w:val="none" w:sz="0" w:space="0" w:color="auto"/>
        <w:right w:val="none" w:sz="0" w:space="0" w:color="auto"/>
      </w:divBdr>
    </w:div>
    <w:div w:id="1182862207">
      <w:bodyDiv w:val="1"/>
      <w:marLeft w:val="0"/>
      <w:marRight w:val="0"/>
      <w:marTop w:val="0"/>
      <w:marBottom w:val="0"/>
      <w:divBdr>
        <w:top w:val="none" w:sz="0" w:space="0" w:color="auto"/>
        <w:left w:val="none" w:sz="0" w:space="0" w:color="auto"/>
        <w:bottom w:val="none" w:sz="0" w:space="0" w:color="auto"/>
        <w:right w:val="none" w:sz="0" w:space="0" w:color="auto"/>
      </w:divBdr>
    </w:div>
    <w:div w:id="1183671049">
      <w:bodyDiv w:val="1"/>
      <w:marLeft w:val="0"/>
      <w:marRight w:val="0"/>
      <w:marTop w:val="0"/>
      <w:marBottom w:val="0"/>
      <w:divBdr>
        <w:top w:val="none" w:sz="0" w:space="0" w:color="auto"/>
        <w:left w:val="none" w:sz="0" w:space="0" w:color="auto"/>
        <w:bottom w:val="none" w:sz="0" w:space="0" w:color="auto"/>
        <w:right w:val="none" w:sz="0" w:space="0" w:color="auto"/>
      </w:divBdr>
    </w:div>
    <w:div w:id="1184634914">
      <w:bodyDiv w:val="1"/>
      <w:marLeft w:val="0"/>
      <w:marRight w:val="0"/>
      <w:marTop w:val="0"/>
      <w:marBottom w:val="0"/>
      <w:divBdr>
        <w:top w:val="none" w:sz="0" w:space="0" w:color="auto"/>
        <w:left w:val="none" w:sz="0" w:space="0" w:color="auto"/>
        <w:bottom w:val="none" w:sz="0" w:space="0" w:color="auto"/>
        <w:right w:val="none" w:sz="0" w:space="0" w:color="auto"/>
      </w:divBdr>
    </w:div>
    <w:div w:id="1185096482">
      <w:bodyDiv w:val="1"/>
      <w:marLeft w:val="0"/>
      <w:marRight w:val="0"/>
      <w:marTop w:val="0"/>
      <w:marBottom w:val="0"/>
      <w:divBdr>
        <w:top w:val="none" w:sz="0" w:space="0" w:color="auto"/>
        <w:left w:val="none" w:sz="0" w:space="0" w:color="auto"/>
        <w:bottom w:val="none" w:sz="0" w:space="0" w:color="auto"/>
        <w:right w:val="none" w:sz="0" w:space="0" w:color="auto"/>
      </w:divBdr>
    </w:div>
    <w:div w:id="1186094904">
      <w:bodyDiv w:val="1"/>
      <w:marLeft w:val="0"/>
      <w:marRight w:val="0"/>
      <w:marTop w:val="0"/>
      <w:marBottom w:val="0"/>
      <w:divBdr>
        <w:top w:val="none" w:sz="0" w:space="0" w:color="auto"/>
        <w:left w:val="none" w:sz="0" w:space="0" w:color="auto"/>
        <w:bottom w:val="none" w:sz="0" w:space="0" w:color="auto"/>
        <w:right w:val="none" w:sz="0" w:space="0" w:color="auto"/>
      </w:divBdr>
    </w:div>
    <w:div w:id="1186403538">
      <w:bodyDiv w:val="1"/>
      <w:marLeft w:val="0"/>
      <w:marRight w:val="0"/>
      <w:marTop w:val="0"/>
      <w:marBottom w:val="0"/>
      <w:divBdr>
        <w:top w:val="none" w:sz="0" w:space="0" w:color="auto"/>
        <w:left w:val="none" w:sz="0" w:space="0" w:color="auto"/>
        <w:bottom w:val="none" w:sz="0" w:space="0" w:color="auto"/>
        <w:right w:val="none" w:sz="0" w:space="0" w:color="auto"/>
      </w:divBdr>
    </w:div>
    <w:div w:id="1186600462">
      <w:bodyDiv w:val="1"/>
      <w:marLeft w:val="0"/>
      <w:marRight w:val="0"/>
      <w:marTop w:val="0"/>
      <w:marBottom w:val="0"/>
      <w:divBdr>
        <w:top w:val="none" w:sz="0" w:space="0" w:color="auto"/>
        <w:left w:val="none" w:sz="0" w:space="0" w:color="auto"/>
        <w:bottom w:val="none" w:sz="0" w:space="0" w:color="auto"/>
        <w:right w:val="none" w:sz="0" w:space="0" w:color="auto"/>
      </w:divBdr>
    </w:div>
    <w:div w:id="1187019600">
      <w:bodyDiv w:val="1"/>
      <w:marLeft w:val="0"/>
      <w:marRight w:val="0"/>
      <w:marTop w:val="0"/>
      <w:marBottom w:val="0"/>
      <w:divBdr>
        <w:top w:val="none" w:sz="0" w:space="0" w:color="auto"/>
        <w:left w:val="none" w:sz="0" w:space="0" w:color="auto"/>
        <w:bottom w:val="none" w:sz="0" w:space="0" w:color="auto"/>
        <w:right w:val="none" w:sz="0" w:space="0" w:color="auto"/>
      </w:divBdr>
    </w:div>
    <w:div w:id="1188326387">
      <w:bodyDiv w:val="1"/>
      <w:marLeft w:val="0"/>
      <w:marRight w:val="0"/>
      <w:marTop w:val="0"/>
      <w:marBottom w:val="0"/>
      <w:divBdr>
        <w:top w:val="none" w:sz="0" w:space="0" w:color="auto"/>
        <w:left w:val="none" w:sz="0" w:space="0" w:color="auto"/>
        <w:bottom w:val="none" w:sz="0" w:space="0" w:color="auto"/>
        <w:right w:val="none" w:sz="0" w:space="0" w:color="auto"/>
      </w:divBdr>
    </w:div>
    <w:div w:id="1188715025">
      <w:bodyDiv w:val="1"/>
      <w:marLeft w:val="0"/>
      <w:marRight w:val="0"/>
      <w:marTop w:val="0"/>
      <w:marBottom w:val="0"/>
      <w:divBdr>
        <w:top w:val="none" w:sz="0" w:space="0" w:color="auto"/>
        <w:left w:val="none" w:sz="0" w:space="0" w:color="auto"/>
        <w:bottom w:val="none" w:sz="0" w:space="0" w:color="auto"/>
        <w:right w:val="none" w:sz="0" w:space="0" w:color="auto"/>
      </w:divBdr>
    </w:div>
    <w:div w:id="1188908525">
      <w:bodyDiv w:val="1"/>
      <w:marLeft w:val="0"/>
      <w:marRight w:val="0"/>
      <w:marTop w:val="0"/>
      <w:marBottom w:val="0"/>
      <w:divBdr>
        <w:top w:val="none" w:sz="0" w:space="0" w:color="auto"/>
        <w:left w:val="none" w:sz="0" w:space="0" w:color="auto"/>
        <w:bottom w:val="none" w:sz="0" w:space="0" w:color="auto"/>
        <w:right w:val="none" w:sz="0" w:space="0" w:color="auto"/>
      </w:divBdr>
    </w:div>
    <w:div w:id="1190216187">
      <w:bodyDiv w:val="1"/>
      <w:marLeft w:val="0"/>
      <w:marRight w:val="0"/>
      <w:marTop w:val="0"/>
      <w:marBottom w:val="0"/>
      <w:divBdr>
        <w:top w:val="none" w:sz="0" w:space="0" w:color="auto"/>
        <w:left w:val="none" w:sz="0" w:space="0" w:color="auto"/>
        <w:bottom w:val="none" w:sz="0" w:space="0" w:color="auto"/>
        <w:right w:val="none" w:sz="0" w:space="0" w:color="auto"/>
      </w:divBdr>
    </w:div>
    <w:div w:id="1190489602">
      <w:bodyDiv w:val="1"/>
      <w:marLeft w:val="0"/>
      <w:marRight w:val="0"/>
      <w:marTop w:val="0"/>
      <w:marBottom w:val="0"/>
      <w:divBdr>
        <w:top w:val="none" w:sz="0" w:space="0" w:color="auto"/>
        <w:left w:val="none" w:sz="0" w:space="0" w:color="auto"/>
        <w:bottom w:val="none" w:sz="0" w:space="0" w:color="auto"/>
        <w:right w:val="none" w:sz="0" w:space="0" w:color="auto"/>
      </w:divBdr>
    </w:div>
    <w:div w:id="1190723651">
      <w:bodyDiv w:val="1"/>
      <w:marLeft w:val="0"/>
      <w:marRight w:val="0"/>
      <w:marTop w:val="0"/>
      <w:marBottom w:val="0"/>
      <w:divBdr>
        <w:top w:val="none" w:sz="0" w:space="0" w:color="auto"/>
        <w:left w:val="none" w:sz="0" w:space="0" w:color="auto"/>
        <w:bottom w:val="none" w:sz="0" w:space="0" w:color="auto"/>
        <w:right w:val="none" w:sz="0" w:space="0" w:color="auto"/>
      </w:divBdr>
    </w:div>
    <w:div w:id="1190795394">
      <w:bodyDiv w:val="1"/>
      <w:marLeft w:val="0"/>
      <w:marRight w:val="0"/>
      <w:marTop w:val="0"/>
      <w:marBottom w:val="0"/>
      <w:divBdr>
        <w:top w:val="none" w:sz="0" w:space="0" w:color="auto"/>
        <w:left w:val="none" w:sz="0" w:space="0" w:color="auto"/>
        <w:bottom w:val="none" w:sz="0" w:space="0" w:color="auto"/>
        <w:right w:val="none" w:sz="0" w:space="0" w:color="auto"/>
      </w:divBdr>
    </w:div>
    <w:div w:id="1191265152">
      <w:bodyDiv w:val="1"/>
      <w:marLeft w:val="0"/>
      <w:marRight w:val="0"/>
      <w:marTop w:val="0"/>
      <w:marBottom w:val="0"/>
      <w:divBdr>
        <w:top w:val="none" w:sz="0" w:space="0" w:color="auto"/>
        <w:left w:val="none" w:sz="0" w:space="0" w:color="auto"/>
        <w:bottom w:val="none" w:sz="0" w:space="0" w:color="auto"/>
        <w:right w:val="none" w:sz="0" w:space="0" w:color="auto"/>
      </w:divBdr>
    </w:div>
    <w:div w:id="1191458916">
      <w:bodyDiv w:val="1"/>
      <w:marLeft w:val="0"/>
      <w:marRight w:val="0"/>
      <w:marTop w:val="0"/>
      <w:marBottom w:val="0"/>
      <w:divBdr>
        <w:top w:val="none" w:sz="0" w:space="0" w:color="auto"/>
        <w:left w:val="none" w:sz="0" w:space="0" w:color="auto"/>
        <w:bottom w:val="none" w:sz="0" w:space="0" w:color="auto"/>
        <w:right w:val="none" w:sz="0" w:space="0" w:color="auto"/>
      </w:divBdr>
    </w:div>
    <w:div w:id="1191600891">
      <w:bodyDiv w:val="1"/>
      <w:marLeft w:val="0"/>
      <w:marRight w:val="0"/>
      <w:marTop w:val="0"/>
      <w:marBottom w:val="0"/>
      <w:divBdr>
        <w:top w:val="none" w:sz="0" w:space="0" w:color="auto"/>
        <w:left w:val="none" w:sz="0" w:space="0" w:color="auto"/>
        <w:bottom w:val="none" w:sz="0" w:space="0" w:color="auto"/>
        <w:right w:val="none" w:sz="0" w:space="0" w:color="auto"/>
      </w:divBdr>
    </w:div>
    <w:div w:id="1191794779">
      <w:bodyDiv w:val="1"/>
      <w:marLeft w:val="0"/>
      <w:marRight w:val="0"/>
      <w:marTop w:val="0"/>
      <w:marBottom w:val="0"/>
      <w:divBdr>
        <w:top w:val="none" w:sz="0" w:space="0" w:color="auto"/>
        <w:left w:val="none" w:sz="0" w:space="0" w:color="auto"/>
        <w:bottom w:val="none" w:sz="0" w:space="0" w:color="auto"/>
        <w:right w:val="none" w:sz="0" w:space="0" w:color="auto"/>
      </w:divBdr>
    </w:div>
    <w:div w:id="1192261150">
      <w:bodyDiv w:val="1"/>
      <w:marLeft w:val="0"/>
      <w:marRight w:val="0"/>
      <w:marTop w:val="0"/>
      <w:marBottom w:val="0"/>
      <w:divBdr>
        <w:top w:val="none" w:sz="0" w:space="0" w:color="auto"/>
        <w:left w:val="none" w:sz="0" w:space="0" w:color="auto"/>
        <w:bottom w:val="none" w:sz="0" w:space="0" w:color="auto"/>
        <w:right w:val="none" w:sz="0" w:space="0" w:color="auto"/>
      </w:divBdr>
    </w:div>
    <w:div w:id="1192307257">
      <w:bodyDiv w:val="1"/>
      <w:marLeft w:val="0"/>
      <w:marRight w:val="0"/>
      <w:marTop w:val="0"/>
      <w:marBottom w:val="0"/>
      <w:divBdr>
        <w:top w:val="none" w:sz="0" w:space="0" w:color="auto"/>
        <w:left w:val="none" w:sz="0" w:space="0" w:color="auto"/>
        <w:bottom w:val="none" w:sz="0" w:space="0" w:color="auto"/>
        <w:right w:val="none" w:sz="0" w:space="0" w:color="auto"/>
      </w:divBdr>
    </w:div>
    <w:div w:id="1193882745">
      <w:bodyDiv w:val="1"/>
      <w:marLeft w:val="0"/>
      <w:marRight w:val="0"/>
      <w:marTop w:val="0"/>
      <w:marBottom w:val="0"/>
      <w:divBdr>
        <w:top w:val="none" w:sz="0" w:space="0" w:color="auto"/>
        <w:left w:val="none" w:sz="0" w:space="0" w:color="auto"/>
        <w:bottom w:val="none" w:sz="0" w:space="0" w:color="auto"/>
        <w:right w:val="none" w:sz="0" w:space="0" w:color="auto"/>
      </w:divBdr>
    </w:div>
    <w:div w:id="1194655913">
      <w:bodyDiv w:val="1"/>
      <w:marLeft w:val="0"/>
      <w:marRight w:val="0"/>
      <w:marTop w:val="0"/>
      <w:marBottom w:val="0"/>
      <w:divBdr>
        <w:top w:val="none" w:sz="0" w:space="0" w:color="auto"/>
        <w:left w:val="none" w:sz="0" w:space="0" w:color="auto"/>
        <w:bottom w:val="none" w:sz="0" w:space="0" w:color="auto"/>
        <w:right w:val="none" w:sz="0" w:space="0" w:color="auto"/>
      </w:divBdr>
    </w:div>
    <w:div w:id="1194808944">
      <w:bodyDiv w:val="1"/>
      <w:marLeft w:val="0"/>
      <w:marRight w:val="0"/>
      <w:marTop w:val="0"/>
      <w:marBottom w:val="0"/>
      <w:divBdr>
        <w:top w:val="none" w:sz="0" w:space="0" w:color="auto"/>
        <w:left w:val="none" w:sz="0" w:space="0" w:color="auto"/>
        <w:bottom w:val="none" w:sz="0" w:space="0" w:color="auto"/>
        <w:right w:val="none" w:sz="0" w:space="0" w:color="auto"/>
      </w:divBdr>
    </w:div>
    <w:div w:id="1195121577">
      <w:bodyDiv w:val="1"/>
      <w:marLeft w:val="0"/>
      <w:marRight w:val="0"/>
      <w:marTop w:val="0"/>
      <w:marBottom w:val="0"/>
      <w:divBdr>
        <w:top w:val="none" w:sz="0" w:space="0" w:color="auto"/>
        <w:left w:val="none" w:sz="0" w:space="0" w:color="auto"/>
        <w:bottom w:val="none" w:sz="0" w:space="0" w:color="auto"/>
        <w:right w:val="none" w:sz="0" w:space="0" w:color="auto"/>
      </w:divBdr>
    </w:div>
    <w:div w:id="1197234226">
      <w:bodyDiv w:val="1"/>
      <w:marLeft w:val="0"/>
      <w:marRight w:val="0"/>
      <w:marTop w:val="0"/>
      <w:marBottom w:val="0"/>
      <w:divBdr>
        <w:top w:val="none" w:sz="0" w:space="0" w:color="auto"/>
        <w:left w:val="none" w:sz="0" w:space="0" w:color="auto"/>
        <w:bottom w:val="none" w:sz="0" w:space="0" w:color="auto"/>
        <w:right w:val="none" w:sz="0" w:space="0" w:color="auto"/>
      </w:divBdr>
    </w:div>
    <w:div w:id="1197278866">
      <w:bodyDiv w:val="1"/>
      <w:marLeft w:val="0"/>
      <w:marRight w:val="0"/>
      <w:marTop w:val="0"/>
      <w:marBottom w:val="0"/>
      <w:divBdr>
        <w:top w:val="none" w:sz="0" w:space="0" w:color="auto"/>
        <w:left w:val="none" w:sz="0" w:space="0" w:color="auto"/>
        <w:bottom w:val="none" w:sz="0" w:space="0" w:color="auto"/>
        <w:right w:val="none" w:sz="0" w:space="0" w:color="auto"/>
      </w:divBdr>
    </w:div>
    <w:div w:id="1197309022">
      <w:bodyDiv w:val="1"/>
      <w:marLeft w:val="0"/>
      <w:marRight w:val="0"/>
      <w:marTop w:val="0"/>
      <w:marBottom w:val="0"/>
      <w:divBdr>
        <w:top w:val="none" w:sz="0" w:space="0" w:color="auto"/>
        <w:left w:val="none" w:sz="0" w:space="0" w:color="auto"/>
        <w:bottom w:val="none" w:sz="0" w:space="0" w:color="auto"/>
        <w:right w:val="none" w:sz="0" w:space="0" w:color="auto"/>
      </w:divBdr>
    </w:div>
    <w:div w:id="1197543808">
      <w:bodyDiv w:val="1"/>
      <w:marLeft w:val="0"/>
      <w:marRight w:val="0"/>
      <w:marTop w:val="0"/>
      <w:marBottom w:val="0"/>
      <w:divBdr>
        <w:top w:val="none" w:sz="0" w:space="0" w:color="auto"/>
        <w:left w:val="none" w:sz="0" w:space="0" w:color="auto"/>
        <w:bottom w:val="none" w:sz="0" w:space="0" w:color="auto"/>
        <w:right w:val="none" w:sz="0" w:space="0" w:color="auto"/>
      </w:divBdr>
    </w:div>
    <w:div w:id="1198276621">
      <w:bodyDiv w:val="1"/>
      <w:marLeft w:val="0"/>
      <w:marRight w:val="0"/>
      <w:marTop w:val="0"/>
      <w:marBottom w:val="0"/>
      <w:divBdr>
        <w:top w:val="none" w:sz="0" w:space="0" w:color="auto"/>
        <w:left w:val="none" w:sz="0" w:space="0" w:color="auto"/>
        <w:bottom w:val="none" w:sz="0" w:space="0" w:color="auto"/>
        <w:right w:val="none" w:sz="0" w:space="0" w:color="auto"/>
      </w:divBdr>
    </w:div>
    <w:div w:id="1199049626">
      <w:bodyDiv w:val="1"/>
      <w:marLeft w:val="0"/>
      <w:marRight w:val="0"/>
      <w:marTop w:val="0"/>
      <w:marBottom w:val="0"/>
      <w:divBdr>
        <w:top w:val="none" w:sz="0" w:space="0" w:color="auto"/>
        <w:left w:val="none" w:sz="0" w:space="0" w:color="auto"/>
        <w:bottom w:val="none" w:sz="0" w:space="0" w:color="auto"/>
        <w:right w:val="none" w:sz="0" w:space="0" w:color="auto"/>
      </w:divBdr>
    </w:div>
    <w:div w:id="1202398119">
      <w:bodyDiv w:val="1"/>
      <w:marLeft w:val="0"/>
      <w:marRight w:val="0"/>
      <w:marTop w:val="0"/>
      <w:marBottom w:val="0"/>
      <w:divBdr>
        <w:top w:val="none" w:sz="0" w:space="0" w:color="auto"/>
        <w:left w:val="none" w:sz="0" w:space="0" w:color="auto"/>
        <w:bottom w:val="none" w:sz="0" w:space="0" w:color="auto"/>
        <w:right w:val="none" w:sz="0" w:space="0" w:color="auto"/>
      </w:divBdr>
    </w:div>
    <w:div w:id="1202939099">
      <w:bodyDiv w:val="1"/>
      <w:marLeft w:val="0"/>
      <w:marRight w:val="0"/>
      <w:marTop w:val="0"/>
      <w:marBottom w:val="0"/>
      <w:divBdr>
        <w:top w:val="none" w:sz="0" w:space="0" w:color="auto"/>
        <w:left w:val="none" w:sz="0" w:space="0" w:color="auto"/>
        <w:bottom w:val="none" w:sz="0" w:space="0" w:color="auto"/>
        <w:right w:val="none" w:sz="0" w:space="0" w:color="auto"/>
      </w:divBdr>
    </w:div>
    <w:div w:id="1203596774">
      <w:bodyDiv w:val="1"/>
      <w:marLeft w:val="0"/>
      <w:marRight w:val="0"/>
      <w:marTop w:val="0"/>
      <w:marBottom w:val="0"/>
      <w:divBdr>
        <w:top w:val="none" w:sz="0" w:space="0" w:color="auto"/>
        <w:left w:val="none" w:sz="0" w:space="0" w:color="auto"/>
        <w:bottom w:val="none" w:sz="0" w:space="0" w:color="auto"/>
        <w:right w:val="none" w:sz="0" w:space="0" w:color="auto"/>
      </w:divBdr>
    </w:div>
    <w:div w:id="1204176089">
      <w:bodyDiv w:val="1"/>
      <w:marLeft w:val="0"/>
      <w:marRight w:val="0"/>
      <w:marTop w:val="0"/>
      <w:marBottom w:val="0"/>
      <w:divBdr>
        <w:top w:val="none" w:sz="0" w:space="0" w:color="auto"/>
        <w:left w:val="none" w:sz="0" w:space="0" w:color="auto"/>
        <w:bottom w:val="none" w:sz="0" w:space="0" w:color="auto"/>
        <w:right w:val="none" w:sz="0" w:space="0" w:color="auto"/>
      </w:divBdr>
    </w:div>
    <w:div w:id="1205215602">
      <w:bodyDiv w:val="1"/>
      <w:marLeft w:val="0"/>
      <w:marRight w:val="0"/>
      <w:marTop w:val="0"/>
      <w:marBottom w:val="0"/>
      <w:divBdr>
        <w:top w:val="none" w:sz="0" w:space="0" w:color="auto"/>
        <w:left w:val="none" w:sz="0" w:space="0" w:color="auto"/>
        <w:bottom w:val="none" w:sz="0" w:space="0" w:color="auto"/>
        <w:right w:val="none" w:sz="0" w:space="0" w:color="auto"/>
      </w:divBdr>
    </w:div>
    <w:div w:id="1205294408">
      <w:bodyDiv w:val="1"/>
      <w:marLeft w:val="0"/>
      <w:marRight w:val="0"/>
      <w:marTop w:val="0"/>
      <w:marBottom w:val="0"/>
      <w:divBdr>
        <w:top w:val="none" w:sz="0" w:space="0" w:color="auto"/>
        <w:left w:val="none" w:sz="0" w:space="0" w:color="auto"/>
        <w:bottom w:val="none" w:sz="0" w:space="0" w:color="auto"/>
        <w:right w:val="none" w:sz="0" w:space="0" w:color="auto"/>
      </w:divBdr>
    </w:div>
    <w:div w:id="1205408905">
      <w:bodyDiv w:val="1"/>
      <w:marLeft w:val="0"/>
      <w:marRight w:val="0"/>
      <w:marTop w:val="0"/>
      <w:marBottom w:val="0"/>
      <w:divBdr>
        <w:top w:val="none" w:sz="0" w:space="0" w:color="auto"/>
        <w:left w:val="none" w:sz="0" w:space="0" w:color="auto"/>
        <w:bottom w:val="none" w:sz="0" w:space="0" w:color="auto"/>
        <w:right w:val="none" w:sz="0" w:space="0" w:color="auto"/>
      </w:divBdr>
    </w:div>
    <w:div w:id="1205602857">
      <w:bodyDiv w:val="1"/>
      <w:marLeft w:val="0"/>
      <w:marRight w:val="0"/>
      <w:marTop w:val="0"/>
      <w:marBottom w:val="0"/>
      <w:divBdr>
        <w:top w:val="none" w:sz="0" w:space="0" w:color="auto"/>
        <w:left w:val="none" w:sz="0" w:space="0" w:color="auto"/>
        <w:bottom w:val="none" w:sz="0" w:space="0" w:color="auto"/>
        <w:right w:val="none" w:sz="0" w:space="0" w:color="auto"/>
      </w:divBdr>
    </w:div>
    <w:div w:id="1205797015">
      <w:bodyDiv w:val="1"/>
      <w:marLeft w:val="0"/>
      <w:marRight w:val="0"/>
      <w:marTop w:val="0"/>
      <w:marBottom w:val="0"/>
      <w:divBdr>
        <w:top w:val="none" w:sz="0" w:space="0" w:color="auto"/>
        <w:left w:val="none" w:sz="0" w:space="0" w:color="auto"/>
        <w:bottom w:val="none" w:sz="0" w:space="0" w:color="auto"/>
        <w:right w:val="none" w:sz="0" w:space="0" w:color="auto"/>
      </w:divBdr>
    </w:div>
    <w:div w:id="1208303231">
      <w:bodyDiv w:val="1"/>
      <w:marLeft w:val="0"/>
      <w:marRight w:val="0"/>
      <w:marTop w:val="0"/>
      <w:marBottom w:val="0"/>
      <w:divBdr>
        <w:top w:val="none" w:sz="0" w:space="0" w:color="auto"/>
        <w:left w:val="none" w:sz="0" w:space="0" w:color="auto"/>
        <w:bottom w:val="none" w:sz="0" w:space="0" w:color="auto"/>
        <w:right w:val="none" w:sz="0" w:space="0" w:color="auto"/>
      </w:divBdr>
    </w:div>
    <w:div w:id="1209150213">
      <w:bodyDiv w:val="1"/>
      <w:marLeft w:val="0"/>
      <w:marRight w:val="0"/>
      <w:marTop w:val="0"/>
      <w:marBottom w:val="0"/>
      <w:divBdr>
        <w:top w:val="none" w:sz="0" w:space="0" w:color="auto"/>
        <w:left w:val="none" w:sz="0" w:space="0" w:color="auto"/>
        <w:bottom w:val="none" w:sz="0" w:space="0" w:color="auto"/>
        <w:right w:val="none" w:sz="0" w:space="0" w:color="auto"/>
      </w:divBdr>
    </w:div>
    <w:div w:id="1209536009">
      <w:bodyDiv w:val="1"/>
      <w:marLeft w:val="0"/>
      <w:marRight w:val="0"/>
      <w:marTop w:val="0"/>
      <w:marBottom w:val="0"/>
      <w:divBdr>
        <w:top w:val="none" w:sz="0" w:space="0" w:color="auto"/>
        <w:left w:val="none" w:sz="0" w:space="0" w:color="auto"/>
        <w:bottom w:val="none" w:sz="0" w:space="0" w:color="auto"/>
        <w:right w:val="none" w:sz="0" w:space="0" w:color="auto"/>
      </w:divBdr>
    </w:div>
    <w:div w:id="1210142782">
      <w:bodyDiv w:val="1"/>
      <w:marLeft w:val="0"/>
      <w:marRight w:val="0"/>
      <w:marTop w:val="0"/>
      <w:marBottom w:val="0"/>
      <w:divBdr>
        <w:top w:val="none" w:sz="0" w:space="0" w:color="auto"/>
        <w:left w:val="none" w:sz="0" w:space="0" w:color="auto"/>
        <w:bottom w:val="none" w:sz="0" w:space="0" w:color="auto"/>
        <w:right w:val="none" w:sz="0" w:space="0" w:color="auto"/>
      </w:divBdr>
    </w:div>
    <w:div w:id="1210413237">
      <w:bodyDiv w:val="1"/>
      <w:marLeft w:val="0"/>
      <w:marRight w:val="0"/>
      <w:marTop w:val="0"/>
      <w:marBottom w:val="0"/>
      <w:divBdr>
        <w:top w:val="none" w:sz="0" w:space="0" w:color="auto"/>
        <w:left w:val="none" w:sz="0" w:space="0" w:color="auto"/>
        <w:bottom w:val="none" w:sz="0" w:space="0" w:color="auto"/>
        <w:right w:val="none" w:sz="0" w:space="0" w:color="auto"/>
      </w:divBdr>
    </w:div>
    <w:div w:id="1210612785">
      <w:bodyDiv w:val="1"/>
      <w:marLeft w:val="0"/>
      <w:marRight w:val="0"/>
      <w:marTop w:val="0"/>
      <w:marBottom w:val="0"/>
      <w:divBdr>
        <w:top w:val="none" w:sz="0" w:space="0" w:color="auto"/>
        <w:left w:val="none" w:sz="0" w:space="0" w:color="auto"/>
        <w:bottom w:val="none" w:sz="0" w:space="0" w:color="auto"/>
        <w:right w:val="none" w:sz="0" w:space="0" w:color="auto"/>
      </w:divBdr>
    </w:div>
    <w:div w:id="1211041550">
      <w:bodyDiv w:val="1"/>
      <w:marLeft w:val="0"/>
      <w:marRight w:val="0"/>
      <w:marTop w:val="0"/>
      <w:marBottom w:val="0"/>
      <w:divBdr>
        <w:top w:val="none" w:sz="0" w:space="0" w:color="auto"/>
        <w:left w:val="none" w:sz="0" w:space="0" w:color="auto"/>
        <w:bottom w:val="none" w:sz="0" w:space="0" w:color="auto"/>
        <w:right w:val="none" w:sz="0" w:space="0" w:color="auto"/>
      </w:divBdr>
    </w:div>
    <w:div w:id="1212426294">
      <w:bodyDiv w:val="1"/>
      <w:marLeft w:val="0"/>
      <w:marRight w:val="0"/>
      <w:marTop w:val="0"/>
      <w:marBottom w:val="0"/>
      <w:divBdr>
        <w:top w:val="none" w:sz="0" w:space="0" w:color="auto"/>
        <w:left w:val="none" w:sz="0" w:space="0" w:color="auto"/>
        <w:bottom w:val="none" w:sz="0" w:space="0" w:color="auto"/>
        <w:right w:val="none" w:sz="0" w:space="0" w:color="auto"/>
      </w:divBdr>
    </w:div>
    <w:div w:id="1212810934">
      <w:bodyDiv w:val="1"/>
      <w:marLeft w:val="0"/>
      <w:marRight w:val="0"/>
      <w:marTop w:val="0"/>
      <w:marBottom w:val="0"/>
      <w:divBdr>
        <w:top w:val="none" w:sz="0" w:space="0" w:color="auto"/>
        <w:left w:val="none" w:sz="0" w:space="0" w:color="auto"/>
        <w:bottom w:val="none" w:sz="0" w:space="0" w:color="auto"/>
        <w:right w:val="none" w:sz="0" w:space="0" w:color="auto"/>
      </w:divBdr>
    </w:div>
    <w:div w:id="1212882990">
      <w:bodyDiv w:val="1"/>
      <w:marLeft w:val="0"/>
      <w:marRight w:val="0"/>
      <w:marTop w:val="0"/>
      <w:marBottom w:val="0"/>
      <w:divBdr>
        <w:top w:val="none" w:sz="0" w:space="0" w:color="auto"/>
        <w:left w:val="none" w:sz="0" w:space="0" w:color="auto"/>
        <w:bottom w:val="none" w:sz="0" w:space="0" w:color="auto"/>
        <w:right w:val="none" w:sz="0" w:space="0" w:color="auto"/>
      </w:divBdr>
    </w:div>
    <w:div w:id="1215655044">
      <w:bodyDiv w:val="1"/>
      <w:marLeft w:val="0"/>
      <w:marRight w:val="0"/>
      <w:marTop w:val="0"/>
      <w:marBottom w:val="0"/>
      <w:divBdr>
        <w:top w:val="none" w:sz="0" w:space="0" w:color="auto"/>
        <w:left w:val="none" w:sz="0" w:space="0" w:color="auto"/>
        <w:bottom w:val="none" w:sz="0" w:space="0" w:color="auto"/>
        <w:right w:val="none" w:sz="0" w:space="0" w:color="auto"/>
      </w:divBdr>
    </w:div>
    <w:div w:id="1216165969">
      <w:bodyDiv w:val="1"/>
      <w:marLeft w:val="0"/>
      <w:marRight w:val="0"/>
      <w:marTop w:val="0"/>
      <w:marBottom w:val="0"/>
      <w:divBdr>
        <w:top w:val="none" w:sz="0" w:space="0" w:color="auto"/>
        <w:left w:val="none" w:sz="0" w:space="0" w:color="auto"/>
        <w:bottom w:val="none" w:sz="0" w:space="0" w:color="auto"/>
        <w:right w:val="none" w:sz="0" w:space="0" w:color="auto"/>
      </w:divBdr>
    </w:div>
    <w:div w:id="1216354458">
      <w:bodyDiv w:val="1"/>
      <w:marLeft w:val="0"/>
      <w:marRight w:val="0"/>
      <w:marTop w:val="0"/>
      <w:marBottom w:val="0"/>
      <w:divBdr>
        <w:top w:val="none" w:sz="0" w:space="0" w:color="auto"/>
        <w:left w:val="none" w:sz="0" w:space="0" w:color="auto"/>
        <w:bottom w:val="none" w:sz="0" w:space="0" w:color="auto"/>
        <w:right w:val="none" w:sz="0" w:space="0" w:color="auto"/>
      </w:divBdr>
    </w:div>
    <w:div w:id="1217400513">
      <w:bodyDiv w:val="1"/>
      <w:marLeft w:val="0"/>
      <w:marRight w:val="0"/>
      <w:marTop w:val="0"/>
      <w:marBottom w:val="0"/>
      <w:divBdr>
        <w:top w:val="none" w:sz="0" w:space="0" w:color="auto"/>
        <w:left w:val="none" w:sz="0" w:space="0" w:color="auto"/>
        <w:bottom w:val="none" w:sz="0" w:space="0" w:color="auto"/>
        <w:right w:val="none" w:sz="0" w:space="0" w:color="auto"/>
      </w:divBdr>
    </w:div>
    <w:div w:id="1217857718">
      <w:bodyDiv w:val="1"/>
      <w:marLeft w:val="0"/>
      <w:marRight w:val="0"/>
      <w:marTop w:val="0"/>
      <w:marBottom w:val="0"/>
      <w:divBdr>
        <w:top w:val="none" w:sz="0" w:space="0" w:color="auto"/>
        <w:left w:val="none" w:sz="0" w:space="0" w:color="auto"/>
        <w:bottom w:val="none" w:sz="0" w:space="0" w:color="auto"/>
        <w:right w:val="none" w:sz="0" w:space="0" w:color="auto"/>
      </w:divBdr>
    </w:div>
    <w:div w:id="1218936631">
      <w:bodyDiv w:val="1"/>
      <w:marLeft w:val="0"/>
      <w:marRight w:val="0"/>
      <w:marTop w:val="0"/>
      <w:marBottom w:val="0"/>
      <w:divBdr>
        <w:top w:val="none" w:sz="0" w:space="0" w:color="auto"/>
        <w:left w:val="none" w:sz="0" w:space="0" w:color="auto"/>
        <w:bottom w:val="none" w:sz="0" w:space="0" w:color="auto"/>
        <w:right w:val="none" w:sz="0" w:space="0" w:color="auto"/>
      </w:divBdr>
    </w:div>
    <w:div w:id="1219319560">
      <w:bodyDiv w:val="1"/>
      <w:marLeft w:val="0"/>
      <w:marRight w:val="0"/>
      <w:marTop w:val="0"/>
      <w:marBottom w:val="0"/>
      <w:divBdr>
        <w:top w:val="none" w:sz="0" w:space="0" w:color="auto"/>
        <w:left w:val="none" w:sz="0" w:space="0" w:color="auto"/>
        <w:bottom w:val="none" w:sz="0" w:space="0" w:color="auto"/>
        <w:right w:val="none" w:sz="0" w:space="0" w:color="auto"/>
      </w:divBdr>
    </w:div>
    <w:div w:id="1219632309">
      <w:bodyDiv w:val="1"/>
      <w:marLeft w:val="0"/>
      <w:marRight w:val="0"/>
      <w:marTop w:val="0"/>
      <w:marBottom w:val="0"/>
      <w:divBdr>
        <w:top w:val="none" w:sz="0" w:space="0" w:color="auto"/>
        <w:left w:val="none" w:sz="0" w:space="0" w:color="auto"/>
        <w:bottom w:val="none" w:sz="0" w:space="0" w:color="auto"/>
        <w:right w:val="none" w:sz="0" w:space="0" w:color="auto"/>
      </w:divBdr>
    </w:div>
    <w:div w:id="1220677374">
      <w:bodyDiv w:val="1"/>
      <w:marLeft w:val="0"/>
      <w:marRight w:val="0"/>
      <w:marTop w:val="0"/>
      <w:marBottom w:val="0"/>
      <w:divBdr>
        <w:top w:val="none" w:sz="0" w:space="0" w:color="auto"/>
        <w:left w:val="none" w:sz="0" w:space="0" w:color="auto"/>
        <w:bottom w:val="none" w:sz="0" w:space="0" w:color="auto"/>
        <w:right w:val="none" w:sz="0" w:space="0" w:color="auto"/>
      </w:divBdr>
    </w:div>
    <w:div w:id="1220703944">
      <w:bodyDiv w:val="1"/>
      <w:marLeft w:val="0"/>
      <w:marRight w:val="0"/>
      <w:marTop w:val="0"/>
      <w:marBottom w:val="0"/>
      <w:divBdr>
        <w:top w:val="none" w:sz="0" w:space="0" w:color="auto"/>
        <w:left w:val="none" w:sz="0" w:space="0" w:color="auto"/>
        <w:bottom w:val="none" w:sz="0" w:space="0" w:color="auto"/>
        <w:right w:val="none" w:sz="0" w:space="0" w:color="auto"/>
      </w:divBdr>
    </w:div>
    <w:div w:id="1221482205">
      <w:bodyDiv w:val="1"/>
      <w:marLeft w:val="0"/>
      <w:marRight w:val="0"/>
      <w:marTop w:val="0"/>
      <w:marBottom w:val="0"/>
      <w:divBdr>
        <w:top w:val="none" w:sz="0" w:space="0" w:color="auto"/>
        <w:left w:val="none" w:sz="0" w:space="0" w:color="auto"/>
        <w:bottom w:val="none" w:sz="0" w:space="0" w:color="auto"/>
        <w:right w:val="none" w:sz="0" w:space="0" w:color="auto"/>
      </w:divBdr>
    </w:div>
    <w:div w:id="1222057199">
      <w:bodyDiv w:val="1"/>
      <w:marLeft w:val="0"/>
      <w:marRight w:val="0"/>
      <w:marTop w:val="0"/>
      <w:marBottom w:val="0"/>
      <w:divBdr>
        <w:top w:val="none" w:sz="0" w:space="0" w:color="auto"/>
        <w:left w:val="none" w:sz="0" w:space="0" w:color="auto"/>
        <w:bottom w:val="none" w:sz="0" w:space="0" w:color="auto"/>
        <w:right w:val="none" w:sz="0" w:space="0" w:color="auto"/>
      </w:divBdr>
    </w:div>
    <w:div w:id="1222866899">
      <w:bodyDiv w:val="1"/>
      <w:marLeft w:val="0"/>
      <w:marRight w:val="0"/>
      <w:marTop w:val="0"/>
      <w:marBottom w:val="0"/>
      <w:divBdr>
        <w:top w:val="none" w:sz="0" w:space="0" w:color="auto"/>
        <w:left w:val="none" w:sz="0" w:space="0" w:color="auto"/>
        <w:bottom w:val="none" w:sz="0" w:space="0" w:color="auto"/>
        <w:right w:val="none" w:sz="0" w:space="0" w:color="auto"/>
      </w:divBdr>
    </w:div>
    <w:div w:id="1222910122">
      <w:bodyDiv w:val="1"/>
      <w:marLeft w:val="0"/>
      <w:marRight w:val="0"/>
      <w:marTop w:val="0"/>
      <w:marBottom w:val="0"/>
      <w:divBdr>
        <w:top w:val="none" w:sz="0" w:space="0" w:color="auto"/>
        <w:left w:val="none" w:sz="0" w:space="0" w:color="auto"/>
        <w:bottom w:val="none" w:sz="0" w:space="0" w:color="auto"/>
        <w:right w:val="none" w:sz="0" w:space="0" w:color="auto"/>
      </w:divBdr>
    </w:div>
    <w:div w:id="1222980573">
      <w:bodyDiv w:val="1"/>
      <w:marLeft w:val="0"/>
      <w:marRight w:val="0"/>
      <w:marTop w:val="0"/>
      <w:marBottom w:val="0"/>
      <w:divBdr>
        <w:top w:val="none" w:sz="0" w:space="0" w:color="auto"/>
        <w:left w:val="none" w:sz="0" w:space="0" w:color="auto"/>
        <w:bottom w:val="none" w:sz="0" w:space="0" w:color="auto"/>
        <w:right w:val="none" w:sz="0" w:space="0" w:color="auto"/>
      </w:divBdr>
    </w:div>
    <w:div w:id="1223374214">
      <w:bodyDiv w:val="1"/>
      <w:marLeft w:val="0"/>
      <w:marRight w:val="0"/>
      <w:marTop w:val="0"/>
      <w:marBottom w:val="0"/>
      <w:divBdr>
        <w:top w:val="none" w:sz="0" w:space="0" w:color="auto"/>
        <w:left w:val="none" w:sz="0" w:space="0" w:color="auto"/>
        <w:bottom w:val="none" w:sz="0" w:space="0" w:color="auto"/>
        <w:right w:val="none" w:sz="0" w:space="0" w:color="auto"/>
      </w:divBdr>
    </w:div>
    <w:div w:id="1223559629">
      <w:bodyDiv w:val="1"/>
      <w:marLeft w:val="0"/>
      <w:marRight w:val="0"/>
      <w:marTop w:val="0"/>
      <w:marBottom w:val="0"/>
      <w:divBdr>
        <w:top w:val="none" w:sz="0" w:space="0" w:color="auto"/>
        <w:left w:val="none" w:sz="0" w:space="0" w:color="auto"/>
        <w:bottom w:val="none" w:sz="0" w:space="0" w:color="auto"/>
        <w:right w:val="none" w:sz="0" w:space="0" w:color="auto"/>
      </w:divBdr>
    </w:div>
    <w:div w:id="1224020186">
      <w:bodyDiv w:val="1"/>
      <w:marLeft w:val="0"/>
      <w:marRight w:val="0"/>
      <w:marTop w:val="0"/>
      <w:marBottom w:val="0"/>
      <w:divBdr>
        <w:top w:val="none" w:sz="0" w:space="0" w:color="auto"/>
        <w:left w:val="none" w:sz="0" w:space="0" w:color="auto"/>
        <w:bottom w:val="none" w:sz="0" w:space="0" w:color="auto"/>
        <w:right w:val="none" w:sz="0" w:space="0" w:color="auto"/>
      </w:divBdr>
    </w:div>
    <w:div w:id="1224558074">
      <w:bodyDiv w:val="1"/>
      <w:marLeft w:val="0"/>
      <w:marRight w:val="0"/>
      <w:marTop w:val="0"/>
      <w:marBottom w:val="0"/>
      <w:divBdr>
        <w:top w:val="none" w:sz="0" w:space="0" w:color="auto"/>
        <w:left w:val="none" w:sz="0" w:space="0" w:color="auto"/>
        <w:bottom w:val="none" w:sz="0" w:space="0" w:color="auto"/>
        <w:right w:val="none" w:sz="0" w:space="0" w:color="auto"/>
      </w:divBdr>
    </w:div>
    <w:div w:id="1225529348">
      <w:bodyDiv w:val="1"/>
      <w:marLeft w:val="0"/>
      <w:marRight w:val="0"/>
      <w:marTop w:val="0"/>
      <w:marBottom w:val="0"/>
      <w:divBdr>
        <w:top w:val="none" w:sz="0" w:space="0" w:color="auto"/>
        <w:left w:val="none" w:sz="0" w:space="0" w:color="auto"/>
        <w:bottom w:val="none" w:sz="0" w:space="0" w:color="auto"/>
        <w:right w:val="none" w:sz="0" w:space="0" w:color="auto"/>
      </w:divBdr>
    </w:div>
    <w:div w:id="1226602394">
      <w:bodyDiv w:val="1"/>
      <w:marLeft w:val="0"/>
      <w:marRight w:val="0"/>
      <w:marTop w:val="0"/>
      <w:marBottom w:val="0"/>
      <w:divBdr>
        <w:top w:val="none" w:sz="0" w:space="0" w:color="auto"/>
        <w:left w:val="none" w:sz="0" w:space="0" w:color="auto"/>
        <w:bottom w:val="none" w:sz="0" w:space="0" w:color="auto"/>
        <w:right w:val="none" w:sz="0" w:space="0" w:color="auto"/>
      </w:divBdr>
    </w:div>
    <w:div w:id="1228225810">
      <w:bodyDiv w:val="1"/>
      <w:marLeft w:val="0"/>
      <w:marRight w:val="0"/>
      <w:marTop w:val="0"/>
      <w:marBottom w:val="0"/>
      <w:divBdr>
        <w:top w:val="none" w:sz="0" w:space="0" w:color="auto"/>
        <w:left w:val="none" w:sz="0" w:space="0" w:color="auto"/>
        <w:bottom w:val="none" w:sz="0" w:space="0" w:color="auto"/>
        <w:right w:val="none" w:sz="0" w:space="0" w:color="auto"/>
      </w:divBdr>
    </w:div>
    <w:div w:id="1228951534">
      <w:bodyDiv w:val="1"/>
      <w:marLeft w:val="0"/>
      <w:marRight w:val="0"/>
      <w:marTop w:val="0"/>
      <w:marBottom w:val="0"/>
      <w:divBdr>
        <w:top w:val="none" w:sz="0" w:space="0" w:color="auto"/>
        <w:left w:val="none" w:sz="0" w:space="0" w:color="auto"/>
        <w:bottom w:val="none" w:sz="0" w:space="0" w:color="auto"/>
        <w:right w:val="none" w:sz="0" w:space="0" w:color="auto"/>
      </w:divBdr>
    </w:div>
    <w:div w:id="1229147669">
      <w:bodyDiv w:val="1"/>
      <w:marLeft w:val="0"/>
      <w:marRight w:val="0"/>
      <w:marTop w:val="0"/>
      <w:marBottom w:val="0"/>
      <w:divBdr>
        <w:top w:val="none" w:sz="0" w:space="0" w:color="auto"/>
        <w:left w:val="none" w:sz="0" w:space="0" w:color="auto"/>
        <w:bottom w:val="none" w:sz="0" w:space="0" w:color="auto"/>
        <w:right w:val="none" w:sz="0" w:space="0" w:color="auto"/>
      </w:divBdr>
    </w:div>
    <w:div w:id="1229532686">
      <w:bodyDiv w:val="1"/>
      <w:marLeft w:val="0"/>
      <w:marRight w:val="0"/>
      <w:marTop w:val="0"/>
      <w:marBottom w:val="0"/>
      <w:divBdr>
        <w:top w:val="none" w:sz="0" w:space="0" w:color="auto"/>
        <w:left w:val="none" w:sz="0" w:space="0" w:color="auto"/>
        <w:bottom w:val="none" w:sz="0" w:space="0" w:color="auto"/>
        <w:right w:val="none" w:sz="0" w:space="0" w:color="auto"/>
      </w:divBdr>
    </w:div>
    <w:div w:id="1229808121">
      <w:bodyDiv w:val="1"/>
      <w:marLeft w:val="0"/>
      <w:marRight w:val="0"/>
      <w:marTop w:val="0"/>
      <w:marBottom w:val="0"/>
      <w:divBdr>
        <w:top w:val="none" w:sz="0" w:space="0" w:color="auto"/>
        <w:left w:val="none" w:sz="0" w:space="0" w:color="auto"/>
        <w:bottom w:val="none" w:sz="0" w:space="0" w:color="auto"/>
        <w:right w:val="none" w:sz="0" w:space="0" w:color="auto"/>
      </w:divBdr>
    </w:div>
    <w:div w:id="1230460982">
      <w:bodyDiv w:val="1"/>
      <w:marLeft w:val="0"/>
      <w:marRight w:val="0"/>
      <w:marTop w:val="0"/>
      <w:marBottom w:val="0"/>
      <w:divBdr>
        <w:top w:val="none" w:sz="0" w:space="0" w:color="auto"/>
        <w:left w:val="none" w:sz="0" w:space="0" w:color="auto"/>
        <w:bottom w:val="none" w:sz="0" w:space="0" w:color="auto"/>
        <w:right w:val="none" w:sz="0" w:space="0" w:color="auto"/>
      </w:divBdr>
    </w:div>
    <w:div w:id="1231428672">
      <w:bodyDiv w:val="1"/>
      <w:marLeft w:val="0"/>
      <w:marRight w:val="0"/>
      <w:marTop w:val="0"/>
      <w:marBottom w:val="0"/>
      <w:divBdr>
        <w:top w:val="none" w:sz="0" w:space="0" w:color="auto"/>
        <w:left w:val="none" w:sz="0" w:space="0" w:color="auto"/>
        <w:bottom w:val="none" w:sz="0" w:space="0" w:color="auto"/>
        <w:right w:val="none" w:sz="0" w:space="0" w:color="auto"/>
      </w:divBdr>
    </w:div>
    <w:div w:id="1232041468">
      <w:bodyDiv w:val="1"/>
      <w:marLeft w:val="0"/>
      <w:marRight w:val="0"/>
      <w:marTop w:val="0"/>
      <w:marBottom w:val="0"/>
      <w:divBdr>
        <w:top w:val="none" w:sz="0" w:space="0" w:color="auto"/>
        <w:left w:val="none" w:sz="0" w:space="0" w:color="auto"/>
        <w:bottom w:val="none" w:sz="0" w:space="0" w:color="auto"/>
        <w:right w:val="none" w:sz="0" w:space="0" w:color="auto"/>
      </w:divBdr>
    </w:div>
    <w:div w:id="1233195891">
      <w:bodyDiv w:val="1"/>
      <w:marLeft w:val="0"/>
      <w:marRight w:val="0"/>
      <w:marTop w:val="0"/>
      <w:marBottom w:val="0"/>
      <w:divBdr>
        <w:top w:val="none" w:sz="0" w:space="0" w:color="auto"/>
        <w:left w:val="none" w:sz="0" w:space="0" w:color="auto"/>
        <w:bottom w:val="none" w:sz="0" w:space="0" w:color="auto"/>
        <w:right w:val="none" w:sz="0" w:space="0" w:color="auto"/>
      </w:divBdr>
    </w:div>
    <w:div w:id="1233468975">
      <w:bodyDiv w:val="1"/>
      <w:marLeft w:val="0"/>
      <w:marRight w:val="0"/>
      <w:marTop w:val="0"/>
      <w:marBottom w:val="0"/>
      <w:divBdr>
        <w:top w:val="none" w:sz="0" w:space="0" w:color="auto"/>
        <w:left w:val="none" w:sz="0" w:space="0" w:color="auto"/>
        <w:bottom w:val="none" w:sz="0" w:space="0" w:color="auto"/>
        <w:right w:val="none" w:sz="0" w:space="0" w:color="auto"/>
      </w:divBdr>
    </w:div>
    <w:div w:id="1233731600">
      <w:bodyDiv w:val="1"/>
      <w:marLeft w:val="0"/>
      <w:marRight w:val="0"/>
      <w:marTop w:val="0"/>
      <w:marBottom w:val="0"/>
      <w:divBdr>
        <w:top w:val="none" w:sz="0" w:space="0" w:color="auto"/>
        <w:left w:val="none" w:sz="0" w:space="0" w:color="auto"/>
        <w:bottom w:val="none" w:sz="0" w:space="0" w:color="auto"/>
        <w:right w:val="none" w:sz="0" w:space="0" w:color="auto"/>
      </w:divBdr>
    </w:div>
    <w:div w:id="1235820672">
      <w:bodyDiv w:val="1"/>
      <w:marLeft w:val="0"/>
      <w:marRight w:val="0"/>
      <w:marTop w:val="0"/>
      <w:marBottom w:val="0"/>
      <w:divBdr>
        <w:top w:val="none" w:sz="0" w:space="0" w:color="auto"/>
        <w:left w:val="none" w:sz="0" w:space="0" w:color="auto"/>
        <w:bottom w:val="none" w:sz="0" w:space="0" w:color="auto"/>
        <w:right w:val="none" w:sz="0" w:space="0" w:color="auto"/>
      </w:divBdr>
    </w:div>
    <w:div w:id="1236235719">
      <w:bodyDiv w:val="1"/>
      <w:marLeft w:val="0"/>
      <w:marRight w:val="0"/>
      <w:marTop w:val="0"/>
      <w:marBottom w:val="0"/>
      <w:divBdr>
        <w:top w:val="none" w:sz="0" w:space="0" w:color="auto"/>
        <w:left w:val="none" w:sz="0" w:space="0" w:color="auto"/>
        <w:bottom w:val="none" w:sz="0" w:space="0" w:color="auto"/>
        <w:right w:val="none" w:sz="0" w:space="0" w:color="auto"/>
      </w:divBdr>
    </w:div>
    <w:div w:id="1236286258">
      <w:bodyDiv w:val="1"/>
      <w:marLeft w:val="0"/>
      <w:marRight w:val="0"/>
      <w:marTop w:val="0"/>
      <w:marBottom w:val="0"/>
      <w:divBdr>
        <w:top w:val="none" w:sz="0" w:space="0" w:color="auto"/>
        <w:left w:val="none" w:sz="0" w:space="0" w:color="auto"/>
        <w:bottom w:val="none" w:sz="0" w:space="0" w:color="auto"/>
        <w:right w:val="none" w:sz="0" w:space="0" w:color="auto"/>
      </w:divBdr>
    </w:div>
    <w:div w:id="1236549171">
      <w:bodyDiv w:val="1"/>
      <w:marLeft w:val="0"/>
      <w:marRight w:val="0"/>
      <w:marTop w:val="0"/>
      <w:marBottom w:val="0"/>
      <w:divBdr>
        <w:top w:val="none" w:sz="0" w:space="0" w:color="auto"/>
        <w:left w:val="none" w:sz="0" w:space="0" w:color="auto"/>
        <w:bottom w:val="none" w:sz="0" w:space="0" w:color="auto"/>
        <w:right w:val="none" w:sz="0" w:space="0" w:color="auto"/>
      </w:divBdr>
    </w:div>
    <w:div w:id="1236815564">
      <w:bodyDiv w:val="1"/>
      <w:marLeft w:val="0"/>
      <w:marRight w:val="0"/>
      <w:marTop w:val="0"/>
      <w:marBottom w:val="0"/>
      <w:divBdr>
        <w:top w:val="none" w:sz="0" w:space="0" w:color="auto"/>
        <w:left w:val="none" w:sz="0" w:space="0" w:color="auto"/>
        <w:bottom w:val="none" w:sz="0" w:space="0" w:color="auto"/>
        <w:right w:val="none" w:sz="0" w:space="0" w:color="auto"/>
      </w:divBdr>
    </w:div>
    <w:div w:id="1236932185">
      <w:bodyDiv w:val="1"/>
      <w:marLeft w:val="0"/>
      <w:marRight w:val="0"/>
      <w:marTop w:val="0"/>
      <w:marBottom w:val="0"/>
      <w:divBdr>
        <w:top w:val="none" w:sz="0" w:space="0" w:color="auto"/>
        <w:left w:val="none" w:sz="0" w:space="0" w:color="auto"/>
        <w:bottom w:val="none" w:sz="0" w:space="0" w:color="auto"/>
        <w:right w:val="none" w:sz="0" w:space="0" w:color="auto"/>
      </w:divBdr>
    </w:div>
    <w:div w:id="1236941407">
      <w:bodyDiv w:val="1"/>
      <w:marLeft w:val="0"/>
      <w:marRight w:val="0"/>
      <w:marTop w:val="0"/>
      <w:marBottom w:val="0"/>
      <w:divBdr>
        <w:top w:val="none" w:sz="0" w:space="0" w:color="auto"/>
        <w:left w:val="none" w:sz="0" w:space="0" w:color="auto"/>
        <w:bottom w:val="none" w:sz="0" w:space="0" w:color="auto"/>
        <w:right w:val="none" w:sz="0" w:space="0" w:color="auto"/>
      </w:divBdr>
    </w:div>
    <w:div w:id="1239900127">
      <w:bodyDiv w:val="1"/>
      <w:marLeft w:val="0"/>
      <w:marRight w:val="0"/>
      <w:marTop w:val="0"/>
      <w:marBottom w:val="0"/>
      <w:divBdr>
        <w:top w:val="none" w:sz="0" w:space="0" w:color="auto"/>
        <w:left w:val="none" w:sz="0" w:space="0" w:color="auto"/>
        <w:bottom w:val="none" w:sz="0" w:space="0" w:color="auto"/>
        <w:right w:val="none" w:sz="0" w:space="0" w:color="auto"/>
      </w:divBdr>
    </w:div>
    <w:div w:id="1240411248">
      <w:bodyDiv w:val="1"/>
      <w:marLeft w:val="0"/>
      <w:marRight w:val="0"/>
      <w:marTop w:val="0"/>
      <w:marBottom w:val="0"/>
      <w:divBdr>
        <w:top w:val="none" w:sz="0" w:space="0" w:color="auto"/>
        <w:left w:val="none" w:sz="0" w:space="0" w:color="auto"/>
        <w:bottom w:val="none" w:sz="0" w:space="0" w:color="auto"/>
        <w:right w:val="none" w:sz="0" w:space="0" w:color="auto"/>
      </w:divBdr>
    </w:div>
    <w:div w:id="1240627917">
      <w:bodyDiv w:val="1"/>
      <w:marLeft w:val="0"/>
      <w:marRight w:val="0"/>
      <w:marTop w:val="0"/>
      <w:marBottom w:val="0"/>
      <w:divBdr>
        <w:top w:val="none" w:sz="0" w:space="0" w:color="auto"/>
        <w:left w:val="none" w:sz="0" w:space="0" w:color="auto"/>
        <w:bottom w:val="none" w:sz="0" w:space="0" w:color="auto"/>
        <w:right w:val="none" w:sz="0" w:space="0" w:color="auto"/>
      </w:divBdr>
    </w:div>
    <w:div w:id="1240940849">
      <w:bodyDiv w:val="1"/>
      <w:marLeft w:val="0"/>
      <w:marRight w:val="0"/>
      <w:marTop w:val="0"/>
      <w:marBottom w:val="0"/>
      <w:divBdr>
        <w:top w:val="none" w:sz="0" w:space="0" w:color="auto"/>
        <w:left w:val="none" w:sz="0" w:space="0" w:color="auto"/>
        <w:bottom w:val="none" w:sz="0" w:space="0" w:color="auto"/>
        <w:right w:val="none" w:sz="0" w:space="0" w:color="auto"/>
      </w:divBdr>
    </w:div>
    <w:div w:id="1241988028">
      <w:bodyDiv w:val="1"/>
      <w:marLeft w:val="0"/>
      <w:marRight w:val="0"/>
      <w:marTop w:val="0"/>
      <w:marBottom w:val="0"/>
      <w:divBdr>
        <w:top w:val="none" w:sz="0" w:space="0" w:color="auto"/>
        <w:left w:val="none" w:sz="0" w:space="0" w:color="auto"/>
        <w:bottom w:val="none" w:sz="0" w:space="0" w:color="auto"/>
        <w:right w:val="none" w:sz="0" w:space="0" w:color="auto"/>
      </w:divBdr>
    </w:div>
    <w:div w:id="1242451678">
      <w:bodyDiv w:val="1"/>
      <w:marLeft w:val="0"/>
      <w:marRight w:val="0"/>
      <w:marTop w:val="0"/>
      <w:marBottom w:val="0"/>
      <w:divBdr>
        <w:top w:val="none" w:sz="0" w:space="0" w:color="auto"/>
        <w:left w:val="none" w:sz="0" w:space="0" w:color="auto"/>
        <w:bottom w:val="none" w:sz="0" w:space="0" w:color="auto"/>
        <w:right w:val="none" w:sz="0" w:space="0" w:color="auto"/>
      </w:divBdr>
    </w:div>
    <w:div w:id="1242567242">
      <w:bodyDiv w:val="1"/>
      <w:marLeft w:val="0"/>
      <w:marRight w:val="0"/>
      <w:marTop w:val="0"/>
      <w:marBottom w:val="0"/>
      <w:divBdr>
        <w:top w:val="none" w:sz="0" w:space="0" w:color="auto"/>
        <w:left w:val="none" w:sz="0" w:space="0" w:color="auto"/>
        <w:bottom w:val="none" w:sz="0" w:space="0" w:color="auto"/>
        <w:right w:val="none" w:sz="0" w:space="0" w:color="auto"/>
      </w:divBdr>
    </w:div>
    <w:div w:id="1243103283">
      <w:bodyDiv w:val="1"/>
      <w:marLeft w:val="0"/>
      <w:marRight w:val="0"/>
      <w:marTop w:val="0"/>
      <w:marBottom w:val="0"/>
      <w:divBdr>
        <w:top w:val="none" w:sz="0" w:space="0" w:color="auto"/>
        <w:left w:val="none" w:sz="0" w:space="0" w:color="auto"/>
        <w:bottom w:val="none" w:sz="0" w:space="0" w:color="auto"/>
        <w:right w:val="none" w:sz="0" w:space="0" w:color="auto"/>
      </w:divBdr>
    </w:div>
    <w:div w:id="1243564015">
      <w:bodyDiv w:val="1"/>
      <w:marLeft w:val="0"/>
      <w:marRight w:val="0"/>
      <w:marTop w:val="0"/>
      <w:marBottom w:val="0"/>
      <w:divBdr>
        <w:top w:val="none" w:sz="0" w:space="0" w:color="auto"/>
        <w:left w:val="none" w:sz="0" w:space="0" w:color="auto"/>
        <w:bottom w:val="none" w:sz="0" w:space="0" w:color="auto"/>
        <w:right w:val="none" w:sz="0" w:space="0" w:color="auto"/>
      </w:divBdr>
    </w:div>
    <w:div w:id="1244533513">
      <w:bodyDiv w:val="1"/>
      <w:marLeft w:val="0"/>
      <w:marRight w:val="0"/>
      <w:marTop w:val="0"/>
      <w:marBottom w:val="0"/>
      <w:divBdr>
        <w:top w:val="none" w:sz="0" w:space="0" w:color="auto"/>
        <w:left w:val="none" w:sz="0" w:space="0" w:color="auto"/>
        <w:bottom w:val="none" w:sz="0" w:space="0" w:color="auto"/>
        <w:right w:val="none" w:sz="0" w:space="0" w:color="auto"/>
      </w:divBdr>
    </w:div>
    <w:div w:id="1244681584">
      <w:bodyDiv w:val="1"/>
      <w:marLeft w:val="0"/>
      <w:marRight w:val="0"/>
      <w:marTop w:val="0"/>
      <w:marBottom w:val="0"/>
      <w:divBdr>
        <w:top w:val="none" w:sz="0" w:space="0" w:color="auto"/>
        <w:left w:val="none" w:sz="0" w:space="0" w:color="auto"/>
        <w:bottom w:val="none" w:sz="0" w:space="0" w:color="auto"/>
        <w:right w:val="none" w:sz="0" w:space="0" w:color="auto"/>
      </w:divBdr>
    </w:div>
    <w:div w:id="1244872580">
      <w:bodyDiv w:val="1"/>
      <w:marLeft w:val="0"/>
      <w:marRight w:val="0"/>
      <w:marTop w:val="0"/>
      <w:marBottom w:val="0"/>
      <w:divBdr>
        <w:top w:val="none" w:sz="0" w:space="0" w:color="auto"/>
        <w:left w:val="none" w:sz="0" w:space="0" w:color="auto"/>
        <w:bottom w:val="none" w:sz="0" w:space="0" w:color="auto"/>
        <w:right w:val="none" w:sz="0" w:space="0" w:color="auto"/>
      </w:divBdr>
    </w:div>
    <w:div w:id="1245534062">
      <w:bodyDiv w:val="1"/>
      <w:marLeft w:val="0"/>
      <w:marRight w:val="0"/>
      <w:marTop w:val="0"/>
      <w:marBottom w:val="0"/>
      <w:divBdr>
        <w:top w:val="none" w:sz="0" w:space="0" w:color="auto"/>
        <w:left w:val="none" w:sz="0" w:space="0" w:color="auto"/>
        <w:bottom w:val="none" w:sz="0" w:space="0" w:color="auto"/>
        <w:right w:val="none" w:sz="0" w:space="0" w:color="auto"/>
      </w:divBdr>
    </w:div>
    <w:div w:id="1245726422">
      <w:bodyDiv w:val="1"/>
      <w:marLeft w:val="0"/>
      <w:marRight w:val="0"/>
      <w:marTop w:val="0"/>
      <w:marBottom w:val="0"/>
      <w:divBdr>
        <w:top w:val="none" w:sz="0" w:space="0" w:color="auto"/>
        <w:left w:val="none" w:sz="0" w:space="0" w:color="auto"/>
        <w:bottom w:val="none" w:sz="0" w:space="0" w:color="auto"/>
        <w:right w:val="none" w:sz="0" w:space="0" w:color="auto"/>
      </w:divBdr>
    </w:div>
    <w:div w:id="1245915828">
      <w:bodyDiv w:val="1"/>
      <w:marLeft w:val="0"/>
      <w:marRight w:val="0"/>
      <w:marTop w:val="0"/>
      <w:marBottom w:val="0"/>
      <w:divBdr>
        <w:top w:val="none" w:sz="0" w:space="0" w:color="auto"/>
        <w:left w:val="none" w:sz="0" w:space="0" w:color="auto"/>
        <w:bottom w:val="none" w:sz="0" w:space="0" w:color="auto"/>
        <w:right w:val="none" w:sz="0" w:space="0" w:color="auto"/>
      </w:divBdr>
    </w:div>
    <w:div w:id="1248072237">
      <w:bodyDiv w:val="1"/>
      <w:marLeft w:val="0"/>
      <w:marRight w:val="0"/>
      <w:marTop w:val="0"/>
      <w:marBottom w:val="0"/>
      <w:divBdr>
        <w:top w:val="none" w:sz="0" w:space="0" w:color="auto"/>
        <w:left w:val="none" w:sz="0" w:space="0" w:color="auto"/>
        <w:bottom w:val="none" w:sz="0" w:space="0" w:color="auto"/>
        <w:right w:val="none" w:sz="0" w:space="0" w:color="auto"/>
      </w:divBdr>
    </w:div>
    <w:div w:id="1248611124">
      <w:bodyDiv w:val="1"/>
      <w:marLeft w:val="0"/>
      <w:marRight w:val="0"/>
      <w:marTop w:val="0"/>
      <w:marBottom w:val="0"/>
      <w:divBdr>
        <w:top w:val="none" w:sz="0" w:space="0" w:color="auto"/>
        <w:left w:val="none" w:sz="0" w:space="0" w:color="auto"/>
        <w:bottom w:val="none" w:sz="0" w:space="0" w:color="auto"/>
        <w:right w:val="none" w:sz="0" w:space="0" w:color="auto"/>
      </w:divBdr>
    </w:div>
    <w:div w:id="1248998268">
      <w:bodyDiv w:val="1"/>
      <w:marLeft w:val="0"/>
      <w:marRight w:val="0"/>
      <w:marTop w:val="0"/>
      <w:marBottom w:val="0"/>
      <w:divBdr>
        <w:top w:val="none" w:sz="0" w:space="0" w:color="auto"/>
        <w:left w:val="none" w:sz="0" w:space="0" w:color="auto"/>
        <w:bottom w:val="none" w:sz="0" w:space="0" w:color="auto"/>
        <w:right w:val="none" w:sz="0" w:space="0" w:color="auto"/>
      </w:divBdr>
    </w:div>
    <w:div w:id="1249071619">
      <w:bodyDiv w:val="1"/>
      <w:marLeft w:val="0"/>
      <w:marRight w:val="0"/>
      <w:marTop w:val="0"/>
      <w:marBottom w:val="0"/>
      <w:divBdr>
        <w:top w:val="none" w:sz="0" w:space="0" w:color="auto"/>
        <w:left w:val="none" w:sz="0" w:space="0" w:color="auto"/>
        <w:bottom w:val="none" w:sz="0" w:space="0" w:color="auto"/>
        <w:right w:val="none" w:sz="0" w:space="0" w:color="auto"/>
      </w:divBdr>
    </w:div>
    <w:div w:id="1249120755">
      <w:bodyDiv w:val="1"/>
      <w:marLeft w:val="0"/>
      <w:marRight w:val="0"/>
      <w:marTop w:val="0"/>
      <w:marBottom w:val="0"/>
      <w:divBdr>
        <w:top w:val="none" w:sz="0" w:space="0" w:color="auto"/>
        <w:left w:val="none" w:sz="0" w:space="0" w:color="auto"/>
        <w:bottom w:val="none" w:sz="0" w:space="0" w:color="auto"/>
        <w:right w:val="none" w:sz="0" w:space="0" w:color="auto"/>
      </w:divBdr>
    </w:div>
    <w:div w:id="1249196356">
      <w:bodyDiv w:val="1"/>
      <w:marLeft w:val="0"/>
      <w:marRight w:val="0"/>
      <w:marTop w:val="0"/>
      <w:marBottom w:val="0"/>
      <w:divBdr>
        <w:top w:val="none" w:sz="0" w:space="0" w:color="auto"/>
        <w:left w:val="none" w:sz="0" w:space="0" w:color="auto"/>
        <w:bottom w:val="none" w:sz="0" w:space="0" w:color="auto"/>
        <w:right w:val="none" w:sz="0" w:space="0" w:color="auto"/>
      </w:divBdr>
    </w:div>
    <w:div w:id="1252813857">
      <w:bodyDiv w:val="1"/>
      <w:marLeft w:val="0"/>
      <w:marRight w:val="0"/>
      <w:marTop w:val="0"/>
      <w:marBottom w:val="0"/>
      <w:divBdr>
        <w:top w:val="none" w:sz="0" w:space="0" w:color="auto"/>
        <w:left w:val="none" w:sz="0" w:space="0" w:color="auto"/>
        <w:bottom w:val="none" w:sz="0" w:space="0" w:color="auto"/>
        <w:right w:val="none" w:sz="0" w:space="0" w:color="auto"/>
      </w:divBdr>
    </w:div>
    <w:div w:id="1253010082">
      <w:bodyDiv w:val="1"/>
      <w:marLeft w:val="0"/>
      <w:marRight w:val="0"/>
      <w:marTop w:val="0"/>
      <w:marBottom w:val="0"/>
      <w:divBdr>
        <w:top w:val="none" w:sz="0" w:space="0" w:color="auto"/>
        <w:left w:val="none" w:sz="0" w:space="0" w:color="auto"/>
        <w:bottom w:val="none" w:sz="0" w:space="0" w:color="auto"/>
        <w:right w:val="none" w:sz="0" w:space="0" w:color="auto"/>
      </w:divBdr>
    </w:div>
    <w:div w:id="1253590372">
      <w:bodyDiv w:val="1"/>
      <w:marLeft w:val="0"/>
      <w:marRight w:val="0"/>
      <w:marTop w:val="0"/>
      <w:marBottom w:val="0"/>
      <w:divBdr>
        <w:top w:val="none" w:sz="0" w:space="0" w:color="auto"/>
        <w:left w:val="none" w:sz="0" w:space="0" w:color="auto"/>
        <w:bottom w:val="none" w:sz="0" w:space="0" w:color="auto"/>
        <w:right w:val="none" w:sz="0" w:space="0" w:color="auto"/>
      </w:divBdr>
    </w:div>
    <w:div w:id="1253705803">
      <w:bodyDiv w:val="1"/>
      <w:marLeft w:val="0"/>
      <w:marRight w:val="0"/>
      <w:marTop w:val="0"/>
      <w:marBottom w:val="0"/>
      <w:divBdr>
        <w:top w:val="none" w:sz="0" w:space="0" w:color="auto"/>
        <w:left w:val="none" w:sz="0" w:space="0" w:color="auto"/>
        <w:bottom w:val="none" w:sz="0" w:space="0" w:color="auto"/>
        <w:right w:val="none" w:sz="0" w:space="0" w:color="auto"/>
      </w:divBdr>
    </w:div>
    <w:div w:id="1254897517">
      <w:bodyDiv w:val="1"/>
      <w:marLeft w:val="0"/>
      <w:marRight w:val="0"/>
      <w:marTop w:val="0"/>
      <w:marBottom w:val="0"/>
      <w:divBdr>
        <w:top w:val="none" w:sz="0" w:space="0" w:color="auto"/>
        <w:left w:val="none" w:sz="0" w:space="0" w:color="auto"/>
        <w:bottom w:val="none" w:sz="0" w:space="0" w:color="auto"/>
        <w:right w:val="none" w:sz="0" w:space="0" w:color="auto"/>
      </w:divBdr>
    </w:div>
    <w:div w:id="1255169233">
      <w:bodyDiv w:val="1"/>
      <w:marLeft w:val="0"/>
      <w:marRight w:val="0"/>
      <w:marTop w:val="0"/>
      <w:marBottom w:val="0"/>
      <w:divBdr>
        <w:top w:val="none" w:sz="0" w:space="0" w:color="auto"/>
        <w:left w:val="none" w:sz="0" w:space="0" w:color="auto"/>
        <w:bottom w:val="none" w:sz="0" w:space="0" w:color="auto"/>
        <w:right w:val="none" w:sz="0" w:space="0" w:color="auto"/>
      </w:divBdr>
    </w:div>
    <w:div w:id="1255432137">
      <w:bodyDiv w:val="1"/>
      <w:marLeft w:val="0"/>
      <w:marRight w:val="0"/>
      <w:marTop w:val="0"/>
      <w:marBottom w:val="0"/>
      <w:divBdr>
        <w:top w:val="none" w:sz="0" w:space="0" w:color="auto"/>
        <w:left w:val="none" w:sz="0" w:space="0" w:color="auto"/>
        <w:bottom w:val="none" w:sz="0" w:space="0" w:color="auto"/>
        <w:right w:val="none" w:sz="0" w:space="0" w:color="auto"/>
      </w:divBdr>
    </w:div>
    <w:div w:id="1255630422">
      <w:bodyDiv w:val="1"/>
      <w:marLeft w:val="0"/>
      <w:marRight w:val="0"/>
      <w:marTop w:val="0"/>
      <w:marBottom w:val="0"/>
      <w:divBdr>
        <w:top w:val="none" w:sz="0" w:space="0" w:color="auto"/>
        <w:left w:val="none" w:sz="0" w:space="0" w:color="auto"/>
        <w:bottom w:val="none" w:sz="0" w:space="0" w:color="auto"/>
        <w:right w:val="none" w:sz="0" w:space="0" w:color="auto"/>
      </w:divBdr>
    </w:div>
    <w:div w:id="1255943087">
      <w:bodyDiv w:val="1"/>
      <w:marLeft w:val="0"/>
      <w:marRight w:val="0"/>
      <w:marTop w:val="0"/>
      <w:marBottom w:val="0"/>
      <w:divBdr>
        <w:top w:val="none" w:sz="0" w:space="0" w:color="auto"/>
        <w:left w:val="none" w:sz="0" w:space="0" w:color="auto"/>
        <w:bottom w:val="none" w:sz="0" w:space="0" w:color="auto"/>
        <w:right w:val="none" w:sz="0" w:space="0" w:color="auto"/>
      </w:divBdr>
    </w:div>
    <w:div w:id="1257901109">
      <w:bodyDiv w:val="1"/>
      <w:marLeft w:val="0"/>
      <w:marRight w:val="0"/>
      <w:marTop w:val="0"/>
      <w:marBottom w:val="0"/>
      <w:divBdr>
        <w:top w:val="none" w:sz="0" w:space="0" w:color="auto"/>
        <w:left w:val="none" w:sz="0" w:space="0" w:color="auto"/>
        <w:bottom w:val="none" w:sz="0" w:space="0" w:color="auto"/>
        <w:right w:val="none" w:sz="0" w:space="0" w:color="auto"/>
      </w:divBdr>
    </w:div>
    <w:div w:id="1258371904">
      <w:bodyDiv w:val="1"/>
      <w:marLeft w:val="0"/>
      <w:marRight w:val="0"/>
      <w:marTop w:val="0"/>
      <w:marBottom w:val="0"/>
      <w:divBdr>
        <w:top w:val="none" w:sz="0" w:space="0" w:color="auto"/>
        <w:left w:val="none" w:sz="0" w:space="0" w:color="auto"/>
        <w:bottom w:val="none" w:sz="0" w:space="0" w:color="auto"/>
        <w:right w:val="none" w:sz="0" w:space="0" w:color="auto"/>
      </w:divBdr>
    </w:div>
    <w:div w:id="1258441014">
      <w:bodyDiv w:val="1"/>
      <w:marLeft w:val="0"/>
      <w:marRight w:val="0"/>
      <w:marTop w:val="0"/>
      <w:marBottom w:val="0"/>
      <w:divBdr>
        <w:top w:val="none" w:sz="0" w:space="0" w:color="auto"/>
        <w:left w:val="none" w:sz="0" w:space="0" w:color="auto"/>
        <w:bottom w:val="none" w:sz="0" w:space="0" w:color="auto"/>
        <w:right w:val="none" w:sz="0" w:space="0" w:color="auto"/>
      </w:divBdr>
    </w:div>
    <w:div w:id="1260409719">
      <w:bodyDiv w:val="1"/>
      <w:marLeft w:val="0"/>
      <w:marRight w:val="0"/>
      <w:marTop w:val="0"/>
      <w:marBottom w:val="0"/>
      <w:divBdr>
        <w:top w:val="none" w:sz="0" w:space="0" w:color="auto"/>
        <w:left w:val="none" w:sz="0" w:space="0" w:color="auto"/>
        <w:bottom w:val="none" w:sz="0" w:space="0" w:color="auto"/>
        <w:right w:val="none" w:sz="0" w:space="0" w:color="auto"/>
      </w:divBdr>
    </w:div>
    <w:div w:id="1262907453">
      <w:bodyDiv w:val="1"/>
      <w:marLeft w:val="0"/>
      <w:marRight w:val="0"/>
      <w:marTop w:val="0"/>
      <w:marBottom w:val="0"/>
      <w:divBdr>
        <w:top w:val="none" w:sz="0" w:space="0" w:color="auto"/>
        <w:left w:val="none" w:sz="0" w:space="0" w:color="auto"/>
        <w:bottom w:val="none" w:sz="0" w:space="0" w:color="auto"/>
        <w:right w:val="none" w:sz="0" w:space="0" w:color="auto"/>
      </w:divBdr>
    </w:div>
    <w:div w:id="1263563304">
      <w:bodyDiv w:val="1"/>
      <w:marLeft w:val="0"/>
      <w:marRight w:val="0"/>
      <w:marTop w:val="0"/>
      <w:marBottom w:val="0"/>
      <w:divBdr>
        <w:top w:val="none" w:sz="0" w:space="0" w:color="auto"/>
        <w:left w:val="none" w:sz="0" w:space="0" w:color="auto"/>
        <w:bottom w:val="none" w:sz="0" w:space="0" w:color="auto"/>
        <w:right w:val="none" w:sz="0" w:space="0" w:color="auto"/>
      </w:divBdr>
    </w:div>
    <w:div w:id="1263611255">
      <w:bodyDiv w:val="1"/>
      <w:marLeft w:val="0"/>
      <w:marRight w:val="0"/>
      <w:marTop w:val="0"/>
      <w:marBottom w:val="0"/>
      <w:divBdr>
        <w:top w:val="none" w:sz="0" w:space="0" w:color="auto"/>
        <w:left w:val="none" w:sz="0" w:space="0" w:color="auto"/>
        <w:bottom w:val="none" w:sz="0" w:space="0" w:color="auto"/>
        <w:right w:val="none" w:sz="0" w:space="0" w:color="auto"/>
      </w:divBdr>
    </w:div>
    <w:div w:id="1264337876">
      <w:bodyDiv w:val="1"/>
      <w:marLeft w:val="0"/>
      <w:marRight w:val="0"/>
      <w:marTop w:val="0"/>
      <w:marBottom w:val="0"/>
      <w:divBdr>
        <w:top w:val="none" w:sz="0" w:space="0" w:color="auto"/>
        <w:left w:val="none" w:sz="0" w:space="0" w:color="auto"/>
        <w:bottom w:val="none" w:sz="0" w:space="0" w:color="auto"/>
        <w:right w:val="none" w:sz="0" w:space="0" w:color="auto"/>
      </w:divBdr>
    </w:div>
    <w:div w:id="1264990859">
      <w:bodyDiv w:val="1"/>
      <w:marLeft w:val="0"/>
      <w:marRight w:val="0"/>
      <w:marTop w:val="0"/>
      <w:marBottom w:val="0"/>
      <w:divBdr>
        <w:top w:val="none" w:sz="0" w:space="0" w:color="auto"/>
        <w:left w:val="none" w:sz="0" w:space="0" w:color="auto"/>
        <w:bottom w:val="none" w:sz="0" w:space="0" w:color="auto"/>
        <w:right w:val="none" w:sz="0" w:space="0" w:color="auto"/>
      </w:divBdr>
    </w:div>
    <w:div w:id="1265841096">
      <w:bodyDiv w:val="1"/>
      <w:marLeft w:val="0"/>
      <w:marRight w:val="0"/>
      <w:marTop w:val="0"/>
      <w:marBottom w:val="0"/>
      <w:divBdr>
        <w:top w:val="none" w:sz="0" w:space="0" w:color="auto"/>
        <w:left w:val="none" w:sz="0" w:space="0" w:color="auto"/>
        <w:bottom w:val="none" w:sz="0" w:space="0" w:color="auto"/>
        <w:right w:val="none" w:sz="0" w:space="0" w:color="auto"/>
      </w:divBdr>
    </w:div>
    <w:div w:id="1266965183">
      <w:bodyDiv w:val="1"/>
      <w:marLeft w:val="0"/>
      <w:marRight w:val="0"/>
      <w:marTop w:val="0"/>
      <w:marBottom w:val="0"/>
      <w:divBdr>
        <w:top w:val="none" w:sz="0" w:space="0" w:color="auto"/>
        <w:left w:val="none" w:sz="0" w:space="0" w:color="auto"/>
        <w:bottom w:val="none" w:sz="0" w:space="0" w:color="auto"/>
        <w:right w:val="none" w:sz="0" w:space="0" w:color="auto"/>
      </w:divBdr>
    </w:div>
    <w:div w:id="1267081849">
      <w:bodyDiv w:val="1"/>
      <w:marLeft w:val="0"/>
      <w:marRight w:val="0"/>
      <w:marTop w:val="0"/>
      <w:marBottom w:val="0"/>
      <w:divBdr>
        <w:top w:val="none" w:sz="0" w:space="0" w:color="auto"/>
        <w:left w:val="none" w:sz="0" w:space="0" w:color="auto"/>
        <w:bottom w:val="none" w:sz="0" w:space="0" w:color="auto"/>
        <w:right w:val="none" w:sz="0" w:space="0" w:color="auto"/>
      </w:divBdr>
    </w:div>
    <w:div w:id="1267344870">
      <w:bodyDiv w:val="1"/>
      <w:marLeft w:val="0"/>
      <w:marRight w:val="0"/>
      <w:marTop w:val="0"/>
      <w:marBottom w:val="0"/>
      <w:divBdr>
        <w:top w:val="none" w:sz="0" w:space="0" w:color="auto"/>
        <w:left w:val="none" w:sz="0" w:space="0" w:color="auto"/>
        <w:bottom w:val="none" w:sz="0" w:space="0" w:color="auto"/>
        <w:right w:val="none" w:sz="0" w:space="0" w:color="auto"/>
      </w:divBdr>
    </w:div>
    <w:div w:id="1268733558">
      <w:bodyDiv w:val="1"/>
      <w:marLeft w:val="0"/>
      <w:marRight w:val="0"/>
      <w:marTop w:val="0"/>
      <w:marBottom w:val="0"/>
      <w:divBdr>
        <w:top w:val="none" w:sz="0" w:space="0" w:color="auto"/>
        <w:left w:val="none" w:sz="0" w:space="0" w:color="auto"/>
        <w:bottom w:val="none" w:sz="0" w:space="0" w:color="auto"/>
        <w:right w:val="none" w:sz="0" w:space="0" w:color="auto"/>
      </w:divBdr>
    </w:div>
    <w:div w:id="1269316435">
      <w:bodyDiv w:val="1"/>
      <w:marLeft w:val="0"/>
      <w:marRight w:val="0"/>
      <w:marTop w:val="0"/>
      <w:marBottom w:val="0"/>
      <w:divBdr>
        <w:top w:val="none" w:sz="0" w:space="0" w:color="auto"/>
        <w:left w:val="none" w:sz="0" w:space="0" w:color="auto"/>
        <w:bottom w:val="none" w:sz="0" w:space="0" w:color="auto"/>
        <w:right w:val="none" w:sz="0" w:space="0" w:color="auto"/>
      </w:divBdr>
    </w:div>
    <w:div w:id="1269463981">
      <w:bodyDiv w:val="1"/>
      <w:marLeft w:val="0"/>
      <w:marRight w:val="0"/>
      <w:marTop w:val="0"/>
      <w:marBottom w:val="0"/>
      <w:divBdr>
        <w:top w:val="none" w:sz="0" w:space="0" w:color="auto"/>
        <w:left w:val="none" w:sz="0" w:space="0" w:color="auto"/>
        <w:bottom w:val="none" w:sz="0" w:space="0" w:color="auto"/>
        <w:right w:val="none" w:sz="0" w:space="0" w:color="auto"/>
      </w:divBdr>
    </w:div>
    <w:div w:id="1269853158">
      <w:bodyDiv w:val="1"/>
      <w:marLeft w:val="0"/>
      <w:marRight w:val="0"/>
      <w:marTop w:val="0"/>
      <w:marBottom w:val="0"/>
      <w:divBdr>
        <w:top w:val="none" w:sz="0" w:space="0" w:color="auto"/>
        <w:left w:val="none" w:sz="0" w:space="0" w:color="auto"/>
        <w:bottom w:val="none" w:sz="0" w:space="0" w:color="auto"/>
        <w:right w:val="none" w:sz="0" w:space="0" w:color="auto"/>
      </w:divBdr>
    </w:div>
    <w:div w:id="1269854770">
      <w:bodyDiv w:val="1"/>
      <w:marLeft w:val="0"/>
      <w:marRight w:val="0"/>
      <w:marTop w:val="0"/>
      <w:marBottom w:val="0"/>
      <w:divBdr>
        <w:top w:val="none" w:sz="0" w:space="0" w:color="auto"/>
        <w:left w:val="none" w:sz="0" w:space="0" w:color="auto"/>
        <w:bottom w:val="none" w:sz="0" w:space="0" w:color="auto"/>
        <w:right w:val="none" w:sz="0" w:space="0" w:color="auto"/>
      </w:divBdr>
    </w:div>
    <w:div w:id="1270118490">
      <w:bodyDiv w:val="1"/>
      <w:marLeft w:val="0"/>
      <w:marRight w:val="0"/>
      <w:marTop w:val="0"/>
      <w:marBottom w:val="0"/>
      <w:divBdr>
        <w:top w:val="none" w:sz="0" w:space="0" w:color="auto"/>
        <w:left w:val="none" w:sz="0" w:space="0" w:color="auto"/>
        <w:bottom w:val="none" w:sz="0" w:space="0" w:color="auto"/>
        <w:right w:val="none" w:sz="0" w:space="0" w:color="auto"/>
      </w:divBdr>
    </w:div>
    <w:div w:id="1271277506">
      <w:bodyDiv w:val="1"/>
      <w:marLeft w:val="0"/>
      <w:marRight w:val="0"/>
      <w:marTop w:val="0"/>
      <w:marBottom w:val="0"/>
      <w:divBdr>
        <w:top w:val="none" w:sz="0" w:space="0" w:color="auto"/>
        <w:left w:val="none" w:sz="0" w:space="0" w:color="auto"/>
        <w:bottom w:val="none" w:sz="0" w:space="0" w:color="auto"/>
        <w:right w:val="none" w:sz="0" w:space="0" w:color="auto"/>
      </w:divBdr>
    </w:div>
    <w:div w:id="1271282937">
      <w:bodyDiv w:val="1"/>
      <w:marLeft w:val="0"/>
      <w:marRight w:val="0"/>
      <w:marTop w:val="0"/>
      <w:marBottom w:val="0"/>
      <w:divBdr>
        <w:top w:val="none" w:sz="0" w:space="0" w:color="auto"/>
        <w:left w:val="none" w:sz="0" w:space="0" w:color="auto"/>
        <w:bottom w:val="none" w:sz="0" w:space="0" w:color="auto"/>
        <w:right w:val="none" w:sz="0" w:space="0" w:color="auto"/>
      </w:divBdr>
    </w:div>
    <w:div w:id="1274630462">
      <w:bodyDiv w:val="1"/>
      <w:marLeft w:val="0"/>
      <w:marRight w:val="0"/>
      <w:marTop w:val="0"/>
      <w:marBottom w:val="0"/>
      <w:divBdr>
        <w:top w:val="none" w:sz="0" w:space="0" w:color="auto"/>
        <w:left w:val="none" w:sz="0" w:space="0" w:color="auto"/>
        <w:bottom w:val="none" w:sz="0" w:space="0" w:color="auto"/>
        <w:right w:val="none" w:sz="0" w:space="0" w:color="auto"/>
      </w:divBdr>
    </w:div>
    <w:div w:id="1274898677">
      <w:bodyDiv w:val="1"/>
      <w:marLeft w:val="0"/>
      <w:marRight w:val="0"/>
      <w:marTop w:val="0"/>
      <w:marBottom w:val="0"/>
      <w:divBdr>
        <w:top w:val="none" w:sz="0" w:space="0" w:color="auto"/>
        <w:left w:val="none" w:sz="0" w:space="0" w:color="auto"/>
        <w:bottom w:val="none" w:sz="0" w:space="0" w:color="auto"/>
        <w:right w:val="none" w:sz="0" w:space="0" w:color="auto"/>
      </w:divBdr>
    </w:div>
    <w:div w:id="1274903563">
      <w:bodyDiv w:val="1"/>
      <w:marLeft w:val="0"/>
      <w:marRight w:val="0"/>
      <w:marTop w:val="0"/>
      <w:marBottom w:val="0"/>
      <w:divBdr>
        <w:top w:val="none" w:sz="0" w:space="0" w:color="auto"/>
        <w:left w:val="none" w:sz="0" w:space="0" w:color="auto"/>
        <w:bottom w:val="none" w:sz="0" w:space="0" w:color="auto"/>
        <w:right w:val="none" w:sz="0" w:space="0" w:color="auto"/>
      </w:divBdr>
    </w:div>
    <w:div w:id="1275015328">
      <w:bodyDiv w:val="1"/>
      <w:marLeft w:val="0"/>
      <w:marRight w:val="0"/>
      <w:marTop w:val="0"/>
      <w:marBottom w:val="0"/>
      <w:divBdr>
        <w:top w:val="none" w:sz="0" w:space="0" w:color="auto"/>
        <w:left w:val="none" w:sz="0" w:space="0" w:color="auto"/>
        <w:bottom w:val="none" w:sz="0" w:space="0" w:color="auto"/>
        <w:right w:val="none" w:sz="0" w:space="0" w:color="auto"/>
      </w:divBdr>
    </w:div>
    <w:div w:id="1275096684">
      <w:bodyDiv w:val="1"/>
      <w:marLeft w:val="0"/>
      <w:marRight w:val="0"/>
      <w:marTop w:val="0"/>
      <w:marBottom w:val="0"/>
      <w:divBdr>
        <w:top w:val="none" w:sz="0" w:space="0" w:color="auto"/>
        <w:left w:val="none" w:sz="0" w:space="0" w:color="auto"/>
        <w:bottom w:val="none" w:sz="0" w:space="0" w:color="auto"/>
        <w:right w:val="none" w:sz="0" w:space="0" w:color="auto"/>
      </w:divBdr>
    </w:div>
    <w:div w:id="1275820320">
      <w:bodyDiv w:val="1"/>
      <w:marLeft w:val="0"/>
      <w:marRight w:val="0"/>
      <w:marTop w:val="0"/>
      <w:marBottom w:val="0"/>
      <w:divBdr>
        <w:top w:val="none" w:sz="0" w:space="0" w:color="auto"/>
        <w:left w:val="none" w:sz="0" w:space="0" w:color="auto"/>
        <w:bottom w:val="none" w:sz="0" w:space="0" w:color="auto"/>
        <w:right w:val="none" w:sz="0" w:space="0" w:color="auto"/>
      </w:divBdr>
    </w:div>
    <w:div w:id="1276015899">
      <w:bodyDiv w:val="1"/>
      <w:marLeft w:val="0"/>
      <w:marRight w:val="0"/>
      <w:marTop w:val="0"/>
      <w:marBottom w:val="0"/>
      <w:divBdr>
        <w:top w:val="none" w:sz="0" w:space="0" w:color="auto"/>
        <w:left w:val="none" w:sz="0" w:space="0" w:color="auto"/>
        <w:bottom w:val="none" w:sz="0" w:space="0" w:color="auto"/>
        <w:right w:val="none" w:sz="0" w:space="0" w:color="auto"/>
      </w:divBdr>
    </w:div>
    <w:div w:id="1276055521">
      <w:bodyDiv w:val="1"/>
      <w:marLeft w:val="0"/>
      <w:marRight w:val="0"/>
      <w:marTop w:val="0"/>
      <w:marBottom w:val="0"/>
      <w:divBdr>
        <w:top w:val="none" w:sz="0" w:space="0" w:color="auto"/>
        <w:left w:val="none" w:sz="0" w:space="0" w:color="auto"/>
        <w:bottom w:val="none" w:sz="0" w:space="0" w:color="auto"/>
        <w:right w:val="none" w:sz="0" w:space="0" w:color="auto"/>
      </w:divBdr>
    </w:div>
    <w:div w:id="1276332996">
      <w:bodyDiv w:val="1"/>
      <w:marLeft w:val="0"/>
      <w:marRight w:val="0"/>
      <w:marTop w:val="0"/>
      <w:marBottom w:val="0"/>
      <w:divBdr>
        <w:top w:val="none" w:sz="0" w:space="0" w:color="auto"/>
        <w:left w:val="none" w:sz="0" w:space="0" w:color="auto"/>
        <w:bottom w:val="none" w:sz="0" w:space="0" w:color="auto"/>
        <w:right w:val="none" w:sz="0" w:space="0" w:color="auto"/>
      </w:divBdr>
    </w:div>
    <w:div w:id="1277757704">
      <w:bodyDiv w:val="1"/>
      <w:marLeft w:val="0"/>
      <w:marRight w:val="0"/>
      <w:marTop w:val="0"/>
      <w:marBottom w:val="0"/>
      <w:divBdr>
        <w:top w:val="none" w:sz="0" w:space="0" w:color="auto"/>
        <w:left w:val="none" w:sz="0" w:space="0" w:color="auto"/>
        <w:bottom w:val="none" w:sz="0" w:space="0" w:color="auto"/>
        <w:right w:val="none" w:sz="0" w:space="0" w:color="auto"/>
      </w:divBdr>
    </w:div>
    <w:div w:id="1279140445">
      <w:bodyDiv w:val="1"/>
      <w:marLeft w:val="0"/>
      <w:marRight w:val="0"/>
      <w:marTop w:val="0"/>
      <w:marBottom w:val="0"/>
      <w:divBdr>
        <w:top w:val="none" w:sz="0" w:space="0" w:color="auto"/>
        <w:left w:val="none" w:sz="0" w:space="0" w:color="auto"/>
        <w:bottom w:val="none" w:sz="0" w:space="0" w:color="auto"/>
        <w:right w:val="none" w:sz="0" w:space="0" w:color="auto"/>
      </w:divBdr>
    </w:div>
    <w:div w:id="1279333686">
      <w:bodyDiv w:val="1"/>
      <w:marLeft w:val="0"/>
      <w:marRight w:val="0"/>
      <w:marTop w:val="0"/>
      <w:marBottom w:val="0"/>
      <w:divBdr>
        <w:top w:val="none" w:sz="0" w:space="0" w:color="auto"/>
        <w:left w:val="none" w:sz="0" w:space="0" w:color="auto"/>
        <w:bottom w:val="none" w:sz="0" w:space="0" w:color="auto"/>
        <w:right w:val="none" w:sz="0" w:space="0" w:color="auto"/>
      </w:divBdr>
    </w:div>
    <w:div w:id="1279800155">
      <w:bodyDiv w:val="1"/>
      <w:marLeft w:val="0"/>
      <w:marRight w:val="0"/>
      <w:marTop w:val="0"/>
      <w:marBottom w:val="0"/>
      <w:divBdr>
        <w:top w:val="none" w:sz="0" w:space="0" w:color="auto"/>
        <w:left w:val="none" w:sz="0" w:space="0" w:color="auto"/>
        <w:bottom w:val="none" w:sz="0" w:space="0" w:color="auto"/>
        <w:right w:val="none" w:sz="0" w:space="0" w:color="auto"/>
      </w:divBdr>
    </w:div>
    <w:div w:id="1280719435">
      <w:bodyDiv w:val="1"/>
      <w:marLeft w:val="0"/>
      <w:marRight w:val="0"/>
      <w:marTop w:val="0"/>
      <w:marBottom w:val="0"/>
      <w:divBdr>
        <w:top w:val="none" w:sz="0" w:space="0" w:color="auto"/>
        <w:left w:val="none" w:sz="0" w:space="0" w:color="auto"/>
        <w:bottom w:val="none" w:sz="0" w:space="0" w:color="auto"/>
        <w:right w:val="none" w:sz="0" w:space="0" w:color="auto"/>
      </w:divBdr>
    </w:div>
    <w:div w:id="1281454840">
      <w:bodyDiv w:val="1"/>
      <w:marLeft w:val="0"/>
      <w:marRight w:val="0"/>
      <w:marTop w:val="0"/>
      <w:marBottom w:val="0"/>
      <w:divBdr>
        <w:top w:val="none" w:sz="0" w:space="0" w:color="auto"/>
        <w:left w:val="none" w:sz="0" w:space="0" w:color="auto"/>
        <w:bottom w:val="none" w:sz="0" w:space="0" w:color="auto"/>
        <w:right w:val="none" w:sz="0" w:space="0" w:color="auto"/>
      </w:divBdr>
    </w:div>
    <w:div w:id="1282414660">
      <w:bodyDiv w:val="1"/>
      <w:marLeft w:val="0"/>
      <w:marRight w:val="0"/>
      <w:marTop w:val="0"/>
      <w:marBottom w:val="0"/>
      <w:divBdr>
        <w:top w:val="none" w:sz="0" w:space="0" w:color="auto"/>
        <w:left w:val="none" w:sz="0" w:space="0" w:color="auto"/>
        <w:bottom w:val="none" w:sz="0" w:space="0" w:color="auto"/>
        <w:right w:val="none" w:sz="0" w:space="0" w:color="auto"/>
      </w:divBdr>
    </w:div>
    <w:div w:id="1283003656">
      <w:bodyDiv w:val="1"/>
      <w:marLeft w:val="0"/>
      <w:marRight w:val="0"/>
      <w:marTop w:val="0"/>
      <w:marBottom w:val="0"/>
      <w:divBdr>
        <w:top w:val="none" w:sz="0" w:space="0" w:color="auto"/>
        <w:left w:val="none" w:sz="0" w:space="0" w:color="auto"/>
        <w:bottom w:val="none" w:sz="0" w:space="0" w:color="auto"/>
        <w:right w:val="none" w:sz="0" w:space="0" w:color="auto"/>
      </w:divBdr>
    </w:div>
    <w:div w:id="1283807879">
      <w:bodyDiv w:val="1"/>
      <w:marLeft w:val="0"/>
      <w:marRight w:val="0"/>
      <w:marTop w:val="0"/>
      <w:marBottom w:val="0"/>
      <w:divBdr>
        <w:top w:val="none" w:sz="0" w:space="0" w:color="auto"/>
        <w:left w:val="none" w:sz="0" w:space="0" w:color="auto"/>
        <w:bottom w:val="none" w:sz="0" w:space="0" w:color="auto"/>
        <w:right w:val="none" w:sz="0" w:space="0" w:color="auto"/>
      </w:divBdr>
    </w:div>
    <w:div w:id="1284658496">
      <w:bodyDiv w:val="1"/>
      <w:marLeft w:val="0"/>
      <w:marRight w:val="0"/>
      <w:marTop w:val="0"/>
      <w:marBottom w:val="0"/>
      <w:divBdr>
        <w:top w:val="none" w:sz="0" w:space="0" w:color="auto"/>
        <w:left w:val="none" w:sz="0" w:space="0" w:color="auto"/>
        <w:bottom w:val="none" w:sz="0" w:space="0" w:color="auto"/>
        <w:right w:val="none" w:sz="0" w:space="0" w:color="auto"/>
      </w:divBdr>
    </w:div>
    <w:div w:id="1284917933">
      <w:bodyDiv w:val="1"/>
      <w:marLeft w:val="0"/>
      <w:marRight w:val="0"/>
      <w:marTop w:val="0"/>
      <w:marBottom w:val="0"/>
      <w:divBdr>
        <w:top w:val="none" w:sz="0" w:space="0" w:color="auto"/>
        <w:left w:val="none" w:sz="0" w:space="0" w:color="auto"/>
        <w:bottom w:val="none" w:sz="0" w:space="0" w:color="auto"/>
        <w:right w:val="none" w:sz="0" w:space="0" w:color="auto"/>
      </w:divBdr>
    </w:div>
    <w:div w:id="1284996202">
      <w:bodyDiv w:val="1"/>
      <w:marLeft w:val="0"/>
      <w:marRight w:val="0"/>
      <w:marTop w:val="0"/>
      <w:marBottom w:val="0"/>
      <w:divBdr>
        <w:top w:val="none" w:sz="0" w:space="0" w:color="auto"/>
        <w:left w:val="none" w:sz="0" w:space="0" w:color="auto"/>
        <w:bottom w:val="none" w:sz="0" w:space="0" w:color="auto"/>
        <w:right w:val="none" w:sz="0" w:space="0" w:color="auto"/>
      </w:divBdr>
    </w:div>
    <w:div w:id="1287199549">
      <w:bodyDiv w:val="1"/>
      <w:marLeft w:val="0"/>
      <w:marRight w:val="0"/>
      <w:marTop w:val="0"/>
      <w:marBottom w:val="0"/>
      <w:divBdr>
        <w:top w:val="none" w:sz="0" w:space="0" w:color="auto"/>
        <w:left w:val="none" w:sz="0" w:space="0" w:color="auto"/>
        <w:bottom w:val="none" w:sz="0" w:space="0" w:color="auto"/>
        <w:right w:val="none" w:sz="0" w:space="0" w:color="auto"/>
      </w:divBdr>
    </w:div>
    <w:div w:id="1287278912">
      <w:bodyDiv w:val="1"/>
      <w:marLeft w:val="0"/>
      <w:marRight w:val="0"/>
      <w:marTop w:val="0"/>
      <w:marBottom w:val="0"/>
      <w:divBdr>
        <w:top w:val="none" w:sz="0" w:space="0" w:color="auto"/>
        <w:left w:val="none" w:sz="0" w:space="0" w:color="auto"/>
        <w:bottom w:val="none" w:sz="0" w:space="0" w:color="auto"/>
        <w:right w:val="none" w:sz="0" w:space="0" w:color="auto"/>
      </w:divBdr>
    </w:div>
    <w:div w:id="1287855753">
      <w:bodyDiv w:val="1"/>
      <w:marLeft w:val="0"/>
      <w:marRight w:val="0"/>
      <w:marTop w:val="0"/>
      <w:marBottom w:val="0"/>
      <w:divBdr>
        <w:top w:val="none" w:sz="0" w:space="0" w:color="auto"/>
        <w:left w:val="none" w:sz="0" w:space="0" w:color="auto"/>
        <w:bottom w:val="none" w:sz="0" w:space="0" w:color="auto"/>
        <w:right w:val="none" w:sz="0" w:space="0" w:color="auto"/>
      </w:divBdr>
    </w:div>
    <w:div w:id="1290630316">
      <w:bodyDiv w:val="1"/>
      <w:marLeft w:val="0"/>
      <w:marRight w:val="0"/>
      <w:marTop w:val="0"/>
      <w:marBottom w:val="0"/>
      <w:divBdr>
        <w:top w:val="none" w:sz="0" w:space="0" w:color="auto"/>
        <w:left w:val="none" w:sz="0" w:space="0" w:color="auto"/>
        <w:bottom w:val="none" w:sz="0" w:space="0" w:color="auto"/>
        <w:right w:val="none" w:sz="0" w:space="0" w:color="auto"/>
      </w:divBdr>
    </w:div>
    <w:div w:id="1291085156">
      <w:bodyDiv w:val="1"/>
      <w:marLeft w:val="0"/>
      <w:marRight w:val="0"/>
      <w:marTop w:val="0"/>
      <w:marBottom w:val="0"/>
      <w:divBdr>
        <w:top w:val="none" w:sz="0" w:space="0" w:color="auto"/>
        <w:left w:val="none" w:sz="0" w:space="0" w:color="auto"/>
        <w:bottom w:val="none" w:sz="0" w:space="0" w:color="auto"/>
        <w:right w:val="none" w:sz="0" w:space="0" w:color="auto"/>
      </w:divBdr>
    </w:div>
    <w:div w:id="1291785262">
      <w:bodyDiv w:val="1"/>
      <w:marLeft w:val="0"/>
      <w:marRight w:val="0"/>
      <w:marTop w:val="0"/>
      <w:marBottom w:val="0"/>
      <w:divBdr>
        <w:top w:val="none" w:sz="0" w:space="0" w:color="auto"/>
        <w:left w:val="none" w:sz="0" w:space="0" w:color="auto"/>
        <w:bottom w:val="none" w:sz="0" w:space="0" w:color="auto"/>
        <w:right w:val="none" w:sz="0" w:space="0" w:color="auto"/>
      </w:divBdr>
    </w:div>
    <w:div w:id="1291787697">
      <w:bodyDiv w:val="1"/>
      <w:marLeft w:val="0"/>
      <w:marRight w:val="0"/>
      <w:marTop w:val="0"/>
      <w:marBottom w:val="0"/>
      <w:divBdr>
        <w:top w:val="none" w:sz="0" w:space="0" w:color="auto"/>
        <w:left w:val="none" w:sz="0" w:space="0" w:color="auto"/>
        <w:bottom w:val="none" w:sz="0" w:space="0" w:color="auto"/>
        <w:right w:val="none" w:sz="0" w:space="0" w:color="auto"/>
      </w:divBdr>
    </w:div>
    <w:div w:id="1292204118">
      <w:bodyDiv w:val="1"/>
      <w:marLeft w:val="0"/>
      <w:marRight w:val="0"/>
      <w:marTop w:val="0"/>
      <w:marBottom w:val="0"/>
      <w:divBdr>
        <w:top w:val="none" w:sz="0" w:space="0" w:color="auto"/>
        <w:left w:val="none" w:sz="0" w:space="0" w:color="auto"/>
        <w:bottom w:val="none" w:sz="0" w:space="0" w:color="auto"/>
        <w:right w:val="none" w:sz="0" w:space="0" w:color="auto"/>
      </w:divBdr>
    </w:div>
    <w:div w:id="1293057909">
      <w:bodyDiv w:val="1"/>
      <w:marLeft w:val="0"/>
      <w:marRight w:val="0"/>
      <w:marTop w:val="0"/>
      <w:marBottom w:val="0"/>
      <w:divBdr>
        <w:top w:val="none" w:sz="0" w:space="0" w:color="auto"/>
        <w:left w:val="none" w:sz="0" w:space="0" w:color="auto"/>
        <w:bottom w:val="none" w:sz="0" w:space="0" w:color="auto"/>
        <w:right w:val="none" w:sz="0" w:space="0" w:color="auto"/>
      </w:divBdr>
    </w:div>
    <w:div w:id="1293973525">
      <w:bodyDiv w:val="1"/>
      <w:marLeft w:val="0"/>
      <w:marRight w:val="0"/>
      <w:marTop w:val="0"/>
      <w:marBottom w:val="0"/>
      <w:divBdr>
        <w:top w:val="none" w:sz="0" w:space="0" w:color="auto"/>
        <w:left w:val="none" w:sz="0" w:space="0" w:color="auto"/>
        <w:bottom w:val="none" w:sz="0" w:space="0" w:color="auto"/>
        <w:right w:val="none" w:sz="0" w:space="0" w:color="auto"/>
      </w:divBdr>
    </w:div>
    <w:div w:id="1294091694">
      <w:bodyDiv w:val="1"/>
      <w:marLeft w:val="0"/>
      <w:marRight w:val="0"/>
      <w:marTop w:val="0"/>
      <w:marBottom w:val="0"/>
      <w:divBdr>
        <w:top w:val="none" w:sz="0" w:space="0" w:color="auto"/>
        <w:left w:val="none" w:sz="0" w:space="0" w:color="auto"/>
        <w:bottom w:val="none" w:sz="0" w:space="0" w:color="auto"/>
        <w:right w:val="none" w:sz="0" w:space="0" w:color="auto"/>
      </w:divBdr>
    </w:div>
    <w:div w:id="1294822751">
      <w:bodyDiv w:val="1"/>
      <w:marLeft w:val="0"/>
      <w:marRight w:val="0"/>
      <w:marTop w:val="0"/>
      <w:marBottom w:val="0"/>
      <w:divBdr>
        <w:top w:val="none" w:sz="0" w:space="0" w:color="auto"/>
        <w:left w:val="none" w:sz="0" w:space="0" w:color="auto"/>
        <w:bottom w:val="none" w:sz="0" w:space="0" w:color="auto"/>
        <w:right w:val="none" w:sz="0" w:space="0" w:color="auto"/>
      </w:divBdr>
    </w:div>
    <w:div w:id="1295914093">
      <w:bodyDiv w:val="1"/>
      <w:marLeft w:val="0"/>
      <w:marRight w:val="0"/>
      <w:marTop w:val="0"/>
      <w:marBottom w:val="0"/>
      <w:divBdr>
        <w:top w:val="none" w:sz="0" w:space="0" w:color="auto"/>
        <w:left w:val="none" w:sz="0" w:space="0" w:color="auto"/>
        <w:bottom w:val="none" w:sz="0" w:space="0" w:color="auto"/>
        <w:right w:val="none" w:sz="0" w:space="0" w:color="auto"/>
      </w:divBdr>
    </w:div>
    <w:div w:id="1296062730">
      <w:bodyDiv w:val="1"/>
      <w:marLeft w:val="0"/>
      <w:marRight w:val="0"/>
      <w:marTop w:val="0"/>
      <w:marBottom w:val="0"/>
      <w:divBdr>
        <w:top w:val="none" w:sz="0" w:space="0" w:color="auto"/>
        <w:left w:val="none" w:sz="0" w:space="0" w:color="auto"/>
        <w:bottom w:val="none" w:sz="0" w:space="0" w:color="auto"/>
        <w:right w:val="none" w:sz="0" w:space="0" w:color="auto"/>
      </w:divBdr>
    </w:div>
    <w:div w:id="1296259293">
      <w:bodyDiv w:val="1"/>
      <w:marLeft w:val="0"/>
      <w:marRight w:val="0"/>
      <w:marTop w:val="0"/>
      <w:marBottom w:val="0"/>
      <w:divBdr>
        <w:top w:val="none" w:sz="0" w:space="0" w:color="auto"/>
        <w:left w:val="none" w:sz="0" w:space="0" w:color="auto"/>
        <w:bottom w:val="none" w:sz="0" w:space="0" w:color="auto"/>
        <w:right w:val="none" w:sz="0" w:space="0" w:color="auto"/>
      </w:divBdr>
    </w:div>
    <w:div w:id="1296326422">
      <w:bodyDiv w:val="1"/>
      <w:marLeft w:val="0"/>
      <w:marRight w:val="0"/>
      <w:marTop w:val="0"/>
      <w:marBottom w:val="0"/>
      <w:divBdr>
        <w:top w:val="none" w:sz="0" w:space="0" w:color="auto"/>
        <w:left w:val="none" w:sz="0" w:space="0" w:color="auto"/>
        <w:bottom w:val="none" w:sz="0" w:space="0" w:color="auto"/>
        <w:right w:val="none" w:sz="0" w:space="0" w:color="auto"/>
      </w:divBdr>
    </w:div>
    <w:div w:id="1297950596">
      <w:bodyDiv w:val="1"/>
      <w:marLeft w:val="0"/>
      <w:marRight w:val="0"/>
      <w:marTop w:val="0"/>
      <w:marBottom w:val="0"/>
      <w:divBdr>
        <w:top w:val="none" w:sz="0" w:space="0" w:color="auto"/>
        <w:left w:val="none" w:sz="0" w:space="0" w:color="auto"/>
        <w:bottom w:val="none" w:sz="0" w:space="0" w:color="auto"/>
        <w:right w:val="none" w:sz="0" w:space="0" w:color="auto"/>
      </w:divBdr>
    </w:div>
    <w:div w:id="1299342787">
      <w:bodyDiv w:val="1"/>
      <w:marLeft w:val="0"/>
      <w:marRight w:val="0"/>
      <w:marTop w:val="0"/>
      <w:marBottom w:val="0"/>
      <w:divBdr>
        <w:top w:val="none" w:sz="0" w:space="0" w:color="auto"/>
        <w:left w:val="none" w:sz="0" w:space="0" w:color="auto"/>
        <w:bottom w:val="none" w:sz="0" w:space="0" w:color="auto"/>
        <w:right w:val="none" w:sz="0" w:space="0" w:color="auto"/>
      </w:divBdr>
    </w:div>
    <w:div w:id="1299727831">
      <w:bodyDiv w:val="1"/>
      <w:marLeft w:val="0"/>
      <w:marRight w:val="0"/>
      <w:marTop w:val="0"/>
      <w:marBottom w:val="0"/>
      <w:divBdr>
        <w:top w:val="none" w:sz="0" w:space="0" w:color="auto"/>
        <w:left w:val="none" w:sz="0" w:space="0" w:color="auto"/>
        <w:bottom w:val="none" w:sz="0" w:space="0" w:color="auto"/>
        <w:right w:val="none" w:sz="0" w:space="0" w:color="auto"/>
      </w:divBdr>
    </w:div>
    <w:div w:id="1300764775">
      <w:bodyDiv w:val="1"/>
      <w:marLeft w:val="0"/>
      <w:marRight w:val="0"/>
      <w:marTop w:val="0"/>
      <w:marBottom w:val="0"/>
      <w:divBdr>
        <w:top w:val="none" w:sz="0" w:space="0" w:color="auto"/>
        <w:left w:val="none" w:sz="0" w:space="0" w:color="auto"/>
        <w:bottom w:val="none" w:sz="0" w:space="0" w:color="auto"/>
        <w:right w:val="none" w:sz="0" w:space="0" w:color="auto"/>
      </w:divBdr>
    </w:div>
    <w:div w:id="1300913187">
      <w:bodyDiv w:val="1"/>
      <w:marLeft w:val="0"/>
      <w:marRight w:val="0"/>
      <w:marTop w:val="0"/>
      <w:marBottom w:val="0"/>
      <w:divBdr>
        <w:top w:val="none" w:sz="0" w:space="0" w:color="auto"/>
        <w:left w:val="none" w:sz="0" w:space="0" w:color="auto"/>
        <w:bottom w:val="none" w:sz="0" w:space="0" w:color="auto"/>
        <w:right w:val="none" w:sz="0" w:space="0" w:color="auto"/>
      </w:divBdr>
    </w:div>
    <w:div w:id="1302156527">
      <w:bodyDiv w:val="1"/>
      <w:marLeft w:val="0"/>
      <w:marRight w:val="0"/>
      <w:marTop w:val="0"/>
      <w:marBottom w:val="0"/>
      <w:divBdr>
        <w:top w:val="none" w:sz="0" w:space="0" w:color="auto"/>
        <w:left w:val="none" w:sz="0" w:space="0" w:color="auto"/>
        <w:bottom w:val="none" w:sz="0" w:space="0" w:color="auto"/>
        <w:right w:val="none" w:sz="0" w:space="0" w:color="auto"/>
      </w:divBdr>
    </w:div>
    <w:div w:id="1302686912">
      <w:bodyDiv w:val="1"/>
      <w:marLeft w:val="0"/>
      <w:marRight w:val="0"/>
      <w:marTop w:val="0"/>
      <w:marBottom w:val="0"/>
      <w:divBdr>
        <w:top w:val="none" w:sz="0" w:space="0" w:color="auto"/>
        <w:left w:val="none" w:sz="0" w:space="0" w:color="auto"/>
        <w:bottom w:val="none" w:sz="0" w:space="0" w:color="auto"/>
        <w:right w:val="none" w:sz="0" w:space="0" w:color="auto"/>
      </w:divBdr>
    </w:div>
    <w:div w:id="1305500689">
      <w:bodyDiv w:val="1"/>
      <w:marLeft w:val="0"/>
      <w:marRight w:val="0"/>
      <w:marTop w:val="0"/>
      <w:marBottom w:val="0"/>
      <w:divBdr>
        <w:top w:val="none" w:sz="0" w:space="0" w:color="auto"/>
        <w:left w:val="none" w:sz="0" w:space="0" w:color="auto"/>
        <w:bottom w:val="none" w:sz="0" w:space="0" w:color="auto"/>
        <w:right w:val="none" w:sz="0" w:space="0" w:color="auto"/>
      </w:divBdr>
    </w:div>
    <w:div w:id="1305548695">
      <w:bodyDiv w:val="1"/>
      <w:marLeft w:val="0"/>
      <w:marRight w:val="0"/>
      <w:marTop w:val="0"/>
      <w:marBottom w:val="0"/>
      <w:divBdr>
        <w:top w:val="none" w:sz="0" w:space="0" w:color="auto"/>
        <w:left w:val="none" w:sz="0" w:space="0" w:color="auto"/>
        <w:bottom w:val="none" w:sz="0" w:space="0" w:color="auto"/>
        <w:right w:val="none" w:sz="0" w:space="0" w:color="auto"/>
      </w:divBdr>
    </w:div>
    <w:div w:id="1305624273">
      <w:bodyDiv w:val="1"/>
      <w:marLeft w:val="0"/>
      <w:marRight w:val="0"/>
      <w:marTop w:val="0"/>
      <w:marBottom w:val="0"/>
      <w:divBdr>
        <w:top w:val="none" w:sz="0" w:space="0" w:color="auto"/>
        <w:left w:val="none" w:sz="0" w:space="0" w:color="auto"/>
        <w:bottom w:val="none" w:sz="0" w:space="0" w:color="auto"/>
        <w:right w:val="none" w:sz="0" w:space="0" w:color="auto"/>
      </w:divBdr>
    </w:div>
    <w:div w:id="1305698481">
      <w:bodyDiv w:val="1"/>
      <w:marLeft w:val="0"/>
      <w:marRight w:val="0"/>
      <w:marTop w:val="0"/>
      <w:marBottom w:val="0"/>
      <w:divBdr>
        <w:top w:val="none" w:sz="0" w:space="0" w:color="auto"/>
        <w:left w:val="none" w:sz="0" w:space="0" w:color="auto"/>
        <w:bottom w:val="none" w:sz="0" w:space="0" w:color="auto"/>
        <w:right w:val="none" w:sz="0" w:space="0" w:color="auto"/>
      </w:divBdr>
    </w:div>
    <w:div w:id="1307666871">
      <w:bodyDiv w:val="1"/>
      <w:marLeft w:val="0"/>
      <w:marRight w:val="0"/>
      <w:marTop w:val="0"/>
      <w:marBottom w:val="0"/>
      <w:divBdr>
        <w:top w:val="none" w:sz="0" w:space="0" w:color="auto"/>
        <w:left w:val="none" w:sz="0" w:space="0" w:color="auto"/>
        <w:bottom w:val="none" w:sz="0" w:space="0" w:color="auto"/>
        <w:right w:val="none" w:sz="0" w:space="0" w:color="auto"/>
      </w:divBdr>
    </w:div>
    <w:div w:id="1307737301">
      <w:bodyDiv w:val="1"/>
      <w:marLeft w:val="0"/>
      <w:marRight w:val="0"/>
      <w:marTop w:val="0"/>
      <w:marBottom w:val="0"/>
      <w:divBdr>
        <w:top w:val="none" w:sz="0" w:space="0" w:color="auto"/>
        <w:left w:val="none" w:sz="0" w:space="0" w:color="auto"/>
        <w:bottom w:val="none" w:sz="0" w:space="0" w:color="auto"/>
        <w:right w:val="none" w:sz="0" w:space="0" w:color="auto"/>
      </w:divBdr>
    </w:div>
    <w:div w:id="1310476544">
      <w:bodyDiv w:val="1"/>
      <w:marLeft w:val="0"/>
      <w:marRight w:val="0"/>
      <w:marTop w:val="0"/>
      <w:marBottom w:val="0"/>
      <w:divBdr>
        <w:top w:val="none" w:sz="0" w:space="0" w:color="auto"/>
        <w:left w:val="none" w:sz="0" w:space="0" w:color="auto"/>
        <w:bottom w:val="none" w:sz="0" w:space="0" w:color="auto"/>
        <w:right w:val="none" w:sz="0" w:space="0" w:color="auto"/>
      </w:divBdr>
    </w:div>
    <w:div w:id="1311060351">
      <w:bodyDiv w:val="1"/>
      <w:marLeft w:val="0"/>
      <w:marRight w:val="0"/>
      <w:marTop w:val="0"/>
      <w:marBottom w:val="0"/>
      <w:divBdr>
        <w:top w:val="none" w:sz="0" w:space="0" w:color="auto"/>
        <w:left w:val="none" w:sz="0" w:space="0" w:color="auto"/>
        <w:bottom w:val="none" w:sz="0" w:space="0" w:color="auto"/>
        <w:right w:val="none" w:sz="0" w:space="0" w:color="auto"/>
      </w:divBdr>
    </w:div>
    <w:div w:id="1312784268">
      <w:bodyDiv w:val="1"/>
      <w:marLeft w:val="0"/>
      <w:marRight w:val="0"/>
      <w:marTop w:val="0"/>
      <w:marBottom w:val="0"/>
      <w:divBdr>
        <w:top w:val="none" w:sz="0" w:space="0" w:color="auto"/>
        <w:left w:val="none" w:sz="0" w:space="0" w:color="auto"/>
        <w:bottom w:val="none" w:sz="0" w:space="0" w:color="auto"/>
        <w:right w:val="none" w:sz="0" w:space="0" w:color="auto"/>
      </w:divBdr>
    </w:div>
    <w:div w:id="1313214642">
      <w:bodyDiv w:val="1"/>
      <w:marLeft w:val="0"/>
      <w:marRight w:val="0"/>
      <w:marTop w:val="0"/>
      <w:marBottom w:val="0"/>
      <w:divBdr>
        <w:top w:val="none" w:sz="0" w:space="0" w:color="auto"/>
        <w:left w:val="none" w:sz="0" w:space="0" w:color="auto"/>
        <w:bottom w:val="none" w:sz="0" w:space="0" w:color="auto"/>
        <w:right w:val="none" w:sz="0" w:space="0" w:color="auto"/>
      </w:divBdr>
    </w:div>
    <w:div w:id="1313951248">
      <w:bodyDiv w:val="1"/>
      <w:marLeft w:val="0"/>
      <w:marRight w:val="0"/>
      <w:marTop w:val="0"/>
      <w:marBottom w:val="0"/>
      <w:divBdr>
        <w:top w:val="none" w:sz="0" w:space="0" w:color="auto"/>
        <w:left w:val="none" w:sz="0" w:space="0" w:color="auto"/>
        <w:bottom w:val="none" w:sz="0" w:space="0" w:color="auto"/>
        <w:right w:val="none" w:sz="0" w:space="0" w:color="auto"/>
      </w:divBdr>
    </w:div>
    <w:div w:id="1314725142">
      <w:bodyDiv w:val="1"/>
      <w:marLeft w:val="0"/>
      <w:marRight w:val="0"/>
      <w:marTop w:val="0"/>
      <w:marBottom w:val="0"/>
      <w:divBdr>
        <w:top w:val="none" w:sz="0" w:space="0" w:color="auto"/>
        <w:left w:val="none" w:sz="0" w:space="0" w:color="auto"/>
        <w:bottom w:val="none" w:sz="0" w:space="0" w:color="auto"/>
        <w:right w:val="none" w:sz="0" w:space="0" w:color="auto"/>
      </w:divBdr>
    </w:div>
    <w:div w:id="1315404873">
      <w:bodyDiv w:val="1"/>
      <w:marLeft w:val="0"/>
      <w:marRight w:val="0"/>
      <w:marTop w:val="0"/>
      <w:marBottom w:val="0"/>
      <w:divBdr>
        <w:top w:val="none" w:sz="0" w:space="0" w:color="auto"/>
        <w:left w:val="none" w:sz="0" w:space="0" w:color="auto"/>
        <w:bottom w:val="none" w:sz="0" w:space="0" w:color="auto"/>
        <w:right w:val="none" w:sz="0" w:space="0" w:color="auto"/>
      </w:divBdr>
    </w:div>
    <w:div w:id="1316181372">
      <w:bodyDiv w:val="1"/>
      <w:marLeft w:val="0"/>
      <w:marRight w:val="0"/>
      <w:marTop w:val="0"/>
      <w:marBottom w:val="0"/>
      <w:divBdr>
        <w:top w:val="none" w:sz="0" w:space="0" w:color="auto"/>
        <w:left w:val="none" w:sz="0" w:space="0" w:color="auto"/>
        <w:bottom w:val="none" w:sz="0" w:space="0" w:color="auto"/>
        <w:right w:val="none" w:sz="0" w:space="0" w:color="auto"/>
      </w:divBdr>
    </w:div>
    <w:div w:id="1316453404">
      <w:bodyDiv w:val="1"/>
      <w:marLeft w:val="0"/>
      <w:marRight w:val="0"/>
      <w:marTop w:val="0"/>
      <w:marBottom w:val="0"/>
      <w:divBdr>
        <w:top w:val="none" w:sz="0" w:space="0" w:color="auto"/>
        <w:left w:val="none" w:sz="0" w:space="0" w:color="auto"/>
        <w:bottom w:val="none" w:sz="0" w:space="0" w:color="auto"/>
        <w:right w:val="none" w:sz="0" w:space="0" w:color="auto"/>
      </w:divBdr>
    </w:div>
    <w:div w:id="1316490711">
      <w:bodyDiv w:val="1"/>
      <w:marLeft w:val="0"/>
      <w:marRight w:val="0"/>
      <w:marTop w:val="0"/>
      <w:marBottom w:val="0"/>
      <w:divBdr>
        <w:top w:val="none" w:sz="0" w:space="0" w:color="auto"/>
        <w:left w:val="none" w:sz="0" w:space="0" w:color="auto"/>
        <w:bottom w:val="none" w:sz="0" w:space="0" w:color="auto"/>
        <w:right w:val="none" w:sz="0" w:space="0" w:color="auto"/>
      </w:divBdr>
    </w:div>
    <w:div w:id="1316685509">
      <w:bodyDiv w:val="1"/>
      <w:marLeft w:val="0"/>
      <w:marRight w:val="0"/>
      <w:marTop w:val="0"/>
      <w:marBottom w:val="0"/>
      <w:divBdr>
        <w:top w:val="none" w:sz="0" w:space="0" w:color="auto"/>
        <w:left w:val="none" w:sz="0" w:space="0" w:color="auto"/>
        <w:bottom w:val="none" w:sz="0" w:space="0" w:color="auto"/>
        <w:right w:val="none" w:sz="0" w:space="0" w:color="auto"/>
      </w:divBdr>
    </w:div>
    <w:div w:id="1317106995">
      <w:bodyDiv w:val="1"/>
      <w:marLeft w:val="0"/>
      <w:marRight w:val="0"/>
      <w:marTop w:val="0"/>
      <w:marBottom w:val="0"/>
      <w:divBdr>
        <w:top w:val="none" w:sz="0" w:space="0" w:color="auto"/>
        <w:left w:val="none" w:sz="0" w:space="0" w:color="auto"/>
        <w:bottom w:val="none" w:sz="0" w:space="0" w:color="auto"/>
        <w:right w:val="none" w:sz="0" w:space="0" w:color="auto"/>
      </w:divBdr>
    </w:div>
    <w:div w:id="1317608663">
      <w:bodyDiv w:val="1"/>
      <w:marLeft w:val="0"/>
      <w:marRight w:val="0"/>
      <w:marTop w:val="0"/>
      <w:marBottom w:val="0"/>
      <w:divBdr>
        <w:top w:val="none" w:sz="0" w:space="0" w:color="auto"/>
        <w:left w:val="none" w:sz="0" w:space="0" w:color="auto"/>
        <w:bottom w:val="none" w:sz="0" w:space="0" w:color="auto"/>
        <w:right w:val="none" w:sz="0" w:space="0" w:color="auto"/>
      </w:divBdr>
    </w:div>
    <w:div w:id="1318992192">
      <w:bodyDiv w:val="1"/>
      <w:marLeft w:val="0"/>
      <w:marRight w:val="0"/>
      <w:marTop w:val="0"/>
      <w:marBottom w:val="0"/>
      <w:divBdr>
        <w:top w:val="none" w:sz="0" w:space="0" w:color="auto"/>
        <w:left w:val="none" w:sz="0" w:space="0" w:color="auto"/>
        <w:bottom w:val="none" w:sz="0" w:space="0" w:color="auto"/>
        <w:right w:val="none" w:sz="0" w:space="0" w:color="auto"/>
      </w:divBdr>
    </w:div>
    <w:div w:id="1321538935">
      <w:bodyDiv w:val="1"/>
      <w:marLeft w:val="0"/>
      <w:marRight w:val="0"/>
      <w:marTop w:val="0"/>
      <w:marBottom w:val="0"/>
      <w:divBdr>
        <w:top w:val="none" w:sz="0" w:space="0" w:color="auto"/>
        <w:left w:val="none" w:sz="0" w:space="0" w:color="auto"/>
        <w:bottom w:val="none" w:sz="0" w:space="0" w:color="auto"/>
        <w:right w:val="none" w:sz="0" w:space="0" w:color="auto"/>
      </w:divBdr>
    </w:div>
    <w:div w:id="1322344343">
      <w:bodyDiv w:val="1"/>
      <w:marLeft w:val="0"/>
      <w:marRight w:val="0"/>
      <w:marTop w:val="0"/>
      <w:marBottom w:val="0"/>
      <w:divBdr>
        <w:top w:val="none" w:sz="0" w:space="0" w:color="auto"/>
        <w:left w:val="none" w:sz="0" w:space="0" w:color="auto"/>
        <w:bottom w:val="none" w:sz="0" w:space="0" w:color="auto"/>
        <w:right w:val="none" w:sz="0" w:space="0" w:color="auto"/>
      </w:divBdr>
    </w:div>
    <w:div w:id="1322470161">
      <w:bodyDiv w:val="1"/>
      <w:marLeft w:val="0"/>
      <w:marRight w:val="0"/>
      <w:marTop w:val="0"/>
      <w:marBottom w:val="0"/>
      <w:divBdr>
        <w:top w:val="none" w:sz="0" w:space="0" w:color="auto"/>
        <w:left w:val="none" w:sz="0" w:space="0" w:color="auto"/>
        <w:bottom w:val="none" w:sz="0" w:space="0" w:color="auto"/>
        <w:right w:val="none" w:sz="0" w:space="0" w:color="auto"/>
      </w:divBdr>
    </w:div>
    <w:div w:id="1322808847">
      <w:bodyDiv w:val="1"/>
      <w:marLeft w:val="0"/>
      <w:marRight w:val="0"/>
      <w:marTop w:val="0"/>
      <w:marBottom w:val="0"/>
      <w:divBdr>
        <w:top w:val="none" w:sz="0" w:space="0" w:color="auto"/>
        <w:left w:val="none" w:sz="0" w:space="0" w:color="auto"/>
        <w:bottom w:val="none" w:sz="0" w:space="0" w:color="auto"/>
        <w:right w:val="none" w:sz="0" w:space="0" w:color="auto"/>
      </w:divBdr>
    </w:div>
    <w:div w:id="1323243478">
      <w:bodyDiv w:val="1"/>
      <w:marLeft w:val="0"/>
      <w:marRight w:val="0"/>
      <w:marTop w:val="0"/>
      <w:marBottom w:val="0"/>
      <w:divBdr>
        <w:top w:val="none" w:sz="0" w:space="0" w:color="auto"/>
        <w:left w:val="none" w:sz="0" w:space="0" w:color="auto"/>
        <w:bottom w:val="none" w:sz="0" w:space="0" w:color="auto"/>
        <w:right w:val="none" w:sz="0" w:space="0" w:color="auto"/>
      </w:divBdr>
    </w:div>
    <w:div w:id="1323314392">
      <w:bodyDiv w:val="1"/>
      <w:marLeft w:val="0"/>
      <w:marRight w:val="0"/>
      <w:marTop w:val="0"/>
      <w:marBottom w:val="0"/>
      <w:divBdr>
        <w:top w:val="none" w:sz="0" w:space="0" w:color="auto"/>
        <w:left w:val="none" w:sz="0" w:space="0" w:color="auto"/>
        <w:bottom w:val="none" w:sz="0" w:space="0" w:color="auto"/>
        <w:right w:val="none" w:sz="0" w:space="0" w:color="auto"/>
      </w:divBdr>
    </w:div>
    <w:div w:id="1324433366">
      <w:bodyDiv w:val="1"/>
      <w:marLeft w:val="0"/>
      <w:marRight w:val="0"/>
      <w:marTop w:val="0"/>
      <w:marBottom w:val="0"/>
      <w:divBdr>
        <w:top w:val="none" w:sz="0" w:space="0" w:color="auto"/>
        <w:left w:val="none" w:sz="0" w:space="0" w:color="auto"/>
        <w:bottom w:val="none" w:sz="0" w:space="0" w:color="auto"/>
        <w:right w:val="none" w:sz="0" w:space="0" w:color="auto"/>
      </w:divBdr>
    </w:div>
    <w:div w:id="1325430062">
      <w:bodyDiv w:val="1"/>
      <w:marLeft w:val="0"/>
      <w:marRight w:val="0"/>
      <w:marTop w:val="0"/>
      <w:marBottom w:val="0"/>
      <w:divBdr>
        <w:top w:val="none" w:sz="0" w:space="0" w:color="auto"/>
        <w:left w:val="none" w:sz="0" w:space="0" w:color="auto"/>
        <w:bottom w:val="none" w:sz="0" w:space="0" w:color="auto"/>
        <w:right w:val="none" w:sz="0" w:space="0" w:color="auto"/>
      </w:divBdr>
    </w:div>
    <w:div w:id="1325470390">
      <w:bodyDiv w:val="1"/>
      <w:marLeft w:val="0"/>
      <w:marRight w:val="0"/>
      <w:marTop w:val="0"/>
      <w:marBottom w:val="0"/>
      <w:divBdr>
        <w:top w:val="none" w:sz="0" w:space="0" w:color="auto"/>
        <w:left w:val="none" w:sz="0" w:space="0" w:color="auto"/>
        <w:bottom w:val="none" w:sz="0" w:space="0" w:color="auto"/>
        <w:right w:val="none" w:sz="0" w:space="0" w:color="auto"/>
      </w:divBdr>
    </w:div>
    <w:div w:id="1326084377">
      <w:bodyDiv w:val="1"/>
      <w:marLeft w:val="0"/>
      <w:marRight w:val="0"/>
      <w:marTop w:val="0"/>
      <w:marBottom w:val="0"/>
      <w:divBdr>
        <w:top w:val="none" w:sz="0" w:space="0" w:color="auto"/>
        <w:left w:val="none" w:sz="0" w:space="0" w:color="auto"/>
        <w:bottom w:val="none" w:sz="0" w:space="0" w:color="auto"/>
        <w:right w:val="none" w:sz="0" w:space="0" w:color="auto"/>
      </w:divBdr>
    </w:div>
    <w:div w:id="1326128917">
      <w:bodyDiv w:val="1"/>
      <w:marLeft w:val="0"/>
      <w:marRight w:val="0"/>
      <w:marTop w:val="0"/>
      <w:marBottom w:val="0"/>
      <w:divBdr>
        <w:top w:val="none" w:sz="0" w:space="0" w:color="auto"/>
        <w:left w:val="none" w:sz="0" w:space="0" w:color="auto"/>
        <w:bottom w:val="none" w:sz="0" w:space="0" w:color="auto"/>
        <w:right w:val="none" w:sz="0" w:space="0" w:color="auto"/>
      </w:divBdr>
    </w:div>
    <w:div w:id="1327594382">
      <w:bodyDiv w:val="1"/>
      <w:marLeft w:val="0"/>
      <w:marRight w:val="0"/>
      <w:marTop w:val="0"/>
      <w:marBottom w:val="0"/>
      <w:divBdr>
        <w:top w:val="none" w:sz="0" w:space="0" w:color="auto"/>
        <w:left w:val="none" w:sz="0" w:space="0" w:color="auto"/>
        <w:bottom w:val="none" w:sz="0" w:space="0" w:color="auto"/>
        <w:right w:val="none" w:sz="0" w:space="0" w:color="auto"/>
      </w:divBdr>
    </w:div>
    <w:div w:id="1329288908">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330787191">
      <w:bodyDiv w:val="1"/>
      <w:marLeft w:val="0"/>
      <w:marRight w:val="0"/>
      <w:marTop w:val="0"/>
      <w:marBottom w:val="0"/>
      <w:divBdr>
        <w:top w:val="none" w:sz="0" w:space="0" w:color="auto"/>
        <w:left w:val="none" w:sz="0" w:space="0" w:color="auto"/>
        <w:bottom w:val="none" w:sz="0" w:space="0" w:color="auto"/>
        <w:right w:val="none" w:sz="0" w:space="0" w:color="auto"/>
      </w:divBdr>
    </w:div>
    <w:div w:id="1331060445">
      <w:bodyDiv w:val="1"/>
      <w:marLeft w:val="0"/>
      <w:marRight w:val="0"/>
      <w:marTop w:val="0"/>
      <w:marBottom w:val="0"/>
      <w:divBdr>
        <w:top w:val="none" w:sz="0" w:space="0" w:color="auto"/>
        <w:left w:val="none" w:sz="0" w:space="0" w:color="auto"/>
        <w:bottom w:val="none" w:sz="0" w:space="0" w:color="auto"/>
        <w:right w:val="none" w:sz="0" w:space="0" w:color="auto"/>
      </w:divBdr>
    </w:div>
    <w:div w:id="1333946068">
      <w:bodyDiv w:val="1"/>
      <w:marLeft w:val="0"/>
      <w:marRight w:val="0"/>
      <w:marTop w:val="0"/>
      <w:marBottom w:val="0"/>
      <w:divBdr>
        <w:top w:val="none" w:sz="0" w:space="0" w:color="auto"/>
        <w:left w:val="none" w:sz="0" w:space="0" w:color="auto"/>
        <w:bottom w:val="none" w:sz="0" w:space="0" w:color="auto"/>
        <w:right w:val="none" w:sz="0" w:space="0" w:color="auto"/>
      </w:divBdr>
    </w:div>
    <w:div w:id="1334802393">
      <w:bodyDiv w:val="1"/>
      <w:marLeft w:val="0"/>
      <w:marRight w:val="0"/>
      <w:marTop w:val="0"/>
      <w:marBottom w:val="0"/>
      <w:divBdr>
        <w:top w:val="none" w:sz="0" w:space="0" w:color="auto"/>
        <w:left w:val="none" w:sz="0" w:space="0" w:color="auto"/>
        <w:bottom w:val="none" w:sz="0" w:space="0" w:color="auto"/>
        <w:right w:val="none" w:sz="0" w:space="0" w:color="auto"/>
      </w:divBdr>
    </w:div>
    <w:div w:id="1335378273">
      <w:bodyDiv w:val="1"/>
      <w:marLeft w:val="0"/>
      <w:marRight w:val="0"/>
      <w:marTop w:val="0"/>
      <w:marBottom w:val="0"/>
      <w:divBdr>
        <w:top w:val="none" w:sz="0" w:space="0" w:color="auto"/>
        <w:left w:val="none" w:sz="0" w:space="0" w:color="auto"/>
        <w:bottom w:val="none" w:sz="0" w:space="0" w:color="auto"/>
        <w:right w:val="none" w:sz="0" w:space="0" w:color="auto"/>
      </w:divBdr>
    </w:div>
    <w:div w:id="1336691037">
      <w:bodyDiv w:val="1"/>
      <w:marLeft w:val="0"/>
      <w:marRight w:val="0"/>
      <w:marTop w:val="0"/>
      <w:marBottom w:val="0"/>
      <w:divBdr>
        <w:top w:val="none" w:sz="0" w:space="0" w:color="auto"/>
        <w:left w:val="none" w:sz="0" w:space="0" w:color="auto"/>
        <w:bottom w:val="none" w:sz="0" w:space="0" w:color="auto"/>
        <w:right w:val="none" w:sz="0" w:space="0" w:color="auto"/>
      </w:divBdr>
    </w:div>
    <w:div w:id="1336807220">
      <w:bodyDiv w:val="1"/>
      <w:marLeft w:val="0"/>
      <w:marRight w:val="0"/>
      <w:marTop w:val="0"/>
      <w:marBottom w:val="0"/>
      <w:divBdr>
        <w:top w:val="none" w:sz="0" w:space="0" w:color="auto"/>
        <w:left w:val="none" w:sz="0" w:space="0" w:color="auto"/>
        <w:bottom w:val="none" w:sz="0" w:space="0" w:color="auto"/>
        <w:right w:val="none" w:sz="0" w:space="0" w:color="auto"/>
      </w:divBdr>
    </w:div>
    <w:div w:id="1337001308">
      <w:bodyDiv w:val="1"/>
      <w:marLeft w:val="0"/>
      <w:marRight w:val="0"/>
      <w:marTop w:val="0"/>
      <w:marBottom w:val="0"/>
      <w:divBdr>
        <w:top w:val="none" w:sz="0" w:space="0" w:color="auto"/>
        <w:left w:val="none" w:sz="0" w:space="0" w:color="auto"/>
        <w:bottom w:val="none" w:sz="0" w:space="0" w:color="auto"/>
        <w:right w:val="none" w:sz="0" w:space="0" w:color="auto"/>
      </w:divBdr>
    </w:div>
    <w:div w:id="1338577273">
      <w:bodyDiv w:val="1"/>
      <w:marLeft w:val="0"/>
      <w:marRight w:val="0"/>
      <w:marTop w:val="0"/>
      <w:marBottom w:val="0"/>
      <w:divBdr>
        <w:top w:val="none" w:sz="0" w:space="0" w:color="auto"/>
        <w:left w:val="none" w:sz="0" w:space="0" w:color="auto"/>
        <w:bottom w:val="none" w:sz="0" w:space="0" w:color="auto"/>
        <w:right w:val="none" w:sz="0" w:space="0" w:color="auto"/>
      </w:divBdr>
    </w:div>
    <w:div w:id="1338848259">
      <w:bodyDiv w:val="1"/>
      <w:marLeft w:val="0"/>
      <w:marRight w:val="0"/>
      <w:marTop w:val="0"/>
      <w:marBottom w:val="0"/>
      <w:divBdr>
        <w:top w:val="none" w:sz="0" w:space="0" w:color="auto"/>
        <w:left w:val="none" w:sz="0" w:space="0" w:color="auto"/>
        <w:bottom w:val="none" w:sz="0" w:space="0" w:color="auto"/>
        <w:right w:val="none" w:sz="0" w:space="0" w:color="auto"/>
      </w:divBdr>
    </w:div>
    <w:div w:id="1338923466">
      <w:bodyDiv w:val="1"/>
      <w:marLeft w:val="0"/>
      <w:marRight w:val="0"/>
      <w:marTop w:val="0"/>
      <w:marBottom w:val="0"/>
      <w:divBdr>
        <w:top w:val="none" w:sz="0" w:space="0" w:color="auto"/>
        <w:left w:val="none" w:sz="0" w:space="0" w:color="auto"/>
        <w:bottom w:val="none" w:sz="0" w:space="0" w:color="auto"/>
        <w:right w:val="none" w:sz="0" w:space="0" w:color="auto"/>
      </w:divBdr>
    </w:div>
    <w:div w:id="1339190829">
      <w:bodyDiv w:val="1"/>
      <w:marLeft w:val="0"/>
      <w:marRight w:val="0"/>
      <w:marTop w:val="0"/>
      <w:marBottom w:val="0"/>
      <w:divBdr>
        <w:top w:val="none" w:sz="0" w:space="0" w:color="auto"/>
        <w:left w:val="none" w:sz="0" w:space="0" w:color="auto"/>
        <w:bottom w:val="none" w:sz="0" w:space="0" w:color="auto"/>
        <w:right w:val="none" w:sz="0" w:space="0" w:color="auto"/>
      </w:divBdr>
    </w:div>
    <w:div w:id="1339846362">
      <w:bodyDiv w:val="1"/>
      <w:marLeft w:val="0"/>
      <w:marRight w:val="0"/>
      <w:marTop w:val="0"/>
      <w:marBottom w:val="0"/>
      <w:divBdr>
        <w:top w:val="none" w:sz="0" w:space="0" w:color="auto"/>
        <w:left w:val="none" w:sz="0" w:space="0" w:color="auto"/>
        <w:bottom w:val="none" w:sz="0" w:space="0" w:color="auto"/>
        <w:right w:val="none" w:sz="0" w:space="0" w:color="auto"/>
      </w:divBdr>
    </w:div>
    <w:div w:id="1340426374">
      <w:bodyDiv w:val="1"/>
      <w:marLeft w:val="0"/>
      <w:marRight w:val="0"/>
      <w:marTop w:val="0"/>
      <w:marBottom w:val="0"/>
      <w:divBdr>
        <w:top w:val="none" w:sz="0" w:space="0" w:color="auto"/>
        <w:left w:val="none" w:sz="0" w:space="0" w:color="auto"/>
        <w:bottom w:val="none" w:sz="0" w:space="0" w:color="auto"/>
        <w:right w:val="none" w:sz="0" w:space="0" w:color="auto"/>
      </w:divBdr>
    </w:div>
    <w:div w:id="1340503764">
      <w:bodyDiv w:val="1"/>
      <w:marLeft w:val="0"/>
      <w:marRight w:val="0"/>
      <w:marTop w:val="0"/>
      <w:marBottom w:val="0"/>
      <w:divBdr>
        <w:top w:val="none" w:sz="0" w:space="0" w:color="auto"/>
        <w:left w:val="none" w:sz="0" w:space="0" w:color="auto"/>
        <w:bottom w:val="none" w:sz="0" w:space="0" w:color="auto"/>
        <w:right w:val="none" w:sz="0" w:space="0" w:color="auto"/>
      </w:divBdr>
    </w:div>
    <w:div w:id="1341934296">
      <w:bodyDiv w:val="1"/>
      <w:marLeft w:val="0"/>
      <w:marRight w:val="0"/>
      <w:marTop w:val="0"/>
      <w:marBottom w:val="0"/>
      <w:divBdr>
        <w:top w:val="none" w:sz="0" w:space="0" w:color="auto"/>
        <w:left w:val="none" w:sz="0" w:space="0" w:color="auto"/>
        <w:bottom w:val="none" w:sz="0" w:space="0" w:color="auto"/>
        <w:right w:val="none" w:sz="0" w:space="0" w:color="auto"/>
      </w:divBdr>
    </w:div>
    <w:div w:id="1342204144">
      <w:bodyDiv w:val="1"/>
      <w:marLeft w:val="0"/>
      <w:marRight w:val="0"/>
      <w:marTop w:val="0"/>
      <w:marBottom w:val="0"/>
      <w:divBdr>
        <w:top w:val="none" w:sz="0" w:space="0" w:color="auto"/>
        <w:left w:val="none" w:sz="0" w:space="0" w:color="auto"/>
        <w:bottom w:val="none" w:sz="0" w:space="0" w:color="auto"/>
        <w:right w:val="none" w:sz="0" w:space="0" w:color="auto"/>
      </w:divBdr>
    </w:div>
    <w:div w:id="1343166801">
      <w:bodyDiv w:val="1"/>
      <w:marLeft w:val="0"/>
      <w:marRight w:val="0"/>
      <w:marTop w:val="0"/>
      <w:marBottom w:val="0"/>
      <w:divBdr>
        <w:top w:val="none" w:sz="0" w:space="0" w:color="auto"/>
        <w:left w:val="none" w:sz="0" w:space="0" w:color="auto"/>
        <w:bottom w:val="none" w:sz="0" w:space="0" w:color="auto"/>
        <w:right w:val="none" w:sz="0" w:space="0" w:color="auto"/>
      </w:divBdr>
    </w:div>
    <w:div w:id="1343363611">
      <w:bodyDiv w:val="1"/>
      <w:marLeft w:val="0"/>
      <w:marRight w:val="0"/>
      <w:marTop w:val="0"/>
      <w:marBottom w:val="0"/>
      <w:divBdr>
        <w:top w:val="none" w:sz="0" w:space="0" w:color="auto"/>
        <w:left w:val="none" w:sz="0" w:space="0" w:color="auto"/>
        <w:bottom w:val="none" w:sz="0" w:space="0" w:color="auto"/>
        <w:right w:val="none" w:sz="0" w:space="0" w:color="auto"/>
      </w:divBdr>
    </w:div>
    <w:div w:id="1343631217">
      <w:bodyDiv w:val="1"/>
      <w:marLeft w:val="0"/>
      <w:marRight w:val="0"/>
      <w:marTop w:val="0"/>
      <w:marBottom w:val="0"/>
      <w:divBdr>
        <w:top w:val="none" w:sz="0" w:space="0" w:color="auto"/>
        <w:left w:val="none" w:sz="0" w:space="0" w:color="auto"/>
        <w:bottom w:val="none" w:sz="0" w:space="0" w:color="auto"/>
        <w:right w:val="none" w:sz="0" w:space="0" w:color="auto"/>
      </w:divBdr>
    </w:div>
    <w:div w:id="1344362886">
      <w:bodyDiv w:val="1"/>
      <w:marLeft w:val="0"/>
      <w:marRight w:val="0"/>
      <w:marTop w:val="0"/>
      <w:marBottom w:val="0"/>
      <w:divBdr>
        <w:top w:val="none" w:sz="0" w:space="0" w:color="auto"/>
        <w:left w:val="none" w:sz="0" w:space="0" w:color="auto"/>
        <w:bottom w:val="none" w:sz="0" w:space="0" w:color="auto"/>
        <w:right w:val="none" w:sz="0" w:space="0" w:color="auto"/>
      </w:divBdr>
    </w:div>
    <w:div w:id="1344626001">
      <w:bodyDiv w:val="1"/>
      <w:marLeft w:val="0"/>
      <w:marRight w:val="0"/>
      <w:marTop w:val="0"/>
      <w:marBottom w:val="0"/>
      <w:divBdr>
        <w:top w:val="none" w:sz="0" w:space="0" w:color="auto"/>
        <w:left w:val="none" w:sz="0" w:space="0" w:color="auto"/>
        <w:bottom w:val="none" w:sz="0" w:space="0" w:color="auto"/>
        <w:right w:val="none" w:sz="0" w:space="0" w:color="auto"/>
      </w:divBdr>
    </w:div>
    <w:div w:id="1346253469">
      <w:bodyDiv w:val="1"/>
      <w:marLeft w:val="0"/>
      <w:marRight w:val="0"/>
      <w:marTop w:val="0"/>
      <w:marBottom w:val="0"/>
      <w:divBdr>
        <w:top w:val="none" w:sz="0" w:space="0" w:color="auto"/>
        <w:left w:val="none" w:sz="0" w:space="0" w:color="auto"/>
        <w:bottom w:val="none" w:sz="0" w:space="0" w:color="auto"/>
        <w:right w:val="none" w:sz="0" w:space="0" w:color="auto"/>
      </w:divBdr>
      <w:divsChild>
        <w:div w:id="1521167518">
          <w:marLeft w:val="0"/>
          <w:marRight w:val="0"/>
          <w:marTop w:val="0"/>
          <w:marBottom w:val="0"/>
          <w:divBdr>
            <w:top w:val="none" w:sz="0" w:space="0" w:color="auto"/>
            <w:left w:val="none" w:sz="0" w:space="0" w:color="auto"/>
            <w:bottom w:val="none" w:sz="0" w:space="0" w:color="auto"/>
            <w:right w:val="none" w:sz="0" w:space="0" w:color="auto"/>
          </w:divBdr>
        </w:div>
      </w:divsChild>
    </w:div>
    <w:div w:id="1346441871">
      <w:bodyDiv w:val="1"/>
      <w:marLeft w:val="0"/>
      <w:marRight w:val="0"/>
      <w:marTop w:val="0"/>
      <w:marBottom w:val="0"/>
      <w:divBdr>
        <w:top w:val="none" w:sz="0" w:space="0" w:color="auto"/>
        <w:left w:val="none" w:sz="0" w:space="0" w:color="auto"/>
        <w:bottom w:val="none" w:sz="0" w:space="0" w:color="auto"/>
        <w:right w:val="none" w:sz="0" w:space="0" w:color="auto"/>
      </w:divBdr>
    </w:div>
    <w:div w:id="1346595878">
      <w:bodyDiv w:val="1"/>
      <w:marLeft w:val="0"/>
      <w:marRight w:val="0"/>
      <w:marTop w:val="0"/>
      <w:marBottom w:val="0"/>
      <w:divBdr>
        <w:top w:val="none" w:sz="0" w:space="0" w:color="auto"/>
        <w:left w:val="none" w:sz="0" w:space="0" w:color="auto"/>
        <w:bottom w:val="none" w:sz="0" w:space="0" w:color="auto"/>
        <w:right w:val="none" w:sz="0" w:space="0" w:color="auto"/>
      </w:divBdr>
    </w:div>
    <w:div w:id="1347485898">
      <w:bodyDiv w:val="1"/>
      <w:marLeft w:val="0"/>
      <w:marRight w:val="0"/>
      <w:marTop w:val="0"/>
      <w:marBottom w:val="0"/>
      <w:divBdr>
        <w:top w:val="none" w:sz="0" w:space="0" w:color="auto"/>
        <w:left w:val="none" w:sz="0" w:space="0" w:color="auto"/>
        <w:bottom w:val="none" w:sz="0" w:space="0" w:color="auto"/>
        <w:right w:val="none" w:sz="0" w:space="0" w:color="auto"/>
      </w:divBdr>
    </w:div>
    <w:div w:id="1348403984">
      <w:bodyDiv w:val="1"/>
      <w:marLeft w:val="0"/>
      <w:marRight w:val="0"/>
      <w:marTop w:val="0"/>
      <w:marBottom w:val="0"/>
      <w:divBdr>
        <w:top w:val="none" w:sz="0" w:space="0" w:color="auto"/>
        <w:left w:val="none" w:sz="0" w:space="0" w:color="auto"/>
        <w:bottom w:val="none" w:sz="0" w:space="0" w:color="auto"/>
        <w:right w:val="none" w:sz="0" w:space="0" w:color="auto"/>
      </w:divBdr>
    </w:div>
    <w:div w:id="1348676250">
      <w:bodyDiv w:val="1"/>
      <w:marLeft w:val="0"/>
      <w:marRight w:val="0"/>
      <w:marTop w:val="0"/>
      <w:marBottom w:val="0"/>
      <w:divBdr>
        <w:top w:val="none" w:sz="0" w:space="0" w:color="auto"/>
        <w:left w:val="none" w:sz="0" w:space="0" w:color="auto"/>
        <w:bottom w:val="none" w:sz="0" w:space="0" w:color="auto"/>
        <w:right w:val="none" w:sz="0" w:space="0" w:color="auto"/>
      </w:divBdr>
    </w:div>
    <w:div w:id="1348753374">
      <w:bodyDiv w:val="1"/>
      <w:marLeft w:val="0"/>
      <w:marRight w:val="0"/>
      <w:marTop w:val="0"/>
      <w:marBottom w:val="0"/>
      <w:divBdr>
        <w:top w:val="none" w:sz="0" w:space="0" w:color="auto"/>
        <w:left w:val="none" w:sz="0" w:space="0" w:color="auto"/>
        <w:bottom w:val="none" w:sz="0" w:space="0" w:color="auto"/>
        <w:right w:val="none" w:sz="0" w:space="0" w:color="auto"/>
      </w:divBdr>
    </w:div>
    <w:div w:id="1350176154">
      <w:bodyDiv w:val="1"/>
      <w:marLeft w:val="0"/>
      <w:marRight w:val="0"/>
      <w:marTop w:val="0"/>
      <w:marBottom w:val="0"/>
      <w:divBdr>
        <w:top w:val="none" w:sz="0" w:space="0" w:color="auto"/>
        <w:left w:val="none" w:sz="0" w:space="0" w:color="auto"/>
        <w:bottom w:val="none" w:sz="0" w:space="0" w:color="auto"/>
        <w:right w:val="none" w:sz="0" w:space="0" w:color="auto"/>
      </w:divBdr>
    </w:div>
    <w:div w:id="1351449100">
      <w:bodyDiv w:val="1"/>
      <w:marLeft w:val="0"/>
      <w:marRight w:val="0"/>
      <w:marTop w:val="0"/>
      <w:marBottom w:val="0"/>
      <w:divBdr>
        <w:top w:val="none" w:sz="0" w:space="0" w:color="auto"/>
        <w:left w:val="none" w:sz="0" w:space="0" w:color="auto"/>
        <w:bottom w:val="none" w:sz="0" w:space="0" w:color="auto"/>
        <w:right w:val="none" w:sz="0" w:space="0" w:color="auto"/>
      </w:divBdr>
    </w:div>
    <w:div w:id="1351835691">
      <w:bodyDiv w:val="1"/>
      <w:marLeft w:val="0"/>
      <w:marRight w:val="0"/>
      <w:marTop w:val="0"/>
      <w:marBottom w:val="0"/>
      <w:divBdr>
        <w:top w:val="none" w:sz="0" w:space="0" w:color="auto"/>
        <w:left w:val="none" w:sz="0" w:space="0" w:color="auto"/>
        <w:bottom w:val="none" w:sz="0" w:space="0" w:color="auto"/>
        <w:right w:val="none" w:sz="0" w:space="0" w:color="auto"/>
      </w:divBdr>
    </w:div>
    <w:div w:id="1351881573">
      <w:bodyDiv w:val="1"/>
      <w:marLeft w:val="0"/>
      <w:marRight w:val="0"/>
      <w:marTop w:val="0"/>
      <w:marBottom w:val="0"/>
      <w:divBdr>
        <w:top w:val="none" w:sz="0" w:space="0" w:color="auto"/>
        <w:left w:val="none" w:sz="0" w:space="0" w:color="auto"/>
        <w:bottom w:val="none" w:sz="0" w:space="0" w:color="auto"/>
        <w:right w:val="none" w:sz="0" w:space="0" w:color="auto"/>
      </w:divBdr>
    </w:div>
    <w:div w:id="1352300320">
      <w:bodyDiv w:val="1"/>
      <w:marLeft w:val="0"/>
      <w:marRight w:val="0"/>
      <w:marTop w:val="0"/>
      <w:marBottom w:val="0"/>
      <w:divBdr>
        <w:top w:val="none" w:sz="0" w:space="0" w:color="auto"/>
        <w:left w:val="none" w:sz="0" w:space="0" w:color="auto"/>
        <w:bottom w:val="none" w:sz="0" w:space="0" w:color="auto"/>
        <w:right w:val="none" w:sz="0" w:space="0" w:color="auto"/>
      </w:divBdr>
    </w:div>
    <w:div w:id="1352419304">
      <w:bodyDiv w:val="1"/>
      <w:marLeft w:val="0"/>
      <w:marRight w:val="0"/>
      <w:marTop w:val="0"/>
      <w:marBottom w:val="0"/>
      <w:divBdr>
        <w:top w:val="none" w:sz="0" w:space="0" w:color="auto"/>
        <w:left w:val="none" w:sz="0" w:space="0" w:color="auto"/>
        <w:bottom w:val="none" w:sz="0" w:space="0" w:color="auto"/>
        <w:right w:val="none" w:sz="0" w:space="0" w:color="auto"/>
      </w:divBdr>
    </w:div>
    <w:div w:id="1353023039">
      <w:bodyDiv w:val="1"/>
      <w:marLeft w:val="0"/>
      <w:marRight w:val="0"/>
      <w:marTop w:val="0"/>
      <w:marBottom w:val="0"/>
      <w:divBdr>
        <w:top w:val="none" w:sz="0" w:space="0" w:color="auto"/>
        <w:left w:val="none" w:sz="0" w:space="0" w:color="auto"/>
        <w:bottom w:val="none" w:sz="0" w:space="0" w:color="auto"/>
        <w:right w:val="none" w:sz="0" w:space="0" w:color="auto"/>
      </w:divBdr>
    </w:div>
    <w:div w:id="1353069393">
      <w:bodyDiv w:val="1"/>
      <w:marLeft w:val="0"/>
      <w:marRight w:val="0"/>
      <w:marTop w:val="0"/>
      <w:marBottom w:val="0"/>
      <w:divBdr>
        <w:top w:val="none" w:sz="0" w:space="0" w:color="auto"/>
        <w:left w:val="none" w:sz="0" w:space="0" w:color="auto"/>
        <w:bottom w:val="none" w:sz="0" w:space="0" w:color="auto"/>
        <w:right w:val="none" w:sz="0" w:space="0" w:color="auto"/>
      </w:divBdr>
    </w:div>
    <w:div w:id="1353725313">
      <w:bodyDiv w:val="1"/>
      <w:marLeft w:val="0"/>
      <w:marRight w:val="0"/>
      <w:marTop w:val="0"/>
      <w:marBottom w:val="0"/>
      <w:divBdr>
        <w:top w:val="none" w:sz="0" w:space="0" w:color="auto"/>
        <w:left w:val="none" w:sz="0" w:space="0" w:color="auto"/>
        <w:bottom w:val="none" w:sz="0" w:space="0" w:color="auto"/>
        <w:right w:val="none" w:sz="0" w:space="0" w:color="auto"/>
      </w:divBdr>
    </w:div>
    <w:div w:id="1354304717">
      <w:bodyDiv w:val="1"/>
      <w:marLeft w:val="0"/>
      <w:marRight w:val="0"/>
      <w:marTop w:val="0"/>
      <w:marBottom w:val="0"/>
      <w:divBdr>
        <w:top w:val="none" w:sz="0" w:space="0" w:color="auto"/>
        <w:left w:val="none" w:sz="0" w:space="0" w:color="auto"/>
        <w:bottom w:val="none" w:sz="0" w:space="0" w:color="auto"/>
        <w:right w:val="none" w:sz="0" w:space="0" w:color="auto"/>
      </w:divBdr>
    </w:div>
    <w:div w:id="1355766583">
      <w:bodyDiv w:val="1"/>
      <w:marLeft w:val="0"/>
      <w:marRight w:val="0"/>
      <w:marTop w:val="0"/>
      <w:marBottom w:val="0"/>
      <w:divBdr>
        <w:top w:val="none" w:sz="0" w:space="0" w:color="auto"/>
        <w:left w:val="none" w:sz="0" w:space="0" w:color="auto"/>
        <w:bottom w:val="none" w:sz="0" w:space="0" w:color="auto"/>
        <w:right w:val="none" w:sz="0" w:space="0" w:color="auto"/>
      </w:divBdr>
    </w:div>
    <w:div w:id="1356225103">
      <w:bodyDiv w:val="1"/>
      <w:marLeft w:val="0"/>
      <w:marRight w:val="0"/>
      <w:marTop w:val="0"/>
      <w:marBottom w:val="0"/>
      <w:divBdr>
        <w:top w:val="none" w:sz="0" w:space="0" w:color="auto"/>
        <w:left w:val="none" w:sz="0" w:space="0" w:color="auto"/>
        <w:bottom w:val="none" w:sz="0" w:space="0" w:color="auto"/>
        <w:right w:val="none" w:sz="0" w:space="0" w:color="auto"/>
      </w:divBdr>
    </w:div>
    <w:div w:id="1357005528">
      <w:bodyDiv w:val="1"/>
      <w:marLeft w:val="0"/>
      <w:marRight w:val="0"/>
      <w:marTop w:val="0"/>
      <w:marBottom w:val="0"/>
      <w:divBdr>
        <w:top w:val="none" w:sz="0" w:space="0" w:color="auto"/>
        <w:left w:val="none" w:sz="0" w:space="0" w:color="auto"/>
        <w:bottom w:val="none" w:sz="0" w:space="0" w:color="auto"/>
        <w:right w:val="none" w:sz="0" w:space="0" w:color="auto"/>
      </w:divBdr>
    </w:div>
    <w:div w:id="1357073674">
      <w:bodyDiv w:val="1"/>
      <w:marLeft w:val="0"/>
      <w:marRight w:val="0"/>
      <w:marTop w:val="0"/>
      <w:marBottom w:val="0"/>
      <w:divBdr>
        <w:top w:val="none" w:sz="0" w:space="0" w:color="auto"/>
        <w:left w:val="none" w:sz="0" w:space="0" w:color="auto"/>
        <w:bottom w:val="none" w:sz="0" w:space="0" w:color="auto"/>
        <w:right w:val="none" w:sz="0" w:space="0" w:color="auto"/>
      </w:divBdr>
    </w:div>
    <w:div w:id="1357850791">
      <w:bodyDiv w:val="1"/>
      <w:marLeft w:val="0"/>
      <w:marRight w:val="0"/>
      <w:marTop w:val="0"/>
      <w:marBottom w:val="0"/>
      <w:divBdr>
        <w:top w:val="none" w:sz="0" w:space="0" w:color="auto"/>
        <w:left w:val="none" w:sz="0" w:space="0" w:color="auto"/>
        <w:bottom w:val="none" w:sz="0" w:space="0" w:color="auto"/>
        <w:right w:val="none" w:sz="0" w:space="0" w:color="auto"/>
      </w:divBdr>
    </w:div>
    <w:div w:id="1358847197">
      <w:bodyDiv w:val="1"/>
      <w:marLeft w:val="0"/>
      <w:marRight w:val="0"/>
      <w:marTop w:val="0"/>
      <w:marBottom w:val="0"/>
      <w:divBdr>
        <w:top w:val="none" w:sz="0" w:space="0" w:color="auto"/>
        <w:left w:val="none" w:sz="0" w:space="0" w:color="auto"/>
        <w:bottom w:val="none" w:sz="0" w:space="0" w:color="auto"/>
        <w:right w:val="none" w:sz="0" w:space="0" w:color="auto"/>
      </w:divBdr>
    </w:div>
    <w:div w:id="1358893275">
      <w:bodyDiv w:val="1"/>
      <w:marLeft w:val="0"/>
      <w:marRight w:val="0"/>
      <w:marTop w:val="0"/>
      <w:marBottom w:val="0"/>
      <w:divBdr>
        <w:top w:val="none" w:sz="0" w:space="0" w:color="auto"/>
        <w:left w:val="none" w:sz="0" w:space="0" w:color="auto"/>
        <w:bottom w:val="none" w:sz="0" w:space="0" w:color="auto"/>
        <w:right w:val="none" w:sz="0" w:space="0" w:color="auto"/>
      </w:divBdr>
    </w:div>
    <w:div w:id="1359742204">
      <w:bodyDiv w:val="1"/>
      <w:marLeft w:val="0"/>
      <w:marRight w:val="0"/>
      <w:marTop w:val="0"/>
      <w:marBottom w:val="0"/>
      <w:divBdr>
        <w:top w:val="none" w:sz="0" w:space="0" w:color="auto"/>
        <w:left w:val="none" w:sz="0" w:space="0" w:color="auto"/>
        <w:bottom w:val="none" w:sz="0" w:space="0" w:color="auto"/>
        <w:right w:val="none" w:sz="0" w:space="0" w:color="auto"/>
      </w:divBdr>
    </w:div>
    <w:div w:id="1360163971">
      <w:bodyDiv w:val="1"/>
      <w:marLeft w:val="0"/>
      <w:marRight w:val="0"/>
      <w:marTop w:val="0"/>
      <w:marBottom w:val="0"/>
      <w:divBdr>
        <w:top w:val="none" w:sz="0" w:space="0" w:color="auto"/>
        <w:left w:val="none" w:sz="0" w:space="0" w:color="auto"/>
        <w:bottom w:val="none" w:sz="0" w:space="0" w:color="auto"/>
        <w:right w:val="none" w:sz="0" w:space="0" w:color="auto"/>
      </w:divBdr>
    </w:div>
    <w:div w:id="1360662565">
      <w:bodyDiv w:val="1"/>
      <w:marLeft w:val="0"/>
      <w:marRight w:val="0"/>
      <w:marTop w:val="0"/>
      <w:marBottom w:val="0"/>
      <w:divBdr>
        <w:top w:val="none" w:sz="0" w:space="0" w:color="auto"/>
        <w:left w:val="none" w:sz="0" w:space="0" w:color="auto"/>
        <w:bottom w:val="none" w:sz="0" w:space="0" w:color="auto"/>
        <w:right w:val="none" w:sz="0" w:space="0" w:color="auto"/>
      </w:divBdr>
    </w:div>
    <w:div w:id="1361972447">
      <w:bodyDiv w:val="1"/>
      <w:marLeft w:val="0"/>
      <w:marRight w:val="0"/>
      <w:marTop w:val="0"/>
      <w:marBottom w:val="0"/>
      <w:divBdr>
        <w:top w:val="none" w:sz="0" w:space="0" w:color="auto"/>
        <w:left w:val="none" w:sz="0" w:space="0" w:color="auto"/>
        <w:bottom w:val="none" w:sz="0" w:space="0" w:color="auto"/>
        <w:right w:val="none" w:sz="0" w:space="0" w:color="auto"/>
      </w:divBdr>
    </w:div>
    <w:div w:id="1362318621">
      <w:bodyDiv w:val="1"/>
      <w:marLeft w:val="0"/>
      <w:marRight w:val="0"/>
      <w:marTop w:val="0"/>
      <w:marBottom w:val="0"/>
      <w:divBdr>
        <w:top w:val="none" w:sz="0" w:space="0" w:color="auto"/>
        <w:left w:val="none" w:sz="0" w:space="0" w:color="auto"/>
        <w:bottom w:val="none" w:sz="0" w:space="0" w:color="auto"/>
        <w:right w:val="none" w:sz="0" w:space="0" w:color="auto"/>
      </w:divBdr>
    </w:div>
    <w:div w:id="1362900516">
      <w:bodyDiv w:val="1"/>
      <w:marLeft w:val="0"/>
      <w:marRight w:val="0"/>
      <w:marTop w:val="0"/>
      <w:marBottom w:val="0"/>
      <w:divBdr>
        <w:top w:val="none" w:sz="0" w:space="0" w:color="auto"/>
        <w:left w:val="none" w:sz="0" w:space="0" w:color="auto"/>
        <w:bottom w:val="none" w:sz="0" w:space="0" w:color="auto"/>
        <w:right w:val="none" w:sz="0" w:space="0" w:color="auto"/>
      </w:divBdr>
    </w:div>
    <w:div w:id="1363822227">
      <w:bodyDiv w:val="1"/>
      <w:marLeft w:val="0"/>
      <w:marRight w:val="0"/>
      <w:marTop w:val="0"/>
      <w:marBottom w:val="0"/>
      <w:divBdr>
        <w:top w:val="none" w:sz="0" w:space="0" w:color="auto"/>
        <w:left w:val="none" w:sz="0" w:space="0" w:color="auto"/>
        <w:bottom w:val="none" w:sz="0" w:space="0" w:color="auto"/>
        <w:right w:val="none" w:sz="0" w:space="0" w:color="auto"/>
      </w:divBdr>
    </w:div>
    <w:div w:id="1365903359">
      <w:bodyDiv w:val="1"/>
      <w:marLeft w:val="0"/>
      <w:marRight w:val="0"/>
      <w:marTop w:val="0"/>
      <w:marBottom w:val="0"/>
      <w:divBdr>
        <w:top w:val="none" w:sz="0" w:space="0" w:color="auto"/>
        <w:left w:val="none" w:sz="0" w:space="0" w:color="auto"/>
        <w:bottom w:val="none" w:sz="0" w:space="0" w:color="auto"/>
        <w:right w:val="none" w:sz="0" w:space="0" w:color="auto"/>
      </w:divBdr>
    </w:div>
    <w:div w:id="1366062458">
      <w:bodyDiv w:val="1"/>
      <w:marLeft w:val="0"/>
      <w:marRight w:val="0"/>
      <w:marTop w:val="0"/>
      <w:marBottom w:val="0"/>
      <w:divBdr>
        <w:top w:val="none" w:sz="0" w:space="0" w:color="auto"/>
        <w:left w:val="none" w:sz="0" w:space="0" w:color="auto"/>
        <w:bottom w:val="none" w:sz="0" w:space="0" w:color="auto"/>
        <w:right w:val="none" w:sz="0" w:space="0" w:color="auto"/>
      </w:divBdr>
    </w:div>
    <w:div w:id="1366567005">
      <w:bodyDiv w:val="1"/>
      <w:marLeft w:val="0"/>
      <w:marRight w:val="0"/>
      <w:marTop w:val="0"/>
      <w:marBottom w:val="0"/>
      <w:divBdr>
        <w:top w:val="none" w:sz="0" w:space="0" w:color="auto"/>
        <w:left w:val="none" w:sz="0" w:space="0" w:color="auto"/>
        <w:bottom w:val="none" w:sz="0" w:space="0" w:color="auto"/>
        <w:right w:val="none" w:sz="0" w:space="0" w:color="auto"/>
      </w:divBdr>
    </w:div>
    <w:div w:id="1366708440">
      <w:bodyDiv w:val="1"/>
      <w:marLeft w:val="0"/>
      <w:marRight w:val="0"/>
      <w:marTop w:val="0"/>
      <w:marBottom w:val="0"/>
      <w:divBdr>
        <w:top w:val="none" w:sz="0" w:space="0" w:color="auto"/>
        <w:left w:val="none" w:sz="0" w:space="0" w:color="auto"/>
        <w:bottom w:val="none" w:sz="0" w:space="0" w:color="auto"/>
        <w:right w:val="none" w:sz="0" w:space="0" w:color="auto"/>
      </w:divBdr>
    </w:div>
    <w:div w:id="1367027017">
      <w:bodyDiv w:val="1"/>
      <w:marLeft w:val="0"/>
      <w:marRight w:val="0"/>
      <w:marTop w:val="0"/>
      <w:marBottom w:val="0"/>
      <w:divBdr>
        <w:top w:val="none" w:sz="0" w:space="0" w:color="auto"/>
        <w:left w:val="none" w:sz="0" w:space="0" w:color="auto"/>
        <w:bottom w:val="none" w:sz="0" w:space="0" w:color="auto"/>
        <w:right w:val="none" w:sz="0" w:space="0" w:color="auto"/>
      </w:divBdr>
    </w:div>
    <w:div w:id="1368330742">
      <w:bodyDiv w:val="1"/>
      <w:marLeft w:val="0"/>
      <w:marRight w:val="0"/>
      <w:marTop w:val="0"/>
      <w:marBottom w:val="0"/>
      <w:divBdr>
        <w:top w:val="none" w:sz="0" w:space="0" w:color="auto"/>
        <w:left w:val="none" w:sz="0" w:space="0" w:color="auto"/>
        <w:bottom w:val="none" w:sz="0" w:space="0" w:color="auto"/>
        <w:right w:val="none" w:sz="0" w:space="0" w:color="auto"/>
      </w:divBdr>
    </w:div>
    <w:div w:id="1368720597">
      <w:bodyDiv w:val="1"/>
      <w:marLeft w:val="0"/>
      <w:marRight w:val="0"/>
      <w:marTop w:val="0"/>
      <w:marBottom w:val="0"/>
      <w:divBdr>
        <w:top w:val="none" w:sz="0" w:space="0" w:color="auto"/>
        <w:left w:val="none" w:sz="0" w:space="0" w:color="auto"/>
        <w:bottom w:val="none" w:sz="0" w:space="0" w:color="auto"/>
        <w:right w:val="none" w:sz="0" w:space="0" w:color="auto"/>
      </w:divBdr>
    </w:div>
    <w:div w:id="1368947679">
      <w:bodyDiv w:val="1"/>
      <w:marLeft w:val="0"/>
      <w:marRight w:val="0"/>
      <w:marTop w:val="0"/>
      <w:marBottom w:val="0"/>
      <w:divBdr>
        <w:top w:val="none" w:sz="0" w:space="0" w:color="auto"/>
        <w:left w:val="none" w:sz="0" w:space="0" w:color="auto"/>
        <w:bottom w:val="none" w:sz="0" w:space="0" w:color="auto"/>
        <w:right w:val="none" w:sz="0" w:space="0" w:color="auto"/>
      </w:divBdr>
    </w:div>
    <w:div w:id="1371299358">
      <w:bodyDiv w:val="1"/>
      <w:marLeft w:val="0"/>
      <w:marRight w:val="0"/>
      <w:marTop w:val="0"/>
      <w:marBottom w:val="0"/>
      <w:divBdr>
        <w:top w:val="none" w:sz="0" w:space="0" w:color="auto"/>
        <w:left w:val="none" w:sz="0" w:space="0" w:color="auto"/>
        <w:bottom w:val="none" w:sz="0" w:space="0" w:color="auto"/>
        <w:right w:val="none" w:sz="0" w:space="0" w:color="auto"/>
      </w:divBdr>
    </w:div>
    <w:div w:id="1371421112">
      <w:bodyDiv w:val="1"/>
      <w:marLeft w:val="0"/>
      <w:marRight w:val="0"/>
      <w:marTop w:val="0"/>
      <w:marBottom w:val="0"/>
      <w:divBdr>
        <w:top w:val="none" w:sz="0" w:space="0" w:color="auto"/>
        <w:left w:val="none" w:sz="0" w:space="0" w:color="auto"/>
        <w:bottom w:val="none" w:sz="0" w:space="0" w:color="auto"/>
        <w:right w:val="none" w:sz="0" w:space="0" w:color="auto"/>
      </w:divBdr>
    </w:div>
    <w:div w:id="1371958367">
      <w:bodyDiv w:val="1"/>
      <w:marLeft w:val="0"/>
      <w:marRight w:val="0"/>
      <w:marTop w:val="0"/>
      <w:marBottom w:val="0"/>
      <w:divBdr>
        <w:top w:val="none" w:sz="0" w:space="0" w:color="auto"/>
        <w:left w:val="none" w:sz="0" w:space="0" w:color="auto"/>
        <w:bottom w:val="none" w:sz="0" w:space="0" w:color="auto"/>
        <w:right w:val="none" w:sz="0" w:space="0" w:color="auto"/>
      </w:divBdr>
    </w:div>
    <w:div w:id="1373461426">
      <w:bodyDiv w:val="1"/>
      <w:marLeft w:val="0"/>
      <w:marRight w:val="0"/>
      <w:marTop w:val="0"/>
      <w:marBottom w:val="0"/>
      <w:divBdr>
        <w:top w:val="none" w:sz="0" w:space="0" w:color="auto"/>
        <w:left w:val="none" w:sz="0" w:space="0" w:color="auto"/>
        <w:bottom w:val="none" w:sz="0" w:space="0" w:color="auto"/>
        <w:right w:val="none" w:sz="0" w:space="0" w:color="auto"/>
      </w:divBdr>
    </w:div>
    <w:div w:id="1374304885">
      <w:bodyDiv w:val="1"/>
      <w:marLeft w:val="0"/>
      <w:marRight w:val="0"/>
      <w:marTop w:val="0"/>
      <w:marBottom w:val="0"/>
      <w:divBdr>
        <w:top w:val="none" w:sz="0" w:space="0" w:color="auto"/>
        <w:left w:val="none" w:sz="0" w:space="0" w:color="auto"/>
        <w:bottom w:val="none" w:sz="0" w:space="0" w:color="auto"/>
        <w:right w:val="none" w:sz="0" w:space="0" w:color="auto"/>
      </w:divBdr>
    </w:div>
    <w:div w:id="1374386096">
      <w:bodyDiv w:val="1"/>
      <w:marLeft w:val="0"/>
      <w:marRight w:val="0"/>
      <w:marTop w:val="0"/>
      <w:marBottom w:val="0"/>
      <w:divBdr>
        <w:top w:val="none" w:sz="0" w:space="0" w:color="auto"/>
        <w:left w:val="none" w:sz="0" w:space="0" w:color="auto"/>
        <w:bottom w:val="none" w:sz="0" w:space="0" w:color="auto"/>
        <w:right w:val="none" w:sz="0" w:space="0" w:color="auto"/>
      </w:divBdr>
    </w:div>
    <w:div w:id="1374387109">
      <w:bodyDiv w:val="1"/>
      <w:marLeft w:val="0"/>
      <w:marRight w:val="0"/>
      <w:marTop w:val="0"/>
      <w:marBottom w:val="0"/>
      <w:divBdr>
        <w:top w:val="none" w:sz="0" w:space="0" w:color="auto"/>
        <w:left w:val="none" w:sz="0" w:space="0" w:color="auto"/>
        <w:bottom w:val="none" w:sz="0" w:space="0" w:color="auto"/>
        <w:right w:val="none" w:sz="0" w:space="0" w:color="auto"/>
      </w:divBdr>
    </w:div>
    <w:div w:id="1374497420">
      <w:bodyDiv w:val="1"/>
      <w:marLeft w:val="0"/>
      <w:marRight w:val="0"/>
      <w:marTop w:val="0"/>
      <w:marBottom w:val="0"/>
      <w:divBdr>
        <w:top w:val="none" w:sz="0" w:space="0" w:color="auto"/>
        <w:left w:val="none" w:sz="0" w:space="0" w:color="auto"/>
        <w:bottom w:val="none" w:sz="0" w:space="0" w:color="auto"/>
        <w:right w:val="none" w:sz="0" w:space="0" w:color="auto"/>
      </w:divBdr>
    </w:div>
    <w:div w:id="1375733379">
      <w:bodyDiv w:val="1"/>
      <w:marLeft w:val="0"/>
      <w:marRight w:val="0"/>
      <w:marTop w:val="0"/>
      <w:marBottom w:val="0"/>
      <w:divBdr>
        <w:top w:val="none" w:sz="0" w:space="0" w:color="auto"/>
        <w:left w:val="none" w:sz="0" w:space="0" w:color="auto"/>
        <w:bottom w:val="none" w:sz="0" w:space="0" w:color="auto"/>
        <w:right w:val="none" w:sz="0" w:space="0" w:color="auto"/>
      </w:divBdr>
    </w:div>
    <w:div w:id="1376659579">
      <w:bodyDiv w:val="1"/>
      <w:marLeft w:val="0"/>
      <w:marRight w:val="0"/>
      <w:marTop w:val="0"/>
      <w:marBottom w:val="0"/>
      <w:divBdr>
        <w:top w:val="none" w:sz="0" w:space="0" w:color="auto"/>
        <w:left w:val="none" w:sz="0" w:space="0" w:color="auto"/>
        <w:bottom w:val="none" w:sz="0" w:space="0" w:color="auto"/>
        <w:right w:val="none" w:sz="0" w:space="0" w:color="auto"/>
      </w:divBdr>
    </w:div>
    <w:div w:id="1376737370">
      <w:bodyDiv w:val="1"/>
      <w:marLeft w:val="0"/>
      <w:marRight w:val="0"/>
      <w:marTop w:val="0"/>
      <w:marBottom w:val="0"/>
      <w:divBdr>
        <w:top w:val="none" w:sz="0" w:space="0" w:color="auto"/>
        <w:left w:val="none" w:sz="0" w:space="0" w:color="auto"/>
        <w:bottom w:val="none" w:sz="0" w:space="0" w:color="auto"/>
        <w:right w:val="none" w:sz="0" w:space="0" w:color="auto"/>
      </w:divBdr>
    </w:div>
    <w:div w:id="1378355670">
      <w:bodyDiv w:val="1"/>
      <w:marLeft w:val="0"/>
      <w:marRight w:val="0"/>
      <w:marTop w:val="0"/>
      <w:marBottom w:val="0"/>
      <w:divBdr>
        <w:top w:val="none" w:sz="0" w:space="0" w:color="auto"/>
        <w:left w:val="none" w:sz="0" w:space="0" w:color="auto"/>
        <w:bottom w:val="none" w:sz="0" w:space="0" w:color="auto"/>
        <w:right w:val="none" w:sz="0" w:space="0" w:color="auto"/>
      </w:divBdr>
    </w:div>
    <w:div w:id="1379401770">
      <w:bodyDiv w:val="1"/>
      <w:marLeft w:val="0"/>
      <w:marRight w:val="0"/>
      <w:marTop w:val="0"/>
      <w:marBottom w:val="0"/>
      <w:divBdr>
        <w:top w:val="none" w:sz="0" w:space="0" w:color="auto"/>
        <w:left w:val="none" w:sz="0" w:space="0" w:color="auto"/>
        <w:bottom w:val="none" w:sz="0" w:space="0" w:color="auto"/>
        <w:right w:val="none" w:sz="0" w:space="0" w:color="auto"/>
      </w:divBdr>
    </w:div>
    <w:div w:id="1380208935">
      <w:bodyDiv w:val="1"/>
      <w:marLeft w:val="0"/>
      <w:marRight w:val="0"/>
      <w:marTop w:val="0"/>
      <w:marBottom w:val="0"/>
      <w:divBdr>
        <w:top w:val="none" w:sz="0" w:space="0" w:color="auto"/>
        <w:left w:val="none" w:sz="0" w:space="0" w:color="auto"/>
        <w:bottom w:val="none" w:sz="0" w:space="0" w:color="auto"/>
        <w:right w:val="none" w:sz="0" w:space="0" w:color="auto"/>
      </w:divBdr>
    </w:div>
    <w:div w:id="1380473443">
      <w:bodyDiv w:val="1"/>
      <w:marLeft w:val="0"/>
      <w:marRight w:val="0"/>
      <w:marTop w:val="0"/>
      <w:marBottom w:val="0"/>
      <w:divBdr>
        <w:top w:val="none" w:sz="0" w:space="0" w:color="auto"/>
        <w:left w:val="none" w:sz="0" w:space="0" w:color="auto"/>
        <w:bottom w:val="none" w:sz="0" w:space="0" w:color="auto"/>
        <w:right w:val="none" w:sz="0" w:space="0" w:color="auto"/>
      </w:divBdr>
    </w:div>
    <w:div w:id="1381175493">
      <w:bodyDiv w:val="1"/>
      <w:marLeft w:val="0"/>
      <w:marRight w:val="0"/>
      <w:marTop w:val="0"/>
      <w:marBottom w:val="0"/>
      <w:divBdr>
        <w:top w:val="none" w:sz="0" w:space="0" w:color="auto"/>
        <w:left w:val="none" w:sz="0" w:space="0" w:color="auto"/>
        <w:bottom w:val="none" w:sz="0" w:space="0" w:color="auto"/>
        <w:right w:val="none" w:sz="0" w:space="0" w:color="auto"/>
      </w:divBdr>
    </w:div>
    <w:div w:id="1381443831">
      <w:bodyDiv w:val="1"/>
      <w:marLeft w:val="0"/>
      <w:marRight w:val="0"/>
      <w:marTop w:val="0"/>
      <w:marBottom w:val="0"/>
      <w:divBdr>
        <w:top w:val="none" w:sz="0" w:space="0" w:color="auto"/>
        <w:left w:val="none" w:sz="0" w:space="0" w:color="auto"/>
        <w:bottom w:val="none" w:sz="0" w:space="0" w:color="auto"/>
        <w:right w:val="none" w:sz="0" w:space="0" w:color="auto"/>
      </w:divBdr>
    </w:div>
    <w:div w:id="1382556642">
      <w:bodyDiv w:val="1"/>
      <w:marLeft w:val="0"/>
      <w:marRight w:val="0"/>
      <w:marTop w:val="0"/>
      <w:marBottom w:val="0"/>
      <w:divBdr>
        <w:top w:val="none" w:sz="0" w:space="0" w:color="auto"/>
        <w:left w:val="none" w:sz="0" w:space="0" w:color="auto"/>
        <w:bottom w:val="none" w:sz="0" w:space="0" w:color="auto"/>
        <w:right w:val="none" w:sz="0" w:space="0" w:color="auto"/>
      </w:divBdr>
    </w:div>
    <w:div w:id="1383017052">
      <w:bodyDiv w:val="1"/>
      <w:marLeft w:val="0"/>
      <w:marRight w:val="0"/>
      <w:marTop w:val="0"/>
      <w:marBottom w:val="0"/>
      <w:divBdr>
        <w:top w:val="none" w:sz="0" w:space="0" w:color="auto"/>
        <w:left w:val="none" w:sz="0" w:space="0" w:color="auto"/>
        <w:bottom w:val="none" w:sz="0" w:space="0" w:color="auto"/>
        <w:right w:val="none" w:sz="0" w:space="0" w:color="auto"/>
      </w:divBdr>
    </w:div>
    <w:div w:id="1383361990">
      <w:bodyDiv w:val="1"/>
      <w:marLeft w:val="0"/>
      <w:marRight w:val="0"/>
      <w:marTop w:val="0"/>
      <w:marBottom w:val="0"/>
      <w:divBdr>
        <w:top w:val="none" w:sz="0" w:space="0" w:color="auto"/>
        <w:left w:val="none" w:sz="0" w:space="0" w:color="auto"/>
        <w:bottom w:val="none" w:sz="0" w:space="0" w:color="auto"/>
        <w:right w:val="none" w:sz="0" w:space="0" w:color="auto"/>
      </w:divBdr>
    </w:div>
    <w:div w:id="1383947712">
      <w:bodyDiv w:val="1"/>
      <w:marLeft w:val="0"/>
      <w:marRight w:val="0"/>
      <w:marTop w:val="0"/>
      <w:marBottom w:val="0"/>
      <w:divBdr>
        <w:top w:val="none" w:sz="0" w:space="0" w:color="auto"/>
        <w:left w:val="none" w:sz="0" w:space="0" w:color="auto"/>
        <w:bottom w:val="none" w:sz="0" w:space="0" w:color="auto"/>
        <w:right w:val="none" w:sz="0" w:space="0" w:color="auto"/>
      </w:divBdr>
    </w:div>
    <w:div w:id="1384138171">
      <w:bodyDiv w:val="1"/>
      <w:marLeft w:val="0"/>
      <w:marRight w:val="0"/>
      <w:marTop w:val="0"/>
      <w:marBottom w:val="0"/>
      <w:divBdr>
        <w:top w:val="none" w:sz="0" w:space="0" w:color="auto"/>
        <w:left w:val="none" w:sz="0" w:space="0" w:color="auto"/>
        <w:bottom w:val="none" w:sz="0" w:space="0" w:color="auto"/>
        <w:right w:val="none" w:sz="0" w:space="0" w:color="auto"/>
      </w:divBdr>
    </w:div>
    <w:div w:id="1385326997">
      <w:bodyDiv w:val="1"/>
      <w:marLeft w:val="0"/>
      <w:marRight w:val="0"/>
      <w:marTop w:val="0"/>
      <w:marBottom w:val="0"/>
      <w:divBdr>
        <w:top w:val="none" w:sz="0" w:space="0" w:color="auto"/>
        <w:left w:val="none" w:sz="0" w:space="0" w:color="auto"/>
        <w:bottom w:val="none" w:sz="0" w:space="0" w:color="auto"/>
        <w:right w:val="none" w:sz="0" w:space="0" w:color="auto"/>
      </w:divBdr>
    </w:div>
    <w:div w:id="1385761307">
      <w:bodyDiv w:val="1"/>
      <w:marLeft w:val="0"/>
      <w:marRight w:val="0"/>
      <w:marTop w:val="0"/>
      <w:marBottom w:val="0"/>
      <w:divBdr>
        <w:top w:val="none" w:sz="0" w:space="0" w:color="auto"/>
        <w:left w:val="none" w:sz="0" w:space="0" w:color="auto"/>
        <w:bottom w:val="none" w:sz="0" w:space="0" w:color="auto"/>
        <w:right w:val="none" w:sz="0" w:space="0" w:color="auto"/>
      </w:divBdr>
    </w:div>
    <w:div w:id="1386680472">
      <w:bodyDiv w:val="1"/>
      <w:marLeft w:val="0"/>
      <w:marRight w:val="0"/>
      <w:marTop w:val="0"/>
      <w:marBottom w:val="0"/>
      <w:divBdr>
        <w:top w:val="none" w:sz="0" w:space="0" w:color="auto"/>
        <w:left w:val="none" w:sz="0" w:space="0" w:color="auto"/>
        <w:bottom w:val="none" w:sz="0" w:space="0" w:color="auto"/>
        <w:right w:val="none" w:sz="0" w:space="0" w:color="auto"/>
      </w:divBdr>
    </w:div>
    <w:div w:id="1387679307">
      <w:bodyDiv w:val="1"/>
      <w:marLeft w:val="0"/>
      <w:marRight w:val="0"/>
      <w:marTop w:val="0"/>
      <w:marBottom w:val="0"/>
      <w:divBdr>
        <w:top w:val="none" w:sz="0" w:space="0" w:color="auto"/>
        <w:left w:val="none" w:sz="0" w:space="0" w:color="auto"/>
        <w:bottom w:val="none" w:sz="0" w:space="0" w:color="auto"/>
        <w:right w:val="none" w:sz="0" w:space="0" w:color="auto"/>
      </w:divBdr>
    </w:div>
    <w:div w:id="1387871946">
      <w:bodyDiv w:val="1"/>
      <w:marLeft w:val="0"/>
      <w:marRight w:val="0"/>
      <w:marTop w:val="0"/>
      <w:marBottom w:val="0"/>
      <w:divBdr>
        <w:top w:val="none" w:sz="0" w:space="0" w:color="auto"/>
        <w:left w:val="none" w:sz="0" w:space="0" w:color="auto"/>
        <w:bottom w:val="none" w:sz="0" w:space="0" w:color="auto"/>
        <w:right w:val="none" w:sz="0" w:space="0" w:color="auto"/>
      </w:divBdr>
    </w:div>
    <w:div w:id="1388215573">
      <w:bodyDiv w:val="1"/>
      <w:marLeft w:val="0"/>
      <w:marRight w:val="0"/>
      <w:marTop w:val="0"/>
      <w:marBottom w:val="0"/>
      <w:divBdr>
        <w:top w:val="none" w:sz="0" w:space="0" w:color="auto"/>
        <w:left w:val="none" w:sz="0" w:space="0" w:color="auto"/>
        <w:bottom w:val="none" w:sz="0" w:space="0" w:color="auto"/>
        <w:right w:val="none" w:sz="0" w:space="0" w:color="auto"/>
      </w:divBdr>
    </w:div>
    <w:div w:id="1388844591">
      <w:bodyDiv w:val="1"/>
      <w:marLeft w:val="0"/>
      <w:marRight w:val="0"/>
      <w:marTop w:val="0"/>
      <w:marBottom w:val="0"/>
      <w:divBdr>
        <w:top w:val="none" w:sz="0" w:space="0" w:color="auto"/>
        <w:left w:val="none" w:sz="0" w:space="0" w:color="auto"/>
        <w:bottom w:val="none" w:sz="0" w:space="0" w:color="auto"/>
        <w:right w:val="none" w:sz="0" w:space="0" w:color="auto"/>
      </w:divBdr>
    </w:div>
    <w:div w:id="1389190257">
      <w:bodyDiv w:val="1"/>
      <w:marLeft w:val="0"/>
      <w:marRight w:val="0"/>
      <w:marTop w:val="0"/>
      <w:marBottom w:val="0"/>
      <w:divBdr>
        <w:top w:val="none" w:sz="0" w:space="0" w:color="auto"/>
        <w:left w:val="none" w:sz="0" w:space="0" w:color="auto"/>
        <w:bottom w:val="none" w:sz="0" w:space="0" w:color="auto"/>
        <w:right w:val="none" w:sz="0" w:space="0" w:color="auto"/>
      </w:divBdr>
    </w:div>
    <w:div w:id="1389232343">
      <w:bodyDiv w:val="1"/>
      <w:marLeft w:val="0"/>
      <w:marRight w:val="0"/>
      <w:marTop w:val="0"/>
      <w:marBottom w:val="0"/>
      <w:divBdr>
        <w:top w:val="none" w:sz="0" w:space="0" w:color="auto"/>
        <w:left w:val="none" w:sz="0" w:space="0" w:color="auto"/>
        <w:bottom w:val="none" w:sz="0" w:space="0" w:color="auto"/>
        <w:right w:val="none" w:sz="0" w:space="0" w:color="auto"/>
      </w:divBdr>
    </w:div>
    <w:div w:id="1391684665">
      <w:bodyDiv w:val="1"/>
      <w:marLeft w:val="0"/>
      <w:marRight w:val="0"/>
      <w:marTop w:val="0"/>
      <w:marBottom w:val="0"/>
      <w:divBdr>
        <w:top w:val="none" w:sz="0" w:space="0" w:color="auto"/>
        <w:left w:val="none" w:sz="0" w:space="0" w:color="auto"/>
        <w:bottom w:val="none" w:sz="0" w:space="0" w:color="auto"/>
        <w:right w:val="none" w:sz="0" w:space="0" w:color="auto"/>
      </w:divBdr>
    </w:div>
    <w:div w:id="1391802382">
      <w:bodyDiv w:val="1"/>
      <w:marLeft w:val="0"/>
      <w:marRight w:val="0"/>
      <w:marTop w:val="0"/>
      <w:marBottom w:val="0"/>
      <w:divBdr>
        <w:top w:val="none" w:sz="0" w:space="0" w:color="auto"/>
        <w:left w:val="none" w:sz="0" w:space="0" w:color="auto"/>
        <w:bottom w:val="none" w:sz="0" w:space="0" w:color="auto"/>
        <w:right w:val="none" w:sz="0" w:space="0" w:color="auto"/>
      </w:divBdr>
    </w:div>
    <w:div w:id="1392459829">
      <w:bodyDiv w:val="1"/>
      <w:marLeft w:val="0"/>
      <w:marRight w:val="0"/>
      <w:marTop w:val="0"/>
      <w:marBottom w:val="0"/>
      <w:divBdr>
        <w:top w:val="none" w:sz="0" w:space="0" w:color="auto"/>
        <w:left w:val="none" w:sz="0" w:space="0" w:color="auto"/>
        <w:bottom w:val="none" w:sz="0" w:space="0" w:color="auto"/>
        <w:right w:val="none" w:sz="0" w:space="0" w:color="auto"/>
      </w:divBdr>
    </w:div>
    <w:div w:id="1393196315">
      <w:bodyDiv w:val="1"/>
      <w:marLeft w:val="0"/>
      <w:marRight w:val="0"/>
      <w:marTop w:val="0"/>
      <w:marBottom w:val="0"/>
      <w:divBdr>
        <w:top w:val="none" w:sz="0" w:space="0" w:color="auto"/>
        <w:left w:val="none" w:sz="0" w:space="0" w:color="auto"/>
        <w:bottom w:val="none" w:sz="0" w:space="0" w:color="auto"/>
        <w:right w:val="none" w:sz="0" w:space="0" w:color="auto"/>
      </w:divBdr>
    </w:div>
    <w:div w:id="1393694102">
      <w:bodyDiv w:val="1"/>
      <w:marLeft w:val="0"/>
      <w:marRight w:val="0"/>
      <w:marTop w:val="0"/>
      <w:marBottom w:val="0"/>
      <w:divBdr>
        <w:top w:val="none" w:sz="0" w:space="0" w:color="auto"/>
        <w:left w:val="none" w:sz="0" w:space="0" w:color="auto"/>
        <w:bottom w:val="none" w:sz="0" w:space="0" w:color="auto"/>
        <w:right w:val="none" w:sz="0" w:space="0" w:color="auto"/>
      </w:divBdr>
    </w:div>
    <w:div w:id="1394891635">
      <w:bodyDiv w:val="1"/>
      <w:marLeft w:val="0"/>
      <w:marRight w:val="0"/>
      <w:marTop w:val="0"/>
      <w:marBottom w:val="0"/>
      <w:divBdr>
        <w:top w:val="none" w:sz="0" w:space="0" w:color="auto"/>
        <w:left w:val="none" w:sz="0" w:space="0" w:color="auto"/>
        <w:bottom w:val="none" w:sz="0" w:space="0" w:color="auto"/>
        <w:right w:val="none" w:sz="0" w:space="0" w:color="auto"/>
      </w:divBdr>
    </w:div>
    <w:div w:id="1394893454">
      <w:bodyDiv w:val="1"/>
      <w:marLeft w:val="0"/>
      <w:marRight w:val="0"/>
      <w:marTop w:val="0"/>
      <w:marBottom w:val="0"/>
      <w:divBdr>
        <w:top w:val="none" w:sz="0" w:space="0" w:color="auto"/>
        <w:left w:val="none" w:sz="0" w:space="0" w:color="auto"/>
        <w:bottom w:val="none" w:sz="0" w:space="0" w:color="auto"/>
        <w:right w:val="none" w:sz="0" w:space="0" w:color="auto"/>
      </w:divBdr>
    </w:div>
    <w:div w:id="1395661404">
      <w:bodyDiv w:val="1"/>
      <w:marLeft w:val="0"/>
      <w:marRight w:val="0"/>
      <w:marTop w:val="0"/>
      <w:marBottom w:val="0"/>
      <w:divBdr>
        <w:top w:val="none" w:sz="0" w:space="0" w:color="auto"/>
        <w:left w:val="none" w:sz="0" w:space="0" w:color="auto"/>
        <w:bottom w:val="none" w:sz="0" w:space="0" w:color="auto"/>
        <w:right w:val="none" w:sz="0" w:space="0" w:color="auto"/>
      </w:divBdr>
    </w:div>
    <w:div w:id="1395738771">
      <w:bodyDiv w:val="1"/>
      <w:marLeft w:val="0"/>
      <w:marRight w:val="0"/>
      <w:marTop w:val="0"/>
      <w:marBottom w:val="0"/>
      <w:divBdr>
        <w:top w:val="none" w:sz="0" w:space="0" w:color="auto"/>
        <w:left w:val="none" w:sz="0" w:space="0" w:color="auto"/>
        <w:bottom w:val="none" w:sz="0" w:space="0" w:color="auto"/>
        <w:right w:val="none" w:sz="0" w:space="0" w:color="auto"/>
      </w:divBdr>
    </w:div>
    <w:div w:id="1396782813">
      <w:bodyDiv w:val="1"/>
      <w:marLeft w:val="0"/>
      <w:marRight w:val="0"/>
      <w:marTop w:val="0"/>
      <w:marBottom w:val="0"/>
      <w:divBdr>
        <w:top w:val="none" w:sz="0" w:space="0" w:color="auto"/>
        <w:left w:val="none" w:sz="0" w:space="0" w:color="auto"/>
        <w:bottom w:val="none" w:sz="0" w:space="0" w:color="auto"/>
        <w:right w:val="none" w:sz="0" w:space="0" w:color="auto"/>
      </w:divBdr>
    </w:div>
    <w:div w:id="1397506737">
      <w:bodyDiv w:val="1"/>
      <w:marLeft w:val="0"/>
      <w:marRight w:val="0"/>
      <w:marTop w:val="0"/>
      <w:marBottom w:val="0"/>
      <w:divBdr>
        <w:top w:val="none" w:sz="0" w:space="0" w:color="auto"/>
        <w:left w:val="none" w:sz="0" w:space="0" w:color="auto"/>
        <w:bottom w:val="none" w:sz="0" w:space="0" w:color="auto"/>
        <w:right w:val="none" w:sz="0" w:space="0" w:color="auto"/>
      </w:divBdr>
    </w:div>
    <w:div w:id="1398045734">
      <w:bodyDiv w:val="1"/>
      <w:marLeft w:val="0"/>
      <w:marRight w:val="0"/>
      <w:marTop w:val="0"/>
      <w:marBottom w:val="0"/>
      <w:divBdr>
        <w:top w:val="none" w:sz="0" w:space="0" w:color="auto"/>
        <w:left w:val="none" w:sz="0" w:space="0" w:color="auto"/>
        <w:bottom w:val="none" w:sz="0" w:space="0" w:color="auto"/>
        <w:right w:val="none" w:sz="0" w:space="0" w:color="auto"/>
      </w:divBdr>
    </w:div>
    <w:div w:id="1398281186">
      <w:bodyDiv w:val="1"/>
      <w:marLeft w:val="0"/>
      <w:marRight w:val="0"/>
      <w:marTop w:val="0"/>
      <w:marBottom w:val="0"/>
      <w:divBdr>
        <w:top w:val="none" w:sz="0" w:space="0" w:color="auto"/>
        <w:left w:val="none" w:sz="0" w:space="0" w:color="auto"/>
        <w:bottom w:val="none" w:sz="0" w:space="0" w:color="auto"/>
        <w:right w:val="none" w:sz="0" w:space="0" w:color="auto"/>
      </w:divBdr>
    </w:div>
    <w:div w:id="1399792145">
      <w:bodyDiv w:val="1"/>
      <w:marLeft w:val="0"/>
      <w:marRight w:val="0"/>
      <w:marTop w:val="0"/>
      <w:marBottom w:val="0"/>
      <w:divBdr>
        <w:top w:val="none" w:sz="0" w:space="0" w:color="auto"/>
        <w:left w:val="none" w:sz="0" w:space="0" w:color="auto"/>
        <w:bottom w:val="none" w:sz="0" w:space="0" w:color="auto"/>
        <w:right w:val="none" w:sz="0" w:space="0" w:color="auto"/>
      </w:divBdr>
    </w:div>
    <w:div w:id="1400010511">
      <w:bodyDiv w:val="1"/>
      <w:marLeft w:val="0"/>
      <w:marRight w:val="0"/>
      <w:marTop w:val="0"/>
      <w:marBottom w:val="0"/>
      <w:divBdr>
        <w:top w:val="none" w:sz="0" w:space="0" w:color="auto"/>
        <w:left w:val="none" w:sz="0" w:space="0" w:color="auto"/>
        <w:bottom w:val="none" w:sz="0" w:space="0" w:color="auto"/>
        <w:right w:val="none" w:sz="0" w:space="0" w:color="auto"/>
      </w:divBdr>
    </w:div>
    <w:div w:id="1400402429">
      <w:bodyDiv w:val="1"/>
      <w:marLeft w:val="0"/>
      <w:marRight w:val="0"/>
      <w:marTop w:val="0"/>
      <w:marBottom w:val="0"/>
      <w:divBdr>
        <w:top w:val="none" w:sz="0" w:space="0" w:color="auto"/>
        <w:left w:val="none" w:sz="0" w:space="0" w:color="auto"/>
        <w:bottom w:val="none" w:sz="0" w:space="0" w:color="auto"/>
        <w:right w:val="none" w:sz="0" w:space="0" w:color="auto"/>
      </w:divBdr>
    </w:div>
    <w:div w:id="1400709929">
      <w:bodyDiv w:val="1"/>
      <w:marLeft w:val="0"/>
      <w:marRight w:val="0"/>
      <w:marTop w:val="0"/>
      <w:marBottom w:val="0"/>
      <w:divBdr>
        <w:top w:val="none" w:sz="0" w:space="0" w:color="auto"/>
        <w:left w:val="none" w:sz="0" w:space="0" w:color="auto"/>
        <w:bottom w:val="none" w:sz="0" w:space="0" w:color="auto"/>
        <w:right w:val="none" w:sz="0" w:space="0" w:color="auto"/>
      </w:divBdr>
    </w:div>
    <w:div w:id="1402025898">
      <w:bodyDiv w:val="1"/>
      <w:marLeft w:val="0"/>
      <w:marRight w:val="0"/>
      <w:marTop w:val="0"/>
      <w:marBottom w:val="0"/>
      <w:divBdr>
        <w:top w:val="none" w:sz="0" w:space="0" w:color="auto"/>
        <w:left w:val="none" w:sz="0" w:space="0" w:color="auto"/>
        <w:bottom w:val="none" w:sz="0" w:space="0" w:color="auto"/>
        <w:right w:val="none" w:sz="0" w:space="0" w:color="auto"/>
      </w:divBdr>
    </w:div>
    <w:div w:id="1402092710">
      <w:bodyDiv w:val="1"/>
      <w:marLeft w:val="0"/>
      <w:marRight w:val="0"/>
      <w:marTop w:val="0"/>
      <w:marBottom w:val="0"/>
      <w:divBdr>
        <w:top w:val="none" w:sz="0" w:space="0" w:color="auto"/>
        <w:left w:val="none" w:sz="0" w:space="0" w:color="auto"/>
        <w:bottom w:val="none" w:sz="0" w:space="0" w:color="auto"/>
        <w:right w:val="none" w:sz="0" w:space="0" w:color="auto"/>
      </w:divBdr>
    </w:div>
    <w:div w:id="1402098361">
      <w:bodyDiv w:val="1"/>
      <w:marLeft w:val="0"/>
      <w:marRight w:val="0"/>
      <w:marTop w:val="0"/>
      <w:marBottom w:val="0"/>
      <w:divBdr>
        <w:top w:val="none" w:sz="0" w:space="0" w:color="auto"/>
        <w:left w:val="none" w:sz="0" w:space="0" w:color="auto"/>
        <w:bottom w:val="none" w:sz="0" w:space="0" w:color="auto"/>
        <w:right w:val="none" w:sz="0" w:space="0" w:color="auto"/>
      </w:divBdr>
    </w:div>
    <w:div w:id="1402219020">
      <w:bodyDiv w:val="1"/>
      <w:marLeft w:val="0"/>
      <w:marRight w:val="0"/>
      <w:marTop w:val="0"/>
      <w:marBottom w:val="0"/>
      <w:divBdr>
        <w:top w:val="none" w:sz="0" w:space="0" w:color="auto"/>
        <w:left w:val="none" w:sz="0" w:space="0" w:color="auto"/>
        <w:bottom w:val="none" w:sz="0" w:space="0" w:color="auto"/>
        <w:right w:val="none" w:sz="0" w:space="0" w:color="auto"/>
      </w:divBdr>
    </w:div>
    <w:div w:id="1402830619">
      <w:bodyDiv w:val="1"/>
      <w:marLeft w:val="0"/>
      <w:marRight w:val="0"/>
      <w:marTop w:val="0"/>
      <w:marBottom w:val="0"/>
      <w:divBdr>
        <w:top w:val="none" w:sz="0" w:space="0" w:color="auto"/>
        <w:left w:val="none" w:sz="0" w:space="0" w:color="auto"/>
        <w:bottom w:val="none" w:sz="0" w:space="0" w:color="auto"/>
        <w:right w:val="none" w:sz="0" w:space="0" w:color="auto"/>
      </w:divBdr>
    </w:div>
    <w:div w:id="1403060536">
      <w:bodyDiv w:val="1"/>
      <w:marLeft w:val="0"/>
      <w:marRight w:val="0"/>
      <w:marTop w:val="0"/>
      <w:marBottom w:val="0"/>
      <w:divBdr>
        <w:top w:val="none" w:sz="0" w:space="0" w:color="auto"/>
        <w:left w:val="none" w:sz="0" w:space="0" w:color="auto"/>
        <w:bottom w:val="none" w:sz="0" w:space="0" w:color="auto"/>
        <w:right w:val="none" w:sz="0" w:space="0" w:color="auto"/>
      </w:divBdr>
    </w:div>
    <w:div w:id="1403866971">
      <w:bodyDiv w:val="1"/>
      <w:marLeft w:val="0"/>
      <w:marRight w:val="0"/>
      <w:marTop w:val="0"/>
      <w:marBottom w:val="0"/>
      <w:divBdr>
        <w:top w:val="none" w:sz="0" w:space="0" w:color="auto"/>
        <w:left w:val="none" w:sz="0" w:space="0" w:color="auto"/>
        <w:bottom w:val="none" w:sz="0" w:space="0" w:color="auto"/>
        <w:right w:val="none" w:sz="0" w:space="0" w:color="auto"/>
      </w:divBdr>
    </w:div>
    <w:div w:id="1404791092">
      <w:bodyDiv w:val="1"/>
      <w:marLeft w:val="0"/>
      <w:marRight w:val="0"/>
      <w:marTop w:val="0"/>
      <w:marBottom w:val="0"/>
      <w:divBdr>
        <w:top w:val="none" w:sz="0" w:space="0" w:color="auto"/>
        <w:left w:val="none" w:sz="0" w:space="0" w:color="auto"/>
        <w:bottom w:val="none" w:sz="0" w:space="0" w:color="auto"/>
        <w:right w:val="none" w:sz="0" w:space="0" w:color="auto"/>
      </w:divBdr>
    </w:div>
    <w:div w:id="1404908212">
      <w:bodyDiv w:val="1"/>
      <w:marLeft w:val="0"/>
      <w:marRight w:val="0"/>
      <w:marTop w:val="0"/>
      <w:marBottom w:val="0"/>
      <w:divBdr>
        <w:top w:val="none" w:sz="0" w:space="0" w:color="auto"/>
        <w:left w:val="none" w:sz="0" w:space="0" w:color="auto"/>
        <w:bottom w:val="none" w:sz="0" w:space="0" w:color="auto"/>
        <w:right w:val="none" w:sz="0" w:space="0" w:color="auto"/>
      </w:divBdr>
    </w:div>
    <w:div w:id="1405958270">
      <w:bodyDiv w:val="1"/>
      <w:marLeft w:val="0"/>
      <w:marRight w:val="0"/>
      <w:marTop w:val="0"/>
      <w:marBottom w:val="0"/>
      <w:divBdr>
        <w:top w:val="none" w:sz="0" w:space="0" w:color="auto"/>
        <w:left w:val="none" w:sz="0" w:space="0" w:color="auto"/>
        <w:bottom w:val="none" w:sz="0" w:space="0" w:color="auto"/>
        <w:right w:val="none" w:sz="0" w:space="0" w:color="auto"/>
      </w:divBdr>
    </w:div>
    <w:div w:id="1408989395">
      <w:bodyDiv w:val="1"/>
      <w:marLeft w:val="0"/>
      <w:marRight w:val="0"/>
      <w:marTop w:val="0"/>
      <w:marBottom w:val="0"/>
      <w:divBdr>
        <w:top w:val="none" w:sz="0" w:space="0" w:color="auto"/>
        <w:left w:val="none" w:sz="0" w:space="0" w:color="auto"/>
        <w:bottom w:val="none" w:sz="0" w:space="0" w:color="auto"/>
        <w:right w:val="none" w:sz="0" w:space="0" w:color="auto"/>
      </w:divBdr>
    </w:div>
    <w:div w:id="1410887265">
      <w:bodyDiv w:val="1"/>
      <w:marLeft w:val="0"/>
      <w:marRight w:val="0"/>
      <w:marTop w:val="0"/>
      <w:marBottom w:val="0"/>
      <w:divBdr>
        <w:top w:val="none" w:sz="0" w:space="0" w:color="auto"/>
        <w:left w:val="none" w:sz="0" w:space="0" w:color="auto"/>
        <w:bottom w:val="none" w:sz="0" w:space="0" w:color="auto"/>
        <w:right w:val="none" w:sz="0" w:space="0" w:color="auto"/>
      </w:divBdr>
    </w:div>
    <w:div w:id="1410924836">
      <w:bodyDiv w:val="1"/>
      <w:marLeft w:val="0"/>
      <w:marRight w:val="0"/>
      <w:marTop w:val="0"/>
      <w:marBottom w:val="0"/>
      <w:divBdr>
        <w:top w:val="none" w:sz="0" w:space="0" w:color="auto"/>
        <w:left w:val="none" w:sz="0" w:space="0" w:color="auto"/>
        <w:bottom w:val="none" w:sz="0" w:space="0" w:color="auto"/>
        <w:right w:val="none" w:sz="0" w:space="0" w:color="auto"/>
      </w:divBdr>
    </w:div>
    <w:div w:id="1411537417">
      <w:bodyDiv w:val="1"/>
      <w:marLeft w:val="0"/>
      <w:marRight w:val="0"/>
      <w:marTop w:val="0"/>
      <w:marBottom w:val="0"/>
      <w:divBdr>
        <w:top w:val="none" w:sz="0" w:space="0" w:color="auto"/>
        <w:left w:val="none" w:sz="0" w:space="0" w:color="auto"/>
        <w:bottom w:val="none" w:sz="0" w:space="0" w:color="auto"/>
        <w:right w:val="none" w:sz="0" w:space="0" w:color="auto"/>
      </w:divBdr>
    </w:div>
    <w:div w:id="1411655577">
      <w:bodyDiv w:val="1"/>
      <w:marLeft w:val="0"/>
      <w:marRight w:val="0"/>
      <w:marTop w:val="0"/>
      <w:marBottom w:val="0"/>
      <w:divBdr>
        <w:top w:val="none" w:sz="0" w:space="0" w:color="auto"/>
        <w:left w:val="none" w:sz="0" w:space="0" w:color="auto"/>
        <w:bottom w:val="none" w:sz="0" w:space="0" w:color="auto"/>
        <w:right w:val="none" w:sz="0" w:space="0" w:color="auto"/>
      </w:divBdr>
    </w:div>
    <w:div w:id="1411923290">
      <w:bodyDiv w:val="1"/>
      <w:marLeft w:val="0"/>
      <w:marRight w:val="0"/>
      <w:marTop w:val="0"/>
      <w:marBottom w:val="0"/>
      <w:divBdr>
        <w:top w:val="none" w:sz="0" w:space="0" w:color="auto"/>
        <w:left w:val="none" w:sz="0" w:space="0" w:color="auto"/>
        <w:bottom w:val="none" w:sz="0" w:space="0" w:color="auto"/>
        <w:right w:val="none" w:sz="0" w:space="0" w:color="auto"/>
      </w:divBdr>
    </w:div>
    <w:div w:id="1412042197">
      <w:bodyDiv w:val="1"/>
      <w:marLeft w:val="0"/>
      <w:marRight w:val="0"/>
      <w:marTop w:val="0"/>
      <w:marBottom w:val="0"/>
      <w:divBdr>
        <w:top w:val="none" w:sz="0" w:space="0" w:color="auto"/>
        <w:left w:val="none" w:sz="0" w:space="0" w:color="auto"/>
        <w:bottom w:val="none" w:sz="0" w:space="0" w:color="auto"/>
        <w:right w:val="none" w:sz="0" w:space="0" w:color="auto"/>
      </w:divBdr>
    </w:div>
    <w:div w:id="1412966429">
      <w:bodyDiv w:val="1"/>
      <w:marLeft w:val="0"/>
      <w:marRight w:val="0"/>
      <w:marTop w:val="0"/>
      <w:marBottom w:val="0"/>
      <w:divBdr>
        <w:top w:val="none" w:sz="0" w:space="0" w:color="auto"/>
        <w:left w:val="none" w:sz="0" w:space="0" w:color="auto"/>
        <w:bottom w:val="none" w:sz="0" w:space="0" w:color="auto"/>
        <w:right w:val="none" w:sz="0" w:space="0" w:color="auto"/>
      </w:divBdr>
    </w:div>
    <w:div w:id="1412971385">
      <w:bodyDiv w:val="1"/>
      <w:marLeft w:val="0"/>
      <w:marRight w:val="0"/>
      <w:marTop w:val="0"/>
      <w:marBottom w:val="0"/>
      <w:divBdr>
        <w:top w:val="none" w:sz="0" w:space="0" w:color="auto"/>
        <w:left w:val="none" w:sz="0" w:space="0" w:color="auto"/>
        <w:bottom w:val="none" w:sz="0" w:space="0" w:color="auto"/>
        <w:right w:val="none" w:sz="0" w:space="0" w:color="auto"/>
      </w:divBdr>
    </w:div>
    <w:div w:id="1413354209">
      <w:bodyDiv w:val="1"/>
      <w:marLeft w:val="0"/>
      <w:marRight w:val="0"/>
      <w:marTop w:val="0"/>
      <w:marBottom w:val="0"/>
      <w:divBdr>
        <w:top w:val="none" w:sz="0" w:space="0" w:color="auto"/>
        <w:left w:val="none" w:sz="0" w:space="0" w:color="auto"/>
        <w:bottom w:val="none" w:sz="0" w:space="0" w:color="auto"/>
        <w:right w:val="none" w:sz="0" w:space="0" w:color="auto"/>
      </w:divBdr>
    </w:div>
    <w:div w:id="1415664148">
      <w:bodyDiv w:val="1"/>
      <w:marLeft w:val="0"/>
      <w:marRight w:val="0"/>
      <w:marTop w:val="0"/>
      <w:marBottom w:val="0"/>
      <w:divBdr>
        <w:top w:val="none" w:sz="0" w:space="0" w:color="auto"/>
        <w:left w:val="none" w:sz="0" w:space="0" w:color="auto"/>
        <w:bottom w:val="none" w:sz="0" w:space="0" w:color="auto"/>
        <w:right w:val="none" w:sz="0" w:space="0" w:color="auto"/>
      </w:divBdr>
    </w:div>
    <w:div w:id="1415785510">
      <w:bodyDiv w:val="1"/>
      <w:marLeft w:val="0"/>
      <w:marRight w:val="0"/>
      <w:marTop w:val="0"/>
      <w:marBottom w:val="0"/>
      <w:divBdr>
        <w:top w:val="none" w:sz="0" w:space="0" w:color="auto"/>
        <w:left w:val="none" w:sz="0" w:space="0" w:color="auto"/>
        <w:bottom w:val="none" w:sz="0" w:space="0" w:color="auto"/>
        <w:right w:val="none" w:sz="0" w:space="0" w:color="auto"/>
      </w:divBdr>
    </w:div>
    <w:div w:id="1415860925">
      <w:bodyDiv w:val="1"/>
      <w:marLeft w:val="0"/>
      <w:marRight w:val="0"/>
      <w:marTop w:val="0"/>
      <w:marBottom w:val="0"/>
      <w:divBdr>
        <w:top w:val="none" w:sz="0" w:space="0" w:color="auto"/>
        <w:left w:val="none" w:sz="0" w:space="0" w:color="auto"/>
        <w:bottom w:val="none" w:sz="0" w:space="0" w:color="auto"/>
        <w:right w:val="none" w:sz="0" w:space="0" w:color="auto"/>
      </w:divBdr>
    </w:div>
    <w:div w:id="1416978113">
      <w:bodyDiv w:val="1"/>
      <w:marLeft w:val="0"/>
      <w:marRight w:val="0"/>
      <w:marTop w:val="0"/>
      <w:marBottom w:val="0"/>
      <w:divBdr>
        <w:top w:val="none" w:sz="0" w:space="0" w:color="auto"/>
        <w:left w:val="none" w:sz="0" w:space="0" w:color="auto"/>
        <w:bottom w:val="none" w:sz="0" w:space="0" w:color="auto"/>
        <w:right w:val="none" w:sz="0" w:space="0" w:color="auto"/>
      </w:divBdr>
    </w:div>
    <w:div w:id="1417239878">
      <w:bodyDiv w:val="1"/>
      <w:marLeft w:val="0"/>
      <w:marRight w:val="0"/>
      <w:marTop w:val="0"/>
      <w:marBottom w:val="0"/>
      <w:divBdr>
        <w:top w:val="none" w:sz="0" w:space="0" w:color="auto"/>
        <w:left w:val="none" w:sz="0" w:space="0" w:color="auto"/>
        <w:bottom w:val="none" w:sz="0" w:space="0" w:color="auto"/>
        <w:right w:val="none" w:sz="0" w:space="0" w:color="auto"/>
      </w:divBdr>
    </w:div>
    <w:div w:id="1418674914">
      <w:bodyDiv w:val="1"/>
      <w:marLeft w:val="0"/>
      <w:marRight w:val="0"/>
      <w:marTop w:val="0"/>
      <w:marBottom w:val="0"/>
      <w:divBdr>
        <w:top w:val="none" w:sz="0" w:space="0" w:color="auto"/>
        <w:left w:val="none" w:sz="0" w:space="0" w:color="auto"/>
        <w:bottom w:val="none" w:sz="0" w:space="0" w:color="auto"/>
        <w:right w:val="none" w:sz="0" w:space="0" w:color="auto"/>
      </w:divBdr>
    </w:div>
    <w:div w:id="1419054283">
      <w:bodyDiv w:val="1"/>
      <w:marLeft w:val="0"/>
      <w:marRight w:val="0"/>
      <w:marTop w:val="0"/>
      <w:marBottom w:val="0"/>
      <w:divBdr>
        <w:top w:val="none" w:sz="0" w:space="0" w:color="auto"/>
        <w:left w:val="none" w:sz="0" w:space="0" w:color="auto"/>
        <w:bottom w:val="none" w:sz="0" w:space="0" w:color="auto"/>
        <w:right w:val="none" w:sz="0" w:space="0" w:color="auto"/>
      </w:divBdr>
    </w:div>
    <w:div w:id="1419056589">
      <w:bodyDiv w:val="1"/>
      <w:marLeft w:val="0"/>
      <w:marRight w:val="0"/>
      <w:marTop w:val="0"/>
      <w:marBottom w:val="0"/>
      <w:divBdr>
        <w:top w:val="none" w:sz="0" w:space="0" w:color="auto"/>
        <w:left w:val="none" w:sz="0" w:space="0" w:color="auto"/>
        <w:bottom w:val="none" w:sz="0" w:space="0" w:color="auto"/>
        <w:right w:val="none" w:sz="0" w:space="0" w:color="auto"/>
      </w:divBdr>
    </w:div>
    <w:div w:id="1420130188">
      <w:bodyDiv w:val="1"/>
      <w:marLeft w:val="0"/>
      <w:marRight w:val="0"/>
      <w:marTop w:val="0"/>
      <w:marBottom w:val="0"/>
      <w:divBdr>
        <w:top w:val="none" w:sz="0" w:space="0" w:color="auto"/>
        <w:left w:val="none" w:sz="0" w:space="0" w:color="auto"/>
        <w:bottom w:val="none" w:sz="0" w:space="0" w:color="auto"/>
        <w:right w:val="none" w:sz="0" w:space="0" w:color="auto"/>
      </w:divBdr>
    </w:div>
    <w:div w:id="1420247219">
      <w:bodyDiv w:val="1"/>
      <w:marLeft w:val="0"/>
      <w:marRight w:val="0"/>
      <w:marTop w:val="0"/>
      <w:marBottom w:val="0"/>
      <w:divBdr>
        <w:top w:val="none" w:sz="0" w:space="0" w:color="auto"/>
        <w:left w:val="none" w:sz="0" w:space="0" w:color="auto"/>
        <w:bottom w:val="none" w:sz="0" w:space="0" w:color="auto"/>
        <w:right w:val="none" w:sz="0" w:space="0" w:color="auto"/>
      </w:divBdr>
    </w:div>
    <w:div w:id="1420980138">
      <w:bodyDiv w:val="1"/>
      <w:marLeft w:val="0"/>
      <w:marRight w:val="0"/>
      <w:marTop w:val="0"/>
      <w:marBottom w:val="0"/>
      <w:divBdr>
        <w:top w:val="none" w:sz="0" w:space="0" w:color="auto"/>
        <w:left w:val="none" w:sz="0" w:space="0" w:color="auto"/>
        <w:bottom w:val="none" w:sz="0" w:space="0" w:color="auto"/>
        <w:right w:val="none" w:sz="0" w:space="0" w:color="auto"/>
      </w:divBdr>
    </w:div>
    <w:div w:id="1421102166">
      <w:bodyDiv w:val="1"/>
      <w:marLeft w:val="0"/>
      <w:marRight w:val="0"/>
      <w:marTop w:val="0"/>
      <w:marBottom w:val="0"/>
      <w:divBdr>
        <w:top w:val="none" w:sz="0" w:space="0" w:color="auto"/>
        <w:left w:val="none" w:sz="0" w:space="0" w:color="auto"/>
        <w:bottom w:val="none" w:sz="0" w:space="0" w:color="auto"/>
        <w:right w:val="none" w:sz="0" w:space="0" w:color="auto"/>
      </w:divBdr>
    </w:div>
    <w:div w:id="1421440661">
      <w:bodyDiv w:val="1"/>
      <w:marLeft w:val="0"/>
      <w:marRight w:val="0"/>
      <w:marTop w:val="0"/>
      <w:marBottom w:val="0"/>
      <w:divBdr>
        <w:top w:val="none" w:sz="0" w:space="0" w:color="auto"/>
        <w:left w:val="none" w:sz="0" w:space="0" w:color="auto"/>
        <w:bottom w:val="none" w:sz="0" w:space="0" w:color="auto"/>
        <w:right w:val="none" w:sz="0" w:space="0" w:color="auto"/>
      </w:divBdr>
    </w:div>
    <w:div w:id="1421607646">
      <w:bodyDiv w:val="1"/>
      <w:marLeft w:val="0"/>
      <w:marRight w:val="0"/>
      <w:marTop w:val="0"/>
      <w:marBottom w:val="0"/>
      <w:divBdr>
        <w:top w:val="none" w:sz="0" w:space="0" w:color="auto"/>
        <w:left w:val="none" w:sz="0" w:space="0" w:color="auto"/>
        <w:bottom w:val="none" w:sz="0" w:space="0" w:color="auto"/>
        <w:right w:val="none" w:sz="0" w:space="0" w:color="auto"/>
      </w:divBdr>
    </w:div>
    <w:div w:id="1422144748">
      <w:bodyDiv w:val="1"/>
      <w:marLeft w:val="0"/>
      <w:marRight w:val="0"/>
      <w:marTop w:val="0"/>
      <w:marBottom w:val="0"/>
      <w:divBdr>
        <w:top w:val="none" w:sz="0" w:space="0" w:color="auto"/>
        <w:left w:val="none" w:sz="0" w:space="0" w:color="auto"/>
        <w:bottom w:val="none" w:sz="0" w:space="0" w:color="auto"/>
        <w:right w:val="none" w:sz="0" w:space="0" w:color="auto"/>
      </w:divBdr>
    </w:div>
    <w:div w:id="1422485207">
      <w:bodyDiv w:val="1"/>
      <w:marLeft w:val="0"/>
      <w:marRight w:val="0"/>
      <w:marTop w:val="0"/>
      <w:marBottom w:val="0"/>
      <w:divBdr>
        <w:top w:val="none" w:sz="0" w:space="0" w:color="auto"/>
        <w:left w:val="none" w:sz="0" w:space="0" w:color="auto"/>
        <w:bottom w:val="none" w:sz="0" w:space="0" w:color="auto"/>
        <w:right w:val="none" w:sz="0" w:space="0" w:color="auto"/>
      </w:divBdr>
    </w:div>
    <w:div w:id="1422795572">
      <w:bodyDiv w:val="1"/>
      <w:marLeft w:val="0"/>
      <w:marRight w:val="0"/>
      <w:marTop w:val="0"/>
      <w:marBottom w:val="0"/>
      <w:divBdr>
        <w:top w:val="none" w:sz="0" w:space="0" w:color="auto"/>
        <w:left w:val="none" w:sz="0" w:space="0" w:color="auto"/>
        <w:bottom w:val="none" w:sz="0" w:space="0" w:color="auto"/>
        <w:right w:val="none" w:sz="0" w:space="0" w:color="auto"/>
      </w:divBdr>
    </w:div>
    <w:div w:id="1422876113">
      <w:bodyDiv w:val="1"/>
      <w:marLeft w:val="0"/>
      <w:marRight w:val="0"/>
      <w:marTop w:val="0"/>
      <w:marBottom w:val="0"/>
      <w:divBdr>
        <w:top w:val="none" w:sz="0" w:space="0" w:color="auto"/>
        <w:left w:val="none" w:sz="0" w:space="0" w:color="auto"/>
        <w:bottom w:val="none" w:sz="0" w:space="0" w:color="auto"/>
        <w:right w:val="none" w:sz="0" w:space="0" w:color="auto"/>
      </w:divBdr>
    </w:div>
    <w:div w:id="1423840471">
      <w:bodyDiv w:val="1"/>
      <w:marLeft w:val="0"/>
      <w:marRight w:val="0"/>
      <w:marTop w:val="0"/>
      <w:marBottom w:val="0"/>
      <w:divBdr>
        <w:top w:val="none" w:sz="0" w:space="0" w:color="auto"/>
        <w:left w:val="none" w:sz="0" w:space="0" w:color="auto"/>
        <w:bottom w:val="none" w:sz="0" w:space="0" w:color="auto"/>
        <w:right w:val="none" w:sz="0" w:space="0" w:color="auto"/>
      </w:divBdr>
    </w:div>
    <w:div w:id="1424063759">
      <w:bodyDiv w:val="1"/>
      <w:marLeft w:val="0"/>
      <w:marRight w:val="0"/>
      <w:marTop w:val="0"/>
      <w:marBottom w:val="0"/>
      <w:divBdr>
        <w:top w:val="none" w:sz="0" w:space="0" w:color="auto"/>
        <w:left w:val="none" w:sz="0" w:space="0" w:color="auto"/>
        <w:bottom w:val="none" w:sz="0" w:space="0" w:color="auto"/>
        <w:right w:val="none" w:sz="0" w:space="0" w:color="auto"/>
      </w:divBdr>
    </w:div>
    <w:div w:id="1424105981">
      <w:bodyDiv w:val="1"/>
      <w:marLeft w:val="0"/>
      <w:marRight w:val="0"/>
      <w:marTop w:val="0"/>
      <w:marBottom w:val="0"/>
      <w:divBdr>
        <w:top w:val="none" w:sz="0" w:space="0" w:color="auto"/>
        <w:left w:val="none" w:sz="0" w:space="0" w:color="auto"/>
        <w:bottom w:val="none" w:sz="0" w:space="0" w:color="auto"/>
        <w:right w:val="none" w:sz="0" w:space="0" w:color="auto"/>
      </w:divBdr>
    </w:div>
    <w:div w:id="1426729499">
      <w:bodyDiv w:val="1"/>
      <w:marLeft w:val="0"/>
      <w:marRight w:val="0"/>
      <w:marTop w:val="0"/>
      <w:marBottom w:val="0"/>
      <w:divBdr>
        <w:top w:val="none" w:sz="0" w:space="0" w:color="auto"/>
        <w:left w:val="none" w:sz="0" w:space="0" w:color="auto"/>
        <w:bottom w:val="none" w:sz="0" w:space="0" w:color="auto"/>
        <w:right w:val="none" w:sz="0" w:space="0" w:color="auto"/>
      </w:divBdr>
    </w:div>
    <w:div w:id="1426808007">
      <w:bodyDiv w:val="1"/>
      <w:marLeft w:val="0"/>
      <w:marRight w:val="0"/>
      <w:marTop w:val="0"/>
      <w:marBottom w:val="0"/>
      <w:divBdr>
        <w:top w:val="none" w:sz="0" w:space="0" w:color="auto"/>
        <w:left w:val="none" w:sz="0" w:space="0" w:color="auto"/>
        <w:bottom w:val="none" w:sz="0" w:space="0" w:color="auto"/>
        <w:right w:val="none" w:sz="0" w:space="0" w:color="auto"/>
      </w:divBdr>
    </w:div>
    <w:div w:id="1427188237">
      <w:bodyDiv w:val="1"/>
      <w:marLeft w:val="0"/>
      <w:marRight w:val="0"/>
      <w:marTop w:val="0"/>
      <w:marBottom w:val="0"/>
      <w:divBdr>
        <w:top w:val="none" w:sz="0" w:space="0" w:color="auto"/>
        <w:left w:val="none" w:sz="0" w:space="0" w:color="auto"/>
        <w:bottom w:val="none" w:sz="0" w:space="0" w:color="auto"/>
        <w:right w:val="none" w:sz="0" w:space="0" w:color="auto"/>
      </w:divBdr>
    </w:div>
    <w:div w:id="1427337082">
      <w:bodyDiv w:val="1"/>
      <w:marLeft w:val="0"/>
      <w:marRight w:val="0"/>
      <w:marTop w:val="0"/>
      <w:marBottom w:val="0"/>
      <w:divBdr>
        <w:top w:val="none" w:sz="0" w:space="0" w:color="auto"/>
        <w:left w:val="none" w:sz="0" w:space="0" w:color="auto"/>
        <w:bottom w:val="none" w:sz="0" w:space="0" w:color="auto"/>
        <w:right w:val="none" w:sz="0" w:space="0" w:color="auto"/>
      </w:divBdr>
    </w:div>
    <w:div w:id="1427767311">
      <w:bodyDiv w:val="1"/>
      <w:marLeft w:val="0"/>
      <w:marRight w:val="0"/>
      <w:marTop w:val="0"/>
      <w:marBottom w:val="0"/>
      <w:divBdr>
        <w:top w:val="none" w:sz="0" w:space="0" w:color="auto"/>
        <w:left w:val="none" w:sz="0" w:space="0" w:color="auto"/>
        <w:bottom w:val="none" w:sz="0" w:space="0" w:color="auto"/>
        <w:right w:val="none" w:sz="0" w:space="0" w:color="auto"/>
      </w:divBdr>
    </w:div>
    <w:div w:id="1428114259">
      <w:bodyDiv w:val="1"/>
      <w:marLeft w:val="0"/>
      <w:marRight w:val="0"/>
      <w:marTop w:val="0"/>
      <w:marBottom w:val="0"/>
      <w:divBdr>
        <w:top w:val="none" w:sz="0" w:space="0" w:color="auto"/>
        <w:left w:val="none" w:sz="0" w:space="0" w:color="auto"/>
        <w:bottom w:val="none" w:sz="0" w:space="0" w:color="auto"/>
        <w:right w:val="none" w:sz="0" w:space="0" w:color="auto"/>
      </w:divBdr>
    </w:div>
    <w:div w:id="1428311503">
      <w:bodyDiv w:val="1"/>
      <w:marLeft w:val="0"/>
      <w:marRight w:val="0"/>
      <w:marTop w:val="0"/>
      <w:marBottom w:val="0"/>
      <w:divBdr>
        <w:top w:val="none" w:sz="0" w:space="0" w:color="auto"/>
        <w:left w:val="none" w:sz="0" w:space="0" w:color="auto"/>
        <w:bottom w:val="none" w:sz="0" w:space="0" w:color="auto"/>
        <w:right w:val="none" w:sz="0" w:space="0" w:color="auto"/>
      </w:divBdr>
    </w:div>
    <w:div w:id="1428887782">
      <w:bodyDiv w:val="1"/>
      <w:marLeft w:val="0"/>
      <w:marRight w:val="0"/>
      <w:marTop w:val="0"/>
      <w:marBottom w:val="0"/>
      <w:divBdr>
        <w:top w:val="none" w:sz="0" w:space="0" w:color="auto"/>
        <w:left w:val="none" w:sz="0" w:space="0" w:color="auto"/>
        <w:bottom w:val="none" w:sz="0" w:space="0" w:color="auto"/>
        <w:right w:val="none" w:sz="0" w:space="0" w:color="auto"/>
      </w:divBdr>
    </w:div>
    <w:div w:id="1429037836">
      <w:bodyDiv w:val="1"/>
      <w:marLeft w:val="0"/>
      <w:marRight w:val="0"/>
      <w:marTop w:val="0"/>
      <w:marBottom w:val="0"/>
      <w:divBdr>
        <w:top w:val="none" w:sz="0" w:space="0" w:color="auto"/>
        <w:left w:val="none" w:sz="0" w:space="0" w:color="auto"/>
        <w:bottom w:val="none" w:sz="0" w:space="0" w:color="auto"/>
        <w:right w:val="none" w:sz="0" w:space="0" w:color="auto"/>
      </w:divBdr>
    </w:div>
    <w:div w:id="1431044761">
      <w:bodyDiv w:val="1"/>
      <w:marLeft w:val="0"/>
      <w:marRight w:val="0"/>
      <w:marTop w:val="0"/>
      <w:marBottom w:val="0"/>
      <w:divBdr>
        <w:top w:val="none" w:sz="0" w:space="0" w:color="auto"/>
        <w:left w:val="none" w:sz="0" w:space="0" w:color="auto"/>
        <w:bottom w:val="none" w:sz="0" w:space="0" w:color="auto"/>
        <w:right w:val="none" w:sz="0" w:space="0" w:color="auto"/>
      </w:divBdr>
    </w:div>
    <w:div w:id="1431046968">
      <w:bodyDiv w:val="1"/>
      <w:marLeft w:val="0"/>
      <w:marRight w:val="0"/>
      <w:marTop w:val="0"/>
      <w:marBottom w:val="0"/>
      <w:divBdr>
        <w:top w:val="none" w:sz="0" w:space="0" w:color="auto"/>
        <w:left w:val="none" w:sz="0" w:space="0" w:color="auto"/>
        <w:bottom w:val="none" w:sz="0" w:space="0" w:color="auto"/>
        <w:right w:val="none" w:sz="0" w:space="0" w:color="auto"/>
      </w:divBdr>
    </w:div>
    <w:div w:id="1431320801">
      <w:bodyDiv w:val="1"/>
      <w:marLeft w:val="0"/>
      <w:marRight w:val="0"/>
      <w:marTop w:val="0"/>
      <w:marBottom w:val="0"/>
      <w:divBdr>
        <w:top w:val="none" w:sz="0" w:space="0" w:color="auto"/>
        <w:left w:val="none" w:sz="0" w:space="0" w:color="auto"/>
        <w:bottom w:val="none" w:sz="0" w:space="0" w:color="auto"/>
        <w:right w:val="none" w:sz="0" w:space="0" w:color="auto"/>
      </w:divBdr>
    </w:div>
    <w:div w:id="1431662178">
      <w:bodyDiv w:val="1"/>
      <w:marLeft w:val="0"/>
      <w:marRight w:val="0"/>
      <w:marTop w:val="0"/>
      <w:marBottom w:val="0"/>
      <w:divBdr>
        <w:top w:val="none" w:sz="0" w:space="0" w:color="auto"/>
        <w:left w:val="none" w:sz="0" w:space="0" w:color="auto"/>
        <w:bottom w:val="none" w:sz="0" w:space="0" w:color="auto"/>
        <w:right w:val="none" w:sz="0" w:space="0" w:color="auto"/>
      </w:divBdr>
    </w:div>
    <w:div w:id="1432123590">
      <w:bodyDiv w:val="1"/>
      <w:marLeft w:val="0"/>
      <w:marRight w:val="0"/>
      <w:marTop w:val="0"/>
      <w:marBottom w:val="0"/>
      <w:divBdr>
        <w:top w:val="none" w:sz="0" w:space="0" w:color="auto"/>
        <w:left w:val="none" w:sz="0" w:space="0" w:color="auto"/>
        <w:bottom w:val="none" w:sz="0" w:space="0" w:color="auto"/>
        <w:right w:val="none" w:sz="0" w:space="0" w:color="auto"/>
      </w:divBdr>
    </w:div>
    <w:div w:id="1432360937">
      <w:bodyDiv w:val="1"/>
      <w:marLeft w:val="0"/>
      <w:marRight w:val="0"/>
      <w:marTop w:val="0"/>
      <w:marBottom w:val="0"/>
      <w:divBdr>
        <w:top w:val="none" w:sz="0" w:space="0" w:color="auto"/>
        <w:left w:val="none" w:sz="0" w:space="0" w:color="auto"/>
        <w:bottom w:val="none" w:sz="0" w:space="0" w:color="auto"/>
        <w:right w:val="none" w:sz="0" w:space="0" w:color="auto"/>
      </w:divBdr>
    </w:div>
    <w:div w:id="1434671801">
      <w:bodyDiv w:val="1"/>
      <w:marLeft w:val="0"/>
      <w:marRight w:val="0"/>
      <w:marTop w:val="0"/>
      <w:marBottom w:val="0"/>
      <w:divBdr>
        <w:top w:val="none" w:sz="0" w:space="0" w:color="auto"/>
        <w:left w:val="none" w:sz="0" w:space="0" w:color="auto"/>
        <w:bottom w:val="none" w:sz="0" w:space="0" w:color="auto"/>
        <w:right w:val="none" w:sz="0" w:space="0" w:color="auto"/>
      </w:divBdr>
    </w:div>
    <w:div w:id="1435326355">
      <w:bodyDiv w:val="1"/>
      <w:marLeft w:val="0"/>
      <w:marRight w:val="0"/>
      <w:marTop w:val="0"/>
      <w:marBottom w:val="0"/>
      <w:divBdr>
        <w:top w:val="none" w:sz="0" w:space="0" w:color="auto"/>
        <w:left w:val="none" w:sz="0" w:space="0" w:color="auto"/>
        <w:bottom w:val="none" w:sz="0" w:space="0" w:color="auto"/>
        <w:right w:val="none" w:sz="0" w:space="0" w:color="auto"/>
      </w:divBdr>
    </w:div>
    <w:div w:id="1435399659">
      <w:bodyDiv w:val="1"/>
      <w:marLeft w:val="0"/>
      <w:marRight w:val="0"/>
      <w:marTop w:val="0"/>
      <w:marBottom w:val="0"/>
      <w:divBdr>
        <w:top w:val="none" w:sz="0" w:space="0" w:color="auto"/>
        <w:left w:val="none" w:sz="0" w:space="0" w:color="auto"/>
        <w:bottom w:val="none" w:sz="0" w:space="0" w:color="auto"/>
        <w:right w:val="none" w:sz="0" w:space="0" w:color="auto"/>
      </w:divBdr>
    </w:div>
    <w:div w:id="1436559409">
      <w:bodyDiv w:val="1"/>
      <w:marLeft w:val="0"/>
      <w:marRight w:val="0"/>
      <w:marTop w:val="0"/>
      <w:marBottom w:val="0"/>
      <w:divBdr>
        <w:top w:val="none" w:sz="0" w:space="0" w:color="auto"/>
        <w:left w:val="none" w:sz="0" w:space="0" w:color="auto"/>
        <w:bottom w:val="none" w:sz="0" w:space="0" w:color="auto"/>
        <w:right w:val="none" w:sz="0" w:space="0" w:color="auto"/>
      </w:divBdr>
    </w:div>
    <w:div w:id="1436829254">
      <w:bodyDiv w:val="1"/>
      <w:marLeft w:val="0"/>
      <w:marRight w:val="0"/>
      <w:marTop w:val="0"/>
      <w:marBottom w:val="0"/>
      <w:divBdr>
        <w:top w:val="none" w:sz="0" w:space="0" w:color="auto"/>
        <w:left w:val="none" w:sz="0" w:space="0" w:color="auto"/>
        <w:bottom w:val="none" w:sz="0" w:space="0" w:color="auto"/>
        <w:right w:val="none" w:sz="0" w:space="0" w:color="auto"/>
      </w:divBdr>
    </w:div>
    <w:div w:id="1437287072">
      <w:bodyDiv w:val="1"/>
      <w:marLeft w:val="0"/>
      <w:marRight w:val="0"/>
      <w:marTop w:val="0"/>
      <w:marBottom w:val="0"/>
      <w:divBdr>
        <w:top w:val="none" w:sz="0" w:space="0" w:color="auto"/>
        <w:left w:val="none" w:sz="0" w:space="0" w:color="auto"/>
        <w:bottom w:val="none" w:sz="0" w:space="0" w:color="auto"/>
        <w:right w:val="none" w:sz="0" w:space="0" w:color="auto"/>
      </w:divBdr>
    </w:div>
    <w:div w:id="1438136331">
      <w:bodyDiv w:val="1"/>
      <w:marLeft w:val="0"/>
      <w:marRight w:val="0"/>
      <w:marTop w:val="0"/>
      <w:marBottom w:val="0"/>
      <w:divBdr>
        <w:top w:val="none" w:sz="0" w:space="0" w:color="auto"/>
        <w:left w:val="none" w:sz="0" w:space="0" w:color="auto"/>
        <w:bottom w:val="none" w:sz="0" w:space="0" w:color="auto"/>
        <w:right w:val="none" w:sz="0" w:space="0" w:color="auto"/>
      </w:divBdr>
    </w:div>
    <w:div w:id="1439176020">
      <w:bodyDiv w:val="1"/>
      <w:marLeft w:val="0"/>
      <w:marRight w:val="0"/>
      <w:marTop w:val="0"/>
      <w:marBottom w:val="0"/>
      <w:divBdr>
        <w:top w:val="none" w:sz="0" w:space="0" w:color="auto"/>
        <w:left w:val="none" w:sz="0" w:space="0" w:color="auto"/>
        <w:bottom w:val="none" w:sz="0" w:space="0" w:color="auto"/>
        <w:right w:val="none" w:sz="0" w:space="0" w:color="auto"/>
      </w:divBdr>
    </w:div>
    <w:div w:id="1439327550">
      <w:bodyDiv w:val="1"/>
      <w:marLeft w:val="0"/>
      <w:marRight w:val="0"/>
      <w:marTop w:val="0"/>
      <w:marBottom w:val="0"/>
      <w:divBdr>
        <w:top w:val="none" w:sz="0" w:space="0" w:color="auto"/>
        <w:left w:val="none" w:sz="0" w:space="0" w:color="auto"/>
        <w:bottom w:val="none" w:sz="0" w:space="0" w:color="auto"/>
        <w:right w:val="none" w:sz="0" w:space="0" w:color="auto"/>
      </w:divBdr>
    </w:div>
    <w:div w:id="1440875440">
      <w:bodyDiv w:val="1"/>
      <w:marLeft w:val="0"/>
      <w:marRight w:val="0"/>
      <w:marTop w:val="0"/>
      <w:marBottom w:val="0"/>
      <w:divBdr>
        <w:top w:val="none" w:sz="0" w:space="0" w:color="auto"/>
        <w:left w:val="none" w:sz="0" w:space="0" w:color="auto"/>
        <w:bottom w:val="none" w:sz="0" w:space="0" w:color="auto"/>
        <w:right w:val="none" w:sz="0" w:space="0" w:color="auto"/>
      </w:divBdr>
    </w:div>
    <w:div w:id="1441336684">
      <w:bodyDiv w:val="1"/>
      <w:marLeft w:val="0"/>
      <w:marRight w:val="0"/>
      <w:marTop w:val="0"/>
      <w:marBottom w:val="0"/>
      <w:divBdr>
        <w:top w:val="none" w:sz="0" w:space="0" w:color="auto"/>
        <w:left w:val="none" w:sz="0" w:space="0" w:color="auto"/>
        <w:bottom w:val="none" w:sz="0" w:space="0" w:color="auto"/>
        <w:right w:val="none" w:sz="0" w:space="0" w:color="auto"/>
      </w:divBdr>
    </w:div>
    <w:div w:id="1441756124">
      <w:bodyDiv w:val="1"/>
      <w:marLeft w:val="0"/>
      <w:marRight w:val="0"/>
      <w:marTop w:val="0"/>
      <w:marBottom w:val="0"/>
      <w:divBdr>
        <w:top w:val="none" w:sz="0" w:space="0" w:color="auto"/>
        <w:left w:val="none" w:sz="0" w:space="0" w:color="auto"/>
        <w:bottom w:val="none" w:sz="0" w:space="0" w:color="auto"/>
        <w:right w:val="none" w:sz="0" w:space="0" w:color="auto"/>
      </w:divBdr>
    </w:div>
    <w:div w:id="1442605541">
      <w:bodyDiv w:val="1"/>
      <w:marLeft w:val="0"/>
      <w:marRight w:val="0"/>
      <w:marTop w:val="0"/>
      <w:marBottom w:val="0"/>
      <w:divBdr>
        <w:top w:val="none" w:sz="0" w:space="0" w:color="auto"/>
        <w:left w:val="none" w:sz="0" w:space="0" w:color="auto"/>
        <w:bottom w:val="none" w:sz="0" w:space="0" w:color="auto"/>
        <w:right w:val="none" w:sz="0" w:space="0" w:color="auto"/>
      </w:divBdr>
    </w:div>
    <w:div w:id="1442647824">
      <w:bodyDiv w:val="1"/>
      <w:marLeft w:val="0"/>
      <w:marRight w:val="0"/>
      <w:marTop w:val="0"/>
      <w:marBottom w:val="0"/>
      <w:divBdr>
        <w:top w:val="none" w:sz="0" w:space="0" w:color="auto"/>
        <w:left w:val="none" w:sz="0" w:space="0" w:color="auto"/>
        <w:bottom w:val="none" w:sz="0" w:space="0" w:color="auto"/>
        <w:right w:val="none" w:sz="0" w:space="0" w:color="auto"/>
      </w:divBdr>
    </w:div>
    <w:div w:id="1443190553">
      <w:bodyDiv w:val="1"/>
      <w:marLeft w:val="0"/>
      <w:marRight w:val="0"/>
      <w:marTop w:val="0"/>
      <w:marBottom w:val="0"/>
      <w:divBdr>
        <w:top w:val="none" w:sz="0" w:space="0" w:color="auto"/>
        <w:left w:val="none" w:sz="0" w:space="0" w:color="auto"/>
        <w:bottom w:val="none" w:sz="0" w:space="0" w:color="auto"/>
        <w:right w:val="none" w:sz="0" w:space="0" w:color="auto"/>
      </w:divBdr>
    </w:div>
    <w:div w:id="1443526889">
      <w:bodyDiv w:val="1"/>
      <w:marLeft w:val="0"/>
      <w:marRight w:val="0"/>
      <w:marTop w:val="0"/>
      <w:marBottom w:val="0"/>
      <w:divBdr>
        <w:top w:val="none" w:sz="0" w:space="0" w:color="auto"/>
        <w:left w:val="none" w:sz="0" w:space="0" w:color="auto"/>
        <w:bottom w:val="none" w:sz="0" w:space="0" w:color="auto"/>
        <w:right w:val="none" w:sz="0" w:space="0" w:color="auto"/>
      </w:divBdr>
    </w:div>
    <w:div w:id="1443692858">
      <w:bodyDiv w:val="1"/>
      <w:marLeft w:val="0"/>
      <w:marRight w:val="0"/>
      <w:marTop w:val="0"/>
      <w:marBottom w:val="0"/>
      <w:divBdr>
        <w:top w:val="none" w:sz="0" w:space="0" w:color="auto"/>
        <w:left w:val="none" w:sz="0" w:space="0" w:color="auto"/>
        <w:bottom w:val="none" w:sz="0" w:space="0" w:color="auto"/>
        <w:right w:val="none" w:sz="0" w:space="0" w:color="auto"/>
      </w:divBdr>
    </w:div>
    <w:div w:id="1445227732">
      <w:bodyDiv w:val="1"/>
      <w:marLeft w:val="0"/>
      <w:marRight w:val="0"/>
      <w:marTop w:val="0"/>
      <w:marBottom w:val="0"/>
      <w:divBdr>
        <w:top w:val="none" w:sz="0" w:space="0" w:color="auto"/>
        <w:left w:val="none" w:sz="0" w:space="0" w:color="auto"/>
        <w:bottom w:val="none" w:sz="0" w:space="0" w:color="auto"/>
        <w:right w:val="none" w:sz="0" w:space="0" w:color="auto"/>
      </w:divBdr>
    </w:div>
    <w:div w:id="1445810301">
      <w:bodyDiv w:val="1"/>
      <w:marLeft w:val="0"/>
      <w:marRight w:val="0"/>
      <w:marTop w:val="0"/>
      <w:marBottom w:val="0"/>
      <w:divBdr>
        <w:top w:val="none" w:sz="0" w:space="0" w:color="auto"/>
        <w:left w:val="none" w:sz="0" w:space="0" w:color="auto"/>
        <w:bottom w:val="none" w:sz="0" w:space="0" w:color="auto"/>
        <w:right w:val="none" w:sz="0" w:space="0" w:color="auto"/>
      </w:divBdr>
    </w:div>
    <w:div w:id="1446458400">
      <w:bodyDiv w:val="1"/>
      <w:marLeft w:val="0"/>
      <w:marRight w:val="0"/>
      <w:marTop w:val="0"/>
      <w:marBottom w:val="0"/>
      <w:divBdr>
        <w:top w:val="none" w:sz="0" w:space="0" w:color="auto"/>
        <w:left w:val="none" w:sz="0" w:space="0" w:color="auto"/>
        <w:bottom w:val="none" w:sz="0" w:space="0" w:color="auto"/>
        <w:right w:val="none" w:sz="0" w:space="0" w:color="auto"/>
      </w:divBdr>
    </w:div>
    <w:div w:id="1446805247">
      <w:bodyDiv w:val="1"/>
      <w:marLeft w:val="0"/>
      <w:marRight w:val="0"/>
      <w:marTop w:val="0"/>
      <w:marBottom w:val="0"/>
      <w:divBdr>
        <w:top w:val="none" w:sz="0" w:space="0" w:color="auto"/>
        <w:left w:val="none" w:sz="0" w:space="0" w:color="auto"/>
        <w:bottom w:val="none" w:sz="0" w:space="0" w:color="auto"/>
        <w:right w:val="none" w:sz="0" w:space="0" w:color="auto"/>
      </w:divBdr>
    </w:div>
    <w:div w:id="1447386847">
      <w:bodyDiv w:val="1"/>
      <w:marLeft w:val="0"/>
      <w:marRight w:val="0"/>
      <w:marTop w:val="0"/>
      <w:marBottom w:val="0"/>
      <w:divBdr>
        <w:top w:val="none" w:sz="0" w:space="0" w:color="auto"/>
        <w:left w:val="none" w:sz="0" w:space="0" w:color="auto"/>
        <w:bottom w:val="none" w:sz="0" w:space="0" w:color="auto"/>
        <w:right w:val="none" w:sz="0" w:space="0" w:color="auto"/>
      </w:divBdr>
    </w:div>
    <w:div w:id="1450466397">
      <w:bodyDiv w:val="1"/>
      <w:marLeft w:val="0"/>
      <w:marRight w:val="0"/>
      <w:marTop w:val="0"/>
      <w:marBottom w:val="0"/>
      <w:divBdr>
        <w:top w:val="none" w:sz="0" w:space="0" w:color="auto"/>
        <w:left w:val="none" w:sz="0" w:space="0" w:color="auto"/>
        <w:bottom w:val="none" w:sz="0" w:space="0" w:color="auto"/>
        <w:right w:val="none" w:sz="0" w:space="0" w:color="auto"/>
      </w:divBdr>
    </w:div>
    <w:div w:id="1450973760">
      <w:bodyDiv w:val="1"/>
      <w:marLeft w:val="0"/>
      <w:marRight w:val="0"/>
      <w:marTop w:val="0"/>
      <w:marBottom w:val="0"/>
      <w:divBdr>
        <w:top w:val="none" w:sz="0" w:space="0" w:color="auto"/>
        <w:left w:val="none" w:sz="0" w:space="0" w:color="auto"/>
        <w:bottom w:val="none" w:sz="0" w:space="0" w:color="auto"/>
        <w:right w:val="none" w:sz="0" w:space="0" w:color="auto"/>
      </w:divBdr>
    </w:div>
    <w:div w:id="1452481524">
      <w:bodyDiv w:val="1"/>
      <w:marLeft w:val="0"/>
      <w:marRight w:val="0"/>
      <w:marTop w:val="0"/>
      <w:marBottom w:val="0"/>
      <w:divBdr>
        <w:top w:val="none" w:sz="0" w:space="0" w:color="auto"/>
        <w:left w:val="none" w:sz="0" w:space="0" w:color="auto"/>
        <w:bottom w:val="none" w:sz="0" w:space="0" w:color="auto"/>
        <w:right w:val="none" w:sz="0" w:space="0" w:color="auto"/>
      </w:divBdr>
    </w:div>
    <w:div w:id="1454251328">
      <w:bodyDiv w:val="1"/>
      <w:marLeft w:val="0"/>
      <w:marRight w:val="0"/>
      <w:marTop w:val="0"/>
      <w:marBottom w:val="0"/>
      <w:divBdr>
        <w:top w:val="none" w:sz="0" w:space="0" w:color="auto"/>
        <w:left w:val="none" w:sz="0" w:space="0" w:color="auto"/>
        <w:bottom w:val="none" w:sz="0" w:space="0" w:color="auto"/>
        <w:right w:val="none" w:sz="0" w:space="0" w:color="auto"/>
      </w:divBdr>
    </w:div>
    <w:div w:id="1457410291">
      <w:bodyDiv w:val="1"/>
      <w:marLeft w:val="0"/>
      <w:marRight w:val="0"/>
      <w:marTop w:val="0"/>
      <w:marBottom w:val="0"/>
      <w:divBdr>
        <w:top w:val="none" w:sz="0" w:space="0" w:color="auto"/>
        <w:left w:val="none" w:sz="0" w:space="0" w:color="auto"/>
        <w:bottom w:val="none" w:sz="0" w:space="0" w:color="auto"/>
        <w:right w:val="none" w:sz="0" w:space="0" w:color="auto"/>
      </w:divBdr>
    </w:div>
    <w:div w:id="1457529597">
      <w:bodyDiv w:val="1"/>
      <w:marLeft w:val="0"/>
      <w:marRight w:val="0"/>
      <w:marTop w:val="0"/>
      <w:marBottom w:val="0"/>
      <w:divBdr>
        <w:top w:val="none" w:sz="0" w:space="0" w:color="auto"/>
        <w:left w:val="none" w:sz="0" w:space="0" w:color="auto"/>
        <w:bottom w:val="none" w:sz="0" w:space="0" w:color="auto"/>
        <w:right w:val="none" w:sz="0" w:space="0" w:color="auto"/>
      </w:divBdr>
    </w:div>
    <w:div w:id="1458717175">
      <w:bodyDiv w:val="1"/>
      <w:marLeft w:val="0"/>
      <w:marRight w:val="0"/>
      <w:marTop w:val="0"/>
      <w:marBottom w:val="0"/>
      <w:divBdr>
        <w:top w:val="none" w:sz="0" w:space="0" w:color="auto"/>
        <w:left w:val="none" w:sz="0" w:space="0" w:color="auto"/>
        <w:bottom w:val="none" w:sz="0" w:space="0" w:color="auto"/>
        <w:right w:val="none" w:sz="0" w:space="0" w:color="auto"/>
      </w:divBdr>
    </w:div>
    <w:div w:id="1459572053">
      <w:bodyDiv w:val="1"/>
      <w:marLeft w:val="0"/>
      <w:marRight w:val="0"/>
      <w:marTop w:val="0"/>
      <w:marBottom w:val="0"/>
      <w:divBdr>
        <w:top w:val="none" w:sz="0" w:space="0" w:color="auto"/>
        <w:left w:val="none" w:sz="0" w:space="0" w:color="auto"/>
        <w:bottom w:val="none" w:sz="0" w:space="0" w:color="auto"/>
        <w:right w:val="none" w:sz="0" w:space="0" w:color="auto"/>
      </w:divBdr>
    </w:div>
    <w:div w:id="1459765722">
      <w:bodyDiv w:val="1"/>
      <w:marLeft w:val="0"/>
      <w:marRight w:val="0"/>
      <w:marTop w:val="0"/>
      <w:marBottom w:val="0"/>
      <w:divBdr>
        <w:top w:val="none" w:sz="0" w:space="0" w:color="auto"/>
        <w:left w:val="none" w:sz="0" w:space="0" w:color="auto"/>
        <w:bottom w:val="none" w:sz="0" w:space="0" w:color="auto"/>
        <w:right w:val="none" w:sz="0" w:space="0" w:color="auto"/>
      </w:divBdr>
    </w:div>
    <w:div w:id="1460419129">
      <w:bodyDiv w:val="1"/>
      <w:marLeft w:val="0"/>
      <w:marRight w:val="0"/>
      <w:marTop w:val="0"/>
      <w:marBottom w:val="0"/>
      <w:divBdr>
        <w:top w:val="none" w:sz="0" w:space="0" w:color="auto"/>
        <w:left w:val="none" w:sz="0" w:space="0" w:color="auto"/>
        <w:bottom w:val="none" w:sz="0" w:space="0" w:color="auto"/>
        <w:right w:val="none" w:sz="0" w:space="0" w:color="auto"/>
      </w:divBdr>
    </w:div>
    <w:div w:id="1460803833">
      <w:bodyDiv w:val="1"/>
      <w:marLeft w:val="0"/>
      <w:marRight w:val="0"/>
      <w:marTop w:val="0"/>
      <w:marBottom w:val="0"/>
      <w:divBdr>
        <w:top w:val="none" w:sz="0" w:space="0" w:color="auto"/>
        <w:left w:val="none" w:sz="0" w:space="0" w:color="auto"/>
        <w:bottom w:val="none" w:sz="0" w:space="0" w:color="auto"/>
        <w:right w:val="none" w:sz="0" w:space="0" w:color="auto"/>
      </w:divBdr>
    </w:div>
    <w:div w:id="1461878467">
      <w:bodyDiv w:val="1"/>
      <w:marLeft w:val="0"/>
      <w:marRight w:val="0"/>
      <w:marTop w:val="0"/>
      <w:marBottom w:val="0"/>
      <w:divBdr>
        <w:top w:val="none" w:sz="0" w:space="0" w:color="auto"/>
        <w:left w:val="none" w:sz="0" w:space="0" w:color="auto"/>
        <w:bottom w:val="none" w:sz="0" w:space="0" w:color="auto"/>
        <w:right w:val="none" w:sz="0" w:space="0" w:color="auto"/>
      </w:divBdr>
    </w:div>
    <w:div w:id="1462461249">
      <w:bodyDiv w:val="1"/>
      <w:marLeft w:val="0"/>
      <w:marRight w:val="0"/>
      <w:marTop w:val="0"/>
      <w:marBottom w:val="0"/>
      <w:divBdr>
        <w:top w:val="none" w:sz="0" w:space="0" w:color="auto"/>
        <w:left w:val="none" w:sz="0" w:space="0" w:color="auto"/>
        <w:bottom w:val="none" w:sz="0" w:space="0" w:color="auto"/>
        <w:right w:val="none" w:sz="0" w:space="0" w:color="auto"/>
      </w:divBdr>
    </w:div>
    <w:div w:id="1463888329">
      <w:bodyDiv w:val="1"/>
      <w:marLeft w:val="0"/>
      <w:marRight w:val="0"/>
      <w:marTop w:val="0"/>
      <w:marBottom w:val="0"/>
      <w:divBdr>
        <w:top w:val="none" w:sz="0" w:space="0" w:color="auto"/>
        <w:left w:val="none" w:sz="0" w:space="0" w:color="auto"/>
        <w:bottom w:val="none" w:sz="0" w:space="0" w:color="auto"/>
        <w:right w:val="none" w:sz="0" w:space="0" w:color="auto"/>
      </w:divBdr>
    </w:div>
    <w:div w:id="1464538208">
      <w:bodyDiv w:val="1"/>
      <w:marLeft w:val="0"/>
      <w:marRight w:val="0"/>
      <w:marTop w:val="0"/>
      <w:marBottom w:val="0"/>
      <w:divBdr>
        <w:top w:val="none" w:sz="0" w:space="0" w:color="auto"/>
        <w:left w:val="none" w:sz="0" w:space="0" w:color="auto"/>
        <w:bottom w:val="none" w:sz="0" w:space="0" w:color="auto"/>
        <w:right w:val="none" w:sz="0" w:space="0" w:color="auto"/>
      </w:divBdr>
    </w:div>
    <w:div w:id="1464805437">
      <w:bodyDiv w:val="1"/>
      <w:marLeft w:val="0"/>
      <w:marRight w:val="0"/>
      <w:marTop w:val="0"/>
      <w:marBottom w:val="0"/>
      <w:divBdr>
        <w:top w:val="none" w:sz="0" w:space="0" w:color="auto"/>
        <w:left w:val="none" w:sz="0" w:space="0" w:color="auto"/>
        <w:bottom w:val="none" w:sz="0" w:space="0" w:color="auto"/>
        <w:right w:val="none" w:sz="0" w:space="0" w:color="auto"/>
      </w:divBdr>
    </w:div>
    <w:div w:id="1465270174">
      <w:bodyDiv w:val="1"/>
      <w:marLeft w:val="0"/>
      <w:marRight w:val="0"/>
      <w:marTop w:val="0"/>
      <w:marBottom w:val="0"/>
      <w:divBdr>
        <w:top w:val="none" w:sz="0" w:space="0" w:color="auto"/>
        <w:left w:val="none" w:sz="0" w:space="0" w:color="auto"/>
        <w:bottom w:val="none" w:sz="0" w:space="0" w:color="auto"/>
        <w:right w:val="none" w:sz="0" w:space="0" w:color="auto"/>
      </w:divBdr>
    </w:div>
    <w:div w:id="1465733609">
      <w:bodyDiv w:val="1"/>
      <w:marLeft w:val="0"/>
      <w:marRight w:val="0"/>
      <w:marTop w:val="0"/>
      <w:marBottom w:val="0"/>
      <w:divBdr>
        <w:top w:val="none" w:sz="0" w:space="0" w:color="auto"/>
        <w:left w:val="none" w:sz="0" w:space="0" w:color="auto"/>
        <w:bottom w:val="none" w:sz="0" w:space="0" w:color="auto"/>
        <w:right w:val="none" w:sz="0" w:space="0" w:color="auto"/>
      </w:divBdr>
    </w:div>
    <w:div w:id="1468667585">
      <w:bodyDiv w:val="1"/>
      <w:marLeft w:val="0"/>
      <w:marRight w:val="0"/>
      <w:marTop w:val="0"/>
      <w:marBottom w:val="0"/>
      <w:divBdr>
        <w:top w:val="none" w:sz="0" w:space="0" w:color="auto"/>
        <w:left w:val="none" w:sz="0" w:space="0" w:color="auto"/>
        <w:bottom w:val="none" w:sz="0" w:space="0" w:color="auto"/>
        <w:right w:val="none" w:sz="0" w:space="0" w:color="auto"/>
      </w:divBdr>
    </w:div>
    <w:div w:id="1469736979">
      <w:bodyDiv w:val="1"/>
      <w:marLeft w:val="0"/>
      <w:marRight w:val="0"/>
      <w:marTop w:val="0"/>
      <w:marBottom w:val="0"/>
      <w:divBdr>
        <w:top w:val="none" w:sz="0" w:space="0" w:color="auto"/>
        <w:left w:val="none" w:sz="0" w:space="0" w:color="auto"/>
        <w:bottom w:val="none" w:sz="0" w:space="0" w:color="auto"/>
        <w:right w:val="none" w:sz="0" w:space="0" w:color="auto"/>
      </w:divBdr>
    </w:div>
    <w:div w:id="1469787005">
      <w:bodyDiv w:val="1"/>
      <w:marLeft w:val="0"/>
      <w:marRight w:val="0"/>
      <w:marTop w:val="0"/>
      <w:marBottom w:val="0"/>
      <w:divBdr>
        <w:top w:val="none" w:sz="0" w:space="0" w:color="auto"/>
        <w:left w:val="none" w:sz="0" w:space="0" w:color="auto"/>
        <w:bottom w:val="none" w:sz="0" w:space="0" w:color="auto"/>
        <w:right w:val="none" w:sz="0" w:space="0" w:color="auto"/>
      </w:divBdr>
    </w:div>
    <w:div w:id="1470513274">
      <w:bodyDiv w:val="1"/>
      <w:marLeft w:val="0"/>
      <w:marRight w:val="0"/>
      <w:marTop w:val="0"/>
      <w:marBottom w:val="0"/>
      <w:divBdr>
        <w:top w:val="none" w:sz="0" w:space="0" w:color="auto"/>
        <w:left w:val="none" w:sz="0" w:space="0" w:color="auto"/>
        <w:bottom w:val="none" w:sz="0" w:space="0" w:color="auto"/>
        <w:right w:val="none" w:sz="0" w:space="0" w:color="auto"/>
      </w:divBdr>
    </w:div>
    <w:div w:id="1472215247">
      <w:bodyDiv w:val="1"/>
      <w:marLeft w:val="0"/>
      <w:marRight w:val="0"/>
      <w:marTop w:val="0"/>
      <w:marBottom w:val="0"/>
      <w:divBdr>
        <w:top w:val="none" w:sz="0" w:space="0" w:color="auto"/>
        <w:left w:val="none" w:sz="0" w:space="0" w:color="auto"/>
        <w:bottom w:val="none" w:sz="0" w:space="0" w:color="auto"/>
        <w:right w:val="none" w:sz="0" w:space="0" w:color="auto"/>
      </w:divBdr>
    </w:div>
    <w:div w:id="1472482904">
      <w:bodyDiv w:val="1"/>
      <w:marLeft w:val="0"/>
      <w:marRight w:val="0"/>
      <w:marTop w:val="0"/>
      <w:marBottom w:val="0"/>
      <w:divBdr>
        <w:top w:val="none" w:sz="0" w:space="0" w:color="auto"/>
        <w:left w:val="none" w:sz="0" w:space="0" w:color="auto"/>
        <w:bottom w:val="none" w:sz="0" w:space="0" w:color="auto"/>
        <w:right w:val="none" w:sz="0" w:space="0" w:color="auto"/>
      </w:divBdr>
    </w:div>
    <w:div w:id="1473254865">
      <w:bodyDiv w:val="1"/>
      <w:marLeft w:val="0"/>
      <w:marRight w:val="0"/>
      <w:marTop w:val="0"/>
      <w:marBottom w:val="0"/>
      <w:divBdr>
        <w:top w:val="none" w:sz="0" w:space="0" w:color="auto"/>
        <w:left w:val="none" w:sz="0" w:space="0" w:color="auto"/>
        <w:bottom w:val="none" w:sz="0" w:space="0" w:color="auto"/>
        <w:right w:val="none" w:sz="0" w:space="0" w:color="auto"/>
      </w:divBdr>
    </w:div>
    <w:div w:id="1473281420">
      <w:bodyDiv w:val="1"/>
      <w:marLeft w:val="0"/>
      <w:marRight w:val="0"/>
      <w:marTop w:val="0"/>
      <w:marBottom w:val="0"/>
      <w:divBdr>
        <w:top w:val="none" w:sz="0" w:space="0" w:color="auto"/>
        <w:left w:val="none" w:sz="0" w:space="0" w:color="auto"/>
        <w:bottom w:val="none" w:sz="0" w:space="0" w:color="auto"/>
        <w:right w:val="none" w:sz="0" w:space="0" w:color="auto"/>
      </w:divBdr>
    </w:div>
    <w:div w:id="1474517879">
      <w:bodyDiv w:val="1"/>
      <w:marLeft w:val="0"/>
      <w:marRight w:val="0"/>
      <w:marTop w:val="0"/>
      <w:marBottom w:val="0"/>
      <w:divBdr>
        <w:top w:val="none" w:sz="0" w:space="0" w:color="auto"/>
        <w:left w:val="none" w:sz="0" w:space="0" w:color="auto"/>
        <w:bottom w:val="none" w:sz="0" w:space="0" w:color="auto"/>
        <w:right w:val="none" w:sz="0" w:space="0" w:color="auto"/>
      </w:divBdr>
    </w:div>
    <w:div w:id="1474983450">
      <w:bodyDiv w:val="1"/>
      <w:marLeft w:val="0"/>
      <w:marRight w:val="0"/>
      <w:marTop w:val="0"/>
      <w:marBottom w:val="0"/>
      <w:divBdr>
        <w:top w:val="none" w:sz="0" w:space="0" w:color="auto"/>
        <w:left w:val="none" w:sz="0" w:space="0" w:color="auto"/>
        <w:bottom w:val="none" w:sz="0" w:space="0" w:color="auto"/>
        <w:right w:val="none" w:sz="0" w:space="0" w:color="auto"/>
      </w:divBdr>
    </w:div>
    <w:div w:id="1475755529">
      <w:bodyDiv w:val="1"/>
      <w:marLeft w:val="0"/>
      <w:marRight w:val="0"/>
      <w:marTop w:val="0"/>
      <w:marBottom w:val="0"/>
      <w:divBdr>
        <w:top w:val="none" w:sz="0" w:space="0" w:color="auto"/>
        <w:left w:val="none" w:sz="0" w:space="0" w:color="auto"/>
        <w:bottom w:val="none" w:sz="0" w:space="0" w:color="auto"/>
        <w:right w:val="none" w:sz="0" w:space="0" w:color="auto"/>
      </w:divBdr>
    </w:div>
    <w:div w:id="1476416156">
      <w:bodyDiv w:val="1"/>
      <w:marLeft w:val="0"/>
      <w:marRight w:val="0"/>
      <w:marTop w:val="0"/>
      <w:marBottom w:val="0"/>
      <w:divBdr>
        <w:top w:val="none" w:sz="0" w:space="0" w:color="auto"/>
        <w:left w:val="none" w:sz="0" w:space="0" w:color="auto"/>
        <w:bottom w:val="none" w:sz="0" w:space="0" w:color="auto"/>
        <w:right w:val="none" w:sz="0" w:space="0" w:color="auto"/>
      </w:divBdr>
    </w:div>
    <w:div w:id="1476487894">
      <w:bodyDiv w:val="1"/>
      <w:marLeft w:val="0"/>
      <w:marRight w:val="0"/>
      <w:marTop w:val="0"/>
      <w:marBottom w:val="0"/>
      <w:divBdr>
        <w:top w:val="none" w:sz="0" w:space="0" w:color="auto"/>
        <w:left w:val="none" w:sz="0" w:space="0" w:color="auto"/>
        <w:bottom w:val="none" w:sz="0" w:space="0" w:color="auto"/>
        <w:right w:val="none" w:sz="0" w:space="0" w:color="auto"/>
      </w:divBdr>
    </w:div>
    <w:div w:id="1476990879">
      <w:bodyDiv w:val="1"/>
      <w:marLeft w:val="0"/>
      <w:marRight w:val="0"/>
      <w:marTop w:val="0"/>
      <w:marBottom w:val="0"/>
      <w:divBdr>
        <w:top w:val="none" w:sz="0" w:space="0" w:color="auto"/>
        <w:left w:val="none" w:sz="0" w:space="0" w:color="auto"/>
        <w:bottom w:val="none" w:sz="0" w:space="0" w:color="auto"/>
        <w:right w:val="none" w:sz="0" w:space="0" w:color="auto"/>
      </w:divBdr>
    </w:div>
    <w:div w:id="1478765707">
      <w:bodyDiv w:val="1"/>
      <w:marLeft w:val="0"/>
      <w:marRight w:val="0"/>
      <w:marTop w:val="0"/>
      <w:marBottom w:val="0"/>
      <w:divBdr>
        <w:top w:val="none" w:sz="0" w:space="0" w:color="auto"/>
        <w:left w:val="none" w:sz="0" w:space="0" w:color="auto"/>
        <w:bottom w:val="none" w:sz="0" w:space="0" w:color="auto"/>
        <w:right w:val="none" w:sz="0" w:space="0" w:color="auto"/>
      </w:divBdr>
    </w:div>
    <w:div w:id="1478841340">
      <w:bodyDiv w:val="1"/>
      <w:marLeft w:val="0"/>
      <w:marRight w:val="0"/>
      <w:marTop w:val="0"/>
      <w:marBottom w:val="0"/>
      <w:divBdr>
        <w:top w:val="none" w:sz="0" w:space="0" w:color="auto"/>
        <w:left w:val="none" w:sz="0" w:space="0" w:color="auto"/>
        <w:bottom w:val="none" w:sz="0" w:space="0" w:color="auto"/>
        <w:right w:val="none" w:sz="0" w:space="0" w:color="auto"/>
      </w:divBdr>
    </w:div>
    <w:div w:id="1479112157">
      <w:bodyDiv w:val="1"/>
      <w:marLeft w:val="0"/>
      <w:marRight w:val="0"/>
      <w:marTop w:val="0"/>
      <w:marBottom w:val="0"/>
      <w:divBdr>
        <w:top w:val="none" w:sz="0" w:space="0" w:color="auto"/>
        <w:left w:val="none" w:sz="0" w:space="0" w:color="auto"/>
        <w:bottom w:val="none" w:sz="0" w:space="0" w:color="auto"/>
        <w:right w:val="none" w:sz="0" w:space="0" w:color="auto"/>
      </w:divBdr>
    </w:div>
    <w:div w:id="1481266270">
      <w:bodyDiv w:val="1"/>
      <w:marLeft w:val="0"/>
      <w:marRight w:val="0"/>
      <w:marTop w:val="0"/>
      <w:marBottom w:val="0"/>
      <w:divBdr>
        <w:top w:val="none" w:sz="0" w:space="0" w:color="auto"/>
        <w:left w:val="none" w:sz="0" w:space="0" w:color="auto"/>
        <w:bottom w:val="none" w:sz="0" w:space="0" w:color="auto"/>
        <w:right w:val="none" w:sz="0" w:space="0" w:color="auto"/>
      </w:divBdr>
    </w:div>
    <w:div w:id="1481575324">
      <w:bodyDiv w:val="1"/>
      <w:marLeft w:val="0"/>
      <w:marRight w:val="0"/>
      <w:marTop w:val="0"/>
      <w:marBottom w:val="0"/>
      <w:divBdr>
        <w:top w:val="none" w:sz="0" w:space="0" w:color="auto"/>
        <w:left w:val="none" w:sz="0" w:space="0" w:color="auto"/>
        <w:bottom w:val="none" w:sz="0" w:space="0" w:color="auto"/>
        <w:right w:val="none" w:sz="0" w:space="0" w:color="auto"/>
      </w:divBdr>
    </w:div>
    <w:div w:id="1482041333">
      <w:bodyDiv w:val="1"/>
      <w:marLeft w:val="0"/>
      <w:marRight w:val="0"/>
      <w:marTop w:val="0"/>
      <w:marBottom w:val="0"/>
      <w:divBdr>
        <w:top w:val="none" w:sz="0" w:space="0" w:color="auto"/>
        <w:left w:val="none" w:sz="0" w:space="0" w:color="auto"/>
        <w:bottom w:val="none" w:sz="0" w:space="0" w:color="auto"/>
        <w:right w:val="none" w:sz="0" w:space="0" w:color="auto"/>
      </w:divBdr>
    </w:div>
    <w:div w:id="1482231713">
      <w:bodyDiv w:val="1"/>
      <w:marLeft w:val="0"/>
      <w:marRight w:val="0"/>
      <w:marTop w:val="0"/>
      <w:marBottom w:val="0"/>
      <w:divBdr>
        <w:top w:val="none" w:sz="0" w:space="0" w:color="auto"/>
        <w:left w:val="none" w:sz="0" w:space="0" w:color="auto"/>
        <w:bottom w:val="none" w:sz="0" w:space="0" w:color="auto"/>
        <w:right w:val="none" w:sz="0" w:space="0" w:color="auto"/>
      </w:divBdr>
    </w:div>
    <w:div w:id="1484739522">
      <w:bodyDiv w:val="1"/>
      <w:marLeft w:val="0"/>
      <w:marRight w:val="0"/>
      <w:marTop w:val="0"/>
      <w:marBottom w:val="0"/>
      <w:divBdr>
        <w:top w:val="none" w:sz="0" w:space="0" w:color="auto"/>
        <w:left w:val="none" w:sz="0" w:space="0" w:color="auto"/>
        <w:bottom w:val="none" w:sz="0" w:space="0" w:color="auto"/>
        <w:right w:val="none" w:sz="0" w:space="0" w:color="auto"/>
      </w:divBdr>
    </w:div>
    <w:div w:id="1485660745">
      <w:bodyDiv w:val="1"/>
      <w:marLeft w:val="0"/>
      <w:marRight w:val="0"/>
      <w:marTop w:val="0"/>
      <w:marBottom w:val="0"/>
      <w:divBdr>
        <w:top w:val="none" w:sz="0" w:space="0" w:color="auto"/>
        <w:left w:val="none" w:sz="0" w:space="0" w:color="auto"/>
        <w:bottom w:val="none" w:sz="0" w:space="0" w:color="auto"/>
        <w:right w:val="none" w:sz="0" w:space="0" w:color="auto"/>
      </w:divBdr>
    </w:div>
    <w:div w:id="1486042717">
      <w:bodyDiv w:val="1"/>
      <w:marLeft w:val="0"/>
      <w:marRight w:val="0"/>
      <w:marTop w:val="0"/>
      <w:marBottom w:val="0"/>
      <w:divBdr>
        <w:top w:val="none" w:sz="0" w:space="0" w:color="auto"/>
        <w:left w:val="none" w:sz="0" w:space="0" w:color="auto"/>
        <w:bottom w:val="none" w:sz="0" w:space="0" w:color="auto"/>
        <w:right w:val="none" w:sz="0" w:space="0" w:color="auto"/>
      </w:divBdr>
    </w:div>
    <w:div w:id="1486124868">
      <w:bodyDiv w:val="1"/>
      <w:marLeft w:val="0"/>
      <w:marRight w:val="0"/>
      <w:marTop w:val="0"/>
      <w:marBottom w:val="0"/>
      <w:divBdr>
        <w:top w:val="none" w:sz="0" w:space="0" w:color="auto"/>
        <w:left w:val="none" w:sz="0" w:space="0" w:color="auto"/>
        <w:bottom w:val="none" w:sz="0" w:space="0" w:color="auto"/>
        <w:right w:val="none" w:sz="0" w:space="0" w:color="auto"/>
      </w:divBdr>
    </w:div>
    <w:div w:id="1486388236">
      <w:bodyDiv w:val="1"/>
      <w:marLeft w:val="0"/>
      <w:marRight w:val="0"/>
      <w:marTop w:val="0"/>
      <w:marBottom w:val="0"/>
      <w:divBdr>
        <w:top w:val="none" w:sz="0" w:space="0" w:color="auto"/>
        <w:left w:val="none" w:sz="0" w:space="0" w:color="auto"/>
        <w:bottom w:val="none" w:sz="0" w:space="0" w:color="auto"/>
        <w:right w:val="none" w:sz="0" w:space="0" w:color="auto"/>
      </w:divBdr>
    </w:div>
    <w:div w:id="1486699141">
      <w:bodyDiv w:val="1"/>
      <w:marLeft w:val="0"/>
      <w:marRight w:val="0"/>
      <w:marTop w:val="0"/>
      <w:marBottom w:val="0"/>
      <w:divBdr>
        <w:top w:val="none" w:sz="0" w:space="0" w:color="auto"/>
        <w:left w:val="none" w:sz="0" w:space="0" w:color="auto"/>
        <w:bottom w:val="none" w:sz="0" w:space="0" w:color="auto"/>
        <w:right w:val="none" w:sz="0" w:space="0" w:color="auto"/>
      </w:divBdr>
    </w:div>
    <w:div w:id="1487016349">
      <w:bodyDiv w:val="1"/>
      <w:marLeft w:val="0"/>
      <w:marRight w:val="0"/>
      <w:marTop w:val="0"/>
      <w:marBottom w:val="0"/>
      <w:divBdr>
        <w:top w:val="none" w:sz="0" w:space="0" w:color="auto"/>
        <w:left w:val="none" w:sz="0" w:space="0" w:color="auto"/>
        <w:bottom w:val="none" w:sz="0" w:space="0" w:color="auto"/>
        <w:right w:val="none" w:sz="0" w:space="0" w:color="auto"/>
      </w:divBdr>
    </w:div>
    <w:div w:id="1487165733">
      <w:bodyDiv w:val="1"/>
      <w:marLeft w:val="0"/>
      <w:marRight w:val="0"/>
      <w:marTop w:val="0"/>
      <w:marBottom w:val="0"/>
      <w:divBdr>
        <w:top w:val="none" w:sz="0" w:space="0" w:color="auto"/>
        <w:left w:val="none" w:sz="0" w:space="0" w:color="auto"/>
        <w:bottom w:val="none" w:sz="0" w:space="0" w:color="auto"/>
        <w:right w:val="none" w:sz="0" w:space="0" w:color="auto"/>
      </w:divBdr>
    </w:div>
    <w:div w:id="1488014450">
      <w:bodyDiv w:val="1"/>
      <w:marLeft w:val="0"/>
      <w:marRight w:val="0"/>
      <w:marTop w:val="0"/>
      <w:marBottom w:val="0"/>
      <w:divBdr>
        <w:top w:val="none" w:sz="0" w:space="0" w:color="auto"/>
        <w:left w:val="none" w:sz="0" w:space="0" w:color="auto"/>
        <w:bottom w:val="none" w:sz="0" w:space="0" w:color="auto"/>
        <w:right w:val="none" w:sz="0" w:space="0" w:color="auto"/>
      </w:divBdr>
    </w:div>
    <w:div w:id="1493251668">
      <w:bodyDiv w:val="1"/>
      <w:marLeft w:val="0"/>
      <w:marRight w:val="0"/>
      <w:marTop w:val="0"/>
      <w:marBottom w:val="0"/>
      <w:divBdr>
        <w:top w:val="none" w:sz="0" w:space="0" w:color="auto"/>
        <w:left w:val="none" w:sz="0" w:space="0" w:color="auto"/>
        <w:bottom w:val="none" w:sz="0" w:space="0" w:color="auto"/>
        <w:right w:val="none" w:sz="0" w:space="0" w:color="auto"/>
      </w:divBdr>
    </w:div>
    <w:div w:id="1494640753">
      <w:bodyDiv w:val="1"/>
      <w:marLeft w:val="0"/>
      <w:marRight w:val="0"/>
      <w:marTop w:val="0"/>
      <w:marBottom w:val="0"/>
      <w:divBdr>
        <w:top w:val="none" w:sz="0" w:space="0" w:color="auto"/>
        <w:left w:val="none" w:sz="0" w:space="0" w:color="auto"/>
        <w:bottom w:val="none" w:sz="0" w:space="0" w:color="auto"/>
        <w:right w:val="none" w:sz="0" w:space="0" w:color="auto"/>
      </w:divBdr>
    </w:div>
    <w:div w:id="1495759044">
      <w:bodyDiv w:val="1"/>
      <w:marLeft w:val="0"/>
      <w:marRight w:val="0"/>
      <w:marTop w:val="0"/>
      <w:marBottom w:val="0"/>
      <w:divBdr>
        <w:top w:val="none" w:sz="0" w:space="0" w:color="auto"/>
        <w:left w:val="none" w:sz="0" w:space="0" w:color="auto"/>
        <w:bottom w:val="none" w:sz="0" w:space="0" w:color="auto"/>
        <w:right w:val="none" w:sz="0" w:space="0" w:color="auto"/>
      </w:divBdr>
    </w:div>
    <w:div w:id="1496264479">
      <w:bodyDiv w:val="1"/>
      <w:marLeft w:val="0"/>
      <w:marRight w:val="0"/>
      <w:marTop w:val="0"/>
      <w:marBottom w:val="0"/>
      <w:divBdr>
        <w:top w:val="none" w:sz="0" w:space="0" w:color="auto"/>
        <w:left w:val="none" w:sz="0" w:space="0" w:color="auto"/>
        <w:bottom w:val="none" w:sz="0" w:space="0" w:color="auto"/>
        <w:right w:val="none" w:sz="0" w:space="0" w:color="auto"/>
      </w:divBdr>
    </w:div>
    <w:div w:id="1496871164">
      <w:bodyDiv w:val="1"/>
      <w:marLeft w:val="0"/>
      <w:marRight w:val="0"/>
      <w:marTop w:val="0"/>
      <w:marBottom w:val="0"/>
      <w:divBdr>
        <w:top w:val="none" w:sz="0" w:space="0" w:color="auto"/>
        <w:left w:val="none" w:sz="0" w:space="0" w:color="auto"/>
        <w:bottom w:val="none" w:sz="0" w:space="0" w:color="auto"/>
        <w:right w:val="none" w:sz="0" w:space="0" w:color="auto"/>
      </w:divBdr>
    </w:div>
    <w:div w:id="1496919914">
      <w:bodyDiv w:val="1"/>
      <w:marLeft w:val="0"/>
      <w:marRight w:val="0"/>
      <w:marTop w:val="0"/>
      <w:marBottom w:val="0"/>
      <w:divBdr>
        <w:top w:val="none" w:sz="0" w:space="0" w:color="auto"/>
        <w:left w:val="none" w:sz="0" w:space="0" w:color="auto"/>
        <w:bottom w:val="none" w:sz="0" w:space="0" w:color="auto"/>
        <w:right w:val="none" w:sz="0" w:space="0" w:color="auto"/>
      </w:divBdr>
    </w:div>
    <w:div w:id="1497187941">
      <w:bodyDiv w:val="1"/>
      <w:marLeft w:val="0"/>
      <w:marRight w:val="0"/>
      <w:marTop w:val="0"/>
      <w:marBottom w:val="0"/>
      <w:divBdr>
        <w:top w:val="none" w:sz="0" w:space="0" w:color="auto"/>
        <w:left w:val="none" w:sz="0" w:space="0" w:color="auto"/>
        <w:bottom w:val="none" w:sz="0" w:space="0" w:color="auto"/>
        <w:right w:val="none" w:sz="0" w:space="0" w:color="auto"/>
      </w:divBdr>
    </w:div>
    <w:div w:id="1497259340">
      <w:bodyDiv w:val="1"/>
      <w:marLeft w:val="0"/>
      <w:marRight w:val="0"/>
      <w:marTop w:val="0"/>
      <w:marBottom w:val="0"/>
      <w:divBdr>
        <w:top w:val="none" w:sz="0" w:space="0" w:color="auto"/>
        <w:left w:val="none" w:sz="0" w:space="0" w:color="auto"/>
        <w:bottom w:val="none" w:sz="0" w:space="0" w:color="auto"/>
        <w:right w:val="none" w:sz="0" w:space="0" w:color="auto"/>
      </w:divBdr>
    </w:div>
    <w:div w:id="1498886193">
      <w:bodyDiv w:val="1"/>
      <w:marLeft w:val="0"/>
      <w:marRight w:val="0"/>
      <w:marTop w:val="0"/>
      <w:marBottom w:val="0"/>
      <w:divBdr>
        <w:top w:val="none" w:sz="0" w:space="0" w:color="auto"/>
        <w:left w:val="none" w:sz="0" w:space="0" w:color="auto"/>
        <w:bottom w:val="none" w:sz="0" w:space="0" w:color="auto"/>
        <w:right w:val="none" w:sz="0" w:space="0" w:color="auto"/>
      </w:divBdr>
    </w:div>
    <w:div w:id="1499225893">
      <w:bodyDiv w:val="1"/>
      <w:marLeft w:val="0"/>
      <w:marRight w:val="0"/>
      <w:marTop w:val="0"/>
      <w:marBottom w:val="0"/>
      <w:divBdr>
        <w:top w:val="none" w:sz="0" w:space="0" w:color="auto"/>
        <w:left w:val="none" w:sz="0" w:space="0" w:color="auto"/>
        <w:bottom w:val="none" w:sz="0" w:space="0" w:color="auto"/>
        <w:right w:val="none" w:sz="0" w:space="0" w:color="auto"/>
      </w:divBdr>
    </w:div>
    <w:div w:id="1500150756">
      <w:bodyDiv w:val="1"/>
      <w:marLeft w:val="0"/>
      <w:marRight w:val="0"/>
      <w:marTop w:val="0"/>
      <w:marBottom w:val="0"/>
      <w:divBdr>
        <w:top w:val="none" w:sz="0" w:space="0" w:color="auto"/>
        <w:left w:val="none" w:sz="0" w:space="0" w:color="auto"/>
        <w:bottom w:val="none" w:sz="0" w:space="0" w:color="auto"/>
        <w:right w:val="none" w:sz="0" w:space="0" w:color="auto"/>
      </w:divBdr>
    </w:div>
    <w:div w:id="1500923319">
      <w:bodyDiv w:val="1"/>
      <w:marLeft w:val="0"/>
      <w:marRight w:val="0"/>
      <w:marTop w:val="0"/>
      <w:marBottom w:val="0"/>
      <w:divBdr>
        <w:top w:val="none" w:sz="0" w:space="0" w:color="auto"/>
        <w:left w:val="none" w:sz="0" w:space="0" w:color="auto"/>
        <w:bottom w:val="none" w:sz="0" w:space="0" w:color="auto"/>
        <w:right w:val="none" w:sz="0" w:space="0" w:color="auto"/>
      </w:divBdr>
    </w:div>
    <w:div w:id="1501196226">
      <w:bodyDiv w:val="1"/>
      <w:marLeft w:val="0"/>
      <w:marRight w:val="0"/>
      <w:marTop w:val="0"/>
      <w:marBottom w:val="0"/>
      <w:divBdr>
        <w:top w:val="none" w:sz="0" w:space="0" w:color="auto"/>
        <w:left w:val="none" w:sz="0" w:space="0" w:color="auto"/>
        <w:bottom w:val="none" w:sz="0" w:space="0" w:color="auto"/>
        <w:right w:val="none" w:sz="0" w:space="0" w:color="auto"/>
      </w:divBdr>
    </w:div>
    <w:div w:id="1503427503">
      <w:bodyDiv w:val="1"/>
      <w:marLeft w:val="0"/>
      <w:marRight w:val="0"/>
      <w:marTop w:val="0"/>
      <w:marBottom w:val="0"/>
      <w:divBdr>
        <w:top w:val="none" w:sz="0" w:space="0" w:color="auto"/>
        <w:left w:val="none" w:sz="0" w:space="0" w:color="auto"/>
        <w:bottom w:val="none" w:sz="0" w:space="0" w:color="auto"/>
        <w:right w:val="none" w:sz="0" w:space="0" w:color="auto"/>
      </w:divBdr>
    </w:div>
    <w:div w:id="1504665343">
      <w:bodyDiv w:val="1"/>
      <w:marLeft w:val="0"/>
      <w:marRight w:val="0"/>
      <w:marTop w:val="0"/>
      <w:marBottom w:val="0"/>
      <w:divBdr>
        <w:top w:val="none" w:sz="0" w:space="0" w:color="auto"/>
        <w:left w:val="none" w:sz="0" w:space="0" w:color="auto"/>
        <w:bottom w:val="none" w:sz="0" w:space="0" w:color="auto"/>
        <w:right w:val="none" w:sz="0" w:space="0" w:color="auto"/>
      </w:divBdr>
    </w:div>
    <w:div w:id="1505362232">
      <w:bodyDiv w:val="1"/>
      <w:marLeft w:val="0"/>
      <w:marRight w:val="0"/>
      <w:marTop w:val="0"/>
      <w:marBottom w:val="0"/>
      <w:divBdr>
        <w:top w:val="none" w:sz="0" w:space="0" w:color="auto"/>
        <w:left w:val="none" w:sz="0" w:space="0" w:color="auto"/>
        <w:bottom w:val="none" w:sz="0" w:space="0" w:color="auto"/>
        <w:right w:val="none" w:sz="0" w:space="0" w:color="auto"/>
      </w:divBdr>
    </w:div>
    <w:div w:id="1506287925">
      <w:bodyDiv w:val="1"/>
      <w:marLeft w:val="0"/>
      <w:marRight w:val="0"/>
      <w:marTop w:val="0"/>
      <w:marBottom w:val="0"/>
      <w:divBdr>
        <w:top w:val="none" w:sz="0" w:space="0" w:color="auto"/>
        <w:left w:val="none" w:sz="0" w:space="0" w:color="auto"/>
        <w:bottom w:val="none" w:sz="0" w:space="0" w:color="auto"/>
        <w:right w:val="none" w:sz="0" w:space="0" w:color="auto"/>
      </w:divBdr>
    </w:div>
    <w:div w:id="1507404982">
      <w:bodyDiv w:val="1"/>
      <w:marLeft w:val="0"/>
      <w:marRight w:val="0"/>
      <w:marTop w:val="0"/>
      <w:marBottom w:val="0"/>
      <w:divBdr>
        <w:top w:val="none" w:sz="0" w:space="0" w:color="auto"/>
        <w:left w:val="none" w:sz="0" w:space="0" w:color="auto"/>
        <w:bottom w:val="none" w:sz="0" w:space="0" w:color="auto"/>
        <w:right w:val="none" w:sz="0" w:space="0" w:color="auto"/>
      </w:divBdr>
    </w:div>
    <w:div w:id="1510489016">
      <w:bodyDiv w:val="1"/>
      <w:marLeft w:val="0"/>
      <w:marRight w:val="0"/>
      <w:marTop w:val="0"/>
      <w:marBottom w:val="0"/>
      <w:divBdr>
        <w:top w:val="none" w:sz="0" w:space="0" w:color="auto"/>
        <w:left w:val="none" w:sz="0" w:space="0" w:color="auto"/>
        <w:bottom w:val="none" w:sz="0" w:space="0" w:color="auto"/>
        <w:right w:val="none" w:sz="0" w:space="0" w:color="auto"/>
      </w:divBdr>
    </w:div>
    <w:div w:id="1510680895">
      <w:bodyDiv w:val="1"/>
      <w:marLeft w:val="0"/>
      <w:marRight w:val="0"/>
      <w:marTop w:val="0"/>
      <w:marBottom w:val="0"/>
      <w:divBdr>
        <w:top w:val="none" w:sz="0" w:space="0" w:color="auto"/>
        <w:left w:val="none" w:sz="0" w:space="0" w:color="auto"/>
        <w:bottom w:val="none" w:sz="0" w:space="0" w:color="auto"/>
        <w:right w:val="none" w:sz="0" w:space="0" w:color="auto"/>
      </w:divBdr>
    </w:div>
    <w:div w:id="1512528853">
      <w:bodyDiv w:val="1"/>
      <w:marLeft w:val="0"/>
      <w:marRight w:val="0"/>
      <w:marTop w:val="0"/>
      <w:marBottom w:val="0"/>
      <w:divBdr>
        <w:top w:val="none" w:sz="0" w:space="0" w:color="auto"/>
        <w:left w:val="none" w:sz="0" w:space="0" w:color="auto"/>
        <w:bottom w:val="none" w:sz="0" w:space="0" w:color="auto"/>
        <w:right w:val="none" w:sz="0" w:space="0" w:color="auto"/>
      </w:divBdr>
    </w:div>
    <w:div w:id="1515269564">
      <w:bodyDiv w:val="1"/>
      <w:marLeft w:val="0"/>
      <w:marRight w:val="0"/>
      <w:marTop w:val="0"/>
      <w:marBottom w:val="0"/>
      <w:divBdr>
        <w:top w:val="none" w:sz="0" w:space="0" w:color="auto"/>
        <w:left w:val="none" w:sz="0" w:space="0" w:color="auto"/>
        <w:bottom w:val="none" w:sz="0" w:space="0" w:color="auto"/>
        <w:right w:val="none" w:sz="0" w:space="0" w:color="auto"/>
      </w:divBdr>
    </w:div>
    <w:div w:id="1515533671">
      <w:bodyDiv w:val="1"/>
      <w:marLeft w:val="0"/>
      <w:marRight w:val="0"/>
      <w:marTop w:val="0"/>
      <w:marBottom w:val="0"/>
      <w:divBdr>
        <w:top w:val="none" w:sz="0" w:space="0" w:color="auto"/>
        <w:left w:val="none" w:sz="0" w:space="0" w:color="auto"/>
        <w:bottom w:val="none" w:sz="0" w:space="0" w:color="auto"/>
        <w:right w:val="none" w:sz="0" w:space="0" w:color="auto"/>
      </w:divBdr>
    </w:div>
    <w:div w:id="1515606223">
      <w:bodyDiv w:val="1"/>
      <w:marLeft w:val="0"/>
      <w:marRight w:val="0"/>
      <w:marTop w:val="0"/>
      <w:marBottom w:val="0"/>
      <w:divBdr>
        <w:top w:val="none" w:sz="0" w:space="0" w:color="auto"/>
        <w:left w:val="none" w:sz="0" w:space="0" w:color="auto"/>
        <w:bottom w:val="none" w:sz="0" w:space="0" w:color="auto"/>
        <w:right w:val="none" w:sz="0" w:space="0" w:color="auto"/>
      </w:divBdr>
    </w:div>
    <w:div w:id="1517042899">
      <w:bodyDiv w:val="1"/>
      <w:marLeft w:val="0"/>
      <w:marRight w:val="0"/>
      <w:marTop w:val="0"/>
      <w:marBottom w:val="0"/>
      <w:divBdr>
        <w:top w:val="none" w:sz="0" w:space="0" w:color="auto"/>
        <w:left w:val="none" w:sz="0" w:space="0" w:color="auto"/>
        <w:bottom w:val="none" w:sz="0" w:space="0" w:color="auto"/>
        <w:right w:val="none" w:sz="0" w:space="0" w:color="auto"/>
      </w:divBdr>
    </w:div>
    <w:div w:id="1519658336">
      <w:bodyDiv w:val="1"/>
      <w:marLeft w:val="0"/>
      <w:marRight w:val="0"/>
      <w:marTop w:val="0"/>
      <w:marBottom w:val="0"/>
      <w:divBdr>
        <w:top w:val="none" w:sz="0" w:space="0" w:color="auto"/>
        <w:left w:val="none" w:sz="0" w:space="0" w:color="auto"/>
        <w:bottom w:val="none" w:sz="0" w:space="0" w:color="auto"/>
        <w:right w:val="none" w:sz="0" w:space="0" w:color="auto"/>
      </w:divBdr>
    </w:div>
    <w:div w:id="1520394306">
      <w:bodyDiv w:val="1"/>
      <w:marLeft w:val="0"/>
      <w:marRight w:val="0"/>
      <w:marTop w:val="0"/>
      <w:marBottom w:val="0"/>
      <w:divBdr>
        <w:top w:val="none" w:sz="0" w:space="0" w:color="auto"/>
        <w:left w:val="none" w:sz="0" w:space="0" w:color="auto"/>
        <w:bottom w:val="none" w:sz="0" w:space="0" w:color="auto"/>
        <w:right w:val="none" w:sz="0" w:space="0" w:color="auto"/>
      </w:divBdr>
    </w:div>
    <w:div w:id="1520855353">
      <w:bodyDiv w:val="1"/>
      <w:marLeft w:val="0"/>
      <w:marRight w:val="0"/>
      <w:marTop w:val="0"/>
      <w:marBottom w:val="0"/>
      <w:divBdr>
        <w:top w:val="none" w:sz="0" w:space="0" w:color="auto"/>
        <w:left w:val="none" w:sz="0" w:space="0" w:color="auto"/>
        <w:bottom w:val="none" w:sz="0" w:space="0" w:color="auto"/>
        <w:right w:val="none" w:sz="0" w:space="0" w:color="auto"/>
      </w:divBdr>
    </w:div>
    <w:div w:id="1520925667">
      <w:bodyDiv w:val="1"/>
      <w:marLeft w:val="0"/>
      <w:marRight w:val="0"/>
      <w:marTop w:val="0"/>
      <w:marBottom w:val="0"/>
      <w:divBdr>
        <w:top w:val="none" w:sz="0" w:space="0" w:color="auto"/>
        <w:left w:val="none" w:sz="0" w:space="0" w:color="auto"/>
        <w:bottom w:val="none" w:sz="0" w:space="0" w:color="auto"/>
        <w:right w:val="none" w:sz="0" w:space="0" w:color="auto"/>
      </w:divBdr>
    </w:div>
    <w:div w:id="1521775035">
      <w:bodyDiv w:val="1"/>
      <w:marLeft w:val="0"/>
      <w:marRight w:val="0"/>
      <w:marTop w:val="0"/>
      <w:marBottom w:val="0"/>
      <w:divBdr>
        <w:top w:val="none" w:sz="0" w:space="0" w:color="auto"/>
        <w:left w:val="none" w:sz="0" w:space="0" w:color="auto"/>
        <w:bottom w:val="none" w:sz="0" w:space="0" w:color="auto"/>
        <w:right w:val="none" w:sz="0" w:space="0" w:color="auto"/>
      </w:divBdr>
    </w:div>
    <w:div w:id="1523125125">
      <w:bodyDiv w:val="1"/>
      <w:marLeft w:val="0"/>
      <w:marRight w:val="0"/>
      <w:marTop w:val="0"/>
      <w:marBottom w:val="0"/>
      <w:divBdr>
        <w:top w:val="none" w:sz="0" w:space="0" w:color="auto"/>
        <w:left w:val="none" w:sz="0" w:space="0" w:color="auto"/>
        <w:bottom w:val="none" w:sz="0" w:space="0" w:color="auto"/>
        <w:right w:val="none" w:sz="0" w:space="0" w:color="auto"/>
      </w:divBdr>
    </w:div>
    <w:div w:id="1523398899">
      <w:bodyDiv w:val="1"/>
      <w:marLeft w:val="0"/>
      <w:marRight w:val="0"/>
      <w:marTop w:val="0"/>
      <w:marBottom w:val="0"/>
      <w:divBdr>
        <w:top w:val="none" w:sz="0" w:space="0" w:color="auto"/>
        <w:left w:val="none" w:sz="0" w:space="0" w:color="auto"/>
        <w:bottom w:val="none" w:sz="0" w:space="0" w:color="auto"/>
        <w:right w:val="none" w:sz="0" w:space="0" w:color="auto"/>
      </w:divBdr>
    </w:div>
    <w:div w:id="1523740100">
      <w:bodyDiv w:val="1"/>
      <w:marLeft w:val="0"/>
      <w:marRight w:val="0"/>
      <w:marTop w:val="0"/>
      <w:marBottom w:val="0"/>
      <w:divBdr>
        <w:top w:val="none" w:sz="0" w:space="0" w:color="auto"/>
        <w:left w:val="none" w:sz="0" w:space="0" w:color="auto"/>
        <w:bottom w:val="none" w:sz="0" w:space="0" w:color="auto"/>
        <w:right w:val="none" w:sz="0" w:space="0" w:color="auto"/>
      </w:divBdr>
    </w:div>
    <w:div w:id="1524981582">
      <w:bodyDiv w:val="1"/>
      <w:marLeft w:val="0"/>
      <w:marRight w:val="0"/>
      <w:marTop w:val="0"/>
      <w:marBottom w:val="0"/>
      <w:divBdr>
        <w:top w:val="none" w:sz="0" w:space="0" w:color="auto"/>
        <w:left w:val="none" w:sz="0" w:space="0" w:color="auto"/>
        <w:bottom w:val="none" w:sz="0" w:space="0" w:color="auto"/>
        <w:right w:val="none" w:sz="0" w:space="0" w:color="auto"/>
      </w:divBdr>
    </w:div>
    <w:div w:id="1525555847">
      <w:bodyDiv w:val="1"/>
      <w:marLeft w:val="0"/>
      <w:marRight w:val="0"/>
      <w:marTop w:val="0"/>
      <w:marBottom w:val="0"/>
      <w:divBdr>
        <w:top w:val="none" w:sz="0" w:space="0" w:color="auto"/>
        <w:left w:val="none" w:sz="0" w:space="0" w:color="auto"/>
        <w:bottom w:val="none" w:sz="0" w:space="0" w:color="auto"/>
        <w:right w:val="none" w:sz="0" w:space="0" w:color="auto"/>
      </w:divBdr>
    </w:div>
    <w:div w:id="1527257286">
      <w:bodyDiv w:val="1"/>
      <w:marLeft w:val="0"/>
      <w:marRight w:val="0"/>
      <w:marTop w:val="0"/>
      <w:marBottom w:val="0"/>
      <w:divBdr>
        <w:top w:val="none" w:sz="0" w:space="0" w:color="auto"/>
        <w:left w:val="none" w:sz="0" w:space="0" w:color="auto"/>
        <w:bottom w:val="none" w:sz="0" w:space="0" w:color="auto"/>
        <w:right w:val="none" w:sz="0" w:space="0" w:color="auto"/>
      </w:divBdr>
    </w:div>
    <w:div w:id="1527602557">
      <w:bodyDiv w:val="1"/>
      <w:marLeft w:val="0"/>
      <w:marRight w:val="0"/>
      <w:marTop w:val="0"/>
      <w:marBottom w:val="0"/>
      <w:divBdr>
        <w:top w:val="none" w:sz="0" w:space="0" w:color="auto"/>
        <w:left w:val="none" w:sz="0" w:space="0" w:color="auto"/>
        <w:bottom w:val="none" w:sz="0" w:space="0" w:color="auto"/>
        <w:right w:val="none" w:sz="0" w:space="0" w:color="auto"/>
      </w:divBdr>
    </w:div>
    <w:div w:id="1527670367">
      <w:bodyDiv w:val="1"/>
      <w:marLeft w:val="0"/>
      <w:marRight w:val="0"/>
      <w:marTop w:val="0"/>
      <w:marBottom w:val="0"/>
      <w:divBdr>
        <w:top w:val="none" w:sz="0" w:space="0" w:color="auto"/>
        <w:left w:val="none" w:sz="0" w:space="0" w:color="auto"/>
        <w:bottom w:val="none" w:sz="0" w:space="0" w:color="auto"/>
        <w:right w:val="none" w:sz="0" w:space="0" w:color="auto"/>
      </w:divBdr>
    </w:div>
    <w:div w:id="1528104895">
      <w:bodyDiv w:val="1"/>
      <w:marLeft w:val="0"/>
      <w:marRight w:val="0"/>
      <w:marTop w:val="0"/>
      <w:marBottom w:val="0"/>
      <w:divBdr>
        <w:top w:val="none" w:sz="0" w:space="0" w:color="auto"/>
        <w:left w:val="none" w:sz="0" w:space="0" w:color="auto"/>
        <w:bottom w:val="none" w:sz="0" w:space="0" w:color="auto"/>
        <w:right w:val="none" w:sz="0" w:space="0" w:color="auto"/>
      </w:divBdr>
    </w:div>
    <w:div w:id="1528447548">
      <w:bodyDiv w:val="1"/>
      <w:marLeft w:val="0"/>
      <w:marRight w:val="0"/>
      <w:marTop w:val="0"/>
      <w:marBottom w:val="0"/>
      <w:divBdr>
        <w:top w:val="none" w:sz="0" w:space="0" w:color="auto"/>
        <w:left w:val="none" w:sz="0" w:space="0" w:color="auto"/>
        <w:bottom w:val="none" w:sz="0" w:space="0" w:color="auto"/>
        <w:right w:val="none" w:sz="0" w:space="0" w:color="auto"/>
      </w:divBdr>
    </w:div>
    <w:div w:id="1528565444">
      <w:bodyDiv w:val="1"/>
      <w:marLeft w:val="0"/>
      <w:marRight w:val="0"/>
      <w:marTop w:val="0"/>
      <w:marBottom w:val="0"/>
      <w:divBdr>
        <w:top w:val="none" w:sz="0" w:space="0" w:color="auto"/>
        <w:left w:val="none" w:sz="0" w:space="0" w:color="auto"/>
        <w:bottom w:val="none" w:sz="0" w:space="0" w:color="auto"/>
        <w:right w:val="none" w:sz="0" w:space="0" w:color="auto"/>
      </w:divBdr>
    </w:div>
    <w:div w:id="1529291656">
      <w:bodyDiv w:val="1"/>
      <w:marLeft w:val="0"/>
      <w:marRight w:val="0"/>
      <w:marTop w:val="0"/>
      <w:marBottom w:val="0"/>
      <w:divBdr>
        <w:top w:val="none" w:sz="0" w:space="0" w:color="auto"/>
        <w:left w:val="none" w:sz="0" w:space="0" w:color="auto"/>
        <w:bottom w:val="none" w:sz="0" w:space="0" w:color="auto"/>
        <w:right w:val="none" w:sz="0" w:space="0" w:color="auto"/>
      </w:divBdr>
    </w:div>
    <w:div w:id="1529415538">
      <w:bodyDiv w:val="1"/>
      <w:marLeft w:val="0"/>
      <w:marRight w:val="0"/>
      <w:marTop w:val="0"/>
      <w:marBottom w:val="0"/>
      <w:divBdr>
        <w:top w:val="none" w:sz="0" w:space="0" w:color="auto"/>
        <w:left w:val="none" w:sz="0" w:space="0" w:color="auto"/>
        <w:bottom w:val="none" w:sz="0" w:space="0" w:color="auto"/>
        <w:right w:val="none" w:sz="0" w:space="0" w:color="auto"/>
      </w:divBdr>
    </w:div>
    <w:div w:id="1529442937">
      <w:bodyDiv w:val="1"/>
      <w:marLeft w:val="0"/>
      <w:marRight w:val="0"/>
      <w:marTop w:val="0"/>
      <w:marBottom w:val="0"/>
      <w:divBdr>
        <w:top w:val="none" w:sz="0" w:space="0" w:color="auto"/>
        <w:left w:val="none" w:sz="0" w:space="0" w:color="auto"/>
        <w:bottom w:val="none" w:sz="0" w:space="0" w:color="auto"/>
        <w:right w:val="none" w:sz="0" w:space="0" w:color="auto"/>
      </w:divBdr>
    </w:div>
    <w:div w:id="1529641842">
      <w:bodyDiv w:val="1"/>
      <w:marLeft w:val="0"/>
      <w:marRight w:val="0"/>
      <w:marTop w:val="0"/>
      <w:marBottom w:val="0"/>
      <w:divBdr>
        <w:top w:val="none" w:sz="0" w:space="0" w:color="auto"/>
        <w:left w:val="none" w:sz="0" w:space="0" w:color="auto"/>
        <w:bottom w:val="none" w:sz="0" w:space="0" w:color="auto"/>
        <w:right w:val="none" w:sz="0" w:space="0" w:color="auto"/>
      </w:divBdr>
    </w:div>
    <w:div w:id="1529832887">
      <w:bodyDiv w:val="1"/>
      <w:marLeft w:val="0"/>
      <w:marRight w:val="0"/>
      <w:marTop w:val="0"/>
      <w:marBottom w:val="0"/>
      <w:divBdr>
        <w:top w:val="none" w:sz="0" w:space="0" w:color="auto"/>
        <w:left w:val="none" w:sz="0" w:space="0" w:color="auto"/>
        <w:bottom w:val="none" w:sz="0" w:space="0" w:color="auto"/>
        <w:right w:val="none" w:sz="0" w:space="0" w:color="auto"/>
      </w:divBdr>
    </w:div>
    <w:div w:id="1529835798">
      <w:bodyDiv w:val="1"/>
      <w:marLeft w:val="0"/>
      <w:marRight w:val="0"/>
      <w:marTop w:val="0"/>
      <w:marBottom w:val="0"/>
      <w:divBdr>
        <w:top w:val="none" w:sz="0" w:space="0" w:color="auto"/>
        <w:left w:val="none" w:sz="0" w:space="0" w:color="auto"/>
        <w:bottom w:val="none" w:sz="0" w:space="0" w:color="auto"/>
        <w:right w:val="none" w:sz="0" w:space="0" w:color="auto"/>
      </w:divBdr>
    </w:div>
    <w:div w:id="1530873509">
      <w:bodyDiv w:val="1"/>
      <w:marLeft w:val="0"/>
      <w:marRight w:val="0"/>
      <w:marTop w:val="0"/>
      <w:marBottom w:val="0"/>
      <w:divBdr>
        <w:top w:val="none" w:sz="0" w:space="0" w:color="auto"/>
        <w:left w:val="none" w:sz="0" w:space="0" w:color="auto"/>
        <w:bottom w:val="none" w:sz="0" w:space="0" w:color="auto"/>
        <w:right w:val="none" w:sz="0" w:space="0" w:color="auto"/>
      </w:divBdr>
    </w:div>
    <w:div w:id="1531256415">
      <w:bodyDiv w:val="1"/>
      <w:marLeft w:val="0"/>
      <w:marRight w:val="0"/>
      <w:marTop w:val="0"/>
      <w:marBottom w:val="0"/>
      <w:divBdr>
        <w:top w:val="none" w:sz="0" w:space="0" w:color="auto"/>
        <w:left w:val="none" w:sz="0" w:space="0" w:color="auto"/>
        <w:bottom w:val="none" w:sz="0" w:space="0" w:color="auto"/>
        <w:right w:val="none" w:sz="0" w:space="0" w:color="auto"/>
      </w:divBdr>
    </w:div>
    <w:div w:id="1534684393">
      <w:bodyDiv w:val="1"/>
      <w:marLeft w:val="0"/>
      <w:marRight w:val="0"/>
      <w:marTop w:val="0"/>
      <w:marBottom w:val="0"/>
      <w:divBdr>
        <w:top w:val="none" w:sz="0" w:space="0" w:color="auto"/>
        <w:left w:val="none" w:sz="0" w:space="0" w:color="auto"/>
        <w:bottom w:val="none" w:sz="0" w:space="0" w:color="auto"/>
        <w:right w:val="none" w:sz="0" w:space="0" w:color="auto"/>
      </w:divBdr>
    </w:div>
    <w:div w:id="1534881217">
      <w:bodyDiv w:val="1"/>
      <w:marLeft w:val="0"/>
      <w:marRight w:val="0"/>
      <w:marTop w:val="0"/>
      <w:marBottom w:val="0"/>
      <w:divBdr>
        <w:top w:val="none" w:sz="0" w:space="0" w:color="auto"/>
        <w:left w:val="none" w:sz="0" w:space="0" w:color="auto"/>
        <w:bottom w:val="none" w:sz="0" w:space="0" w:color="auto"/>
        <w:right w:val="none" w:sz="0" w:space="0" w:color="auto"/>
      </w:divBdr>
    </w:div>
    <w:div w:id="1535147365">
      <w:bodyDiv w:val="1"/>
      <w:marLeft w:val="0"/>
      <w:marRight w:val="0"/>
      <w:marTop w:val="0"/>
      <w:marBottom w:val="0"/>
      <w:divBdr>
        <w:top w:val="none" w:sz="0" w:space="0" w:color="auto"/>
        <w:left w:val="none" w:sz="0" w:space="0" w:color="auto"/>
        <w:bottom w:val="none" w:sz="0" w:space="0" w:color="auto"/>
        <w:right w:val="none" w:sz="0" w:space="0" w:color="auto"/>
      </w:divBdr>
    </w:div>
    <w:div w:id="1535539314">
      <w:bodyDiv w:val="1"/>
      <w:marLeft w:val="0"/>
      <w:marRight w:val="0"/>
      <w:marTop w:val="0"/>
      <w:marBottom w:val="0"/>
      <w:divBdr>
        <w:top w:val="none" w:sz="0" w:space="0" w:color="auto"/>
        <w:left w:val="none" w:sz="0" w:space="0" w:color="auto"/>
        <w:bottom w:val="none" w:sz="0" w:space="0" w:color="auto"/>
        <w:right w:val="none" w:sz="0" w:space="0" w:color="auto"/>
      </w:divBdr>
    </w:div>
    <w:div w:id="1537422376">
      <w:bodyDiv w:val="1"/>
      <w:marLeft w:val="0"/>
      <w:marRight w:val="0"/>
      <w:marTop w:val="0"/>
      <w:marBottom w:val="0"/>
      <w:divBdr>
        <w:top w:val="none" w:sz="0" w:space="0" w:color="auto"/>
        <w:left w:val="none" w:sz="0" w:space="0" w:color="auto"/>
        <w:bottom w:val="none" w:sz="0" w:space="0" w:color="auto"/>
        <w:right w:val="none" w:sz="0" w:space="0" w:color="auto"/>
      </w:divBdr>
    </w:div>
    <w:div w:id="1539513182">
      <w:bodyDiv w:val="1"/>
      <w:marLeft w:val="0"/>
      <w:marRight w:val="0"/>
      <w:marTop w:val="0"/>
      <w:marBottom w:val="0"/>
      <w:divBdr>
        <w:top w:val="none" w:sz="0" w:space="0" w:color="auto"/>
        <w:left w:val="none" w:sz="0" w:space="0" w:color="auto"/>
        <w:bottom w:val="none" w:sz="0" w:space="0" w:color="auto"/>
        <w:right w:val="none" w:sz="0" w:space="0" w:color="auto"/>
      </w:divBdr>
    </w:div>
    <w:div w:id="1540389938">
      <w:bodyDiv w:val="1"/>
      <w:marLeft w:val="0"/>
      <w:marRight w:val="0"/>
      <w:marTop w:val="0"/>
      <w:marBottom w:val="0"/>
      <w:divBdr>
        <w:top w:val="none" w:sz="0" w:space="0" w:color="auto"/>
        <w:left w:val="none" w:sz="0" w:space="0" w:color="auto"/>
        <w:bottom w:val="none" w:sz="0" w:space="0" w:color="auto"/>
        <w:right w:val="none" w:sz="0" w:space="0" w:color="auto"/>
      </w:divBdr>
    </w:div>
    <w:div w:id="1541626992">
      <w:bodyDiv w:val="1"/>
      <w:marLeft w:val="0"/>
      <w:marRight w:val="0"/>
      <w:marTop w:val="0"/>
      <w:marBottom w:val="0"/>
      <w:divBdr>
        <w:top w:val="none" w:sz="0" w:space="0" w:color="auto"/>
        <w:left w:val="none" w:sz="0" w:space="0" w:color="auto"/>
        <w:bottom w:val="none" w:sz="0" w:space="0" w:color="auto"/>
        <w:right w:val="none" w:sz="0" w:space="0" w:color="auto"/>
      </w:divBdr>
    </w:div>
    <w:div w:id="1542091031">
      <w:bodyDiv w:val="1"/>
      <w:marLeft w:val="0"/>
      <w:marRight w:val="0"/>
      <w:marTop w:val="0"/>
      <w:marBottom w:val="0"/>
      <w:divBdr>
        <w:top w:val="none" w:sz="0" w:space="0" w:color="auto"/>
        <w:left w:val="none" w:sz="0" w:space="0" w:color="auto"/>
        <w:bottom w:val="none" w:sz="0" w:space="0" w:color="auto"/>
        <w:right w:val="none" w:sz="0" w:space="0" w:color="auto"/>
      </w:divBdr>
    </w:div>
    <w:div w:id="1543246413">
      <w:bodyDiv w:val="1"/>
      <w:marLeft w:val="0"/>
      <w:marRight w:val="0"/>
      <w:marTop w:val="0"/>
      <w:marBottom w:val="0"/>
      <w:divBdr>
        <w:top w:val="none" w:sz="0" w:space="0" w:color="auto"/>
        <w:left w:val="none" w:sz="0" w:space="0" w:color="auto"/>
        <w:bottom w:val="none" w:sz="0" w:space="0" w:color="auto"/>
        <w:right w:val="none" w:sz="0" w:space="0" w:color="auto"/>
      </w:divBdr>
    </w:div>
    <w:div w:id="1543981549">
      <w:bodyDiv w:val="1"/>
      <w:marLeft w:val="0"/>
      <w:marRight w:val="0"/>
      <w:marTop w:val="0"/>
      <w:marBottom w:val="0"/>
      <w:divBdr>
        <w:top w:val="none" w:sz="0" w:space="0" w:color="auto"/>
        <w:left w:val="none" w:sz="0" w:space="0" w:color="auto"/>
        <w:bottom w:val="none" w:sz="0" w:space="0" w:color="auto"/>
        <w:right w:val="none" w:sz="0" w:space="0" w:color="auto"/>
      </w:divBdr>
    </w:div>
    <w:div w:id="1544561535">
      <w:bodyDiv w:val="1"/>
      <w:marLeft w:val="0"/>
      <w:marRight w:val="0"/>
      <w:marTop w:val="0"/>
      <w:marBottom w:val="0"/>
      <w:divBdr>
        <w:top w:val="none" w:sz="0" w:space="0" w:color="auto"/>
        <w:left w:val="none" w:sz="0" w:space="0" w:color="auto"/>
        <w:bottom w:val="none" w:sz="0" w:space="0" w:color="auto"/>
        <w:right w:val="none" w:sz="0" w:space="0" w:color="auto"/>
      </w:divBdr>
    </w:div>
    <w:div w:id="1544751212">
      <w:bodyDiv w:val="1"/>
      <w:marLeft w:val="0"/>
      <w:marRight w:val="0"/>
      <w:marTop w:val="0"/>
      <w:marBottom w:val="0"/>
      <w:divBdr>
        <w:top w:val="none" w:sz="0" w:space="0" w:color="auto"/>
        <w:left w:val="none" w:sz="0" w:space="0" w:color="auto"/>
        <w:bottom w:val="none" w:sz="0" w:space="0" w:color="auto"/>
        <w:right w:val="none" w:sz="0" w:space="0" w:color="auto"/>
      </w:divBdr>
    </w:div>
    <w:div w:id="1544976796">
      <w:bodyDiv w:val="1"/>
      <w:marLeft w:val="0"/>
      <w:marRight w:val="0"/>
      <w:marTop w:val="0"/>
      <w:marBottom w:val="0"/>
      <w:divBdr>
        <w:top w:val="none" w:sz="0" w:space="0" w:color="auto"/>
        <w:left w:val="none" w:sz="0" w:space="0" w:color="auto"/>
        <w:bottom w:val="none" w:sz="0" w:space="0" w:color="auto"/>
        <w:right w:val="none" w:sz="0" w:space="0" w:color="auto"/>
      </w:divBdr>
    </w:div>
    <w:div w:id="1545364994">
      <w:bodyDiv w:val="1"/>
      <w:marLeft w:val="0"/>
      <w:marRight w:val="0"/>
      <w:marTop w:val="0"/>
      <w:marBottom w:val="0"/>
      <w:divBdr>
        <w:top w:val="none" w:sz="0" w:space="0" w:color="auto"/>
        <w:left w:val="none" w:sz="0" w:space="0" w:color="auto"/>
        <w:bottom w:val="none" w:sz="0" w:space="0" w:color="auto"/>
        <w:right w:val="none" w:sz="0" w:space="0" w:color="auto"/>
      </w:divBdr>
    </w:div>
    <w:div w:id="1546018133">
      <w:bodyDiv w:val="1"/>
      <w:marLeft w:val="0"/>
      <w:marRight w:val="0"/>
      <w:marTop w:val="0"/>
      <w:marBottom w:val="0"/>
      <w:divBdr>
        <w:top w:val="none" w:sz="0" w:space="0" w:color="auto"/>
        <w:left w:val="none" w:sz="0" w:space="0" w:color="auto"/>
        <w:bottom w:val="none" w:sz="0" w:space="0" w:color="auto"/>
        <w:right w:val="none" w:sz="0" w:space="0" w:color="auto"/>
      </w:divBdr>
    </w:div>
    <w:div w:id="1546135956">
      <w:bodyDiv w:val="1"/>
      <w:marLeft w:val="0"/>
      <w:marRight w:val="0"/>
      <w:marTop w:val="0"/>
      <w:marBottom w:val="0"/>
      <w:divBdr>
        <w:top w:val="none" w:sz="0" w:space="0" w:color="auto"/>
        <w:left w:val="none" w:sz="0" w:space="0" w:color="auto"/>
        <w:bottom w:val="none" w:sz="0" w:space="0" w:color="auto"/>
        <w:right w:val="none" w:sz="0" w:space="0" w:color="auto"/>
      </w:divBdr>
    </w:div>
    <w:div w:id="1546984676">
      <w:bodyDiv w:val="1"/>
      <w:marLeft w:val="0"/>
      <w:marRight w:val="0"/>
      <w:marTop w:val="0"/>
      <w:marBottom w:val="0"/>
      <w:divBdr>
        <w:top w:val="none" w:sz="0" w:space="0" w:color="auto"/>
        <w:left w:val="none" w:sz="0" w:space="0" w:color="auto"/>
        <w:bottom w:val="none" w:sz="0" w:space="0" w:color="auto"/>
        <w:right w:val="none" w:sz="0" w:space="0" w:color="auto"/>
      </w:divBdr>
    </w:div>
    <w:div w:id="1547133692">
      <w:bodyDiv w:val="1"/>
      <w:marLeft w:val="0"/>
      <w:marRight w:val="0"/>
      <w:marTop w:val="0"/>
      <w:marBottom w:val="0"/>
      <w:divBdr>
        <w:top w:val="none" w:sz="0" w:space="0" w:color="auto"/>
        <w:left w:val="none" w:sz="0" w:space="0" w:color="auto"/>
        <w:bottom w:val="none" w:sz="0" w:space="0" w:color="auto"/>
        <w:right w:val="none" w:sz="0" w:space="0" w:color="auto"/>
      </w:divBdr>
    </w:div>
    <w:div w:id="1547138499">
      <w:bodyDiv w:val="1"/>
      <w:marLeft w:val="0"/>
      <w:marRight w:val="0"/>
      <w:marTop w:val="0"/>
      <w:marBottom w:val="0"/>
      <w:divBdr>
        <w:top w:val="none" w:sz="0" w:space="0" w:color="auto"/>
        <w:left w:val="none" w:sz="0" w:space="0" w:color="auto"/>
        <w:bottom w:val="none" w:sz="0" w:space="0" w:color="auto"/>
        <w:right w:val="none" w:sz="0" w:space="0" w:color="auto"/>
      </w:divBdr>
    </w:div>
    <w:div w:id="1548684012">
      <w:bodyDiv w:val="1"/>
      <w:marLeft w:val="0"/>
      <w:marRight w:val="0"/>
      <w:marTop w:val="0"/>
      <w:marBottom w:val="0"/>
      <w:divBdr>
        <w:top w:val="none" w:sz="0" w:space="0" w:color="auto"/>
        <w:left w:val="none" w:sz="0" w:space="0" w:color="auto"/>
        <w:bottom w:val="none" w:sz="0" w:space="0" w:color="auto"/>
        <w:right w:val="none" w:sz="0" w:space="0" w:color="auto"/>
      </w:divBdr>
    </w:div>
    <w:div w:id="1548757446">
      <w:bodyDiv w:val="1"/>
      <w:marLeft w:val="0"/>
      <w:marRight w:val="0"/>
      <w:marTop w:val="0"/>
      <w:marBottom w:val="0"/>
      <w:divBdr>
        <w:top w:val="none" w:sz="0" w:space="0" w:color="auto"/>
        <w:left w:val="none" w:sz="0" w:space="0" w:color="auto"/>
        <w:bottom w:val="none" w:sz="0" w:space="0" w:color="auto"/>
        <w:right w:val="none" w:sz="0" w:space="0" w:color="auto"/>
      </w:divBdr>
    </w:div>
    <w:div w:id="1551499686">
      <w:bodyDiv w:val="1"/>
      <w:marLeft w:val="0"/>
      <w:marRight w:val="0"/>
      <w:marTop w:val="0"/>
      <w:marBottom w:val="0"/>
      <w:divBdr>
        <w:top w:val="none" w:sz="0" w:space="0" w:color="auto"/>
        <w:left w:val="none" w:sz="0" w:space="0" w:color="auto"/>
        <w:bottom w:val="none" w:sz="0" w:space="0" w:color="auto"/>
        <w:right w:val="none" w:sz="0" w:space="0" w:color="auto"/>
      </w:divBdr>
    </w:div>
    <w:div w:id="1551570724">
      <w:bodyDiv w:val="1"/>
      <w:marLeft w:val="0"/>
      <w:marRight w:val="0"/>
      <w:marTop w:val="0"/>
      <w:marBottom w:val="0"/>
      <w:divBdr>
        <w:top w:val="none" w:sz="0" w:space="0" w:color="auto"/>
        <w:left w:val="none" w:sz="0" w:space="0" w:color="auto"/>
        <w:bottom w:val="none" w:sz="0" w:space="0" w:color="auto"/>
        <w:right w:val="none" w:sz="0" w:space="0" w:color="auto"/>
      </w:divBdr>
    </w:div>
    <w:div w:id="1551720389">
      <w:bodyDiv w:val="1"/>
      <w:marLeft w:val="0"/>
      <w:marRight w:val="0"/>
      <w:marTop w:val="0"/>
      <w:marBottom w:val="0"/>
      <w:divBdr>
        <w:top w:val="none" w:sz="0" w:space="0" w:color="auto"/>
        <w:left w:val="none" w:sz="0" w:space="0" w:color="auto"/>
        <w:bottom w:val="none" w:sz="0" w:space="0" w:color="auto"/>
        <w:right w:val="none" w:sz="0" w:space="0" w:color="auto"/>
      </w:divBdr>
    </w:div>
    <w:div w:id="1552183504">
      <w:bodyDiv w:val="1"/>
      <w:marLeft w:val="0"/>
      <w:marRight w:val="0"/>
      <w:marTop w:val="0"/>
      <w:marBottom w:val="0"/>
      <w:divBdr>
        <w:top w:val="none" w:sz="0" w:space="0" w:color="auto"/>
        <w:left w:val="none" w:sz="0" w:space="0" w:color="auto"/>
        <w:bottom w:val="none" w:sz="0" w:space="0" w:color="auto"/>
        <w:right w:val="none" w:sz="0" w:space="0" w:color="auto"/>
      </w:divBdr>
    </w:div>
    <w:div w:id="1552765718">
      <w:bodyDiv w:val="1"/>
      <w:marLeft w:val="0"/>
      <w:marRight w:val="0"/>
      <w:marTop w:val="0"/>
      <w:marBottom w:val="0"/>
      <w:divBdr>
        <w:top w:val="none" w:sz="0" w:space="0" w:color="auto"/>
        <w:left w:val="none" w:sz="0" w:space="0" w:color="auto"/>
        <w:bottom w:val="none" w:sz="0" w:space="0" w:color="auto"/>
        <w:right w:val="none" w:sz="0" w:space="0" w:color="auto"/>
      </w:divBdr>
    </w:div>
    <w:div w:id="1553036737">
      <w:bodyDiv w:val="1"/>
      <w:marLeft w:val="0"/>
      <w:marRight w:val="0"/>
      <w:marTop w:val="0"/>
      <w:marBottom w:val="0"/>
      <w:divBdr>
        <w:top w:val="none" w:sz="0" w:space="0" w:color="auto"/>
        <w:left w:val="none" w:sz="0" w:space="0" w:color="auto"/>
        <w:bottom w:val="none" w:sz="0" w:space="0" w:color="auto"/>
        <w:right w:val="none" w:sz="0" w:space="0" w:color="auto"/>
      </w:divBdr>
    </w:div>
    <w:div w:id="1553422621">
      <w:bodyDiv w:val="1"/>
      <w:marLeft w:val="0"/>
      <w:marRight w:val="0"/>
      <w:marTop w:val="0"/>
      <w:marBottom w:val="0"/>
      <w:divBdr>
        <w:top w:val="none" w:sz="0" w:space="0" w:color="auto"/>
        <w:left w:val="none" w:sz="0" w:space="0" w:color="auto"/>
        <w:bottom w:val="none" w:sz="0" w:space="0" w:color="auto"/>
        <w:right w:val="none" w:sz="0" w:space="0" w:color="auto"/>
      </w:divBdr>
    </w:div>
    <w:div w:id="1553807894">
      <w:bodyDiv w:val="1"/>
      <w:marLeft w:val="0"/>
      <w:marRight w:val="0"/>
      <w:marTop w:val="0"/>
      <w:marBottom w:val="0"/>
      <w:divBdr>
        <w:top w:val="none" w:sz="0" w:space="0" w:color="auto"/>
        <w:left w:val="none" w:sz="0" w:space="0" w:color="auto"/>
        <w:bottom w:val="none" w:sz="0" w:space="0" w:color="auto"/>
        <w:right w:val="none" w:sz="0" w:space="0" w:color="auto"/>
      </w:divBdr>
    </w:div>
    <w:div w:id="1554653579">
      <w:bodyDiv w:val="1"/>
      <w:marLeft w:val="0"/>
      <w:marRight w:val="0"/>
      <w:marTop w:val="0"/>
      <w:marBottom w:val="0"/>
      <w:divBdr>
        <w:top w:val="none" w:sz="0" w:space="0" w:color="auto"/>
        <w:left w:val="none" w:sz="0" w:space="0" w:color="auto"/>
        <w:bottom w:val="none" w:sz="0" w:space="0" w:color="auto"/>
        <w:right w:val="none" w:sz="0" w:space="0" w:color="auto"/>
      </w:divBdr>
    </w:div>
    <w:div w:id="1555658580">
      <w:bodyDiv w:val="1"/>
      <w:marLeft w:val="0"/>
      <w:marRight w:val="0"/>
      <w:marTop w:val="0"/>
      <w:marBottom w:val="0"/>
      <w:divBdr>
        <w:top w:val="none" w:sz="0" w:space="0" w:color="auto"/>
        <w:left w:val="none" w:sz="0" w:space="0" w:color="auto"/>
        <w:bottom w:val="none" w:sz="0" w:space="0" w:color="auto"/>
        <w:right w:val="none" w:sz="0" w:space="0" w:color="auto"/>
      </w:divBdr>
    </w:div>
    <w:div w:id="1557085904">
      <w:bodyDiv w:val="1"/>
      <w:marLeft w:val="0"/>
      <w:marRight w:val="0"/>
      <w:marTop w:val="0"/>
      <w:marBottom w:val="0"/>
      <w:divBdr>
        <w:top w:val="none" w:sz="0" w:space="0" w:color="auto"/>
        <w:left w:val="none" w:sz="0" w:space="0" w:color="auto"/>
        <w:bottom w:val="none" w:sz="0" w:space="0" w:color="auto"/>
        <w:right w:val="none" w:sz="0" w:space="0" w:color="auto"/>
      </w:divBdr>
    </w:div>
    <w:div w:id="1557549728">
      <w:bodyDiv w:val="1"/>
      <w:marLeft w:val="0"/>
      <w:marRight w:val="0"/>
      <w:marTop w:val="0"/>
      <w:marBottom w:val="0"/>
      <w:divBdr>
        <w:top w:val="none" w:sz="0" w:space="0" w:color="auto"/>
        <w:left w:val="none" w:sz="0" w:space="0" w:color="auto"/>
        <w:bottom w:val="none" w:sz="0" w:space="0" w:color="auto"/>
        <w:right w:val="none" w:sz="0" w:space="0" w:color="auto"/>
      </w:divBdr>
    </w:div>
    <w:div w:id="1560434932">
      <w:bodyDiv w:val="1"/>
      <w:marLeft w:val="0"/>
      <w:marRight w:val="0"/>
      <w:marTop w:val="0"/>
      <w:marBottom w:val="0"/>
      <w:divBdr>
        <w:top w:val="none" w:sz="0" w:space="0" w:color="auto"/>
        <w:left w:val="none" w:sz="0" w:space="0" w:color="auto"/>
        <w:bottom w:val="none" w:sz="0" w:space="0" w:color="auto"/>
        <w:right w:val="none" w:sz="0" w:space="0" w:color="auto"/>
      </w:divBdr>
    </w:div>
    <w:div w:id="1561550230">
      <w:bodyDiv w:val="1"/>
      <w:marLeft w:val="0"/>
      <w:marRight w:val="0"/>
      <w:marTop w:val="0"/>
      <w:marBottom w:val="0"/>
      <w:divBdr>
        <w:top w:val="none" w:sz="0" w:space="0" w:color="auto"/>
        <w:left w:val="none" w:sz="0" w:space="0" w:color="auto"/>
        <w:bottom w:val="none" w:sz="0" w:space="0" w:color="auto"/>
        <w:right w:val="none" w:sz="0" w:space="0" w:color="auto"/>
      </w:divBdr>
    </w:div>
    <w:div w:id="1561672440">
      <w:bodyDiv w:val="1"/>
      <w:marLeft w:val="0"/>
      <w:marRight w:val="0"/>
      <w:marTop w:val="0"/>
      <w:marBottom w:val="0"/>
      <w:divBdr>
        <w:top w:val="none" w:sz="0" w:space="0" w:color="auto"/>
        <w:left w:val="none" w:sz="0" w:space="0" w:color="auto"/>
        <w:bottom w:val="none" w:sz="0" w:space="0" w:color="auto"/>
        <w:right w:val="none" w:sz="0" w:space="0" w:color="auto"/>
      </w:divBdr>
    </w:div>
    <w:div w:id="1561743429">
      <w:bodyDiv w:val="1"/>
      <w:marLeft w:val="0"/>
      <w:marRight w:val="0"/>
      <w:marTop w:val="0"/>
      <w:marBottom w:val="0"/>
      <w:divBdr>
        <w:top w:val="none" w:sz="0" w:space="0" w:color="auto"/>
        <w:left w:val="none" w:sz="0" w:space="0" w:color="auto"/>
        <w:bottom w:val="none" w:sz="0" w:space="0" w:color="auto"/>
        <w:right w:val="none" w:sz="0" w:space="0" w:color="auto"/>
      </w:divBdr>
    </w:div>
    <w:div w:id="1561863064">
      <w:bodyDiv w:val="1"/>
      <w:marLeft w:val="0"/>
      <w:marRight w:val="0"/>
      <w:marTop w:val="0"/>
      <w:marBottom w:val="0"/>
      <w:divBdr>
        <w:top w:val="none" w:sz="0" w:space="0" w:color="auto"/>
        <w:left w:val="none" w:sz="0" w:space="0" w:color="auto"/>
        <w:bottom w:val="none" w:sz="0" w:space="0" w:color="auto"/>
        <w:right w:val="none" w:sz="0" w:space="0" w:color="auto"/>
      </w:divBdr>
    </w:div>
    <w:div w:id="1562060213">
      <w:bodyDiv w:val="1"/>
      <w:marLeft w:val="0"/>
      <w:marRight w:val="0"/>
      <w:marTop w:val="0"/>
      <w:marBottom w:val="0"/>
      <w:divBdr>
        <w:top w:val="none" w:sz="0" w:space="0" w:color="auto"/>
        <w:left w:val="none" w:sz="0" w:space="0" w:color="auto"/>
        <w:bottom w:val="none" w:sz="0" w:space="0" w:color="auto"/>
        <w:right w:val="none" w:sz="0" w:space="0" w:color="auto"/>
      </w:divBdr>
    </w:div>
    <w:div w:id="1563712148">
      <w:bodyDiv w:val="1"/>
      <w:marLeft w:val="0"/>
      <w:marRight w:val="0"/>
      <w:marTop w:val="0"/>
      <w:marBottom w:val="0"/>
      <w:divBdr>
        <w:top w:val="none" w:sz="0" w:space="0" w:color="auto"/>
        <w:left w:val="none" w:sz="0" w:space="0" w:color="auto"/>
        <w:bottom w:val="none" w:sz="0" w:space="0" w:color="auto"/>
        <w:right w:val="none" w:sz="0" w:space="0" w:color="auto"/>
      </w:divBdr>
    </w:div>
    <w:div w:id="1563828933">
      <w:bodyDiv w:val="1"/>
      <w:marLeft w:val="0"/>
      <w:marRight w:val="0"/>
      <w:marTop w:val="0"/>
      <w:marBottom w:val="0"/>
      <w:divBdr>
        <w:top w:val="none" w:sz="0" w:space="0" w:color="auto"/>
        <w:left w:val="none" w:sz="0" w:space="0" w:color="auto"/>
        <w:bottom w:val="none" w:sz="0" w:space="0" w:color="auto"/>
        <w:right w:val="none" w:sz="0" w:space="0" w:color="auto"/>
      </w:divBdr>
    </w:div>
    <w:div w:id="1563907807">
      <w:bodyDiv w:val="1"/>
      <w:marLeft w:val="0"/>
      <w:marRight w:val="0"/>
      <w:marTop w:val="0"/>
      <w:marBottom w:val="0"/>
      <w:divBdr>
        <w:top w:val="none" w:sz="0" w:space="0" w:color="auto"/>
        <w:left w:val="none" w:sz="0" w:space="0" w:color="auto"/>
        <w:bottom w:val="none" w:sz="0" w:space="0" w:color="auto"/>
        <w:right w:val="none" w:sz="0" w:space="0" w:color="auto"/>
      </w:divBdr>
    </w:div>
    <w:div w:id="1563909619">
      <w:bodyDiv w:val="1"/>
      <w:marLeft w:val="0"/>
      <w:marRight w:val="0"/>
      <w:marTop w:val="0"/>
      <w:marBottom w:val="0"/>
      <w:divBdr>
        <w:top w:val="none" w:sz="0" w:space="0" w:color="auto"/>
        <w:left w:val="none" w:sz="0" w:space="0" w:color="auto"/>
        <w:bottom w:val="none" w:sz="0" w:space="0" w:color="auto"/>
        <w:right w:val="none" w:sz="0" w:space="0" w:color="auto"/>
      </w:divBdr>
    </w:div>
    <w:div w:id="1564176244">
      <w:bodyDiv w:val="1"/>
      <w:marLeft w:val="0"/>
      <w:marRight w:val="0"/>
      <w:marTop w:val="0"/>
      <w:marBottom w:val="0"/>
      <w:divBdr>
        <w:top w:val="none" w:sz="0" w:space="0" w:color="auto"/>
        <w:left w:val="none" w:sz="0" w:space="0" w:color="auto"/>
        <w:bottom w:val="none" w:sz="0" w:space="0" w:color="auto"/>
        <w:right w:val="none" w:sz="0" w:space="0" w:color="auto"/>
      </w:divBdr>
    </w:div>
    <w:div w:id="1566408347">
      <w:bodyDiv w:val="1"/>
      <w:marLeft w:val="0"/>
      <w:marRight w:val="0"/>
      <w:marTop w:val="0"/>
      <w:marBottom w:val="0"/>
      <w:divBdr>
        <w:top w:val="none" w:sz="0" w:space="0" w:color="auto"/>
        <w:left w:val="none" w:sz="0" w:space="0" w:color="auto"/>
        <w:bottom w:val="none" w:sz="0" w:space="0" w:color="auto"/>
        <w:right w:val="none" w:sz="0" w:space="0" w:color="auto"/>
      </w:divBdr>
    </w:div>
    <w:div w:id="1566794859">
      <w:bodyDiv w:val="1"/>
      <w:marLeft w:val="0"/>
      <w:marRight w:val="0"/>
      <w:marTop w:val="0"/>
      <w:marBottom w:val="0"/>
      <w:divBdr>
        <w:top w:val="none" w:sz="0" w:space="0" w:color="auto"/>
        <w:left w:val="none" w:sz="0" w:space="0" w:color="auto"/>
        <w:bottom w:val="none" w:sz="0" w:space="0" w:color="auto"/>
        <w:right w:val="none" w:sz="0" w:space="0" w:color="auto"/>
      </w:divBdr>
    </w:div>
    <w:div w:id="1566835644">
      <w:bodyDiv w:val="1"/>
      <w:marLeft w:val="0"/>
      <w:marRight w:val="0"/>
      <w:marTop w:val="0"/>
      <w:marBottom w:val="0"/>
      <w:divBdr>
        <w:top w:val="none" w:sz="0" w:space="0" w:color="auto"/>
        <w:left w:val="none" w:sz="0" w:space="0" w:color="auto"/>
        <w:bottom w:val="none" w:sz="0" w:space="0" w:color="auto"/>
        <w:right w:val="none" w:sz="0" w:space="0" w:color="auto"/>
      </w:divBdr>
    </w:div>
    <w:div w:id="1566837097">
      <w:bodyDiv w:val="1"/>
      <w:marLeft w:val="0"/>
      <w:marRight w:val="0"/>
      <w:marTop w:val="0"/>
      <w:marBottom w:val="0"/>
      <w:divBdr>
        <w:top w:val="none" w:sz="0" w:space="0" w:color="auto"/>
        <w:left w:val="none" w:sz="0" w:space="0" w:color="auto"/>
        <w:bottom w:val="none" w:sz="0" w:space="0" w:color="auto"/>
        <w:right w:val="none" w:sz="0" w:space="0" w:color="auto"/>
      </w:divBdr>
    </w:div>
    <w:div w:id="1567107508">
      <w:bodyDiv w:val="1"/>
      <w:marLeft w:val="0"/>
      <w:marRight w:val="0"/>
      <w:marTop w:val="0"/>
      <w:marBottom w:val="0"/>
      <w:divBdr>
        <w:top w:val="none" w:sz="0" w:space="0" w:color="auto"/>
        <w:left w:val="none" w:sz="0" w:space="0" w:color="auto"/>
        <w:bottom w:val="none" w:sz="0" w:space="0" w:color="auto"/>
        <w:right w:val="none" w:sz="0" w:space="0" w:color="auto"/>
      </w:divBdr>
    </w:div>
    <w:div w:id="1567373210">
      <w:bodyDiv w:val="1"/>
      <w:marLeft w:val="0"/>
      <w:marRight w:val="0"/>
      <w:marTop w:val="0"/>
      <w:marBottom w:val="0"/>
      <w:divBdr>
        <w:top w:val="none" w:sz="0" w:space="0" w:color="auto"/>
        <w:left w:val="none" w:sz="0" w:space="0" w:color="auto"/>
        <w:bottom w:val="none" w:sz="0" w:space="0" w:color="auto"/>
        <w:right w:val="none" w:sz="0" w:space="0" w:color="auto"/>
      </w:divBdr>
    </w:div>
    <w:div w:id="1568346576">
      <w:bodyDiv w:val="1"/>
      <w:marLeft w:val="0"/>
      <w:marRight w:val="0"/>
      <w:marTop w:val="0"/>
      <w:marBottom w:val="0"/>
      <w:divBdr>
        <w:top w:val="none" w:sz="0" w:space="0" w:color="auto"/>
        <w:left w:val="none" w:sz="0" w:space="0" w:color="auto"/>
        <w:bottom w:val="none" w:sz="0" w:space="0" w:color="auto"/>
        <w:right w:val="none" w:sz="0" w:space="0" w:color="auto"/>
      </w:divBdr>
    </w:div>
    <w:div w:id="1568759712">
      <w:bodyDiv w:val="1"/>
      <w:marLeft w:val="0"/>
      <w:marRight w:val="0"/>
      <w:marTop w:val="0"/>
      <w:marBottom w:val="0"/>
      <w:divBdr>
        <w:top w:val="none" w:sz="0" w:space="0" w:color="auto"/>
        <w:left w:val="none" w:sz="0" w:space="0" w:color="auto"/>
        <w:bottom w:val="none" w:sz="0" w:space="0" w:color="auto"/>
        <w:right w:val="none" w:sz="0" w:space="0" w:color="auto"/>
      </w:divBdr>
    </w:div>
    <w:div w:id="1568765451">
      <w:bodyDiv w:val="1"/>
      <w:marLeft w:val="0"/>
      <w:marRight w:val="0"/>
      <w:marTop w:val="0"/>
      <w:marBottom w:val="0"/>
      <w:divBdr>
        <w:top w:val="none" w:sz="0" w:space="0" w:color="auto"/>
        <w:left w:val="none" w:sz="0" w:space="0" w:color="auto"/>
        <w:bottom w:val="none" w:sz="0" w:space="0" w:color="auto"/>
        <w:right w:val="none" w:sz="0" w:space="0" w:color="auto"/>
      </w:divBdr>
    </w:div>
    <w:div w:id="1568999122">
      <w:bodyDiv w:val="1"/>
      <w:marLeft w:val="0"/>
      <w:marRight w:val="0"/>
      <w:marTop w:val="0"/>
      <w:marBottom w:val="0"/>
      <w:divBdr>
        <w:top w:val="none" w:sz="0" w:space="0" w:color="auto"/>
        <w:left w:val="none" w:sz="0" w:space="0" w:color="auto"/>
        <w:bottom w:val="none" w:sz="0" w:space="0" w:color="auto"/>
        <w:right w:val="none" w:sz="0" w:space="0" w:color="auto"/>
      </w:divBdr>
    </w:div>
    <w:div w:id="1569151908">
      <w:bodyDiv w:val="1"/>
      <w:marLeft w:val="0"/>
      <w:marRight w:val="0"/>
      <w:marTop w:val="0"/>
      <w:marBottom w:val="0"/>
      <w:divBdr>
        <w:top w:val="none" w:sz="0" w:space="0" w:color="auto"/>
        <w:left w:val="none" w:sz="0" w:space="0" w:color="auto"/>
        <w:bottom w:val="none" w:sz="0" w:space="0" w:color="auto"/>
        <w:right w:val="none" w:sz="0" w:space="0" w:color="auto"/>
      </w:divBdr>
    </w:div>
    <w:div w:id="1569345704">
      <w:bodyDiv w:val="1"/>
      <w:marLeft w:val="0"/>
      <w:marRight w:val="0"/>
      <w:marTop w:val="0"/>
      <w:marBottom w:val="0"/>
      <w:divBdr>
        <w:top w:val="none" w:sz="0" w:space="0" w:color="auto"/>
        <w:left w:val="none" w:sz="0" w:space="0" w:color="auto"/>
        <w:bottom w:val="none" w:sz="0" w:space="0" w:color="auto"/>
        <w:right w:val="none" w:sz="0" w:space="0" w:color="auto"/>
      </w:divBdr>
    </w:div>
    <w:div w:id="1569463004">
      <w:bodyDiv w:val="1"/>
      <w:marLeft w:val="0"/>
      <w:marRight w:val="0"/>
      <w:marTop w:val="0"/>
      <w:marBottom w:val="0"/>
      <w:divBdr>
        <w:top w:val="none" w:sz="0" w:space="0" w:color="auto"/>
        <w:left w:val="none" w:sz="0" w:space="0" w:color="auto"/>
        <w:bottom w:val="none" w:sz="0" w:space="0" w:color="auto"/>
        <w:right w:val="none" w:sz="0" w:space="0" w:color="auto"/>
      </w:divBdr>
    </w:div>
    <w:div w:id="1569606503">
      <w:bodyDiv w:val="1"/>
      <w:marLeft w:val="0"/>
      <w:marRight w:val="0"/>
      <w:marTop w:val="0"/>
      <w:marBottom w:val="0"/>
      <w:divBdr>
        <w:top w:val="none" w:sz="0" w:space="0" w:color="auto"/>
        <w:left w:val="none" w:sz="0" w:space="0" w:color="auto"/>
        <w:bottom w:val="none" w:sz="0" w:space="0" w:color="auto"/>
        <w:right w:val="none" w:sz="0" w:space="0" w:color="auto"/>
      </w:divBdr>
    </w:div>
    <w:div w:id="1570116770">
      <w:bodyDiv w:val="1"/>
      <w:marLeft w:val="0"/>
      <w:marRight w:val="0"/>
      <w:marTop w:val="0"/>
      <w:marBottom w:val="0"/>
      <w:divBdr>
        <w:top w:val="none" w:sz="0" w:space="0" w:color="auto"/>
        <w:left w:val="none" w:sz="0" w:space="0" w:color="auto"/>
        <w:bottom w:val="none" w:sz="0" w:space="0" w:color="auto"/>
        <w:right w:val="none" w:sz="0" w:space="0" w:color="auto"/>
      </w:divBdr>
    </w:div>
    <w:div w:id="1571882650">
      <w:bodyDiv w:val="1"/>
      <w:marLeft w:val="0"/>
      <w:marRight w:val="0"/>
      <w:marTop w:val="0"/>
      <w:marBottom w:val="0"/>
      <w:divBdr>
        <w:top w:val="none" w:sz="0" w:space="0" w:color="auto"/>
        <w:left w:val="none" w:sz="0" w:space="0" w:color="auto"/>
        <w:bottom w:val="none" w:sz="0" w:space="0" w:color="auto"/>
        <w:right w:val="none" w:sz="0" w:space="0" w:color="auto"/>
      </w:divBdr>
    </w:div>
    <w:div w:id="1573083109">
      <w:bodyDiv w:val="1"/>
      <w:marLeft w:val="0"/>
      <w:marRight w:val="0"/>
      <w:marTop w:val="0"/>
      <w:marBottom w:val="0"/>
      <w:divBdr>
        <w:top w:val="none" w:sz="0" w:space="0" w:color="auto"/>
        <w:left w:val="none" w:sz="0" w:space="0" w:color="auto"/>
        <w:bottom w:val="none" w:sz="0" w:space="0" w:color="auto"/>
        <w:right w:val="none" w:sz="0" w:space="0" w:color="auto"/>
      </w:divBdr>
    </w:div>
    <w:div w:id="1573348094">
      <w:bodyDiv w:val="1"/>
      <w:marLeft w:val="0"/>
      <w:marRight w:val="0"/>
      <w:marTop w:val="0"/>
      <w:marBottom w:val="0"/>
      <w:divBdr>
        <w:top w:val="none" w:sz="0" w:space="0" w:color="auto"/>
        <w:left w:val="none" w:sz="0" w:space="0" w:color="auto"/>
        <w:bottom w:val="none" w:sz="0" w:space="0" w:color="auto"/>
        <w:right w:val="none" w:sz="0" w:space="0" w:color="auto"/>
      </w:divBdr>
    </w:div>
    <w:div w:id="1573542294">
      <w:bodyDiv w:val="1"/>
      <w:marLeft w:val="0"/>
      <w:marRight w:val="0"/>
      <w:marTop w:val="0"/>
      <w:marBottom w:val="0"/>
      <w:divBdr>
        <w:top w:val="none" w:sz="0" w:space="0" w:color="auto"/>
        <w:left w:val="none" w:sz="0" w:space="0" w:color="auto"/>
        <w:bottom w:val="none" w:sz="0" w:space="0" w:color="auto"/>
        <w:right w:val="none" w:sz="0" w:space="0" w:color="auto"/>
      </w:divBdr>
    </w:div>
    <w:div w:id="1575243541">
      <w:bodyDiv w:val="1"/>
      <w:marLeft w:val="0"/>
      <w:marRight w:val="0"/>
      <w:marTop w:val="0"/>
      <w:marBottom w:val="0"/>
      <w:divBdr>
        <w:top w:val="none" w:sz="0" w:space="0" w:color="auto"/>
        <w:left w:val="none" w:sz="0" w:space="0" w:color="auto"/>
        <w:bottom w:val="none" w:sz="0" w:space="0" w:color="auto"/>
        <w:right w:val="none" w:sz="0" w:space="0" w:color="auto"/>
      </w:divBdr>
    </w:div>
    <w:div w:id="1577662504">
      <w:bodyDiv w:val="1"/>
      <w:marLeft w:val="0"/>
      <w:marRight w:val="0"/>
      <w:marTop w:val="0"/>
      <w:marBottom w:val="0"/>
      <w:divBdr>
        <w:top w:val="none" w:sz="0" w:space="0" w:color="auto"/>
        <w:left w:val="none" w:sz="0" w:space="0" w:color="auto"/>
        <w:bottom w:val="none" w:sz="0" w:space="0" w:color="auto"/>
        <w:right w:val="none" w:sz="0" w:space="0" w:color="auto"/>
      </w:divBdr>
    </w:div>
    <w:div w:id="1577665657">
      <w:bodyDiv w:val="1"/>
      <w:marLeft w:val="0"/>
      <w:marRight w:val="0"/>
      <w:marTop w:val="0"/>
      <w:marBottom w:val="0"/>
      <w:divBdr>
        <w:top w:val="none" w:sz="0" w:space="0" w:color="auto"/>
        <w:left w:val="none" w:sz="0" w:space="0" w:color="auto"/>
        <w:bottom w:val="none" w:sz="0" w:space="0" w:color="auto"/>
        <w:right w:val="none" w:sz="0" w:space="0" w:color="auto"/>
      </w:divBdr>
    </w:div>
    <w:div w:id="1578320785">
      <w:bodyDiv w:val="1"/>
      <w:marLeft w:val="0"/>
      <w:marRight w:val="0"/>
      <w:marTop w:val="0"/>
      <w:marBottom w:val="0"/>
      <w:divBdr>
        <w:top w:val="none" w:sz="0" w:space="0" w:color="auto"/>
        <w:left w:val="none" w:sz="0" w:space="0" w:color="auto"/>
        <w:bottom w:val="none" w:sz="0" w:space="0" w:color="auto"/>
        <w:right w:val="none" w:sz="0" w:space="0" w:color="auto"/>
      </w:divBdr>
    </w:div>
    <w:div w:id="1578636189">
      <w:bodyDiv w:val="1"/>
      <w:marLeft w:val="0"/>
      <w:marRight w:val="0"/>
      <w:marTop w:val="0"/>
      <w:marBottom w:val="0"/>
      <w:divBdr>
        <w:top w:val="none" w:sz="0" w:space="0" w:color="auto"/>
        <w:left w:val="none" w:sz="0" w:space="0" w:color="auto"/>
        <w:bottom w:val="none" w:sz="0" w:space="0" w:color="auto"/>
        <w:right w:val="none" w:sz="0" w:space="0" w:color="auto"/>
      </w:divBdr>
    </w:div>
    <w:div w:id="1579048165">
      <w:bodyDiv w:val="1"/>
      <w:marLeft w:val="0"/>
      <w:marRight w:val="0"/>
      <w:marTop w:val="0"/>
      <w:marBottom w:val="0"/>
      <w:divBdr>
        <w:top w:val="none" w:sz="0" w:space="0" w:color="auto"/>
        <w:left w:val="none" w:sz="0" w:space="0" w:color="auto"/>
        <w:bottom w:val="none" w:sz="0" w:space="0" w:color="auto"/>
        <w:right w:val="none" w:sz="0" w:space="0" w:color="auto"/>
      </w:divBdr>
    </w:div>
    <w:div w:id="1579630755">
      <w:bodyDiv w:val="1"/>
      <w:marLeft w:val="0"/>
      <w:marRight w:val="0"/>
      <w:marTop w:val="0"/>
      <w:marBottom w:val="0"/>
      <w:divBdr>
        <w:top w:val="none" w:sz="0" w:space="0" w:color="auto"/>
        <w:left w:val="none" w:sz="0" w:space="0" w:color="auto"/>
        <w:bottom w:val="none" w:sz="0" w:space="0" w:color="auto"/>
        <w:right w:val="none" w:sz="0" w:space="0" w:color="auto"/>
      </w:divBdr>
    </w:div>
    <w:div w:id="1579754062">
      <w:bodyDiv w:val="1"/>
      <w:marLeft w:val="0"/>
      <w:marRight w:val="0"/>
      <w:marTop w:val="0"/>
      <w:marBottom w:val="0"/>
      <w:divBdr>
        <w:top w:val="none" w:sz="0" w:space="0" w:color="auto"/>
        <w:left w:val="none" w:sz="0" w:space="0" w:color="auto"/>
        <w:bottom w:val="none" w:sz="0" w:space="0" w:color="auto"/>
        <w:right w:val="none" w:sz="0" w:space="0" w:color="auto"/>
      </w:divBdr>
    </w:div>
    <w:div w:id="158041035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1720806">
      <w:bodyDiv w:val="1"/>
      <w:marLeft w:val="0"/>
      <w:marRight w:val="0"/>
      <w:marTop w:val="0"/>
      <w:marBottom w:val="0"/>
      <w:divBdr>
        <w:top w:val="none" w:sz="0" w:space="0" w:color="auto"/>
        <w:left w:val="none" w:sz="0" w:space="0" w:color="auto"/>
        <w:bottom w:val="none" w:sz="0" w:space="0" w:color="auto"/>
        <w:right w:val="none" w:sz="0" w:space="0" w:color="auto"/>
      </w:divBdr>
    </w:div>
    <w:div w:id="1582984581">
      <w:bodyDiv w:val="1"/>
      <w:marLeft w:val="0"/>
      <w:marRight w:val="0"/>
      <w:marTop w:val="0"/>
      <w:marBottom w:val="0"/>
      <w:divBdr>
        <w:top w:val="none" w:sz="0" w:space="0" w:color="auto"/>
        <w:left w:val="none" w:sz="0" w:space="0" w:color="auto"/>
        <w:bottom w:val="none" w:sz="0" w:space="0" w:color="auto"/>
        <w:right w:val="none" w:sz="0" w:space="0" w:color="auto"/>
      </w:divBdr>
    </w:div>
    <w:div w:id="1583560033">
      <w:bodyDiv w:val="1"/>
      <w:marLeft w:val="0"/>
      <w:marRight w:val="0"/>
      <w:marTop w:val="0"/>
      <w:marBottom w:val="0"/>
      <w:divBdr>
        <w:top w:val="none" w:sz="0" w:space="0" w:color="auto"/>
        <w:left w:val="none" w:sz="0" w:space="0" w:color="auto"/>
        <w:bottom w:val="none" w:sz="0" w:space="0" w:color="auto"/>
        <w:right w:val="none" w:sz="0" w:space="0" w:color="auto"/>
      </w:divBdr>
    </w:div>
    <w:div w:id="1584533043">
      <w:bodyDiv w:val="1"/>
      <w:marLeft w:val="0"/>
      <w:marRight w:val="0"/>
      <w:marTop w:val="0"/>
      <w:marBottom w:val="0"/>
      <w:divBdr>
        <w:top w:val="none" w:sz="0" w:space="0" w:color="auto"/>
        <w:left w:val="none" w:sz="0" w:space="0" w:color="auto"/>
        <w:bottom w:val="none" w:sz="0" w:space="0" w:color="auto"/>
        <w:right w:val="none" w:sz="0" w:space="0" w:color="auto"/>
      </w:divBdr>
    </w:div>
    <w:div w:id="1584558793">
      <w:bodyDiv w:val="1"/>
      <w:marLeft w:val="0"/>
      <w:marRight w:val="0"/>
      <w:marTop w:val="0"/>
      <w:marBottom w:val="0"/>
      <w:divBdr>
        <w:top w:val="none" w:sz="0" w:space="0" w:color="auto"/>
        <w:left w:val="none" w:sz="0" w:space="0" w:color="auto"/>
        <w:bottom w:val="none" w:sz="0" w:space="0" w:color="auto"/>
        <w:right w:val="none" w:sz="0" w:space="0" w:color="auto"/>
      </w:divBdr>
    </w:div>
    <w:div w:id="1585336727">
      <w:bodyDiv w:val="1"/>
      <w:marLeft w:val="0"/>
      <w:marRight w:val="0"/>
      <w:marTop w:val="0"/>
      <w:marBottom w:val="0"/>
      <w:divBdr>
        <w:top w:val="none" w:sz="0" w:space="0" w:color="auto"/>
        <w:left w:val="none" w:sz="0" w:space="0" w:color="auto"/>
        <w:bottom w:val="none" w:sz="0" w:space="0" w:color="auto"/>
        <w:right w:val="none" w:sz="0" w:space="0" w:color="auto"/>
      </w:divBdr>
    </w:div>
    <w:div w:id="1585647210">
      <w:bodyDiv w:val="1"/>
      <w:marLeft w:val="0"/>
      <w:marRight w:val="0"/>
      <w:marTop w:val="0"/>
      <w:marBottom w:val="0"/>
      <w:divBdr>
        <w:top w:val="none" w:sz="0" w:space="0" w:color="auto"/>
        <w:left w:val="none" w:sz="0" w:space="0" w:color="auto"/>
        <w:bottom w:val="none" w:sz="0" w:space="0" w:color="auto"/>
        <w:right w:val="none" w:sz="0" w:space="0" w:color="auto"/>
      </w:divBdr>
    </w:div>
    <w:div w:id="1585914075">
      <w:bodyDiv w:val="1"/>
      <w:marLeft w:val="0"/>
      <w:marRight w:val="0"/>
      <w:marTop w:val="0"/>
      <w:marBottom w:val="0"/>
      <w:divBdr>
        <w:top w:val="none" w:sz="0" w:space="0" w:color="auto"/>
        <w:left w:val="none" w:sz="0" w:space="0" w:color="auto"/>
        <w:bottom w:val="none" w:sz="0" w:space="0" w:color="auto"/>
        <w:right w:val="none" w:sz="0" w:space="0" w:color="auto"/>
      </w:divBdr>
    </w:div>
    <w:div w:id="1586911877">
      <w:bodyDiv w:val="1"/>
      <w:marLeft w:val="0"/>
      <w:marRight w:val="0"/>
      <w:marTop w:val="0"/>
      <w:marBottom w:val="0"/>
      <w:divBdr>
        <w:top w:val="none" w:sz="0" w:space="0" w:color="auto"/>
        <w:left w:val="none" w:sz="0" w:space="0" w:color="auto"/>
        <w:bottom w:val="none" w:sz="0" w:space="0" w:color="auto"/>
        <w:right w:val="none" w:sz="0" w:space="0" w:color="auto"/>
      </w:divBdr>
    </w:div>
    <w:div w:id="1589076880">
      <w:bodyDiv w:val="1"/>
      <w:marLeft w:val="0"/>
      <w:marRight w:val="0"/>
      <w:marTop w:val="0"/>
      <w:marBottom w:val="0"/>
      <w:divBdr>
        <w:top w:val="none" w:sz="0" w:space="0" w:color="auto"/>
        <w:left w:val="none" w:sz="0" w:space="0" w:color="auto"/>
        <w:bottom w:val="none" w:sz="0" w:space="0" w:color="auto"/>
        <w:right w:val="none" w:sz="0" w:space="0" w:color="auto"/>
      </w:divBdr>
    </w:div>
    <w:div w:id="1589850427">
      <w:bodyDiv w:val="1"/>
      <w:marLeft w:val="0"/>
      <w:marRight w:val="0"/>
      <w:marTop w:val="0"/>
      <w:marBottom w:val="0"/>
      <w:divBdr>
        <w:top w:val="none" w:sz="0" w:space="0" w:color="auto"/>
        <w:left w:val="none" w:sz="0" w:space="0" w:color="auto"/>
        <w:bottom w:val="none" w:sz="0" w:space="0" w:color="auto"/>
        <w:right w:val="none" w:sz="0" w:space="0" w:color="auto"/>
      </w:divBdr>
    </w:div>
    <w:div w:id="1590118187">
      <w:bodyDiv w:val="1"/>
      <w:marLeft w:val="0"/>
      <w:marRight w:val="0"/>
      <w:marTop w:val="0"/>
      <w:marBottom w:val="0"/>
      <w:divBdr>
        <w:top w:val="none" w:sz="0" w:space="0" w:color="auto"/>
        <w:left w:val="none" w:sz="0" w:space="0" w:color="auto"/>
        <w:bottom w:val="none" w:sz="0" w:space="0" w:color="auto"/>
        <w:right w:val="none" w:sz="0" w:space="0" w:color="auto"/>
      </w:divBdr>
    </w:div>
    <w:div w:id="1590385253">
      <w:bodyDiv w:val="1"/>
      <w:marLeft w:val="0"/>
      <w:marRight w:val="0"/>
      <w:marTop w:val="0"/>
      <w:marBottom w:val="0"/>
      <w:divBdr>
        <w:top w:val="none" w:sz="0" w:space="0" w:color="auto"/>
        <w:left w:val="none" w:sz="0" w:space="0" w:color="auto"/>
        <w:bottom w:val="none" w:sz="0" w:space="0" w:color="auto"/>
        <w:right w:val="none" w:sz="0" w:space="0" w:color="auto"/>
      </w:divBdr>
    </w:div>
    <w:div w:id="1590698219">
      <w:bodyDiv w:val="1"/>
      <w:marLeft w:val="0"/>
      <w:marRight w:val="0"/>
      <w:marTop w:val="0"/>
      <w:marBottom w:val="0"/>
      <w:divBdr>
        <w:top w:val="none" w:sz="0" w:space="0" w:color="auto"/>
        <w:left w:val="none" w:sz="0" w:space="0" w:color="auto"/>
        <w:bottom w:val="none" w:sz="0" w:space="0" w:color="auto"/>
        <w:right w:val="none" w:sz="0" w:space="0" w:color="auto"/>
      </w:divBdr>
    </w:div>
    <w:div w:id="1592162307">
      <w:bodyDiv w:val="1"/>
      <w:marLeft w:val="0"/>
      <w:marRight w:val="0"/>
      <w:marTop w:val="0"/>
      <w:marBottom w:val="0"/>
      <w:divBdr>
        <w:top w:val="none" w:sz="0" w:space="0" w:color="auto"/>
        <w:left w:val="none" w:sz="0" w:space="0" w:color="auto"/>
        <w:bottom w:val="none" w:sz="0" w:space="0" w:color="auto"/>
        <w:right w:val="none" w:sz="0" w:space="0" w:color="auto"/>
      </w:divBdr>
    </w:div>
    <w:div w:id="1593052879">
      <w:bodyDiv w:val="1"/>
      <w:marLeft w:val="0"/>
      <w:marRight w:val="0"/>
      <w:marTop w:val="0"/>
      <w:marBottom w:val="0"/>
      <w:divBdr>
        <w:top w:val="none" w:sz="0" w:space="0" w:color="auto"/>
        <w:left w:val="none" w:sz="0" w:space="0" w:color="auto"/>
        <w:bottom w:val="none" w:sz="0" w:space="0" w:color="auto"/>
        <w:right w:val="none" w:sz="0" w:space="0" w:color="auto"/>
      </w:divBdr>
    </w:div>
    <w:div w:id="1594048976">
      <w:bodyDiv w:val="1"/>
      <w:marLeft w:val="0"/>
      <w:marRight w:val="0"/>
      <w:marTop w:val="0"/>
      <w:marBottom w:val="0"/>
      <w:divBdr>
        <w:top w:val="none" w:sz="0" w:space="0" w:color="auto"/>
        <w:left w:val="none" w:sz="0" w:space="0" w:color="auto"/>
        <w:bottom w:val="none" w:sz="0" w:space="0" w:color="auto"/>
        <w:right w:val="none" w:sz="0" w:space="0" w:color="auto"/>
      </w:divBdr>
    </w:div>
    <w:div w:id="1594049634">
      <w:bodyDiv w:val="1"/>
      <w:marLeft w:val="0"/>
      <w:marRight w:val="0"/>
      <w:marTop w:val="0"/>
      <w:marBottom w:val="0"/>
      <w:divBdr>
        <w:top w:val="none" w:sz="0" w:space="0" w:color="auto"/>
        <w:left w:val="none" w:sz="0" w:space="0" w:color="auto"/>
        <w:bottom w:val="none" w:sz="0" w:space="0" w:color="auto"/>
        <w:right w:val="none" w:sz="0" w:space="0" w:color="auto"/>
      </w:divBdr>
    </w:div>
    <w:div w:id="1595505794">
      <w:bodyDiv w:val="1"/>
      <w:marLeft w:val="0"/>
      <w:marRight w:val="0"/>
      <w:marTop w:val="0"/>
      <w:marBottom w:val="0"/>
      <w:divBdr>
        <w:top w:val="none" w:sz="0" w:space="0" w:color="auto"/>
        <w:left w:val="none" w:sz="0" w:space="0" w:color="auto"/>
        <w:bottom w:val="none" w:sz="0" w:space="0" w:color="auto"/>
        <w:right w:val="none" w:sz="0" w:space="0" w:color="auto"/>
      </w:divBdr>
    </w:div>
    <w:div w:id="1596204057">
      <w:bodyDiv w:val="1"/>
      <w:marLeft w:val="0"/>
      <w:marRight w:val="0"/>
      <w:marTop w:val="0"/>
      <w:marBottom w:val="0"/>
      <w:divBdr>
        <w:top w:val="none" w:sz="0" w:space="0" w:color="auto"/>
        <w:left w:val="none" w:sz="0" w:space="0" w:color="auto"/>
        <w:bottom w:val="none" w:sz="0" w:space="0" w:color="auto"/>
        <w:right w:val="none" w:sz="0" w:space="0" w:color="auto"/>
      </w:divBdr>
    </w:div>
    <w:div w:id="1596326055">
      <w:bodyDiv w:val="1"/>
      <w:marLeft w:val="0"/>
      <w:marRight w:val="0"/>
      <w:marTop w:val="0"/>
      <w:marBottom w:val="0"/>
      <w:divBdr>
        <w:top w:val="none" w:sz="0" w:space="0" w:color="auto"/>
        <w:left w:val="none" w:sz="0" w:space="0" w:color="auto"/>
        <w:bottom w:val="none" w:sz="0" w:space="0" w:color="auto"/>
        <w:right w:val="none" w:sz="0" w:space="0" w:color="auto"/>
      </w:divBdr>
    </w:div>
    <w:div w:id="1596479159">
      <w:bodyDiv w:val="1"/>
      <w:marLeft w:val="0"/>
      <w:marRight w:val="0"/>
      <w:marTop w:val="0"/>
      <w:marBottom w:val="0"/>
      <w:divBdr>
        <w:top w:val="none" w:sz="0" w:space="0" w:color="auto"/>
        <w:left w:val="none" w:sz="0" w:space="0" w:color="auto"/>
        <w:bottom w:val="none" w:sz="0" w:space="0" w:color="auto"/>
        <w:right w:val="none" w:sz="0" w:space="0" w:color="auto"/>
      </w:divBdr>
    </w:div>
    <w:div w:id="1597521622">
      <w:bodyDiv w:val="1"/>
      <w:marLeft w:val="0"/>
      <w:marRight w:val="0"/>
      <w:marTop w:val="0"/>
      <w:marBottom w:val="0"/>
      <w:divBdr>
        <w:top w:val="none" w:sz="0" w:space="0" w:color="auto"/>
        <w:left w:val="none" w:sz="0" w:space="0" w:color="auto"/>
        <w:bottom w:val="none" w:sz="0" w:space="0" w:color="auto"/>
        <w:right w:val="none" w:sz="0" w:space="0" w:color="auto"/>
      </w:divBdr>
    </w:div>
    <w:div w:id="1598517203">
      <w:bodyDiv w:val="1"/>
      <w:marLeft w:val="0"/>
      <w:marRight w:val="0"/>
      <w:marTop w:val="0"/>
      <w:marBottom w:val="0"/>
      <w:divBdr>
        <w:top w:val="none" w:sz="0" w:space="0" w:color="auto"/>
        <w:left w:val="none" w:sz="0" w:space="0" w:color="auto"/>
        <w:bottom w:val="none" w:sz="0" w:space="0" w:color="auto"/>
        <w:right w:val="none" w:sz="0" w:space="0" w:color="auto"/>
      </w:divBdr>
    </w:div>
    <w:div w:id="1600140489">
      <w:bodyDiv w:val="1"/>
      <w:marLeft w:val="0"/>
      <w:marRight w:val="0"/>
      <w:marTop w:val="0"/>
      <w:marBottom w:val="0"/>
      <w:divBdr>
        <w:top w:val="none" w:sz="0" w:space="0" w:color="auto"/>
        <w:left w:val="none" w:sz="0" w:space="0" w:color="auto"/>
        <w:bottom w:val="none" w:sz="0" w:space="0" w:color="auto"/>
        <w:right w:val="none" w:sz="0" w:space="0" w:color="auto"/>
      </w:divBdr>
    </w:div>
    <w:div w:id="1601911159">
      <w:bodyDiv w:val="1"/>
      <w:marLeft w:val="0"/>
      <w:marRight w:val="0"/>
      <w:marTop w:val="0"/>
      <w:marBottom w:val="0"/>
      <w:divBdr>
        <w:top w:val="none" w:sz="0" w:space="0" w:color="auto"/>
        <w:left w:val="none" w:sz="0" w:space="0" w:color="auto"/>
        <w:bottom w:val="none" w:sz="0" w:space="0" w:color="auto"/>
        <w:right w:val="none" w:sz="0" w:space="0" w:color="auto"/>
      </w:divBdr>
    </w:div>
    <w:div w:id="1601987726">
      <w:bodyDiv w:val="1"/>
      <w:marLeft w:val="0"/>
      <w:marRight w:val="0"/>
      <w:marTop w:val="0"/>
      <w:marBottom w:val="0"/>
      <w:divBdr>
        <w:top w:val="none" w:sz="0" w:space="0" w:color="auto"/>
        <w:left w:val="none" w:sz="0" w:space="0" w:color="auto"/>
        <w:bottom w:val="none" w:sz="0" w:space="0" w:color="auto"/>
        <w:right w:val="none" w:sz="0" w:space="0" w:color="auto"/>
      </w:divBdr>
    </w:div>
    <w:div w:id="1602562901">
      <w:bodyDiv w:val="1"/>
      <w:marLeft w:val="0"/>
      <w:marRight w:val="0"/>
      <w:marTop w:val="0"/>
      <w:marBottom w:val="0"/>
      <w:divBdr>
        <w:top w:val="none" w:sz="0" w:space="0" w:color="auto"/>
        <w:left w:val="none" w:sz="0" w:space="0" w:color="auto"/>
        <w:bottom w:val="none" w:sz="0" w:space="0" w:color="auto"/>
        <w:right w:val="none" w:sz="0" w:space="0" w:color="auto"/>
      </w:divBdr>
    </w:div>
    <w:div w:id="1603032047">
      <w:bodyDiv w:val="1"/>
      <w:marLeft w:val="0"/>
      <w:marRight w:val="0"/>
      <w:marTop w:val="0"/>
      <w:marBottom w:val="0"/>
      <w:divBdr>
        <w:top w:val="none" w:sz="0" w:space="0" w:color="auto"/>
        <w:left w:val="none" w:sz="0" w:space="0" w:color="auto"/>
        <w:bottom w:val="none" w:sz="0" w:space="0" w:color="auto"/>
        <w:right w:val="none" w:sz="0" w:space="0" w:color="auto"/>
      </w:divBdr>
    </w:div>
    <w:div w:id="1603101377">
      <w:bodyDiv w:val="1"/>
      <w:marLeft w:val="0"/>
      <w:marRight w:val="0"/>
      <w:marTop w:val="0"/>
      <w:marBottom w:val="0"/>
      <w:divBdr>
        <w:top w:val="none" w:sz="0" w:space="0" w:color="auto"/>
        <w:left w:val="none" w:sz="0" w:space="0" w:color="auto"/>
        <w:bottom w:val="none" w:sz="0" w:space="0" w:color="auto"/>
        <w:right w:val="none" w:sz="0" w:space="0" w:color="auto"/>
      </w:divBdr>
    </w:div>
    <w:div w:id="1603221807">
      <w:bodyDiv w:val="1"/>
      <w:marLeft w:val="0"/>
      <w:marRight w:val="0"/>
      <w:marTop w:val="0"/>
      <w:marBottom w:val="0"/>
      <w:divBdr>
        <w:top w:val="none" w:sz="0" w:space="0" w:color="auto"/>
        <w:left w:val="none" w:sz="0" w:space="0" w:color="auto"/>
        <w:bottom w:val="none" w:sz="0" w:space="0" w:color="auto"/>
        <w:right w:val="none" w:sz="0" w:space="0" w:color="auto"/>
      </w:divBdr>
    </w:div>
    <w:div w:id="1603341118">
      <w:bodyDiv w:val="1"/>
      <w:marLeft w:val="0"/>
      <w:marRight w:val="0"/>
      <w:marTop w:val="0"/>
      <w:marBottom w:val="0"/>
      <w:divBdr>
        <w:top w:val="none" w:sz="0" w:space="0" w:color="auto"/>
        <w:left w:val="none" w:sz="0" w:space="0" w:color="auto"/>
        <w:bottom w:val="none" w:sz="0" w:space="0" w:color="auto"/>
        <w:right w:val="none" w:sz="0" w:space="0" w:color="auto"/>
      </w:divBdr>
    </w:div>
    <w:div w:id="1604023849">
      <w:bodyDiv w:val="1"/>
      <w:marLeft w:val="0"/>
      <w:marRight w:val="0"/>
      <w:marTop w:val="0"/>
      <w:marBottom w:val="0"/>
      <w:divBdr>
        <w:top w:val="none" w:sz="0" w:space="0" w:color="auto"/>
        <w:left w:val="none" w:sz="0" w:space="0" w:color="auto"/>
        <w:bottom w:val="none" w:sz="0" w:space="0" w:color="auto"/>
        <w:right w:val="none" w:sz="0" w:space="0" w:color="auto"/>
      </w:divBdr>
    </w:div>
    <w:div w:id="1604260918">
      <w:bodyDiv w:val="1"/>
      <w:marLeft w:val="0"/>
      <w:marRight w:val="0"/>
      <w:marTop w:val="0"/>
      <w:marBottom w:val="0"/>
      <w:divBdr>
        <w:top w:val="none" w:sz="0" w:space="0" w:color="auto"/>
        <w:left w:val="none" w:sz="0" w:space="0" w:color="auto"/>
        <w:bottom w:val="none" w:sz="0" w:space="0" w:color="auto"/>
        <w:right w:val="none" w:sz="0" w:space="0" w:color="auto"/>
      </w:divBdr>
    </w:div>
    <w:div w:id="1605042420">
      <w:bodyDiv w:val="1"/>
      <w:marLeft w:val="0"/>
      <w:marRight w:val="0"/>
      <w:marTop w:val="0"/>
      <w:marBottom w:val="0"/>
      <w:divBdr>
        <w:top w:val="none" w:sz="0" w:space="0" w:color="auto"/>
        <w:left w:val="none" w:sz="0" w:space="0" w:color="auto"/>
        <w:bottom w:val="none" w:sz="0" w:space="0" w:color="auto"/>
        <w:right w:val="none" w:sz="0" w:space="0" w:color="auto"/>
      </w:divBdr>
    </w:div>
    <w:div w:id="1605334556">
      <w:bodyDiv w:val="1"/>
      <w:marLeft w:val="0"/>
      <w:marRight w:val="0"/>
      <w:marTop w:val="0"/>
      <w:marBottom w:val="0"/>
      <w:divBdr>
        <w:top w:val="none" w:sz="0" w:space="0" w:color="auto"/>
        <w:left w:val="none" w:sz="0" w:space="0" w:color="auto"/>
        <w:bottom w:val="none" w:sz="0" w:space="0" w:color="auto"/>
        <w:right w:val="none" w:sz="0" w:space="0" w:color="auto"/>
      </w:divBdr>
    </w:div>
    <w:div w:id="1605380226">
      <w:bodyDiv w:val="1"/>
      <w:marLeft w:val="0"/>
      <w:marRight w:val="0"/>
      <w:marTop w:val="0"/>
      <w:marBottom w:val="0"/>
      <w:divBdr>
        <w:top w:val="none" w:sz="0" w:space="0" w:color="auto"/>
        <w:left w:val="none" w:sz="0" w:space="0" w:color="auto"/>
        <w:bottom w:val="none" w:sz="0" w:space="0" w:color="auto"/>
        <w:right w:val="none" w:sz="0" w:space="0" w:color="auto"/>
      </w:divBdr>
    </w:div>
    <w:div w:id="1606426477">
      <w:bodyDiv w:val="1"/>
      <w:marLeft w:val="0"/>
      <w:marRight w:val="0"/>
      <w:marTop w:val="0"/>
      <w:marBottom w:val="0"/>
      <w:divBdr>
        <w:top w:val="none" w:sz="0" w:space="0" w:color="auto"/>
        <w:left w:val="none" w:sz="0" w:space="0" w:color="auto"/>
        <w:bottom w:val="none" w:sz="0" w:space="0" w:color="auto"/>
        <w:right w:val="none" w:sz="0" w:space="0" w:color="auto"/>
      </w:divBdr>
    </w:div>
    <w:div w:id="1606688103">
      <w:bodyDiv w:val="1"/>
      <w:marLeft w:val="0"/>
      <w:marRight w:val="0"/>
      <w:marTop w:val="0"/>
      <w:marBottom w:val="0"/>
      <w:divBdr>
        <w:top w:val="none" w:sz="0" w:space="0" w:color="auto"/>
        <w:left w:val="none" w:sz="0" w:space="0" w:color="auto"/>
        <w:bottom w:val="none" w:sz="0" w:space="0" w:color="auto"/>
        <w:right w:val="none" w:sz="0" w:space="0" w:color="auto"/>
      </w:divBdr>
    </w:div>
    <w:div w:id="1606841929">
      <w:bodyDiv w:val="1"/>
      <w:marLeft w:val="0"/>
      <w:marRight w:val="0"/>
      <w:marTop w:val="0"/>
      <w:marBottom w:val="0"/>
      <w:divBdr>
        <w:top w:val="none" w:sz="0" w:space="0" w:color="auto"/>
        <w:left w:val="none" w:sz="0" w:space="0" w:color="auto"/>
        <w:bottom w:val="none" w:sz="0" w:space="0" w:color="auto"/>
        <w:right w:val="none" w:sz="0" w:space="0" w:color="auto"/>
      </w:divBdr>
    </w:div>
    <w:div w:id="1608852527">
      <w:bodyDiv w:val="1"/>
      <w:marLeft w:val="0"/>
      <w:marRight w:val="0"/>
      <w:marTop w:val="0"/>
      <w:marBottom w:val="0"/>
      <w:divBdr>
        <w:top w:val="none" w:sz="0" w:space="0" w:color="auto"/>
        <w:left w:val="none" w:sz="0" w:space="0" w:color="auto"/>
        <w:bottom w:val="none" w:sz="0" w:space="0" w:color="auto"/>
        <w:right w:val="none" w:sz="0" w:space="0" w:color="auto"/>
      </w:divBdr>
    </w:div>
    <w:div w:id="1608923865">
      <w:bodyDiv w:val="1"/>
      <w:marLeft w:val="0"/>
      <w:marRight w:val="0"/>
      <w:marTop w:val="0"/>
      <w:marBottom w:val="0"/>
      <w:divBdr>
        <w:top w:val="none" w:sz="0" w:space="0" w:color="auto"/>
        <w:left w:val="none" w:sz="0" w:space="0" w:color="auto"/>
        <w:bottom w:val="none" w:sz="0" w:space="0" w:color="auto"/>
        <w:right w:val="none" w:sz="0" w:space="0" w:color="auto"/>
      </w:divBdr>
    </w:div>
    <w:div w:id="1610893403">
      <w:bodyDiv w:val="1"/>
      <w:marLeft w:val="0"/>
      <w:marRight w:val="0"/>
      <w:marTop w:val="0"/>
      <w:marBottom w:val="0"/>
      <w:divBdr>
        <w:top w:val="none" w:sz="0" w:space="0" w:color="auto"/>
        <w:left w:val="none" w:sz="0" w:space="0" w:color="auto"/>
        <w:bottom w:val="none" w:sz="0" w:space="0" w:color="auto"/>
        <w:right w:val="none" w:sz="0" w:space="0" w:color="auto"/>
      </w:divBdr>
    </w:div>
    <w:div w:id="1611161098">
      <w:bodyDiv w:val="1"/>
      <w:marLeft w:val="0"/>
      <w:marRight w:val="0"/>
      <w:marTop w:val="0"/>
      <w:marBottom w:val="0"/>
      <w:divBdr>
        <w:top w:val="none" w:sz="0" w:space="0" w:color="auto"/>
        <w:left w:val="none" w:sz="0" w:space="0" w:color="auto"/>
        <w:bottom w:val="none" w:sz="0" w:space="0" w:color="auto"/>
        <w:right w:val="none" w:sz="0" w:space="0" w:color="auto"/>
      </w:divBdr>
    </w:div>
    <w:div w:id="1611205157">
      <w:bodyDiv w:val="1"/>
      <w:marLeft w:val="0"/>
      <w:marRight w:val="0"/>
      <w:marTop w:val="0"/>
      <w:marBottom w:val="0"/>
      <w:divBdr>
        <w:top w:val="none" w:sz="0" w:space="0" w:color="auto"/>
        <w:left w:val="none" w:sz="0" w:space="0" w:color="auto"/>
        <w:bottom w:val="none" w:sz="0" w:space="0" w:color="auto"/>
        <w:right w:val="none" w:sz="0" w:space="0" w:color="auto"/>
      </w:divBdr>
    </w:div>
    <w:div w:id="1612783065">
      <w:bodyDiv w:val="1"/>
      <w:marLeft w:val="0"/>
      <w:marRight w:val="0"/>
      <w:marTop w:val="0"/>
      <w:marBottom w:val="0"/>
      <w:divBdr>
        <w:top w:val="none" w:sz="0" w:space="0" w:color="auto"/>
        <w:left w:val="none" w:sz="0" w:space="0" w:color="auto"/>
        <w:bottom w:val="none" w:sz="0" w:space="0" w:color="auto"/>
        <w:right w:val="none" w:sz="0" w:space="0" w:color="auto"/>
      </w:divBdr>
      <w:divsChild>
        <w:div w:id="553589801">
          <w:marLeft w:val="0"/>
          <w:marRight w:val="0"/>
          <w:marTop w:val="0"/>
          <w:marBottom w:val="0"/>
          <w:divBdr>
            <w:top w:val="none" w:sz="0" w:space="0" w:color="auto"/>
            <w:left w:val="none" w:sz="0" w:space="0" w:color="auto"/>
            <w:bottom w:val="none" w:sz="0" w:space="0" w:color="auto"/>
            <w:right w:val="none" w:sz="0" w:space="0" w:color="auto"/>
          </w:divBdr>
          <w:divsChild>
            <w:div w:id="1336496948">
              <w:marLeft w:val="0"/>
              <w:marRight w:val="0"/>
              <w:marTop w:val="0"/>
              <w:marBottom w:val="0"/>
              <w:divBdr>
                <w:top w:val="none" w:sz="0" w:space="0" w:color="auto"/>
                <w:left w:val="none" w:sz="0" w:space="0" w:color="auto"/>
                <w:bottom w:val="none" w:sz="0" w:space="0" w:color="auto"/>
                <w:right w:val="none" w:sz="0" w:space="0" w:color="auto"/>
              </w:divBdr>
              <w:divsChild>
                <w:div w:id="204101543">
                  <w:marLeft w:val="0"/>
                  <w:marRight w:val="0"/>
                  <w:marTop w:val="0"/>
                  <w:marBottom w:val="0"/>
                  <w:divBdr>
                    <w:top w:val="none" w:sz="0" w:space="0" w:color="auto"/>
                    <w:left w:val="none" w:sz="0" w:space="0" w:color="auto"/>
                    <w:bottom w:val="none" w:sz="0" w:space="0" w:color="auto"/>
                    <w:right w:val="none" w:sz="0" w:space="0" w:color="auto"/>
                  </w:divBdr>
                </w:div>
                <w:div w:id="936402053">
                  <w:marLeft w:val="0"/>
                  <w:marRight w:val="0"/>
                  <w:marTop w:val="0"/>
                  <w:marBottom w:val="0"/>
                  <w:divBdr>
                    <w:top w:val="none" w:sz="0" w:space="0" w:color="auto"/>
                    <w:left w:val="none" w:sz="0" w:space="0" w:color="auto"/>
                    <w:bottom w:val="none" w:sz="0" w:space="0" w:color="auto"/>
                    <w:right w:val="none" w:sz="0" w:space="0" w:color="auto"/>
                  </w:divBdr>
                  <w:divsChild>
                    <w:div w:id="2101677916">
                      <w:marLeft w:val="0"/>
                      <w:marRight w:val="0"/>
                      <w:marTop w:val="0"/>
                      <w:marBottom w:val="0"/>
                      <w:divBdr>
                        <w:top w:val="none" w:sz="0" w:space="0" w:color="auto"/>
                        <w:left w:val="none" w:sz="0" w:space="0" w:color="auto"/>
                        <w:bottom w:val="none" w:sz="0" w:space="0" w:color="auto"/>
                        <w:right w:val="none" w:sz="0" w:space="0" w:color="auto"/>
                      </w:divBdr>
                      <w:divsChild>
                        <w:div w:id="1102919860">
                          <w:marLeft w:val="0"/>
                          <w:marRight w:val="0"/>
                          <w:marTop w:val="0"/>
                          <w:marBottom w:val="0"/>
                          <w:divBdr>
                            <w:top w:val="none" w:sz="0" w:space="0" w:color="auto"/>
                            <w:left w:val="none" w:sz="0" w:space="0" w:color="auto"/>
                            <w:bottom w:val="none" w:sz="0" w:space="0" w:color="auto"/>
                            <w:right w:val="none" w:sz="0" w:space="0" w:color="auto"/>
                          </w:divBdr>
                          <w:divsChild>
                            <w:div w:id="547111992">
                              <w:marLeft w:val="0"/>
                              <w:marRight w:val="0"/>
                              <w:marTop w:val="0"/>
                              <w:marBottom w:val="0"/>
                              <w:divBdr>
                                <w:top w:val="none" w:sz="0" w:space="0" w:color="auto"/>
                                <w:left w:val="none" w:sz="0" w:space="0" w:color="auto"/>
                                <w:bottom w:val="none" w:sz="0" w:space="0" w:color="auto"/>
                                <w:right w:val="none" w:sz="0" w:space="0" w:color="auto"/>
                              </w:divBdr>
                              <w:divsChild>
                                <w:div w:id="8707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659853">
      <w:bodyDiv w:val="1"/>
      <w:marLeft w:val="0"/>
      <w:marRight w:val="0"/>
      <w:marTop w:val="0"/>
      <w:marBottom w:val="0"/>
      <w:divBdr>
        <w:top w:val="none" w:sz="0" w:space="0" w:color="auto"/>
        <w:left w:val="none" w:sz="0" w:space="0" w:color="auto"/>
        <w:bottom w:val="none" w:sz="0" w:space="0" w:color="auto"/>
        <w:right w:val="none" w:sz="0" w:space="0" w:color="auto"/>
      </w:divBdr>
    </w:div>
    <w:div w:id="1614361208">
      <w:bodyDiv w:val="1"/>
      <w:marLeft w:val="0"/>
      <w:marRight w:val="0"/>
      <w:marTop w:val="0"/>
      <w:marBottom w:val="0"/>
      <w:divBdr>
        <w:top w:val="none" w:sz="0" w:space="0" w:color="auto"/>
        <w:left w:val="none" w:sz="0" w:space="0" w:color="auto"/>
        <w:bottom w:val="none" w:sz="0" w:space="0" w:color="auto"/>
        <w:right w:val="none" w:sz="0" w:space="0" w:color="auto"/>
      </w:divBdr>
    </w:div>
    <w:div w:id="1615625543">
      <w:bodyDiv w:val="1"/>
      <w:marLeft w:val="0"/>
      <w:marRight w:val="0"/>
      <w:marTop w:val="0"/>
      <w:marBottom w:val="0"/>
      <w:divBdr>
        <w:top w:val="none" w:sz="0" w:space="0" w:color="auto"/>
        <w:left w:val="none" w:sz="0" w:space="0" w:color="auto"/>
        <w:bottom w:val="none" w:sz="0" w:space="0" w:color="auto"/>
        <w:right w:val="none" w:sz="0" w:space="0" w:color="auto"/>
      </w:divBdr>
    </w:div>
    <w:div w:id="1616062063">
      <w:bodyDiv w:val="1"/>
      <w:marLeft w:val="0"/>
      <w:marRight w:val="0"/>
      <w:marTop w:val="0"/>
      <w:marBottom w:val="0"/>
      <w:divBdr>
        <w:top w:val="none" w:sz="0" w:space="0" w:color="auto"/>
        <w:left w:val="none" w:sz="0" w:space="0" w:color="auto"/>
        <w:bottom w:val="none" w:sz="0" w:space="0" w:color="auto"/>
        <w:right w:val="none" w:sz="0" w:space="0" w:color="auto"/>
      </w:divBdr>
    </w:div>
    <w:div w:id="1616669299">
      <w:bodyDiv w:val="1"/>
      <w:marLeft w:val="0"/>
      <w:marRight w:val="0"/>
      <w:marTop w:val="0"/>
      <w:marBottom w:val="0"/>
      <w:divBdr>
        <w:top w:val="none" w:sz="0" w:space="0" w:color="auto"/>
        <w:left w:val="none" w:sz="0" w:space="0" w:color="auto"/>
        <w:bottom w:val="none" w:sz="0" w:space="0" w:color="auto"/>
        <w:right w:val="none" w:sz="0" w:space="0" w:color="auto"/>
      </w:divBdr>
    </w:div>
    <w:div w:id="1616912292">
      <w:bodyDiv w:val="1"/>
      <w:marLeft w:val="0"/>
      <w:marRight w:val="0"/>
      <w:marTop w:val="0"/>
      <w:marBottom w:val="0"/>
      <w:divBdr>
        <w:top w:val="none" w:sz="0" w:space="0" w:color="auto"/>
        <w:left w:val="none" w:sz="0" w:space="0" w:color="auto"/>
        <w:bottom w:val="none" w:sz="0" w:space="0" w:color="auto"/>
        <w:right w:val="none" w:sz="0" w:space="0" w:color="auto"/>
      </w:divBdr>
    </w:div>
    <w:div w:id="1617757014">
      <w:bodyDiv w:val="1"/>
      <w:marLeft w:val="0"/>
      <w:marRight w:val="0"/>
      <w:marTop w:val="0"/>
      <w:marBottom w:val="0"/>
      <w:divBdr>
        <w:top w:val="none" w:sz="0" w:space="0" w:color="auto"/>
        <w:left w:val="none" w:sz="0" w:space="0" w:color="auto"/>
        <w:bottom w:val="none" w:sz="0" w:space="0" w:color="auto"/>
        <w:right w:val="none" w:sz="0" w:space="0" w:color="auto"/>
      </w:divBdr>
    </w:div>
    <w:div w:id="1618878235">
      <w:bodyDiv w:val="1"/>
      <w:marLeft w:val="0"/>
      <w:marRight w:val="0"/>
      <w:marTop w:val="0"/>
      <w:marBottom w:val="0"/>
      <w:divBdr>
        <w:top w:val="none" w:sz="0" w:space="0" w:color="auto"/>
        <w:left w:val="none" w:sz="0" w:space="0" w:color="auto"/>
        <w:bottom w:val="none" w:sz="0" w:space="0" w:color="auto"/>
        <w:right w:val="none" w:sz="0" w:space="0" w:color="auto"/>
      </w:divBdr>
    </w:div>
    <w:div w:id="1619407992">
      <w:bodyDiv w:val="1"/>
      <w:marLeft w:val="0"/>
      <w:marRight w:val="0"/>
      <w:marTop w:val="0"/>
      <w:marBottom w:val="0"/>
      <w:divBdr>
        <w:top w:val="none" w:sz="0" w:space="0" w:color="auto"/>
        <w:left w:val="none" w:sz="0" w:space="0" w:color="auto"/>
        <w:bottom w:val="none" w:sz="0" w:space="0" w:color="auto"/>
        <w:right w:val="none" w:sz="0" w:space="0" w:color="auto"/>
      </w:divBdr>
    </w:div>
    <w:div w:id="1621109941">
      <w:bodyDiv w:val="1"/>
      <w:marLeft w:val="0"/>
      <w:marRight w:val="0"/>
      <w:marTop w:val="0"/>
      <w:marBottom w:val="0"/>
      <w:divBdr>
        <w:top w:val="none" w:sz="0" w:space="0" w:color="auto"/>
        <w:left w:val="none" w:sz="0" w:space="0" w:color="auto"/>
        <w:bottom w:val="none" w:sz="0" w:space="0" w:color="auto"/>
        <w:right w:val="none" w:sz="0" w:space="0" w:color="auto"/>
      </w:divBdr>
    </w:div>
    <w:div w:id="1621256004">
      <w:bodyDiv w:val="1"/>
      <w:marLeft w:val="0"/>
      <w:marRight w:val="0"/>
      <w:marTop w:val="0"/>
      <w:marBottom w:val="0"/>
      <w:divBdr>
        <w:top w:val="none" w:sz="0" w:space="0" w:color="auto"/>
        <w:left w:val="none" w:sz="0" w:space="0" w:color="auto"/>
        <w:bottom w:val="none" w:sz="0" w:space="0" w:color="auto"/>
        <w:right w:val="none" w:sz="0" w:space="0" w:color="auto"/>
      </w:divBdr>
    </w:div>
    <w:div w:id="1621764767">
      <w:bodyDiv w:val="1"/>
      <w:marLeft w:val="0"/>
      <w:marRight w:val="0"/>
      <w:marTop w:val="0"/>
      <w:marBottom w:val="0"/>
      <w:divBdr>
        <w:top w:val="none" w:sz="0" w:space="0" w:color="auto"/>
        <w:left w:val="none" w:sz="0" w:space="0" w:color="auto"/>
        <w:bottom w:val="none" w:sz="0" w:space="0" w:color="auto"/>
        <w:right w:val="none" w:sz="0" w:space="0" w:color="auto"/>
      </w:divBdr>
    </w:div>
    <w:div w:id="1621837508">
      <w:bodyDiv w:val="1"/>
      <w:marLeft w:val="0"/>
      <w:marRight w:val="0"/>
      <w:marTop w:val="0"/>
      <w:marBottom w:val="0"/>
      <w:divBdr>
        <w:top w:val="none" w:sz="0" w:space="0" w:color="auto"/>
        <w:left w:val="none" w:sz="0" w:space="0" w:color="auto"/>
        <w:bottom w:val="none" w:sz="0" w:space="0" w:color="auto"/>
        <w:right w:val="none" w:sz="0" w:space="0" w:color="auto"/>
      </w:divBdr>
    </w:div>
    <w:div w:id="1622569203">
      <w:bodyDiv w:val="1"/>
      <w:marLeft w:val="0"/>
      <w:marRight w:val="0"/>
      <w:marTop w:val="0"/>
      <w:marBottom w:val="0"/>
      <w:divBdr>
        <w:top w:val="none" w:sz="0" w:space="0" w:color="auto"/>
        <w:left w:val="none" w:sz="0" w:space="0" w:color="auto"/>
        <w:bottom w:val="none" w:sz="0" w:space="0" w:color="auto"/>
        <w:right w:val="none" w:sz="0" w:space="0" w:color="auto"/>
      </w:divBdr>
    </w:div>
    <w:div w:id="1622804384">
      <w:bodyDiv w:val="1"/>
      <w:marLeft w:val="0"/>
      <w:marRight w:val="0"/>
      <w:marTop w:val="0"/>
      <w:marBottom w:val="0"/>
      <w:divBdr>
        <w:top w:val="none" w:sz="0" w:space="0" w:color="auto"/>
        <w:left w:val="none" w:sz="0" w:space="0" w:color="auto"/>
        <w:bottom w:val="none" w:sz="0" w:space="0" w:color="auto"/>
        <w:right w:val="none" w:sz="0" w:space="0" w:color="auto"/>
      </w:divBdr>
    </w:div>
    <w:div w:id="1623727034">
      <w:bodyDiv w:val="1"/>
      <w:marLeft w:val="0"/>
      <w:marRight w:val="0"/>
      <w:marTop w:val="0"/>
      <w:marBottom w:val="0"/>
      <w:divBdr>
        <w:top w:val="none" w:sz="0" w:space="0" w:color="auto"/>
        <w:left w:val="none" w:sz="0" w:space="0" w:color="auto"/>
        <w:bottom w:val="none" w:sz="0" w:space="0" w:color="auto"/>
        <w:right w:val="none" w:sz="0" w:space="0" w:color="auto"/>
      </w:divBdr>
    </w:div>
    <w:div w:id="1624800750">
      <w:bodyDiv w:val="1"/>
      <w:marLeft w:val="0"/>
      <w:marRight w:val="0"/>
      <w:marTop w:val="0"/>
      <w:marBottom w:val="0"/>
      <w:divBdr>
        <w:top w:val="none" w:sz="0" w:space="0" w:color="auto"/>
        <w:left w:val="none" w:sz="0" w:space="0" w:color="auto"/>
        <w:bottom w:val="none" w:sz="0" w:space="0" w:color="auto"/>
        <w:right w:val="none" w:sz="0" w:space="0" w:color="auto"/>
      </w:divBdr>
    </w:div>
    <w:div w:id="1625304110">
      <w:bodyDiv w:val="1"/>
      <w:marLeft w:val="0"/>
      <w:marRight w:val="0"/>
      <w:marTop w:val="0"/>
      <w:marBottom w:val="0"/>
      <w:divBdr>
        <w:top w:val="none" w:sz="0" w:space="0" w:color="auto"/>
        <w:left w:val="none" w:sz="0" w:space="0" w:color="auto"/>
        <w:bottom w:val="none" w:sz="0" w:space="0" w:color="auto"/>
        <w:right w:val="none" w:sz="0" w:space="0" w:color="auto"/>
      </w:divBdr>
    </w:div>
    <w:div w:id="1625652669">
      <w:bodyDiv w:val="1"/>
      <w:marLeft w:val="0"/>
      <w:marRight w:val="0"/>
      <w:marTop w:val="0"/>
      <w:marBottom w:val="0"/>
      <w:divBdr>
        <w:top w:val="none" w:sz="0" w:space="0" w:color="auto"/>
        <w:left w:val="none" w:sz="0" w:space="0" w:color="auto"/>
        <w:bottom w:val="none" w:sz="0" w:space="0" w:color="auto"/>
        <w:right w:val="none" w:sz="0" w:space="0" w:color="auto"/>
      </w:divBdr>
    </w:div>
    <w:div w:id="1626234485">
      <w:bodyDiv w:val="1"/>
      <w:marLeft w:val="0"/>
      <w:marRight w:val="0"/>
      <w:marTop w:val="0"/>
      <w:marBottom w:val="0"/>
      <w:divBdr>
        <w:top w:val="none" w:sz="0" w:space="0" w:color="auto"/>
        <w:left w:val="none" w:sz="0" w:space="0" w:color="auto"/>
        <w:bottom w:val="none" w:sz="0" w:space="0" w:color="auto"/>
        <w:right w:val="none" w:sz="0" w:space="0" w:color="auto"/>
      </w:divBdr>
    </w:div>
    <w:div w:id="1626497031">
      <w:bodyDiv w:val="1"/>
      <w:marLeft w:val="0"/>
      <w:marRight w:val="0"/>
      <w:marTop w:val="0"/>
      <w:marBottom w:val="0"/>
      <w:divBdr>
        <w:top w:val="none" w:sz="0" w:space="0" w:color="auto"/>
        <w:left w:val="none" w:sz="0" w:space="0" w:color="auto"/>
        <w:bottom w:val="none" w:sz="0" w:space="0" w:color="auto"/>
        <w:right w:val="none" w:sz="0" w:space="0" w:color="auto"/>
      </w:divBdr>
    </w:div>
    <w:div w:id="1626497498">
      <w:bodyDiv w:val="1"/>
      <w:marLeft w:val="0"/>
      <w:marRight w:val="0"/>
      <w:marTop w:val="0"/>
      <w:marBottom w:val="0"/>
      <w:divBdr>
        <w:top w:val="none" w:sz="0" w:space="0" w:color="auto"/>
        <w:left w:val="none" w:sz="0" w:space="0" w:color="auto"/>
        <w:bottom w:val="none" w:sz="0" w:space="0" w:color="auto"/>
        <w:right w:val="none" w:sz="0" w:space="0" w:color="auto"/>
      </w:divBdr>
    </w:div>
    <w:div w:id="1626738654">
      <w:bodyDiv w:val="1"/>
      <w:marLeft w:val="0"/>
      <w:marRight w:val="0"/>
      <w:marTop w:val="0"/>
      <w:marBottom w:val="0"/>
      <w:divBdr>
        <w:top w:val="none" w:sz="0" w:space="0" w:color="auto"/>
        <w:left w:val="none" w:sz="0" w:space="0" w:color="auto"/>
        <w:bottom w:val="none" w:sz="0" w:space="0" w:color="auto"/>
        <w:right w:val="none" w:sz="0" w:space="0" w:color="auto"/>
      </w:divBdr>
    </w:div>
    <w:div w:id="1627588456">
      <w:bodyDiv w:val="1"/>
      <w:marLeft w:val="0"/>
      <w:marRight w:val="0"/>
      <w:marTop w:val="0"/>
      <w:marBottom w:val="0"/>
      <w:divBdr>
        <w:top w:val="none" w:sz="0" w:space="0" w:color="auto"/>
        <w:left w:val="none" w:sz="0" w:space="0" w:color="auto"/>
        <w:bottom w:val="none" w:sz="0" w:space="0" w:color="auto"/>
        <w:right w:val="none" w:sz="0" w:space="0" w:color="auto"/>
      </w:divBdr>
    </w:div>
    <w:div w:id="1628117881">
      <w:bodyDiv w:val="1"/>
      <w:marLeft w:val="0"/>
      <w:marRight w:val="0"/>
      <w:marTop w:val="0"/>
      <w:marBottom w:val="0"/>
      <w:divBdr>
        <w:top w:val="none" w:sz="0" w:space="0" w:color="auto"/>
        <w:left w:val="none" w:sz="0" w:space="0" w:color="auto"/>
        <w:bottom w:val="none" w:sz="0" w:space="0" w:color="auto"/>
        <w:right w:val="none" w:sz="0" w:space="0" w:color="auto"/>
      </w:divBdr>
    </w:div>
    <w:div w:id="1631126079">
      <w:bodyDiv w:val="1"/>
      <w:marLeft w:val="0"/>
      <w:marRight w:val="0"/>
      <w:marTop w:val="0"/>
      <w:marBottom w:val="0"/>
      <w:divBdr>
        <w:top w:val="none" w:sz="0" w:space="0" w:color="auto"/>
        <w:left w:val="none" w:sz="0" w:space="0" w:color="auto"/>
        <w:bottom w:val="none" w:sz="0" w:space="0" w:color="auto"/>
        <w:right w:val="none" w:sz="0" w:space="0" w:color="auto"/>
      </w:divBdr>
    </w:div>
    <w:div w:id="1633169810">
      <w:bodyDiv w:val="1"/>
      <w:marLeft w:val="0"/>
      <w:marRight w:val="0"/>
      <w:marTop w:val="0"/>
      <w:marBottom w:val="0"/>
      <w:divBdr>
        <w:top w:val="none" w:sz="0" w:space="0" w:color="auto"/>
        <w:left w:val="none" w:sz="0" w:space="0" w:color="auto"/>
        <w:bottom w:val="none" w:sz="0" w:space="0" w:color="auto"/>
        <w:right w:val="none" w:sz="0" w:space="0" w:color="auto"/>
      </w:divBdr>
    </w:div>
    <w:div w:id="1633249091">
      <w:bodyDiv w:val="1"/>
      <w:marLeft w:val="0"/>
      <w:marRight w:val="0"/>
      <w:marTop w:val="0"/>
      <w:marBottom w:val="0"/>
      <w:divBdr>
        <w:top w:val="none" w:sz="0" w:space="0" w:color="auto"/>
        <w:left w:val="none" w:sz="0" w:space="0" w:color="auto"/>
        <w:bottom w:val="none" w:sz="0" w:space="0" w:color="auto"/>
        <w:right w:val="none" w:sz="0" w:space="0" w:color="auto"/>
      </w:divBdr>
    </w:div>
    <w:div w:id="1633366628">
      <w:bodyDiv w:val="1"/>
      <w:marLeft w:val="0"/>
      <w:marRight w:val="0"/>
      <w:marTop w:val="0"/>
      <w:marBottom w:val="0"/>
      <w:divBdr>
        <w:top w:val="none" w:sz="0" w:space="0" w:color="auto"/>
        <w:left w:val="none" w:sz="0" w:space="0" w:color="auto"/>
        <w:bottom w:val="none" w:sz="0" w:space="0" w:color="auto"/>
        <w:right w:val="none" w:sz="0" w:space="0" w:color="auto"/>
      </w:divBdr>
    </w:div>
    <w:div w:id="1633439686">
      <w:bodyDiv w:val="1"/>
      <w:marLeft w:val="0"/>
      <w:marRight w:val="0"/>
      <w:marTop w:val="0"/>
      <w:marBottom w:val="0"/>
      <w:divBdr>
        <w:top w:val="none" w:sz="0" w:space="0" w:color="auto"/>
        <w:left w:val="none" w:sz="0" w:space="0" w:color="auto"/>
        <w:bottom w:val="none" w:sz="0" w:space="0" w:color="auto"/>
        <w:right w:val="none" w:sz="0" w:space="0" w:color="auto"/>
      </w:divBdr>
    </w:div>
    <w:div w:id="1634867483">
      <w:bodyDiv w:val="1"/>
      <w:marLeft w:val="0"/>
      <w:marRight w:val="0"/>
      <w:marTop w:val="0"/>
      <w:marBottom w:val="0"/>
      <w:divBdr>
        <w:top w:val="none" w:sz="0" w:space="0" w:color="auto"/>
        <w:left w:val="none" w:sz="0" w:space="0" w:color="auto"/>
        <w:bottom w:val="none" w:sz="0" w:space="0" w:color="auto"/>
        <w:right w:val="none" w:sz="0" w:space="0" w:color="auto"/>
      </w:divBdr>
    </w:div>
    <w:div w:id="1635020871">
      <w:bodyDiv w:val="1"/>
      <w:marLeft w:val="0"/>
      <w:marRight w:val="0"/>
      <w:marTop w:val="0"/>
      <w:marBottom w:val="0"/>
      <w:divBdr>
        <w:top w:val="none" w:sz="0" w:space="0" w:color="auto"/>
        <w:left w:val="none" w:sz="0" w:space="0" w:color="auto"/>
        <w:bottom w:val="none" w:sz="0" w:space="0" w:color="auto"/>
        <w:right w:val="none" w:sz="0" w:space="0" w:color="auto"/>
      </w:divBdr>
    </w:div>
    <w:div w:id="1636132470">
      <w:bodyDiv w:val="1"/>
      <w:marLeft w:val="0"/>
      <w:marRight w:val="0"/>
      <w:marTop w:val="0"/>
      <w:marBottom w:val="0"/>
      <w:divBdr>
        <w:top w:val="none" w:sz="0" w:space="0" w:color="auto"/>
        <w:left w:val="none" w:sz="0" w:space="0" w:color="auto"/>
        <w:bottom w:val="none" w:sz="0" w:space="0" w:color="auto"/>
        <w:right w:val="none" w:sz="0" w:space="0" w:color="auto"/>
      </w:divBdr>
    </w:div>
    <w:div w:id="1636132650">
      <w:bodyDiv w:val="1"/>
      <w:marLeft w:val="0"/>
      <w:marRight w:val="0"/>
      <w:marTop w:val="0"/>
      <w:marBottom w:val="0"/>
      <w:divBdr>
        <w:top w:val="none" w:sz="0" w:space="0" w:color="auto"/>
        <w:left w:val="none" w:sz="0" w:space="0" w:color="auto"/>
        <w:bottom w:val="none" w:sz="0" w:space="0" w:color="auto"/>
        <w:right w:val="none" w:sz="0" w:space="0" w:color="auto"/>
      </w:divBdr>
    </w:div>
    <w:div w:id="1638880526">
      <w:bodyDiv w:val="1"/>
      <w:marLeft w:val="0"/>
      <w:marRight w:val="0"/>
      <w:marTop w:val="0"/>
      <w:marBottom w:val="0"/>
      <w:divBdr>
        <w:top w:val="none" w:sz="0" w:space="0" w:color="auto"/>
        <w:left w:val="none" w:sz="0" w:space="0" w:color="auto"/>
        <w:bottom w:val="none" w:sz="0" w:space="0" w:color="auto"/>
        <w:right w:val="none" w:sz="0" w:space="0" w:color="auto"/>
      </w:divBdr>
    </w:div>
    <w:div w:id="1639141023">
      <w:bodyDiv w:val="1"/>
      <w:marLeft w:val="0"/>
      <w:marRight w:val="0"/>
      <w:marTop w:val="0"/>
      <w:marBottom w:val="0"/>
      <w:divBdr>
        <w:top w:val="none" w:sz="0" w:space="0" w:color="auto"/>
        <w:left w:val="none" w:sz="0" w:space="0" w:color="auto"/>
        <w:bottom w:val="none" w:sz="0" w:space="0" w:color="auto"/>
        <w:right w:val="none" w:sz="0" w:space="0" w:color="auto"/>
      </w:divBdr>
    </w:div>
    <w:div w:id="1639258559">
      <w:bodyDiv w:val="1"/>
      <w:marLeft w:val="0"/>
      <w:marRight w:val="0"/>
      <w:marTop w:val="0"/>
      <w:marBottom w:val="0"/>
      <w:divBdr>
        <w:top w:val="none" w:sz="0" w:space="0" w:color="auto"/>
        <w:left w:val="none" w:sz="0" w:space="0" w:color="auto"/>
        <w:bottom w:val="none" w:sz="0" w:space="0" w:color="auto"/>
        <w:right w:val="none" w:sz="0" w:space="0" w:color="auto"/>
      </w:divBdr>
    </w:div>
    <w:div w:id="1641228932">
      <w:bodyDiv w:val="1"/>
      <w:marLeft w:val="0"/>
      <w:marRight w:val="0"/>
      <w:marTop w:val="0"/>
      <w:marBottom w:val="0"/>
      <w:divBdr>
        <w:top w:val="none" w:sz="0" w:space="0" w:color="auto"/>
        <w:left w:val="none" w:sz="0" w:space="0" w:color="auto"/>
        <w:bottom w:val="none" w:sz="0" w:space="0" w:color="auto"/>
        <w:right w:val="none" w:sz="0" w:space="0" w:color="auto"/>
      </w:divBdr>
    </w:div>
    <w:div w:id="1641349371">
      <w:bodyDiv w:val="1"/>
      <w:marLeft w:val="0"/>
      <w:marRight w:val="0"/>
      <w:marTop w:val="0"/>
      <w:marBottom w:val="0"/>
      <w:divBdr>
        <w:top w:val="none" w:sz="0" w:space="0" w:color="auto"/>
        <w:left w:val="none" w:sz="0" w:space="0" w:color="auto"/>
        <w:bottom w:val="none" w:sz="0" w:space="0" w:color="auto"/>
        <w:right w:val="none" w:sz="0" w:space="0" w:color="auto"/>
      </w:divBdr>
    </w:div>
    <w:div w:id="1643462925">
      <w:bodyDiv w:val="1"/>
      <w:marLeft w:val="0"/>
      <w:marRight w:val="0"/>
      <w:marTop w:val="0"/>
      <w:marBottom w:val="0"/>
      <w:divBdr>
        <w:top w:val="none" w:sz="0" w:space="0" w:color="auto"/>
        <w:left w:val="none" w:sz="0" w:space="0" w:color="auto"/>
        <w:bottom w:val="none" w:sz="0" w:space="0" w:color="auto"/>
        <w:right w:val="none" w:sz="0" w:space="0" w:color="auto"/>
      </w:divBdr>
    </w:div>
    <w:div w:id="1644509262">
      <w:bodyDiv w:val="1"/>
      <w:marLeft w:val="0"/>
      <w:marRight w:val="0"/>
      <w:marTop w:val="0"/>
      <w:marBottom w:val="0"/>
      <w:divBdr>
        <w:top w:val="none" w:sz="0" w:space="0" w:color="auto"/>
        <w:left w:val="none" w:sz="0" w:space="0" w:color="auto"/>
        <w:bottom w:val="none" w:sz="0" w:space="0" w:color="auto"/>
        <w:right w:val="none" w:sz="0" w:space="0" w:color="auto"/>
      </w:divBdr>
    </w:div>
    <w:div w:id="1646005513">
      <w:bodyDiv w:val="1"/>
      <w:marLeft w:val="0"/>
      <w:marRight w:val="0"/>
      <w:marTop w:val="0"/>
      <w:marBottom w:val="0"/>
      <w:divBdr>
        <w:top w:val="none" w:sz="0" w:space="0" w:color="auto"/>
        <w:left w:val="none" w:sz="0" w:space="0" w:color="auto"/>
        <w:bottom w:val="none" w:sz="0" w:space="0" w:color="auto"/>
        <w:right w:val="none" w:sz="0" w:space="0" w:color="auto"/>
      </w:divBdr>
    </w:div>
    <w:div w:id="1648166728">
      <w:bodyDiv w:val="1"/>
      <w:marLeft w:val="0"/>
      <w:marRight w:val="0"/>
      <w:marTop w:val="0"/>
      <w:marBottom w:val="0"/>
      <w:divBdr>
        <w:top w:val="none" w:sz="0" w:space="0" w:color="auto"/>
        <w:left w:val="none" w:sz="0" w:space="0" w:color="auto"/>
        <w:bottom w:val="none" w:sz="0" w:space="0" w:color="auto"/>
        <w:right w:val="none" w:sz="0" w:space="0" w:color="auto"/>
      </w:divBdr>
    </w:div>
    <w:div w:id="1649281683">
      <w:bodyDiv w:val="1"/>
      <w:marLeft w:val="0"/>
      <w:marRight w:val="0"/>
      <w:marTop w:val="0"/>
      <w:marBottom w:val="0"/>
      <w:divBdr>
        <w:top w:val="none" w:sz="0" w:space="0" w:color="auto"/>
        <w:left w:val="none" w:sz="0" w:space="0" w:color="auto"/>
        <w:bottom w:val="none" w:sz="0" w:space="0" w:color="auto"/>
        <w:right w:val="none" w:sz="0" w:space="0" w:color="auto"/>
      </w:divBdr>
    </w:div>
    <w:div w:id="1649703165">
      <w:bodyDiv w:val="1"/>
      <w:marLeft w:val="0"/>
      <w:marRight w:val="0"/>
      <w:marTop w:val="0"/>
      <w:marBottom w:val="0"/>
      <w:divBdr>
        <w:top w:val="none" w:sz="0" w:space="0" w:color="auto"/>
        <w:left w:val="none" w:sz="0" w:space="0" w:color="auto"/>
        <w:bottom w:val="none" w:sz="0" w:space="0" w:color="auto"/>
        <w:right w:val="none" w:sz="0" w:space="0" w:color="auto"/>
      </w:divBdr>
    </w:div>
    <w:div w:id="1649750148">
      <w:bodyDiv w:val="1"/>
      <w:marLeft w:val="0"/>
      <w:marRight w:val="0"/>
      <w:marTop w:val="0"/>
      <w:marBottom w:val="0"/>
      <w:divBdr>
        <w:top w:val="none" w:sz="0" w:space="0" w:color="auto"/>
        <w:left w:val="none" w:sz="0" w:space="0" w:color="auto"/>
        <w:bottom w:val="none" w:sz="0" w:space="0" w:color="auto"/>
        <w:right w:val="none" w:sz="0" w:space="0" w:color="auto"/>
      </w:divBdr>
    </w:div>
    <w:div w:id="1649751434">
      <w:bodyDiv w:val="1"/>
      <w:marLeft w:val="0"/>
      <w:marRight w:val="0"/>
      <w:marTop w:val="0"/>
      <w:marBottom w:val="0"/>
      <w:divBdr>
        <w:top w:val="none" w:sz="0" w:space="0" w:color="auto"/>
        <w:left w:val="none" w:sz="0" w:space="0" w:color="auto"/>
        <w:bottom w:val="none" w:sz="0" w:space="0" w:color="auto"/>
        <w:right w:val="none" w:sz="0" w:space="0" w:color="auto"/>
      </w:divBdr>
    </w:div>
    <w:div w:id="1650477148">
      <w:bodyDiv w:val="1"/>
      <w:marLeft w:val="0"/>
      <w:marRight w:val="0"/>
      <w:marTop w:val="0"/>
      <w:marBottom w:val="0"/>
      <w:divBdr>
        <w:top w:val="none" w:sz="0" w:space="0" w:color="auto"/>
        <w:left w:val="none" w:sz="0" w:space="0" w:color="auto"/>
        <w:bottom w:val="none" w:sz="0" w:space="0" w:color="auto"/>
        <w:right w:val="none" w:sz="0" w:space="0" w:color="auto"/>
      </w:divBdr>
    </w:div>
    <w:div w:id="1650937251">
      <w:bodyDiv w:val="1"/>
      <w:marLeft w:val="0"/>
      <w:marRight w:val="0"/>
      <w:marTop w:val="0"/>
      <w:marBottom w:val="0"/>
      <w:divBdr>
        <w:top w:val="none" w:sz="0" w:space="0" w:color="auto"/>
        <w:left w:val="none" w:sz="0" w:space="0" w:color="auto"/>
        <w:bottom w:val="none" w:sz="0" w:space="0" w:color="auto"/>
        <w:right w:val="none" w:sz="0" w:space="0" w:color="auto"/>
      </w:divBdr>
    </w:div>
    <w:div w:id="1652100365">
      <w:bodyDiv w:val="1"/>
      <w:marLeft w:val="0"/>
      <w:marRight w:val="0"/>
      <w:marTop w:val="0"/>
      <w:marBottom w:val="0"/>
      <w:divBdr>
        <w:top w:val="none" w:sz="0" w:space="0" w:color="auto"/>
        <w:left w:val="none" w:sz="0" w:space="0" w:color="auto"/>
        <w:bottom w:val="none" w:sz="0" w:space="0" w:color="auto"/>
        <w:right w:val="none" w:sz="0" w:space="0" w:color="auto"/>
      </w:divBdr>
    </w:div>
    <w:div w:id="1652323733">
      <w:bodyDiv w:val="1"/>
      <w:marLeft w:val="0"/>
      <w:marRight w:val="0"/>
      <w:marTop w:val="0"/>
      <w:marBottom w:val="0"/>
      <w:divBdr>
        <w:top w:val="none" w:sz="0" w:space="0" w:color="auto"/>
        <w:left w:val="none" w:sz="0" w:space="0" w:color="auto"/>
        <w:bottom w:val="none" w:sz="0" w:space="0" w:color="auto"/>
        <w:right w:val="none" w:sz="0" w:space="0" w:color="auto"/>
      </w:divBdr>
    </w:div>
    <w:div w:id="1652516591">
      <w:bodyDiv w:val="1"/>
      <w:marLeft w:val="0"/>
      <w:marRight w:val="0"/>
      <w:marTop w:val="0"/>
      <w:marBottom w:val="0"/>
      <w:divBdr>
        <w:top w:val="none" w:sz="0" w:space="0" w:color="auto"/>
        <w:left w:val="none" w:sz="0" w:space="0" w:color="auto"/>
        <w:bottom w:val="none" w:sz="0" w:space="0" w:color="auto"/>
        <w:right w:val="none" w:sz="0" w:space="0" w:color="auto"/>
      </w:divBdr>
    </w:div>
    <w:div w:id="1653752263">
      <w:bodyDiv w:val="1"/>
      <w:marLeft w:val="0"/>
      <w:marRight w:val="0"/>
      <w:marTop w:val="0"/>
      <w:marBottom w:val="0"/>
      <w:divBdr>
        <w:top w:val="none" w:sz="0" w:space="0" w:color="auto"/>
        <w:left w:val="none" w:sz="0" w:space="0" w:color="auto"/>
        <w:bottom w:val="none" w:sz="0" w:space="0" w:color="auto"/>
        <w:right w:val="none" w:sz="0" w:space="0" w:color="auto"/>
      </w:divBdr>
    </w:div>
    <w:div w:id="1654791796">
      <w:bodyDiv w:val="1"/>
      <w:marLeft w:val="0"/>
      <w:marRight w:val="0"/>
      <w:marTop w:val="0"/>
      <w:marBottom w:val="0"/>
      <w:divBdr>
        <w:top w:val="none" w:sz="0" w:space="0" w:color="auto"/>
        <w:left w:val="none" w:sz="0" w:space="0" w:color="auto"/>
        <w:bottom w:val="none" w:sz="0" w:space="0" w:color="auto"/>
        <w:right w:val="none" w:sz="0" w:space="0" w:color="auto"/>
      </w:divBdr>
    </w:div>
    <w:div w:id="1655064501">
      <w:bodyDiv w:val="1"/>
      <w:marLeft w:val="0"/>
      <w:marRight w:val="0"/>
      <w:marTop w:val="0"/>
      <w:marBottom w:val="0"/>
      <w:divBdr>
        <w:top w:val="none" w:sz="0" w:space="0" w:color="auto"/>
        <w:left w:val="none" w:sz="0" w:space="0" w:color="auto"/>
        <w:bottom w:val="none" w:sz="0" w:space="0" w:color="auto"/>
        <w:right w:val="none" w:sz="0" w:space="0" w:color="auto"/>
      </w:divBdr>
    </w:div>
    <w:div w:id="1655643396">
      <w:bodyDiv w:val="1"/>
      <w:marLeft w:val="0"/>
      <w:marRight w:val="0"/>
      <w:marTop w:val="0"/>
      <w:marBottom w:val="0"/>
      <w:divBdr>
        <w:top w:val="none" w:sz="0" w:space="0" w:color="auto"/>
        <w:left w:val="none" w:sz="0" w:space="0" w:color="auto"/>
        <w:bottom w:val="none" w:sz="0" w:space="0" w:color="auto"/>
        <w:right w:val="none" w:sz="0" w:space="0" w:color="auto"/>
      </w:divBdr>
    </w:div>
    <w:div w:id="1655840521">
      <w:bodyDiv w:val="1"/>
      <w:marLeft w:val="0"/>
      <w:marRight w:val="0"/>
      <w:marTop w:val="0"/>
      <w:marBottom w:val="0"/>
      <w:divBdr>
        <w:top w:val="none" w:sz="0" w:space="0" w:color="auto"/>
        <w:left w:val="none" w:sz="0" w:space="0" w:color="auto"/>
        <w:bottom w:val="none" w:sz="0" w:space="0" w:color="auto"/>
        <w:right w:val="none" w:sz="0" w:space="0" w:color="auto"/>
      </w:divBdr>
    </w:div>
    <w:div w:id="1656370720">
      <w:bodyDiv w:val="1"/>
      <w:marLeft w:val="0"/>
      <w:marRight w:val="0"/>
      <w:marTop w:val="0"/>
      <w:marBottom w:val="0"/>
      <w:divBdr>
        <w:top w:val="none" w:sz="0" w:space="0" w:color="auto"/>
        <w:left w:val="none" w:sz="0" w:space="0" w:color="auto"/>
        <w:bottom w:val="none" w:sz="0" w:space="0" w:color="auto"/>
        <w:right w:val="none" w:sz="0" w:space="0" w:color="auto"/>
      </w:divBdr>
    </w:div>
    <w:div w:id="1657608610">
      <w:bodyDiv w:val="1"/>
      <w:marLeft w:val="0"/>
      <w:marRight w:val="0"/>
      <w:marTop w:val="0"/>
      <w:marBottom w:val="0"/>
      <w:divBdr>
        <w:top w:val="none" w:sz="0" w:space="0" w:color="auto"/>
        <w:left w:val="none" w:sz="0" w:space="0" w:color="auto"/>
        <w:bottom w:val="none" w:sz="0" w:space="0" w:color="auto"/>
        <w:right w:val="none" w:sz="0" w:space="0" w:color="auto"/>
      </w:divBdr>
    </w:div>
    <w:div w:id="1657609089">
      <w:bodyDiv w:val="1"/>
      <w:marLeft w:val="0"/>
      <w:marRight w:val="0"/>
      <w:marTop w:val="0"/>
      <w:marBottom w:val="0"/>
      <w:divBdr>
        <w:top w:val="none" w:sz="0" w:space="0" w:color="auto"/>
        <w:left w:val="none" w:sz="0" w:space="0" w:color="auto"/>
        <w:bottom w:val="none" w:sz="0" w:space="0" w:color="auto"/>
        <w:right w:val="none" w:sz="0" w:space="0" w:color="auto"/>
      </w:divBdr>
    </w:div>
    <w:div w:id="1658068119">
      <w:bodyDiv w:val="1"/>
      <w:marLeft w:val="0"/>
      <w:marRight w:val="0"/>
      <w:marTop w:val="0"/>
      <w:marBottom w:val="0"/>
      <w:divBdr>
        <w:top w:val="none" w:sz="0" w:space="0" w:color="auto"/>
        <w:left w:val="none" w:sz="0" w:space="0" w:color="auto"/>
        <w:bottom w:val="none" w:sz="0" w:space="0" w:color="auto"/>
        <w:right w:val="none" w:sz="0" w:space="0" w:color="auto"/>
      </w:divBdr>
    </w:div>
    <w:div w:id="1660033989">
      <w:bodyDiv w:val="1"/>
      <w:marLeft w:val="0"/>
      <w:marRight w:val="0"/>
      <w:marTop w:val="0"/>
      <w:marBottom w:val="0"/>
      <w:divBdr>
        <w:top w:val="none" w:sz="0" w:space="0" w:color="auto"/>
        <w:left w:val="none" w:sz="0" w:space="0" w:color="auto"/>
        <w:bottom w:val="none" w:sz="0" w:space="0" w:color="auto"/>
        <w:right w:val="none" w:sz="0" w:space="0" w:color="auto"/>
      </w:divBdr>
    </w:div>
    <w:div w:id="1661077787">
      <w:bodyDiv w:val="1"/>
      <w:marLeft w:val="0"/>
      <w:marRight w:val="0"/>
      <w:marTop w:val="0"/>
      <w:marBottom w:val="0"/>
      <w:divBdr>
        <w:top w:val="none" w:sz="0" w:space="0" w:color="auto"/>
        <w:left w:val="none" w:sz="0" w:space="0" w:color="auto"/>
        <w:bottom w:val="none" w:sz="0" w:space="0" w:color="auto"/>
        <w:right w:val="none" w:sz="0" w:space="0" w:color="auto"/>
      </w:divBdr>
    </w:div>
    <w:div w:id="1662075032">
      <w:bodyDiv w:val="1"/>
      <w:marLeft w:val="0"/>
      <w:marRight w:val="0"/>
      <w:marTop w:val="0"/>
      <w:marBottom w:val="0"/>
      <w:divBdr>
        <w:top w:val="none" w:sz="0" w:space="0" w:color="auto"/>
        <w:left w:val="none" w:sz="0" w:space="0" w:color="auto"/>
        <w:bottom w:val="none" w:sz="0" w:space="0" w:color="auto"/>
        <w:right w:val="none" w:sz="0" w:space="0" w:color="auto"/>
      </w:divBdr>
    </w:div>
    <w:div w:id="1662350141">
      <w:bodyDiv w:val="1"/>
      <w:marLeft w:val="0"/>
      <w:marRight w:val="0"/>
      <w:marTop w:val="0"/>
      <w:marBottom w:val="0"/>
      <w:divBdr>
        <w:top w:val="none" w:sz="0" w:space="0" w:color="auto"/>
        <w:left w:val="none" w:sz="0" w:space="0" w:color="auto"/>
        <w:bottom w:val="none" w:sz="0" w:space="0" w:color="auto"/>
        <w:right w:val="none" w:sz="0" w:space="0" w:color="auto"/>
      </w:divBdr>
    </w:div>
    <w:div w:id="1663385369">
      <w:bodyDiv w:val="1"/>
      <w:marLeft w:val="0"/>
      <w:marRight w:val="0"/>
      <w:marTop w:val="0"/>
      <w:marBottom w:val="0"/>
      <w:divBdr>
        <w:top w:val="none" w:sz="0" w:space="0" w:color="auto"/>
        <w:left w:val="none" w:sz="0" w:space="0" w:color="auto"/>
        <w:bottom w:val="none" w:sz="0" w:space="0" w:color="auto"/>
        <w:right w:val="none" w:sz="0" w:space="0" w:color="auto"/>
      </w:divBdr>
    </w:div>
    <w:div w:id="1664121831">
      <w:bodyDiv w:val="1"/>
      <w:marLeft w:val="0"/>
      <w:marRight w:val="0"/>
      <w:marTop w:val="0"/>
      <w:marBottom w:val="0"/>
      <w:divBdr>
        <w:top w:val="none" w:sz="0" w:space="0" w:color="auto"/>
        <w:left w:val="none" w:sz="0" w:space="0" w:color="auto"/>
        <w:bottom w:val="none" w:sz="0" w:space="0" w:color="auto"/>
        <w:right w:val="none" w:sz="0" w:space="0" w:color="auto"/>
      </w:divBdr>
    </w:div>
    <w:div w:id="1664316156">
      <w:bodyDiv w:val="1"/>
      <w:marLeft w:val="0"/>
      <w:marRight w:val="0"/>
      <w:marTop w:val="0"/>
      <w:marBottom w:val="0"/>
      <w:divBdr>
        <w:top w:val="none" w:sz="0" w:space="0" w:color="auto"/>
        <w:left w:val="none" w:sz="0" w:space="0" w:color="auto"/>
        <w:bottom w:val="none" w:sz="0" w:space="0" w:color="auto"/>
        <w:right w:val="none" w:sz="0" w:space="0" w:color="auto"/>
      </w:divBdr>
    </w:div>
    <w:div w:id="1664432300">
      <w:bodyDiv w:val="1"/>
      <w:marLeft w:val="0"/>
      <w:marRight w:val="0"/>
      <w:marTop w:val="0"/>
      <w:marBottom w:val="0"/>
      <w:divBdr>
        <w:top w:val="none" w:sz="0" w:space="0" w:color="auto"/>
        <w:left w:val="none" w:sz="0" w:space="0" w:color="auto"/>
        <w:bottom w:val="none" w:sz="0" w:space="0" w:color="auto"/>
        <w:right w:val="none" w:sz="0" w:space="0" w:color="auto"/>
      </w:divBdr>
    </w:div>
    <w:div w:id="1665816090">
      <w:bodyDiv w:val="1"/>
      <w:marLeft w:val="0"/>
      <w:marRight w:val="0"/>
      <w:marTop w:val="0"/>
      <w:marBottom w:val="0"/>
      <w:divBdr>
        <w:top w:val="none" w:sz="0" w:space="0" w:color="auto"/>
        <w:left w:val="none" w:sz="0" w:space="0" w:color="auto"/>
        <w:bottom w:val="none" w:sz="0" w:space="0" w:color="auto"/>
        <w:right w:val="none" w:sz="0" w:space="0" w:color="auto"/>
      </w:divBdr>
    </w:div>
    <w:div w:id="1669988826">
      <w:bodyDiv w:val="1"/>
      <w:marLeft w:val="0"/>
      <w:marRight w:val="0"/>
      <w:marTop w:val="0"/>
      <w:marBottom w:val="0"/>
      <w:divBdr>
        <w:top w:val="none" w:sz="0" w:space="0" w:color="auto"/>
        <w:left w:val="none" w:sz="0" w:space="0" w:color="auto"/>
        <w:bottom w:val="none" w:sz="0" w:space="0" w:color="auto"/>
        <w:right w:val="none" w:sz="0" w:space="0" w:color="auto"/>
      </w:divBdr>
    </w:div>
    <w:div w:id="1670670429">
      <w:bodyDiv w:val="1"/>
      <w:marLeft w:val="0"/>
      <w:marRight w:val="0"/>
      <w:marTop w:val="0"/>
      <w:marBottom w:val="0"/>
      <w:divBdr>
        <w:top w:val="none" w:sz="0" w:space="0" w:color="auto"/>
        <w:left w:val="none" w:sz="0" w:space="0" w:color="auto"/>
        <w:bottom w:val="none" w:sz="0" w:space="0" w:color="auto"/>
        <w:right w:val="none" w:sz="0" w:space="0" w:color="auto"/>
      </w:divBdr>
    </w:div>
    <w:div w:id="1670905949">
      <w:bodyDiv w:val="1"/>
      <w:marLeft w:val="0"/>
      <w:marRight w:val="0"/>
      <w:marTop w:val="0"/>
      <w:marBottom w:val="0"/>
      <w:divBdr>
        <w:top w:val="none" w:sz="0" w:space="0" w:color="auto"/>
        <w:left w:val="none" w:sz="0" w:space="0" w:color="auto"/>
        <w:bottom w:val="none" w:sz="0" w:space="0" w:color="auto"/>
        <w:right w:val="none" w:sz="0" w:space="0" w:color="auto"/>
      </w:divBdr>
    </w:div>
    <w:div w:id="1671254786">
      <w:bodyDiv w:val="1"/>
      <w:marLeft w:val="0"/>
      <w:marRight w:val="0"/>
      <w:marTop w:val="0"/>
      <w:marBottom w:val="0"/>
      <w:divBdr>
        <w:top w:val="none" w:sz="0" w:space="0" w:color="auto"/>
        <w:left w:val="none" w:sz="0" w:space="0" w:color="auto"/>
        <w:bottom w:val="none" w:sz="0" w:space="0" w:color="auto"/>
        <w:right w:val="none" w:sz="0" w:space="0" w:color="auto"/>
      </w:divBdr>
    </w:div>
    <w:div w:id="1672217323">
      <w:bodyDiv w:val="1"/>
      <w:marLeft w:val="0"/>
      <w:marRight w:val="0"/>
      <w:marTop w:val="0"/>
      <w:marBottom w:val="0"/>
      <w:divBdr>
        <w:top w:val="none" w:sz="0" w:space="0" w:color="auto"/>
        <w:left w:val="none" w:sz="0" w:space="0" w:color="auto"/>
        <w:bottom w:val="none" w:sz="0" w:space="0" w:color="auto"/>
        <w:right w:val="none" w:sz="0" w:space="0" w:color="auto"/>
      </w:divBdr>
    </w:div>
    <w:div w:id="1672217691">
      <w:bodyDiv w:val="1"/>
      <w:marLeft w:val="0"/>
      <w:marRight w:val="0"/>
      <w:marTop w:val="0"/>
      <w:marBottom w:val="0"/>
      <w:divBdr>
        <w:top w:val="none" w:sz="0" w:space="0" w:color="auto"/>
        <w:left w:val="none" w:sz="0" w:space="0" w:color="auto"/>
        <w:bottom w:val="none" w:sz="0" w:space="0" w:color="auto"/>
        <w:right w:val="none" w:sz="0" w:space="0" w:color="auto"/>
      </w:divBdr>
    </w:div>
    <w:div w:id="1672948758">
      <w:bodyDiv w:val="1"/>
      <w:marLeft w:val="0"/>
      <w:marRight w:val="0"/>
      <w:marTop w:val="0"/>
      <w:marBottom w:val="0"/>
      <w:divBdr>
        <w:top w:val="none" w:sz="0" w:space="0" w:color="auto"/>
        <w:left w:val="none" w:sz="0" w:space="0" w:color="auto"/>
        <w:bottom w:val="none" w:sz="0" w:space="0" w:color="auto"/>
        <w:right w:val="none" w:sz="0" w:space="0" w:color="auto"/>
      </w:divBdr>
    </w:div>
    <w:div w:id="1673608713">
      <w:bodyDiv w:val="1"/>
      <w:marLeft w:val="0"/>
      <w:marRight w:val="0"/>
      <w:marTop w:val="0"/>
      <w:marBottom w:val="0"/>
      <w:divBdr>
        <w:top w:val="none" w:sz="0" w:space="0" w:color="auto"/>
        <w:left w:val="none" w:sz="0" w:space="0" w:color="auto"/>
        <w:bottom w:val="none" w:sz="0" w:space="0" w:color="auto"/>
        <w:right w:val="none" w:sz="0" w:space="0" w:color="auto"/>
      </w:divBdr>
    </w:div>
    <w:div w:id="1674063137">
      <w:bodyDiv w:val="1"/>
      <w:marLeft w:val="0"/>
      <w:marRight w:val="0"/>
      <w:marTop w:val="0"/>
      <w:marBottom w:val="0"/>
      <w:divBdr>
        <w:top w:val="none" w:sz="0" w:space="0" w:color="auto"/>
        <w:left w:val="none" w:sz="0" w:space="0" w:color="auto"/>
        <w:bottom w:val="none" w:sz="0" w:space="0" w:color="auto"/>
        <w:right w:val="none" w:sz="0" w:space="0" w:color="auto"/>
      </w:divBdr>
    </w:div>
    <w:div w:id="1674602735">
      <w:bodyDiv w:val="1"/>
      <w:marLeft w:val="0"/>
      <w:marRight w:val="0"/>
      <w:marTop w:val="0"/>
      <w:marBottom w:val="0"/>
      <w:divBdr>
        <w:top w:val="none" w:sz="0" w:space="0" w:color="auto"/>
        <w:left w:val="none" w:sz="0" w:space="0" w:color="auto"/>
        <w:bottom w:val="none" w:sz="0" w:space="0" w:color="auto"/>
        <w:right w:val="none" w:sz="0" w:space="0" w:color="auto"/>
      </w:divBdr>
    </w:div>
    <w:div w:id="1675717932">
      <w:bodyDiv w:val="1"/>
      <w:marLeft w:val="0"/>
      <w:marRight w:val="0"/>
      <w:marTop w:val="0"/>
      <w:marBottom w:val="0"/>
      <w:divBdr>
        <w:top w:val="none" w:sz="0" w:space="0" w:color="auto"/>
        <w:left w:val="none" w:sz="0" w:space="0" w:color="auto"/>
        <w:bottom w:val="none" w:sz="0" w:space="0" w:color="auto"/>
        <w:right w:val="none" w:sz="0" w:space="0" w:color="auto"/>
      </w:divBdr>
    </w:div>
    <w:div w:id="1676616651">
      <w:bodyDiv w:val="1"/>
      <w:marLeft w:val="0"/>
      <w:marRight w:val="0"/>
      <w:marTop w:val="0"/>
      <w:marBottom w:val="0"/>
      <w:divBdr>
        <w:top w:val="none" w:sz="0" w:space="0" w:color="auto"/>
        <w:left w:val="none" w:sz="0" w:space="0" w:color="auto"/>
        <w:bottom w:val="none" w:sz="0" w:space="0" w:color="auto"/>
        <w:right w:val="none" w:sz="0" w:space="0" w:color="auto"/>
      </w:divBdr>
    </w:div>
    <w:div w:id="1678849108">
      <w:bodyDiv w:val="1"/>
      <w:marLeft w:val="0"/>
      <w:marRight w:val="0"/>
      <w:marTop w:val="0"/>
      <w:marBottom w:val="0"/>
      <w:divBdr>
        <w:top w:val="none" w:sz="0" w:space="0" w:color="auto"/>
        <w:left w:val="none" w:sz="0" w:space="0" w:color="auto"/>
        <w:bottom w:val="none" w:sz="0" w:space="0" w:color="auto"/>
        <w:right w:val="none" w:sz="0" w:space="0" w:color="auto"/>
      </w:divBdr>
    </w:div>
    <w:div w:id="1679115963">
      <w:bodyDiv w:val="1"/>
      <w:marLeft w:val="0"/>
      <w:marRight w:val="0"/>
      <w:marTop w:val="0"/>
      <w:marBottom w:val="0"/>
      <w:divBdr>
        <w:top w:val="none" w:sz="0" w:space="0" w:color="auto"/>
        <w:left w:val="none" w:sz="0" w:space="0" w:color="auto"/>
        <w:bottom w:val="none" w:sz="0" w:space="0" w:color="auto"/>
        <w:right w:val="none" w:sz="0" w:space="0" w:color="auto"/>
      </w:divBdr>
    </w:div>
    <w:div w:id="1680306471">
      <w:bodyDiv w:val="1"/>
      <w:marLeft w:val="0"/>
      <w:marRight w:val="0"/>
      <w:marTop w:val="0"/>
      <w:marBottom w:val="0"/>
      <w:divBdr>
        <w:top w:val="none" w:sz="0" w:space="0" w:color="auto"/>
        <w:left w:val="none" w:sz="0" w:space="0" w:color="auto"/>
        <w:bottom w:val="none" w:sz="0" w:space="0" w:color="auto"/>
        <w:right w:val="none" w:sz="0" w:space="0" w:color="auto"/>
      </w:divBdr>
    </w:div>
    <w:div w:id="1681159159">
      <w:bodyDiv w:val="1"/>
      <w:marLeft w:val="0"/>
      <w:marRight w:val="0"/>
      <w:marTop w:val="0"/>
      <w:marBottom w:val="0"/>
      <w:divBdr>
        <w:top w:val="none" w:sz="0" w:space="0" w:color="auto"/>
        <w:left w:val="none" w:sz="0" w:space="0" w:color="auto"/>
        <w:bottom w:val="none" w:sz="0" w:space="0" w:color="auto"/>
        <w:right w:val="none" w:sz="0" w:space="0" w:color="auto"/>
      </w:divBdr>
    </w:div>
    <w:div w:id="1683045785">
      <w:bodyDiv w:val="1"/>
      <w:marLeft w:val="0"/>
      <w:marRight w:val="0"/>
      <w:marTop w:val="0"/>
      <w:marBottom w:val="0"/>
      <w:divBdr>
        <w:top w:val="none" w:sz="0" w:space="0" w:color="auto"/>
        <w:left w:val="none" w:sz="0" w:space="0" w:color="auto"/>
        <w:bottom w:val="none" w:sz="0" w:space="0" w:color="auto"/>
        <w:right w:val="none" w:sz="0" w:space="0" w:color="auto"/>
      </w:divBdr>
    </w:div>
    <w:div w:id="1683051043">
      <w:bodyDiv w:val="1"/>
      <w:marLeft w:val="0"/>
      <w:marRight w:val="0"/>
      <w:marTop w:val="0"/>
      <w:marBottom w:val="0"/>
      <w:divBdr>
        <w:top w:val="none" w:sz="0" w:space="0" w:color="auto"/>
        <w:left w:val="none" w:sz="0" w:space="0" w:color="auto"/>
        <w:bottom w:val="none" w:sz="0" w:space="0" w:color="auto"/>
        <w:right w:val="none" w:sz="0" w:space="0" w:color="auto"/>
      </w:divBdr>
    </w:div>
    <w:div w:id="1684281107">
      <w:bodyDiv w:val="1"/>
      <w:marLeft w:val="0"/>
      <w:marRight w:val="0"/>
      <w:marTop w:val="0"/>
      <w:marBottom w:val="0"/>
      <w:divBdr>
        <w:top w:val="none" w:sz="0" w:space="0" w:color="auto"/>
        <w:left w:val="none" w:sz="0" w:space="0" w:color="auto"/>
        <w:bottom w:val="none" w:sz="0" w:space="0" w:color="auto"/>
        <w:right w:val="none" w:sz="0" w:space="0" w:color="auto"/>
      </w:divBdr>
    </w:div>
    <w:div w:id="1684546714">
      <w:bodyDiv w:val="1"/>
      <w:marLeft w:val="0"/>
      <w:marRight w:val="0"/>
      <w:marTop w:val="0"/>
      <w:marBottom w:val="0"/>
      <w:divBdr>
        <w:top w:val="none" w:sz="0" w:space="0" w:color="auto"/>
        <w:left w:val="none" w:sz="0" w:space="0" w:color="auto"/>
        <w:bottom w:val="none" w:sz="0" w:space="0" w:color="auto"/>
        <w:right w:val="none" w:sz="0" w:space="0" w:color="auto"/>
      </w:divBdr>
    </w:div>
    <w:div w:id="1686589077">
      <w:bodyDiv w:val="1"/>
      <w:marLeft w:val="0"/>
      <w:marRight w:val="0"/>
      <w:marTop w:val="0"/>
      <w:marBottom w:val="0"/>
      <w:divBdr>
        <w:top w:val="none" w:sz="0" w:space="0" w:color="auto"/>
        <w:left w:val="none" w:sz="0" w:space="0" w:color="auto"/>
        <w:bottom w:val="none" w:sz="0" w:space="0" w:color="auto"/>
        <w:right w:val="none" w:sz="0" w:space="0" w:color="auto"/>
      </w:divBdr>
    </w:div>
    <w:div w:id="1686781762">
      <w:bodyDiv w:val="1"/>
      <w:marLeft w:val="0"/>
      <w:marRight w:val="0"/>
      <w:marTop w:val="0"/>
      <w:marBottom w:val="0"/>
      <w:divBdr>
        <w:top w:val="none" w:sz="0" w:space="0" w:color="auto"/>
        <w:left w:val="none" w:sz="0" w:space="0" w:color="auto"/>
        <w:bottom w:val="none" w:sz="0" w:space="0" w:color="auto"/>
        <w:right w:val="none" w:sz="0" w:space="0" w:color="auto"/>
      </w:divBdr>
    </w:div>
    <w:div w:id="1690528278">
      <w:bodyDiv w:val="1"/>
      <w:marLeft w:val="0"/>
      <w:marRight w:val="0"/>
      <w:marTop w:val="0"/>
      <w:marBottom w:val="0"/>
      <w:divBdr>
        <w:top w:val="none" w:sz="0" w:space="0" w:color="auto"/>
        <w:left w:val="none" w:sz="0" w:space="0" w:color="auto"/>
        <w:bottom w:val="none" w:sz="0" w:space="0" w:color="auto"/>
        <w:right w:val="none" w:sz="0" w:space="0" w:color="auto"/>
      </w:divBdr>
    </w:div>
    <w:div w:id="1690835573">
      <w:bodyDiv w:val="1"/>
      <w:marLeft w:val="0"/>
      <w:marRight w:val="0"/>
      <w:marTop w:val="0"/>
      <w:marBottom w:val="0"/>
      <w:divBdr>
        <w:top w:val="none" w:sz="0" w:space="0" w:color="auto"/>
        <w:left w:val="none" w:sz="0" w:space="0" w:color="auto"/>
        <w:bottom w:val="none" w:sz="0" w:space="0" w:color="auto"/>
        <w:right w:val="none" w:sz="0" w:space="0" w:color="auto"/>
      </w:divBdr>
    </w:div>
    <w:div w:id="1691223823">
      <w:bodyDiv w:val="1"/>
      <w:marLeft w:val="0"/>
      <w:marRight w:val="0"/>
      <w:marTop w:val="0"/>
      <w:marBottom w:val="0"/>
      <w:divBdr>
        <w:top w:val="none" w:sz="0" w:space="0" w:color="auto"/>
        <w:left w:val="none" w:sz="0" w:space="0" w:color="auto"/>
        <w:bottom w:val="none" w:sz="0" w:space="0" w:color="auto"/>
        <w:right w:val="none" w:sz="0" w:space="0" w:color="auto"/>
      </w:divBdr>
    </w:div>
    <w:div w:id="1691446183">
      <w:bodyDiv w:val="1"/>
      <w:marLeft w:val="0"/>
      <w:marRight w:val="0"/>
      <w:marTop w:val="0"/>
      <w:marBottom w:val="0"/>
      <w:divBdr>
        <w:top w:val="none" w:sz="0" w:space="0" w:color="auto"/>
        <w:left w:val="none" w:sz="0" w:space="0" w:color="auto"/>
        <w:bottom w:val="none" w:sz="0" w:space="0" w:color="auto"/>
        <w:right w:val="none" w:sz="0" w:space="0" w:color="auto"/>
      </w:divBdr>
    </w:div>
    <w:div w:id="1691684897">
      <w:bodyDiv w:val="1"/>
      <w:marLeft w:val="0"/>
      <w:marRight w:val="0"/>
      <w:marTop w:val="0"/>
      <w:marBottom w:val="0"/>
      <w:divBdr>
        <w:top w:val="none" w:sz="0" w:space="0" w:color="auto"/>
        <w:left w:val="none" w:sz="0" w:space="0" w:color="auto"/>
        <w:bottom w:val="none" w:sz="0" w:space="0" w:color="auto"/>
        <w:right w:val="none" w:sz="0" w:space="0" w:color="auto"/>
      </w:divBdr>
    </w:div>
    <w:div w:id="1691956120">
      <w:bodyDiv w:val="1"/>
      <w:marLeft w:val="0"/>
      <w:marRight w:val="0"/>
      <w:marTop w:val="0"/>
      <w:marBottom w:val="0"/>
      <w:divBdr>
        <w:top w:val="none" w:sz="0" w:space="0" w:color="auto"/>
        <w:left w:val="none" w:sz="0" w:space="0" w:color="auto"/>
        <w:bottom w:val="none" w:sz="0" w:space="0" w:color="auto"/>
        <w:right w:val="none" w:sz="0" w:space="0" w:color="auto"/>
      </w:divBdr>
    </w:div>
    <w:div w:id="1693141649">
      <w:bodyDiv w:val="1"/>
      <w:marLeft w:val="0"/>
      <w:marRight w:val="0"/>
      <w:marTop w:val="0"/>
      <w:marBottom w:val="0"/>
      <w:divBdr>
        <w:top w:val="none" w:sz="0" w:space="0" w:color="auto"/>
        <w:left w:val="none" w:sz="0" w:space="0" w:color="auto"/>
        <w:bottom w:val="none" w:sz="0" w:space="0" w:color="auto"/>
        <w:right w:val="none" w:sz="0" w:space="0" w:color="auto"/>
      </w:divBdr>
    </w:div>
    <w:div w:id="1693458162">
      <w:bodyDiv w:val="1"/>
      <w:marLeft w:val="0"/>
      <w:marRight w:val="0"/>
      <w:marTop w:val="0"/>
      <w:marBottom w:val="0"/>
      <w:divBdr>
        <w:top w:val="none" w:sz="0" w:space="0" w:color="auto"/>
        <w:left w:val="none" w:sz="0" w:space="0" w:color="auto"/>
        <w:bottom w:val="none" w:sz="0" w:space="0" w:color="auto"/>
        <w:right w:val="none" w:sz="0" w:space="0" w:color="auto"/>
      </w:divBdr>
    </w:div>
    <w:div w:id="1694112358">
      <w:bodyDiv w:val="1"/>
      <w:marLeft w:val="0"/>
      <w:marRight w:val="0"/>
      <w:marTop w:val="0"/>
      <w:marBottom w:val="0"/>
      <w:divBdr>
        <w:top w:val="none" w:sz="0" w:space="0" w:color="auto"/>
        <w:left w:val="none" w:sz="0" w:space="0" w:color="auto"/>
        <w:bottom w:val="none" w:sz="0" w:space="0" w:color="auto"/>
        <w:right w:val="none" w:sz="0" w:space="0" w:color="auto"/>
      </w:divBdr>
    </w:div>
    <w:div w:id="1694455876">
      <w:bodyDiv w:val="1"/>
      <w:marLeft w:val="0"/>
      <w:marRight w:val="0"/>
      <w:marTop w:val="0"/>
      <w:marBottom w:val="0"/>
      <w:divBdr>
        <w:top w:val="none" w:sz="0" w:space="0" w:color="auto"/>
        <w:left w:val="none" w:sz="0" w:space="0" w:color="auto"/>
        <w:bottom w:val="none" w:sz="0" w:space="0" w:color="auto"/>
        <w:right w:val="none" w:sz="0" w:space="0" w:color="auto"/>
      </w:divBdr>
    </w:div>
    <w:div w:id="1695617823">
      <w:bodyDiv w:val="1"/>
      <w:marLeft w:val="0"/>
      <w:marRight w:val="0"/>
      <w:marTop w:val="0"/>
      <w:marBottom w:val="0"/>
      <w:divBdr>
        <w:top w:val="none" w:sz="0" w:space="0" w:color="auto"/>
        <w:left w:val="none" w:sz="0" w:space="0" w:color="auto"/>
        <w:bottom w:val="none" w:sz="0" w:space="0" w:color="auto"/>
        <w:right w:val="none" w:sz="0" w:space="0" w:color="auto"/>
      </w:divBdr>
    </w:div>
    <w:div w:id="1695838580">
      <w:bodyDiv w:val="1"/>
      <w:marLeft w:val="0"/>
      <w:marRight w:val="0"/>
      <w:marTop w:val="0"/>
      <w:marBottom w:val="0"/>
      <w:divBdr>
        <w:top w:val="none" w:sz="0" w:space="0" w:color="auto"/>
        <w:left w:val="none" w:sz="0" w:space="0" w:color="auto"/>
        <w:bottom w:val="none" w:sz="0" w:space="0" w:color="auto"/>
        <w:right w:val="none" w:sz="0" w:space="0" w:color="auto"/>
      </w:divBdr>
    </w:div>
    <w:div w:id="1696494242">
      <w:bodyDiv w:val="1"/>
      <w:marLeft w:val="0"/>
      <w:marRight w:val="0"/>
      <w:marTop w:val="0"/>
      <w:marBottom w:val="0"/>
      <w:divBdr>
        <w:top w:val="none" w:sz="0" w:space="0" w:color="auto"/>
        <w:left w:val="none" w:sz="0" w:space="0" w:color="auto"/>
        <w:bottom w:val="none" w:sz="0" w:space="0" w:color="auto"/>
        <w:right w:val="none" w:sz="0" w:space="0" w:color="auto"/>
      </w:divBdr>
    </w:div>
    <w:div w:id="1696534733">
      <w:bodyDiv w:val="1"/>
      <w:marLeft w:val="0"/>
      <w:marRight w:val="0"/>
      <w:marTop w:val="0"/>
      <w:marBottom w:val="0"/>
      <w:divBdr>
        <w:top w:val="none" w:sz="0" w:space="0" w:color="auto"/>
        <w:left w:val="none" w:sz="0" w:space="0" w:color="auto"/>
        <w:bottom w:val="none" w:sz="0" w:space="0" w:color="auto"/>
        <w:right w:val="none" w:sz="0" w:space="0" w:color="auto"/>
      </w:divBdr>
    </w:div>
    <w:div w:id="1697121812">
      <w:bodyDiv w:val="1"/>
      <w:marLeft w:val="0"/>
      <w:marRight w:val="0"/>
      <w:marTop w:val="0"/>
      <w:marBottom w:val="0"/>
      <w:divBdr>
        <w:top w:val="none" w:sz="0" w:space="0" w:color="auto"/>
        <w:left w:val="none" w:sz="0" w:space="0" w:color="auto"/>
        <w:bottom w:val="none" w:sz="0" w:space="0" w:color="auto"/>
        <w:right w:val="none" w:sz="0" w:space="0" w:color="auto"/>
      </w:divBdr>
    </w:div>
    <w:div w:id="1698778684">
      <w:bodyDiv w:val="1"/>
      <w:marLeft w:val="0"/>
      <w:marRight w:val="0"/>
      <w:marTop w:val="0"/>
      <w:marBottom w:val="0"/>
      <w:divBdr>
        <w:top w:val="none" w:sz="0" w:space="0" w:color="auto"/>
        <w:left w:val="none" w:sz="0" w:space="0" w:color="auto"/>
        <w:bottom w:val="none" w:sz="0" w:space="0" w:color="auto"/>
        <w:right w:val="none" w:sz="0" w:space="0" w:color="auto"/>
      </w:divBdr>
    </w:div>
    <w:div w:id="1698891851">
      <w:bodyDiv w:val="1"/>
      <w:marLeft w:val="0"/>
      <w:marRight w:val="0"/>
      <w:marTop w:val="0"/>
      <w:marBottom w:val="0"/>
      <w:divBdr>
        <w:top w:val="none" w:sz="0" w:space="0" w:color="auto"/>
        <w:left w:val="none" w:sz="0" w:space="0" w:color="auto"/>
        <w:bottom w:val="none" w:sz="0" w:space="0" w:color="auto"/>
        <w:right w:val="none" w:sz="0" w:space="0" w:color="auto"/>
      </w:divBdr>
    </w:div>
    <w:div w:id="1698894469">
      <w:bodyDiv w:val="1"/>
      <w:marLeft w:val="0"/>
      <w:marRight w:val="0"/>
      <w:marTop w:val="0"/>
      <w:marBottom w:val="0"/>
      <w:divBdr>
        <w:top w:val="none" w:sz="0" w:space="0" w:color="auto"/>
        <w:left w:val="none" w:sz="0" w:space="0" w:color="auto"/>
        <w:bottom w:val="none" w:sz="0" w:space="0" w:color="auto"/>
        <w:right w:val="none" w:sz="0" w:space="0" w:color="auto"/>
      </w:divBdr>
    </w:div>
    <w:div w:id="1701121649">
      <w:bodyDiv w:val="1"/>
      <w:marLeft w:val="0"/>
      <w:marRight w:val="0"/>
      <w:marTop w:val="0"/>
      <w:marBottom w:val="0"/>
      <w:divBdr>
        <w:top w:val="none" w:sz="0" w:space="0" w:color="auto"/>
        <w:left w:val="none" w:sz="0" w:space="0" w:color="auto"/>
        <w:bottom w:val="none" w:sz="0" w:space="0" w:color="auto"/>
        <w:right w:val="none" w:sz="0" w:space="0" w:color="auto"/>
      </w:divBdr>
    </w:div>
    <w:div w:id="1702047079">
      <w:bodyDiv w:val="1"/>
      <w:marLeft w:val="0"/>
      <w:marRight w:val="0"/>
      <w:marTop w:val="0"/>
      <w:marBottom w:val="0"/>
      <w:divBdr>
        <w:top w:val="none" w:sz="0" w:space="0" w:color="auto"/>
        <w:left w:val="none" w:sz="0" w:space="0" w:color="auto"/>
        <w:bottom w:val="none" w:sz="0" w:space="0" w:color="auto"/>
        <w:right w:val="none" w:sz="0" w:space="0" w:color="auto"/>
      </w:divBdr>
    </w:div>
    <w:div w:id="1702247605">
      <w:bodyDiv w:val="1"/>
      <w:marLeft w:val="0"/>
      <w:marRight w:val="0"/>
      <w:marTop w:val="0"/>
      <w:marBottom w:val="0"/>
      <w:divBdr>
        <w:top w:val="none" w:sz="0" w:space="0" w:color="auto"/>
        <w:left w:val="none" w:sz="0" w:space="0" w:color="auto"/>
        <w:bottom w:val="none" w:sz="0" w:space="0" w:color="auto"/>
        <w:right w:val="none" w:sz="0" w:space="0" w:color="auto"/>
      </w:divBdr>
    </w:div>
    <w:div w:id="1702632207">
      <w:bodyDiv w:val="1"/>
      <w:marLeft w:val="0"/>
      <w:marRight w:val="0"/>
      <w:marTop w:val="0"/>
      <w:marBottom w:val="0"/>
      <w:divBdr>
        <w:top w:val="none" w:sz="0" w:space="0" w:color="auto"/>
        <w:left w:val="none" w:sz="0" w:space="0" w:color="auto"/>
        <w:bottom w:val="none" w:sz="0" w:space="0" w:color="auto"/>
        <w:right w:val="none" w:sz="0" w:space="0" w:color="auto"/>
      </w:divBdr>
    </w:div>
    <w:div w:id="1703047714">
      <w:bodyDiv w:val="1"/>
      <w:marLeft w:val="0"/>
      <w:marRight w:val="0"/>
      <w:marTop w:val="0"/>
      <w:marBottom w:val="0"/>
      <w:divBdr>
        <w:top w:val="none" w:sz="0" w:space="0" w:color="auto"/>
        <w:left w:val="none" w:sz="0" w:space="0" w:color="auto"/>
        <w:bottom w:val="none" w:sz="0" w:space="0" w:color="auto"/>
        <w:right w:val="none" w:sz="0" w:space="0" w:color="auto"/>
      </w:divBdr>
    </w:div>
    <w:div w:id="1703288516">
      <w:bodyDiv w:val="1"/>
      <w:marLeft w:val="0"/>
      <w:marRight w:val="0"/>
      <w:marTop w:val="0"/>
      <w:marBottom w:val="0"/>
      <w:divBdr>
        <w:top w:val="none" w:sz="0" w:space="0" w:color="auto"/>
        <w:left w:val="none" w:sz="0" w:space="0" w:color="auto"/>
        <w:bottom w:val="none" w:sz="0" w:space="0" w:color="auto"/>
        <w:right w:val="none" w:sz="0" w:space="0" w:color="auto"/>
      </w:divBdr>
    </w:div>
    <w:div w:id="1703702175">
      <w:bodyDiv w:val="1"/>
      <w:marLeft w:val="0"/>
      <w:marRight w:val="0"/>
      <w:marTop w:val="0"/>
      <w:marBottom w:val="0"/>
      <w:divBdr>
        <w:top w:val="none" w:sz="0" w:space="0" w:color="auto"/>
        <w:left w:val="none" w:sz="0" w:space="0" w:color="auto"/>
        <w:bottom w:val="none" w:sz="0" w:space="0" w:color="auto"/>
        <w:right w:val="none" w:sz="0" w:space="0" w:color="auto"/>
      </w:divBdr>
    </w:div>
    <w:div w:id="1703704514">
      <w:bodyDiv w:val="1"/>
      <w:marLeft w:val="0"/>
      <w:marRight w:val="0"/>
      <w:marTop w:val="0"/>
      <w:marBottom w:val="0"/>
      <w:divBdr>
        <w:top w:val="none" w:sz="0" w:space="0" w:color="auto"/>
        <w:left w:val="none" w:sz="0" w:space="0" w:color="auto"/>
        <w:bottom w:val="none" w:sz="0" w:space="0" w:color="auto"/>
        <w:right w:val="none" w:sz="0" w:space="0" w:color="auto"/>
      </w:divBdr>
    </w:div>
    <w:div w:id="1706516129">
      <w:bodyDiv w:val="1"/>
      <w:marLeft w:val="0"/>
      <w:marRight w:val="0"/>
      <w:marTop w:val="0"/>
      <w:marBottom w:val="0"/>
      <w:divBdr>
        <w:top w:val="none" w:sz="0" w:space="0" w:color="auto"/>
        <w:left w:val="none" w:sz="0" w:space="0" w:color="auto"/>
        <w:bottom w:val="none" w:sz="0" w:space="0" w:color="auto"/>
        <w:right w:val="none" w:sz="0" w:space="0" w:color="auto"/>
      </w:divBdr>
    </w:div>
    <w:div w:id="1706902892">
      <w:bodyDiv w:val="1"/>
      <w:marLeft w:val="0"/>
      <w:marRight w:val="0"/>
      <w:marTop w:val="0"/>
      <w:marBottom w:val="0"/>
      <w:divBdr>
        <w:top w:val="none" w:sz="0" w:space="0" w:color="auto"/>
        <w:left w:val="none" w:sz="0" w:space="0" w:color="auto"/>
        <w:bottom w:val="none" w:sz="0" w:space="0" w:color="auto"/>
        <w:right w:val="none" w:sz="0" w:space="0" w:color="auto"/>
      </w:divBdr>
    </w:div>
    <w:div w:id="1706902946">
      <w:bodyDiv w:val="1"/>
      <w:marLeft w:val="0"/>
      <w:marRight w:val="0"/>
      <w:marTop w:val="0"/>
      <w:marBottom w:val="0"/>
      <w:divBdr>
        <w:top w:val="none" w:sz="0" w:space="0" w:color="auto"/>
        <w:left w:val="none" w:sz="0" w:space="0" w:color="auto"/>
        <w:bottom w:val="none" w:sz="0" w:space="0" w:color="auto"/>
        <w:right w:val="none" w:sz="0" w:space="0" w:color="auto"/>
      </w:divBdr>
    </w:div>
    <w:div w:id="1707096066">
      <w:bodyDiv w:val="1"/>
      <w:marLeft w:val="0"/>
      <w:marRight w:val="0"/>
      <w:marTop w:val="0"/>
      <w:marBottom w:val="0"/>
      <w:divBdr>
        <w:top w:val="none" w:sz="0" w:space="0" w:color="auto"/>
        <w:left w:val="none" w:sz="0" w:space="0" w:color="auto"/>
        <w:bottom w:val="none" w:sz="0" w:space="0" w:color="auto"/>
        <w:right w:val="none" w:sz="0" w:space="0" w:color="auto"/>
      </w:divBdr>
    </w:div>
    <w:div w:id="1708527708">
      <w:bodyDiv w:val="1"/>
      <w:marLeft w:val="0"/>
      <w:marRight w:val="0"/>
      <w:marTop w:val="0"/>
      <w:marBottom w:val="0"/>
      <w:divBdr>
        <w:top w:val="none" w:sz="0" w:space="0" w:color="auto"/>
        <w:left w:val="none" w:sz="0" w:space="0" w:color="auto"/>
        <w:bottom w:val="none" w:sz="0" w:space="0" w:color="auto"/>
        <w:right w:val="none" w:sz="0" w:space="0" w:color="auto"/>
      </w:divBdr>
    </w:div>
    <w:div w:id="1710569641">
      <w:bodyDiv w:val="1"/>
      <w:marLeft w:val="0"/>
      <w:marRight w:val="0"/>
      <w:marTop w:val="0"/>
      <w:marBottom w:val="0"/>
      <w:divBdr>
        <w:top w:val="none" w:sz="0" w:space="0" w:color="auto"/>
        <w:left w:val="none" w:sz="0" w:space="0" w:color="auto"/>
        <w:bottom w:val="none" w:sz="0" w:space="0" w:color="auto"/>
        <w:right w:val="none" w:sz="0" w:space="0" w:color="auto"/>
      </w:divBdr>
    </w:div>
    <w:div w:id="1711495872">
      <w:bodyDiv w:val="1"/>
      <w:marLeft w:val="0"/>
      <w:marRight w:val="0"/>
      <w:marTop w:val="0"/>
      <w:marBottom w:val="0"/>
      <w:divBdr>
        <w:top w:val="none" w:sz="0" w:space="0" w:color="auto"/>
        <w:left w:val="none" w:sz="0" w:space="0" w:color="auto"/>
        <w:bottom w:val="none" w:sz="0" w:space="0" w:color="auto"/>
        <w:right w:val="none" w:sz="0" w:space="0" w:color="auto"/>
      </w:divBdr>
    </w:div>
    <w:div w:id="1712456203">
      <w:bodyDiv w:val="1"/>
      <w:marLeft w:val="0"/>
      <w:marRight w:val="0"/>
      <w:marTop w:val="0"/>
      <w:marBottom w:val="0"/>
      <w:divBdr>
        <w:top w:val="none" w:sz="0" w:space="0" w:color="auto"/>
        <w:left w:val="none" w:sz="0" w:space="0" w:color="auto"/>
        <w:bottom w:val="none" w:sz="0" w:space="0" w:color="auto"/>
        <w:right w:val="none" w:sz="0" w:space="0" w:color="auto"/>
      </w:divBdr>
    </w:div>
    <w:div w:id="1713380563">
      <w:bodyDiv w:val="1"/>
      <w:marLeft w:val="0"/>
      <w:marRight w:val="0"/>
      <w:marTop w:val="0"/>
      <w:marBottom w:val="0"/>
      <w:divBdr>
        <w:top w:val="none" w:sz="0" w:space="0" w:color="auto"/>
        <w:left w:val="none" w:sz="0" w:space="0" w:color="auto"/>
        <w:bottom w:val="none" w:sz="0" w:space="0" w:color="auto"/>
        <w:right w:val="none" w:sz="0" w:space="0" w:color="auto"/>
      </w:divBdr>
    </w:div>
    <w:div w:id="1714036446">
      <w:bodyDiv w:val="1"/>
      <w:marLeft w:val="0"/>
      <w:marRight w:val="0"/>
      <w:marTop w:val="0"/>
      <w:marBottom w:val="0"/>
      <w:divBdr>
        <w:top w:val="none" w:sz="0" w:space="0" w:color="auto"/>
        <w:left w:val="none" w:sz="0" w:space="0" w:color="auto"/>
        <w:bottom w:val="none" w:sz="0" w:space="0" w:color="auto"/>
        <w:right w:val="none" w:sz="0" w:space="0" w:color="auto"/>
      </w:divBdr>
    </w:div>
    <w:div w:id="1714769352">
      <w:bodyDiv w:val="1"/>
      <w:marLeft w:val="0"/>
      <w:marRight w:val="0"/>
      <w:marTop w:val="0"/>
      <w:marBottom w:val="0"/>
      <w:divBdr>
        <w:top w:val="none" w:sz="0" w:space="0" w:color="auto"/>
        <w:left w:val="none" w:sz="0" w:space="0" w:color="auto"/>
        <w:bottom w:val="none" w:sz="0" w:space="0" w:color="auto"/>
        <w:right w:val="none" w:sz="0" w:space="0" w:color="auto"/>
      </w:divBdr>
    </w:div>
    <w:div w:id="1714960325">
      <w:bodyDiv w:val="1"/>
      <w:marLeft w:val="0"/>
      <w:marRight w:val="0"/>
      <w:marTop w:val="0"/>
      <w:marBottom w:val="0"/>
      <w:divBdr>
        <w:top w:val="none" w:sz="0" w:space="0" w:color="auto"/>
        <w:left w:val="none" w:sz="0" w:space="0" w:color="auto"/>
        <w:bottom w:val="none" w:sz="0" w:space="0" w:color="auto"/>
        <w:right w:val="none" w:sz="0" w:space="0" w:color="auto"/>
      </w:divBdr>
    </w:div>
    <w:div w:id="1715808772">
      <w:bodyDiv w:val="1"/>
      <w:marLeft w:val="0"/>
      <w:marRight w:val="0"/>
      <w:marTop w:val="0"/>
      <w:marBottom w:val="0"/>
      <w:divBdr>
        <w:top w:val="none" w:sz="0" w:space="0" w:color="auto"/>
        <w:left w:val="none" w:sz="0" w:space="0" w:color="auto"/>
        <w:bottom w:val="none" w:sz="0" w:space="0" w:color="auto"/>
        <w:right w:val="none" w:sz="0" w:space="0" w:color="auto"/>
      </w:divBdr>
    </w:div>
    <w:div w:id="1715815201">
      <w:bodyDiv w:val="1"/>
      <w:marLeft w:val="0"/>
      <w:marRight w:val="0"/>
      <w:marTop w:val="0"/>
      <w:marBottom w:val="0"/>
      <w:divBdr>
        <w:top w:val="none" w:sz="0" w:space="0" w:color="auto"/>
        <w:left w:val="none" w:sz="0" w:space="0" w:color="auto"/>
        <w:bottom w:val="none" w:sz="0" w:space="0" w:color="auto"/>
        <w:right w:val="none" w:sz="0" w:space="0" w:color="auto"/>
      </w:divBdr>
    </w:div>
    <w:div w:id="1716463142">
      <w:bodyDiv w:val="1"/>
      <w:marLeft w:val="0"/>
      <w:marRight w:val="0"/>
      <w:marTop w:val="0"/>
      <w:marBottom w:val="0"/>
      <w:divBdr>
        <w:top w:val="none" w:sz="0" w:space="0" w:color="auto"/>
        <w:left w:val="none" w:sz="0" w:space="0" w:color="auto"/>
        <w:bottom w:val="none" w:sz="0" w:space="0" w:color="auto"/>
        <w:right w:val="none" w:sz="0" w:space="0" w:color="auto"/>
      </w:divBdr>
    </w:div>
    <w:div w:id="1717507772">
      <w:bodyDiv w:val="1"/>
      <w:marLeft w:val="0"/>
      <w:marRight w:val="0"/>
      <w:marTop w:val="0"/>
      <w:marBottom w:val="0"/>
      <w:divBdr>
        <w:top w:val="none" w:sz="0" w:space="0" w:color="auto"/>
        <w:left w:val="none" w:sz="0" w:space="0" w:color="auto"/>
        <w:bottom w:val="none" w:sz="0" w:space="0" w:color="auto"/>
        <w:right w:val="none" w:sz="0" w:space="0" w:color="auto"/>
      </w:divBdr>
    </w:div>
    <w:div w:id="1717847687">
      <w:bodyDiv w:val="1"/>
      <w:marLeft w:val="0"/>
      <w:marRight w:val="0"/>
      <w:marTop w:val="0"/>
      <w:marBottom w:val="0"/>
      <w:divBdr>
        <w:top w:val="none" w:sz="0" w:space="0" w:color="auto"/>
        <w:left w:val="none" w:sz="0" w:space="0" w:color="auto"/>
        <w:bottom w:val="none" w:sz="0" w:space="0" w:color="auto"/>
        <w:right w:val="none" w:sz="0" w:space="0" w:color="auto"/>
      </w:divBdr>
    </w:div>
    <w:div w:id="1719354364">
      <w:bodyDiv w:val="1"/>
      <w:marLeft w:val="0"/>
      <w:marRight w:val="0"/>
      <w:marTop w:val="0"/>
      <w:marBottom w:val="0"/>
      <w:divBdr>
        <w:top w:val="none" w:sz="0" w:space="0" w:color="auto"/>
        <w:left w:val="none" w:sz="0" w:space="0" w:color="auto"/>
        <w:bottom w:val="none" w:sz="0" w:space="0" w:color="auto"/>
        <w:right w:val="none" w:sz="0" w:space="0" w:color="auto"/>
      </w:divBdr>
    </w:div>
    <w:div w:id="1719626303">
      <w:bodyDiv w:val="1"/>
      <w:marLeft w:val="0"/>
      <w:marRight w:val="0"/>
      <w:marTop w:val="0"/>
      <w:marBottom w:val="0"/>
      <w:divBdr>
        <w:top w:val="none" w:sz="0" w:space="0" w:color="auto"/>
        <w:left w:val="none" w:sz="0" w:space="0" w:color="auto"/>
        <w:bottom w:val="none" w:sz="0" w:space="0" w:color="auto"/>
        <w:right w:val="none" w:sz="0" w:space="0" w:color="auto"/>
      </w:divBdr>
    </w:div>
    <w:div w:id="1720782766">
      <w:bodyDiv w:val="1"/>
      <w:marLeft w:val="0"/>
      <w:marRight w:val="0"/>
      <w:marTop w:val="0"/>
      <w:marBottom w:val="0"/>
      <w:divBdr>
        <w:top w:val="none" w:sz="0" w:space="0" w:color="auto"/>
        <w:left w:val="none" w:sz="0" w:space="0" w:color="auto"/>
        <w:bottom w:val="none" w:sz="0" w:space="0" w:color="auto"/>
        <w:right w:val="none" w:sz="0" w:space="0" w:color="auto"/>
      </w:divBdr>
    </w:div>
    <w:div w:id="1721510428">
      <w:bodyDiv w:val="1"/>
      <w:marLeft w:val="0"/>
      <w:marRight w:val="0"/>
      <w:marTop w:val="0"/>
      <w:marBottom w:val="0"/>
      <w:divBdr>
        <w:top w:val="none" w:sz="0" w:space="0" w:color="auto"/>
        <w:left w:val="none" w:sz="0" w:space="0" w:color="auto"/>
        <w:bottom w:val="none" w:sz="0" w:space="0" w:color="auto"/>
        <w:right w:val="none" w:sz="0" w:space="0" w:color="auto"/>
      </w:divBdr>
    </w:div>
    <w:div w:id="1723673167">
      <w:bodyDiv w:val="1"/>
      <w:marLeft w:val="0"/>
      <w:marRight w:val="0"/>
      <w:marTop w:val="0"/>
      <w:marBottom w:val="0"/>
      <w:divBdr>
        <w:top w:val="none" w:sz="0" w:space="0" w:color="auto"/>
        <w:left w:val="none" w:sz="0" w:space="0" w:color="auto"/>
        <w:bottom w:val="none" w:sz="0" w:space="0" w:color="auto"/>
        <w:right w:val="none" w:sz="0" w:space="0" w:color="auto"/>
      </w:divBdr>
    </w:div>
    <w:div w:id="1724595249">
      <w:bodyDiv w:val="1"/>
      <w:marLeft w:val="0"/>
      <w:marRight w:val="0"/>
      <w:marTop w:val="0"/>
      <w:marBottom w:val="0"/>
      <w:divBdr>
        <w:top w:val="none" w:sz="0" w:space="0" w:color="auto"/>
        <w:left w:val="none" w:sz="0" w:space="0" w:color="auto"/>
        <w:bottom w:val="none" w:sz="0" w:space="0" w:color="auto"/>
        <w:right w:val="none" w:sz="0" w:space="0" w:color="auto"/>
      </w:divBdr>
    </w:div>
    <w:div w:id="1724910630">
      <w:bodyDiv w:val="1"/>
      <w:marLeft w:val="0"/>
      <w:marRight w:val="0"/>
      <w:marTop w:val="0"/>
      <w:marBottom w:val="0"/>
      <w:divBdr>
        <w:top w:val="none" w:sz="0" w:space="0" w:color="auto"/>
        <w:left w:val="none" w:sz="0" w:space="0" w:color="auto"/>
        <w:bottom w:val="none" w:sz="0" w:space="0" w:color="auto"/>
        <w:right w:val="none" w:sz="0" w:space="0" w:color="auto"/>
      </w:divBdr>
    </w:div>
    <w:div w:id="1725448488">
      <w:bodyDiv w:val="1"/>
      <w:marLeft w:val="0"/>
      <w:marRight w:val="0"/>
      <w:marTop w:val="0"/>
      <w:marBottom w:val="0"/>
      <w:divBdr>
        <w:top w:val="none" w:sz="0" w:space="0" w:color="auto"/>
        <w:left w:val="none" w:sz="0" w:space="0" w:color="auto"/>
        <w:bottom w:val="none" w:sz="0" w:space="0" w:color="auto"/>
        <w:right w:val="none" w:sz="0" w:space="0" w:color="auto"/>
      </w:divBdr>
    </w:div>
    <w:div w:id="1728645215">
      <w:bodyDiv w:val="1"/>
      <w:marLeft w:val="0"/>
      <w:marRight w:val="0"/>
      <w:marTop w:val="0"/>
      <w:marBottom w:val="0"/>
      <w:divBdr>
        <w:top w:val="none" w:sz="0" w:space="0" w:color="auto"/>
        <w:left w:val="none" w:sz="0" w:space="0" w:color="auto"/>
        <w:bottom w:val="none" w:sz="0" w:space="0" w:color="auto"/>
        <w:right w:val="none" w:sz="0" w:space="0" w:color="auto"/>
      </w:divBdr>
    </w:div>
    <w:div w:id="1729263975">
      <w:bodyDiv w:val="1"/>
      <w:marLeft w:val="0"/>
      <w:marRight w:val="0"/>
      <w:marTop w:val="0"/>
      <w:marBottom w:val="0"/>
      <w:divBdr>
        <w:top w:val="none" w:sz="0" w:space="0" w:color="auto"/>
        <w:left w:val="none" w:sz="0" w:space="0" w:color="auto"/>
        <w:bottom w:val="none" w:sz="0" w:space="0" w:color="auto"/>
        <w:right w:val="none" w:sz="0" w:space="0" w:color="auto"/>
      </w:divBdr>
    </w:div>
    <w:div w:id="1729498903">
      <w:bodyDiv w:val="1"/>
      <w:marLeft w:val="0"/>
      <w:marRight w:val="0"/>
      <w:marTop w:val="0"/>
      <w:marBottom w:val="0"/>
      <w:divBdr>
        <w:top w:val="none" w:sz="0" w:space="0" w:color="auto"/>
        <w:left w:val="none" w:sz="0" w:space="0" w:color="auto"/>
        <w:bottom w:val="none" w:sz="0" w:space="0" w:color="auto"/>
        <w:right w:val="none" w:sz="0" w:space="0" w:color="auto"/>
      </w:divBdr>
    </w:div>
    <w:div w:id="1730835104">
      <w:bodyDiv w:val="1"/>
      <w:marLeft w:val="0"/>
      <w:marRight w:val="0"/>
      <w:marTop w:val="0"/>
      <w:marBottom w:val="0"/>
      <w:divBdr>
        <w:top w:val="none" w:sz="0" w:space="0" w:color="auto"/>
        <w:left w:val="none" w:sz="0" w:space="0" w:color="auto"/>
        <w:bottom w:val="none" w:sz="0" w:space="0" w:color="auto"/>
        <w:right w:val="none" w:sz="0" w:space="0" w:color="auto"/>
      </w:divBdr>
    </w:div>
    <w:div w:id="1731347364">
      <w:bodyDiv w:val="1"/>
      <w:marLeft w:val="0"/>
      <w:marRight w:val="0"/>
      <w:marTop w:val="0"/>
      <w:marBottom w:val="0"/>
      <w:divBdr>
        <w:top w:val="none" w:sz="0" w:space="0" w:color="auto"/>
        <w:left w:val="none" w:sz="0" w:space="0" w:color="auto"/>
        <w:bottom w:val="none" w:sz="0" w:space="0" w:color="auto"/>
        <w:right w:val="none" w:sz="0" w:space="0" w:color="auto"/>
      </w:divBdr>
    </w:div>
    <w:div w:id="1732726040">
      <w:bodyDiv w:val="1"/>
      <w:marLeft w:val="0"/>
      <w:marRight w:val="0"/>
      <w:marTop w:val="0"/>
      <w:marBottom w:val="0"/>
      <w:divBdr>
        <w:top w:val="none" w:sz="0" w:space="0" w:color="auto"/>
        <w:left w:val="none" w:sz="0" w:space="0" w:color="auto"/>
        <w:bottom w:val="none" w:sz="0" w:space="0" w:color="auto"/>
        <w:right w:val="none" w:sz="0" w:space="0" w:color="auto"/>
      </w:divBdr>
    </w:div>
    <w:div w:id="1734891158">
      <w:bodyDiv w:val="1"/>
      <w:marLeft w:val="0"/>
      <w:marRight w:val="0"/>
      <w:marTop w:val="0"/>
      <w:marBottom w:val="0"/>
      <w:divBdr>
        <w:top w:val="none" w:sz="0" w:space="0" w:color="auto"/>
        <w:left w:val="none" w:sz="0" w:space="0" w:color="auto"/>
        <w:bottom w:val="none" w:sz="0" w:space="0" w:color="auto"/>
        <w:right w:val="none" w:sz="0" w:space="0" w:color="auto"/>
      </w:divBdr>
    </w:div>
    <w:div w:id="1735083177">
      <w:bodyDiv w:val="1"/>
      <w:marLeft w:val="0"/>
      <w:marRight w:val="0"/>
      <w:marTop w:val="0"/>
      <w:marBottom w:val="0"/>
      <w:divBdr>
        <w:top w:val="none" w:sz="0" w:space="0" w:color="auto"/>
        <w:left w:val="none" w:sz="0" w:space="0" w:color="auto"/>
        <w:bottom w:val="none" w:sz="0" w:space="0" w:color="auto"/>
        <w:right w:val="none" w:sz="0" w:space="0" w:color="auto"/>
      </w:divBdr>
    </w:div>
    <w:div w:id="1735930245">
      <w:bodyDiv w:val="1"/>
      <w:marLeft w:val="0"/>
      <w:marRight w:val="0"/>
      <w:marTop w:val="0"/>
      <w:marBottom w:val="0"/>
      <w:divBdr>
        <w:top w:val="none" w:sz="0" w:space="0" w:color="auto"/>
        <w:left w:val="none" w:sz="0" w:space="0" w:color="auto"/>
        <w:bottom w:val="none" w:sz="0" w:space="0" w:color="auto"/>
        <w:right w:val="none" w:sz="0" w:space="0" w:color="auto"/>
      </w:divBdr>
    </w:div>
    <w:div w:id="1736388677">
      <w:bodyDiv w:val="1"/>
      <w:marLeft w:val="0"/>
      <w:marRight w:val="0"/>
      <w:marTop w:val="0"/>
      <w:marBottom w:val="0"/>
      <w:divBdr>
        <w:top w:val="none" w:sz="0" w:space="0" w:color="auto"/>
        <w:left w:val="none" w:sz="0" w:space="0" w:color="auto"/>
        <w:bottom w:val="none" w:sz="0" w:space="0" w:color="auto"/>
        <w:right w:val="none" w:sz="0" w:space="0" w:color="auto"/>
      </w:divBdr>
    </w:div>
    <w:div w:id="1736396915">
      <w:bodyDiv w:val="1"/>
      <w:marLeft w:val="0"/>
      <w:marRight w:val="0"/>
      <w:marTop w:val="0"/>
      <w:marBottom w:val="0"/>
      <w:divBdr>
        <w:top w:val="none" w:sz="0" w:space="0" w:color="auto"/>
        <w:left w:val="none" w:sz="0" w:space="0" w:color="auto"/>
        <w:bottom w:val="none" w:sz="0" w:space="0" w:color="auto"/>
        <w:right w:val="none" w:sz="0" w:space="0" w:color="auto"/>
      </w:divBdr>
    </w:div>
    <w:div w:id="1737776763">
      <w:bodyDiv w:val="1"/>
      <w:marLeft w:val="0"/>
      <w:marRight w:val="0"/>
      <w:marTop w:val="0"/>
      <w:marBottom w:val="0"/>
      <w:divBdr>
        <w:top w:val="none" w:sz="0" w:space="0" w:color="auto"/>
        <w:left w:val="none" w:sz="0" w:space="0" w:color="auto"/>
        <w:bottom w:val="none" w:sz="0" w:space="0" w:color="auto"/>
        <w:right w:val="none" w:sz="0" w:space="0" w:color="auto"/>
      </w:divBdr>
    </w:div>
    <w:div w:id="1738672006">
      <w:bodyDiv w:val="1"/>
      <w:marLeft w:val="0"/>
      <w:marRight w:val="0"/>
      <w:marTop w:val="0"/>
      <w:marBottom w:val="0"/>
      <w:divBdr>
        <w:top w:val="none" w:sz="0" w:space="0" w:color="auto"/>
        <w:left w:val="none" w:sz="0" w:space="0" w:color="auto"/>
        <w:bottom w:val="none" w:sz="0" w:space="0" w:color="auto"/>
        <w:right w:val="none" w:sz="0" w:space="0" w:color="auto"/>
      </w:divBdr>
    </w:div>
    <w:div w:id="1739209544">
      <w:bodyDiv w:val="1"/>
      <w:marLeft w:val="0"/>
      <w:marRight w:val="0"/>
      <w:marTop w:val="0"/>
      <w:marBottom w:val="0"/>
      <w:divBdr>
        <w:top w:val="none" w:sz="0" w:space="0" w:color="auto"/>
        <w:left w:val="none" w:sz="0" w:space="0" w:color="auto"/>
        <w:bottom w:val="none" w:sz="0" w:space="0" w:color="auto"/>
        <w:right w:val="none" w:sz="0" w:space="0" w:color="auto"/>
      </w:divBdr>
    </w:div>
    <w:div w:id="1739478260">
      <w:bodyDiv w:val="1"/>
      <w:marLeft w:val="0"/>
      <w:marRight w:val="0"/>
      <w:marTop w:val="0"/>
      <w:marBottom w:val="0"/>
      <w:divBdr>
        <w:top w:val="none" w:sz="0" w:space="0" w:color="auto"/>
        <w:left w:val="none" w:sz="0" w:space="0" w:color="auto"/>
        <w:bottom w:val="none" w:sz="0" w:space="0" w:color="auto"/>
        <w:right w:val="none" w:sz="0" w:space="0" w:color="auto"/>
      </w:divBdr>
    </w:div>
    <w:div w:id="1739942039">
      <w:bodyDiv w:val="1"/>
      <w:marLeft w:val="0"/>
      <w:marRight w:val="0"/>
      <w:marTop w:val="0"/>
      <w:marBottom w:val="0"/>
      <w:divBdr>
        <w:top w:val="none" w:sz="0" w:space="0" w:color="auto"/>
        <w:left w:val="none" w:sz="0" w:space="0" w:color="auto"/>
        <w:bottom w:val="none" w:sz="0" w:space="0" w:color="auto"/>
        <w:right w:val="none" w:sz="0" w:space="0" w:color="auto"/>
      </w:divBdr>
    </w:div>
    <w:div w:id="1740790596">
      <w:bodyDiv w:val="1"/>
      <w:marLeft w:val="0"/>
      <w:marRight w:val="0"/>
      <w:marTop w:val="0"/>
      <w:marBottom w:val="0"/>
      <w:divBdr>
        <w:top w:val="none" w:sz="0" w:space="0" w:color="auto"/>
        <w:left w:val="none" w:sz="0" w:space="0" w:color="auto"/>
        <w:bottom w:val="none" w:sz="0" w:space="0" w:color="auto"/>
        <w:right w:val="none" w:sz="0" w:space="0" w:color="auto"/>
      </w:divBdr>
    </w:div>
    <w:div w:id="1741362528">
      <w:bodyDiv w:val="1"/>
      <w:marLeft w:val="0"/>
      <w:marRight w:val="0"/>
      <w:marTop w:val="0"/>
      <w:marBottom w:val="0"/>
      <w:divBdr>
        <w:top w:val="none" w:sz="0" w:space="0" w:color="auto"/>
        <w:left w:val="none" w:sz="0" w:space="0" w:color="auto"/>
        <w:bottom w:val="none" w:sz="0" w:space="0" w:color="auto"/>
        <w:right w:val="none" w:sz="0" w:space="0" w:color="auto"/>
      </w:divBdr>
    </w:div>
    <w:div w:id="1742559383">
      <w:bodyDiv w:val="1"/>
      <w:marLeft w:val="0"/>
      <w:marRight w:val="0"/>
      <w:marTop w:val="0"/>
      <w:marBottom w:val="0"/>
      <w:divBdr>
        <w:top w:val="none" w:sz="0" w:space="0" w:color="auto"/>
        <w:left w:val="none" w:sz="0" w:space="0" w:color="auto"/>
        <w:bottom w:val="none" w:sz="0" w:space="0" w:color="auto"/>
        <w:right w:val="none" w:sz="0" w:space="0" w:color="auto"/>
      </w:divBdr>
    </w:div>
    <w:div w:id="1743596340">
      <w:bodyDiv w:val="1"/>
      <w:marLeft w:val="0"/>
      <w:marRight w:val="0"/>
      <w:marTop w:val="0"/>
      <w:marBottom w:val="0"/>
      <w:divBdr>
        <w:top w:val="none" w:sz="0" w:space="0" w:color="auto"/>
        <w:left w:val="none" w:sz="0" w:space="0" w:color="auto"/>
        <w:bottom w:val="none" w:sz="0" w:space="0" w:color="auto"/>
        <w:right w:val="none" w:sz="0" w:space="0" w:color="auto"/>
      </w:divBdr>
    </w:div>
    <w:div w:id="1743795333">
      <w:bodyDiv w:val="1"/>
      <w:marLeft w:val="0"/>
      <w:marRight w:val="0"/>
      <w:marTop w:val="0"/>
      <w:marBottom w:val="0"/>
      <w:divBdr>
        <w:top w:val="none" w:sz="0" w:space="0" w:color="auto"/>
        <w:left w:val="none" w:sz="0" w:space="0" w:color="auto"/>
        <w:bottom w:val="none" w:sz="0" w:space="0" w:color="auto"/>
        <w:right w:val="none" w:sz="0" w:space="0" w:color="auto"/>
      </w:divBdr>
    </w:div>
    <w:div w:id="1743988372">
      <w:bodyDiv w:val="1"/>
      <w:marLeft w:val="0"/>
      <w:marRight w:val="0"/>
      <w:marTop w:val="0"/>
      <w:marBottom w:val="0"/>
      <w:divBdr>
        <w:top w:val="none" w:sz="0" w:space="0" w:color="auto"/>
        <w:left w:val="none" w:sz="0" w:space="0" w:color="auto"/>
        <w:bottom w:val="none" w:sz="0" w:space="0" w:color="auto"/>
        <w:right w:val="none" w:sz="0" w:space="0" w:color="auto"/>
      </w:divBdr>
    </w:div>
    <w:div w:id="1744792101">
      <w:bodyDiv w:val="1"/>
      <w:marLeft w:val="0"/>
      <w:marRight w:val="0"/>
      <w:marTop w:val="0"/>
      <w:marBottom w:val="0"/>
      <w:divBdr>
        <w:top w:val="none" w:sz="0" w:space="0" w:color="auto"/>
        <w:left w:val="none" w:sz="0" w:space="0" w:color="auto"/>
        <w:bottom w:val="none" w:sz="0" w:space="0" w:color="auto"/>
        <w:right w:val="none" w:sz="0" w:space="0" w:color="auto"/>
      </w:divBdr>
    </w:div>
    <w:div w:id="1744982524">
      <w:bodyDiv w:val="1"/>
      <w:marLeft w:val="0"/>
      <w:marRight w:val="0"/>
      <w:marTop w:val="0"/>
      <w:marBottom w:val="0"/>
      <w:divBdr>
        <w:top w:val="none" w:sz="0" w:space="0" w:color="auto"/>
        <w:left w:val="none" w:sz="0" w:space="0" w:color="auto"/>
        <w:bottom w:val="none" w:sz="0" w:space="0" w:color="auto"/>
        <w:right w:val="none" w:sz="0" w:space="0" w:color="auto"/>
      </w:divBdr>
    </w:div>
    <w:div w:id="1745034089">
      <w:bodyDiv w:val="1"/>
      <w:marLeft w:val="0"/>
      <w:marRight w:val="0"/>
      <w:marTop w:val="0"/>
      <w:marBottom w:val="0"/>
      <w:divBdr>
        <w:top w:val="none" w:sz="0" w:space="0" w:color="auto"/>
        <w:left w:val="none" w:sz="0" w:space="0" w:color="auto"/>
        <w:bottom w:val="none" w:sz="0" w:space="0" w:color="auto"/>
        <w:right w:val="none" w:sz="0" w:space="0" w:color="auto"/>
      </w:divBdr>
    </w:div>
    <w:div w:id="1745910692">
      <w:bodyDiv w:val="1"/>
      <w:marLeft w:val="0"/>
      <w:marRight w:val="0"/>
      <w:marTop w:val="0"/>
      <w:marBottom w:val="0"/>
      <w:divBdr>
        <w:top w:val="none" w:sz="0" w:space="0" w:color="auto"/>
        <w:left w:val="none" w:sz="0" w:space="0" w:color="auto"/>
        <w:bottom w:val="none" w:sz="0" w:space="0" w:color="auto"/>
        <w:right w:val="none" w:sz="0" w:space="0" w:color="auto"/>
      </w:divBdr>
    </w:div>
    <w:div w:id="1746223615">
      <w:bodyDiv w:val="1"/>
      <w:marLeft w:val="0"/>
      <w:marRight w:val="0"/>
      <w:marTop w:val="0"/>
      <w:marBottom w:val="0"/>
      <w:divBdr>
        <w:top w:val="none" w:sz="0" w:space="0" w:color="auto"/>
        <w:left w:val="none" w:sz="0" w:space="0" w:color="auto"/>
        <w:bottom w:val="none" w:sz="0" w:space="0" w:color="auto"/>
        <w:right w:val="none" w:sz="0" w:space="0" w:color="auto"/>
      </w:divBdr>
    </w:div>
    <w:div w:id="1746416432">
      <w:bodyDiv w:val="1"/>
      <w:marLeft w:val="0"/>
      <w:marRight w:val="0"/>
      <w:marTop w:val="0"/>
      <w:marBottom w:val="0"/>
      <w:divBdr>
        <w:top w:val="none" w:sz="0" w:space="0" w:color="auto"/>
        <w:left w:val="none" w:sz="0" w:space="0" w:color="auto"/>
        <w:bottom w:val="none" w:sz="0" w:space="0" w:color="auto"/>
        <w:right w:val="none" w:sz="0" w:space="0" w:color="auto"/>
      </w:divBdr>
    </w:div>
    <w:div w:id="1746878800">
      <w:bodyDiv w:val="1"/>
      <w:marLeft w:val="0"/>
      <w:marRight w:val="0"/>
      <w:marTop w:val="0"/>
      <w:marBottom w:val="0"/>
      <w:divBdr>
        <w:top w:val="none" w:sz="0" w:space="0" w:color="auto"/>
        <w:left w:val="none" w:sz="0" w:space="0" w:color="auto"/>
        <w:bottom w:val="none" w:sz="0" w:space="0" w:color="auto"/>
        <w:right w:val="none" w:sz="0" w:space="0" w:color="auto"/>
      </w:divBdr>
    </w:div>
    <w:div w:id="1747141526">
      <w:bodyDiv w:val="1"/>
      <w:marLeft w:val="0"/>
      <w:marRight w:val="0"/>
      <w:marTop w:val="0"/>
      <w:marBottom w:val="0"/>
      <w:divBdr>
        <w:top w:val="none" w:sz="0" w:space="0" w:color="auto"/>
        <w:left w:val="none" w:sz="0" w:space="0" w:color="auto"/>
        <w:bottom w:val="none" w:sz="0" w:space="0" w:color="auto"/>
        <w:right w:val="none" w:sz="0" w:space="0" w:color="auto"/>
      </w:divBdr>
    </w:div>
    <w:div w:id="1747268260">
      <w:bodyDiv w:val="1"/>
      <w:marLeft w:val="0"/>
      <w:marRight w:val="0"/>
      <w:marTop w:val="0"/>
      <w:marBottom w:val="0"/>
      <w:divBdr>
        <w:top w:val="none" w:sz="0" w:space="0" w:color="auto"/>
        <w:left w:val="none" w:sz="0" w:space="0" w:color="auto"/>
        <w:bottom w:val="none" w:sz="0" w:space="0" w:color="auto"/>
        <w:right w:val="none" w:sz="0" w:space="0" w:color="auto"/>
      </w:divBdr>
    </w:div>
    <w:div w:id="1747533399">
      <w:bodyDiv w:val="1"/>
      <w:marLeft w:val="0"/>
      <w:marRight w:val="0"/>
      <w:marTop w:val="0"/>
      <w:marBottom w:val="0"/>
      <w:divBdr>
        <w:top w:val="none" w:sz="0" w:space="0" w:color="auto"/>
        <w:left w:val="none" w:sz="0" w:space="0" w:color="auto"/>
        <w:bottom w:val="none" w:sz="0" w:space="0" w:color="auto"/>
        <w:right w:val="none" w:sz="0" w:space="0" w:color="auto"/>
      </w:divBdr>
    </w:div>
    <w:div w:id="1747725695">
      <w:bodyDiv w:val="1"/>
      <w:marLeft w:val="0"/>
      <w:marRight w:val="0"/>
      <w:marTop w:val="0"/>
      <w:marBottom w:val="0"/>
      <w:divBdr>
        <w:top w:val="none" w:sz="0" w:space="0" w:color="auto"/>
        <w:left w:val="none" w:sz="0" w:space="0" w:color="auto"/>
        <w:bottom w:val="none" w:sz="0" w:space="0" w:color="auto"/>
        <w:right w:val="none" w:sz="0" w:space="0" w:color="auto"/>
      </w:divBdr>
    </w:div>
    <w:div w:id="1748770719">
      <w:bodyDiv w:val="1"/>
      <w:marLeft w:val="0"/>
      <w:marRight w:val="0"/>
      <w:marTop w:val="0"/>
      <w:marBottom w:val="0"/>
      <w:divBdr>
        <w:top w:val="none" w:sz="0" w:space="0" w:color="auto"/>
        <w:left w:val="none" w:sz="0" w:space="0" w:color="auto"/>
        <w:bottom w:val="none" w:sz="0" w:space="0" w:color="auto"/>
        <w:right w:val="none" w:sz="0" w:space="0" w:color="auto"/>
      </w:divBdr>
    </w:div>
    <w:div w:id="1749185468">
      <w:bodyDiv w:val="1"/>
      <w:marLeft w:val="0"/>
      <w:marRight w:val="0"/>
      <w:marTop w:val="0"/>
      <w:marBottom w:val="0"/>
      <w:divBdr>
        <w:top w:val="none" w:sz="0" w:space="0" w:color="auto"/>
        <w:left w:val="none" w:sz="0" w:space="0" w:color="auto"/>
        <w:bottom w:val="none" w:sz="0" w:space="0" w:color="auto"/>
        <w:right w:val="none" w:sz="0" w:space="0" w:color="auto"/>
      </w:divBdr>
    </w:div>
    <w:div w:id="1749421417">
      <w:bodyDiv w:val="1"/>
      <w:marLeft w:val="0"/>
      <w:marRight w:val="0"/>
      <w:marTop w:val="0"/>
      <w:marBottom w:val="0"/>
      <w:divBdr>
        <w:top w:val="none" w:sz="0" w:space="0" w:color="auto"/>
        <w:left w:val="none" w:sz="0" w:space="0" w:color="auto"/>
        <w:bottom w:val="none" w:sz="0" w:space="0" w:color="auto"/>
        <w:right w:val="none" w:sz="0" w:space="0" w:color="auto"/>
      </w:divBdr>
    </w:div>
    <w:div w:id="1751195387">
      <w:bodyDiv w:val="1"/>
      <w:marLeft w:val="0"/>
      <w:marRight w:val="0"/>
      <w:marTop w:val="0"/>
      <w:marBottom w:val="0"/>
      <w:divBdr>
        <w:top w:val="none" w:sz="0" w:space="0" w:color="auto"/>
        <w:left w:val="none" w:sz="0" w:space="0" w:color="auto"/>
        <w:bottom w:val="none" w:sz="0" w:space="0" w:color="auto"/>
        <w:right w:val="none" w:sz="0" w:space="0" w:color="auto"/>
      </w:divBdr>
    </w:div>
    <w:div w:id="1753382498">
      <w:bodyDiv w:val="1"/>
      <w:marLeft w:val="0"/>
      <w:marRight w:val="0"/>
      <w:marTop w:val="0"/>
      <w:marBottom w:val="0"/>
      <w:divBdr>
        <w:top w:val="none" w:sz="0" w:space="0" w:color="auto"/>
        <w:left w:val="none" w:sz="0" w:space="0" w:color="auto"/>
        <w:bottom w:val="none" w:sz="0" w:space="0" w:color="auto"/>
        <w:right w:val="none" w:sz="0" w:space="0" w:color="auto"/>
      </w:divBdr>
    </w:div>
    <w:div w:id="1753503716">
      <w:bodyDiv w:val="1"/>
      <w:marLeft w:val="0"/>
      <w:marRight w:val="0"/>
      <w:marTop w:val="0"/>
      <w:marBottom w:val="0"/>
      <w:divBdr>
        <w:top w:val="none" w:sz="0" w:space="0" w:color="auto"/>
        <w:left w:val="none" w:sz="0" w:space="0" w:color="auto"/>
        <w:bottom w:val="none" w:sz="0" w:space="0" w:color="auto"/>
        <w:right w:val="none" w:sz="0" w:space="0" w:color="auto"/>
      </w:divBdr>
    </w:div>
    <w:div w:id="1755318660">
      <w:bodyDiv w:val="1"/>
      <w:marLeft w:val="0"/>
      <w:marRight w:val="0"/>
      <w:marTop w:val="0"/>
      <w:marBottom w:val="0"/>
      <w:divBdr>
        <w:top w:val="none" w:sz="0" w:space="0" w:color="auto"/>
        <w:left w:val="none" w:sz="0" w:space="0" w:color="auto"/>
        <w:bottom w:val="none" w:sz="0" w:space="0" w:color="auto"/>
        <w:right w:val="none" w:sz="0" w:space="0" w:color="auto"/>
      </w:divBdr>
    </w:div>
    <w:div w:id="1755661420">
      <w:bodyDiv w:val="1"/>
      <w:marLeft w:val="0"/>
      <w:marRight w:val="0"/>
      <w:marTop w:val="0"/>
      <w:marBottom w:val="0"/>
      <w:divBdr>
        <w:top w:val="none" w:sz="0" w:space="0" w:color="auto"/>
        <w:left w:val="none" w:sz="0" w:space="0" w:color="auto"/>
        <w:bottom w:val="none" w:sz="0" w:space="0" w:color="auto"/>
        <w:right w:val="none" w:sz="0" w:space="0" w:color="auto"/>
      </w:divBdr>
    </w:div>
    <w:div w:id="1758091036">
      <w:bodyDiv w:val="1"/>
      <w:marLeft w:val="0"/>
      <w:marRight w:val="0"/>
      <w:marTop w:val="0"/>
      <w:marBottom w:val="0"/>
      <w:divBdr>
        <w:top w:val="none" w:sz="0" w:space="0" w:color="auto"/>
        <w:left w:val="none" w:sz="0" w:space="0" w:color="auto"/>
        <w:bottom w:val="none" w:sz="0" w:space="0" w:color="auto"/>
        <w:right w:val="none" w:sz="0" w:space="0" w:color="auto"/>
      </w:divBdr>
    </w:div>
    <w:div w:id="1758479034">
      <w:bodyDiv w:val="1"/>
      <w:marLeft w:val="0"/>
      <w:marRight w:val="0"/>
      <w:marTop w:val="0"/>
      <w:marBottom w:val="0"/>
      <w:divBdr>
        <w:top w:val="none" w:sz="0" w:space="0" w:color="auto"/>
        <w:left w:val="none" w:sz="0" w:space="0" w:color="auto"/>
        <w:bottom w:val="none" w:sz="0" w:space="0" w:color="auto"/>
        <w:right w:val="none" w:sz="0" w:space="0" w:color="auto"/>
      </w:divBdr>
    </w:div>
    <w:div w:id="1759328924">
      <w:bodyDiv w:val="1"/>
      <w:marLeft w:val="0"/>
      <w:marRight w:val="0"/>
      <w:marTop w:val="0"/>
      <w:marBottom w:val="0"/>
      <w:divBdr>
        <w:top w:val="none" w:sz="0" w:space="0" w:color="auto"/>
        <w:left w:val="none" w:sz="0" w:space="0" w:color="auto"/>
        <w:bottom w:val="none" w:sz="0" w:space="0" w:color="auto"/>
        <w:right w:val="none" w:sz="0" w:space="0" w:color="auto"/>
      </w:divBdr>
    </w:div>
    <w:div w:id="1759477355">
      <w:bodyDiv w:val="1"/>
      <w:marLeft w:val="0"/>
      <w:marRight w:val="0"/>
      <w:marTop w:val="0"/>
      <w:marBottom w:val="0"/>
      <w:divBdr>
        <w:top w:val="none" w:sz="0" w:space="0" w:color="auto"/>
        <w:left w:val="none" w:sz="0" w:space="0" w:color="auto"/>
        <w:bottom w:val="none" w:sz="0" w:space="0" w:color="auto"/>
        <w:right w:val="none" w:sz="0" w:space="0" w:color="auto"/>
      </w:divBdr>
    </w:div>
    <w:div w:id="1759597460">
      <w:bodyDiv w:val="1"/>
      <w:marLeft w:val="0"/>
      <w:marRight w:val="0"/>
      <w:marTop w:val="0"/>
      <w:marBottom w:val="0"/>
      <w:divBdr>
        <w:top w:val="none" w:sz="0" w:space="0" w:color="auto"/>
        <w:left w:val="none" w:sz="0" w:space="0" w:color="auto"/>
        <w:bottom w:val="none" w:sz="0" w:space="0" w:color="auto"/>
        <w:right w:val="none" w:sz="0" w:space="0" w:color="auto"/>
      </w:divBdr>
    </w:div>
    <w:div w:id="1759641944">
      <w:bodyDiv w:val="1"/>
      <w:marLeft w:val="0"/>
      <w:marRight w:val="0"/>
      <w:marTop w:val="0"/>
      <w:marBottom w:val="0"/>
      <w:divBdr>
        <w:top w:val="none" w:sz="0" w:space="0" w:color="auto"/>
        <w:left w:val="none" w:sz="0" w:space="0" w:color="auto"/>
        <w:bottom w:val="none" w:sz="0" w:space="0" w:color="auto"/>
        <w:right w:val="none" w:sz="0" w:space="0" w:color="auto"/>
      </w:divBdr>
    </w:div>
    <w:div w:id="1759935779">
      <w:bodyDiv w:val="1"/>
      <w:marLeft w:val="0"/>
      <w:marRight w:val="0"/>
      <w:marTop w:val="0"/>
      <w:marBottom w:val="0"/>
      <w:divBdr>
        <w:top w:val="none" w:sz="0" w:space="0" w:color="auto"/>
        <w:left w:val="none" w:sz="0" w:space="0" w:color="auto"/>
        <w:bottom w:val="none" w:sz="0" w:space="0" w:color="auto"/>
        <w:right w:val="none" w:sz="0" w:space="0" w:color="auto"/>
      </w:divBdr>
    </w:div>
    <w:div w:id="1762022024">
      <w:bodyDiv w:val="1"/>
      <w:marLeft w:val="0"/>
      <w:marRight w:val="0"/>
      <w:marTop w:val="0"/>
      <w:marBottom w:val="0"/>
      <w:divBdr>
        <w:top w:val="none" w:sz="0" w:space="0" w:color="auto"/>
        <w:left w:val="none" w:sz="0" w:space="0" w:color="auto"/>
        <w:bottom w:val="none" w:sz="0" w:space="0" w:color="auto"/>
        <w:right w:val="none" w:sz="0" w:space="0" w:color="auto"/>
      </w:divBdr>
    </w:div>
    <w:div w:id="1762556720">
      <w:bodyDiv w:val="1"/>
      <w:marLeft w:val="0"/>
      <w:marRight w:val="0"/>
      <w:marTop w:val="0"/>
      <w:marBottom w:val="0"/>
      <w:divBdr>
        <w:top w:val="none" w:sz="0" w:space="0" w:color="auto"/>
        <w:left w:val="none" w:sz="0" w:space="0" w:color="auto"/>
        <w:bottom w:val="none" w:sz="0" w:space="0" w:color="auto"/>
        <w:right w:val="none" w:sz="0" w:space="0" w:color="auto"/>
      </w:divBdr>
    </w:div>
    <w:div w:id="1763258848">
      <w:bodyDiv w:val="1"/>
      <w:marLeft w:val="0"/>
      <w:marRight w:val="0"/>
      <w:marTop w:val="0"/>
      <w:marBottom w:val="0"/>
      <w:divBdr>
        <w:top w:val="none" w:sz="0" w:space="0" w:color="auto"/>
        <w:left w:val="none" w:sz="0" w:space="0" w:color="auto"/>
        <w:bottom w:val="none" w:sz="0" w:space="0" w:color="auto"/>
        <w:right w:val="none" w:sz="0" w:space="0" w:color="auto"/>
      </w:divBdr>
    </w:div>
    <w:div w:id="1763989260">
      <w:bodyDiv w:val="1"/>
      <w:marLeft w:val="0"/>
      <w:marRight w:val="0"/>
      <w:marTop w:val="0"/>
      <w:marBottom w:val="0"/>
      <w:divBdr>
        <w:top w:val="none" w:sz="0" w:space="0" w:color="auto"/>
        <w:left w:val="none" w:sz="0" w:space="0" w:color="auto"/>
        <w:bottom w:val="none" w:sz="0" w:space="0" w:color="auto"/>
        <w:right w:val="none" w:sz="0" w:space="0" w:color="auto"/>
      </w:divBdr>
    </w:div>
    <w:div w:id="1764375928">
      <w:bodyDiv w:val="1"/>
      <w:marLeft w:val="0"/>
      <w:marRight w:val="0"/>
      <w:marTop w:val="0"/>
      <w:marBottom w:val="0"/>
      <w:divBdr>
        <w:top w:val="none" w:sz="0" w:space="0" w:color="auto"/>
        <w:left w:val="none" w:sz="0" w:space="0" w:color="auto"/>
        <w:bottom w:val="none" w:sz="0" w:space="0" w:color="auto"/>
        <w:right w:val="none" w:sz="0" w:space="0" w:color="auto"/>
      </w:divBdr>
    </w:div>
    <w:div w:id="1765027785">
      <w:bodyDiv w:val="1"/>
      <w:marLeft w:val="0"/>
      <w:marRight w:val="0"/>
      <w:marTop w:val="0"/>
      <w:marBottom w:val="0"/>
      <w:divBdr>
        <w:top w:val="none" w:sz="0" w:space="0" w:color="auto"/>
        <w:left w:val="none" w:sz="0" w:space="0" w:color="auto"/>
        <w:bottom w:val="none" w:sz="0" w:space="0" w:color="auto"/>
        <w:right w:val="none" w:sz="0" w:space="0" w:color="auto"/>
      </w:divBdr>
    </w:div>
    <w:div w:id="1766464694">
      <w:bodyDiv w:val="1"/>
      <w:marLeft w:val="0"/>
      <w:marRight w:val="0"/>
      <w:marTop w:val="0"/>
      <w:marBottom w:val="0"/>
      <w:divBdr>
        <w:top w:val="none" w:sz="0" w:space="0" w:color="auto"/>
        <w:left w:val="none" w:sz="0" w:space="0" w:color="auto"/>
        <w:bottom w:val="none" w:sz="0" w:space="0" w:color="auto"/>
        <w:right w:val="none" w:sz="0" w:space="0" w:color="auto"/>
      </w:divBdr>
    </w:div>
    <w:div w:id="1767579336">
      <w:bodyDiv w:val="1"/>
      <w:marLeft w:val="0"/>
      <w:marRight w:val="0"/>
      <w:marTop w:val="0"/>
      <w:marBottom w:val="0"/>
      <w:divBdr>
        <w:top w:val="none" w:sz="0" w:space="0" w:color="auto"/>
        <w:left w:val="none" w:sz="0" w:space="0" w:color="auto"/>
        <w:bottom w:val="none" w:sz="0" w:space="0" w:color="auto"/>
        <w:right w:val="none" w:sz="0" w:space="0" w:color="auto"/>
      </w:divBdr>
    </w:div>
    <w:div w:id="1767651482">
      <w:bodyDiv w:val="1"/>
      <w:marLeft w:val="0"/>
      <w:marRight w:val="0"/>
      <w:marTop w:val="0"/>
      <w:marBottom w:val="0"/>
      <w:divBdr>
        <w:top w:val="none" w:sz="0" w:space="0" w:color="auto"/>
        <w:left w:val="none" w:sz="0" w:space="0" w:color="auto"/>
        <w:bottom w:val="none" w:sz="0" w:space="0" w:color="auto"/>
        <w:right w:val="none" w:sz="0" w:space="0" w:color="auto"/>
      </w:divBdr>
    </w:div>
    <w:div w:id="1768840604">
      <w:bodyDiv w:val="1"/>
      <w:marLeft w:val="0"/>
      <w:marRight w:val="0"/>
      <w:marTop w:val="0"/>
      <w:marBottom w:val="0"/>
      <w:divBdr>
        <w:top w:val="none" w:sz="0" w:space="0" w:color="auto"/>
        <w:left w:val="none" w:sz="0" w:space="0" w:color="auto"/>
        <w:bottom w:val="none" w:sz="0" w:space="0" w:color="auto"/>
        <w:right w:val="none" w:sz="0" w:space="0" w:color="auto"/>
      </w:divBdr>
    </w:div>
    <w:div w:id="1772311196">
      <w:bodyDiv w:val="1"/>
      <w:marLeft w:val="0"/>
      <w:marRight w:val="0"/>
      <w:marTop w:val="0"/>
      <w:marBottom w:val="0"/>
      <w:divBdr>
        <w:top w:val="none" w:sz="0" w:space="0" w:color="auto"/>
        <w:left w:val="none" w:sz="0" w:space="0" w:color="auto"/>
        <w:bottom w:val="none" w:sz="0" w:space="0" w:color="auto"/>
        <w:right w:val="none" w:sz="0" w:space="0" w:color="auto"/>
      </w:divBdr>
    </w:div>
    <w:div w:id="1772820640">
      <w:bodyDiv w:val="1"/>
      <w:marLeft w:val="0"/>
      <w:marRight w:val="0"/>
      <w:marTop w:val="0"/>
      <w:marBottom w:val="0"/>
      <w:divBdr>
        <w:top w:val="none" w:sz="0" w:space="0" w:color="auto"/>
        <w:left w:val="none" w:sz="0" w:space="0" w:color="auto"/>
        <w:bottom w:val="none" w:sz="0" w:space="0" w:color="auto"/>
        <w:right w:val="none" w:sz="0" w:space="0" w:color="auto"/>
      </w:divBdr>
    </w:div>
    <w:div w:id="1773470706">
      <w:bodyDiv w:val="1"/>
      <w:marLeft w:val="0"/>
      <w:marRight w:val="0"/>
      <w:marTop w:val="0"/>
      <w:marBottom w:val="0"/>
      <w:divBdr>
        <w:top w:val="none" w:sz="0" w:space="0" w:color="auto"/>
        <w:left w:val="none" w:sz="0" w:space="0" w:color="auto"/>
        <w:bottom w:val="none" w:sz="0" w:space="0" w:color="auto"/>
        <w:right w:val="none" w:sz="0" w:space="0" w:color="auto"/>
      </w:divBdr>
    </w:div>
    <w:div w:id="1774325777">
      <w:bodyDiv w:val="1"/>
      <w:marLeft w:val="0"/>
      <w:marRight w:val="0"/>
      <w:marTop w:val="0"/>
      <w:marBottom w:val="0"/>
      <w:divBdr>
        <w:top w:val="none" w:sz="0" w:space="0" w:color="auto"/>
        <w:left w:val="none" w:sz="0" w:space="0" w:color="auto"/>
        <w:bottom w:val="none" w:sz="0" w:space="0" w:color="auto"/>
        <w:right w:val="none" w:sz="0" w:space="0" w:color="auto"/>
      </w:divBdr>
    </w:div>
    <w:div w:id="1774394376">
      <w:bodyDiv w:val="1"/>
      <w:marLeft w:val="0"/>
      <w:marRight w:val="0"/>
      <w:marTop w:val="0"/>
      <w:marBottom w:val="0"/>
      <w:divBdr>
        <w:top w:val="none" w:sz="0" w:space="0" w:color="auto"/>
        <w:left w:val="none" w:sz="0" w:space="0" w:color="auto"/>
        <w:bottom w:val="none" w:sz="0" w:space="0" w:color="auto"/>
        <w:right w:val="none" w:sz="0" w:space="0" w:color="auto"/>
      </w:divBdr>
    </w:div>
    <w:div w:id="1775324256">
      <w:bodyDiv w:val="1"/>
      <w:marLeft w:val="0"/>
      <w:marRight w:val="0"/>
      <w:marTop w:val="0"/>
      <w:marBottom w:val="0"/>
      <w:divBdr>
        <w:top w:val="none" w:sz="0" w:space="0" w:color="auto"/>
        <w:left w:val="none" w:sz="0" w:space="0" w:color="auto"/>
        <w:bottom w:val="none" w:sz="0" w:space="0" w:color="auto"/>
        <w:right w:val="none" w:sz="0" w:space="0" w:color="auto"/>
      </w:divBdr>
    </w:div>
    <w:div w:id="1776706421">
      <w:bodyDiv w:val="1"/>
      <w:marLeft w:val="0"/>
      <w:marRight w:val="0"/>
      <w:marTop w:val="0"/>
      <w:marBottom w:val="0"/>
      <w:divBdr>
        <w:top w:val="none" w:sz="0" w:space="0" w:color="auto"/>
        <w:left w:val="none" w:sz="0" w:space="0" w:color="auto"/>
        <w:bottom w:val="none" w:sz="0" w:space="0" w:color="auto"/>
        <w:right w:val="none" w:sz="0" w:space="0" w:color="auto"/>
      </w:divBdr>
    </w:div>
    <w:div w:id="1776829308">
      <w:bodyDiv w:val="1"/>
      <w:marLeft w:val="0"/>
      <w:marRight w:val="0"/>
      <w:marTop w:val="0"/>
      <w:marBottom w:val="0"/>
      <w:divBdr>
        <w:top w:val="none" w:sz="0" w:space="0" w:color="auto"/>
        <w:left w:val="none" w:sz="0" w:space="0" w:color="auto"/>
        <w:bottom w:val="none" w:sz="0" w:space="0" w:color="auto"/>
        <w:right w:val="none" w:sz="0" w:space="0" w:color="auto"/>
      </w:divBdr>
    </w:div>
    <w:div w:id="1777292228">
      <w:bodyDiv w:val="1"/>
      <w:marLeft w:val="0"/>
      <w:marRight w:val="0"/>
      <w:marTop w:val="0"/>
      <w:marBottom w:val="0"/>
      <w:divBdr>
        <w:top w:val="none" w:sz="0" w:space="0" w:color="auto"/>
        <w:left w:val="none" w:sz="0" w:space="0" w:color="auto"/>
        <w:bottom w:val="none" w:sz="0" w:space="0" w:color="auto"/>
        <w:right w:val="none" w:sz="0" w:space="0" w:color="auto"/>
      </w:divBdr>
    </w:div>
    <w:div w:id="1778522195">
      <w:bodyDiv w:val="1"/>
      <w:marLeft w:val="0"/>
      <w:marRight w:val="0"/>
      <w:marTop w:val="0"/>
      <w:marBottom w:val="0"/>
      <w:divBdr>
        <w:top w:val="none" w:sz="0" w:space="0" w:color="auto"/>
        <w:left w:val="none" w:sz="0" w:space="0" w:color="auto"/>
        <w:bottom w:val="none" w:sz="0" w:space="0" w:color="auto"/>
        <w:right w:val="none" w:sz="0" w:space="0" w:color="auto"/>
      </w:divBdr>
    </w:div>
    <w:div w:id="1779526179">
      <w:bodyDiv w:val="1"/>
      <w:marLeft w:val="0"/>
      <w:marRight w:val="0"/>
      <w:marTop w:val="0"/>
      <w:marBottom w:val="0"/>
      <w:divBdr>
        <w:top w:val="none" w:sz="0" w:space="0" w:color="auto"/>
        <w:left w:val="none" w:sz="0" w:space="0" w:color="auto"/>
        <w:bottom w:val="none" w:sz="0" w:space="0" w:color="auto"/>
        <w:right w:val="none" w:sz="0" w:space="0" w:color="auto"/>
      </w:divBdr>
    </w:div>
    <w:div w:id="1779719536">
      <w:bodyDiv w:val="1"/>
      <w:marLeft w:val="0"/>
      <w:marRight w:val="0"/>
      <w:marTop w:val="0"/>
      <w:marBottom w:val="0"/>
      <w:divBdr>
        <w:top w:val="none" w:sz="0" w:space="0" w:color="auto"/>
        <w:left w:val="none" w:sz="0" w:space="0" w:color="auto"/>
        <w:bottom w:val="none" w:sz="0" w:space="0" w:color="auto"/>
        <w:right w:val="none" w:sz="0" w:space="0" w:color="auto"/>
      </w:divBdr>
    </w:div>
    <w:div w:id="1780222851">
      <w:bodyDiv w:val="1"/>
      <w:marLeft w:val="0"/>
      <w:marRight w:val="0"/>
      <w:marTop w:val="0"/>
      <w:marBottom w:val="0"/>
      <w:divBdr>
        <w:top w:val="none" w:sz="0" w:space="0" w:color="auto"/>
        <w:left w:val="none" w:sz="0" w:space="0" w:color="auto"/>
        <w:bottom w:val="none" w:sz="0" w:space="0" w:color="auto"/>
        <w:right w:val="none" w:sz="0" w:space="0" w:color="auto"/>
      </w:divBdr>
    </w:div>
    <w:div w:id="1780952901">
      <w:bodyDiv w:val="1"/>
      <w:marLeft w:val="0"/>
      <w:marRight w:val="0"/>
      <w:marTop w:val="0"/>
      <w:marBottom w:val="0"/>
      <w:divBdr>
        <w:top w:val="none" w:sz="0" w:space="0" w:color="auto"/>
        <w:left w:val="none" w:sz="0" w:space="0" w:color="auto"/>
        <w:bottom w:val="none" w:sz="0" w:space="0" w:color="auto"/>
        <w:right w:val="none" w:sz="0" w:space="0" w:color="auto"/>
      </w:divBdr>
    </w:div>
    <w:div w:id="1781295499">
      <w:bodyDiv w:val="1"/>
      <w:marLeft w:val="0"/>
      <w:marRight w:val="0"/>
      <w:marTop w:val="0"/>
      <w:marBottom w:val="0"/>
      <w:divBdr>
        <w:top w:val="none" w:sz="0" w:space="0" w:color="auto"/>
        <w:left w:val="none" w:sz="0" w:space="0" w:color="auto"/>
        <w:bottom w:val="none" w:sz="0" w:space="0" w:color="auto"/>
        <w:right w:val="none" w:sz="0" w:space="0" w:color="auto"/>
      </w:divBdr>
    </w:div>
    <w:div w:id="1781340700">
      <w:bodyDiv w:val="1"/>
      <w:marLeft w:val="0"/>
      <w:marRight w:val="0"/>
      <w:marTop w:val="0"/>
      <w:marBottom w:val="0"/>
      <w:divBdr>
        <w:top w:val="none" w:sz="0" w:space="0" w:color="auto"/>
        <w:left w:val="none" w:sz="0" w:space="0" w:color="auto"/>
        <w:bottom w:val="none" w:sz="0" w:space="0" w:color="auto"/>
        <w:right w:val="none" w:sz="0" w:space="0" w:color="auto"/>
      </w:divBdr>
    </w:div>
    <w:div w:id="1782991055">
      <w:bodyDiv w:val="1"/>
      <w:marLeft w:val="0"/>
      <w:marRight w:val="0"/>
      <w:marTop w:val="0"/>
      <w:marBottom w:val="0"/>
      <w:divBdr>
        <w:top w:val="none" w:sz="0" w:space="0" w:color="auto"/>
        <w:left w:val="none" w:sz="0" w:space="0" w:color="auto"/>
        <w:bottom w:val="none" w:sz="0" w:space="0" w:color="auto"/>
        <w:right w:val="none" w:sz="0" w:space="0" w:color="auto"/>
      </w:divBdr>
    </w:div>
    <w:div w:id="1783963624">
      <w:bodyDiv w:val="1"/>
      <w:marLeft w:val="0"/>
      <w:marRight w:val="0"/>
      <w:marTop w:val="0"/>
      <w:marBottom w:val="0"/>
      <w:divBdr>
        <w:top w:val="none" w:sz="0" w:space="0" w:color="auto"/>
        <w:left w:val="none" w:sz="0" w:space="0" w:color="auto"/>
        <w:bottom w:val="none" w:sz="0" w:space="0" w:color="auto"/>
        <w:right w:val="none" w:sz="0" w:space="0" w:color="auto"/>
      </w:divBdr>
    </w:div>
    <w:div w:id="1784031773">
      <w:bodyDiv w:val="1"/>
      <w:marLeft w:val="0"/>
      <w:marRight w:val="0"/>
      <w:marTop w:val="0"/>
      <w:marBottom w:val="0"/>
      <w:divBdr>
        <w:top w:val="none" w:sz="0" w:space="0" w:color="auto"/>
        <w:left w:val="none" w:sz="0" w:space="0" w:color="auto"/>
        <w:bottom w:val="none" w:sz="0" w:space="0" w:color="auto"/>
        <w:right w:val="none" w:sz="0" w:space="0" w:color="auto"/>
      </w:divBdr>
    </w:div>
    <w:div w:id="1784957348">
      <w:bodyDiv w:val="1"/>
      <w:marLeft w:val="0"/>
      <w:marRight w:val="0"/>
      <w:marTop w:val="0"/>
      <w:marBottom w:val="0"/>
      <w:divBdr>
        <w:top w:val="none" w:sz="0" w:space="0" w:color="auto"/>
        <w:left w:val="none" w:sz="0" w:space="0" w:color="auto"/>
        <w:bottom w:val="none" w:sz="0" w:space="0" w:color="auto"/>
        <w:right w:val="none" w:sz="0" w:space="0" w:color="auto"/>
      </w:divBdr>
    </w:div>
    <w:div w:id="1786121262">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787388753">
      <w:bodyDiv w:val="1"/>
      <w:marLeft w:val="0"/>
      <w:marRight w:val="0"/>
      <w:marTop w:val="0"/>
      <w:marBottom w:val="0"/>
      <w:divBdr>
        <w:top w:val="none" w:sz="0" w:space="0" w:color="auto"/>
        <w:left w:val="none" w:sz="0" w:space="0" w:color="auto"/>
        <w:bottom w:val="none" w:sz="0" w:space="0" w:color="auto"/>
        <w:right w:val="none" w:sz="0" w:space="0" w:color="auto"/>
      </w:divBdr>
    </w:div>
    <w:div w:id="1788625528">
      <w:bodyDiv w:val="1"/>
      <w:marLeft w:val="0"/>
      <w:marRight w:val="0"/>
      <w:marTop w:val="0"/>
      <w:marBottom w:val="0"/>
      <w:divBdr>
        <w:top w:val="none" w:sz="0" w:space="0" w:color="auto"/>
        <w:left w:val="none" w:sz="0" w:space="0" w:color="auto"/>
        <w:bottom w:val="none" w:sz="0" w:space="0" w:color="auto"/>
        <w:right w:val="none" w:sz="0" w:space="0" w:color="auto"/>
      </w:divBdr>
    </w:div>
    <w:div w:id="1790316722">
      <w:bodyDiv w:val="1"/>
      <w:marLeft w:val="0"/>
      <w:marRight w:val="0"/>
      <w:marTop w:val="0"/>
      <w:marBottom w:val="0"/>
      <w:divBdr>
        <w:top w:val="none" w:sz="0" w:space="0" w:color="auto"/>
        <w:left w:val="none" w:sz="0" w:space="0" w:color="auto"/>
        <w:bottom w:val="none" w:sz="0" w:space="0" w:color="auto"/>
        <w:right w:val="none" w:sz="0" w:space="0" w:color="auto"/>
      </w:divBdr>
    </w:div>
    <w:div w:id="1790587545">
      <w:bodyDiv w:val="1"/>
      <w:marLeft w:val="0"/>
      <w:marRight w:val="0"/>
      <w:marTop w:val="0"/>
      <w:marBottom w:val="0"/>
      <w:divBdr>
        <w:top w:val="none" w:sz="0" w:space="0" w:color="auto"/>
        <w:left w:val="none" w:sz="0" w:space="0" w:color="auto"/>
        <w:bottom w:val="none" w:sz="0" w:space="0" w:color="auto"/>
        <w:right w:val="none" w:sz="0" w:space="0" w:color="auto"/>
      </w:divBdr>
    </w:div>
    <w:div w:id="1791322241">
      <w:bodyDiv w:val="1"/>
      <w:marLeft w:val="0"/>
      <w:marRight w:val="0"/>
      <w:marTop w:val="0"/>
      <w:marBottom w:val="0"/>
      <w:divBdr>
        <w:top w:val="none" w:sz="0" w:space="0" w:color="auto"/>
        <w:left w:val="none" w:sz="0" w:space="0" w:color="auto"/>
        <w:bottom w:val="none" w:sz="0" w:space="0" w:color="auto"/>
        <w:right w:val="none" w:sz="0" w:space="0" w:color="auto"/>
      </w:divBdr>
    </w:div>
    <w:div w:id="1791708870">
      <w:bodyDiv w:val="1"/>
      <w:marLeft w:val="0"/>
      <w:marRight w:val="0"/>
      <w:marTop w:val="0"/>
      <w:marBottom w:val="0"/>
      <w:divBdr>
        <w:top w:val="none" w:sz="0" w:space="0" w:color="auto"/>
        <w:left w:val="none" w:sz="0" w:space="0" w:color="auto"/>
        <w:bottom w:val="none" w:sz="0" w:space="0" w:color="auto"/>
        <w:right w:val="none" w:sz="0" w:space="0" w:color="auto"/>
      </w:divBdr>
    </w:div>
    <w:div w:id="1792438944">
      <w:bodyDiv w:val="1"/>
      <w:marLeft w:val="0"/>
      <w:marRight w:val="0"/>
      <w:marTop w:val="0"/>
      <w:marBottom w:val="0"/>
      <w:divBdr>
        <w:top w:val="none" w:sz="0" w:space="0" w:color="auto"/>
        <w:left w:val="none" w:sz="0" w:space="0" w:color="auto"/>
        <w:bottom w:val="none" w:sz="0" w:space="0" w:color="auto"/>
        <w:right w:val="none" w:sz="0" w:space="0" w:color="auto"/>
      </w:divBdr>
    </w:div>
    <w:div w:id="1794521850">
      <w:bodyDiv w:val="1"/>
      <w:marLeft w:val="0"/>
      <w:marRight w:val="0"/>
      <w:marTop w:val="0"/>
      <w:marBottom w:val="0"/>
      <w:divBdr>
        <w:top w:val="none" w:sz="0" w:space="0" w:color="auto"/>
        <w:left w:val="none" w:sz="0" w:space="0" w:color="auto"/>
        <w:bottom w:val="none" w:sz="0" w:space="0" w:color="auto"/>
        <w:right w:val="none" w:sz="0" w:space="0" w:color="auto"/>
      </w:divBdr>
    </w:div>
    <w:div w:id="1794861634">
      <w:bodyDiv w:val="1"/>
      <w:marLeft w:val="0"/>
      <w:marRight w:val="0"/>
      <w:marTop w:val="0"/>
      <w:marBottom w:val="0"/>
      <w:divBdr>
        <w:top w:val="none" w:sz="0" w:space="0" w:color="auto"/>
        <w:left w:val="none" w:sz="0" w:space="0" w:color="auto"/>
        <w:bottom w:val="none" w:sz="0" w:space="0" w:color="auto"/>
        <w:right w:val="none" w:sz="0" w:space="0" w:color="auto"/>
      </w:divBdr>
    </w:div>
    <w:div w:id="1795172621">
      <w:bodyDiv w:val="1"/>
      <w:marLeft w:val="0"/>
      <w:marRight w:val="0"/>
      <w:marTop w:val="0"/>
      <w:marBottom w:val="0"/>
      <w:divBdr>
        <w:top w:val="none" w:sz="0" w:space="0" w:color="auto"/>
        <w:left w:val="none" w:sz="0" w:space="0" w:color="auto"/>
        <w:bottom w:val="none" w:sz="0" w:space="0" w:color="auto"/>
        <w:right w:val="none" w:sz="0" w:space="0" w:color="auto"/>
      </w:divBdr>
    </w:div>
    <w:div w:id="1795830800">
      <w:bodyDiv w:val="1"/>
      <w:marLeft w:val="0"/>
      <w:marRight w:val="0"/>
      <w:marTop w:val="0"/>
      <w:marBottom w:val="0"/>
      <w:divBdr>
        <w:top w:val="none" w:sz="0" w:space="0" w:color="auto"/>
        <w:left w:val="none" w:sz="0" w:space="0" w:color="auto"/>
        <w:bottom w:val="none" w:sz="0" w:space="0" w:color="auto"/>
        <w:right w:val="none" w:sz="0" w:space="0" w:color="auto"/>
      </w:divBdr>
    </w:div>
    <w:div w:id="1796748963">
      <w:bodyDiv w:val="1"/>
      <w:marLeft w:val="0"/>
      <w:marRight w:val="0"/>
      <w:marTop w:val="0"/>
      <w:marBottom w:val="0"/>
      <w:divBdr>
        <w:top w:val="none" w:sz="0" w:space="0" w:color="auto"/>
        <w:left w:val="none" w:sz="0" w:space="0" w:color="auto"/>
        <w:bottom w:val="none" w:sz="0" w:space="0" w:color="auto"/>
        <w:right w:val="none" w:sz="0" w:space="0" w:color="auto"/>
      </w:divBdr>
    </w:div>
    <w:div w:id="1798059684">
      <w:bodyDiv w:val="1"/>
      <w:marLeft w:val="0"/>
      <w:marRight w:val="0"/>
      <w:marTop w:val="0"/>
      <w:marBottom w:val="0"/>
      <w:divBdr>
        <w:top w:val="none" w:sz="0" w:space="0" w:color="auto"/>
        <w:left w:val="none" w:sz="0" w:space="0" w:color="auto"/>
        <w:bottom w:val="none" w:sz="0" w:space="0" w:color="auto"/>
        <w:right w:val="none" w:sz="0" w:space="0" w:color="auto"/>
      </w:divBdr>
    </w:div>
    <w:div w:id="1800297142">
      <w:bodyDiv w:val="1"/>
      <w:marLeft w:val="0"/>
      <w:marRight w:val="0"/>
      <w:marTop w:val="0"/>
      <w:marBottom w:val="0"/>
      <w:divBdr>
        <w:top w:val="none" w:sz="0" w:space="0" w:color="auto"/>
        <w:left w:val="none" w:sz="0" w:space="0" w:color="auto"/>
        <w:bottom w:val="none" w:sz="0" w:space="0" w:color="auto"/>
        <w:right w:val="none" w:sz="0" w:space="0" w:color="auto"/>
      </w:divBdr>
    </w:div>
    <w:div w:id="1800564538">
      <w:bodyDiv w:val="1"/>
      <w:marLeft w:val="0"/>
      <w:marRight w:val="0"/>
      <w:marTop w:val="0"/>
      <w:marBottom w:val="0"/>
      <w:divBdr>
        <w:top w:val="none" w:sz="0" w:space="0" w:color="auto"/>
        <w:left w:val="none" w:sz="0" w:space="0" w:color="auto"/>
        <w:bottom w:val="none" w:sz="0" w:space="0" w:color="auto"/>
        <w:right w:val="none" w:sz="0" w:space="0" w:color="auto"/>
      </w:divBdr>
    </w:div>
    <w:div w:id="1800999111">
      <w:bodyDiv w:val="1"/>
      <w:marLeft w:val="0"/>
      <w:marRight w:val="0"/>
      <w:marTop w:val="0"/>
      <w:marBottom w:val="0"/>
      <w:divBdr>
        <w:top w:val="none" w:sz="0" w:space="0" w:color="auto"/>
        <w:left w:val="none" w:sz="0" w:space="0" w:color="auto"/>
        <w:bottom w:val="none" w:sz="0" w:space="0" w:color="auto"/>
        <w:right w:val="none" w:sz="0" w:space="0" w:color="auto"/>
      </w:divBdr>
    </w:div>
    <w:div w:id="1801798343">
      <w:bodyDiv w:val="1"/>
      <w:marLeft w:val="0"/>
      <w:marRight w:val="0"/>
      <w:marTop w:val="0"/>
      <w:marBottom w:val="0"/>
      <w:divBdr>
        <w:top w:val="none" w:sz="0" w:space="0" w:color="auto"/>
        <w:left w:val="none" w:sz="0" w:space="0" w:color="auto"/>
        <w:bottom w:val="none" w:sz="0" w:space="0" w:color="auto"/>
        <w:right w:val="none" w:sz="0" w:space="0" w:color="auto"/>
      </w:divBdr>
    </w:div>
    <w:div w:id="1801872955">
      <w:bodyDiv w:val="1"/>
      <w:marLeft w:val="0"/>
      <w:marRight w:val="0"/>
      <w:marTop w:val="0"/>
      <w:marBottom w:val="0"/>
      <w:divBdr>
        <w:top w:val="none" w:sz="0" w:space="0" w:color="auto"/>
        <w:left w:val="none" w:sz="0" w:space="0" w:color="auto"/>
        <w:bottom w:val="none" w:sz="0" w:space="0" w:color="auto"/>
        <w:right w:val="none" w:sz="0" w:space="0" w:color="auto"/>
      </w:divBdr>
    </w:div>
    <w:div w:id="1802963087">
      <w:bodyDiv w:val="1"/>
      <w:marLeft w:val="0"/>
      <w:marRight w:val="0"/>
      <w:marTop w:val="0"/>
      <w:marBottom w:val="0"/>
      <w:divBdr>
        <w:top w:val="none" w:sz="0" w:space="0" w:color="auto"/>
        <w:left w:val="none" w:sz="0" w:space="0" w:color="auto"/>
        <w:bottom w:val="none" w:sz="0" w:space="0" w:color="auto"/>
        <w:right w:val="none" w:sz="0" w:space="0" w:color="auto"/>
      </w:divBdr>
    </w:div>
    <w:div w:id="1803696679">
      <w:bodyDiv w:val="1"/>
      <w:marLeft w:val="0"/>
      <w:marRight w:val="0"/>
      <w:marTop w:val="0"/>
      <w:marBottom w:val="0"/>
      <w:divBdr>
        <w:top w:val="none" w:sz="0" w:space="0" w:color="auto"/>
        <w:left w:val="none" w:sz="0" w:space="0" w:color="auto"/>
        <w:bottom w:val="none" w:sz="0" w:space="0" w:color="auto"/>
        <w:right w:val="none" w:sz="0" w:space="0" w:color="auto"/>
      </w:divBdr>
    </w:div>
    <w:div w:id="1804034851">
      <w:bodyDiv w:val="1"/>
      <w:marLeft w:val="0"/>
      <w:marRight w:val="0"/>
      <w:marTop w:val="0"/>
      <w:marBottom w:val="0"/>
      <w:divBdr>
        <w:top w:val="none" w:sz="0" w:space="0" w:color="auto"/>
        <w:left w:val="none" w:sz="0" w:space="0" w:color="auto"/>
        <w:bottom w:val="none" w:sz="0" w:space="0" w:color="auto"/>
        <w:right w:val="none" w:sz="0" w:space="0" w:color="auto"/>
      </w:divBdr>
    </w:div>
    <w:div w:id="1805191978">
      <w:bodyDiv w:val="1"/>
      <w:marLeft w:val="0"/>
      <w:marRight w:val="0"/>
      <w:marTop w:val="0"/>
      <w:marBottom w:val="0"/>
      <w:divBdr>
        <w:top w:val="none" w:sz="0" w:space="0" w:color="auto"/>
        <w:left w:val="none" w:sz="0" w:space="0" w:color="auto"/>
        <w:bottom w:val="none" w:sz="0" w:space="0" w:color="auto"/>
        <w:right w:val="none" w:sz="0" w:space="0" w:color="auto"/>
      </w:divBdr>
    </w:div>
    <w:div w:id="1806041928">
      <w:bodyDiv w:val="1"/>
      <w:marLeft w:val="0"/>
      <w:marRight w:val="0"/>
      <w:marTop w:val="0"/>
      <w:marBottom w:val="0"/>
      <w:divBdr>
        <w:top w:val="none" w:sz="0" w:space="0" w:color="auto"/>
        <w:left w:val="none" w:sz="0" w:space="0" w:color="auto"/>
        <w:bottom w:val="none" w:sz="0" w:space="0" w:color="auto"/>
        <w:right w:val="none" w:sz="0" w:space="0" w:color="auto"/>
      </w:divBdr>
    </w:div>
    <w:div w:id="1808357137">
      <w:bodyDiv w:val="1"/>
      <w:marLeft w:val="0"/>
      <w:marRight w:val="0"/>
      <w:marTop w:val="0"/>
      <w:marBottom w:val="0"/>
      <w:divBdr>
        <w:top w:val="none" w:sz="0" w:space="0" w:color="auto"/>
        <w:left w:val="none" w:sz="0" w:space="0" w:color="auto"/>
        <w:bottom w:val="none" w:sz="0" w:space="0" w:color="auto"/>
        <w:right w:val="none" w:sz="0" w:space="0" w:color="auto"/>
      </w:divBdr>
    </w:div>
    <w:div w:id="1809080238">
      <w:bodyDiv w:val="1"/>
      <w:marLeft w:val="0"/>
      <w:marRight w:val="0"/>
      <w:marTop w:val="0"/>
      <w:marBottom w:val="0"/>
      <w:divBdr>
        <w:top w:val="none" w:sz="0" w:space="0" w:color="auto"/>
        <w:left w:val="none" w:sz="0" w:space="0" w:color="auto"/>
        <w:bottom w:val="none" w:sz="0" w:space="0" w:color="auto"/>
        <w:right w:val="none" w:sz="0" w:space="0" w:color="auto"/>
      </w:divBdr>
    </w:div>
    <w:div w:id="1809325666">
      <w:bodyDiv w:val="1"/>
      <w:marLeft w:val="0"/>
      <w:marRight w:val="0"/>
      <w:marTop w:val="0"/>
      <w:marBottom w:val="0"/>
      <w:divBdr>
        <w:top w:val="none" w:sz="0" w:space="0" w:color="auto"/>
        <w:left w:val="none" w:sz="0" w:space="0" w:color="auto"/>
        <w:bottom w:val="none" w:sz="0" w:space="0" w:color="auto"/>
        <w:right w:val="none" w:sz="0" w:space="0" w:color="auto"/>
      </w:divBdr>
    </w:div>
    <w:div w:id="1810633114">
      <w:bodyDiv w:val="1"/>
      <w:marLeft w:val="0"/>
      <w:marRight w:val="0"/>
      <w:marTop w:val="0"/>
      <w:marBottom w:val="0"/>
      <w:divBdr>
        <w:top w:val="none" w:sz="0" w:space="0" w:color="auto"/>
        <w:left w:val="none" w:sz="0" w:space="0" w:color="auto"/>
        <w:bottom w:val="none" w:sz="0" w:space="0" w:color="auto"/>
        <w:right w:val="none" w:sz="0" w:space="0" w:color="auto"/>
      </w:divBdr>
    </w:div>
    <w:div w:id="1812744216">
      <w:bodyDiv w:val="1"/>
      <w:marLeft w:val="0"/>
      <w:marRight w:val="0"/>
      <w:marTop w:val="0"/>
      <w:marBottom w:val="0"/>
      <w:divBdr>
        <w:top w:val="none" w:sz="0" w:space="0" w:color="auto"/>
        <w:left w:val="none" w:sz="0" w:space="0" w:color="auto"/>
        <w:bottom w:val="none" w:sz="0" w:space="0" w:color="auto"/>
        <w:right w:val="none" w:sz="0" w:space="0" w:color="auto"/>
      </w:divBdr>
    </w:div>
    <w:div w:id="1813131940">
      <w:bodyDiv w:val="1"/>
      <w:marLeft w:val="0"/>
      <w:marRight w:val="0"/>
      <w:marTop w:val="0"/>
      <w:marBottom w:val="0"/>
      <w:divBdr>
        <w:top w:val="none" w:sz="0" w:space="0" w:color="auto"/>
        <w:left w:val="none" w:sz="0" w:space="0" w:color="auto"/>
        <w:bottom w:val="none" w:sz="0" w:space="0" w:color="auto"/>
        <w:right w:val="none" w:sz="0" w:space="0" w:color="auto"/>
      </w:divBdr>
    </w:div>
    <w:div w:id="1814130114">
      <w:bodyDiv w:val="1"/>
      <w:marLeft w:val="0"/>
      <w:marRight w:val="0"/>
      <w:marTop w:val="0"/>
      <w:marBottom w:val="0"/>
      <w:divBdr>
        <w:top w:val="none" w:sz="0" w:space="0" w:color="auto"/>
        <w:left w:val="none" w:sz="0" w:space="0" w:color="auto"/>
        <w:bottom w:val="none" w:sz="0" w:space="0" w:color="auto"/>
        <w:right w:val="none" w:sz="0" w:space="0" w:color="auto"/>
      </w:divBdr>
    </w:div>
    <w:div w:id="1814904619">
      <w:bodyDiv w:val="1"/>
      <w:marLeft w:val="0"/>
      <w:marRight w:val="0"/>
      <w:marTop w:val="0"/>
      <w:marBottom w:val="0"/>
      <w:divBdr>
        <w:top w:val="none" w:sz="0" w:space="0" w:color="auto"/>
        <w:left w:val="none" w:sz="0" w:space="0" w:color="auto"/>
        <w:bottom w:val="none" w:sz="0" w:space="0" w:color="auto"/>
        <w:right w:val="none" w:sz="0" w:space="0" w:color="auto"/>
      </w:divBdr>
    </w:div>
    <w:div w:id="1815491502">
      <w:bodyDiv w:val="1"/>
      <w:marLeft w:val="0"/>
      <w:marRight w:val="0"/>
      <w:marTop w:val="0"/>
      <w:marBottom w:val="0"/>
      <w:divBdr>
        <w:top w:val="none" w:sz="0" w:space="0" w:color="auto"/>
        <w:left w:val="none" w:sz="0" w:space="0" w:color="auto"/>
        <w:bottom w:val="none" w:sz="0" w:space="0" w:color="auto"/>
        <w:right w:val="none" w:sz="0" w:space="0" w:color="auto"/>
      </w:divBdr>
    </w:div>
    <w:div w:id="1815559764">
      <w:bodyDiv w:val="1"/>
      <w:marLeft w:val="0"/>
      <w:marRight w:val="0"/>
      <w:marTop w:val="0"/>
      <w:marBottom w:val="0"/>
      <w:divBdr>
        <w:top w:val="none" w:sz="0" w:space="0" w:color="auto"/>
        <w:left w:val="none" w:sz="0" w:space="0" w:color="auto"/>
        <w:bottom w:val="none" w:sz="0" w:space="0" w:color="auto"/>
        <w:right w:val="none" w:sz="0" w:space="0" w:color="auto"/>
      </w:divBdr>
    </w:div>
    <w:div w:id="1816214058">
      <w:bodyDiv w:val="1"/>
      <w:marLeft w:val="0"/>
      <w:marRight w:val="0"/>
      <w:marTop w:val="0"/>
      <w:marBottom w:val="0"/>
      <w:divBdr>
        <w:top w:val="none" w:sz="0" w:space="0" w:color="auto"/>
        <w:left w:val="none" w:sz="0" w:space="0" w:color="auto"/>
        <w:bottom w:val="none" w:sz="0" w:space="0" w:color="auto"/>
        <w:right w:val="none" w:sz="0" w:space="0" w:color="auto"/>
      </w:divBdr>
    </w:div>
    <w:div w:id="1816336138">
      <w:bodyDiv w:val="1"/>
      <w:marLeft w:val="0"/>
      <w:marRight w:val="0"/>
      <w:marTop w:val="0"/>
      <w:marBottom w:val="0"/>
      <w:divBdr>
        <w:top w:val="none" w:sz="0" w:space="0" w:color="auto"/>
        <w:left w:val="none" w:sz="0" w:space="0" w:color="auto"/>
        <w:bottom w:val="none" w:sz="0" w:space="0" w:color="auto"/>
        <w:right w:val="none" w:sz="0" w:space="0" w:color="auto"/>
      </w:divBdr>
    </w:div>
    <w:div w:id="1818257746">
      <w:bodyDiv w:val="1"/>
      <w:marLeft w:val="0"/>
      <w:marRight w:val="0"/>
      <w:marTop w:val="0"/>
      <w:marBottom w:val="0"/>
      <w:divBdr>
        <w:top w:val="none" w:sz="0" w:space="0" w:color="auto"/>
        <w:left w:val="none" w:sz="0" w:space="0" w:color="auto"/>
        <w:bottom w:val="none" w:sz="0" w:space="0" w:color="auto"/>
        <w:right w:val="none" w:sz="0" w:space="0" w:color="auto"/>
      </w:divBdr>
    </w:div>
    <w:div w:id="1818522818">
      <w:bodyDiv w:val="1"/>
      <w:marLeft w:val="0"/>
      <w:marRight w:val="0"/>
      <w:marTop w:val="0"/>
      <w:marBottom w:val="0"/>
      <w:divBdr>
        <w:top w:val="none" w:sz="0" w:space="0" w:color="auto"/>
        <w:left w:val="none" w:sz="0" w:space="0" w:color="auto"/>
        <w:bottom w:val="none" w:sz="0" w:space="0" w:color="auto"/>
        <w:right w:val="none" w:sz="0" w:space="0" w:color="auto"/>
      </w:divBdr>
    </w:div>
    <w:div w:id="1819374147">
      <w:bodyDiv w:val="1"/>
      <w:marLeft w:val="0"/>
      <w:marRight w:val="0"/>
      <w:marTop w:val="0"/>
      <w:marBottom w:val="0"/>
      <w:divBdr>
        <w:top w:val="none" w:sz="0" w:space="0" w:color="auto"/>
        <w:left w:val="none" w:sz="0" w:space="0" w:color="auto"/>
        <w:bottom w:val="none" w:sz="0" w:space="0" w:color="auto"/>
        <w:right w:val="none" w:sz="0" w:space="0" w:color="auto"/>
      </w:divBdr>
    </w:div>
    <w:div w:id="1820459973">
      <w:bodyDiv w:val="1"/>
      <w:marLeft w:val="0"/>
      <w:marRight w:val="0"/>
      <w:marTop w:val="0"/>
      <w:marBottom w:val="0"/>
      <w:divBdr>
        <w:top w:val="none" w:sz="0" w:space="0" w:color="auto"/>
        <w:left w:val="none" w:sz="0" w:space="0" w:color="auto"/>
        <w:bottom w:val="none" w:sz="0" w:space="0" w:color="auto"/>
        <w:right w:val="none" w:sz="0" w:space="0" w:color="auto"/>
      </w:divBdr>
    </w:div>
    <w:div w:id="1820807722">
      <w:bodyDiv w:val="1"/>
      <w:marLeft w:val="0"/>
      <w:marRight w:val="0"/>
      <w:marTop w:val="0"/>
      <w:marBottom w:val="0"/>
      <w:divBdr>
        <w:top w:val="none" w:sz="0" w:space="0" w:color="auto"/>
        <w:left w:val="none" w:sz="0" w:space="0" w:color="auto"/>
        <w:bottom w:val="none" w:sz="0" w:space="0" w:color="auto"/>
        <w:right w:val="none" w:sz="0" w:space="0" w:color="auto"/>
      </w:divBdr>
    </w:div>
    <w:div w:id="1821730957">
      <w:bodyDiv w:val="1"/>
      <w:marLeft w:val="0"/>
      <w:marRight w:val="0"/>
      <w:marTop w:val="0"/>
      <w:marBottom w:val="0"/>
      <w:divBdr>
        <w:top w:val="none" w:sz="0" w:space="0" w:color="auto"/>
        <w:left w:val="none" w:sz="0" w:space="0" w:color="auto"/>
        <w:bottom w:val="none" w:sz="0" w:space="0" w:color="auto"/>
        <w:right w:val="none" w:sz="0" w:space="0" w:color="auto"/>
      </w:divBdr>
    </w:div>
    <w:div w:id="1822842032">
      <w:bodyDiv w:val="1"/>
      <w:marLeft w:val="0"/>
      <w:marRight w:val="0"/>
      <w:marTop w:val="0"/>
      <w:marBottom w:val="0"/>
      <w:divBdr>
        <w:top w:val="none" w:sz="0" w:space="0" w:color="auto"/>
        <w:left w:val="none" w:sz="0" w:space="0" w:color="auto"/>
        <w:bottom w:val="none" w:sz="0" w:space="0" w:color="auto"/>
        <w:right w:val="none" w:sz="0" w:space="0" w:color="auto"/>
      </w:divBdr>
    </w:div>
    <w:div w:id="1823039297">
      <w:bodyDiv w:val="1"/>
      <w:marLeft w:val="0"/>
      <w:marRight w:val="0"/>
      <w:marTop w:val="0"/>
      <w:marBottom w:val="0"/>
      <w:divBdr>
        <w:top w:val="none" w:sz="0" w:space="0" w:color="auto"/>
        <w:left w:val="none" w:sz="0" w:space="0" w:color="auto"/>
        <w:bottom w:val="none" w:sz="0" w:space="0" w:color="auto"/>
        <w:right w:val="none" w:sz="0" w:space="0" w:color="auto"/>
      </w:divBdr>
    </w:div>
    <w:div w:id="1823349888">
      <w:bodyDiv w:val="1"/>
      <w:marLeft w:val="0"/>
      <w:marRight w:val="0"/>
      <w:marTop w:val="0"/>
      <w:marBottom w:val="0"/>
      <w:divBdr>
        <w:top w:val="none" w:sz="0" w:space="0" w:color="auto"/>
        <w:left w:val="none" w:sz="0" w:space="0" w:color="auto"/>
        <w:bottom w:val="none" w:sz="0" w:space="0" w:color="auto"/>
        <w:right w:val="none" w:sz="0" w:space="0" w:color="auto"/>
      </w:divBdr>
    </w:div>
    <w:div w:id="1823544361">
      <w:bodyDiv w:val="1"/>
      <w:marLeft w:val="0"/>
      <w:marRight w:val="0"/>
      <w:marTop w:val="0"/>
      <w:marBottom w:val="0"/>
      <w:divBdr>
        <w:top w:val="none" w:sz="0" w:space="0" w:color="auto"/>
        <w:left w:val="none" w:sz="0" w:space="0" w:color="auto"/>
        <w:bottom w:val="none" w:sz="0" w:space="0" w:color="auto"/>
        <w:right w:val="none" w:sz="0" w:space="0" w:color="auto"/>
      </w:divBdr>
    </w:div>
    <w:div w:id="1823888919">
      <w:bodyDiv w:val="1"/>
      <w:marLeft w:val="0"/>
      <w:marRight w:val="0"/>
      <w:marTop w:val="0"/>
      <w:marBottom w:val="0"/>
      <w:divBdr>
        <w:top w:val="none" w:sz="0" w:space="0" w:color="auto"/>
        <w:left w:val="none" w:sz="0" w:space="0" w:color="auto"/>
        <w:bottom w:val="none" w:sz="0" w:space="0" w:color="auto"/>
        <w:right w:val="none" w:sz="0" w:space="0" w:color="auto"/>
      </w:divBdr>
    </w:div>
    <w:div w:id="1824812249">
      <w:bodyDiv w:val="1"/>
      <w:marLeft w:val="0"/>
      <w:marRight w:val="0"/>
      <w:marTop w:val="0"/>
      <w:marBottom w:val="0"/>
      <w:divBdr>
        <w:top w:val="none" w:sz="0" w:space="0" w:color="auto"/>
        <w:left w:val="none" w:sz="0" w:space="0" w:color="auto"/>
        <w:bottom w:val="none" w:sz="0" w:space="0" w:color="auto"/>
        <w:right w:val="none" w:sz="0" w:space="0" w:color="auto"/>
      </w:divBdr>
    </w:div>
    <w:div w:id="1825969366">
      <w:bodyDiv w:val="1"/>
      <w:marLeft w:val="0"/>
      <w:marRight w:val="0"/>
      <w:marTop w:val="0"/>
      <w:marBottom w:val="0"/>
      <w:divBdr>
        <w:top w:val="none" w:sz="0" w:space="0" w:color="auto"/>
        <w:left w:val="none" w:sz="0" w:space="0" w:color="auto"/>
        <w:bottom w:val="none" w:sz="0" w:space="0" w:color="auto"/>
        <w:right w:val="none" w:sz="0" w:space="0" w:color="auto"/>
      </w:divBdr>
    </w:div>
    <w:div w:id="1826507124">
      <w:bodyDiv w:val="1"/>
      <w:marLeft w:val="0"/>
      <w:marRight w:val="0"/>
      <w:marTop w:val="0"/>
      <w:marBottom w:val="0"/>
      <w:divBdr>
        <w:top w:val="none" w:sz="0" w:space="0" w:color="auto"/>
        <w:left w:val="none" w:sz="0" w:space="0" w:color="auto"/>
        <w:bottom w:val="none" w:sz="0" w:space="0" w:color="auto"/>
        <w:right w:val="none" w:sz="0" w:space="0" w:color="auto"/>
      </w:divBdr>
    </w:div>
    <w:div w:id="1826781832">
      <w:bodyDiv w:val="1"/>
      <w:marLeft w:val="0"/>
      <w:marRight w:val="0"/>
      <w:marTop w:val="0"/>
      <w:marBottom w:val="0"/>
      <w:divBdr>
        <w:top w:val="none" w:sz="0" w:space="0" w:color="auto"/>
        <w:left w:val="none" w:sz="0" w:space="0" w:color="auto"/>
        <w:bottom w:val="none" w:sz="0" w:space="0" w:color="auto"/>
        <w:right w:val="none" w:sz="0" w:space="0" w:color="auto"/>
      </w:divBdr>
    </w:div>
    <w:div w:id="1826819779">
      <w:bodyDiv w:val="1"/>
      <w:marLeft w:val="0"/>
      <w:marRight w:val="0"/>
      <w:marTop w:val="0"/>
      <w:marBottom w:val="0"/>
      <w:divBdr>
        <w:top w:val="none" w:sz="0" w:space="0" w:color="auto"/>
        <w:left w:val="none" w:sz="0" w:space="0" w:color="auto"/>
        <w:bottom w:val="none" w:sz="0" w:space="0" w:color="auto"/>
        <w:right w:val="none" w:sz="0" w:space="0" w:color="auto"/>
      </w:divBdr>
    </w:div>
    <w:div w:id="1827555235">
      <w:bodyDiv w:val="1"/>
      <w:marLeft w:val="0"/>
      <w:marRight w:val="0"/>
      <w:marTop w:val="0"/>
      <w:marBottom w:val="0"/>
      <w:divBdr>
        <w:top w:val="none" w:sz="0" w:space="0" w:color="auto"/>
        <w:left w:val="none" w:sz="0" w:space="0" w:color="auto"/>
        <w:bottom w:val="none" w:sz="0" w:space="0" w:color="auto"/>
        <w:right w:val="none" w:sz="0" w:space="0" w:color="auto"/>
      </w:divBdr>
    </w:div>
    <w:div w:id="1827672802">
      <w:bodyDiv w:val="1"/>
      <w:marLeft w:val="0"/>
      <w:marRight w:val="0"/>
      <w:marTop w:val="0"/>
      <w:marBottom w:val="0"/>
      <w:divBdr>
        <w:top w:val="none" w:sz="0" w:space="0" w:color="auto"/>
        <w:left w:val="none" w:sz="0" w:space="0" w:color="auto"/>
        <w:bottom w:val="none" w:sz="0" w:space="0" w:color="auto"/>
        <w:right w:val="none" w:sz="0" w:space="0" w:color="auto"/>
      </w:divBdr>
    </w:div>
    <w:div w:id="1831289149">
      <w:bodyDiv w:val="1"/>
      <w:marLeft w:val="0"/>
      <w:marRight w:val="0"/>
      <w:marTop w:val="0"/>
      <w:marBottom w:val="0"/>
      <w:divBdr>
        <w:top w:val="none" w:sz="0" w:space="0" w:color="auto"/>
        <w:left w:val="none" w:sz="0" w:space="0" w:color="auto"/>
        <w:bottom w:val="none" w:sz="0" w:space="0" w:color="auto"/>
        <w:right w:val="none" w:sz="0" w:space="0" w:color="auto"/>
      </w:divBdr>
    </w:div>
    <w:div w:id="1831292197">
      <w:bodyDiv w:val="1"/>
      <w:marLeft w:val="0"/>
      <w:marRight w:val="0"/>
      <w:marTop w:val="0"/>
      <w:marBottom w:val="0"/>
      <w:divBdr>
        <w:top w:val="none" w:sz="0" w:space="0" w:color="auto"/>
        <w:left w:val="none" w:sz="0" w:space="0" w:color="auto"/>
        <w:bottom w:val="none" w:sz="0" w:space="0" w:color="auto"/>
        <w:right w:val="none" w:sz="0" w:space="0" w:color="auto"/>
      </w:divBdr>
    </w:div>
    <w:div w:id="1831364985">
      <w:bodyDiv w:val="1"/>
      <w:marLeft w:val="0"/>
      <w:marRight w:val="0"/>
      <w:marTop w:val="0"/>
      <w:marBottom w:val="0"/>
      <w:divBdr>
        <w:top w:val="none" w:sz="0" w:space="0" w:color="auto"/>
        <w:left w:val="none" w:sz="0" w:space="0" w:color="auto"/>
        <w:bottom w:val="none" w:sz="0" w:space="0" w:color="auto"/>
        <w:right w:val="none" w:sz="0" w:space="0" w:color="auto"/>
      </w:divBdr>
    </w:div>
    <w:div w:id="1833139723">
      <w:bodyDiv w:val="1"/>
      <w:marLeft w:val="0"/>
      <w:marRight w:val="0"/>
      <w:marTop w:val="0"/>
      <w:marBottom w:val="0"/>
      <w:divBdr>
        <w:top w:val="none" w:sz="0" w:space="0" w:color="auto"/>
        <w:left w:val="none" w:sz="0" w:space="0" w:color="auto"/>
        <w:bottom w:val="none" w:sz="0" w:space="0" w:color="auto"/>
        <w:right w:val="none" w:sz="0" w:space="0" w:color="auto"/>
      </w:divBdr>
    </w:div>
    <w:div w:id="1833333518">
      <w:bodyDiv w:val="1"/>
      <w:marLeft w:val="0"/>
      <w:marRight w:val="0"/>
      <w:marTop w:val="0"/>
      <w:marBottom w:val="0"/>
      <w:divBdr>
        <w:top w:val="none" w:sz="0" w:space="0" w:color="auto"/>
        <w:left w:val="none" w:sz="0" w:space="0" w:color="auto"/>
        <w:bottom w:val="none" w:sz="0" w:space="0" w:color="auto"/>
        <w:right w:val="none" w:sz="0" w:space="0" w:color="auto"/>
      </w:divBdr>
    </w:div>
    <w:div w:id="1834761661">
      <w:bodyDiv w:val="1"/>
      <w:marLeft w:val="0"/>
      <w:marRight w:val="0"/>
      <w:marTop w:val="0"/>
      <w:marBottom w:val="0"/>
      <w:divBdr>
        <w:top w:val="none" w:sz="0" w:space="0" w:color="auto"/>
        <w:left w:val="none" w:sz="0" w:space="0" w:color="auto"/>
        <w:bottom w:val="none" w:sz="0" w:space="0" w:color="auto"/>
        <w:right w:val="none" w:sz="0" w:space="0" w:color="auto"/>
      </w:divBdr>
    </w:div>
    <w:div w:id="1834955978">
      <w:bodyDiv w:val="1"/>
      <w:marLeft w:val="0"/>
      <w:marRight w:val="0"/>
      <w:marTop w:val="0"/>
      <w:marBottom w:val="0"/>
      <w:divBdr>
        <w:top w:val="none" w:sz="0" w:space="0" w:color="auto"/>
        <w:left w:val="none" w:sz="0" w:space="0" w:color="auto"/>
        <w:bottom w:val="none" w:sz="0" w:space="0" w:color="auto"/>
        <w:right w:val="none" w:sz="0" w:space="0" w:color="auto"/>
      </w:divBdr>
    </w:div>
    <w:div w:id="1835027425">
      <w:bodyDiv w:val="1"/>
      <w:marLeft w:val="0"/>
      <w:marRight w:val="0"/>
      <w:marTop w:val="0"/>
      <w:marBottom w:val="0"/>
      <w:divBdr>
        <w:top w:val="none" w:sz="0" w:space="0" w:color="auto"/>
        <w:left w:val="none" w:sz="0" w:space="0" w:color="auto"/>
        <w:bottom w:val="none" w:sz="0" w:space="0" w:color="auto"/>
        <w:right w:val="none" w:sz="0" w:space="0" w:color="auto"/>
      </w:divBdr>
    </w:div>
    <w:div w:id="1835492489">
      <w:bodyDiv w:val="1"/>
      <w:marLeft w:val="0"/>
      <w:marRight w:val="0"/>
      <w:marTop w:val="0"/>
      <w:marBottom w:val="0"/>
      <w:divBdr>
        <w:top w:val="none" w:sz="0" w:space="0" w:color="auto"/>
        <w:left w:val="none" w:sz="0" w:space="0" w:color="auto"/>
        <w:bottom w:val="none" w:sz="0" w:space="0" w:color="auto"/>
        <w:right w:val="none" w:sz="0" w:space="0" w:color="auto"/>
      </w:divBdr>
    </w:div>
    <w:div w:id="1835604633">
      <w:bodyDiv w:val="1"/>
      <w:marLeft w:val="0"/>
      <w:marRight w:val="0"/>
      <w:marTop w:val="0"/>
      <w:marBottom w:val="0"/>
      <w:divBdr>
        <w:top w:val="none" w:sz="0" w:space="0" w:color="auto"/>
        <w:left w:val="none" w:sz="0" w:space="0" w:color="auto"/>
        <w:bottom w:val="none" w:sz="0" w:space="0" w:color="auto"/>
        <w:right w:val="none" w:sz="0" w:space="0" w:color="auto"/>
      </w:divBdr>
    </w:div>
    <w:div w:id="1837308508">
      <w:bodyDiv w:val="1"/>
      <w:marLeft w:val="0"/>
      <w:marRight w:val="0"/>
      <w:marTop w:val="0"/>
      <w:marBottom w:val="0"/>
      <w:divBdr>
        <w:top w:val="none" w:sz="0" w:space="0" w:color="auto"/>
        <w:left w:val="none" w:sz="0" w:space="0" w:color="auto"/>
        <w:bottom w:val="none" w:sz="0" w:space="0" w:color="auto"/>
        <w:right w:val="none" w:sz="0" w:space="0" w:color="auto"/>
      </w:divBdr>
    </w:div>
    <w:div w:id="1837643595">
      <w:bodyDiv w:val="1"/>
      <w:marLeft w:val="0"/>
      <w:marRight w:val="0"/>
      <w:marTop w:val="0"/>
      <w:marBottom w:val="0"/>
      <w:divBdr>
        <w:top w:val="none" w:sz="0" w:space="0" w:color="auto"/>
        <w:left w:val="none" w:sz="0" w:space="0" w:color="auto"/>
        <w:bottom w:val="none" w:sz="0" w:space="0" w:color="auto"/>
        <w:right w:val="none" w:sz="0" w:space="0" w:color="auto"/>
      </w:divBdr>
    </w:div>
    <w:div w:id="1837769069">
      <w:bodyDiv w:val="1"/>
      <w:marLeft w:val="0"/>
      <w:marRight w:val="0"/>
      <w:marTop w:val="0"/>
      <w:marBottom w:val="0"/>
      <w:divBdr>
        <w:top w:val="none" w:sz="0" w:space="0" w:color="auto"/>
        <w:left w:val="none" w:sz="0" w:space="0" w:color="auto"/>
        <w:bottom w:val="none" w:sz="0" w:space="0" w:color="auto"/>
        <w:right w:val="none" w:sz="0" w:space="0" w:color="auto"/>
      </w:divBdr>
    </w:div>
    <w:div w:id="1838686380">
      <w:bodyDiv w:val="1"/>
      <w:marLeft w:val="0"/>
      <w:marRight w:val="0"/>
      <w:marTop w:val="0"/>
      <w:marBottom w:val="0"/>
      <w:divBdr>
        <w:top w:val="none" w:sz="0" w:space="0" w:color="auto"/>
        <w:left w:val="none" w:sz="0" w:space="0" w:color="auto"/>
        <w:bottom w:val="none" w:sz="0" w:space="0" w:color="auto"/>
        <w:right w:val="none" w:sz="0" w:space="0" w:color="auto"/>
      </w:divBdr>
      <w:divsChild>
        <w:div w:id="422607593">
          <w:marLeft w:val="0"/>
          <w:marRight w:val="0"/>
          <w:marTop w:val="0"/>
          <w:marBottom w:val="0"/>
          <w:divBdr>
            <w:top w:val="none" w:sz="0" w:space="0" w:color="auto"/>
            <w:left w:val="none" w:sz="0" w:space="0" w:color="auto"/>
            <w:bottom w:val="none" w:sz="0" w:space="0" w:color="auto"/>
            <w:right w:val="none" w:sz="0" w:space="0" w:color="auto"/>
          </w:divBdr>
        </w:div>
      </w:divsChild>
    </w:div>
    <w:div w:id="1839269149">
      <w:bodyDiv w:val="1"/>
      <w:marLeft w:val="0"/>
      <w:marRight w:val="0"/>
      <w:marTop w:val="0"/>
      <w:marBottom w:val="0"/>
      <w:divBdr>
        <w:top w:val="none" w:sz="0" w:space="0" w:color="auto"/>
        <w:left w:val="none" w:sz="0" w:space="0" w:color="auto"/>
        <w:bottom w:val="none" w:sz="0" w:space="0" w:color="auto"/>
        <w:right w:val="none" w:sz="0" w:space="0" w:color="auto"/>
      </w:divBdr>
    </w:div>
    <w:div w:id="1840730029">
      <w:bodyDiv w:val="1"/>
      <w:marLeft w:val="0"/>
      <w:marRight w:val="0"/>
      <w:marTop w:val="0"/>
      <w:marBottom w:val="0"/>
      <w:divBdr>
        <w:top w:val="none" w:sz="0" w:space="0" w:color="auto"/>
        <w:left w:val="none" w:sz="0" w:space="0" w:color="auto"/>
        <w:bottom w:val="none" w:sz="0" w:space="0" w:color="auto"/>
        <w:right w:val="none" w:sz="0" w:space="0" w:color="auto"/>
      </w:divBdr>
    </w:div>
    <w:div w:id="1841120003">
      <w:bodyDiv w:val="1"/>
      <w:marLeft w:val="0"/>
      <w:marRight w:val="0"/>
      <w:marTop w:val="0"/>
      <w:marBottom w:val="0"/>
      <w:divBdr>
        <w:top w:val="none" w:sz="0" w:space="0" w:color="auto"/>
        <w:left w:val="none" w:sz="0" w:space="0" w:color="auto"/>
        <w:bottom w:val="none" w:sz="0" w:space="0" w:color="auto"/>
        <w:right w:val="none" w:sz="0" w:space="0" w:color="auto"/>
      </w:divBdr>
    </w:div>
    <w:div w:id="1841499928">
      <w:bodyDiv w:val="1"/>
      <w:marLeft w:val="0"/>
      <w:marRight w:val="0"/>
      <w:marTop w:val="0"/>
      <w:marBottom w:val="0"/>
      <w:divBdr>
        <w:top w:val="none" w:sz="0" w:space="0" w:color="auto"/>
        <w:left w:val="none" w:sz="0" w:space="0" w:color="auto"/>
        <w:bottom w:val="none" w:sz="0" w:space="0" w:color="auto"/>
        <w:right w:val="none" w:sz="0" w:space="0" w:color="auto"/>
      </w:divBdr>
    </w:div>
    <w:div w:id="1841852014">
      <w:bodyDiv w:val="1"/>
      <w:marLeft w:val="0"/>
      <w:marRight w:val="0"/>
      <w:marTop w:val="0"/>
      <w:marBottom w:val="0"/>
      <w:divBdr>
        <w:top w:val="none" w:sz="0" w:space="0" w:color="auto"/>
        <w:left w:val="none" w:sz="0" w:space="0" w:color="auto"/>
        <w:bottom w:val="none" w:sz="0" w:space="0" w:color="auto"/>
        <w:right w:val="none" w:sz="0" w:space="0" w:color="auto"/>
      </w:divBdr>
    </w:div>
    <w:div w:id="1841892185">
      <w:bodyDiv w:val="1"/>
      <w:marLeft w:val="0"/>
      <w:marRight w:val="0"/>
      <w:marTop w:val="0"/>
      <w:marBottom w:val="0"/>
      <w:divBdr>
        <w:top w:val="none" w:sz="0" w:space="0" w:color="auto"/>
        <w:left w:val="none" w:sz="0" w:space="0" w:color="auto"/>
        <w:bottom w:val="none" w:sz="0" w:space="0" w:color="auto"/>
        <w:right w:val="none" w:sz="0" w:space="0" w:color="auto"/>
      </w:divBdr>
    </w:div>
    <w:div w:id="1843206477">
      <w:bodyDiv w:val="1"/>
      <w:marLeft w:val="0"/>
      <w:marRight w:val="0"/>
      <w:marTop w:val="0"/>
      <w:marBottom w:val="0"/>
      <w:divBdr>
        <w:top w:val="none" w:sz="0" w:space="0" w:color="auto"/>
        <w:left w:val="none" w:sz="0" w:space="0" w:color="auto"/>
        <w:bottom w:val="none" w:sz="0" w:space="0" w:color="auto"/>
        <w:right w:val="none" w:sz="0" w:space="0" w:color="auto"/>
      </w:divBdr>
    </w:div>
    <w:div w:id="1843354174">
      <w:bodyDiv w:val="1"/>
      <w:marLeft w:val="0"/>
      <w:marRight w:val="0"/>
      <w:marTop w:val="0"/>
      <w:marBottom w:val="0"/>
      <w:divBdr>
        <w:top w:val="none" w:sz="0" w:space="0" w:color="auto"/>
        <w:left w:val="none" w:sz="0" w:space="0" w:color="auto"/>
        <w:bottom w:val="none" w:sz="0" w:space="0" w:color="auto"/>
        <w:right w:val="none" w:sz="0" w:space="0" w:color="auto"/>
      </w:divBdr>
    </w:div>
    <w:div w:id="1844540835">
      <w:bodyDiv w:val="1"/>
      <w:marLeft w:val="0"/>
      <w:marRight w:val="0"/>
      <w:marTop w:val="0"/>
      <w:marBottom w:val="0"/>
      <w:divBdr>
        <w:top w:val="none" w:sz="0" w:space="0" w:color="auto"/>
        <w:left w:val="none" w:sz="0" w:space="0" w:color="auto"/>
        <w:bottom w:val="none" w:sz="0" w:space="0" w:color="auto"/>
        <w:right w:val="none" w:sz="0" w:space="0" w:color="auto"/>
      </w:divBdr>
    </w:div>
    <w:div w:id="1844734825">
      <w:bodyDiv w:val="1"/>
      <w:marLeft w:val="0"/>
      <w:marRight w:val="0"/>
      <w:marTop w:val="0"/>
      <w:marBottom w:val="0"/>
      <w:divBdr>
        <w:top w:val="none" w:sz="0" w:space="0" w:color="auto"/>
        <w:left w:val="none" w:sz="0" w:space="0" w:color="auto"/>
        <w:bottom w:val="none" w:sz="0" w:space="0" w:color="auto"/>
        <w:right w:val="none" w:sz="0" w:space="0" w:color="auto"/>
      </w:divBdr>
    </w:div>
    <w:div w:id="1845512584">
      <w:bodyDiv w:val="1"/>
      <w:marLeft w:val="0"/>
      <w:marRight w:val="0"/>
      <w:marTop w:val="0"/>
      <w:marBottom w:val="0"/>
      <w:divBdr>
        <w:top w:val="none" w:sz="0" w:space="0" w:color="auto"/>
        <w:left w:val="none" w:sz="0" w:space="0" w:color="auto"/>
        <w:bottom w:val="none" w:sz="0" w:space="0" w:color="auto"/>
        <w:right w:val="none" w:sz="0" w:space="0" w:color="auto"/>
      </w:divBdr>
    </w:div>
    <w:div w:id="1846895437">
      <w:bodyDiv w:val="1"/>
      <w:marLeft w:val="0"/>
      <w:marRight w:val="0"/>
      <w:marTop w:val="0"/>
      <w:marBottom w:val="0"/>
      <w:divBdr>
        <w:top w:val="none" w:sz="0" w:space="0" w:color="auto"/>
        <w:left w:val="none" w:sz="0" w:space="0" w:color="auto"/>
        <w:bottom w:val="none" w:sz="0" w:space="0" w:color="auto"/>
        <w:right w:val="none" w:sz="0" w:space="0" w:color="auto"/>
      </w:divBdr>
    </w:div>
    <w:div w:id="1846942596">
      <w:bodyDiv w:val="1"/>
      <w:marLeft w:val="0"/>
      <w:marRight w:val="0"/>
      <w:marTop w:val="0"/>
      <w:marBottom w:val="0"/>
      <w:divBdr>
        <w:top w:val="none" w:sz="0" w:space="0" w:color="auto"/>
        <w:left w:val="none" w:sz="0" w:space="0" w:color="auto"/>
        <w:bottom w:val="none" w:sz="0" w:space="0" w:color="auto"/>
        <w:right w:val="none" w:sz="0" w:space="0" w:color="auto"/>
      </w:divBdr>
    </w:div>
    <w:div w:id="1847282230">
      <w:bodyDiv w:val="1"/>
      <w:marLeft w:val="0"/>
      <w:marRight w:val="0"/>
      <w:marTop w:val="0"/>
      <w:marBottom w:val="0"/>
      <w:divBdr>
        <w:top w:val="none" w:sz="0" w:space="0" w:color="auto"/>
        <w:left w:val="none" w:sz="0" w:space="0" w:color="auto"/>
        <w:bottom w:val="none" w:sz="0" w:space="0" w:color="auto"/>
        <w:right w:val="none" w:sz="0" w:space="0" w:color="auto"/>
      </w:divBdr>
    </w:div>
    <w:div w:id="1847937256">
      <w:bodyDiv w:val="1"/>
      <w:marLeft w:val="0"/>
      <w:marRight w:val="0"/>
      <w:marTop w:val="0"/>
      <w:marBottom w:val="0"/>
      <w:divBdr>
        <w:top w:val="none" w:sz="0" w:space="0" w:color="auto"/>
        <w:left w:val="none" w:sz="0" w:space="0" w:color="auto"/>
        <w:bottom w:val="none" w:sz="0" w:space="0" w:color="auto"/>
        <w:right w:val="none" w:sz="0" w:space="0" w:color="auto"/>
      </w:divBdr>
    </w:div>
    <w:div w:id="1848208686">
      <w:bodyDiv w:val="1"/>
      <w:marLeft w:val="0"/>
      <w:marRight w:val="0"/>
      <w:marTop w:val="0"/>
      <w:marBottom w:val="0"/>
      <w:divBdr>
        <w:top w:val="none" w:sz="0" w:space="0" w:color="auto"/>
        <w:left w:val="none" w:sz="0" w:space="0" w:color="auto"/>
        <w:bottom w:val="none" w:sz="0" w:space="0" w:color="auto"/>
        <w:right w:val="none" w:sz="0" w:space="0" w:color="auto"/>
      </w:divBdr>
    </w:div>
    <w:div w:id="1848711177">
      <w:bodyDiv w:val="1"/>
      <w:marLeft w:val="0"/>
      <w:marRight w:val="0"/>
      <w:marTop w:val="0"/>
      <w:marBottom w:val="0"/>
      <w:divBdr>
        <w:top w:val="none" w:sz="0" w:space="0" w:color="auto"/>
        <w:left w:val="none" w:sz="0" w:space="0" w:color="auto"/>
        <w:bottom w:val="none" w:sz="0" w:space="0" w:color="auto"/>
        <w:right w:val="none" w:sz="0" w:space="0" w:color="auto"/>
      </w:divBdr>
    </w:div>
    <w:div w:id="1850022720">
      <w:bodyDiv w:val="1"/>
      <w:marLeft w:val="0"/>
      <w:marRight w:val="0"/>
      <w:marTop w:val="0"/>
      <w:marBottom w:val="0"/>
      <w:divBdr>
        <w:top w:val="none" w:sz="0" w:space="0" w:color="auto"/>
        <w:left w:val="none" w:sz="0" w:space="0" w:color="auto"/>
        <w:bottom w:val="none" w:sz="0" w:space="0" w:color="auto"/>
        <w:right w:val="none" w:sz="0" w:space="0" w:color="auto"/>
      </w:divBdr>
    </w:div>
    <w:div w:id="1850563448">
      <w:bodyDiv w:val="1"/>
      <w:marLeft w:val="0"/>
      <w:marRight w:val="0"/>
      <w:marTop w:val="0"/>
      <w:marBottom w:val="0"/>
      <w:divBdr>
        <w:top w:val="none" w:sz="0" w:space="0" w:color="auto"/>
        <w:left w:val="none" w:sz="0" w:space="0" w:color="auto"/>
        <w:bottom w:val="none" w:sz="0" w:space="0" w:color="auto"/>
        <w:right w:val="none" w:sz="0" w:space="0" w:color="auto"/>
      </w:divBdr>
    </w:div>
    <w:div w:id="1851027074">
      <w:bodyDiv w:val="1"/>
      <w:marLeft w:val="0"/>
      <w:marRight w:val="0"/>
      <w:marTop w:val="0"/>
      <w:marBottom w:val="0"/>
      <w:divBdr>
        <w:top w:val="none" w:sz="0" w:space="0" w:color="auto"/>
        <w:left w:val="none" w:sz="0" w:space="0" w:color="auto"/>
        <w:bottom w:val="none" w:sz="0" w:space="0" w:color="auto"/>
        <w:right w:val="none" w:sz="0" w:space="0" w:color="auto"/>
      </w:divBdr>
    </w:div>
    <w:div w:id="1851143558">
      <w:bodyDiv w:val="1"/>
      <w:marLeft w:val="0"/>
      <w:marRight w:val="0"/>
      <w:marTop w:val="0"/>
      <w:marBottom w:val="0"/>
      <w:divBdr>
        <w:top w:val="none" w:sz="0" w:space="0" w:color="auto"/>
        <w:left w:val="none" w:sz="0" w:space="0" w:color="auto"/>
        <w:bottom w:val="none" w:sz="0" w:space="0" w:color="auto"/>
        <w:right w:val="none" w:sz="0" w:space="0" w:color="auto"/>
      </w:divBdr>
    </w:div>
    <w:div w:id="1852186911">
      <w:bodyDiv w:val="1"/>
      <w:marLeft w:val="0"/>
      <w:marRight w:val="0"/>
      <w:marTop w:val="0"/>
      <w:marBottom w:val="0"/>
      <w:divBdr>
        <w:top w:val="none" w:sz="0" w:space="0" w:color="auto"/>
        <w:left w:val="none" w:sz="0" w:space="0" w:color="auto"/>
        <w:bottom w:val="none" w:sz="0" w:space="0" w:color="auto"/>
        <w:right w:val="none" w:sz="0" w:space="0" w:color="auto"/>
      </w:divBdr>
    </w:div>
    <w:div w:id="1852647262">
      <w:bodyDiv w:val="1"/>
      <w:marLeft w:val="0"/>
      <w:marRight w:val="0"/>
      <w:marTop w:val="0"/>
      <w:marBottom w:val="0"/>
      <w:divBdr>
        <w:top w:val="none" w:sz="0" w:space="0" w:color="auto"/>
        <w:left w:val="none" w:sz="0" w:space="0" w:color="auto"/>
        <w:bottom w:val="none" w:sz="0" w:space="0" w:color="auto"/>
        <w:right w:val="none" w:sz="0" w:space="0" w:color="auto"/>
      </w:divBdr>
    </w:div>
    <w:div w:id="1852866035">
      <w:bodyDiv w:val="1"/>
      <w:marLeft w:val="0"/>
      <w:marRight w:val="0"/>
      <w:marTop w:val="0"/>
      <w:marBottom w:val="0"/>
      <w:divBdr>
        <w:top w:val="none" w:sz="0" w:space="0" w:color="auto"/>
        <w:left w:val="none" w:sz="0" w:space="0" w:color="auto"/>
        <w:bottom w:val="none" w:sz="0" w:space="0" w:color="auto"/>
        <w:right w:val="none" w:sz="0" w:space="0" w:color="auto"/>
      </w:divBdr>
    </w:div>
    <w:div w:id="1853031541">
      <w:bodyDiv w:val="1"/>
      <w:marLeft w:val="0"/>
      <w:marRight w:val="0"/>
      <w:marTop w:val="0"/>
      <w:marBottom w:val="0"/>
      <w:divBdr>
        <w:top w:val="none" w:sz="0" w:space="0" w:color="auto"/>
        <w:left w:val="none" w:sz="0" w:space="0" w:color="auto"/>
        <w:bottom w:val="none" w:sz="0" w:space="0" w:color="auto"/>
        <w:right w:val="none" w:sz="0" w:space="0" w:color="auto"/>
      </w:divBdr>
    </w:div>
    <w:div w:id="1853520676">
      <w:bodyDiv w:val="1"/>
      <w:marLeft w:val="0"/>
      <w:marRight w:val="0"/>
      <w:marTop w:val="0"/>
      <w:marBottom w:val="0"/>
      <w:divBdr>
        <w:top w:val="none" w:sz="0" w:space="0" w:color="auto"/>
        <w:left w:val="none" w:sz="0" w:space="0" w:color="auto"/>
        <w:bottom w:val="none" w:sz="0" w:space="0" w:color="auto"/>
        <w:right w:val="none" w:sz="0" w:space="0" w:color="auto"/>
      </w:divBdr>
    </w:div>
    <w:div w:id="1854028358">
      <w:bodyDiv w:val="1"/>
      <w:marLeft w:val="0"/>
      <w:marRight w:val="0"/>
      <w:marTop w:val="0"/>
      <w:marBottom w:val="0"/>
      <w:divBdr>
        <w:top w:val="none" w:sz="0" w:space="0" w:color="auto"/>
        <w:left w:val="none" w:sz="0" w:space="0" w:color="auto"/>
        <w:bottom w:val="none" w:sz="0" w:space="0" w:color="auto"/>
        <w:right w:val="none" w:sz="0" w:space="0" w:color="auto"/>
      </w:divBdr>
    </w:div>
    <w:div w:id="1854799936">
      <w:bodyDiv w:val="1"/>
      <w:marLeft w:val="0"/>
      <w:marRight w:val="0"/>
      <w:marTop w:val="0"/>
      <w:marBottom w:val="0"/>
      <w:divBdr>
        <w:top w:val="none" w:sz="0" w:space="0" w:color="auto"/>
        <w:left w:val="none" w:sz="0" w:space="0" w:color="auto"/>
        <w:bottom w:val="none" w:sz="0" w:space="0" w:color="auto"/>
        <w:right w:val="none" w:sz="0" w:space="0" w:color="auto"/>
      </w:divBdr>
    </w:div>
    <w:div w:id="1854883371">
      <w:bodyDiv w:val="1"/>
      <w:marLeft w:val="0"/>
      <w:marRight w:val="0"/>
      <w:marTop w:val="0"/>
      <w:marBottom w:val="0"/>
      <w:divBdr>
        <w:top w:val="none" w:sz="0" w:space="0" w:color="auto"/>
        <w:left w:val="none" w:sz="0" w:space="0" w:color="auto"/>
        <w:bottom w:val="none" w:sz="0" w:space="0" w:color="auto"/>
        <w:right w:val="none" w:sz="0" w:space="0" w:color="auto"/>
      </w:divBdr>
    </w:div>
    <w:div w:id="1855025173">
      <w:bodyDiv w:val="1"/>
      <w:marLeft w:val="0"/>
      <w:marRight w:val="0"/>
      <w:marTop w:val="0"/>
      <w:marBottom w:val="0"/>
      <w:divBdr>
        <w:top w:val="none" w:sz="0" w:space="0" w:color="auto"/>
        <w:left w:val="none" w:sz="0" w:space="0" w:color="auto"/>
        <w:bottom w:val="none" w:sz="0" w:space="0" w:color="auto"/>
        <w:right w:val="none" w:sz="0" w:space="0" w:color="auto"/>
      </w:divBdr>
    </w:div>
    <w:div w:id="1855223149">
      <w:bodyDiv w:val="1"/>
      <w:marLeft w:val="0"/>
      <w:marRight w:val="0"/>
      <w:marTop w:val="0"/>
      <w:marBottom w:val="0"/>
      <w:divBdr>
        <w:top w:val="none" w:sz="0" w:space="0" w:color="auto"/>
        <w:left w:val="none" w:sz="0" w:space="0" w:color="auto"/>
        <w:bottom w:val="none" w:sz="0" w:space="0" w:color="auto"/>
        <w:right w:val="none" w:sz="0" w:space="0" w:color="auto"/>
      </w:divBdr>
    </w:div>
    <w:div w:id="1855683702">
      <w:bodyDiv w:val="1"/>
      <w:marLeft w:val="0"/>
      <w:marRight w:val="0"/>
      <w:marTop w:val="0"/>
      <w:marBottom w:val="0"/>
      <w:divBdr>
        <w:top w:val="none" w:sz="0" w:space="0" w:color="auto"/>
        <w:left w:val="none" w:sz="0" w:space="0" w:color="auto"/>
        <w:bottom w:val="none" w:sz="0" w:space="0" w:color="auto"/>
        <w:right w:val="none" w:sz="0" w:space="0" w:color="auto"/>
      </w:divBdr>
    </w:div>
    <w:div w:id="1856461796">
      <w:bodyDiv w:val="1"/>
      <w:marLeft w:val="0"/>
      <w:marRight w:val="0"/>
      <w:marTop w:val="0"/>
      <w:marBottom w:val="0"/>
      <w:divBdr>
        <w:top w:val="none" w:sz="0" w:space="0" w:color="auto"/>
        <w:left w:val="none" w:sz="0" w:space="0" w:color="auto"/>
        <w:bottom w:val="none" w:sz="0" w:space="0" w:color="auto"/>
        <w:right w:val="none" w:sz="0" w:space="0" w:color="auto"/>
      </w:divBdr>
    </w:div>
    <w:div w:id="1856655655">
      <w:bodyDiv w:val="1"/>
      <w:marLeft w:val="0"/>
      <w:marRight w:val="0"/>
      <w:marTop w:val="0"/>
      <w:marBottom w:val="0"/>
      <w:divBdr>
        <w:top w:val="none" w:sz="0" w:space="0" w:color="auto"/>
        <w:left w:val="none" w:sz="0" w:space="0" w:color="auto"/>
        <w:bottom w:val="none" w:sz="0" w:space="0" w:color="auto"/>
        <w:right w:val="none" w:sz="0" w:space="0" w:color="auto"/>
      </w:divBdr>
    </w:div>
    <w:div w:id="1857767202">
      <w:bodyDiv w:val="1"/>
      <w:marLeft w:val="0"/>
      <w:marRight w:val="0"/>
      <w:marTop w:val="0"/>
      <w:marBottom w:val="0"/>
      <w:divBdr>
        <w:top w:val="none" w:sz="0" w:space="0" w:color="auto"/>
        <w:left w:val="none" w:sz="0" w:space="0" w:color="auto"/>
        <w:bottom w:val="none" w:sz="0" w:space="0" w:color="auto"/>
        <w:right w:val="none" w:sz="0" w:space="0" w:color="auto"/>
      </w:divBdr>
    </w:div>
    <w:div w:id="1857843240">
      <w:bodyDiv w:val="1"/>
      <w:marLeft w:val="0"/>
      <w:marRight w:val="0"/>
      <w:marTop w:val="0"/>
      <w:marBottom w:val="0"/>
      <w:divBdr>
        <w:top w:val="none" w:sz="0" w:space="0" w:color="auto"/>
        <w:left w:val="none" w:sz="0" w:space="0" w:color="auto"/>
        <w:bottom w:val="none" w:sz="0" w:space="0" w:color="auto"/>
        <w:right w:val="none" w:sz="0" w:space="0" w:color="auto"/>
      </w:divBdr>
    </w:div>
    <w:div w:id="1857957134">
      <w:bodyDiv w:val="1"/>
      <w:marLeft w:val="0"/>
      <w:marRight w:val="0"/>
      <w:marTop w:val="0"/>
      <w:marBottom w:val="0"/>
      <w:divBdr>
        <w:top w:val="none" w:sz="0" w:space="0" w:color="auto"/>
        <w:left w:val="none" w:sz="0" w:space="0" w:color="auto"/>
        <w:bottom w:val="none" w:sz="0" w:space="0" w:color="auto"/>
        <w:right w:val="none" w:sz="0" w:space="0" w:color="auto"/>
      </w:divBdr>
    </w:div>
    <w:div w:id="1858620185">
      <w:bodyDiv w:val="1"/>
      <w:marLeft w:val="0"/>
      <w:marRight w:val="0"/>
      <w:marTop w:val="0"/>
      <w:marBottom w:val="0"/>
      <w:divBdr>
        <w:top w:val="none" w:sz="0" w:space="0" w:color="auto"/>
        <w:left w:val="none" w:sz="0" w:space="0" w:color="auto"/>
        <w:bottom w:val="none" w:sz="0" w:space="0" w:color="auto"/>
        <w:right w:val="none" w:sz="0" w:space="0" w:color="auto"/>
      </w:divBdr>
    </w:div>
    <w:div w:id="1858620643">
      <w:bodyDiv w:val="1"/>
      <w:marLeft w:val="0"/>
      <w:marRight w:val="0"/>
      <w:marTop w:val="0"/>
      <w:marBottom w:val="0"/>
      <w:divBdr>
        <w:top w:val="none" w:sz="0" w:space="0" w:color="auto"/>
        <w:left w:val="none" w:sz="0" w:space="0" w:color="auto"/>
        <w:bottom w:val="none" w:sz="0" w:space="0" w:color="auto"/>
        <w:right w:val="none" w:sz="0" w:space="0" w:color="auto"/>
      </w:divBdr>
    </w:div>
    <w:div w:id="1859541037">
      <w:bodyDiv w:val="1"/>
      <w:marLeft w:val="0"/>
      <w:marRight w:val="0"/>
      <w:marTop w:val="0"/>
      <w:marBottom w:val="0"/>
      <w:divBdr>
        <w:top w:val="none" w:sz="0" w:space="0" w:color="auto"/>
        <w:left w:val="none" w:sz="0" w:space="0" w:color="auto"/>
        <w:bottom w:val="none" w:sz="0" w:space="0" w:color="auto"/>
        <w:right w:val="none" w:sz="0" w:space="0" w:color="auto"/>
      </w:divBdr>
    </w:div>
    <w:div w:id="1859658994">
      <w:bodyDiv w:val="1"/>
      <w:marLeft w:val="0"/>
      <w:marRight w:val="0"/>
      <w:marTop w:val="0"/>
      <w:marBottom w:val="0"/>
      <w:divBdr>
        <w:top w:val="none" w:sz="0" w:space="0" w:color="auto"/>
        <w:left w:val="none" w:sz="0" w:space="0" w:color="auto"/>
        <w:bottom w:val="none" w:sz="0" w:space="0" w:color="auto"/>
        <w:right w:val="none" w:sz="0" w:space="0" w:color="auto"/>
      </w:divBdr>
    </w:div>
    <w:div w:id="1860073851">
      <w:bodyDiv w:val="1"/>
      <w:marLeft w:val="0"/>
      <w:marRight w:val="0"/>
      <w:marTop w:val="0"/>
      <w:marBottom w:val="0"/>
      <w:divBdr>
        <w:top w:val="none" w:sz="0" w:space="0" w:color="auto"/>
        <w:left w:val="none" w:sz="0" w:space="0" w:color="auto"/>
        <w:bottom w:val="none" w:sz="0" w:space="0" w:color="auto"/>
        <w:right w:val="none" w:sz="0" w:space="0" w:color="auto"/>
      </w:divBdr>
    </w:div>
    <w:div w:id="1860120446">
      <w:bodyDiv w:val="1"/>
      <w:marLeft w:val="0"/>
      <w:marRight w:val="0"/>
      <w:marTop w:val="0"/>
      <w:marBottom w:val="0"/>
      <w:divBdr>
        <w:top w:val="none" w:sz="0" w:space="0" w:color="auto"/>
        <w:left w:val="none" w:sz="0" w:space="0" w:color="auto"/>
        <w:bottom w:val="none" w:sz="0" w:space="0" w:color="auto"/>
        <w:right w:val="none" w:sz="0" w:space="0" w:color="auto"/>
      </w:divBdr>
    </w:div>
    <w:div w:id="1861814697">
      <w:bodyDiv w:val="1"/>
      <w:marLeft w:val="0"/>
      <w:marRight w:val="0"/>
      <w:marTop w:val="0"/>
      <w:marBottom w:val="0"/>
      <w:divBdr>
        <w:top w:val="none" w:sz="0" w:space="0" w:color="auto"/>
        <w:left w:val="none" w:sz="0" w:space="0" w:color="auto"/>
        <w:bottom w:val="none" w:sz="0" w:space="0" w:color="auto"/>
        <w:right w:val="none" w:sz="0" w:space="0" w:color="auto"/>
      </w:divBdr>
    </w:div>
    <w:div w:id="1861820442">
      <w:bodyDiv w:val="1"/>
      <w:marLeft w:val="0"/>
      <w:marRight w:val="0"/>
      <w:marTop w:val="0"/>
      <w:marBottom w:val="0"/>
      <w:divBdr>
        <w:top w:val="none" w:sz="0" w:space="0" w:color="auto"/>
        <w:left w:val="none" w:sz="0" w:space="0" w:color="auto"/>
        <w:bottom w:val="none" w:sz="0" w:space="0" w:color="auto"/>
        <w:right w:val="none" w:sz="0" w:space="0" w:color="auto"/>
      </w:divBdr>
    </w:div>
    <w:div w:id="1862208657">
      <w:bodyDiv w:val="1"/>
      <w:marLeft w:val="0"/>
      <w:marRight w:val="0"/>
      <w:marTop w:val="0"/>
      <w:marBottom w:val="0"/>
      <w:divBdr>
        <w:top w:val="none" w:sz="0" w:space="0" w:color="auto"/>
        <w:left w:val="none" w:sz="0" w:space="0" w:color="auto"/>
        <w:bottom w:val="none" w:sz="0" w:space="0" w:color="auto"/>
        <w:right w:val="none" w:sz="0" w:space="0" w:color="auto"/>
      </w:divBdr>
    </w:div>
    <w:div w:id="1862552305">
      <w:bodyDiv w:val="1"/>
      <w:marLeft w:val="0"/>
      <w:marRight w:val="0"/>
      <w:marTop w:val="0"/>
      <w:marBottom w:val="0"/>
      <w:divBdr>
        <w:top w:val="none" w:sz="0" w:space="0" w:color="auto"/>
        <w:left w:val="none" w:sz="0" w:space="0" w:color="auto"/>
        <w:bottom w:val="none" w:sz="0" w:space="0" w:color="auto"/>
        <w:right w:val="none" w:sz="0" w:space="0" w:color="auto"/>
      </w:divBdr>
    </w:div>
    <w:div w:id="1863011560">
      <w:bodyDiv w:val="1"/>
      <w:marLeft w:val="0"/>
      <w:marRight w:val="0"/>
      <w:marTop w:val="0"/>
      <w:marBottom w:val="0"/>
      <w:divBdr>
        <w:top w:val="none" w:sz="0" w:space="0" w:color="auto"/>
        <w:left w:val="none" w:sz="0" w:space="0" w:color="auto"/>
        <w:bottom w:val="none" w:sz="0" w:space="0" w:color="auto"/>
        <w:right w:val="none" w:sz="0" w:space="0" w:color="auto"/>
      </w:divBdr>
    </w:div>
    <w:div w:id="1864662538">
      <w:bodyDiv w:val="1"/>
      <w:marLeft w:val="0"/>
      <w:marRight w:val="0"/>
      <w:marTop w:val="0"/>
      <w:marBottom w:val="0"/>
      <w:divBdr>
        <w:top w:val="none" w:sz="0" w:space="0" w:color="auto"/>
        <w:left w:val="none" w:sz="0" w:space="0" w:color="auto"/>
        <w:bottom w:val="none" w:sz="0" w:space="0" w:color="auto"/>
        <w:right w:val="none" w:sz="0" w:space="0" w:color="auto"/>
      </w:divBdr>
    </w:div>
    <w:div w:id="1865316480">
      <w:bodyDiv w:val="1"/>
      <w:marLeft w:val="0"/>
      <w:marRight w:val="0"/>
      <w:marTop w:val="0"/>
      <w:marBottom w:val="0"/>
      <w:divBdr>
        <w:top w:val="none" w:sz="0" w:space="0" w:color="auto"/>
        <w:left w:val="none" w:sz="0" w:space="0" w:color="auto"/>
        <w:bottom w:val="none" w:sz="0" w:space="0" w:color="auto"/>
        <w:right w:val="none" w:sz="0" w:space="0" w:color="auto"/>
      </w:divBdr>
    </w:div>
    <w:div w:id="1865901309">
      <w:bodyDiv w:val="1"/>
      <w:marLeft w:val="0"/>
      <w:marRight w:val="0"/>
      <w:marTop w:val="0"/>
      <w:marBottom w:val="0"/>
      <w:divBdr>
        <w:top w:val="none" w:sz="0" w:space="0" w:color="auto"/>
        <w:left w:val="none" w:sz="0" w:space="0" w:color="auto"/>
        <w:bottom w:val="none" w:sz="0" w:space="0" w:color="auto"/>
        <w:right w:val="none" w:sz="0" w:space="0" w:color="auto"/>
      </w:divBdr>
    </w:div>
    <w:div w:id="1869560478">
      <w:bodyDiv w:val="1"/>
      <w:marLeft w:val="0"/>
      <w:marRight w:val="0"/>
      <w:marTop w:val="0"/>
      <w:marBottom w:val="0"/>
      <w:divBdr>
        <w:top w:val="none" w:sz="0" w:space="0" w:color="auto"/>
        <w:left w:val="none" w:sz="0" w:space="0" w:color="auto"/>
        <w:bottom w:val="none" w:sz="0" w:space="0" w:color="auto"/>
        <w:right w:val="none" w:sz="0" w:space="0" w:color="auto"/>
      </w:divBdr>
    </w:div>
    <w:div w:id="1870140602">
      <w:bodyDiv w:val="1"/>
      <w:marLeft w:val="0"/>
      <w:marRight w:val="0"/>
      <w:marTop w:val="0"/>
      <w:marBottom w:val="0"/>
      <w:divBdr>
        <w:top w:val="none" w:sz="0" w:space="0" w:color="auto"/>
        <w:left w:val="none" w:sz="0" w:space="0" w:color="auto"/>
        <w:bottom w:val="none" w:sz="0" w:space="0" w:color="auto"/>
        <w:right w:val="none" w:sz="0" w:space="0" w:color="auto"/>
      </w:divBdr>
    </w:div>
    <w:div w:id="1870607290">
      <w:bodyDiv w:val="1"/>
      <w:marLeft w:val="0"/>
      <w:marRight w:val="0"/>
      <w:marTop w:val="0"/>
      <w:marBottom w:val="0"/>
      <w:divBdr>
        <w:top w:val="none" w:sz="0" w:space="0" w:color="auto"/>
        <w:left w:val="none" w:sz="0" w:space="0" w:color="auto"/>
        <w:bottom w:val="none" w:sz="0" w:space="0" w:color="auto"/>
        <w:right w:val="none" w:sz="0" w:space="0" w:color="auto"/>
      </w:divBdr>
    </w:div>
    <w:div w:id="1871802156">
      <w:bodyDiv w:val="1"/>
      <w:marLeft w:val="0"/>
      <w:marRight w:val="0"/>
      <w:marTop w:val="0"/>
      <w:marBottom w:val="0"/>
      <w:divBdr>
        <w:top w:val="none" w:sz="0" w:space="0" w:color="auto"/>
        <w:left w:val="none" w:sz="0" w:space="0" w:color="auto"/>
        <w:bottom w:val="none" w:sz="0" w:space="0" w:color="auto"/>
        <w:right w:val="none" w:sz="0" w:space="0" w:color="auto"/>
      </w:divBdr>
    </w:div>
    <w:div w:id="1871917702">
      <w:bodyDiv w:val="1"/>
      <w:marLeft w:val="0"/>
      <w:marRight w:val="0"/>
      <w:marTop w:val="0"/>
      <w:marBottom w:val="0"/>
      <w:divBdr>
        <w:top w:val="none" w:sz="0" w:space="0" w:color="auto"/>
        <w:left w:val="none" w:sz="0" w:space="0" w:color="auto"/>
        <w:bottom w:val="none" w:sz="0" w:space="0" w:color="auto"/>
        <w:right w:val="none" w:sz="0" w:space="0" w:color="auto"/>
      </w:divBdr>
    </w:div>
    <w:div w:id="1872645165">
      <w:bodyDiv w:val="1"/>
      <w:marLeft w:val="0"/>
      <w:marRight w:val="0"/>
      <w:marTop w:val="0"/>
      <w:marBottom w:val="0"/>
      <w:divBdr>
        <w:top w:val="none" w:sz="0" w:space="0" w:color="auto"/>
        <w:left w:val="none" w:sz="0" w:space="0" w:color="auto"/>
        <w:bottom w:val="none" w:sz="0" w:space="0" w:color="auto"/>
        <w:right w:val="none" w:sz="0" w:space="0" w:color="auto"/>
      </w:divBdr>
    </w:div>
    <w:div w:id="1873608755">
      <w:bodyDiv w:val="1"/>
      <w:marLeft w:val="0"/>
      <w:marRight w:val="0"/>
      <w:marTop w:val="0"/>
      <w:marBottom w:val="0"/>
      <w:divBdr>
        <w:top w:val="none" w:sz="0" w:space="0" w:color="auto"/>
        <w:left w:val="none" w:sz="0" w:space="0" w:color="auto"/>
        <w:bottom w:val="none" w:sz="0" w:space="0" w:color="auto"/>
        <w:right w:val="none" w:sz="0" w:space="0" w:color="auto"/>
      </w:divBdr>
    </w:div>
    <w:div w:id="1876582258">
      <w:bodyDiv w:val="1"/>
      <w:marLeft w:val="0"/>
      <w:marRight w:val="0"/>
      <w:marTop w:val="0"/>
      <w:marBottom w:val="0"/>
      <w:divBdr>
        <w:top w:val="none" w:sz="0" w:space="0" w:color="auto"/>
        <w:left w:val="none" w:sz="0" w:space="0" w:color="auto"/>
        <w:bottom w:val="none" w:sz="0" w:space="0" w:color="auto"/>
        <w:right w:val="none" w:sz="0" w:space="0" w:color="auto"/>
      </w:divBdr>
    </w:div>
    <w:div w:id="1876844938">
      <w:bodyDiv w:val="1"/>
      <w:marLeft w:val="0"/>
      <w:marRight w:val="0"/>
      <w:marTop w:val="0"/>
      <w:marBottom w:val="0"/>
      <w:divBdr>
        <w:top w:val="none" w:sz="0" w:space="0" w:color="auto"/>
        <w:left w:val="none" w:sz="0" w:space="0" w:color="auto"/>
        <w:bottom w:val="none" w:sz="0" w:space="0" w:color="auto"/>
        <w:right w:val="none" w:sz="0" w:space="0" w:color="auto"/>
      </w:divBdr>
    </w:div>
    <w:div w:id="1876891791">
      <w:bodyDiv w:val="1"/>
      <w:marLeft w:val="0"/>
      <w:marRight w:val="0"/>
      <w:marTop w:val="0"/>
      <w:marBottom w:val="0"/>
      <w:divBdr>
        <w:top w:val="none" w:sz="0" w:space="0" w:color="auto"/>
        <w:left w:val="none" w:sz="0" w:space="0" w:color="auto"/>
        <w:bottom w:val="none" w:sz="0" w:space="0" w:color="auto"/>
        <w:right w:val="none" w:sz="0" w:space="0" w:color="auto"/>
      </w:divBdr>
    </w:div>
    <w:div w:id="1877159105">
      <w:bodyDiv w:val="1"/>
      <w:marLeft w:val="0"/>
      <w:marRight w:val="0"/>
      <w:marTop w:val="0"/>
      <w:marBottom w:val="0"/>
      <w:divBdr>
        <w:top w:val="none" w:sz="0" w:space="0" w:color="auto"/>
        <w:left w:val="none" w:sz="0" w:space="0" w:color="auto"/>
        <w:bottom w:val="none" w:sz="0" w:space="0" w:color="auto"/>
        <w:right w:val="none" w:sz="0" w:space="0" w:color="auto"/>
      </w:divBdr>
    </w:div>
    <w:div w:id="1877424187">
      <w:bodyDiv w:val="1"/>
      <w:marLeft w:val="0"/>
      <w:marRight w:val="0"/>
      <w:marTop w:val="0"/>
      <w:marBottom w:val="0"/>
      <w:divBdr>
        <w:top w:val="none" w:sz="0" w:space="0" w:color="auto"/>
        <w:left w:val="none" w:sz="0" w:space="0" w:color="auto"/>
        <w:bottom w:val="none" w:sz="0" w:space="0" w:color="auto"/>
        <w:right w:val="none" w:sz="0" w:space="0" w:color="auto"/>
      </w:divBdr>
    </w:div>
    <w:div w:id="1878354289">
      <w:bodyDiv w:val="1"/>
      <w:marLeft w:val="0"/>
      <w:marRight w:val="0"/>
      <w:marTop w:val="0"/>
      <w:marBottom w:val="0"/>
      <w:divBdr>
        <w:top w:val="none" w:sz="0" w:space="0" w:color="auto"/>
        <w:left w:val="none" w:sz="0" w:space="0" w:color="auto"/>
        <w:bottom w:val="none" w:sz="0" w:space="0" w:color="auto"/>
        <w:right w:val="none" w:sz="0" w:space="0" w:color="auto"/>
      </w:divBdr>
    </w:div>
    <w:div w:id="1879775358">
      <w:bodyDiv w:val="1"/>
      <w:marLeft w:val="0"/>
      <w:marRight w:val="0"/>
      <w:marTop w:val="0"/>
      <w:marBottom w:val="0"/>
      <w:divBdr>
        <w:top w:val="none" w:sz="0" w:space="0" w:color="auto"/>
        <w:left w:val="none" w:sz="0" w:space="0" w:color="auto"/>
        <w:bottom w:val="none" w:sz="0" w:space="0" w:color="auto"/>
        <w:right w:val="none" w:sz="0" w:space="0" w:color="auto"/>
      </w:divBdr>
    </w:div>
    <w:div w:id="1880164820">
      <w:bodyDiv w:val="1"/>
      <w:marLeft w:val="0"/>
      <w:marRight w:val="0"/>
      <w:marTop w:val="0"/>
      <w:marBottom w:val="0"/>
      <w:divBdr>
        <w:top w:val="none" w:sz="0" w:space="0" w:color="auto"/>
        <w:left w:val="none" w:sz="0" w:space="0" w:color="auto"/>
        <w:bottom w:val="none" w:sz="0" w:space="0" w:color="auto"/>
        <w:right w:val="none" w:sz="0" w:space="0" w:color="auto"/>
      </w:divBdr>
    </w:div>
    <w:div w:id="1880895061">
      <w:bodyDiv w:val="1"/>
      <w:marLeft w:val="0"/>
      <w:marRight w:val="0"/>
      <w:marTop w:val="0"/>
      <w:marBottom w:val="0"/>
      <w:divBdr>
        <w:top w:val="none" w:sz="0" w:space="0" w:color="auto"/>
        <w:left w:val="none" w:sz="0" w:space="0" w:color="auto"/>
        <w:bottom w:val="none" w:sz="0" w:space="0" w:color="auto"/>
        <w:right w:val="none" w:sz="0" w:space="0" w:color="auto"/>
      </w:divBdr>
    </w:div>
    <w:div w:id="1880897456">
      <w:bodyDiv w:val="1"/>
      <w:marLeft w:val="0"/>
      <w:marRight w:val="0"/>
      <w:marTop w:val="0"/>
      <w:marBottom w:val="0"/>
      <w:divBdr>
        <w:top w:val="none" w:sz="0" w:space="0" w:color="auto"/>
        <w:left w:val="none" w:sz="0" w:space="0" w:color="auto"/>
        <w:bottom w:val="none" w:sz="0" w:space="0" w:color="auto"/>
        <w:right w:val="none" w:sz="0" w:space="0" w:color="auto"/>
      </w:divBdr>
    </w:div>
    <w:div w:id="1881087636">
      <w:bodyDiv w:val="1"/>
      <w:marLeft w:val="0"/>
      <w:marRight w:val="0"/>
      <w:marTop w:val="0"/>
      <w:marBottom w:val="0"/>
      <w:divBdr>
        <w:top w:val="none" w:sz="0" w:space="0" w:color="auto"/>
        <w:left w:val="none" w:sz="0" w:space="0" w:color="auto"/>
        <w:bottom w:val="none" w:sz="0" w:space="0" w:color="auto"/>
        <w:right w:val="none" w:sz="0" w:space="0" w:color="auto"/>
      </w:divBdr>
    </w:div>
    <w:div w:id="1883012624">
      <w:bodyDiv w:val="1"/>
      <w:marLeft w:val="0"/>
      <w:marRight w:val="0"/>
      <w:marTop w:val="0"/>
      <w:marBottom w:val="0"/>
      <w:divBdr>
        <w:top w:val="none" w:sz="0" w:space="0" w:color="auto"/>
        <w:left w:val="none" w:sz="0" w:space="0" w:color="auto"/>
        <w:bottom w:val="none" w:sz="0" w:space="0" w:color="auto"/>
        <w:right w:val="none" w:sz="0" w:space="0" w:color="auto"/>
      </w:divBdr>
    </w:div>
    <w:div w:id="1883402039">
      <w:bodyDiv w:val="1"/>
      <w:marLeft w:val="0"/>
      <w:marRight w:val="0"/>
      <w:marTop w:val="0"/>
      <w:marBottom w:val="0"/>
      <w:divBdr>
        <w:top w:val="none" w:sz="0" w:space="0" w:color="auto"/>
        <w:left w:val="none" w:sz="0" w:space="0" w:color="auto"/>
        <w:bottom w:val="none" w:sz="0" w:space="0" w:color="auto"/>
        <w:right w:val="none" w:sz="0" w:space="0" w:color="auto"/>
      </w:divBdr>
    </w:div>
    <w:div w:id="1884361522">
      <w:bodyDiv w:val="1"/>
      <w:marLeft w:val="0"/>
      <w:marRight w:val="0"/>
      <w:marTop w:val="0"/>
      <w:marBottom w:val="0"/>
      <w:divBdr>
        <w:top w:val="none" w:sz="0" w:space="0" w:color="auto"/>
        <w:left w:val="none" w:sz="0" w:space="0" w:color="auto"/>
        <w:bottom w:val="none" w:sz="0" w:space="0" w:color="auto"/>
        <w:right w:val="none" w:sz="0" w:space="0" w:color="auto"/>
      </w:divBdr>
    </w:div>
    <w:div w:id="1885175378">
      <w:bodyDiv w:val="1"/>
      <w:marLeft w:val="0"/>
      <w:marRight w:val="0"/>
      <w:marTop w:val="0"/>
      <w:marBottom w:val="0"/>
      <w:divBdr>
        <w:top w:val="none" w:sz="0" w:space="0" w:color="auto"/>
        <w:left w:val="none" w:sz="0" w:space="0" w:color="auto"/>
        <w:bottom w:val="none" w:sz="0" w:space="0" w:color="auto"/>
        <w:right w:val="none" w:sz="0" w:space="0" w:color="auto"/>
      </w:divBdr>
    </w:div>
    <w:div w:id="1885436673">
      <w:bodyDiv w:val="1"/>
      <w:marLeft w:val="0"/>
      <w:marRight w:val="0"/>
      <w:marTop w:val="0"/>
      <w:marBottom w:val="0"/>
      <w:divBdr>
        <w:top w:val="none" w:sz="0" w:space="0" w:color="auto"/>
        <w:left w:val="none" w:sz="0" w:space="0" w:color="auto"/>
        <w:bottom w:val="none" w:sz="0" w:space="0" w:color="auto"/>
        <w:right w:val="none" w:sz="0" w:space="0" w:color="auto"/>
      </w:divBdr>
    </w:div>
    <w:div w:id="1886598624">
      <w:bodyDiv w:val="1"/>
      <w:marLeft w:val="0"/>
      <w:marRight w:val="0"/>
      <w:marTop w:val="0"/>
      <w:marBottom w:val="0"/>
      <w:divBdr>
        <w:top w:val="none" w:sz="0" w:space="0" w:color="auto"/>
        <w:left w:val="none" w:sz="0" w:space="0" w:color="auto"/>
        <w:bottom w:val="none" w:sz="0" w:space="0" w:color="auto"/>
        <w:right w:val="none" w:sz="0" w:space="0" w:color="auto"/>
      </w:divBdr>
    </w:div>
    <w:div w:id="1886788614">
      <w:bodyDiv w:val="1"/>
      <w:marLeft w:val="0"/>
      <w:marRight w:val="0"/>
      <w:marTop w:val="0"/>
      <w:marBottom w:val="0"/>
      <w:divBdr>
        <w:top w:val="none" w:sz="0" w:space="0" w:color="auto"/>
        <w:left w:val="none" w:sz="0" w:space="0" w:color="auto"/>
        <w:bottom w:val="none" w:sz="0" w:space="0" w:color="auto"/>
        <w:right w:val="none" w:sz="0" w:space="0" w:color="auto"/>
      </w:divBdr>
    </w:div>
    <w:div w:id="1887066538">
      <w:bodyDiv w:val="1"/>
      <w:marLeft w:val="0"/>
      <w:marRight w:val="0"/>
      <w:marTop w:val="0"/>
      <w:marBottom w:val="0"/>
      <w:divBdr>
        <w:top w:val="none" w:sz="0" w:space="0" w:color="auto"/>
        <w:left w:val="none" w:sz="0" w:space="0" w:color="auto"/>
        <w:bottom w:val="none" w:sz="0" w:space="0" w:color="auto"/>
        <w:right w:val="none" w:sz="0" w:space="0" w:color="auto"/>
      </w:divBdr>
    </w:div>
    <w:div w:id="1887374685">
      <w:bodyDiv w:val="1"/>
      <w:marLeft w:val="0"/>
      <w:marRight w:val="0"/>
      <w:marTop w:val="0"/>
      <w:marBottom w:val="0"/>
      <w:divBdr>
        <w:top w:val="none" w:sz="0" w:space="0" w:color="auto"/>
        <w:left w:val="none" w:sz="0" w:space="0" w:color="auto"/>
        <w:bottom w:val="none" w:sz="0" w:space="0" w:color="auto"/>
        <w:right w:val="none" w:sz="0" w:space="0" w:color="auto"/>
      </w:divBdr>
    </w:div>
    <w:div w:id="1888907205">
      <w:bodyDiv w:val="1"/>
      <w:marLeft w:val="0"/>
      <w:marRight w:val="0"/>
      <w:marTop w:val="0"/>
      <w:marBottom w:val="0"/>
      <w:divBdr>
        <w:top w:val="none" w:sz="0" w:space="0" w:color="auto"/>
        <w:left w:val="none" w:sz="0" w:space="0" w:color="auto"/>
        <w:bottom w:val="none" w:sz="0" w:space="0" w:color="auto"/>
        <w:right w:val="none" w:sz="0" w:space="0" w:color="auto"/>
      </w:divBdr>
    </w:div>
    <w:div w:id="1888947683">
      <w:bodyDiv w:val="1"/>
      <w:marLeft w:val="0"/>
      <w:marRight w:val="0"/>
      <w:marTop w:val="0"/>
      <w:marBottom w:val="0"/>
      <w:divBdr>
        <w:top w:val="none" w:sz="0" w:space="0" w:color="auto"/>
        <w:left w:val="none" w:sz="0" w:space="0" w:color="auto"/>
        <w:bottom w:val="none" w:sz="0" w:space="0" w:color="auto"/>
        <w:right w:val="none" w:sz="0" w:space="0" w:color="auto"/>
      </w:divBdr>
    </w:div>
    <w:div w:id="1888949333">
      <w:bodyDiv w:val="1"/>
      <w:marLeft w:val="0"/>
      <w:marRight w:val="0"/>
      <w:marTop w:val="0"/>
      <w:marBottom w:val="0"/>
      <w:divBdr>
        <w:top w:val="none" w:sz="0" w:space="0" w:color="auto"/>
        <w:left w:val="none" w:sz="0" w:space="0" w:color="auto"/>
        <w:bottom w:val="none" w:sz="0" w:space="0" w:color="auto"/>
        <w:right w:val="none" w:sz="0" w:space="0" w:color="auto"/>
      </w:divBdr>
    </w:div>
    <w:div w:id="1889413563">
      <w:bodyDiv w:val="1"/>
      <w:marLeft w:val="0"/>
      <w:marRight w:val="0"/>
      <w:marTop w:val="0"/>
      <w:marBottom w:val="0"/>
      <w:divBdr>
        <w:top w:val="none" w:sz="0" w:space="0" w:color="auto"/>
        <w:left w:val="none" w:sz="0" w:space="0" w:color="auto"/>
        <w:bottom w:val="none" w:sz="0" w:space="0" w:color="auto"/>
        <w:right w:val="none" w:sz="0" w:space="0" w:color="auto"/>
      </w:divBdr>
    </w:div>
    <w:div w:id="1890607237">
      <w:bodyDiv w:val="1"/>
      <w:marLeft w:val="0"/>
      <w:marRight w:val="0"/>
      <w:marTop w:val="0"/>
      <w:marBottom w:val="0"/>
      <w:divBdr>
        <w:top w:val="none" w:sz="0" w:space="0" w:color="auto"/>
        <w:left w:val="none" w:sz="0" w:space="0" w:color="auto"/>
        <w:bottom w:val="none" w:sz="0" w:space="0" w:color="auto"/>
        <w:right w:val="none" w:sz="0" w:space="0" w:color="auto"/>
      </w:divBdr>
    </w:div>
    <w:div w:id="1891577139">
      <w:bodyDiv w:val="1"/>
      <w:marLeft w:val="0"/>
      <w:marRight w:val="0"/>
      <w:marTop w:val="0"/>
      <w:marBottom w:val="0"/>
      <w:divBdr>
        <w:top w:val="none" w:sz="0" w:space="0" w:color="auto"/>
        <w:left w:val="none" w:sz="0" w:space="0" w:color="auto"/>
        <w:bottom w:val="none" w:sz="0" w:space="0" w:color="auto"/>
        <w:right w:val="none" w:sz="0" w:space="0" w:color="auto"/>
      </w:divBdr>
    </w:div>
    <w:div w:id="1892686312">
      <w:bodyDiv w:val="1"/>
      <w:marLeft w:val="0"/>
      <w:marRight w:val="0"/>
      <w:marTop w:val="0"/>
      <w:marBottom w:val="0"/>
      <w:divBdr>
        <w:top w:val="none" w:sz="0" w:space="0" w:color="auto"/>
        <w:left w:val="none" w:sz="0" w:space="0" w:color="auto"/>
        <w:bottom w:val="none" w:sz="0" w:space="0" w:color="auto"/>
        <w:right w:val="none" w:sz="0" w:space="0" w:color="auto"/>
      </w:divBdr>
    </w:div>
    <w:div w:id="1892764522">
      <w:bodyDiv w:val="1"/>
      <w:marLeft w:val="0"/>
      <w:marRight w:val="0"/>
      <w:marTop w:val="0"/>
      <w:marBottom w:val="0"/>
      <w:divBdr>
        <w:top w:val="none" w:sz="0" w:space="0" w:color="auto"/>
        <w:left w:val="none" w:sz="0" w:space="0" w:color="auto"/>
        <w:bottom w:val="none" w:sz="0" w:space="0" w:color="auto"/>
        <w:right w:val="none" w:sz="0" w:space="0" w:color="auto"/>
      </w:divBdr>
    </w:div>
    <w:div w:id="1893730275">
      <w:bodyDiv w:val="1"/>
      <w:marLeft w:val="0"/>
      <w:marRight w:val="0"/>
      <w:marTop w:val="0"/>
      <w:marBottom w:val="0"/>
      <w:divBdr>
        <w:top w:val="none" w:sz="0" w:space="0" w:color="auto"/>
        <w:left w:val="none" w:sz="0" w:space="0" w:color="auto"/>
        <w:bottom w:val="none" w:sz="0" w:space="0" w:color="auto"/>
        <w:right w:val="none" w:sz="0" w:space="0" w:color="auto"/>
      </w:divBdr>
    </w:div>
    <w:div w:id="1894072115">
      <w:bodyDiv w:val="1"/>
      <w:marLeft w:val="0"/>
      <w:marRight w:val="0"/>
      <w:marTop w:val="0"/>
      <w:marBottom w:val="0"/>
      <w:divBdr>
        <w:top w:val="none" w:sz="0" w:space="0" w:color="auto"/>
        <w:left w:val="none" w:sz="0" w:space="0" w:color="auto"/>
        <w:bottom w:val="none" w:sz="0" w:space="0" w:color="auto"/>
        <w:right w:val="none" w:sz="0" w:space="0" w:color="auto"/>
      </w:divBdr>
    </w:div>
    <w:div w:id="1894539363">
      <w:bodyDiv w:val="1"/>
      <w:marLeft w:val="0"/>
      <w:marRight w:val="0"/>
      <w:marTop w:val="0"/>
      <w:marBottom w:val="0"/>
      <w:divBdr>
        <w:top w:val="none" w:sz="0" w:space="0" w:color="auto"/>
        <w:left w:val="none" w:sz="0" w:space="0" w:color="auto"/>
        <w:bottom w:val="none" w:sz="0" w:space="0" w:color="auto"/>
        <w:right w:val="none" w:sz="0" w:space="0" w:color="auto"/>
      </w:divBdr>
    </w:div>
    <w:div w:id="1894852516">
      <w:bodyDiv w:val="1"/>
      <w:marLeft w:val="0"/>
      <w:marRight w:val="0"/>
      <w:marTop w:val="0"/>
      <w:marBottom w:val="0"/>
      <w:divBdr>
        <w:top w:val="none" w:sz="0" w:space="0" w:color="auto"/>
        <w:left w:val="none" w:sz="0" w:space="0" w:color="auto"/>
        <w:bottom w:val="none" w:sz="0" w:space="0" w:color="auto"/>
        <w:right w:val="none" w:sz="0" w:space="0" w:color="auto"/>
      </w:divBdr>
    </w:div>
    <w:div w:id="1895190069">
      <w:bodyDiv w:val="1"/>
      <w:marLeft w:val="0"/>
      <w:marRight w:val="0"/>
      <w:marTop w:val="0"/>
      <w:marBottom w:val="0"/>
      <w:divBdr>
        <w:top w:val="none" w:sz="0" w:space="0" w:color="auto"/>
        <w:left w:val="none" w:sz="0" w:space="0" w:color="auto"/>
        <w:bottom w:val="none" w:sz="0" w:space="0" w:color="auto"/>
        <w:right w:val="none" w:sz="0" w:space="0" w:color="auto"/>
      </w:divBdr>
    </w:div>
    <w:div w:id="1895236513">
      <w:bodyDiv w:val="1"/>
      <w:marLeft w:val="0"/>
      <w:marRight w:val="0"/>
      <w:marTop w:val="0"/>
      <w:marBottom w:val="0"/>
      <w:divBdr>
        <w:top w:val="none" w:sz="0" w:space="0" w:color="auto"/>
        <w:left w:val="none" w:sz="0" w:space="0" w:color="auto"/>
        <w:bottom w:val="none" w:sz="0" w:space="0" w:color="auto"/>
        <w:right w:val="none" w:sz="0" w:space="0" w:color="auto"/>
      </w:divBdr>
    </w:div>
    <w:div w:id="1896425925">
      <w:bodyDiv w:val="1"/>
      <w:marLeft w:val="0"/>
      <w:marRight w:val="0"/>
      <w:marTop w:val="0"/>
      <w:marBottom w:val="0"/>
      <w:divBdr>
        <w:top w:val="none" w:sz="0" w:space="0" w:color="auto"/>
        <w:left w:val="none" w:sz="0" w:space="0" w:color="auto"/>
        <w:bottom w:val="none" w:sz="0" w:space="0" w:color="auto"/>
        <w:right w:val="none" w:sz="0" w:space="0" w:color="auto"/>
      </w:divBdr>
    </w:div>
    <w:div w:id="1896970791">
      <w:bodyDiv w:val="1"/>
      <w:marLeft w:val="0"/>
      <w:marRight w:val="0"/>
      <w:marTop w:val="0"/>
      <w:marBottom w:val="0"/>
      <w:divBdr>
        <w:top w:val="none" w:sz="0" w:space="0" w:color="auto"/>
        <w:left w:val="none" w:sz="0" w:space="0" w:color="auto"/>
        <w:bottom w:val="none" w:sz="0" w:space="0" w:color="auto"/>
        <w:right w:val="none" w:sz="0" w:space="0" w:color="auto"/>
      </w:divBdr>
    </w:div>
    <w:div w:id="1897079789">
      <w:bodyDiv w:val="1"/>
      <w:marLeft w:val="0"/>
      <w:marRight w:val="0"/>
      <w:marTop w:val="0"/>
      <w:marBottom w:val="0"/>
      <w:divBdr>
        <w:top w:val="none" w:sz="0" w:space="0" w:color="auto"/>
        <w:left w:val="none" w:sz="0" w:space="0" w:color="auto"/>
        <w:bottom w:val="none" w:sz="0" w:space="0" w:color="auto"/>
        <w:right w:val="none" w:sz="0" w:space="0" w:color="auto"/>
      </w:divBdr>
    </w:div>
    <w:div w:id="1897083725">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9702223">
      <w:bodyDiv w:val="1"/>
      <w:marLeft w:val="0"/>
      <w:marRight w:val="0"/>
      <w:marTop w:val="0"/>
      <w:marBottom w:val="0"/>
      <w:divBdr>
        <w:top w:val="none" w:sz="0" w:space="0" w:color="auto"/>
        <w:left w:val="none" w:sz="0" w:space="0" w:color="auto"/>
        <w:bottom w:val="none" w:sz="0" w:space="0" w:color="auto"/>
        <w:right w:val="none" w:sz="0" w:space="0" w:color="auto"/>
      </w:divBdr>
    </w:div>
    <w:div w:id="1900171034">
      <w:bodyDiv w:val="1"/>
      <w:marLeft w:val="0"/>
      <w:marRight w:val="0"/>
      <w:marTop w:val="0"/>
      <w:marBottom w:val="0"/>
      <w:divBdr>
        <w:top w:val="none" w:sz="0" w:space="0" w:color="auto"/>
        <w:left w:val="none" w:sz="0" w:space="0" w:color="auto"/>
        <w:bottom w:val="none" w:sz="0" w:space="0" w:color="auto"/>
        <w:right w:val="none" w:sz="0" w:space="0" w:color="auto"/>
      </w:divBdr>
    </w:div>
    <w:div w:id="1900894377">
      <w:bodyDiv w:val="1"/>
      <w:marLeft w:val="0"/>
      <w:marRight w:val="0"/>
      <w:marTop w:val="0"/>
      <w:marBottom w:val="0"/>
      <w:divBdr>
        <w:top w:val="none" w:sz="0" w:space="0" w:color="auto"/>
        <w:left w:val="none" w:sz="0" w:space="0" w:color="auto"/>
        <w:bottom w:val="none" w:sz="0" w:space="0" w:color="auto"/>
        <w:right w:val="none" w:sz="0" w:space="0" w:color="auto"/>
      </w:divBdr>
    </w:div>
    <w:div w:id="1901473375">
      <w:bodyDiv w:val="1"/>
      <w:marLeft w:val="0"/>
      <w:marRight w:val="0"/>
      <w:marTop w:val="0"/>
      <w:marBottom w:val="0"/>
      <w:divBdr>
        <w:top w:val="none" w:sz="0" w:space="0" w:color="auto"/>
        <w:left w:val="none" w:sz="0" w:space="0" w:color="auto"/>
        <w:bottom w:val="none" w:sz="0" w:space="0" w:color="auto"/>
        <w:right w:val="none" w:sz="0" w:space="0" w:color="auto"/>
      </w:divBdr>
    </w:div>
    <w:div w:id="1901748712">
      <w:bodyDiv w:val="1"/>
      <w:marLeft w:val="0"/>
      <w:marRight w:val="0"/>
      <w:marTop w:val="0"/>
      <w:marBottom w:val="0"/>
      <w:divBdr>
        <w:top w:val="none" w:sz="0" w:space="0" w:color="auto"/>
        <w:left w:val="none" w:sz="0" w:space="0" w:color="auto"/>
        <w:bottom w:val="none" w:sz="0" w:space="0" w:color="auto"/>
        <w:right w:val="none" w:sz="0" w:space="0" w:color="auto"/>
      </w:divBdr>
    </w:div>
    <w:div w:id="1902668616">
      <w:bodyDiv w:val="1"/>
      <w:marLeft w:val="0"/>
      <w:marRight w:val="0"/>
      <w:marTop w:val="0"/>
      <w:marBottom w:val="0"/>
      <w:divBdr>
        <w:top w:val="none" w:sz="0" w:space="0" w:color="auto"/>
        <w:left w:val="none" w:sz="0" w:space="0" w:color="auto"/>
        <w:bottom w:val="none" w:sz="0" w:space="0" w:color="auto"/>
        <w:right w:val="none" w:sz="0" w:space="0" w:color="auto"/>
      </w:divBdr>
    </w:div>
    <w:div w:id="1903297879">
      <w:bodyDiv w:val="1"/>
      <w:marLeft w:val="0"/>
      <w:marRight w:val="0"/>
      <w:marTop w:val="0"/>
      <w:marBottom w:val="0"/>
      <w:divBdr>
        <w:top w:val="none" w:sz="0" w:space="0" w:color="auto"/>
        <w:left w:val="none" w:sz="0" w:space="0" w:color="auto"/>
        <w:bottom w:val="none" w:sz="0" w:space="0" w:color="auto"/>
        <w:right w:val="none" w:sz="0" w:space="0" w:color="auto"/>
      </w:divBdr>
    </w:div>
    <w:div w:id="1903638900">
      <w:bodyDiv w:val="1"/>
      <w:marLeft w:val="0"/>
      <w:marRight w:val="0"/>
      <w:marTop w:val="0"/>
      <w:marBottom w:val="0"/>
      <w:divBdr>
        <w:top w:val="none" w:sz="0" w:space="0" w:color="auto"/>
        <w:left w:val="none" w:sz="0" w:space="0" w:color="auto"/>
        <w:bottom w:val="none" w:sz="0" w:space="0" w:color="auto"/>
        <w:right w:val="none" w:sz="0" w:space="0" w:color="auto"/>
      </w:divBdr>
    </w:div>
    <w:div w:id="1905098563">
      <w:bodyDiv w:val="1"/>
      <w:marLeft w:val="0"/>
      <w:marRight w:val="0"/>
      <w:marTop w:val="0"/>
      <w:marBottom w:val="0"/>
      <w:divBdr>
        <w:top w:val="none" w:sz="0" w:space="0" w:color="auto"/>
        <w:left w:val="none" w:sz="0" w:space="0" w:color="auto"/>
        <w:bottom w:val="none" w:sz="0" w:space="0" w:color="auto"/>
        <w:right w:val="none" w:sz="0" w:space="0" w:color="auto"/>
      </w:divBdr>
    </w:div>
    <w:div w:id="1905943745">
      <w:bodyDiv w:val="1"/>
      <w:marLeft w:val="0"/>
      <w:marRight w:val="0"/>
      <w:marTop w:val="0"/>
      <w:marBottom w:val="0"/>
      <w:divBdr>
        <w:top w:val="none" w:sz="0" w:space="0" w:color="auto"/>
        <w:left w:val="none" w:sz="0" w:space="0" w:color="auto"/>
        <w:bottom w:val="none" w:sz="0" w:space="0" w:color="auto"/>
        <w:right w:val="none" w:sz="0" w:space="0" w:color="auto"/>
      </w:divBdr>
    </w:div>
    <w:div w:id="1906336254">
      <w:bodyDiv w:val="1"/>
      <w:marLeft w:val="0"/>
      <w:marRight w:val="0"/>
      <w:marTop w:val="0"/>
      <w:marBottom w:val="0"/>
      <w:divBdr>
        <w:top w:val="none" w:sz="0" w:space="0" w:color="auto"/>
        <w:left w:val="none" w:sz="0" w:space="0" w:color="auto"/>
        <w:bottom w:val="none" w:sz="0" w:space="0" w:color="auto"/>
        <w:right w:val="none" w:sz="0" w:space="0" w:color="auto"/>
      </w:divBdr>
    </w:div>
    <w:div w:id="1906447431">
      <w:bodyDiv w:val="1"/>
      <w:marLeft w:val="0"/>
      <w:marRight w:val="0"/>
      <w:marTop w:val="0"/>
      <w:marBottom w:val="0"/>
      <w:divBdr>
        <w:top w:val="none" w:sz="0" w:space="0" w:color="auto"/>
        <w:left w:val="none" w:sz="0" w:space="0" w:color="auto"/>
        <w:bottom w:val="none" w:sz="0" w:space="0" w:color="auto"/>
        <w:right w:val="none" w:sz="0" w:space="0" w:color="auto"/>
      </w:divBdr>
    </w:div>
    <w:div w:id="1906602495">
      <w:bodyDiv w:val="1"/>
      <w:marLeft w:val="0"/>
      <w:marRight w:val="0"/>
      <w:marTop w:val="0"/>
      <w:marBottom w:val="0"/>
      <w:divBdr>
        <w:top w:val="none" w:sz="0" w:space="0" w:color="auto"/>
        <w:left w:val="none" w:sz="0" w:space="0" w:color="auto"/>
        <w:bottom w:val="none" w:sz="0" w:space="0" w:color="auto"/>
        <w:right w:val="none" w:sz="0" w:space="0" w:color="auto"/>
      </w:divBdr>
    </w:div>
    <w:div w:id="1906799607">
      <w:bodyDiv w:val="1"/>
      <w:marLeft w:val="0"/>
      <w:marRight w:val="0"/>
      <w:marTop w:val="0"/>
      <w:marBottom w:val="0"/>
      <w:divBdr>
        <w:top w:val="none" w:sz="0" w:space="0" w:color="auto"/>
        <w:left w:val="none" w:sz="0" w:space="0" w:color="auto"/>
        <w:bottom w:val="none" w:sz="0" w:space="0" w:color="auto"/>
        <w:right w:val="none" w:sz="0" w:space="0" w:color="auto"/>
      </w:divBdr>
    </w:div>
    <w:div w:id="1906912618">
      <w:bodyDiv w:val="1"/>
      <w:marLeft w:val="0"/>
      <w:marRight w:val="0"/>
      <w:marTop w:val="0"/>
      <w:marBottom w:val="0"/>
      <w:divBdr>
        <w:top w:val="none" w:sz="0" w:space="0" w:color="auto"/>
        <w:left w:val="none" w:sz="0" w:space="0" w:color="auto"/>
        <w:bottom w:val="none" w:sz="0" w:space="0" w:color="auto"/>
        <w:right w:val="none" w:sz="0" w:space="0" w:color="auto"/>
      </w:divBdr>
    </w:div>
    <w:div w:id="1908342971">
      <w:bodyDiv w:val="1"/>
      <w:marLeft w:val="0"/>
      <w:marRight w:val="0"/>
      <w:marTop w:val="0"/>
      <w:marBottom w:val="0"/>
      <w:divBdr>
        <w:top w:val="none" w:sz="0" w:space="0" w:color="auto"/>
        <w:left w:val="none" w:sz="0" w:space="0" w:color="auto"/>
        <w:bottom w:val="none" w:sz="0" w:space="0" w:color="auto"/>
        <w:right w:val="none" w:sz="0" w:space="0" w:color="auto"/>
      </w:divBdr>
    </w:div>
    <w:div w:id="1909729405">
      <w:bodyDiv w:val="1"/>
      <w:marLeft w:val="0"/>
      <w:marRight w:val="0"/>
      <w:marTop w:val="0"/>
      <w:marBottom w:val="0"/>
      <w:divBdr>
        <w:top w:val="none" w:sz="0" w:space="0" w:color="auto"/>
        <w:left w:val="none" w:sz="0" w:space="0" w:color="auto"/>
        <w:bottom w:val="none" w:sz="0" w:space="0" w:color="auto"/>
        <w:right w:val="none" w:sz="0" w:space="0" w:color="auto"/>
      </w:divBdr>
    </w:div>
    <w:div w:id="1909729521">
      <w:bodyDiv w:val="1"/>
      <w:marLeft w:val="0"/>
      <w:marRight w:val="0"/>
      <w:marTop w:val="0"/>
      <w:marBottom w:val="0"/>
      <w:divBdr>
        <w:top w:val="none" w:sz="0" w:space="0" w:color="auto"/>
        <w:left w:val="none" w:sz="0" w:space="0" w:color="auto"/>
        <w:bottom w:val="none" w:sz="0" w:space="0" w:color="auto"/>
        <w:right w:val="none" w:sz="0" w:space="0" w:color="auto"/>
      </w:divBdr>
    </w:div>
    <w:div w:id="1909850467">
      <w:bodyDiv w:val="1"/>
      <w:marLeft w:val="0"/>
      <w:marRight w:val="0"/>
      <w:marTop w:val="0"/>
      <w:marBottom w:val="0"/>
      <w:divBdr>
        <w:top w:val="none" w:sz="0" w:space="0" w:color="auto"/>
        <w:left w:val="none" w:sz="0" w:space="0" w:color="auto"/>
        <w:bottom w:val="none" w:sz="0" w:space="0" w:color="auto"/>
        <w:right w:val="none" w:sz="0" w:space="0" w:color="auto"/>
      </w:divBdr>
    </w:div>
    <w:div w:id="1910993035">
      <w:bodyDiv w:val="1"/>
      <w:marLeft w:val="0"/>
      <w:marRight w:val="0"/>
      <w:marTop w:val="0"/>
      <w:marBottom w:val="0"/>
      <w:divBdr>
        <w:top w:val="none" w:sz="0" w:space="0" w:color="auto"/>
        <w:left w:val="none" w:sz="0" w:space="0" w:color="auto"/>
        <w:bottom w:val="none" w:sz="0" w:space="0" w:color="auto"/>
        <w:right w:val="none" w:sz="0" w:space="0" w:color="auto"/>
      </w:divBdr>
    </w:div>
    <w:div w:id="1911234821">
      <w:bodyDiv w:val="1"/>
      <w:marLeft w:val="0"/>
      <w:marRight w:val="0"/>
      <w:marTop w:val="0"/>
      <w:marBottom w:val="0"/>
      <w:divBdr>
        <w:top w:val="none" w:sz="0" w:space="0" w:color="auto"/>
        <w:left w:val="none" w:sz="0" w:space="0" w:color="auto"/>
        <w:bottom w:val="none" w:sz="0" w:space="0" w:color="auto"/>
        <w:right w:val="none" w:sz="0" w:space="0" w:color="auto"/>
      </w:divBdr>
    </w:div>
    <w:div w:id="1911378906">
      <w:bodyDiv w:val="1"/>
      <w:marLeft w:val="0"/>
      <w:marRight w:val="0"/>
      <w:marTop w:val="0"/>
      <w:marBottom w:val="0"/>
      <w:divBdr>
        <w:top w:val="none" w:sz="0" w:space="0" w:color="auto"/>
        <w:left w:val="none" w:sz="0" w:space="0" w:color="auto"/>
        <w:bottom w:val="none" w:sz="0" w:space="0" w:color="auto"/>
        <w:right w:val="none" w:sz="0" w:space="0" w:color="auto"/>
      </w:divBdr>
    </w:div>
    <w:div w:id="1911424918">
      <w:bodyDiv w:val="1"/>
      <w:marLeft w:val="0"/>
      <w:marRight w:val="0"/>
      <w:marTop w:val="0"/>
      <w:marBottom w:val="0"/>
      <w:divBdr>
        <w:top w:val="none" w:sz="0" w:space="0" w:color="auto"/>
        <w:left w:val="none" w:sz="0" w:space="0" w:color="auto"/>
        <w:bottom w:val="none" w:sz="0" w:space="0" w:color="auto"/>
        <w:right w:val="none" w:sz="0" w:space="0" w:color="auto"/>
      </w:divBdr>
    </w:div>
    <w:div w:id="1911574722">
      <w:bodyDiv w:val="1"/>
      <w:marLeft w:val="0"/>
      <w:marRight w:val="0"/>
      <w:marTop w:val="0"/>
      <w:marBottom w:val="0"/>
      <w:divBdr>
        <w:top w:val="none" w:sz="0" w:space="0" w:color="auto"/>
        <w:left w:val="none" w:sz="0" w:space="0" w:color="auto"/>
        <w:bottom w:val="none" w:sz="0" w:space="0" w:color="auto"/>
        <w:right w:val="none" w:sz="0" w:space="0" w:color="auto"/>
      </w:divBdr>
    </w:div>
    <w:div w:id="1912736576">
      <w:bodyDiv w:val="1"/>
      <w:marLeft w:val="0"/>
      <w:marRight w:val="0"/>
      <w:marTop w:val="0"/>
      <w:marBottom w:val="0"/>
      <w:divBdr>
        <w:top w:val="none" w:sz="0" w:space="0" w:color="auto"/>
        <w:left w:val="none" w:sz="0" w:space="0" w:color="auto"/>
        <w:bottom w:val="none" w:sz="0" w:space="0" w:color="auto"/>
        <w:right w:val="none" w:sz="0" w:space="0" w:color="auto"/>
      </w:divBdr>
    </w:div>
    <w:div w:id="1912811395">
      <w:bodyDiv w:val="1"/>
      <w:marLeft w:val="0"/>
      <w:marRight w:val="0"/>
      <w:marTop w:val="0"/>
      <w:marBottom w:val="0"/>
      <w:divBdr>
        <w:top w:val="none" w:sz="0" w:space="0" w:color="auto"/>
        <w:left w:val="none" w:sz="0" w:space="0" w:color="auto"/>
        <w:bottom w:val="none" w:sz="0" w:space="0" w:color="auto"/>
        <w:right w:val="none" w:sz="0" w:space="0" w:color="auto"/>
      </w:divBdr>
    </w:div>
    <w:div w:id="1913153156">
      <w:bodyDiv w:val="1"/>
      <w:marLeft w:val="0"/>
      <w:marRight w:val="0"/>
      <w:marTop w:val="0"/>
      <w:marBottom w:val="0"/>
      <w:divBdr>
        <w:top w:val="none" w:sz="0" w:space="0" w:color="auto"/>
        <w:left w:val="none" w:sz="0" w:space="0" w:color="auto"/>
        <w:bottom w:val="none" w:sz="0" w:space="0" w:color="auto"/>
        <w:right w:val="none" w:sz="0" w:space="0" w:color="auto"/>
      </w:divBdr>
    </w:div>
    <w:div w:id="1913420424">
      <w:bodyDiv w:val="1"/>
      <w:marLeft w:val="0"/>
      <w:marRight w:val="0"/>
      <w:marTop w:val="0"/>
      <w:marBottom w:val="0"/>
      <w:divBdr>
        <w:top w:val="none" w:sz="0" w:space="0" w:color="auto"/>
        <w:left w:val="none" w:sz="0" w:space="0" w:color="auto"/>
        <w:bottom w:val="none" w:sz="0" w:space="0" w:color="auto"/>
        <w:right w:val="none" w:sz="0" w:space="0" w:color="auto"/>
      </w:divBdr>
    </w:div>
    <w:div w:id="1913852896">
      <w:bodyDiv w:val="1"/>
      <w:marLeft w:val="0"/>
      <w:marRight w:val="0"/>
      <w:marTop w:val="0"/>
      <w:marBottom w:val="0"/>
      <w:divBdr>
        <w:top w:val="none" w:sz="0" w:space="0" w:color="auto"/>
        <w:left w:val="none" w:sz="0" w:space="0" w:color="auto"/>
        <w:bottom w:val="none" w:sz="0" w:space="0" w:color="auto"/>
        <w:right w:val="none" w:sz="0" w:space="0" w:color="auto"/>
      </w:divBdr>
    </w:div>
    <w:div w:id="1913855445">
      <w:bodyDiv w:val="1"/>
      <w:marLeft w:val="0"/>
      <w:marRight w:val="0"/>
      <w:marTop w:val="0"/>
      <w:marBottom w:val="0"/>
      <w:divBdr>
        <w:top w:val="none" w:sz="0" w:space="0" w:color="auto"/>
        <w:left w:val="none" w:sz="0" w:space="0" w:color="auto"/>
        <w:bottom w:val="none" w:sz="0" w:space="0" w:color="auto"/>
        <w:right w:val="none" w:sz="0" w:space="0" w:color="auto"/>
      </w:divBdr>
    </w:div>
    <w:div w:id="1914313091">
      <w:bodyDiv w:val="1"/>
      <w:marLeft w:val="0"/>
      <w:marRight w:val="0"/>
      <w:marTop w:val="0"/>
      <w:marBottom w:val="0"/>
      <w:divBdr>
        <w:top w:val="none" w:sz="0" w:space="0" w:color="auto"/>
        <w:left w:val="none" w:sz="0" w:space="0" w:color="auto"/>
        <w:bottom w:val="none" w:sz="0" w:space="0" w:color="auto"/>
        <w:right w:val="none" w:sz="0" w:space="0" w:color="auto"/>
      </w:divBdr>
    </w:div>
    <w:div w:id="1914317139">
      <w:bodyDiv w:val="1"/>
      <w:marLeft w:val="0"/>
      <w:marRight w:val="0"/>
      <w:marTop w:val="0"/>
      <w:marBottom w:val="0"/>
      <w:divBdr>
        <w:top w:val="none" w:sz="0" w:space="0" w:color="auto"/>
        <w:left w:val="none" w:sz="0" w:space="0" w:color="auto"/>
        <w:bottom w:val="none" w:sz="0" w:space="0" w:color="auto"/>
        <w:right w:val="none" w:sz="0" w:space="0" w:color="auto"/>
      </w:divBdr>
    </w:div>
    <w:div w:id="1914659007">
      <w:bodyDiv w:val="1"/>
      <w:marLeft w:val="0"/>
      <w:marRight w:val="0"/>
      <w:marTop w:val="0"/>
      <w:marBottom w:val="0"/>
      <w:divBdr>
        <w:top w:val="none" w:sz="0" w:space="0" w:color="auto"/>
        <w:left w:val="none" w:sz="0" w:space="0" w:color="auto"/>
        <w:bottom w:val="none" w:sz="0" w:space="0" w:color="auto"/>
        <w:right w:val="none" w:sz="0" w:space="0" w:color="auto"/>
      </w:divBdr>
    </w:div>
    <w:div w:id="1915820014">
      <w:bodyDiv w:val="1"/>
      <w:marLeft w:val="0"/>
      <w:marRight w:val="0"/>
      <w:marTop w:val="0"/>
      <w:marBottom w:val="0"/>
      <w:divBdr>
        <w:top w:val="none" w:sz="0" w:space="0" w:color="auto"/>
        <w:left w:val="none" w:sz="0" w:space="0" w:color="auto"/>
        <w:bottom w:val="none" w:sz="0" w:space="0" w:color="auto"/>
        <w:right w:val="none" w:sz="0" w:space="0" w:color="auto"/>
      </w:divBdr>
    </w:div>
    <w:div w:id="1917207756">
      <w:bodyDiv w:val="1"/>
      <w:marLeft w:val="0"/>
      <w:marRight w:val="0"/>
      <w:marTop w:val="0"/>
      <w:marBottom w:val="0"/>
      <w:divBdr>
        <w:top w:val="none" w:sz="0" w:space="0" w:color="auto"/>
        <w:left w:val="none" w:sz="0" w:space="0" w:color="auto"/>
        <w:bottom w:val="none" w:sz="0" w:space="0" w:color="auto"/>
        <w:right w:val="none" w:sz="0" w:space="0" w:color="auto"/>
      </w:divBdr>
    </w:div>
    <w:div w:id="1918006199">
      <w:bodyDiv w:val="1"/>
      <w:marLeft w:val="0"/>
      <w:marRight w:val="0"/>
      <w:marTop w:val="0"/>
      <w:marBottom w:val="0"/>
      <w:divBdr>
        <w:top w:val="none" w:sz="0" w:space="0" w:color="auto"/>
        <w:left w:val="none" w:sz="0" w:space="0" w:color="auto"/>
        <w:bottom w:val="none" w:sz="0" w:space="0" w:color="auto"/>
        <w:right w:val="none" w:sz="0" w:space="0" w:color="auto"/>
      </w:divBdr>
    </w:div>
    <w:div w:id="1918321221">
      <w:bodyDiv w:val="1"/>
      <w:marLeft w:val="0"/>
      <w:marRight w:val="0"/>
      <w:marTop w:val="0"/>
      <w:marBottom w:val="0"/>
      <w:divBdr>
        <w:top w:val="none" w:sz="0" w:space="0" w:color="auto"/>
        <w:left w:val="none" w:sz="0" w:space="0" w:color="auto"/>
        <w:bottom w:val="none" w:sz="0" w:space="0" w:color="auto"/>
        <w:right w:val="none" w:sz="0" w:space="0" w:color="auto"/>
      </w:divBdr>
    </w:div>
    <w:div w:id="1918438045">
      <w:bodyDiv w:val="1"/>
      <w:marLeft w:val="0"/>
      <w:marRight w:val="0"/>
      <w:marTop w:val="0"/>
      <w:marBottom w:val="0"/>
      <w:divBdr>
        <w:top w:val="none" w:sz="0" w:space="0" w:color="auto"/>
        <w:left w:val="none" w:sz="0" w:space="0" w:color="auto"/>
        <w:bottom w:val="none" w:sz="0" w:space="0" w:color="auto"/>
        <w:right w:val="none" w:sz="0" w:space="0" w:color="auto"/>
      </w:divBdr>
    </w:div>
    <w:div w:id="1919749818">
      <w:bodyDiv w:val="1"/>
      <w:marLeft w:val="0"/>
      <w:marRight w:val="0"/>
      <w:marTop w:val="0"/>
      <w:marBottom w:val="0"/>
      <w:divBdr>
        <w:top w:val="none" w:sz="0" w:space="0" w:color="auto"/>
        <w:left w:val="none" w:sz="0" w:space="0" w:color="auto"/>
        <w:bottom w:val="none" w:sz="0" w:space="0" w:color="auto"/>
        <w:right w:val="none" w:sz="0" w:space="0" w:color="auto"/>
      </w:divBdr>
    </w:div>
    <w:div w:id="1920752202">
      <w:bodyDiv w:val="1"/>
      <w:marLeft w:val="0"/>
      <w:marRight w:val="0"/>
      <w:marTop w:val="0"/>
      <w:marBottom w:val="0"/>
      <w:divBdr>
        <w:top w:val="none" w:sz="0" w:space="0" w:color="auto"/>
        <w:left w:val="none" w:sz="0" w:space="0" w:color="auto"/>
        <w:bottom w:val="none" w:sz="0" w:space="0" w:color="auto"/>
        <w:right w:val="none" w:sz="0" w:space="0" w:color="auto"/>
      </w:divBdr>
    </w:div>
    <w:div w:id="1921402648">
      <w:bodyDiv w:val="1"/>
      <w:marLeft w:val="0"/>
      <w:marRight w:val="0"/>
      <w:marTop w:val="0"/>
      <w:marBottom w:val="0"/>
      <w:divBdr>
        <w:top w:val="none" w:sz="0" w:space="0" w:color="auto"/>
        <w:left w:val="none" w:sz="0" w:space="0" w:color="auto"/>
        <w:bottom w:val="none" w:sz="0" w:space="0" w:color="auto"/>
        <w:right w:val="none" w:sz="0" w:space="0" w:color="auto"/>
      </w:divBdr>
    </w:div>
    <w:div w:id="1922450472">
      <w:bodyDiv w:val="1"/>
      <w:marLeft w:val="0"/>
      <w:marRight w:val="0"/>
      <w:marTop w:val="0"/>
      <w:marBottom w:val="0"/>
      <w:divBdr>
        <w:top w:val="none" w:sz="0" w:space="0" w:color="auto"/>
        <w:left w:val="none" w:sz="0" w:space="0" w:color="auto"/>
        <w:bottom w:val="none" w:sz="0" w:space="0" w:color="auto"/>
        <w:right w:val="none" w:sz="0" w:space="0" w:color="auto"/>
      </w:divBdr>
    </w:div>
    <w:div w:id="1922791793">
      <w:bodyDiv w:val="1"/>
      <w:marLeft w:val="0"/>
      <w:marRight w:val="0"/>
      <w:marTop w:val="0"/>
      <w:marBottom w:val="0"/>
      <w:divBdr>
        <w:top w:val="none" w:sz="0" w:space="0" w:color="auto"/>
        <w:left w:val="none" w:sz="0" w:space="0" w:color="auto"/>
        <w:bottom w:val="none" w:sz="0" w:space="0" w:color="auto"/>
        <w:right w:val="none" w:sz="0" w:space="0" w:color="auto"/>
      </w:divBdr>
    </w:div>
    <w:div w:id="1923560905">
      <w:bodyDiv w:val="1"/>
      <w:marLeft w:val="0"/>
      <w:marRight w:val="0"/>
      <w:marTop w:val="0"/>
      <w:marBottom w:val="0"/>
      <w:divBdr>
        <w:top w:val="none" w:sz="0" w:space="0" w:color="auto"/>
        <w:left w:val="none" w:sz="0" w:space="0" w:color="auto"/>
        <w:bottom w:val="none" w:sz="0" w:space="0" w:color="auto"/>
        <w:right w:val="none" w:sz="0" w:space="0" w:color="auto"/>
      </w:divBdr>
    </w:div>
    <w:div w:id="1924144157">
      <w:bodyDiv w:val="1"/>
      <w:marLeft w:val="0"/>
      <w:marRight w:val="0"/>
      <w:marTop w:val="0"/>
      <w:marBottom w:val="0"/>
      <w:divBdr>
        <w:top w:val="none" w:sz="0" w:space="0" w:color="auto"/>
        <w:left w:val="none" w:sz="0" w:space="0" w:color="auto"/>
        <w:bottom w:val="none" w:sz="0" w:space="0" w:color="auto"/>
        <w:right w:val="none" w:sz="0" w:space="0" w:color="auto"/>
      </w:divBdr>
    </w:div>
    <w:div w:id="1925724607">
      <w:bodyDiv w:val="1"/>
      <w:marLeft w:val="0"/>
      <w:marRight w:val="0"/>
      <w:marTop w:val="0"/>
      <w:marBottom w:val="0"/>
      <w:divBdr>
        <w:top w:val="none" w:sz="0" w:space="0" w:color="auto"/>
        <w:left w:val="none" w:sz="0" w:space="0" w:color="auto"/>
        <w:bottom w:val="none" w:sz="0" w:space="0" w:color="auto"/>
        <w:right w:val="none" w:sz="0" w:space="0" w:color="auto"/>
      </w:divBdr>
    </w:div>
    <w:div w:id="1926105378">
      <w:bodyDiv w:val="1"/>
      <w:marLeft w:val="0"/>
      <w:marRight w:val="0"/>
      <w:marTop w:val="0"/>
      <w:marBottom w:val="0"/>
      <w:divBdr>
        <w:top w:val="none" w:sz="0" w:space="0" w:color="auto"/>
        <w:left w:val="none" w:sz="0" w:space="0" w:color="auto"/>
        <w:bottom w:val="none" w:sz="0" w:space="0" w:color="auto"/>
        <w:right w:val="none" w:sz="0" w:space="0" w:color="auto"/>
      </w:divBdr>
    </w:div>
    <w:div w:id="1927031894">
      <w:bodyDiv w:val="1"/>
      <w:marLeft w:val="0"/>
      <w:marRight w:val="0"/>
      <w:marTop w:val="0"/>
      <w:marBottom w:val="0"/>
      <w:divBdr>
        <w:top w:val="none" w:sz="0" w:space="0" w:color="auto"/>
        <w:left w:val="none" w:sz="0" w:space="0" w:color="auto"/>
        <w:bottom w:val="none" w:sz="0" w:space="0" w:color="auto"/>
        <w:right w:val="none" w:sz="0" w:space="0" w:color="auto"/>
      </w:divBdr>
    </w:div>
    <w:div w:id="1927417605">
      <w:bodyDiv w:val="1"/>
      <w:marLeft w:val="0"/>
      <w:marRight w:val="0"/>
      <w:marTop w:val="0"/>
      <w:marBottom w:val="0"/>
      <w:divBdr>
        <w:top w:val="none" w:sz="0" w:space="0" w:color="auto"/>
        <w:left w:val="none" w:sz="0" w:space="0" w:color="auto"/>
        <w:bottom w:val="none" w:sz="0" w:space="0" w:color="auto"/>
        <w:right w:val="none" w:sz="0" w:space="0" w:color="auto"/>
      </w:divBdr>
    </w:div>
    <w:div w:id="1927421932">
      <w:bodyDiv w:val="1"/>
      <w:marLeft w:val="0"/>
      <w:marRight w:val="0"/>
      <w:marTop w:val="0"/>
      <w:marBottom w:val="0"/>
      <w:divBdr>
        <w:top w:val="none" w:sz="0" w:space="0" w:color="auto"/>
        <w:left w:val="none" w:sz="0" w:space="0" w:color="auto"/>
        <w:bottom w:val="none" w:sz="0" w:space="0" w:color="auto"/>
        <w:right w:val="none" w:sz="0" w:space="0" w:color="auto"/>
      </w:divBdr>
    </w:div>
    <w:div w:id="1928228129">
      <w:bodyDiv w:val="1"/>
      <w:marLeft w:val="0"/>
      <w:marRight w:val="0"/>
      <w:marTop w:val="0"/>
      <w:marBottom w:val="0"/>
      <w:divBdr>
        <w:top w:val="none" w:sz="0" w:space="0" w:color="auto"/>
        <w:left w:val="none" w:sz="0" w:space="0" w:color="auto"/>
        <w:bottom w:val="none" w:sz="0" w:space="0" w:color="auto"/>
        <w:right w:val="none" w:sz="0" w:space="0" w:color="auto"/>
      </w:divBdr>
    </w:div>
    <w:div w:id="1928228535">
      <w:bodyDiv w:val="1"/>
      <w:marLeft w:val="0"/>
      <w:marRight w:val="0"/>
      <w:marTop w:val="0"/>
      <w:marBottom w:val="0"/>
      <w:divBdr>
        <w:top w:val="none" w:sz="0" w:space="0" w:color="auto"/>
        <w:left w:val="none" w:sz="0" w:space="0" w:color="auto"/>
        <w:bottom w:val="none" w:sz="0" w:space="0" w:color="auto"/>
        <w:right w:val="none" w:sz="0" w:space="0" w:color="auto"/>
      </w:divBdr>
    </w:div>
    <w:div w:id="1928541535">
      <w:bodyDiv w:val="1"/>
      <w:marLeft w:val="0"/>
      <w:marRight w:val="0"/>
      <w:marTop w:val="0"/>
      <w:marBottom w:val="0"/>
      <w:divBdr>
        <w:top w:val="none" w:sz="0" w:space="0" w:color="auto"/>
        <w:left w:val="none" w:sz="0" w:space="0" w:color="auto"/>
        <w:bottom w:val="none" w:sz="0" w:space="0" w:color="auto"/>
        <w:right w:val="none" w:sz="0" w:space="0" w:color="auto"/>
      </w:divBdr>
    </w:div>
    <w:div w:id="1928952413">
      <w:bodyDiv w:val="1"/>
      <w:marLeft w:val="0"/>
      <w:marRight w:val="0"/>
      <w:marTop w:val="0"/>
      <w:marBottom w:val="0"/>
      <w:divBdr>
        <w:top w:val="none" w:sz="0" w:space="0" w:color="auto"/>
        <w:left w:val="none" w:sz="0" w:space="0" w:color="auto"/>
        <w:bottom w:val="none" w:sz="0" w:space="0" w:color="auto"/>
        <w:right w:val="none" w:sz="0" w:space="0" w:color="auto"/>
      </w:divBdr>
    </w:div>
    <w:div w:id="1929727346">
      <w:bodyDiv w:val="1"/>
      <w:marLeft w:val="0"/>
      <w:marRight w:val="0"/>
      <w:marTop w:val="0"/>
      <w:marBottom w:val="0"/>
      <w:divBdr>
        <w:top w:val="none" w:sz="0" w:space="0" w:color="auto"/>
        <w:left w:val="none" w:sz="0" w:space="0" w:color="auto"/>
        <w:bottom w:val="none" w:sz="0" w:space="0" w:color="auto"/>
        <w:right w:val="none" w:sz="0" w:space="0" w:color="auto"/>
      </w:divBdr>
    </w:div>
    <w:div w:id="1929734010">
      <w:bodyDiv w:val="1"/>
      <w:marLeft w:val="0"/>
      <w:marRight w:val="0"/>
      <w:marTop w:val="0"/>
      <w:marBottom w:val="0"/>
      <w:divBdr>
        <w:top w:val="none" w:sz="0" w:space="0" w:color="auto"/>
        <w:left w:val="none" w:sz="0" w:space="0" w:color="auto"/>
        <w:bottom w:val="none" w:sz="0" w:space="0" w:color="auto"/>
        <w:right w:val="none" w:sz="0" w:space="0" w:color="auto"/>
      </w:divBdr>
    </w:div>
    <w:div w:id="1929773119">
      <w:bodyDiv w:val="1"/>
      <w:marLeft w:val="0"/>
      <w:marRight w:val="0"/>
      <w:marTop w:val="0"/>
      <w:marBottom w:val="0"/>
      <w:divBdr>
        <w:top w:val="none" w:sz="0" w:space="0" w:color="auto"/>
        <w:left w:val="none" w:sz="0" w:space="0" w:color="auto"/>
        <w:bottom w:val="none" w:sz="0" w:space="0" w:color="auto"/>
        <w:right w:val="none" w:sz="0" w:space="0" w:color="auto"/>
      </w:divBdr>
    </w:div>
    <w:div w:id="1930194512">
      <w:bodyDiv w:val="1"/>
      <w:marLeft w:val="0"/>
      <w:marRight w:val="0"/>
      <w:marTop w:val="0"/>
      <w:marBottom w:val="0"/>
      <w:divBdr>
        <w:top w:val="none" w:sz="0" w:space="0" w:color="auto"/>
        <w:left w:val="none" w:sz="0" w:space="0" w:color="auto"/>
        <w:bottom w:val="none" w:sz="0" w:space="0" w:color="auto"/>
        <w:right w:val="none" w:sz="0" w:space="0" w:color="auto"/>
      </w:divBdr>
    </w:div>
    <w:div w:id="1930502200">
      <w:bodyDiv w:val="1"/>
      <w:marLeft w:val="0"/>
      <w:marRight w:val="0"/>
      <w:marTop w:val="0"/>
      <w:marBottom w:val="0"/>
      <w:divBdr>
        <w:top w:val="none" w:sz="0" w:space="0" w:color="auto"/>
        <w:left w:val="none" w:sz="0" w:space="0" w:color="auto"/>
        <w:bottom w:val="none" w:sz="0" w:space="0" w:color="auto"/>
        <w:right w:val="none" w:sz="0" w:space="0" w:color="auto"/>
      </w:divBdr>
    </w:div>
    <w:div w:id="1930771297">
      <w:bodyDiv w:val="1"/>
      <w:marLeft w:val="0"/>
      <w:marRight w:val="0"/>
      <w:marTop w:val="0"/>
      <w:marBottom w:val="0"/>
      <w:divBdr>
        <w:top w:val="none" w:sz="0" w:space="0" w:color="auto"/>
        <w:left w:val="none" w:sz="0" w:space="0" w:color="auto"/>
        <w:bottom w:val="none" w:sz="0" w:space="0" w:color="auto"/>
        <w:right w:val="none" w:sz="0" w:space="0" w:color="auto"/>
      </w:divBdr>
    </w:div>
    <w:div w:id="1930892474">
      <w:bodyDiv w:val="1"/>
      <w:marLeft w:val="0"/>
      <w:marRight w:val="0"/>
      <w:marTop w:val="0"/>
      <w:marBottom w:val="0"/>
      <w:divBdr>
        <w:top w:val="none" w:sz="0" w:space="0" w:color="auto"/>
        <w:left w:val="none" w:sz="0" w:space="0" w:color="auto"/>
        <w:bottom w:val="none" w:sz="0" w:space="0" w:color="auto"/>
        <w:right w:val="none" w:sz="0" w:space="0" w:color="auto"/>
      </w:divBdr>
    </w:div>
    <w:div w:id="1931968008">
      <w:bodyDiv w:val="1"/>
      <w:marLeft w:val="0"/>
      <w:marRight w:val="0"/>
      <w:marTop w:val="0"/>
      <w:marBottom w:val="0"/>
      <w:divBdr>
        <w:top w:val="none" w:sz="0" w:space="0" w:color="auto"/>
        <w:left w:val="none" w:sz="0" w:space="0" w:color="auto"/>
        <w:bottom w:val="none" w:sz="0" w:space="0" w:color="auto"/>
        <w:right w:val="none" w:sz="0" w:space="0" w:color="auto"/>
      </w:divBdr>
    </w:div>
    <w:div w:id="1932003996">
      <w:bodyDiv w:val="1"/>
      <w:marLeft w:val="0"/>
      <w:marRight w:val="0"/>
      <w:marTop w:val="0"/>
      <w:marBottom w:val="0"/>
      <w:divBdr>
        <w:top w:val="none" w:sz="0" w:space="0" w:color="auto"/>
        <w:left w:val="none" w:sz="0" w:space="0" w:color="auto"/>
        <w:bottom w:val="none" w:sz="0" w:space="0" w:color="auto"/>
        <w:right w:val="none" w:sz="0" w:space="0" w:color="auto"/>
      </w:divBdr>
    </w:div>
    <w:div w:id="1932473470">
      <w:bodyDiv w:val="1"/>
      <w:marLeft w:val="0"/>
      <w:marRight w:val="0"/>
      <w:marTop w:val="0"/>
      <w:marBottom w:val="0"/>
      <w:divBdr>
        <w:top w:val="none" w:sz="0" w:space="0" w:color="auto"/>
        <w:left w:val="none" w:sz="0" w:space="0" w:color="auto"/>
        <w:bottom w:val="none" w:sz="0" w:space="0" w:color="auto"/>
        <w:right w:val="none" w:sz="0" w:space="0" w:color="auto"/>
      </w:divBdr>
    </w:div>
    <w:div w:id="1933389950">
      <w:bodyDiv w:val="1"/>
      <w:marLeft w:val="0"/>
      <w:marRight w:val="0"/>
      <w:marTop w:val="0"/>
      <w:marBottom w:val="0"/>
      <w:divBdr>
        <w:top w:val="none" w:sz="0" w:space="0" w:color="auto"/>
        <w:left w:val="none" w:sz="0" w:space="0" w:color="auto"/>
        <w:bottom w:val="none" w:sz="0" w:space="0" w:color="auto"/>
        <w:right w:val="none" w:sz="0" w:space="0" w:color="auto"/>
      </w:divBdr>
    </w:div>
    <w:div w:id="1933470706">
      <w:bodyDiv w:val="1"/>
      <w:marLeft w:val="0"/>
      <w:marRight w:val="0"/>
      <w:marTop w:val="0"/>
      <w:marBottom w:val="0"/>
      <w:divBdr>
        <w:top w:val="none" w:sz="0" w:space="0" w:color="auto"/>
        <w:left w:val="none" w:sz="0" w:space="0" w:color="auto"/>
        <w:bottom w:val="none" w:sz="0" w:space="0" w:color="auto"/>
        <w:right w:val="none" w:sz="0" w:space="0" w:color="auto"/>
      </w:divBdr>
    </w:div>
    <w:div w:id="1933783632">
      <w:bodyDiv w:val="1"/>
      <w:marLeft w:val="0"/>
      <w:marRight w:val="0"/>
      <w:marTop w:val="0"/>
      <w:marBottom w:val="0"/>
      <w:divBdr>
        <w:top w:val="none" w:sz="0" w:space="0" w:color="auto"/>
        <w:left w:val="none" w:sz="0" w:space="0" w:color="auto"/>
        <w:bottom w:val="none" w:sz="0" w:space="0" w:color="auto"/>
        <w:right w:val="none" w:sz="0" w:space="0" w:color="auto"/>
      </w:divBdr>
    </w:div>
    <w:div w:id="1933975530">
      <w:bodyDiv w:val="1"/>
      <w:marLeft w:val="0"/>
      <w:marRight w:val="0"/>
      <w:marTop w:val="0"/>
      <w:marBottom w:val="0"/>
      <w:divBdr>
        <w:top w:val="none" w:sz="0" w:space="0" w:color="auto"/>
        <w:left w:val="none" w:sz="0" w:space="0" w:color="auto"/>
        <w:bottom w:val="none" w:sz="0" w:space="0" w:color="auto"/>
        <w:right w:val="none" w:sz="0" w:space="0" w:color="auto"/>
      </w:divBdr>
    </w:div>
    <w:div w:id="1934170956">
      <w:bodyDiv w:val="1"/>
      <w:marLeft w:val="0"/>
      <w:marRight w:val="0"/>
      <w:marTop w:val="0"/>
      <w:marBottom w:val="0"/>
      <w:divBdr>
        <w:top w:val="none" w:sz="0" w:space="0" w:color="auto"/>
        <w:left w:val="none" w:sz="0" w:space="0" w:color="auto"/>
        <w:bottom w:val="none" w:sz="0" w:space="0" w:color="auto"/>
        <w:right w:val="none" w:sz="0" w:space="0" w:color="auto"/>
      </w:divBdr>
    </w:div>
    <w:div w:id="1934893109">
      <w:bodyDiv w:val="1"/>
      <w:marLeft w:val="0"/>
      <w:marRight w:val="0"/>
      <w:marTop w:val="0"/>
      <w:marBottom w:val="0"/>
      <w:divBdr>
        <w:top w:val="none" w:sz="0" w:space="0" w:color="auto"/>
        <w:left w:val="none" w:sz="0" w:space="0" w:color="auto"/>
        <w:bottom w:val="none" w:sz="0" w:space="0" w:color="auto"/>
        <w:right w:val="none" w:sz="0" w:space="0" w:color="auto"/>
      </w:divBdr>
    </w:div>
    <w:div w:id="1935237163">
      <w:bodyDiv w:val="1"/>
      <w:marLeft w:val="0"/>
      <w:marRight w:val="0"/>
      <w:marTop w:val="0"/>
      <w:marBottom w:val="0"/>
      <w:divBdr>
        <w:top w:val="none" w:sz="0" w:space="0" w:color="auto"/>
        <w:left w:val="none" w:sz="0" w:space="0" w:color="auto"/>
        <w:bottom w:val="none" w:sz="0" w:space="0" w:color="auto"/>
        <w:right w:val="none" w:sz="0" w:space="0" w:color="auto"/>
      </w:divBdr>
    </w:div>
    <w:div w:id="1936285606">
      <w:bodyDiv w:val="1"/>
      <w:marLeft w:val="0"/>
      <w:marRight w:val="0"/>
      <w:marTop w:val="0"/>
      <w:marBottom w:val="0"/>
      <w:divBdr>
        <w:top w:val="none" w:sz="0" w:space="0" w:color="auto"/>
        <w:left w:val="none" w:sz="0" w:space="0" w:color="auto"/>
        <w:bottom w:val="none" w:sz="0" w:space="0" w:color="auto"/>
        <w:right w:val="none" w:sz="0" w:space="0" w:color="auto"/>
      </w:divBdr>
    </w:div>
    <w:div w:id="1937782720">
      <w:bodyDiv w:val="1"/>
      <w:marLeft w:val="0"/>
      <w:marRight w:val="0"/>
      <w:marTop w:val="0"/>
      <w:marBottom w:val="0"/>
      <w:divBdr>
        <w:top w:val="none" w:sz="0" w:space="0" w:color="auto"/>
        <w:left w:val="none" w:sz="0" w:space="0" w:color="auto"/>
        <w:bottom w:val="none" w:sz="0" w:space="0" w:color="auto"/>
        <w:right w:val="none" w:sz="0" w:space="0" w:color="auto"/>
      </w:divBdr>
    </w:div>
    <w:div w:id="1938634138">
      <w:bodyDiv w:val="1"/>
      <w:marLeft w:val="0"/>
      <w:marRight w:val="0"/>
      <w:marTop w:val="0"/>
      <w:marBottom w:val="0"/>
      <w:divBdr>
        <w:top w:val="none" w:sz="0" w:space="0" w:color="auto"/>
        <w:left w:val="none" w:sz="0" w:space="0" w:color="auto"/>
        <w:bottom w:val="none" w:sz="0" w:space="0" w:color="auto"/>
        <w:right w:val="none" w:sz="0" w:space="0" w:color="auto"/>
      </w:divBdr>
    </w:div>
    <w:div w:id="1938827944">
      <w:bodyDiv w:val="1"/>
      <w:marLeft w:val="0"/>
      <w:marRight w:val="0"/>
      <w:marTop w:val="0"/>
      <w:marBottom w:val="0"/>
      <w:divBdr>
        <w:top w:val="none" w:sz="0" w:space="0" w:color="auto"/>
        <w:left w:val="none" w:sz="0" w:space="0" w:color="auto"/>
        <w:bottom w:val="none" w:sz="0" w:space="0" w:color="auto"/>
        <w:right w:val="none" w:sz="0" w:space="0" w:color="auto"/>
      </w:divBdr>
    </w:div>
    <w:div w:id="1939175425">
      <w:bodyDiv w:val="1"/>
      <w:marLeft w:val="0"/>
      <w:marRight w:val="0"/>
      <w:marTop w:val="0"/>
      <w:marBottom w:val="0"/>
      <w:divBdr>
        <w:top w:val="none" w:sz="0" w:space="0" w:color="auto"/>
        <w:left w:val="none" w:sz="0" w:space="0" w:color="auto"/>
        <w:bottom w:val="none" w:sz="0" w:space="0" w:color="auto"/>
        <w:right w:val="none" w:sz="0" w:space="0" w:color="auto"/>
      </w:divBdr>
    </w:div>
    <w:div w:id="1939213972">
      <w:bodyDiv w:val="1"/>
      <w:marLeft w:val="0"/>
      <w:marRight w:val="0"/>
      <w:marTop w:val="0"/>
      <w:marBottom w:val="0"/>
      <w:divBdr>
        <w:top w:val="none" w:sz="0" w:space="0" w:color="auto"/>
        <w:left w:val="none" w:sz="0" w:space="0" w:color="auto"/>
        <w:bottom w:val="none" w:sz="0" w:space="0" w:color="auto"/>
        <w:right w:val="none" w:sz="0" w:space="0" w:color="auto"/>
      </w:divBdr>
    </w:div>
    <w:div w:id="1940064099">
      <w:bodyDiv w:val="1"/>
      <w:marLeft w:val="0"/>
      <w:marRight w:val="0"/>
      <w:marTop w:val="0"/>
      <w:marBottom w:val="0"/>
      <w:divBdr>
        <w:top w:val="none" w:sz="0" w:space="0" w:color="auto"/>
        <w:left w:val="none" w:sz="0" w:space="0" w:color="auto"/>
        <w:bottom w:val="none" w:sz="0" w:space="0" w:color="auto"/>
        <w:right w:val="none" w:sz="0" w:space="0" w:color="auto"/>
      </w:divBdr>
    </w:div>
    <w:div w:id="1941404023">
      <w:bodyDiv w:val="1"/>
      <w:marLeft w:val="0"/>
      <w:marRight w:val="0"/>
      <w:marTop w:val="0"/>
      <w:marBottom w:val="0"/>
      <w:divBdr>
        <w:top w:val="none" w:sz="0" w:space="0" w:color="auto"/>
        <w:left w:val="none" w:sz="0" w:space="0" w:color="auto"/>
        <w:bottom w:val="none" w:sz="0" w:space="0" w:color="auto"/>
        <w:right w:val="none" w:sz="0" w:space="0" w:color="auto"/>
      </w:divBdr>
    </w:div>
    <w:div w:id="1944073691">
      <w:bodyDiv w:val="1"/>
      <w:marLeft w:val="0"/>
      <w:marRight w:val="0"/>
      <w:marTop w:val="0"/>
      <w:marBottom w:val="0"/>
      <w:divBdr>
        <w:top w:val="none" w:sz="0" w:space="0" w:color="auto"/>
        <w:left w:val="none" w:sz="0" w:space="0" w:color="auto"/>
        <w:bottom w:val="none" w:sz="0" w:space="0" w:color="auto"/>
        <w:right w:val="none" w:sz="0" w:space="0" w:color="auto"/>
      </w:divBdr>
    </w:div>
    <w:div w:id="1944335768">
      <w:bodyDiv w:val="1"/>
      <w:marLeft w:val="0"/>
      <w:marRight w:val="0"/>
      <w:marTop w:val="0"/>
      <w:marBottom w:val="0"/>
      <w:divBdr>
        <w:top w:val="none" w:sz="0" w:space="0" w:color="auto"/>
        <w:left w:val="none" w:sz="0" w:space="0" w:color="auto"/>
        <w:bottom w:val="none" w:sz="0" w:space="0" w:color="auto"/>
        <w:right w:val="none" w:sz="0" w:space="0" w:color="auto"/>
      </w:divBdr>
    </w:div>
    <w:div w:id="1944875378">
      <w:bodyDiv w:val="1"/>
      <w:marLeft w:val="0"/>
      <w:marRight w:val="0"/>
      <w:marTop w:val="0"/>
      <w:marBottom w:val="0"/>
      <w:divBdr>
        <w:top w:val="none" w:sz="0" w:space="0" w:color="auto"/>
        <w:left w:val="none" w:sz="0" w:space="0" w:color="auto"/>
        <w:bottom w:val="none" w:sz="0" w:space="0" w:color="auto"/>
        <w:right w:val="none" w:sz="0" w:space="0" w:color="auto"/>
      </w:divBdr>
    </w:div>
    <w:div w:id="1945258274">
      <w:bodyDiv w:val="1"/>
      <w:marLeft w:val="0"/>
      <w:marRight w:val="0"/>
      <w:marTop w:val="0"/>
      <w:marBottom w:val="0"/>
      <w:divBdr>
        <w:top w:val="none" w:sz="0" w:space="0" w:color="auto"/>
        <w:left w:val="none" w:sz="0" w:space="0" w:color="auto"/>
        <w:bottom w:val="none" w:sz="0" w:space="0" w:color="auto"/>
        <w:right w:val="none" w:sz="0" w:space="0" w:color="auto"/>
      </w:divBdr>
    </w:div>
    <w:div w:id="1945502306">
      <w:bodyDiv w:val="1"/>
      <w:marLeft w:val="0"/>
      <w:marRight w:val="0"/>
      <w:marTop w:val="0"/>
      <w:marBottom w:val="0"/>
      <w:divBdr>
        <w:top w:val="none" w:sz="0" w:space="0" w:color="auto"/>
        <w:left w:val="none" w:sz="0" w:space="0" w:color="auto"/>
        <w:bottom w:val="none" w:sz="0" w:space="0" w:color="auto"/>
        <w:right w:val="none" w:sz="0" w:space="0" w:color="auto"/>
      </w:divBdr>
    </w:div>
    <w:div w:id="1945921050">
      <w:bodyDiv w:val="1"/>
      <w:marLeft w:val="0"/>
      <w:marRight w:val="0"/>
      <w:marTop w:val="0"/>
      <w:marBottom w:val="0"/>
      <w:divBdr>
        <w:top w:val="none" w:sz="0" w:space="0" w:color="auto"/>
        <w:left w:val="none" w:sz="0" w:space="0" w:color="auto"/>
        <w:bottom w:val="none" w:sz="0" w:space="0" w:color="auto"/>
        <w:right w:val="none" w:sz="0" w:space="0" w:color="auto"/>
      </w:divBdr>
    </w:div>
    <w:div w:id="1946645117">
      <w:bodyDiv w:val="1"/>
      <w:marLeft w:val="0"/>
      <w:marRight w:val="0"/>
      <w:marTop w:val="0"/>
      <w:marBottom w:val="0"/>
      <w:divBdr>
        <w:top w:val="none" w:sz="0" w:space="0" w:color="auto"/>
        <w:left w:val="none" w:sz="0" w:space="0" w:color="auto"/>
        <w:bottom w:val="none" w:sz="0" w:space="0" w:color="auto"/>
        <w:right w:val="none" w:sz="0" w:space="0" w:color="auto"/>
      </w:divBdr>
    </w:div>
    <w:div w:id="1946838780">
      <w:bodyDiv w:val="1"/>
      <w:marLeft w:val="0"/>
      <w:marRight w:val="0"/>
      <w:marTop w:val="0"/>
      <w:marBottom w:val="0"/>
      <w:divBdr>
        <w:top w:val="none" w:sz="0" w:space="0" w:color="auto"/>
        <w:left w:val="none" w:sz="0" w:space="0" w:color="auto"/>
        <w:bottom w:val="none" w:sz="0" w:space="0" w:color="auto"/>
        <w:right w:val="none" w:sz="0" w:space="0" w:color="auto"/>
      </w:divBdr>
    </w:div>
    <w:div w:id="1947300098">
      <w:bodyDiv w:val="1"/>
      <w:marLeft w:val="0"/>
      <w:marRight w:val="0"/>
      <w:marTop w:val="0"/>
      <w:marBottom w:val="0"/>
      <w:divBdr>
        <w:top w:val="none" w:sz="0" w:space="0" w:color="auto"/>
        <w:left w:val="none" w:sz="0" w:space="0" w:color="auto"/>
        <w:bottom w:val="none" w:sz="0" w:space="0" w:color="auto"/>
        <w:right w:val="none" w:sz="0" w:space="0" w:color="auto"/>
      </w:divBdr>
    </w:div>
    <w:div w:id="1947425569">
      <w:bodyDiv w:val="1"/>
      <w:marLeft w:val="0"/>
      <w:marRight w:val="0"/>
      <w:marTop w:val="0"/>
      <w:marBottom w:val="0"/>
      <w:divBdr>
        <w:top w:val="none" w:sz="0" w:space="0" w:color="auto"/>
        <w:left w:val="none" w:sz="0" w:space="0" w:color="auto"/>
        <w:bottom w:val="none" w:sz="0" w:space="0" w:color="auto"/>
        <w:right w:val="none" w:sz="0" w:space="0" w:color="auto"/>
      </w:divBdr>
    </w:div>
    <w:div w:id="1949969325">
      <w:bodyDiv w:val="1"/>
      <w:marLeft w:val="0"/>
      <w:marRight w:val="0"/>
      <w:marTop w:val="0"/>
      <w:marBottom w:val="0"/>
      <w:divBdr>
        <w:top w:val="none" w:sz="0" w:space="0" w:color="auto"/>
        <w:left w:val="none" w:sz="0" w:space="0" w:color="auto"/>
        <w:bottom w:val="none" w:sz="0" w:space="0" w:color="auto"/>
        <w:right w:val="none" w:sz="0" w:space="0" w:color="auto"/>
      </w:divBdr>
    </w:div>
    <w:div w:id="1950358555">
      <w:bodyDiv w:val="1"/>
      <w:marLeft w:val="0"/>
      <w:marRight w:val="0"/>
      <w:marTop w:val="0"/>
      <w:marBottom w:val="0"/>
      <w:divBdr>
        <w:top w:val="none" w:sz="0" w:space="0" w:color="auto"/>
        <w:left w:val="none" w:sz="0" w:space="0" w:color="auto"/>
        <w:bottom w:val="none" w:sz="0" w:space="0" w:color="auto"/>
        <w:right w:val="none" w:sz="0" w:space="0" w:color="auto"/>
      </w:divBdr>
    </w:div>
    <w:div w:id="1950358737">
      <w:bodyDiv w:val="1"/>
      <w:marLeft w:val="0"/>
      <w:marRight w:val="0"/>
      <w:marTop w:val="0"/>
      <w:marBottom w:val="0"/>
      <w:divBdr>
        <w:top w:val="none" w:sz="0" w:space="0" w:color="auto"/>
        <w:left w:val="none" w:sz="0" w:space="0" w:color="auto"/>
        <w:bottom w:val="none" w:sz="0" w:space="0" w:color="auto"/>
        <w:right w:val="none" w:sz="0" w:space="0" w:color="auto"/>
      </w:divBdr>
    </w:div>
    <w:div w:id="1950698726">
      <w:bodyDiv w:val="1"/>
      <w:marLeft w:val="0"/>
      <w:marRight w:val="0"/>
      <w:marTop w:val="0"/>
      <w:marBottom w:val="0"/>
      <w:divBdr>
        <w:top w:val="none" w:sz="0" w:space="0" w:color="auto"/>
        <w:left w:val="none" w:sz="0" w:space="0" w:color="auto"/>
        <w:bottom w:val="none" w:sz="0" w:space="0" w:color="auto"/>
        <w:right w:val="none" w:sz="0" w:space="0" w:color="auto"/>
      </w:divBdr>
    </w:div>
    <w:div w:id="1952205037">
      <w:bodyDiv w:val="1"/>
      <w:marLeft w:val="0"/>
      <w:marRight w:val="0"/>
      <w:marTop w:val="0"/>
      <w:marBottom w:val="0"/>
      <w:divBdr>
        <w:top w:val="none" w:sz="0" w:space="0" w:color="auto"/>
        <w:left w:val="none" w:sz="0" w:space="0" w:color="auto"/>
        <w:bottom w:val="none" w:sz="0" w:space="0" w:color="auto"/>
        <w:right w:val="none" w:sz="0" w:space="0" w:color="auto"/>
      </w:divBdr>
    </w:div>
    <w:div w:id="1953004288">
      <w:bodyDiv w:val="1"/>
      <w:marLeft w:val="0"/>
      <w:marRight w:val="0"/>
      <w:marTop w:val="0"/>
      <w:marBottom w:val="0"/>
      <w:divBdr>
        <w:top w:val="none" w:sz="0" w:space="0" w:color="auto"/>
        <w:left w:val="none" w:sz="0" w:space="0" w:color="auto"/>
        <w:bottom w:val="none" w:sz="0" w:space="0" w:color="auto"/>
        <w:right w:val="none" w:sz="0" w:space="0" w:color="auto"/>
      </w:divBdr>
    </w:div>
    <w:div w:id="1953053603">
      <w:bodyDiv w:val="1"/>
      <w:marLeft w:val="0"/>
      <w:marRight w:val="0"/>
      <w:marTop w:val="0"/>
      <w:marBottom w:val="0"/>
      <w:divBdr>
        <w:top w:val="none" w:sz="0" w:space="0" w:color="auto"/>
        <w:left w:val="none" w:sz="0" w:space="0" w:color="auto"/>
        <w:bottom w:val="none" w:sz="0" w:space="0" w:color="auto"/>
        <w:right w:val="none" w:sz="0" w:space="0" w:color="auto"/>
      </w:divBdr>
    </w:div>
    <w:div w:id="1953591687">
      <w:bodyDiv w:val="1"/>
      <w:marLeft w:val="0"/>
      <w:marRight w:val="0"/>
      <w:marTop w:val="0"/>
      <w:marBottom w:val="0"/>
      <w:divBdr>
        <w:top w:val="none" w:sz="0" w:space="0" w:color="auto"/>
        <w:left w:val="none" w:sz="0" w:space="0" w:color="auto"/>
        <w:bottom w:val="none" w:sz="0" w:space="0" w:color="auto"/>
        <w:right w:val="none" w:sz="0" w:space="0" w:color="auto"/>
      </w:divBdr>
    </w:div>
    <w:div w:id="1954172774">
      <w:bodyDiv w:val="1"/>
      <w:marLeft w:val="0"/>
      <w:marRight w:val="0"/>
      <w:marTop w:val="0"/>
      <w:marBottom w:val="0"/>
      <w:divBdr>
        <w:top w:val="none" w:sz="0" w:space="0" w:color="auto"/>
        <w:left w:val="none" w:sz="0" w:space="0" w:color="auto"/>
        <w:bottom w:val="none" w:sz="0" w:space="0" w:color="auto"/>
        <w:right w:val="none" w:sz="0" w:space="0" w:color="auto"/>
      </w:divBdr>
    </w:div>
    <w:div w:id="1954242435">
      <w:bodyDiv w:val="1"/>
      <w:marLeft w:val="0"/>
      <w:marRight w:val="0"/>
      <w:marTop w:val="0"/>
      <w:marBottom w:val="0"/>
      <w:divBdr>
        <w:top w:val="none" w:sz="0" w:space="0" w:color="auto"/>
        <w:left w:val="none" w:sz="0" w:space="0" w:color="auto"/>
        <w:bottom w:val="none" w:sz="0" w:space="0" w:color="auto"/>
        <w:right w:val="none" w:sz="0" w:space="0" w:color="auto"/>
      </w:divBdr>
    </w:div>
    <w:div w:id="1956011796">
      <w:bodyDiv w:val="1"/>
      <w:marLeft w:val="0"/>
      <w:marRight w:val="0"/>
      <w:marTop w:val="0"/>
      <w:marBottom w:val="0"/>
      <w:divBdr>
        <w:top w:val="none" w:sz="0" w:space="0" w:color="auto"/>
        <w:left w:val="none" w:sz="0" w:space="0" w:color="auto"/>
        <w:bottom w:val="none" w:sz="0" w:space="0" w:color="auto"/>
        <w:right w:val="none" w:sz="0" w:space="0" w:color="auto"/>
      </w:divBdr>
    </w:div>
    <w:div w:id="1956718484">
      <w:bodyDiv w:val="1"/>
      <w:marLeft w:val="0"/>
      <w:marRight w:val="0"/>
      <w:marTop w:val="0"/>
      <w:marBottom w:val="0"/>
      <w:divBdr>
        <w:top w:val="none" w:sz="0" w:space="0" w:color="auto"/>
        <w:left w:val="none" w:sz="0" w:space="0" w:color="auto"/>
        <w:bottom w:val="none" w:sz="0" w:space="0" w:color="auto"/>
        <w:right w:val="none" w:sz="0" w:space="0" w:color="auto"/>
      </w:divBdr>
    </w:div>
    <w:div w:id="1958754053">
      <w:bodyDiv w:val="1"/>
      <w:marLeft w:val="0"/>
      <w:marRight w:val="0"/>
      <w:marTop w:val="0"/>
      <w:marBottom w:val="0"/>
      <w:divBdr>
        <w:top w:val="none" w:sz="0" w:space="0" w:color="auto"/>
        <w:left w:val="none" w:sz="0" w:space="0" w:color="auto"/>
        <w:bottom w:val="none" w:sz="0" w:space="0" w:color="auto"/>
        <w:right w:val="none" w:sz="0" w:space="0" w:color="auto"/>
      </w:divBdr>
    </w:div>
    <w:div w:id="1959023733">
      <w:bodyDiv w:val="1"/>
      <w:marLeft w:val="0"/>
      <w:marRight w:val="0"/>
      <w:marTop w:val="0"/>
      <w:marBottom w:val="0"/>
      <w:divBdr>
        <w:top w:val="none" w:sz="0" w:space="0" w:color="auto"/>
        <w:left w:val="none" w:sz="0" w:space="0" w:color="auto"/>
        <w:bottom w:val="none" w:sz="0" w:space="0" w:color="auto"/>
        <w:right w:val="none" w:sz="0" w:space="0" w:color="auto"/>
      </w:divBdr>
    </w:div>
    <w:div w:id="1959070447">
      <w:bodyDiv w:val="1"/>
      <w:marLeft w:val="0"/>
      <w:marRight w:val="0"/>
      <w:marTop w:val="0"/>
      <w:marBottom w:val="0"/>
      <w:divBdr>
        <w:top w:val="none" w:sz="0" w:space="0" w:color="auto"/>
        <w:left w:val="none" w:sz="0" w:space="0" w:color="auto"/>
        <w:bottom w:val="none" w:sz="0" w:space="0" w:color="auto"/>
        <w:right w:val="none" w:sz="0" w:space="0" w:color="auto"/>
      </w:divBdr>
    </w:div>
    <w:div w:id="1960062184">
      <w:bodyDiv w:val="1"/>
      <w:marLeft w:val="0"/>
      <w:marRight w:val="0"/>
      <w:marTop w:val="0"/>
      <w:marBottom w:val="0"/>
      <w:divBdr>
        <w:top w:val="none" w:sz="0" w:space="0" w:color="auto"/>
        <w:left w:val="none" w:sz="0" w:space="0" w:color="auto"/>
        <w:bottom w:val="none" w:sz="0" w:space="0" w:color="auto"/>
        <w:right w:val="none" w:sz="0" w:space="0" w:color="auto"/>
      </w:divBdr>
    </w:div>
    <w:div w:id="1960064282">
      <w:bodyDiv w:val="1"/>
      <w:marLeft w:val="0"/>
      <w:marRight w:val="0"/>
      <w:marTop w:val="0"/>
      <w:marBottom w:val="0"/>
      <w:divBdr>
        <w:top w:val="none" w:sz="0" w:space="0" w:color="auto"/>
        <w:left w:val="none" w:sz="0" w:space="0" w:color="auto"/>
        <w:bottom w:val="none" w:sz="0" w:space="0" w:color="auto"/>
        <w:right w:val="none" w:sz="0" w:space="0" w:color="auto"/>
      </w:divBdr>
    </w:div>
    <w:div w:id="1960139738">
      <w:bodyDiv w:val="1"/>
      <w:marLeft w:val="0"/>
      <w:marRight w:val="0"/>
      <w:marTop w:val="0"/>
      <w:marBottom w:val="0"/>
      <w:divBdr>
        <w:top w:val="none" w:sz="0" w:space="0" w:color="auto"/>
        <w:left w:val="none" w:sz="0" w:space="0" w:color="auto"/>
        <w:bottom w:val="none" w:sz="0" w:space="0" w:color="auto"/>
        <w:right w:val="none" w:sz="0" w:space="0" w:color="auto"/>
      </w:divBdr>
    </w:div>
    <w:div w:id="1962177308">
      <w:bodyDiv w:val="1"/>
      <w:marLeft w:val="0"/>
      <w:marRight w:val="0"/>
      <w:marTop w:val="0"/>
      <w:marBottom w:val="0"/>
      <w:divBdr>
        <w:top w:val="none" w:sz="0" w:space="0" w:color="auto"/>
        <w:left w:val="none" w:sz="0" w:space="0" w:color="auto"/>
        <w:bottom w:val="none" w:sz="0" w:space="0" w:color="auto"/>
        <w:right w:val="none" w:sz="0" w:space="0" w:color="auto"/>
      </w:divBdr>
    </w:div>
    <w:div w:id="1962609611">
      <w:bodyDiv w:val="1"/>
      <w:marLeft w:val="0"/>
      <w:marRight w:val="0"/>
      <w:marTop w:val="0"/>
      <w:marBottom w:val="0"/>
      <w:divBdr>
        <w:top w:val="none" w:sz="0" w:space="0" w:color="auto"/>
        <w:left w:val="none" w:sz="0" w:space="0" w:color="auto"/>
        <w:bottom w:val="none" w:sz="0" w:space="0" w:color="auto"/>
        <w:right w:val="none" w:sz="0" w:space="0" w:color="auto"/>
      </w:divBdr>
    </w:div>
    <w:div w:id="1964798584">
      <w:bodyDiv w:val="1"/>
      <w:marLeft w:val="0"/>
      <w:marRight w:val="0"/>
      <w:marTop w:val="0"/>
      <w:marBottom w:val="0"/>
      <w:divBdr>
        <w:top w:val="none" w:sz="0" w:space="0" w:color="auto"/>
        <w:left w:val="none" w:sz="0" w:space="0" w:color="auto"/>
        <w:bottom w:val="none" w:sz="0" w:space="0" w:color="auto"/>
        <w:right w:val="none" w:sz="0" w:space="0" w:color="auto"/>
      </w:divBdr>
    </w:div>
    <w:div w:id="1964916643">
      <w:bodyDiv w:val="1"/>
      <w:marLeft w:val="0"/>
      <w:marRight w:val="0"/>
      <w:marTop w:val="0"/>
      <w:marBottom w:val="0"/>
      <w:divBdr>
        <w:top w:val="none" w:sz="0" w:space="0" w:color="auto"/>
        <w:left w:val="none" w:sz="0" w:space="0" w:color="auto"/>
        <w:bottom w:val="none" w:sz="0" w:space="0" w:color="auto"/>
        <w:right w:val="none" w:sz="0" w:space="0" w:color="auto"/>
      </w:divBdr>
    </w:div>
    <w:div w:id="1965236551">
      <w:bodyDiv w:val="1"/>
      <w:marLeft w:val="0"/>
      <w:marRight w:val="0"/>
      <w:marTop w:val="0"/>
      <w:marBottom w:val="0"/>
      <w:divBdr>
        <w:top w:val="none" w:sz="0" w:space="0" w:color="auto"/>
        <w:left w:val="none" w:sz="0" w:space="0" w:color="auto"/>
        <w:bottom w:val="none" w:sz="0" w:space="0" w:color="auto"/>
        <w:right w:val="none" w:sz="0" w:space="0" w:color="auto"/>
      </w:divBdr>
    </w:div>
    <w:div w:id="1965695671">
      <w:bodyDiv w:val="1"/>
      <w:marLeft w:val="0"/>
      <w:marRight w:val="0"/>
      <w:marTop w:val="0"/>
      <w:marBottom w:val="0"/>
      <w:divBdr>
        <w:top w:val="none" w:sz="0" w:space="0" w:color="auto"/>
        <w:left w:val="none" w:sz="0" w:space="0" w:color="auto"/>
        <w:bottom w:val="none" w:sz="0" w:space="0" w:color="auto"/>
        <w:right w:val="none" w:sz="0" w:space="0" w:color="auto"/>
      </w:divBdr>
    </w:div>
    <w:div w:id="1965885001">
      <w:bodyDiv w:val="1"/>
      <w:marLeft w:val="0"/>
      <w:marRight w:val="0"/>
      <w:marTop w:val="0"/>
      <w:marBottom w:val="0"/>
      <w:divBdr>
        <w:top w:val="none" w:sz="0" w:space="0" w:color="auto"/>
        <w:left w:val="none" w:sz="0" w:space="0" w:color="auto"/>
        <w:bottom w:val="none" w:sz="0" w:space="0" w:color="auto"/>
        <w:right w:val="none" w:sz="0" w:space="0" w:color="auto"/>
      </w:divBdr>
    </w:div>
    <w:div w:id="1966422370">
      <w:bodyDiv w:val="1"/>
      <w:marLeft w:val="0"/>
      <w:marRight w:val="0"/>
      <w:marTop w:val="0"/>
      <w:marBottom w:val="0"/>
      <w:divBdr>
        <w:top w:val="none" w:sz="0" w:space="0" w:color="auto"/>
        <w:left w:val="none" w:sz="0" w:space="0" w:color="auto"/>
        <w:bottom w:val="none" w:sz="0" w:space="0" w:color="auto"/>
        <w:right w:val="none" w:sz="0" w:space="0" w:color="auto"/>
      </w:divBdr>
    </w:div>
    <w:div w:id="1967274020">
      <w:bodyDiv w:val="1"/>
      <w:marLeft w:val="0"/>
      <w:marRight w:val="0"/>
      <w:marTop w:val="0"/>
      <w:marBottom w:val="0"/>
      <w:divBdr>
        <w:top w:val="none" w:sz="0" w:space="0" w:color="auto"/>
        <w:left w:val="none" w:sz="0" w:space="0" w:color="auto"/>
        <w:bottom w:val="none" w:sz="0" w:space="0" w:color="auto"/>
        <w:right w:val="none" w:sz="0" w:space="0" w:color="auto"/>
      </w:divBdr>
    </w:div>
    <w:div w:id="1967656080">
      <w:bodyDiv w:val="1"/>
      <w:marLeft w:val="0"/>
      <w:marRight w:val="0"/>
      <w:marTop w:val="0"/>
      <w:marBottom w:val="0"/>
      <w:divBdr>
        <w:top w:val="none" w:sz="0" w:space="0" w:color="auto"/>
        <w:left w:val="none" w:sz="0" w:space="0" w:color="auto"/>
        <w:bottom w:val="none" w:sz="0" w:space="0" w:color="auto"/>
        <w:right w:val="none" w:sz="0" w:space="0" w:color="auto"/>
      </w:divBdr>
    </w:div>
    <w:div w:id="1968076379">
      <w:bodyDiv w:val="1"/>
      <w:marLeft w:val="0"/>
      <w:marRight w:val="0"/>
      <w:marTop w:val="0"/>
      <w:marBottom w:val="0"/>
      <w:divBdr>
        <w:top w:val="none" w:sz="0" w:space="0" w:color="auto"/>
        <w:left w:val="none" w:sz="0" w:space="0" w:color="auto"/>
        <w:bottom w:val="none" w:sz="0" w:space="0" w:color="auto"/>
        <w:right w:val="none" w:sz="0" w:space="0" w:color="auto"/>
      </w:divBdr>
    </w:div>
    <w:div w:id="1968855381">
      <w:bodyDiv w:val="1"/>
      <w:marLeft w:val="0"/>
      <w:marRight w:val="0"/>
      <w:marTop w:val="0"/>
      <w:marBottom w:val="0"/>
      <w:divBdr>
        <w:top w:val="none" w:sz="0" w:space="0" w:color="auto"/>
        <w:left w:val="none" w:sz="0" w:space="0" w:color="auto"/>
        <w:bottom w:val="none" w:sz="0" w:space="0" w:color="auto"/>
        <w:right w:val="none" w:sz="0" w:space="0" w:color="auto"/>
      </w:divBdr>
    </w:div>
    <w:div w:id="1970015127">
      <w:bodyDiv w:val="1"/>
      <w:marLeft w:val="0"/>
      <w:marRight w:val="0"/>
      <w:marTop w:val="0"/>
      <w:marBottom w:val="0"/>
      <w:divBdr>
        <w:top w:val="none" w:sz="0" w:space="0" w:color="auto"/>
        <w:left w:val="none" w:sz="0" w:space="0" w:color="auto"/>
        <w:bottom w:val="none" w:sz="0" w:space="0" w:color="auto"/>
        <w:right w:val="none" w:sz="0" w:space="0" w:color="auto"/>
      </w:divBdr>
    </w:div>
    <w:div w:id="1970553628">
      <w:bodyDiv w:val="1"/>
      <w:marLeft w:val="0"/>
      <w:marRight w:val="0"/>
      <w:marTop w:val="0"/>
      <w:marBottom w:val="0"/>
      <w:divBdr>
        <w:top w:val="none" w:sz="0" w:space="0" w:color="auto"/>
        <w:left w:val="none" w:sz="0" w:space="0" w:color="auto"/>
        <w:bottom w:val="none" w:sz="0" w:space="0" w:color="auto"/>
        <w:right w:val="none" w:sz="0" w:space="0" w:color="auto"/>
      </w:divBdr>
    </w:div>
    <w:div w:id="1971551613">
      <w:bodyDiv w:val="1"/>
      <w:marLeft w:val="0"/>
      <w:marRight w:val="0"/>
      <w:marTop w:val="0"/>
      <w:marBottom w:val="0"/>
      <w:divBdr>
        <w:top w:val="none" w:sz="0" w:space="0" w:color="auto"/>
        <w:left w:val="none" w:sz="0" w:space="0" w:color="auto"/>
        <w:bottom w:val="none" w:sz="0" w:space="0" w:color="auto"/>
        <w:right w:val="none" w:sz="0" w:space="0" w:color="auto"/>
      </w:divBdr>
    </w:div>
    <w:div w:id="1971670573">
      <w:bodyDiv w:val="1"/>
      <w:marLeft w:val="0"/>
      <w:marRight w:val="0"/>
      <w:marTop w:val="0"/>
      <w:marBottom w:val="0"/>
      <w:divBdr>
        <w:top w:val="none" w:sz="0" w:space="0" w:color="auto"/>
        <w:left w:val="none" w:sz="0" w:space="0" w:color="auto"/>
        <w:bottom w:val="none" w:sz="0" w:space="0" w:color="auto"/>
        <w:right w:val="none" w:sz="0" w:space="0" w:color="auto"/>
      </w:divBdr>
    </w:div>
    <w:div w:id="1972320636">
      <w:bodyDiv w:val="1"/>
      <w:marLeft w:val="0"/>
      <w:marRight w:val="0"/>
      <w:marTop w:val="0"/>
      <w:marBottom w:val="0"/>
      <w:divBdr>
        <w:top w:val="none" w:sz="0" w:space="0" w:color="auto"/>
        <w:left w:val="none" w:sz="0" w:space="0" w:color="auto"/>
        <w:bottom w:val="none" w:sz="0" w:space="0" w:color="auto"/>
        <w:right w:val="none" w:sz="0" w:space="0" w:color="auto"/>
      </w:divBdr>
    </w:div>
    <w:div w:id="1973244964">
      <w:bodyDiv w:val="1"/>
      <w:marLeft w:val="0"/>
      <w:marRight w:val="0"/>
      <w:marTop w:val="0"/>
      <w:marBottom w:val="0"/>
      <w:divBdr>
        <w:top w:val="none" w:sz="0" w:space="0" w:color="auto"/>
        <w:left w:val="none" w:sz="0" w:space="0" w:color="auto"/>
        <w:bottom w:val="none" w:sz="0" w:space="0" w:color="auto"/>
        <w:right w:val="none" w:sz="0" w:space="0" w:color="auto"/>
      </w:divBdr>
    </w:div>
    <w:div w:id="1974629641">
      <w:bodyDiv w:val="1"/>
      <w:marLeft w:val="0"/>
      <w:marRight w:val="0"/>
      <w:marTop w:val="0"/>
      <w:marBottom w:val="0"/>
      <w:divBdr>
        <w:top w:val="none" w:sz="0" w:space="0" w:color="auto"/>
        <w:left w:val="none" w:sz="0" w:space="0" w:color="auto"/>
        <w:bottom w:val="none" w:sz="0" w:space="0" w:color="auto"/>
        <w:right w:val="none" w:sz="0" w:space="0" w:color="auto"/>
      </w:divBdr>
    </w:div>
    <w:div w:id="1974746407">
      <w:bodyDiv w:val="1"/>
      <w:marLeft w:val="0"/>
      <w:marRight w:val="0"/>
      <w:marTop w:val="0"/>
      <w:marBottom w:val="0"/>
      <w:divBdr>
        <w:top w:val="none" w:sz="0" w:space="0" w:color="auto"/>
        <w:left w:val="none" w:sz="0" w:space="0" w:color="auto"/>
        <w:bottom w:val="none" w:sz="0" w:space="0" w:color="auto"/>
        <w:right w:val="none" w:sz="0" w:space="0" w:color="auto"/>
      </w:divBdr>
    </w:div>
    <w:div w:id="1975982346">
      <w:bodyDiv w:val="1"/>
      <w:marLeft w:val="0"/>
      <w:marRight w:val="0"/>
      <w:marTop w:val="0"/>
      <w:marBottom w:val="0"/>
      <w:divBdr>
        <w:top w:val="none" w:sz="0" w:space="0" w:color="auto"/>
        <w:left w:val="none" w:sz="0" w:space="0" w:color="auto"/>
        <w:bottom w:val="none" w:sz="0" w:space="0" w:color="auto"/>
        <w:right w:val="none" w:sz="0" w:space="0" w:color="auto"/>
      </w:divBdr>
    </w:div>
    <w:div w:id="1976134783">
      <w:bodyDiv w:val="1"/>
      <w:marLeft w:val="0"/>
      <w:marRight w:val="0"/>
      <w:marTop w:val="0"/>
      <w:marBottom w:val="0"/>
      <w:divBdr>
        <w:top w:val="none" w:sz="0" w:space="0" w:color="auto"/>
        <w:left w:val="none" w:sz="0" w:space="0" w:color="auto"/>
        <w:bottom w:val="none" w:sz="0" w:space="0" w:color="auto"/>
        <w:right w:val="none" w:sz="0" w:space="0" w:color="auto"/>
      </w:divBdr>
    </w:div>
    <w:div w:id="1977491988">
      <w:bodyDiv w:val="1"/>
      <w:marLeft w:val="0"/>
      <w:marRight w:val="0"/>
      <w:marTop w:val="0"/>
      <w:marBottom w:val="0"/>
      <w:divBdr>
        <w:top w:val="none" w:sz="0" w:space="0" w:color="auto"/>
        <w:left w:val="none" w:sz="0" w:space="0" w:color="auto"/>
        <w:bottom w:val="none" w:sz="0" w:space="0" w:color="auto"/>
        <w:right w:val="none" w:sz="0" w:space="0" w:color="auto"/>
      </w:divBdr>
    </w:div>
    <w:div w:id="1977679930">
      <w:bodyDiv w:val="1"/>
      <w:marLeft w:val="0"/>
      <w:marRight w:val="0"/>
      <w:marTop w:val="0"/>
      <w:marBottom w:val="0"/>
      <w:divBdr>
        <w:top w:val="none" w:sz="0" w:space="0" w:color="auto"/>
        <w:left w:val="none" w:sz="0" w:space="0" w:color="auto"/>
        <w:bottom w:val="none" w:sz="0" w:space="0" w:color="auto"/>
        <w:right w:val="none" w:sz="0" w:space="0" w:color="auto"/>
      </w:divBdr>
    </w:div>
    <w:div w:id="1978024884">
      <w:bodyDiv w:val="1"/>
      <w:marLeft w:val="0"/>
      <w:marRight w:val="0"/>
      <w:marTop w:val="0"/>
      <w:marBottom w:val="0"/>
      <w:divBdr>
        <w:top w:val="none" w:sz="0" w:space="0" w:color="auto"/>
        <w:left w:val="none" w:sz="0" w:space="0" w:color="auto"/>
        <w:bottom w:val="none" w:sz="0" w:space="0" w:color="auto"/>
        <w:right w:val="none" w:sz="0" w:space="0" w:color="auto"/>
      </w:divBdr>
    </w:div>
    <w:div w:id="1978141325">
      <w:bodyDiv w:val="1"/>
      <w:marLeft w:val="0"/>
      <w:marRight w:val="0"/>
      <w:marTop w:val="0"/>
      <w:marBottom w:val="0"/>
      <w:divBdr>
        <w:top w:val="none" w:sz="0" w:space="0" w:color="auto"/>
        <w:left w:val="none" w:sz="0" w:space="0" w:color="auto"/>
        <w:bottom w:val="none" w:sz="0" w:space="0" w:color="auto"/>
        <w:right w:val="none" w:sz="0" w:space="0" w:color="auto"/>
      </w:divBdr>
    </w:div>
    <w:div w:id="1978299804">
      <w:bodyDiv w:val="1"/>
      <w:marLeft w:val="0"/>
      <w:marRight w:val="0"/>
      <w:marTop w:val="0"/>
      <w:marBottom w:val="0"/>
      <w:divBdr>
        <w:top w:val="none" w:sz="0" w:space="0" w:color="auto"/>
        <w:left w:val="none" w:sz="0" w:space="0" w:color="auto"/>
        <w:bottom w:val="none" w:sz="0" w:space="0" w:color="auto"/>
        <w:right w:val="none" w:sz="0" w:space="0" w:color="auto"/>
      </w:divBdr>
    </w:div>
    <w:div w:id="1978947856">
      <w:bodyDiv w:val="1"/>
      <w:marLeft w:val="0"/>
      <w:marRight w:val="0"/>
      <w:marTop w:val="0"/>
      <w:marBottom w:val="0"/>
      <w:divBdr>
        <w:top w:val="none" w:sz="0" w:space="0" w:color="auto"/>
        <w:left w:val="none" w:sz="0" w:space="0" w:color="auto"/>
        <w:bottom w:val="none" w:sz="0" w:space="0" w:color="auto"/>
        <w:right w:val="none" w:sz="0" w:space="0" w:color="auto"/>
      </w:divBdr>
    </w:div>
    <w:div w:id="1979216831">
      <w:bodyDiv w:val="1"/>
      <w:marLeft w:val="0"/>
      <w:marRight w:val="0"/>
      <w:marTop w:val="0"/>
      <w:marBottom w:val="0"/>
      <w:divBdr>
        <w:top w:val="none" w:sz="0" w:space="0" w:color="auto"/>
        <w:left w:val="none" w:sz="0" w:space="0" w:color="auto"/>
        <w:bottom w:val="none" w:sz="0" w:space="0" w:color="auto"/>
        <w:right w:val="none" w:sz="0" w:space="0" w:color="auto"/>
      </w:divBdr>
    </w:div>
    <w:div w:id="1980189768">
      <w:bodyDiv w:val="1"/>
      <w:marLeft w:val="0"/>
      <w:marRight w:val="0"/>
      <w:marTop w:val="0"/>
      <w:marBottom w:val="0"/>
      <w:divBdr>
        <w:top w:val="none" w:sz="0" w:space="0" w:color="auto"/>
        <w:left w:val="none" w:sz="0" w:space="0" w:color="auto"/>
        <w:bottom w:val="none" w:sz="0" w:space="0" w:color="auto"/>
        <w:right w:val="none" w:sz="0" w:space="0" w:color="auto"/>
      </w:divBdr>
    </w:div>
    <w:div w:id="1980265465">
      <w:bodyDiv w:val="1"/>
      <w:marLeft w:val="0"/>
      <w:marRight w:val="0"/>
      <w:marTop w:val="0"/>
      <w:marBottom w:val="0"/>
      <w:divBdr>
        <w:top w:val="none" w:sz="0" w:space="0" w:color="auto"/>
        <w:left w:val="none" w:sz="0" w:space="0" w:color="auto"/>
        <w:bottom w:val="none" w:sz="0" w:space="0" w:color="auto"/>
        <w:right w:val="none" w:sz="0" w:space="0" w:color="auto"/>
      </w:divBdr>
    </w:div>
    <w:div w:id="1981373903">
      <w:bodyDiv w:val="1"/>
      <w:marLeft w:val="0"/>
      <w:marRight w:val="0"/>
      <w:marTop w:val="0"/>
      <w:marBottom w:val="0"/>
      <w:divBdr>
        <w:top w:val="none" w:sz="0" w:space="0" w:color="auto"/>
        <w:left w:val="none" w:sz="0" w:space="0" w:color="auto"/>
        <w:bottom w:val="none" w:sz="0" w:space="0" w:color="auto"/>
        <w:right w:val="none" w:sz="0" w:space="0" w:color="auto"/>
      </w:divBdr>
    </w:div>
    <w:div w:id="1981684587">
      <w:bodyDiv w:val="1"/>
      <w:marLeft w:val="0"/>
      <w:marRight w:val="0"/>
      <w:marTop w:val="0"/>
      <w:marBottom w:val="0"/>
      <w:divBdr>
        <w:top w:val="none" w:sz="0" w:space="0" w:color="auto"/>
        <w:left w:val="none" w:sz="0" w:space="0" w:color="auto"/>
        <w:bottom w:val="none" w:sz="0" w:space="0" w:color="auto"/>
        <w:right w:val="none" w:sz="0" w:space="0" w:color="auto"/>
      </w:divBdr>
    </w:div>
    <w:div w:id="1982999314">
      <w:bodyDiv w:val="1"/>
      <w:marLeft w:val="0"/>
      <w:marRight w:val="0"/>
      <w:marTop w:val="0"/>
      <w:marBottom w:val="0"/>
      <w:divBdr>
        <w:top w:val="none" w:sz="0" w:space="0" w:color="auto"/>
        <w:left w:val="none" w:sz="0" w:space="0" w:color="auto"/>
        <w:bottom w:val="none" w:sz="0" w:space="0" w:color="auto"/>
        <w:right w:val="none" w:sz="0" w:space="0" w:color="auto"/>
      </w:divBdr>
      <w:divsChild>
        <w:div w:id="1895001969">
          <w:marLeft w:val="0"/>
          <w:marRight w:val="0"/>
          <w:marTop w:val="0"/>
          <w:marBottom w:val="0"/>
          <w:divBdr>
            <w:top w:val="none" w:sz="0" w:space="0" w:color="auto"/>
            <w:left w:val="none" w:sz="0" w:space="0" w:color="auto"/>
            <w:bottom w:val="none" w:sz="0" w:space="0" w:color="auto"/>
            <w:right w:val="none" w:sz="0" w:space="0" w:color="auto"/>
          </w:divBdr>
        </w:div>
      </w:divsChild>
    </w:div>
    <w:div w:id="1983003973">
      <w:bodyDiv w:val="1"/>
      <w:marLeft w:val="0"/>
      <w:marRight w:val="0"/>
      <w:marTop w:val="0"/>
      <w:marBottom w:val="0"/>
      <w:divBdr>
        <w:top w:val="none" w:sz="0" w:space="0" w:color="auto"/>
        <w:left w:val="none" w:sz="0" w:space="0" w:color="auto"/>
        <w:bottom w:val="none" w:sz="0" w:space="0" w:color="auto"/>
        <w:right w:val="none" w:sz="0" w:space="0" w:color="auto"/>
      </w:divBdr>
    </w:div>
    <w:div w:id="1984652594">
      <w:bodyDiv w:val="1"/>
      <w:marLeft w:val="0"/>
      <w:marRight w:val="0"/>
      <w:marTop w:val="0"/>
      <w:marBottom w:val="0"/>
      <w:divBdr>
        <w:top w:val="none" w:sz="0" w:space="0" w:color="auto"/>
        <w:left w:val="none" w:sz="0" w:space="0" w:color="auto"/>
        <w:bottom w:val="none" w:sz="0" w:space="0" w:color="auto"/>
        <w:right w:val="none" w:sz="0" w:space="0" w:color="auto"/>
      </w:divBdr>
    </w:div>
    <w:div w:id="1984962438">
      <w:bodyDiv w:val="1"/>
      <w:marLeft w:val="0"/>
      <w:marRight w:val="0"/>
      <w:marTop w:val="0"/>
      <w:marBottom w:val="0"/>
      <w:divBdr>
        <w:top w:val="none" w:sz="0" w:space="0" w:color="auto"/>
        <w:left w:val="none" w:sz="0" w:space="0" w:color="auto"/>
        <w:bottom w:val="none" w:sz="0" w:space="0" w:color="auto"/>
        <w:right w:val="none" w:sz="0" w:space="0" w:color="auto"/>
      </w:divBdr>
    </w:div>
    <w:div w:id="1985115570">
      <w:bodyDiv w:val="1"/>
      <w:marLeft w:val="0"/>
      <w:marRight w:val="0"/>
      <w:marTop w:val="0"/>
      <w:marBottom w:val="0"/>
      <w:divBdr>
        <w:top w:val="none" w:sz="0" w:space="0" w:color="auto"/>
        <w:left w:val="none" w:sz="0" w:space="0" w:color="auto"/>
        <w:bottom w:val="none" w:sz="0" w:space="0" w:color="auto"/>
        <w:right w:val="none" w:sz="0" w:space="0" w:color="auto"/>
      </w:divBdr>
    </w:div>
    <w:div w:id="1986012235">
      <w:bodyDiv w:val="1"/>
      <w:marLeft w:val="0"/>
      <w:marRight w:val="0"/>
      <w:marTop w:val="0"/>
      <w:marBottom w:val="0"/>
      <w:divBdr>
        <w:top w:val="none" w:sz="0" w:space="0" w:color="auto"/>
        <w:left w:val="none" w:sz="0" w:space="0" w:color="auto"/>
        <w:bottom w:val="none" w:sz="0" w:space="0" w:color="auto"/>
        <w:right w:val="none" w:sz="0" w:space="0" w:color="auto"/>
      </w:divBdr>
    </w:div>
    <w:div w:id="1986424325">
      <w:bodyDiv w:val="1"/>
      <w:marLeft w:val="0"/>
      <w:marRight w:val="0"/>
      <w:marTop w:val="0"/>
      <w:marBottom w:val="0"/>
      <w:divBdr>
        <w:top w:val="none" w:sz="0" w:space="0" w:color="auto"/>
        <w:left w:val="none" w:sz="0" w:space="0" w:color="auto"/>
        <w:bottom w:val="none" w:sz="0" w:space="0" w:color="auto"/>
        <w:right w:val="none" w:sz="0" w:space="0" w:color="auto"/>
      </w:divBdr>
    </w:div>
    <w:div w:id="1986465927">
      <w:bodyDiv w:val="1"/>
      <w:marLeft w:val="0"/>
      <w:marRight w:val="0"/>
      <w:marTop w:val="0"/>
      <w:marBottom w:val="0"/>
      <w:divBdr>
        <w:top w:val="none" w:sz="0" w:space="0" w:color="auto"/>
        <w:left w:val="none" w:sz="0" w:space="0" w:color="auto"/>
        <w:bottom w:val="none" w:sz="0" w:space="0" w:color="auto"/>
        <w:right w:val="none" w:sz="0" w:space="0" w:color="auto"/>
      </w:divBdr>
    </w:div>
    <w:div w:id="1987591687">
      <w:bodyDiv w:val="1"/>
      <w:marLeft w:val="0"/>
      <w:marRight w:val="0"/>
      <w:marTop w:val="0"/>
      <w:marBottom w:val="0"/>
      <w:divBdr>
        <w:top w:val="none" w:sz="0" w:space="0" w:color="auto"/>
        <w:left w:val="none" w:sz="0" w:space="0" w:color="auto"/>
        <w:bottom w:val="none" w:sz="0" w:space="0" w:color="auto"/>
        <w:right w:val="none" w:sz="0" w:space="0" w:color="auto"/>
      </w:divBdr>
    </w:div>
    <w:div w:id="1990547931">
      <w:bodyDiv w:val="1"/>
      <w:marLeft w:val="0"/>
      <w:marRight w:val="0"/>
      <w:marTop w:val="0"/>
      <w:marBottom w:val="0"/>
      <w:divBdr>
        <w:top w:val="none" w:sz="0" w:space="0" w:color="auto"/>
        <w:left w:val="none" w:sz="0" w:space="0" w:color="auto"/>
        <w:bottom w:val="none" w:sz="0" w:space="0" w:color="auto"/>
        <w:right w:val="none" w:sz="0" w:space="0" w:color="auto"/>
      </w:divBdr>
    </w:div>
    <w:div w:id="1991712627">
      <w:bodyDiv w:val="1"/>
      <w:marLeft w:val="0"/>
      <w:marRight w:val="0"/>
      <w:marTop w:val="0"/>
      <w:marBottom w:val="0"/>
      <w:divBdr>
        <w:top w:val="none" w:sz="0" w:space="0" w:color="auto"/>
        <w:left w:val="none" w:sz="0" w:space="0" w:color="auto"/>
        <w:bottom w:val="none" w:sz="0" w:space="0" w:color="auto"/>
        <w:right w:val="none" w:sz="0" w:space="0" w:color="auto"/>
      </w:divBdr>
    </w:div>
    <w:div w:id="1991864372">
      <w:bodyDiv w:val="1"/>
      <w:marLeft w:val="0"/>
      <w:marRight w:val="0"/>
      <w:marTop w:val="0"/>
      <w:marBottom w:val="0"/>
      <w:divBdr>
        <w:top w:val="none" w:sz="0" w:space="0" w:color="auto"/>
        <w:left w:val="none" w:sz="0" w:space="0" w:color="auto"/>
        <w:bottom w:val="none" w:sz="0" w:space="0" w:color="auto"/>
        <w:right w:val="none" w:sz="0" w:space="0" w:color="auto"/>
      </w:divBdr>
    </w:div>
    <w:div w:id="1992518397">
      <w:bodyDiv w:val="1"/>
      <w:marLeft w:val="0"/>
      <w:marRight w:val="0"/>
      <w:marTop w:val="0"/>
      <w:marBottom w:val="0"/>
      <w:divBdr>
        <w:top w:val="none" w:sz="0" w:space="0" w:color="auto"/>
        <w:left w:val="none" w:sz="0" w:space="0" w:color="auto"/>
        <w:bottom w:val="none" w:sz="0" w:space="0" w:color="auto"/>
        <w:right w:val="none" w:sz="0" w:space="0" w:color="auto"/>
      </w:divBdr>
    </w:div>
    <w:div w:id="1992829151">
      <w:bodyDiv w:val="1"/>
      <w:marLeft w:val="0"/>
      <w:marRight w:val="0"/>
      <w:marTop w:val="0"/>
      <w:marBottom w:val="0"/>
      <w:divBdr>
        <w:top w:val="none" w:sz="0" w:space="0" w:color="auto"/>
        <w:left w:val="none" w:sz="0" w:space="0" w:color="auto"/>
        <w:bottom w:val="none" w:sz="0" w:space="0" w:color="auto"/>
        <w:right w:val="none" w:sz="0" w:space="0" w:color="auto"/>
      </w:divBdr>
    </w:div>
    <w:div w:id="1993439014">
      <w:bodyDiv w:val="1"/>
      <w:marLeft w:val="0"/>
      <w:marRight w:val="0"/>
      <w:marTop w:val="0"/>
      <w:marBottom w:val="0"/>
      <w:divBdr>
        <w:top w:val="none" w:sz="0" w:space="0" w:color="auto"/>
        <w:left w:val="none" w:sz="0" w:space="0" w:color="auto"/>
        <w:bottom w:val="none" w:sz="0" w:space="0" w:color="auto"/>
        <w:right w:val="none" w:sz="0" w:space="0" w:color="auto"/>
      </w:divBdr>
    </w:div>
    <w:div w:id="1993439423">
      <w:bodyDiv w:val="1"/>
      <w:marLeft w:val="0"/>
      <w:marRight w:val="0"/>
      <w:marTop w:val="0"/>
      <w:marBottom w:val="0"/>
      <w:divBdr>
        <w:top w:val="none" w:sz="0" w:space="0" w:color="auto"/>
        <w:left w:val="none" w:sz="0" w:space="0" w:color="auto"/>
        <w:bottom w:val="none" w:sz="0" w:space="0" w:color="auto"/>
        <w:right w:val="none" w:sz="0" w:space="0" w:color="auto"/>
      </w:divBdr>
    </w:div>
    <w:div w:id="1993748277">
      <w:bodyDiv w:val="1"/>
      <w:marLeft w:val="0"/>
      <w:marRight w:val="0"/>
      <w:marTop w:val="0"/>
      <w:marBottom w:val="0"/>
      <w:divBdr>
        <w:top w:val="none" w:sz="0" w:space="0" w:color="auto"/>
        <w:left w:val="none" w:sz="0" w:space="0" w:color="auto"/>
        <w:bottom w:val="none" w:sz="0" w:space="0" w:color="auto"/>
        <w:right w:val="none" w:sz="0" w:space="0" w:color="auto"/>
      </w:divBdr>
    </w:div>
    <w:div w:id="1993755056">
      <w:bodyDiv w:val="1"/>
      <w:marLeft w:val="0"/>
      <w:marRight w:val="0"/>
      <w:marTop w:val="0"/>
      <w:marBottom w:val="0"/>
      <w:divBdr>
        <w:top w:val="none" w:sz="0" w:space="0" w:color="auto"/>
        <w:left w:val="none" w:sz="0" w:space="0" w:color="auto"/>
        <w:bottom w:val="none" w:sz="0" w:space="0" w:color="auto"/>
        <w:right w:val="none" w:sz="0" w:space="0" w:color="auto"/>
      </w:divBdr>
    </w:div>
    <w:div w:id="1994136724">
      <w:bodyDiv w:val="1"/>
      <w:marLeft w:val="0"/>
      <w:marRight w:val="0"/>
      <w:marTop w:val="0"/>
      <w:marBottom w:val="0"/>
      <w:divBdr>
        <w:top w:val="none" w:sz="0" w:space="0" w:color="auto"/>
        <w:left w:val="none" w:sz="0" w:space="0" w:color="auto"/>
        <w:bottom w:val="none" w:sz="0" w:space="0" w:color="auto"/>
        <w:right w:val="none" w:sz="0" w:space="0" w:color="auto"/>
      </w:divBdr>
    </w:div>
    <w:div w:id="1994144355">
      <w:bodyDiv w:val="1"/>
      <w:marLeft w:val="0"/>
      <w:marRight w:val="0"/>
      <w:marTop w:val="0"/>
      <w:marBottom w:val="0"/>
      <w:divBdr>
        <w:top w:val="none" w:sz="0" w:space="0" w:color="auto"/>
        <w:left w:val="none" w:sz="0" w:space="0" w:color="auto"/>
        <w:bottom w:val="none" w:sz="0" w:space="0" w:color="auto"/>
        <w:right w:val="none" w:sz="0" w:space="0" w:color="auto"/>
      </w:divBdr>
    </w:div>
    <w:div w:id="1997807305">
      <w:bodyDiv w:val="1"/>
      <w:marLeft w:val="0"/>
      <w:marRight w:val="0"/>
      <w:marTop w:val="0"/>
      <w:marBottom w:val="0"/>
      <w:divBdr>
        <w:top w:val="none" w:sz="0" w:space="0" w:color="auto"/>
        <w:left w:val="none" w:sz="0" w:space="0" w:color="auto"/>
        <w:bottom w:val="none" w:sz="0" w:space="0" w:color="auto"/>
        <w:right w:val="none" w:sz="0" w:space="0" w:color="auto"/>
      </w:divBdr>
    </w:div>
    <w:div w:id="1998917329">
      <w:bodyDiv w:val="1"/>
      <w:marLeft w:val="0"/>
      <w:marRight w:val="0"/>
      <w:marTop w:val="0"/>
      <w:marBottom w:val="0"/>
      <w:divBdr>
        <w:top w:val="none" w:sz="0" w:space="0" w:color="auto"/>
        <w:left w:val="none" w:sz="0" w:space="0" w:color="auto"/>
        <w:bottom w:val="none" w:sz="0" w:space="0" w:color="auto"/>
        <w:right w:val="none" w:sz="0" w:space="0" w:color="auto"/>
      </w:divBdr>
    </w:div>
    <w:div w:id="1998994641">
      <w:bodyDiv w:val="1"/>
      <w:marLeft w:val="0"/>
      <w:marRight w:val="0"/>
      <w:marTop w:val="0"/>
      <w:marBottom w:val="0"/>
      <w:divBdr>
        <w:top w:val="none" w:sz="0" w:space="0" w:color="auto"/>
        <w:left w:val="none" w:sz="0" w:space="0" w:color="auto"/>
        <w:bottom w:val="none" w:sz="0" w:space="0" w:color="auto"/>
        <w:right w:val="none" w:sz="0" w:space="0" w:color="auto"/>
      </w:divBdr>
    </w:div>
    <w:div w:id="2000183129">
      <w:bodyDiv w:val="1"/>
      <w:marLeft w:val="0"/>
      <w:marRight w:val="0"/>
      <w:marTop w:val="0"/>
      <w:marBottom w:val="0"/>
      <w:divBdr>
        <w:top w:val="none" w:sz="0" w:space="0" w:color="auto"/>
        <w:left w:val="none" w:sz="0" w:space="0" w:color="auto"/>
        <w:bottom w:val="none" w:sz="0" w:space="0" w:color="auto"/>
        <w:right w:val="none" w:sz="0" w:space="0" w:color="auto"/>
      </w:divBdr>
    </w:div>
    <w:div w:id="2000191123">
      <w:bodyDiv w:val="1"/>
      <w:marLeft w:val="0"/>
      <w:marRight w:val="0"/>
      <w:marTop w:val="0"/>
      <w:marBottom w:val="0"/>
      <w:divBdr>
        <w:top w:val="none" w:sz="0" w:space="0" w:color="auto"/>
        <w:left w:val="none" w:sz="0" w:space="0" w:color="auto"/>
        <w:bottom w:val="none" w:sz="0" w:space="0" w:color="auto"/>
        <w:right w:val="none" w:sz="0" w:space="0" w:color="auto"/>
      </w:divBdr>
    </w:div>
    <w:div w:id="2000959925">
      <w:bodyDiv w:val="1"/>
      <w:marLeft w:val="0"/>
      <w:marRight w:val="0"/>
      <w:marTop w:val="0"/>
      <w:marBottom w:val="0"/>
      <w:divBdr>
        <w:top w:val="none" w:sz="0" w:space="0" w:color="auto"/>
        <w:left w:val="none" w:sz="0" w:space="0" w:color="auto"/>
        <w:bottom w:val="none" w:sz="0" w:space="0" w:color="auto"/>
        <w:right w:val="none" w:sz="0" w:space="0" w:color="auto"/>
      </w:divBdr>
    </w:div>
    <w:div w:id="2001154765">
      <w:bodyDiv w:val="1"/>
      <w:marLeft w:val="0"/>
      <w:marRight w:val="0"/>
      <w:marTop w:val="0"/>
      <w:marBottom w:val="0"/>
      <w:divBdr>
        <w:top w:val="none" w:sz="0" w:space="0" w:color="auto"/>
        <w:left w:val="none" w:sz="0" w:space="0" w:color="auto"/>
        <w:bottom w:val="none" w:sz="0" w:space="0" w:color="auto"/>
        <w:right w:val="none" w:sz="0" w:space="0" w:color="auto"/>
      </w:divBdr>
    </w:div>
    <w:div w:id="2002466148">
      <w:bodyDiv w:val="1"/>
      <w:marLeft w:val="0"/>
      <w:marRight w:val="0"/>
      <w:marTop w:val="0"/>
      <w:marBottom w:val="0"/>
      <w:divBdr>
        <w:top w:val="none" w:sz="0" w:space="0" w:color="auto"/>
        <w:left w:val="none" w:sz="0" w:space="0" w:color="auto"/>
        <w:bottom w:val="none" w:sz="0" w:space="0" w:color="auto"/>
        <w:right w:val="none" w:sz="0" w:space="0" w:color="auto"/>
      </w:divBdr>
    </w:div>
    <w:div w:id="2002923835">
      <w:bodyDiv w:val="1"/>
      <w:marLeft w:val="0"/>
      <w:marRight w:val="0"/>
      <w:marTop w:val="0"/>
      <w:marBottom w:val="0"/>
      <w:divBdr>
        <w:top w:val="none" w:sz="0" w:space="0" w:color="auto"/>
        <w:left w:val="none" w:sz="0" w:space="0" w:color="auto"/>
        <w:bottom w:val="none" w:sz="0" w:space="0" w:color="auto"/>
        <w:right w:val="none" w:sz="0" w:space="0" w:color="auto"/>
      </w:divBdr>
    </w:div>
    <w:div w:id="2003268390">
      <w:bodyDiv w:val="1"/>
      <w:marLeft w:val="0"/>
      <w:marRight w:val="0"/>
      <w:marTop w:val="0"/>
      <w:marBottom w:val="0"/>
      <w:divBdr>
        <w:top w:val="none" w:sz="0" w:space="0" w:color="auto"/>
        <w:left w:val="none" w:sz="0" w:space="0" w:color="auto"/>
        <w:bottom w:val="none" w:sz="0" w:space="0" w:color="auto"/>
        <w:right w:val="none" w:sz="0" w:space="0" w:color="auto"/>
      </w:divBdr>
    </w:div>
    <w:div w:id="2007245536">
      <w:bodyDiv w:val="1"/>
      <w:marLeft w:val="0"/>
      <w:marRight w:val="0"/>
      <w:marTop w:val="0"/>
      <w:marBottom w:val="0"/>
      <w:divBdr>
        <w:top w:val="none" w:sz="0" w:space="0" w:color="auto"/>
        <w:left w:val="none" w:sz="0" w:space="0" w:color="auto"/>
        <w:bottom w:val="none" w:sz="0" w:space="0" w:color="auto"/>
        <w:right w:val="none" w:sz="0" w:space="0" w:color="auto"/>
      </w:divBdr>
    </w:div>
    <w:div w:id="2007777480">
      <w:bodyDiv w:val="1"/>
      <w:marLeft w:val="0"/>
      <w:marRight w:val="0"/>
      <w:marTop w:val="0"/>
      <w:marBottom w:val="0"/>
      <w:divBdr>
        <w:top w:val="none" w:sz="0" w:space="0" w:color="auto"/>
        <w:left w:val="none" w:sz="0" w:space="0" w:color="auto"/>
        <w:bottom w:val="none" w:sz="0" w:space="0" w:color="auto"/>
        <w:right w:val="none" w:sz="0" w:space="0" w:color="auto"/>
      </w:divBdr>
    </w:div>
    <w:div w:id="2008828041">
      <w:bodyDiv w:val="1"/>
      <w:marLeft w:val="0"/>
      <w:marRight w:val="0"/>
      <w:marTop w:val="0"/>
      <w:marBottom w:val="0"/>
      <w:divBdr>
        <w:top w:val="none" w:sz="0" w:space="0" w:color="auto"/>
        <w:left w:val="none" w:sz="0" w:space="0" w:color="auto"/>
        <w:bottom w:val="none" w:sz="0" w:space="0" w:color="auto"/>
        <w:right w:val="none" w:sz="0" w:space="0" w:color="auto"/>
      </w:divBdr>
    </w:div>
    <w:div w:id="2008942773">
      <w:bodyDiv w:val="1"/>
      <w:marLeft w:val="0"/>
      <w:marRight w:val="0"/>
      <w:marTop w:val="0"/>
      <w:marBottom w:val="0"/>
      <w:divBdr>
        <w:top w:val="none" w:sz="0" w:space="0" w:color="auto"/>
        <w:left w:val="none" w:sz="0" w:space="0" w:color="auto"/>
        <w:bottom w:val="none" w:sz="0" w:space="0" w:color="auto"/>
        <w:right w:val="none" w:sz="0" w:space="0" w:color="auto"/>
      </w:divBdr>
    </w:div>
    <w:div w:id="2009407945">
      <w:bodyDiv w:val="1"/>
      <w:marLeft w:val="0"/>
      <w:marRight w:val="0"/>
      <w:marTop w:val="0"/>
      <w:marBottom w:val="0"/>
      <w:divBdr>
        <w:top w:val="none" w:sz="0" w:space="0" w:color="auto"/>
        <w:left w:val="none" w:sz="0" w:space="0" w:color="auto"/>
        <w:bottom w:val="none" w:sz="0" w:space="0" w:color="auto"/>
        <w:right w:val="none" w:sz="0" w:space="0" w:color="auto"/>
      </w:divBdr>
    </w:div>
    <w:div w:id="2009479411">
      <w:bodyDiv w:val="1"/>
      <w:marLeft w:val="0"/>
      <w:marRight w:val="0"/>
      <w:marTop w:val="0"/>
      <w:marBottom w:val="0"/>
      <w:divBdr>
        <w:top w:val="none" w:sz="0" w:space="0" w:color="auto"/>
        <w:left w:val="none" w:sz="0" w:space="0" w:color="auto"/>
        <w:bottom w:val="none" w:sz="0" w:space="0" w:color="auto"/>
        <w:right w:val="none" w:sz="0" w:space="0" w:color="auto"/>
      </w:divBdr>
    </w:div>
    <w:div w:id="2009940577">
      <w:bodyDiv w:val="1"/>
      <w:marLeft w:val="0"/>
      <w:marRight w:val="0"/>
      <w:marTop w:val="0"/>
      <w:marBottom w:val="0"/>
      <w:divBdr>
        <w:top w:val="none" w:sz="0" w:space="0" w:color="auto"/>
        <w:left w:val="none" w:sz="0" w:space="0" w:color="auto"/>
        <w:bottom w:val="none" w:sz="0" w:space="0" w:color="auto"/>
        <w:right w:val="none" w:sz="0" w:space="0" w:color="auto"/>
      </w:divBdr>
    </w:div>
    <w:div w:id="2010060547">
      <w:bodyDiv w:val="1"/>
      <w:marLeft w:val="0"/>
      <w:marRight w:val="0"/>
      <w:marTop w:val="0"/>
      <w:marBottom w:val="0"/>
      <w:divBdr>
        <w:top w:val="none" w:sz="0" w:space="0" w:color="auto"/>
        <w:left w:val="none" w:sz="0" w:space="0" w:color="auto"/>
        <w:bottom w:val="none" w:sz="0" w:space="0" w:color="auto"/>
        <w:right w:val="none" w:sz="0" w:space="0" w:color="auto"/>
      </w:divBdr>
    </w:div>
    <w:div w:id="2010280572">
      <w:bodyDiv w:val="1"/>
      <w:marLeft w:val="0"/>
      <w:marRight w:val="0"/>
      <w:marTop w:val="0"/>
      <w:marBottom w:val="0"/>
      <w:divBdr>
        <w:top w:val="none" w:sz="0" w:space="0" w:color="auto"/>
        <w:left w:val="none" w:sz="0" w:space="0" w:color="auto"/>
        <w:bottom w:val="none" w:sz="0" w:space="0" w:color="auto"/>
        <w:right w:val="none" w:sz="0" w:space="0" w:color="auto"/>
      </w:divBdr>
    </w:div>
    <w:div w:id="2010712134">
      <w:bodyDiv w:val="1"/>
      <w:marLeft w:val="0"/>
      <w:marRight w:val="0"/>
      <w:marTop w:val="0"/>
      <w:marBottom w:val="0"/>
      <w:divBdr>
        <w:top w:val="none" w:sz="0" w:space="0" w:color="auto"/>
        <w:left w:val="none" w:sz="0" w:space="0" w:color="auto"/>
        <w:bottom w:val="none" w:sz="0" w:space="0" w:color="auto"/>
        <w:right w:val="none" w:sz="0" w:space="0" w:color="auto"/>
      </w:divBdr>
    </w:div>
    <w:div w:id="2011710325">
      <w:bodyDiv w:val="1"/>
      <w:marLeft w:val="0"/>
      <w:marRight w:val="0"/>
      <w:marTop w:val="0"/>
      <w:marBottom w:val="0"/>
      <w:divBdr>
        <w:top w:val="none" w:sz="0" w:space="0" w:color="auto"/>
        <w:left w:val="none" w:sz="0" w:space="0" w:color="auto"/>
        <w:bottom w:val="none" w:sz="0" w:space="0" w:color="auto"/>
        <w:right w:val="none" w:sz="0" w:space="0" w:color="auto"/>
      </w:divBdr>
    </w:div>
    <w:div w:id="2012097887">
      <w:bodyDiv w:val="1"/>
      <w:marLeft w:val="0"/>
      <w:marRight w:val="0"/>
      <w:marTop w:val="0"/>
      <w:marBottom w:val="0"/>
      <w:divBdr>
        <w:top w:val="none" w:sz="0" w:space="0" w:color="auto"/>
        <w:left w:val="none" w:sz="0" w:space="0" w:color="auto"/>
        <w:bottom w:val="none" w:sz="0" w:space="0" w:color="auto"/>
        <w:right w:val="none" w:sz="0" w:space="0" w:color="auto"/>
      </w:divBdr>
    </w:div>
    <w:div w:id="2012559952">
      <w:bodyDiv w:val="1"/>
      <w:marLeft w:val="0"/>
      <w:marRight w:val="0"/>
      <w:marTop w:val="0"/>
      <w:marBottom w:val="0"/>
      <w:divBdr>
        <w:top w:val="none" w:sz="0" w:space="0" w:color="auto"/>
        <w:left w:val="none" w:sz="0" w:space="0" w:color="auto"/>
        <w:bottom w:val="none" w:sz="0" w:space="0" w:color="auto"/>
        <w:right w:val="none" w:sz="0" w:space="0" w:color="auto"/>
      </w:divBdr>
    </w:div>
    <w:div w:id="2012751844">
      <w:bodyDiv w:val="1"/>
      <w:marLeft w:val="0"/>
      <w:marRight w:val="0"/>
      <w:marTop w:val="0"/>
      <w:marBottom w:val="0"/>
      <w:divBdr>
        <w:top w:val="none" w:sz="0" w:space="0" w:color="auto"/>
        <w:left w:val="none" w:sz="0" w:space="0" w:color="auto"/>
        <w:bottom w:val="none" w:sz="0" w:space="0" w:color="auto"/>
        <w:right w:val="none" w:sz="0" w:space="0" w:color="auto"/>
      </w:divBdr>
    </w:div>
    <w:div w:id="2013338651">
      <w:bodyDiv w:val="1"/>
      <w:marLeft w:val="0"/>
      <w:marRight w:val="0"/>
      <w:marTop w:val="0"/>
      <w:marBottom w:val="0"/>
      <w:divBdr>
        <w:top w:val="none" w:sz="0" w:space="0" w:color="auto"/>
        <w:left w:val="none" w:sz="0" w:space="0" w:color="auto"/>
        <w:bottom w:val="none" w:sz="0" w:space="0" w:color="auto"/>
        <w:right w:val="none" w:sz="0" w:space="0" w:color="auto"/>
      </w:divBdr>
    </w:div>
    <w:div w:id="2013605217">
      <w:bodyDiv w:val="1"/>
      <w:marLeft w:val="0"/>
      <w:marRight w:val="0"/>
      <w:marTop w:val="0"/>
      <w:marBottom w:val="0"/>
      <w:divBdr>
        <w:top w:val="none" w:sz="0" w:space="0" w:color="auto"/>
        <w:left w:val="none" w:sz="0" w:space="0" w:color="auto"/>
        <w:bottom w:val="none" w:sz="0" w:space="0" w:color="auto"/>
        <w:right w:val="none" w:sz="0" w:space="0" w:color="auto"/>
      </w:divBdr>
    </w:div>
    <w:div w:id="2014530988">
      <w:bodyDiv w:val="1"/>
      <w:marLeft w:val="0"/>
      <w:marRight w:val="0"/>
      <w:marTop w:val="0"/>
      <w:marBottom w:val="0"/>
      <w:divBdr>
        <w:top w:val="none" w:sz="0" w:space="0" w:color="auto"/>
        <w:left w:val="none" w:sz="0" w:space="0" w:color="auto"/>
        <w:bottom w:val="none" w:sz="0" w:space="0" w:color="auto"/>
        <w:right w:val="none" w:sz="0" w:space="0" w:color="auto"/>
      </w:divBdr>
    </w:div>
    <w:div w:id="2015258282">
      <w:bodyDiv w:val="1"/>
      <w:marLeft w:val="0"/>
      <w:marRight w:val="0"/>
      <w:marTop w:val="0"/>
      <w:marBottom w:val="0"/>
      <w:divBdr>
        <w:top w:val="none" w:sz="0" w:space="0" w:color="auto"/>
        <w:left w:val="none" w:sz="0" w:space="0" w:color="auto"/>
        <w:bottom w:val="none" w:sz="0" w:space="0" w:color="auto"/>
        <w:right w:val="none" w:sz="0" w:space="0" w:color="auto"/>
      </w:divBdr>
    </w:div>
    <w:div w:id="2015648638">
      <w:bodyDiv w:val="1"/>
      <w:marLeft w:val="0"/>
      <w:marRight w:val="0"/>
      <w:marTop w:val="0"/>
      <w:marBottom w:val="0"/>
      <w:divBdr>
        <w:top w:val="none" w:sz="0" w:space="0" w:color="auto"/>
        <w:left w:val="none" w:sz="0" w:space="0" w:color="auto"/>
        <w:bottom w:val="none" w:sz="0" w:space="0" w:color="auto"/>
        <w:right w:val="none" w:sz="0" w:space="0" w:color="auto"/>
      </w:divBdr>
    </w:div>
    <w:div w:id="2015760547">
      <w:bodyDiv w:val="1"/>
      <w:marLeft w:val="0"/>
      <w:marRight w:val="0"/>
      <w:marTop w:val="0"/>
      <w:marBottom w:val="0"/>
      <w:divBdr>
        <w:top w:val="none" w:sz="0" w:space="0" w:color="auto"/>
        <w:left w:val="none" w:sz="0" w:space="0" w:color="auto"/>
        <w:bottom w:val="none" w:sz="0" w:space="0" w:color="auto"/>
        <w:right w:val="none" w:sz="0" w:space="0" w:color="auto"/>
      </w:divBdr>
    </w:div>
    <w:div w:id="2016378480">
      <w:bodyDiv w:val="1"/>
      <w:marLeft w:val="0"/>
      <w:marRight w:val="0"/>
      <w:marTop w:val="0"/>
      <w:marBottom w:val="0"/>
      <w:divBdr>
        <w:top w:val="none" w:sz="0" w:space="0" w:color="auto"/>
        <w:left w:val="none" w:sz="0" w:space="0" w:color="auto"/>
        <w:bottom w:val="none" w:sz="0" w:space="0" w:color="auto"/>
        <w:right w:val="none" w:sz="0" w:space="0" w:color="auto"/>
      </w:divBdr>
    </w:div>
    <w:div w:id="2016955136">
      <w:bodyDiv w:val="1"/>
      <w:marLeft w:val="0"/>
      <w:marRight w:val="0"/>
      <w:marTop w:val="0"/>
      <w:marBottom w:val="0"/>
      <w:divBdr>
        <w:top w:val="none" w:sz="0" w:space="0" w:color="auto"/>
        <w:left w:val="none" w:sz="0" w:space="0" w:color="auto"/>
        <w:bottom w:val="none" w:sz="0" w:space="0" w:color="auto"/>
        <w:right w:val="none" w:sz="0" w:space="0" w:color="auto"/>
      </w:divBdr>
    </w:div>
    <w:div w:id="2017803994">
      <w:bodyDiv w:val="1"/>
      <w:marLeft w:val="0"/>
      <w:marRight w:val="0"/>
      <w:marTop w:val="0"/>
      <w:marBottom w:val="0"/>
      <w:divBdr>
        <w:top w:val="none" w:sz="0" w:space="0" w:color="auto"/>
        <w:left w:val="none" w:sz="0" w:space="0" w:color="auto"/>
        <w:bottom w:val="none" w:sz="0" w:space="0" w:color="auto"/>
        <w:right w:val="none" w:sz="0" w:space="0" w:color="auto"/>
      </w:divBdr>
    </w:div>
    <w:div w:id="2018078114">
      <w:bodyDiv w:val="1"/>
      <w:marLeft w:val="0"/>
      <w:marRight w:val="0"/>
      <w:marTop w:val="0"/>
      <w:marBottom w:val="0"/>
      <w:divBdr>
        <w:top w:val="none" w:sz="0" w:space="0" w:color="auto"/>
        <w:left w:val="none" w:sz="0" w:space="0" w:color="auto"/>
        <w:bottom w:val="none" w:sz="0" w:space="0" w:color="auto"/>
        <w:right w:val="none" w:sz="0" w:space="0" w:color="auto"/>
      </w:divBdr>
    </w:div>
    <w:div w:id="2019035036">
      <w:bodyDiv w:val="1"/>
      <w:marLeft w:val="0"/>
      <w:marRight w:val="0"/>
      <w:marTop w:val="0"/>
      <w:marBottom w:val="0"/>
      <w:divBdr>
        <w:top w:val="none" w:sz="0" w:space="0" w:color="auto"/>
        <w:left w:val="none" w:sz="0" w:space="0" w:color="auto"/>
        <w:bottom w:val="none" w:sz="0" w:space="0" w:color="auto"/>
        <w:right w:val="none" w:sz="0" w:space="0" w:color="auto"/>
      </w:divBdr>
    </w:div>
    <w:div w:id="2019234404">
      <w:bodyDiv w:val="1"/>
      <w:marLeft w:val="0"/>
      <w:marRight w:val="0"/>
      <w:marTop w:val="0"/>
      <w:marBottom w:val="0"/>
      <w:divBdr>
        <w:top w:val="none" w:sz="0" w:space="0" w:color="auto"/>
        <w:left w:val="none" w:sz="0" w:space="0" w:color="auto"/>
        <w:bottom w:val="none" w:sz="0" w:space="0" w:color="auto"/>
        <w:right w:val="none" w:sz="0" w:space="0" w:color="auto"/>
      </w:divBdr>
    </w:div>
    <w:div w:id="2021005116">
      <w:bodyDiv w:val="1"/>
      <w:marLeft w:val="0"/>
      <w:marRight w:val="0"/>
      <w:marTop w:val="0"/>
      <w:marBottom w:val="0"/>
      <w:divBdr>
        <w:top w:val="none" w:sz="0" w:space="0" w:color="auto"/>
        <w:left w:val="none" w:sz="0" w:space="0" w:color="auto"/>
        <w:bottom w:val="none" w:sz="0" w:space="0" w:color="auto"/>
        <w:right w:val="none" w:sz="0" w:space="0" w:color="auto"/>
      </w:divBdr>
    </w:div>
    <w:div w:id="2022124794">
      <w:bodyDiv w:val="1"/>
      <w:marLeft w:val="0"/>
      <w:marRight w:val="0"/>
      <w:marTop w:val="0"/>
      <w:marBottom w:val="0"/>
      <w:divBdr>
        <w:top w:val="none" w:sz="0" w:space="0" w:color="auto"/>
        <w:left w:val="none" w:sz="0" w:space="0" w:color="auto"/>
        <w:bottom w:val="none" w:sz="0" w:space="0" w:color="auto"/>
        <w:right w:val="none" w:sz="0" w:space="0" w:color="auto"/>
      </w:divBdr>
    </w:div>
    <w:div w:id="2022511856">
      <w:bodyDiv w:val="1"/>
      <w:marLeft w:val="0"/>
      <w:marRight w:val="0"/>
      <w:marTop w:val="0"/>
      <w:marBottom w:val="0"/>
      <w:divBdr>
        <w:top w:val="none" w:sz="0" w:space="0" w:color="auto"/>
        <w:left w:val="none" w:sz="0" w:space="0" w:color="auto"/>
        <w:bottom w:val="none" w:sz="0" w:space="0" w:color="auto"/>
        <w:right w:val="none" w:sz="0" w:space="0" w:color="auto"/>
      </w:divBdr>
    </w:div>
    <w:div w:id="2023312934">
      <w:bodyDiv w:val="1"/>
      <w:marLeft w:val="0"/>
      <w:marRight w:val="0"/>
      <w:marTop w:val="0"/>
      <w:marBottom w:val="0"/>
      <w:divBdr>
        <w:top w:val="none" w:sz="0" w:space="0" w:color="auto"/>
        <w:left w:val="none" w:sz="0" w:space="0" w:color="auto"/>
        <w:bottom w:val="none" w:sz="0" w:space="0" w:color="auto"/>
        <w:right w:val="none" w:sz="0" w:space="0" w:color="auto"/>
      </w:divBdr>
    </w:div>
    <w:div w:id="2023704767">
      <w:bodyDiv w:val="1"/>
      <w:marLeft w:val="0"/>
      <w:marRight w:val="0"/>
      <w:marTop w:val="0"/>
      <w:marBottom w:val="0"/>
      <w:divBdr>
        <w:top w:val="none" w:sz="0" w:space="0" w:color="auto"/>
        <w:left w:val="none" w:sz="0" w:space="0" w:color="auto"/>
        <w:bottom w:val="none" w:sz="0" w:space="0" w:color="auto"/>
        <w:right w:val="none" w:sz="0" w:space="0" w:color="auto"/>
      </w:divBdr>
    </w:div>
    <w:div w:id="2024474783">
      <w:bodyDiv w:val="1"/>
      <w:marLeft w:val="0"/>
      <w:marRight w:val="0"/>
      <w:marTop w:val="0"/>
      <w:marBottom w:val="0"/>
      <w:divBdr>
        <w:top w:val="none" w:sz="0" w:space="0" w:color="auto"/>
        <w:left w:val="none" w:sz="0" w:space="0" w:color="auto"/>
        <w:bottom w:val="none" w:sz="0" w:space="0" w:color="auto"/>
        <w:right w:val="none" w:sz="0" w:space="0" w:color="auto"/>
      </w:divBdr>
    </w:div>
    <w:div w:id="2025937690">
      <w:bodyDiv w:val="1"/>
      <w:marLeft w:val="0"/>
      <w:marRight w:val="0"/>
      <w:marTop w:val="0"/>
      <w:marBottom w:val="0"/>
      <w:divBdr>
        <w:top w:val="none" w:sz="0" w:space="0" w:color="auto"/>
        <w:left w:val="none" w:sz="0" w:space="0" w:color="auto"/>
        <w:bottom w:val="none" w:sz="0" w:space="0" w:color="auto"/>
        <w:right w:val="none" w:sz="0" w:space="0" w:color="auto"/>
      </w:divBdr>
    </w:div>
    <w:div w:id="2025981867">
      <w:bodyDiv w:val="1"/>
      <w:marLeft w:val="0"/>
      <w:marRight w:val="0"/>
      <w:marTop w:val="0"/>
      <w:marBottom w:val="0"/>
      <w:divBdr>
        <w:top w:val="none" w:sz="0" w:space="0" w:color="auto"/>
        <w:left w:val="none" w:sz="0" w:space="0" w:color="auto"/>
        <w:bottom w:val="none" w:sz="0" w:space="0" w:color="auto"/>
        <w:right w:val="none" w:sz="0" w:space="0" w:color="auto"/>
      </w:divBdr>
    </w:div>
    <w:div w:id="2027172112">
      <w:bodyDiv w:val="1"/>
      <w:marLeft w:val="0"/>
      <w:marRight w:val="0"/>
      <w:marTop w:val="0"/>
      <w:marBottom w:val="0"/>
      <w:divBdr>
        <w:top w:val="none" w:sz="0" w:space="0" w:color="auto"/>
        <w:left w:val="none" w:sz="0" w:space="0" w:color="auto"/>
        <w:bottom w:val="none" w:sz="0" w:space="0" w:color="auto"/>
        <w:right w:val="none" w:sz="0" w:space="0" w:color="auto"/>
      </w:divBdr>
    </w:div>
    <w:div w:id="2027780490">
      <w:bodyDiv w:val="1"/>
      <w:marLeft w:val="0"/>
      <w:marRight w:val="0"/>
      <w:marTop w:val="0"/>
      <w:marBottom w:val="0"/>
      <w:divBdr>
        <w:top w:val="none" w:sz="0" w:space="0" w:color="auto"/>
        <w:left w:val="none" w:sz="0" w:space="0" w:color="auto"/>
        <w:bottom w:val="none" w:sz="0" w:space="0" w:color="auto"/>
        <w:right w:val="none" w:sz="0" w:space="0" w:color="auto"/>
      </w:divBdr>
    </w:div>
    <w:div w:id="2029136638">
      <w:bodyDiv w:val="1"/>
      <w:marLeft w:val="0"/>
      <w:marRight w:val="0"/>
      <w:marTop w:val="0"/>
      <w:marBottom w:val="0"/>
      <w:divBdr>
        <w:top w:val="none" w:sz="0" w:space="0" w:color="auto"/>
        <w:left w:val="none" w:sz="0" w:space="0" w:color="auto"/>
        <w:bottom w:val="none" w:sz="0" w:space="0" w:color="auto"/>
        <w:right w:val="none" w:sz="0" w:space="0" w:color="auto"/>
      </w:divBdr>
    </w:div>
    <w:div w:id="2029210720">
      <w:bodyDiv w:val="1"/>
      <w:marLeft w:val="0"/>
      <w:marRight w:val="0"/>
      <w:marTop w:val="0"/>
      <w:marBottom w:val="0"/>
      <w:divBdr>
        <w:top w:val="none" w:sz="0" w:space="0" w:color="auto"/>
        <w:left w:val="none" w:sz="0" w:space="0" w:color="auto"/>
        <w:bottom w:val="none" w:sz="0" w:space="0" w:color="auto"/>
        <w:right w:val="none" w:sz="0" w:space="0" w:color="auto"/>
      </w:divBdr>
    </w:div>
    <w:div w:id="2029213166">
      <w:bodyDiv w:val="1"/>
      <w:marLeft w:val="0"/>
      <w:marRight w:val="0"/>
      <w:marTop w:val="0"/>
      <w:marBottom w:val="0"/>
      <w:divBdr>
        <w:top w:val="none" w:sz="0" w:space="0" w:color="auto"/>
        <w:left w:val="none" w:sz="0" w:space="0" w:color="auto"/>
        <w:bottom w:val="none" w:sz="0" w:space="0" w:color="auto"/>
        <w:right w:val="none" w:sz="0" w:space="0" w:color="auto"/>
      </w:divBdr>
    </w:div>
    <w:div w:id="2031032112">
      <w:bodyDiv w:val="1"/>
      <w:marLeft w:val="0"/>
      <w:marRight w:val="0"/>
      <w:marTop w:val="0"/>
      <w:marBottom w:val="0"/>
      <w:divBdr>
        <w:top w:val="none" w:sz="0" w:space="0" w:color="auto"/>
        <w:left w:val="none" w:sz="0" w:space="0" w:color="auto"/>
        <w:bottom w:val="none" w:sz="0" w:space="0" w:color="auto"/>
        <w:right w:val="none" w:sz="0" w:space="0" w:color="auto"/>
      </w:divBdr>
    </w:div>
    <w:div w:id="2033218826">
      <w:bodyDiv w:val="1"/>
      <w:marLeft w:val="0"/>
      <w:marRight w:val="0"/>
      <w:marTop w:val="0"/>
      <w:marBottom w:val="0"/>
      <w:divBdr>
        <w:top w:val="none" w:sz="0" w:space="0" w:color="auto"/>
        <w:left w:val="none" w:sz="0" w:space="0" w:color="auto"/>
        <w:bottom w:val="none" w:sz="0" w:space="0" w:color="auto"/>
        <w:right w:val="none" w:sz="0" w:space="0" w:color="auto"/>
      </w:divBdr>
      <w:divsChild>
        <w:div w:id="223105717">
          <w:marLeft w:val="0"/>
          <w:marRight w:val="0"/>
          <w:marTop w:val="0"/>
          <w:marBottom w:val="0"/>
          <w:divBdr>
            <w:top w:val="none" w:sz="0" w:space="0" w:color="auto"/>
            <w:left w:val="none" w:sz="0" w:space="0" w:color="auto"/>
            <w:bottom w:val="none" w:sz="0" w:space="0" w:color="auto"/>
            <w:right w:val="none" w:sz="0" w:space="0" w:color="auto"/>
          </w:divBdr>
        </w:div>
      </w:divsChild>
    </w:div>
    <w:div w:id="2035885346">
      <w:bodyDiv w:val="1"/>
      <w:marLeft w:val="0"/>
      <w:marRight w:val="0"/>
      <w:marTop w:val="0"/>
      <w:marBottom w:val="0"/>
      <w:divBdr>
        <w:top w:val="none" w:sz="0" w:space="0" w:color="auto"/>
        <w:left w:val="none" w:sz="0" w:space="0" w:color="auto"/>
        <w:bottom w:val="none" w:sz="0" w:space="0" w:color="auto"/>
        <w:right w:val="none" w:sz="0" w:space="0" w:color="auto"/>
      </w:divBdr>
    </w:div>
    <w:div w:id="2037192998">
      <w:bodyDiv w:val="1"/>
      <w:marLeft w:val="0"/>
      <w:marRight w:val="0"/>
      <w:marTop w:val="0"/>
      <w:marBottom w:val="0"/>
      <w:divBdr>
        <w:top w:val="none" w:sz="0" w:space="0" w:color="auto"/>
        <w:left w:val="none" w:sz="0" w:space="0" w:color="auto"/>
        <w:bottom w:val="none" w:sz="0" w:space="0" w:color="auto"/>
        <w:right w:val="none" w:sz="0" w:space="0" w:color="auto"/>
      </w:divBdr>
    </w:div>
    <w:div w:id="2037340754">
      <w:bodyDiv w:val="1"/>
      <w:marLeft w:val="0"/>
      <w:marRight w:val="0"/>
      <w:marTop w:val="0"/>
      <w:marBottom w:val="0"/>
      <w:divBdr>
        <w:top w:val="none" w:sz="0" w:space="0" w:color="auto"/>
        <w:left w:val="none" w:sz="0" w:space="0" w:color="auto"/>
        <w:bottom w:val="none" w:sz="0" w:space="0" w:color="auto"/>
        <w:right w:val="none" w:sz="0" w:space="0" w:color="auto"/>
      </w:divBdr>
    </w:div>
    <w:div w:id="2038895143">
      <w:bodyDiv w:val="1"/>
      <w:marLeft w:val="0"/>
      <w:marRight w:val="0"/>
      <w:marTop w:val="0"/>
      <w:marBottom w:val="0"/>
      <w:divBdr>
        <w:top w:val="none" w:sz="0" w:space="0" w:color="auto"/>
        <w:left w:val="none" w:sz="0" w:space="0" w:color="auto"/>
        <w:bottom w:val="none" w:sz="0" w:space="0" w:color="auto"/>
        <w:right w:val="none" w:sz="0" w:space="0" w:color="auto"/>
      </w:divBdr>
    </w:div>
    <w:div w:id="2039818896">
      <w:bodyDiv w:val="1"/>
      <w:marLeft w:val="0"/>
      <w:marRight w:val="0"/>
      <w:marTop w:val="0"/>
      <w:marBottom w:val="0"/>
      <w:divBdr>
        <w:top w:val="none" w:sz="0" w:space="0" w:color="auto"/>
        <w:left w:val="none" w:sz="0" w:space="0" w:color="auto"/>
        <w:bottom w:val="none" w:sz="0" w:space="0" w:color="auto"/>
        <w:right w:val="none" w:sz="0" w:space="0" w:color="auto"/>
      </w:divBdr>
    </w:div>
    <w:div w:id="2041006254">
      <w:bodyDiv w:val="1"/>
      <w:marLeft w:val="0"/>
      <w:marRight w:val="0"/>
      <w:marTop w:val="0"/>
      <w:marBottom w:val="0"/>
      <w:divBdr>
        <w:top w:val="none" w:sz="0" w:space="0" w:color="auto"/>
        <w:left w:val="none" w:sz="0" w:space="0" w:color="auto"/>
        <w:bottom w:val="none" w:sz="0" w:space="0" w:color="auto"/>
        <w:right w:val="none" w:sz="0" w:space="0" w:color="auto"/>
      </w:divBdr>
    </w:div>
    <w:div w:id="2042591472">
      <w:bodyDiv w:val="1"/>
      <w:marLeft w:val="0"/>
      <w:marRight w:val="0"/>
      <w:marTop w:val="0"/>
      <w:marBottom w:val="0"/>
      <w:divBdr>
        <w:top w:val="none" w:sz="0" w:space="0" w:color="auto"/>
        <w:left w:val="none" w:sz="0" w:space="0" w:color="auto"/>
        <w:bottom w:val="none" w:sz="0" w:space="0" w:color="auto"/>
        <w:right w:val="none" w:sz="0" w:space="0" w:color="auto"/>
      </w:divBdr>
    </w:div>
    <w:div w:id="2043363929">
      <w:bodyDiv w:val="1"/>
      <w:marLeft w:val="0"/>
      <w:marRight w:val="0"/>
      <w:marTop w:val="0"/>
      <w:marBottom w:val="0"/>
      <w:divBdr>
        <w:top w:val="none" w:sz="0" w:space="0" w:color="auto"/>
        <w:left w:val="none" w:sz="0" w:space="0" w:color="auto"/>
        <w:bottom w:val="none" w:sz="0" w:space="0" w:color="auto"/>
        <w:right w:val="none" w:sz="0" w:space="0" w:color="auto"/>
      </w:divBdr>
    </w:div>
    <w:div w:id="2043633688">
      <w:bodyDiv w:val="1"/>
      <w:marLeft w:val="0"/>
      <w:marRight w:val="0"/>
      <w:marTop w:val="0"/>
      <w:marBottom w:val="0"/>
      <w:divBdr>
        <w:top w:val="none" w:sz="0" w:space="0" w:color="auto"/>
        <w:left w:val="none" w:sz="0" w:space="0" w:color="auto"/>
        <w:bottom w:val="none" w:sz="0" w:space="0" w:color="auto"/>
        <w:right w:val="none" w:sz="0" w:space="0" w:color="auto"/>
      </w:divBdr>
    </w:div>
    <w:div w:id="2043938848">
      <w:bodyDiv w:val="1"/>
      <w:marLeft w:val="0"/>
      <w:marRight w:val="0"/>
      <w:marTop w:val="0"/>
      <w:marBottom w:val="0"/>
      <w:divBdr>
        <w:top w:val="none" w:sz="0" w:space="0" w:color="auto"/>
        <w:left w:val="none" w:sz="0" w:space="0" w:color="auto"/>
        <w:bottom w:val="none" w:sz="0" w:space="0" w:color="auto"/>
        <w:right w:val="none" w:sz="0" w:space="0" w:color="auto"/>
      </w:divBdr>
    </w:div>
    <w:div w:id="2044014854">
      <w:bodyDiv w:val="1"/>
      <w:marLeft w:val="0"/>
      <w:marRight w:val="0"/>
      <w:marTop w:val="0"/>
      <w:marBottom w:val="0"/>
      <w:divBdr>
        <w:top w:val="none" w:sz="0" w:space="0" w:color="auto"/>
        <w:left w:val="none" w:sz="0" w:space="0" w:color="auto"/>
        <w:bottom w:val="none" w:sz="0" w:space="0" w:color="auto"/>
        <w:right w:val="none" w:sz="0" w:space="0" w:color="auto"/>
      </w:divBdr>
    </w:div>
    <w:div w:id="2044550550">
      <w:bodyDiv w:val="1"/>
      <w:marLeft w:val="0"/>
      <w:marRight w:val="0"/>
      <w:marTop w:val="0"/>
      <w:marBottom w:val="0"/>
      <w:divBdr>
        <w:top w:val="none" w:sz="0" w:space="0" w:color="auto"/>
        <w:left w:val="none" w:sz="0" w:space="0" w:color="auto"/>
        <w:bottom w:val="none" w:sz="0" w:space="0" w:color="auto"/>
        <w:right w:val="none" w:sz="0" w:space="0" w:color="auto"/>
      </w:divBdr>
    </w:div>
    <w:div w:id="2044935729">
      <w:bodyDiv w:val="1"/>
      <w:marLeft w:val="0"/>
      <w:marRight w:val="0"/>
      <w:marTop w:val="0"/>
      <w:marBottom w:val="0"/>
      <w:divBdr>
        <w:top w:val="none" w:sz="0" w:space="0" w:color="auto"/>
        <w:left w:val="none" w:sz="0" w:space="0" w:color="auto"/>
        <w:bottom w:val="none" w:sz="0" w:space="0" w:color="auto"/>
        <w:right w:val="none" w:sz="0" w:space="0" w:color="auto"/>
      </w:divBdr>
    </w:div>
    <w:div w:id="2045984714">
      <w:bodyDiv w:val="1"/>
      <w:marLeft w:val="0"/>
      <w:marRight w:val="0"/>
      <w:marTop w:val="0"/>
      <w:marBottom w:val="0"/>
      <w:divBdr>
        <w:top w:val="none" w:sz="0" w:space="0" w:color="auto"/>
        <w:left w:val="none" w:sz="0" w:space="0" w:color="auto"/>
        <w:bottom w:val="none" w:sz="0" w:space="0" w:color="auto"/>
        <w:right w:val="none" w:sz="0" w:space="0" w:color="auto"/>
      </w:divBdr>
    </w:div>
    <w:div w:id="2048022043">
      <w:bodyDiv w:val="1"/>
      <w:marLeft w:val="0"/>
      <w:marRight w:val="0"/>
      <w:marTop w:val="0"/>
      <w:marBottom w:val="0"/>
      <w:divBdr>
        <w:top w:val="none" w:sz="0" w:space="0" w:color="auto"/>
        <w:left w:val="none" w:sz="0" w:space="0" w:color="auto"/>
        <w:bottom w:val="none" w:sz="0" w:space="0" w:color="auto"/>
        <w:right w:val="none" w:sz="0" w:space="0" w:color="auto"/>
      </w:divBdr>
    </w:div>
    <w:div w:id="2048948719">
      <w:bodyDiv w:val="1"/>
      <w:marLeft w:val="0"/>
      <w:marRight w:val="0"/>
      <w:marTop w:val="0"/>
      <w:marBottom w:val="0"/>
      <w:divBdr>
        <w:top w:val="none" w:sz="0" w:space="0" w:color="auto"/>
        <w:left w:val="none" w:sz="0" w:space="0" w:color="auto"/>
        <w:bottom w:val="none" w:sz="0" w:space="0" w:color="auto"/>
        <w:right w:val="none" w:sz="0" w:space="0" w:color="auto"/>
      </w:divBdr>
    </w:div>
    <w:div w:id="2049379312">
      <w:bodyDiv w:val="1"/>
      <w:marLeft w:val="0"/>
      <w:marRight w:val="0"/>
      <w:marTop w:val="0"/>
      <w:marBottom w:val="0"/>
      <w:divBdr>
        <w:top w:val="none" w:sz="0" w:space="0" w:color="auto"/>
        <w:left w:val="none" w:sz="0" w:space="0" w:color="auto"/>
        <w:bottom w:val="none" w:sz="0" w:space="0" w:color="auto"/>
        <w:right w:val="none" w:sz="0" w:space="0" w:color="auto"/>
      </w:divBdr>
    </w:div>
    <w:div w:id="2049720211">
      <w:bodyDiv w:val="1"/>
      <w:marLeft w:val="0"/>
      <w:marRight w:val="0"/>
      <w:marTop w:val="0"/>
      <w:marBottom w:val="0"/>
      <w:divBdr>
        <w:top w:val="none" w:sz="0" w:space="0" w:color="auto"/>
        <w:left w:val="none" w:sz="0" w:space="0" w:color="auto"/>
        <w:bottom w:val="none" w:sz="0" w:space="0" w:color="auto"/>
        <w:right w:val="none" w:sz="0" w:space="0" w:color="auto"/>
      </w:divBdr>
    </w:div>
    <w:div w:id="2049797067">
      <w:bodyDiv w:val="1"/>
      <w:marLeft w:val="0"/>
      <w:marRight w:val="0"/>
      <w:marTop w:val="0"/>
      <w:marBottom w:val="0"/>
      <w:divBdr>
        <w:top w:val="none" w:sz="0" w:space="0" w:color="auto"/>
        <w:left w:val="none" w:sz="0" w:space="0" w:color="auto"/>
        <w:bottom w:val="none" w:sz="0" w:space="0" w:color="auto"/>
        <w:right w:val="none" w:sz="0" w:space="0" w:color="auto"/>
      </w:divBdr>
    </w:div>
    <w:div w:id="2050059475">
      <w:bodyDiv w:val="1"/>
      <w:marLeft w:val="0"/>
      <w:marRight w:val="0"/>
      <w:marTop w:val="0"/>
      <w:marBottom w:val="0"/>
      <w:divBdr>
        <w:top w:val="none" w:sz="0" w:space="0" w:color="auto"/>
        <w:left w:val="none" w:sz="0" w:space="0" w:color="auto"/>
        <w:bottom w:val="none" w:sz="0" w:space="0" w:color="auto"/>
        <w:right w:val="none" w:sz="0" w:space="0" w:color="auto"/>
      </w:divBdr>
    </w:div>
    <w:div w:id="2050761792">
      <w:bodyDiv w:val="1"/>
      <w:marLeft w:val="0"/>
      <w:marRight w:val="0"/>
      <w:marTop w:val="0"/>
      <w:marBottom w:val="0"/>
      <w:divBdr>
        <w:top w:val="none" w:sz="0" w:space="0" w:color="auto"/>
        <w:left w:val="none" w:sz="0" w:space="0" w:color="auto"/>
        <w:bottom w:val="none" w:sz="0" w:space="0" w:color="auto"/>
        <w:right w:val="none" w:sz="0" w:space="0" w:color="auto"/>
      </w:divBdr>
    </w:div>
    <w:div w:id="2050956177">
      <w:bodyDiv w:val="1"/>
      <w:marLeft w:val="0"/>
      <w:marRight w:val="0"/>
      <w:marTop w:val="0"/>
      <w:marBottom w:val="0"/>
      <w:divBdr>
        <w:top w:val="none" w:sz="0" w:space="0" w:color="auto"/>
        <w:left w:val="none" w:sz="0" w:space="0" w:color="auto"/>
        <w:bottom w:val="none" w:sz="0" w:space="0" w:color="auto"/>
        <w:right w:val="none" w:sz="0" w:space="0" w:color="auto"/>
      </w:divBdr>
    </w:div>
    <w:div w:id="2051565872">
      <w:bodyDiv w:val="1"/>
      <w:marLeft w:val="0"/>
      <w:marRight w:val="0"/>
      <w:marTop w:val="0"/>
      <w:marBottom w:val="0"/>
      <w:divBdr>
        <w:top w:val="none" w:sz="0" w:space="0" w:color="auto"/>
        <w:left w:val="none" w:sz="0" w:space="0" w:color="auto"/>
        <w:bottom w:val="none" w:sz="0" w:space="0" w:color="auto"/>
        <w:right w:val="none" w:sz="0" w:space="0" w:color="auto"/>
      </w:divBdr>
    </w:div>
    <w:div w:id="2051568874">
      <w:bodyDiv w:val="1"/>
      <w:marLeft w:val="0"/>
      <w:marRight w:val="0"/>
      <w:marTop w:val="0"/>
      <w:marBottom w:val="0"/>
      <w:divBdr>
        <w:top w:val="none" w:sz="0" w:space="0" w:color="auto"/>
        <w:left w:val="none" w:sz="0" w:space="0" w:color="auto"/>
        <w:bottom w:val="none" w:sz="0" w:space="0" w:color="auto"/>
        <w:right w:val="none" w:sz="0" w:space="0" w:color="auto"/>
      </w:divBdr>
    </w:div>
    <w:div w:id="2052072250">
      <w:bodyDiv w:val="1"/>
      <w:marLeft w:val="0"/>
      <w:marRight w:val="0"/>
      <w:marTop w:val="0"/>
      <w:marBottom w:val="0"/>
      <w:divBdr>
        <w:top w:val="none" w:sz="0" w:space="0" w:color="auto"/>
        <w:left w:val="none" w:sz="0" w:space="0" w:color="auto"/>
        <w:bottom w:val="none" w:sz="0" w:space="0" w:color="auto"/>
        <w:right w:val="none" w:sz="0" w:space="0" w:color="auto"/>
      </w:divBdr>
    </w:div>
    <w:div w:id="2053386112">
      <w:bodyDiv w:val="1"/>
      <w:marLeft w:val="0"/>
      <w:marRight w:val="0"/>
      <w:marTop w:val="0"/>
      <w:marBottom w:val="0"/>
      <w:divBdr>
        <w:top w:val="none" w:sz="0" w:space="0" w:color="auto"/>
        <w:left w:val="none" w:sz="0" w:space="0" w:color="auto"/>
        <w:bottom w:val="none" w:sz="0" w:space="0" w:color="auto"/>
        <w:right w:val="none" w:sz="0" w:space="0" w:color="auto"/>
      </w:divBdr>
    </w:div>
    <w:div w:id="2053917180">
      <w:bodyDiv w:val="1"/>
      <w:marLeft w:val="0"/>
      <w:marRight w:val="0"/>
      <w:marTop w:val="0"/>
      <w:marBottom w:val="0"/>
      <w:divBdr>
        <w:top w:val="none" w:sz="0" w:space="0" w:color="auto"/>
        <w:left w:val="none" w:sz="0" w:space="0" w:color="auto"/>
        <w:bottom w:val="none" w:sz="0" w:space="0" w:color="auto"/>
        <w:right w:val="none" w:sz="0" w:space="0" w:color="auto"/>
      </w:divBdr>
    </w:div>
    <w:div w:id="2054452502">
      <w:bodyDiv w:val="1"/>
      <w:marLeft w:val="0"/>
      <w:marRight w:val="0"/>
      <w:marTop w:val="0"/>
      <w:marBottom w:val="0"/>
      <w:divBdr>
        <w:top w:val="none" w:sz="0" w:space="0" w:color="auto"/>
        <w:left w:val="none" w:sz="0" w:space="0" w:color="auto"/>
        <w:bottom w:val="none" w:sz="0" w:space="0" w:color="auto"/>
        <w:right w:val="none" w:sz="0" w:space="0" w:color="auto"/>
      </w:divBdr>
    </w:div>
    <w:div w:id="2054964540">
      <w:bodyDiv w:val="1"/>
      <w:marLeft w:val="0"/>
      <w:marRight w:val="0"/>
      <w:marTop w:val="0"/>
      <w:marBottom w:val="0"/>
      <w:divBdr>
        <w:top w:val="none" w:sz="0" w:space="0" w:color="auto"/>
        <w:left w:val="none" w:sz="0" w:space="0" w:color="auto"/>
        <w:bottom w:val="none" w:sz="0" w:space="0" w:color="auto"/>
        <w:right w:val="none" w:sz="0" w:space="0" w:color="auto"/>
      </w:divBdr>
    </w:div>
    <w:div w:id="2055498537">
      <w:bodyDiv w:val="1"/>
      <w:marLeft w:val="0"/>
      <w:marRight w:val="0"/>
      <w:marTop w:val="0"/>
      <w:marBottom w:val="0"/>
      <w:divBdr>
        <w:top w:val="none" w:sz="0" w:space="0" w:color="auto"/>
        <w:left w:val="none" w:sz="0" w:space="0" w:color="auto"/>
        <w:bottom w:val="none" w:sz="0" w:space="0" w:color="auto"/>
        <w:right w:val="none" w:sz="0" w:space="0" w:color="auto"/>
      </w:divBdr>
    </w:div>
    <w:div w:id="2056541388">
      <w:bodyDiv w:val="1"/>
      <w:marLeft w:val="0"/>
      <w:marRight w:val="0"/>
      <w:marTop w:val="0"/>
      <w:marBottom w:val="0"/>
      <w:divBdr>
        <w:top w:val="none" w:sz="0" w:space="0" w:color="auto"/>
        <w:left w:val="none" w:sz="0" w:space="0" w:color="auto"/>
        <w:bottom w:val="none" w:sz="0" w:space="0" w:color="auto"/>
        <w:right w:val="none" w:sz="0" w:space="0" w:color="auto"/>
      </w:divBdr>
    </w:div>
    <w:div w:id="2057119444">
      <w:bodyDiv w:val="1"/>
      <w:marLeft w:val="0"/>
      <w:marRight w:val="0"/>
      <w:marTop w:val="0"/>
      <w:marBottom w:val="0"/>
      <w:divBdr>
        <w:top w:val="none" w:sz="0" w:space="0" w:color="auto"/>
        <w:left w:val="none" w:sz="0" w:space="0" w:color="auto"/>
        <w:bottom w:val="none" w:sz="0" w:space="0" w:color="auto"/>
        <w:right w:val="none" w:sz="0" w:space="0" w:color="auto"/>
      </w:divBdr>
    </w:div>
    <w:div w:id="2057200679">
      <w:bodyDiv w:val="1"/>
      <w:marLeft w:val="0"/>
      <w:marRight w:val="0"/>
      <w:marTop w:val="0"/>
      <w:marBottom w:val="0"/>
      <w:divBdr>
        <w:top w:val="none" w:sz="0" w:space="0" w:color="auto"/>
        <w:left w:val="none" w:sz="0" w:space="0" w:color="auto"/>
        <w:bottom w:val="none" w:sz="0" w:space="0" w:color="auto"/>
        <w:right w:val="none" w:sz="0" w:space="0" w:color="auto"/>
      </w:divBdr>
    </w:div>
    <w:div w:id="2057506421">
      <w:bodyDiv w:val="1"/>
      <w:marLeft w:val="0"/>
      <w:marRight w:val="0"/>
      <w:marTop w:val="0"/>
      <w:marBottom w:val="0"/>
      <w:divBdr>
        <w:top w:val="none" w:sz="0" w:space="0" w:color="auto"/>
        <w:left w:val="none" w:sz="0" w:space="0" w:color="auto"/>
        <w:bottom w:val="none" w:sz="0" w:space="0" w:color="auto"/>
        <w:right w:val="none" w:sz="0" w:space="0" w:color="auto"/>
      </w:divBdr>
    </w:div>
    <w:div w:id="2057582314">
      <w:bodyDiv w:val="1"/>
      <w:marLeft w:val="0"/>
      <w:marRight w:val="0"/>
      <w:marTop w:val="0"/>
      <w:marBottom w:val="0"/>
      <w:divBdr>
        <w:top w:val="none" w:sz="0" w:space="0" w:color="auto"/>
        <w:left w:val="none" w:sz="0" w:space="0" w:color="auto"/>
        <w:bottom w:val="none" w:sz="0" w:space="0" w:color="auto"/>
        <w:right w:val="none" w:sz="0" w:space="0" w:color="auto"/>
      </w:divBdr>
    </w:div>
    <w:div w:id="2057925378">
      <w:bodyDiv w:val="1"/>
      <w:marLeft w:val="0"/>
      <w:marRight w:val="0"/>
      <w:marTop w:val="0"/>
      <w:marBottom w:val="0"/>
      <w:divBdr>
        <w:top w:val="none" w:sz="0" w:space="0" w:color="auto"/>
        <w:left w:val="none" w:sz="0" w:space="0" w:color="auto"/>
        <w:bottom w:val="none" w:sz="0" w:space="0" w:color="auto"/>
        <w:right w:val="none" w:sz="0" w:space="0" w:color="auto"/>
      </w:divBdr>
    </w:div>
    <w:div w:id="2058045858">
      <w:bodyDiv w:val="1"/>
      <w:marLeft w:val="0"/>
      <w:marRight w:val="0"/>
      <w:marTop w:val="0"/>
      <w:marBottom w:val="0"/>
      <w:divBdr>
        <w:top w:val="none" w:sz="0" w:space="0" w:color="auto"/>
        <w:left w:val="none" w:sz="0" w:space="0" w:color="auto"/>
        <w:bottom w:val="none" w:sz="0" w:space="0" w:color="auto"/>
        <w:right w:val="none" w:sz="0" w:space="0" w:color="auto"/>
      </w:divBdr>
    </w:div>
    <w:div w:id="2060981760">
      <w:bodyDiv w:val="1"/>
      <w:marLeft w:val="0"/>
      <w:marRight w:val="0"/>
      <w:marTop w:val="0"/>
      <w:marBottom w:val="0"/>
      <w:divBdr>
        <w:top w:val="none" w:sz="0" w:space="0" w:color="auto"/>
        <w:left w:val="none" w:sz="0" w:space="0" w:color="auto"/>
        <w:bottom w:val="none" w:sz="0" w:space="0" w:color="auto"/>
        <w:right w:val="none" w:sz="0" w:space="0" w:color="auto"/>
      </w:divBdr>
    </w:div>
    <w:div w:id="2061637133">
      <w:bodyDiv w:val="1"/>
      <w:marLeft w:val="0"/>
      <w:marRight w:val="0"/>
      <w:marTop w:val="0"/>
      <w:marBottom w:val="0"/>
      <w:divBdr>
        <w:top w:val="none" w:sz="0" w:space="0" w:color="auto"/>
        <w:left w:val="none" w:sz="0" w:space="0" w:color="auto"/>
        <w:bottom w:val="none" w:sz="0" w:space="0" w:color="auto"/>
        <w:right w:val="none" w:sz="0" w:space="0" w:color="auto"/>
      </w:divBdr>
    </w:div>
    <w:div w:id="2062167345">
      <w:bodyDiv w:val="1"/>
      <w:marLeft w:val="0"/>
      <w:marRight w:val="0"/>
      <w:marTop w:val="0"/>
      <w:marBottom w:val="0"/>
      <w:divBdr>
        <w:top w:val="none" w:sz="0" w:space="0" w:color="auto"/>
        <w:left w:val="none" w:sz="0" w:space="0" w:color="auto"/>
        <w:bottom w:val="none" w:sz="0" w:space="0" w:color="auto"/>
        <w:right w:val="none" w:sz="0" w:space="0" w:color="auto"/>
      </w:divBdr>
    </w:div>
    <w:div w:id="2062902116">
      <w:bodyDiv w:val="1"/>
      <w:marLeft w:val="0"/>
      <w:marRight w:val="0"/>
      <w:marTop w:val="0"/>
      <w:marBottom w:val="0"/>
      <w:divBdr>
        <w:top w:val="none" w:sz="0" w:space="0" w:color="auto"/>
        <w:left w:val="none" w:sz="0" w:space="0" w:color="auto"/>
        <w:bottom w:val="none" w:sz="0" w:space="0" w:color="auto"/>
        <w:right w:val="none" w:sz="0" w:space="0" w:color="auto"/>
      </w:divBdr>
    </w:div>
    <w:div w:id="2063359251">
      <w:bodyDiv w:val="1"/>
      <w:marLeft w:val="0"/>
      <w:marRight w:val="0"/>
      <w:marTop w:val="0"/>
      <w:marBottom w:val="0"/>
      <w:divBdr>
        <w:top w:val="none" w:sz="0" w:space="0" w:color="auto"/>
        <w:left w:val="none" w:sz="0" w:space="0" w:color="auto"/>
        <w:bottom w:val="none" w:sz="0" w:space="0" w:color="auto"/>
        <w:right w:val="none" w:sz="0" w:space="0" w:color="auto"/>
      </w:divBdr>
    </w:div>
    <w:div w:id="2063409438">
      <w:bodyDiv w:val="1"/>
      <w:marLeft w:val="0"/>
      <w:marRight w:val="0"/>
      <w:marTop w:val="0"/>
      <w:marBottom w:val="0"/>
      <w:divBdr>
        <w:top w:val="none" w:sz="0" w:space="0" w:color="auto"/>
        <w:left w:val="none" w:sz="0" w:space="0" w:color="auto"/>
        <w:bottom w:val="none" w:sz="0" w:space="0" w:color="auto"/>
        <w:right w:val="none" w:sz="0" w:space="0" w:color="auto"/>
      </w:divBdr>
    </w:div>
    <w:div w:id="2064599338">
      <w:bodyDiv w:val="1"/>
      <w:marLeft w:val="0"/>
      <w:marRight w:val="0"/>
      <w:marTop w:val="0"/>
      <w:marBottom w:val="0"/>
      <w:divBdr>
        <w:top w:val="none" w:sz="0" w:space="0" w:color="auto"/>
        <w:left w:val="none" w:sz="0" w:space="0" w:color="auto"/>
        <w:bottom w:val="none" w:sz="0" w:space="0" w:color="auto"/>
        <w:right w:val="none" w:sz="0" w:space="0" w:color="auto"/>
      </w:divBdr>
    </w:div>
    <w:div w:id="2065643372">
      <w:bodyDiv w:val="1"/>
      <w:marLeft w:val="0"/>
      <w:marRight w:val="0"/>
      <w:marTop w:val="0"/>
      <w:marBottom w:val="0"/>
      <w:divBdr>
        <w:top w:val="none" w:sz="0" w:space="0" w:color="auto"/>
        <w:left w:val="none" w:sz="0" w:space="0" w:color="auto"/>
        <w:bottom w:val="none" w:sz="0" w:space="0" w:color="auto"/>
        <w:right w:val="none" w:sz="0" w:space="0" w:color="auto"/>
      </w:divBdr>
    </w:div>
    <w:div w:id="2067096851">
      <w:bodyDiv w:val="1"/>
      <w:marLeft w:val="0"/>
      <w:marRight w:val="0"/>
      <w:marTop w:val="0"/>
      <w:marBottom w:val="0"/>
      <w:divBdr>
        <w:top w:val="none" w:sz="0" w:space="0" w:color="auto"/>
        <w:left w:val="none" w:sz="0" w:space="0" w:color="auto"/>
        <w:bottom w:val="none" w:sz="0" w:space="0" w:color="auto"/>
        <w:right w:val="none" w:sz="0" w:space="0" w:color="auto"/>
      </w:divBdr>
    </w:div>
    <w:div w:id="2067219270">
      <w:bodyDiv w:val="1"/>
      <w:marLeft w:val="0"/>
      <w:marRight w:val="0"/>
      <w:marTop w:val="0"/>
      <w:marBottom w:val="0"/>
      <w:divBdr>
        <w:top w:val="none" w:sz="0" w:space="0" w:color="auto"/>
        <w:left w:val="none" w:sz="0" w:space="0" w:color="auto"/>
        <w:bottom w:val="none" w:sz="0" w:space="0" w:color="auto"/>
        <w:right w:val="none" w:sz="0" w:space="0" w:color="auto"/>
      </w:divBdr>
    </w:div>
    <w:div w:id="2070690008">
      <w:bodyDiv w:val="1"/>
      <w:marLeft w:val="0"/>
      <w:marRight w:val="0"/>
      <w:marTop w:val="0"/>
      <w:marBottom w:val="0"/>
      <w:divBdr>
        <w:top w:val="none" w:sz="0" w:space="0" w:color="auto"/>
        <w:left w:val="none" w:sz="0" w:space="0" w:color="auto"/>
        <w:bottom w:val="none" w:sz="0" w:space="0" w:color="auto"/>
        <w:right w:val="none" w:sz="0" w:space="0" w:color="auto"/>
      </w:divBdr>
    </w:div>
    <w:div w:id="2071266107">
      <w:bodyDiv w:val="1"/>
      <w:marLeft w:val="0"/>
      <w:marRight w:val="0"/>
      <w:marTop w:val="0"/>
      <w:marBottom w:val="0"/>
      <w:divBdr>
        <w:top w:val="none" w:sz="0" w:space="0" w:color="auto"/>
        <w:left w:val="none" w:sz="0" w:space="0" w:color="auto"/>
        <w:bottom w:val="none" w:sz="0" w:space="0" w:color="auto"/>
        <w:right w:val="none" w:sz="0" w:space="0" w:color="auto"/>
      </w:divBdr>
    </w:div>
    <w:div w:id="2071536405">
      <w:bodyDiv w:val="1"/>
      <w:marLeft w:val="0"/>
      <w:marRight w:val="0"/>
      <w:marTop w:val="0"/>
      <w:marBottom w:val="0"/>
      <w:divBdr>
        <w:top w:val="none" w:sz="0" w:space="0" w:color="auto"/>
        <w:left w:val="none" w:sz="0" w:space="0" w:color="auto"/>
        <w:bottom w:val="none" w:sz="0" w:space="0" w:color="auto"/>
        <w:right w:val="none" w:sz="0" w:space="0" w:color="auto"/>
      </w:divBdr>
    </w:div>
    <w:div w:id="2072075288">
      <w:bodyDiv w:val="1"/>
      <w:marLeft w:val="0"/>
      <w:marRight w:val="0"/>
      <w:marTop w:val="0"/>
      <w:marBottom w:val="0"/>
      <w:divBdr>
        <w:top w:val="none" w:sz="0" w:space="0" w:color="auto"/>
        <w:left w:val="none" w:sz="0" w:space="0" w:color="auto"/>
        <w:bottom w:val="none" w:sz="0" w:space="0" w:color="auto"/>
        <w:right w:val="none" w:sz="0" w:space="0" w:color="auto"/>
      </w:divBdr>
    </w:div>
    <w:div w:id="2072579234">
      <w:bodyDiv w:val="1"/>
      <w:marLeft w:val="0"/>
      <w:marRight w:val="0"/>
      <w:marTop w:val="0"/>
      <w:marBottom w:val="0"/>
      <w:divBdr>
        <w:top w:val="none" w:sz="0" w:space="0" w:color="auto"/>
        <w:left w:val="none" w:sz="0" w:space="0" w:color="auto"/>
        <w:bottom w:val="none" w:sz="0" w:space="0" w:color="auto"/>
        <w:right w:val="none" w:sz="0" w:space="0" w:color="auto"/>
      </w:divBdr>
    </w:div>
    <w:div w:id="2072656529">
      <w:bodyDiv w:val="1"/>
      <w:marLeft w:val="0"/>
      <w:marRight w:val="0"/>
      <w:marTop w:val="0"/>
      <w:marBottom w:val="0"/>
      <w:divBdr>
        <w:top w:val="none" w:sz="0" w:space="0" w:color="auto"/>
        <w:left w:val="none" w:sz="0" w:space="0" w:color="auto"/>
        <w:bottom w:val="none" w:sz="0" w:space="0" w:color="auto"/>
        <w:right w:val="none" w:sz="0" w:space="0" w:color="auto"/>
      </w:divBdr>
    </w:div>
    <w:div w:id="2072920243">
      <w:bodyDiv w:val="1"/>
      <w:marLeft w:val="0"/>
      <w:marRight w:val="0"/>
      <w:marTop w:val="0"/>
      <w:marBottom w:val="0"/>
      <w:divBdr>
        <w:top w:val="none" w:sz="0" w:space="0" w:color="auto"/>
        <w:left w:val="none" w:sz="0" w:space="0" w:color="auto"/>
        <w:bottom w:val="none" w:sz="0" w:space="0" w:color="auto"/>
        <w:right w:val="none" w:sz="0" w:space="0" w:color="auto"/>
      </w:divBdr>
    </w:div>
    <w:div w:id="2074962688">
      <w:bodyDiv w:val="1"/>
      <w:marLeft w:val="0"/>
      <w:marRight w:val="0"/>
      <w:marTop w:val="0"/>
      <w:marBottom w:val="0"/>
      <w:divBdr>
        <w:top w:val="none" w:sz="0" w:space="0" w:color="auto"/>
        <w:left w:val="none" w:sz="0" w:space="0" w:color="auto"/>
        <w:bottom w:val="none" w:sz="0" w:space="0" w:color="auto"/>
        <w:right w:val="none" w:sz="0" w:space="0" w:color="auto"/>
      </w:divBdr>
    </w:div>
    <w:div w:id="2076509250">
      <w:bodyDiv w:val="1"/>
      <w:marLeft w:val="0"/>
      <w:marRight w:val="0"/>
      <w:marTop w:val="0"/>
      <w:marBottom w:val="0"/>
      <w:divBdr>
        <w:top w:val="none" w:sz="0" w:space="0" w:color="auto"/>
        <w:left w:val="none" w:sz="0" w:space="0" w:color="auto"/>
        <w:bottom w:val="none" w:sz="0" w:space="0" w:color="auto"/>
        <w:right w:val="none" w:sz="0" w:space="0" w:color="auto"/>
      </w:divBdr>
    </w:div>
    <w:div w:id="2077434884">
      <w:bodyDiv w:val="1"/>
      <w:marLeft w:val="0"/>
      <w:marRight w:val="0"/>
      <w:marTop w:val="0"/>
      <w:marBottom w:val="0"/>
      <w:divBdr>
        <w:top w:val="none" w:sz="0" w:space="0" w:color="auto"/>
        <w:left w:val="none" w:sz="0" w:space="0" w:color="auto"/>
        <w:bottom w:val="none" w:sz="0" w:space="0" w:color="auto"/>
        <w:right w:val="none" w:sz="0" w:space="0" w:color="auto"/>
      </w:divBdr>
    </w:div>
    <w:div w:id="2077631258">
      <w:bodyDiv w:val="1"/>
      <w:marLeft w:val="0"/>
      <w:marRight w:val="0"/>
      <w:marTop w:val="0"/>
      <w:marBottom w:val="0"/>
      <w:divBdr>
        <w:top w:val="none" w:sz="0" w:space="0" w:color="auto"/>
        <w:left w:val="none" w:sz="0" w:space="0" w:color="auto"/>
        <w:bottom w:val="none" w:sz="0" w:space="0" w:color="auto"/>
        <w:right w:val="none" w:sz="0" w:space="0" w:color="auto"/>
      </w:divBdr>
    </w:div>
    <w:div w:id="2078933772">
      <w:bodyDiv w:val="1"/>
      <w:marLeft w:val="0"/>
      <w:marRight w:val="0"/>
      <w:marTop w:val="0"/>
      <w:marBottom w:val="0"/>
      <w:divBdr>
        <w:top w:val="none" w:sz="0" w:space="0" w:color="auto"/>
        <w:left w:val="none" w:sz="0" w:space="0" w:color="auto"/>
        <w:bottom w:val="none" w:sz="0" w:space="0" w:color="auto"/>
        <w:right w:val="none" w:sz="0" w:space="0" w:color="auto"/>
      </w:divBdr>
    </w:div>
    <w:div w:id="2079476358">
      <w:bodyDiv w:val="1"/>
      <w:marLeft w:val="0"/>
      <w:marRight w:val="0"/>
      <w:marTop w:val="0"/>
      <w:marBottom w:val="0"/>
      <w:divBdr>
        <w:top w:val="none" w:sz="0" w:space="0" w:color="auto"/>
        <w:left w:val="none" w:sz="0" w:space="0" w:color="auto"/>
        <w:bottom w:val="none" w:sz="0" w:space="0" w:color="auto"/>
        <w:right w:val="none" w:sz="0" w:space="0" w:color="auto"/>
      </w:divBdr>
    </w:div>
    <w:div w:id="2080059391">
      <w:bodyDiv w:val="1"/>
      <w:marLeft w:val="0"/>
      <w:marRight w:val="0"/>
      <w:marTop w:val="0"/>
      <w:marBottom w:val="0"/>
      <w:divBdr>
        <w:top w:val="none" w:sz="0" w:space="0" w:color="auto"/>
        <w:left w:val="none" w:sz="0" w:space="0" w:color="auto"/>
        <w:bottom w:val="none" w:sz="0" w:space="0" w:color="auto"/>
        <w:right w:val="none" w:sz="0" w:space="0" w:color="auto"/>
      </w:divBdr>
    </w:div>
    <w:div w:id="2080399027">
      <w:bodyDiv w:val="1"/>
      <w:marLeft w:val="0"/>
      <w:marRight w:val="0"/>
      <w:marTop w:val="0"/>
      <w:marBottom w:val="0"/>
      <w:divBdr>
        <w:top w:val="none" w:sz="0" w:space="0" w:color="auto"/>
        <w:left w:val="none" w:sz="0" w:space="0" w:color="auto"/>
        <w:bottom w:val="none" w:sz="0" w:space="0" w:color="auto"/>
        <w:right w:val="none" w:sz="0" w:space="0" w:color="auto"/>
      </w:divBdr>
    </w:div>
    <w:div w:id="2080403349">
      <w:bodyDiv w:val="1"/>
      <w:marLeft w:val="0"/>
      <w:marRight w:val="0"/>
      <w:marTop w:val="0"/>
      <w:marBottom w:val="0"/>
      <w:divBdr>
        <w:top w:val="none" w:sz="0" w:space="0" w:color="auto"/>
        <w:left w:val="none" w:sz="0" w:space="0" w:color="auto"/>
        <w:bottom w:val="none" w:sz="0" w:space="0" w:color="auto"/>
        <w:right w:val="none" w:sz="0" w:space="0" w:color="auto"/>
      </w:divBdr>
    </w:div>
    <w:div w:id="2082216013">
      <w:bodyDiv w:val="1"/>
      <w:marLeft w:val="0"/>
      <w:marRight w:val="0"/>
      <w:marTop w:val="0"/>
      <w:marBottom w:val="0"/>
      <w:divBdr>
        <w:top w:val="none" w:sz="0" w:space="0" w:color="auto"/>
        <w:left w:val="none" w:sz="0" w:space="0" w:color="auto"/>
        <w:bottom w:val="none" w:sz="0" w:space="0" w:color="auto"/>
        <w:right w:val="none" w:sz="0" w:space="0" w:color="auto"/>
      </w:divBdr>
    </w:div>
    <w:div w:id="2082364369">
      <w:bodyDiv w:val="1"/>
      <w:marLeft w:val="0"/>
      <w:marRight w:val="0"/>
      <w:marTop w:val="0"/>
      <w:marBottom w:val="0"/>
      <w:divBdr>
        <w:top w:val="none" w:sz="0" w:space="0" w:color="auto"/>
        <w:left w:val="none" w:sz="0" w:space="0" w:color="auto"/>
        <w:bottom w:val="none" w:sz="0" w:space="0" w:color="auto"/>
        <w:right w:val="none" w:sz="0" w:space="0" w:color="auto"/>
      </w:divBdr>
    </w:div>
    <w:div w:id="2083016678">
      <w:bodyDiv w:val="1"/>
      <w:marLeft w:val="0"/>
      <w:marRight w:val="0"/>
      <w:marTop w:val="0"/>
      <w:marBottom w:val="0"/>
      <w:divBdr>
        <w:top w:val="none" w:sz="0" w:space="0" w:color="auto"/>
        <w:left w:val="none" w:sz="0" w:space="0" w:color="auto"/>
        <w:bottom w:val="none" w:sz="0" w:space="0" w:color="auto"/>
        <w:right w:val="none" w:sz="0" w:space="0" w:color="auto"/>
      </w:divBdr>
    </w:div>
    <w:div w:id="2083749842">
      <w:bodyDiv w:val="1"/>
      <w:marLeft w:val="0"/>
      <w:marRight w:val="0"/>
      <w:marTop w:val="0"/>
      <w:marBottom w:val="0"/>
      <w:divBdr>
        <w:top w:val="none" w:sz="0" w:space="0" w:color="auto"/>
        <w:left w:val="none" w:sz="0" w:space="0" w:color="auto"/>
        <w:bottom w:val="none" w:sz="0" w:space="0" w:color="auto"/>
        <w:right w:val="none" w:sz="0" w:space="0" w:color="auto"/>
      </w:divBdr>
    </w:div>
    <w:div w:id="2083790275">
      <w:bodyDiv w:val="1"/>
      <w:marLeft w:val="0"/>
      <w:marRight w:val="0"/>
      <w:marTop w:val="0"/>
      <w:marBottom w:val="0"/>
      <w:divBdr>
        <w:top w:val="none" w:sz="0" w:space="0" w:color="auto"/>
        <w:left w:val="none" w:sz="0" w:space="0" w:color="auto"/>
        <w:bottom w:val="none" w:sz="0" w:space="0" w:color="auto"/>
        <w:right w:val="none" w:sz="0" w:space="0" w:color="auto"/>
      </w:divBdr>
    </w:div>
    <w:div w:id="2084795507">
      <w:bodyDiv w:val="1"/>
      <w:marLeft w:val="0"/>
      <w:marRight w:val="0"/>
      <w:marTop w:val="0"/>
      <w:marBottom w:val="0"/>
      <w:divBdr>
        <w:top w:val="none" w:sz="0" w:space="0" w:color="auto"/>
        <w:left w:val="none" w:sz="0" w:space="0" w:color="auto"/>
        <w:bottom w:val="none" w:sz="0" w:space="0" w:color="auto"/>
        <w:right w:val="none" w:sz="0" w:space="0" w:color="auto"/>
      </w:divBdr>
    </w:div>
    <w:div w:id="2086565450">
      <w:bodyDiv w:val="1"/>
      <w:marLeft w:val="0"/>
      <w:marRight w:val="0"/>
      <w:marTop w:val="0"/>
      <w:marBottom w:val="0"/>
      <w:divBdr>
        <w:top w:val="none" w:sz="0" w:space="0" w:color="auto"/>
        <w:left w:val="none" w:sz="0" w:space="0" w:color="auto"/>
        <w:bottom w:val="none" w:sz="0" w:space="0" w:color="auto"/>
        <w:right w:val="none" w:sz="0" w:space="0" w:color="auto"/>
      </w:divBdr>
    </w:div>
    <w:div w:id="2090030287">
      <w:bodyDiv w:val="1"/>
      <w:marLeft w:val="0"/>
      <w:marRight w:val="0"/>
      <w:marTop w:val="0"/>
      <w:marBottom w:val="0"/>
      <w:divBdr>
        <w:top w:val="none" w:sz="0" w:space="0" w:color="auto"/>
        <w:left w:val="none" w:sz="0" w:space="0" w:color="auto"/>
        <w:bottom w:val="none" w:sz="0" w:space="0" w:color="auto"/>
        <w:right w:val="none" w:sz="0" w:space="0" w:color="auto"/>
      </w:divBdr>
    </w:div>
    <w:div w:id="2090150655">
      <w:bodyDiv w:val="1"/>
      <w:marLeft w:val="0"/>
      <w:marRight w:val="0"/>
      <w:marTop w:val="0"/>
      <w:marBottom w:val="0"/>
      <w:divBdr>
        <w:top w:val="none" w:sz="0" w:space="0" w:color="auto"/>
        <w:left w:val="none" w:sz="0" w:space="0" w:color="auto"/>
        <w:bottom w:val="none" w:sz="0" w:space="0" w:color="auto"/>
        <w:right w:val="none" w:sz="0" w:space="0" w:color="auto"/>
      </w:divBdr>
    </w:div>
    <w:div w:id="2091538223">
      <w:bodyDiv w:val="1"/>
      <w:marLeft w:val="0"/>
      <w:marRight w:val="0"/>
      <w:marTop w:val="0"/>
      <w:marBottom w:val="0"/>
      <w:divBdr>
        <w:top w:val="none" w:sz="0" w:space="0" w:color="auto"/>
        <w:left w:val="none" w:sz="0" w:space="0" w:color="auto"/>
        <w:bottom w:val="none" w:sz="0" w:space="0" w:color="auto"/>
        <w:right w:val="none" w:sz="0" w:space="0" w:color="auto"/>
      </w:divBdr>
    </w:div>
    <w:div w:id="2092041065">
      <w:bodyDiv w:val="1"/>
      <w:marLeft w:val="0"/>
      <w:marRight w:val="0"/>
      <w:marTop w:val="0"/>
      <w:marBottom w:val="0"/>
      <w:divBdr>
        <w:top w:val="none" w:sz="0" w:space="0" w:color="auto"/>
        <w:left w:val="none" w:sz="0" w:space="0" w:color="auto"/>
        <w:bottom w:val="none" w:sz="0" w:space="0" w:color="auto"/>
        <w:right w:val="none" w:sz="0" w:space="0" w:color="auto"/>
      </w:divBdr>
    </w:div>
    <w:div w:id="2092582733">
      <w:bodyDiv w:val="1"/>
      <w:marLeft w:val="0"/>
      <w:marRight w:val="0"/>
      <w:marTop w:val="0"/>
      <w:marBottom w:val="0"/>
      <w:divBdr>
        <w:top w:val="none" w:sz="0" w:space="0" w:color="auto"/>
        <w:left w:val="none" w:sz="0" w:space="0" w:color="auto"/>
        <w:bottom w:val="none" w:sz="0" w:space="0" w:color="auto"/>
        <w:right w:val="none" w:sz="0" w:space="0" w:color="auto"/>
      </w:divBdr>
    </w:div>
    <w:div w:id="2093119059">
      <w:bodyDiv w:val="1"/>
      <w:marLeft w:val="0"/>
      <w:marRight w:val="0"/>
      <w:marTop w:val="0"/>
      <w:marBottom w:val="0"/>
      <w:divBdr>
        <w:top w:val="none" w:sz="0" w:space="0" w:color="auto"/>
        <w:left w:val="none" w:sz="0" w:space="0" w:color="auto"/>
        <w:bottom w:val="none" w:sz="0" w:space="0" w:color="auto"/>
        <w:right w:val="none" w:sz="0" w:space="0" w:color="auto"/>
      </w:divBdr>
    </w:div>
    <w:div w:id="2094426475">
      <w:bodyDiv w:val="1"/>
      <w:marLeft w:val="0"/>
      <w:marRight w:val="0"/>
      <w:marTop w:val="0"/>
      <w:marBottom w:val="0"/>
      <w:divBdr>
        <w:top w:val="none" w:sz="0" w:space="0" w:color="auto"/>
        <w:left w:val="none" w:sz="0" w:space="0" w:color="auto"/>
        <w:bottom w:val="none" w:sz="0" w:space="0" w:color="auto"/>
        <w:right w:val="none" w:sz="0" w:space="0" w:color="auto"/>
      </w:divBdr>
    </w:div>
    <w:div w:id="2094624072">
      <w:bodyDiv w:val="1"/>
      <w:marLeft w:val="0"/>
      <w:marRight w:val="0"/>
      <w:marTop w:val="0"/>
      <w:marBottom w:val="0"/>
      <w:divBdr>
        <w:top w:val="none" w:sz="0" w:space="0" w:color="auto"/>
        <w:left w:val="none" w:sz="0" w:space="0" w:color="auto"/>
        <w:bottom w:val="none" w:sz="0" w:space="0" w:color="auto"/>
        <w:right w:val="none" w:sz="0" w:space="0" w:color="auto"/>
      </w:divBdr>
    </w:div>
    <w:div w:id="2094739676">
      <w:bodyDiv w:val="1"/>
      <w:marLeft w:val="0"/>
      <w:marRight w:val="0"/>
      <w:marTop w:val="0"/>
      <w:marBottom w:val="0"/>
      <w:divBdr>
        <w:top w:val="none" w:sz="0" w:space="0" w:color="auto"/>
        <w:left w:val="none" w:sz="0" w:space="0" w:color="auto"/>
        <w:bottom w:val="none" w:sz="0" w:space="0" w:color="auto"/>
        <w:right w:val="none" w:sz="0" w:space="0" w:color="auto"/>
      </w:divBdr>
    </w:div>
    <w:div w:id="2095122803">
      <w:bodyDiv w:val="1"/>
      <w:marLeft w:val="0"/>
      <w:marRight w:val="0"/>
      <w:marTop w:val="0"/>
      <w:marBottom w:val="0"/>
      <w:divBdr>
        <w:top w:val="none" w:sz="0" w:space="0" w:color="auto"/>
        <w:left w:val="none" w:sz="0" w:space="0" w:color="auto"/>
        <w:bottom w:val="none" w:sz="0" w:space="0" w:color="auto"/>
        <w:right w:val="none" w:sz="0" w:space="0" w:color="auto"/>
      </w:divBdr>
    </w:div>
    <w:div w:id="2095319943">
      <w:bodyDiv w:val="1"/>
      <w:marLeft w:val="0"/>
      <w:marRight w:val="0"/>
      <w:marTop w:val="0"/>
      <w:marBottom w:val="0"/>
      <w:divBdr>
        <w:top w:val="none" w:sz="0" w:space="0" w:color="auto"/>
        <w:left w:val="none" w:sz="0" w:space="0" w:color="auto"/>
        <w:bottom w:val="none" w:sz="0" w:space="0" w:color="auto"/>
        <w:right w:val="none" w:sz="0" w:space="0" w:color="auto"/>
      </w:divBdr>
    </w:div>
    <w:div w:id="2095320221">
      <w:bodyDiv w:val="1"/>
      <w:marLeft w:val="0"/>
      <w:marRight w:val="0"/>
      <w:marTop w:val="0"/>
      <w:marBottom w:val="0"/>
      <w:divBdr>
        <w:top w:val="none" w:sz="0" w:space="0" w:color="auto"/>
        <w:left w:val="none" w:sz="0" w:space="0" w:color="auto"/>
        <w:bottom w:val="none" w:sz="0" w:space="0" w:color="auto"/>
        <w:right w:val="none" w:sz="0" w:space="0" w:color="auto"/>
      </w:divBdr>
    </w:div>
    <w:div w:id="2096585142">
      <w:bodyDiv w:val="1"/>
      <w:marLeft w:val="0"/>
      <w:marRight w:val="0"/>
      <w:marTop w:val="0"/>
      <w:marBottom w:val="0"/>
      <w:divBdr>
        <w:top w:val="none" w:sz="0" w:space="0" w:color="auto"/>
        <w:left w:val="none" w:sz="0" w:space="0" w:color="auto"/>
        <w:bottom w:val="none" w:sz="0" w:space="0" w:color="auto"/>
        <w:right w:val="none" w:sz="0" w:space="0" w:color="auto"/>
      </w:divBdr>
    </w:div>
    <w:div w:id="2097047039">
      <w:bodyDiv w:val="1"/>
      <w:marLeft w:val="0"/>
      <w:marRight w:val="0"/>
      <w:marTop w:val="0"/>
      <w:marBottom w:val="0"/>
      <w:divBdr>
        <w:top w:val="none" w:sz="0" w:space="0" w:color="auto"/>
        <w:left w:val="none" w:sz="0" w:space="0" w:color="auto"/>
        <w:bottom w:val="none" w:sz="0" w:space="0" w:color="auto"/>
        <w:right w:val="none" w:sz="0" w:space="0" w:color="auto"/>
      </w:divBdr>
    </w:div>
    <w:div w:id="2097094914">
      <w:bodyDiv w:val="1"/>
      <w:marLeft w:val="0"/>
      <w:marRight w:val="0"/>
      <w:marTop w:val="0"/>
      <w:marBottom w:val="0"/>
      <w:divBdr>
        <w:top w:val="none" w:sz="0" w:space="0" w:color="auto"/>
        <w:left w:val="none" w:sz="0" w:space="0" w:color="auto"/>
        <w:bottom w:val="none" w:sz="0" w:space="0" w:color="auto"/>
        <w:right w:val="none" w:sz="0" w:space="0" w:color="auto"/>
      </w:divBdr>
    </w:div>
    <w:div w:id="2099204923">
      <w:bodyDiv w:val="1"/>
      <w:marLeft w:val="0"/>
      <w:marRight w:val="0"/>
      <w:marTop w:val="0"/>
      <w:marBottom w:val="0"/>
      <w:divBdr>
        <w:top w:val="none" w:sz="0" w:space="0" w:color="auto"/>
        <w:left w:val="none" w:sz="0" w:space="0" w:color="auto"/>
        <w:bottom w:val="none" w:sz="0" w:space="0" w:color="auto"/>
        <w:right w:val="none" w:sz="0" w:space="0" w:color="auto"/>
      </w:divBdr>
    </w:div>
    <w:div w:id="2101749653">
      <w:bodyDiv w:val="1"/>
      <w:marLeft w:val="0"/>
      <w:marRight w:val="0"/>
      <w:marTop w:val="0"/>
      <w:marBottom w:val="0"/>
      <w:divBdr>
        <w:top w:val="none" w:sz="0" w:space="0" w:color="auto"/>
        <w:left w:val="none" w:sz="0" w:space="0" w:color="auto"/>
        <w:bottom w:val="none" w:sz="0" w:space="0" w:color="auto"/>
        <w:right w:val="none" w:sz="0" w:space="0" w:color="auto"/>
      </w:divBdr>
    </w:div>
    <w:div w:id="2103649030">
      <w:bodyDiv w:val="1"/>
      <w:marLeft w:val="0"/>
      <w:marRight w:val="0"/>
      <w:marTop w:val="0"/>
      <w:marBottom w:val="0"/>
      <w:divBdr>
        <w:top w:val="none" w:sz="0" w:space="0" w:color="auto"/>
        <w:left w:val="none" w:sz="0" w:space="0" w:color="auto"/>
        <w:bottom w:val="none" w:sz="0" w:space="0" w:color="auto"/>
        <w:right w:val="none" w:sz="0" w:space="0" w:color="auto"/>
      </w:divBdr>
    </w:div>
    <w:div w:id="2103721981">
      <w:bodyDiv w:val="1"/>
      <w:marLeft w:val="0"/>
      <w:marRight w:val="0"/>
      <w:marTop w:val="0"/>
      <w:marBottom w:val="0"/>
      <w:divBdr>
        <w:top w:val="none" w:sz="0" w:space="0" w:color="auto"/>
        <w:left w:val="none" w:sz="0" w:space="0" w:color="auto"/>
        <w:bottom w:val="none" w:sz="0" w:space="0" w:color="auto"/>
        <w:right w:val="none" w:sz="0" w:space="0" w:color="auto"/>
      </w:divBdr>
    </w:div>
    <w:div w:id="2104062190">
      <w:bodyDiv w:val="1"/>
      <w:marLeft w:val="0"/>
      <w:marRight w:val="0"/>
      <w:marTop w:val="0"/>
      <w:marBottom w:val="0"/>
      <w:divBdr>
        <w:top w:val="none" w:sz="0" w:space="0" w:color="auto"/>
        <w:left w:val="none" w:sz="0" w:space="0" w:color="auto"/>
        <w:bottom w:val="none" w:sz="0" w:space="0" w:color="auto"/>
        <w:right w:val="none" w:sz="0" w:space="0" w:color="auto"/>
      </w:divBdr>
    </w:div>
    <w:div w:id="2104102027">
      <w:bodyDiv w:val="1"/>
      <w:marLeft w:val="0"/>
      <w:marRight w:val="0"/>
      <w:marTop w:val="0"/>
      <w:marBottom w:val="0"/>
      <w:divBdr>
        <w:top w:val="none" w:sz="0" w:space="0" w:color="auto"/>
        <w:left w:val="none" w:sz="0" w:space="0" w:color="auto"/>
        <w:bottom w:val="none" w:sz="0" w:space="0" w:color="auto"/>
        <w:right w:val="none" w:sz="0" w:space="0" w:color="auto"/>
      </w:divBdr>
    </w:div>
    <w:div w:id="2104565108">
      <w:bodyDiv w:val="1"/>
      <w:marLeft w:val="0"/>
      <w:marRight w:val="0"/>
      <w:marTop w:val="0"/>
      <w:marBottom w:val="0"/>
      <w:divBdr>
        <w:top w:val="none" w:sz="0" w:space="0" w:color="auto"/>
        <w:left w:val="none" w:sz="0" w:space="0" w:color="auto"/>
        <w:bottom w:val="none" w:sz="0" w:space="0" w:color="auto"/>
        <w:right w:val="none" w:sz="0" w:space="0" w:color="auto"/>
      </w:divBdr>
    </w:div>
    <w:div w:id="2105026310">
      <w:bodyDiv w:val="1"/>
      <w:marLeft w:val="0"/>
      <w:marRight w:val="0"/>
      <w:marTop w:val="0"/>
      <w:marBottom w:val="0"/>
      <w:divBdr>
        <w:top w:val="none" w:sz="0" w:space="0" w:color="auto"/>
        <w:left w:val="none" w:sz="0" w:space="0" w:color="auto"/>
        <w:bottom w:val="none" w:sz="0" w:space="0" w:color="auto"/>
        <w:right w:val="none" w:sz="0" w:space="0" w:color="auto"/>
      </w:divBdr>
    </w:div>
    <w:div w:id="2105032567">
      <w:bodyDiv w:val="1"/>
      <w:marLeft w:val="0"/>
      <w:marRight w:val="0"/>
      <w:marTop w:val="0"/>
      <w:marBottom w:val="0"/>
      <w:divBdr>
        <w:top w:val="none" w:sz="0" w:space="0" w:color="auto"/>
        <w:left w:val="none" w:sz="0" w:space="0" w:color="auto"/>
        <w:bottom w:val="none" w:sz="0" w:space="0" w:color="auto"/>
        <w:right w:val="none" w:sz="0" w:space="0" w:color="auto"/>
      </w:divBdr>
    </w:div>
    <w:div w:id="2105497297">
      <w:bodyDiv w:val="1"/>
      <w:marLeft w:val="0"/>
      <w:marRight w:val="0"/>
      <w:marTop w:val="0"/>
      <w:marBottom w:val="0"/>
      <w:divBdr>
        <w:top w:val="none" w:sz="0" w:space="0" w:color="auto"/>
        <w:left w:val="none" w:sz="0" w:space="0" w:color="auto"/>
        <w:bottom w:val="none" w:sz="0" w:space="0" w:color="auto"/>
        <w:right w:val="none" w:sz="0" w:space="0" w:color="auto"/>
      </w:divBdr>
    </w:div>
    <w:div w:id="2105805697">
      <w:bodyDiv w:val="1"/>
      <w:marLeft w:val="0"/>
      <w:marRight w:val="0"/>
      <w:marTop w:val="0"/>
      <w:marBottom w:val="0"/>
      <w:divBdr>
        <w:top w:val="none" w:sz="0" w:space="0" w:color="auto"/>
        <w:left w:val="none" w:sz="0" w:space="0" w:color="auto"/>
        <w:bottom w:val="none" w:sz="0" w:space="0" w:color="auto"/>
        <w:right w:val="none" w:sz="0" w:space="0" w:color="auto"/>
      </w:divBdr>
    </w:div>
    <w:div w:id="2106341129">
      <w:bodyDiv w:val="1"/>
      <w:marLeft w:val="0"/>
      <w:marRight w:val="0"/>
      <w:marTop w:val="0"/>
      <w:marBottom w:val="0"/>
      <w:divBdr>
        <w:top w:val="none" w:sz="0" w:space="0" w:color="auto"/>
        <w:left w:val="none" w:sz="0" w:space="0" w:color="auto"/>
        <w:bottom w:val="none" w:sz="0" w:space="0" w:color="auto"/>
        <w:right w:val="none" w:sz="0" w:space="0" w:color="auto"/>
      </w:divBdr>
    </w:div>
    <w:div w:id="2106993956">
      <w:bodyDiv w:val="1"/>
      <w:marLeft w:val="0"/>
      <w:marRight w:val="0"/>
      <w:marTop w:val="0"/>
      <w:marBottom w:val="0"/>
      <w:divBdr>
        <w:top w:val="none" w:sz="0" w:space="0" w:color="auto"/>
        <w:left w:val="none" w:sz="0" w:space="0" w:color="auto"/>
        <w:bottom w:val="none" w:sz="0" w:space="0" w:color="auto"/>
        <w:right w:val="none" w:sz="0" w:space="0" w:color="auto"/>
      </w:divBdr>
    </w:div>
    <w:div w:id="2106999118">
      <w:bodyDiv w:val="1"/>
      <w:marLeft w:val="0"/>
      <w:marRight w:val="0"/>
      <w:marTop w:val="0"/>
      <w:marBottom w:val="0"/>
      <w:divBdr>
        <w:top w:val="none" w:sz="0" w:space="0" w:color="auto"/>
        <w:left w:val="none" w:sz="0" w:space="0" w:color="auto"/>
        <w:bottom w:val="none" w:sz="0" w:space="0" w:color="auto"/>
        <w:right w:val="none" w:sz="0" w:space="0" w:color="auto"/>
      </w:divBdr>
    </w:div>
    <w:div w:id="2107264507">
      <w:bodyDiv w:val="1"/>
      <w:marLeft w:val="0"/>
      <w:marRight w:val="0"/>
      <w:marTop w:val="0"/>
      <w:marBottom w:val="0"/>
      <w:divBdr>
        <w:top w:val="none" w:sz="0" w:space="0" w:color="auto"/>
        <w:left w:val="none" w:sz="0" w:space="0" w:color="auto"/>
        <w:bottom w:val="none" w:sz="0" w:space="0" w:color="auto"/>
        <w:right w:val="none" w:sz="0" w:space="0" w:color="auto"/>
      </w:divBdr>
    </w:div>
    <w:div w:id="2107724904">
      <w:bodyDiv w:val="1"/>
      <w:marLeft w:val="0"/>
      <w:marRight w:val="0"/>
      <w:marTop w:val="0"/>
      <w:marBottom w:val="0"/>
      <w:divBdr>
        <w:top w:val="none" w:sz="0" w:space="0" w:color="auto"/>
        <w:left w:val="none" w:sz="0" w:space="0" w:color="auto"/>
        <w:bottom w:val="none" w:sz="0" w:space="0" w:color="auto"/>
        <w:right w:val="none" w:sz="0" w:space="0" w:color="auto"/>
      </w:divBdr>
    </w:div>
    <w:div w:id="2108500457">
      <w:bodyDiv w:val="1"/>
      <w:marLeft w:val="0"/>
      <w:marRight w:val="0"/>
      <w:marTop w:val="0"/>
      <w:marBottom w:val="0"/>
      <w:divBdr>
        <w:top w:val="none" w:sz="0" w:space="0" w:color="auto"/>
        <w:left w:val="none" w:sz="0" w:space="0" w:color="auto"/>
        <w:bottom w:val="none" w:sz="0" w:space="0" w:color="auto"/>
        <w:right w:val="none" w:sz="0" w:space="0" w:color="auto"/>
      </w:divBdr>
    </w:div>
    <w:div w:id="2109613486">
      <w:bodyDiv w:val="1"/>
      <w:marLeft w:val="0"/>
      <w:marRight w:val="0"/>
      <w:marTop w:val="0"/>
      <w:marBottom w:val="0"/>
      <w:divBdr>
        <w:top w:val="none" w:sz="0" w:space="0" w:color="auto"/>
        <w:left w:val="none" w:sz="0" w:space="0" w:color="auto"/>
        <w:bottom w:val="none" w:sz="0" w:space="0" w:color="auto"/>
        <w:right w:val="none" w:sz="0" w:space="0" w:color="auto"/>
      </w:divBdr>
    </w:div>
    <w:div w:id="2111125765">
      <w:bodyDiv w:val="1"/>
      <w:marLeft w:val="0"/>
      <w:marRight w:val="0"/>
      <w:marTop w:val="0"/>
      <w:marBottom w:val="0"/>
      <w:divBdr>
        <w:top w:val="none" w:sz="0" w:space="0" w:color="auto"/>
        <w:left w:val="none" w:sz="0" w:space="0" w:color="auto"/>
        <w:bottom w:val="none" w:sz="0" w:space="0" w:color="auto"/>
        <w:right w:val="none" w:sz="0" w:space="0" w:color="auto"/>
      </w:divBdr>
    </w:div>
    <w:div w:id="2111731360">
      <w:bodyDiv w:val="1"/>
      <w:marLeft w:val="0"/>
      <w:marRight w:val="0"/>
      <w:marTop w:val="0"/>
      <w:marBottom w:val="0"/>
      <w:divBdr>
        <w:top w:val="none" w:sz="0" w:space="0" w:color="auto"/>
        <w:left w:val="none" w:sz="0" w:space="0" w:color="auto"/>
        <w:bottom w:val="none" w:sz="0" w:space="0" w:color="auto"/>
        <w:right w:val="none" w:sz="0" w:space="0" w:color="auto"/>
      </w:divBdr>
    </w:div>
    <w:div w:id="2113239940">
      <w:bodyDiv w:val="1"/>
      <w:marLeft w:val="0"/>
      <w:marRight w:val="0"/>
      <w:marTop w:val="0"/>
      <w:marBottom w:val="0"/>
      <w:divBdr>
        <w:top w:val="none" w:sz="0" w:space="0" w:color="auto"/>
        <w:left w:val="none" w:sz="0" w:space="0" w:color="auto"/>
        <w:bottom w:val="none" w:sz="0" w:space="0" w:color="auto"/>
        <w:right w:val="none" w:sz="0" w:space="0" w:color="auto"/>
      </w:divBdr>
    </w:div>
    <w:div w:id="2114086336">
      <w:bodyDiv w:val="1"/>
      <w:marLeft w:val="0"/>
      <w:marRight w:val="0"/>
      <w:marTop w:val="0"/>
      <w:marBottom w:val="0"/>
      <w:divBdr>
        <w:top w:val="none" w:sz="0" w:space="0" w:color="auto"/>
        <w:left w:val="none" w:sz="0" w:space="0" w:color="auto"/>
        <w:bottom w:val="none" w:sz="0" w:space="0" w:color="auto"/>
        <w:right w:val="none" w:sz="0" w:space="0" w:color="auto"/>
      </w:divBdr>
    </w:div>
    <w:div w:id="2114207975">
      <w:bodyDiv w:val="1"/>
      <w:marLeft w:val="0"/>
      <w:marRight w:val="0"/>
      <w:marTop w:val="0"/>
      <w:marBottom w:val="0"/>
      <w:divBdr>
        <w:top w:val="none" w:sz="0" w:space="0" w:color="auto"/>
        <w:left w:val="none" w:sz="0" w:space="0" w:color="auto"/>
        <w:bottom w:val="none" w:sz="0" w:space="0" w:color="auto"/>
        <w:right w:val="none" w:sz="0" w:space="0" w:color="auto"/>
      </w:divBdr>
    </w:div>
    <w:div w:id="2115050676">
      <w:bodyDiv w:val="1"/>
      <w:marLeft w:val="0"/>
      <w:marRight w:val="0"/>
      <w:marTop w:val="0"/>
      <w:marBottom w:val="0"/>
      <w:divBdr>
        <w:top w:val="none" w:sz="0" w:space="0" w:color="auto"/>
        <w:left w:val="none" w:sz="0" w:space="0" w:color="auto"/>
        <w:bottom w:val="none" w:sz="0" w:space="0" w:color="auto"/>
        <w:right w:val="none" w:sz="0" w:space="0" w:color="auto"/>
      </w:divBdr>
    </w:div>
    <w:div w:id="2115057023">
      <w:bodyDiv w:val="1"/>
      <w:marLeft w:val="0"/>
      <w:marRight w:val="0"/>
      <w:marTop w:val="0"/>
      <w:marBottom w:val="0"/>
      <w:divBdr>
        <w:top w:val="none" w:sz="0" w:space="0" w:color="auto"/>
        <w:left w:val="none" w:sz="0" w:space="0" w:color="auto"/>
        <w:bottom w:val="none" w:sz="0" w:space="0" w:color="auto"/>
        <w:right w:val="none" w:sz="0" w:space="0" w:color="auto"/>
      </w:divBdr>
    </w:div>
    <w:div w:id="2115205584">
      <w:bodyDiv w:val="1"/>
      <w:marLeft w:val="0"/>
      <w:marRight w:val="0"/>
      <w:marTop w:val="0"/>
      <w:marBottom w:val="0"/>
      <w:divBdr>
        <w:top w:val="none" w:sz="0" w:space="0" w:color="auto"/>
        <w:left w:val="none" w:sz="0" w:space="0" w:color="auto"/>
        <w:bottom w:val="none" w:sz="0" w:space="0" w:color="auto"/>
        <w:right w:val="none" w:sz="0" w:space="0" w:color="auto"/>
      </w:divBdr>
    </w:div>
    <w:div w:id="2116174160">
      <w:bodyDiv w:val="1"/>
      <w:marLeft w:val="0"/>
      <w:marRight w:val="0"/>
      <w:marTop w:val="0"/>
      <w:marBottom w:val="0"/>
      <w:divBdr>
        <w:top w:val="none" w:sz="0" w:space="0" w:color="auto"/>
        <w:left w:val="none" w:sz="0" w:space="0" w:color="auto"/>
        <w:bottom w:val="none" w:sz="0" w:space="0" w:color="auto"/>
        <w:right w:val="none" w:sz="0" w:space="0" w:color="auto"/>
      </w:divBdr>
    </w:div>
    <w:div w:id="2116363368">
      <w:bodyDiv w:val="1"/>
      <w:marLeft w:val="0"/>
      <w:marRight w:val="0"/>
      <w:marTop w:val="0"/>
      <w:marBottom w:val="0"/>
      <w:divBdr>
        <w:top w:val="none" w:sz="0" w:space="0" w:color="auto"/>
        <w:left w:val="none" w:sz="0" w:space="0" w:color="auto"/>
        <w:bottom w:val="none" w:sz="0" w:space="0" w:color="auto"/>
        <w:right w:val="none" w:sz="0" w:space="0" w:color="auto"/>
      </w:divBdr>
    </w:div>
    <w:div w:id="2117015003">
      <w:bodyDiv w:val="1"/>
      <w:marLeft w:val="0"/>
      <w:marRight w:val="0"/>
      <w:marTop w:val="0"/>
      <w:marBottom w:val="0"/>
      <w:divBdr>
        <w:top w:val="none" w:sz="0" w:space="0" w:color="auto"/>
        <w:left w:val="none" w:sz="0" w:space="0" w:color="auto"/>
        <w:bottom w:val="none" w:sz="0" w:space="0" w:color="auto"/>
        <w:right w:val="none" w:sz="0" w:space="0" w:color="auto"/>
      </w:divBdr>
    </w:div>
    <w:div w:id="2117170372">
      <w:bodyDiv w:val="1"/>
      <w:marLeft w:val="0"/>
      <w:marRight w:val="0"/>
      <w:marTop w:val="0"/>
      <w:marBottom w:val="0"/>
      <w:divBdr>
        <w:top w:val="none" w:sz="0" w:space="0" w:color="auto"/>
        <w:left w:val="none" w:sz="0" w:space="0" w:color="auto"/>
        <w:bottom w:val="none" w:sz="0" w:space="0" w:color="auto"/>
        <w:right w:val="none" w:sz="0" w:space="0" w:color="auto"/>
      </w:divBdr>
    </w:div>
    <w:div w:id="2117555607">
      <w:bodyDiv w:val="1"/>
      <w:marLeft w:val="0"/>
      <w:marRight w:val="0"/>
      <w:marTop w:val="0"/>
      <w:marBottom w:val="0"/>
      <w:divBdr>
        <w:top w:val="none" w:sz="0" w:space="0" w:color="auto"/>
        <w:left w:val="none" w:sz="0" w:space="0" w:color="auto"/>
        <w:bottom w:val="none" w:sz="0" w:space="0" w:color="auto"/>
        <w:right w:val="none" w:sz="0" w:space="0" w:color="auto"/>
      </w:divBdr>
    </w:div>
    <w:div w:id="2118331386">
      <w:bodyDiv w:val="1"/>
      <w:marLeft w:val="0"/>
      <w:marRight w:val="0"/>
      <w:marTop w:val="0"/>
      <w:marBottom w:val="0"/>
      <w:divBdr>
        <w:top w:val="none" w:sz="0" w:space="0" w:color="auto"/>
        <w:left w:val="none" w:sz="0" w:space="0" w:color="auto"/>
        <w:bottom w:val="none" w:sz="0" w:space="0" w:color="auto"/>
        <w:right w:val="none" w:sz="0" w:space="0" w:color="auto"/>
      </w:divBdr>
    </w:div>
    <w:div w:id="2118401120">
      <w:bodyDiv w:val="1"/>
      <w:marLeft w:val="0"/>
      <w:marRight w:val="0"/>
      <w:marTop w:val="0"/>
      <w:marBottom w:val="0"/>
      <w:divBdr>
        <w:top w:val="none" w:sz="0" w:space="0" w:color="auto"/>
        <w:left w:val="none" w:sz="0" w:space="0" w:color="auto"/>
        <w:bottom w:val="none" w:sz="0" w:space="0" w:color="auto"/>
        <w:right w:val="none" w:sz="0" w:space="0" w:color="auto"/>
      </w:divBdr>
    </w:div>
    <w:div w:id="2118525434">
      <w:bodyDiv w:val="1"/>
      <w:marLeft w:val="0"/>
      <w:marRight w:val="0"/>
      <w:marTop w:val="0"/>
      <w:marBottom w:val="0"/>
      <w:divBdr>
        <w:top w:val="none" w:sz="0" w:space="0" w:color="auto"/>
        <w:left w:val="none" w:sz="0" w:space="0" w:color="auto"/>
        <w:bottom w:val="none" w:sz="0" w:space="0" w:color="auto"/>
        <w:right w:val="none" w:sz="0" w:space="0" w:color="auto"/>
      </w:divBdr>
    </w:div>
    <w:div w:id="2119056852">
      <w:bodyDiv w:val="1"/>
      <w:marLeft w:val="0"/>
      <w:marRight w:val="0"/>
      <w:marTop w:val="0"/>
      <w:marBottom w:val="0"/>
      <w:divBdr>
        <w:top w:val="none" w:sz="0" w:space="0" w:color="auto"/>
        <w:left w:val="none" w:sz="0" w:space="0" w:color="auto"/>
        <w:bottom w:val="none" w:sz="0" w:space="0" w:color="auto"/>
        <w:right w:val="none" w:sz="0" w:space="0" w:color="auto"/>
      </w:divBdr>
    </w:div>
    <w:div w:id="2120178308">
      <w:bodyDiv w:val="1"/>
      <w:marLeft w:val="0"/>
      <w:marRight w:val="0"/>
      <w:marTop w:val="0"/>
      <w:marBottom w:val="0"/>
      <w:divBdr>
        <w:top w:val="none" w:sz="0" w:space="0" w:color="auto"/>
        <w:left w:val="none" w:sz="0" w:space="0" w:color="auto"/>
        <w:bottom w:val="none" w:sz="0" w:space="0" w:color="auto"/>
        <w:right w:val="none" w:sz="0" w:space="0" w:color="auto"/>
      </w:divBdr>
    </w:div>
    <w:div w:id="2120879317">
      <w:bodyDiv w:val="1"/>
      <w:marLeft w:val="0"/>
      <w:marRight w:val="0"/>
      <w:marTop w:val="0"/>
      <w:marBottom w:val="0"/>
      <w:divBdr>
        <w:top w:val="none" w:sz="0" w:space="0" w:color="auto"/>
        <w:left w:val="none" w:sz="0" w:space="0" w:color="auto"/>
        <w:bottom w:val="none" w:sz="0" w:space="0" w:color="auto"/>
        <w:right w:val="none" w:sz="0" w:space="0" w:color="auto"/>
      </w:divBdr>
    </w:div>
    <w:div w:id="2120880027">
      <w:bodyDiv w:val="1"/>
      <w:marLeft w:val="0"/>
      <w:marRight w:val="0"/>
      <w:marTop w:val="0"/>
      <w:marBottom w:val="0"/>
      <w:divBdr>
        <w:top w:val="none" w:sz="0" w:space="0" w:color="auto"/>
        <w:left w:val="none" w:sz="0" w:space="0" w:color="auto"/>
        <w:bottom w:val="none" w:sz="0" w:space="0" w:color="auto"/>
        <w:right w:val="none" w:sz="0" w:space="0" w:color="auto"/>
      </w:divBdr>
    </w:div>
    <w:div w:id="2122257860">
      <w:bodyDiv w:val="1"/>
      <w:marLeft w:val="0"/>
      <w:marRight w:val="0"/>
      <w:marTop w:val="0"/>
      <w:marBottom w:val="0"/>
      <w:divBdr>
        <w:top w:val="none" w:sz="0" w:space="0" w:color="auto"/>
        <w:left w:val="none" w:sz="0" w:space="0" w:color="auto"/>
        <w:bottom w:val="none" w:sz="0" w:space="0" w:color="auto"/>
        <w:right w:val="none" w:sz="0" w:space="0" w:color="auto"/>
      </w:divBdr>
    </w:div>
    <w:div w:id="2122721765">
      <w:bodyDiv w:val="1"/>
      <w:marLeft w:val="0"/>
      <w:marRight w:val="0"/>
      <w:marTop w:val="0"/>
      <w:marBottom w:val="0"/>
      <w:divBdr>
        <w:top w:val="none" w:sz="0" w:space="0" w:color="auto"/>
        <w:left w:val="none" w:sz="0" w:space="0" w:color="auto"/>
        <w:bottom w:val="none" w:sz="0" w:space="0" w:color="auto"/>
        <w:right w:val="none" w:sz="0" w:space="0" w:color="auto"/>
      </w:divBdr>
    </w:div>
    <w:div w:id="2123184772">
      <w:bodyDiv w:val="1"/>
      <w:marLeft w:val="0"/>
      <w:marRight w:val="0"/>
      <w:marTop w:val="0"/>
      <w:marBottom w:val="0"/>
      <w:divBdr>
        <w:top w:val="none" w:sz="0" w:space="0" w:color="auto"/>
        <w:left w:val="none" w:sz="0" w:space="0" w:color="auto"/>
        <w:bottom w:val="none" w:sz="0" w:space="0" w:color="auto"/>
        <w:right w:val="none" w:sz="0" w:space="0" w:color="auto"/>
      </w:divBdr>
    </w:div>
    <w:div w:id="2123187094">
      <w:bodyDiv w:val="1"/>
      <w:marLeft w:val="0"/>
      <w:marRight w:val="0"/>
      <w:marTop w:val="0"/>
      <w:marBottom w:val="0"/>
      <w:divBdr>
        <w:top w:val="none" w:sz="0" w:space="0" w:color="auto"/>
        <w:left w:val="none" w:sz="0" w:space="0" w:color="auto"/>
        <w:bottom w:val="none" w:sz="0" w:space="0" w:color="auto"/>
        <w:right w:val="none" w:sz="0" w:space="0" w:color="auto"/>
      </w:divBdr>
    </w:div>
    <w:div w:id="2123331326">
      <w:bodyDiv w:val="1"/>
      <w:marLeft w:val="0"/>
      <w:marRight w:val="0"/>
      <w:marTop w:val="0"/>
      <w:marBottom w:val="0"/>
      <w:divBdr>
        <w:top w:val="none" w:sz="0" w:space="0" w:color="auto"/>
        <w:left w:val="none" w:sz="0" w:space="0" w:color="auto"/>
        <w:bottom w:val="none" w:sz="0" w:space="0" w:color="auto"/>
        <w:right w:val="none" w:sz="0" w:space="0" w:color="auto"/>
      </w:divBdr>
    </w:div>
    <w:div w:id="2124302761">
      <w:bodyDiv w:val="1"/>
      <w:marLeft w:val="0"/>
      <w:marRight w:val="0"/>
      <w:marTop w:val="0"/>
      <w:marBottom w:val="0"/>
      <w:divBdr>
        <w:top w:val="none" w:sz="0" w:space="0" w:color="auto"/>
        <w:left w:val="none" w:sz="0" w:space="0" w:color="auto"/>
        <w:bottom w:val="none" w:sz="0" w:space="0" w:color="auto"/>
        <w:right w:val="none" w:sz="0" w:space="0" w:color="auto"/>
      </w:divBdr>
    </w:div>
    <w:div w:id="2125614193">
      <w:bodyDiv w:val="1"/>
      <w:marLeft w:val="0"/>
      <w:marRight w:val="0"/>
      <w:marTop w:val="0"/>
      <w:marBottom w:val="0"/>
      <w:divBdr>
        <w:top w:val="none" w:sz="0" w:space="0" w:color="auto"/>
        <w:left w:val="none" w:sz="0" w:space="0" w:color="auto"/>
        <w:bottom w:val="none" w:sz="0" w:space="0" w:color="auto"/>
        <w:right w:val="none" w:sz="0" w:space="0" w:color="auto"/>
      </w:divBdr>
    </w:div>
    <w:div w:id="2125808265">
      <w:bodyDiv w:val="1"/>
      <w:marLeft w:val="0"/>
      <w:marRight w:val="0"/>
      <w:marTop w:val="0"/>
      <w:marBottom w:val="0"/>
      <w:divBdr>
        <w:top w:val="none" w:sz="0" w:space="0" w:color="auto"/>
        <w:left w:val="none" w:sz="0" w:space="0" w:color="auto"/>
        <w:bottom w:val="none" w:sz="0" w:space="0" w:color="auto"/>
        <w:right w:val="none" w:sz="0" w:space="0" w:color="auto"/>
      </w:divBdr>
    </w:div>
    <w:div w:id="2127003303">
      <w:bodyDiv w:val="1"/>
      <w:marLeft w:val="0"/>
      <w:marRight w:val="0"/>
      <w:marTop w:val="0"/>
      <w:marBottom w:val="0"/>
      <w:divBdr>
        <w:top w:val="none" w:sz="0" w:space="0" w:color="auto"/>
        <w:left w:val="none" w:sz="0" w:space="0" w:color="auto"/>
        <w:bottom w:val="none" w:sz="0" w:space="0" w:color="auto"/>
        <w:right w:val="none" w:sz="0" w:space="0" w:color="auto"/>
      </w:divBdr>
    </w:div>
    <w:div w:id="2127190592">
      <w:bodyDiv w:val="1"/>
      <w:marLeft w:val="0"/>
      <w:marRight w:val="0"/>
      <w:marTop w:val="0"/>
      <w:marBottom w:val="0"/>
      <w:divBdr>
        <w:top w:val="none" w:sz="0" w:space="0" w:color="auto"/>
        <w:left w:val="none" w:sz="0" w:space="0" w:color="auto"/>
        <w:bottom w:val="none" w:sz="0" w:space="0" w:color="auto"/>
        <w:right w:val="none" w:sz="0" w:space="0" w:color="auto"/>
      </w:divBdr>
    </w:div>
    <w:div w:id="2128156002">
      <w:bodyDiv w:val="1"/>
      <w:marLeft w:val="0"/>
      <w:marRight w:val="0"/>
      <w:marTop w:val="0"/>
      <w:marBottom w:val="0"/>
      <w:divBdr>
        <w:top w:val="none" w:sz="0" w:space="0" w:color="auto"/>
        <w:left w:val="none" w:sz="0" w:space="0" w:color="auto"/>
        <w:bottom w:val="none" w:sz="0" w:space="0" w:color="auto"/>
        <w:right w:val="none" w:sz="0" w:space="0" w:color="auto"/>
      </w:divBdr>
    </w:div>
    <w:div w:id="2128813250">
      <w:bodyDiv w:val="1"/>
      <w:marLeft w:val="0"/>
      <w:marRight w:val="0"/>
      <w:marTop w:val="0"/>
      <w:marBottom w:val="0"/>
      <w:divBdr>
        <w:top w:val="none" w:sz="0" w:space="0" w:color="auto"/>
        <w:left w:val="none" w:sz="0" w:space="0" w:color="auto"/>
        <w:bottom w:val="none" w:sz="0" w:space="0" w:color="auto"/>
        <w:right w:val="none" w:sz="0" w:space="0" w:color="auto"/>
      </w:divBdr>
    </w:div>
    <w:div w:id="2128959653">
      <w:bodyDiv w:val="1"/>
      <w:marLeft w:val="0"/>
      <w:marRight w:val="0"/>
      <w:marTop w:val="0"/>
      <w:marBottom w:val="0"/>
      <w:divBdr>
        <w:top w:val="none" w:sz="0" w:space="0" w:color="auto"/>
        <w:left w:val="none" w:sz="0" w:space="0" w:color="auto"/>
        <w:bottom w:val="none" w:sz="0" w:space="0" w:color="auto"/>
        <w:right w:val="none" w:sz="0" w:space="0" w:color="auto"/>
      </w:divBdr>
    </w:div>
    <w:div w:id="2129661617">
      <w:bodyDiv w:val="1"/>
      <w:marLeft w:val="0"/>
      <w:marRight w:val="0"/>
      <w:marTop w:val="0"/>
      <w:marBottom w:val="0"/>
      <w:divBdr>
        <w:top w:val="none" w:sz="0" w:space="0" w:color="auto"/>
        <w:left w:val="none" w:sz="0" w:space="0" w:color="auto"/>
        <w:bottom w:val="none" w:sz="0" w:space="0" w:color="auto"/>
        <w:right w:val="none" w:sz="0" w:space="0" w:color="auto"/>
      </w:divBdr>
    </w:div>
    <w:div w:id="2129855572">
      <w:bodyDiv w:val="1"/>
      <w:marLeft w:val="0"/>
      <w:marRight w:val="0"/>
      <w:marTop w:val="0"/>
      <w:marBottom w:val="0"/>
      <w:divBdr>
        <w:top w:val="none" w:sz="0" w:space="0" w:color="auto"/>
        <w:left w:val="none" w:sz="0" w:space="0" w:color="auto"/>
        <w:bottom w:val="none" w:sz="0" w:space="0" w:color="auto"/>
        <w:right w:val="none" w:sz="0" w:space="0" w:color="auto"/>
      </w:divBdr>
    </w:div>
    <w:div w:id="2130470155">
      <w:bodyDiv w:val="1"/>
      <w:marLeft w:val="0"/>
      <w:marRight w:val="0"/>
      <w:marTop w:val="0"/>
      <w:marBottom w:val="0"/>
      <w:divBdr>
        <w:top w:val="none" w:sz="0" w:space="0" w:color="auto"/>
        <w:left w:val="none" w:sz="0" w:space="0" w:color="auto"/>
        <w:bottom w:val="none" w:sz="0" w:space="0" w:color="auto"/>
        <w:right w:val="none" w:sz="0" w:space="0" w:color="auto"/>
      </w:divBdr>
    </w:div>
    <w:div w:id="2131587443">
      <w:bodyDiv w:val="1"/>
      <w:marLeft w:val="0"/>
      <w:marRight w:val="0"/>
      <w:marTop w:val="0"/>
      <w:marBottom w:val="0"/>
      <w:divBdr>
        <w:top w:val="none" w:sz="0" w:space="0" w:color="auto"/>
        <w:left w:val="none" w:sz="0" w:space="0" w:color="auto"/>
        <w:bottom w:val="none" w:sz="0" w:space="0" w:color="auto"/>
        <w:right w:val="none" w:sz="0" w:space="0" w:color="auto"/>
      </w:divBdr>
    </w:div>
    <w:div w:id="2132898763">
      <w:bodyDiv w:val="1"/>
      <w:marLeft w:val="0"/>
      <w:marRight w:val="0"/>
      <w:marTop w:val="0"/>
      <w:marBottom w:val="0"/>
      <w:divBdr>
        <w:top w:val="none" w:sz="0" w:space="0" w:color="auto"/>
        <w:left w:val="none" w:sz="0" w:space="0" w:color="auto"/>
        <w:bottom w:val="none" w:sz="0" w:space="0" w:color="auto"/>
        <w:right w:val="none" w:sz="0" w:space="0" w:color="auto"/>
      </w:divBdr>
    </w:div>
    <w:div w:id="2134861508">
      <w:bodyDiv w:val="1"/>
      <w:marLeft w:val="0"/>
      <w:marRight w:val="0"/>
      <w:marTop w:val="0"/>
      <w:marBottom w:val="0"/>
      <w:divBdr>
        <w:top w:val="none" w:sz="0" w:space="0" w:color="auto"/>
        <w:left w:val="none" w:sz="0" w:space="0" w:color="auto"/>
        <w:bottom w:val="none" w:sz="0" w:space="0" w:color="auto"/>
        <w:right w:val="none" w:sz="0" w:space="0" w:color="auto"/>
      </w:divBdr>
    </w:div>
    <w:div w:id="2135757044">
      <w:bodyDiv w:val="1"/>
      <w:marLeft w:val="0"/>
      <w:marRight w:val="0"/>
      <w:marTop w:val="0"/>
      <w:marBottom w:val="0"/>
      <w:divBdr>
        <w:top w:val="none" w:sz="0" w:space="0" w:color="auto"/>
        <w:left w:val="none" w:sz="0" w:space="0" w:color="auto"/>
        <w:bottom w:val="none" w:sz="0" w:space="0" w:color="auto"/>
        <w:right w:val="none" w:sz="0" w:space="0" w:color="auto"/>
      </w:divBdr>
    </w:div>
    <w:div w:id="2136605828">
      <w:bodyDiv w:val="1"/>
      <w:marLeft w:val="0"/>
      <w:marRight w:val="0"/>
      <w:marTop w:val="0"/>
      <w:marBottom w:val="0"/>
      <w:divBdr>
        <w:top w:val="none" w:sz="0" w:space="0" w:color="auto"/>
        <w:left w:val="none" w:sz="0" w:space="0" w:color="auto"/>
        <w:bottom w:val="none" w:sz="0" w:space="0" w:color="auto"/>
        <w:right w:val="none" w:sz="0" w:space="0" w:color="auto"/>
      </w:divBdr>
    </w:div>
    <w:div w:id="2136823651">
      <w:bodyDiv w:val="1"/>
      <w:marLeft w:val="0"/>
      <w:marRight w:val="0"/>
      <w:marTop w:val="0"/>
      <w:marBottom w:val="0"/>
      <w:divBdr>
        <w:top w:val="none" w:sz="0" w:space="0" w:color="auto"/>
        <w:left w:val="none" w:sz="0" w:space="0" w:color="auto"/>
        <w:bottom w:val="none" w:sz="0" w:space="0" w:color="auto"/>
        <w:right w:val="none" w:sz="0" w:space="0" w:color="auto"/>
      </w:divBdr>
    </w:div>
    <w:div w:id="2136869020">
      <w:bodyDiv w:val="1"/>
      <w:marLeft w:val="0"/>
      <w:marRight w:val="0"/>
      <w:marTop w:val="0"/>
      <w:marBottom w:val="0"/>
      <w:divBdr>
        <w:top w:val="none" w:sz="0" w:space="0" w:color="auto"/>
        <w:left w:val="none" w:sz="0" w:space="0" w:color="auto"/>
        <w:bottom w:val="none" w:sz="0" w:space="0" w:color="auto"/>
        <w:right w:val="none" w:sz="0" w:space="0" w:color="auto"/>
      </w:divBdr>
    </w:div>
    <w:div w:id="2137216855">
      <w:bodyDiv w:val="1"/>
      <w:marLeft w:val="0"/>
      <w:marRight w:val="0"/>
      <w:marTop w:val="0"/>
      <w:marBottom w:val="0"/>
      <w:divBdr>
        <w:top w:val="none" w:sz="0" w:space="0" w:color="auto"/>
        <w:left w:val="none" w:sz="0" w:space="0" w:color="auto"/>
        <w:bottom w:val="none" w:sz="0" w:space="0" w:color="auto"/>
        <w:right w:val="none" w:sz="0" w:space="0" w:color="auto"/>
      </w:divBdr>
    </w:div>
    <w:div w:id="2137596714">
      <w:bodyDiv w:val="1"/>
      <w:marLeft w:val="0"/>
      <w:marRight w:val="0"/>
      <w:marTop w:val="0"/>
      <w:marBottom w:val="0"/>
      <w:divBdr>
        <w:top w:val="none" w:sz="0" w:space="0" w:color="auto"/>
        <w:left w:val="none" w:sz="0" w:space="0" w:color="auto"/>
        <w:bottom w:val="none" w:sz="0" w:space="0" w:color="auto"/>
        <w:right w:val="none" w:sz="0" w:space="0" w:color="auto"/>
      </w:divBdr>
    </w:div>
    <w:div w:id="2138402452">
      <w:bodyDiv w:val="1"/>
      <w:marLeft w:val="0"/>
      <w:marRight w:val="0"/>
      <w:marTop w:val="0"/>
      <w:marBottom w:val="0"/>
      <w:divBdr>
        <w:top w:val="none" w:sz="0" w:space="0" w:color="auto"/>
        <w:left w:val="none" w:sz="0" w:space="0" w:color="auto"/>
        <w:bottom w:val="none" w:sz="0" w:space="0" w:color="auto"/>
        <w:right w:val="none" w:sz="0" w:space="0" w:color="auto"/>
      </w:divBdr>
    </w:div>
    <w:div w:id="2139489497">
      <w:bodyDiv w:val="1"/>
      <w:marLeft w:val="0"/>
      <w:marRight w:val="0"/>
      <w:marTop w:val="0"/>
      <w:marBottom w:val="0"/>
      <w:divBdr>
        <w:top w:val="none" w:sz="0" w:space="0" w:color="auto"/>
        <w:left w:val="none" w:sz="0" w:space="0" w:color="auto"/>
        <w:bottom w:val="none" w:sz="0" w:space="0" w:color="auto"/>
        <w:right w:val="none" w:sz="0" w:space="0" w:color="auto"/>
      </w:divBdr>
    </w:div>
    <w:div w:id="2139494323">
      <w:bodyDiv w:val="1"/>
      <w:marLeft w:val="0"/>
      <w:marRight w:val="0"/>
      <w:marTop w:val="0"/>
      <w:marBottom w:val="0"/>
      <w:divBdr>
        <w:top w:val="none" w:sz="0" w:space="0" w:color="auto"/>
        <w:left w:val="none" w:sz="0" w:space="0" w:color="auto"/>
        <w:bottom w:val="none" w:sz="0" w:space="0" w:color="auto"/>
        <w:right w:val="none" w:sz="0" w:space="0" w:color="auto"/>
      </w:divBdr>
    </w:div>
    <w:div w:id="2140369161">
      <w:bodyDiv w:val="1"/>
      <w:marLeft w:val="0"/>
      <w:marRight w:val="0"/>
      <w:marTop w:val="0"/>
      <w:marBottom w:val="0"/>
      <w:divBdr>
        <w:top w:val="none" w:sz="0" w:space="0" w:color="auto"/>
        <w:left w:val="none" w:sz="0" w:space="0" w:color="auto"/>
        <w:bottom w:val="none" w:sz="0" w:space="0" w:color="auto"/>
        <w:right w:val="none" w:sz="0" w:space="0" w:color="auto"/>
      </w:divBdr>
    </w:div>
    <w:div w:id="2140952240">
      <w:bodyDiv w:val="1"/>
      <w:marLeft w:val="0"/>
      <w:marRight w:val="0"/>
      <w:marTop w:val="0"/>
      <w:marBottom w:val="0"/>
      <w:divBdr>
        <w:top w:val="none" w:sz="0" w:space="0" w:color="auto"/>
        <w:left w:val="none" w:sz="0" w:space="0" w:color="auto"/>
        <w:bottom w:val="none" w:sz="0" w:space="0" w:color="auto"/>
        <w:right w:val="none" w:sz="0" w:space="0" w:color="auto"/>
      </w:divBdr>
    </w:div>
    <w:div w:id="2141259430">
      <w:bodyDiv w:val="1"/>
      <w:marLeft w:val="0"/>
      <w:marRight w:val="0"/>
      <w:marTop w:val="0"/>
      <w:marBottom w:val="0"/>
      <w:divBdr>
        <w:top w:val="none" w:sz="0" w:space="0" w:color="auto"/>
        <w:left w:val="none" w:sz="0" w:space="0" w:color="auto"/>
        <w:bottom w:val="none" w:sz="0" w:space="0" w:color="auto"/>
        <w:right w:val="none" w:sz="0" w:space="0" w:color="auto"/>
      </w:divBdr>
    </w:div>
    <w:div w:id="2141652871">
      <w:bodyDiv w:val="1"/>
      <w:marLeft w:val="0"/>
      <w:marRight w:val="0"/>
      <w:marTop w:val="0"/>
      <w:marBottom w:val="0"/>
      <w:divBdr>
        <w:top w:val="none" w:sz="0" w:space="0" w:color="auto"/>
        <w:left w:val="none" w:sz="0" w:space="0" w:color="auto"/>
        <w:bottom w:val="none" w:sz="0" w:space="0" w:color="auto"/>
        <w:right w:val="none" w:sz="0" w:space="0" w:color="auto"/>
      </w:divBdr>
    </w:div>
    <w:div w:id="2141873514">
      <w:bodyDiv w:val="1"/>
      <w:marLeft w:val="0"/>
      <w:marRight w:val="0"/>
      <w:marTop w:val="0"/>
      <w:marBottom w:val="0"/>
      <w:divBdr>
        <w:top w:val="none" w:sz="0" w:space="0" w:color="auto"/>
        <w:left w:val="none" w:sz="0" w:space="0" w:color="auto"/>
        <w:bottom w:val="none" w:sz="0" w:space="0" w:color="auto"/>
        <w:right w:val="none" w:sz="0" w:space="0" w:color="auto"/>
      </w:divBdr>
    </w:div>
    <w:div w:id="2141990788">
      <w:bodyDiv w:val="1"/>
      <w:marLeft w:val="0"/>
      <w:marRight w:val="0"/>
      <w:marTop w:val="0"/>
      <w:marBottom w:val="0"/>
      <w:divBdr>
        <w:top w:val="none" w:sz="0" w:space="0" w:color="auto"/>
        <w:left w:val="none" w:sz="0" w:space="0" w:color="auto"/>
        <w:bottom w:val="none" w:sz="0" w:space="0" w:color="auto"/>
        <w:right w:val="none" w:sz="0" w:space="0" w:color="auto"/>
      </w:divBdr>
    </w:div>
    <w:div w:id="2142185858">
      <w:bodyDiv w:val="1"/>
      <w:marLeft w:val="0"/>
      <w:marRight w:val="0"/>
      <w:marTop w:val="0"/>
      <w:marBottom w:val="0"/>
      <w:divBdr>
        <w:top w:val="none" w:sz="0" w:space="0" w:color="auto"/>
        <w:left w:val="none" w:sz="0" w:space="0" w:color="auto"/>
        <w:bottom w:val="none" w:sz="0" w:space="0" w:color="auto"/>
        <w:right w:val="none" w:sz="0" w:space="0" w:color="auto"/>
      </w:divBdr>
    </w:div>
    <w:div w:id="2142260068">
      <w:bodyDiv w:val="1"/>
      <w:marLeft w:val="0"/>
      <w:marRight w:val="0"/>
      <w:marTop w:val="0"/>
      <w:marBottom w:val="0"/>
      <w:divBdr>
        <w:top w:val="none" w:sz="0" w:space="0" w:color="auto"/>
        <w:left w:val="none" w:sz="0" w:space="0" w:color="auto"/>
        <w:bottom w:val="none" w:sz="0" w:space="0" w:color="auto"/>
        <w:right w:val="none" w:sz="0" w:space="0" w:color="auto"/>
      </w:divBdr>
    </w:div>
    <w:div w:id="2142723788">
      <w:bodyDiv w:val="1"/>
      <w:marLeft w:val="0"/>
      <w:marRight w:val="0"/>
      <w:marTop w:val="0"/>
      <w:marBottom w:val="0"/>
      <w:divBdr>
        <w:top w:val="none" w:sz="0" w:space="0" w:color="auto"/>
        <w:left w:val="none" w:sz="0" w:space="0" w:color="auto"/>
        <w:bottom w:val="none" w:sz="0" w:space="0" w:color="auto"/>
        <w:right w:val="none" w:sz="0" w:space="0" w:color="auto"/>
      </w:divBdr>
    </w:div>
    <w:div w:id="2142769657">
      <w:bodyDiv w:val="1"/>
      <w:marLeft w:val="0"/>
      <w:marRight w:val="0"/>
      <w:marTop w:val="0"/>
      <w:marBottom w:val="0"/>
      <w:divBdr>
        <w:top w:val="none" w:sz="0" w:space="0" w:color="auto"/>
        <w:left w:val="none" w:sz="0" w:space="0" w:color="auto"/>
        <w:bottom w:val="none" w:sz="0" w:space="0" w:color="auto"/>
        <w:right w:val="none" w:sz="0" w:space="0" w:color="auto"/>
      </w:divBdr>
    </w:div>
    <w:div w:id="2143113990">
      <w:bodyDiv w:val="1"/>
      <w:marLeft w:val="0"/>
      <w:marRight w:val="0"/>
      <w:marTop w:val="0"/>
      <w:marBottom w:val="0"/>
      <w:divBdr>
        <w:top w:val="none" w:sz="0" w:space="0" w:color="auto"/>
        <w:left w:val="none" w:sz="0" w:space="0" w:color="auto"/>
        <w:bottom w:val="none" w:sz="0" w:space="0" w:color="auto"/>
        <w:right w:val="none" w:sz="0" w:space="0" w:color="auto"/>
      </w:divBdr>
    </w:div>
    <w:div w:id="2143425964">
      <w:bodyDiv w:val="1"/>
      <w:marLeft w:val="0"/>
      <w:marRight w:val="0"/>
      <w:marTop w:val="0"/>
      <w:marBottom w:val="0"/>
      <w:divBdr>
        <w:top w:val="none" w:sz="0" w:space="0" w:color="auto"/>
        <w:left w:val="none" w:sz="0" w:space="0" w:color="auto"/>
        <w:bottom w:val="none" w:sz="0" w:space="0" w:color="auto"/>
        <w:right w:val="none" w:sz="0" w:space="0" w:color="auto"/>
      </w:divBdr>
    </w:div>
    <w:div w:id="2143451547">
      <w:bodyDiv w:val="1"/>
      <w:marLeft w:val="0"/>
      <w:marRight w:val="0"/>
      <w:marTop w:val="0"/>
      <w:marBottom w:val="0"/>
      <w:divBdr>
        <w:top w:val="none" w:sz="0" w:space="0" w:color="auto"/>
        <w:left w:val="none" w:sz="0" w:space="0" w:color="auto"/>
        <w:bottom w:val="none" w:sz="0" w:space="0" w:color="auto"/>
        <w:right w:val="none" w:sz="0" w:space="0" w:color="auto"/>
      </w:divBdr>
    </w:div>
    <w:div w:id="2143841665">
      <w:bodyDiv w:val="1"/>
      <w:marLeft w:val="0"/>
      <w:marRight w:val="0"/>
      <w:marTop w:val="0"/>
      <w:marBottom w:val="0"/>
      <w:divBdr>
        <w:top w:val="none" w:sz="0" w:space="0" w:color="auto"/>
        <w:left w:val="none" w:sz="0" w:space="0" w:color="auto"/>
        <w:bottom w:val="none" w:sz="0" w:space="0" w:color="auto"/>
        <w:right w:val="none" w:sz="0" w:space="0" w:color="auto"/>
      </w:divBdr>
    </w:div>
    <w:div w:id="2143885756">
      <w:bodyDiv w:val="1"/>
      <w:marLeft w:val="0"/>
      <w:marRight w:val="0"/>
      <w:marTop w:val="0"/>
      <w:marBottom w:val="0"/>
      <w:divBdr>
        <w:top w:val="none" w:sz="0" w:space="0" w:color="auto"/>
        <w:left w:val="none" w:sz="0" w:space="0" w:color="auto"/>
        <w:bottom w:val="none" w:sz="0" w:space="0" w:color="auto"/>
        <w:right w:val="none" w:sz="0" w:space="0" w:color="auto"/>
      </w:divBdr>
    </w:div>
    <w:div w:id="2144106277">
      <w:bodyDiv w:val="1"/>
      <w:marLeft w:val="0"/>
      <w:marRight w:val="0"/>
      <w:marTop w:val="0"/>
      <w:marBottom w:val="0"/>
      <w:divBdr>
        <w:top w:val="none" w:sz="0" w:space="0" w:color="auto"/>
        <w:left w:val="none" w:sz="0" w:space="0" w:color="auto"/>
        <w:bottom w:val="none" w:sz="0" w:space="0" w:color="auto"/>
        <w:right w:val="none" w:sz="0" w:space="0" w:color="auto"/>
      </w:divBdr>
    </w:div>
    <w:div w:id="2144423887">
      <w:bodyDiv w:val="1"/>
      <w:marLeft w:val="0"/>
      <w:marRight w:val="0"/>
      <w:marTop w:val="0"/>
      <w:marBottom w:val="0"/>
      <w:divBdr>
        <w:top w:val="none" w:sz="0" w:space="0" w:color="auto"/>
        <w:left w:val="none" w:sz="0" w:space="0" w:color="auto"/>
        <w:bottom w:val="none" w:sz="0" w:space="0" w:color="auto"/>
        <w:right w:val="none" w:sz="0" w:space="0" w:color="auto"/>
      </w:divBdr>
    </w:div>
    <w:div w:id="2144494035">
      <w:bodyDiv w:val="1"/>
      <w:marLeft w:val="0"/>
      <w:marRight w:val="0"/>
      <w:marTop w:val="0"/>
      <w:marBottom w:val="0"/>
      <w:divBdr>
        <w:top w:val="none" w:sz="0" w:space="0" w:color="auto"/>
        <w:left w:val="none" w:sz="0" w:space="0" w:color="auto"/>
        <w:bottom w:val="none" w:sz="0" w:space="0" w:color="auto"/>
        <w:right w:val="none" w:sz="0" w:space="0" w:color="auto"/>
      </w:divBdr>
    </w:div>
    <w:div w:id="2145731921">
      <w:bodyDiv w:val="1"/>
      <w:marLeft w:val="0"/>
      <w:marRight w:val="0"/>
      <w:marTop w:val="0"/>
      <w:marBottom w:val="0"/>
      <w:divBdr>
        <w:top w:val="none" w:sz="0" w:space="0" w:color="auto"/>
        <w:left w:val="none" w:sz="0" w:space="0" w:color="auto"/>
        <w:bottom w:val="none" w:sz="0" w:space="0" w:color="auto"/>
        <w:right w:val="none" w:sz="0" w:space="0" w:color="auto"/>
      </w:divBdr>
    </w:div>
    <w:div w:id="2145734358">
      <w:bodyDiv w:val="1"/>
      <w:marLeft w:val="0"/>
      <w:marRight w:val="0"/>
      <w:marTop w:val="0"/>
      <w:marBottom w:val="0"/>
      <w:divBdr>
        <w:top w:val="none" w:sz="0" w:space="0" w:color="auto"/>
        <w:left w:val="none" w:sz="0" w:space="0" w:color="auto"/>
        <w:bottom w:val="none" w:sz="0" w:space="0" w:color="auto"/>
        <w:right w:val="none" w:sz="0" w:space="0" w:color="auto"/>
      </w:divBdr>
    </w:div>
    <w:div w:id="2146967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lumenkul.com/services/file/KisiselVerilerinKorunmasi-7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rat.akyol@unlu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B782-AD7D-4C65-942F-284B5477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7720</TotalTime>
  <Pages>1</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Akyol</dc:creator>
  <cp:keywords/>
  <dc:description/>
  <cp:lastModifiedBy>Murat AKYOL</cp:lastModifiedBy>
  <cp:revision>545</cp:revision>
  <cp:lastPrinted>2023-08-22T04:24:00Z</cp:lastPrinted>
  <dcterms:created xsi:type="dcterms:W3CDTF">2023-07-01T14:10:00Z</dcterms:created>
  <dcterms:modified xsi:type="dcterms:W3CDTF">2023-08-22T04:27:00Z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3b765a3d37d305ba38ae227d71c732dd5b6d7a185382bc39b4b29b56edfd9cd6</vt:lpwstr>
  </property>
</Properties>
</file>